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000" w:firstRow="0" w:lastRow="0" w:firstColumn="0" w:lastColumn="0" w:noHBand="0" w:noVBand="0"/>
      </w:tblPr>
      <w:tblGrid>
        <w:gridCol w:w="4786"/>
        <w:gridCol w:w="5245"/>
      </w:tblGrid>
      <w:tr w:rsidR="000E6B4B" w:rsidRPr="00C534DA" w14:paraId="22E2FDA5" w14:textId="77777777" w:rsidTr="00E66552">
        <w:tc>
          <w:tcPr>
            <w:tcW w:w="4786" w:type="dxa"/>
            <w:tcBorders>
              <w:top w:val="nil"/>
              <w:left w:val="nil"/>
              <w:bottom w:val="single" w:sz="6" w:space="0" w:color="auto"/>
              <w:right w:val="nil"/>
            </w:tcBorders>
          </w:tcPr>
          <w:p w14:paraId="55717553" w14:textId="77777777" w:rsidR="000E6B4B" w:rsidRPr="00C534DA" w:rsidRDefault="000E6B4B"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7CAEC1D9" w14:textId="77777777" w:rsidR="000E6B4B" w:rsidRPr="00C534DA" w:rsidRDefault="000E6B4B" w:rsidP="00E66552">
            <w:pPr>
              <w:jc w:val="right"/>
              <w:rPr>
                <w:sz w:val="22"/>
                <w:szCs w:val="22"/>
                <w:lang w:val="en-US"/>
              </w:rPr>
            </w:pPr>
            <w:r w:rsidRPr="00C534DA">
              <w:rPr>
                <w:sz w:val="22"/>
                <w:szCs w:val="22"/>
                <w:lang w:val="en-US"/>
              </w:rPr>
              <w:t>Formular Nr.1</w:t>
            </w:r>
          </w:p>
          <w:p w14:paraId="574F93B9" w14:textId="77777777" w:rsidR="000E6B4B" w:rsidRPr="00C534DA" w:rsidRDefault="000E6B4B" w:rsidP="00E66552">
            <w:pPr>
              <w:jc w:val="right"/>
              <w:rPr>
                <w:sz w:val="16"/>
                <w:szCs w:val="16"/>
              </w:rPr>
            </w:pPr>
            <w:r w:rsidRPr="00C534DA">
              <w:rPr>
                <w:sz w:val="16"/>
                <w:szCs w:val="16"/>
                <w:lang w:val="en-US"/>
              </w:rPr>
              <w:t>WinCmeta</w:t>
            </w:r>
          </w:p>
        </w:tc>
      </w:tr>
      <w:tr w:rsidR="000E6B4B" w:rsidRPr="00C534DA" w14:paraId="1E2887A5" w14:textId="77777777" w:rsidTr="00E66552">
        <w:tc>
          <w:tcPr>
            <w:tcW w:w="4786" w:type="dxa"/>
            <w:tcBorders>
              <w:top w:val="nil"/>
              <w:left w:val="nil"/>
              <w:bottom w:val="nil"/>
              <w:right w:val="nil"/>
            </w:tcBorders>
          </w:tcPr>
          <w:p w14:paraId="792969D2" w14:textId="77777777" w:rsidR="000E6B4B" w:rsidRPr="00C534DA" w:rsidRDefault="000E6B4B"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44CD970C" w14:textId="77777777" w:rsidR="000E6B4B" w:rsidRPr="00C534DA" w:rsidRDefault="000E6B4B" w:rsidP="00E66552">
            <w:pPr>
              <w:jc w:val="center"/>
              <w:rPr>
                <w:sz w:val="22"/>
                <w:szCs w:val="22"/>
              </w:rPr>
            </w:pPr>
          </w:p>
        </w:tc>
      </w:tr>
    </w:tbl>
    <w:p w14:paraId="13E88815" w14:textId="77777777" w:rsidR="000E6B4B" w:rsidRPr="00C534DA" w:rsidRDefault="000E6B4B" w:rsidP="000E6B4B">
      <w:pPr>
        <w:rPr>
          <w:sz w:val="22"/>
          <w:szCs w:val="22"/>
        </w:rPr>
      </w:pPr>
    </w:p>
    <w:p w14:paraId="5AB93783" w14:textId="77777777" w:rsidR="000E6B4B" w:rsidRPr="00C534DA" w:rsidRDefault="000E6B4B" w:rsidP="000E6B4B">
      <w:pPr>
        <w:rPr>
          <w:sz w:val="22"/>
          <w:szCs w:val="22"/>
        </w:rPr>
      </w:pPr>
    </w:p>
    <w:p w14:paraId="0E938B0A" w14:textId="77777777" w:rsidR="000E6B4B" w:rsidRPr="00C534DA" w:rsidRDefault="000E6B4B" w:rsidP="000E6B4B">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2-1-1</w:t>
      </w:r>
    </w:p>
    <w:p w14:paraId="4D49A811" w14:textId="77777777" w:rsidR="000E6B4B" w:rsidRPr="00C534DA" w:rsidRDefault="000E6B4B" w:rsidP="000E6B4B">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46C71F20"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1DC17F2D" w14:textId="77777777" w:rsidR="000E6B4B" w:rsidRPr="00C534DA" w:rsidRDefault="000E6B4B" w:rsidP="00E66552">
            <w:pPr>
              <w:ind w:right="-108"/>
              <w:jc w:val="center"/>
              <w:rPr>
                <w:sz w:val="22"/>
                <w:szCs w:val="22"/>
                <w:lang w:val="en-US"/>
              </w:rPr>
            </w:pPr>
            <w:r w:rsidRPr="00C534DA">
              <w:rPr>
                <w:sz w:val="22"/>
                <w:szCs w:val="22"/>
              </w:rPr>
              <w:t>№</w:t>
            </w:r>
          </w:p>
          <w:p w14:paraId="2338A383" w14:textId="77777777" w:rsidR="000E6B4B" w:rsidRPr="00C534DA" w:rsidRDefault="000E6B4B"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4EE59AFA" w14:textId="77777777" w:rsidR="000E6B4B" w:rsidRPr="00C534DA" w:rsidRDefault="000E6B4B"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5977401C" w14:textId="77777777" w:rsidR="000E6B4B" w:rsidRPr="00C534DA" w:rsidRDefault="000E6B4B" w:rsidP="00E66552">
            <w:pPr>
              <w:jc w:val="center"/>
              <w:rPr>
                <w:sz w:val="22"/>
                <w:szCs w:val="22"/>
                <w:lang w:val="ro-RO"/>
              </w:rPr>
            </w:pPr>
          </w:p>
          <w:p w14:paraId="4EE36376" w14:textId="77777777" w:rsidR="000E6B4B" w:rsidRPr="00C534DA" w:rsidRDefault="000E6B4B"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046B9849" w14:textId="77777777" w:rsidR="000E6B4B" w:rsidRPr="00C534DA" w:rsidRDefault="000E6B4B"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2EBDEA02" w14:textId="77777777" w:rsidR="000E6B4B" w:rsidRPr="00C534DA" w:rsidRDefault="000E6B4B" w:rsidP="00E66552">
            <w:pPr>
              <w:ind w:left="-108" w:right="-108"/>
              <w:jc w:val="center"/>
              <w:rPr>
                <w:sz w:val="22"/>
                <w:szCs w:val="22"/>
                <w:lang w:val="en-US"/>
              </w:rPr>
            </w:pPr>
            <w:r w:rsidRPr="00C534DA">
              <w:rPr>
                <w:sz w:val="22"/>
                <w:szCs w:val="22"/>
                <w:lang w:val="ro-RO"/>
              </w:rPr>
              <w:t xml:space="preserve">Volum </w:t>
            </w:r>
          </w:p>
        </w:tc>
      </w:tr>
      <w:tr w:rsidR="000E6B4B" w:rsidRPr="00C534DA" w14:paraId="715D1AD0"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6001E4A4" w14:textId="77777777" w:rsidR="000E6B4B" w:rsidRPr="00C534DA" w:rsidRDefault="000E6B4B"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43AD557F" w14:textId="77777777" w:rsidR="000E6B4B" w:rsidRPr="00C534DA" w:rsidRDefault="000E6B4B"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6BB5D4E2" w14:textId="77777777" w:rsidR="000E6B4B" w:rsidRPr="00C534DA" w:rsidRDefault="000E6B4B"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39B4C396" w14:textId="77777777" w:rsidR="000E6B4B" w:rsidRPr="00C534DA" w:rsidRDefault="000E6B4B"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66C0111B" w14:textId="77777777" w:rsidR="000E6B4B" w:rsidRPr="00C534DA" w:rsidRDefault="000E6B4B" w:rsidP="00E66552">
            <w:pPr>
              <w:jc w:val="center"/>
              <w:rPr>
                <w:sz w:val="22"/>
                <w:szCs w:val="22"/>
                <w:lang w:val="en-US"/>
              </w:rPr>
            </w:pPr>
          </w:p>
        </w:tc>
      </w:tr>
    </w:tbl>
    <w:p w14:paraId="1BDA8DE2" w14:textId="77777777" w:rsidR="000E6B4B" w:rsidRPr="00C534DA" w:rsidRDefault="000E6B4B" w:rsidP="000E6B4B">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0666D28D"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2A81D55E" w14:textId="77777777" w:rsidR="000E6B4B" w:rsidRPr="00C534DA" w:rsidRDefault="000E6B4B"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51E34ED0" w14:textId="77777777" w:rsidR="000E6B4B" w:rsidRPr="00C534DA" w:rsidRDefault="000E6B4B"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18536F56" w14:textId="77777777" w:rsidR="000E6B4B" w:rsidRPr="00C534DA" w:rsidRDefault="000E6B4B"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53E2EDB0" w14:textId="77777777" w:rsidR="000E6B4B" w:rsidRPr="00C534DA" w:rsidRDefault="000E6B4B"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43C562A9" w14:textId="77777777" w:rsidR="000E6B4B" w:rsidRPr="00C534DA" w:rsidRDefault="000E6B4B" w:rsidP="00E66552">
            <w:pPr>
              <w:ind w:left="-108" w:right="-108"/>
              <w:jc w:val="center"/>
              <w:rPr>
                <w:sz w:val="22"/>
                <w:szCs w:val="22"/>
              </w:rPr>
            </w:pPr>
            <w:r w:rsidRPr="00C534DA">
              <w:rPr>
                <w:sz w:val="22"/>
                <w:szCs w:val="22"/>
              </w:rPr>
              <w:t>5</w:t>
            </w:r>
          </w:p>
        </w:tc>
      </w:tr>
      <w:tr w:rsidR="000E6B4B" w:rsidRPr="00C534DA" w14:paraId="181908B8" w14:textId="77777777" w:rsidTr="00E66552">
        <w:tc>
          <w:tcPr>
            <w:tcW w:w="709" w:type="dxa"/>
            <w:tcBorders>
              <w:top w:val="nil"/>
              <w:left w:val="single" w:sz="6" w:space="0" w:color="auto"/>
              <w:bottom w:val="nil"/>
              <w:right w:val="nil"/>
            </w:tcBorders>
          </w:tcPr>
          <w:p w14:paraId="31A826F1"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1AEABC7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A4D4E64"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 Fundatie ( фундаменты )</w:t>
            </w:r>
          </w:p>
          <w:p w14:paraId="42C52367"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FEBEE6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926946E" w14:textId="77777777" w:rsidR="000E6B4B" w:rsidRPr="00C534DA" w:rsidRDefault="000E6B4B" w:rsidP="00E66552">
            <w:pPr>
              <w:rPr>
                <w:sz w:val="24"/>
                <w:szCs w:val="24"/>
              </w:rPr>
            </w:pPr>
          </w:p>
        </w:tc>
      </w:tr>
      <w:tr w:rsidR="000E6B4B" w:rsidRPr="00C534DA" w14:paraId="747F8BC0" w14:textId="77777777" w:rsidTr="00E66552">
        <w:tc>
          <w:tcPr>
            <w:tcW w:w="709" w:type="dxa"/>
            <w:tcBorders>
              <w:top w:val="nil"/>
              <w:left w:val="single" w:sz="6" w:space="0" w:color="auto"/>
              <w:bottom w:val="nil"/>
              <w:right w:val="nil"/>
            </w:tcBorders>
          </w:tcPr>
          <w:p w14:paraId="13703CA2"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53D2D8C2"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AD2765F" w14:textId="77777777" w:rsidR="000E6B4B" w:rsidRPr="00C534DA" w:rsidRDefault="000E6B4B" w:rsidP="00E66552">
            <w:pPr>
              <w:rPr>
                <w:b/>
                <w:bCs/>
                <w:sz w:val="22"/>
                <w:szCs w:val="22"/>
                <w:lang w:val="ro-MD"/>
              </w:rPr>
            </w:pPr>
            <w:r w:rsidRPr="00C534DA">
              <w:rPr>
                <w:b/>
                <w:bCs/>
                <w:sz w:val="22"/>
                <w:szCs w:val="22"/>
                <w:lang w:val="en-US"/>
              </w:rPr>
              <w:t xml:space="preserve">Capitolul </w:t>
            </w:r>
            <w:r w:rsidRPr="00C534DA">
              <w:rPr>
                <w:b/>
                <w:bCs/>
                <w:sz w:val="22"/>
                <w:szCs w:val="22"/>
              </w:rPr>
              <w:t>1.1. Фм1 - 4 шт</w:t>
            </w:r>
          </w:p>
          <w:p w14:paraId="571409EE"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6CDCD1F"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042FA0D" w14:textId="77777777" w:rsidR="000E6B4B" w:rsidRPr="00C534DA" w:rsidRDefault="000E6B4B" w:rsidP="00E66552">
            <w:pPr>
              <w:rPr>
                <w:sz w:val="24"/>
                <w:szCs w:val="24"/>
              </w:rPr>
            </w:pPr>
          </w:p>
        </w:tc>
      </w:tr>
      <w:tr w:rsidR="000E6B4B" w:rsidRPr="00C534DA" w14:paraId="4552729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214C72" w14:textId="77777777" w:rsidR="000E6B4B" w:rsidRPr="00C534DA" w:rsidRDefault="000E6B4B"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047E8975" w14:textId="77777777" w:rsidR="000E6B4B" w:rsidRPr="00C534DA" w:rsidRDefault="000E6B4B" w:rsidP="00E66552">
            <w:pPr>
              <w:rPr>
                <w:sz w:val="24"/>
                <w:szCs w:val="24"/>
                <w:lang w:val="en-US"/>
              </w:rPr>
            </w:pPr>
            <w:r w:rsidRPr="00C534DA">
              <w:rPr>
                <w:sz w:val="24"/>
                <w:szCs w:val="24"/>
                <w:lang w:val="en-US"/>
              </w:rPr>
              <w:t>CA02C</w:t>
            </w:r>
          </w:p>
          <w:p w14:paraId="056C116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DC3701" w14:textId="7C194583" w:rsidR="000E6B4B" w:rsidRPr="00C534DA" w:rsidRDefault="000E6B4B" w:rsidP="004C4130">
            <w:pPr>
              <w:adjustRightInd w:val="0"/>
              <w:rPr>
                <w:sz w:val="24"/>
                <w:szCs w:val="24"/>
                <w:lang w:val="ru-MD"/>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tc>
        <w:tc>
          <w:tcPr>
            <w:tcW w:w="1560" w:type="dxa"/>
            <w:tcBorders>
              <w:top w:val="single" w:sz="4" w:space="0" w:color="auto"/>
              <w:bottom w:val="single" w:sz="4" w:space="0" w:color="auto"/>
            </w:tcBorders>
            <w:vAlign w:val="center"/>
          </w:tcPr>
          <w:p w14:paraId="3736F4E9"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25E566D" w14:textId="77777777" w:rsidR="000E6B4B" w:rsidRPr="00C534DA" w:rsidRDefault="000E6B4B" w:rsidP="00E66552">
            <w:pPr>
              <w:adjustRightInd w:val="0"/>
              <w:jc w:val="center"/>
              <w:rPr>
                <w:rFonts w:ascii="Arial CYR" w:hAnsi="Arial CYR" w:cs="Arial CYR"/>
                <w:sz w:val="24"/>
                <w:szCs w:val="24"/>
              </w:rPr>
            </w:pPr>
            <w:r w:rsidRPr="00C534DA">
              <w:rPr>
                <w:sz w:val="24"/>
                <w:szCs w:val="24"/>
              </w:rPr>
              <w:t>0,7800</w:t>
            </w:r>
          </w:p>
          <w:p w14:paraId="08266DE4" w14:textId="77777777" w:rsidR="000E6B4B" w:rsidRPr="00C534DA" w:rsidRDefault="000E6B4B" w:rsidP="00E66552">
            <w:pPr>
              <w:jc w:val="center"/>
              <w:rPr>
                <w:sz w:val="24"/>
                <w:szCs w:val="24"/>
              </w:rPr>
            </w:pPr>
          </w:p>
        </w:tc>
      </w:tr>
      <w:tr w:rsidR="000E6B4B" w:rsidRPr="00C534DA" w14:paraId="23FB93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702A529" w14:textId="77777777" w:rsidR="000E6B4B" w:rsidRPr="00C534DA" w:rsidRDefault="000E6B4B"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0B86C002" w14:textId="77777777" w:rsidR="000E6B4B" w:rsidRPr="00C534DA" w:rsidRDefault="000E6B4B" w:rsidP="00E66552">
            <w:pPr>
              <w:rPr>
                <w:sz w:val="24"/>
                <w:szCs w:val="24"/>
                <w:lang w:val="en-US"/>
              </w:rPr>
            </w:pPr>
            <w:r w:rsidRPr="00C534DA">
              <w:rPr>
                <w:sz w:val="24"/>
                <w:szCs w:val="24"/>
                <w:lang w:val="en-US"/>
              </w:rPr>
              <w:t>CA03G</w:t>
            </w:r>
          </w:p>
          <w:p w14:paraId="4B80C35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E2B391C" w14:textId="708CBC61" w:rsidR="000E6B4B" w:rsidRPr="00C534DA" w:rsidRDefault="000E6B4B" w:rsidP="004C4130">
            <w:pPr>
              <w:adjustRightInd w:val="0"/>
              <w:rPr>
                <w:sz w:val="24"/>
                <w:szCs w:val="24"/>
                <w:lang w:val="en-US"/>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tc>
        <w:tc>
          <w:tcPr>
            <w:tcW w:w="1560" w:type="dxa"/>
            <w:tcBorders>
              <w:top w:val="single" w:sz="4" w:space="0" w:color="auto"/>
              <w:bottom w:val="single" w:sz="4" w:space="0" w:color="auto"/>
            </w:tcBorders>
            <w:vAlign w:val="center"/>
          </w:tcPr>
          <w:p w14:paraId="4B3AC522"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8A97AA7" w14:textId="77777777" w:rsidR="000E6B4B" w:rsidRPr="00C534DA" w:rsidRDefault="000E6B4B" w:rsidP="00E66552">
            <w:pPr>
              <w:adjustRightInd w:val="0"/>
              <w:jc w:val="center"/>
              <w:rPr>
                <w:rFonts w:ascii="Arial CYR" w:hAnsi="Arial CYR" w:cs="Arial CYR"/>
                <w:sz w:val="24"/>
                <w:szCs w:val="24"/>
              </w:rPr>
            </w:pPr>
            <w:r w:rsidRPr="00C534DA">
              <w:rPr>
                <w:sz w:val="24"/>
                <w:szCs w:val="24"/>
              </w:rPr>
              <w:t>3,8000</w:t>
            </w:r>
          </w:p>
          <w:p w14:paraId="08D30F38" w14:textId="77777777" w:rsidR="000E6B4B" w:rsidRPr="00C534DA" w:rsidRDefault="000E6B4B" w:rsidP="00E66552">
            <w:pPr>
              <w:jc w:val="center"/>
              <w:rPr>
                <w:sz w:val="24"/>
                <w:szCs w:val="24"/>
              </w:rPr>
            </w:pPr>
          </w:p>
        </w:tc>
      </w:tr>
      <w:tr w:rsidR="000E6B4B" w:rsidRPr="00C534DA" w14:paraId="3FEBA64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625C72" w14:textId="77777777" w:rsidR="000E6B4B" w:rsidRPr="00C534DA" w:rsidRDefault="000E6B4B"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298138A3" w14:textId="77777777" w:rsidR="000E6B4B" w:rsidRPr="00C534DA" w:rsidRDefault="000E6B4B" w:rsidP="00E66552">
            <w:pPr>
              <w:rPr>
                <w:sz w:val="24"/>
                <w:szCs w:val="24"/>
                <w:lang w:val="en-US"/>
              </w:rPr>
            </w:pPr>
            <w:r w:rsidRPr="00C534DA">
              <w:rPr>
                <w:sz w:val="24"/>
                <w:szCs w:val="24"/>
                <w:lang w:val="en-US"/>
              </w:rPr>
              <w:t>CB03A</w:t>
            </w:r>
          </w:p>
          <w:p w14:paraId="5D669A0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3D90E32" w14:textId="6223D6F0" w:rsidR="000E6B4B" w:rsidRPr="00C534DA" w:rsidRDefault="000E6B4B" w:rsidP="004C4130">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tc>
        <w:tc>
          <w:tcPr>
            <w:tcW w:w="1560" w:type="dxa"/>
            <w:tcBorders>
              <w:top w:val="single" w:sz="4" w:space="0" w:color="auto"/>
              <w:bottom w:val="single" w:sz="4" w:space="0" w:color="auto"/>
            </w:tcBorders>
            <w:vAlign w:val="center"/>
          </w:tcPr>
          <w:p w14:paraId="3902494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7C26D6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22,1600</w:t>
            </w:r>
          </w:p>
          <w:p w14:paraId="68EBFA3B" w14:textId="77777777" w:rsidR="000E6B4B" w:rsidRPr="00C534DA" w:rsidRDefault="000E6B4B" w:rsidP="00E66552">
            <w:pPr>
              <w:jc w:val="center"/>
              <w:rPr>
                <w:sz w:val="24"/>
                <w:szCs w:val="24"/>
              </w:rPr>
            </w:pPr>
          </w:p>
        </w:tc>
      </w:tr>
      <w:tr w:rsidR="000E6B4B" w:rsidRPr="00C534DA" w14:paraId="5286FFD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5649B5" w14:textId="77777777" w:rsidR="000E6B4B" w:rsidRPr="00C534DA" w:rsidRDefault="000E6B4B"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5F5677C6" w14:textId="77777777" w:rsidR="000E6B4B" w:rsidRPr="00C534DA" w:rsidRDefault="000E6B4B" w:rsidP="00E66552">
            <w:pPr>
              <w:rPr>
                <w:sz w:val="24"/>
                <w:szCs w:val="24"/>
                <w:lang w:val="en-US"/>
              </w:rPr>
            </w:pPr>
            <w:r w:rsidRPr="00C534DA">
              <w:rPr>
                <w:sz w:val="24"/>
                <w:szCs w:val="24"/>
                <w:lang w:val="en-US"/>
              </w:rPr>
              <w:t>CC01C</w:t>
            </w:r>
          </w:p>
          <w:p w14:paraId="133DCAA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494862B"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10EBF21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6B44236"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C5CFF3E" w14:textId="77777777" w:rsidR="000E6B4B" w:rsidRPr="00C534DA" w:rsidRDefault="000E6B4B" w:rsidP="00E66552">
            <w:pPr>
              <w:adjustRightInd w:val="0"/>
              <w:jc w:val="center"/>
              <w:rPr>
                <w:rFonts w:ascii="Arial CYR" w:hAnsi="Arial CYR" w:cs="Arial CYR"/>
                <w:sz w:val="24"/>
                <w:szCs w:val="24"/>
              </w:rPr>
            </w:pPr>
            <w:r w:rsidRPr="00C534DA">
              <w:rPr>
                <w:sz w:val="24"/>
                <w:szCs w:val="24"/>
              </w:rPr>
              <w:t>26,8800</w:t>
            </w:r>
          </w:p>
          <w:p w14:paraId="66B89708" w14:textId="77777777" w:rsidR="000E6B4B" w:rsidRPr="00C534DA" w:rsidRDefault="000E6B4B" w:rsidP="00E66552">
            <w:pPr>
              <w:jc w:val="center"/>
              <w:rPr>
                <w:sz w:val="24"/>
                <w:szCs w:val="24"/>
              </w:rPr>
            </w:pPr>
          </w:p>
        </w:tc>
      </w:tr>
      <w:tr w:rsidR="000E6B4B" w:rsidRPr="00C534DA" w14:paraId="0023ED6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12F26B" w14:textId="77777777" w:rsidR="000E6B4B" w:rsidRPr="00C534DA" w:rsidRDefault="000E6B4B" w:rsidP="00E66552">
            <w:pPr>
              <w:rPr>
                <w:sz w:val="24"/>
                <w:szCs w:val="24"/>
              </w:rPr>
            </w:pPr>
            <w:r w:rsidRPr="00C534DA">
              <w:rPr>
                <w:sz w:val="24"/>
                <w:szCs w:val="24"/>
              </w:rPr>
              <w:lastRenderedPageBreak/>
              <w:t xml:space="preserve"> 5</w:t>
            </w:r>
          </w:p>
        </w:tc>
        <w:tc>
          <w:tcPr>
            <w:tcW w:w="1701" w:type="dxa"/>
            <w:tcBorders>
              <w:top w:val="single" w:sz="4" w:space="0" w:color="auto"/>
              <w:bottom w:val="single" w:sz="4" w:space="0" w:color="auto"/>
            </w:tcBorders>
            <w:vAlign w:val="center"/>
          </w:tcPr>
          <w:p w14:paraId="11EAB5A3" w14:textId="77777777" w:rsidR="000E6B4B" w:rsidRPr="00C534DA" w:rsidRDefault="000E6B4B" w:rsidP="00E66552">
            <w:pPr>
              <w:rPr>
                <w:sz w:val="24"/>
                <w:szCs w:val="24"/>
                <w:lang w:val="en-US"/>
              </w:rPr>
            </w:pPr>
            <w:r w:rsidRPr="00C534DA">
              <w:rPr>
                <w:sz w:val="24"/>
                <w:szCs w:val="24"/>
                <w:lang w:val="en-US"/>
              </w:rPr>
              <w:t>CC01F1</w:t>
            </w:r>
          </w:p>
          <w:p w14:paraId="7446DB9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643F72"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69E2ECC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1A26B8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F030C3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149,5200</w:t>
            </w:r>
          </w:p>
          <w:p w14:paraId="02F806A7" w14:textId="77777777" w:rsidR="000E6B4B" w:rsidRPr="00C534DA" w:rsidRDefault="000E6B4B" w:rsidP="00E66552">
            <w:pPr>
              <w:jc w:val="center"/>
              <w:rPr>
                <w:sz w:val="24"/>
                <w:szCs w:val="24"/>
              </w:rPr>
            </w:pPr>
          </w:p>
        </w:tc>
      </w:tr>
      <w:tr w:rsidR="000E6B4B" w:rsidRPr="00C534DA" w14:paraId="32B77EF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56DC0F" w14:textId="77777777" w:rsidR="000E6B4B" w:rsidRPr="00C534DA" w:rsidRDefault="000E6B4B"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08452E46" w14:textId="77777777" w:rsidR="000E6B4B" w:rsidRPr="00C534DA" w:rsidRDefault="000E6B4B" w:rsidP="00E66552">
            <w:pPr>
              <w:rPr>
                <w:sz w:val="24"/>
                <w:szCs w:val="24"/>
                <w:lang w:val="en-US"/>
              </w:rPr>
            </w:pPr>
            <w:r w:rsidRPr="00C534DA">
              <w:rPr>
                <w:sz w:val="24"/>
                <w:szCs w:val="24"/>
                <w:lang w:val="en-US"/>
              </w:rPr>
              <w:t>CC03C</w:t>
            </w:r>
          </w:p>
          <w:p w14:paraId="610CDC4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56AF651"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3378648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CB68157"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08CB3B4" w14:textId="77777777" w:rsidR="000E6B4B" w:rsidRPr="00C534DA" w:rsidRDefault="000E6B4B" w:rsidP="00E66552">
            <w:pPr>
              <w:adjustRightInd w:val="0"/>
              <w:jc w:val="center"/>
              <w:rPr>
                <w:rFonts w:ascii="Arial CYR" w:hAnsi="Arial CYR" w:cs="Arial CYR"/>
                <w:sz w:val="24"/>
                <w:szCs w:val="24"/>
              </w:rPr>
            </w:pPr>
            <w:r w:rsidRPr="00C534DA">
              <w:rPr>
                <w:sz w:val="24"/>
                <w:szCs w:val="24"/>
              </w:rPr>
              <w:t>57,1200</w:t>
            </w:r>
          </w:p>
          <w:p w14:paraId="60D6FD12" w14:textId="77777777" w:rsidR="000E6B4B" w:rsidRPr="00C534DA" w:rsidRDefault="000E6B4B" w:rsidP="00E66552">
            <w:pPr>
              <w:jc w:val="center"/>
              <w:rPr>
                <w:sz w:val="24"/>
                <w:szCs w:val="24"/>
              </w:rPr>
            </w:pPr>
          </w:p>
        </w:tc>
      </w:tr>
      <w:tr w:rsidR="000E6B4B" w:rsidRPr="00C534DA" w14:paraId="618C3385" w14:textId="77777777" w:rsidTr="00E66552">
        <w:tc>
          <w:tcPr>
            <w:tcW w:w="709" w:type="dxa"/>
            <w:tcBorders>
              <w:top w:val="nil"/>
              <w:left w:val="single" w:sz="6" w:space="0" w:color="auto"/>
              <w:bottom w:val="nil"/>
              <w:right w:val="nil"/>
            </w:tcBorders>
          </w:tcPr>
          <w:p w14:paraId="448ECB5B"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51C450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8916874"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1.2. Фм2 - 3 шт</w:t>
            </w:r>
          </w:p>
          <w:p w14:paraId="1D60D920"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7764FD5"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0E1627E" w14:textId="77777777" w:rsidR="000E6B4B" w:rsidRPr="00C534DA" w:rsidRDefault="000E6B4B" w:rsidP="00E66552">
            <w:pPr>
              <w:rPr>
                <w:sz w:val="24"/>
                <w:szCs w:val="24"/>
              </w:rPr>
            </w:pPr>
          </w:p>
        </w:tc>
      </w:tr>
      <w:tr w:rsidR="000E6B4B" w:rsidRPr="00C534DA" w14:paraId="331BA47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AA1548D" w14:textId="77777777" w:rsidR="000E6B4B" w:rsidRPr="00C534DA" w:rsidRDefault="000E6B4B" w:rsidP="00E66552">
            <w:pPr>
              <w:rPr>
                <w:sz w:val="24"/>
                <w:szCs w:val="24"/>
              </w:rPr>
            </w:pPr>
            <w:r w:rsidRPr="00C534DA">
              <w:rPr>
                <w:sz w:val="24"/>
                <w:szCs w:val="24"/>
              </w:rPr>
              <w:t>7</w:t>
            </w:r>
          </w:p>
        </w:tc>
        <w:tc>
          <w:tcPr>
            <w:tcW w:w="1701" w:type="dxa"/>
            <w:tcBorders>
              <w:top w:val="single" w:sz="4" w:space="0" w:color="auto"/>
              <w:bottom w:val="single" w:sz="4" w:space="0" w:color="auto"/>
            </w:tcBorders>
            <w:vAlign w:val="center"/>
          </w:tcPr>
          <w:p w14:paraId="7A35855A" w14:textId="77777777" w:rsidR="000E6B4B" w:rsidRPr="00C534DA" w:rsidRDefault="000E6B4B" w:rsidP="00E66552">
            <w:pPr>
              <w:rPr>
                <w:sz w:val="24"/>
                <w:szCs w:val="24"/>
                <w:lang w:val="en-US"/>
              </w:rPr>
            </w:pPr>
            <w:r w:rsidRPr="00C534DA">
              <w:rPr>
                <w:sz w:val="24"/>
                <w:szCs w:val="24"/>
                <w:lang w:val="en-US"/>
              </w:rPr>
              <w:t>CA02C</w:t>
            </w:r>
          </w:p>
          <w:p w14:paraId="7249CF9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4AEDF68"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13BD47C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F76D968"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D7F5540" w14:textId="77777777" w:rsidR="000E6B4B" w:rsidRPr="00C534DA" w:rsidRDefault="000E6B4B" w:rsidP="00E66552">
            <w:pPr>
              <w:adjustRightInd w:val="0"/>
              <w:jc w:val="center"/>
              <w:rPr>
                <w:rFonts w:ascii="Arial CYR" w:hAnsi="Arial CYR" w:cs="Arial CYR"/>
                <w:sz w:val="24"/>
                <w:szCs w:val="24"/>
              </w:rPr>
            </w:pPr>
            <w:r w:rsidRPr="00C534DA">
              <w:rPr>
                <w:sz w:val="24"/>
                <w:szCs w:val="24"/>
              </w:rPr>
              <w:t>0,7700</w:t>
            </w:r>
          </w:p>
          <w:p w14:paraId="48F67CB9" w14:textId="77777777" w:rsidR="000E6B4B" w:rsidRPr="00C534DA" w:rsidRDefault="000E6B4B" w:rsidP="00E66552">
            <w:pPr>
              <w:jc w:val="center"/>
              <w:rPr>
                <w:sz w:val="24"/>
                <w:szCs w:val="24"/>
              </w:rPr>
            </w:pPr>
          </w:p>
        </w:tc>
      </w:tr>
      <w:tr w:rsidR="000E6B4B" w:rsidRPr="00C534DA" w14:paraId="4C8D4AE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8057B8" w14:textId="77777777" w:rsidR="000E6B4B" w:rsidRPr="00C534DA" w:rsidRDefault="000E6B4B"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44B2116C" w14:textId="77777777" w:rsidR="000E6B4B" w:rsidRPr="00C534DA" w:rsidRDefault="000E6B4B" w:rsidP="00E66552">
            <w:pPr>
              <w:rPr>
                <w:sz w:val="24"/>
                <w:szCs w:val="24"/>
                <w:lang w:val="en-US"/>
              </w:rPr>
            </w:pPr>
            <w:r w:rsidRPr="00C534DA">
              <w:rPr>
                <w:sz w:val="24"/>
                <w:szCs w:val="24"/>
                <w:lang w:val="en-US"/>
              </w:rPr>
              <w:t>CA03G</w:t>
            </w:r>
          </w:p>
          <w:p w14:paraId="7E53456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B9B8E10" w14:textId="77777777" w:rsidR="000E6B4B" w:rsidRPr="00C534DA" w:rsidRDefault="000E6B4B" w:rsidP="00E66552">
            <w:pPr>
              <w:adjustRightInd w:val="0"/>
              <w:rPr>
                <w:sz w:val="24"/>
                <w:szCs w:val="24"/>
                <w:lang w:val="en-US"/>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p w14:paraId="79A5D47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D43B68"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DF7F9E6"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3,3000</w:t>
            </w:r>
          </w:p>
          <w:p w14:paraId="7D3A9C5B" w14:textId="77777777" w:rsidR="000E6B4B" w:rsidRPr="00C534DA" w:rsidRDefault="000E6B4B" w:rsidP="00E66552">
            <w:pPr>
              <w:jc w:val="center"/>
              <w:rPr>
                <w:sz w:val="24"/>
                <w:szCs w:val="24"/>
              </w:rPr>
            </w:pPr>
          </w:p>
        </w:tc>
      </w:tr>
      <w:tr w:rsidR="000E6B4B" w:rsidRPr="00C534DA" w14:paraId="33E2427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7FD696" w14:textId="77777777" w:rsidR="000E6B4B" w:rsidRPr="00C534DA" w:rsidRDefault="000E6B4B"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3A5821B1" w14:textId="77777777" w:rsidR="000E6B4B" w:rsidRPr="00C534DA" w:rsidRDefault="000E6B4B" w:rsidP="00E66552">
            <w:pPr>
              <w:rPr>
                <w:sz w:val="24"/>
                <w:szCs w:val="24"/>
                <w:lang w:val="en-US"/>
              </w:rPr>
            </w:pPr>
            <w:r w:rsidRPr="00C534DA">
              <w:rPr>
                <w:sz w:val="24"/>
                <w:szCs w:val="24"/>
                <w:lang w:val="en-US"/>
              </w:rPr>
              <w:t>CB03A</w:t>
            </w:r>
          </w:p>
          <w:p w14:paraId="62115E0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F517E33"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046338D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D87EFB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304ED8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17,3400</w:t>
            </w:r>
          </w:p>
          <w:p w14:paraId="3F18C249" w14:textId="77777777" w:rsidR="000E6B4B" w:rsidRPr="00C534DA" w:rsidRDefault="000E6B4B" w:rsidP="00E66552">
            <w:pPr>
              <w:jc w:val="center"/>
              <w:rPr>
                <w:sz w:val="24"/>
                <w:szCs w:val="24"/>
              </w:rPr>
            </w:pPr>
          </w:p>
        </w:tc>
      </w:tr>
      <w:tr w:rsidR="000E6B4B" w:rsidRPr="00C534DA" w14:paraId="19EF0C7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A1D7255" w14:textId="77777777" w:rsidR="000E6B4B" w:rsidRPr="00C534DA" w:rsidRDefault="000E6B4B"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26B7CDD8" w14:textId="77777777" w:rsidR="000E6B4B" w:rsidRPr="00C534DA" w:rsidRDefault="000E6B4B" w:rsidP="00E66552">
            <w:pPr>
              <w:rPr>
                <w:sz w:val="24"/>
                <w:szCs w:val="24"/>
                <w:lang w:val="en-US"/>
              </w:rPr>
            </w:pPr>
            <w:r w:rsidRPr="00C534DA">
              <w:rPr>
                <w:sz w:val="24"/>
                <w:szCs w:val="24"/>
                <w:lang w:val="en-US"/>
              </w:rPr>
              <w:t>CC01C</w:t>
            </w:r>
          </w:p>
          <w:p w14:paraId="74609C5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95A1995"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w:t>
            </w:r>
            <w:r w:rsidRPr="00C534DA">
              <w:rPr>
                <w:sz w:val="24"/>
                <w:szCs w:val="24"/>
              </w:rPr>
              <w:lastRenderedPageBreak/>
              <w:t>стержней до 8мм включительно) ( diam. 6 A240 )</w:t>
            </w:r>
          </w:p>
          <w:p w14:paraId="509445A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341711C"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609D1DA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20,1600</w:t>
            </w:r>
          </w:p>
          <w:p w14:paraId="068791BF" w14:textId="77777777" w:rsidR="000E6B4B" w:rsidRPr="00C534DA" w:rsidRDefault="000E6B4B" w:rsidP="00E66552">
            <w:pPr>
              <w:jc w:val="center"/>
              <w:rPr>
                <w:sz w:val="24"/>
                <w:szCs w:val="24"/>
              </w:rPr>
            </w:pPr>
          </w:p>
        </w:tc>
      </w:tr>
      <w:tr w:rsidR="000E6B4B" w:rsidRPr="00C534DA" w14:paraId="32B330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BD7D3C" w14:textId="77777777" w:rsidR="000E6B4B" w:rsidRPr="00C534DA" w:rsidRDefault="000E6B4B"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3A7A1807" w14:textId="77777777" w:rsidR="000E6B4B" w:rsidRPr="00C534DA" w:rsidRDefault="000E6B4B" w:rsidP="00E66552">
            <w:pPr>
              <w:rPr>
                <w:sz w:val="24"/>
                <w:szCs w:val="24"/>
                <w:lang w:val="en-US"/>
              </w:rPr>
            </w:pPr>
            <w:r w:rsidRPr="00C534DA">
              <w:rPr>
                <w:sz w:val="24"/>
                <w:szCs w:val="24"/>
                <w:lang w:val="en-US"/>
              </w:rPr>
              <w:t>CC01F1</w:t>
            </w:r>
          </w:p>
          <w:p w14:paraId="78F884F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1128A1D"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6F49815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1F36B06"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25DBA9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112,1400</w:t>
            </w:r>
          </w:p>
          <w:p w14:paraId="00CC24FA" w14:textId="77777777" w:rsidR="000E6B4B" w:rsidRPr="00C534DA" w:rsidRDefault="000E6B4B" w:rsidP="00E66552">
            <w:pPr>
              <w:jc w:val="center"/>
              <w:rPr>
                <w:sz w:val="24"/>
                <w:szCs w:val="24"/>
              </w:rPr>
            </w:pPr>
          </w:p>
        </w:tc>
      </w:tr>
      <w:tr w:rsidR="000E6B4B" w:rsidRPr="00C534DA" w14:paraId="07B720A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55F336" w14:textId="77777777" w:rsidR="000E6B4B" w:rsidRPr="00C534DA" w:rsidRDefault="000E6B4B"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3F601846" w14:textId="77777777" w:rsidR="000E6B4B" w:rsidRPr="00C534DA" w:rsidRDefault="000E6B4B" w:rsidP="00E66552">
            <w:pPr>
              <w:rPr>
                <w:sz w:val="24"/>
                <w:szCs w:val="24"/>
                <w:lang w:val="en-US"/>
              </w:rPr>
            </w:pPr>
            <w:r w:rsidRPr="00C534DA">
              <w:rPr>
                <w:sz w:val="24"/>
                <w:szCs w:val="24"/>
                <w:lang w:val="en-US"/>
              </w:rPr>
              <w:t>CC03C</w:t>
            </w:r>
          </w:p>
          <w:p w14:paraId="649019B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3799BD"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7B119EB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E03592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1810D42" w14:textId="77777777" w:rsidR="000E6B4B" w:rsidRPr="00C534DA" w:rsidRDefault="000E6B4B" w:rsidP="00E66552">
            <w:pPr>
              <w:adjustRightInd w:val="0"/>
              <w:jc w:val="center"/>
              <w:rPr>
                <w:rFonts w:ascii="Arial CYR" w:hAnsi="Arial CYR" w:cs="Arial CYR"/>
                <w:sz w:val="24"/>
                <w:szCs w:val="24"/>
              </w:rPr>
            </w:pPr>
            <w:r w:rsidRPr="00C534DA">
              <w:rPr>
                <w:sz w:val="24"/>
                <w:szCs w:val="24"/>
              </w:rPr>
              <w:t>57,6000</w:t>
            </w:r>
          </w:p>
          <w:p w14:paraId="1EE664D6" w14:textId="77777777" w:rsidR="000E6B4B" w:rsidRPr="00C534DA" w:rsidRDefault="000E6B4B" w:rsidP="00E66552">
            <w:pPr>
              <w:jc w:val="center"/>
              <w:rPr>
                <w:sz w:val="24"/>
                <w:szCs w:val="24"/>
              </w:rPr>
            </w:pPr>
          </w:p>
        </w:tc>
      </w:tr>
      <w:tr w:rsidR="000E6B4B" w:rsidRPr="00C534DA" w14:paraId="17CD6664" w14:textId="77777777" w:rsidTr="00E66552">
        <w:tc>
          <w:tcPr>
            <w:tcW w:w="709" w:type="dxa"/>
            <w:tcBorders>
              <w:top w:val="nil"/>
              <w:left w:val="single" w:sz="6" w:space="0" w:color="auto"/>
              <w:bottom w:val="nil"/>
              <w:right w:val="nil"/>
            </w:tcBorders>
          </w:tcPr>
          <w:p w14:paraId="176BDE37"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038A50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81F7DC5"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1.3. Фм3 - 6 шт</w:t>
            </w:r>
          </w:p>
          <w:p w14:paraId="2B28B6F3"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3FF4D96"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4504E02" w14:textId="77777777" w:rsidR="000E6B4B" w:rsidRPr="00C534DA" w:rsidRDefault="000E6B4B" w:rsidP="00E66552">
            <w:pPr>
              <w:rPr>
                <w:sz w:val="24"/>
                <w:szCs w:val="24"/>
              </w:rPr>
            </w:pPr>
          </w:p>
        </w:tc>
      </w:tr>
      <w:tr w:rsidR="000E6B4B" w:rsidRPr="00C534DA" w14:paraId="6FE1AA1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DDBEA1" w14:textId="77777777" w:rsidR="000E6B4B" w:rsidRPr="00C534DA" w:rsidRDefault="000E6B4B" w:rsidP="00E66552">
            <w:pPr>
              <w:rPr>
                <w:sz w:val="24"/>
                <w:szCs w:val="24"/>
              </w:rPr>
            </w:pPr>
            <w:r w:rsidRPr="00C534DA">
              <w:rPr>
                <w:sz w:val="24"/>
                <w:szCs w:val="24"/>
              </w:rPr>
              <w:t>13</w:t>
            </w:r>
          </w:p>
        </w:tc>
        <w:tc>
          <w:tcPr>
            <w:tcW w:w="1701" w:type="dxa"/>
            <w:tcBorders>
              <w:top w:val="single" w:sz="4" w:space="0" w:color="auto"/>
              <w:bottom w:val="single" w:sz="4" w:space="0" w:color="auto"/>
            </w:tcBorders>
            <w:vAlign w:val="center"/>
          </w:tcPr>
          <w:p w14:paraId="7EE6F815" w14:textId="77777777" w:rsidR="000E6B4B" w:rsidRPr="00C534DA" w:rsidRDefault="000E6B4B" w:rsidP="00E66552">
            <w:pPr>
              <w:rPr>
                <w:sz w:val="24"/>
                <w:szCs w:val="24"/>
                <w:lang w:val="en-US"/>
              </w:rPr>
            </w:pPr>
            <w:r w:rsidRPr="00C534DA">
              <w:rPr>
                <w:sz w:val="24"/>
                <w:szCs w:val="24"/>
                <w:lang w:val="en-US"/>
              </w:rPr>
              <w:t>CA02C</w:t>
            </w:r>
          </w:p>
          <w:p w14:paraId="7DC8366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4DC52DC"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1363670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773B48E"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CE29CF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1,9400</w:t>
            </w:r>
          </w:p>
          <w:p w14:paraId="7CAC0FA8" w14:textId="77777777" w:rsidR="000E6B4B" w:rsidRPr="00C534DA" w:rsidRDefault="000E6B4B" w:rsidP="00E66552">
            <w:pPr>
              <w:jc w:val="center"/>
              <w:rPr>
                <w:sz w:val="24"/>
                <w:szCs w:val="24"/>
              </w:rPr>
            </w:pPr>
          </w:p>
        </w:tc>
      </w:tr>
      <w:tr w:rsidR="000E6B4B" w:rsidRPr="00C534DA" w14:paraId="12C3337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485E79" w14:textId="77777777" w:rsidR="000E6B4B" w:rsidRPr="00C534DA" w:rsidRDefault="000E6B4B"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565D217F" w14:textId="77777777" w:rsidR="000E6B4B" w:rsidRPr="00C534DA" w:rsidRDefault="000E6B4B" w:rsidP="00E66552">
            <w:pPr>
              <w:rPr>
                <w:sz w:val="24"/>
                <w:szCs w:val="24"/>
                <w:lang w:val="en-US"/>
              </w:rPr>
            </w:pPr>
            <w:r w:rsidRPr="00C534DA">
              <w:rPr>
                <w:sz w:val="24"/>
                <w:szCs w:val="24"/>
                <w:lang w:val="en-US"/>
              </w:rPr>
              <w:t>CA03G</w:t>
            </w:r>
          </w:p>
          <w:p w14:paraId="4DDAE14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1020A7B" w14:textId="77777777" w:rsidR="000E6B4B" w:rsidRPr="00C534DA" w:rsidRDefault="000E6B4B" w:rsidP="00E66552">
            <w:pPr>
              <w:adjustRightInd w:val="0"/>
              <w:rPr>
                <w:sz w:val="24"/>
                <w:szCs w:val="24"/>
                <w:lang w:val="en-US"/>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p w14:paraId="265903C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FF29CC5"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975033D" w14:textId="77777777" w:rsidR="000E6B4B" w:rsidRPr="00C534DA" w:rsidRDefault="000E6B4B" w:rsidP="00E66552">
            <w:pPr>
              <w:adjustRightInd w:val="0"/>
              <w:jc w:val="center"/>
              <w:rPr>
                <w:rFonts w:ascii="Arial CYR" w:hAnsi="Arial CYR" w:cs="Arial CYR"/>
                <w:sz w:val="24"/>
                <w:szCs w:val="24"/>
              </w:rPr>
            </w:pPr>
            <w:r w:rsidRPr="00C534DA">
              <w:rPr>
                <w:sz w:val="24"/>
                <w:szCs w:val="24"/>
              </w:rPr>
              <w:t>9,4200</w:t>
            </w:r>
          </w:p>
          <w:p w14:paraId="790A148C" w14:textId="77777777" w:rsidR="000E6B4B" w:rsidRPr="00C534DA" w:rsidRDefault="000E6B4B" w:rsidP="00E66552">
            <w:pPr>
              <w:jc w:val="center"/>
              <w:rPr>
                <w:sz w:val="24"/>
                <w:szCs w:val="24"/>
              </w:rPr>
            </w:pPr>
          </w:p>
        </w:tc>
      </w:tr>
      <w:tr w:rsidR="000E6B4B" w:rsidRPr="00C534DA" w14:paraId="2080D1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998E87" w14:textId="77777777" w:rsidR="000E6B4B" w:rsidRPr="00C534DA" w:rsidRDefault="000E6B4B"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4EFDC362" w14:textId="77777777" w:rsidR="000E6B4B" w:rsidRPr="00C534DA" w:rsidRDefault="000E6B4B" w:rsidP="00E66552">
            <w:pPr>
              <w:rPr>
                <w:sz w:val="24"/>
                <w:szCs w:val="24"/>
                <w:lang w:val="en-US"/>
              </w:rPr>
            </w:pPr>
            <w:r w:rsidRPr="00C534DA">
              <w:rPr>
                <w:sz w:val="24"/>
                <w:szCs w:val="24"/>
                <w:lang w:val="en-US"/>
              </w:rPr>
              <w:t>CB03A</w:t>
            </w:r>
          </w:p>
          <w:p w14:paraId="783D677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6B7D490"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3562945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1E0D8D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9EC96A3"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40,4400</w:t>
            </w:r>
          </w:p>
          <w:p w14:paraId="145BCAD4" w14:textId="77777777" w:rsidR="000E6B4B" w:rsidRPr="00C534DA" w:rsidRDefault="000E6B4B" w:rsidP="00E66552">
            <w:pPr>
              <w:jc w:val="center"/>
              <w:rPr>
                <w:sz w:val="24"/>
                <w:szCs w:val="24"/>
              </w:rPr>
            </w:pPr>
          </w:p>
        </w:tc>
      </w:tr>
      <w:tr w:rsidR="000E6B4B" w:rsidRPr="00C534DA" w14:paraId="1F152D0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FD7473" w14:textId="77777777" w:rsidR="000E6B4B" w:rsidRPr="00C534DA" w:rsidRDefault="000E6B4B"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7E69247C" w14:textId="77777777" w:rsidR="000E6B4B" w:rsidRPr="00C534DA" w:rsidRDefault="000E6B4B" w:rsidP="00E66552">
            <w:pPr>
              <w:rPr>
                <w:sz w:val="24"/>
                <w:szCs w:val="24"/>
                <w:lang w:val="en-US"/>
              </w:rPr>
            </w:pPr>
            <w:r w:rsidRPr="00C534DA">
              <w:rPr>
                <w:sz w:val="24"/>
                <w:szCs w:val="24"/>
                <w:lang w:val="en-US"/>
              </w:rPr>
              <w:t>CC01C</w:t>
            </w:r>
          </w:p>
          <w:p w14:paraId="22A9988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F4DCAC3"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si montate cu diametrul barelor pina la 8 mm inclusiv in fundatii izolate </w:t>
            </w:r>
            <w:r w:rsidRPr="00C534DA">
              <w:rPr>
                <w:sz w:val="24"/>
                <w:szCs w:val="24"/>
              </w:rPr>
              <w:lastRenderedPageBreak/>
              <w:t>(Cтальная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4668728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FDACA2"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31D4A0AA"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40,3200</w:t>
            </w:r>
          </w:p>
          <w:p w14:paraId="45245D1E" w14:textId="77777777" w:rsidR="000E6B4B" w:rsidRPr="00C534DA" w:rsidRDefault="000E6B4B" w:rsidP="00E66552">
            <w:pPr>
              <w:jc w:val="center"/>
              <w:rPr>
                <w:sz w:val="24"/>
                <w:szCs w:val="24"/>
              </w:rPr>
            </w:pPr>
          </w:p>
        </w:tc>
      </w:tr>
      <w:tr w:rsidR="000E6B4B" w:rsidRPr="00C534DA" w14:paraId="63FCA1B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A6E2DCF" w14:textId="77777777" w:rsidR="000E6B4B" w:rsidRPr="00C534DA" w:rsidRDefault="000E6B4B"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3FE008C2" w14:textId="77777777" w:rsidR="000E6B4B" w:rsidRPr="00C534DA" w:rsidRDefault="000E6B4B" w:rsidP="00E66552">
            <w:pPr>
              <w:rPr>
                <w:sz w:val="24"/>
                <w:szCs w:val="24"/>
                <w:lang w:val="en-US"/>
              </w:rPr>
            </w:pPr>
            <w:r w:rsidRPr="00C534DA">
              <w:rPr>
                <w:sz w:val="24"/>
                <w:szCs w:val="24"/>
                <w:lang w:val="en-US"/>
              </w:rPr>
              <w:t>CC01F1</w:t>
            </w:r>
          </w:p>
          <w:p w14:paraId="10BCDAE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826EDB8"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487A73D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CBB3B07"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5D4444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224,2800</w:t>
            </w:r>
          </w:p>
          <w:p w14:paraId="4B4CFFC2" w14:textId="77777777" w:rsidR="000E6B4B" w:rsidRPr="00C534DA" w:rsidRDefault="000E6B4B" w:rsidP="00E66552">
            <w:pPr>
              <w:jc w:val="center"/>
              <w:rPr>
                <w:sz w:val="24"/>
                <w:szCs w:val="24"/>
              </w:rPr>
            </w:pPr>
          </w:p>
        </w:tc>
      </w:tr>
      <w:tr w:rsidR="000E6B4B" w:rsidRPr="00C534DA" w14:paraId="1411843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D60848" w14:textId="77777777" w:rsidR="000E6B4B" w:rsidRPr="00C534DA" w:rsidRDefault="000E6B4B"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4708A193" w14:textId="77777777" w:rsidR="000E6B4B" w:rsidRPr="00C534DA" w:rsidRDefault="000E6B4B" w:rsidP="00E66552">
            <w:pPr>
              <w:rPr>
                <w:sz w:val="24"/>
                <w:szCs w:val="24"/>
                <w:lang w:val="en-US"/>
              </w:rPr>
            </w:pPr>
            <w:r w:rsidRPr="00C534DA">
              <w:rPr>
                <w:sz w:val="24"/>
                <w:szCs w:val="24"/>
                <w:lang w:val="en-US"/>
              </w:rPr>
              <w:t>CC03C</w:t>
            </w:r>
          </w:p>
          <w:p w14:paraId="312B622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860BB78"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6204D3D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E40CD5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712F081"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149,0400</w:t>
            </w:r>
          </w:p>
          <w:p w14:paraId="3CA1539D" w14:textId="77777777" w:rsidR="000E6B4B" w:rsidRPr="00C534DA" w:rsidRDefault="000E6B4B" w:rsidP="00E66552">
            <w:pPr>
              <w:jc w:val="center"/>
              <w:rPr>
                <w:sz w:val="24"/>
                <w:szCs w:val="24"/>
              </w:rPr>
            </w:pPr>
          </w:p>
        </w:tc>
      </w:tr>
      <w:tr w:rsidR="000E6B4B" w:rsidRPr="00C534DA" w14:paraId="5A4E598C" w14:textId="77777777" w:rsidTr="00E66552">
        <w:tc>
          <w:tcPr>
            <w:tcW w:w="709" w:type="dxa"/>
            <w:tcBorders>
              <w:top w:val="nil"/>
              <w:left w:val="single" w:sz="6" w:space="0" w:color="auto"/>
              <w:bottom w:val="nil"/>
              <w:right w:val="nil"/>
            </w:tcBorders>
          </w:tcPr>
          <w:p w14:paraId="7F099461"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D8E571C"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8B0890A"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1.4. Фм4 - 3 шт</w:t>
            </w:r>
          </w:p>
          <w:p w14:paraId="3786237E"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00C70F7"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856858D" w14:textId="77777777" w:rsidR="000E6B4B" w:rsidRPr="00C534DA" w:rsidRDefault="000E6B4B" w:rsidP="00E66552">
            <w:pPr>
              <w:rPr>
                <w:sz w:val="24"/>
                <w:szCs w:val="24"/>
              </w:rPr>
            </w:pPr>
          </w:p>
        </w:tc>
      </w:tr>
      <w:tr w:rsidR="000E6B4B" w:rsidRPr="00C534DA" w14:paraId="5ABEBE1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ACE3C36" w14:textId="77777777" w:rsidR="000E6B4B" w:rsidRPr="00C534DA" w:rsidRDefault="000E6B4B" w:rsidP="00E66552">
            <w:pPr>
              <w:rPr>
                <w:sz w:val="24"/>
                <w:szCs w:val="24"/>
              </w:rPr>
            </w:pPr>
            <w:r w:rsidRPr="00C534DA">
              <w:rPr>
                <w:sz w:val="24"/>
                <w:szCs w:val="24"/>
              </w:rPr>
              <w:t>19</w:t>
            </w:r>
          </w:p>
        </w:tc>
        <w:tc>
          <w:tcPr>
            <w:tcW w:w="1701" w:type="dxa"/>
            <w:tcBorders>
              <w:top w:val="single" w:sz="4" w:space="0" w:color="auto"/>
              <w:bottom w:val="single" w:sz="4" w:space="0" w:color="auto"/>
            </w:tcBorders>
            <w:vAlign w:val="center"/>
          </w:tcPr>
          <w:p w14:paraId="24E889C2" w14:textId="77777777" w:rsidR="000E6B4B" w:rsidRPr="00C534DA" w:rsidRDefault="000E6B4B" w:rsidP="00E66552">
            <w:pPr>
              <w:rPr>
                <w:sz w:val="24"/>
                <w:szCs w:val="24"/>
                <w:lang w:val="en-US"/>
              </w:rPr>
            </w:pPr>
            <w:r w:rsidRPr="00C534DA">
              <w:rPr>
                <w:sz w:val="24"/>
                <w:szCs w:val="24"/>
                <w:lang w:val="en-US"/>
              </w:rPr>
              <w:t>CA02C</w:t>
            </w:r>
          </w:p>
          <w:p w14:paraId="07F99C6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DF2462F"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227B2AF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A2C919C"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ADAF0E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w:t>
            </w:r>
          </w:p>
          <w:p w14:paraId="4C57AE18" w14:textId="77777777" w:rsidR="000E6B4B" w:rsidRPr="00C534DA" w:rsidRDefault="000E6B4B" w:rsidP="00E66552">
            <w:pPr>
              <w:jc w:val="center"/>
              <w:rPr>
                <w:sz w:val="24"/>
                <w:szCs w:val="24"/>
              </w:rPr>
            </w:pPr>
          </w:p>
        </w:tc>
      </w:tr>
      <w:tr w:rsidR="000E6B4B" w:rsidRPr="00C534DA" w14:paraId="651DA6E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8E4281" w14:textId="77777777" w:rsidR="000E6B4B" w:rsidRPr="00C534DA" w:rsidRDefault="000E6B4B"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069A2EC6" w14:textId="77777777" w:rsidR="000E6B4B" w:rsidRPr="00C534DA" w:rsidRDefault="000E6B4B" w:rsidP="00E66552">
            <w:pPr>
              <w:rPr>
                <w:sz w:val="24"/>
                <w:szCs w:val="24"/>
                <w:lang w:val="en-US"/>
              </w:rPr>
            </w:pPr>
            <w:r w:rsidRPr="00C534DA">
              <w:rPr>
                <w:sz w:val="24"/>
                <w:szCs w:val="24"/>
                <w:lang w:val="en-US"/>
              </w:rPr>
              <w:t>CA03G</w:t>
            </w:r>
          </w:p>
          <w:p w14:paraId="6401289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B7EE759" w14:textId="77777777" w:rsidR="000E6B4B" w:rsidRPr="00C534DA" w:rsidRDefault="000E6B4B" w:rsidP="00E66552">
            <w:pPr>
              <w:adjustRightInd w:val="0"/>
              <w:rPr>
                <w:sz w:val="24"/>
                <w:szCs w:val="24"/>
                <w:lang w:val="en-US"/>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p w14:paraId="6E7E078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3F41A89"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6AAFF10"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6,0000</w:t>
            </w:r>
          </w:p>
          <w:p w14:paraId="19080E6A" w14:textId="77777777" w:rsidR="000E6B4B" w:rsidRPr="00C534DA" w:rsidRDefault="000E6B4B" w:rsidP="00E66552">
            <w:pPr>
              <w:jc w:val="center"/>
              <w:rPr>
                <w:sz w:val="24"/>
                <w:szCs w:val="24"/>
              </w:rPr>
            </w:pPr>
          </w:p>
        </w:tc>
      </w:tr>
      <w:tr w:rsidR="000E6B4B" w:rsidRPr="00C534DA" w14:paraId="28C33E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983D03" w14:textId="77777777" w:rsidR="000E6B4B" w:rsidRPr="00C534DA" w:rsidRDefault="000E6B4B"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1469812C" w14:textId="77777777" w:rsidR="000E6B4B" w:rsidRPr="00C534DA" w:rsidRDefault="000E6B4B" w:rsidP="00E66552">
            <w:pPr>
              <w:rPr>
                <w:sz w:val="24"/>
                <w:szCs w:val="24"/>
                <w:lang w:val="en-US"/>
              </w:rPr>
            </w:pPr>
            <w:r w:rsidRPr="00C534DA">
              <w:rPr>
                <w:sz w:val="24"/>
                <w:szCs w:val="24"/>
                <w:lang w:val="en-US"/>
              </w:rPr>
              <w:t>CB03A</w:t>
            </w:r>
          </w:p>
          <w:p w14:paraId="2E8D29B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886E656"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6A3F77A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FDE898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74DDE0D"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33,9600</w:t>
            </w:r>
          </w:p>
          <w:p w14:paraId="414C5770" w14:textId="77777777" w:rsidR="000E6B4B" w:rsidRPr="00C534DA" w:rsidRDefault="000E6B4B" w:rsidP="00E66552">
            <w:pPr>
              <w:jc w:val="center"/>
              <w:rPr>
                <w:sz w:val="24"/>
                <w:szCs w:val="24"/>
              </w:rPr>
            </w:pPr>
          </w:p>
        </w:tc>
      </w:tr>
      <w:tr w:rsidR="000E6B4B" w:rsidRPr="00C534DA" w14:paraId="7B1226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4D1384" w14:textId="77777777" w:rsidR="000E6B4B" w:rsidRPr="00C534DA" w:rsidRDefault="000E6B4B" w:rsidP="00E66552">
            <w:pPr>
              <w:rPr>
                <w:sz w:val="24"/>
                <w:szCs w:val="24"/>
              </w:rPr>
            </w:pPr>
            <w:r w:rsidRPr="00C534DA">
              <w:rPr>
                <w:sz w:val="24"/>
                <w:szCs w:val="24"/>
              </w:rPr>
              <w:lastRenderedPageBreak/>
              <w:t xml:space="preserve"> 22</w:t>
            </w:r>
          </w:p>
        </w:tc>
        <w:tc>
          <w:tcPr>
            <w:tcW w:w="1701" w:type="dxa"/>
            <w:tcBorders>
              <w:top w:val="single" w:sz="4" w:space="0" w:color="auto"/>
              <w:bottom w:val="single" w:sz="4" w:space="0" w:color="auto"/>
            </w:tcBorders>
            <w:vAlign w:val="center"/>
          </w:tcPr>
          <w:p w14:paraId="58F28F03" w14:textId="77777777" w:rsidR="000E6B4B" w:rsidRPr="00C534DA" w:rsidRDefault="000E6B4B" w:rsidP="00E66552">
            <w:pPr>
              <w:rPr>
                <w:sz w:val="24"/>
                <w:szCs w:val="24"/>
                <w:lang w:val="en-US"/>
              </w:rPr>
            </w:pPr>
            <w:r w:rsidRPr="00C534DA">
              <w:rPr>
                <w:sz w:val="24"/>
                <w:szCs w:val="24"/>
                <w:lang w:val="en-US"/>
              </w:rPr>
              <w:t>CC01C</w:t>
            </w:r>
          </w:p>
          <w:p w14:paraId="6C653AA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2892831"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62D7806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0657D10"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07B752D"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20,1600</w:t>
            </w:r>
          </w:p>
          <w:p w14:paraId="2B4B1931" w14:textId="77777777" w:rsidR="000E6B4B" w:rsidRPr="00C534DA" w:rsidRDefault="000E6B4B" w:rsidP="00E66552">
            <w:pPr>
              <w:jc w:val="center"/>
              <w:rPr>
                <w:sz w:val="24"/>
                <w:szCs w:val="24"/>
              </w:rPr>
            </w:pPr>
          </w:p>
        </w:tc>
      </w:tr>
      <w:tr w:rsidR="000E6B4B" w:rsidRPr="00C534DA" w14:paraId="2E6753E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5BAABC" w14:textId="77777777" w:rsidR="000E6B4B" w:rsidRPr="00C534DA" w:rsidRDefault="000E6B4B"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11B1A49F" w14:textId="77777777" w:rsidR="000E6B4B" w:rsidRPr="00C534DA" w:rsidRDefault="000E6B4B" w:rsidP="00E66552">
            <w:pPr>
              <w:rPr>
                <w:sz w:val="24"/>
                <w:szCs w:val="24"/>
                <w:lang w:val="en-US"/>
              </w:rPr>
            </w:pPr>
            <w:r w:rsidRPr="00C534DA">
              <w:rPr>
                <w:sz w:val="24"/>
                <w:szCs w:val="24"/>
                <w:lang w:val="en-US"/>
              </w:rPr>
              <w:t>CC01F1</w:t>
            </w:r>
          </w:p>
          <w:p w14:paraId="670535B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DE98E2F"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1400747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080FFC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FE23E01"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112,1400</w:t>
            </w:r>
          </w:p>
          <w:p w14:paraId="457180CF" w14:textId="77777777" w:rsidR="000E6B4B" w:rsidRPr="00C534DA" w:rsidRDefault="000E6B4B" w:rsidP="00E66552">
            <w:pPr>
              <w:jc w:val="center"/>
              <w:rPr>
                <w:sz w:val="24"/>
                <w:szCs w:val="24"/>
              </w:rPr>
            </w:pPr>
          </w:p>
        </w:tc>
      </w:tr>
      <w:tr w:rsidR="000E6B4B" w:rsidRPr="00C534DA" w14:paraId="6526612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098793" w14:textId="77777777" w:rsidR="000E6B4B" w:rsidRPr="00C534DA" w:rsidRDefault="000E6B4B"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01A2EC05" w14:textId="77777777" w:rsidR="000E6B4B" w:rsidRPr="00C534DA" w:rsidRDefault="000E6B4B" w:rsidP="00E66552">
            <w:pPr>
              <w:rPr>
                <w:sz w:val="24"/>
                <w:szCs w:val="24"/>
                <w:lang w:val="en-US"/>
              </w:rPr>
            </w:pPr>
            <w:r w:rsidRPr="00C534DA">
              <w:rPr>
                <w:sz w:val="24"/>
                <w:szCs w:val="24"/>
                <w:lang w:val="en-US"/>
              </w:rPr>
              <w:t>CC03C</w:t>
            </w:r>
          </w:p>
          <w:p w14:paraId="6245389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49891E3"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3C2163A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7F9656B"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5B4B2F4" w14:textId="77777777" w:rsidR="000E6B4B" w:rsidRPr="00C534DA" w:rsidRDefault="000E6B4B" w:rsidP="00E66552">
            <w:pPr>
              <w:adjustRightInd w:val="0"/>
              <w:jc w:val="center"/>
              <w:rPr>
                <w:rFonts w:ascii="Arial CYR" w:hAnsi="Arial CYR" w:cs="Arial CYR"/>
                <w:sz w:val="24"/>
                <w:szCs w:val="24"/>
              </w:rPr>
            </w:pPr>
            <w:r w:rsidRPr="00C534DA">
              <w:rPr>
                <w:sz w:val="24"/>
                <w:szCs w:val="24"/>
              </w:rPr>
              <w:t>93,6000</w:t>
            </w:r>
          </w:p>
          <w:p w14:paraId="604228DC" w14:textId="77777777" w:rsidR="000E6B4B" w:rsidRPr="00C534DA" w:rsidRDefault="000E6B4B" w:rsidP="00E66552">
            <w:pPr>
              <w:jc w:val="center"/>
              <w:rPr>
                <w:sz w:val="24"/>
                <w:szCs w:val="24"/>
              </w:rPr>
            </w:pPr>
          </w:p>
        </w:tc>
      </w:tr>
      <w:tr w:rsidR="000E6B4B" w:rsidRPr="00C534DA" w14:paraId="22A4E6FE" w14:textId="77777777" w:rsidTr="00E66552">
        <w:tc>
          <w:tcPr>
            <w:tcW w:w="709" w:type="dxa"/>
            <w:tcBorders>
              <w:top w:val="nil"/>
              <w:left w:val="single" w:sz="6" w:space="0" w:color="auto"/>
              <w:bottom w:val="nil"/>
              <w:right w:val="nil"/>
            </w:tcBorders>
          </w:tcPr>
          <w:p w14:paraId="0C6AF2B6"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DEDF127"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C49587C"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1.5. Фм5 - 1 шт</w:t>
            </w:r>
          </w:p>
          <w:p w14:paraId="14D45581"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0E1022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31BF578" w14:textId="77777777" w:rsidR="000E6B4B" w:rsidRPr="00C534DA" w:rsidRDefault="000E6B4B" w:rsidP="00E66552">
            <w:pPr>
              <w:rPr>
                <w:sz w:val="24"/>
                <w:szCs w:val="24"/>
              </w:rPr>
            </w:pPr>
          </w:p>
        </w:tc>
      </w:tr>
      <w:tr w:rsidR="000E6B4B" w:rsidRPr="00C534DA" w14:paraId="0A3E49B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B3E756B" w14:textId="77777777" w:rsidR="000E6B4B" w:rsidRPr="00C534DA" w:rsidRDefault="000E6B4B" w:rsidP="00E66552">
            <w:pPr>
              <w:rPr>
                <w:sz w:val="24"/>
                <w:szCs w:val="24"/>
              </w:rPr>
            </w:pPr>
            <w:r w:rsidRPr="00C534DA">
              <w:rPr>
                <w:sz w:val="24"/>
                <w:szCs w:val="24"/>
              </w:rPr>
              <w:t>25</w:t>
            </w:r>
          </w:p>
        </w:tc>
        <w:tc>
          <w:tcPr>
            <w:tcW w:w="1701" w:type="dxa"/>
            <w:tcBorders>
              <w:top w:val="single" w:sz="4" w:space="0" w:color="auto"/>
              <w:bottom w:val="single" w:sz="4" w:space="0" w:color="auto"/>
            </w:tcBorders>
            <w:vAlign w:val="center"/>
          </w:tcPr>
          <w:p w14:paraId="162B46DE" w14:textId="77777777" w:rsidR="000E6B4B" w:rsidRPr="00C534DA" w:rsidRDefault="000E6B4B" w:rsidP="00E66552">
            <w:pPr>
              <w:rPr>
                <w:sz w:val="24"/>
                <w:szCs w:val="24"/>
                <w:lang w:val="en-US"/>
              </w:rPr>
            </w:pPr>
            <w:r w:rsidRPr="00C534DA">
              <w:rPr>
                <w:sz w:val="24"/>
                <w:szCs w:val="24"/>
                <w:lang w:val="en-US"/>
              </w:rPr>
              <w:t>CA02C</w:t>
            </w:r>
          </w:p>
          <w:p w14:paraId="154A609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167F4DE"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6C29C01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8BB0B39"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AAA4DAA" w14:textId="77777777" w:rsidR="000E6B4B" w:rsidRPr="00C534DA" w:rsidRDefault="000E6B4B" w:rsidP="00E66552">
            <w:pPr>
              <w:adjustRightInd w:val="0"/>
              <w:jc w:val="center"/>
              <w:rPr>
                <w:rFonts w:ascii="Arial CYR" w:hAnsi="Arial CYR" w:cs="Arial CYR"/>
                <w:sz w:val="24"/>
                <w:szCs w:val="24"/>
              </w:rPr>
            </w:pPr>
            <w:r w:rsidRPr="00C534DA">
              <w:rPr>
                <w:sz w:val="24"/>
                <w:szCs w:val="24"/>
              </w:rPr>
              <w:t>0,3400</w:t>
            </w:r>
          </w:p>
          <w:p w14:paraId="5272694B" w14:textId="77777777" w:rsidR="000E6B4B" w:rsidRPr="00C534DA" w:rsidRDefault="000E6B4B" w:rsidP="00E66552">
            <w:pPr>
              <w:jc w:val="center"/>
              <w:rPr>
                <w:sz w:val="24"/>
                <w:szCs w:val="24"/>
              </w:rPr>
            </w:pPr>
          </w:p>
        </w:tc>
      </w:tr>
      <w:tr w:rsidR="000E6B4B" w:rsidRPr="00C534DA" w14:paraId="2AF709A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9F1221" w14:textId="77777777" w:rsidR="000E6B4B" w:rsidRPr="00C534DA" w:rsidRDefault="000E6B4B"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7B87403F" w14:textId="77777777" w:rsidR="000E6B4B" w:rsidRPr="00C534DA" w:rsidRDefault="000E6B4B" w:rsidP="00E66552">
            <w:pPr>
              <w:rPr>
                <w:sz w:val="24"/>
                <w:szCs w:val="24"/>
                <w:lang w:val="en-US"/>
              </w:rPr>
            </w:pPr>
            <w:r w:rsidRPr="00C534DA">
              <w:rPr>
                <w:sz w:val="24"/>
                <w:szCs w:val="24"/>
                <w:lang w:val="en-US"/>
              </w:rPr>
              <w:t>CA03G</w:t>
            </w:r>
          </w:p>
          <w:p w14:paraId="0EB89CF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B6953F7" w14:textId="77777777" w:rsidR="000E6B4B" w:rsidRPr="00C534DA" w:rsidRDefault="000E6B4B" w:rsidP="00E66552">
            <w:pPr>
              <w:adjustRightInd w:val="0"/>
              <w:rPr>
                <w:sz w:val="24"/>
                <w:szCs w:val="24"/>
                <w:lang w:val="en-US"/>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p w14:paraId="72C70E1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9743649"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A5375B2"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3,5400</w:t>
            </w:r>
          </w:p>
          <w:p w14:paraId="4ED70C13" w14:textId="77777777" w:rsidR="000E6B4B" w:rsidRPr="00C534DA" w:rsidRDefault="000E6B4B" w:rsidP="00E66552">
            <w:pPr>
              <w:jc w:val="center"/>
              <w:rPr>
                <w:sz w:val="24"/>
                <w:szCs w:val="24"/>
              </w:rPr>
            </w:pPr>
          </w:p>
        </w:tc>
      </w:tr>
      <w:tr w:rsidR="000E6B4B" w:rsidRPr="00C534DA" w14:paraId="51C9073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39E97D" w14:textId="77777777" w:rsidR="000E6B4B" w:rsidRPr="00C534DA" w:rsidRDefault="000E6B4B"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62BF457D" w14:textId="77777777" w:rsidR="000E6B4B" w:rsidRPr="00C534DA" w:rsidRDefault="000E6B4B" w:rsidP="00E66552">
            <w:pPr>
              <w:rPr>
                <w:sz w:val="24"/>
                <w:szCs w:val="24"/>
                <w:lang w:val="en-US"/>
              </w:rPr>
            </w:pPr>
            <w:r w:rsidRPr="00C534DA">
              <w:rPr>
                <w:sz w:val="24"/>
                <w:szCs w:val="24"/>
                <w:lang w:val="en-US"/>
              </w:rPr>
              <w:t>CB03A</w:t>
            </w:r>
          </w:p>
          <w:p w14:paraId="5ED9A78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EFC94B9" w14:textId="77777777" w:rsidR="000E6B4B" w:rsidRPr="00C534DA" w:rsidRDefault="000E6B4B" w:rsidP="00E66552">
            <w:pPr>
              <w:adjustRightInd w:val="0"/>
              <w:rPr>
                <w:sz w:val="24"/>
                <w:szCs w:val="24"/>
              </w:rPr>
            </w:pPr>
            <w:r w:rsidRPr="00C534DA">
              <w:rPr>
                <w:sz w:val="24"/>
                <w:szCs w:val="24"/>
              </w:rPr>
              <w:t xml:space="preserve">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w:t>
            </w:r>
            <w:r w:rsidRPr="00C534DA">
              <w:rPr>
                <w:sz w:val="24"/>
                <w:szCs w:val="24"/>
              </w:rPr>
              <w:lastRenderedPageBreak/>
              <w:t>стаканы фундаментов и фундаменты под оборудование, включая крепления)</w:t>
            </w:r>
          </w:p>
          <w:p w14:paraId="1AE25D4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920CE4B"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7A97163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11,0600</w:t>
            </w:r>
          </w:p>
          <w:p w14:paraId="113C4FAB" w14:textId="77777777" w:rsidR="000E6B4B" w:rsidRPr="00C534DA" w:rsidRDefault="000E6B4B" w:rsidP="00E66552">
            <w:pPr>
              <w:jc w:val="center"/>
              <w:rPr>
                <w:sz w:val="24"/>
                <w:szCs w:val="24"/>
              </w:rPr>
            </w:pPr>
          </w:p>
        </w:tc>
      </w:tr>
      <w:tr w:rsidR="000E6B4B" w:rsidRPr="00C534DA" w14:paraId="6AFB699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25EC39" w14:textId="77777777" w:rsidR="000E6B4B" w:rsidRPr="00C534DA" w:rsidRDefault="000E6B4B"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51E3FF21" w14:textId="77777777" w:rsidR="000E6B4B" w:rsidRPr="00C534DA" w:rsidRDefault="000E6B4B" w:rsidP="00E66552">
            <w:pPr>
              <w:rPr>
                <w:sz w:val="24"/>
                <w:szCs w:val="24"/>
                <w:lang w:val="en-US"/>
              </w:rPr>
            </w:pPr>
            <w:r w:rsidRPr="00C534DA">
              <w:rPr>
                <w:sz w:val="24"/>
                <w:szCs w:val="24"/>
                <w:lang w:val="en-US"/>
              </w:rPr>
              <w:t>CC01C</w:t>
            </w:r>
          </w:p>
          <w:p w14:paraId="32BF663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3C0FB8F"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4D7F83E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F3FE93"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E7A1615" w14:textId="77777777" w:rsidR="000E6B4B" w:rsidRPr="00C534DA" w:rsidRDefault="000E6B4B" w:rsidP="00E66552">
            <w:pPr>
              <w:adjustRightInd w:val="0"/>
              <w:jc w:val="center"/>
              <w:rPr>
                <w:rFonts w:ascii="Arial CYR" w:hAnsi="Arial CYR" w:cs="Arial CYR"/>
                <w:sz w:val="24"/>
                <w:szCs w:val="24"/>
              </w:rPr>
            </w:pPr>
            <w:r w:rsidRPr="00C534DA">
              <w:rPr>
                <w:sz w:val="24"/>
                <w:szCs w:val="24"/>
              </w:rPr>
              <w:t>7,6800</w:t>
            </w:r>
          </w:p>
          <w:p w14:paraId="6CAE04CF" w14:textId="77777777" w:rsidR="000E6B4B" w:rsidRPr="00C534DA" w:rsidRDefault="000E6B4B" w:rsidP="00E66552">
            <w:pPr>
              <w:jc w:val="center"/>
              <w:rPr>
                <w:sz w:val="24"/>
                <w:szCs w:val="24"/>
              </w:rPr>
            </w:pPr>
          </w:p>
        </w:tc>
      </w:tr>
      <w:tr w:rsidR="000E6B4B" w:rsidRPr="00C534DA" w14:paraId="2B90E89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0EB161" w14:textId="77777777" w:rsidR="000E6B4B" w:rsidRPr="00C534DA" w:rsidRDefault="000E6B4B"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30B7A2E4" w14:textId="77777777" w:rsidR="000E6B4B" w:rsidRPr="00C534DA" w:rsidRDefault="000E6B4B" w:rsidP="00E66552">
            <w:pPr>
              <w:rPr>
                <w:sz w:val="24"/>
                <w:szCs w:val="24"/>
                <w:lang w:val="en-US"/>
              </w:rPr>
            </w:pPr>
            <w:r w:rsidRPr="00C534DA">
              <w:rPr>
                <w:sz w:val="24"/>
                <w:szCs w:val="24"/>
                <w:lang w:val="en-US"/>
              </w:rPr>
              <w:t>CC01F1</w:t>
            </w:r>
          </w:p>
          <w:p w14:paraId="0FF0D7B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58FC3D2"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1758284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C0F0A16"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802A7FC"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59,5200</w:t>
            </w:r>
          </w:p>
          <w:p w14:paraId="78F35F03" w14:textId="77777777" w:rsidR="000E6B4B" w:rsidRPr="00C534DA" w:rsidRDefault="000E6B4B" w:rsidP="00E66552">
            <w:pPr>
              <w:jc w:val="center"/>
              <w:rPr>
                <w:sz w:val="24"/>
                <w:szCs w:val="24"/>
              </w:rPr>
            </w:pPr>
          </w:p>
        </w:tc>
      </w:tr>
      <w:tr w:rsidR="000E6B4B" w:rsidRPr="00C534DA" w14:paraId="230CB78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1376495" w14:textId="77777777" w:rsidR="000E6B4B" w:rsidRPr="00C534DA" w:rsidRDefault="000E6B4B"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751A9AC4" w14:textId="77777777" w:rsidR="000E6B4B" w:rsidRPr="00C534DA" w:rsidRDefault="000E6B4B" w:rsidP="00E66552">
            <w:pPr>
              <w:rPr>
                <w:sz w:val="24"/>
                <w:szCs w:val="24"/>
                <w:lang w:val="en-US"/>
              </w:rPr>
            </w:pPr>
            <w:r w:rsidRPr="00C534DA">
              <w:rPr>
                <w:sz w:val="24"/>
                <w:szCs w:val="24"/>
                <w:lang w:val="en-US"/>
              </w:rPr>
              <w:t>CC03C</w:t>
            </w:r>
          </w:p>
          <w:p w14:paraId="18B04E1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EB15A38"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34DEEC3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718B399"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9AEE892"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25,6100</w:t>
            </w:r>
          </w:p>
          <w:p w14:paraId="061D09C6" w14:textId="77777777" w:rsidR="000E6B4B" w:rsidRPr="00C534DA" w:rsidRDefault="000E6B4B" w:rsidP="00E66552">
            <w:pPr>
              <w:jc w:val="center"/>
              <w:rPr>
                <w:sz w:val="24"/>
                <w:szCs w:val="24"/>
              </w:rPr>
            </w:pPr>
          </w:p>
        </w:tc>
      </w:tr>
      <w:tr w:rsidR="000E6B4B" w:rsidRPr="00C534DA" w14:paraId="4155E133" w14:textId="77777777" w:rsidTr="00E66552">
        <w:tc>
          <w:tcPr>
            <w:tcW w:w="709" w:type="dxa"/>
            <w:tcBorders>
              <w:top w:val="nil"/>
              <w:left w:val="single" w:sz="6" w:space="0" w:color="auto"/>
              <w:bottom w:val="nil"/>
              <w:right w:val="nil"/>
            </w:tcBorders>
          </w:tcPr>
          <w:p w14:paraId="39E8FA7A"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9DDE4A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0999557"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1.6. Фм6 - 4 шт</w:t>
            </w:r>
          </w:p>
          <w:p w14:paraId="6F02E6B2"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D592E6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156FDDD" w14:textId="77777777" w:rsidR="000E6B4B" w:rsidRPr="00C534DA" w:rsidRDefault="000E6B4B" w:rsidP="00E66552">
            <w:pPr>
              <w:rPr>
                <w:sz w:val="24"/>
                <w:szCs w:val="24"/>
              </w:rPr>
            </w:pPr>
          </w:p>
        </w:tc>
      </w:tr>
      <w:tr w:rsidR="000E6B4B" w:rsidRPr="00C534DA" w14:paraId="5AF40D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AD3A2C" w14:textId="77777777" w:rsidR="000E6B4B" w:rsidRPr="00C534DA" w:rsidRDefault="000E6B4B" w:rsidP="00E66552">
            <w:pPr>
              <w:rPr>
                <w:sz w:val="24"/>
                <w:szCs w:val="24"/>
              </w:rPr>
            </w:pPr>
            <w:r w:rsidRPr="00C534DA">
              <w:rPr>
                <w:sz w:val="24"/>
                <w:szCs w:val="24"/>
              </w:rPr>
              <w:t>31</w:t>
            </w:r>
          </w:p>
        </w:tc>
        <w:tc>
          <w:tcPr>
            <w:tcW w:w="1701" w:type="dxa"/>
            <w:tcBorders>
              <w:top w:val="single" w:sz="4" w:space="0" w:color="auto"/>
              <w:bottom w:val="single" w:sz="4" w:space="0" w:color="auto"/>
            </w:tcBorders>
            <w:vAlign w:val="center"/>
          </w:tcPr>
          <w:p w14:paraId="0E9D58E5" w14:textId="77777777" w:rsidR="000E6B4B" w:rsidRPr="00C534DA" w:rsidRDefault="000E6B4B" w:rsidP="00E66552">
            <w:pPr>
              <w:rPr>
                <w:sz w:val="24"/>
                <w:szCs w:val="24"/>
                <w:lang w:val="en-US"/>
              </w:rPr>
            </w:pPr>
            <w:r w:rsidRPr="00C534DA">
              <w:rPr>
                <w:sz w:val="24"/>
                <w:szCs w:val="24"/>
                <w:lang w:val="en-US"/>
              </w:rPr>
              <w:t>CA02C</w:t>
            </w:r>
          </w:p>
          <w:p w14:paraId="4567F16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A5D131"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5757228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4D4C486"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18431F5" w14:textId="77777777" w:rsidR="000E6B4B" w:rsidRPr="00C534DA" w:rsidRDefault="000E6B4B" w:rsidP="00E66552">
            <w:pPr>
              <w:adjustRightInd w:val="0"/>
              <w:jc w:val="center"/>
              <w:rPr>
                <w:rFonts w:ascii="Arial CYR" w:hAnsi="Arial CYR" w:cs="Arial CYR"/>
                <w:sz w:val="24"/>
                <w:szCs w:val="24"/>
              </w:rPr>
            </w:pPr>
            <w:r w:rsidRPr="00C534DA">
              <w:rPr>
                <w:sz w:val="24"/>
                <w:szCs w:val="24"/>
              </w:rPr>
              <w:t>0,5800</w:t>
            </w:r>
          </w:p>
          <w:p w14:paraId="377D3F59" w14:textId="77777777" w:rsidR="000E6B4B" w:rsidRPr="00C534DA" w:rsidRDefault="000E6B4B" w:rsidP="00E66552">
            <w:pPr>
              <w:jc w:val="center"/>
              <w:rPr>
                <w:sz w:val="24"/>
                <w:szCs w:val="24"/>
              </w:rPr>
            </w:pPr>
          </w:p>
        </w:tc>
      </w:tr>
      <w:tr w:rsidR="000E6B4B" w:rsidRPr="00C534DA" w14:paraId="6CC04EE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C159F7" w14:textId="77777777" w:rsidR="000E6B4B" w:rsidRPr="00C534DA" w:rsidRDefault="000E6B4B"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17A54E4C" w14:textId="77777777" w:rsidR="000E6B4B" w:rsidRPr="00C534DA" w:rsidRDefault="000E6B4B" w:rsidP="00E66552">
            <w:pPr>
              <w:rPr>
                <w:sz w:val="24"/>
                <w:szCs w:val="24"/>
                <w:lang w:val="en-US"/>
              </w:rPr>
            </w:pPr>
            <w:r w:rsidRPr="00C534DA">
              <w:rPr>
                <w:sz w:val="24"/>
                <w:szCs w:val="24"/>
                <w:lang w:val="en-US"/>
              </w:rPr>
              <w:t>CA03G</w:t>
            </w:r>
          </w:p>
          <w:p w14:paraId="3BB96CD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392170D" w14:textId="77777777" w:rsidR="000E6B4B" w:rsidRPr="00C534DA" w:rsidRDefault="000E6B4B" w:rsidP="00E66552">
            <w:pPr>
              <w:adjustRightInd w:val="0"/>
              <w:rPr>
                <w:sz w:val="24"/>
                <w:szCs w:val="24"/>
                <w:lang w:val="en-US"/>
              </w:rPr>
            </w:pPr>
            <w:r w:rsidRPr="00C534DA">
              <w:rPr>
                <w:sz w:val="24"/>
                <w:szCs w:val="24"/>
                <w:lang w:val="en-US"/>
              </w:rPr>
              <w:t xml:space="preserve">Beton armat turnat cu mijloace clasice,  in fundatii, socluri, ziduri de sprijin, pereti sub cota zero, preparat cu centrala de betoane sau beton marfa conform. art. </w:t>
            </w:r>
            <w:r w:rsidRPr="00C534DA">
              <w:rPr>
                <w:sz w:val="24"/>
                <w:szCs w:val="24"/>
              </w:rPr>
              <w:t>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p w14:paraId="268B337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5429C6C"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777B18E" w14:textId="77777777" w:rsidR="000E6B4B" w:rsidRPr="00C534DA" w:rsidRDefault="000E6B4B" w:rsidP="00E66552">
            <w:pPr>
              <w:adjustRightInd w:val="0"/>
              <w:jc w:val="center"/>
              <w:rPr>
                <w:rFonts w:ascii="Arial CYR" w:hAnsi="Arial CYR" w:cs="Arial CYR"/>
                <w:sz w:val="24"/>
                <w:szCs w:val="24"/>
              </w:rPr>
            </w:pPr>
            <w:r w:rsidRPr="00C534DA">
              <w:rPr>
                <w:sz w:val="24"/>
                <w:szCs w:val="24"/>
              </w:rPr>
              <w:t>2,8000</w:t>
            </w:r>
          </w:p>
          <w:p w14:paraId="35E351A7" w14:textId="77777777" w:rsidR="000E6B4B" w:rsidRPr="00C534DA" w:rsidRDefault="000E6B4B" w:rsidP="00E66552">
            <w:pPr>
              <w:jc w:val="center"/>
              <w:rPr>
                <w:sz w:val="24"/>
                <w:szCs w:val="24"/>
              </w:rPr>
            </w:pPr>
          </w:p>
        </w:tc>
      </w:tr>
      <w:tr w:rsidR="000E6B4B" w:rsidRPr="00C534DA" w14:paraId="59200E7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A0E371" w14:textId="77777777" w:rsidR="000E6B4B" w:rsidRPr="00C534DA" w:rsidRDefault="000E6B4B"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3F423DF1" w14:textId="77777777" w:rsidR="000E6B4B" w:rsidRPr="00C534DA" w:rsidRDefault="000E6B4B" w:rsidP="00E66552">
            <w:pPr>
              <w:rPr>
                <w:sz w:val="24"/>
                <w:szCs w:val="24"/>
                <w:lang w:val="en-US"/>
              </w:rPr>
            </w:pPr>
            <w:r w:rsidRPr="00C534DA">
              <w:rPr>
                <w:sz w:val="24"/>
                <w:szCs w:val="24"/>
                <w:lang w:val="en-US"/>
              </w:rPr>
              <w:t>CB03A</w:t>
            </w:r>
          </w:p>
          <w:p w14:paraId="6B4F22D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5F949BB" w14:textId="77777777" w:rsidR="000E6B4B" w:rsidRPr="00C534DA" w:rsidRDefault="000E6B4B" w:rsidP="00E66552">
            <w:pPr>
              <w:adjustRightInd w:val="0"/>
              <w:rPr>
                <w:sz w:val="24"/>
                <w:szCs w:val="24"/>
              </w:rPr>
            </w:pPr>
            <w:r w:rsidRPr="00C534DA">
              <w:rPr>
                <w:sz w:val="24"/>
                <w:szCs w:val="24"/>
              </w:rPr>
              <w:t xml:space="preserve">Cofraje din panouri refolosibile, cu placaj de 15 mm pentru turnarea betonului in cuzineti, fundatii pahar si fundatii de utilaje inclusiv </w:t>
            </w:r>
            <w:r w:rsidRPr="00C534DA">
              <w:rPr>
                <w:sz w:val="24"/>
                <w:szCs w:val="24"/>
              </w:rPr>
              <w:lastRenderedPageBreak/>
              <w:t>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578E75D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F4C341E"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7978296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17,6000</w:t>
            </w:r>
          </w:p>
          <w:p w14:paraId="11D951B4" w14:textId="77777777" w:rsidR="000E6B4B" w:rsidRPr="00C534DA" w:rsidRDefault="000E6B4B" w:rsidP="00E66552">
            <w:pPr>
              <w:jc w:val="center"/>
              <w:rPr>
                <w:sz w:val="24"/>
                <w:szCs w:val="24"/>
              </w:rPr>
            </w:pPr>
          </w:p>
        </w:tc>
      </w:tr>
      <w:tr w:rsidR="000E6B4B" w:rsidRPr="00C534DA" w14:paraId="6F50352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D83EFA" w14:textId="77777777" w:rsidR="000E6B4B" w:rsidRPr="00C534DA" w:rsidRDefault="000E6B4B"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2BF4E2CD" w14:textId="77777777" w:rsidR="000E6B4B" w:rsidRPr="00C534DA" w:rsidRDefault="000E6B4B" w:rsidP="00E66552">
            <w:pPr>
              <w:rPr>
                <w:sz w:val="24"/>
                <w:szCs w:val="24"/>
                <w:lang w:val="en-US"/>
              </w:rPr>
            </w:pPr>
            <w:r w:rsidRPr="00C534DA">
              <w:rPr>
                <w:sz w:val="24"/>
                <w:szCs w:val="24"/>
                <w:lang w:val="en-US"/>
              </w:rPr>
              <w:t>CC01C</w:t>
            </w:r>
          </w:p>
          <w:p w14:paraId="6CAD8E1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931DEDA"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693F35D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900B752"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B858C3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11,5200</w:t>
            </w:r>
          </w:p>
          <w:p w14:paraId="7D6037F9" w14:textId="77777777" w:rsidR="000E6B4B" w:rsidRPr="00C534DA" w:rsidRDefault="000E6B4B" w:rsidP="00E66552">
            <w:pPr>
              <w:jc w:val="center"/>
              <w:rPr>
                <w:sz w:val="24"/>
                <w:szCs w:val="24"/>
              </w:rPr>
            </w:pPr>
          </w:p>
        </w:tc>
      </w:tr>
      <w:tr w:rsidR="000E6B4B" w:rsidRPr="00C534DA" w14:paraId="2E30529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150AF0" w14:textId="77777777" w:rsidR="000E6B4B" w:rsidRPr="00C534DA" w:rsidRDefault="000E6B4B" w:rsidP="00E66552">
            <w:pPr>
              <w:rPr>
                <w:sz w:val="24"/>
                <w:szCs w:val="24"/>
              </w:rPr>
            </w:pPr>
            <w:r w:rsidRPr="00C534DA">
              <w:rPr>
                <w:sz w:val="24"/>
                <w:szCs w:val="24"/>
              </w:rPr>
              <w:t xml:space="preserve"> 35</w:t>
            </w:r>
          </w:p>
        </w:tc>
        <w:tc>
          <w:tcPr>
            <w:tcW w:w="1701" w:type="dxa"/>
            <w:tcBorders>
              <w:top w:val="single" w:sz="4" w:space="0" w:color="auto"/>
              <w:bottom w:val="single" w:sz="4" w:space="0" w:color="auto"/>
            </w:tcBorders>
            <w:vAlign w:val="center"/>
          </w:tcPr>
          <w:p w14:paraId="09518251" w14:textId="77777777" w:rsidR="000E6B4B" w:rsidRPr="00C534DA" w:rsidRDefault="000E6B4B" w:rsidP="00E66552">
            <w:pPr>
              <w:rPr>
                <w:sz w:val="24"/>
                <w:szCs w:val="24"/>
                <w:lang w:val="en-US"/>
              </w:rPr>
            </w:pPr>
            <w:r w:rsidRPr="00C534DA">
              <w:rPr>
                <w:sz w:val="24"/>
                <w:szCs w:val="24"/>
                <w:lang w:val="en-US"/>
              </w:rPr>
              <w:t>CC01F1</w:t>
            </w:r>
          </w:p>
          <w:p w14:paraId="17010AE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E0C49F0"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587D45F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8F2F7E4"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C1CBEC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102,0000</w:t>
            </w:r>
          </w:p>
          <w:p w14:paraId="75CF5658" w14:textId="77777777" w:rsidR="000E6B4B" w:rsidRPr="00C534DA" w:rsidRDefault="000E6B4B" w:rsidP="00E66552">
            <w:pPr>
              <w:jc w:val="center"/>
              <w:rPr>
                <w:sz w:val="24"/>
                <w:szCs w:val="24"/>
              </w:rPr>
            </w:pPr>
          </w:p>
        </w:tc>
      </w:tr>
      <w:tr w:rsidR="000E6B4B" w:rsidRPr="00C534DA" w14:paraId="3279370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DD8F54" w14:textId="77777777" w:rsidR="000E6B4B" w:rsidRPr="00C534DA" w:rsidRDefault="000E6B4B"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64D03187" w14:textId="77777777" w:rsidR="000E6B4B" w:rsidRPr="00C534DA" w:rsidRDefault="000E6B4B" w:rsidP="00E66552">
            <w:pPr>
              <w:rPr>
                <w:sz w:val="24"/>
                <w:szCs w:val="24"/>
                <w:lang w:val="en-US"/>
              </w:rPr>
            </w:pPr>
            <w:r w:rsidRPr="00C534DA">
              <w:rPr>
                <w:sz w:val="24"/>
                <w:szCs w:val="24"/>
                <w:lang w:val="en-US"/>
              </w:rPr>
              <w:t>CC03C</w:t>
            </w:r>
          </w:p>
          <w:p w14:paraId="2208E1B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9C8AD08"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32A2ED8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7F949C"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C74F77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40,8000</w:t>
            </w:r>
          </w:p>
          <w:p w14:paraId="3E46856B" w14:textId="77777777" w:rsidR="000E6B4B" w:rsidRPr="00C534DA" w:rsidRDefault="000E6B4B" w:rsidP="00E66552">
            <w:pPr>
              <w:jc w:val="center"/>
              <w:rPr>
                <w:sz w:val="24"/>
                <w:szCs w:val="24"/>
              </w:rPr>
            </w:pPr>
          </w:p>
        </w:tc>
      </w:tr>
      <w:tr w:rsidR="000E6B4B" w:rsidRPr="00C534DA" w14:paraId="53292552" w14:textId="77777777" w:rsidTr="00E66552">
        <w:tc>
          <w:tcPr>
            <w:tcW w:w="709" w:type="dxa"/>
            <w:tcBorders>
              <w:top w:val="nil"/>
              <w:left w:val="single" w:sz="6" w:space="0" w:color="auto"/>
              <w:bottom w:val="nil"/>
              <w:right w:val="nil"/>
            </w:tcBorders>
          </w:tcPr>
          <w:p w14:paraId="6F401919"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90FB7F7"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B113727"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1.7. Фм7 - 3 шт</w:t>
            </w:r>
          </w:p>
          <w:p w14:paraId="1E7DA465"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5186645"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4184C05" w14:textId="77777777" w:rsidR="000E6B4B" w:rsidRPr="00C534DA" w:rsidRDefault="000E6B4B" w:rsidP="00E66552">
            <w:pPr>
              <w:rPr>
                <w:sz w:val="24"/>
                <w:szCs w:val="24"/>
              </w:rPr>
            </w:pPr>
          </w:p>
        </w:tc>
      </w:tr>
      <w:tr w:rsidR="000E6B4B" w:rsidRPr="00C534DA" w14:paraId="7641027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899BE5" w14:textId="77777777" w:rsidR="000E6B4B" w:rsidRPr="00C534DA" w:rsidRDefault="000E6B4B" w:rsidP="00E66552">
            <w:pPr>
              <w:rPr>
                <w:sz w:val="24"/>
                <w:szCs w:val="24"/>
              </w:rPr>
            </w:pPr>
            <w:r w:rsidRPr="00C534DA">
              <w:rPr>
                <w:sz w:val="24"/>
                <w:szCs w:val="24"/>
              </w:rPr>
              <w:t>37</w:t>
            </w:r>
          </w:p>
        </w:tc>
        <w:tc>
          <w:tcPr>
            <w:tcW w:w="1701" w:type="dxa"/>
            <w:tcBorders>
              <w:top w:val="single" w:sz="4" w:space="0" w:color="auto"/>
              <w:bottom w:val="single" w:sz="4" w:space="0" w:color="auto"/>
            </w:tcBorders>
            <w:vAlign w:val="center"/>
          </w:tcPr>
          <w:p w14:paraId="762E899D" w14:textId="77777777" w:rsidR="000E6B4B" w:rsidRPr="00C534DA" w:rsidRDefault="000E6B4B" w:rsidP="00E66552">
            <w:pPr>
              <w:rPr>
                <w:sz w:val="24"/>
                <w:szCs w:val="24"/>
                <w:lang w:val="en-US"/>
              </w:rPr>
            </w:pPr>
            <w:r w:rsidRPr="00C534DA">
              <w:rPr>
                <w:sz w:val="24"/>
                <w:szCs w:val="24"/>
                <w:lang w:val="en-US"/>
              </w:rPr>
              <w:t>CA02C</w:t>
            </w:r>
          </w:p>
          <w:p w14:paraId="72623BC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D9B2E5C" w14:textId="77777777" w:rsidR="000E6B4B" w:rsidRPr="00C534DA" w:rsidRDefault="000E6B4B"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054E51C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A3BDF2"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CBABC6A" w14:textId="77777777" w:rsidR="000E6B4B" w:rsidRPr="00C534DA" w:rsidRDefault="000E6B4B" w:rsidP="00E66552">
            <w:pPr>
              <w:adjustRightInd w:val="0"/>
              <w:jc w:val="center"/>
              <w:rPr>
                <w:rFonts w:ascii="Arial CYR" w:hAnsi="Arial CYR" w:cs="Arial CYR"/>
                <w:sz w:val="24"/>
                <w:szCs w:val="24"/>
              </w:rPr>
            </w:pPr>
            <w:r w:rsidRPr="00C534DA">
              <w:rPr>
                <w:sz w:val="24"/>
                <w:szCs w:val="24"/>
              </w:rPr>
              <w:t>0,4320</w:t>
            </w:r>
          </w:p>
          <w:p w14:paraId="12DAFDA3" w14:textId="77777777" w:rsidR="000E6B4B" w:rsidRPr="00C534DA" w:rsidRDefault="000E6B4B" w:rsidP="00E66552">
            <w:pPr>
              <w:jc w:val="center"/>
              <w:rPr>
                <w:sz w:val="24"/>
                <w:szCs w:val="24"/>
              </w:rPr>
            </w:pPr>
          </w:p>
        </w:tc>
      </w:tr>
      <w:tr w:rsidR="000E6B4B" w:rsidRPr="00C534DA" w14:paraId="41BCDF9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09A964" w14:textId="77777777" w:rsidR="000E6B4B" w:rsidRPr="00C534DA" w:rsidRDefault="000E6B4B"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08B4207F" w14:textId="77777777" w:rsidR="000E6B4B" w:rsidRPr="00C534DA" w:rsidRDefault="000E6B4B" w:rsidP="00E66552">
            <w:pPr>
              <w:rPr>
                <w:sz w:val="24"/>
                <w:szCs w:val="24"/>
                <w:lang w:val="en-US"/>
              </w:rPr>
            </w:pPr>
            <w:r w:rsidRPr="00C534DA">
              <w:rPr>
                <w:sz w:val="24"/>
                <w:szCs w:val="24"/>
                <w:lang w:val="en-US"/>
              </w:rPr>
              <w:t>CA03G</w:t>
            </w:r>
          </w:p>
          <w:p w14:paraId="014F605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2F7F8F" w14:textId="77777777" w:rsidR="000E6B4B" w:rsidRPr="00C534DA" w:rsidRDefault="000E6B4B" w:rsidP="00E66552">
            <w:pPr>
              <w:adjustRightInd w:val="0"/>
              <w:rPr>
                <w:sz w:val="24"/>
                <w:szCs w:val="24"/>
                <w:lang w:val="en-US"/>
              </w:rPr>
            </w:pPr>
            <w:r w:rsidRPr="00C534DA">
              <w:rPr>
                <w:sz w:val="24"/>
                <w:szCs w:val="24"/>
                <w:lang w:val="en-US"/>
              </w:rPr>
              <w:t xml:space="preserve">Beton armat turnat cu mijloace clasice,  in fundatii, socluri, ziduri de sprijin, pereti sub cota zero, preparat cu centrala de betoane sau beton marfa conform. art. </w:t>
            </w:r>
            <w:r w:rsidRPr="00C534DA">
              <w:rPr>
                <w:sz w:val="24"/>
                <w:szCs w:val="24"/>
              </w:rPr>
              <w:t>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p w14:paraId="023D734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A7B75E9"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D671156"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2,5800</w:t>
            </w:r>
          </w:p>
          <w:p w14:paraId="3610E8B9" w14:textId="77777777" w:rsidR="000E6B4B" w:rsidRPr="00C534DA" w:rsidRDefault="000E6B4B" w:rsidP="00E66552">
            <w:pPr>
              <w:jc w:val="center"/>
              <w:rPr>
                <w:sz w:val="24"/>
                <w:szCs w:val="24"/>
              </w:rPr>
            </w:pPr>
          </w:p>
        </w:tc>
      </w:tr>
      <w:tr w:rsidR="000E6B4B" w:rsidRPr="00C534DA" w14:paraId="5348228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DB8525" w14:textId="77777777" w:rsidR="000E6B4B" w:rsidRPr="00C534DA" w:rsidRDefault="000E6B4B" w:rsidP="00E66552">
            <w:pPr>
              <w:rPr>
                <w:sz w:val="24"/>
                <w:szCs w:val="24"/>
              </w:rPr>
            </w:pPr>
            <w:r w:rsidRPr="00C534DA">
              <w:rPr>
                <w:sz w:val="24"/>
                <w:szCs w:val="24"/>
              </w:rPr>
              <w:lastRenderedPageBreak/>
              <w:t xml:space="preserve"> 39</w:t>
            </w:r>
          </w:p>
        </w:tc>
        <w:tc>
          <w:tcPr>
            <w:tcW w:w="1701" w:type="dxa"/>
            <w:tcBorders>
              <w:top w:val="single" w:sz="4" w:space="0" w:color="auto"/>
              <w:bottom w:val="single" w:sz="4" w:space="0" w:color="auto"/>
            </w:tcBorders>
            <w:vAlign w:val="center"/>
          </w:tcPr>
          <w:p w14:paraId="518FA0A0" w14:textId="77777777" w:rsidR="000E6B4B" w:rsidRPr="00C534DA" w:rsidRDefault="000E6B4B" w:rsidP="00E66552">
            <w:pPr>
              <w:rPr>
                <w:sz w:val="24"/>
                <w:szCs w:val="24"/>
                <w:lang w:val="en-US"/>
              </w:rPr>
            </w:pPr>
            <w:r w:rsidRPr="00C534DA">
              <w:rPr>
                <w:sz w:val="24"/>
                <w:szCs w:val="24"/>
                <w:lang w:val="en-US"/>
              </w:rPr>
              <w:t>CB03A</w:t>
            </w:r>
          </w:p>
          <w:p w14:paraId="0E11FF3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3784900"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1895806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A6BF5D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AC30DB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15,1200</w:t>
            </w:r>
          </w:p>
          <w:p w14:paraId="07F168A4" w14:textId="77777777" w:rsidR="000E6B4B" w:rsidRPr="00C534DA" w:rsidRDefault="000E6B4B" w:rsidP="00E66552">
            <w:pPr>
              <w:jc w:val="center"/>
              <w:rPr>
                <w:sz w:val="24"/>
                <w:szCs w:val="24"/>
              </w:rPr>
            </w:pPr>
          </w:p>
        </w:tc>
      </w:tr>
      <w:tr w:rsidR="000E6B4B" w:rsidRPr="00C534DA" w14:paraId="1A93AA3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61BC23" w14:textId="77777777" w:rsidR="000E6B4B" w:rsidRPr="00C534DA" w:rsidRDefault="000E6B4B"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6D7B4070" w14:textId="77777777" w:rsidR="000E6B4B" w:rsidRPr="00C534DA" w:rsidRDefault="000E6B4B" w:rsidP="00E66552">
            <w:pPr>
              <w:rPr>
                <w:sz w:val="24"/>
                <w:szCs w:val="24"/>
                <w:lang w:val="en-US"/>
              </w:rPr>
            </w:pPr>
            <w:r w:rsidRPr="00C534DA">
              <w:rPr>
                <w:sz w:val="24"/>
                <w:szCs w:val="24"/>
                <w:lang w:val="en-US"/>
              </w:rPr>
              <w:t>CC01C</w:t>
            </w:r>
          </w:p>
          <w:p w14:paraId="2C63EB9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051F712"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338020A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57108C5"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C6A5B8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19,4400</w:t>
            </w:r>
          </w:p>
          <w:p w14:paraId="47476FAA" w14:textId="77777777" w:rsidR="000E6B4B" w:rsidRPr="00C534DA" w:rsidRDefault="000E6B4B" w:rsidP="00E66552">
            <w:pPr>
              <w:jc w:val="center"/>
              <w:rPr>
                <w:sz w:val="24"/>
                <w:szCs w:val="24"/>
              </w:rPr>
            </w:pPr>
          </w:p>
        </w:tc>
      </w:tr>
      <w:tr w:rsidR="000E6B4B" w:rsidRPr="00C534DA" w14:paraId="3F437CA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F5070C" w14:textId="77777777" w:rsidR="000E6B4B" w:rsidRPr="00C534DA" w:rsidRDefault="000E6B4B" w:rsidP="00E66552">
            <w:pPr>
              <w:rPr>
                <w:sz w:val="24"/>
                <w:szCs w:val="24"/>
              </w:rPr>
            </w:pPr>
            <w:r w:rsidRPr="00C534DA">
              <w:rPr>
                <w:sz w:val="24"/>
                <w:szCs w:val="24"/>
              </w:rPr>
              <w:t xml:space="preserve"> 41</w:t>
            </w:r>
          </w:p>
        </w:tc>
        <w:tc>
          <w:tcPr>
            <w:tcW w:w="1701" w:type="dxa"/>
            <w:tcBorders>
              <w:top w:val="single" w:sz="4" w:space="0" w:color="auto"/>
              <w:bottom w:val="single" w:sz="4" w:space="0" w:color="auto"/>
            </w:tcBorders>
            <w:vAlign w:val="center"/>
          </w:tcPr>
          <w:p w14:paraId="2C1C2AC2" w14:textId="77777777" w:rsidR="000E6B4B" w:rsidRPr="00C534DA" w:rsidRDefault="000E6B4B" w:rsidP="00E66552">
            <w:pPr>
              <w:rPr>
                <w:sz w:val="24"/>
                <w:szCs w:val="24"/>
                <w:lang w:val="en-US"/>
              </w:rPr>
            </w:pPr>
            <w:r w:rsidRPr="00C534DA">
              <w:rPr>
                <w:sz w:val="24"/>
                <w:szCs w:val="24"/>
                <w:lang w:val="en-US"/>
              </w:rPr>
              <w:t>CC01F1</w:t>
            </w:r>
          </w:p>
          <w:p w14:paraId="4FA10E5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0AF4251"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0E90182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8FBA4C0"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8EC3B01"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102,0000</w:t>
            </w:r>
          </w:p>
          <w:p w14:paraId="19A08CBA" w14:textId="77777777" w:rsidR="000E6B4B" w:rsidRPr="00C534DA" w:rsidRDefault="000E6B4B" w:rsidP="00E66552">
            <w:pPr>
              <w:jc w:val="center"/>
              <w:rPr>
                <w:sz w:val="24"/>
                <w:szCs w:val="24"/>
              </w:rPr>
            </w:pPr>
          </w:p>
        </w:tc>
      </w:tr>
      <w:tr w:rsidR="000E6B4B" w:rsidRPr="00C534DA" w14:paraId="430875F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13197F" w14:textId="77777777" w:rsidR="000E6B4B" w:rsidRPr="00C534DA" w:rsidRDefault="000E6B4B" w:rsidP="00E66552">
            <w:pPr>
              <w:rPr>
                <w:sz w:val="24"/>
                <w:szCs w:val="24"/>
              </w:rPr>
            </w:pPr>
            <w:r w:rsidRPr="00C534DA">
              <w:rPr>
                <w:sz w:val="24"/>
                <w:szCs w:val="24"/>
              </w:rPr>
              <w:t xml:space="preserve"> 42</w:t>
            </w:r>
          </w:p>
        </w:tc>
        <w:tc>
          <w:tcPr>
            <w:tcW w:w="1701" w:type="dxa"/>
            <w:tcBorders>
              <w:top w:val="single" w:sz="4" w:space="0" w:color="auto"/>
              <w:bottom w:val="single" w:sz="4" w:space="0" w:color="auto"/>
            </w:tcBorders>
            <w:vAlign w:val="center"/>
          </w:tcPr>
          <w:p w14:paraId="46C5E165" w14:textId="77777777" w:rsidR="000E6B4B" w:rsidRPr="00C534DA" w:rsidRDefault="000E6B4B" w:rsidP="00E66552">
            <w:pPr>
              <w:rPr>
                <w:sz w:val="24"/>
                <w:szCs w:val="24"/>
                <w:lang w:val="en-US"/>
              </w:rPr>
            </w:pPr>
            <w:r w:rsidRPr="00C534DA">
              <w:rPr>
                <w:sz w:val="24"/>
                <w:szCs w:val="24"/>
                <w:lang w:val="en-US"/>
              </w:rPr>
              <w:t>CC03C</w:t>
            </w:r>
          </w:p>
          <w:p w14:paraId="3064CBB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5E8E8A7"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7332241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59F3C87"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8E1ED79"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30,6000</w:t>
            </w:r>
          </w:p>
          <w:p w14:paraId="7E5FFA0B" w14:textId="77777777" w:rsidR="000E6B4B" w:rsidRPr="00C534DA" w:rsidRDefault="000E6B4B" w:rsidP="00E66552">
            <w:pPr>
              <w:jc w:val="center"/>
              <w:rPr>
                <w:sz w:val="24"/>
                <w:szCs w:val="24"/>
              </w:rPr>
            </w:pPr>
          </w:p>
        </w:tc>
      </w:tr>
      <w:tr w:rsidR="000E6B4B" w:rsidRPr="00C534DA" w14:paraId="6DC49340" w14:textId="77777777" w:rsidTr="00E66552">
        <w:tc>
          <w:tcPr>
            <w:tcW w:w="709" w:type="dxa"/>
            <w:tcBorders>
              <w:top w:val="nil"/>
              <w:left w:val="single" w:sz="6" w:space="0" w:color="auto"/>
              <w:bottom w:val="nil"/>
              <w:right w:val="nil"/>
            </w:tcBorders>
          </w:tcPr>
          <w:p w14:paraId="36A1D228"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9080B10"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49D7067"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1.8. Фм8 - 2 шт</w:t>
            </w:r>
          </w:p>
          <w:p w14:paraId="66EE088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4CA904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A0D5D63" w14:textId="77777777" w:rsidR="000E6B4B" w:rsidRPr="00C534DA" w:rsidRDefault="000E6B4B" w:rsidP="00E66552">
            <w:pPr>
              <w:rPr>
                <w:sz w:val="24"/>
                <w:szCs w:val="24"/>
              </w:rPr>
            </w:pPr>
          </w:p>
        </w:tc>
      </w:tr>
      <w:tr w:rsidR="000E6B4B" w:rsidRPr="00C534DA" w14:paraId="554642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951FADC" w14:textId="77777777" w:rsidR="000E6B4B" w:rsidRPr="00C534DA" w:rsidRDefault="000E6B4B" w:rsidP="00E66552">
            <w:pPr>
              <w:rPr>
                <w:sz w:val="24"/>
                <w:szCs w:val="24"/>
              </w:rPr>
            </w:pPr>
            <w:r w:rsidRPr="00C534DA">
              <w:rPr>
                <w:sz w:val="24"/>
                <w:szCs w:val="24"/>
              </w:rPr>
              <w:t>43</w:t>
            </w:r>
          </w:p>
        </w:tc>
        <w:tc>
          <w:tcPr>
            <w:tcW w:w="1701" w:type="dxa"/>
            <w:tcBorders>
              <w:top w:val="single" w:sz="4" w:space="0" w:color="auto"/>
              <w:bottom w:val="single" w:sz="4" w:space="0" w:color="auto"/>
            </w:tcBorders>
            <w:vAlign w:val="center"/>
          </w:tcPr>
          <w:p w14:paraId="49118018" w14:textId="77777777" w:rsidR="000E6B4B" w:rsidRPr="00C534DA" w:rsidRDefault="000E6B4B" w:rsidP="00E66552">
            <w:pPr>
              <w:rPr>
                <w:sz w:val="24"/>
                <w:szCs w:val="24"/>
                <w:lang w:val="en-US"/>
              </w:rPr>
            </w:pPr>
            <w:r w:rsidRPr="00C534DA">
              <w:rPr>
                <w:sz w:val="24"/>
                <w:szCs w:val="24"/>
                <w:lang w:val="en-US"/>
              </w:rPr>
              <w:t>CA02C</w:t>
            </w:r>
          </w:p>
          <w:p w14:paraId="3F6BFF1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253406" w14:textId="77777777" w:rsidR="000E6B4B" w:rsidRPr="00C534DA" w:rsidRDefault="000E6B4B"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0749A5E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6E0242"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A595D11" w14:textId="77777777" w:rsidR="000E6B4B" w:rsidRPr="00C534DA" w:rsidRDefault="000E6B4B" w:rsidP="00E66552">
            <w:pPr>
              <w:adjustRightInd w:val="0"/>
              <w:jc w:val="center"/>
              <w:rPr>
                <w:rFonts w:ascii="Arial CYR" w:hAnsi="Arial CYR" w:cs="Arial CYR"/>
                <w:sz w:val="24"/>
                <w:szCs w:val="24"/>
              </w:rPr>
            </w:pPr>
            <w:r w:rsidRPr="00C534DA">
              <w:rPr>
                <w:sz w:val="24"/>
                <w:szCs w:val="24"/>
              </w:rPr>
              <w:t>0,4000</w:t>
            </w:r>
          </w:p>
          <w:p w14:paraId="41542CC4" w14:textId="77777777" w:rsidR="000E6B4B" w:rsidRPr="00C534DA" w:rsidRDefault="000E6B4B" w:rsidP="00E66552">
            <w:pPr>
              <w:jc w:val="center"/>
              <w:rPr>
                <w:sz w:val="24"/>
                <w:szCs w:val="24"/>
              </w:rPr>
            </w:pPr>
          </w:p>
        </w:tc>
      </w:tr>
      <w:tr w:rsidR="000E6B4B" w:rsidRPr="00C534DA" w14:paraId="0792F3F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5F024C" w14:textId="77777777" w:rsidR="000E6B4B" w:rsidRPr="00C534DA" w:rsidRDefault="000E6B4B" w:rsidP="00E66552">
            <w:pPr>
              <w:rPr>
                <w:sz w:val="24"/>
                <w:szCs w:val="24"/>
              </w:rPr>
            </w:pPr>
            <w:r w:rsidRPr="00C534DA">
              <w:rPr>
                <w:sz w:val="24"/>
                <w:szCs w:val="24"/>
              </w:rPr>
              <w:t xml:space="preserve"> 44</w:t>
            </w:r>
          </w:p>
        </w:tc>
        <w:tc>
          <w:tcPr>
            <w:tcW w:w="1701" w:type="dxa"/>
            <w:tcBorders>
              <w:top w:val="single" w:sz="4" w:space="0" w:color="auto"/>
              <w:bottom w:val="single" w:sz="4" w:space="0" w:color="auto"/>
            </w:tcBorders>
            <w:vAlign w:val="center"/>
          </w:tcPr>
          <w:p w14:paraId="6EE7E098" w14:textId="77777777" w:rsidR="000E6B4B" w:rsidRPr="00C534DA" w:rsidRDefault="000E6B4B" w:rsidP="00E66552">
            <w:pPr>
              <w:rPr>
                <w:sz w:val="24"/>
                <w:szCs w:val="24"/>
                <w:lang w:val="en-US"/>
              </w:rPr>
            </w:pPr>
            <w:r w:rsidRPr="00C534DA">
              <w:rPr>
                <w:sz w:val="24"/>
                <w:szCs w:val="24"/>
                <w:lang w:val="en-US"/>
              </w:rPr>
              <w:t>CA03G</w:t>
            </w:r>
          </w:p>
          <w:p w14:paraId="50A00FE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78E9497" w14:textId="77777777" w:rsidR="000E6B4B" w:rsidRPr="00C534DA" w:rsidRDefault="000E6B4B" w:rsidP="00E66552">
            <w:pPr>
              <w:adjustRightInd w:val="0"/>
              <w:rPr>
                <w:sz w:val="24"/>
                <w:szCs w:val="24"/>
                <w:lang w:val="en-US"/>
              </w:rPr>
            </w:pPr>
            <w:r w:rsidRPr="00C534DA">
              <w:rPr>
                <w:sz w:val="24"/>
                <w:szCs w:val="24"/>
                <w:lang w:val="en-US"/>
              </w:rPr>
              <w:t xml:space="preserve">Beton armat turnat cu mijloace clasice,  in fundatii, socluri, ziduri de sprijin, pereti sub cota zero, preparat cu centrala de betoane sau beton marfa conform. art. </w:t>
            </w:r>
            <w:r w:rsidRPr="00C534DA">
              <w:rPr>
                <w:sz w:val="24"/>
                <w:szCs w:val="24"/>
              </w:rPr>
              <w:t xml:space="preserve">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w:t>
            </w:r>
            <w:r w:rsidRPr="00C534DA">
              <w:rPr>
                <w:sz w:val="24"/>
                <w:szCs w:val="24"/>
              </w:rPr>
              <w:lastRenderedPageBreak/>
              <w:t>укладка его типичными средствами, железобетон класса...)   ( beton  В 15 )</w:t>
            </w:r>
          </w:p>
          <w:p w14:paraId="23E73AE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8CA6AEE"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0875183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1,8200</w:t>
            </w:r>
          </w:p>
          <w:p w14:paraId="0F2E8AE4" w14:textId="77777777" w:rsidR="000E6B4B" w:rsidRPr="00C534DA" w:rsidRDefault="000E6B4B" w:rsidP="00E66552">
            <w:pPr>
              <w:jc w:val="center"/>
              <w:rPr>
                <w:sz w:val="24"/>
                <w:szCs w:val="24"/>
              </w:rPr>
            </w:pPr>
          </w:p>
        </w:tc>
      </w:tr>
      <w:tr w:rsidR="000E6B4B" w:rsidRPr="00C534DA" w14:paraId="70A9433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BA53759" w14:textId="77777777" w:rsidR="000E6B4B" w:rsidRPr="00C534DA" w:rsidRDefault="000E6B4B"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7C492027" w14:textId="77777777" w:rsidR="000E6B4B" w:rsidRPr="00C534DA" w:rsidRDefault="000E6B4B" w:rsidP="00E66552">
            <w:pPr>
              <w:rPr>
                <w:sz w:val="24"/>
                <w:szCs w:val="24"/>
                <w:lang w:val="en-US"/>
              </w:rPr>
            </w:pPr>
            <w:r w:rsidRPr="00C534DA">
              <w:rPr>
                <w:sz w:val="24"/>
                <w:szCs w:val="24"/>
                <w:lang w:val="en-US"/>
              </w:rPr>
              <w:t>CB03A</w:t>
            </w:r>
          </w:p>
          <w:p w14:paraId="1C637BA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F8C2092"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2DCA458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3DA004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D4921B3" w14:textId="77777777" w:rsidR="000E6B4B" w:rsidRPr="00C534DA" w:rsidRDefault="000E6B4B" w:rsidP="00E66552">
            <w:pPr>
              <w:adjustRightInd w:val="0"/>
              <w:jc w:val="center"/>
              <w:rPr>
                <w:rFonts w:ascii="Arial CYR" w:hAnsi="Arial CYR" w:cs="Arial CYR"/>
                <w:sz w:val="24"/>
                <w:szCs w:val="24"/>
              </w:rPr>
            </w:pPr>
            <w:r w:rsidRPr="00C534DA">
              <w:rPr>
                <w:sz w:val="24"/>
                <w:szCs w:val="24"/>
              </w:rPr>
              <w:t>9,9200</w:t>
            </w:r>
          </w:p>
          <w:p w14:paraId="199E8035" w14:textId="77777777" w:rsidR="000E6B4B" w:rsidRPr="00C534DA" w:rsidRDefault="000E6B4B" w:rsidP="00E66552">
            <w:pPr>
              <w:jc w:val="center"/>
              <w:rPr>
                <w:sz w:val="24"/>
                <w:szCs w:val="24"/>
              </w:rPr>
            </w:pPr>
          </w:p>
        </w:tc>
      </w:tr>
      <w:tr w:rsidR="000E6B4B" w:rsidRPr="00C534DA" w14:paraId="127CB98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84D6F9" w14:textId="77777777" w:rsidR="000E6B4B" w:rsidRPr="00C534DA" w:rsidRDefault="000E6B4B" w:rsidP="00E66552">
            <w:pPr>
              <w:rPr>
                <w:sz w:val="24"/>
                <w:szCs w:val="24"/>
              </w:rPr>
            </w:pPr>
            <w:r w:rsidRPr="00C534DA">
              <w:rPr>
                <w:sz w:val="24"/>
                <w:szCs w:val="24"/>
              </w:rPr>
              <w:t xml:space="preserve"> 46</w:t>
            </w:r>
          </w:p>
        </w:tc>
        <w:tc>
          <w:tcPr>
            <w:tcW w:w="1701" w:type="dxa"/>
            <w:tcBorders>
              <w:top w:val="single" w:sz="4" w:space="0" w:color="auto"/>
              <w:bottom w:val="single" w:sz="4" w:space="0" w:color="auto"/>
            </w:tcBorders>
            <w:vAlign w:val="center"/>
          </w:tcPr>
          <w:p w14:paraId="0B37CC47" w14:textId="77777777" w:rsidR="000E6B4B" w:rsidRPr="00C534DA" w:rsidRDefault="000E6B4B" w:rsidP="00E66552">
            <w:pPr>
              <w:rPr>
                <w:sz w:val="24"/>
                <w:szCs w:val="24"/>
                <w:lang w:val="en-US"/>
              </w:rPr>
            </w:pPr>
            <w:r w:rsidRPr="00C534DA">
              <w:rPr>
                <w:sz w:val="24"/>
                <w:szCs w:val="24"/>
                <w:lang w:val="en-US"/>
              </w:rPr>
              <w:t>CC01C</w:t>
            </w:r>
          </w:p>
          <w:p w14:paraId="76A46DA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D0F5971"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70E6F95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7F7C49C"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73E7E6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11,3600</w:t>
            </w:r>
          </w:p>
          <w:p w14:paraId="2383CDD9" w14:textId="77777777" w:rsidR="000E6B4B" w:rsidRPr="00C534DA" w:rsidRDefault="000E6B4B" w:rsidP="00E66552">
            <w:pPr>
              <w:jc w:val="center"/>
              <w:rPr>
                <w:sz w:val="24"/>
                <w:szCs w:val="24"/>
              </w:rPr>
            </w:pPr>
          </w:p>
        </w:tc>
      </w:tr>
      <w:tr w:rsidR="000E6B4B" w:rsidRPr="00C534DA" w14:paraId="575EAC8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E72725" w14:textId="77777777" w:rsidR="000E6B4B" w:rsidRPr="00C534DA" w:rsidRDefault="000E6B4B" w:rsidP="00E66552">
            <w:pPr>
              <w:rPr>
                <w:sz w:val="24"/>
                <w:szCs w:val="24"/>
              </w:rPr>
            </w:pPr>
            <w:r w:rsidRPr="00C534DA">
              <w:rPr>
                <w:sz w:val="24"/>
                <w:szCs w:val="24"/>
              </w:rPr>
              <w:t xml:space="preserve"> 47</w:t>
            </w:r>
          </w:p>
        </w:tc>
        <w:tc>
          <w:tcPr>
            <w:tcW w:w="1701" w:type="dxa"/>
            <w:tcBorders>
              <w:top w:val="single" w:sz="4" w:space="0" w:color="auto"/>
              <w:bottom w:val="single" w:sz="4" w:space="0" w:color="auto"/>
            </w:tcBorders>
            <w:vAlign w:val="center"/>
          </w:tcPr>
          <w:p w14:paraId="1FD596E0" w14:textId="77777777" w:rsidR="000E6B4B" w:rsidRPr="00C534DA" w:rsidRDefault="000E6B4B" w:rsidP="00E66552">
            <w:pPr>
              <w:rPr>
                <w:sz w:val="24"/>
                <w:szCs w:val="24"/>
                <w:lang w:val="en-US"/>
              </w:rPr>
            </w:pPr>
            <w:r w:rsidRPr="00C534DA">
              <w:rPr>
                <w:sz w:val="24"/>
                <w:szCs w:val="24"/>
                <w:lang w:val="en-US"/>
              </w:rPr>
              <w:t>CC01F1</w:t>
            </w:r>
          </w:p>
          <w:p w14:paraId="6009E07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5F463C8"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3BA4DED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F0619F3"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81E676D" w14:textId="77777777" w:rsidR="000E6B4B" w:rsidRPr="00C534DA" w:rsidRDefault="000E6B4B" w:rsidP="00E66552">
            <w:pPr>
              <w:adjustRightInd w:val="0"/>
              <w:jc w:val="center"/>
              <w:rPr>
                <w:rFonts w:ascii="Arial CYR" w:hAnsi="Arial CYR" w:cs="Arial CYR"/>
                <w:sz w:val="24"/>
                <w:szCs w:val="24"/>
              </w:rPr>
            </w:pPr>
            <w:r w:rsidRPr="00C534DA">
              <w:rPr>
                <w:sz w:val="24"/>
                <w:szCs w:val="24"/>
              </w:rPr>
              <w:t>68,0000</w:t>
            </w:r>
          </w:p>
          <w:p w14:paraId="7172ACDE" w14:textId="77777777" w:rsidR="000E6B4B" w:rsidRPr="00C534DA" w:rsidRDefault="000E6B4B" w:rsidP="00E66552">
            <w:pPr>
              <w:jc w:val="center"/>
              <w:rPr>
                <w:sz w:val="24"/>
                <w:szCs w:val="24"/>
              </w:rPr>
            </w:pPr>
          </w:p>
        </w:tc>
      </w:tr>
      <w:tr w:rsidR="000E6B4B" w:rsidRPr="00C534DA" w14:paraId="1B147A4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0E3FEA" w14:textId="77777777" w:rsidR="000E6B4B" w:rsidRPr="00C534DA" w:rsidRDefault="000E6B4B" w:rsidP="00E66552">
            <w:pPr>
              <w:rPr>
                <w:sz w:val="24"/>
                <w:szCs w:val="24"/>
              </w:rPr>
            </w:pPr>
            <w:r w:rsidRPr="00C534DA">
              <w:rPr>
                <w:sz w:val="24"/>
                <w:szCs w:val="24"/>
              </w:rPr>
              <w:t xml:space="preserve"> 48</w:t>
            </w:r>
          </w:p>
        </w:tc>
        <w:tc>
          <w:tcPr>
            <w:tcW w:w="1701" w:type="dxa"/>
            <w:tcBorders>
              <w:top w:val="single" w:sz="4" w:space="0" w:color="auto"/>
              <w:bottom w:val="single" w:sz="4" w:space="0" w:color="auto"/>
            </w:tcBorders>
            <w:vAlign w:val="center"/>
          </w:tcPr>
          <w:p w14:paraId="4BB6D1AB" w14:textId="77777777" w:rsidR="000E6B4B" w:rsidRPr="00C534DA" w:rsidRDefault="000E6B4B" w:rsidP="00E66552">
            <w:pPr>
              <w:rPr>
                <w:sz w:val="24"/>
                <w:szCs w:val="24"/>
                <w:lang w:val="en-US"/>
              </w:rPr>
            </w:pPr>
            <w:r w:rsidRPr="00C534DA">
              <w:rPr>
                <w:sz w:val="24"/>
                <w:szCs w:val="24"/>
                <w:lang w:val="en-US"/>
              </w:rPr>
              <w:t>CC03C</w:t>
            </w:r>
          </w:p>
          <w:p w14:paraId="3F9668E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84379AE"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1F9FC32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F0F93A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3A13721"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14,2800</w:t>
            </w:r>
          </w:p>
          <w:p w14:paraId="7ACCBA50" w14:textId="77777777" w:rsidR="000E6B4B" w:rsidRPr="00C534DA" w:rsidRDefault="000E6B4B" w:rsidP="00E66552">
            <w:pPr>
              <w:jc w:val="center"/>
              <w:rPr>
                <w:sz w:val="24"/>
                <w:szCs w:val="24"/>
              </w:rPr>
            </w:pPr>
          </w:p>
        </w:tc>
      </w:tr>
      <w:tr w:rsidR="000E6B4B" w:rsidRPr="00C534DA" w14:paraId="60073668" w14:textId="77777777" w:rsidTr="00E66552">
        <w:tc>
          <w:tcPr>
            <w:tcW w:w="709" w:type="dxa"/>
            <w:tcBorders>
              <w:top w:val="nil"/>
              <w:left w:val="single" w:sz="6" w:space="0" w:color="auto"/>
              <w:bottom w:val="nil"/>
              <w:right w:val="nil"/>
            </w:tcBorders>
          </w:tcPr>
          <w:p w14:paraId="7BA419A8"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1794BBF"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55BD933"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1.9. Фм9 - 1 шт</w:t>
            </w:r>
          </w:p>
          <w:p w14:paraId="2FA821D7"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027044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3DCFDF3" w14:textId="77777777" w:rsidR="000E6B4B" w:rsidRPr="00C534DA" w:rsidRDefault="000E6B4B" w:rsidP="00E66552">
            <w:pPr>
              <w:rPr>
                <w:sz w:val="24"/>
                <w:szCs w:val="24"/>
              </w:rPr>
            </w:pPr>
          </w:p>
        </w:tc>
      </w:tr>
      <w:tr w:rsidR="000E6B4B" w:rsidRPr="00C534DA" w14:paraId="1C2E658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BF198A" w14:textId="77777777" w:rsidR="000E6B4B" w:rsidRPr="00C534DA" w:rsidRDefault="000E6B4B" w:rsidP="00E66552">
            <w:pPr>
              <w:rPr>
                <w:sz w:val="24"/>
                <w:szCs w:val="24"/>
              </w:rPr>
            </w:pPr>
            <w:r w:rsidRPr="00C534DA">
              <w:rPr>
                <w:sz w:val="24"/>
                <w:szCs w:val="24"/>
              </w:rPr>
              <w:t>49</w:t>
            </w:r>
          </w:p>
        </w:tc>
        <w:tc>
          <w:tcPr>
            <w:tcW w:w="1701" w:type="dxa"/>
            <w:tcBorders>
              <w:top w:val="single" w:sz="4" w:space="0" w:color="auto"/>
              <w:bottom w:val="single" w:sz="4" w:space="0" w:color="auto"/>
            </w:tcBorders>
            <w:vAlign w:val="center"/>
          </w:tcPr>
          <w:p w14:paraId="314369DF" w14:textId="77777777" w:rsidR="000E6B4B" w:rsidRPr="00C534DA" w:rsidRDefault="000E6B4B" w:rsidP="00E66552">
            <w:pPr>
              <w:rPr>
                <w:sz w:val="24"/>
                <w:szCs w:val="24"/>
                <w:lang w:val="en-US"/>
              </w:rPr>
            </w:pPr>
            <w:r w:rsidRPr="00C534DA">
              <w:rPr>
                <w:sz w:val="24"/>
                <w:szCs w:val="24"/>
                <w:lang w:val="en-US"/>
              </w:rPr>
              <w:t>CA02C</w:t>
            </w:r>
          </w:p>
          <w:p w14:paraId="0241665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1FF87F3" w14:textId="77777777" w:rsidR="000E6B4B" w:rsidRPr="00C534DA" w:rsidRDefault="000E6B4B"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630F2A2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7D1FA54"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D7D5DA1"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0,2000</w:t>
            </w:r>
          </w:p>
          <w:p w14:paraId="3D7DBFA8" w14:textId="77777777" w:rsidR="000E6B4B" w:rsidRPr="00C534DA" w:rsidRDefault="000E6B4B" w:rsidP="00E66552">
            <w:pPr>
              <w:jc w:val="center"/>
              <w:rPr>
                <w:sz w:val="24"/>
                <w:szCs w:val="24"/>
              </w:rPr>
            </w:pPr>
          </w:p>
        </w:tc>
      </w:tr>
      <w:tr w:rsidR="000E6B4B" w:rsidRPr="00C534DA" w14:paraId="7AB2DAB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F9A92F" w14:textId="77777777" w:rsidR="000E6B4B" w:rsidRPr="00C534DA" w:rsidRDefault="000E6B4B" w:rsidP="00E66552">
            <w:pPr>
              <w:rPr>
                <w:sz w:val="24"/>
                <w:szCs w:val="24"/>
              </w:rPr>
            </w:pPr>
            <w:r w:rsidRPr="00C534DA">
              <w:rPr>
                <w:sz w:val="24"/>
                <w:szCs w:val="24"/>
              </w:rPr>
              <w:t xml:space="preserve"> 50</w:t>
            </w:r>
          </w:p>
        </w:tc>
        <w:tc>
          <w:tcPr>
            <w:tcW w:w="1701" w:type="dxa"/>
            <w:tcBorders>
              <w:top w:val="single" w:sz="4" w:space="0" w:color="auto"/>
              <w:bottom w:val="single" w:sz="4" w:space="0" w:color="auto"/>
            </w:tcBorders>
            <w:vAlign w:val="center"/>
          </w:tcPr>
          <w:p w14:paraId="16DC524F" w14:textId="77777777" w:rsidR="000E6B4B" w:rsidRPr="00C534DA" w:rsidRDefault="000E6B4B" w:rsidP="00E66552">
            <w:pPr>
              <w:rPr>
                <w:sz w:val="24"/>
                <w:szCs w:val="24"/>
                <w:lang w:val="en-US"/>
              </w:rPr>
            </w:pPr>
            <w:r w:rsidRPr="00C534DA">
              <w:rPr>
                <w:sz w:val="24"/>
                <w:szCs w:val="24"/>
                <w:lang w:val="en-US"/>
              </w:rPr>
              <w:t>CA03G</w:t>
            </w:r>
          </w:p>
          <w:p w14:paraId="1D4E593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1C0AB5A" w14:textId="77777777" w:rsidR="000E6B4B" w:rsidRPr="00C534DA" w:rsidRDefault="000E6B4B" w:rsidP="00E66552">
            <w:pPr>
              <w:adjustRightInd w:val="0"/>
              <w:rPr>
                <w:sz w:val="24"/>
                <w:szCs w:val="24"/>
                <w:lang w:val="en-US"/>
              </w:rPr>
            </w:pPr>
            <w:r w:rsidRPr="00C534DA">
              <w:rPr>
                <w:sz w:val="24"/>
                <w:szCs w:val="24"/>
                <w:lang w:val="en-US"/>
              </w:rPr>
              <w:t xml:space="preserve">Beton armat turnat cu mijloace clasice,  in fundatii, socluri, ziduri de sprijin, pereti sub cota zero, preparat cu centrala de betoane sau beton marfa conform. art. </w:t>
            </w:r>
            <w:r w:rsidRPr="00C534DA">
              <w:rPr>
                <w:sz w:val="24"/>
                <w:szCs w:val="24"/>
              </w:rPr>
              <w:t xml:space="preserve">CA01, turnare cu mijloace clasice, beton armat clasa... (Укладка бетона в армированные конструкции фундаментов, </w:t>
            </w:r>
            <w:r w:rsidRPr="00C534DA">
              <w:rPr>
                <w:sz w:val="24"/>
                <w:szCs w:val="24"/>
              </w:rPr>
              <w:lastRenderedPageBreak/>
              <w:t>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p w14:paraId="377A93E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4880610"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215D8029" w14:textId="77777777" w:rsidR="000E6B4B" w:rsidRPr="00C534DA" w:rsidRDefault="000E6B4B" w:rsidP="00E66552">
            <w:pPr>
              <w:adjustRightInd w:val="0"/>
              <w:jc w:val="center"/>
              <w:rPr>
                <w:rFonts w:ascii="Arial CYR" w:hAnsi="Arial CYR" w:cs="Arial CYR"/>
                <w:sz w:val="24"/>
                <w:szCs w:val="24"/>
              </w:rPr>
            </w:pPr>
            <w:r w:rsidRPr="00C534DA">
              <w:rPr>
                <w:sz w:val="24"/>
                <w:szCs w:val="24"/>
              </w:rPr>
              <w:t>0,9400</w:t>
            </w:r>
          </w:p>
          <w:p w14:paraId="1B0A718C" w14:textId="77777777" w:rsidR="000E6B4B" w:rsidRPr="00C534DA" w:rsidRDefault="000E6B4B" w:rsidP="00E66552">
            <w:pPr>
              <w:jc w:val="center"/>
              <w:rPr>
                <w:sz w:val="24"/>
                <w:szCs w:val="24"/>
              </w:rPr>
            </w:pPr>
          </w:p>
        </w:tc>
      </w:tr>
      <w:tr w:rsidR="000E6B4B" w:rsidRPr="00C534DA" w14:paraId="65A035C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7E0DBA" w14:textId="77777777" w:rsidR="000E6B4B" w:rsidRPr="00C534DA" w:rsidRDefault="000E6B4B"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10E171AA" w14:textId="77777777" w:rsidR="000E6B4B" w:rsidRPr="00C534DA" w:rsidRDefault="000E6B4B" w:rsidP="00E66552">
            <w:pPr>
              <w:rPr>
                <w:sz w:val="24"/>
                <w:szCs w:val="24"/>
                <w:lang w:val="en-US"/>
              </w:rPr>
            </w:pPr>
            <w:r w:rsidRPr="00C534DA">
              <w:rPr>
                <w:sz w:val="24"/>
                <w:szCs w:val="24"/>
                <w:lang w:val="en-US"/>
              </w:rPr>
              <w:t>CB03A</w:t>
            </w:r>
          </w:p>
          <w:p w14:paraId="33D2391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2E5C369"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63865D9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4C28BB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6775F26" w14:textId="77777777" w:rsidR="000E6B4B" w:rsidRPr="00C534DA" w:rsidRDefault="000E6B4B" w:rsidP="00E66552">
            <w:pPr>
              <w:adjustRightInd w:val="0"/>
              <w:jc w:val="center"/>
              <w:rPr>
                <w:rFonts w:ascii="Arial CYR" w:hAnsi="Arial CYR" w:cs="Arial CYR"/>
                <w:sz w:val="24"/>
                <w:szCs w:val="24"/>
              </w:rPr>
            </w:pPr>
            <w:r w:rsidRPr="00C534DA">
              <w:rPr>
                <w:sz w:val="24"/>
                <w:szCs w:val="24"/>
              </w:rPr>
              <w:t>5,5400</w:t>
            </w:r>
          </w:p>
          <w:p w14:paraId="4C8A02F4" w14:textId="77777777" w:rsidR="000E6B4B" w:rsidRPr="00C534DA" w:rsidRDefault="000E6B4B" w:rsidP="00E66552">
            <w:pPr>
              <w:jc w:val="center"/>
              <w:rPr>
                <w:sz w:val="24"/>
                <w:szCs w:val="24"/>
              </w:rPr>
            </w:pPr>
          </w:p>
        </w:tc>
      </w:tr>
      <w:tr w:rsidR="000E6B4B" w:rsidRPr="00C534DA" w14:paraId="573DF17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3C567B" w14:textId="77777777" w:rsidR="000E6B4B" w:rsidRPr="00C534DA" w:rsidRDefault="000E6B4B" w:rsidP="00E66552">
            <w:pPr>
              <w:rPr>
                <w:sz w:val="24"/>
                <w:szCs w:val="24"/>
              </w:rPr>
            </w:pPr>
            <w:r w:rsidRPr="00C534DA">
              <w:rPr>
                <w:sz w:val="24"/>
                <w:szCs w:val="24"/>
              </w:rPr>
              <w:t xml:space="preserve"> 52</w:t>
            </w:r>
          </w:p>
        </w:tc>
        <w:tc>
          <w:tcPr>
            <w:tcW w:w="1701" w:type="dxa"/>
            <w:tcBorders>
              <w:top w:val="single" w:sz="4" w:space="0" w:color="auto"/>
              <w:bottom w:val="single" w:sz="4" w:space="0" w:color="auto"/>
            </w:tcBorders>
            <w:vAlign w:val="center"/>
          </w:tcPr>
          <w:p w14:paraId="7BCE8D30" w14:textId="77777777" w:rsidR="000E6B4B" w:rsidRPr="00C534DA" w:rsidRDefault="000E6B4B" w:rsidP="00E66552">
            <w:pPr>
              <w:rPr>
                <w:sz w:val="24"/>
                <w:szCs w:val="24"/>
                <w:lang w:val="en-US"/>
              </w:rPr>
            </w:pPr>
            <w:r w:rsidRPr="00C534DA">
              <w:rPr>
                <w:sz w:val="24"/>
                <w:szCs w:val="24"/>
                <w:lang w:val="en-US"/>
              </w:rPr>
              <w:t>CC01C</w:t>
            </w:r>
          </w:p>
          <w:p w14:paraId="3E0B68D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6C1EA6D"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684B4E2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C0155D4"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A4679EF" w14:textId="77777777" w:rsidR="000E6B4B" w:rsidRPr="00C534DA" w:rsidRDefault="000E6B4B" w:rsidP="00E66552">
            <w:pPr>
              <w:adjustRightInd w:val="0"/>
              <w:jc w:val="center"/>
              <w:rPr>
                <w:rFonts w:ascii="Arial CYR" w:hAnsi="Arial CYR" w:cs="Arial CYR"/>
                <w:sz w:val="24"/>
                <w:szCs w:val="24"/>
              </w:rPr>
            </w:pPr>
            <w:r w:rsidRPr="00C534DA">
              <w:rPr>
                <w:sz w:val="24"/>
                <w:szCs w:val="24"/>
              </w:rPr>
              <w:t>3,8400</w:t>
            </w:r>
          </w:p>
          <w:p w14:paraId="0CC0B073" w14:textId="77777777" w:rsidR="000E6B4B" w:rsidRPr="00C534DA" w:rsidRDefault="000E6B4B" w:rsidP="00E66552">
            <w:pPr>
              <w:jc w:val="center"/>
              <w:rPr>
                <w:sz w:val="24"/>
                <w:szCs w:val="24"/>
              </w:rPr>
            </w:pPr>
          </w:p>
        </w:tc>
      </w:tr>
      <w:tr w:rsidR="000E6B4B" w:rsidRPr="00C534DA" w14:paraId="0F1106F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6512DB" w14:textId="77777777" w:rsidR="000E6B4B" w:rsidRPr="00C534DA" w:rsidRDefault="000E6B4B" w:rsidP="00E66552">
            <w:pPr>
              <w:rPr>
                <w:sz w:val="24"/>
                <w:szCs w:val="24"/>
              </w:rPr>
            </w:pPr>
            <w:r w:rsidRPr="00C534DA">
              <w:rPr>
                <w:sz w:val="24"/>
                <w:szCs w:val="24"/>
              </w:rPr>
              <w:t xml:space="preserve"> 53</w:t>
            </w:r>
          </w:p>
        </w:tc>
        <w:tc>
          <w:tcPr>
            <w:tcW w:w="1701" w:type="dxa"/>
            <w:tcBorders>
              <w:top w:val="single" w:sz="4" w:space="0" w:color="auto"/>
              <w:bottom w:val="single" w:sz="4" w:space="0" w:color="auto"/>
            </w:tcBorders>
            <w:vAlign w:val="center"/>
          </w:tcPr>
          <w:p w14:paraId="06915758" w14:textId="77777777" w:rsidR="000E6B4B" w:rsidRPr="00C534DA" w:rsidRDefault="000E6B4B" w:rsidP="00E66552">
            <w:pPr>
              <w:rPr>
                <w:sz w:val="24"/>
                <w:szCs w:val="24"/>
                <w:lang w:val="en-US"/>
              </w:rPr>
            </w:pPr>
            <w:r w:rsidRPr="00C534DA">
              <w:rPr>
                <w:sz w:val="24"/>
                <w:szCs w:val="24"/>
                <w:lang w:val="en-US"/>
              </w:rPr>
              <w:t>CC01F1</w:t>
            </w:r>
          </w:p>
          <w:p w14:paraId="10D0812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9F7286F"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16 A400 )</w:t>
            </w:r>
          </w:p>
          <w:p w14:paraId="09D6E27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3BA0B2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349B10D"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59,5200</w:t>
            </w:r>
          </w:p>
          <w:p w14:paraId="1D1A252E" w14:textId="77777777" w:rsidR="000E6B4B" w:rsidRPr="00C534DA" w:rsidRDefault="000E6B4B" w:rsidP="00E66552">
            <w:pPr>
              <w:jc w:val="center"/>
              <w:rPr>
                <w:sz w:val="24"/>
                <w:szCs w:val="24"/>
              </w:rPr>
            </w:pPr>
          </w:p>
        </w:tc>
      </w:tr>
      <w:tr w:rsidR="000E6B4B" w:rsidRPr="00C534DA" w14:paraId="6C325AD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440BFE" w14:textId="77777777" w:rsidR="000E6B4B" w:rsidRPr="00C534DA" w:rsidRDefault="000E6B4B" w:rsidP="00E66552">
            <w:pPr>
              <w:rPr>
                <w:sz w:val="24"/>
                <w:szCs w:val="24"/>
              </w:rPr>
            </w:pPr>
            <w:r w:rsidRPr="00C534DA">
              <w:rPr>
                <w:sz w:val="24"/>
                <w:szCs w:val="24"/>
              </w:rPr>
              <w:t xml:space="preserve"> 54</w:t>
            </w:r>
          </w:p>
        </w:tc>
        <w:tc>
          <w:tcPr>
            <w:tcW w:w="1701" w:type="dxa"/>
            <w:tcBorders>
              <w:top w:val="single" w:sz="4" w:space="0" w:color="auto"/>
              <w:bottom w:val="single" w:sz="4" w:space="0" w:color="auto"/>
            </w:tcBorders>
            <w:vAlign w:val="center"/>
          </w:tcPr>
          <w:p w14:paraId="1C8CCAD8" w14:textId="77777777" w:rsidR="000E6B4B" w:rsidRPr="00C534DA" w:rsidRDefault="000E6B4B" w:rsidP="00E66552">
            <w:pPr>
              <w:rPr>
                <w:sz w:val="24"/>
                <w:szCs w:val="24"/>
                <w:lang w:val="en-US"/>
              </w:rPr>
            </w:pPr>
            <w:r w:rsidRPr="00C534DA">
              <w:rPr>
                <w:sz w:val="24"/>
                <w:szCs w:val="24"/>
                <w:lang w:val="en-US"/>
              </w:rPr>
              <w:t>CC03C</w:t>
            </w:r>
          </w:p>
          <w:p w14:paraId="604E837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15E1D1"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4584DF4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575694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4557AA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14,2800</w:t>
            </w:r>
          </w:p>
          <w:p w14:paraId="6E4F1DAD" w14:textId="77777777" w:rsidR="000E6B4B" w:rsidRPr="00C534DA" w:rsidRDefault="000E6B4B" w:rsidP="00E66552">
            <w:pPr>
              <w:jc w:val="center"/>
              <w:rPr>
                <w:sz w:val="24"/>
                <w:szCs w:val="24"/>
              </w:rPr>
            </w:pPr>
          </w:p>
        </w:tc>
      </w:tr>
      <w:tr w:rsidR="000E6B4B" w:rsidRPr="00C534DA" w14:paraId="00E81C1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D43157" w14:textId="77777777" w:rsidR="000E6B4B" w:rsidRPr="00C534DA" w:rsidRDefault="000E6B4B" w:rsidP="00E66552">
            <w:pPr>
              <w:rPr>
                <w:sz w:val="24"/>
                <w:szCs w:val="24"/>
              </w:rPr>
            </w:pPr>
            <w:r w:rsidRPr="00C534DA">
              <w:rPr>
                <w:sz w:val="24"/>
                <w:szCs w:val="24"/>
              </w:rPr>
              <w:t xml:space="preserve"> 55</w:t>
            </w:r>
          </w:p>
        </w:tc>
        <w:tc>
          <w:tcPr>
            <w:tcW w:w="1701" w:type="dxa"/>
            <w:tcBorders>
              <w:top w:val="single" w:sz="4" w:space="0" w:color="auto"/>
              <w:bottom w:val="single" w:sz="4" w:space="0" w:color="auto"/>
            </w:tcBorders>
            <w:vAlign w:val="center"/>
          </w:tcPr>
          <w:p w14:paraId="0175AFD9" w14:textId="77777777" w:rsidR="000E6B4B" w:rsidRPr="00C534DA" w:rsidRDefault="000E6B4B" w:rsidP="00E66552">
            <w:pPr>
              <w:rPr>
                <w:sz w:val="24"/>
                <w:szCs w:val="24"/>
                <w:lang w:val="en-US"/>
              </w:rPr>
            </w:pPr>
            <w:r w:rsidRPr="00C534DA">
              <w:rPr>
                <w:sz w:val="24"/>
                <w:szCs w:val="24"/>
                <w:lang w:val="en-US"/>
              </w:rPr>
              <w:t>CC01F1</w:t>
            </w:r>
          </w:p>
          <w:p w14:paraId="1AE7D82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B5AF142"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10 A400, армошов )</w:t>
            </w:r>
          </w:p>
          <w:p w14:paraId="7AE647B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F59BAE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064FDB9" w14:textId="77777777" w:rsidR="000E6B4B" w:rsidRPr="00C534DA" w:rsidRDefault="000E6B4B" w:rsidP="00E66552">
            <w:pPr>
              <w:adjustRightInd w:val="0"/>
              <w:jc w:val="center"/>
              <w:rPr>
                <w:rFonts w:ascii="Arial CYR" w:hAnsi="Arial CYR" w:cs="Arial CYR"/>
                <w:sz w:val="24"/>
                <w:szCs w:val="24"/>
              </w:rPr>
            </w:pPr>
            <w:r w:rsidRPr="00C534DA">
              <w:rPr>
                <w:sz w:val="24"/>
                <w:szCs w:val="24"/>
              </w:rPr>
              <w:t>242,9700</w:t>
            </w:r>
          </w:p>
          <w:p w14:paraId="1D668424" w14:textId="77777777" w:rsidR="000E6B4B" w:rsidRPr="00C534DA" w:rsidRDefault="000E6B4B" w:rsidP="00E66552">
            <w:pPr>
              <w:jc w:val="center"/>
              <w:rPr>
                <w:sz w:val="24"/>
                <w:szCs w:val="24"/>
              </w:rPr>
            </w:pPr>
          </w:p>
        </w:tc>
      </w:tr>
      <w:tr w:rsidR="000E6B4B" w:rsidRPr="00C534DA" w14:paraId="079BF4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897A7C" w14:textId="77777777" w:rsidR="000E6B4B" w:rsidRPr="00C534DA" w:rsidRDefault="000E6B4B" w:rsidP="00E66552">
            <w:pPr>
              <w:rPr>
                <w:sz w:val="24"/>
                <w:szCs w:val="24"/>
              </w:rPr>
            </w:pPr>
            <w:r w:rsidRPr="00C534DA">
              <w:rPr>
                <w:sz w:val="24"/>
                <w:szCs w:val="24"/>
              </w:rPr>
              <w:t xml:space="preserve"> 56</w:t>
            </w:r>
          </w:p>
        </w:tc>
        <w:tc>
          <w:tcPr>
            <w:tcW w:w="1701" w:type="dxa"/>
            <w:tcBorders>
              <w:top w:val="single" w:sz="4" w:space="0" w:color="auto"/>
              <w:bottom w:val="single" w:sz="4" w:space="0" w:color="auto"/>
            </w:tcBorders>
            <w:vAlign w:val="center"/>
          </w:tcPr>
          <w:p w14:paraId="2C2CDDBC" w14:textId="77777777" w:rsidR="000E6B4B" w:rsidRPr="00C534DA" w:rsidRDefault="000E6B4B" w:rsidP="00E66552">
            <w:pPr>
              <w:rPr>
                <w:sz w:val="24"/>
                <w:szCs w:val="24"/>
                <w:lang w:val="en-US"/>
              </w:rPr>
            </w:pPr>
            <w:r w:rsidRPr="00C534DA">
              <w:rPr>
                <w:sz w:val="24"/>
                <w:szCs w:val="24"/>
                <w:lang w:val="en-US"/>
              </w:rPr>
              <w:t>CA07A apl</w:t>
            </w:r>
          </w:p>
          <w:p w14:paraId="50434FC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59A239" w14:textId="77777777" w:rsidR="000E6B4B" w:rsidRPr="00C534DA" w:rsidRDefault="000E6B4B" w:rsidP="00E66552">
            <w:pPr>
              <w:adjustRightInd w:val="0"/>
              <w:rPr>
                <w:sz w:val="24"/>
                <w:szCs w:val="24"/>
                <w:lang w:val="en-US"/>
              </w:rPr>
            </w:pPr>
            <w:r w:rsidRPr="00C534DA">
              <w:rPr>
                <w:sz w:val="24"/>
                <w:szCs w:val="24"/>
                <w:lang w:val="en-US"/>
              </w:rPr>
              <w:t>Preparare si punere in opera  mortar  in subturnari de 40 mm grosime (</w:t>
            </w:r>
            <w:r w:rsidRPr="00C534DA">
              <w:rPr>
                <w:sz w:val="24"/>
                <w:szCs w:val="24"/>
              </w:rPr>
              <w:t>Приготовление</w:t>
            </w:r>
            <w:r w:rsidRPr="00C534DA">
              <w:rPr>
                <w:sz w:val="24"/>
                <w:szCs w:val="24"/>
                <w:lang w:val="en-US"/>
              </w:rPr>
              <w:t xml:space="preserve"> </w:t>
            </w:r>
            <w:r w:rsidRPr="00C534DA">
              <w:rPr>
                <w:sz w:val="24"/>
                <w:szCs w:val="24"/>
              </w:rPr>
              <w:t>и</w:t>
            </w:r>
            <w:r w:rsidRPr="00C534DA">
              <w:rPr>
                <w:sz w:val="24"/>
                <w:szCs w:val="24"/>
                <w:lang w:val="en-US"/>
              </w:rPr>
              <w:t xml:space="preserve"> </w:t>
            </w:r>
            <w:r w:rsidRPr="00C534DA">
              <w:rPr>
                <w:sz w:val="24"/>
                <w:szCs w:val="24"/>
              </w:rPr>
              <w:t>укладка</w:t>
            </w:r>
            <w:r w:rsidRPr="00C534DA">
              <w:rPr>
                <w:sz w:val="24"/>
                <w:szCs w:val="24"/>
                <w:lang w:val="en-US"/>
              </w:rPr>
              <w:t xml:space="preserve">  </w:t>
            </w:r>
            <w:r w:rsidRPr="00C534DA">
              <w:rPr>
                <w:sz w:val="24"/>
                <w:szCs w:val="24"/>
              </w:rPr>
              <w:t>раствора</w:t>
            </w:r>
            <w:r w:rsidRPr="00C534DA">
              <w:rPr>
                <w:sz w:val="24"/>
                <w:szCs w:val="24"/>
                <w:lang w:val="en-US"/>
              </w:rPr>
              <w:t xml:space="preserve">  </w:t>
            </w:r>
            <w:r w:rsidRPr="00C534DA">
              <w:rPr>
                <w:sz w:val="24"/>
                <w:szCs w:val="24"/>
              </w:rPr>
              <w:t>толщиной</w:t>
            </w:r>
            <w:r w:rsidRPr="00C534DA">
              <w:rPr>
                <w:sz w:val="24"/>
                <w:szCs w:val="24"/>
                <w:lang w:val="en-US"/>
              </w:rPr>
              <w:t xml:space="preserve">  40 </w:t>
            </w:r>
            <w:r w:rsidRPr="00C534DA">
              <w:rPr>
                <w:sz w:val="24"/>
                <w:szCs w:val="24"/>
              </w:rPr>
              <w:t>мм</w:t>
            </w:r>
            <w:r w:rsidRPr="00C534DA">
              <w:rPr>
                <w:sz w:val="24"/>
                <w:szCs w:val="24"/>
                <w:lang w:val="en-US"/>
              </w:rPr>
              <w:t xml:space="preserve"> )</w:t>
            </w:r>
          </w:p>
          <w:p w14:paraId="26B13F5F"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78D8F11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5A6919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49,0000</w:t>
            </w:r>
          </w:p>
          <w:p w14:paraId="522C4690" w14:textId="77777777" w:rsidR="000E6B4B" w:rsidRPr="00C534DA" w:rsidRDefault="000E6B4B" w:rsidP="00E66552">
            <w:pPr>
              <w:jc w:val="center"/>
              <w:rPr>
                <w:sz w:val="24"/>
                <w:szCs w:val="24"/>
              </w:rPr>
            </w:pPr>
          </w:p>
        </w:tc>
      </w:tr>
      <w:tr w:rsidR="000E6B4B" w:rsidRPr="00C534DA" w14:paraId="6DB1C013" w14:textId="77777777" w:rsidTr="00E66552">
        <w:tc>
          <w:tcPr>
            <w:tcW w:w="709" w:type="dxa"/>
            <w:tcBorders>
              <w:top w:val="nil"/>
              <w:left w:val="single" w:sz="6" w:space="0" w:color="auto"/>
              <w:bottom w:val="nil"/>
              <w:right w:val="nil"/>
            </w:tcBorders>
          </w:tcPr>
          <w:p w14:paraId="04EE8C97"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E94259E"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473F10C"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1.10. Блоки  стен  подвалов</w:t>
            </w:r>
          </w:p>
          <w:p w14:paraId="0EF31A40"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F42C84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009A953" w14:textId="77777777" w:rsidR="000E6B4B" w:rsidRPr="00C534DA" w:rsidRDefault="000E6B4B" w:rsidP="00E66552">
            <w:pPr>
              <w:rPr>
                <w:sz w:val="24"/>
                <w:szCs w:val="24"/>
              </w:rPr>
            </w:pPr>
          </w:p>
        </w:tc>
      </w:tr>
      <w:tr w:rsidR="000E6B4B" w:rsidRPr="00C534DA" w14:paraId="15130CF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227A75" w14:textId="77777777" w:rsidR="000E6B4B" w:rsidRPr="00C534DA" w:rsidRDefault="000E6B4B" w:rsidP="00E66552">
            <w:pPr>
              <w:rPr>
                <w:sz w:val="24"/>
                <w:szCs w:val="24"/>
              </w:rPr>
            </w:pPr>
            <w:r w:rsidRPr="00C534DA">
              <w:rPr>
                <w:sz w:val="24"/>
                <w:szCs w:val="24"/>
              </w:rPr>
              <w:lastRenderedPageBreak/>
              <w:t>57</w:t>
            </w:r>
          </w:p>
        </w:tc>
        <w:tc>
          <w:tcPr>
            <w:tcW w:w="1701" w:type="dxa"/>
            <w:tcBorders>
              <w:top w:val="single" w:sz="4" w:space="0" w:color="auto"/>
              <w:bottom w:val="single" w:sz="4" w:space="0" w:color="auto"/>
            </w:tcBorders>
            <w:vAlign w:val="center"/>
          </w:tcPr>
          <w:p w14:paraId="60C0C786" w14:textId="77777777" w:rsidR="000E6B4B" w:rsidRPr="00C534DA" w:rsidRDefault="000E6B4B" w:rsidP="00E66552">
            <w:pPr>
              <w:rPr>
                <w:sz w:val="24"/>
                <w:szCs w:val="24"/>
                <w:lang w:val="en-US"/>
              </w:rPr>
            </w:pPr>
            <w:r w:rsidRPr="00C534DA">
              <w:rPr>
                <w:sz w:val="24"/>
                <w:szCs w:val="24"/>
                <w:lang w:val="en-US"/>
              </w:rPr>
              <w:t>CA02C</w:t>
            </w:r>
          </w:p>
          <w:p w14:paraId="5EB3448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E5901FB" w14:textId="77777777" w:rsidR="000E6B4B" w:rsidRPr="00C534DA" w:rsidRDefault="000E6B4B"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57ADB53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E0E5101"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6467286" w14:textId="77777777" w:rsidR="000E6B4B" w:rsidRPr="00C534DA" w:rsidRDefault="000E6B4B" w:rsidP="00E66552">
            <w:pPr>
              <w:adjustRightInd w:val="0"/>
              <w:jc w:val="center"/>
              <w:rPr>
                <w:rFonts w:ascii="Arial CYR" w:hAnsi="Arial CYR" w:cs="Arial CYR"/>
                <w:sz w:val="24"/>
                <w:szCs w:val="24"/>
              </w:rPr>
            </w:pPr>
            <w:r w:rsidRPr="00C534DA">
              <w:rPr>
                <w:sz w:val="24"/>
                <w:szCs w:val="24"/>
              </w:rPr>
              <w:t>7,3800</w:t>
            </w:r>
          </w:p>
          <w:p w14:paraId="17A44C62" w14:textId="77777777" w:rsidR="000E6B4B" w:rsidRPr="00C534DA" w:rsidRDefault="000E6B4B" w:rsidP="00E66552">
            <w:pPr>
              <w:jc w:val="center"/>
              <w:rPr>
                <w:sz w:val="24"/>
                <w:szCs w:val="24"/>
              </w:rPr>
            </w:pPr>
          </w:p>
        </w:tc>
      </w:tr>
      <w:tr w:rsidR="000E6B4B" w:rsidRPr="00C534DA" w14:paraId="628B856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E43C04" w14:textId="77777777" w:rsidR="000E6B4B" w:rsidRPr="00C534DA" w:rsidRDefault="000E6B4B" w:rsidP="00E66552">
            <w:pPr>
              <w:rPr>
                <w:sz w:val="24"/>
                <w:szCs w:val="24"/>
              </w:rPr>
            </w:pPr>
            <w:r w:rsidRPr="00C534DA">
              <w:rPr>
                <w:sz w:val="24"/>
                <w:szCs w:val="24"/>
              </w:rPr>
              <w:t xml:space="preserve"> 58</w:t>
            </w:r>
          </w:p>
        </w:tc>
        <w:tc>
          <w:tcPr>
            <w:tcW w:w="1701" w:type="dxa"/>
            <w:tcBorders>
              <w:top w:val="single" w:sz="4" w:space="0" w:color="auto"/>
              <w:bottom w:val="single" w:sz="4" w:space="0" w:color="auto"/>
            </w:tcBorders>
            <w:vAlign w:val="center"/>
          </w:tcPr>
          <w:p w14:paraId="4CDF1D59" w14:textId="77777777" w:rsidR="000E6B4B" w:rsidRPr="00C534DA" w:rsidRDefault="000E6B4B" w:rsidP="00E66552">
            <w:pPr>
              <w:rPr>
                <w:sz w:val="24"/>
                <w:szCs w:val="24"/>
                <w:lang w:val="en-US"/>
              </w:rPr>
            </w:pPr>
            <w:r w:rsidRPr="00C534DA">
              <w:rPr>
                <w:sz w:val="24"/>
                <w:szCs w:val="24"/>
                <w:lang w:val="en-US"/>
              </w:rPr>
              <w:t>CP50A</w:t>
            </w:r>
          </w:p>
          <w:p w14:paraId="2675CC8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0333D4B" w14:textId="77777777" w:rsidR="000E6B4B" w:rsidRPr="00C534DA" w:rsidRDefault="000E6B4B" w:rsidP="00E66552">
            <w:pPr>
              <w:adjustRightInd w:val="0"/>
              <w:rPr>
                <w:sz w:val="24"/>
                <w:szCs w:val="24"/>
                <w:lang w:val="en-US"/>
              </w:rPr>
            </w:pPr>
            <w:r w:rsidRPr="00C534DA">
              <w:rPr>
                <w:sz w:val="24"/>
                <w:szCs w:val="24"/>
                <w:lang w:val="en-US"/>
              </w:rPr>
              <w:t>Montarea elementelor prefabricate din beton. Bloc-perete pentru subsol, greutate  0,5 t. Nota: tipul elementului prefabricat se va include conform proiectului (</w:t>
            </w:r>
            <w:r w:rsidRPr="00C534DA">
              <w:rPr>
                <w:sz w:val="24"/>
                <w:szCs w:val="24"/>
              </w:rPr>
              <w:t>Монтаж</w:t>
            </w:r>
            <w:r w:rsidRPr="00C534DA">
              <w:rPr>
                <w:sz w:val="24"/>
                <w:szCs w:val="24"/>
                <w:lang w:val="en-US"/>
              </w:rPr>
              <w:t xml:space="preserve"> </w:t>
            </w:r>
            <w:r w:rsidRPr="00C534DA">
              <w:rPr>
                <w:sz w:val="24"/>
                <w:szCs w:val="24"/>
              </w:rPr>
              <w:t>готовых</w:t>
            </w:r>
            <w:r w:rsidRPr="00C534DA">
              <w:rPr>
                <w:sz w:val="24"/>
                <w:szCs w:val="24"/>
                <w:lang w:val="en-US"/>
              </w:rPr>
              <w:t xml:space="preserve"> </w:t>
            </w:r>
            <w:r w:rsidRPr="00C534DA">
              <w:rPr>
                <w:sz w:val="24"/>
                <w:szCs w:val="24"/>
              </w:rPr>
              <w:t>бетонных</w:t>
            </w:r>
            <w:r w:rsidRPr="00C534DA">
              <w:rPr>
                <w:sz w:val="24"/>
                <w:szCs w:val="24"/>
                <w:lang w:val="en-US"/>
              </w:rPr>
              <w:t xml:space="preserve"> </w:t>
            </w:r>
            <w:r w:rsidRPr="00C534DA">
              <w:rPr>
                <w:sz w:val="24"/>
                <w:szCs w:val="24"/>
              </w:rPr>
              <w:t>элементов</w:t>
            </w:r>
            <w:r w:rsidRPr="00C534DA">
              <w:rPr>
                <w:sz w:val="24"/>
                <w:szCs w:val="24"/>
                <w:lang w:val="en-US"/>
              </w:rPr>
              <w:t xml:space="preserve">. </w:t>
            </w:r>
            <w:r w:rsidRPr="00C534DA">
              <w:rPr>
                <w:sz w:val="24"/>
                <w:szCs w:val="24"/>
              </w:rPr>
              <w:t>Блоки стен подвалов, весом 0,5 т) ( блок  ФБС  12.4.3)</w:t>
            </w:r>
          </w:p>
          <w:p w14:paraId="18C3243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1510DC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D8A3CD1" w14:textId="77777777" w:rsidR="000E6B4B" w:rsidRPr="00C534DA" w:rsidRDefault="000E6B4B" w:rsidP="00E66552">
            <w:pPr>
              <w:adjustRightInd w:val="0"/>
              <w:jc w:val="center"/>
              <w:rPr>
                <w:rFonts w:ascii="Arial CYR" w:hAnsi="Arial CYR" w:cs="Arial CYR"/>
                <w:sz w:val="24"/>
                <w:szCs w:val="24"/>
              </w:rPr>
            </w:pPr>
            <w:r w:rsidRPr="00C534DA">
              <w:rPr>
                <w:sz w:val="24"/>
                <w:szCs w:val="24"/>
              </w:rPr>
              <w:t>9,0000</w:t>
            </w:r>
          </w:p>
          <w:p w14:paraId="6B4C2099" w14:textId="77777777" w:rsidR="000E6B4B" w:rsidRPr="00C534DA" w:rsidRDefault="000E6B4B" w:rsidP="00E66552">
            <w:pPr>
              <w:jc w:val="center"/>
              <w:rPr>
                <w:sz w:val="24"/>
                <w:szCs w:val="24"/>
              </w:rPr>
            </w:pPr>
          </w:p>
        </w:tc>
      </w:tr>
      <w:tr w:rsidR="000E6B4B" w:rsidRPr="00C534DA" w14:paraId="400B383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893841" w14:textId="77777777" w:rsidR="000E6B4B" w:rsidRPr="00C534DA" w:rsidRDefault="000E6B4B" w:rsidP="00E66552">
            <w:pPr>
              <w:rPr>
                <w:sz w:val="24"/>
                <w:szCs w:val="24"/>
              </w:rPr>
            </w:pPr>
            <w:r w:rsidRPr="00C534DA">
              <w:rPr>
                <w:sz w:val="24"/>
                <w:szCs w:val="24"/>
              </w:rPr>
              <w:t xml:space="preserve"> 59</w:t>
            </w:r>
          </w:p>
        </w:tc>
        <w:tc>
          <w:tcPr>
            <w:tcW w:w="1701" w:type="dxa"/>
            <w:tcBorders>
              <w:top w:val="single" w:sz="4" w:space="0" w:color="auto"/>
              <w:bottom w:val="single" w:sz="4" w:space="0" w:color="auto"/>
            </w:tcBorders>
            <w:vAlign w:val="center"/>
          </w:tcPr>
          <w:p w14:paraId="343FD0CF" w14:textId="77777777" w:rsidR="000E6B4B" w:rsidRPr="00C534DA" w:rsidRDefault="000E6B4B" w:rsidP="00E66552">
            <w:pPr>
              <w:rPr>
                <w:sz w:val="24"/>
                <w:szCs w:val="24"/>
                <w:lang w:val="en-US"/>
              </w:rPr>
            </w:pPr>
            <w:r w:rsidRPr="00C534DA">
              <w:rPr>
                <w:sz w:val="24"/>
                <w:szCs w:val="24"/>
                <w:lang w:val="en-US"/>
              </w:rPr>
              <w:t>CP50B</w:t>
            </w:r>
          </w:p>
          <w:p w14:paraId="0F3A5BB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DD05AC" w14:textId="77777777" w:rsidR="000E6B4B" w:rsidRPr="00C534DA" w:rsidRDefault="000E6B4B" w:rsidP="00E66552">
            <w:pPr>
              <w:adjustRightInd w:val="0"/>
              <w:rPr>
                <w:sz w:val="24"/>
                <w:szCs w:val="24"/>
                <w:lang w:val="en-US"/>
              </w:rPr>
            </w:pPr>
            <w:r w:rsidRPr="00C534DA">
              <w:rPr>
                <w:sz w:val="24"/>
                <w:szCs w:val="24"/>
                <w:lang w:val="en-US"/>
              </w:rPr>
              <w:t>Montarea elementelor prefabricate din beton. Bloc-perete pentru subsol,  greutate pina la 1 t. Nota: tipul elementului prefabricat se va include conform proiectului (</w:t>
            </w:r>
            <w:r w:rsidRPr="00C534DA">
              <w:rPr>
                <w:sz w:val="24"/>
                <w:szCs w:val="24"/>
              </w:rPr>
              <w:t>Монтаж</w:t>
            </w:r>
            <w:r w:rsidRPr="00C534DA">
              <w:rPr>
                <w:sz w:val="24"/>
                <w:szCs w:val="24"/>
                <w:lang w:val="en-US"/>
              </w:rPr>
              <w:t xml:space="preserve"> </w:t>
            </w:r>
            <w:r w:rsidRPr="00C534DA">
              <w:rPr>
                <w:sz w:val="24"/>
                <w:szCs w:val="24"/>
              </w:rPr>
              <w:t>готовых</w:t>
            </w:r>
            <w:r w:rsidRPr="00C534DA">
              <w:rPr>
                <w:sz w:val="24"/>
                <w:szCs w:val="24"/>
                <w:lang w:val="en-US"/>
              </w:rPr>
              <w:t xml:space="preserve"> </w:t>
            </w:r>
            <w:r w:rsidRPr="00C534DA">
              <w:rPr>
                <w:sz w:val="24"/>
                <w:szCs w:val="24"/>
              </w:rPr>
              <w:t>бетонных</w:t>
            </w:r>
            <w:r w:rsidRPr="00C534DA">
              <w:rPr>
                <w:sz w:val="24"/>
                <w:szCs w:val="24"/>
                <w:lang w:val="en-US"/>
              </w:rPr>
              <w:t xml:space="preserve"> </w:t>
            </w:r>
            <w:r w:rsidRPr="00C534DA">
              <w:rPr>
                <w:sz w:val="24"/>
                <w:szCs w:val="24"/>
              </w:rPr>
              <w:t>элементов</w:t>
            </w:r>
            <w:r w:rsidRPr="00C534DA">
              <w:rPr>
                <w:sz w:val="24"/>
                <w:szCs w:val="24"/>
                <w:lang w:val="en-US"/>
              </w:rPr>
              <w:t xml:space="preserve">. </w:t>
            </w:r>
            <w:r w:rsidRPr="00C534DA">
              <w:rPr>
                <w:sz w:val="24"/>
                <w:szCs w:val="24"/>
              </w:rPr>
              <w:t>Блоки стен подвалов, весом до 1 т) ( блок  ФС  4-8 )</w:t>
            </w:r>
          </w:p>
          <w:p w14:paraId="562F65E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366627B"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9DCEEA9" w14:textId="77777777" w:rsidR="000E6B4B" w:rsidRPr="00C534DA" w:rsidRDefault="000E6B4B" w:rsidP="00E66552">
            <w:pPr>
              <w:adjustRightInd w:val="0"/>
              <w:jc w:val="center"/>
              <w:rPr>
                <w:rFonts w:ascii="Arial CYR" w:hAnsi="Arial CYR" w:cs="Arial CYR"/>
                <w:sz w:val="24"/>
                <w:szCs w:val="24"/>
              </w:rPr>
            </w:pPr>
            <w:r w:rsidRPr="00C534DA">
              <w:rPr>
                <w:sz w:val="24"/>
                <w:szCs w:val="24"/>
              </w:rPr>
              <w:t>73,0000</w:t>
            </w:r>
          </w:p>
          <w:p w14:paraId="6BBCAB79" w14:textId="77777777" w:rsidR="000E6B4B" w:rsidRPr="00C534DA" w:rsidRDefault="000E6B4B" w:rsidP="00E66552">
            <w:pPr>
              <w:jc w:val="center"/>
              <w:rPr>
                <w:sz w:val="24"/>
                <w:szCs w:val="24"/>
              </w:rPr>
            </w:pPr>
          </w:p>
        </w:tc>
      </w:tr>
      <w:tr w:rsidR="000E6B4B" w:rsidRPr="00C534DA" w14:paraId="35372B3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7982F6" w14:textId="77777777" w:rsidR="000E6B4B" w:rsidRPr="00C534DA" w:rsidRDefault="000E6B4B" w:rsidP="00E66552">
            <w:pPr>
              <w:rPr>
                <w:sz w:val="24"/>
                <w:szCs w:val="24"/>
              </w:rPr>
            </w:pPr>
            <w:r w:rsidRPr="00C534DA">
              <w:rPr>
                <w:sz w:val="24"/>
                <w:szCs w:val="24"/>
              </w:rPr>
              <w:t xml:space="preserve"> 60</w:t>
            </w:r>
          </w:p>
        </w:tc>
        <w:tc>
          <w:tcPr>
            <w:tcW w:w="1701" w:type="dxa"/>
            <w:tcBorders>
              <w:top w:val="single" w:sz="4" w:space="0" w:color="auto"/>
              <w:bottom w:val="single" w:sz="4" w:space="0" w:color="auto"/>
            </w:tcBorders>
            <w:vAlign w:val="center"/>
          </w:tcPr>
          <w:p w14:paraId="15A1C214" w14:textId="77777777" w:rsidR="000E6B4B" w:rsidRPr="00C534DA" w:rsidRDefault="000E6B4B" w:rsidP="00E66552">
            <w:pPr>
              <w:rPr>
                <w:sz w:val="24"/>
                <w:szCs w:val="24"/>
                <w:lang w:val="en-US"/>
              </w:rPr>
            </w:pPr>
            <w:r w:rsidRPr="00C534DA">
              <w:rPr>
                <w:sz w:val="24"/>
                <w:szCs w:val="24"/>
                <w:lang w:val="en-US"/>
              </w:rPr>
              <w:t>CP50B</w:t>
            </w:r>
          </w:p>
          <w:p w14:paraId="799F414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D97E342" w14:textId="77777777" w:rsidR="000E6B4B" w:rsidRPr="00C534DA" w:rsidRDefault="000E6B4B" w:rsidP="00E66552">
            <w:pPr>
              <w:adjustRightInd w:val="0"/>
              <w:rPr>
                <w:sz w:val="24"/>
                <w:szCs w:val="24"/>
                <w:lang w:val="en-US"/>
              </w:rPr>
            </w:pPr>
            <w:r w:rsidRPr="00C534DA">
              <w:rPr>
                <w:sz w:val="24"/>
                <w:szCs w:val="24"/>
                <w:lang w:val="en-US"/>
              </w:rPr>
              <w:t>Montarea elementelor prefabricate din beton. Bloc-perete pentru subsol,  greutate pina la 1 t. Nota: tipul elementului prefabricat se va include conform proiectului (</w:t>
            </w:r>
            <w:r w:rsidRPr="00C534DA">
              <w:rPr>
                <w:sz w:val="24"/>
                <w:szCs w:val="24"/>
              </w:rPr>
              <w:t>Монтаж</w:t>
            </w:r>
            <w:r w:rsidRPr="00C534DA">
              <w:rPr>
                <w:sz w:val="24"/>
                <w:szCs w:val="24"/>
                <w:lang w:val="en-US"/>
              </w:rPr>
              <w:t xml:space="preserve"> </w:t>
            </w:r>
            <w:r w:rsidRPr="00C534DA">
              <w:rPr>
                <w:sz w:val="24"/>
                <w:szCs w:val="24"/>
              </w:rPr>
              <w:t>готовых</w:t>
            </w:r>
            <w:r w:rsidRPr="00C534DA">
              <w:rPr>
                <w:sz w:val="24"/>
                <w:szCs w:val="24"/>
                <w:lang w:val="en-US"/>
              </w:rPr>
              <w:t xml:space="preserve"> </w:t>
            </w:r>
            <w:r w:rsidRPr="00C534DA">
              <w:rPr>
                <w:sz w:val="24"/>
                <w:szCs w:val="24"/>
              </w:rPr>
              <w:t>бетонных</w:t>
            </w:r>
            <w:r w:rsidRPr="00C534DA">
              <w:rPr>
                <w:sz w:val="24"/>
                <w:szCs w:val="24"/>
                <w:lang w:val="en-US"/>
              </w:rPr>
              <w:t xml:space="preserve"> </w:t>
            </w:r>
            <w:r w:rsidRPr="00C534DA">
              <w:rPr>
                <w:sz w:val="24"/>
                <w:szCs w:val="24"/>
              </w:rPr>
              <w:t>элементов</w:t>
            </w:r>
            <w:r w:rsidRPr="00C534DA">
              <w:rPr>
                <w:sz w:val="24"/>
                <w:szCs w:val="24"/>
                <w:lang w:val="en-US"/>
              </w:rPr>
              <w:t xml:space="preserve">. </w:t>
            </w:r>
            <w:r w:rsidRPr="00C534DA">
              <w:rPr>
                <w:sz w:val="24"/>
                <w:szCs w:val="24"/>
              </w:rPr>
              <w:t>Блоки стен подвалов, весом до 1 т) ( блок  ФС  4-12 )</w:t>
            </w:r>
          </w:p>
          <w:p w14:paraId="76F64A1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18562F1"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531AADD"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8,0000</w:t>
            </w:r>
          </w:p>
          <w:p w14:paraId="6D74CF07" w14:textId="77777777" w:rsidR="000E6B4B" w:rsidRPr="00C534DA" w:rsidRDefault="000E6B4B" w:rsidP="00E66552">
            <w:pPr>
              <w:jc w:val="center"/>
              <w:rPr>
                <w:sz w:val="24"/>
                <w:szCs w:val="24"/>
              </w:rPr>
            </w:pPr>
          </w:p>
        </w:tc>
      </w:tr>
      <w:tr w:rsidR="000E6B4B" w:rsidRPr="00C534DA" w14:paraId="5310E7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81B792" w14:textId="77777777" w:rsidR="000E6B4B" w:rsidRPr="00C534DA" w:rsidRDefault="000E6B4B" w:rsidP="00E66552">
            <w:pPr>
              <w:rPr>
                <w:sz w:val="24"/>
                <w:szCs w:val="24"/>
              </w:rPr>
            </w:pPr>
            <w:r w:rsidRPr="00C534DA">
              <w:rPr>
                <w:sz w:val="24"/>
                <w:szCs w:val="24"/>
              </w:rPr>
              <w:t xml:space="preserve"> 61</w:t>
            </w:r>
          </w:p>
        </w:tc>
        <w:tc>
          <w:tcPr>
            <w:tcW w:w="1701" w:type="dxa"/>
            <w:tcBorders>
              <w:top w:val="single" w:sz="4" w:space="0" w:color="auto"/>
              <w:bottom w:val="single" w:sz="4" w:space="0" w:color="auto"/>
            </w:tcBorders>
            <w:vAlign w:val="center"/>
          </w:tcPr>
          <w:p w14:paraId="2B6C26AB" w14:textId="77777777" w:rsidR="000E6B4B" w:rsidRPr="00C534DA" w:rsidRDefault="000E6B4B" w:rsidP="00E66552">
            <w:pPr>
              <w:rPr>
                <w:sz w:val="24"/>
                <w:szCs w:val="24"/>
                <w:lang w:val="en-US"/>
              </w:rPr>
            </w:pPr>
            <w:r w:rsidRPr="00C534DA">
              <w:rPr>
                <w:sz w:val="24"/>
                <w:szCs w:val="24"/>
                <w:lang w:val="en-US"/>
              </w:rPr>
              <w:t>CP50D</w:t>
            </w:r>
          </w:p>
          <w:p w14:paraId="6F1444A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79AFFBA" w14:textId="77777777" w:rsidR="000E6B4B" w:rsidRPr="00C534DA" w:rsidRDefault="000E6B4B" w:rsidP="00E66552">
            <w:pPr>
              <w:adjustRightInd w:val="0"/>
              <w:rPr>
                <w:sz w:val="24"/>
                <w:szCs w:val="24"/>
                <w:lang w:val="en-US"/>
              </w:rPr>
            </w:pPr>
            <w:r w:rsidRPr="00C534DA">
              <w:rPr>
                <w:sz w:val="24"/>
                <w:szCs w:val="24"/>
                <w:lang w:val="en-US"/>
              </w:rPr>
              <w:t>Montarea elementelor prefabricate din beton. Bloc-perete pentru subsol,  greutate peste 1,5  t. Nota: tipul elementului prefabricat se va include conform proiectului   (</w:t>
            </w:r>
            <w:r w:rsidRPr="00C534DA">
              <w:rPr>
                <w:sz w:val="24"/>
                <w:szCs w:val="24"/>
              </w:rPr>
              <w:t>Монтаж</w:t>
            </w:r>
            <w:r w:rsidRPr="00C534DA">
              <w:rPr>
                <w:sz w:val="24"/>
                <w:szCs w:val="24"/>
                <w:lang w:val="en-US"/>
              </w:rPr>
              <w:t xml:space="preserve"> </w:t>
            </w:r>
            <w:r w:rsidRPr="00C534DA">
              <w:rPr>
                <w:sz w:val="24"/>
                <w:szCs w:val="24"/>
              </w:rPr>
              <w:t>готовых</w:t>
            </w:r>
            <w:r w:rsidRPr="00C534DA">
              <w:rPr>
                <w:sz w:val="24"/>
                <w:szCs w:val="24"/>
                <w:lang w:val="en-US"/>
              </w:rPr>
              <w:t xml:space="preserve"> </w:t>
            </w:r>
            <w:r w:rsidRPr="00C534DA">
              <w:rPr>
                <w:sz w:val="24"/>
                <w:szCs w:val="24"/>
              </w:rPr>
              <w:t>бетонных</w:t>
            </w:r>
            <w:r w:rsidRPr="00C534DA">
              <w:rPr>
                <w:sz w:val="24"/>
                <w:szCs w:val="24"/>
                <w:lang w:val="en-US"/>
              </w:rPr>
              <w:t xml:space="preserve"> </w:t>
            </w:r>
            <w:r w:rsidRPr="00C534DA">
              <w:rPr>
                <w:sz w:val="24"/>
                <w:szCs w:val="24"/>
              </w:rPr>
              <w:t>элементов</w:t>
            </w:r>
            <w:r w:rsidRPr="00C534DA">
              <w:rPr>
                <w:sz w:val="24"/>
                <w:szCs w:val="24"/>
                <w:lang w:val="en-US"/>
              </w:rPr>
              <w:t xml:space="preserve">. </w:t>
            </w:r>
            <w:r w:rsidRPr="00C534DA">
              <w:rPr>
                <w:sz w:val="24"/>
                <w:szCs w:val="24"/>
              </w:rPr>
              <w:t>Блоки стен подвалов, весом более 1,5 т ) ( блок  ФС  4 )</w:t>
            </w:r>
          </w:p>
          <w:p w14:paraId="105177F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074CA4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B81B7F3" w14:textId="77777777" w:rsidR="000E6B4B" w:rsidRPr="00C534DA" w:rsidRDefault="000E6B4B" w:rsidP="00E66552">
            <w:pPr>
              <w:adjustRightInd w:val="0"/>
              <w:jc w:val="center"/>
              <w:rPr>
                <w:rFonts w:ascii="Arial CYR" w:hAnsi="Arial CYR" w:cs="Arial CYR"/>
                <w:sz w:val="24"/>
                <w:szCs w:val="24"/>
              </w:rPr>
            </w:pPr>
            <w:r w:rsidRPr="00C534DA">
              <w:rPr>
                <w:sz w:val="24"/>
                <w:szCs w:val="24"/>
              </w:rPr>
              <w:t>51,0000</w:t>
            </w:r>
          </w:p>
          <w:p w14:paraId="7A7AC628" w14:textId="77777777" w:rsidR="000E6B4B" w:rsidRPr="00C534DA" w:rsidRDefault="000E6B4B" w:rsidP="00E66552">
            <w:pPr>
              <w:jc w:val="center"/>
              <w:rPr>
                <w:sz w:val="24"/>
                <w:szCs w:val="24"/>
              </w:rPr>
            </w:pPr>
          </w:p>
        </w:tc>
      </w:tr>
      <w:tr w:rsidR="000E6B4B" w:rsidRPr="00C534DA" w14:paraId="705C26E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8AA327" w14:textId="77777777" w:rsidR="000E6B4B" w:rsidRPr="00C534DA" w:rsidRDefault="000E6B4B" w:rsidP="00E66552">
            <w:pPr>
              <w:rPr>
                <w:sz w:val="24"/>
                <w:szCs w:val="24"/>
              </w:rPr>
            </w:pPr>
            <w:r w:rsidRPr="00C534DA">
              <w:rPr>
                <w:sz w:val="24"/>
                <w:szCs w:val="24"/>
              </w:rPr>
              <w:t xml:space="preserve"> 62</w:t>
            </w:r>
          </w:p>
        </w:tc>
        <w:tc>
          <w:tcPr>
            <w:tcW w:w="1701" w:type="dxa"/>
            <w:tcBorders>
              <w:top w:val="single" w:sz="4" w:space="0" w:color="auto"/>
              <w:bottom w:val="single" w:sz="4" w:space="0" w:color="auto"/>
            </w:tcBorders>
            <w:vAlign w:val="center"/>
          </w:tcPr>
          <w:p w14:paraId="43A1DA3F" w14:textId="77777777" w:rsidR="000E6B4B" w:rsidRPr="00C534DA" w:rsidRDefault="000E6B4B" w:rsidP="00E66552">
            <w:pPr>
              <w:rPr>
                <w:sz w:val="24"/>
                <w:szCs w:val="24"/>
                <w:lang w:val="en-US"/>
              </w:rPr>
            </w:pPr>
            <w:r w:rsidRPr="00C534DA">
              <w:rPr>
                <w:sz w:val="24"/>
                <w:szCs w:val="24"/>
                <w:lang w:val="en-US"/>
              </w:rPr>
              <w:t>CA05E</w:t>
            </w:r>
          </w:p>
          <w:p w14:paraId="333E7CE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F497CFB"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7,5, монолитные  участки )</w:t>
            </w:r>
          </w:p>
          <w:p w14:paraId="414CA0B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3BD9BB7"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C0B8729" w14:textId="77777777" w:rsidR="000E6B4B" w:rsidRPr="00C534DA" w:rsidRDefault="000E6B4B" w:rsidP="00E66552">
            <w:pPr>
              <w:adjustRightInd w:val="0"/>
              <w:jc w:val="center"/>
              <w:rPr>
                <w:rFonts w:ascii="Arial CYR" w:hAnsi="Arial CYR" w:cs="Arial CYR"/>
                <w:sz w:val="24"/>
                <w:szCs w:val="24"/>
              </w:rPr>
            </w:pPr>
            <w:r w:rsidRPr="00C534DA">
              <w:rPr>
                <w:sz w:val="24"/>
                <w:szCs w:val="24"/>
              </w:rPr>
              <w:t>7,4600</w:t>
            </w:r>
          </w:p>
          <w:p w14:paraId="314CF4E8" w14:textId="77777777" w:rsidR="000E6B4B" w:rsidRPr="00C534DA" w:rsidRDefault="000E6B4B" w:rsidP="00E66552">
            <w:pPr>
              <w:jc w:val="center"/>
              <w:rPr>
                <w:sz w:val="24"/>
                <w:szCs w:val="24"/>
              </w:rPr>
            </w:pPr>
          </w:p>
        </w:tc>
      </w:tr>
      <w:tr w:rsidR="000E6B4B" w:rsidRPr="00C534DA" w14:paraId="69953AC4" w14:textId="77777777" w:rsidTr="00E66552">
        <w:tc>
          <w:tcPr>
            <w:tcW w:w="709" w:type="dxa"/>
            <w:tcBorders>
              <w:top w:val="nil"/>
              <w:left w:val="single" w:sz="6" w:space="0" w:color="auto"/>
              <w:bottom w:val="nil"/>
              <w:right w:val="nil"/>
            </w:tcBorders>
          </w:tcPr>
          <w:p w14:paraId="1A4DFFE2" w14:textId="77777777" w:rsidR="000E6B4B" w:rsidRPr="00C534DA" w:rsidRDefault="000E6B4B" w:rsidP="00E66552">
            <w:pPr>
              <w:jc w:val="center"/>
              <w:rPr>
                <w:sz w:val="24"/>
                <w:szCs w:val="24"/>
              </w:rPr>
            </w:pPr>
            <w:r w:rsidRPr="00C534DA">
              <w:rPr>
                <w:sz w:val="24"/>
                <w:szCs w:val="24"/>
              </w:rPr>
              <w:lastRenderedPageBreak/>
              <w:t xml:space="preserve"> </w:t>
            </w:r>
          </w:p>
        </w:tc>
        <w:tc>
          <w:tcPr>
            <w:tcW w:w="1701" w:type="dxa"/>
            <w:tcBorders>
              <w:top w:val="nil"/>
              <w:left w:val="single" w:sz="6" w:space="0" w:color="auto"/>
              <w:bottom w:val="nil"/>
              <w:right w:val="nil"/>
            </w:tcBorders>
          </w:tcPr>
          <w:p w14:paraId="3D5E33F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1FCE478"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1.11. Пояс  монолитный  Пм1 ( лист  7 )</w:t>
            </w:r>
          </w:p>
          <w:p w14:paraId="3DD5C9F4"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DB160D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8DE0C93" w14:textId="77777777" w:rsidR="000E6B4B" w:rsidRPr="00C534DA" w:rsidRDefault="000E6B4B" w:rsidP="00E66552">
            <w:pPr>
              <w:rPr>
                <w:sz w:val="24"/>
                <w:szCs w:val="24"/>
              </w:rPr>
            </w:pPr>
          </w:p>
        </w:tc>
      </w:tr>
      <w:tr w:rsidR="000E6B4B" w:rsidRPr="00C534DA" w14:paraId="24705F0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FC6977" w14:textId="77777777" w:rsidR="000E6B4B" w:rsidRPr="00C534DA" w:rsidRDefault="000E6B4B" w:rsidP="00E66552">
            <w:pPr>
              <w:rPr>
                <w:sz w:val="24"/>
                <w:szCs w:val="24"/>
              </w:rPr>
            </w:pPr>
            <w:r w:rsidRPr="00C534DA">
              <w:rPr>
                <w:sz w:val="24"/>
                <w:szCs w:val="24"/>
              </w:rPr>
              <w:t>63</w:t>
            </w:r>
          </w:p>
        </w:tc>
        <w:tc>
          <w:tcPr>
            <w:tcW w:w="1701" w:type="dxa"/>
            <w:tcBorders>
              <w:top w:val="single" w:sz="4" w:space="0" w:color="auto"/>
              <w:bottom w:val="single" w:sz="4" w:space="0" w:color="auto"/>
            </w:tcBorders>
            <w:vAlign w:val="center"/>
          </w:tcPr>
          <w:p w14:paraId="1A66C22A" w14:textId="77777777" w:rsidR="000E6B4B" w:rsidRPr="00C534DA" w:rsidRDefault="000E6B4B" w:rsidP="00E66552">
            <w:pPr>
              <w:rPr>
                <w:sz w:val="24"/>
                <w:szCs w:val="24"/>
                <w:lang w:val="en-US"/>
              </w:rPr>
            </w:pPr>
            <w:r w:rsidRPr="00C534DA">
              <w:rPr>
                <w:sz w:val="24"/>
                <w:szCs w:val="24"/>
                <w:lang w:val="en-US"/>
              </w:rPr>
              <w:t>CA04F</w:t>
            </w:r>
          </w:p>
          <w:p w14:paraId="7333871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AD37D24"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15 )</w:t>
            </w:r>
          </w:p>
          <w:p w14:paraId="3E748FA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8B75DF2"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D9BDECF" w14:textId="77777777" w:rsidR="000E6B4B" w:rsidRPr="00C534DA" w:rsidRDefault="000E6B4B" w:rsidP="00E66552">
            <w:pPr>
              <w:adjustRightInd w:val="0"/>
              <w:jc w:val="center"/>
              <w:rPr>
                <w:rFonts w:ascii="Arial CYR" w:hAnsi="Arial CYR" w:cs="Arial CYR"/>
                <w:sz w:val="24"/>
                <w:szCs w:val="24"/>
              </w:rPr>
            </w:pPr>
            <w:r w:rsidRPr="00C534DA">
              <w:rPr>
                <w:sz w:val="24"/>
                <w:szCs w:val="24"/>
              </w:rPr>
              <w:t>6,7200</w:t>
            </w:r>
          </w:p>
          <w:p w14:paraId="6FBF997E" w14:textId="77777777" w:rsidR="000E6B4B" w:rsidRPr="00C534DA" w:rsidRDefault="000E6B4B" w:rsidP="00E66552">
            <w:pPr>
              <w:jc w:val="center"/>
              <w:rPr>
                <w:sz w:val="24"/>
                <w:szCs w:val="24"/>
              </w:rPr>
            </w:pPr>
          </w:p>
        </w:tc>
      </w:tr>
      <w:tr w:rsidR="000E6B4B" w:rsidRPr="00C534DA" w14:paraId="00C4515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F94FF5" w14:textId="77777777" w:rsidR="000E6B4B" w:rsidRPr="00C534DA" w:rsidRDefault="000E6B4B" w:rsidP="00E66552">
            <w:pPr>
              <w:rPr>
                <w:sz w:val="24"/>
                <w:szCs w:val="24"/>
              </w:rPr>
            </w:pPr>
            <w:r w:rsidRPr="00C534DA">
              <w:rPr>
                <w:sz w:val="24"/>
                <w:szCs w:val="24"/>
              </w:rPr>
              <w:t xml:space="preserve"> 64</w:t>
            </w:r>
          </w:p>
        </w:tc>
        <w:tc>
          <w:tcPr>
            <w:tcW w:w="1701" w:type="dxa"/>
            <w:tcBorders>
              <w:top w:val="single" w:sz="4" w:space="0" w:color="auto"/>
              <w:bottom w:val="single" w:sz="4" w:space="0" w:color="auto"/>
            </w:tcBorders>
            <w:vAlign w:val="center"/>
          </w:tcPr>
          <w:p w14:paraId="487D0C05" w14:textId="77777777" w:rsidR="000E6B4B" w:rsidRPr="00C534DA" w:rsidRDefault="000E6B4B" w:rsidP="00E66552">
            <w:pPr>
              <w:rPr>
                <w:sz w:val="24"/>
                <w:szCs w:val="24"/>
                <w:lang w:val="en-US"/>
              </w:rPr>
            </w:pPr>
            <w:r w:rsidRPr="00C534DA">
              <w:rPr>
                <w:sz w:val="24"/>
                <w:szCs w:val="24"/>
                <w:lang w:val="en-US"/>
              </w:rPr>
              <w:t>CB03E</w:t>
            </w:r>
          </w:p>
          <w:p w14:paraId="0043077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68320ED"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p w14:paraId="0F92E7C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1D1E68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C8595D8"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33,6000</w:t>
            </w:r>
          </w:p>
          <w:p w14:paraId="6BD26046" w14:textId="77777777" w:rsidR="000E6B4B" w:rsidRPr="00C534DA" w:rsidRDefault="000E6B4B" w:rsidP="00E66552">
            <w:pPr>
              <w:jc w:val="center"/>
              <w:rPr>
                <w:sz w:val="24"/>
                <w:szCs w:val="24"/>
              </w:rPr>
            </w:pPr>
          </w:p>
        </w:tc>
      </w:tr>
      <w:tr w:rsidR="000E6B4B" w:rsidRPr="00C534DA" w14:paraId="627EE52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7176D0" w14:textId="77777777" w:rsidR="000E6B4B" w:rsidRPr="00C534DA" w:rsidRDefault="000E6B4B" w:rsidP="00E66552">
            <w:pPr>
              <w:rPr>
                <w:sz w:val="24"/>
                <w:szCs w:val="24"/>
              </w:rPr>
            </w:pPr>
            <w:r w:rsidRPr="00C534DA">
              <w:rPr>
                <w:sz w:val="24"/>
                <w:szCs w:val="24"/>
              </w:rPr>
              <w:t xml:space="preserve"> 65</w:t>
            </w:r>
          </w:p>
        </w:tc>
        <w:tc>
          <w:tcPr>
            <w:tcW w:w="1701" w:type="dxa"/>
            <w:tcBorders>
              <w:top w:val="single" w:sz="4" w:space="0" w:color="auto"/>
              <w:bottom w:val="single" w:sz="4" w:space="0" w:color="auto"/>
            </w:tcBorders>
            <w:vAlign w:val="center"/>
          </w:tcPr>
          <w:p w14:paraId="49E7B4DF" w14:textId="77777777" w:rsidR="000E6B4B" w:rsidRPr="00C534DA" w:rsidRDefault="000E6B4B" w:rsidP="00E66552">
            <w:pPr>
              <w:rPr>
                <w:sz w:val="24"/>
                <w:szCs w:val="24"/>
                <w:lang w:val="en-US"/>
              </w:rPr>
            </w:pPr>
            <w:r w:rsidRPr="00C534DA">
              <w:rPr>
                <w:sz w:val="24"/>
                <w:szCs w:val="24"/>
                <w:lang w:val="en-US"/>
              </w:rPr>
              <w:t>CC02K</w:t>
            </w:r>
          </w:p>
          <w:p w14:paraId="5912B3E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D8C53D3"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4B78944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BDC49D8"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D09C133" w14:textId="77777777" w:rsidR="000E6B4B" w:rsidRPr="00C534DA" w:rsidRDefault="000E6B4B" w:rsidP="00E66552">
            <w:pPr>
              <w:adjustRightInd w:val="0"/>
              <w:jc w:val="center"/>
              <w:rPr>
                <w:rFonts w:ascii="Arial CYR" w:hAnsi="Arial CYR" w:cs="Arial CYR"/>
                <w:sz w:val="24"/>
                <w:szCs w:val="24"/>
              </w:rPr>
            </w:pPr>
            <w:r w:rsidRPr="00C534DA">
              <w:rPr>
                <w:sz w:val="24"/>
                <w:szCs w:val="24"/>
              </w:rPr>
              <w:t>73,5000</w:t>
            </w:r>
          </w:p>
          <w:p w14:paraId="7A45CAB8" w14:textId="77777777" w:rsidR="000E6B4B" w:rsidRPr="00C534DA" w:rsidRDefault="000E6B4B" w:rsidP="00E66552">
            <w:pPr>
              <w:jc w:val="center"/>
              <w:rPr>
                <w:sz w:val="24"/>
                <w:szCs w:val="24"/>
              </w:rPr>
            </w:pPr>
          </w:p>
        </w:tc>
      </w:tr>
      <w:tr w:rsidR="000E6B4B" w:rsidRPr="00C534DA" w14:paraId="7C0966A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92A3A86" w14:textId="77777777" w:rsidR="000E6B4B" w:rsidRPr="00C534DA" w:rsidRDefault="000E6B4B" w:rsidP="00E66552">
            <w:pPr>
              <w:rPr>
                <w:sz w:val="24"/>
                <w:szCs w:val="24"/>
              </w:rPr>
            </w:pPr>
            <w:r w:rsidRPr="00C534DA">
              <w:rPr>
                <w:sz w:val="24"/>
                <w:szCs w:val="24"/>
              </w:rPr>
              <w:t xml:space="preserve"> 66</w:t>
            </w:r>
          </w:p>
        </w:tc>
        <w:tc>
          <w:tcPr>
            <w:tcW w:w="1701" w:type="dxa"/>
            <w:tcBorders>
              <w:top w:val="single" w:sz="4" w:space="0" w:color="auto"/>
              <w:bottom w:val="single" w:sz="4" w:space="0" w:color="auto"/>
            </w:tcBorders>
            <w:vAlign w:val="center"/>
          </w:tcPr>
          <w:p w14:paraId="2413FE59" w14:textId="77777777" w:rsidR="000E6B4B" w:rsidRPr="00C534DA" w:rsidRDefault="000E6B4B" w:rsidP="00E66552">
            <w:pPr>
              <w:rPr>
                <w:sz w:val="24"/>
                <w:szCs w:val="24"/>
                <w:lang w:val="en-US"/>
              </w:rPr>
            </w:pPr>
            <w:r w:rsidRPr="00C534DA">
              <w:rPr>
                <w:sz w:val="24"/>
                <w:szCs w:val="24"/>
                <w:lang w:val="en-US"/>
              </w:rPr>
              <w:t>CC02L2</w:t>
            </w:r>
          </w:p>
          <w:p w14:paraId="2E1163B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2C2778"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12 А400 )</w:t>
            </w:r>
          </w:p>
          <w:p w14:paraId="74F3105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BC5D8A8"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01567C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199,1000</w:t>
            </w:r>
          </w:p>
          <w:p w14:paraId="303BAA84" w14:textId="77777777" w:rsidR="000E6B4B" w:rsidRPr="00C534DA" w:rsidRDefault="000E6B4B" w:rsidP="00E66552">
            <w:pPr>
              <w:jc w:val="center"/>
              <w:rPr>
                <w:sz w:val="24"/>
                <w:szCs w:val="24"/>
              </w:rPr>
            </w:pPr>
          </w:p>
        </w:tc>
      </w:tr>
      <w:tr w:rsidR="000E6B4B" w:rsidRPr="00C534DA" w14:paraId="7FED4D8A" w14:textId="77777777" w:rsidTr="00E66552">
        <w:tc>
          <w:tcPr>
            <w:tcW w:w="709" w:type="dxa"/>
            <w:tcBorders>
              <w:top w:val="nil"/>
              <w:left w:val="single" w:sz="6" w:space="0" w:color="auto"/>
              <w:bottom w:val="nil"/>
              <w:right w:val="nil"/>
            </w:tcBorders>
          </w:tcPr>
          <w:p w14:paraId="0FB36F82"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1C97E1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9F7AE45"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1.12. Hidroizolarea  fundatiei ( гидроизоляция  фундаментов )</w:t>
            </w:r>
          </w:p>
          <w:p w14:paraId="0DE56C9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5841A20"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7EB10B9" w14:textId="77777777" w:rsidR="000E6B4B" w:rsidRPr="00C534DA" w:rsidRDefault="000E6B4B" w:rsidP="00E66552">
            <w:pPr>
              <w:rPr>
                <w:sz w:val="24"/>
                <w:szCs w:val="24"/>
              </w:rPr>
            </w:pPr>
          </w:p>
        </w:tc>
      </w:tr>
      <w:tr w:rsidR="000E6B4B" w:rsidRPr="00C534DA" w14:paraId="6600420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C49A26" w14:textId="77777777" w:rsidR="000E6B4B" w:rsidRPr="00C534DA" w:rsidRDefault="000E6B4B" w:rsidP="00E66552">
            <w:pPr>
              <w:rPr>
                <w:sz w:val="24"/>
                <w:szCs w:val="24"/>
              </w:rPr>
            </w:pPr>
            <w:r w:rsidRPr="00C534DA">
              <w:rPr>
                <w:sz w:val="24"/>
                <w:szCs w:val="24"/>
              </w:rPr>
              <w:t>67</w:t>
            </w:r>
          </w:p>
        </w:tc>
        <w:tc>
          <w:tcPr>
            <w:tcW w:w="1701" w:type="dxa"/>
            <w:tcBorders>
              <w:top w:val="single" w:sz="4" w:space="0" w:color="auto"/>
              <w:bottom w:val="single" w:sz="4" w:space="0" w:color="auto"/>
            </w:tcBorders>
            <w:vAlign w:val="center"/>
          </w:tcPr>
          <w:p w14:paraId="0A5A76C1" w14:textId="77777777" w:rsidR="000E6B4B" w:rsidRPr="00C534DA" w:rsidRDefault="000E6B4B" w:rsidP="00E66552">
            <w:pPr>
              <w:rPr>
                <w:sz w:val="24"/>
                <w:szCs w:val="24"/>
                <w:lang w:val="en-US"/>
              </w:rPr>
            </w:pPr>
            <w:r w:rsidRPr="00C534DA">
              <w:rPr>
                <w:sz w:val="24"/>
                <w:szCs w:val="24"/>
                <w:lang w:val="en-US"/>
              </w:rPr>
              <w:t>IzF04F</w:t>
            </w:r>
          </w:p>
          <w:p w14:paraId="4B8A808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B70F67C" w14:textId="77777777" w:rsidR="000E6B4B" w:rsidRPr="00C534DA" w:rsidRDefault="000E6B4B" w:rsidP="00E66552">
            <w:pPr>
              <w:adjustRightInd w:val="0"/>
              <w:rPr>
                <w:sz w:val="24"/>
                <w:szCs w:val="24"/>
              </w:rPr>
            </w:pPr>
            <w:r w:rsidRPr="00C534DA">
              <w:rPr>
                <w:sz w:val="24"/>
                <w:szCs w:val="24"/>
              </w:rPr>
              <w:t xml:space="preserve">Strat hidroizolant executat la cald la terase, acoperisuri sau la fundatii si radiere, in terenuri fara ape freatice, inclusiv scafele si doliile din hidroizolatia curenta pe suprafete inclinate peste 40% sau verticale plane sau curbe, cu mastic de bitum sau bitum cu adaos de cauciuc, aplicat cu peria sau gletuitorul de cauciuc (cosoroaba) </w:t>
            </w:r>
            <w:r w:rsidRPr="00C534DA">
              <w:rPr>
                <w:sz w:val="24"/>
                <w:szCs w:val="24"/>
              </w:rPr>
              <w:lastRenderedPageBreak/>
              <w:t>(Гидроизоляционный слой, выполненный горячим способом для террас, крыш или фундаментов и ростверков, на участках без грунтовых вод, включая карнизы и желоба , по вертикальным или наклонным свыше 40% ровным или кривым поверхностям, из битумной мастики или битума с добавлением каучука, нанесенной щеткой или каучуковой затиркой)   ( за  2  раза, К=2 )</w:t>
            </w:r>
          </w:p>
          <w:p w14:paraId="57ACC52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A14DF76"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2DCD675E" w14:textId="77777777" w:rsidR="000E6B4B" w:rsidRPr="00C534DA" w:rsidRDefault="000E6B4B" w:rsidP="00E66552">
            <w:pPr>
              <w:adjustRightInd w:val="0"/>
              <w:jc w:val="center"/>
              <w:rPr>
                <w:rFonts w:ascii="Arial CYR" w:hAnsi="Arial CYR" w:cs="Arial CYR"/>
                <w:sz w:val="24"/>
                <w:szCs w:val="24"/>
              </w:rPr>
            </w:pPr>
            <w:r w:rsidRPr="00C534DA">
              <w:rPr>
                <w:sz w:val="24"/>
                <w:szCs w:val="24"/>
              </w:rPr>
              <w:t>468,5000</w:t>
            </w:r>
          </w:p>
          <w:p w14:paraId="3C034F26" w14:textId="77777777" w:rsidR="000E6B4B" w:rsidRPr="00C534DA" w:rsidRDefault="000E6B4B" w:rsidP="00E66552">
            <w:pPr>
              <w:jc w:val="center"/>
              <w:rPr>
                <w:sz w:val="24"/>
                <w:szCs w:val="24"/>
              </w:rPr>
            </w:pPr>
          </w:p>
        </w:tc>
      </w:tr>
      <w:tr w:rsidR="000E6B4B" w:rsidRPr="00C534DA" w14:paraId="27F2CEC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F16BCB" w14:textId="77777777" w:rsidR="000E6B4B" w:rsidRPr="00C534DA" w:rsidRDefault="000E6B4B" w:rsidP="00E66552">
            <w:pPr>
              <w:rPr>
                <w:sz w:val="24"/>
                <w:szCs w:val="24"/>
              </w:rPr>
            </w:pPr>
            <w:r w:rsidRPr="00C534DA">
              <w:rPr>
                <w:sz w:val="24"/>
                <w:szCs w:val="24"/>
              </w:rPr>
              <w:t xml:space="preserve"> 68</w:t>
            </w:r>
          </w:p>
        </w:tc>
        <w:tc>
          <w:tcPr>
            <w:tcW w:w="1701" w:type="dxa"/>
            <w:tcBorders>
              <w:top w:val="single" w:sz="4" w:space="0" w:color="auto"/>
              <w:bottom w:val="single" w:sz="4" w:space="0" w:color="auto"/>
            </w:tcBorders>
            <w:vAlign w:val="center"/>
          </w:tcPr>
          <w:p w14:paraId="72C12A80" w14:textId="77777777" w:rsidR="000E6B4B" w:rsidRPr="00C534DA" w:rsidRDefault="000E6B4B" w:rsidP="00E66552">
            <w:pPr>
              <w:rPr>
                <w:sz w:val="24"/>
                <w:szCs w:val="24"/>
                <w:lang w:val="en-US"/>
              </w:rPr>
            </w:pPr>
            <w:r w:rsidRPr="00C534DA">
              <w:rPr>
                <w:sz w:val="24"/>
                <w:szCs w:val="24"/>
                <w:lang w:val="en-US"/>
              </w:rPr>
              <w:t>IzF50A</w:t>
            </w:r>
          </w:p>
          <w:p w14:paraId="778875F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921B216" w14:textId="77777777" w:rsidR="000E6B4B" w:rsidRPr="00C534DA" w:rsidRDefault="000E6B4B" w:rsidP="00E66552">
            <w:pPr>
              <w:adjustRightInd w:val="0"/>
              <w:rPr>
                <w:sz w:val="24"/>
                <w:szCs w:val="24"/>
              </w:rPr>
            </w:pPr>
            <w:r w:rsidRPr="00C534DA">
              <w:rPr>
                <w:sz w:val="24"/>
                <w:szCs w:val="24"/>
              </w:rPr>
              <w:t>Hidroizolatii efectuate cu mortar ciment cu sticla solubila la fundatii si pereti aplicate pe suprafete orizontale  (Гидроизоляция горизонтальных поверхностей фундаментов и стен цементным раствором с жидким стеклом)</w:t>
            </w:r>
          </w:p>
          <w:p w14:paraId="2CB9C27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D67471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E1E5B93"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49,2500</w:t>
            </w:r>
          </w:p>
          <w:p w14:paraId="5DABEEBE" w14:textId="77777777" w:rsidR="000E6B4B" w:rsidRPr="00C534DA" w:rsidRDefault="000E6B4B" w:rsidP="00E66552">
            <w:pPr>
              <w:jc w:val="center"/>
              <w:rPr>
                <w:sz w:val="24"/>
                <w:szCs w:val="24"/>
              </w:rPr>
            </w:pPr>
          </w:p>
        </w:tc>
      </w:tr>
      <w:tr w:rsidR="000E6B4B" w:rsidRPr="00C534DA" w14:paraId="0A2D3777" w14:textId="77777777" w:rsidTr="00E66552">
        <w:tc>
          <w:tcPr>
            <w:tcW w:w="709" w:type="dxa"/>
            <w:tcBorders>
              <w:top w:val="nil"/>
              <w:left w:val="single" w:sz="6" w:space="0" w:color="auto"/>
              <w:bottom w:val="nil"/>
              <w:right w:val="nil"/>
            </w:tcBorders>
          </w:tcPr>
          <w:p w14:paraId="28F3ADBE"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75D18C2"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98B8FF0"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2. Фундамент  лестничной  клетки</w:t>
            </w:r>
          </w:p>
          <w:p w14:paraId="3A1DAC46"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F66DB37"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7F48208" w14:textId="77777777" w:rsidR="000E6B4B" w:rsidRPr="00C534DA" w:rsidRDefault="000E6B4B" w:rsidP="00E66552">
            <w:pPr>
              <w:rPr>
                <w:sz w:val="24"/>
                <w:szCs w:val="24"/>
              </w:rPr>
            </w:pPr>
          </w:p>
        </w:tc>
      </w:tr>
      <w:tr w:rsidR="000E6B4B" w:rsidRPr="00C534DA" w14:paraId="0A68614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B57972" w14:textId="77777777" w:rsidR="000E6B4B" w:rsidRPr="00C534DA" w:rsidRDefault="000E6B4B" w:rsidP="00E66552">
            <w:pPr>
              <w:rPr>
                <w:sz w:val="24"/>
                <w:szCs w:val="24"/>
              </w:rPr>
            </w:pPr>
            <w:r w:rsidRPr="00C534DA">
              <w:rPr>
                <w:sz w:val="24"/>
                <w:szCs w:val="24"/>
              </w:rPr>
              <w:t>69</w:t>
            </w:r>
          </w:p>
        </w:tc>
        <w:tc>
          <w:tcPr>
            <w:tcW w:w="1701" w:type="dxa"/>
            <w:tcBorders>
              <w:top w:val="single" w:sz="4" w:space="0" w:color="auto"/>
              <w:bottom w:val="single" w:sz="4" w:space="0" w:color="auto"/>
            </w:tcBorders>
            <w:vAlign w:val="center"/>
          </w:tcPr>
          <w:p w14:paraId="6400BA24" w14:textId="77777777" w:rsidR="000E6B4B" w:rsidRPr="00C534DA" w:rsidRDefault="000E6B4B" w:rsidP="00E66552">
            <w:pPr>
              <w:rPr>
                <w:sz w:val="24"/>
                <w:szCs w:val="24"/>
                <w:lang w:val="en-US"/>
              </w:rPr>
            </w:pPr>
            <w:r w:rsidRPr="00C534DA">
              <w:rPr>
                <w:sz w:val="24"/>
                <w:szCs w:val="24"/>
                <w:lang w:val="en-US"/>
              </w:rPr>
              <w:t>CA02C</w:t>
            </w:r>
          </w:p>
          <w:p w14:paraId="0AF1EBF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DF64A5A" w14:textId="77777777" w:rsidR="000E6B4B" w:rsidRPr="00C534DA" w:rsidRDefault="000E6B4B"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6C8F66E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46C018A"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E83DF94"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2,5800</w:t>
            </w:r>
          </w:p>
          <w:p w14:paraId="3424FF71" w14:textId="77777777" w:rsidR="000E6B4B" w:rsidRPr="00C534DA" w:rsidRDefault="000E6B4B" w:rsidP="00E66552">
            <w:pPr>
              <w:jc w:val="center"/>
              <w:rPr>
                <w:sz w:val="24"/>
                <w:szCs w:val="24"/>
              </w:rPr>
            </w:pPr>
          </w:p>
        </w:tc>
      </w:tr>
      <w:tr w:rsidR="000E6B4B" w:rsidRPr="00C534DA" w14:paraId="3110B73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67ADDD" w14:textId="77777777" w:rsidR="000E6B4B" w:rsidRPr="00C534DA" w:rsidRDefault="000E6B4B" w:rsidP="00E66552">
            <w:pPr>
              <w:rPr>
                <w:sz w:val="24"/>
                <w:szCs w:val="24"/>
              </w:rPr>
            </w:pPr>
            <w:r w:rsidRPr="00C534DA">
              <w:rPr>
                <w:sz w:val="24"/>
                <w:szCs w:val="24"/>
              </w:rPr>
              <w:t xml:space="preserve"> 70</w:t>
            </w:r>
          </w:p>
        </w:tc>
        <w:tc>
          <w:tcPr>
            <w:tcW w:w="1701" w:type="dxa"/>
            <w:tcBorders>
              <w:top w:val="single" w:sz="4" w:space="0" w:color="auto"/>
              <w:bottom w:val="single" w:sz="4" w:space="0" w:color="auto"/>
            </w:tcBorders>
            <w:vAlign w:val="center"/>
          </w:tcPr>
          <w:p w14:paraId="6185DA6A" w14:textId="77777777" w:rsidR="000E6B4B" w:rsidRPr="00C534DA" w:rsidRDefault="000E6B4B" w:rsidP="00E66552">
            <w:pPr>
              <w:rPr>
                <w:sz w:val="24"/>
                <w:szCs w:val="24"/>
                <w:lang w:val="en-US"/>
              </w:rPr>
            </w:pPr>
            <w:r w:rsidRPr="00C534DA">
              <w:rPr>
                <w:sz w:val="24"/>
                <w:szCs w:val="24"/>
                <w:lang w:val="en-US"/>
              </w:rPr>
              <w:t>CA03G</w:t>
            </w:r>
          </w:p>
          <w:p w14:paraId="6718FA4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445A971" w14:textId="77777777" w:rsidR="000E6B4B" w:rsidRPr="00C534DA" w:rsidRDefault="000E6B4B" w:rsidP="00E66552">
            <w:pPr>
              <w:adjustRightInd w:val="0"/>
              <w:rPr>
                <w:sz w:val="24"/>
                <w:szCs w:val="24"/>
                <w:lang w:val="en-US"/>
              </w:rPr>
            </w:pPr>
            <w:r w:rsidRPr="00C534DA">
              <w:rPr>
                <w:sz w:val="24"/>
                <w:szCs w:val="24"/>
                <w:lang w:val="en-US"/>
              </w:rPr>
              <w:t xml:space="preserve">Beton armat turnat cu mijloace clasice,  in fundatii, socluri, ziduri de sprijin, pereti sub cota zero, preparat cu centrala de betoane sau beton marfa conform. art. </w:t>
            </w:r>
            <w:r w:rsidRPr="00C534DA">
              <w:rPr>
                <w:sz w:val="24"/>
                <w:szCs w:val="24"/>
              </w:rPr>
              <w:t>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15 )</w:t>
            </w:r>
          </w:p>
          <w:p w14:paraId="3F822A5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FA03B93"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11A7807" w14:textId="77777777" w:rsidR="000E6B4B" w:rsidRPr="00C534DA" w:rsidRDefault="000E6B4B" w:rsidP="00E66552">
            <w:pPr>
              <w:adjustRightInd w:val="0"/>
              <w:jc w:val="center"/>
              <w:rPr>
                <w:rFonts w:ascii="Arial CYR" w:hAnsi="Arial CYR" w:cs="Arial CYR"/>
                <w:sz w:val="24"/>
                <w:szCs w:val="24"/>
              </w:rPr>
            </w:pPr>
            <w:r w:rsidRPr="00C534DA">
              <w:rPr>
                <w:sz w:val="24"/>
                <w:szCs w:val="24"/>
              </w:rPr>
              <w:t>23,7600</w:t>
            </w:r>
          </w:p>
          <w:p w14:paraId="2F7B87AD" w14:textId="77777777" w:rsidR="000E6B4B" w:rsidRPr="00C534DA" w:rsidRDefault="000E6B4B" w:rsidP="00E66552">
            <w:pPr>
              <w:jc w:val="center"/>
              <w:rPr>
                <w:sz w:val="24"/>
                <w:szCs w:val="24"/>
              </w:rPr>
            </w:pPr>
          </w:p>
        </w:tc>
      </w:tr>
      <w:tr w:rsidR="000E6B4B" w:rsidRPr="00C534DA" w14:paraId="3191F28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526C42" w14:textId="77777777" w:rsidR="000E6B4B" w:rsidRPr="00C534DA" w:rsidRDefault="000E6B4B" w:rsidP="00E66552">
            <w:pPr>
              <w:rPr>
                <w:sz w:val="24"/>
                <w:szCs w:val="24"/>
              </w:rPr>
            </w:pPr>
            <w:r w:rsidRPr="00C534DA">
              <w:rPr>
                <w:sz w:val="24"/>
                <w:szCs w:val="24"/>
              </w:rPr>
              <w:t xml:space="preserve"> 71</w:t>
            </w:r>
          </w:p>
        </w:tc>
        <w:tc>
          <w:tcPr>
            <w:tcW w:w="1701" w:type="dxa"/>
            <w:tcBorders>
              <w:top w:val="single" w:sz="4" w:space="0" w:color="auto"/>
              <w:bottom w:val="single" w:sz="4" w:space="0" w:color="auto"/>
            </w:tcBorders>
            <w:vAlign w:val="center"/>
          </w:tcPr>
          <w:p w14:paraId="1A101CA9" w14:textId="77777777" w:rsidR="000E6B4B" w:rsidRPr="00C534DA" w:rsidRDefault="000E6B4B" w:rsidP="00E66552">
            <w:pPr>
              <w:rPr>
                <w:sz w:val="24"/>
                <w:szCs w:val="24"/>
                <w:lang w:val="en-US"/>
              </w:rPr>
            </w:pPr>
            <w:r w:rsidRPr="00C534DA">
              <w:rPr>
                <w:sz w:val="24"/>
                <w:szCs w:val="24"/>
                <w:lang w:val="en-US"/>
              </w:rPr>
              <w:t>CB03A</w:t>
            </w:r>
          </w:p>
          <w:p w14:paraId="77283C7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A45621"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0489131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9AF4BA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4F612C4" w14:textId="77777777" w:rsidR="000E6B4B" w:rsidRPr="00C534DA" w:rsidRDefault="000E6B4B" w:rsidP="00E66552">
            <w:pPr>
              <w:adjustRightInd w:val="0"/>
              <w:jc w:val="center"/>
              <w:rPr>
                <w:rFonts w:ascii="Arial CYR" w:hAnsi="Arial CYR" w:cs="Arial CYR"/>
                <w:sz w:val="24"/>
                <w:szCs w:val="24"/>
              </w:rPr>
            </w:pPr>
            <w:r w:rsidRPr="00C534DA">
              <w:rPr>
                <w:sz w:val="24"/>
                <w:szCs w:val="24"/>
              </w:rPr>
              <w:t>84,6000</w:t>
            </w:r>
          </w:p>
          <w:p w14:paraId="1F3AE5E3" w14:textId="77777777" w:rsidR="000E6B4B" w:rsidRPr="00C534DA" w:rsidRDefault="000E6B4B" w:rsidP="00E66552">
            <w:pPr>
              <w:jc w:val="center"/>
              <w:rPr>
                <w:sz w:val="24"/>
                <w:szCs w:val="24"/>
              </w:rPr>
            </w:pPr>
          </w:p>
        </w:tc>
      </w:tr>
      <w:tr w:rsidR="000E6B4B" w:rsidRPr="00C534DA" w14:paraId="52AD673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71226AB" w14:textId="77777777" w:rsidR="000E6B4B" w:rsidRPr="00C534DA" w:rsidRDefault="000E6B4B" w:rsidP="00E66552">
            <w:pPr>
              <w:rPr>
                <w:sz w:val="24"/>
                <w:szCs w:val="24"/>
              </w:rPr>
            </w:pPr>
            <w:r w:rsidRPr="00C534DA">
              <w:rPr>
                <w:sz w:val="24"/>
                <w:szCs w:val="24"/>
              </w:rPr>
              <w:t xml:space="preserve"> 72</w:t>
            </w:r>
          </w:p>
        </w:tc>
        <w:tc>
          <w:tcPr>
            <w:tcW w:w="1701" w:type="dxa"/>
            <w:tcBorders>
              <w:top w:val="single" w:sz="4" w:space="0" w:color="auto"/>
              <w:bottom w:val="single" w:sz="4" w:space="0" w:color="auto"/>
            </w:tcBorders>
            <w:vAlign w:val="center"/>
          </w:tcPr>
          <w:p w14:paraId="1E62511B" w14:textId="77777777" w:rsidR="000E6B4B" w:rsidRPr="00C534DA" w:rsidRDefault="000E6B4B" w:rsidP="00E66552">
            <w:pPr>
              <w:rPr>
                <w:sz w:val="24"/>
                <w:szCs w:val="24"/>
                <w:lang w:val="en-US"/>
              </w:rPr>
            </w:pPr>
            <w:r w:rsidRPr="00C534DA">
              <w:rPr>
                <w:sz w:val="24"/>
                <w:szCs w:val="24"/>
                <w:lang w:val="en-US"/>
              </w:rPr>
              <w:t>CC01C</w:t>
            </w:r>
          </w:p>
          <w:p w14:paraId="3CCE2A4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3821AF"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si montate cu diametrul barelor pina la 8 mm inclusiv in fundatii izolate (Cтальная арматура класса ... уложенная в </w:t>
            </w:r>
            <w:r w:rsidRPr="00C534DA">
              <w:rPr>
                <w:sz w:val="24"/>
                <w:szCs w:val="24"/>
              </w:rPr>
              <w:lastRenderedPageBreak/>
              <w:t>одиночные фундаменты, заготовленная в мастерской на стройплощадке, диаметром стержней до 8мм включительно) ( diam. 6 A240 )</w:t>
            </w:r>
          </w:p>
          <w:p w14:paraId="20710C2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BEBAB8E"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0B211E5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16,2000</w:t>
            </w:r>
          </w:p>
          <w:p w14:paraId="1095821E" w14:textId="77777777" w:rsidR="000E6B4B" w:rsidRPr="00C534DA" w:rsidRDefault="000E6B4B" w:rsidP="00E66552">
            <w:pPr>
              <w:jc w:val="center"/>
              <w:rPr>
                <w:sz w:val="24"/>
                <w:szCs w:val="24"/>
              </w:rPr>
            </w:pPr>
          </w:p>
        </w:tc>
      </w:tr>
      <w:tr w:rsidR="000E6B4B" w:rsidRPr="00C534DA" w14:paraId="2B0722E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5D1978" w14:textId="77777777" w:rsidR="000E6B4B" w:rsidRPr="00C534DA" w:rsidRDefault="000E6B4B" w:rsidP="00E66552">
            <w:pPr>
              <w:rPr>
                <w:sz w:val="24"/>
                <w:szCs w:val="24"/>
              </w:rPr>
            </w:pPr>
            <w:r w:rsidRPr="00C534DA">
              <w:rPr>
                <w:sz w:val="24"/>
                <w:szCs w:val="24"/>
              </w:rPr>
              <w:t xml:space="preserve"> 73</w:t>
            </w:r>
          </w:p>
        </w:tc>
        <w:tc>
          <w:tcPr>
            <w:tcW w:w="1701" w:type="dxa"/>
            <w:tcBorders>
              <w:top w:val="single" w:sz="4" w:space="0" w:color="auto"/>
              <w:bottom w:val="single" w:sz="4" w:space="0" w:color="auto"/>
            </w:tcBorders>
            <w:vAlign w:val="center"/>
          </w:tcPr>
          <w:p w14:paraId="4BA6F9CB" w14:textId="77777777" w:rsidR="000E6B4B" w:rsidRPr="00C534DA" w:rsidRDefault="000E6B4B" w:rsidP="00E66552">
            <w:pPr>
              <w:rPr>
                <w:sz w:val="24"/>
                <w:szCs w:val="24"/>
                <w:lang w:val="en-US"/>
              </w:rPr>
            </w:pPr>
            <w:r w:rsidRPr="00C534DA">
              <w:rPr>
                <w:sz w:val="24"/>
                <w:szCs w:val="24"/>
                <w:lang w:val="en-US"/>
              </w:rPr>
              <w:t>CC01F1</w:t>
            </w:r>
          </w:p>
          <w:p w14:paraId="5FC9BB7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92A5C9C"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10 A400 )</w:t>
            </w:r>
          </w:p>
          <w:p w14:paraId="492FC15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818D2F6"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B621595" w14:textId="77777777" w:rsidR="000E6B4B" w:rsidRPr="00C534DA" w:rsidRDefault="000E6B4B" w:rsidP="00E66552">
            <w:pPr>
              <w:adjustRightInd w:val="0"/>
              <w:jc w:val="center"/>
              <w:rPr>
                <w:rFonts w:ascii="Arial CYR" w:hAnsi="Arial CYR" w:cs="Arial CYR"/>
                <w:sz w:val="24"/>
                <w:szCs w:val="24"/>
              </w:rPr>
            </w:pPr>
            <w:r w:rsidRPr="00C534DA">
              <w:rPr>
                <w:sz w:val="24"/>
                <w:szCs w:val="24"/>
              </w:rPr>
              <w:t>343,7000</w:t>
            </w:r>
          </w:p>
          <w:p w14:paraId="7CE2FCBF" w14:textId="77777777" w:rsidR="000E6B4B" w:rsidRPr="00C534DA" w:rsidRDefault="000E6B4B" w:rsidP="00E66552">
            <w:pPr>
              <w:jc w:val="center"/>
              <w:rPr>
                <w:sz w:val="24"/>
                <w:szCs w:val="24"/>
              </w:rPr>
            </w:pPr>
          </w:p>
        </w:tc>
      </w:tr>
      <w:tr w:rsidR="000E6B4B" w:rsidRPr="00C534DA" w14:paraId="7B01840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D2A09B" w14:textId="77777777" w:rsidR="000E6B4B" w:rsidRPr="00C534DA" w:rsidRDefault="000E6B4B" w:rsidP="00E66552">
            <w:pPr>
              <w:rPr>
                <w:sz w:val="24"/>
                <w:szCs w:val="24"/>
              </w:rPr>
            </w:pPr>
            <w:r w:rsidRPr="00C534DA">
              <w:rPr>
                <w:sz w:val="24"/>
                <w:szCs w:val="24"/>
              </w:rPr>
              <w:t xml:space="preserve"> 74</w:t>
            </w:r>
          </w:p>
        </w:tc>
        <w:tc>
          <w:tcPr>
            <w:tcW w:w="1701" w:type="dxa"/>
            <w:tcBorders>
              <w:top w:val="single" w:sz="4" w:space="0" w:color="auto"/>
              <w:bottom w:val="single" w:sz="4" w:space="0" w:color="auto"/>
            </w:tcBorders>
            <w:vAlign w:val="center"/>
          </w:tcPr>
          <w:p w14:paraId="6A6825FC" w14:textId="77777777" w:rsidR="000E6B4B" w:rsidRPr="00C534DA" w:rsidRDefault="000E6B4B" w:rsidP="00E66552">
            <w:pPr>
              <w:rPr>
                <w:sz w:val="24"/>
                <w:szCs w:val="24"/>
                <w:lang w:val="en-US"/>
              </w:rPr>
            </w:pPr>
            <w:r w:rsidRPr="00C534DA">
              <w:rPr>
                <w:sz w:val="24"/>
                <w:szCs w:val="24"/>
                <w:lang w:val="en-US"/>
              </w:rPr>
              <w:t>CC03C</w:t>
            </w:r>
          </w:p>
          <w:p w14:paraId="38861FE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C835F61" w14:textId="77777777" w:rsidR="000E6B4B" w:rsidRPr="00C534DA" w:rsidRDefault="000E6B4B" w:rsidP="00E66552">
            <w:pPr>
              <w:adjustRightInd w:val="0"/>
              <w:rPr>
                <w:sz w:val="24"/>
                <w:szCs w:val="24"/>
                <w:lang w:val="en-US"/>
              </w:rPr>
            </w:pPr>
            <w:r w:rsidRPr="00C534DA">
              <w:rPr>
                <w:sz w:val="24"/>
                <w:szCs w:val="24"/>
              </w:rPr>
              <w:t>Montare plase sudate la inaltimi mai mici sau egale cu 35 m, la placi (Укладка арматурной сварной сетки, для плит, на высоте до 35 м включительно)  ( plasa  diam. 12 A 400 )</w:t>
            </w:r>
          </w:p>
          <w:p w14:paraId="26EEBA0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632AFB"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A74BEDF"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228,4800</w:t>
            </w:r>
          </w:p>
          <w:p w14:paraId="3BCB22C4" w14:textId="77777777" w:rsidR="000E6B4B" w:rsidRPr="00C534DA" w:rsidRDefault="000E6B4B" w:rsidP="00E66552">
            <w:pPr>
              <w:jc w:val="center"/>
              <w:rPr>
                <w:sz w:val="24"/>
                <w:szCs w:val="24"/>
              </w:rPr>
            </w:pPr>
          </w:p>
        </w:tc>
      </w:tr>
      <w:tr w:rsidR="000E6B4B" w:rsidRPr="00C534DA" w14:paraId="227F0F81" w14:textId="77777777" w:rsidTr="00E66552">
        <w:tc>
          <w:tcPr>
            <w:tcW w:w="709" w:type="dxa"/>
            <w:tcBorders>
              <w:top w:val="nil"/>
              <w:left w:val="single" w:sz="6" w:space="0" w:color="auto"/>
              <w:bottom w:val="nil"/>
              <w:right w:val="nil"/>
            </w:tcBorders>
          </w:tcPr>
          <w:p w14:paraId="0433F889"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8D26587"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A8DCA01" w14:textId="77777777" w:rsidR="000E6B4B" w:rsidRPr="00C534DA" w:rsidRDefault="000E6B4B" w:rsidP="00E66552">
            <w:pPr>
              <w:rPr>
                <w:b/>
                <w:bCs/>
                <w:sz w:val="22"/>
                <w:szCs w:val="22"/>
                <w:lang w:val="fr-BE"/>
              </w:rPr>
            </w:pPr>
            <w:r w:rsidRPr="00C534DA">
              <w:rPr>
                <w:b/>
                <w:bCs/>
                <w:sz w:val="22"/>
                <w:szCs w:val="22"/>
                <w:lang w:val="fr-BE"/>
              </w:rPr>
              <w:t xml:space="preserve">Capitolul 3. Gure  de  acces  </w:t>
            </w:r>
            <w:r w:rsidRPr="00C534DA">
              <w:rPr>
                <w:b/>
                <w:bCs/>
                <w:sz w:val="22"/>
                <w:szCs w:val="22"/>
              </w:rPr>
              <w:t>П</w:t>
            </w:r>
            <w:r w:rsidRPr="00C534DA">
              <w:rPr>
                <w:b/>
                <w:bCs/>
                <w:sz w:val="22"/>
                <w:szCs w:val="22"/>
                <w:lang w:val="fr-BE"/>
              </w:rPr>
              <w:t xml:space="preserve">1, </w:t>
            </w:r>
            <w:r w:rsidRPr="00C534DA">
              <w:rPr>
                <w:b/>
                <w:bCs/>
                <w:sz w:val="22"/>
                <w:szCs w:val="22"/>
              </w:rPr>
              <w:t>П</w:t>
            </w:r>
            <w:r w:rsidRPr="00C534DA">
              <w:rPr>
                <w:b/>
                <w:bCs/>
                <w:sz w:val="22"/>
                <w:szCs w:val="22"/>
                <w:lang w:val="fr-BE"/>
              </w:rPr>
              <w:t xml:space="preserve">2 ( </w:t>
            </w:r>
            <w:r w:rsidRPr="00C534DA">
              <w:rPr>
                <w:b/>
                <w:bCs/>
                <w:sz w:val="22"/>
                <w:szCs w:val="22"/>
              </w:rPr>
              <w:t>Приямки</w:t>
            </w:r>
            <w:r w:rsidRPr="00C534DA">
              <w:rPr>
                <w:b/>
                <w:bCs/>
                <w:sz w:val="22"/>
                <w:szCs w:val="22"/>
                <w:lang w:val="fr-BE"/>
              </w:rPr>
              <w:t xml:space="preserve">  </w:t>
            </w:r>
            <w:r w:rsidRPr="00C534DA">
              <w:rPr>
                <w:b/>
                <w:bCs/>
                <w:sz w:val="22"/>
                <w:szCs w:val="22"/>
              </w:rPr>
              <w:t>П</w:t>
            </w:r>
            <w:r w:rsidRPr="00C534DA">
              <w:rPr>
                <w:b/>
                <w:bCs/>
                <w:sz w:val="22"/>
                <w:szCs w:val="22"/>
                <w:lang w:val="fr-BE"/>
              </w:rPr>
              <w:t xml:space="preserve">1, </w:t>
            </w:r>
            <w:r w:rsidRPr="00C534DA">
              <w:rPr>
                <w:b/>
                <w:bCs/>
                <w:sz w:val="22"/>
                <w:szCs w:val="22"/>
              </w:rPr>
              <w:t>П</w:t>
            </w:r>
            <w:r w:rsidRPr="00C534DA">
              <w:rPr>
                <w:b/>
                <w:bCs/>
                <w:sz w:val="22"/>
                <w:szCs w:val="22"/>
                <w:lang w:val="fr-BE"/>
              </w:rPr>
              <w:t>2 )</w:t>
            </w:r>
          </w:p>
          <w:p w14:paraId="4C8B59A9" w14:textId="77777777" w:rsidR="000E6B4B" w:rsidRPr="00C534DA" w:rsidRDefault="000E6B4B" w:rsidP="00E66552">
            <w:pPr>
              <w:rPr>
                <w:b/>
                <w:bCs/>
                <w:sz w:val="22"/>
                <w:szCs w:val="22"/>
                <w:lang w:val="fr-BE"/>
              </w:rPr>
            </w:pPr>
          </w:p>
        </w:tc>
        <w:tc>
          <w:tcPr>
            <w:tcW w:w="1560" w:type="dxa"/>
            <w:tcBorders>
              <w:top w:val="nil"/>
              <w:left w:val="single" w:sz="6" w:space="0" w:color="auto"/>
              <w:bottom w:val="nil"/>
              <w:right w:val="nil"/>
            </w:tcBorders>
          </w:tcPr>
          <w:p w14:paraId="18FB854F" w14:textId="77777777" w:rsidR="000E6B4B" w:rsidRPr="00C534DA" w:rsidRDefault="000E6B4B" w:rsidP="00E66552">
            <w:pPr>
              <w:rPr>
                <w:sz w:val="24"/>
                <w:szCs w:val="24"/>
                <w:lang w:val="fr-BE"/>
              </w:rPr>
            </w:pPr>
          </w:p>
        </w:tc>
        <w:tc>
          <w:tcPr>
            <w:tcW w:w="1559" w:type="dxa"/>
            <w:tcBorders>
              <w:top w:val="nil"/>
              <w:left w:val="single" w:sz="6" w:space="0" w:color="auto"/>
              <w:bottom w:val="nil"/>
              <w:right w:val="single" w:sz="4" w:space="0" w:color="auto"/>
            </w:tcBorders>
          </w:tcPr>
          <w:p w14:paraId="0435E42C" w14:textId="77777777" w:rsidR="000E6B4B" w:rsidRPr="00C534DA" w:rsidRDefault="000E6B4B" w:rsidP="00E66552">
            <w:pPr>
              <w:rPr>
                <w:sz w:val="24"/>
                <w:szCs w:val="24"/>
                <w:lang w:val="fr-BE"/>
              </w:rPr>
            </w:pPr>
          </w:p>
        </w:tc>
      </w:tr>
      <w:tr w:rsidR="000E6B4B" w:rsidRPr="00C534DA" w14:paraId="16084B78" w14:textId="77777777" w:rsidTr="00E66552">
        <w:tc>
          <w:tcPr>
            <w:tcW w:w="709" w:type="dxa"/>
            <w:tcBorders>
              <w:top w:val="nil"/>
              <w:left w:val="single" w:sz="6" w:space="0" w:color="auto"/>
              <w:bottom w:val="nil"/>
              <w:right w:val="nil"/>
            </w:tcBorders>
          </w:tcPr>
          <w:p w14:paraId="7F827F15" w14:textId="77777777" w:rsidR="000E6B4B" w:rsidRPr="00C534DA" w:rsidRDefault="000E6B4B" w:rsidP="00E66552">
            <w:pPr>
              <w:jc w:val="center"/>
              <w:rPr>
                <w:sz w:val="24"/>
                <w:szCs w:val="24"/>
                <w:lang w:val="fr-BE"/>
              </w:rPr>
            </w:pPr>
          </w:p>
        </w:tc>
        <w:tc>
          <w:tcPr>
            <w:tcW w:w="1701" w:type="dxa"/>
            <w:tcBorders>
              <w:top w:val="nil"/>
              <w:left w:val="single" w:sz="6" w:space="0" w:color="auto"/>
              <w:bottom w:val="nil"/>
              <w:right w:val="nil"/>
            </w:tcBorders>
          </w:tcPr>
          <w:p w14:paraId="4C5243D0" w14:textId="77777777" w:rsidR="000E6B4B" w:rsidRPr="00C534DA" w:rsidRDefault="000E6B4B" w:rsidP="00E66552">
            <w:pPr>
              <w:rPr>
                <w:sz w:val="24"/>
                <w:szCs w:val="24"/>
                <w:lang w:val="fr-BE"/>
              </w:rPr>
            </w:pPr>
          </w:p>
        </w:tc>
        <w:tc>
          <w:tcPr>
            <w:tcW w:w="4961" w:type="dxa"/>
            <w:tcBorders>
              <w:top w:val="nil"/>
              <w:left w:val="single" w:sz="6" w:space="0" w:color="auto"/>
              <w:bottom w:val="nil"/>
              <w:right w:val="nil"/>
            </w:tcBorders>
          </w:tcPr>
          <w:p w14:paraId="0B004DB8"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3.1. Приямок  П1</w:t>
            </w:r>
          </w:p>
          <w:p w14:paraId="25B24671"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345122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BD719DF" w14:textId="77777777" w:rsidR="000E6B4B" w:rsidRPr="00C534DA" w:rsidRDefault="000E6B4B" w:rsidP="00E66552">
            <w:pPr>
              <w:rPr>
                <w:sz w:val="24"/>
                <w:szCs w:val="24"/>
              </w:rPr>
            </w:pPr>
          </w:p>
        </w:tc>
      </w:tr>
      <w:tr w:rsidR="000E6B4B" w:rsidRPr="00C534DA" w14:paraId="4A9048D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43EAB2" w14:textId="77777777" w:rsidR="000E6B4B" w:rsidRPr="00C534DA" w:rsidRDefault="000E6B4B" w:rsidP="00E66552">
            <w:pPr>
              <w:rPr>
                <w:sz w:val="24"/>
                <w:szCs w:val="24"/>
              </w:rPr>
            </w:pPr>
            <w:r w:rsidRPr="00C534DA">
              <w:rPr>
                <w:sz w:val="24"/>
                <w:szCs w:val="24"/>
              </w:rPr>
              <w:t>75</w:t>
            </w:r>
          </w:p>
        </w:tc>
        <w:tc>
          <w:tcPr>
            <w:tcW w:w="1701" w:type="dxa"/>
            <w:tcBorders>
              <w:top w:val="single" w:sz="4" w:space="0" w:color="auto"/>
              <w:bottom w:val="single" w:sz="4" w:space="0" w:color="auto"/>
            </w:tcBorders>
            <w:vAlign w:val="center"/>
          </w:tcPr>
          <w:p w14:paraId="638FA007" w14:textId="77777777" w:rsidR="000E6B4B" w:rsidRPr="00C534DA" w:rsidRDefault="000E6B4B" w:rsidP="00E66552">
            <w:pPr>
              <w:rPr>
                <w:sz w:val="24"/>
                <w:szCs w:val="24"/>
                <w:lang w:val="en-US"/>
              </w:rPr>
            </w:pPr>
            <w:r w:rsidRPr="00C534DA">
              <w:rPr>
                <w:sz w:val="24"/>
                <w:szCs w:val="24"/>
                <w:lang w:val="en-US"/>
              </w:rPr>
              <w:t>TsA02E</w:t>
            </w:r>
          </w:p>
          <w:p w14:paraId="17FB25E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8EAD8D4" w14:textId="77777777" w:rsidR="000E6B4B" w:rsidRPr="00C534DA" w:rsidRDefault="000E6B4B" w:rsidP="00E66552">
            <w:pPr>
              <w:adjustRightInd w:val="0"/>
              <w:rPr>
                <w:sz w:val="24"/>
                <w:szCs w:val="24"/>
              </w:rPr>
            </w:pPr>
            <w:r w:rsidRPr="00C534DA">
              <w:rPr>
                <w:sz w:val="24"/>
                <w:szCs w:val="24"/>
              </w:rPr>
              <w:t xml:space="preserve">Sapatura manuala de pamint in spatii limitate, avind sub 1,00 m sau peste 1,00 m latime, executata fara sprijiniri, cu taluz vertical, la fundatii, canale, subsoluri, drenuri, trepte de infratire, in pamint coeziv mijlociu sau foarte coeziv adincime &lt; 1,5 m teren mijlociu (Разработка грунта вручную в стесненных условиях, шириной до 1 м или более 1 м, без подпорок, с вертикальными откосами, в фундаментах,  траншеях,  подвалах, ступенях, в среднесвязанных или очень связанных грунтах, глубиной &lt; 1,5 м, средний грунт) </w:t>
            </w:r>
          </w:p>
          <w:p w14:paraId="048D0DC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256D0E1"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798210D"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2,0400</w:t>
            </w:r>
          </w:p>
          <w:p w14:paraId="3238DD58" w14:textId="77777777" w:rsidR="000E6B4B" w:rsidRPr="00C534DA" w:rsidRDefault="000E6B4B" w:rsidP="00E66552">
            <w:pPr>
              <w:jc w:val="center"/>
              <w:rPr>
                <w:sz w:val="24"/>
                <w:szCs w:val="24"/>
              </w:rPr>
            </w:pPr>
          </w:p>
        </w:tc>
      </w:tr>
      <w:tr w:rsidR="000E6B4B" w:rsidRPr="00C534DA" w14:paraId="301BB36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475213" w14:textId="77777777" w:rsidR="000E6B4B" w:rsidRPr="00C534DA" w:rsidRDefault="000E6B4B" w:rsidP="00E66552">
            <w:pPr>
              <w:rPr>
                <w:sz w:val="24"/>
                <w:szCs w:val="24"/>
              </w:rPr>
            </w:pPr>
            <w:r w:rsidRPr="00C534DA">
              <w:rPr>
                <w:sz w:val="24"/>
                <w:szCs w:val="24"/>
              </w:rPr>
              <w:t xml:space="preserve"> 76</w:t>
            </w:r>
          </w:p>
        </w:tc>
        <w:tc>
          <w:tcPr>
            <w:tcW w:w="1701" w:type="dxa"/>
            <w:tcBorders>
              <w:top w:val="single" w:sz="4" w:space="0" w:color="auto"/>
              <w:bottom w:val="single" w:sz="4" w:space="0" w:color="auto"/>
            </w:tcBorders>
            <w:vAlign w:val="center"/>
          </w:tcPr>
          <w:p w14:paraId="772460F1" w14:textId="77777777" w:rsidR="000E6B4B" w:rsidRPr="00C534DA" w:rsidRDefault="000E6B4B" w:rsidP="00E66552">
            <w:pPr>
              <w:rPr>
                <w:sz w:val="24"/>
                <w:szCs w:val="24"/>
                <w:lang w:val="en-US"/>
              </w:rPr>
            </w:pPr>
            <w:r w:rsidRPr="00C534DA">
              <w:rPr>
                <w:sz w:val="24"/>
                <w:szCs w:val="24"/>
                <w:lang w:val="en-US"/>
              </w:rPr>
              <w:t>CA02C</w:t>
            </w:r>
          </w:p>
          <w:p w14:paraId="49A7E6A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9494EB1"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С 12,5 - днище )</w:t>
            </w:r>
          </w:p>
          <w:p w14:paraId="1C5CBFF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D3CE3CF"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3FC52D2" w14:textId="77777777" w:rsidR="000E6B4B" w:rsidRPr="00C534DA" w:rsidRDefault="000E6B4B" w:rsidP="00E66552">
            <w:pPr>
              <w:adjustRightInd w:val="0"/>
              <w:jc w:val="center"/>
              <w:rPr>
                <w:rFonts w:ascii="Arial CYR" w:hAnsi="Arial CYR" w:cs="Arial CYR"/>
                <w:sz w:val="24"/>
                <w:szCs w:val="24"/>
              </w:rPr>
            </w:pPr>
            <w:r w:rsidRPr="00C534DA">
              <w:rPr>
                <w:sz w:val="24"/>
                <w:szCs w:val="24"/>
              </w:rPr>
              <w:t>0,1700</w:t>
            </w:r>
          </w:p>
          <w:p w14:paraId="5201F4DD" w14:textId="77777777" w:rsidR="000E6B4B" w:rsidRPr="00C534DA" w:rsidRDefault="000E6B4B" w:rsidP="00E66552">
            <w:pPr>
              <w:jc w:val="center"/>
              <w:rPr>
                <w:sz w:val="24"/>
                <w:szCs w:val="24"/>
              </w:rPr>
            </w:pPr>
          </w:p>
        </w:tc>
      </w:tr>
      <w:tr w:rsidR="000E6B4B" w:rsidRPr="00C534DA" w14:paraId="0DB4D80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BF4114" w14:textId="77777777" w:rsidR="000E6B4B" w:rsidRPr="00C534DA" w:rsidRDefault="000E6B4B" w:rsidP="00E66552">
            <w:pPr>
              <w:rPr>
                <w:sz w:val="24"/>
                <w:szCs w:val="24"/>
              </w:rPr>
            </w:pPr>
            <w:r w:rsidRPr="00C534DA">
              <w:rPr>
                <w:sz w:val="24"/>
                <w:szCs w:val="24"/>
              </w:rPr>
              <w:t xml:space="preserve"> 77</w:t>
            </w:r>
          </w:p>
        </w:tc>
        <w:tc>
          <w:tcPr>
            <w:tcW w:w="1701" w:type="dxa"/>
            <w:tcBorders>
              <w:top w:val="single" w:sz="4" w:space="0" w:color="auto"/>
              <w:bottom w:val="single" w:sz="4" w:space="0" w:color="auto"/>
            </w:tcBorders>
            <w:vAlign w:val="center"/>
          </w:tcPr>
          <w:p w14:paraId="11306600" w14:textId="77777777" w:rsidR="000E6B4B" w:rsidRPr="00C534DA" w:rsidRDefault="000E6B4B" w:rsidP="00E66552">
            <w:pPr>
              <w:rPr>
                <w:sz w:val="24"/>
                <w:szCs w:val="24"/>
                <w:lang w:val="en-US"/>
              </w:rPr>
            </w:pPr>
            <w:r w:rsidRPr="00C534DA">
              <w:rPr>
                <w:sz w:val="24"/>
                <w:szCs w:val="24"/>
                <w:lang w:val="en-US"/>
              </w:rPr>
              <w:t>CA05E</w:t>
            </w:r>
          </w:p>
          <w:p w14:paraId="08C5B74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4154895"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 xml:space="preserve">(Устройство бетонных стен, перегородок, диафрагм вертикальных, а </w:t>
            </w:r>
            <w:r w:rsidRPr="00C534DA">
              <w:rPr>
                <w:sz w:val="24"/>
                <w:szCs w:val="24"/>
              </w:rPr>
              <w:lastRenderedPageBreak/>
              <w:t>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12,5 - стены )</w:t>
            </w:r>
          </w:p>
          <w:p w14:paraId="5F8E468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034B767"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316CEF1E" w14:textId="77777777" w:rsidR="000E6B4B" w:rsidRPr="00C534DA" w:rsidRDefault="000E6B4B" w:rsidP="00E66552">
            <w:pPr>
              <w:adjustRightInd w:val="0"/>
              <w:jc w:val="center"/>
              <w:rPr>
                <w:rFonts w:ascii="Arial CYR" w:hAnsi="Arial CYR" w:cs="Arial CYR"/>
                <w:sz w:val="24"/>
                <w:szCs w:val="24"/>
              </w:rPr>
            </w:pPr>
            <w:r w:rsidRPr="00C534DA">
              <w:rPr>
                <w:sz w:val="24"/>
                <w:szCs w:val="24"/>
              </w:rPr>
              <w:t>0,8200</w:t>
            </w:r>
          </w:p>
          <w:p w14:paraId="3B1E1FC0" w14:textId="77777777" w:rsidR="000E6B4B" w:rsidRPr="00C534DA" w:rsidRDefault="000E6B4B" w:rsidP="00E66552">
            <w:pPr>
              <w:jc w:val="center"/>
              <w:rPr>
                <w:sz w:val="24"/>
                <w:szCs w:val="24"/>
              </w:rPr>
            </w:pPr>
          </w:p>
        </w:tc>
      </w:tr>
      <w:tr w:rsidR="000E6B4B" w:rsidRPr="00C534DA" w14:paraId="5FE9B01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D03EC3" w14:textId="77777777" w:rsidR="000E6B4B" w:rsidRPr="00C534DA" w:rsidRDefault="000E6B4B" w:rsidP="00E66552">
            <w:pPr>
              <w:rPr>
                <w:sz w:val="24"/>
                <w:szCs w:val="24"/>
              </w:rPr>
            </w:pPr>
            <w:r w:rsidRPr="00C534DA">
              <w:rPr>
                <w:sz w:val="24"/>
                <w:szCs w:val="24"/>
              </w:rPr>
              <w:t xml:space="preserve"> 78</w:t>
            </w:r>
          </w:p>
        </w:tc>
        <w:tc>
          <w:tcPr>
            <w:tcW w:w="1701" w:type="dxa"/>
            <w:tcBorders>
              <w:top w:val="single" w:sz="4" w:space="0" w:color="auto"/>
              <w:bottom w:val="single" w:sz="4" w:space="0" w:color="auto"/>
            </w:tcBorders>
            <w:vAlign w:val="center"/>
          </w:tcPr>
          <w:p w14:paraId="69049DD9" w14:textId="77777777" w:rsidR="000E6B4B" w:rsidRPr="00C534DA" w:rsidRDefault="000E6B4B" w:rsidP="00E66552">
            <w:pPr>
              <w:rPr>
                <w:sz w:val="24"/>
                <w:szCs w:val="24"/>
                <w:lang w:val="en-US"/>
              </w:rPr>
            </w:pPr>
            <w:r w:rsidRPr="00C534DA">
              <w:rPr>
                <w:sz w:val="24"/>
                <w:szCs w:val="24"/>
                <w:lang w:val="en-US"/>
              </w:rPr>
              <w:t>CB02B</w:t>
            </w:r>
          </w:p>
          <w:p w14:paraId="712873F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7F56DF3"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5D87C52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CA2C2F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B1DF26A" w14:textId="77777777" w:rsidR="000E6B4B" w:rsidRPr="00C534DA" w:rsidRDefault="000E6B4B" w:rsidP="00E66552">
            <w:pPr>
              <w:adjustRightInd w:val="0"/>
              <w:jc w:val="center"/>
              <w:rPr>
                <w:rFonts w:ascii="Arial CYR" w:hAnsi="Arial CYR" w:cs="Arial CYR"/>
                <w:sz w:val="24"/>
                <w:szCs w:val="24"/>
              </w:rPr>
            </w:pPr>
            <w:r w:rsidRPr="00C534DA">
              <w:rPr>
                <w:sz w:val="24"/>
                <w:szCs w:val="24"/>
              </w:rPr>
              <w:t>5,1000</w:t>
            </w:r>
          </w:p>
          <w:p w14:paraId="56E9BC4D" w14:textId="77777777" w:rsidR="000E6B4B" w:rsidRPr="00C534DA" w:rsidRDefault="000E6B4B" w:rsidP="00E66552">
            <w:pPr>
              <w:jc w:val="center"/>
              <w:rPr>
                <w:sz w:val="24"/>
                <w:szCs w:val="24"/>
              </w:rPr>
            </w:pPr>
          </w:p>
        </w:tc>
      </w:tr>
      <w:tr w:rsidR="000E6B4B" w:rsidRPr="00C534DA" w14:paraId="16EEC67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160FB8" w14:textId="77777777" w:rsidR="000E6B4B" w:rsidRPr="00C534DA" w:rsidRDefault="000E6B4B" w:rsidP="00E66552">
            <w:pPr>
              <w:rPr>
                <w:sz w:val="24"/>
                <w:szCs w:val="24"/>
              </w:rPr>
            </w:pPr>
            <w:r w:rsidRPr="00C534DA">
              <w:rPr>
                <w:sz w:val="24"/>
                <w:szCs w:val="24"/>
              </w:rPr>
              <w:t xml:space="preserve"> 79</w:t>
            </w:r>
          </w:p>
        </w:tc>
        <w:tc>
          <w:tcPr>
            <w:tcW w:w="1701" w:type="dxa"/>
            <w:tcBorders>
              <w:top w:val="single" w:sz="4" w:space="0" w:color="auto"/>
              <w:bottom w:val="single" w:sz="4" w:space="0" w:color="auto"/>
            </w:tcBorders>
            <w:vAlign w:val="center"/>
          </w:tcPr>
          <w:p w14:paraId="2065CEC0" w14:textId="77777777" w:rsidR="000E6B4B" w:rsidRPr="00C534DA" w:rsidRDefault="000E6B4B" w:rsidP="00E66552">
            <w:pPr>
              <w:rPr>
                <w:sz w:val="24"/>
                <w:szCs w:val="24"/>
                <w:lang w:val="en-US"/>
              </w:rPr>
            </w:pPr>
            <w:r w:rsidRPr="00C534DA">
              <w:rPr>
                <w:sz w:val="24"/>
                <w:szCs w:val="24"/>
                <w:lang w:val="en-US"/>
              </w:rPr>
              <w:t>CL17B</w:t>
            </w:r>
          </w:p>
          <w:p w14:paraId="7CB96B7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05CE4FC" w14:textId="77777777" w:rsidR="000E6B4B" w:rsidRPr="00C534DA" w:rsidRDefault="000E6B4B" w:rsidP="00E66552">
            <w:pPr>
              <w:adjustRightInd w:val="0"/>
              <w:rPr>
                <w:sz w:val="24"/>
                <w:szCs w:val="24"/>
              </w:rPr>
            </w:pPr>
            <w:r w:rsidRPr="00C534DA">
              <w:rPr>
                <w:sz w:val="24"/>
                <w:szCs w:val="24"/>
              </w:rPr>
              <w:t xml:space="preserve">Confectii metalice diverse, montate aparent: balustrada, grile, chepenguri, opritori de zapada, gratare (Монтаж наружных металлических изделий: балюстрад, сеток, крышек люков, снегозадержателей, решеток)  </w:t>
            </w:r>
          </w:p>
          <w:p w14:paraId="36C9844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BE4141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7E4C6E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15,6800</w:t>
            </w:r>
          </w:p>
          <w:p w14:paraId="0EB027AD" w14:textId="77777777" w:rsidR="000E6B4B" w:rsidRPr="00C534DA" w:rsidRDefault="000E6B4B" w:rsidP="00E66552">
            <w:pPr>
              <w:jc w:val="center"/>
              <w:rPr>
                <w:sz w:val="24"/>
                <w:szCs w:val="24"/>
              </w:rPr>
            </w:pPr>
          </w:p>
        </w:tc>
      </w:tr>
      <w:tr w:rsidR="000E6B4B" w:rsidRPr="00C534DA" w14:paraId="435D4A4E" w14:textId="77777777" w:rsidTr="00E66552">
        <w:tc>
          <w:tcPr>
            <w:tcW w:w="709" w:type="dxa"/>
            <w:tcBorders>
              <w:top w:val="nil"/>
              <w:left w:val="single" w:sz="6" w:space="0" w:color="auto"/>
              <w:bottom w:val="nil"/>
              <w:right w:val="nil"/>
            </w:tcBorders>
          </w:tcPr>
          <w:p w14:paraId="6140293B"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57A952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AB8AF0A"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3.2. Приямок  П2</w:t>
            </w:r>
          </w:p>
          <w:p w14:paraId="1A20038D"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93507DF"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27BD312" w14:textId="77777777" w:rsidR="000E6B4B" w:rsidRPr="00C534DA" w:rsidRDefault="000E6B4B" w:rsidP="00E66552">
            <w:pPr>
              <w:rPr>
                <w:sz w:val="24"/>
                <w:szCs w:val="24"/>
              </w:rPr>
            </w:pPr>
          </w:p>
        </w:tc>
      </w:tr>
      <w:tr w:rsidR="000E6B4B" w:rsidRPr="00C534DA" w14:paraId="17DC2CA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F87A56" w14:textId="77777777" w:rsidR="000E6B4B" w:rsidRPr="00C534DA" w:rsidRDefault="000E6B4B" w:rsidP="00E66552">
            <w:pPr>
              <w:rPr>
                <w:sz w:val="24"/>
                <w:szCs w:val="24"/>
              </w:rPr>
            </w:pPr>
            <w:r w:rsidRPr="00C534DA">
              <w:rPr>
                <w:sz w:val="24"/>
                <w:szCs w:val="24"/>
              </w:rPr>
              <w:t>80</w:t>
            </w:r>
          </w:p>
        </w:tc>
        <w:tc>
          <w:tcPr>
            <w:tcW w:w="1701" w:type="dxa"/>
            <w:tcBorders>
              <w:top w:val="single" w:sz="4" w:space="0" w:color="auto"/>
              <w:bottom w:val="single" w:sz="4" w:space="0" w:color="auto"/>
            </w:tcBorders>
            <w:vAlign w:val="center"/>
          </w:tcPr>
          <w:p w14:paraId="137A1394" w14:textId="77777777" w:rsidR="000E6B4B" w:rsidRPr="00C534DA" w:rsidRDefault="000E6B4B" w:rsidP="00E66552">
            <w:pPr>
              <w:rPr>
                <w:sz w:val="24"/>
                <w:szCs w:val="24"/>
                <w:lang w:val="en-US"/>
              </w:rPr>
            </w:pPr>
            <w:r w:rsidRPr="00C534DA">
              <w:rPr>
                <w:sz w:val="24"/>
                <w:szCs w:val="24"/>
                <w:lang w:val="en-US"/>
              </w:rPr>
              <w:t>TsA02E</w:t>
            </w:r>
          </w:p>
          <w:p w14:paraId="4D4DE29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FB96AC" w14:textId="77777777" w:rsidR="000E6B4B" w:rsidRPr="00C534DA" w:rsidRDefault="000E6B4B" w:rsidP="00E66552">
            <w:pPr>
              <w:adjustRightInd w:val="0"/>
              <w:rPr>
                <w:sz w:val="24"/>
                <w:szCs w:val="24"/>
              </w:rPr>
            </w:pPr>
            <w:r w:rsidRPr="00C534DA">
              <w:rPr>
                <w:sz w:val="24"/>
                <w:szCs w:val="24"/>
              </w:rPr>
              <w:t xml:space="preserve">Sapatura manuala de pamint in spatii limitate, avind sub 1,00 m sau peste 1,00 m latime, executata fara sprijiniri, cu taluz vertical, la fundatii, canale, subsoluri, drenuri, trepte de infratire, in pamint coeziv mijlociu sau foarte coeziv adincime &lt; 1,5 m teren mijlociu (Разработка грунта вручную в стесненных условиях, шириной до 1 м или более 1 м, без подпорок, с вертикальными откосами, в фундаментах,  траншеях,  подвалах, ступенях, в среднесвязанных или очень связанных грунтах, глубиной &lt; 1,5 м, средний грунт) </w:t>
            </w:r>
          </w:p>
          <w:p w14:paraId="31D0251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92ADC30"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C4DDD34" w14:textId="77777777" w:rsidR="000E6B4B" w:rsidRPr="00C534DA" w:rsidRDefault="000E6B4B" w:rsidP="00E66552">
            <w:pPr>
              <w:adjustRightInd w:val="0"/>
              <w:jc w:val="center"/>
              <w:rPr>
                <w:rFonts w:ascii="Arial CYR" w:hAnsi="Arial CYR" w:cs="Arial CYR"/>
                <w:sz w:val="24"/>
                <w:szCs w:val="24"/>
              </w:rPr>
            </w:pPr>
            <w:r w:rsidRPr="00C534DA">
              <w:rPr>
                <w:sz w:val="24"/>
                <w:szCs w:val="24"/>
              </w:rPr>
              <w:t>0,7300</w:t>
            </w:r>
          </w:p>
          <w:p w14:paraId="722BDD78" w14:textId="77777777" w:rsidR="000E6B4B" w:rsidRPr="00C534DA" w:rsidRDefault="000E6B4B" w:rsidP="00E66552">
            <w:pPr>
              <w:jc w:val="center"/>
              <w:rPr>
                <w:sz w:val="24"/>
                <w:szCs w:val="24"/>
              </w:rPr>
            </w:pPr>
          </w:p>
        </w:tc>
      </w:tr>
      <w:tr w:rsidR="000E6B4B" w:rsidRPr="00C534DA" w14:paraId="22706FB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AA817F" w14:textId="77777777" w:rsidR="000E6B4B" w:rsidRPr="00C534DA" w:rsidRDefault="000E6B4B" w:rsidP="00E66552">
            <w:pPr>
              <w:rPr>
                <w:sz w:val="24"/>
                <w:szCs w:val="24"/>
              </w:rPr>
            </w:pPr>
            <w:r w:rsidRPr="00C534DA">
              <w:rPr>
                <w:sz w:val="24"/>
                <w:szCs w:val="24"/>
              </w:rPr>
              <w:t xml:space="preserve"> 81</w:t>
            </w:r>
          </w:p>
        </w:tc>
        <w:tc>
          <w:tcPr>
            <w:tcW w:w="1701" w:type="dxa"/>
            <w:tcBorders>
              <w:top w:val="single" w:sz="4" w:space="0" w:color="auto"/>
              <w:bottom w:val="single" w:sz="4" w:space="0" w:color="auto"/>
            </w:tcBorders>
            <w:vAlign w:val="center"/>
          </w:tcPr>
          <w:p w14:paraId="4C36DC1F" w14:textId="77777777" w:rsidR="000E6B4B" w:rsidRPr="00C534DA" w:rsidRDefault="000E6B4B" w:rsidP="00E66552">
            <w:pPr>
              <w:rPr>
                <w:sz w:val="24"/>
                <w:szCs w:val="24"/>
                <w:lang w:val="en-US"/>
              </w:rPr>
            </w:pPr>
            <w:r w:rsidRPr="00C534DA">
              <w:rPr>
                <w:sz w:val="24"/>
                <w:szCs w:val="24"/>
                <w:lang w:val="en-US"/>
              </w:rPr>
              <w:t>CA02C</w:t>
            </w:r>
          </w:p>
          <w:p w14:paraId="6FA77C2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53F8A2"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С 12,5 - днище )</w:t>
            </w:r>
          </w:p>
          <w:p w14:paraId="3B76258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E89D115"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826D8D6" w14:textId="77777777" w:rsidR="000E6B4B" w:rsidRPr="00C534DA" w:rsidRDefault="000E6B4B" w:rsidP="00E66552">
            <w:pPr>
              <w:adjustRightInd w:val="0"/>
              <w:jc w:val="center"/>
              <w:rPr>
                <w:rFonts w:ascii="Arial CYR" w:hAnsi="Arial CYR" w:cs="Arial CYR"/>
                <w:sz w:val="24"/>
                <w:szCs w:val="24"/>
              </w:rPr>
            </w:pPr>
            <w:r w:rsidRPr="00C534DA">
              <w:rPr>
                <w:sz w:val="24"/>
                <w:szCs w:val="24"/>
              </w:rPr>
              <w:t>0,0800</w:t>
            </w:r>
          </w:p>
          <w:p w14:paraId="15596B27" w14:textId="77777777" w:rsidR="000E6B4B" w:rsidRPr="00C534DA" w:rsidRDefault="000E6B4B" w:rsidP="00E66552">
            <w:pPr>
              <w:jc w:val="center"/>
              <w:rPr>
                <w:sz w:val="24"/>
                <w:szCs w:val="24"/>
              </w:rPr>
            </w:pPr>
          </w:p>
        </w:tc>
      </w:tr>
      <w:tr w:rsidR="000E6B4B" w:rsidRPr="00C534DA" w14:paraId="128DAF9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7B84D2" w14:textId="77777777" w:rsidR="000E6B4B" w:rsidRPr="00C534DA" w:rsidRDefault="000E6B4B" w:rsidP="00E66552">
            <w:pPr>
              <w:rPr>
                <w:sz w:val="24"/>
                <w:szCs w:val="24"/>
              </w:rPr>
            </w:pPr>
            <w:r w:rsidRPr="00C534DA">
              <w:rPr>
                <w:sz w:val="24"/>
                <w:szCs w:val="24"/>
              </w:rPr>
              <w:t xml:space="preserve"> 82</w:t>
            </w:r>
          </w:p>
        </w:tc>
        <w:tc>
          <w:tcPr>
            <w:tcW w:w="1701" w:type="dxa"/>
            <w:tcBorders>
              <w:top w:val="single" w:sz="4" w:space="0" w:color="auto"/>
              <w:bottom w:val="single" w:sz="4" w:space="0" w:color="auto"/>
            </w:tcBorders>
            <w:vAlign w:val="center"/>
          </w:tcPr>
          <w:p w14:paraId="73A339FD" w14:textId="77777777" w:rsidR="000E6B4B" w:rsidRPr="00C534DA" w:rsidRDefault="000E6B4B" w:rsidP="00E66552">
            <w:pPr>
              <w:rPr>
                <w:sz w:val="24"/>
                <w:szCs w:val="24"/>
                <w:lang w:val="en-US"/>
              </w:rPr>
            </w:pPr>
            <w:r w:rsidRPr="00C534DA">
              <w:rPr>
                <w:sz w:val="24"/>
                <w:szCs w:val="24"/>
                <w:lang w:val="en-US"/>
              </w:rPr>
              <w:t>CD60С</w:t>
            </w:r>
          </w:p>
          <w:p w14:paraId="57F4869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ADCF77F" w14:textId="77777777" w:rsidR="000E6B4B" w:rsidRPr="00C534DA" w:rsidRDefault="000E6B4B" w:rsidP="00E66552">
            <w:pPr>
              <w:adjustRightInd w:val="0"/>
              <w:rPr>
                <w:sz w:val="24"/>
                <w:szCs w:val="24"/>
              </w:rPr>
            </w:pPr>
            <w:r w:rsidRPr="00C534DA">
              <w:rPr>
                <w:sz w:val="24"/>
                <w:szCs w:val="24"/>
              </w:rPr>
              <w:t xml:space="preserve">Zidarie din caramida , format 250 x 120 x 65 mm cu prepararea mortarului M - 50 in conditii de santier la pereti despartitori armati cu grosimea 1/2 caramida, inaltime nivel pina la 4m </w:t>
            </w:r>
            <w:r w:rsidRPr="00C534DA">
              <w:rPr>
                <w:sz w:val="24"/>
                <w:szCs w:val="24"/>
              </w:rPr>
              <w:lastRenderedPageBreak/>
              <w:t>(Кладка  из кирпича,  размером 250х120х65мм с приготовлением раствора  M-50 в построечных условиях перегородок армированных толщиной в 1/2 кирпича, высотой до 4 м)</w:t>
            </w:r>
          </w:p>
          <w:p w14:paraId="6A0FA16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4AF8CDC" w14:textId="77777777" w:rsidR="000E6B4B" w:rsidRPr="00C534DA" w:rsidRDefault="000E6B4B" w:rsidP="00E66552">
            <w:pPr>
              <w:jc w:val="center"/>
              <w:rPr>
                <w:sz w:val="24"/>
                <w:szCs w:val="24"/>
              </w:rPr>
            </w:pPr>
            <w:r w:rsidRPr="00C534DA">
              <w:rPr>
                <w:sz w:val="24"/>
                <w:szCs w:val="24"/>
              </w:rPr>
              <w:lastRenderedPageBreak/>
              <w:t>100 m2</w:t>
            </w:r>
          </w:p>
        </w:tc>
        <w:tc>
          <w:tcPr>
            <w:tcW w:w="1559" w:type="dxa"/>
            <w:tcBorders>
              <w:top w:val="single" w:sz="4" w:space="0" w:color="auto"/>
              <w:bottom w:val="single" w:sz="4" w:space="0" w:color="auto"/>
            </w:tcBorders>
            <w:vAlign w:val="center"/>
          </w:tcPr>
          <w:p w14:paraId="0DBBC6B7" w14:textId="77777777" w:rsidR="000E6B4B" w:rsidRPr="00C534DA" w:rsidRDefault="000E6B4B" w:rsidP="00E66552">
            <w:pPr>
              <w:adjustRightInd w:val="0"/>
              <w:jc w:val="center"/>
              <w:rPr>
                <w:rFonts w:ascii="Arial CYR" w:hAnsi="Arial CYR" w:cs="Arial CYR"/>
                <w:sz w:val="24"/>
                <w:szCs w:val="24"/>
              </w:rPr>
            </w:pPr>
            <w:r w:rsidRPr="00C534DA">
              <w:rPr>
                <w:sz w:val="24"/>
                <w:szCs w:val="24"/>
              </w:rPr>
              <w:t>0,0400</w:t>
            </w:r>
          </w:p>
          <w:p w14:paraId="77C31871" w14:textId="77777777" w:rsidR="000E6B4B" w:rsidRPr="00C534DA" w:rsidRDefault="000E6B4B" w:rsidP="00E66552">
            <w:pPr>
              <w:jc w:val="center"/>
              <w:rPr>
                <w:sz w:val="24"/>
                <w:szCs w:val="24"/>
              </w:rPr>
            </w:pPr>
          </w:p>
        </w:tc>
      </w:tr>
      <w:tr w:rsidR="000E6B4B" w:rsidRPr="00C534DA" w14:paraId="2F2A0BC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0954C14" w14:textId="77777777" w:rsidR="000E6B4B" w:rsidRPr="00C534DA" w:rsidRDefault="000E6B4B" w:rsidP="00E66552">
            <w:pPr>
              <w:rPr>
                <w:sz w:val="24"/>
                <w:szCs w:val="24"/>
              </w:rPr>
            </w:pPr>
            <w:r w:rsidRPr="00C534DA">
              <w:rPr>
                <w:sz w:val="24"/>
                <w:szCs w:val="24"/>
              </w:rPr>
              <w:t xml:space="preserve"> 83</w:t>
            </w:r>
          </w:p>
        </w:tc>
        <w:tc>
          <w:tcPr>
            <w:tcW w:w="1701" w:type="dxa"/>
            <w:tcBorders>
              <w:top w:val="single" w:sz="4" w:space="0" w:color="auto"/>
              <w:bottom w:val="single" w:sz="4" w:space="0" w:color="auto"/>
            </w:tcBorders>
            <w:vAlign w:val="center"/>
          </w:tcPr>
          <w:p w14:paraId="5A948583" w14:textId="77777777" w:rsidR="000E6B4B" w:rsidRPr="00C534DA" w:rsidRDefault="000E6B4B" w:rsidP="00E66552">
            <w:pPr>
              <w:rPr>
                <w:sz w:val="24"/>
                <w:szCs w:val="24"/>
                <w:lang w:val="en-US"/>
              </w:rPr>
            </w:pPr>
            <w:r w:rsidRPr="00C534DA">
              <w:rPr>
                <w:sz w:val="24"/>
                <w:szCs w:val="24"/>
                <w:lang w:val="en-US"/>
              </w:rPr>
              <w:t>CF02A</w:t>
            </w:r>
          </w:p>
          <w:p w14:paraId="0ED2E22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B3B0421" w14:textId="77777777" w:rsidR="000E6B4B" w:rsidRPr="00C534DA" w:rsidRDefault="000E6B4B" w:rsidP="00E66552">
            <w:pPr>
              <w:adjustRightInd w:val="0"/>
              <w:rPr>
                <w:sz w:val="24"/>
                <w:szCs w:val="24"/>
              </w:rPr>
            </w:pPr>
            <w:r w:rsidRPr="00C534DA">
              <w:rPr>
                <w:sz w:val="24"/>
                <w:szCs w:val="24"/>
              </w:rPr>
              <w:t>Tencuieli interioare de 2 cm grosime, driscuite, executate manual, la pereti sau stilpi, pe suprafete plane cu mortar var-ciment marca M 25-T pentru sprit si mortar M 10-T pentru grund si stratul vizibil, pe zidarie de caramida sau blocuri mici de beton (Внутренняя штукатурка толщиной 2 см ровных поверхностей стен и колонн, из кирпича или из мелких бетонных блоков, затертая вручную, известково-цементным раствором марки М25-Т для обрызга и М10-Т для намета и лицевого слоя)</w:t>
            </w:r>
          </w:p>
          <w:p w14:paraId="321A398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31E048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1A16F83"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493FC9B5" w14:textId="77777777" w:rsidR="000E6B4B" w:rsidRPr="00C534DA" w:rsidRDefault="000E6B4B" w:rsidP="00E66552">
            <w:pPr>
              <w:jc w:val="center"/>
              <w:rPr>
                <w:sz w:val="24"/>
                <w:szCs w:val="24"/>
              </w:rPr>
            </w:pPr>
          </w:p>
        </w:tc>
      </w:tr>
      <w:tr w:rsidR="000E6B4B" w:rsidRPr="00C534DA" w14:paraId="04D548B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12C820" w14:textId="77777777" w:rsidR="000E6B4B" w:rsidRPr="00C534DA" w:rsidRDefault="000E6B4B" w:rsidP="00E66552">
            <w:pPr>
              <w:rPr>
                <w:sz w:val="24"/>
                <w:szCs w:val="24"/>
              </w:rPr>
            </w:pPr>
            <w:r w:rsidRPr="00C534DA">
              <w:rPr>
                <w:sz w:val="24"/>
                <w:szCs w:val="24"/>
              </w:rPr>
              <w:t xml:space="preserve"> 84</w:t>
            </w:r>
          </w:p>
        </w:tc>
        <w:tc>
          <w:tcPr>
            <w:tcW w:w="1701" w:type="dxa"/>
            <w:tcBorders>
              <w:top w:val="single" w:sz="4" w:space="0" w:color="auto"/>
              <w:bottom w:val="single" w:sz="4" w:space="0" w:color="auto"/>
            </w:tcBorders>
            <w:vAlign w:val="center"/>
          </w:tcPr>
          <w:p w14:paraId="1A9476FA" w14:textId="77777777" w:rsidR="000E6B4B" w:rsidRPr="00C534DA" w:rsidRDefault="000E6B4B" w:rsidP="00E66552">
            <w:pPr>
              <w:rPr>
                <w:sz w:val="24"/>
                <w:szCs w:val="24"/>
                <w:lang w:val="en-US"/>
              </w:rPr>
            </w:pPr>
            <w:r w:rsidRPr="00C534DA">
              <w:rPr>
                <w:sz w:val="24"/>
                <w:szCs w:val="24"/>
                <w:lang w:val="en-US"/>
              </w:rPr>
              <w:t>CL17B</w:t>
            </w:r>
          </w:p>
          <w:p w14:paraId="4CA5185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A3419A" w14:textId="77777777" w:rsidR="000E6B4B" w:rsidRPr="00C534DA" w:rsidRDefault="000E6B4B" w:rsidP="00E66552">
            <w:pPr>
              <w:adjustRightInd w:val="0"/>
              <w:rPr>
                <w:sz w:val="24"/>
                <w:szCs w:val="24"/>
              </w:rPr>
            </w:pPr>
            <w:r w:rsidRPr="00C534DA">
              <w:rPr>
                <w:sz w:val="24"/>
                <w:szCs w:val="24"/>
              </w:rPr>
              <w:t xml:space="preserve">Confectii metalice diverse, montate aparent: balustrada, grile, chepenguri, opritori de zapada, gratare (Монтаж наружных металлических изделий: балюстрад, сеток, крышек люков, снегозадержателей, решеток)  </w:t>
            </w:r>
          </w:p>
          <w:p w14:paraId="3618B12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C50D08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35D9194" w14:textId="77777777" w:rsidR="000E6B4B" w:rsidRPr="00C534DA" w:rsidRDefault="000E6B4B" w:rsidP="00E66552">
            <w:pPr>
              <w:adjustRightInd w:val="0"/>
              <w:jc w:val="center"/>
              <w:rPr>
                <w:rFonts w:ascii="Arial CYR" w:hAnsi="Arial CYR" w:cs="Arial CYR"/>
                <w:sz w:val="24"/>
                <w:szCs w:val="24"/>
              </w:rPr>
            </w:pPr>
            <w:r w:rsidRPr="00C534DA">
              <w:rPr>
                <w:sz w:val="24"/>
                <w:szCs w:val="24"/>
              </w:rPr>
              <w:t>9,6100</w:t>
            </w:r>
          </w:p>
          <w:p w14:paraId="67A6CB61" w14:textId="77777777" w:rsidR="000E6B4B" w:rsidRPr="00C534DA" w:rsidRDefault="000E6B4B" w:rsidP="00E66552">
            <w:pPr>
              <w:jc w:val="center"/>
              <w:rPr>
                <w:sz w:val="24"/>
                <w:szCs w:val="24"/>
              </w:rPr>
            </w:pPr>
          </w:p>
        </w:tc>
      </w:tr>
      <w:tr w:rsidR="000E6B4B" w:rsidRPr="00C534DA" w14:paraId="574FFDC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546836" w14:textId="77777777" w:rsidR="000E6B4B" w:rsidRPr="00C534DA" w:rsidRDefault="000E6B4B" w:rsidP="00E66552">
            <w:pPr>
              <w:rPr>
                <w:sz w:val="24"/>
                <w:szCs w:val="24"/>
              </w:rPr>
            </w:pPr>
            <w:r w:rsidRPr="00C534DA">
              <w:rPr>
                <w:sz w:val="24"/>
                <w:szCs w:val="24"/>
              </w:rPr>
              <w:t xml:space="preserve"> 85</w:t>
            </w:r>
          </w:p>
        </w:tc>
        <w:tc>
          <w:tcPr>
            <w:tcW w:w="1701" w:type="dxa"/>
            <w:tcBorders>
              <w:top w:val="single" w:sz="4" w:space="0" w:color="auto"/>
              <w:bottom w:val="single" w:sz="4" w:space="0" w:color="auto"/>
            </w:tcBorders>
            <w:vAlign w:val="center"/>
          </w:tcPr>
          <w:p w14:paraId="122E822A" w14:textId="77777777" w:rsidR="000E6B4B" w:rsidRPr="00C534DA" w:rsidRDefault="000E6B4B" w:rsidP="00E66552">
            <w:pPr>
              <w:rPr>
                <w:sz w:val="24"/>
                <w:szCs w:val="24"/>
                <w:lang w:val="en-US"/>
              </w:rPr>
            </w:pPr>
            <w:r w:rsidRPr="00C534DA">
              <w:rPr>
                <w:sz w:val="24"/>
                <w:szCs w:val="24"/>
                <w:lang w:val="en-US"/>
              </w:rPr>
              <w:t>CC01F1</w:t>
            </w:r>
          </w:p>
          <w:p w14:paraId="1D442E9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BBD476D"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si montate cu diametrul barelor peste  8 mm inclusiv in fundatii continue si radiere (Cтальная арматура класса РС 52, уложенная в  ленточные фундаменты и  ростверки, заготовленная в мастерской на стройплощадке, диаметром стержней более 8мм )  ( diam. 10 A400 )</w:t>
            </w:r>
          </w:p>
          <w:p w14:paraId="076A0D3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A8AEBE7"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E88B15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1,8600</w:t>
            </w:r>
          </w:p>
          <w:p w14:paraId="2D0942AF" w14:textId="77777777" w:rsidR="000E6B4B" w:rsidRPr="00C534DA" w:rsidRDefault="000E6B4B" w:rsidP="00E66552">
            <w:pPr>
              <w:jc w:val="center"/>
              <w:rPr>
                <w:sz w:val="24"/>
                <w:szCs w:val="24"/>
              </w:rPr>
            </w:pPr>
          </w:p>
        </w:tc>
      </w:tr>
      <w:tr w:rsidR="000E6B4B" w:rsidRPr="00C534DA" w14:paraId="1ED8D02D" w14:textId="77777777" w:rsidTr="00E66552">
        <w:tc>
          <w:tcPr>
            <w:tcW w:w="709" w:type="dxa"/>
            <w:tcBorders>
              <w:top w:val="nil"/>
              <w:left w:val="single" w:sz="6" w:space="0" w:color="auto"/>
              <w:bottom w:val="nil"/>
              <w:right w:val="nil"/>
            </w:tcBorders>
          </w:tcPr>
          <w:p w14:paraId="32C6A836"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A2FE3F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A48D44A"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4. </w:t>
            </w:r>
            <w:r w:rsidRPr="00C534DA">
              <w:rPr>
                <w:b/>
                <w:bCs/>
                <w:sz w:val="22"/>
                <w:szCs w:val="22"/>
                <w:lang w:val="en-US"/>
              </w:rPr>
              <w:t>Gura</w:t>
            </w:r>
            <w:r w:rsidRPr="00C534DA">
              <w:rPr>
                <w:b/>
                <w:bCs/>
                <w:sz w:val="22"/>
                <w:szCs w:val="22"/>
              </w:rPr>
              <w:t xml:space="preserve">  </w:t>
            </w:r>
            <w:r w:rsidRPr="00C534DA">
              <w:rPr>
                <w:b/>
                <w:bCs/>
                <w:sz w:val="22"/>
                <w:szCs w:val="22"/>
                <w:lang w:val="en-US"/>
              </w:rPr>
              <w:t>de</w:t>
            </w:r>
            <w:r w:rsidRPr="00C534DA">
              <w:rPr>
                <w:b/>
                <w:bCs/>
                <w:sz w:val="22"/>
                <w:szCs w:val="22"/>
              </w:rPr>
              <w:t xml:space="preserve">  </w:t>
            </w:r>
            <w:r w:rsidRPr="00C534DA">
              <w:rPr>
                <w:b/>
                <w:bCs/>
                <w:sz w:val="22"/>
                <w:szCs w:val="22"/>
                <w:lang w:val="en-US"/>
              </w:rPr>
              <w:t>acces</w:t>
            </w:r>
            <w:r w:rsidRPr="00C534DA">
              <w:rPr>
                <w:b/>
                <w:bCs/>
                <w:sz w:val="22"/>
                <w:szCs w:val="22"/>
              </w:rPr>
              <w:t xml:space="preserve">  ПР1 ( приямок-отстойник  ПР1 )</w:t>
            </w:r>
          </w:p>
          <w:p w14:paraId="0705141F"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8E198B0"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1AB9751" w14:textId="77777777" w:rsidR="000E6B4B" w:rsidRPr="00C534DA" w:rsidRDefault="000E6B4B" w:rsidP="00E66552">
            <w:pPr>
              <w:rPr>
                <w:sz w:val="24"/>
                <w:szCs w:val="24"/>
              </w:rPr>
            </w:pPr>
          </w:p>
        </w:tc>
      </w:tr>
      <w:tr w:rsidR="000E6B4B" w:rsidRPr="00C534DA" w14:paraId="7AAED63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B70857" w14:textId="77777777" w:rsidR="000E6B4B" w:rsidRPr="00C534DA" w:rsidRDefault="000E6B4B" w:rsidP="00E66552">
            <w:pPr>
              <w:rPr>
                <w:sz w:val="24"/>
                <w:szCs w:val="24"/>
              </w:rPr>
            </w:pPr>
            <w:r w:rsidRPr="00C534DA">
              <w:rPr>
                <w:sz w:val="24"/>
                <w:szCs w:val="24"/>
              </w:rPr>
              <w:t>86</w:t>
            </w:r>
          </w:p>
        </w:tc>
        <w:tc>
          <w:tcPr>
            <w:tcW w:w="1701" w:type="dxa"/>
            <w:tcBorders>
              <w:top w:val="single" w:sz="4" w:space="0" w:color="auto"/>
              <w:bottom w:val="single" w:sz="4" w:space="0" w:color="auto"/>
            </w:tcBorders>
            <w:vAlign w:val="center"/>
          </w:tcPr>
          <w:p w14:paraId="4EC7E212" w14:textId="77777777" w:rsidR="000E6B4B" w:rsidRPr="00C534DA" w:rsidRDefault="000E6B4B" w:rsidP="00E66552">
            <w:pPr>
              <w:rPr>
                <w:sz w:val="24"/>
                <w:szCs w:val="24"/>
                <w:lang w:val="en-US"/>
              </w:rPr>
            </w:pPr>
            <w:r w:rsidRPr="00C534DA">
              <w:rPr>
                <w:sz w:val="24"/>
                <w:szCs w:val="24"/>
                <w:lang w:val="en-US"/>
              </w:rPr>
              <w:t>TsA02E</w:t>
            </w:r>
          </w:p>
          <w:p w14:paraId="6538BF1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D083E3B" w14:textId="77777777" w:rsidR="000E6B4B" w:rsidRPr="00C534DA" w:rsidRDefault="000E6B4B" w:rsidP="00E66552">
            <w:pPr>
              <w:adjustRightInd w:val="0"/>
              <w:rPr>
                <w:sz w:val="24"/>
                <w:szCs w:val="24"/>
              </w:rPr>
            </w:pPr>
            <w:r w:rsidRPr="00C534DA">
              <w:rPr>
                <w:sz w:val="24"/>
                <w:szCs w:val="24"/>
              </w:rPr>
              <w:t xml:space="preserve">Sapatura manuala de pamint in spatii limitate, avind sub 1,00 m sau peste 1,00 m latime, executata fara sprijiniri, cu taluz vertical, la fundatii, canale, subsoluri, drenuri, trepte de infratire, in pamint coeziv mijlociu sau foarte coeziv adincime &lt; 1,5 m teren mijlociu (Разработка грунта вручную в стесненных условиях, шириной до 1 м или более 1 м, без подпорок, с вертикальными откосами, в фундаментах,  траншеях,  подвалах, ступенях, в среднесвязанных или очень связанных грунтах, глубиной &lt; 1,5 м, средний грунт) </w:t>
            </w:r>
          </w:p>
          <w:p w14:paraId="50484BF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096A669"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E7ACAA9"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21,0000</w:t>
            </w:r>
          </w:p>
          <w:p w14:paraId="37BD77EF" w14:textId="77777777" w:rsidR="000E6B4B" w:rsidRPr="00C534DA" w:rsidRDefault="000E6B4B" w:rsidP="00E66552">
            <w:pPr>
              <w:jc w:val="center"/>
              <w:rPr>
                <w:sz w:val="24"/>
                <w:szCs w:val="24"/>
              </w:rPr>
            </w:pPr>
          </w:p>
        </w:tc>
      </w:tr>
      <w:tr w:rsidR="000E6B4B" w:rsidRPr="00C534DA" w14:paraId="5E960B5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5BE72D" w14:textId="77777777" w:rsidR="000E6B4B" w:rsidRPr="00C534DA" w:rsidRDefault="000E6B4B" w:rsidP="00E66552">
            <w:pPr>
              <w:rPr>
                <w:sz w:val="24"/>
                <w:szCs w:val="24"/>
              </w:rPr>
            </w:pPr>
            <w:r w:rsidRPr="00C534DA">
              <w:rPr>
                <w:sz w:val="24"/>
                <w:szCs w:val="24"/>
              </w:rPr>
              <w:t xml:space="preserve"> 87</w:t>
            </w:r>
          </w:p>
        </w:tc>
        <w:tc>
          <w:tcPr>
            <w:tcW w:w="1701" w:type="dxa"/>
            <w:tcBorders>
              <w:top w:val="single" w:sz="4" w:space="0" w:color="auto"/>
              <w:bottom w:val="single" w:sz="4" w:space="0" w:color="auto"/>
            </w:tcBorders>
            <w:vAlign w:val="center"/>
          </w:tcPr>
          <w:p w14:paraId="00C06705" w14:textId="77777777" w:rsidR="000E6B4B" w:rsidRPr="00C534DA" w:rsidRDefault="000E6B4B" w:rsidP="00E66552">
            <w:pPr>
              <w:rPr>
                <w:sz w:val="24"/>
                <w:szCs w:val="24"/>
                <w:lang w:val="en-US"/>
              </w:rPr>
            </w:pPr>
            <w:r w:rsidRPr="00C534DA">
              <w:rPr>
                <w:sz w:val="24"/>
                <w:szCs w:val="24"/>
                <w:lang w:val="en-US"/>
              </w:rPr>
              <w:t>TsD01B</w:t>
            </w:r>
          </w:p>
          <w:p w14:paraId="703CCAB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73A76AC" w14:textId="77777777" w:rsidR="000E6B4B" w:rsidRPr="00C534DA" w:rsidRDefault="000E6B4B" w:rsidP="00E66552">
            <w:pPr>
              <w:adjustRightInd w:val="0"/>
              <w:rPr>
                <w:sz w:val="24"/>
                <w:szCs w:val="24"/>
              </w:rPr>
            </w:pPr>
            <w:r w:rsidRPr="00C534DA">
              <w:rPr>
                <w:sz w:val="24"/>
                <w:szCs w:val="24"/>
              </w:rPr>
              <w:t xml:space="preserve">Imprastierea cu lopata a pamintului afinat, in straturi uniforme, de 10-30 cm grosime, printr-o aruncare de pina la 3 m din gramezi, inclusiv sfarimarea bulgarilor, pamintul provenind din teren mijlociu (Разбрасывание рыхлого грунта из кучи лопатой на расстоянии до 3м  </w:t>
            </w:r>
            <w:r w:rsidRPr="00C534DA">
              <w:rPr>
                <w:sz w:val="24"/>
                <w:szCs w:val="24"/>
              </w:rPr>
              <w:lastRenderedPageBreak/>
              <w:t>равномерными слоями толщиной 10-30 см, с разбивкой комьев, средний грунт)</w:t>
            </w:r>
          </w:p>
          <w:p w14:paraId="48E78AE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5C8F218"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38FC80AD"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2,2700</w:t>
            </w:r>
          </w:p>
          <w:p w14:paraId="49E12D5C" w14:textId="77777777" w:rsidR="000E6B4B" w:rsidRPr="00C534DA" w:rsidRDefault="000E6B4B" w:rsidP="00E66552">
            <w:pPr>
              <w:jc w:val="center"/>
              <w:rPr>
                <w:sz w:val="24"/>
                <w:szCs w:val="24"/>
              </w:rPr>
            </w:pPr>
          </w:p>
        </w:tc>
      </w:tr>
      <w:tr w:rsidR="000E6B4B" w:rsidRPr="00C534DA" w14:paraId="43C1461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3D2E05" w14:textId="77777777" w:rsidR="000E6B4B" w:rsidRPr="00C534DA" w:rsidRDefault="000E6B4B" w:rsidP="00E66552">
            <w:pPr>
              <w:rPr>
                <w:sz w:val="24"/>
                <w:szCs w:val="24"/>
              </w:rPr>
            </w:pPr>
            <w:r w:rsidRPr="00C534DA">
              <w:rPr>
                <w:sz w:val="24"/>
                <w:szCs w:val="24"/>
              </w:rPr>
              <w:t xml:space="preserve"> 88</w:t>
            </w:r>
          </w:p>
        </w:tc>
        <w:tc>
          <w:tcPr>
            <w:tcW w:w="1701" w:type="dxa"/>
            <w:tcBorders>
              <w:top w:val="single" w:sz="4" w:space="0" w:color="auto"/>
              <w:bottom w:val="single" w:sz="4" w:space="0" w:color="auto"/>
            </w:tcBorders>
            <w:vAlign w:val="center"/>
          </w:tcPr>
          <w:p w14:paraId="6F1B3880" w14:textId="77777777" w:rsidR="000E6B4B" w:rsidRPr="00C534DA" w:rsidRDefault="000E6B4B" w:rsidP="00E66552">
            <w:pPr>
              <w:rPr>
                <w:sz w:val="24"/>
                <w:szCs w:val="24"/>
                <w:lang w:val="en-US"/>
              </w:rPr>
            </w:pPr>
            <w:r w:rsidRPr="00C534DA">
              <w:rPr>
                <w:sz w:val="24"/>
                <w:szCs w:val="24"/>
                <w:lang w:val="en-US"/>
              </w:rPr>
              <w:t>CA02C</w:t>
            </w:r>
          </w:p>
          <w:p w14:paraId="025379A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76F4FA4"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644F1B1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9CF7ABA"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7A419F2" w14:textId="77777777" w:rsidR="000E6B4B" w:rsidRPr="00C534DA" w:rsidRDefault="000E6B4B" w:rsidP="00E66552">
            <w:pPr>
              <w:adjustRightInd w:val="0"/>
              <w:jc w:val="center"/>
              <w:rPr>
                <w:rFonts w:ascii="Arial CYR" w:hAnsi="Arial CYR" w:cs="Arial CYR"/>
                <w:sz w:val="24"/>
                <w:szCs w:val="24"/>
              </w:rPr>
            </w:pPr>
            <w:r w:rsidRPr="00C534DA">
              <w:rPr>
                <w:sz w:val="24"/>
                <w:szCs w:val="24"/>
              </w:rPr>
              <w:t>0,7000</w:t>
            </w:r>
          </w:p>
          <w:p w14:paraId="2D8433BB" w14:textId="77777777" w:rsidR="000E6B4B" w:rsidRPr="00C534DA" w:rsidRDefault="000E6B4B" w:rsidP="00E66552">
            <w:pPr>
              <w:jc w:val="center"/>
              <w:rPr>
                <w:sz w:val="24"/>
                <w:szCs w:val="24"/>
              </w:rPr>
            </w:pPr>
          </w:p>
        </w:tc>
      </w:tr>
      <w:tr w:rsidR="000E6B4B" w:rsidRPr="00C534DA" w14:paraId="09861D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AB43FC" w14:textId="77777777" w:rsidR="000E6B4B" w:rsidRPr="00C534DA" w:rsidRDefault="000E6B4B" w:rsidP="00E66552">
            <w:pPr>
              <w:rPr>
                <w:sz w:val="24"/>
                <w:szCs w:val="24"/>
              </w:rPr>
            </w:pPr>
            <w:r w:rsidRPr="00C534DA">
              <w:rPr>
                <w:sz w:val="24"/>
                <w:szCs w:val="24"/>
              </w:rPr>
              <w:t xml:space="preserve"> 89</w:t>
            </w:r>
          </w:p>
        </w:tc>
        <w:tc>
          <w:tcPr>
            <w:tcW w:w="1701" w:type="dxa"/>
            <w:tcBorders>
              <w:top w:val="single" w:sz="4" w:space="0" w:color="auto"/>
              <w:bottom w:val="single" w:sz="4" w:space="0" w:color="auto"/>
            </w:tcBorders>
            <w:vAlign w:val="center"/>
          </w:tcPr>
          <w:p w14:paraId="0D5C1402" w14:textId="77777777" w:rsidR="000E6B4B" w:rsidRPr="00C534DA" w:rsidRDefault="000E6B4B" w:rsidP="00E66552">
            <w:pPr>
              <w:rPr>
                <w:sz w:val="24"/>
                <w:szCs w:val="24"/>
                <w:lang w:val="en-US"/>
              </w:rPr>
            </w:pPr>
            <w:r w:rsidRPr="00C534DA">
              <w:rPr>
                <w:sz w:val="24"/>
                <w:szCs w:val="24"/>
                <w:lang w:val="en-US"/>
              </w:rPr>
              <w:t>CA02C</w:t>
            </w:r>
          </w:p>
          <w:p w14:paraId="2078551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3641377"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12,5, днище )</w:t>
            </w:r>
          </w:p>
          <w:p w14:paraId="714B8F1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ABDAE3C"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9D2334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2,5800</w:t>
            </w:r>
          </w:p>
          <w:p w14:paraId="7004F70A" w14:textId="77777777" w:rsidR="000E6B4B" w:rsidRPr="00C534DA" w:rsidRDefault="000E6B4B" w:rsidP="00E66552">
            <w:pPr>
              <w:jc w:val="center"/>
              <w:rPr>
                <w:sz w:val="24"/>
                <w:szCs w:val="24"/>
              </w:rPr>
            </w:pPr>
          </w:p>
        </w:tc>
      </w:tr>
      <w:tr w:rsidR="000E6B4B" w:rsidRPr="00C534DA" w14:paraId="7FFC060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338776" w14:textId="77777777" w:rsidR="000E6B4B" w:rsidRPr="00C534DA" w:rsidRDefault="000E6B4B" w:rsidP="00E66552">
            <w:pPr>
              <w:rPr>
                <w:sz w:val="24"/>
                <w:szCs w:val="24"/>
              </w:rPr>
            </w:pPr>
            <w:r w:rsidRPr="00C534DA">
              <w:rPr>
                <w:sz w:val="24"/>
                <w:szCs w:val="24"/>
              </w:rPr>
              <w:t xml:space="preserve"> 90</w:t>
            </w:r>
          </w:p>
        </w:tc>
        <w:tc>
          <w:tcPr>
            <w:tcW w:w="1701" w:type="dxa"/>
            <w:tcBorders>
              <w:top w:val="single" w:sz="4" w:space="0" w:color="auto"/>
              <w:bottom w:val="single" w:sz="4" w:space="0" w:color="auto"/>
            </w:tcBorders>
            <w:vAlign w:val="center"/>
          </w:tcPr>
          <w:p w14:paraId="48E0A936" w14:textId="77777777" w:rsidR="000E6B4B" w:rsidRPr="00C534DA" w:rsidRDefault="000E6B4B" w:rsidP="00E66552">
            <w:pPr>
              <w:rPr>
                <w:sz w:val="24"/>
                <w:szCs w:val="24"/>
                <w:lang w:val="en-US"/>
              </w:rPr>
            </w:pPr>
            <w:r w:rsidRPr="00C534DA">
              <w:rPr>
                <w:sz w:val="24"/>
                <w:szCs w:val="24"/>
                <w:lang w:val="en-US"/>
              </w:rPr>
              <w:t>CA05E</w:t>
            </w:r>
          </w:p>
          <w:p w14:paraId="6DC8537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9369D59"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12,5 - стены )</w:t>
            </w:r>
          </w:p>
          <w:p w14:paraId="7F3F444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92A8B84"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0372464" w14:textId="77777777" w:rsidR="000E6B4B" w:rsidRPr="00C534DA" w:rsidRDefault="000E6B4B" w:rsidP="00E66552">
            <w:pPr>
              <w:adjustRightInd w:val="0"/>
              <w:jc w:val="center"/>
              <w:rPr>
                <w:rFonts w:ascii="Arial CYR" w:hAnsi="Arial CYR" w:cs="Arial CYR"/>
                <w:sz w:val="24"/>
                <w:szCs w:val="24"/>
              </w:rPr>
            </w:pPr>
            <w:r w:rsidRPr="00C534DA">
              <w:rPr>
                <w:sz w:val="24"/>
                <w:szCs w:val="24"/>
              </w:rPr>
              <w:t>4,8400</w:t>
            </w:r>
          </w:p>
          <w:p w14:paraId="4E7BD736" w14:textId="77777777" w:rsidR="000E6B4B" w:rsidRPr="00C534DA" w:rsidRDefault="000E6B4B" w:rsidP="00E66552">
            <w:pPr>
              <w:jc w:val="center"/>
              <w:rPr>
                <w:sz w:val="24"/>
                <w:szCs w:val="24"/>
              </w:rPr>
            </w:pPr>
          </w:p>
        </w:tc>
      </w:tr>
      <w:tr w:rsidR="000E6B4B" w:rsidRPr="00C534DA" w14:paraId="50946FD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7F814D" w14:textId="77777777" w:rsidR="000E6B4B" w:rsidRPr="00C534DA" w:rsidRDefault="000E6B4B" w:rsidP="00E66552">
            <w:pPr>
              <w:rPr>
                <w:sz w:val="24"/>
                <w:szCs w:val="24"/>
              </w:rPr>
            </w:pPr>
            <w:r w:rsidRPr="00C534DA">
              <w:rPr>
                <w:sz w:val="24"/>
                <w:szCs w:val="24"/>
              </w:rPr>
              <w:t xml:space="preserve"> 91</w:t>
            </w:r>
          </w:p>
        </w:tc>
        <w:tc>
          <w:tcPr>
            <w:tcW w:w="1701" w:type="dxa"/>
            <w:tcBorders>
              <w:top w:val="single" w:sz="4" w:space="0" w:color="auto"/>
              <w:bottom w:val="single" w:sz="4" w:space="0" w:color="auto"/>
            </w:tcBorders>
            <w:vAlign w:val="center"/>
          </w:tcPr>
          <w:p w14:paraId="70902323" w14:textId="77777777" w:rsidR="000E6B4B" w:rsidRPr="00C534DA" w:rsidRDefault="000E6B4B" w:rsidP="00E66552">
            <w:pPr>
              <w:rPr>
                <w:sz w:val="24"/>
                <w:szCs w:val="24"/>
                <w:lang w:val="en-US"/>
              </w:rPr>
            </w:pPr>
            <w:r w:rsidRPr="00C534DA">
              <w:rPr>
                <w:sz w:val="24"/>
                <w:szCs w:val="24"/>
                <w:lang w:val="en-US"/>
              </w:rPr>
              <w:t>CB02B</w:t>
            </w:r>
          </w:p>
          <w:p w14:paraId="64A0F07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D354A91"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507A478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E1728B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981B511" w14:textId="77777777" w:rsidR="000E6B4B" w:rsidRPr="00C534DA" w:rsidRDefault="000E6B4B" w:rsidP="00E66552">
            <w:pPr>
              <w:adjustRightInd w:val="0"/>
              <w:jc w:val="center"/>
              <w:rPr>
                <w:rFonts w:ascii="Arial CYR" w:hAnsi="Arial CYR" w:cs="Arial CYR"/>
                <w:sz w:val="24"/>
                <w:szCs w:val="24"/>
              </w:rPr>
            </w:pPr>
            <w:r w:rsidRPr="00C534DA">
              <w:rPr>
                <w:sz w:val="24"/>
                <w:szCs w:val="24"/>
              </w:rPr>
              <w:t>64,5000</w:t>
            </w:r>
          </w:p>
          <w:p w14:paraId="600C3D31" w14:textId="77777777" w:rsidR="000E6B4B" w:rsidRPr="00C534DA" w:rsidRDefault="000E6B4B" w:rsidP="00E66552">
            <w:pPr>
              <w:jc w:val="center"/>
              <w:rPr>
                <w:sz w:val="24"/>
                <w:szCs w:val="24"/>
              </w:rPr>
            </w:pPr>
          </w:p>
        </w:tc>
      </w:tr>
      <w:tr w:rsidR="000E6B4B" w:rsidRPr="00C534DA" w14:paraId="27B3518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9392A6" w14:textId="77777777" w:rsidR="000E6B4B" w:rsidRPr="00C534DA" w:rsidRDefault="000E6B4B" w:rsidP="00E66552">
            <w:pPr>
              <w:rPr>
                <w:sz w:val="24"/>
                <w:szCs w:val="24"/>
              </w:rPr>
            </w:pPr>
            <w:r w:rsidRPr="00C534DA">
              <w:rPr>
                <w:sz w:val="24"/>
                <w:szCs w:val="24"/>
              </w:rPr>
              <w:t xml:space="preserve"> 92</w:t>
            </w:r>
          </w:p>
        </w:tc>
        <w:tc>
          <w:tcPr>
            <w:tcW w:w="1701" w:type="dxa"/>
            <w:tcBorders>
              <w:top w:val="single" w:sz="4" w:space="0" w:color="auto"/>
              <w:bottom w:val="single" w:sz="4" w:space="0" w:color="auto"/>
            </w:tcBorders>
            <w:vAlign w:val="center"/>
          </w:tcPr>
          <w:p w14:paraId="5D6DDAB2" w14:textId="77777777" w:rsidR="000E6B4B" w:rsidRPr="00C534DA" w:rsidRDefault="000E6B4B" w:rsidP="00E66552">
            <w:pPr>
              <w:rPr>
                <w:sz w:val="24"/>
                <w:szCs w:val="24"/>
                <w:lang w:val="en-US"/>
              </w:rPr>
            </w:pPr>
            <w:r w:rsidRPr="00C534DA">
              <w:rPr>
                <w:sz w:val="24"/>
                <w:szCs w:val="24"/>
                <w:lang w:val="en-US"/>
              </w:rPr>
              <w:t>CC01C</w:t>
            </w:r>
          </w:p>
          <w:p w14:paraId="5A6BCA2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386003"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si montate cu diametrul barelor pina la 8 mm inclusiv in fundatii izolate (Cтальная арматура класса ... уложенная в </w:t>
            </w:r>
            <w:r w:rsidRPr="00C534DA">
              <w:rPr>
                <w:sz w:val="24"/>
                <w:szCs w:val="24"/>
              </w:rPr>
              <w:lastRenderedPageBreak/>
              <w:t>одиночные фундаменты, заготовленная в мастерской на стройплощадке, диаметром стержней до 8мм включительно) ( diam. 6 A240 )</w:t>
            </w:r>
          </w:p>
          <w:p w14:paraId="31C8455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B198E0C"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4E6B41F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4,9600</w:t>
            </w:r>
          </w:p>
          <w:p w14:paraId="03CE983F" w14:textId="77777777" w:rsidR="000E6B4B" w:rsidRPr="00C534DA" w:rsidRDefault="000E6B4B" w:rsidP="00E66552">
            <w:pPr>
              <w:jc w:val="center"/>
              <w:rPr>
                <w:sz w:val="24"/>
                <w:szCs w:val="24"/>
              </w:rPr>
            </w:pPr>
          </w:p>
        </w:tc>
      </w:tr>
      <w:tr w:rsidR="000E6B4B" w:rsidRPr="00C534DA" w14:paraId="32C9D52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54A6036" w14:textId="77777777" w:rsidR="000E6B4B" w:rsidRPr="00C534DA" w:rsidRDefault="000E6B4B" w:rsidP="00E66552">
            <w:pPr>
              <w:rPr>
                <w:sz w:val="24"/>
                <w:szCs w:val="24"/>
              </w:rPr>
            </w:pPr>
            <w:r w:rsidRPr="00C534DA">
              <w:rPr>
                <w:sz w:val="24"/>
                <w:szCs w:val="24"/>
              </w:rPr>
              <w:t xml:space="preserve"> 93</w:t>
            </w:r>
          </w:p>
        </w:tc>
        <w:tc>
          <w:tcPr>
            <w:tcW w:w="1701" w:type="dxa"/>
            <w:tcBorders>
              <w:top w:val="single" w:sz="4" w:space="0" w:color="auto"/>
              <w:bottom w:val="single" w:sz="4" w:space="0" w:color="auto"/>
            </w:tcBorders>
            <w:vAlign w:val="center"/>
          </w:tcPr>
          <w:p w14:paraId="3159C0C0" w14:textId="77777777" w:rsidR="000E6B4B" w:rsidRPr="00C534DA" w:rsidRDefault="000E6B4B" w:rsidP="00E66552">
            <w:pPr>
              <w:rPr>
                <w:sz w:val="24"/>
                <w:szCs w:val="24"/>
                <w:lang w:val="en-US"/>
              </w:rPr>
            </w:pPr>
            <w:r w:rsidRPr="00C534DA">
              <w:rPr>
                <w:sz w:val="24"/>
                <w:szCs w:val="24"/>
                <w:lang w:val="en-US"/>
              </w:rPr>
              <w:t>CC03C</w:t>
            </w:r>
          </w:p>
          <w:p w14:paraId="5B44440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4F2251E"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w:t>
            </w:r>
          </w:p>
          <w:p w14:paraId="3886DDA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F2C6E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4C6823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227,2400</w:t>
            </w:r>
          </w:p>
          <w:p w14:paraId="4E7D2A3A" w14:textId="77777777" w:rsidR="000E6B4B" w:rsidRPr="00C534DA" w:rsidRDefault="000E6B4B" w:rsidP="00E66552">
            <w:pPr>
              <w:jc w:val="center"/>
              <w:rPr>
                <w:sz w:val="24"/>
                <w:szCs w:val="24"/>
              </w:rPr>
            </w:pPr>
          </w:p>
        </w:tc>
      </w:tr>
      <w:tr w:rsidR="000E6B4B" w:rsidRPr="00C534DA" w14:paraId="128696B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030A18" w14:textId="77777777" w:rsidR="000E6B4B" w:rsidRPr="00C534DA" w:rsidRDefault="000E6B4B" w:rsidP="00E66552">
            <w:pPr>
              <w:rPr>
                <w:sz w:val="24"/>
                <w:szCs w:val="24"/>
              </w:rPr>
            </w:pPr>
            <w:r w:rsidRPr="00C534DA">
              <w:rPr>
                <w:sz w:val="24"/>
                <w:szCs w:val="24"/>
              </w:rPr>
              <w:t xml:space="preserve"> 94</w:t>
            </w:r>
          </w:p>
        </w:tc>
        <w:tc>
          <w:tcPr>
            <w:tcW w:w="1701" w:type="dxa"/>
            <w:tcBorders>
              <w:top w:val="single" w:sz="4" w:space="0" w:color="auto"/>
              <w:bottom w:val="single" w:sz="4" w:space="0" w:color="auto"/>
            </w:tcBorders>
            <w:vAlign w:val="center"/>
          </w:tcPr>
          <w:p w14:paraId="03A6F4CB" w14:textId="77777777" w:rsidR="000E6B4B" w:rsidRPr="00C534DA" w:rsidRDefault="000E6B4B" w:rsidP="00E66552">
            <w:pPr>
              <w:rPr>
                <w:sz w:val="24"/>
                <w:szCs w:val="24"/>
                <w:lang w:val="en-US"/>
              </w:rPr>
            </w:pPr>
            <w:r w:rsidRPr="00C534DA">
              <w:rPr>
                <w:sz w:val="24"/>
                <w:szCs w:val="24"/>
                <w:lang w:val="en-US"/>
              </w:rPr>
              <w:t>CL18A</w:t>
            </w:r>
          </w:p>
          <w:p w14:paraId="3709BA7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B42E283"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w:t>
            </w:r>
          </w:p>
          <w:p w14:paraId="1FF8846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BFCEBF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0F6310F" w14:textId="77777777" w:rsidR="000E6B4B" w:rsidRPr="00C534DA" w:rsidRDefault="000E6B4B" w:rsidP="00E66552">
            <w:pPr>
              <w:adjustRightInd w:val="0"/>
              <w:jc w:val="center"/>
              <w:rPr>
                <w:rFonts w:ascii="Arial CYR" w:hAnsi="Arial CYR" w:cs="Arial CYR"/>
                <w:sz w:val="24"/>
                <w:szCs w:val="24"/>
              </w:rPr>
            </w:pPr>
            <w:r w:rsidRPr="00C534DA">
              <w:rPr>
                <w:sz w:val="24"/>
                <w:szCs w:val="24"/>
              </w:rPr>
              <w:t>92,9400</w:t>
            </w:r>
          </w:p>
          <w:p w14:paraId="0FC4F8B9" w14:textId="77777777" w:rsidR="000E6B4B" w:rsidRPr="00C534DA" w:rsidRDefault="000E6B4B" w:rsidP="00E66552">
            <w:pPr>
              <w:jc w:val="center"/>
              <w:rPr>
                <w:sz w:val="24"/>
                <w:szCs w:val="24"/>
              </w:rPr>
            </w:pPr>
          </w:p>
        </w:tc>
      </w:tr>
      <w:tr w:rsidR="000E6B4B" w:rsidRPr="00C534DA" w14:paraId="5A98EF2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51C014" w14:textId="77777777" w:rsidR="000E6B4B" w:rsidRPr="00C534DA" w:rsidRDefault="000E6B4B" w:rsidP="00E66552">
            <w:pPr>
              <w:rPr>
                <w:sz w:val="24"/>
                <w:szCs w:val="24"/>
              </w:rPr>
            </w:pPr>
            <w:r w:rsidRPr="00C534DA">
              <w:rPr>
                <w:sz w:val="24"/>
                <w:szCs w:val="24"/>
              </w:rPr>
              <w:t xml:space="preserve"> 95</w:t>
            </w:r>
          </w:p>
        </w:tc>
        <w:tc>
          <w:tcPr>
            <w:tcW w:w="1701" w:type="dxa"/>
            <w:tcBorders>
              <w:top w:val="single" w:sz="4" w:space="0" w:color="auto"/>
              <w:bottom w:val="single" w:sz="4" w:space="0" w:color="auto"/>
            </w:tcBorders>
            <w:vAlign w:val="center"/>
          </w:tcPr>
          <w:p w14:paraId="6B429CEC" w14:textId="77777777" w:rsidR="000E6B4B" w:rsidRPr="00C534DA" w:rsidRDefault="000E6B4B" w:rsidP="00E66552">
            <w:pPr>
              <w:rPr>
                <w:sz w:val="24"/>
                <w:szCs w:val="24"/>
                <w:lang w:val="en-US"/>
              </w:rPr>
            </w:pPr>
            <w:r w:rsidRPr="00C534DA">
              <w:rPr>
                <w:sz w:val="24"/>
                <w:szCs w:val="24"/>
                <w:lang w:val="en-US"/>
              </w:rPr>
              <w:t>CL17B</w:t>
            </w:r>
          </w:p>
          <w:p w14:paraId="758B0BE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253CA92" w14:textId="77777777" w:rsidR="000E6B4B" w:rsidRPr="00C534DA" w:rsidRDefault="000E6B4B" w:rsidP="00E66552">
            <w:pPr>
              <w:adjustRightInd w:val="0"/>
              <w:rPr>
                <w:sz w:val="24"/>
                <w:szCs w:val="24"/>
              </w:rPr>
            </w:pPr>
            <w:r w:rsidRPr="00C534DA">
              <w:rPr>
                <w:sz w:val="24"/>
                <w:szCs w:val="24"/>
              </w:rPr>
              <w:t>Confectii metalice diverse, montate aparent: balustrada, grile, chepenguri, opritori de zapada, gratare (Монтаж наружных металлических изделий: балюстрад, сеток, крышек люков, снегозадержателей, решеток) ( решетка  Р1 )</w:t>
            </w:r>
          </w:p>
          <w:p w14:paraId="138F2B6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6815C65"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BC27531" w14:textId="77777777" w:rsidR="000E6B4B" w:rsidRPr="00C534DA" w:rsidRDefault="000E6B4B" w:rsidP="00E66552">
            <w:pPr>
              <w:adjustRightInd w:val="0"/>
              <w:jc w:val="center"/>
              <w:rPr>
                <w:rFonts w:ascii="Arial CYR" w:hAnsi="Arial CYR" w:cs="Arial CYR"/>
                <w:sz w:val="24"/>
                <w:szCs w:val="24"/>
              </w:rPr>
            </w:pPr>
            <w:r w:rsidRPr="00C534DA">
              <w:rPr>
                <w:sz w:val="24"/>
                <w:szCs w:val="24"/>
              </w:rPr>
              <w:t>48,8200</w:t>
            </w:r>
          </w:p>
          <w:p w14:paraId="4E16C539" w14:textId="77777777" w:rsidR="000E6B4B" w:rsidRPr="00C534DA" w:rsidRDefault="000E6B4B" w:rsidP="00E66552">
            <w:pPr>
              <w:jc w:val="center"/>
              <w:rPr>
                <w:sz w:val="24"/>
                <w:szCs w:val="24"/>
              </w:rPr>
            </w:pPr>
          </w:p>
        </w:tc>
      </w:tr>
      <w:tr w:rsidR="000E6B4B" w:rsidRPr="00C534DA" w14:paraId="2070F82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1C7886" w14:textId="77777777" w:rsidR="000E6B4B" w:rsidRPr="00C534DA" w:rsidRDefault="000E6B4B" w:rsidP="00E66552">
            <w:pPr>
              <w:rPr>
                <w:sz w:val="24"/>
                <w:szCs w:val="24"/>
              </w:rPr>
            </w:pPr>
            <w:r w:rsidRPr="00C534DA">
              <w:rPr>
                <w:sz w:val="24"/>
                <w:szCs w:val="24"/>
              </w:rPr>
              <w:t xml:space="preserve"> 96</w:t>
            </w:r>
          </w:p>
        </w:tc>
        <w:tc>
          <w:tcPr>
            <w:tcW w:w="1701" w:type="dxa"/>
            <w:tcBorders>
              <w:top w:val="single" w:sz="4" w:space="0" w:color="auto"/>
              <w:bottom w:val="single" w:sz="4" w:space="0" w:color="auto"/>
            </w:tcBorders>
            <w:vAlign w:val="center"/>
          </w:tcPr>
          <w:p w14:paraId="37488B17" w14:textId="77777777" w:rsidR="000E6B4B" w:rsidRPr="00C534DA" w:rsidRDefault="000E6B4B" w:rsidP="00E66552">
            <w:pPr>
              <w:rPr>
                <w:sz w:val="24"/>
                <w:szCs w:val="24"/>
                <w:lang w:val="en-US"/>
              </w:rPr>
            </w:pPr>
            <w:r w:rsidRPr="00C534DA">
              <w:rPr>
                <w:sz w:val="24"/>
                <w:szCs w:val="24"/>
                <w:lang w:val="en-US"/>
              </w:rPr>
              <w:t>CL17B</w:t>
            </w:r>
          </w:p>
          <w:p w14:paraId="750CC61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61897A2" w14:textId="77777777" w:rsidR="000E6B4B" w:rsidRPr="00C534DA" w:rsidRDefault="000E6B4B" w:rsidP="00E66552">
            <w:pPr>
              <w:adjustRightInd w:val="0"/>
              <w:rPr>
                <w:sz w:val="24"/>
                <w:szCs w:val="24"/>
              </w:rPr>
            </w:pPr>
            <w:r w:rsidRPr="00C534DA">
              <w:rPr>
                <w:sz w:val="24"/>
                <w:szCs w:val="24"/>
              </w:rPr>
              <w:t>Confectii metalice diverse, montate aparent: balustrada, grile, chepenguri, opritori de zapada, gratare (Монтаж наружных металлических изделий: балюстрад, сеток, крышек люков, снегозадержателей, решеток) ( щит  Щ1 )</w:t>
            </w:r>
          </w:p>
          <w:p w14:paraId="787DE0B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022B588"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E9AEF5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229,5000</w:t>
            </w:r>
          </w:p>
          <w:p w14:paraId="38DD64CE" w14:textId="77777777" w:rsidR="000E6B4B" w:rsidRPr="00C534DA" w:rsidRDefault="000E6B4B" w:rsidP="00E66552">
            <w:pPr>
              <w:jc w:val="center"/>
              <w:rPr>
                <w:sz w:val="24"/>
                <w:szCs w:val="24"/>
              </w:rPr>
            </w:pPr>
          </w:p>
        </w:tc>
      </w:tr>
      <w:tr w:rsidR="000E6B4B" w:rsidRPr="00C534DA" w14:paraId="440CCCC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EC7DF5" w14:textId="77777777" w:rsidR="000E6B4B" w:rsidRPr="00C534DA" w:rsidRDefault="000E6B4B" w:rsidP="00E66552">
            <w:pPr>
              <w:rPr>
                <w:sz w:val="24"/>
                <w:szCs w:val="24"/>
              </w:rPr>
            </w:pPr>
            <w:r w:rsidRPr="00C534DA">
              <w:rPr>
                <w:sz w:val="24"/>
                <w:szCs w:val="24"/>
              </w:rPr>
              <w:t xml:space="preserve"> 97</w:t>
            </w:r>
          </w:p>
        </w:tc>
        <w:tc>
          <w:tcPr>
            <w:tcW w:w="1701" w:type="dxa"/>
            <w:tcBorders>
              <w:top w:val="single" w:sz="4" w:space="0" w:color="auto"/>
              <w:bottom w:val="single" w:sz="4" w:space="0" w:color="auto"/>
            </w:tcBorders>
            <w:vAlign w:val="center"/>
          </w:tcPr>
          <w:p w14:paraId="13A8E3AB" w14:textId="77777777" w:rsidR="000E6B4B" w:rsidRPr="00C534DA" w:rsidRDefault="000E6B4B" w:rsidP="00E66552">
            <w:pPr>
              <w:rPr>
                <w:sz w:val="24"/>
                <w:szCs w:val="24"/>
                <w:lang w:val="en-US"/>
              </w:rPr>
            </w:pPr>
            <w:r w:rsidRPr="00C534DA">
              <w:rPr>
                <w:sz w:val="24"/>
                <w:szCs w:val="24"/>
                <w:lang w:val="en-US"/>
              </w:rPr>
              <w:t>RpIzE16B</w:t>
            </w:r>
          </w:p>
          <w:p w14:paraId="5132CB6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4B2BFD5" w14:textId="77777777" w:rsidR="000E6B4B" w:rsidRPr="00C534DA" w:rsidRDefault="000E6B4B" w:rsidP="00E66552">
            <w:pPr>
              <w:adjustRightInd w:val="0"/>
              <w:rPr>
                <w:sz w:val="24"/>
                <w:szCs w:val="24"/>
                <w:lang w:val="en-US"/>
              </w:rPr>
            </w:pPr>
            <w:r w:rsidRPr="00C534DA">
              <w:rPr>
                <w:sz w:val="24"/>
                <w:szCs w:val="24"/>
                <w:lang w:val="en-US"/>
              </w:rPr>
              <w:t xml:space="preserve">Curatirea confectiilor si constructiilor metalice de rugina si vopsea veche cu peria de sirma, executate din profile cu grosime de 8-12 mm inclusiv   </w:t>
            </w:r>
          </w:p>
          <w:p w14:paraId="787620CC"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6D52AD1"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1AD885BF"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0,2780</w:t>
            </w:r>
          </w:p>
          <w:p w14:paraId="7F8FA07D" w14:textId="77777777" w:rsidR="000E6B4B" w:rsidRPr="00C534DA" w:rsidRDefault="000E6B4B" w:rsidP="00E66552">
            <w:pPr>
              <w:jc w:val="center"/>
              <w:rPr>
                <w:sz w:val="24"/>
                <w:szCs w:val="24"/>
              </w:rPr>
            </w:pPr>
          </w:p>
        </w:tc>
      </w:tr>
      <w:tr w:rsidR="000E6B4B" w:rsidRPr="00C534DA" w14:paraId="6B750A8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18C164" w14:textId="77777777" w:rsidR="000E6B4B" w:rsidRPr="00C534DA" w:rsidRDefault="000E6B4B" w:rsidP="00E66552">
            <w:pPr>
              <w:rPr>
                <w:sz w:val="24"/>
                <w:szCs w:val="24"/>
              </w:rPr>
            </w:pPr>
            <w:r w:rsidRPr="00C534DA">
              <w:rPr>
                <w:sz w:val="24"/>
                <w:szCs w:val="24"/>
              </w:rPr>
              <w:t xml:space="preserve"> 98</w:t>
            </w:r>
          </w:p>
        </w:tc>
        <w:tc>
          <w:tcPr>
            <w:tcW w:w="1701" w:type="dxa"/>
            <w:tcBorders>
              <w:top w:val="single" w:sz="4" w:space="0" w:color="auto"/>
              <w:bottom w:val="single" w:sz="4" w:space="0" w:color="auto"/>
            </w:tcBorders>
            <w:vAlign w:val="center"/>
          </w:tcPr>
          <w:p w14:paraId="62BFDDA9" w14:textId="77777777" w:rsidR="000E6B4B" w:rsidRPr="00C534DA" w:rsidRDefault="000E6B4B" w:rsidP="00E66552">
            <w:pPr>
              <w:rPr>
                <w:sz w:val="24"/>
                <w:szCs w:val="24"/>
                <w:lang w:val="en-US"/>
              </w:rPr>
            </w:pPr>
            <w:r w:rsidRPr="00C534DA">
              <w:rPr>
                <w:sz w:val="24"/>
                <w:szCs w:val="24"/>
                <w:lang w:val="en-US"/>
              </w:rPr>
              <w:t>IzD03A</w:t>
            </w:r>
          </w:p>
          <w:p w14:paraId="75A78F6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8358204" w14:textId="77777777" w:rsidR="000E6B4B" w:rsidRPr="00C534DA" w:rsidRDefault="000E6B4B" w:rsidP="00E66552">
            <w:pPr>
              <w:adjustRightInd w:val="0"/>
              <w:rPr>
                <w:sz w:val="24"/>
                <w:szCs w:val="24"/>
                <w:lang w:val="en-US"/>
              </w:rPr>
            </w:pPr>
            <w:r w:rsidRPr="00C534DA">
              <w:rPr>
                <w:sz w:val="24"/>
                <w:szCs w:val="24"/>
                <w:lang w:val="en-US"/>
              </w:rPr>
              <w:t>Vopsirea confectiilor si constructiilor metalice cu un strat de vopsea de miniu de plumb, executate din profile, cu grosimi intre 8 mm si 12 mm inclusiv, cu pensula de mina</w:t>
            </w:r>
          </w:p>
          <w:p w14:paraId="77C9A965"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E746EA5"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23C57999"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0,2780</w:t>
            </w:r>
          </w:p>
          <w:p w14:paraId="69D6AB43" w14:textId="77777777" w:rsidR="000E6B4B" w:rsidRPr="00C534DA" w:rsidRDefault="000E6B4B" w:rsidP="00E66552">
            <w:pPr>
              <w:jc w:val="center"/>
              <w:rPr>
                <w:sz w:val="24"/>
                <w:szCs w:val="24"/>
              </w:rPr>
            </w:pPr>
          </w:p>
        </w:tc>
      </w:tr>
      <w:tr w:rsidR="000E6B4B" w:rsidRPr="00C534DA" w14:paraId="1DC278C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2180B6" w14:textId="77777777" w:rsidR="000E6B4B" w:rsidRPr="00C534DA" w:rsidRDefault="000E6B4B" w:rsidP="00E66552">
            <w:pPr>
              <w:rPr>
                <w:sz w:val="24"/>
                <w:szCs w:val="24"/>
              </w:rPr>
            </w:pPr>
            <w:r w:rsidRPr="00C534DA">
              <w:rPr>
                <w:sz w:val="24"/>
                <w:szCs w:val="24"/>
              </w:rPr>
              <w:t xml:space="preserve"> 99</w:t>
            </w:r>
          </w:p>
        </w:tc>
        <w:tc>
          <w:tcPr>
            <w:tcW w:w="1701" w:type="dxa"/>
            <w:tcBorders>
              <w:top w:val="single" w:sz="4" w:space="0" w:color="auto"/>
              <w:bottom w:val="single" w:sz="4" w:space="0" w:color="auto"/>
            </w:tcBorders>
            <w:vAlign w:val="center"/>
          </w:tcPr>
          <w:p w14:paraId="14538B47" w14:textId="77777777" w:rsidR="000E6B4B" w:rsidRPr="00C534DA" w:rsidRDefault="000E6B4B" w:rsidP="00E66552">
            <w:pPr>
              <w:rPr>
                <w:sz w:val="24"/>
                <w:szCs w:val="24"/>
                <w:lang w:val="en-US"/>
              </w:rPr>
            </w:pPr>
            <w:r w:rsidRPr="00C534DA">
              <w:rPr>
                <w:sz w:val="24"/>
                <w:szCs w:val="24"/>
                <w:lang w:val="en-US"/>
              </w:rPr>
              <w:t>IzD04A</w:t>
            </w:r>
          </w:p>
          <w:p w14:paraId="6412EF5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575DB6A" w14:textId="77777777" w:rsidR="000E6B4B" w:rsidRPr="00C534DA" w:rsidRDefault="000E6B4B" w:rsidP="00E66552">
            <w:pPr>
              <w:adjustRightInd w:val="0"/>
              <w:rPr>
                <w:sz w:val="24"/>
                <w:szCs w:val="24"/>
                <w:lang w:val="fr-BE"/>
              </w:rPr>
            </w:pPr>
            <w:r w:rsidRPr="00C534DA">
              <w:rPr>
                <w:sz w:val="24"/>
                <w:szCs w:val="24"/>
                <w:lang w:val="fr-BE"/>
              </w:rPr>
              <w:t xml:space="preserve">Vopsirea confectiilor si constructiilor metalice cu  vopsea de ulei in 2 straturi, executate din profile, cu grosimi intre 8 mm si 12 mm inclusiv, cu pensula de mina </w:t>
            </w:r>
          </w:p>
          <w:p w14:paraId="556F4B6C"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29AD46E0"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7784D4A4"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0,2780</w:t>
            </w:r>
          </w:p>
          <w:p w14:paraId="3DDE8C8B" w14:textId="77777777" w:rsidR="000E6B4B" w:rsidRPr="00C534DA" w:rsidRDefault="000E6B4B" w:rsidP="00E66552">
            <w:pPr>
              <w:jc w:val="center"/>
              <w:rPr>
                <w:sz w:val="24"/>
                <w:szCs w:val="24"/>
              </w:rPr>
            </w:pPr>
          </w:p>
        </w:tc>
      </w:tr>
      <w:tr w:rsidR="000E6B4B" w:rsidRPr="00C534DA" w14:paraId="3D823A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A1352D" w14:textId="77777777" w:rsidR="000E6B4B" w:rsidRPr="00C534DA" w:rsidRDefault="000E6B4B" w:rsidP="00E66552">
            <w:pPr>
              <w:rPr>
                <w:sz w:val="24"/>
                <w:szCs w:val="24"/>
              </w:rPr>
            </w:pPr>
            <w:r w:rsidRPr="00C534DA">
              <w:rPr>
                <w:sz w:val="24"/>
                <w:szCs w:val="24"/>
              </w:rPr>
              <w:t xml:space="preserve"> 100</w:t>
            </w:r>
          </w:p>
        </w:tc>
        <w:tc>
          <w:tcPr>
            <w:tcW w:w="1701" w:type="dxa"/>
            <w:tcBorders>
              <w:top w:val="single" w:sz="4" w:space="0" w:color="auto"/>
              <w:bottom w:val="single" w:sz="4" w:space="0" w:color="auto"/>
            </w:tcBorders>
            <w:vAlign w:val="center"/>
          </w:tcPr>
          <w:p w14:paraId="6B81DDFB" w14:textId="77777777" w:rsidR="000E6B4B" w:rsidRPr="00C534DA" w:rsidRDefault="000E6B4B" w:rsidP="00E66552">
            <w:pPr>
              <w:rPr>
                <w:sz w:val="24"/>
                <w:szCs w:val="24"/>
                <w:lang w:val="en-US"/>
              </w:rPr>
            </w:pPr>
            <w:r w:rsidRPr="00C534DA">
              <w:rPr>
                <w:sz w:val="24"/>
                <w:szCs w:val="24"/>
                <w:lang w:val="en-US"/>
              </w:rPr>
              <w:t>IzF31A</w:t>
            </w:r>
          </w:p>
          <w:p w14:paraId="702DCFD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88AFCB7" w14:textId="77777777" w:rsidR="000E6B4B" w:rsidRPr="00C534DA" w:rsidRDefault="000E6B4B" w:rsidP="00E66552">
            <w:pPr>
              <w:adjustRightInd w:val="0"/>
              <w:rPr>
                <w:sz w:val="24"/>
                <w:szCs w:val="24"/>
              </w:rPr>
            </w:pPr>
            <w:r w:rsidRPr="00C534DA">
              <w:rPr>
                <w:sz w:val="24"/>
                <w:szCs w:val="24"/>
              </w:rPr>
              <w:t>Hidroizolarea   suprafetelor  din beton  (verticale, orizontale,inclusiv  tavane)  cu  amestec "Penetron" - 2 straturi: suprafata neteda (Гидроизоляция бетонных поверхностей  (вертикальных, горизонтальных в т.ч. потолочных) составом "Пенетрон" за 2 раза: гладкая поверхность)</w:t>
            </w:r>
          </w:p>
          <w:p w14:paraId="770DC65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67E7A2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D210AE7"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30,3400</w:t>
            </w:r>
          </w:p>
          <w:p w14:paraId="17AC0681" w14:textId="77777777" w:rsidR="000E6B4B" w:rsidRPr="00C534DA" w:rsidRDefault="000E6B4B" w:rsidP="00E66552">
            <w:pPr>
              <w:jc w:val="center"/>
              <w:rPr>
                <w:sz w:val="24"/>
                <w:szCs w:val="24"/>
              </w:rPr>
            </w:pPr>
          </w:p>
        </w:tc>
      </w:tr>
      <w:tr w:rsidR="000E6B4B" w:rsidRPr="00C534DA" w14:paraId="0D56669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06B24B" w14:textId="77777777" w:rsidR="000E6B4B" w:rsidRPr="00C534DA" w:rsidRDefault="000E6B4B" w:rsidP="00E66552">
            <w:pPr>
              <w:rPr>
                <w:sz w:val="24"/>
                <w:szCs w:val="24"/>
              </w:rPr>
            </w:pPr>
            <w:r w:rsidRPr="00C534DA">
              <w:rPr>
                <w:sz w:val="24"/>
                <w:szCs w:val="24"/>
              </w:rPr>
              <w:lastRenderedPageBreak/>
              <w:t xml:space="preserve"> 101</w:t>
            </w:r>
          </w:p>
        </w:tc>
        <w:tc>
          <w:tcPr>
            <w:tcW w:w="1701" w:type="dxa"/>
            <w:tcBorders>
              <w:top w:val="single" w:sz="4" w:space="0" w:color="auto"/>
              <w:bottom w:val="single" w:sz="4" w:space="0" w:color="auto"/>
            </w:tcBorders>
            <w:vAlign w:val="center"/>
          </w:tcPr>
          <w:p w14:paraId="43F2C847" w14:textId="77777777" w:rsidR="000E6B4B" w:rsidRPr="00C534DA" w:rsidRDefault="000E6B4B" w:rsidP="00E66552">
            <w:pPr>
              <w:rPr>
                <w:sz w:val="24"/>
                <w:szCs w:val="24"/>
                <w:lang w:val="en-US"/>
              </w:rPr>
            </w:pPr>
            <w:r w:rsidRPr="00C534DA">
              <w:rPr>
                <w:sz w:val="24"/>
                <w:szCs w:val="24"/>
                <w:lang w:val="en-US"/>
              </w:rPr>
              <w:t>IzF04F</w:t>
            </w:r>
          </w:p>
          <w:p w14:paraId="53FA2E3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CD1AA7" w14:textId="77777777" w:rsidR="000E6B4B" w:rsidRPr="00C534DA" w:rsidRDefault="000E6B4B" w:rsidP="00E66552">
            <w:pPr>
              <w:adjustRightInd w:val="0"/>
              <w:rPr>
                <w:sz w:val="24"/>
                <w:szCs w:val="24"/>
              </w:rPr>
            </w:pPr>
            <w:r w:rsidRPr="00C534DA">
              <w:rPr>
                <w:sz w:val="24"/>
                <w:szCs w:val="24"/>
              </w:rPr>
              <w:t>Strat hidroizolant executat la cald la terase, acoperisuri sau la fundatii si radiere, in terenuri fara ape freatice, inclusiv scafele si doliile din hidroizolatia curenta pe suprafete inclinate peste 40% sau verticale plane sau curbe, cu mastic de bitum sau bitum cu adaos de cauciuc, aplicat cu peria sau gletuitorul de cauciuc (cosoroaba) (Гидроизоляционный слой, выполненный горячим способом для террас, крыш или фундаментов и ростверков, на участках без грунтовых вод, включая карнизы и желоба , по вертикальным или наклонным свыше 40% ровным или кривым поверхностям, из битумной мастики или битума с добавлением каучука, нанесенной щеткой или каучуковой затиркой)   ( за  2  раза, К=2 )</w:t>
            </w:r>
          </w:p>
          <w:p w14:paraId="3A84447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F448F1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431F565"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22,1500</w:t>
            </w:r>
          </w:p>
          <w:p w14:paraId="0B9FD260" w14:textId="77777777" w:rsidR="000E6B4B" w:rsidRPr="00C534DA" w:rsidRDefault="000E6B4B" w:rsidP="00E66552">
            <w:pPr>
              <w:jc w:val="center"/>
              <w:rPr>
                <w:sz w:val="24"/>
                <w:szCs w:val="24"/>
              </w:rPr>
            </w:pPr>
          </w:p>
        </w:tc>
      </w:tr>
      <w:tr w:rsidR="000E6B4B" w:rsidRPr="00C534DA" w14:paraId="0A233BB0" w14:textId="77777777" w:rsidTr="00E66552">
        <w:tc>
          <w:tcPr>
            <w:tcW w:w="709" w:type="dxa"/>
            <w:tcBorders>
              <w:top w:val="nil"/>
              <w:left w:val="single" w:sz="6" w:space="0" w:color="auto"/>
              <w:bottom w:val="nil"/>
              <w:right w:val="nil"/>
            </w:tcBorders>
          </w:tcPr>
          <w:p w14:paraId="46A9C3A2"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9C2FA7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80F6E30"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5. Carcas ( каркас )</w:t>
            </w:r>
          </w:p>
          <w:p w14:paraId="130301E1"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56BD16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44E47BF" w14:textId="77777777" w:rsidR="000E6B4B" w:rsidRPr="00C534DA" w:rsidRDefault="000E6B4B" w:rsidP="00E66552">
            <w:pPr>
              <w:rPr>
                <w:sz w:val="24"/>
                <w:szCs w:val="24"/>
              </w:rPr>
            </w:pPr>
          </w:p>
        </w:tc>
      </w:tr>
      <w:tr w:rsidR="000E6B4B" w:rsidRPr="00C534DA" w14:paraId="0AE7AAF0" w14:textId="77777777" w:rsidTr="00E66552">
        <w:tc>
          <w:tcPr>
            <w:tcW w:w="709" w:type="dxa"/>
            <w:tcBorders>
              <w:top w:val="nil"/>
              <w:left w:val="single" w:sz="6" w:space="0" w:color="auto"/>
              <w:bottom w:val="nil"/>
              <w:right w:val="nil"/>
            </w:tcBorders>
          </w:tcPr>
          <w:p w14:paraId="04B5857D"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42CEC8E1"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1FD299F" w14:textId="77777777" w:rsidR="000E6B4B" w:rsidRPr="00C534DA" w:rsidRDefault="000E6B4B" w:rsidP="00E66552">
            <w:pPr>
              <w:rPr>
                <w:b/>
                <w:bCs/>
                <w:sz w:val="22"/>
                <w:szCs w:val="22"/>
                <w:lang w:val="en-US"/>
              </w:rPr>
            </w:pPr>
            <w:r w:rsidRPr="00C534DA">
              <w:rPr>
                <w:b/>
                <w:bCs/>
                <w:sz w:val="22"/>
                <w:szCs w:val="22"/>
                <w:lang w:val="en-US"/>
              </w:rPr>
              <w:t xml:space="preserve">Capitolul 5.1. Stilpi  K1 ( </w:t>
            </w:r>
            <w:r w:rsidRPr="00C534DA">
              <w:rPr>
                <w:b/>
                <w:bCs/>
                <w:sz w:val="22"/>
                <w:szCs w:val="22"/>
              </w:rPr>
              <w:t>колонна</w:t>
            </w:r>
            <w:r w:rsidRPr="00C534DA">
              <w:rPr>
                <w:b/>
                <w:bCs/>
                <w:sz w:val="22"/>
                <w:szCs w:val="22"/>
                <w:lang w:val="en-US"/>
              </w:rPr>
              <w:t xml:space="preserve">  </w:t>
            </w:r>
            <w:r w:rsidRPr="00C534DA">
              <w:rPr>
                <w:b/>
                <w:bCs/>
                <w:sz w:val="22"/>
                <w:szCs w:val="22"/>
              </w:rPr>
              <w:t>К</w:t>
            </w:r>
            <w:r w:rsidRPr="00C534DA">
              <w:rPr>
                <w:b/>
                <w:bCs/>
                <w:sz w:val="22"/>
                <w:szCs w:val="22"/>
                <w:lang w:val="en-US"/>
              </w:rPr>
              <w:t xml:space="preserve">1 ) - 16 </w:t>
            </w:r>
            <w:r w:rsidRPr="00C534DA">
              <w:rPr>
                <w:b/>
                <w:bCs/>
                <w:sz w:val="22"/>
                <w:szCs w:val="22"/>
              </w:rPr>
              <w:t>шт</w:t>
            </w:r>
          </w:p>
          <w:p w14:paraId="38326FFC" w14:textId="77777777" w:rsidR="000E6B4B" w:rsidRPr="00C534DA" w:rsidRDefault="000E6B4B" w:rsidP="00E66552">
            <w:pPr>
              <w:rPr>
                <w:b/>
                <w:bCs/>
                <w:sz w:val="22"/>
                <w:szCs w:val="22"/>
                <w:lang w:val="en-US"/>
              </w:rPr>
            </w:pPr>
          </w:p>
        </w:tc>
        <w:tc>
          <w:tcPr>
            <w:tcW w:w="1560" w:type="dxa"/>
            <w:tcBorders>
              <w:top w:val="nil"/>
              <w:left w:val="single" w:sz="6" w:space="0" w:color="auto"/>
              <w:bottom w:val="nil"/>
              <w:right w:val="nil"/>
            </w:tcBorders>
          </w:tcPr>
          <w:p w14:paraId="01FEEB5F" w14:textId="77777777" w:rsidR="000E6B4B" w:rsidRPr="00C534DA" w:rsidRDefault="000E6B4B" w:rsidP="00E66552">
            <w:pPr>
              <w:rPr>
                <w:sz w:val="24"/>
                <w:szCs w:val="24"/>
                <w:lang w:val="en-US"/>
              </w:rPr>
            </w:pPr>
          </w:p>
        </w:tc>
        <w:tc>
          <w:tcPr>
            <w:tcW w:w="1559" w:type="dxa"/>
            <w:tcBorders>
              <w:top w:val="nil"/>
              <w:left w:val="single" w:sz="6" w:space="0" w:color="auto"/>
              <w:bottom w:val="nil"/>
              <w:right w:val="single" w:sz="4" w:space="0" w:color="auto"/>
            </w:tcBorders>
          </w:tcPr>
          <w:p w14:paraId="2B98404E" w14:textId="77777777" w:rsidR="000E6B4B" w:rsidRPr="00C534DA" w:rsidRDefault="000E6B4B" w:rsidP="00E66552">
            <w:pPr>
              <w:rPr>
                <w:sz w:val="24"/>
                <w:szCs w:val="24"/>
                <w:lang w:val="en-US"/>
              </w:rPr>
            </w:pPr>
          </w:p>
        </w:tc>
      </w:tr>
      <w:tr w:rsidR="000E6B4B" w:rsidRPr="00C534DA" w14:paraId="417A06A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955EF3" w14:textId="77777777" w:rsidR="000E6B4B" w:rsidRPr="00C534DA" w:rsidRDefault="000E6B4B" w:rsidP="00E66552">
            <w:pPr>
              <w:rPr>
                <w:sz w:val="24"/>
                <w:szCs w:val="24"/>
              </w:rPr>
            </w:pPr>
            <w:r w:rsidRPr="00C534DA">
              <w:rPr>
                <w:sz w:val="24"/>
                <w:szCs w:val="24"/>
              </w:rPr>
              <w:t>102</w:t>
            </w:r>
          </w:p>
        </w:tc>
        <w:tc>
          <w:tcPr>
            <w:tcW w:w="1701" w:type="dxa"/>
            <w:tcBorders>
              <w:top w:val="single" w:sz="4" w:space="0" w:color="auto"/>
              <w:bottom w:val="single" w:sz="4" w:space="0" w:color="auto"/>
            </w:tcBorders>
            <w:vAlign w:val="center"/>
          </w:tcPr>
          <w:p w14:paraId="21687F19" w14:textId="77777777" w:rsidR="000E6B4B" w:rsidRPr="00C534DA" w:rsidRDefault="000E6B4B" w:rsidP="00E66552">
            <w:pPr>
              <w:rPr>
                <w:sz w:val="24"/>
                <w:szCs w:val="24"/>
                <w:lang w:val="en-US"/>
              </w:rPr>
            </w:pPr>
            <w:r w:rsidRPr="00C534DA">
              <w:rPr>
                <w:sz w:val="24"/>
                <w:szCs w:val="24"/>
                <w:lang w:val="en-US"/>
              </w:rPr>
              <w:t>CA04F</w:t>
            </w:r>
          </w:p>
          <w:p w14:paraId="40E0AE6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690B5B0"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w:t>
            </w:r>
          </w:p>
          <w:p w14:paraId="7896E0D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F3CE2B6"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DD23FF3" w14:textId="77777777" w:rsidR="000E6B4B" w:rsidRPr="00C534DA" w:rsidRDefault="000E6B4B" w:rsidP="00E66552">
            <w:pPr>
              <w:adjustRightInd w:val="0"/>
              <w:jc w:val="center"/>
              <w:rPr>
                <w:rFonts w:ascii="Arial CYR" w:hAnsi="Arial CYR" w:cs="Arial CYR"/>
                <w:sz w:val="24"/>
                <w:szCs w:val="24"/>
              </w:rPr>
            </w:pPr>
            <w:r w:rsidRPr="00C534DA">
              <w:rPr>
                <w:sz w:val="24"/>
                <w:szCs w:val="24"/>
              </w:rPr>
              <w:t>8,6400</w:t>
            </w:r>
          </w:p>
          <w:p w14:paraId="35EC3355" w14:textId="77777777" w:rsidR="000E6B4B" w:rsidRPr="00C534DA" w:rsidRDefault="000E6B4B" w:rsidP="00E66552">
            <w:pPr>
              <w:jc w:val="center"/>
              <w:rPr>
                <w:sz w:val="24"/>
                <w:szCs w:val="24"/>
              </w:rPr>
            </w:pPr>
          </w:p>
        </w:tc>
      </w:tr>
      <w:tr w:rsidR="000E6B4B" w:rsidRPr="00C534DA" w14:paraId="08A4BE9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5D955A" w14:textId="77777777" w:rsidR="000E6B4B" w:rsidRPr="00C534DA" w:rsidRDefault="000E6B4B" w:rsidP="00E66552">
            <w:pPr>
              <w:rPr>
                <w:sz w:val="24"/>
                <w:szCs w:val="24"/>
              </w:rPr>
            </w:pPr>
            <w:r w:rsidRPr="00C534DA">
              <w:rPr>
                <w:sz w:val="24"/>
                <w:szCs w:val="24"/>
              </w:rPr>
              <w:t xml:space="preserve"> 103</w:t>
            </w:r>
          </w:p>
        </w:tc>
        <w:tc>
          <w:tcPr>
            <w:tcW w:w="1701" w:type="dxa"/>
            <w:tcBorders>
              <w:top w:val="single" w:sz="4" w:space="0" w:color="auto"/>
              <w:bottom w:val="single" w:sz="4" w:space="0" w:color="auto"/>
            </w:tcBorders>
            <w:vAlign w:val="center"/>
          </w:tcPr>
          <w:p w14:paraId="7E375404" w14:textId="77777777" w:rsidR="000E6B4B" w:rsidRPr="00C534DA" w:rsidRDefault="000E6B4B" w:rsidP="00E66552">
            <w:pPr>
              <w:rPr>
                <w:sz w:val="24"/>
                <w:szCs w:val="24"/>
                <w:lang w:val="en-US"/>
              </w:rPr>
            </w:pPr>
            <w:r w:rsidRPr="00C534DA">
              <w:rPr>
                <w:sz w:val="24"/>
                <w:szCs w:val="24"/>
                <w:lang w:val="en-US"/>
              </w:rPr>
              <w:t>CB03F</w:t>
            </w:r>
          </w:p>
          <w:p w14:paraId="2B9F11B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07887CF"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stilpi la constructii cu inaltimea  pina la 20 m inclusiv,  exclusiv sustinerile (Опалубка из вторично использованных фанерных щитов толщиной 15 мм для бетонирования колонн в строениях высотой до 20м включительно, без креплений)</w:t>
            </w:r>
          </w:p>
          <w:p w14:paraId="7AFEC53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AE1F2C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92C987C" w14:textId="77777777" w:rsidR="000E6B4B" w:rsidRPr="00C534DA" w:rsidRDefault="000E6B4B" w:rsidP="00E66552">
            <w:pPr>
              <w:adjustRightInd w:val="0"/>
              <w:jc w:val="center"/>
              <w:rPr>
                <w:rFonts w:ascii="Arial CYR" w:hAnsi="Arial CYR" w:cs="Arial CYR"/>
                <w:sz w:val="24"/>
                <w:szCs w:val="24"/>
              </w:rPr>
            </w:pPr>
            <w:r w:rsidRPr="00C534DA">
              <w:rPr>
                <w:sz w:val="24"/>
                <w:szCs w:val="24"/>
              </w:rPr>
              <w:t>86,4000</w:t>
            </w:r>
          </w:p>
          <w:p w14:paraId="6EE2AA1B" w14:textId="77777777" w:rsidR="000E6B4B" w:rsidRPr="00C534DA" w:rsidRDefault="000E6B4B" w:rsidP="00E66552">
            <w:pPr>
              <w:jc w:val="center"/>
              <w:rPr>
                <w:sz w:val="24"/>
                <w:szCs w:val="24"/>
              </w:rPr>
            </w:pPr>
          </w:p>
        </w:tc>
      </w:tr>
      <w:tr w:rsidR="000E6B4B" w:rsidRPr="00C534DA" w14:paraId="6F96928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32FF57B" w14:textId="77777777" w:rsidR="000E6B4B" w:rsidRPr="00C534DA" w:rsidRDefault="000E6B4B" w:rsidP="00E66552">
            <w:pPr>
              <w:rPr>
                <w:sz w:val="24"/>
                <w:szCs w:val="24"/>
              </w:rPr>
            </w:pPr>
            <w:r w:rsidRPr="00C534DA">
              <w:rPr>
                <w:sz w:val="24"/>
                <w:szCs w:val="24"/>
              </w:rPr>
              <w:t xml:space="preserve"> 104</w:t>
            </w:r>
          </w:p>
        </w:tc>
        <w:tc>
          <w:tcPr>
            <w:tcW w:w="1701" w:type="dxa"/>
            <w:tcBorders>
              <w:top w:val="single" w:sz="4" w:space="0" w:color="auto"/>
              <w:bottom w:val="single" w:sz="4" w:space="0" w:color="auto"/>
            </w:tcBorders>
            <w:vAlign w:val="center"/>
          </w:tcPr>
          <w:p w14:paraId="51E92E9F" w14:textId="77777777" w:rsidR="000E6B4B" w:rsidRPr="00C534DA" w:rsidRDefault="000E6B4B" w:rsidP="00E66552">
            <w:pPr>
              <w:rPr>
                <w:sz w:val="24"/>
                <w:szCs w:val="24"/>
                <w:lang w:val="en-US"/>
              </w:rPr>
            </w:pPr>
            <w:r w:rsidRPr="00C534DA">
              <w:rPr>
                <w:sz w:val="24"/>
                <w:szCs w:val="24"/>
                <w:lang w:val="en-US"/>
              </w:rPr>
              <w:t>CC02K</w:t>
            </w:r>
          </w:p>
          <w:p w14:paraId="79AE79C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582B656"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7299E29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495F95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88C6E9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117,7600</w:t>
            </w:r>
          </w:p>
          <w:p w14:paraId="1E7AFF08" w14:textId="77777777" w:rsidR="000E6B4B" w:rsidRPr="00C534DA" w:rsidRDefault="000E6B4B" w:rsidP="00E66552">
            <w:pPr>
              <w:jc w:val="center"/>
              <w:rPr>
                <w:sz w:val="24"/>
                <w:szCs w:val="24"/>
              </w:rPr>
            </w:pPr>
          </w:p>
        </w:tc>
      </w:tr>
      <w:tr w:rsidR="000E6B4B" w:rsidRPr="00C534DA" w14:paraId="48D114F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7FF67E" w14:textId="77777777" w:rsidR="000E6B4B" w:rsidRPr="00C534DA" w:rsidRDefault="000E6B4B" w:rsidP="00E66552">
            <w:pPr>
              <w:rPr>
                <w:sz w:val="24"/>
                <w:szCs w:val="24"/>
              </w:rPr>
            </w:pPr>
            <w:r w:rsidRPr="00C534DA">
              <w:rPr>
                <w:sz w:val="24"/>
                <w:szCs w:val="24"/>
              </w:rPr>
              <w:t xml:space="preserve"> 105</w:t>
            </w:r>
          </w:p>
        </w:tc>
        <w:tc>
          <w:tcPr>
            <w:tcW w:w="1701" w:type="dxa"/>
            <w:tcBorders>
              <w:top w:val="single" w:sz="4" w:space="0" w:color="auto"/>
              <w:bottom w:val="single" w:sz="4" w:space="0" w:color="auto"/>
            </w:tcBorders>
            <w:vAlign w:val="center"/>
          </w:tcPr>
          <w:p w14:paraId="0E203B7C" w14:textId="77777777" w:rsidR="000E6B4B" w:rsidRPr="00C534DA" w:rsidRDefault="000E6B4B" w:rsidP="00E66552">
            <w:pPr>
              <w:rPr>
                <w:sz w:val="24"/>
                <w:szCs w:val="24"/>
                <w:lang w:val="en-US"/>
              </w:rPr>
            </w:pPr>
            <w:r w:rsidRPr="00C534DA">
              <w:rPr>
                <w:sz w:val="24"/>
                <w:szCs w:val="24"/>
                <w:lang w:val="en-US"/>
              </w:rPr>
              <w:t>CC02L2</w:t>
            </w:r>
          </w:p>
          <w:p w14:paraId="0596B35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16A6899" w14:textId="77777777" w:rsidR="000E6B4B" w:rsidRPr="00C534DA" w:rsidRDefault="000E6B4B" w:rsidP="00E66552">
            <w:pPr>
              <w:adjustRightInd w:val="0"/>
              <w:rPr>
                <w:sz w:val="24"/>
                <w:szCs w:val="24"/>
                <w:lang w:val="en-US"/>
              </w:rPr>
            </w:pPr>
            <w:r w:rsidRPr="00C534DA">
              <w:rPr>
                <w:sz w:val="24"/>
                <w:szCs w:val="24"/>
              </w:rPr>
              <w:t xml:space="preserve">Armaturi din otel beton PC 52 fasonate in ateliere de santier, cu diametrul barelor peste 8 mm, si montate in  grinzi si stilpi,  la inaltimi mai mici sau egale cu 35 m, exclusiv </w:t>
            </w:r>
            <w:r w:rsidRPr="00C534DA">
              <w:rPr>
                <w:sz w:val="24"/>
                <w:szCs w:val="24"/>
              </w:rPr>
              <w:lastRenderedPageBreak/>
              <w:t>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16 А400 )</w:t>
            </w:r>
          </w:p>
          <w:p w14:paraId="6A3B693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43FF5DE"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24C7FBE6" w14:textId="77777777" w:rsidR="000E6B4B" w:rsidRPr="00C534DA" w:rsidRDefault="000E6B4B" w:rsidP="00E66552">
            <w:pPr>
              <w:adjustRightInd w:val="0"/>
              <w:jc w:val="center"/>
              <w:rPr>
                <w:rFonts w:ascii="Arial CYR" w:hAnsi="Arial CYR" w:cs="Arial CYR"/>
                <w:sz w:val="24"/>
                <w:szCs w:val="24"/>
              </w:rPr>
            </w:pPr>
            <w:r w:rsidRPr="00C534DA">
              <w:rPr>
                <w:sz w:val="24"/>
                <w:szCs w:val="24"/>
              </w:rPr>
              <w:t>768,0000</w:t>
            </w:r>
          </w:p>
          <w:p w14:paraId="27176D83" w14:textId="77777777" w:rsidR="000E6B4B" w:rsidRPr="00C534DA" w:rsidRDefault="000E6B4B" w:rsidP="00E66552">
            <w:pPr>
              <w:jc w:val="center"/>
              <w:rPr>
                <w:sz w:val="24"/>
                <w:szCs w:val="24"/>
              </w:rPr>
            </w:pPr>
          </w:p>
        </w:tc>
      </w:tr>
      <w:tr w:rsidR="000E6B4B" w:rsidRPr="00C534DA" w14:paraId="3AD566C3" w14:textId="77777777" w:rsidTr="00E66552">
        <w:tc>
          <w:tcPr>
            <w:tcW w:w="709" w:type="dxa"/>
            <w:tcBorders>
              <w:top w:val="nil"/>
              <w:left w:val="single" w:sz="6" w:space="0" w:color="auto"/>
              <w:bottom w:val="nil"/>
              <w:right w:val="nil"/>
            </w:tcBorders>
          </w:tcPr>
          <w:p w14:paraId="181DB0BB"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611B27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FF8C32B" w14:textId="77777777" w:rsidR="000E6B4B" w:rsidRPr="00C534DA" w:rsidRDefault="000E6B4B" w:rsidP="00E66552">
            <w:pPr>
              <w:rPr>
                <w:b/>
                <w:bCs/>
                <w:sz w:val="22"/>
                <w:szCs w:val="22"/>
                <w:lang w:val="en-US"/>
              </w:rPr>
            </w:pPr>
            <w:r w:rsidRPr="00C534DA">
              <w:rPr>
                <w:b/>
                <w:bCs/>
                <w:sz w:val="22"/>
                <w:szCs w:val="22"/>
                <w:lang w:val="en-US"/>
              </w:rPr>
              <w:t xml:space="preserve">Capitolul 5.2. Stilpi  K2 ( </w:t>
            </w:r>
            <w:r w:rsidRPr="00C534DA">
              <w:rPr>
                <w:b/>
                <w:bCs/>
                <w:sz w:val="22"/>
                <w:szCs w:val="22"/>
              </w:rPr>
              <w:t>колонна</w:t>
            </w:r>
            <w:r w:rsidRPr="00C534DA">
              <w:rPr>
                <w:b/>
                <w:bCs/>
                <w:sz w:val="22"/>
                <w:szCs w:val="22"/>
                <w:lang w:val="en-US"/>
              </w:rPr>
              <w:t xml:space="preserve">  </w:t>
            </w:r>
            <w:r w:rsidRPr="00C534DA">
              <w:rPr>
                <w:b/>
                <w:bCs/>
                <w:sz w:val="22"/>
                <w:szCs w:val="22"/>
              </w:rPr>
              <w:t>К</w:t>
            </w:r>
            <w:r w:rsidRPr="00C534DA">
              <w:rPr>
                <w:b/>
                <w:bCs/>
                <w:sz w:val="22"/>
                <w:szCs w:val="22"/>
                <w:lang w:val="en-US"/>
              </w:rPr>
              <w:t xml:space="preserve">2 ) - 16 </w:t>
            </w:r>
            <w:r w:rsidRPr="00C534DA">
              <w:rPr>
                <w:b/>
                <w:bCs/>
                <w:sz w:val="22"/>
                <w:szCs w:val="22"/>
              </w:rPr>
              <w:t>шт</w:t>
            </w:r>
          </w:p>
          <w:p w14:paraId="75642215" w14:textId="77777777" w:rsidR="000E6B4B" w:rsidRPr="00C534DA" w:rsidRDefault="000E6B4B" w:rsidP="00E66552">
            <w:pPr>
              <w:rPr>
                <w:b/>
                <w:bCs/>
                <w:sz w:val="22"/>
                <w:szCs w:val="22"/>
                <w:lang w:val="en-US"/>
              </w:rPr>
            </w:pPr>
          </w:p>
        </w:tc>
        <w:tc>
          <w:tcPr>
            <w:tcW w:w="1560" w:type="dxa"/>
            <w:tcBorders>
              <w:top w:val="nil"/>
              <w:left w:val="single" w:sz="6" w:space="0" w:color="auto"/>
              <w:bottom w:val="nil"/>
              <w:right w:val="nil"/>
            </w:tcBorders>
          </w:tcPr>
          <w:p w14:paraId="1D7C7B30" w14:textId="77777777" w:rsidR="000E6B4B" w:rsidRPr="00C534DA" w:rsidRDefault="000E6B4B" w:rsidP="00E66552">
            <w:pPr>
              <w:rPr>
                <w:sz w:val="24"/>
                <w:szCs w:val="24"/>
                <w:lang w:val="en-US"/>
              </w:rPr>
            </w:pPr>
          </w:p>
        </w:tc>
        <w:tc>
          <w:tcPr>
            <w:tcW w:w="1559" w:type="dxa"/>
            <w:tcBorders>
              <w:top w:val="nil"/>
              <w:left w:val="single" w:sz="6" w:space="0" w:color="auto"/>
              <w:bottom w:val="nil"/>
              <w:right w:val="single" w:sz="4" w:space="0" w:color="auto"/>
            </w:tcBorders>
          </w:tcPr>
          <w:p w14:paraId="4B8EA825" w14:textId="77777777" w:rsidR="000E6B4B" w:rsidRPr="00C534DA" w:rsidRDefault="000E6B4B" w:rsidP="00E66552">
            <w:pPr>
              <w:rPr>
                <w:sz w:val="24"/>
                <w:szCs w:val="24"/>
                <w:lang w:val="en-US"/>
              </w:rPr>
            </w:pPr>
          </w:p>
        </w:tc>
      </w:tr>
      <w:tr w:rsidR="000E6B4B" w:rsidRPr="00C534DA" w14:paraId="219CF3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D42015" w14:textId="77777777" w:rsidR="000E6B4B" w:rsidRPr="00C534DA" w:rsidRDefault="000E6B4B" w:rsidP="00E66552">
            <w:pPr>
              <w:rPr>
                <w:sz w:val="24"/>
                <w:szCs w:val="24"/>
              </w:rPr>
            </w:pPr>
            <w:r w:rsidRPr="00C534DA">
              <w:rPr>
                <w:sz w:val="24"/>
                <w:szCs w:val="24"/>
              </w:rPr>
              <w:t>106</w:t>
            </w:r>
          </w:p>
        </w:tc>
        <w:tc>
          <w:tcPr>
            <w:tcW w:w="1701" w:type="dxa"/>
            <w:tcBorders>
              <w:top w:val="single" w:sz="4" w:space="0" w:color="auto"/>
              <w:bottom w:val="single" w:sz="4" w:space="0" w:color="auto"/>
            </w:tcBorders>
            <w:vAlign w:val="center"/>
          </w:tcPr>
          <w:p w14:paraId="0FDF85EC" w14:textId="77777777" w:rsidR="000E6B4B" w:rsidRPr="00C534DA" w:rsidRDefault="000E6B4B" w:rsidP="00E66552">
            <w:pPr>
              <w:rPr>
                <w:sz w:val="24"/>
                <w:szCs w:val="24"/>
                <w:lang w:val="en-US"/>
              </w:rPr>
            </w:pPr>
            <w:r w:rsidRPr="00C534DA">
              <w:rPr>
                <w:sz w:val="24"/>
                <w:szCs w:val="24"/>
                <w:lang w:val="en-US"/>
              </w:rPr>
              <w:t>CA04F</w:t>
            </w:r>
          </w:p>
          <w:p w14:paraId="0D215C5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3E14D60"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w:t>
            </w:r>
          </w:p>
          <w:p w14:paraId="056243C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5CFE6D7"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3D79801" w14:textId="77777777" w:rsidR="000E6B4B" w:rsidRPr="00C534DA" w:rsidRDefault="000E6B4B" w:rsidP="00E66552">
            <w:pPr>
              <w:adjustRightInd w:val="0"/>
              <w:jc w:val="center"/>
              <w:rPr>
                <w:rFonts w:ascii="Arial CYR" w:hAnsi="Arial CYR" w:cs="Arial CYR"/>
                <w:sz w:val="24"/>
                <w:szCs w:val="24"/>
              </w:rPr>
            </w:pPr>
            <w:r w:rsidRPr="00C534DA">
              <w:rPr>
                <w:sz w:val="24"/>
                <w:szCs w:val="24"/>
              </w:rPr>
              <w:t>8,6400</w:t>
            </w:r>
          </w:p>
          <w:p w14:paraId="70EF264B" w14:textId="77777777" w:rsidR="000E6B4B" w:rsidRPr="00C534DA" w:rsidRDefault="000E6B4B" w:rsidP="00E66552">
            <w:pPr>
              <w:jc w:val="center"/>
              <w:rPr>
                <w:sz w:val="24"/>
                <w:szCs w:val="24"/>
              </w:rPr>
            </w:pPr>
          </w:p>
        </w:tc>
      </w:tr>
      <w:tr w:rsidR="000E6B4B" w:rsidRPr="00C534DA" w14:paraId="4EB3D1B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3535E9" w14:textId="77777777" w:rsidR="000E6B4B" w:rsidRPr="00C534DA" w:rsidRDefault="000E6B4B" w:rsidP="00E66552">
            <w:pPr>
              <w:rPr>
                <w:sz w:val="24"/>
                <w:szCs w:val="24"/>
              </w:rPr>
            </w:pPr>
            <w:r w:rsidRPr="00C534DA">
              <w:rPr>
                <w:sz w:val="24"/>
                <w:szCs w:val="24"/>
              </w:rPr>
              <w:t xml:space="preserve"> 107</w:t>
            </w:r>
          </w:p>
        </w:tc>
        <w:tc>
          <w:tcPr>
            <w:tcW w:w="1701" w:type="dxa"/>
            <w:tcBorders>
              <w:top w:val="single" w:sz="4" w:space="0" w:color="auto"/>
              <w:bottom w:val="single" w:sz="4" w:space="0" w:color="auto"/>
            </w:tcBorders>
            <w:vAlign w:val="center"/>
          </w:tcPr>
          <w:p w14:paraId="1D61F407" w14:textId="77777777" w:rsidR="000E6B4B" w:rsidRPr="00C534DA" w:rsidRDefault="000E6B4B" w:rsidP="00E66552">
            <w:pPr>
              <w:rPr>
                <w:sz w:val="24"/>
                <w:szCs w:val="24"/>
                <w:lang w:val="en-US"/>
              </w:rPr>
            </w:pPr>
            <w:r w:rsidRPr="00C534DA">
              <w:rPr>
                <w:sz w:val="24"/>
                <w:szCs w:val="24"/>
                <w:lang w:val="en-US"/>
              </w:rPr>
              <w:t>CB03F</w:t>
            </w:r>
          </w:p>
          <w:p w14:paraId="51DB75D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B4506B5"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stilpi la constructii cu inaltimea  pina la 20 m inclusiv,  exclusiv sustinerile (Опалубка из вторично использованных фанерных щитов толщиной 15 мм для бетонирования колонн в строениях высотой до 20м включительно, без креплений)</w:t>
            </w:r>
          </w:p>
          <w:p w14:paraId="521F37C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2ABA809"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E5A1378" w14:textId="77777777" w:rsidR="000E6B4B" w:rsidRPr="00C534DA" w:rsidRDefault="000E6B4B" w:rsidP="00E66552">
            <w:pPr>
              <w:adjustRightInd w:val="0"/>
              <w:jc w:val="center"/>
              <w:rPr>
                <w:rFonts w:ascii="Arial CYR" w:hAnsi="Arial CYR" w:cs="Arial CYR"/>
                <w:sz w:val="24"/>
                <w:szCs w:val="24"/>
              </w:rPr>
            </w:pPr>
            <w:r w:rsidRPr="00C534DA">
              <w:rPr>
                <w:sz w:val="24"/>
                <w:szCs w:val="24"/>
              </w:rPr>
              <w:t>86,4000</w:t>
            </w:r>
          </w:p>
          <w:p w14:paraId="40A9D742" w14:textId="77777777" w:rsidR="000E6B4B" w:rsidRPr="00C534DA" w:rsidRDefault="000E6B4B" w:rsidP="00E66552">
            <w:pPr>
              <w:jc w:val="center"/>
              <w:rPr>
                <w:sz w:val="24"/>
                <w:szCs w:val="24"/>
              </w:rPr>
            </w:pPr>
          </w:p>
        </w:tc>
      </w:tr>
      <w:tr w:rsidR="000E6B4B" w:rsidRPr="00C534DA" w14:paraId="0CD849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8087E2" w14:textId="77777777" w:rsidR="000E6B4B" w:rsidRPr="00C534DA" w:rsidRDefault="000E6B4B" w:rsidP="00E66552">
            <w:pPr>
              <w:rPr>
                <w:sz w:val="24"/>
                <w:szCs w:val="24"/>
              </w:rPr>
            </w:pPr>
            <w:r w:rsidRPr="00C534DA">
              <w:rPr>
                <w:sz w:val="24"/>
                <w:szCs w:val="24"/>
              </w:rPr>
              <w:t xml:space="preserve"> 108</w:t>
            </w:r>
          </w:p>
        </w:tc>
        <w:tc>
          <w:tcPr>
            <w:tcW w:w="1701" w:type="dxa"/>
            <w:tcBorders>
              <w:top w:val="single" w:sz="4" w:space="0" w:color="auto"/>
              <w:bottom w:val="single" w:sz="4" w:space="0" w:color="auto"/>
            </w:tcBorders>
            <w:vAlign w:val="center"/>
          </w:tcPr>
          <w:p w14:paraId="54E9CA5C" w14:textId="77777777" w:rsidR="000E6B4B" w:rsidRPr="00C534DA" w:rsidRDefault="000E6B4B" w:rsidP="00E66552">
            <w:pPr>
              <w:rPr>
                <w:sz w:val="24"/>
                <w:szCs w:val="24"/>
                <w:lang w:val="en-US"/>
              </w:rPr>
            </w:pPr>
            <w:r w:rsidRPr="00C534DA">
              <w:rPr>
                <w:sz w:val="24"/>
                <w:szCs w:val="24"/>
                <w:lang w:val="en-US"/>
              </w:rPr>
              <w:t>CC02K</w:t>
            </w:r>
          </w:p>
          <w:p w14:paraId="2804FC6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547C45"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5E30566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F6EB5FB"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54849D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112,6400</w:t>
            </w:r>
          </w:p>
          <w:p w14:paraId="51463125" w14:textId="77777777" w:rsidR="000E6B4B" w:rsidRPr="00C534DA" w:rsidRDefault="000E6B4B" w:rsidP="00E66552">
            <w:pPr>
              <w:jc w:val="center"/>
              <w:rPr>
                <w:sz w:val="24"/>
                <w:szCs w:val="24"/>
              </w:rPr>
            </w:pPr>
          </w:p>
        </w:tc>
      </w:tr>
      <w:tr w:rsidR="000E6B4B" w:rsidRPr="00C534DA" w14:paraId="00EF70B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085FDDD" w14:textId="77777777" w:rsidR="000E6B4B" w:rsidRPr="00C534DA" w:rsidRDefault="000E6B4B" w:rsidP="00E66552">
            <w:pPr>
              <w:rPr>
                <w:sz w:val="24"/>
                <w:szCs w:val="24"/>
              </w:rPr>
            </w:pPr>
            <w:r w:rsidRPr="00C534DA">
              <w:rPr>
                <w:sz w:val="24"/>
                <w:szCs w:val="24"/>
              </w:rPr>
              <w:t xml:space="preserve"> 109</w:t>
            </w:r>
          </w:p>
        </w:tc>
        <w:tc>
          <w:tcPr>
            <w:tcW w:w="1701" w:type="dxa"/>
            <w:tcBorders>
              <w:top w:val="single" w:sz="4" w:space="0" w:color="auto"/>
              <w:bottom w:val="single" w:sz="4" w:space="0" w:color="auto"/>
            </w:tcBorders>
            <w:vAlign w:val="center"/>
          </w:tcPr>
          <w:p w14:paraId="0F68FFA0" w14:textId="77777777" w:rsidR="000E6B4B" w:rsidRPr="00C534DA" w:rsidRDefault="000E6B4B" w:rsidP="00E66552">
            <w:pPr>
              <w:rPr>
                <w:sz w:val="24"/>
                <w:szCs w:val="24"/>
                <w:lang w:val="en-US"/>
              </w:rPr>
            </w:pPr>
            <w:r w:rsidRPr="00C534DA">
              <w:rPr>
                <w:sz w:val="24"/>
                <w:szCs w:val="24"/>
                <w:lang w:val="en-US"/>
              </w:rPr>
              <w:t>CC02L2</w:t>
            </w:r>
          </w:p>
          <w:p w14:paraId="4A2345A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6344880"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16 А400 )</w:t>
            </w:r>
          </w:p>
          <w:p w14:paraId="5ECE23C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53E6102"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51C3E8D" w14:textId="77777777" w:rsidR="000E6B4B" w:rsidRPr="00C534DA" w:rsidRDefault="000E6B4B" w:rsidP="00E66552">
            <w:pPr>
              <w:adjustRightInd w:val="0"/>
              <w:jc w:val="center"/>
              <w:rPr>
                <w:rFonts w:ascii="Arial CYR" w:hAnsi="Arial CYR" w:cs="Arial CYR"/>
                <w:sz w:val="24"/>
                <w:szCs w:val="24"/>
              </w:rPr>
            </w:pPr>
            <w:r w:rsidRPr="00C534DA">
              <w:rPr>
                <w:sz w:val="24"/>
                <w:szCs w:val="24"/>
              </w:rPr>
              <w:t>689,6000</w:t>
            </w:r>
          </w:p>
          <w:p w14:paraId="0798833D" w14:textId="77777777" w:rsidR="000E6B4B" w:rsidRPr="00C534DA" w:rsidRDefault="000E6B4B" w:rsidP="00E66552">
            <w:pPr>
              <w:jc w:val="center"/>
              <w:rPr>
                <w:sz w:val="24"/>
                <w:szCs w:val="24"/>
              </w:rPr>
            </w:pPr>
          </w:p>
        </w:tc>
      </w:tr>
      <w:tr w:rsidR="000E6B4B" w:rsidRPr="00C534DA" w14:paraId="7651DDD1" w14:textId="77777777" w:rsidTr="00E66552">
        <w:tc>
          <w:tcPr>
            <w:tcW w:w="709" w:type="dxa"/>
            <w:tcBorders>
              <w:top w:val="nil"/>
              <w:left w:val="single" w:sz="6" w:space="0" w:color="auto"/>
              <w:bottom w:val="nil"/>
              <w:right w:val="nil"/>
            </w:tcBorders>
          </w:tcPr>
          <w:p w14:paraId="7CC4B143"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0D156CC"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9FB8E14" w14:textId="77777777" w:rsidR="000E6B4B" w:rsidRPr="00C534DA" w:rsidRDefault="000E6B4B" w:rsidP="00E66552">
            <w:pPr>
              <w:rPr>
                <w:b/>
                <w:bCs/>
                <w:sz w:val="22"/>
                <w:szCs w:val="22"/>
                <w:lang w:val="en-US"/>
              </w:rPr>
            </w:pPr>
            <w:r w:rsidRPr="00C534DA">
              <w:rPr>
                <w:b/>
                <w:bCs/>
                <w:sz w:val="22"/>
                <w:szCs w:val="22"/>
                <w:lang w:val="en-US"/>
              </w:rPr>
              <w:t xml:space="preserve">Capitolul 5.3. Stilpi  K3 ( </w:t>
            </w:r>
            <w:r w:rsidRPr="00C534DA">
              <w:rPr>
                <w:b/>
                <w:bCs/>
                <w:sz w:val="22"/>
                <w:szCs w:val="22"/>
              </w:rPr>
              <w:t>колонна</w:t>
            </w:r>
            <w:r w:rsidRPr="00C534DA">
              <w:rPr>
                <w:b/>
                <w:bCs/>
                <w:sz w:val="22"/>
                <w:szCs w:val="22"/>
                <w:lang w:val="en-US"/>
              </w:rPr>
              <w:t xml:space="preserve">  </w:t>
            </w:r>
            <w:r w:rsidRPr="00C534DA">
              <w:rPr>
                <w:b/>
                <w:bCs/>
                <w:sz w:val="22"/>
                <w:szCs w:val="22"/>
              </w:rPr>
              <w:t>К</w:t>
            </w:r>
            <w:r w:rsidRPr="00C534DA">
              <w:rPr>
                <w:b/>
                <w:bCs/>
                <w:sz w:val="22"/>
                <w:szCs w:val="22"/>
                <w:lang w:val="en-US"/>
              </w:rPr>
              <w:t xml:space="preserve">3 ) - 2 </w:t>
            </w:r>
            <w:r w:rsidRPr="00C534DA">
              <w:rPr>
                <w:b/>
                <w:bCs/>
                <w:sz w:val="22"/>
                <w:szCs w:val="22"/>
              </w:rPr>
              <w:t>шт</w:t>
            </w:r>
          </w:p>
          <w:p w14:paraId="6286510E" w14:textId="77777777" w:rsidR="000E6B4B" w:rsidRPr="00C534DA" w:rsidRDefault="000E6B4B" w:rsidP="00E66552">
            <w:pPr>
              <w:rPr>
                <w:b/>
                <w:bCs/>
                <w:sz w:val="22"/>
                <w:szCs w:val="22"/>
                <w:lang w:val="en-US"/>
              </w:rPr>
            </w:pPr>
          </w:p>
        </w:tc>
        <w:tc>
          <w:tcPr>
            <w:tcW w:w="1560" w:type="dxa"/>
            <w:tcBorders>
              <w:top w:val="nil"/>
              <w:left w:val="single" w:sz="6" w:space="0" w:color="auto"/>
              <w:bottom w:val="nil"/>
              <w:right w:val="nil"/>
            </w:tcBorders>
          </w:tcPr>
          <w:p w14:paraId="55E08457" w14:textId="77777777" w:rsidR="000E6B4B" w:rsidRPr="00C534DA" w:rsidRDefault="000E6B4B" w:rsidP="00E66552">
            <w:pPr>
              <w:rPr>
                <w:sz w:val="24"/>
                <w:szCs w:val="24"/>
                <w:lang w:val="en-US"/>
              </w:rPr>
            </w:pPr>
          </w:p>
        </w:tc>
        <w:tc>
          <w:tcPr>
            <w:tcW w:w="1559" w:type="dxa"/>
            <w:tcBorders>
              <w:top w:val="nil"/>
              <w:left w:val="single" w:sz="6" w:space="0" w:color="auto"/>
              <w:bottom w:val="nil"/>
              <w:right w:val="single" w:sz="4" w:space="0" w:color="auto"/>
            </w:tcBorders>
          </w:tcPr>
          <w:p w14:paraId="2141D9EB" w14:textId="77777777" w:rsidR="000E6B4B" w:rsidRPr="00C534DA" w:rsidRDefault="000E6B4B" w:rsidP="00E66552">
            <w:pPr>
              <w:rPr>
                <w:sz w:val="24"/>
                <w:szCs w:val="24"/>
                <w:lang w:val="en-US"/>
              </w:rPr>
            </w:pPr>
          </w:p>
        </w:tc>
      </w:tr>
      <w:tr w:rsidR="000E6B4B" w:rsidRPr="00C534DA" w14:paraId="1434890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B785C6" w14:textId="77777777" w:rsidR="000E6B4B" w:rsidRPr="00C534DA" w:rsidRDefault="000E6B4B" w:rsidP="00E66552">
            <w:pPr>
              <w:rPr>
                <w:sz w:val="24"/>
                <w:szCs w:val="24"/>
              </w:rPr>
            </w:pPr>
            <w:r w:rsidRPr="00C534DA">
              <w:rPr>
                <w:sz w:val="24"/>
                <w:szCs w:val="24"/>
              </w:rPr>
              <w:lastRenderedPageBreak/>
              <w:t>110</w:t>
            </w:r>
          </w:p>
        </w:tc>
        <w:tc>
          <w:tcPr>
            <w:tcW w:w="1701" w:type="dxa"/>
            <w:tcBorders>
              <w:top w:val="single" w:sz="4" w:space="0" w:color="auto"/>
              <w:bottom w:val="single" w:sz="4" w:space="0" w:color="auto"/>
            </w:tcBorders>
            <w:vAlign w:val="center"/>
          </w:tcPr>
          <w:p w14:paraId="4493D7AB" w14:textId="77777777" w:rsidR="000E6B4B" w:rsidRPr="00C534DA" w:rsidRDefault="000E6B4B" w:rsidP="00E66552">
            <w:pPr>
              <w:rPr>
                <w:sz w:val="24"/>
                <w:szCs w:val="24"/>
                <w:lang w:val="en-US"/>
              </w:rPr>
            </w:pPr>
            <w:r w:rsidRPr="00C534DA">
              <w:rPr>
                <w:sz w:val="24"/>
                <w:szCs w:val="24"/>
                <w:lang w:val="en-US"/>
              </w:rPr>
              <w:t>CA04F</w:t>
            </w:r>
          </w:p>
          <w:p w14:paraId="76C593A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4BF953E"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w:t>
            </w:r>
          </w:p>
          <w:p w14:paraId="14CD17F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B1CE0D5"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DEA0227" w14:textId="77777777" w:rsidR="000E6B4B" w:rsidRPr="00C534DA" w:rsidRDefault="000E6B4B" w:rsidP="00E66552">
            <w:pPr>
              <w:adjustRightInd w:val="0"/>
              <w:jc w:val="center"/>
              <w:rPr>
                <w:rFonts w:ascii="Arial CYR" w:hAnsi="Arial CYR" w:cs="Arial CYR"/>
                <w:sz w:val="24"/>
                <w:szCs w:val="24"/>
              </w:rPr>
            </w:pPr>
            <w:r w:rsidRPr="00C534DA">
              <w:rPr>
                <w:sz w:val="24"/>
                <w:szCs w:val="24"/>
              </w:rPr>
              <w:t>0,4200</w:t>
            </w:r>
          </w:p>
          <w:p w14:paraId="5561638A" w14:textId="77777777" w:rsidR="000E6B4B" w:rsidRPr="00C534DA" w:rsidRDefault="000E6B4B" w:rsidP="00E66552">
            <w:pPr>
              <w:jc w:val="center"/>
              <w:rPr>
                <w:sz w:val="24"/>
                <w:szCs w:val="24"/>
              </w:rPr>
            </w:pPr>
          </w:p>
        </w:tc>
      </w:tr>
      <w:tr w:rsidR="000E6B4B" w:rsidRPr="00C534DA" w14:paraId="1CA433F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7916CD" w14:textId="77777777" w:rsidR="000E6B4B" w:rsidRPr="00C534DA" w:rsidRDefault="000E6B4B" w:rsidP="00E66552">
            <w:pPr>
              <w:rPr>
                <w:sz w:val="24"/>
                <w:szCs w:val="24"/>
              </w:rPr>
            </w:pPr>
            <w:r w:rsidRPr="00C534DA">
              <w:rPr>
                <w:sz w:val="24"/>
                <w:szCs w:val="24"/>
              </w:rPr>
              <w:t xml:space="preserve"> 111</w:t>
            </w:r>
          </w:p>
        </w:tc>
        <w:tc>
          <w:tcPr>
            <w:tcW w:w="1701" w:type="dxa"/>
            <w:tcBorders>
              <w:top w:val="single" w:sz="4" w:space="0" w:color="auto"/>
              <w:bottom w:val="single" w:sz="4" w:space="0" w:color="auto"/>
            </w:tcBorders>
            <w:vAlign w:val="center"/>
          </w:tcPr>
          <w:p w14:paraId="466C80BA" w14:textId="77777777" w:rsidR="000E6B4B" w:rsidRPr="00C534DA" w:rsidRDefault="000E6B4B" w:rsidP="00E66552">
            <w:pPr>
              <w:rPr>
                <w:sz w:val="24"/>
                <w:szCs w:val="24"/>
                <w:lang w:val="en-US"/>
              </w:rPr>
            </w:pPr>
            <w:r w:rsidRPr="00C534DA">
              <w:rPr>
                <w:sz w:val="24"/>
                <w:szCs w:val="24"/>
                <w:lang w:val="en-US"/>
              </w:rPr>
              <w:t>CB03F</w:t>
            </w:r>
          </w:p>
          <w:p w14:paraId="4B9339A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16E26D"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stilpi la constructii cu inaltimea  pina la 20 m inclusiv,  exclusiv sustinerile (Опалубка из вторично использованных фанерных щитов толщиной 15 мм для бетонирования колонн в строениях высотой до 20м включительно, без креплений)</w:t>
            </w:r>
          </w:p>
          <w:p w14:paraId="0AF962F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C57534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D21F287"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7,5200</w:t>
            </w:r>
          </w:p>
          <w:p w14:paraId="7A61FFEE" w14:textId="77777777" w:rsidR="000E6B4B" w:rsidRPr="00C534DA" w:rsidRDefault="000E6B4B" w:rsidP="00E66552">
            <w:pPr>
              <w:jc w:val="center"/>
              <w:rPr>
                <w:sz w:val="24"/>
                <w:szCs w:val="24"/>
              </w:rPr>
            </w:pPr>
          </w:p>
        </w:tc>
      </w:tr>
      <w:tr w:rsidR="000E6B4B" w:rsidRPr="00C534DA" w14:paraId="79510D6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6A50C9" w14:textId="77777777" w:rsidR="000E6B4B" w:rsidRPr="00C534DA" w:rsidRDefault="000E6B4B" w:rsidP="00E66552">
            <w:pPr>
              <w:rPr>
                <w:sz w:val="24"/>
                <w:szCs w:val="24"/>
              </w:rPr>
            </w:pPr>
            <w:r w:rsidRPr="00C534DA">
              <w:rPr>
                <w:sz w:val="24"/>
                <w:szCs w:val="24"/>
              </w:rPr>
              <w:t xml:space="preserve"> 112</w:t>
            </w:r>
          </w:p>
        </w:tc>
        <w:tc>
          <w:tcPr>
            <w:tcW w:w="1701" w:type="dxa"/>
            <w:tcBorders>
              <w:top w:val="single" w:sz="4" w:space="0" w:color="auto"/>
              <w:bottom w:val="single" w:sz="4" w:space="0" w:color="auto"/>
            </w:tcBorders>
            <w:vAlign w:val="center"/>
          </w:tcPr>
          <w:p w14:paraId="23AA28DB" w14:textId="77777777" w:rsidR="000E6B4B" w:rsidRPr="00C534DA" w:rsidRDefault="000E6B4B" w:rsidP="00E66552">
            <w:pPr>
              <w:rPr>
                <w:sz w:val="24"/>
                <w:szCs w:val="24"/>
                <w:lang w:val="en-US"/>
              </w:rPr>
            </w:pPr>
            <w:r w:rsidRPr="00C534DA">
              <w:rPr>
                <w:sz w:val="24"/>
                <w:szCs w:val="24"/>
                <w:lang w:val="en-US"/>
              </w:rPr>
              <w:t>CC02K</w:t>
            </w:r>
          </w:p>
          <w:p w14:paraId="51EE1A5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6768CEC"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7D090E7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F7D48D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46151E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11,5200</w:t>
            </w:r>
          </w:p>
          <w:p w14:paraId="048EE76E" w14:textId="77777777" w:rsidR="000E6B4B" w:rsidRPr="00C534DA" w:rsidRDefault="000E6B4B" w:rsidP="00E66552">
            <w:pPr>
              <w:jc w:val="center"/>
              <w:rPr>
                <w:sz w:val="24"/>
                <w:szCs w:val="24"/>
              </w:rPr>
            </w:pPr>
          </w:p>
        </w:tc>
      </w:tr>
      <w:tr w:rsidR="000E6B4B" w:rsidRPr="00C534DA" w14:paraId="18E8B25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7BE2DD" w14:textId="77777777" w:rsidR="000E6B4B" w:rsidRPr="00C534DA" w:rsidRDefault="000E6B4B" w:rsidP="00E66552">
            <w:pPr>
              <w:rPr>
                <w:sz w:val="24"/>
                <w:szCs w:val="24"/>
              </w:rPr>
            </w:pPr>
            <w:r w:rsidRPr="00C534DA">
              <w:rPr>
                <w:sz w:val="24"/>
                <w:szCs w:val="24"/>
              </w:rPr>
              <w:t xml:space="preserve"> 113</w:t>
            </w:r>
          </w:p>
        </w:tc>
        <w:tc>
          <w:tcPr>
            <w:tcW w:w="1701" w:type="dxa"/>
            <w:tcBorders>
              <w:top w:val="single" w:sz="4" w:space="0" w:color="auto"/>
              <w:bottom w:val="single" w:sz="4" w:space="0" w:color="auto"/>
            </w:tcBorders>
            <w:vAlign w:val="center"/>
          </w:tcPr>
          <w:p w14:paraId="6CBB05D5" w14:textId="77777777" w:rsidR="000E6B4B" w:rsidRPr="00C534DA" w:rsidRDefault="000E6B4B" w:rsidP="00E66552">
            <w:pPr>
              <w:rPr>
                <w:sz w:val="24"/>
                <w:szCs w:val="24"/>
                <w:lang w:val="en-US"/>
              </w:rPr>
            </w:pPr>
            <w:r w:rsidRPr="00C534DA">
              <w:rPr>
                <w:sz w:val="24"/>
                <w:szCs w:val="24"/>
                <w:lang w:val="en-US"/>
              </w:rPr>
              <w:t>CC02L2</w:t>
            </w:r>
          </w:p>
          <w:p w14:paraId="5DDBBC8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1DB9214"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16 А400 )</w:t>
            </w:r>
          </w:p>
          <w:p w14:paraId="6F7FF4B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ADBD617"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EB10073" w14:textId="77777777" w:rsidR="000E6B4B" w:rsidRPr="00C534DA" w:rsidRDefault="000E6B4B" w:rsidP="00E66552">
            <w:pPr>
              <w:adjustRightInd w:val="0"/>
              <w:jc w:val="center"/>
              <w:rPr>
                <w:rFonts w:ascii="Arial CYR" w:hAnsi="Arial CYR" w:cs="Arial CYR"/>
                <w:sz w:val="24"/>
                <w:szCs w:val="24"/>
              </w:rPr>
            </w:pPr>
            <w:r w:rsidRPr="00C534DA">
              <w:rPr>
                <w:sz w:val="24"/>
                <w:szCs w:val="24"/>
              </w:rPr>
              <w:t>43,6800</w:t>
            </w:r>
          </w:p>
          <w:p w14:paraId="676B42A5" w14:textId="77777777" w:rsidR="000E6B4B" w:rsidRPr="00C534DA" w:rsidRDefault="000E6B4B" w:rsidP="00E66552">
            <w:pPr>
              <w:jc w:val="center"/>
              <w:rPr>
                <w:sz w:val="24"/>
                <w:szCs w:val="24"/>
              </w:rPr>
            </w:pPr>
          </w:p>
        </w:tc>
      </w:tr>
      <w:tr w:rsidR="000E6B4B" w:rsidRPr="00C534DA" w14:paraId="2AA6294A" w14:textId="77777777" w:rsidTr="00E66552">
        <w:tc>
          <w:tcPr>
            <w:tcW w:w="709" w:type="dxa"/>
            <w:tcBorders>
              <w:top w:val="nil"/>
              <w:left w:val="single" w:sz="6" w:space="0" w:color="auto"/>
              <w:bottom w:val="nil"/>
              <w:right w:val="nil"/>
            </w:tcBorders>
          </w:tcPr>
          <w:p w14:paraId="320EC438"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B8A618C"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6CD2376"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5.4. </w:t>
            </w:r>
            <w:r w:rsidRPr="00C534DA">
              <w:rPr>
                <w:b/>
                <w:bCs/>
                <w:sz w:val="22"/>
                <w:szCs w:val="22"/>
                <w:lang w:val="en-US"/>
              </w:rPr>
              <w:t>Rama</w:t>
            </w:r>
            <w:r w:rsidRPr="00C534DA">
              <w:rPr>
                <w:b/>
                <w:bCs/>
                <w:sz w:val="22"/>
                <w:szCs w:val="22"/>
              </w:rPr>
              <w:t xml:space="preserve">  </w:t>
            </w:r>
            <w:r w:rsidRPr="00C534DA">
              <w:rPr>
                <w:b/>
                <w:bCs/>
                <w:sz w:val="22"/>
                <w:szCs w:val="22"/>
                <w:lang w:val="en-US"/>
              </w:rPr>
              <w:t>monolita</w:t>
            </w:r>
            <w:r w:rsidRPr="00C534DA">
              <w:rPr>
                <w:b/>
                <w:bCs/>
                <w:sz w:val="22"/>
                <w:szCs w:val="22"/>
              </w:rPr>
              <w:t xml:space="preserve"> ( рама  монолитная  Рм1 )</w:t>
            </w:r>
          </w:p>
          <w:p w14:paraId="06D6130E"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DA5A181"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631AC27" w14:textId="77777777" w:rsidR="000E6B4B" w:rsidRPr="00C534DA" w:rsidRDefault="000E6B4B" w:rsidP="00E66552">
            <w:pPr>
              <w:rPr>
                <w:sz w:val="24"/>
                <w:szCs w:val="24"/>
              </w:rPr>
            </w:pPr>
          </w:p>
        </w:tc>
      </w:tr>
      <w:tr w:rsidR="000E6B4B" w:rsidRPr="00C534DA" w14:paraId="4712A9B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38ABC8C" w14:textId="77777777" w:rsidR="000E6B4B" w:rsidRPr="00C534DA" w:rsidRDefault="000E6B4B" w:rsidP="00E66552">
            <w:pPr>
              <w:rPr>
                <w:sz w:val="24"/>
                <w:szCs w:val="24"/>
              </w:rPr>
            </w:pPr>
            <w:r w:rsidRPr="00C534DA">
              <w:rPr>
                <w:sz w:val="24"/>
                <w:szCs w:val="24"/>
              </w:rPr>
              <w:t>114</w:t>
            </w:r>
          </w:p>
        </w:tc>
        <w:tc>
          <w:tcPr>
            <w:tcW w:w="1701" w:type="dxa"/>
            <w:tcBorders>
              <w:top w:val="single" w:sz="4" w:space="0" w:color="auto"/>
              <w:bottom w:val="single" w:sz="4" w:space="0" w:color="auto"/>
            </w:tcBorders>
            <w:vAlign w:val="center"/>
          </w:tcPr>
          <w:p w14:paraId="3C701755" w14:textId="77777777" w:rsidR="000E6B4B" w:rsidRPr="00C534DA" w:rsidRDefault="000E6B4B" w:rsidP="00E66552">
            <w:pPr>
              <w:rPr>
                <w:sz w:val="24"/>
                <w:szCs w:val="24"/>
                <w:lang w:val="en-US"/>
              </w:rPr>
            </w:pPr>
            <w:r w:rsidRPr="00C534DA">
              <w:rPr>
                <w:sz w:val="24"/>
                <w:szCs w:val="24"/>
                <w:lang w:val="en-US"/>
              </w:rPr>
              <w:t>CA04F</w:t>
            </w:r>
          </w:p>
          <w:p w14:paraId="333BF4D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E2DAC16"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колонны )</w:t>
            </w:r>
          </w:p>
          <w:p w14:paraId="592F8DC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05DDCB7"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BE90369" w14:textId="77777777" w:rsidR="000E6B4B" w:rsidRPr="00C534DA" w:rsidRDefault="000E6B4B" w:rsidP="00E66552">
            <w:pPr>
              <w:adjustRightInd w:val="0"/>
              <w:jc w:val="center"/>
              <w:rPr>
                <w:rFonts w:ascii="Arial CYR" w:hAnsi="Arial CYR" w:cs="Arial CYR"/>
                <w:sz w:val="24"/>
                <w:szCs w:val="24"/>
              </w:rPr>
            </w:pPr>
            <w:r w:rsidRPr="00C534DA">
              <w:rPr>
                <w:sz w:val="24"/>
                <w:szCs w:val="24"/>
              </w:rPr>
              <w:t>3,8600</w:t>
            </w:r>
          </w:p>
          <w:p w14:paraId="3534D66B" w14:textId="77777777" w:rsidR="000E6B4B" w:rsidRPr="00C534DA" w:rsidRDefault="000E6B4B" w:rsidP="00E66552">
            <w:pPr>
              <w:jc w:val="center"/>
              <w:rPr>
                <w:sz w:val="24"/>
                <w:szCs w:val="24"/>
              </w:rPr>
            </w:pPr>
          </w:p>
        </w:tc>
      </w:tr>
      <w:tr w:rsidR="000E6B4B" w:rsidRPr="00C534DA" w14:paraId="36FCB69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052845" w14:textId="77777777" w:rsidR="000E6B4B" w:rsidRPr="00C534DA" w:rsidRDefault="000E6B4B" w:rsidP="00E66552">
            <w:pPr>
              <w:rPr>
                <w:sz w:val="24"/>
                <w:szCs w:val="24"/>
              </w:rPr>
            </w:pPr>
            <w:r w:rsidRPr="00C534DA">
              <w:rPr>
                <w:sz w:val="24"/>
                <w:szCs w:val="24"/>
              </w:rPr>
              <w:lastRenderedPageBreak/>
              <w:t xml:space="preserve"> 115</w:t>
            </w:r>
          </w:p>
        </w:tc>
        <w:tc>
          <w:tcPr>
            <w:tcW w:w="1701" w:type="dxa"/>
            <w:tcBorders>
              <w:top w:val="single" w:sz="4" w:space="0" w:color="auto"/>
              <w:bottom w:val="single" w:sz="4" w:space="0" w:color="auto"/>
            </w:tcBorders>
            <w:vAlign w:val="center"/>
          </w:tcPr>
          <w:p w14:paraId="0AE6BCA8" w14:textId="77777777" w:rsidR="000E6B4B" w:rsidRPr="00C534DA" w:rsidRDefault="000E6B4B" w:rsidP="00E66552">
            <w:pPr>
              <w:rPr>
                <w:sz w:val="24"/>
                <w:szCs w:val="24"/>
                <w:lang w:val="en-US"/>
              </w:rPr>
            </w:pPr>
            <w:r w:rsidRPr="00C534DA">
              <w:rPr>
                <w:sz w:val="24"/>
                <w:szCs w:val="24"/>
                <w:lang w:val="en-US"/>
              </w:rPr>
              <w:t>CA04F</w:t>
            </w:r>
          </w:p>
          <w:p w14:paraId="50E0277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257B190"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ригель )</w:t>
            </w:r>
          </w:p>
          <w:p w14:paraId="3943C24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780AC8D"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E68951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2,5000</w:t>
            </w:r>
          </w:p>
          <w:p w14:paraId="2D2D1EA0" w14:textId="77777777" w:rsidR="000E6B4B" w:rsidRPr="00C534DA" w:rsidRDefault="000E6B4B" w:rsidP="00E66552">
            <w:pPr>
              <w:jc w:val="center"/>
              <w:rPr>
                <w:sz w:val="24"/>
                <w:szCs w:val="24"/>
              </w:rPr>
            </w:pPr>
          </w:p>
        </w:tc>
      </w:tr>
      <w:tr w:rsidR="000E6B4B" w:rsidRPr="00C534DA" w14:paraId="4176291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F5B03A" w14:textId="77777777" w:rsidR="000E6B4B" w:rsidRPr="00C534DA" w:rsidRDefault="000E6B4B" w:rsidP="00E66552">
            <w:pPr>
              <w:rPr>
                <w:sz w:val="24"/>
                <w:szCs w:val="24"/>
              </w:rPr>
            </w:pPr>
            <w:r w:rsidRPr="00C534DA">
              <w:rPr>
                <w:sz w:val="24"/>
                <w:szCs w:val="24"/>
              </w:rPr>
              <w:t xml:space="preserve"> 116</w:t>
            </w:r>
          </w:p>
        </w:tc>
        <w:tc>
          <w:tcPr>
            <w:tcW w:w="1701" w:type="dxa"/>
            <w:tcBorders>
              <w:top w:val="single" w:sz="4" w:space="0" w:color="auto"/>
              <w:bottom w:val="single" w:sz="4" w:space="0" w:color="auto"/>
            </w:tcBorders>
            <w:vAlign w:val="center"/>
          </w:tcPr>
          <w:p w14:paraId="47764DBA" w14:textId="77777777" w:rsidR="000E6B4B" w:rsidRPr="00C534DA" w:rsidRDefault="000E6B4B" w:rsidP="00E66552">
            <w:pPr>
              <w:rPr>
                <w:sz w:val="24"/>
                <w:szCs w:val="24"/>
                <w:lang w:val="en-US"/>
              </w:rPr>
            </w:pPr>
            <w:r w:rsidRPr="00C534DA">
              <w:rPr>
                <w:sz w:val="24"/>
                <w:szCs w:val="24"/>
                <w:lang w:val="en-US"/>
              </w:rPr>
              <w:t>CB03F</w:t>
            </w:r>
          </w:p>
          <w:p w14:paraId="2090BC4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B94A6BE"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stilpi la constructii cu inaltimea  pina la 20 m inclusiv,  exclusiv sustinerile </w:t>
            </w:r>
          </w:p>
          <w:p w14:paraId="40CDBFE2"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30471A7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2D02200" w14:textId="77777777" w:rsidR="000E6B4B" w:rsidRPr="00C534DA" w:rsidRDefault="000E6B4B" w:rsidP="00E66552">
            <w:pPr>
              <w:adjustRightInd w:val="0"/>
              <w:jc w:val="center"/>
              <w:rPr>
                <w:rFonts w:ascii="Arial CYR" w:hAnsi="Arial CYR" w:cs="Arial CYR"/>
                <w:sz w:val="24"/>
                <w:szCs w:val="24"/>
              </w:rPr>
            </w:pPr>
            <w:r w:rsidRPr="00C534DA">
              <w:rPr>
                <w:sz w:val="24"/>
                <w:szCs w:val="24"/>
              </w:rPr>
              <w:t>38,6000</w:t>
            </w:r>
          </w:p>
          <w:p w14:paraId="75B525C0" w14:textId="77777777" w:rsidR="000E6B4B" w:rsidRPr="00C534DA" w:rsidRDefault="000E6B4B" w:rsidP="00E66552">
            <w:pPr>
              <w:jc w:val="center"/>
              <w:rPr>
                <w:sz w:val="24"/>
                <w:szCs w:val="24"/>
              </w:rPr>
            </w:pPr>
          </w:p>
        </w:tc>
      </w:tr>
      <w:tr w:rsidR="000E6B4B" w:rsidRPr="00C534DA" w14:paraId="7A0091C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133863" w14:textId="77777777" w:rsidR="000E6B4B" w:rsidRPr="00C534DA" w:rsidRDefault="000E6B4B" w:rsidP="00E66552">
            <w:pPr>
              <w:rPr>
                <w:sz w:val="24"/>
                <w:szCs w:val="24"/>
              </w:rPr>
            </w:pPr>
            <w:r w:rsidRPr="00C534DA">
              <w:rPr>
                <w:sz w:val="24"/>
                <w:szCs w:val="24"/>
              </w:rPr>
              <w:t xml:space="preserve"> 117</w:t>
            </w:r>
          </w:p>
        </w:tc>
        <w:tc>
          <w:tcPr>
            <w:tcW w:w="1701" w:type="dxa"/>
            <w:tcBorders>
              <w:top w:val="single" w:sz="4" w:space="0" w:color="auto"/>
              <w:bottom w:val="single" w:sz="4" w:space="0" w:color="auto"/>
            </w:tcBorders>
            <w:vAlign w:val="center"/>
          </w:tcPr>
          <w:p w14:paraId="1567106C" w14:textId="77777777" w:rsidR="000E6B4B" w:rsidRPr="00C534DA" w:rsidRDefault="000E6B4B" w:rsidP="00E66552">
            <w:pPr>
              <w:rPr>
                <w:sz w:val="24"/>
                <w:szCs w:val="24"/>
                <w:lang w:val="en-US"/>
              </w:rPr>
            </w:pPr>
            <w:r w:rsidRPr="00C534DA">
              <w:rPr>
                <w:sz w:val="24"/>
                <w:szCs w:val="24"/>
                <w:lang w:val="en-US"/>
              </w:rPr>
              <w:t>CB03E</w:t>
            </w:r>
          </w:p>
          <w:p w14:paraId="2DEDCCC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6D614C9"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placi si grinzi la constructii cu inaltimea  pina la 20 m inclusiv,  exclusiv sustinerile </w:t>
            </w:r>
          </w:p>
          <w:p w14:paraId="2DE82DB9"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3F2EEFB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6AF33B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18,7500</w:t>
            </w:r>
          </w:p>
          <w:p w14:paraId="0A5F02F1" w14:textId="77777777" w:rsidR="000E6B4B" w:rsidRPr="00C534DA" w:rsidRDefault="000E6B4B" w:rsidP="00E66552">
            <w:pPr>
              <w:jc w:val="center"/>
              <w:rPr>
                <w:sz w:val="24"/>
                <w:szCs w:val="24"/>
              </w:rPr>
            </w:pPr>
          </w:p>
        </w:tc>
      </w:tr>
      <w:tr w:rsidR="000E6B4B" w:rsidRPr="00C534DA" w14:paraId="2AF051F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E51194" w14:textId="77777777" w:rsidR="000E6B4B" w:rsidRPr="00C534DA" w:rsidRDefault="000E6B4B" w:rsidP="00E66552">
            <w:pPr>
              <w:rPr>
                <w:sz w:val="24"/>
                <w:szCs w:val="24"/>
              </w:rPr>
            </w:pPr>
            <w:r w:rsidRPr="00C534DA">
              <w:rPr>
                <w:sz w:val="24"/>
                <w:szCs w:val="24"/>
              </w:rPr>
              <w:t xml:space="preserve"> 118</w:t>
            </w:r>
          </w:p>
        </w:tc>
        <w:tc>
          <w:tcPr>
            <w:tcW w:w="1701" w:type="dxa"/>
            <w:tcBorders>
              <w:top w:val="single" w:sz="4" w:space="0" w:color="auto"/>
              <w:bottom w:val="single" w:sz="4" w:space="0" w:color="auto"/>
            </w:tcBorders>
            <w:vAlign w:val="center"/>
          </w:tcPr>
          <w:p w14:paraId="28E01A88" w14:textId="77777777" w:rsidR="000E6B4B" w:rsidRPr="00C534DA" w:rsidRDefault="000E6B4B" w:rsidP="00E66552">
            <w:pPr>
              <w:rPr>
                <w:sz w:val="24"/>
                <w:szCs w:val="24"/>
                <w:lang w:val="en-US"/>
              </w:rPr>
            </w:pPr>
            <w:r w:rsidRPr="00C534DA">
              <w:rPr>
                <w:sz w:val="24"/>
                <w:szCs w:val="24"/>
                <w:lang w:val="en-US"/>
              </w:rPr>
              <w:t>CC02K</w:t>
            </w:r>
          </w:p>
          <w:p w14:paraId="38669CF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3A16EA0"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731DCC5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935D643"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169B77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118,6600</w:t>
            </w:r>
          </w:p>
          <w:p w14:paraId="4FAFEBA7" w14:textId="77777777" w:rsidR="000E6B4B" w:rsidRPr="00C534DA" w:rsidRDefault="000E6B4B" w:rsidP="00E66552">
            <w:pPr>
              <w:jc w:val="center"/>
              <w:rPr>
                <w:sz w:val="24"/>
                <w:szCs w:val="24"/>
              </w:rPr>
            </w:pPr>
          </w:p>
        </w:tc>
      </w:tr>
      <w:tr w:rsidR="000E6B4B" w:rsidRPr="00C534DA" w14:paraId="1DF45B2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0845B8C" w14:textId="77777777" w:rsidR="000E6B4B" w:rsidRPr="00C534DA" w:rsidRDefault="000E6B4B" w:rsidP="00E66552">
            <w:pPr>
              <w:rPr>
                <w:sz w:val="24"/>
                <w:szCs w:val="24"/>
              </w:rPr>
            </w:pPr>
            <w:r w:rsidRPr="00C534DA">
              <w:rPr>
                <w:sz w:val="24"/>
                <w:szCs w:val="24"/>
              </w:rPr>
              <w:t xml:space="preserve"> 119</w:t>
            </w:r>
          </w:p>
        </w:tc>
        <w:tc>
          <w:tcPr>
            <w:tcW w:w="1701" w:type="dxa"/>
            <w:tcBorders>
              <w:top w:val="single" w:sz="4" w:space="0" w:color="auto"/>
              <w:bottom w:val="single" w:sz="4" w:space="0" w:color="auto"/>
            </w:tcBorders>
            <w:vAlign w:val="center"/>
          </w:tcPr>
          <w:p w14:paraId="50B8F142" w14:textId="77777777" w:rsidR="000E6B4B" w:rsidRPr="00C534DA" w:rsidRDefault="000E6B4B" w:rsidP="00E66552">
            <w:pPr>
              <w:rPr>
                <w:sz w:val="24"/>
                <w:szCs w:val="24"/>
                <w:lang w:val="en-US"/>
              </w:rPr>
            </w:pPr>
            <w:r w:rsidRPr="00C534DA">
              <w:rPr>
                <w:sz w:val="24"/>
                <w:szCs w:val="24"/>
                <w:lang w:val="en-US"/>
              </w:rPr>
              <w:t>CC02L</w:t>
            </w:r>
          </w:p>
          <w:p w14:paraId="620C644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07059A1"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peste 8 mm, si montate in  grinzi si stilpi,  la inaltimi mai mici sau egale cu 35 m, exclusiv constructiile executate cu cofraje glisante (Стальная арматура класса ...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12 A240 )</w:t>
            </w:r>
          </w:p>
          <w:p w14:paraId="412B3AC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27B7EA0"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6B583C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10,4800</w:t>
            </w:r>
          </w:p>
          <w:p w14:paraId="3C8D90AF" w14:textId="77777777" w:rsidR="000E6B4B" w:rsidRPr="00C534DA" w:rsidRDefault="000E6B4B" w:rsidP="00E66552">
            <w:pPr>
              <w:jc w:val="center"/>
              <w:rPr>
                <w:sz w:val="24"/>
                <w:szCs w:val="24"/>
              </w:rPr>
            </w:pPr>
          </w:p>
        </w:tc>
      </w:tr>
      <w:tr w:rsidR="000E6B4B" w:rsidRPr="00C534DA" w14:paraId="5E5C5D0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5A7968" w14:textId="77777777" w:rsidR="000E6B4B" w:rsidRPr="00C534DA" w:rsidRDefault="000E6B4B" w:rsidP="00E66552">
            <w:pPr>
              <w:rPr>
                <w:sz w:val="24"/>
                <w:szCs w:val="24"/>
              </w:rPr>
            </w:pPr>
            <w:r w:rsidRPr="00C534DA">
              <w:rPr>
                <w:sz w:val="24"/>
                <w:szCs w:val="24"/>
              </w:rPr>
              <w:t xml:space="preserve"> 120</w:t>
            </w:r>
          </w:p>
        </w:tc>
        <w:tc>
          <w:tcPr>
            <w:tcW w:w="1701" w:type="dxa"/>
            <w:tcBorders>
              <w:top w:val="single" w:sz="4" w:space="0" w:color="auto"/>
              <w:bottom w:val="single" w:sz="4" w:space="0" w:color="auto"/>
            </w:tcBorders>
            <w:vAlign w:val="center"/>
          </w:tcPr>
          <w:p w14:paraId="23F05D21" w14:textId="77777777" w:rsidR="000E6B4B" w:rsidRPr="00C534DA" w:rsidRDefault="000E6B4B" w:rsidP="00E66552">
            <w:pPr>
              <w:rPr>
                <w:sz w:val="24"/>
                <w:szCs w:val="24"/>
                <w:lang w:val="en-US"/>
              </w:rPr>
            </w:pPr>
            <w:r w:rsidRPr="00C534DA">
              <w:rPr>
                <w:sz w:val="24"/>
                <w:szCs w:val="24"/>
                <w:lang w:val="en-US"/>
              </w:rPr>
              <w:t>CC02L2</w:t>
            </w:r>
          </w:p>
          <w:p w14:paraId="5731865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1FC93A6" w14:textId="77777777" w:rsidR="000E6B4B" w:rsidRPr="00C534DA" w:rsidRDefault="000E6B4B" w:rsidP="00E66552">
            <w:pPr>
              <w:adjustRightInd w:val="0"/>
              <w:rPr>
                <w:sz w:val="24"/>
                <w:szCs w:val="24"/>
                <w:lang w:val="en-US"/>
              </w:rPr>
            </w:pPr>
            <w:r w:rsidRPr="00C534DA">
              <w:rPr>
                <w:sz w:val="24"/>
                <w:szCs w:val="24"/>
              </w:rPr>
              <w:t xml:space="preserve">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w:t>
            </w:r>
            <w:r w:rsidRPr="00C534DA">
              <w:rPr>
                <w:sz w:val="24"/>
                <w:szCs w:val="24"/>
              </w:rPr>
              <w:lastRenderedPageBreak/>
              <w:t>исключая конструкции  в скользящей опалубке) ( diam. 10 A400 )</w:t>
            </w:r>
          </w:p>
          <w:p w14:paraId="71B9166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49E4C9B"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27EDBDA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1,8800</w:t>
            </w:r>
          </w:p>
          <w:p w14:paraId="6690DC32" w14:textId="77777777" w:rsidR="000E6B4B" w:rsidRPr="00C534DA" w:rsidRDefault="000E6B4B" w:rsidP="00E66552">
            <w:pPr>
              <w:jc w:val="center"/>
              <w:rPr>
                <w:sz w:val="24"/>
                <w:szCs w:val="24"/>
              </w:rPr>
            </w:pPr>
          </w:p>
        </w:tc>
      </w:tr>
      <w:tr w:rsidR="000E6B4B" w:rsidRPr="00C534DA" w14:paraId="781BE7F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69C0D8" w14:textId="77777777" w:rsidR="000E6B4B" w:rsidRPr="00C534DA" w:rsidRDefault="000E6B4B" w:rsidP="00E66552">
            <w:pPr>
              <w:rPr>
                <w:sz w:val="24"/>
                <w:szCs w:val="24"/>
              </w:rPr>
            </w:pPr>
            <w:r w:rsidRPr="00C534DA">
              <w:rPr>
                <w:sz w:val="24"/>
                <w:szCs w:val="24"/>
              </w:rPr>
              <w:t xml:space="preserve"> 121</w:t>
            </w:r>
          </w:p>
        </w:tc>
        <w:tc>
          <w:tcPr>
            <w:tcW w:w="1701" w:type="dxa"/>
            <w:tcBorders>
              <w:top w:val="single" w:sz="4" w:space="0" w:color="auto"/>
              <w:bottom w:val="single" w:sz="4" w:space="0" w:color="auto"/>
            </w:tcBorders>
            <w:vAlign w:val="center"/>
          </w:tcPr>
          <w:p w14:paraId="2C17D624" w14:textId="77777777" w:rsidR="000E6B4B" w:rsidRPr="00C534DA" w:rsidRDefault="000E6B4B" w:rsidP="00E66552">
            <w:pPr>
              <w:rPr>
                <w:sz w:val="24"/>
                <w:szCs w:val="24"/>
                <w:lang w:val="en-US"/>
              </w:rPr>
            </w:pPr>
            <w:r w:rsidRPr="00C534DA">
              <w:rPr>
                <w:sz w:val="24"/>
                <w:szCs w:val="24"/>
                <w:lang w:val="en-US"/>
              </w:rPr>
              <w:t>CC02L2</w:t>
            </w:r>
          </w:p>
          <w:p w14:paraId="297EFB5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7D37C3"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14 A400 )</w:t>
            </w:r>
          </w:p>
          <w:p w14:paraId="69D0F0A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FAE2FE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871ACC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167,8700</w:t>
            </w:r>
          </w:p>
          <w:p w14:paraId="2BFF3188" w14:textId="77777777" w:rsidR="000E6B4B" w:rsidRPr="00C534DA" w:rsidRDefault="000E6B4B" w:rsidP="00E66552">
            <w:pPr>
              <w:jc w:val="center"/>
              <w:rPr>
                <w:sz w:val="24"/>
                <w:szCs w:val="24"/>
              </w:rPr>
            </w:pPr>
          </w:p>
        </w:tc>
      </w:tr>
      <w:tr w:rsidR="000E6B4B" w:rsidRPr="00C534DA" w14:paraId="75B0EF4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9E424C" w14:textId="77777777" w:rsidR="000E6B4B" w:rsidRPr="00C534DA" w:rsidRDefault="000E6B4B" w:rsidP="00E66552">
            <w:pPr>
              <w:rPr>
                <w:sz w:val="24"/>
                <w:szCs w:val="24"/>
              </w:rPr>
            </w:pPr>
            <w:r w:rsidRPr="00C534DA">
              <w:rPr>
                <w:sz w:val="24"/>
                <w:szCs w:val="24"/>
              </w:rPr>
              <w:t xml:space="preserve"> 122</w:t>
            </w:r>
          </w:p>
        </w:tc>
        <w:tc>
          <w:tcPr>
            <w:tcW w:w="1701" w:type="dxa"/>
            <w:tcBorders>
              <w:top w:val="single" w:sz="4" w:space="0" w:color="auto"/>
              <w:bottom w:val="single" w:sz="4" w:space="0" w:color="auto"/>
            </w:tcBorders>
            <w:vAlign w:val="center"/>
          </w:tcPr>
          <w:p w14:paraId="0F62428B" w14:textId="77777777" w:rsidR="000E6B4B" w:rsidRPr="00C534DA" w:rsidRDefault="000E6B4B" w:rsidP="00E66552">
            <w:pPr>
              <w:rPr>
                <w:sz w:val="24"/>
                <w:szCs w:val="24"/>
                <w:lang w:val="en-US"/>
              </w:rPr>
            </w:pPr>
            <w:r w:rsidRPr="00C534DA">
              <w:rPr>
                <w:sz w:val="24"/>
                <w:szCs w:val="24"/>
                <w:lang w:val="en-US"/>
              </w:rPr>
              <w:t>CC02L2</w:t>
            </w:r>
          </w:p>
          <w:p w14:paraId="479F754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B6434FC"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16 A400 )</w:t>
            </w:r>
          </w:p>
          <w:p w14:paraId="5E5186D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8AF5B3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A4A6C9F"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221,3400</w:t>
            </w:r>
          </w:p>
          <w:p w14:paraId="1435F97D" w14:textId="77777777" w:rsidR="000E6B4B" w:rsidRPr="00C534DA" w:rsidRDefault="000E6B4B" w:rsidP="00E66552">
            <w:pPr>
              <w:jc w:val="center"/>
              <w:rPr>
                <w:sz w:val="24"/>
                <w:szCs w:val="24"/>
              </w:rPr>
            </w:pPr>
          </w:p>
        </w:tc>
      </w:tr>
      <w:tr w:rsidR="000E6B4B" w:rsidRPr="00C534DA" w14:paraId="4D6E24A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D8397B" w14:textId="77777777" w:rsidR="000E6B4B" w:rsidRPr="00C534DA" w:rsidRDefault="000E6B4B" w:rsidP="00E66552">
            <w:pPr>
              <w:rPr>
                <w:sz w:val="24"/>
                <w:szCs w:val="24"/>
              </w:rPr>
            </w:pPr>
            <w:r w:rsidRPr="00C534DA">
              <w:rPr>
                <w:sz w:val="24"/>
                <w:szCs w:val="24"/>
              </w:rPr>
              <w:t xml:space="preserve"> 123</w:t>
            </w:r>
          </w:p>
        </w:tc>
        <w:tc>
          <w:tcPr>
            <w:tcW w:w="1701" w:type="dxa"/>
            <w:tcBorders>
              <w:top w:val="single" w:sz="4" w:space="0" w:color="auto"/>
              <w:bottom w:val="single" w:sz="4" w:space="0" w:color="auto"/>
            </w:tcBorders>
            <w:vAlign w:val="center"/>
          </w:tcPr>
          <w:p w14:paraId="4521F0A3" w14:textId="77777777" w:rsidR="000E6B4B" w:rsidRPr="00C534DA" w:rsidRDefault="000E6B4B" w:rsidP="00E66552">
            <w:pPr>
              <w:rPr>
                <w:sz w:val="24"/>
                <w:szCs w:val="24"/>
                <w:lang w:val="en-US"/>
              </w:rPr>
            </w:pPr>
            <w:r w:rsidRPr="00C534DA">
              <w:rPr>
                <w:sz w:val="24"/>
                <w:szCs w:val="24"/>
                <w:lang w:val="en-US"/>
              </w:rPr>
              <w:t>CL18A</w:t>
            </w:r>
          </w:p>
          <w:p w14:paraId="4219659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35B63E4"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w:t>
            </w:r>
          </w:p>
          <w:p w14:paraId="4413FC5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DC47FA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6611E2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10,4400</w:t>
            </w:r>
          </w:p>
          <w:p w14:paraId="56CE8FC4" w14:textId="77777777" w:rsidR="000E6B4B" w:rsidRPr="00C534DA" w:rsidRDefault="000E6B4B" w:rsidP="00E66552">
            <w:pPr>
              <w:jc w:val="center"/>
              <w:rPr>
                <w:sz w:val="24"/>
                <w:szCs w:val="24"/>
              </w:rPr>
            </w:pPr>
          </w:p>
        </w:tc>
      </w:tr>
      <w:tr w:rsidR="000E6B4B" w:rsidRPr="00C534DA" w14:paraId="75014FEB" w14:textId="77777777" w:rsidTr="00E66552">
        <w:tc>
          <w:tcPr>
            <w:tcW w:w="709" w:type="dxa"/>
            <w:tcBorders>
              <w:top w:val="nil"/>
              <w:left w:val="single" w:sz="6" w:space="0" w:color="auto"/>
              <w:bottom w:val="nil"/>
              <w:right w:val="nil"/>
            </w:tcBorders>
          </w:tcPr>
          <w:p w14:paraId="157FE079"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5D34D5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64AABBD"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5.5. </w:t>
            </w:r>
            <w:r w:rsidRPr="00C534DA">
              <w:rPr>
                <w:b/>
                <w:bCs/>
                <w:sz w:val="22"/>
                <w:szCs w:val="22"/>
                <w:lang w:val="en-US"/>
              </w:rPr>
              <w:t>Rama</w:t>
            </w:r>
            <w:r w:rsidRPr="00C534DA">
              <w:rPr>
                <w:b/>
                <w:bCs/>
                <w:sz w:val="22"/>
                <w:szCs w:val="22"/>
              </w:rPr>
              <w:t xml:space="preserve">  </w:t>
            </w:r>
            <w:r w:rsidRPr="00C534DA">
              <w:rPr>
                <w:b/>
                <w:bCs/>
                <w:sz w:val="22"/>
                <w:szCs w:val="22"/>
                <w:lang w:val="en-US"/>
              </w:rPr>
              <w:t>monolita</w:t>
            </w:r>
            <w:r w:rsidRPr="00C534DA">
              <w:rPr>
                <w:b/>
                <w:bCs/>
                <w:sz w:val="22"/>
                <w:szCs w:val="22"/>
              </w:rPr>
              <w:t xml:space="preserve"> ( рама  монолитная  Рм2 )</w:t>
            </w:r>
          </w:p>
          <w:p w14:paraId="29AB6726"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FA0EF7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C0EF607" w14:textId="77777777" w:rsidR="000E6B4B" w:rsidRPr="00C534DA" w:rsidRDefault="000E6B4B" w:rsidP="00E66552">
            <w:pPr>
              <w:rPr>
                <w:sz w:val="24"/>
                <w:szCs w:val="24"/>
              </w:rPr>
            </w:pPr>
          </w:p>
        </w:tc>
      </w:tr>
      <w:tr w:rsidR="000E6B4B" w:rsidRPr="00C534DA" w14:paraId="2E45E9B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63E15B" w14:textId="77777777" w:rsidR="000E6B4B" w:rsidRPr="00C534DA" w:rsidRDefault="000E6B4B" w:rsidP="00E66552">
            <w:pPr>
              <w:rPr>
                <w:sz w:val="24"/>
                <w:szCs w:val="24"/>
              </w:rPr>
            </w:pPr>
            <w:r w:rsidRPr="00C534DA">
              <w:rPr>
                <w:sz w:val="24"/>
                <w:szCs w:val="24"/>
              </w:rPr>
              <w:t>124</w:t>
            </w:r>
          </w:p>
        </w:tc>
        <w:tc>
          <w:tcPr>
            <w:tcW w:w="1701" w:type="dxa"/>
            <w:tcBorders>
              <w:top w:val="single" w:sz="4" w:space="0" w:color="auto"/>
              <w:bottom w:val="single" w:sz="4" w:space="0" w:color="auto"/>
            </w:tcBorders>
            <w:vAlign w:val="center"/>
          </w:tcPr>
          <w:p w14:paraId="68C94AFB" w14:textId="77777777" w:rsidR="000E6B4B" w:rsidRPr="00C534DA" w:rsidRDefault="000E6B4B" w:rsidP="00E66552">
            <w:pPr>
              <w:rPr>
                <w:sz w:val="24"/>
                <w:szCs w:val="24"/>
                <w:lang w:val="en-US"/>
              </w:rPr>
            </w:pPr>
            <w:r w:rsidRPr="00C534DA">
              <w:rPr>
                <w:sz w:val="24"/>
                <w:szCs w:val="24"/>
                <w:lang w:val="en-US"/>
              </w:rPr>
              <w:t>CA04F</w:t>
            </w:r>
          </w:p>
          <w:p w14:paraId="0D4E60B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2E21F89"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колонны )</w:t>
            </w:r>
          </w:p>
          <w:p w14:paraId="07E07B5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9E7ED9A"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1930D9A" w14:textId="77777777" w:rsidR="000E6B4B" w:rsidRPr="00C534DA" w:rsidRDefault="000E6B4B" w:rsidP="00E66552">
            <w:pPr>
              <w:adjustRightInd w:val="0"/>
              <w:jc w:val="center"/>
              <w:rPr>
                <w:rFonts w:ascii="Arial CYR" w:hAnsi="Arial CYR" w:cs="Arial CYR"/>
                <w:sz w:val="24"/>
                <w:szCs w:val="24"/>
              </w:rPr>
            </w:pPr>
            <w:r w:rsidRPr="00C534DA">
              <w:rPr>
                <w:sz w:val="24"/>
                <w:szCs w:val="24"/>
              </w:rPr>
              <w:t>7,0300</w:t>
            </w:r>
          </w:p>
          <w:p w14:paraId="617DB2EC" w14:textId="77777777" w:rsidR="000E6B4B" w:rsidRPr="00C534DA" w:rsidRDefault="000E6B4B" w:rsidP="00E66552">
            <w:pPr>
              <w:jc w:val="center"/>
              <w:rPr>
                <w:sz w:val="24"/>
                <w:szCs w:val="24"/>
              </w:rPr>
            </w:pPr>
          </w:p>
        </w:tc>
      </w:tr>
      <w:tr w:rsidR="000E6B4B" w:rsidRPr="00C534DA" w14:paraId="7FE0A50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24E7FA" w14:textId="77777777" w:rsidR="000E6B4B" w:rsidRPr="00C534DA" w:rsidRDefault="000E6B4B" w:rsidP="00E66552">
            <w:pPr>
              <w:rPr>
                <w:sz w:val="24"/>
                <w:szCs w:val="24"/>
              </w:rPr>
            </w:pPr>
            <w:r w:rsidRPr="00C534DA">
              <w:rPr>
                <w:sz w:val="24"/>
                <w:szCs w:val="24"/>
              </w:rPr>
              <w:t xml:space="preserve"> 125</w:t>
            </w:r>
          </w:p>
        </w:tc>
        <w:tc>
          <w:tcPr>
            <w:tcW w:w="1701" w:type="dxa"/>
            <w:tcBorders>
              <w:top w:val="single" w:sz="4" w:space="0" w:color="auto"/>
              <w:bottom w:val="single" w:sz="4" w:space="0" w:color="auto"/>
            </w:tcBorders>
            <w:vAlign w:val="center"/>
          </w:tcPr>
          <w:p w14:paraId="61E4465F" w14:textId="77777777" w:rsidR="000E6B4B" w:rsidRPr="00C534DA" w:rsidRDefault="000E6B4B" w:rsidP="00E66552">
            <w:pPr>
              <w:rPr>
                <w:sz w:val="24"/>
                <w:szCs w:val="24"/>
                <w:lang w:val="en-US"/>
              </w:rPr>
            </w:pPr>
            <w:r w:rsidRPr="00C534DA">
              <w:rPr>
                <w:sz w:val="24"/>
                <w:szCs w:val="24"/>
                <w:lang w:val="en-US"/>
              </w:rPr>
              <w:t>CA04F</w:t>
            </w:r>
          </w:p>
          <w:p w14:paraId="0D6CA19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B7F4FEF"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 xml:space="preserve">CA01 si turnarea cu mijloace clasice (Устройство бетонных плит, балок, колонн, приготовление бетона на РБУ или товарный бетон в соответствии нормой СА01 и укладка </w:t>
            </w:r>
            <w:r w:rsidRPr="00C534DA">
              <w:rPr>
                <w:sz w:val="24"/>
                <w:szCs w:val="24"/>
              </w:rPr>
              <w:lastRenderedPageBreak/>
              <w:t>его типичными средствами) ( beton  C 20, ригель )</w:t>
            </w:r>
          </w:p>
          <w:p w14:paraId="7E2A3AE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5225070"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0074AC3D" w14:textId="77777777" w:rsidR="000E6B4B" w:rsidRPr="00C534DA" w:rsidRDefault="000E6B4B" w:rsidP="00E66552">
            <w:pPr>
              <w:adjustRightInd w:val="0"/>
              <w:jc w:val="center"/>
              <w:rPr>
                <w:rFonts w:ascii="Arial CYR" w:hAnsi="Arial CYR" w:cs="Arial CYR"/>
                <w:sz w:val="24"/>
                <w:szCs w:val="24"/>
              </w:rPr>
            </w:pPr>
            <w:r w:rsidRPr="00C534DA">
              <w:rPr>
                <w:sz w:val="24"/>
                <w:szCs w:val="24"/>
              </w:rPr>
              <w:t>3,1600</w:t>
            </w:r>
          </w:p>
          <w:p w14:paraId="17004195" w14:textId="77777777" w:rsidR="000E6B4B" w:rsidRPr="00C534DA" w:rsidRDefault="000E6B4B" w:rsidP="00E66552">
            <w:pPr>
              <w:jc w:val="center"/>
              <w:rPr>
                <w:sz w:val="24"/>
                <w:szCs w:val="24"/>
              </w:rPr>
            </w:pPr>
          </w:p>
        </w:tc>
      </w:tr>
      <w:tr w:rsidR="000E6B4B" w:rsidRPr="00C534DA" w14:paraId="6CC34F4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28EAB4" w14:textId="77777777" w:rsidR="000E6B4B" w:rsidRPr="00C534DA" w:rsidRDefault="000E6B4B" w:rsidP="00E66552">
            <w:pPr>
              <w:rPr>
                <w:sz w:val="24"/>
                <w:szCs w:val="24"/>
              </w:rPr>
            </w:pPr>
            <w:r w:rsidRPr="00C534DA">
              <w:rPr>
                <w:sz w:val="24"/>
                <w:szCs w:val="24"/>
              </w:rPr>
              <w:t xml:space="preserve"> 126</w:t>
            </w:r>
          </w:p>
        </w:tc>
        <w:tc>
          <w:tcPr>
            <w:tcW w:w="1701" w:type="dxa"/>
            <w:tcBorders>
              <w:top w:val="single" w:sz="4" w:space="0" w:color="auto"/>
              <w:bottom w:val="single" w:sz="4" w:space="0" w:color="auto"/>
            </w:tcBorders>
            <w:vAlign w:val="center"/>
          </w:tcPr>
          <w:p w14:paraId="04C0F11B" w14:textId="77777777" w:rsidR="000E6B4B" w:rsidRPr="00C534DA" w:rsidRDefault="000E6B4B" w:rsidP="00E66552">
            <w:pPr>
              <w:rPr>
                <w:sz w:val="24"/>
                <w:szCs w:val="24"/>
                <w:lang w:val="en-US"/>
              </w:rPr>
            </w:pPr>
            <w:r w:rsidRPr="00C534DA">
              <w:rPr>
                <w:sz w:val="24"/>
                <w:szCs w:val="24"/>
                <w:lang w:val="en-US"/>
              </w:rPr>
              <w:t>CB03F</w:t>
            </w:r>
          </w:p>
          <w:p w14:paraId="78EE59F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FF6686"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stilpi la constructii cu inaltimea  pina la 20 m inclusiv,  exclusiv sustinerile </w:t>
            </w:r>
          </w:p>
          <w:p w14:paraId="630D0941"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0628F61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C753395" w14:textId="77777777" w:rsidR="000E6B4B" w:rsidRPr="00C534DA" w:rsidRDefault="000E6B4B" w:rsidP="00E66552">
            <w:pPr>
              <w:adjustRightInd w:val="0"/>
              <w:jc w:val="center"/>
              <w:rPr>
                <w:rFonts w:ascii="Arial CYR" w:hAnsi="Arial CYR" w:cs="Arial CYR"/>
                <w:sz w:val="24"/>
                <w:szCs w:val="24"/>
              </w:rPr>
            </w:pPr>
            <w:r w:rsidRPr="00C534DA">
              <w:rPr>
                <w:sz w:val="24"/>
                <w:szCs w:val="24"/>
              </w:rPr>
              <w:t>64,8000</w:t>
            </w:r>
          </w:p>
          <w:p w14:paraId="6748BE8F" w14:textId="77777777" w:rsidR="000E6B4B" w:rsidRPr="00C534DA" w:rsidRDefault="000E6B4B" w:rsidP="00E66552">
            <w:pPr>
              <w:jc w:val="center"/>
              <w:rPr>
                <w:sz w:val="24"/>
                <w:szCs w:val="24"/>
              </w:rPr>
            </w:pPr>
          </w:p>
        </w:tc>
      </w:tr>
      <w:tr w:rsidR="000E6B4B" w:rsidRPr="00C534DA" w14:paraId="4C2493A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C58D78" w14:textId="77777777" w:rsidR="000E6B4B" w:rsidRPr="00C534DA" w:rsidRDefault="000E6B4B" w:rsidP="00E66552">
            <w:pPr>
              <w:rPr>
                <w:sz w:val="24"/>
                <w:szCs w:val="24"/>
              </w:rPr>
            </w:pPr>
            <w:r w:rsidRPr="00C534DA">
              <w:rPr>
                <w:sz w:val="24"/>
                <w:szCs w:val="24"/>
              </w:rPr>
              <w:t xml:space="preserve"> 127</w:t>
            </w:r>
          </w:p>
        </w:tc>
        <w:tc>
          <w:tcPr>
            <w:tcW w:w="1701" w:type="dxa"/>
            <w:tcBorders>
              <w:top w:val="single" w:sz="4" w:space="0" w:color="auto"/>
              <w:bottom w:val="single" w:sz="4" w:space="0" w:color="auto"/>
            </w:tcBorders>
            <w:vAlign w:val="center"/>
          </w:tcPr>
          <w:p w14:paraId="04D10871" w14:textId="77777777" w:rsidR="000E6B4B" w:rsidRPr="00C534DA" w:rsidRDefault="000E6B4B" w:rsidP="00E66552">
            <w:pPr>
              <w:rPr>
                <w:sz w:val="24"/>
                <w:szCs w:val="24"/>
                <w:lang w:val="en-US"/>
              </w:rPr>
            </w:pPr>
            <w:r w:rsidRPr="00C534DA">
              <w:rPr>
                <w:sz w:val="24"/>
                <w:szCs w:val="24"/>
                <w:lang w:val="en-US"/>
              </w:rPr>
              <w:t>CB03E</w:t>
            </w:r>
          </w:p>
          <w:p w14:paraId="623D945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F70BDC5"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placi si grinzi la constructii cu inaltimea  pina la 20 m inclusiv,  exclusiv sustinerile </w:t>
            </w:r>
          </w:p>
          <w:p w14:paraId="532D2B8C"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06EC72C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7FCED4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23,7000</w:t>
            </w:r>
          </w:p>
          <w:p w14:paraId="7D2694BA" w14:textId="77777777" w:rsidR="000E6B4B" w:rsidRPr="00C534DA" w:rsidRDefault="000E6B4B" w:rsidP="00E66552">
            <w:pPr>
              <w:jc w:val="center"/>
              <w:rPr>
                <w:sz w:val="24"/>
                <w:szCs w:val="24"/>
              </w:rPr>
            </w:pPr>
          </w:p>
        </w:tc>
      </w:tr>
      <w:tr w:rsidR="000E6B4B" w:rsidRPr="00C534DA" w14:paraId="73A9222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41B068" w14:textId="77777777" w:rsidR="000E6B4B" w:rsidRPr="00C534DA" w:rsidRDefault="000E6B4B" w:rsidP="00E66552">
            <w:pPr>
              <w:rPr>
                <w:sz w:val="24"/>
                <w:szCs w:val="24"/>
              </w:rPr>
            </w:pPr>
            <w:r w:rsidRPr="00C534DA">
              <w:rPr>
                <w:sz w:val="24"/>
                <w:szCs w:val="24"/>
              </w:rPr>
              <w:t xml:space="preserve"> 128</w:t>
            </w:r>
          </w:p>
        </w:tc>
        <w:tc>
          <w:tcPr>
            <w:tcW w:w="1701" w:type="dxa"/>
            <w:tcBorders>
              <w:top w:val="single" w:sz="4" w:space="0" w:color="auto"/>
              <w:bottom w:val="single" w:sz="4" w:space="0" w:color="auto"/>
            </w:tcBorders>
            <w:vAlign w:val="center"/>
          </w:tcPr>
          <w:p w14:paraId="1D1962D8" w14:textId="77777777" w:rsidR="000E6B4B" w:rsidRPr="00C534DA" w:rsidRDefault="000E6B4B" w:rsidP="00E66552">
            <w:pPr>
              <w:rPr>
                <w:sz w:val="24"/>
                <w:szCs w:val="24"/>
                <w:lang w:val="en-US"/>
              </w:rPr>
            </w:pPr>
            <w:r w:rsidRPr="00C534DA">
              <w:rPr>
                <w:sz w:val="24"/>
                <w:szCs w:val="24"/>
                <w:lang w:val="en-US"/>
              </w:rPr>
              <w:t>CC02K</w:t>
            </w:r>
          </w:p>
          <w:p w14:paraId="71F1C2D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CDCD03"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0C3ECA6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FE8855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6517C2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188,0400</w:t>
            </w:r>
          </w:p>
          <w:p w14:paraId="2F15D56A" w14:textId="77777777" w:rsidR="000E6B4B" w:rsidRPr="00C534DA" w:rsidRDefault="000E6B4B" w:rsidP="00E66552">
            <w:pPr>
              <w:jc w:val="center"/>
              <w:rPr>
                <w:sz w:val="24"/>
                <w:szCs w:val="24"/>
              </w:rPr>
            </w:pPr>
          </w:p>
        </w:tc>
      </w:tr>
      <w:tr w:rsidR="000E6B4B" w:rsidRPr="00C534DA" w14:paraId="34C3F96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8FA8BA" w14:textId="77777777" w:rsidR="000E6B4B" w:rsidRPr="00C534DA" w:rsidRDefault="000E6B4B" w:rsidP="00E66552">
            <w:pPr>
              <w:rPr>
                <w:sz w:val="24"/>
                <w:szCs w:val="24"/>
              </w:rPr>
            </w:pPr>
            <w:r w:rsidRPr="00C534DA">
              <w:rPr>
                <w:sz w:val="24"/>
                <w:szCs w:val="24"/>
              </w:rPr>
              <w:t xml:space="preserve"> 129</w:t>
            </w:r>
          </w:p>
        </w:tc>
        <w:tc>
          <w:tcPr>
            <w:tcW w:w="1701" w:type="dxa"/>
            <w:tcBorders>
              <w:top w:val="single" w:sz="4" w:space="0" w:color="auto"/>
              <w:bottom w:val="single" w:sz="4" w:space="0" w:color="auto"/>
            </w:tcBorders>
            <w:vAlign w:val="center"/>
          </w:tcPr>
          <w:p w14:paraId="3448C5E8" w14:textId="77777777" w:rsidR="000E6B4B" w:rsidRPr="00C534DA" w:rsidRDefault="000E6B4B" w:rsidP="00E66552">
            <w:pPr>
              <w:rPr>
                <w:sz w:val="24"/>
                <w:szCs w:val="24"/>
                <w:lang w:val="en-US"/>
              </w:rPr>
            </w:pPr>
            <w:r w:rsidRPr="00C534DA">
              <w:rPr>
                <w:sz w:val="24"/>
                <w:szCs w:val="24"/>
                <w:lang w:val="en-US"/>
              </w:rPr>
              <w:t>CC02L2</w:t>
            </w:r>
          </w:p>
          <w:p w14:paraId="66DD230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96BEC1"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12 A400 )</w:t>
            </w:r>
          </w:p>
          <w:p w14:paraId="4E20D6D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CDDEE8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915CD99" w14:textId="77777777" w:rsidR="000E6B4B" w:rsidRPr="00C534DA" w:rsidRDefault="000E6B4B" w:rsidP="00E66552">
            <w:pPr>
              <w:adjustRightInd w:val="0"/>
              <w:jc w:val="center"/>
              <w:rPr>
                <w:rFonts w:ascii="Arial CYR" w:hAnsi="Arial CYR" w:cs="Arial CYR"/>
                <w:sz w:val="24"/>
                <w:szCs w:val="24"/>
              </w:rPr>
            </w:pPr>
            <w:r w:rsidRPr="00C534DA">
              <w:rPr>
                <w:sz w:val="24"/>
                <w:szCs w:val="24"/>
              </w:rPr>
              <w:t>72,9800</w:t>
            </w:r>
          </w:p>
          <w:p w14:paraId="647D44C4" w14:textId="77777777" w:rsidR="000E6B4B" w:rsidRPr="00C534DA" w:rsidRDefault="000E6B4B" w:rsidP="00E66552">
            <w:pPr>
              <w:jc w:val="center"/>
              <w:rPr>
                <w:sz w:val="24"/>
                <w:szCs w:val="24"/>
              </w:rPr>
            </w:pPr>
          </w:p>
        </w:tc>
      </w:tr>
      <w:tr w:rsidR="000E6B4B" w:rsidRPr="00C534DA" w14:paraId="5137B5B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D43DB54" w14:textId="77777777" w:rsidR="000E6B4B" w:rsidRPr="00C534DA" w:rsidRDefault="000E6B4B" w:rsidP="00E66552">
            <w:pPr>
              <w:rPr>
                <w:sz w:val="24"/>
                <w:szCs w:val="24"/>
              </w:rPr>
            </w:pPr>
            <w:r w:rsidRPr="00C534DA">
              <w:rPr>
                <w:sz w:val="24"/>
                <w:szCs w:val="24"/>
              </w:rPr>
              <w:t xml:space="preserve"> 130</w:t>
            </w:r>
          </w:p>
        </w:tc>
        <w:tc>
          <w:tcPr>
            <w:tcW w:w="1701" w:type="dxa"/>
            <w:tcBorders>
              <w:top w:val="single" w:sz="4" w:space="0" w:color="auto"/>
              <w:bottom w:val="single" w:sz="4" w:space="0" w:color="auto"/>
            </w:tcBorders>
            <w:vAlign w:val="center"/>
          </w:tcPr>
          <w:p w14:paraId="0F420979" w14:textId="77777777" w:rsidR="000E6B4B" w:rsidRPr="00C534DA" w:rsidRDefault="000E6B4B" w:rsidP="00E66552">
            <w:pPr>
              <w:rPr>
                <w:sz w:val="24"/>
                <w:szCs w:val="24"/>
                <w:lang w:val="en-US"/>
              </w:rPr>
            </w:pPr>
            <w:r w:rsidRPr="00C534DA">
              <w:rPr>
                <w:sz w:val="24"/>
                <w:szCs w:val="24"/>
                <w:lang w:val="en-US"/>
              </w:rPr>
              <w:t>CC02L2</w:t>
            </w:r>
          </w:p>
          <w:p w14:paraId="7372264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D33118F"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14 A400 )</w:t>
            </w:r>
          </w:p>
          <w:p w14:paraId="2B359BC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2A4F7E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DC6587E"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200,7200</w:t>
            </w:r>
          </w:p>
          <w:p w14:paraId="4D3DA6E0" w14:textId="77777777" w:rsidR="000E6B4B" w:rsidRPr="00C534DA" w:rsidRDefault="000E6B4B" w:rsidP="00E66552">
            <w:pPr>
              <w:jc w:val="center"/>
              <w:rPr>
                <w:sz w:val="24"/>
                <w:szCs w:val="24"/>
              </w:rPr>
            </w:pPr>
          </w:p>
        </w:tc>
      </w:tr>
      <w:tr w:rsidR="000E6B4B" w:rsidRPr="00C534DA" w14:paraId="748EE22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422ABB" w14:textId="77777777" w:rsidR="000E6B4B" w:rsidRPr="00C534DA" w:rsidRDefault="000E6B4B" w:rsidP="00E66552">
            <w:pPr>
              <w:rPr>
                <w:sz w:val="24"/>
                <w:szCs w:val="24"/>
              </w:rPr>
            </w:pPr>
            <w:r w:rsidRPr="00C534DA">
              <w:rPr>
                <w:sz w:val="24"/>
                <w:szCs w:val="24"/>
              </w:rPr>
              <w:t xml:space="preserve"> 131</w:t>
            </w:r>
          </w:p>
        </w:tc>
        <w:tc>
          <w:tcPr>
            <w:tcW w:w="1701" w:type="dxa"/>
            <w:tcBorders>
              <w:top w:val="single" w:sz="4" w:space="0" w:color="auto"/>
              <w:bottom w:val="single" w:sz="4" w:space="0" w:color="auto"/>
            </w:tcBorders>
            <w:vAlign w:val="center"/>
          </w:tcPr>
          <w:p w14:paraId="426E2332" w14:textId="77777777" w:rsidR="000E6B4B" w:rsidRPr="00C534DA" w:rsidRDefault="000E6B4B" w:rsidP="00E66552">
            <w:pPr>
              <w:rPr>
                <w:sz w:val="24"/>
                <w:szCs w:val="24"/>
                <w:lang w:val="en-US"/>
              </w:rPr>
            </w:pPr>
            <w:r w:rsidRPr="00C534DA">
              <w:rPr>
                <w:sz w:val="24"/>
                <w:szCs w:val="24"/>
                <w:lang w:val="en-US"/>
              </w:rPr>
              <w:t>CC02L2</w:t>
            </w:r>
          </w:p>
          <w:p w14:paraId="1649182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D301B43" w14:textId="77777777" w:rsidR="000E6B4B" w:rsidRPr="00C534DA" w:rsidRDefault="000E6B4B" w:rsidP="00E66552">
            <w:pPr>
              <w:adjustRightInd w:val="0"/>
              <w:rPr>
                <w:sz w:val="24"/>
                <w:szCs w:val="24"/>
                <w:lang w:val="en-US"/>
              </w:rPr>
            </w:pPr>
            <w:r w:rsidRPr="00C534DA">
              <w:rPr>
                <w:sz w:val="24"/>
                <w:szCs w:val="24"/>
              </w:rPr>
              <w:t xml:space="preserve">Armaturi din otel beton PC 52 fasonate in ateliere de santier, cu diametrul barelor peste 8 mm, si montate in  grinzi si stilpi,  la inaltimi mai mici sau egale cu 35 m, exclusiv </w:t>
            </w:r>
            <w:r w:rsidRPr="00C534DA">
              <w:rPr>
                <w:sz w:val="24"/>
                <w:szCs w:val="24"/>
              </w:rPr>
              <w:lastRenderedPageBreak/>
              <w:t>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16 A400 )</w:t>
            </w:r>
          </w:p>
          <w:p w14:paraId="0992885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584875B"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58499888"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354,4800</w:t>
            </w:r>
          </w:p>
          <w:p w14:paraId="1A6D7785" w14:textId="77777777" w:rsidR="000E6B4B" w:rsidRPr="00C534DA" w:rsidRDefault="000E6B4B" w:rsidP="00E66552">
            <w:pPr>
              <w:jc w:val="center"/>
              <w:rPr>
                <w:sz w:val="24"/>
                <w:szCs w:val="24"/>
              </w:rPr>
            </w:pPr>
          </w:p>
        </w:tc>
      </w:tr>
      <w:tr w:rsidR="000E6B4B" w:rsidRPr="00C534DA" w14:paraId="5EE287D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88201C" w14:textId="77777777" w:rsidR="000E6B4B" w:rsidRPr="00C534DA" w:rsidRDefault="000E6B4B" w:rsidP="00E66552">
            <w:pPr>
              <w:rPr>
                <w:sz w:val="24"/>
                <w:szCs w:val="24"/>
              </w:rPr>
            </w:pPr>
            <w:r w:rsidRPr="00C534DA">
              <w:rPr>
                <w:sz w:val="24"/>
                <w:szCs w:val="24"/>
              </w:rPr>
              <w:t xml:space="preserve"> 132</w:t>
            </w:r>
          </w:p>
        </w:tc>
        <w:tc>
          <w:tcPr>
            <w:tcW w:w="1701" w:type="dxa"/>
            <w:tcBorders>
              <w:top w:val="single" w:sz="4" w:space="0" w:color="auto"/>
              <w:bottom w:val="single" w:sz="4" w:space="0" w:color="auto"/>
            </w:tcBorders>
            <w:vAlign w:val="center"/>
          </w:tcPr>
          <w:p w14:paraId="09448F8B" w14:textId="77777777" w:rsidR="000E6B4B" w:rsidRPr="00C534DA" w:rsidRDefault="000E6B4B" w:rsidP="00E66552">
            <w:pPr>
              <w:rPr>
                <w:sz w:val="24"/>
                <w:szCs w:val="24"/>
                <w:lang w:val="en-US"/>
              </w:rPr>
            </w:pPr>
            <w:r w:rsidRPr="00C534DA">
              <w:rPr>
                <w:sz w:val="24"/>
                <w:szCs w:val="24"/>
                <w:lang w:val="en-US"/>
              </w:rPr>
              <w:t>CL18A</w:t>
            </w:r>
          </w:p>
          <w:p w14:paraId="264371E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475A3C8"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 Зд 1, Зд 2, Зд 5 )</w:t>
            </w:r>
          </w:p>
          <w:p w14:paraId="3018E29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5BA41E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580175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118,5800</w:t>
            </w:r>
          </w:p>
          <w:p w14:paraId="6E0C09D8" w14:textId="77777777" w:rsidR="000E6B4B" w:rsidRPr="00C534DA" w:rsidRDefault="000E6B4B" w:rsidP="00E66552">
            <w:pPr>
              <w:jc w:val="center"/>
              <w:rPr>
                <w:sz w:val="24"/>
                <w:szCs w:val="24"/>
              </w:rPr>
            </w:pPr>
          </w:p>
        </w:tc>
      </w:tr>
      <w:tr w:rsidR="000E6B4B" w:rsidRPr="00C534DA" w14:paraId="2D52140C" w14:textId="77777777" w:rsidTr="00E66552">
        <w:tc>
          <w:tcPr>
            <w:tcW w:w="709" w:type="dxa"/>
            <w:tcBorders>
              <w:top w:val="nil"/>
              <w:left w:val="single" w:sz="6" w:space="0" w:color="auto"/>
              <w:bottom w:val="nil"/>
              <w:right w:val="nil"/>
            </w:tcBorders>
          </w:tcPr>
          <w:p w14:paraId="33835F23"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1E5957C"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FA492BB"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5.6. Балки  и  колонны  по  разрезу  2 - 2 ( лист  34 )</w:t>
            </w:r>
          </w:p>
          <w:p w14:paraId="179E043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414D4F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E3A4ABD" w14:textId="77777777" w:rsidR="000E6B4B" w:rsidRPr="00C534DA" w:rsidRDefault="000E6B4B" w:rsidP="00E66552">
            <w:pPr>
              <w:rPr>
                <w:sz w:val="24"/>
                <w:szCs w:val="24"/>
              </w:rPr>
            </w:pPr>
          </w:p>
        </w:tc>
      </w:tr>
      <w:tr w:rsidR="000E6B4B" w:rsidRPr="00C534DA" w14:paraId="64D4845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0D7CC9A" w14:textId="77777777" w:rsidR="000E6B4B" w:rsidRPr="00C534DA" w:rsidRDefault="000E6B4B" w:rsidP="00E66552">
            <w:pPr>
              <w:rPr>
                <w:sz w:val="24"/>
                <w:szCs w:val="24"/>
              </w:rPr>
            </w:pPr>
            <w:r w:rsidRPr="00C534DA">
              <w:rPr>
                <w:sz w:val="24"/>
                <w:szCs w:val="24"/>
              </w:rPr>
              <w:t>133</w:t>
            </w:r>
          </w:p>
        </w:tc>
        <w:tc>
          <w:tcPr>
            <w:tcW w:w="1701" w:type="dxa"/>
            <w:tcBorders>
              <w:top w:val="single" w:sz="4" w:space="0" w:color="auto"/>
              <w:bottom w:val="single" w:sz="4" w:space="0" w:color="auto"/>
            </w:tcBorders>
            <w:vAlign w:val="center"/>
          </w:tcPr>
          <w:p w14:paraId="31D10B49" w14:textId="77777777" w:rsidR="000E6B4B" w:rsidRPr="00C534DA" w:rsidRDefault="000E6B4B" w:rsidP="00E66552">
            <w:pPr>
              <w:rPr>
                <w:sz w:val="24"/>
                <w:szCs w:val="24"/>
                <w:lang w:val="en-US"/>
              </w:rPr>
            </w:pPr>
            <w:r w:rsidRPr="00C534DA">
              <w:rPr>
                <w:sz w:val="24"/>
                <w:szCs w:val="24"/>
                <w:lang w:val="en-US"/>
              </w:rPr>
              <w:t>CA04F</w:t>
            </w:r>
          </w:p>
          <w:p w14:paraId="3BAAB31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EA5E681"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w:t>
            </w:r>
          </w:p>
          <w:p w14:paraId="5D88B89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11DFE2C"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6ACDA3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1,6450</w:t>
            </w:r>
          </w:p>
          <w:p w14:paraId="403C4FF7" w14:textId="77777777" w:rsidR="000E6B4B" w:rsidRPr="00C534DA" w:rsidRDefault="000E6B4B" w:rsidP="00E66552">
            <w:pPr>
              <w:jc w:val="center"/>
              <w:rPr>
                <w:sz w:val="24"/>
                <w:szCs w:val="24"/>
              </w:rPr>
            </w:pPr>
          </w:p>
        </w:tc>
      </w:tr>
      <w:tr w:rsidR="000E6B4B" w:rsidRPr="00C534DA" w14:paraId="38F8AD6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7E677CA" w14:textId="77777777" w:rsidR="000E6B4B" w:rsidRPr="00C534DA" w:rsidRDefault="000E6B4B" w:rsidP="00E66552">
            <w:pPr>
              <w:rPr>
                <w:sz w:val="24"/>
                <w:szCs w:val="24"/>
              </w:rPr>
            </w:pPr>
            <w:r w:rsidRPr="00C534DA">
              <w:rPr>
                <w:sz w:val="24"/>
                <w:szCs w:val="24"/>
              </w:rPr>
              <w:t xml:space="preserve"> 134</w:t>
            </w:r>
          </w:p>
        </w:tc>
        <w:tc>
          <w:tcPr>
            <w:tcW w:w="1701" w:type="dxa"/>
            <w:tcBorders>
              <w:top w:val="single" w:sz="4" w:space="0" w:color="auto"/>
              <w:bottom w:val="single" w:sz="4" w:space="0" w:color="auto"/>
            </w:tcBorders>
            <w:vAlign w:val="center"/>
          </w:tcPr>
          <w:p w14:paraId="6F8E6D53" w14:textId="77777777" w:rsidR="000E6B4B" w:rsidRPr="00C534DA" w:rsidRDefault="000E6B4B" w:rsidP="00E66552">
            <w:pPr>
              <w:rPr>
                <w:sz w:val="24"/>
                <w:szCs w:val="24"/>
                <w:lang w:val="en-US"/>
              </w:rPr>
            </w:pPr>
            <w:r w:rsidRPr="00C534DA">
              <w:rPr>
                <w:sz w:val="24"/>
                <w:szCs w:val="24"/>
                <w:lang w:val="en-US"/>
              </w:rPr>
              <w:t>CB03E</w:t>
            </w:r>
          </w:p>
          <w:p w14:paraId="46050D6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ADFF2D2"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p w14:paraId="0C734A4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DF5D73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B4E4D1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19,2500</w:t>
            </w:r>
          </w:p>
          <w:p w14:paraId="25F16692" w14:textId="77777777" w:rsidR="000E6B4B" w:rsidRPr="00C534DA" w:rsidRDefault="000E6B4B" w:rsidP="00E66552">
            <w:pPr>
              <w:jc w:val="center"/>
              <w:rPr>
                <w:sz w:val="24"/>
                <w:szCs w:val="24"/>
              </w:rPr>
            </w:pPr>
          </w:p>
        </w:tc>
      </w:tr>
      <w:tr w:rsidR="000E6B4B" w:rsidRPr="00C534DA" w14:paraId="7A9522F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2040E0" w14:textId="77777777" w:rsidR="000E6B4B" w:rsidRPr="00C534DA" w:rsidRDefault="000E6B4B" w:rsidP="00E66552">
            <w:pPr>
              <w:rPr>
                <w:sz w:val="24"/>
                <w:szCs w:val="24"/>
              </w:rPr>
            </w:pPr>
            <w:r w:rsidRPr="00C534DA">
              <w:rPr>
                <w:sz w:val="24"/>
                <w:szCs w:val="24"/>
              </w:rPr>
              <w:t xml:space="preserve"> 135</w:t>
            </w:r>
          </w:p>
        </w:tc>
        <w:tc>
          <w:tcPr>
            <w:tcW w:w="1701" w:type="dxa"/>
            <w:tcBorders>
              <w:top w:val="single" w:sz="4" w:space="0" w:color="auto"/>
              <w:bottom w:val="single" w:sz="4" w:space="0" w:color="auto"/>
            </w:tcBorders>
            <w:vAlign w:val="center"/>
          </w:tcPr>
          <w:p w14:paraId="6B6594A9" w14:textId="77777777" w:rsidR="000E6B4B" w:rsidRPr="00C534DA" w:rsidRDefault="000E6B4B" w:rsidP="00E66552">
            <w:pPr>
              <w:rPr>
                <w:sz w:val="24"/>
                <w:szCs w:val="24"/>
                <w:lang w:val="en-US"/>
              </w:rPr>
            </w:pPr>
            <w:r w:rsidRPr="00C534DA">
              <w:rPr>
                <w:sz w:val="24"/>
                <w:szCs w:val="24"/>
                <w:lang w:val="en-US"/>
              </w:rPr>
              <w:t>CC02K</w:t>
            </w:r>
          </w:p>
          <w:p w14:paraId="3304F59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04E150B"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2E8A1E8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3C1676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DA9804A"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25,0600</w:t>
            </w:r>
          </w:p>
          <w:p w14:paraId="5AAB597E" w14:textId="77777777" w:rsidR="000E6B4B" w:rsidRPr="00C534DA" w:rsidRDefault="000E6B4B" w:rsidP="00E66552">
            <w:pPr>
              <w:jc w:val="center"/>
              <w:rPr>
                <w:sz w:val="24"/>
                <w:szCs w:val="24"/>
              </w:rPr>
            </w:pPr>
          </w:p>
        </w:tc>
      </w:tr>
      <w:tr w:rsidR="000E6B4B" w:rsidRPr="00C534DA" w14:paraId="48AE06C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6B6906" w14:textId="77777777" w:rsidR="000E6B4B" w:rsidRPr="00C534DA" w:rsidRDefault="000E6B4B" w:rsidP="00E66552">
            <w:pPr>
              <w:rPr>
                <w:sz w:val="24"/>
                <w:szCs w:val="24"/>
              </w:rPr>
            </w:pPr>
            <w:r w:rsidRPr="00C534DA">
              <w:rPr>
                <w:sz w:val="24"/>
                <w:szCs w:val="24"/>
              </w:rPr>
              <w:t xml:space="preserve"> 136</w:t>
            </w:r>
          </w:p>
        </w:tc>
        <w:tc>
          <w:tcPr>
            <w:tcW w:w="1701" w:type="dxa"/>
            <w:tcBorders>
              <w:top w:val="single" w:sz="4" w:space="0" w:color="auto"/>
              <w:bottom w:val="single" w:sz="4" w:space="0" w:color="auto"/>
            </w:tcBorders>
            <w:vAlign w:val="center"/>
          </w:tcPr>
          <w:p w14:paraId="21A8D86F" w14:textId="77777777" w:rsidR="000E6B4B" w:rsidRPr="00C534DA" w:rsidRDefault="000E6B4B" w:rsidP="00E66552">
            <w:pPr>
              <w:rPr>
                <w:sz w:val="24"/>
                <w:szCs w:val="24"/>
                <w:lang w:val="en-US"/>
              </w:rPr>
            </w:pPr>
            <w:r w:rsidRPr="00C534DA">
              <w:rPr>
                <w:sz w:val="24"/>
                <w:szCs w:val="24"/>
                <w:lang w:val="en-US"/>
              </w:rPr>
              <w:t>CC02L2</w:t>
            </w:r>
          </w:p>
          <w:p w14:paraId="6583D83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E0A912C" w14:textId="77777777" w:rsidR="000E6B4B" w:rsidRPr="00C534DA" w:rsidRDefault="000E6B4B" w:rsidP="00E66552">
            <w:pPr>
              <w:adjustRightInd w:val="0"/>
              <w:rPr>
                <w:sz w:val="24"/>
                <w:szCs w:val="24"/>
                <w:lang w:val="en-US"/>
              </w:rPr>
            </w:pPr>
            <w:r w:rsidRPr="00C534DA">
              <w:rPr>
                <w:sz w:val="24"/>
                <w:szCs w:val="24"/>
              </w:rPr>
              <w:t xml:space="preserve">Armaturi din otel beton PC 52 fasonate in ateliere de santier, cu diametrul barelor peste 8 mm, si montate in  grinzi si stilpi,  la inaltimi mai mici sau egale cu 35 m, exclusiv constructiile executate cu cofraje glisante </w:t>
            </w:r>
            <w:r w:rsidRPr="00C534DA">
              <w:rPr>
                <w:sz w:val="24"/>
                <w:szCs w:val="24"/>
              </w:rPr>
              <w:lastRenderedPageBreak/>
              <w:t>(Стальная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12 А400 )</w:t>
            </w:r>
          </w:p>
          <w:p w14:paraId="466FFAA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0EEF4CA"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7A31BE59" w14:textId="77777777" w:rsidR="000E6B4B" w:rsidRPr="00C534DA" w:rsidRDefault="000E6B4B" w:rsidP="00E66552">
            <w:pPr>
              <w:adjustRightInd w:val="0"/>
              <w:jc w:val="center"/>
              <w:rPr>
                <w:rFonts w:ascii="Arial CYR" w:hAnsi="Arial CYR" w:cs="Arial CYR"/>
                <w:sz w:val="24"/>
                <w:szCs w:val="24"/>
              </w:rPr>
            </w:pPr>
            <w:r w:rsidRPr="00C534DA">
              <w:rPr>
                <w:sz w:val="24"/>
                <w:szCs w:val="24"/>
              </w:rPr>
              <w:t>79,6800</w:t>
            </w:r>
          </w:p>
          <w:p w14:paraId="61605BC9" w14:textId="77777777" w:rsidR="000E6B4B" w:rsidRPr="00C534DA" w:rsidRDefault="000E6B4B" w:rsidP="00E66552">
            <w:pPr>
              <w:jc w:val="center"/>
              <w:rPr>
                <w:sz w:val="24"/>
                <w:szCs w:val="24"/>
              </w:rPr>
            </w:pPr>
          </w:p>
        </w:tc>
      </w:tr>
      <w:tr w:rsidR="000E6B4B" w:rsidRPr="00C534DA" w14:paraId="41319C7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481667" w14:textId="77777777" w:rsidR="000E6B4B" w:rsidRPr="00C534DA" w:rsidRDefault="000E6B4B" w:rsidP="00E66552">
            <w:pPr>
              <w:rPr>
                <w:sz w:val="24"/>
                <w:szCs w:val="24"/>
              </w:rPr>
            </w:pPr>
            <w:r w:rsidRPr="00C534DA">
              <w:rPr>
                <w:sz w:val="24"/>
                <w:szCs w:val="24"/>
              </w:rPr>
              <w:t xml:space="preserve"> 137</w:t>
            </w:r>
          </w:p>
        </w:tc>
        <w:tc>
          <w:tcPr>
            <w:tcW w:w="1701" w:type="dxa"/>
            <w:tcBorders>
              <w:top w:val="single" w:sz="4" w:space="0" w:color="auto"/>
              <w:bottom w:val="single" w:sz="4" w:space="0" w:color="auto"/>
            </w:tcBorders>
            <w:vAlign w:val="center"/>
          </w:tcPr>
          <w:p w14:paraId="03905A25" w14:textId="77777777" w:rsidR="000E6B4B" w:rsidRPr="00C534DA" w:rsidRDefault="000E6B4B" w:rsidP="00E66552">
            <w:pPr>
              <w:rPr>
                <w:sz w:val="24"/>
                <w:szCs w:val="24"/>
                <w:lang w:val="en-US"/>
              </w:rPr>
            </w:pPr>
            <w:r w:rsidRPr="00C534DA">
              <w:rPr>
                <w:sz w:val="24"/>
                <w:szCs w:val="24"/>
                <w:lang w:val="en-US"/>
              </w:rPr>
              <w:t>CL18A</w:t>
            </w:r>
          </w:p>
          <w:p w14:paraId="53DEE00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8467625"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 Зд - 3 )</w:t>
            </w:r>
          </w:p>
          <w:p w14:paraId="322F22F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55E0A9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3C8418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21,7400</w:t>
            </w:r>
          </w:p>
          <w:p w14:paraId="0486C49E" w14:textId="77777777" w:rsidR="000E6B4B" w:rsidRPr="00C534DA" w:rsidRDefault="000E6B4B" w:rsidP="00E66552">
            <w:pPr>
              <w:jc w:val="center"/>
              <w:rPr>
                <w:sz w:val="24"/>
                <w:szCs w:val="24"/>
              </w:rPr>
            </w:pPr>
          </w:p>
        </w:tc>
      </w:tr>
      <w:tr w:rsidR="000E6B4B" w:rsidRPr="00C534DA" w14:paraId="6D249CE2" w14:textId="77777777" w:rsidTr="00E66552">
        <w:tc>
          <w:tcPr>
            <w:tcW w:w="709" w:type="dxa"/>
            <w:tcBorders>
              <w:top w:val="nil"/>
              <w:left w:val="single" w:sz="6" w:space="0" w:color="auto"/>
              <w:bottom w:val="nil"/>
              <w:right w:val="nil"/>
            </w:tcBorders>
          </w:tcPr>
          <w:p w14:paraId="274B79FD"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59397B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A2FC874"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5.7. Балки  и  колонны  по  разрезу  5 - 5 ( 4 - 4 ) ( лист  37 )</w:t>
            </w:r>
          </w:p>
          <w:p w14:paraId="7629F1D7"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22FADE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A3061CC" w14:textId="77777777" w:rsidR="000E6B4B" w:rsidRPr="00C534DA" w:rsidRDefault="000E6B4B" w:rsidP="00E66552">
            <w:pPr>
              <w:rPr>
                <w:sz w:val="24"/>
                <w:szCs w:val="24"/>
              </w:rPr>
            </w:pPr>
          </w:p>
        </w:tc>
      </w:tr>
      <w:tr w:rsidR="000E6B4B" w:rsidRPr="00C534DA" w14:paraId="0EDA2FB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0A378C6" w14:textId="77777777" w:rsidR="000E6B4B" w:rsidRPr="00C534DA" w:rsidRDefault="000E6B4B" w:rsidP="00E66552">
            <w:pPr>
              <w:rPr>
                <w:sz w:val="24"/>
                <w:szCs w:val="24"/>
              </w:rPr>
            </w:pPr>
            <w:r w:rsidRPr="00C534DA">
              <w:rPr>
                <w:sz w:val="24"/>
                <w:szCs w:val="24"/>
              </w:rPr>
              <w:t>138</w:t>
            </w:r>
          </w:p>
        </w:tc>
        <w:tc>
          <w:tcPr>
            <w:tcW w:w="1701" w:type="dxa"/>
            <w:tcBorders>
              <w:top w:val="single" w:sz="4" w:space="0" w:color="auto"/>
              <w:bottom w:val="single" w:sz="4" w:space="0" w:color="auto"/>
            </w:tcBorders>
            <w:vAlign w:val="center"/>
          </w:tcPr>
          <w:p w14:paraId="0A5D0259" w14:textId="77777777" w:rsidR="000E6B4B" w:rsidRPr="00C534DA" w:rsidRDefault="000E6B4B" w:rsidP="00E66552">
            <w:pPr>
              <w:rPr>
                <w:sz w:val="24"/>
                <w:szCs w:val="24"/>
                <w:lang w:val="en-US"/>
              </w:rPr>
            </w:pPr>
            <w:r w:rsidRPr="00C534DA">
              <w:rPr>
                <w:sz w:val="24"/>
                <w:szCs w:val="24"/>
                <w:lang w:val="en-US"/>
              </w:rPr>
              <w:t>CA04F</w:t>
            </w:r>
          </w:p>
          <w:p w14:paraId="2D2FCF9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E3AF992"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w:t>
            </w:r>
          </w:p>
          <w:p w14:paraId="57850E3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67FF67B"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61F88A1" w14:textId="77777777" w:rsidR="000E6B4B" w:rsidRPr="00C534DA" w:rsidRDefault="000E6B4B" w:rsidP="00E66552">
            <w:pPr>
              <w:adjustRightInd w:val="0"/>
              <w:jc w:val="center"/>
              <w:rPr>
                <w:rFonts w:ascii="Arial CYR" w:hAnsi="Arial CYR" w:cs="Arial CYR"/>
                <w:sz w:val="24"/>
                <w:szCs w:val="24"/>
              </w:rPr>
            </w:pPr>
            <w:r w:rsidRPr="00C534DA">
              <w:rPr>
                <w:sz w:val="24"/>
                <w:szCs w:val="24"/>
              </w:rPr>
              <w:t>3,2230</w:t>
            </w:r>
          </w:p>
          <w:p w14:paraId="52C947F4" w14:textId="77777777" w:rsidR="000E6B4B" w:rsidRPr="00C534DA" w:rsidRDefault="000E6B4B" w:rsidP="00E66552">
            <w:pPr>
              <w:jc w:val="center"/>
              <w:rPr>
                <w:sz w:val="24"/>
                <w:szCs w:val="24"/>
              </w:rPr>
            </w:pPr>
          </w:p>
        </w:tc>
      </w:tr>
      <w:tr w:rsidR="000E6B4B" w:rsidRPr="00C534DA" w14:paraId="4C8AA44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652B50" w14:textId="77777777" w:rsidR="000E6B4B" w:rsidRPr="00C534DA" w:rsidRDefault="000E6B4B" w:rsidP="00E66552">
            <w:pPr>
              <w:rPr>
                <w:sz w:val="24"/>
                <w:szCs w:val="24"/>
              </w:rPr>
            </w:pPr>
            <w:r w:rsidRPr="00C534DA">
              <w:rPr>
                <w:sz w:val="24"/>
                <w:szCs w:val="24"/>
              </w:rPr>
              <w:t xml:space="preserve"> 139</w:t>
            </w:r>
          </w:p>
        </w:tc>
        <w:tc>
          <w:tcPr>
            <w:tcW w:w="1701" w:type="dxa"/>
            <w:tcBorders>
              <w:top w:val="single" w:sz="4" w:space="0" w:color="auto"/>
              <w:bottom w:val="single" w:sz="4" w:space="0" w:color="auto"/>
            </w:tcBorders>
            <w:vAlign w:val="center"/>
          </w:tcPr>
          <w:p w14:paraId="3B3B7FDE" w14:textId="77777777" w:rsidR="000E6B4B" w:rsidRPr="00C534DA" w:rsidRDefault="000E6B4B" w:rsidP="00E66552">
            <w:pPr>
              <w:rPr>
                <w:sz w:val="24"/>
                <w:szCs w:val="24"/>
                <w:lang w:val="en-US"/>
              </w:rPr>
            </w:pPr>
            <w:r w:rsidRPr="00C534DA">
              <w:rPr>
                <w:sz w:val="24"/>
                <w:szCs w:val="24"/>
                <w:lang w:val="en-US"/>
              </w:rPr>
              <w:t>CB03E</w:t>
            </w:r>
          </w:p>
          <w:p w14:paraId="74A53F6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27DADB5"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p w14:paraId="2A7DAC3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245251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1AD6D34" w14:textId="77777777" w:rsidR="000E6B4B" w:rsidRPr="00C534DA" w:rsidRDefault="000E6B4B" w:rsidP="00E66552">
            <w:pPr>
              <w:adjustRightInd w:val="0"/>
              <w:jc w:val="center"/>
              <w:rPr>
                <w:rFonts w:ascii="Arial CYR" w:hAnsi="Arial CYR" w:cs="Arial CYR"/>
                <w:sz w:val="24"/>
                <w:szCs w:val="24"/>
              </w:rPr>
            </w:pPr>
            <w:r w:rsidRPr="00C534DA">
              <w:rPr>
                <w:sz w:val="24"/>
                <w:szCs w:val="24"/>
              </w:rPr>
              <w:t>38,5000</w:t>
            </w:r>
          </w:p>
          <w:p w14:paraId="1543290D" w14:textId="77777777" w:rsidR="000E6B4B" w:rsidRPr="00C534DA" w:rsidRDefault="000E6B4B" w:rsidP="00E66552">
            <w:pPr>
              <w:jc w:val="center"/>
              <w:rPr>
                <w:sz w:val="24"/>
                <w:szCs w:val="24"/>
              </w:rPr>
            </w:pPr>
          </w:p>
        </w:tc>
      </w:tr>
      <w:tr w:rsidR="000E6B4B" w:rsidRPr="00C534DA" w14:paraId="721816D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CDE9DF" w14:textId="77777777" w:rsidR="000E6B4B" w:rsidRPr="00C534DA" w:rsidRDefault="000E6B4B" w:rsidP="00E66552">
            <w:pPr>
              <w:rPr>
                <w:sz w:val="24"/>
                <w:szCs w:val="24"/>
              </w:rPr>
            </w:pPr>
            <w:r w:rsidRPr="00C534DA">
              <w:rPr>
                <w:sz w:val="24"/>
                <w:szCs w:val="24"/>
              </w:rPr>
              <w:t xml:space="preserve"> 140</w:t>
            </w:r>
          </w:p>
        </w:tc>
        <w:tc>
          <w:tcPr>
            <w:tcW w:w="1701" w:type="dxa"/>
            <w:tcBorders>
              <w:top w:val="single" w:sz="4" w:space="0" w:color="auto"/>
              <w:bottom w:val="single" w:sz="4" w:space="0" w:color="auto"/>
            </w:tcBorders>
            <w:vAlign w:val="center"/>
          </w:tcPr>
          <w:p w14:paraId="5F92104A" w14:textId="77777777" w:rsidR="000E6B4B" w:rsidRPr="00C534DA" w:rsidRDefault="000E6B4B" w:rsidP="00E66552">
            <w:pPr>
              <w:rPr>
                <w:sz w:val="24"/>
                <w:szCs w:val="24"/>
                <w:lang w:val="en-US"/>
              </w:rPr>
            </w:pPr>
            <w:r w:rsidRPr="00C534DA">
              <w:rPr>
                <w:sz w:val="24"/>
                <w:szCs w:val="24"/>
                <w:lang w:val="en-US"/>
              </w:rPr>
              <w:t>CC02K</w:t>
            </w:r>
          </w:p>
          <w:p w14:paraId="0187BF8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FCB4CF3"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4553D4E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C1A8F6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1FD6B0A" w14:textId="77777777" w:rsidR="000E6B4B" w:rsidRPr="00C534DA" w:rsidRDefault="000E6B4B" w:rsidP="00E66552">
            <w:pPr>
              <w:adjustRightInd w:val="0"/>
              <w:jc w:val="center"/>
              <w:rPr>
                <w:rFonts w:ascii="Arial CYR" w:hAnsi="Arial CYR" w:cs="Arial CYR"/>
                <w:sz w:val="24"/>
                <w:szCs w:val="24"/>
              </w:rPr>
            </w:pPr>
            <w:r w:rsidRPr="00C534DA">
              <w:rPr>
                <w:sz w:val="24"/>
                <w:szCs w:val="24"/>
              </w:rPr>
              <w:t>43,4800</w:t>
            </w:r>
          </w:p>
          <w:p w14:paraId="5200570B" w14:textId="77777777" w:rsidR="000E6B4B" w:rsidRPr="00C534DA" w:rsidRDefault="000E6B4B" w:rsidP="00E66552">
            <w:pPr>
              <w:jc w:val="center"/>
              <w:rPr>
                <w:sz w:val="24"/>
                <w:szCs w:val="24"/>
              </w:rPr>
            </w:pPr>
          </w:p>
        </w:tc>
      </w:tr>
      <w:tr w:rsidR="000E6B4B" w:rsidRPr="00C534DA" w14:paraId="0012D6E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131FC45" w14:textId="77777777" w:rsidR="000E6B4B" w:rsidRPr="00C534DA" w:rsidRDefault="000E6B4B" w:rsidP="00E66552">
            <w:pPr>
              <w:rPr>
                <w:sz w:val="24"/>
                <w:szCs w:val="24"/>
              </w:rPr>
            </w:pPr>
            <w:r w:rsidRPr="00C534DA">
              <w:rPr>
                <w:sz w:val="24"/>
                <w:szCs w:val="24"/>
              </w:rPr>
              <w:t xml:space="preserve"> 141</w:t>
            </w:r>
          </w:p>
        </w:tc>
        <w:tc>
          <w:tcPr>
            <w:tcW w:w="1701" w:type="dxa"/>
            <w:tcBorders>
              <w:top w:val="single" w:sz="4" w:space="0" w:color="auto"/>
              <w:bottom w:val="single" w:sz="4" w:space="0" w:color="auto"/>
            </w:tcBorders>
            <w:vAlign w:val="center"/>
          </w:tcPr>
          <w:p w14:paraId="15A7B0C5" w14:textId="77777777" w:rsidR="000E6B4B" w:rsidRPr="00C534DA" w:rsidRDefault="000E6B4B" w:rsidP="00E66552">
            <w:pPr>
              <w:rPr>
                <w:sz w:val="24"/>
                <w:szCs w:val="24"/>
                <w:lang w:val="en-US"/>
              </w:rPr>
            </w:pPr>
            <w:r w:rsidRPr="00C534DA">
              <w:rPr>
                <w:sz w:val="24"/>
                <w:szCs w:val="24"/>
                <w:lang w:val="en-US"/>
              </w:rPr>
              <w:t>CC02L2</w:t>
            </w:r>
          </w:p>
          <w:p w14:paraId="5D3536E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8824BE" w14:textId="77777777" w:rsidR="000E6B4B" w:rsidRPr="00C534DA" w:rsidRDefault="000E6B4B" w:rsidP="00E66552">
            <w:pPr>
              <w:adjustRightInd w:val="0"/>
              <w:rPr>
                <w:sz w:val="24"/>
                <w:szCs w:val="24"/>
                <w:lang w:val="en-US"/>
              </w:rPr>
            </w:pPr>
            <w:r w:rsidRPr="00C534DA">
              <w:rPr>
                <w:sz w:val="24"/>
                <w:szCs w:val="24"/>
              </w:rPr>
              <w:t xml:space="preserve">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w:t>
            </w:r>
            <w:r w:rsidRPr="00C534DA">
              <w:rPr>
                <w:sz w:val="24"/>
                <w:szCs w:val="24"/>
              </w:rPr>
              <w:lastRenderedPageBreak/>
              <w:t>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12 А400 )</w:t>
            </w:r>
          </w:p>
          <w:p w14:paraId="4AF66B4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A7E9653"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1559E0F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137,2000</w:t>
            </w:r>
          </w:p>
          <w:p w14:paraId="341761E1" w14:textId="77777777" w:rsidR="000E6B4B" w:rsidRPr="00C534DA" w:rsidRDefault="000E6B4B" w:rsidP="00E66552">
            <w:pPr>
              <w:jc w:val="center"/>
              <w:rPr>
                <w:sz w:val="24"/>
                <w:szCs w:val="24"/>
              </w:rPr>
            </w:pPr>
          </w:p>
        </w:tc>
      </w:tr>
      <w:tr w:rsidR="000E6B4B" w:rsidRPr="00C534DA" w14:paraId="288BB81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CAE714" w14:textId="77777777" w:rsidR="000E6B4B" w:rsidRPr="00C534DA" w:rsidRDefault="000E6B4B" w:rsidP="00E66552">
            <w:pPr>
              <w:rPr>
                <w:sz w:val="24"/>
                <w:szCs w:val="24"/>
              </w:rPr>
            </w:pPr>
            <w:r w:rsidRPr="00C534DA">
              <w:rPr>
                <w:sz w:val="24"/>
                <w:szCs w:val="24"/>
              </w:rPr>
              <w:t xml:space="preserve"> 142</w:t>
            </w:r>
          </w:p>
        </w:tc>
        <w:tc>
          <w:tcPr>
            <w:tcW w:w="1701" w:type="dxa"/>
            <w:tcBorders>
              <w:top w:val="single" w:sz="4" w:space="0" w:color="auto"/>
              <w:bottom w:val="single" w:sz="4" w:space="0" w:color="auto"/>
            </w:tcBorders>
            <w:vAlign w:val="center"/>
          </w:tcPr>
          <w:p w14:paraId="1C0FECF2" w14:textId="77777777" w:rsidR="000E6B4B" w:rsidRPr="00C534DA" w:rsidRDefault="000E6B4B" w:rsidP="00E66552">
            <w:pPr>
              <w:rPr>
                <w:sz w:val="24"/>
                <w:szCs w:val="24"/>
                <w:lang w:val="en-US"/>
              </w:rPr>
            </w:pPr>
            <w:r w:rsidRPr="00C534DA">
              <w:rPr>
                <w:sz w:val="24"/>
                <w:szCs w:val="24"/>
                <w:lang w:val="en-US"/>
              </w:rPr>
              <w:t>CL18A</w:t>
            </w:r>
          </w:p>
          <w:p w14:paraId="2A01B8C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F1ACBB1"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 Зд - 2 )</w:t>
            </w:r>
          </w:p>
          <w:p w14:paraId="6205028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53E6B26"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6A191E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10,4400</w:t>
            </w:r>
          </w:p>
          <w:p w14:paraId="2F6749EC" w14:textId="77777777" w:rsidR="000E6B4B" w:rsidRPr="00C534DA" w:rsidRDefault="000E6B4B" w:rsidP="00E66552">
            <w:pPr>
              <w:jc w:val="center"/>
              <w:rPr>
                <w:sz w:val="24"/>
                <w:szCs w:val="24"/>
              </w:rPr>
            </w:pPr>
          </w:p>
        </w:tc>
      </w:tr>
      <w:tr w:rsidR="000E6B4B" w:rsidRPr="00C534DA" w14:paraId="4E5DC3E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321ACD6" w14:textId="77777777" w:rsidR="000E6B4B" w:rsidRPr="00C534DA" w:rsidRDefault="000E6B4B" w:rsidP="00E66552">
            <w:pPr>
              <w:rPr>
                <w:sz w:val="24"/>
                <w:szCs w:val="24"/>
              </w:rPr>
            </w:pPr>
            <w:r w:rsidRPr="00C534DA">
              <w:rPr>
                <w:sz w:val="24"/>
                <w:szCs w:val="24"/>
              </w:rPr>
              <w:t xml:space="preserve"> 143</w:t>
            </w:r>
          </w:p>
        </w:tc>
        <w:tc>
          <w:tcPr>
            <w:tcW w:w="1701" w:type="dxa"/>
            <w:tcBorders>
              <w:top w:val="single" w:sz="4" w:space="0" w:color="auto"/>
              <w:bottom w:val="single" w:sz="4" w:space="0" w:color="auto"/>
            </w:tcBorders>
            <w:vAlign w:val="center"/>
          </w:tcPr>
          <w:p w14:paraId="0DF051DB" w14:textId="77777777" w:rsidR="000E6B4B" w:rsidRPr="00C534DA" w:rsidRDefault="000E6B4B" w:rsidP="00E66552">
            <w:pPr>
              <w:rPr>
                <w:sz w:val="24"/>
                <w:szCs w:val="24"/>
                <w:lang w:val="en-US"/>
              </w:rPr>
            </w:pPr>
            <w:r w:rsidRPr="00C534DA">
              <w:rPr>
                <w:sz w:val="24"/>
                <w:szCs w:val="24"/>
                <w:lang w:val="en-US"/>
              </w:rPr>
              <w:t>CL18A</w:t>
            </w:r>
          </w:p>
          <w:p w14:paraId="5780F64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975ED93"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 Зд - 3 )</w:t>
            </w:r>
          </w:p>
          <w:p w14:paraId="0C27CEB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E31D955"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96B7B15" w14:textId="77777777" w:rsidR="000E6B4B" w:rsidRPr="00C534DA" w:rsidRDefault="000E6B4B" w:rsidP="00E66552">
            <w:pPr>
              <w:adjustRightInd w:val="0"/>
              <w:jc w:val="center"/>
              <w:rPr>
                <w:rFonts w:ascii="Arial CYR" w:hAnsi="Arial CYR" w:cs="Arial CYR"/>
                <w:sz w:val="24"/>
                <w:szCs w:val="24"/>
              </w:rPr>
            </w:pPr>
            <w:r w:rsidRPr="00C534DA">
              <w:rPr>
                <w:sz w:val="24"/>
                <w:szCs w:val="24"/>
              </w:rPr>
              <w:t>4,8000</w:t>
            </w:r>
          </w:p>
          <w:p w14:paraId="7B5D8900" w14:textId="77777777" w:rsidR="000E6B4B" w:rsidRPr="00C534DA" w:rsidRDefault="000E6B4B" w:rsidP="00E66552">
            <w:pPr>
              <w:jc w:val="center"/>
              <w:rPr>
                <w:sz w:val="24"/>
                <w:szCs w:val="24"/>
              </w:rPr>
            </w:pPr>
          </w:p>
        </w:tc>
      </w:tr>
      <w:tr w:rsidR="000E6B4B" w:rsidRPr="00C534DA" w14:paraId="30296A3B" w14:textId="77777777" w:rsidTr="00E66552">
        <w:tc>
          <w:tcPr>
            <w:tcW w:w="709" w:type="dxa"/>
            <w:tcBorders>
              <w:top w:val="nil"/>
              <w:left w:val="single" w:sz="6" w:space="0" w:color="auto"/>
              <w:bottom w:val="nil"/>
              <w:right w:val="nil"/>
            </w:tcBorders>
          </w:tcPr>
          <w:p w14:paraId="7E324FE8"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B307E4D"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E6A361A"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5.8. Балки  и  колонны  по  разрезу  7 - 7  ( лист  38 )</w:t>
            </w:r>
          </w:p>
          <w:p w14:paraId="0BAA4D1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F5CA721"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08457CF" w14:textId="77777777" w:rsidR="000E6B4B" w:rsidRPr="00C534DA" w:rsidRDefault="000E6B4B" w:rsidP="00E66552">
            <w:pPr>
              <w:rPr>
                <w:sz w:val="24"/>
                <w:szCs w:val="24"/>
              </w:rPr>
            </w:pPr>
          </w:p>
        </w:tc>
      </w:tr>
      <w:tr w:rsidR="000E6B4B" w:rsidRPr="00C534DA" w14:paraId="449961A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DD1E98" w14:textId="77777777" w:rsidR="000E6B4B" w:rsidRPr="00C534DA" w:rsidRDefault="000E6B4B" w:rsidP="00E66552">
            <w:pPr>
              <w:rPr>
                <w:sz w:val="24"/>
                <w:szCs w:val="24"/>
              </w:rPr>
            </w:pPr>
            <w:r w:rsidRPr="00C534DA">
              <w:rPr>
                <w:sz w:val="24"/>
                <w:szCs w:val="24"/>
              </w:rPr>
              <w:t>144</w:t>
            </w:r>
          </w:p>
        </w:tc>
        <w:tc>
          <w:tcPr>
            <w:tcW w:w="1701" w:type="dxa"/>
            <w:tcBorders>
              <w:top w:val="single" w:sz="4" w:space="0" w:color="auto"/>
              <w:bottom w:val="single" w:sz="4" w:space="0" w:color="auto"/>
            </w:tcBorders>
            <w:vAlign w:val="center"/>
          </w:tcPr>
          <w:p w14:paraId="20EB79CC" w14:textId="77777777" w:rsidR="000E6B4B" w:rsidRPr="00C534DA" w:rsidRDefault="000E6B4B" w:rsidP="00E66552">
            <w:pPr>
              <w:rPr>
                <w:sz w:val="24"/>
                <w:szCs w:val="24"/>
                <w:lang w:val="en-US"/>
              </w:rPr>
            </w:pPr>
            <w:r w:rsidRPr="00C534DA">
              <w:rPr>
                <w:sz w:val="24"/>
                <w:szCs w:val="24"/>
                <w:lang w:val="en-US"/>
              </w:rPr>
              <w:t>CA04F</w:t>
            </w:r>
          </w:p>
          <w:p w14:paraId="04AC530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1F97401"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w:t>
            </w:r>
          </w:p>
          <w:p w14:paraId="39E4230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01FB2A3"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B14BF73"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2,5350</w:t>
            </w:r>
          </w:p>
          <w:p w14:paraId="46018D5F" w14:textId="77777777" w:rsidR="000E6B4B" w:rsidRPr="00C534DA" w:rsidRDefault="000E6B4B" w:rsidP="00E66552">
            <w:pPr>
              <w:jc w:val="center"/>
              <w:rPr>
                <w:sz w:val="24"/>
                <w:szCs w:val="24"/>
              </w:rPr>
            </w:pPr>
          </w:p>
        </w:tc>
      </w:tr>
      <w:tr w:rsidR="000E6B4B" w:rsidRPr="00C534DA" w14:paraId="57F467B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4361D0" w14:textId="77777777" w:rsidR="000E6B4B" w:rsidRPr="00C534DA" w:rsidRDefault="000E6B4B" w:rsidP="00E66552">
            <w:pPr>
              <w:rPr>
                <w:sz w:val="24"/>
                <w:szCs w:val="24"/>
              </w:rPr>
            </w:pPr>
            <w:r w:rsidRPr="00C534DA">
              <w:rPr>
                <w:sz w:val="24"/>
                <w:szCs w:val="24"/>
              </w:rPr>
              <w:t xml:space="preserve"> 145</w:t>
            </w:r>
          </w:p>
        </w:tc>
        <w:tc>
          <w:tcPr>
            <w:tcW w:w="1701" w:type="dxa"/>
            <w:tcBorders>
              <w:top w:val="single" w:sz="4" w:space="0" w:color="auto"/>
              <w:bottom w:val="single" w:sz="4" w:space="0" w:color="auto"/>
            </w:tcBorders>
            <w:vAlign w:val="center"/>
          </w:tcPr>
          <w:p w14:paraId="730C39DB" w14:textId="77777777" w:rsidR="000E6B4B" w:rsidRPr="00C534DA" w:rsidRDefault="000E6B4B" w:rsidP="00E66552">
            <w:pPr>
              <w:rPr>
                <w:sz w:val="24"/>
                <w:szCs w:val="24"/>
                <w:lang w:val="en-US"/>
              </w:rPr>
            </w:pPr>
            <w:r w:rsidRPr="00C534DA">
              <w:rPr>
                <w:sz w:val="24"/>
                <w:szCs w:val="24"/>
                <w:lang w:val="en-US"/>
              </w:rPr>
              <w:t>CB03E</w:t>
            </w:r>
          </w:p>
          <w:p w14:paraId="371489D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9F89336"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p w14:paraId="4034487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0CE0DB9"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BF14706" w14:textId="77777777" w:rsidR="000E6B4B" w:rsidRPr="00C534DA" w:rsidRDefault="000E6B4B" w:rsidP="00E66552">
            <w:pPr>
              <w:adjustRightInd w:val="0"/>
              <w:jc w:val="center"/>
              <w:rPr>
                <w:rFonts w:ascii="Arial CYR" w:hAnsi="Arial CYR" w:cs="Arial CYR"/>
                <w:sz w:val="24"/>
                <w:szCs w:val="24"/>
              </w:rPr>
            </w:pPr>
            <w:r w:rsidRPr="00C534DA">
              <w:rPr>
                <w:sz w:val="24"/>
                <w:szCs w:val="24"/>
              </w:rPr>
              <w:t>28,1000</w:t>
            </w:r>
          </w:p>
          <w:p w14:paraId="223EA2B3" w14:textId="77777777" w:rsidR="000E6B4B" w:rsidRPr="00C534DA" w:rsidRDefault="000E6B4B" w:rsidP="00E66552">
            <w:pPr>
              <w:jc w:val="center"/>
              <w:rPr>
                <w:sz w:val="24"/>
                <w:szCs w:val="24"/>
              </w:rPr>
            </w:pPr>
          </w:p>
        </w:tc>
      </w:tr>
      <w:tr w:rsidR="000E6B4B" w:rsidRPr="00C534DA" w14:paraId="6B75B94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63AFA1E" w14:textId="77777777" w:rsidR="000E6B4B" w:rsidRPr="00C534DA" w:rsidRDefault="000E6B4B" w:rsidP="00E66552">
            <w:pPr>
              <w:rPr>
                <w:sz w:val="24"/>
                <w:szCs w:val="24"/>
              </w:rPr>
            </w:pPr>
            <w:r w:rsidRPr="00C534DA">
              <w:rPr>
                <w:sz w:val="24"/>
                <w:szCs w:val="24"/>
              </w:rPr>
              <w:t xml:space="preserve"> 146</w:t>
            </w:r>
          </w:p>
        </w:tc>
        <w:tc>
          <w:tcPr>
            <w:tcW w:w="1701" w:type="dxa"/>
            <w:tcBorders>
              <w:top w:val="single" w:sz="4" w:space="0" w:color="auto"/>
              <w:bottom w:val="single" w:sz="4" w:space="0" w:color="auto"/>
            </w:tcBorders>
            <w:vAlign w:val="center"/>
          </w:tcPr>
          <w:p w14:paraId="2F9A44AA" w14:textId="77777777" w:rsidR="000E6B4B" w:rsidRPr="00C534DA" w:rsidRDefault="000E6B4B" w:rsidP="00E66552">
            <w:pPr>
              <w:rPr>
                <w:sz w:val="24"/>
                <w:szCs w:val="24"/>
                <w:lang w:val="en-US"/>
              </w:rPr>
            </w:pPr>
            <w:r w:rsidRPr="00C534DA">
              <w:rPr>
                <w:sz w:val="24"/>
                <w:szCs w:val="24"/>
                <w:lang w:val="en-US"/>
              </w:rPr>
              <w:t>CC02K</w:t>
            </w:r>
          </w:p>
          <w:p w14:paraId="4C48F99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69BC271"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w:t>
            </w:r>
            <w:r w:rsidRPr="00C534DA">
              <w:rPr>
                <w:sz w:val="24"/>
                <w:szCs w:val="24"/>
              </w:rPr>
              <w:lastRenderedPageBreak/>
              <w:t>конструкции  в скользящей опалубке) ( diam. 6 A240 )</w:t>
            </w:r>
          </w:p>
          <w:p w14:paraId="407F1F7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7E653AB"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0A24BF9C"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35,2400</w:t>
            </w:r>
          </w:p>
          <w:p w14:paraId="3ED77A25" w14:textId="77777777" w:rsidR="000E6B4B" w:rsidRPr="00C534DA" w:rsidRDefault="000E6B4B" w:rsidP="00E66552">
            <w:pPr>
              <w:jc w:val="center"/>
              <w:rPr>
                <w:sz w:val="24"/>
                <w:szCs w:val="24"/>
              </w:rPr>
            </w:pPr>
          </w:p>
        </w:tc>
      </w:tr>
      <w:tr w:rsidR="000E6B4B" w:rsidRPr="00C534DA" w14:paraId="7CC1D09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52B357" w14:textId="77777777" w:rsidR="000E6B4B" w:rsidRPr="00C534DA" w:rsidRDefault="000E6B4B" w:rsidP="00E66552">
            <w:pPr>
              <w:rPr>
                <w:sz w:val="24"/>
                <w:szCs w:val="24"/>
              </w:rPr>
            </w:pPr>
            <w:r w:rsidRPr="00C534DA">
              <w:rPr>
                <w:sz w:val="24"/>
                <w:szCs w:val="24"/>
              </w:rPr>
              <w:t xml:space="preserve"> 147</w:t>
            </w:r>
          </w:p>
        </w:tc>
        <w:tc>
          <w:tcPr>
            <w:tcW w:w="1701" w:type="dxa"/>
            <w:tcBorders>
              <w:top w:val="single" w:sz="4" w:space="0" w:color="auto"/>
              <w:bottom w:val="single" w:sz="4" w:space="0" w:color="auto"/>
            </w:tcBorders>
            <w:vAlign w:val="center"/>
          </w:tcPr>
          <w:p w14:paraId="65B6C787" w14:textId="77777777" w:rsidR="000E6B4B" w:rsidRPr="00C534DA" w:rsidRDefault="000E6B4B" w:rsidP="00E66552">
            <w:pPr>
              <w:rPr>
                <w:sz w:val="24"/>
                <w:szCs w:val="24"/>
                <w:lang w:val="en-US"/>
              </w:rPr>
            </w:pPr>
            <w:r w:rsidRPr="00C534DA">
              <w:rPr>
                <w:sz w:val="24"/>
                <w:szCs w:val="24"/>
                <w:lang w:val="en-US"/>
              </w:rPr>
              <w:t>CC02L2</w:t>
            </w:r>
          </w:p>
          <w:p w14:paraId="3011655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66A0956"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12 А400 )</w:t>
            </w:r>
          </w:p>
          <w:p w14:paraId="4CF4E15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7589D0"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D34EE24" w14:textId="77777777" w:rsidR="000E6B4B" w:rsidRPr="00C534DA" w:rsidRDefault="000E6B4B" w:rsidP="00E66552">
            <w:pPr>
              <w:adjustRightInd w:val="0"/>
              <w:jc w:val="center"/>
              <w:rPr>
                <w:rFonts w:ascii="Arial CYR" w:hAnsi="Arial CYR" w:cs="Arial CYR"/>
                <w:sz w:val="24"/>
                <w:szCs w:val="24"/>
              </w:rPr>
            </w:pPr>
            <w:r w:rsidRPr="00C534DA">
              <w:rPr>
                <w:sz w:val="24"/>
                <w:szCs w:val="24"/>
              </w:rPr>
              <w:t>66,9000</w:t>
            </w:r>
          </w:p>
          <w:p w14:paraId="52A0C567" w14:textId="77777777" w:rsidR="000E6B4B" w:rsidRPr="00C534DA" w:rsidRDefault="000E6B4B" w:rsidP="00E66552">
            <w:pPr>
              <w:jc w:val="center"/>
              <w:rPr>
                <w:sz w:val="24"/>
                <w:szCs w:val="24"/>
              </w:rPr>
            </w:pPr>
          </w:p>
        </w:tc>
      </w:tr>
      <w:tr w:rsidR="000E6B4B" w:rsidRPr="00C534DA" w14:paraId="3000BA8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6C1855" w14:textId="77777777" w:rsidR="000E6B4B" w:rsidRPr="00C534DA" w:rsidRDefault="000E6B4B" w:rsidP="00E66552">
            <w:pPr>
              <w:rPr>
                <w:sz w:val="24"/>
                <w:szCs w:val="24"/>
              </w:rPr>
            </w:pPr>
            <w:r w:rsidRPr="00C534DA">
              <w:rPr>
                <w:sz w:val="24"/>
                <w:szCs w:val="24"/>
              </w:rPr>
              <w:t xml:space="preserve"> 148</w:t>
            </w:r>
          </w:p>
        </w:tc>
        <w:tc>
          <w:tcPr>
            <w:tcW w:w="1701" w:type="dxa"/>
            <w:tcBorders>
              <w:top w:val="single" w:sz="4" w:space="0" w:color="auto"/>
              <w:bottom w:val="single" w:sz="4" w:space="0" w:color="auto"/>
            </w:tcBorders>
            <w:vAlign w:val="center"/>
          </w:tcPr>
          <w:p w14:paraId="77EE48DF" w14:textId="77777777" w:rsidR="000E6B4B" w:rsidRPr="00C534DA" w:rsidRDefault="000E6B4B" w:rsidP="00E66552">
            <w:pPr>
              <w:rPr>
                <w:sz w:val="24"/>
                <w:szCs w:val="24"/>
                <w:lang w:val="en-US"/>
              </w:rPr>
            </w:pPr>
            <w:r w:rsidRPr="00C534DA">
              <w:rPr>
                <w:sz w:val="24"/>
                <w:szCs w:val="24"/>
                <w:lang w:val="en-US"/>
              </w:rPr>
              <w:t>CC02L2</w:t>
            </w:r>
          </w:p>
          <w:p w14:paraId="0B6E849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9E1EFDF"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14 А400 )</w:t>
            </w:r>
          </w:p>
          <w:p w14:paraId="5BBC156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98CFC22"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0B192A6" w14:textId="77777777" w:rsidR="000E6B4B" w:rsidRPr="00C534DA" w:rsidRDefault="000E6B4B" w:rsidP="00E66552">
            <w:pPr>
              <w:adjustRightInd w:val="0"/>
              <w:jc w:val="center"/>
              <w:rPr>
                <w:rFonts w:ascii="Arial CYR" w:hAnsi="Arial CYR" w:cs="Arial CYR"/>
                <w:sz w:val="24"/>
                <w:szCs w:val="24"/>
              </w:rPr>
            </w:pPr>
            <w:r w:rsidRPr="00C534DA">
              <w:rPr>
                <w:sz w:val="24"/>
                <w:szCs w:val="24"/>
              </w:rPr>
              <w:t>61,4400</w:t>
            </w:r>
          </w:p>
          <w:p w14:paraId="0753AC2C" w14:textId="77777777" w:rsidR="000E6B4B" w:rsidRPr="00C534DA" w:rsidRDefault="000E6B4B" w:rsidP="00E66552">
            <w:pPr>
              <w:jc w:val="center"/>
              <w:rPr>
                <w:sz w:val="24"/>
                <w:szCs w:val="24"/>
              </w:rPr>
            </w:pPr>
          </w:p>
        </w:tc>
      </w:tr>
      <w:tr w:rsidR="000E6B4B" w:rsidRPr="00C534DA" w14:paraId="49F97AF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FF81EA" w14:textId="77777777" w:rsidR="000E6B4B" w:rsidRPr="00C534DA" w:rsidRDefault="000E6B4B" w:rsidP="00E66552">
            <w:pPr>
              <w:rPr>
                <w:sz w:val="24"/>
                <w:szCs w:val="24"/>
              </w:rPr>
            </w:pPr>
            <w:r w:rsidRPr="00C534DA">
              <w:rPr>
                <w:sz w:val="24"/>
                <w:szCs w:val="24"/>
              </w:rPr>
              <w:t xml:space="preserve"> 149</w:t>
            </w:r>
          </w:p>
        </w:tc>
        <w:tc>
          <w:tcPr>
            <w:tcW w:w="1701" w:type="dxa"/>
            <w:tcBorders>
              <w:top w:val="single" w:sz="4" w:space="0" w:color="auto"/>
              <w:bottom w:val="single" w:sz="4" w:space="0" w:color="auto"/>
            </w:tcBorders>
            <w:vAlign w:val="center"/>
          </w:tcPr>
          <w:p w14:paraId="3327B770" w14:textId="77777777" w:rsidR="000E6B4B" w:rsidRPr="00C534DA" w:rsidRDefault="000E6B4B" w:rsidP="00E66552">
            <w:pPr>
              <w:rPr>
                <w:sz w:val="24"/>
                <w:szCs w:val="24"/>
                <w:lang w:val="en-US"/>
              </w:rPr>
            </w:pPr>
            <w:r w:rsidRPr="00C534DA">
              <w:rPr>
                <w:sz w:val="24"/>
                <w:szCs w:val="24"/>
                <w:lang w:val="en-US"/>
              </w:rPr>
              <w:t>CC02L2</w:t>
            </w:r>
          </w:p>
          <w:p w14:paraId="15B51DD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0461532"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16 А400 )</w:t>
            </w:r>
          </w:p>
          <w:p w14:paraId="7BA80E6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93E880B"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EF61863" w14:textId="77777777" w:rsidR="000E6B4B" w:rsidRPr="00C534DA" w:rsidRDefault="000E6B4B" w:rsidP="00E66552">
            <w:pPr>
              <w:adjustRightInd w:val="0"/>
              <w:jc w:val="center"/>
              <w:rPr>
                <w:rFonts w:ascii="Arial CYR" w:hAnsi="Arial CYR" w:cs="Arial CYR"/>
                <w:sz w:val="24"/>
                <w:szCs w:val="24"/>
              </w:rPr>
            </w:pPr>
            <w:r w:rsidRPr="00C534DA">
              <w:rPr>
                <w:sz w:val="24"/>
                <w:szCs w:val="24"/>
              </w:rPr>
              <w:t>52,0000</w:t>
            </w:r>
          </w:p>
          <w:p w14:paraId="72127AAF" w14:textId="77777777" w:rsidR="000E6B4B" w:rsidRPr="00C534DA" w:rsidRDefault="000E6B4B" w:rsidP="00E66552">
            <w:pPr>
              <w:jc w:val="center"/>
              <w:rPr>
                <w:sz w:val="24"/>
                <w:szCs w:val="24"/>
              </w:rPr>
            </w:pPr>
          </w:p>
        </w:tc>
      </w:tr>
      <w:tr w:rsidR="000E6B4B" w:rsidRPr="00C534DA" w14:paraId="286EF48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F04003" w14:textId="77777777" w:rsidR="000E6B4B" w:rsidRPr="00C534DA" w:rsidRDefault="000E6B4B" w:rsidP="00E66552">
            <w:pPr>
              <w:rPr>
                <w:sz w:val="24"/>
                <w:szCs w:val="24"/>
              </w:rPr>
            </w:pPr>
            <w:r w:rsidRPr="00C534DA">
              <w:rPr>
                <w:sz w:val="24"/>
                <w:szCs w:val="24"/>
              </w:rPr>
              <w:t xml:space="preserve"> 150</w:t>
            </w:r>
          </w:p>
        </w:tc>
        <w:tc>
          <w:tcPr>
            <w:tcW w:w="1701" w:type="dxa"/>
            <w:tcBorders>
              <w:top w:val="single" w:sz="4" w:space="0" w:color="auto"/>
              <w:bottom w:val="single" w:sz="4" w:space="0" w:color="auto"/>
            </w:tcBorders>
            <w:vAlign w:val="center"/>
          </w:tcPr>
          <w:p w14:paraId="55D46F7B" w14:textId="77777777" w:rsidR="000E6B4B" w:rsidRPr="00C534DA" w:rsidRDefault="000E6B4B" w:rsidP="00E66552">
            <w:pPr>
              <w:rPr>
                <w:sz w:val="24"/>
                <w:szCs w:val="24"/>
                <w:lang w:val="en-US"/>
              </w:rPr>
            </w:pPr>
            <w:r w:rsidRPr="00C534DA">
              <w:rPr>
                <w:sz w:val="24"/>
                <w:szCs w:val="24"/>
                <w:lang w:val="en-US"/>
              </w:rPr>
              <w:t>CL18A</w:t>
            </w:r>
          </w:p>
          <w:p w14:paraId="51C5AAF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73C71B7"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 Зд - 3 )</w:t>
            </w:r>
          </w:p>
          <w:p w14:paraId="54E344D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DD57B6C"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1ECAD5B"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1FC37512" w14:textId="77777777" w:rsidR="000E6B4B" w:rsidRPr="00C534DA" w:rsidRDefault="000E6B4B" w:rsidP="00E66552">
            <w:pPr>
              <w:jc w:val="center"/>
              <w:rPr>
                <w:sz w:val="24"/>
                <w:szCs w:val="24"/>
              </w:rPr>
            </w:pPr>
          </w:p>
        </w:tc>
      </w:tr>
      <w:tr w:rsidR="000E6B4B" w:rsidRPr="00C534DA" w14:paraId="1027473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3A6BED9" w14:textId="77777777" w:rsidR="000E6B4B" w:rsidRPr="00C534DA" w:rsidRDefault="000E6B4B" w:rsidP="00E66552">
            <w:pPr>
              <w:rPr>
                <w:sz w:val="24"/>
                <w:szCs w:val="24"/>
              </w:rPr>
            </w:pPr>
            <w:r w:rsidRPr="00C534DA">
              <w:rPr>
                <w:sz w:val="24"/>
                <w:szCs w:val="24"/>
              </w:rPr>
              <w:t xml:space="preserve"> 151</w:t>
            </w:r>
          </w:p>
        </w:tc>
        <w:tc>
          <w:tcPr>
            <w:tcW w:w="1701" w:type="dxa"/>
            <w:tcBorders>
              <w:top w:val="single" w:sz="4" w:space="0" w:color="auto"/>
              <w:bottom w:val="single" w:sz="4" w:space="0" w:color="auto"/>
            </w:tcBorders>
            <w:vAlign w:val="center"/>
          </w:tcPr>
          <w:p w14:paraId="6EF45755" w14:textId="77777777" w:rsidR="000E6B4B" w:rsidRPr="00C534DA" w:rsidRDefault="000E6B4B" w:rsidP="00E66552">
            <w:pPr>
              <w:rPr>
                <w:sz w:val="24"/>
                <w:szCs w:val="24"/>
                <w:lang w:val="en-US"/>
              </w:rPr>
            </w:pPr>
            <w:r w:rsidRPr="00C534DA">
              <w:rPr>
                <w:sz w:val="24"/>
                <w:szCs w:val="24"/>
                <w:lang w:val="en-US"/>
              </w:rPr>
              <w:t>CL18A</w:t>
            </w:r>
          </w:p>
          <w:p w14:paraId="2EC7432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68F362" w14:textId="77777777" w:rsidR="000E6B4B" w:rsidRPr="00C534DA" w:rsidRDefault="000E6B4B" w:rsidP="00E66552">
            <w:pPr>
              <w:adjustRightInd w:val="0"/>
              <w:rPr>
                <w:sz w:val="24"/>
                <w:szCs w:val="24"/>
              </w:rPr>
            </w:pPr>
            <w:r w:rsidRPr="00C534DA">
              <w:rPr>
                <w:sz w:val="24"/>
                <w:szCs w:val="24"/>
              </w:rPr>
              <w:t xml:space="preserve">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w:t>
            </w:r>
            <w:r w:rsidRPr="00C534DA">
              <w:rPr>
                <w:sz w:val="24"/>
                <w:szCs w:val="24"/>
              </w:rPr>
              <w:lastRenderedPageBreak/>
              <w:t>опор или покрытия, полностью или частично забетонированные ) ( Зд - 5 )</w:t>
            </w:r>
          </w:p>
          <w:p w14:paraId="2E4DCED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A05F36F"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5158F2E4" w14:textId="77777777" w:rsidR="000E6B4B" w:rsidRPr="00C534DA" w:rsidRDefault="000E6B4B" w:rsidP="00E66552">
            <w:pPr>
              <w:adjustRightInd w:val="0"/>
              <w:jc w:val="center"/>
              <w:rPr>
                <w:rFonts w:ascii="Arial CYR" w:hAnsi="Arial CYR" w:cs="Arial CYR"/>
                <w:sz w:val="24"/>
                <w:szCs w:val="24"/>
              </w:rPr>
            </w:pPr>
            <w:r w:rsidRPr="00C534DA">
              <w:rPr>
                <w:sz w:val="24"/>
                <w:szCs w:val="24"/>
              </w:rPr>
              <w:t>26,8400</w:t>
            </w:r>
          </w:p>
          <w:p w14:paraId="5C6B018C" w14:textId="77777777" w:rsidR="000E6B4B" w:rsidRPr="00C534DA" w:rsidRDefault="000E6B4B" w:rsidP="00E66552">
            <w:pPr>
              <w:jc w:val="center"/>
              <w:rPr>
                <w:sz w:val="24"/>
                <w:szCs w:val="24"/>
              </w:rPr>
            </w:pPr>
          </w:p>
        </w:tc>
      </w:tr>
      <w:tr w:rsidR="000E6B4B" w:rsidRPr="00C534DA" w14:paraId="70905B04" w14:textId="77777777" w:rsidTr="00E66552">
        <w:tc>
          <w:tcPr>
            <w:tcW w:w="709" w:type="dxa"/>
            <w:tcBorders>
              <w:top w:val="nil"/>
              <w:left w:val="single" w:sz="6" w:space="0" w:color="auto"/>
              <w:bottom w:val="nil"/>
              <w:right w:val="nil"/>
            </w:tcBorders>
          </w:tcPr>
          <w:p w14:paraId="4DE36C95"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8C9700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2DBF64A"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5.9. Разрез  6 - 6  ( лист  39 )</w:t>
            </w:r>
          </w:p>
          <w:p w14:paraId="5B8459BC"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F736DD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A4ABF0F" w14:textId="77777777" w:rsidR="000E6B4B" w:rsidRPr="00C534DA" w:rsidRDefault="000E6B4B" w:rsidP="00E66552">
            <w:pPr>
              <w:rPr>
                <w:sz w:val="24"/>
                <w:szCs w:val="24"/>
              </w:rPr>
            </w:pPr>
          </w:p>
        </w:tc>
      </w:tr>
      <w:tr w:rsidR="000E6B4B" w:rsidRPr="00C534DA" w14:paraId="57226BB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00ADF9" w14:textId="77777777" w:rsidR="000E6B4B" w:rsidRPr="00C534DA" w:rsidRDefault="000E6B4B" w:rsidP="00E66552">
            <w:pPr>
              <w:rPr>
                <w:sz w:val="24"/>
                <w:szCs w:val="24"/>
              </w:rPr>
            </w:pPr>
            <w:r w:rsidRPr="00C534DA">
              <w:rPr>
                <w:sz w:val="24"/>
                <w:szCs w:val="24"/>
              </w:rPr>
              <w:t>152</w:t>
            </w:r>
          </w:p>
        </w:tc>
        <w:tc>
          <w:tcPr>
            <w:tcW w:w="1701" w:type="dxa"/>
            <w:tcBorders>
              <w:top w:val="single" w:sz="4" w:space="0" w:color="auto"/>
              <w:bottom w:val="single" w:sz="4" w:space="0" w:color="auto"/>
            </w:tcBorders>
            <w:vAlign w:val="center"/>
          </w:tcPr>
          <w:p w14:paraId="4E1F1DAC" w14:textId="77777777" w:rsidR="000E6B4B" w:rsidRPr="00C534DA" w:rsidRDefault="000E6B4B" w:rsidP="00E66552">
            <w:pPr>
              <w:rPr>
                <w:sz w:val="24"/>
                <w:szCs w:val="24"/>
                <w:lang w:val="en-US"/>
              </w:rPr>
            </w:pPr>
            <w:r w:rsidRPr="00C534DA">
              <w:rPr>
                <w:sz w:val="24"/>
                <w:szCs w:val="24"/>
                <w:lang w:val="en-US"/>
              </w:rPr>
              <w:t>CA04F</w:t>
            </w:r>
          </w:p>
          <w:p w14:paraId="1AC21ED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425B8EF"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балка  РГм )</w:t>
            </w:r>
          </w:p>
          <w:p w14:paraId="56345D5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1EE05D6"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362A8CE" w14:textId="77777777" w:rsidR="000E6B4B" w:rsidRPr="00C534DA" w:rsidRDefault="000E6B4B" w:rsidP="00E66552">
            <w:pPr>
              <w:adjustRightInd w:val="0"/>
              <w:jc w:val="center"/>
              <w:rPr>
                <w:rFonts w:ascii="Arial CYR" w:hAnsi="Arial CYR" w:cs="Arial CYR"/>
                <w:sz w:val="24"/>
                <w:szCs w:val="24"/>
              </w:rPr>
            </w:pPr>
            <w:r w:rsidRPr="00C534DA">
              <w:rPr>
                <w:sz w:val="24"/>
                <w:szCs w:val="24"/>
              </w:rPr>
              <w:t>3,9500</w:t>
            </w:r>
          </w:p>
          <w:p w14:paraId="4AF293F1" w14:textId="77777777" w:rsidR="000E6B4B" w:rsidRPr="00C534DA" w:rsidRDefault="000E6B4B" w:rsidP="00E66552">
            <w:pPr>
              <w:jc w:val="center"/>
              <w:rPr>
                <w:sz w:val="24"/>
                <w:szCs w:val="24"/>
              </w:rPr>
            </w:pPr>
          </w:p>
        </w:tc>
      </w:tr>
      <w:tr w:rsidR="000E6B4B" w:rsidRPr="00C534DA" w14:paraId="2E11F82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8B9CFA" w14:textId="77777777" w:rsidR="000E6B4B" w:rsidRPr="00C534DA" w:rsidRDefault="000E6B4B" w:rsidP="00E66552">
            <w:pPr>
              <w:rPr>
                <w:sz w:val="24"/>
                <w:szCs w:val="24"/>
              </w:rPr>
            </w:pPr>
            <w:r w:rsidRPr="00C534DA">
              <w:rPr>
                <w:sz w:val="24"/>
                <w:szCs w:val="24"/>
              </w:rPr>
              <w:t xml:space="preserve"> 153</w:t>
            </w:r>
          </w:p>
        </w:tc>
        <w:tc>
          <w:tcPr>
            <w:tcW w:w="1701" w:type="dxa"/>
            <w:tcBorders>
              <w:top w:val="single" w:sz="4" w:space="0" w:color="auto"/>
              <w:bottom w:val="single" w:sz="4" w:space="0" w:color="auto"/>
            </w:tcBorders>
            <w:vAlign w:val="center"/>
          </w:tcPr>
          <w:p w14:paraId="2D121DEE" w14:textId="77777777" w:rsidR="000E6B4B" w:rsidRPr="00C534DA" w:rsidRDefault="000E6B4B" w:rsidP="00E66552">
            <w:pPr>
              <w:rPr>
                <w:sz w:val="24"/>
                <w:szCs w:val="24"/>
                <w:lang w:val="en-US"/>
              </w:rPr>
            </w:pPr>
            <w:r w:rsidRPr="00C534DA">
              <w:rPr>
                <w:sz w:val="24"/>
                <w:szCs w:val="24"/>
                <w:lang w:val="en-US"/>
              </w:rPr>
              <w:t>CB03E</w:t>
            </w:r>
          </w:p>
          <w:p w14:paraId="2B12F7A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1B35A06"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p w14:paraId="28914CE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411B8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1C903ED" w14:textId="77777777" w:rsidR="000E6B4B" w:rsidRPr="00C534DA" w:rsidRDefault="000E6B4B" w:rsidP="00E66552">
            <w:pPr>
              <w:adjustRightInd w:val="0"/>
              <w:jc w:val="center"/>
              <w:rPr>
                <w:rFonts w:ascii="Arial CYR" w:hAnsi="Arial CYR" w:cs="Arial CYR"/>
                <w:sz w:val="24"/>
                <w:szCs w:val="24"/>
              </w:rPr>
            </w:pPr>
            <w:r w:rsidRPr="00C534DA">
              <w:rPr>
                <w:sz w:val="24"/>
                <w:szCs w:val="24"/>
              </w:rPr>
              <w:t>29,6300</w:t>
            </w:r>
          </w:p>
          <w:p w14:paraId="17A84955" w14:textId="77777777" w:rsidR="000E6B4B" w:rsidRPr="00C534DA" w:rsidRDefault="000E6B4B" w:rsidP="00E66552">
            <w:pPr>
              <w:jc w:val="center"/>
              <w:rPr>
                <w:sz w:val="24"/>
                <w:szCs w:val="24"/>
              </w:rPr>
            </w:pPr>
          </w:p>
        </w:tc>
      </w:tr>
      <w:tr w:rsidR="000E6B4B" w:rsidRPr="00C534DA" w14:paraId="70F165D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68E7F4" w14:textId="77777777" w:rsidR="000E6B4B" w:rsidRPr="00C534DA" w:rsidRDefault="000E6B4B" w:rsidP="00E66552">
            <w:pPr>
              <w:rPr>
                <w:sz w:val="24"/>
                <w:szCs w:val="24"/>
              </w:rPr>
            </w:pPr>
            <w:r w:rsidRPr="00C534DA">
              <w:rPr>
                <w:sz w:val="24"/>
                <w:szCs w:val="24"/>
              </w:rPr>
              <w:t xml:space="preserve"> 154</w:t>
            </w:r>
          </w:p>
        </w:tc>
        <w:tc>
          <w:tcPr>
            <w:tcW w:w="1701" w:type="dxa"/>
            <w:tcBorders>
              <w:top w:val="single" w:sz="4" w:space="0" w:color="auto"/>
              <w:bottom w:val="single" w:sz="4" w:space="0" w:color="auto"/>
            </w:tcBorders>
            <w:vAlign w:val="center"/>
          </w:tcPr>
          <w:p w14:paraId="0D972694" w14:textId="77777777" w:rsidR="000E6B4B" w:rsidRPr="00C534DA" w:rsidRDefault="000E6B4B" w:rsidP="00E66552">
            <w:pPr>
              <w:rPr>
                <w:sz w:val="24"/>
                <w:szCs w:val="24"/>
                <w:lang w:val="en-US"/>
              </w:rPr>
            </w:pPr>
            <w:r w:rsidRPr="00C534DA">
              <w:rPr>
                <w:sz w:val="24"/>
                <w:szCs w:val="24"/>
                <w:lang w:val="en-US"/>
              </w:rPr>
              <w:t>CC02K</w:t>
            </w:r>
          </w:p>
          <w:p w14:paraId="7AAFB25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58A0E5"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0021588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A4DAC4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0D7D27A" w14:textId="77777777" w:rsidR="000E6B4B" w:rsidRPr="00C534DA" w:rsidRDefault="000E6B4B" w:rsidP="00E66552">
            <w:pPr>
              <w:adjustRightInd w:val="0"/>
              <w:jc w:val="center"/>
              <w:rPr>
                <w:rFonts w:ascii="Arial CYR" w:hAnsi="Arial CYR" w:cs="Arial CYR"/>
                <w:sz w:val="24"/>
                <w:szCs w:val="24"/>
              </w:rPr>
            </w:pPr>
            <w:r w:rsidRPr="00C534DA">
              <w:rPr>
                <w:sz w:val="24"/>
                <w:szCs w:val="24"/>
              </w:rPr>
              <w:t>67,1600</w:t>
            </w:r>
          </w:p>
          <w:p w14:paraId="62B2659F" w14:textId="77777777" w:rsidR="000E6B4B" w:rsidRPr="00C534DA" w:rsidRDefault="000E6B4B" w:rsidP="00E66552">
            <w:pPr>
              <w:jc w:val="center"/>
              <w:rPr>
                <w:sz w:val="24"/>
                <w:szCs w:val="24"/>
              </w:rPr>
            </w:pPr>
          </w:p>
        </w:tc>
      </w:tr>
      <w:tr w:rsidR="000E6B4B" w:rsidRPr="00C534DA" w14:paraId="404297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DDDF12" w14:textId="77777777" w:rsidR="000E6B4B" w:rsidRPr="00C534DA" w:rsidRDefault="000E6B4B" w:rsidP="00E66552">
            <w:pPr>
              <w:rPr>
                <w:sz w:val="24"/>
                <w:szCs w:val="24"/>
              </w:rPr>
            </w:pPr>
            <w:r w:rsidRPr="00C534DA">
              <w:rPr>
                <w:sz w:val="24"/>
                <w:szCs w:val="24"/>
              </w:rPr>
              <w:t xml:space="preserve"> 155</w:t>
            </w:r>
          </w:p>
        </w:tc>
        <w:tc>
          <w:tcPr>
            <w:tcW w:w="1701" w:type="dxa"/>
            <w:tcBorders>
              <w:top w:val="single" w:sz="4" w:space="0" w:color="auto"/>
              <w:bottom w:val="single" w:sz="4" w:space="0" w:color="auto"/>
            </w:tcBorders>
            <w:vAlign w:val="center"/>
          </w:tcPr>
          <w:p w14:paraId="15C3A543" w14:textId="77777777" w:rsidR="000E6B4B" w:rsidRPr="00C534DA" w:rsidRDefault="000E6B4B" w:rsidP="00E66552">
            <w:pPr>
              <w:rPr>
                <w:sz w:val="24"/>
                <w:szCs w:val="24"/>
                <w:lang w:val="en-US"/>
              </w:rPr>
            </w:pPr>
            <w:r w:rsidRPr="00C534DA">
              <w:rPr>
                <w:sz w:val="24"/>
                <w:szCs w:val="24"/>
                <w:lang w:val="en-US"/>
              </w:rPr>
              <w:t>CC02L2</w:t>
            </w:r>
          </w:p>
          <w:p w14:paraId="0DA7A83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3ED64FA"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12 А400 )</w:t>
            </w:r>
          </w:p>
          <w:p w14:paraId="7547B59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B0E5BE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0E8F5CD" w14:textId="77777777" w:rsidR="000E6B4B" w:rsidRPr="00C534DA" w:rsidRDefault="000E6B4B" w:rsidP="00E66552">
            <w:pPr>
              <w:adjustRightInd w:val="0"/>
              <w:jc w:val="center"/>
              <w:rPr>
                <w:rFonts w:ascii="Arial CYR" w:hAnsi="Arial CYR" w:cs="Arial CYR"/>
                <w:sz w:val="24"/>
                <w:szCs w:val="24"/>
              </w:rPr>
            </w:pPr>
            <w:r w:rsidRPr="00C534DA">
              <w:rPr>
                <w:sz w:val="24"/>
                <w:szCs w:val="24"/>
              </w:rPr>
              <w:t>87,6600</w:t>
            </w:r>
          </w:p>
          <w:p w14:paraId="142A927E" w14:textId="77777777" w:rsidR="000E6B4B" w:rsidRPr="00C534DA" w:rsidRDefault="000E6B4B" w:rsidP="00E66552">
            <w:pPr>
              <w:jc w:val="center"/>
              <w:rPr>
                <w:sz w:val="24"/>
                <w:szCs w:val="24"/>
              </w:rPr>
            </w:pPr>
          </w:p>
        </w:tc>
      </w:tr>
      <w:tr w:rsidR="000E6B4B" w:rsidRPr="00C534DA" w14:paraId="759F1FA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ADB9E3" w14:textId="77777777" w:rsidR="000E6B4B" w:rsidRPr="00C534DA" w:rsidRDefault="000E6B4B" w:rsidP="00E66552">
            <w:pPr>
              <w:rPr>
                <w:sz w:val="24"/>
                <w:szCs w:val="24"/>
              </w:rPr>
            </w:pPr>
            <w:r w:rsidRPr="00C534DA">
              <w:rPr>
                <w:sz w:val="24"/>
                <w:szCs w:val="24"/>
              </w:rPr>
              <w:t xml:space="preserve"> 156</w:t>
            </w:r>
          </w:p>
        </w:tc>
        <w:tc>
          <w:tcPr>
            <w:tcW w:w="1701" w:type="dxa"/>
            <w:tcBorders>
              <w:top w:val="single" w:sz="4" w:space="0" w:color="auto"/>
              <w:bottom w:val="single" w:sz="4" w:space="0" w:color="auto"/>
            </w:tcBorders>
            <w:vAlign w:val="center"/>
          </w:tcPr>
          <w:p w14:paraId="04C129F0" w14:textId="77777777" w:rsidR="000E6B4B" w:rsidRPr="00C534DA" w:rsidRDefault="000E6B4B" w:rsidP="00E66552">
            <w:pPr>
              <w:rPr>
                <w:sz w:val="24"/>
                <w:szCs w:val="24"/>
                <w:lang w:val="en-US"/>
              </w:rPr>
            </w:pPr>
            <w:r w:rsidRPr="00C534DA">
              <w:rPr>
                <w:sz w:val="24"/>
                <w:szCs w:val="24"/>
                <w:lang w:val="en-US"/>
              </w:rPr>
              <w:t>CC02L2</w:t>
            </w:r>
          </w:p>
          <w:p w14:paraId="017281F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0F03619" w14:textId="77777777" w:rsidR="000E6B4B" w:rsidRPr="00C534DA" w:rsidRDefault="000E6B4B" w:rsidP="00E66552">
            <w:pPr>
              <w:adjustRightInd w:val="0"/>
              <w:rPr>
                <w:sz w:val="24"/>
                <w:szCs w:val="24"/>
                <w:lang w:val="en-US"/>
              </w:rPr>
            </w:pPr>
            <w:r w:rsidRPr="00C534DA">
              <w:rPr>
                <w:sz w:val="24"/>
                <w:szCs w:val="24"/>
              </w:rPr>
              <w:t xml:space="preserve">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w:t>
            </w:r>
            <w:r w:rsidRPr="00C534DA">
              <w:rPr>
                <w:sz w:val="24"/>
                <w:szCs w:val="24"/>
              </w:rPr>
              <w:lastRenderedPageBreak/>
              <w:t>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14 А400 )</w:t>
            </w:r>
          </w:p>
          <w:p w14:paraId="3A58295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3379050"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65A84625" w14:textId="77777777" w:rsidR="000E6B4B" w:rsidRPr="00C534DA" w:rsidRDefault="000E6B4B" w:rsidP="00E66552">
            <w:pPr>
              <w:adjustRightInd w:val="0"/>
              <w:jc w:val="center"/>
              <w:rPr>
                <w:rFonts w:ascii="Arial CYR" w:hAnsi="Arial CYR" w:cs="Arial CYR"/>
                <w:sz w:val="24"/>
                <w:szCs w:val="24"/>
              </w:rPr>
            </w:pPr>
            <w:r w:rsidRPr="00C534DA">
              <w:rPr>
                <w:sz w:val="24"/>
                <w:szCs w:val="24"/>
              </w:rPr>
              <w:t>93,5600</w:t>
            </w:r>
          </w:p>
          <w:p w14:paraId="0397E7AA" w14:textId="77777777" w:rsidR="000E6B4B" w:rsidRPr="00C534DA" w:rsidRDefault="000E6B4B" w:rsidP="00E66552">
            <w:pPr>
              <w:jc w:val="center"/>
              <w:rPr>
                <w:sz w:val="24"/>
                <w:szCs w:val="24"/>
              </w:rPr>
            </w:pPr>
          </w:p>
        </w:tc>
      </w:tr>
      <w:tr w:rsidR="000E6B4B" w:rsidRPr="00C534DA" w14:paraId="4E3B5A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8E1AAA" w14:textId="77777777" w:rsidR="000E6B4B" w:rsidRPr="00C534DA" w:rsidRDefault="000E6B4B" w:rsidP="00E66552">
            <w:pPr>
              <w:rPr>
                <w:sz w:val="24"/>
                <w:szCs w:val="24"/>
              </w:rPr>
            </w:pPr>
            <w:r w:rsidRPr="00C534DA">
              <w:rPr>
                <w:sz w:val="24"/>
                <w:szCs w:val="24"/>
              </w:rPr>
              <w:t xml:space="preserve"> 157</w:t>
            </w:r>
          </w:p>
        </w:tc>
        <w:tc>
          <w:tcPr>
            <w:tcW w:w="1701" w:type="dxa"/>
            <w:tcBorders>
              <w:top w:val="single" w:sz="4" w:space="0" w:color="auto"/>
              <w:bottom w:val="single" w:sz="4" w:space="0" w:color="auto"/>
            </w:tcBorders>
            <w:vAlign w:val="center"/>
          </w:tcPr>
          <w:p w14:paraId="0AA1D33D" w14:textId="77777777" w:rsidR="000E6B4B" w:rsidRPr="00C534DA" w:rsidRDefault="000E6B4B" w:rsidP="00E66552">
            <w:pPr>
              <w:rPr>
                <w:sz w:val="24"/>
                <w:szCs w:val="24"/>
                <w:lang w:val="en-US"/>
              </w:rPr>
            </w:pPr>
            <w:r w:rsidRPr="00C534DA">
              <w:rPr>
                <w:sz w:val="24"/>
                <w:szCs w:val="24"/>
                <w:lang w:val="en-US"/>
              </w:rPr>
              <w:t>CC02L2</w:t>
            </w:r>
          </w:p>
          <w:p w14:paraId="7D3178C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DF3CEF9"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16 А400 )</w:t>
            </w:r>
          </w:p>
          <w:p w14:paraId="3D580E6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62C9D0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89187DD" w14:textId="77777777" w:rsidR="000E6B4B" w:rsidRPr="00C534DA" w:rsidRDefault="000E6B4B" w:rsidP="00E66552">
            <w:pPr>
              <w:adjustRightInd w:val="0"/>
              <w:jc w:val="center"/>
              <w:rPr>
                <w:rFonts w:ascii="Arial CYR" w:hAnsi="Arial CYR" w:cs="Arial CYR"/>
                <w:sz w:val="24"/>
                <w:szCs w:val="24"/>
              </w:rPr>
            </w:pPr>
            <w:r w:rsidRPr="00C534DA">
              <w:rPr>
                <w:sz w:val="24"/>
                <w:szCs w:val="24"/>
              </w:rPr>
              <w:t>85,9600</w:t>
            </w:r>
          </w:p>
          <w:p w14:paraId="7215ED3E" w14:textId="77777777" w:rsidR="000E6B4B" w:rsidRPr="00C534DA" w:rsidRDefault="000E6B4B" w:rsidP="00E66552">
            <w:pPr>
              <w:jc w:val="center"/>
              <w:rPr>
                <w:sz w:val="24"/>
                <w:szCs w:val="24"/>
              </w:rPr>
            </w:pPr>
          </w:p>
        </w:tc>
      </w:tr>
      <w:tr w:rsidR="000E6B4B" w:rsidRPr="00C534DA" w14:paraId="1E570C8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FAD913" w14:textId="77777777" w:rsidR="000E6B4B" w:rsidRPr="00C534DA" w:rsidRDefault="000E6B4B" w:rsidP="00E66552">
            <w:pPr>
              <w:rPr>
                <w:sz w:val="24"/>
                <w:szCs w:val="24"/>
              </w:rPr>
            </w:pPr>
            <w:r w:rsidRPr="00C534DA">
              <w:rPr>
                <w:sz w:val="24"/>
                <w:szCs w:val="24"/>
              </w:rPr>
              <w:t xml:space="preserve"> 158</w:t>
            </w:r>
          </w:p>
        </w:tc>
        <w:tc>
          <w:tcPr>
            <w:tcW w:w="1701" w:type="dxa"/>
            <w:tcBorders>
              <w:top w:val="single" w:sz="4" w:space="0" w:color="auto"/>
              <w:bottom w:val="single" w:sz="4" w:space="0" w:color="auto"/>
            </w:tcBorders>
            <w:vAlign w:val="center"/>
          </w:tcPr>
          <w:p w14:paraId="13668FC3" w14:textId="77777777" w:rsidR="000E6B4B" w:rsidRPr="00C534DA" w:rsidRDefault="000E6B4B" w:rsidP="00E66552">
            <w:pPr>
              <w:rPr>
                <w:sz w:val="24"/>
                <w:szCs w:val="24"/>
                <w:lang w:val="en-US"/>
              </w:rPr>
            </w:pPr>
            <w:r w:rsidRPr="00C534DA">
              <w:rPr>
                <w:sz w:val="24"/>
                <w:szCs w:val="24"/>
                <w:lang w:val="en-US"/>
              </w:rPr>
              <w:t>CL18A</w:t>
            </w:r>
          </w:p>
          <w:p w14:paraId="60A5E7D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7BCA95A" w14:textId="77777777" w:rsidR="000E6B4B" w:rsidRPr="00C534DA" w:rsidRDefault="000E6B4B" w:rsidP="00E66552">
            <w:pPr>
              <w:adjustRightInd w:val="0"/>
              <w:rPr>
                <w:sz w:val="24"/>
                <w:szCs w:val="24"/>
              </w:rPr>
            </w:pPr>
            <w:r w:rsidRPr="00C534DA">
              <w:rPr>
                <w:sz w:val="24"/>
                <w:szCs w:val="24"/>
              </w:rPr>
              <w:t xml:space="preserve">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w:t>
            </w:r>
          </w:p>
          <w:p w14:paraId="7BB9D80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3A0974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2D91F0A" w14:textId="77777777" w:rsidR="000E6B4B" w:rsidRPr="00C534DA" w:rsidRDefault="000E6B4B" w:rsidP="00E66552">
            <w:pPr>
              <w:adjustRightInd w:val="0"/>
              <w:jc w:val="center"/>
              <w:rPr>
                <w:rFonts w:ascii="Arial CYR" w:hAnsi="Arial CYR" w:cs="Arial CYR"/>
                <w:sz w:val="24"/>
                <w:szCs w:val="24"/>
              </w:rPr>
            </w:pPr>
            <w:r w:rsidRPr="00C534DA">
              <w:rPr>
                <w:sz w:val="24"/>
                <w:szCs w:val="24"/>
              </w:rPr>
              <w:t>4,8000</w:t>
            </w:r>
          </w:p>
          <w:p w14:paraId="3E88BA12" w14:textId="77777777" w:rsidR="000E6B4B" w:rsidRPr="00C534DA" w:rsidRDefault="000E6B4B" w:rsidP="00E66552">
            <w:pPr>
              <w:jc w:val="center"/>
              <w:rPr>
                <w:sz w:val="24"/>
                <w:szCs w:val="24"/>
              </w:rPr>
            </w:pPr>
          </w:p>
        </w:tc>
      </w:tr>
      <w:tr w:rsidR="000E6B4B" w:rsidRPr="00C534DA" w14:paraId="2DD54EF6" w14:textId="77777777" w:rsidTr="00E66552">
        <w:tc>
          <w:tcPr>
            <w:tcW w:w="709" w:type="dxa"/>
            <w:tcBorders>
              <w:top w:val="nil"/>
              <w:left w:val="single" w:sz="6" w:space="0" w:color="auto"/>
              <w:bottom w:val="nil"/>
              <w:right w:val="nil"/>
            </w:tcBorders>
          </w:tcPr>
          <w:p w14:paraId="0C891FB1"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391920F"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29D0B3E"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5.10. Пояс  монолитный  МП ( лист  40 )</w:t>
            </w:r>
          </w:p>
          <w:p w14:paraId="5DC4E911"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62E1D13"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21E41F7" w14:textId="77777777" w:rsidR="000E6B4B" w:rsidRPr="00C534DA" w:rsidRDefault="000E6B4B" w:rsidP="00E66552">
            <w:pPr>
              <w:rPr>
                <w:sz w:val="24"/>
                <w:szCs w:val="24"/>
              </w:rPr>
            </w:pPr>
          </w:p>
        </w:tc>
      </w:tr>
      <w:tr w:rsidR="000E6B4B" w:rsidRPr="00C534DA" w14:paraId="7949C16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B430FFA" w14:textId="77777777" w:rsidR="000E6B4B" w:rsidRPr="00C534DA" w:rsidRDefault="000E6B4B" w:rsidP="00E66552">
            <w:pPr>
              <w:rPr>
                <w:sz w:val="24"/>
                <w:szCs w:val="24"/>
              </w:rPr>
            </w:pPr>
            <w:r w:rsidRPr="00C534DA">
              <w:rPr>
                <w:sz w:val="24"/>
                <w:szCs w:val="24"/>
              </w:rPr>
              <w:t>159</w:t>
            </w:r>
          </w:p>
        </w:tc>
        <w:tc>
          <w:tcPr>
            <w:tcW w:w="1701" w:type="dxa"/>
            <w:tcBorders>
              <w:top w:val="single" w:sz="4" w:space="0" w:color="auto"/>
              <w:bottom w:val="single" w:sz="4" w:space="0" w:color="auto"/>
            </w:tcBorders>
            <w:vAlign w:val="center"/>
          </w:tcPr>
          <w:p w14:paraId="06C8D725" w14:textId="77777777" w:rsidR="000E6B4B" w:rsidRPr="00C534DA" w:rsidRDefault="000E6B4B" w:rsidP="00E66552">
            <w:pPr>
              <w:rPr>
                <w:sz w:val="24"/>
                <w:szCs w:val="24"/>
                <w:lang w:val="en-US"/>
              </w:rPr>
            </w:pPr>
            <w:r w:rsidRPr="00C534DA">
              <w:rPr>
                <w:sz w:val="24"/>
                <w:szCs w:val="24"/>
                <w:lang w:val="en-US"/>
              </w:rPr>
              <w:t>CA04F</w:t>
            </w:r>
          </w:p>
          <w:p w14:paraId="61F25A8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9875D03"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20 )</w:t>
            </w:r>
          </w:p>
          <w:p w14:paraId="4907F48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13C16D0"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943FF8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1,6380</w:t>
            </w:r>
          </w:p>
          <w:p w14:paraId="10ADDED1" w14:textId="77777777" w:rsidR="000E6B4B" w:rsidRPr="00C534DA" w:rsidRDefault="000E6B4B" w:rsidP="00E66552">
            <w:pPr>
              <w:jc w:val="center"/>
              <w:rPr>
                <w:sz w:val="24"/>
                <w:szCs w:val="24"/>
              </w:rPr>
            </w:pPr>
          </w:p>
        </w:tc>
      </w:tr>
      <w:tr w:rsidR="000E6B4B" w:rsidRPr="00C534DA" w14:paraId="3DC287A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8E7A12" w14:textId="77777777" w:rsidR="000E6B4B" w:rsidRPr="00C534DA" w:rsidRDefault="000E6B4B" w:rsidP="00E66552">
            <w:pPr>
              <w:rPr>
                <w:sz w:val="24"/>
                <w:szCs w:val="24"/>
              </w:rPr>
            </w:pPr>
            <w:r w:rsidRPr="00C534DA">
              <w:rPr>
                <w:sz w:val="24"/>
                <w:szCs w:val="24"/>
              </w:rPr>
              <w:t xml:space="preserve"> 160</w:t>
            </w:r>
          </w:p>
        </w:tc>
        <w:tc>
          <w:tcPr>
            <w:tcW w:w="1701" w:type="dxa"/>
            <w:tcBorders>
              <w:top w:val="single" w:sz="4" w:space="0" w:color="auto"/>
              <w:bottom w:val="single" w:sz="4" w:space="0" w:color="auto"/>
            </w:tcBorders>
            <w:vAlign w:val="center"/>
          </w:tcPr>
          <w:p w14:paraId="7DEDC799" w14:textId="77777777" w:rsidR="000E6B4B" w:rsidRPr="00C534DA" w:rsidRDefault="000E6B4B" w:rsidP="00E66552">
            <w:pPr>
              <w:rPr>
                <w:sz w:val="24"/>
                <w:szCs w:val="24"/>
                <w:lang w:val="en-US"/>
              </w:rPr>
            </w:pPr>
            <w:r w:rsidRPr="00C534DA">
              <w:rPr>
                <w:sz w:val="24"/>
                <w:szCs w:val="24"/>
                <w:lang w:val="en-US"/>
              </w:rPr>
              <w:t>CB03E</w:t>
            </w:r>
          </w:p>
          <w:p w14:paraId="260F283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E87056C"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p w14:paraId="0CE7DD9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62CF67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5F93DA6" w14:textId="77777777" w:rsidR="000E6B4B" w:rsidRPr="00C534DA" w:rsidRDefault="000E6B4B" w:rsidP="00E66552">
            <w:pPr>
              <w:adjustRightInd w:val="0"/>
              <w:jc w:val="center"/>
              <w:rPr>
                <w:rFonts w:ascii="Arial CYR" w:hAnsi="Arial CYR" w:cs="Arial CYR"/>
                <w:sz w:val="24"/>
                <w:szCs w:val="24"/>
              </w:rPr>
            </w:pPr>
            <w:r w:rsidRPr="00C534DA">
              <w:rPr>
                <w:sz w:val="24"/>
                <w:szCs w:val="24"/>
              </w:rPr>
              <w:t>8,6200</w:t>
            </w:r>
          </w:p>
          <w:p w14:paraId="75BF0F80" w14:textId="77777777" w:rsidR="000E6B4B" w:rsidRPr="00C534DA" w:rsidRDefault="000E6B4B" w:rsidP="00E66552">
            <w:pPr>
              <w:jc w:val="center"/>
              <w:rPr>
                <w:sz w:val="24"/>
                <w:szCs w:val="24"/>
              </w:rPr>
            </w:pPr>
          </w:p>
        </w:tc>
      </w:tr>
      <w:tr w:rsidR="000E6B4B" w:rsidRPr="00C534DA" w14:paraId="03A29A3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AD9F524" w14:textId="77777777" w:rsidR="000E6B4B" w:rsidRPr="00C534DA" w:rsidRDefault="000E6B4B" w:rsidP="00E66552">
            <w:pPr>
              <w:rPr>
                <w:sz w:val="24"/>
                <w:szCs w:val="24"/>
              </w:rPr>
            </w:pPr>
            <w:r w:rsidRPr="00C534DA">
              <w:rPr>
                <w:sz w:val="24"/>
                <w:szCs w:val="24"/>
              </w:rPr>
              <w:t xml:space="preserve"> 161</w:t>
            </w:r>
          </w:p>
        </w:tc>
        <w:tc>
          <w:tcPr>
            <w:tcW w:w="1701" w:type="dxa"/>
            <w:tcBorders>
              <w:top w:val="single" w:sz="4" w:space="0" w:color="auto"/>
              <w:bottom w:val="single" w:sz="4" w:space="0" w:color="auto"/>
            </w:tcBorders>
            <w:vAlign w:val="center"/>
          </w:tcPr>
          <w:p w14:paraId="469E551F" w14:textId="77777777" w:rsidR="000E6B4B" w:rsidRPr="00C534DA" w:rsidRDefault="000E6B4B" w:rsidP="00E66552">
            <w:pPr>
              <w:rPr>
                <w:sz w:val="24"/>
                <w:szCs w:val="24"/>
                <w:lang w:val="en-US"/>
              </w:rPr>
            </w:pPr>
            <w:r w:rsidRPr="00C534DA">
              <w:rPr>
                <w:sz w:val="24"/>
                <w:szCs w:val="24"/>
                <w:lang w:val="en-US"/>
              </w:rPr>
              <w:t>CC02K</w:t>
            </w:r>
          </w:p>
          <w:p w14:paraId="4334679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770A2F"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8мм включительно, заготовленная в мастерской на стройплощадке и </w:t>
            </w:r>
            <w:r w:rsidRPr="00C534DA">
              <w:rPr>
                <w:sz w:val="24"/>
                <w:szCs w:val="24"/>
              </w:rPr>
              <w:lastRenderedPageBreak/>
              <w:t>установленная в балках и колоннах на высоте до 35 м включительно, исключая конструкции  в скользящей опалубке) ( diam. 6 A240 )</w:t>
            </w:r>
          </w:p>
          <w:p w14:paraId="0DCE905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884C062"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27D55AD3" w14:textId="77777777" w:rsidR="000E6B4B" w:rsidRPr="00C534DA" w:rsidRDefault="000E6B4B" w:rsidP="00E66552">
            <w:pPr>
              <w:adjustRightInd w:val="0"/>
              <w:jc w:val="center"/>
              <w:rPr>
                <w:rFonts w:ascii="Arial CYR" w:hAnsi="Arial CYR" w:cs="Arial CYR"/>
                <w:sz w:val="24"/>
                <w:szCs w:val="24"/>
              </w:rPr>
            </w:pPr>
            <w:r w:rsidRPr="00C534DA">
              <w:rPr>
                <w:sz w:val="24"/>
                <w:szCs w:val="24"/>
              </w:rPr>
              <w:t>43,4800</w:t>
            </w:r>
          </w:p>
          <w:p w14:paraId="3F0A27B8" w14:textId="77777777" w:rsidR="000E6B4B" w:rsidRPr="00C534DA" w:rsidRDefault="000E6B4B" w:rsidP="00E66552">
            <w:pPr>
              <w:jc w:val="center"/>
              <w:rPr>
                <w:sz w:val="24"/>
                <w:szCs w:val="24"/>
              </w:rPr>
            </w:pPr>
          </w:p>
        </w:tc>
      </w:tr>
      <w:tr w:rsidR="000E6B4B" w:rsidRPr="00C534DA" w14:paraId="1154FB1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003A1DA" w14:textId="77777777" w:rsidR="000E6B4B" w:rsidRPr="00C534DA" w:rsidRDefault="000E6B4B" w:rsidP="00E66552">
            <w:pPr>
              <w:rPr>
                <w:sz w:val="24"/>
                <w:szCs w:val="24"/>
              </w:rPr>
            </w:pPr>
            <w:r w:rsidRPr="00C534DA">
              <w:rPr>
                <w:sz w:val="24"/>
                <w:szCs w:val="24"/>
              </w:rPr>
              <w:t xml:space="preserve"> 162</w:t>
            </w:r>
          </w:p>
        </w:tc>
        <w:tc>
          <w:tcPr>
            <w:tcW w:w="1701" w:type="dxa"/>
            <w:tcBorders>
              <w:top w:val="single" w:sz="4" w:space="0" w:color="auto"/>
              <w:bottom w:val="single" w:sz="4" w:space="0" w:color="auto"/>
            </w:tcBorders>
            <w:vAlign w:val="center"/>
          </w:tcPr>
          <w:p w14:paraId="7664E88E" w14:textId="77777777" w:rsidR="000E6B4B" w:rsidRPr="00C534DA" w:rsidRDefault="000E6B4B" w:rsidP="00E66552">
            <w:pPr>
              <w:rPr>
                <w:sz w:val="24"/>
                <w:szCs w:val="24"/>
                <w:lang w:val="en-US"/>
              </w:rPr>
            </w:pPr>
            <w:r w:rsidRPr="00C534DA">
              <w:rPr>
                <w:sz w:val="24"/>
                <w:szCs w:val="24"/>
                <w:lang w:val="en-US"/>
              </w:rPr>
              <w:t>CC02L2</w:t>
            </w:r>
          </w:p>
          <w:p w14:paraId="183A90E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9D62844"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12 А400 )</w:t>
            </w:r>
          </w:p>
          <w:p w14:paraId="47D3889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92B615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043378E" w14:textId="77777777" w:rsidR="000E6B4B" w:rsidRPr="00C534DA" w:rsidRDefault="000E6B4B" w:rsidP="00E66552">
            <w:pPr>
              <w:adjustRightInd w:val="0"/>
              <w:jc w:val="center"/>
              <w:rPr>
                <w:rFonts w:ascii="Arial CYR" w:hAnsi="Arial CYR" w:cs="Arial CYR"/>
                <w:sz w:val="24"/>
                <w:szCs w:val="24"/>
              </w:rPr>
            </w:pPr>
            <w:r w:rsidRPr="00C534DA">
              <w:rPr>
                <w:sz w:val="24"/>
                <w:szCs w:val="24"/>
              </w:rPr>
              <w:t>74,8400</w:t>
            </w:r>
          </w:p>
          <w:p w14:paraId="1DB70559" w14:textId="77777777" w:rsidR="000E6B4B" w:rsidRPr="00C534DA" w:rsidRDefault="000E6B4B" w:rsidP="00E66552">
            <w:pPr>
              <w:jc w:val="center"/>
              <w:rPr>
                <w:sz w:val="24"/>
                <w:szCs w:val="24"/>
              </w:rPr>
            </w:pPr>
          </w:p>
        </w:tc>
      </w:tr>
      <w:tr w:rsidR="000E6B4B" w:rsidRPr="00C534DA" w14:paraId="7EAA54A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31F123" w14:textId="77777777" w:rsidR="000E6B4B" w:rsidRPr="00C534DA" w:rsidRDefault="000E6B4B" w:rsidP="00E66552">
            <w:pPr>
              <w:rPr>
                <w:sz w:val="24"/>
                <w:szCs w:val="24"/>
              </w:rPr>
            </w:pPr>
            <w:r w:rsidRPr="00C534DA">
              <w:rPr>
                <w:sz w:val="24"/>
                <w:szCs w:val="24"/>
              </w:rPr>
              <w:t xml:space="preserve"> 163</w:t>
            </w:r>
          </w:p>
        </w:tc>
        <w:tc>
          <w:tcPr>
            <w:tcW w:w="1701" w:type="dxa"/>
            <w:tcBorders>
              <w:top w:val="single" w:sz="4" w:space="0" w:color="auto"/>
              <w:bottom w:val="single" w:sz="4" w:space="0" w:color="auto"/>
            </w:tcBorders>
            <w:vAlign w:val="center"/>
          </w:tcPr>
          <w:p w14:paraId="0AFC7348" w14:textId="77777777" w:rsidR="000E6B4B" w:rsidRPr="00C534DA" w:rsidRDefault="000E6B4B" w:rsidP="00E66552">
            <w:pPr>
              <w:rPr>
                <w:sz w:val="24"/>
                <w:szCs w:val="24"/>
                <w:lang w:val="en-US"/>
              </w:rPr>
            </w:pPr>
            <w:r w:rsidRPr="00C534DA">
              <w:rPr>
                <w:sz w:val="24"/>
                <w:szCs w:val="24"/>
                <w:lang w:val="en-US"/>
              </w:rPr>
              <w:t>CL18A</w:t>
            </w:r>
          </w:p>
          <w:p w14:paraId="11DF410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CCED2BB"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 Зд - 6 )</w:t>
            </w:r>
          </w:p>
          <w:p w14:paraId="65772F5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5F1908"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350233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12,0600</w:t>
            </w:r>
          </w:p>
          <w:p w14:paraId="1464EB7A" w14:textId="77777777" w:rsidR="000E6B4B" w:rsidRPr="00C534DA" w:rsidRDefault="000E6B4B" w:rsidP="00E66552">
            <w:pPr>
              <w:jc w:val="center"/>
              <w:rPr>
                <w:sz w:val="24"/>
                <w:szCs w:val="24"/>
              </w:rPr>
            </w:pPr>
          </w:p>
        </w:tc>
      </w:tr>
      <w:tr w:rsidR="000E6B4B" w:rsidRPr="00C534DA" w14:paraId="5D81D0DA" w14:textId="77777777" w:rsidTr="00E66552">
        <w:tc>
          <w:tcPr>
            <w:tcW w:w="709" w:type="dxa"/>
            <w:tcBorders>
              <w:top w:val="nil"/>
              <w:left w:val="single" w:sz="6" w:space="0" w:color="auto"/>
              <w:bottom w:val="nil"/>
              <w:right w:val="nil"/>
            </w:tcBorders>
          </w:tcPr>
          <w:p w14:paraId="677E6062"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6448802"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E22B0F5"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6. </w:t>
            </w:r>
            <w:r w:rsidRPr="00C534DA">
              <w:rPr>
                <w:b/>
                <w:bCs/>
                <w:sz w:val="22"/>
                <w:szCs w:val="22"/>
                <w:lang w:val="en-US"/>
              </w:rPr>
              <w:t>Pereti</w:t>
            </w:r>
            <w:r w:rsidRPr="00C534DA">
              <w:rPr>
                <w:b/>
                <w:bCs/>
                <w:sz w:val="22"/>
                <w:szCs w:val="22"/>
              </w:rPr>
              <w:t xml:space="preserve">  </w:t>
            </w:r>
            <w:r w:rsidRPr="00C534DA">
              <w:rPr>
                <w:b/>
                <w:bCs/>
                <w:sz w:val="22"/>
                <w:szCs w:val="22"/>
                <w:lang w:val="en-US"/>
              </w:rPr>
              <w:t>monolite</w:t>
            </w:r>
            <w:r w:rsidRPr="00C534DA">
              <w:rPr>
                <w:b/>
                <w:bCs/>
                <w:sz w:val="22"/>
                <w:szCs w:val="22"/>
              </w:rPr>
              <w:t xml:space="preserve"> ( Стены  монолитные )</w:t>
            </w:r>
          </w:p>
          <w:p w14:paraId="53EB8723"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DAC2548"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01EED49" w14:textId="77777777" w:rsidR="000E6B4B" w:rsidRPr="00C534DA" w:rsidRDefault="000E6B4B" w:rsidP="00E66552">
            <w:pPr>
              <w:rPr>
                <w:sz w:val="24"/>
                <w:szCs w:val="24"/>
              </w:rPr>
            </w:pPr>
          </w:p>
        </w:tc>
      </w:tr>
      <w:tr w:rsidR="000E6B4B" w:rsidRPr="00C534DA" w14:paraId="18A15FF3" w14:textId="77777777" w:rsidTr="00E66552">
        <w:tc>
          <w:tcPr>
            <w:tcW w:w="709" w:type="dxa"/>
            <w:tcBorders>
              <w:top w:val="nil"/>
              <w:left w:val="single" w:sz="6" w:space="0" w:color="auto"/>
              <w:bottom w:val="nil"/>
              <w:right w:val="nil"/>
            </w:tcBorders>
          </w:tcPr>
          <w:p w14:paraId="58361209"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2D5ED11E"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9892A51"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6.1. СmЛп-1 ( 2  шт )</w:t>
            </w:r>
          </w:p>
          <w:p w14:paraId="0E2924AB"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B707349"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4039615" w14:textId="77777777" w:rsidR="000E6B4B" w:rsidRPr="00C534DA" w:rsidRDefault="000E6B4B" w:rsidP="00E66552">
            <w:pPr>
              <w:rPr>
                <w:sz w:val="24"/>
                <w:szCs w:val="24"/>
              </w:rPr>
            </w:pPr>
          </w:p>
        </w:tc>
      </w:tr>
      <w:tr w:rsidR="000E6B4B" w:rsidRPr="00C534DA" w14:paraId="6FF9613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EAA939" w14:textId="77777777" w:rsidR="000E6B4B" w:rsidRPr="00C534DA" w:rsidRDefault="000E6B4B" w:rsidP="00E66552">
            <w:pPr>
              <w:rPr>
                <w:sz w:val="24"/>
                <w:szCs w:val="24"/>
              </w:rPr>
            </w:pPr>
            <w:r w:rsidRPr="00C534DA">
              <w:rPr>
                <w:sz w:val="24"/>
                <w:szCs w:val="24"/>
              </w:rPr>
              <w:t>164</w:t>
            </w:r>
          </w:p>
        </w:tc>
        <w:tc>
          <w:tcPr>
            <w:tcW w:w="1701" w:type="dxa"/>
            <w:tcBorders>
              <w:top w:val="single" w:sz="4" w:space="0" w:color="auto"/>
              <w:bottom w:val="single" w:sz="4" w:space="0" w:color="auto"/>
            </w:tcBorders>
            <w:vAlign w:val="center"/>
          </w:tcPr>
          <w:p w14:paraId="226AAF2C" w14:textId="77777777" w:rsidR="000E6B4B" w:rsidRPr="00C534DA" w:rsidRDefault="000E6B4B" w:rsidP="00E66552">
            <w:pPr>
              <w:rPr>
                <w:sz w:val="24"/>
                <w:szCs w:val="24"/>
                <w:lang w:val="en-US"/>
              </w:rPr>
            </w:pPr>
            <w:r w:rsidRPr="00C534DA">
              <w:rPr>
                <w:sz w:val="24"/>
                <w:szCs w:val="24"/>
                <w:lang w:val="en-US"/>
              </w:rPr>
              <w:t>CA05E</w:t>
            </w:r>
          </w:p>
          <w:p w14:paraId="71CEFF0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1BA549"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20 )</w:t>
            </w:r>
          </w:p>
          <w:p w14:paraId="18A0BC4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63088A"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74B8ACD" w14:textId="77777777" w:rsidR="000E6B4B" w:rsidRPr="00C534DA" w:rsidRDefault="000E6B4B" w:rsidP="00E66552">
            <w:pPr>
              <w:adjustRightInd w:val="0"/>
              <w:jc w:val="center"/>
              <w:rPr>
                <w:rFonts w:ascii="Arial CYR" w:hAnsi="Arial CYR" w:cs="Arial CYR"/>
                <w:sz w:val="24"/>
                <w:szCs w:val="24"/>
              </w:rPr>
            </w:pPr>
            <w:r w:rsidRPr="00C534DA">
              <w:rPr>
                <w:sz w:val="24"/>
                <w:szCs w:val="24"/>
              </w:rPr>
              <w:t>8,5600</w:t>
            </w:r>
          </w:p>
          <w:p w14:paraId="481886D4" w14:textId="77777777" w:rsidR="000E6B4B" w:rsidRPr="00C534DA" w:rsidRDefault="000E6B4B" w:rsidP="00E66552">
            <w:pPr>
              <w:jc w:val="center"/>
              <w:rPr>
                <w:sz w:val="24"/>
                <w:szCs w:val="24"/>
              </w:rPr>
            </w:pPr>
          </w:p>
        </w:tc>
      </w:tr>
      <w:tr w:rsidR="000E6B4B" w:rsidRPr="00C534DA" w14:paraId="44D23E8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141C0E" w14:textId="77777777" w:rsidR="000E6B4B" w:rsidRPr="00C534DA" w:rsidRDefault="000E6B4B" w:rsidP="00E66552">
            <w:pPr>
              <w:rPr>
                <w:sz w:val="24"/>
                <w:szCs w:val="24"/>
              </w:rPr>
            </w:pPr>
            <w:r w:rsidRPr="00C534DA">
              <w:rPr>
                <w:sz w:val="24"/>
                <w:szCs w:val="24"/>
              </w:rPr>
              <w:t xml:space="preserve"> 165</w:t>
            </w:r>
          </w:p>
        </w:tc>
        <w:tc>
          <w:tcPr>
            <w:tcW w:w="1701" w:type="dxa"/>
            <w:tcBorders>
              <w:top w:val="single" w:sz="4" w:space="0" w:color="auto"/>
              <w:bottom w:val="single" w:sz="4" w:space="0" w:color="auto"/>
            </w:tcBorders>
            <w:vAlign w:val="center"/>
          </w:tcPr>
          <w:p w14:paraId="1785163C" w14:textId="77777777" w:rsidR="000E6B4B" w:rsidRPr="00C534DA" w:rsidRDefault="000E6B4B" w:rsidP="00E66552">
            <w:pPr>
              <w:rPr>
                <w:sz w:val="24"/>
                <w:szCs w:val="24"/>
                <w:lang w:val="en-US"/>
              </w:rPr>
            </w:pPr>
            <w:r w:rsidRPr="00C534DA">
              <w:rPr>
                <w:sz w:val="24"/>
                <w:szCs w:val="24"/>
                <w:lang w:val="en-US"/>
              </w:rPr>
              <w:t>CB02B</w:t>
            </w:r>
          </w:p>
          <w:p w14:paraId="67B2CAC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119D2A3"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66B2A6B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EB25261"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4A0F5144" w14:textId="77777777" w:rsidR="000E6B4B" w:rsidRPr="00C534DA" w:rsidRDefault="000E6B4B" w:rsidP="00E66552">
            <w:pPr>
              <w:adjustRightInd w:val="0"/>
              <w:jc w:val="center"/>
              <w:rPr>
                <w:rFonts w:ascii="Arial CYR" w:hAnsi="Arial CYR" w:cs="Arial CYR"/>
                <w:sz w:val="24"/>
                <w:szCs w:val="24"/>
              </w:rPr>
            </w:pPr>
            <w:r w:rsidRPr="00C534DA">
              <w:rPr>
                <w:sz w:val="24"/>
                <w:szCs w:val="24"/>
              </w:rPr>
              <w:t>85,6000</w:t>
            </w:r>
          </w:p>
          <w:p w14:paraId="48AD8B9F" w14:textId="77777777" w:rsidR="000E6B4B" w:rsidRPr="00C534DA" w:rsidRDefault="000E6B4B" w:rsidP="00E66552">
            <w:pPr>
              <w:jc w:val="center"/>
              <w:rPr>
                <w:sz w:val="24"/>
                <w:szCs w:val="24"/>
              </w:rPr>
            </w:pPr>
          </w:p>
        </w:tc>
      </w:tr>
      <w:tr w:rsidR="000E6B4B" w:rsidRPr="00C534DA" w14:paraId="1F5CD3E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B4E2B5" w14:textId="77777777" w:rsidR="000E6B4B" w:rsidRPr="00C534DA" w:rsidRDefault="000E6B4B" w:rsidP="00E66552">
            <w:pPr>
              <w:rPr>
                <w:sz w:val="24"/>
                <w:szCs w:val="24"/>
              </w:rPr>
            </w:pPr>
            <w:r w:rsidRPr="00C534DA">
              <w:rPr>
                <w:sz w:val="24"/>
                <w:szCs w:val="24"/>
              </w:rPr>
              <w:t xml:space="preserve"> 166</w:t>
            </w:r>
          </w:p>
        </w:tc>
        <w:tc>
          <w:tcPr>
            <w:tcW w:w="1701" w:type="dxa"/>
            <w:tcBorders>
              <w:top w:val="single" w:sz="4" w:space="0" w:color="auto"/>
              <w:bottom w:val="single" w:sz="4" w:space="0" w:color="auto"/>
            </w:tcBorders>
            <w:vAlign w:val="center"/>
          </w:tcPr>
          <w:p w14:paraId="466A1FA8" w14:textId="77777777" w:rsidR="000E6B4B" w:rsidRPr="00C534DA" w:rsidRDefault="000E6B4B" w:rsidP="00E66552">
            <w:pPr>
              <w:rPr>
                <w:sz w:val="24"/>
                <w:szCs w:val="24"/>
                <w:lang w:val="en-US"/>
              </w:rPr>
            </w:pPr>
            <w:r w:rsidRPr="00C534DA">
              <w:rPr>
                <w:sz w:val="24"/>
                <w:szCs w:val="24"/>
                <w:lang w:val="en-US"/>
              </w:rPr>
              <w:t>CC02J2</w:t>
            </w:r>
          </w:p>
          <w:p w14:paraId="704D4B1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045BF9D"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10 А400 )</w:t>
            </w:r>
          </w:p>
          <w:p w14:paraId="6ED4CE5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4FDA7F0"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220A097"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351,3900</w:t>
            </w:r>
          </w:p>
          <w:p w14:paraId="78BDAB2D" w14:textId="77777777" w:rsidR="000E6B4B" w:rsidRPr="00C534DA" w:rsidRDefault="000E6B4B" w:rsidP="00E66552">
            <w:pPr>
              <w:jc w:val="center"/>
              <w:rPr>
                <w:sz w:val="24"/>
                <w:szCs w:val="24"/>
              </w:rPr>
            </w:pPr>
          </w:p>
        </w:tc>
      </w:tr>
      <w:tr w:rsidR="000E6B4B" w:rsidRPr="00C534DA" w14:paraId="7BC58378" w14:textId="77777777" w:rsidTr="00E66552">
        <w:tc>
          <w:tcPr>
            <w:tcW w:w="709" w:type="dxa"/>
            <w:tcBorders>
              <w:top w:val="nil"/>
              <w:left w:val="single" w:sz="6" w:space="0" w:color="auto"/>
              <w:bottom w:val="nil"/>
              <w:right w:val="nil"/>
            </w:tcBorders>
          </w:tcPr>
          <w:p w14:paraId="47396CBA"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10CFD6E"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A6320FA"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6.2. СmЛп-2 ( 2  шт )</w:t>
            </w:r>
          </w:p>
          <w:p w14:paraId="77F5039D"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D989FD0"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337B91E" w14:textId="77777777" w:rsidR="000E6B4B" w:rsidRPr="00C534DA" w:rsidRDefault="000E6B4B" w:rsidP="00E66552">
            <w:pPr>
              <w:rPr>
                <w:sz w:val="24"/>
                <w:szCs w:val="24"/>
              </w:rPr>
            </w:pPr>
          </w:p>
        </w:tc>
      </w:tr>
      <w:tr w:rsidR="000E6B4B" w:rsidRPr="00C534DA" w14:paraId="728F300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518F0C" w14:textId="77777777" w:rsidR="000E6B4B" w:rsidRPr="00C534DA" w:rsidRDefault="000E6B4B" w:rsidP="00E66552">
            <w:pPr>
              <w:rPr>
                <w:sz w:val="24"/>
                <w:szCs w:val="24"/>
              </w:rPr>
            </w:pPr>
            <w:r w:rsidRPr="00C534DA">
              <w:rPr>
                <w:sz w:val="24"/>
                <w:szCs w:val="24"/>
              </w:rPr>
              <w:t>167</w:t>
            </w:r>
          </w:p>
        </w:tc>
        <w:tc>
          <w:tcPr>
            <w:tcW w:w="1701" w:type="dxa"/>
            <w:tcBorders>
              <w:top w:val="single" w:sz="4" w:space="0" w:color="auto"/>
              <w:bottom w:val="single" w:sz="4" w:space="0" w:color="auto"/>
            </w:tcBorders>
            <w:vAlign w:val="center"/>
          </w:tcPr>
          <w:p w14:paraId="4AE9B452" w14:textId="77777777" w:rsidR="000E6B4B" w:rsidRPr="00C534DA" w:rsidRDefault="000E6B4B" w:rsidP="00E66552">
            <w:pPr>
              <w:rPr>
                <w:sz w:val="24"/>
                <w:szCs w:val="24"/>
                <w:lang w:val="en-US"/>
              </w:rPr>
            </w:pPr>
            <w:r w:rsidRPr="00C534DA">
              <w:rPr>
                <w:sz w:val="24"/>
                <w:szCs w:val="24"/>
                <w:lang w:val="en-US"/>
              </w:rPr>
              <w:t>CA05E</w:t>
            </w:r>
          </w:p>
          <w:p w14:paraId="02B79C6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8F73956"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20 )</w:t>
            </w:r>
          </w:p>
          <w:p w14:paraId="1F5F7B0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CFE88EA"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BD751A6" w14:textId="77777777" w:rsidR="000E6B4B" w:rsidRPr="00C534DA" w:rsidRDefault="000E6B4B" w:rsidP="00E66552">
            <w:pPr>
              <w:adjustRightInd w:val="0"/>
              <w:jc w:val="center"/>
              <w:rPr>
                <w:rFonts w:ascii="Arial CYR" w:hAnsi="Arial CYR" w:cs="Arial CYR"/>
                <w:sz w:val="24"/>
                <w:szCs w:val="24"/>
              </w:rPr>
            </w:pPr>
            <w:r w:rsidRPr="00C534DA">
              <w:rPr>
                <w:sz w:val="24"/>
                <w:szCs w:val="24"/>
              </w:rPr>
              <w:t>8,9200</w:t>
            </w:r>
          </w:p>
          <w:p w14:paraId="4E642293" w14:textId="77777777" w:rsidR="000E6B4B" w:rsidRPr="00C534DA" w:rsidRDefault="000E6B4B" w:rsidP="00E66552">
            <w:pPr>
              <w:jc w:val="center"/>
              <w:rPr>
                <w:sz w:val="24"/>
                <w:szCs w:val="24"/>
              </w:rPr>
            </w:pPr>
          </w:p>
        </w:tc>
      </w:tr>
      <w:tr w:rsidR="000E6B4B" w:rsidRPr="00C534DA" w14:paraId="69B002C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315E97" w14:textId="77777777" w:rsidR="000E6B4B" w:rsidRPr="00C534DA" w:rsidRDefault="000E6B4B" w:rsidP="00E66552">
            <w:pPr>
              <w:rPr>
                <w:sz w:val="24"/>
                <w:szCs w:val="24"/>
              </w:rPr>
            </w:pPr>
            <w:r w:rsidRPr="00C534DA">
              <w:rPr>
                <w:sz w:val="24"/>
                <w:szCs w:val="24"/>
              </w:rPr>
              <w:t xml:space="preserve"> 168</w:t>
            </w:r>
          </w:p>
        </w:tc>
        <w:tc>
          <w:tcPr>
            <w:tcW w:w="1701" w:type="dxa"/>
            <w:tcBorders>
              <w:top w:val="single" w:sz="4" w:space="0" w:color="auto"/>
              <w:bottom w:val="single" w:sz="4" w:space="0" w:color="auto"/>
            </w:tcBorders>
            <w:vAlign w:val="center"/>
          </w:tcPr>
          <w:p w14:paraId="5306CAF4" w14:textId="77777777" w:rsidR="000E6B4B" w:rsidRPr="00C534DA" w:rsidRDefault="000E6B4B" w:rsidP="00E66552">
            <w:pPr>
              <w:rPr>
                <w:sz w:val="24"/>
                <w:szCs w:val="24"/>
                <w:lang w:val="en-US"/>
              </w:rPr>
            </w:pPr>
            <w:r w:rsidRPr="00C534DA">
              <w:rPr>
                <w:sz w:val="24"/>
                <w:szCs w:val="24"/>
                <w:lang w:val="en-US"/>
              </w:rPr>
              <w:t>CB02B</w:t>
            </w:r>
          </w:p>
          <w:p w14:paraId="46A4D57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C9E4CD6"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1FF68B5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04BEA5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B69B066" w14:textId="77777777" w:rsidR="000E6B4B" w:rsidRPr="00C534DA" w:rsidRDefault="000E6B4B" w:rsidP="00E66552">
            <w:pPr>
              <w:adjustRightInd w:val="0"/>
              <w:jc w:val="center"/>
              <w:rPr>
                <w:rFonts w:ascii="Arial CYR" w:hAnsi="Arial CYR" w:cs="Arial CYR"/>
                <w:sz w:val="24"/>
                <w:szCs w:val="24"/>
              </w:rPr>
            </w:pPr>
            <w:r w:rsidRPr="00C534DA">
              <w:rPr>
                <w:sz w:val="24"/>
                <w:szCs w:val="24"/>
              </w:rPr>
              <w:t>89,2000</w:t>
            </w:r>
          </w:p>
          <w:p w14:paraId="70A0F3A5" w14:textId="77777777" w:rsidR="000E6B4B" w:rsidRPr="00C534DA" w:rsidRDefault="000E6B4B" w:rsidP="00E66552">
            <w:pPr>
              <w:jc w:val="center"/>
              <w:rPr>
                <w:sz w:val="24"/>
                <w:szCs w:val="24"/>
              </w:rPr>
            </w:pPr>
          </w:p>
        </w:tc>
      </w:tr>
      <w:tr w:rsidR="000E6B4B" w:rsidRPr="00C534DA" w14:paraId="1FA0A43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67F758" w14:textId="77777777" w:rsidR="000E6B4B" w:rsidRPr="00C534DA" w:rsidRDefault="000E6B4B" w:rsidP="00E66552">
            <w:pPr>
              <w:rPr>
                <w:sz w:val="24"/>
                <w:szCs w:val="24"/>
              </w:rPr>
            </w:pPr>
            <w:r w:rsidRPr="00C534DA">
              <w:rPr>
                <w:sz w:val="24"/>
                <w:szCs w:val="24"/>
              </w:rPr>
              <w:t xml:space="preserve"> 169</w:t>
            </w:r>
          </w:p>
        </w:tc>
        <w:tc>
          <w:tcPr>
            <w:tcW w:w="1701" w:type="dxa"/>
            <w:tcBorders>
              <w:top w:val="single" w:sz="4" w:space="0" w:color="auto"/>
              <w:bottom w:val="single" w:sz="4" w:space="0" w:color="auto"/>
            </w:tcBorders>
            <w:vAlign w:val="center"/>
          </w:tcPr>
          <w:p w14:paraId="4F88BD64" w14:textId="77777777" w:rsidR="000E6B4B" w:rsidRPr="00C534DA" w:rsidRDefault="000E6B4B" w:rsidP="00E66552">
            <w:pPr>
              <w:rPr>
                <w:sz w:val="24"/>
                <w:szCs w:val="24"/>
                <w:lang w:val="en-US"/>
              </w:rPr>
            </w:pPr>
            <w:r w:rsidRPr="00C534DA">
              <w:rPr>
                <w:sz w:val="24"/>
                <w:szCs w:val="24"/>
                <w:lang w:val="en-US"/>
              </w:rPr>
              <w:t>CC02J2</w:t>
            </w:r>
          </w:p>
          <w:p w14:paraId="4BD677A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DB9F339"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10 А400 )</w:t>
            </w:r>
          </w:p>
          <w:p w14:paraId="61B4C79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F58FB3C"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3AB2CC6"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303,1300</w:t>
            </w:r>
          </w:p>
          <w:p w14:paraId="18E18B10" w14:textId="77777777" w:rsidR="000E6B4B" w:rsidRPr="00C534DA" w:rsidRDefault="000E6B4B" w:rsidP="00E66552">
            <w:pPr>
              <w:jc w:val="center"/>
              <w:rPr>
                <w:sz w:val="24"/>
                <w:szCs w:val="24"/>
              </w:rPr>
            </w:pPr>
          </w:p>
        </w:tc>
      </w:tr>
      <w:tr w:rsidR="000E6B4B" w:rsidRPr="00C534DA" w14:paraId="7B64BC07" w14:textId="77777777" w:rsidTr="00E66552">
        <w:tc>
          <w:tcPr>
            <w:tcW w:w="709" w:type="dxa"/>
            <w:tcBorders>
              <w:top w:val="nil"/>
              <w:left w:val="single" w:sz="6" w:space="0" w:color="auto"/>
              <w:bottom w:val="nil"/>
              <w:right w:val="nil"/>
            </w:tcBorders>
          </w:tcPr>
          <w:p w14:paraId="70C82BFD"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A4C8597"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4ADD548"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6.3. СmЛп-3 ( 1  шт )</w:t>
            </w:r>
          </w:p>
          <w:p w14:paraId="4BDC2CC8"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8AED7C9"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6991FC6" w14:textId="77777777" w:rsidR="000E6B4B" w:rsidRPr="00C534DA" w:rsidRDefault="000E6B4B" w:rsidP="00E66552">
            <w:pPr>
              <w:rPr>
                <w:sz w:val="24"/>
                <w:szCs w:val="24"/>
              </w:rPr>
            </w:pPr>
          </w:p>
        </w:tc>
      </w:tr>
      <w:tr w:rsidR="000E6B4B" w:rsidRPr="00C534DA" w14:paraId="7E9B0A7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8E5539" w14:textId="77777777" w:rsidR="000E6B4B" w:rsidRPr="00C534DA" w:rsidRDefault="000E6B4B" w:rsidP="00E66552">
            <w:pPr>
              <w:rPr>
                <w:sz w:val="24"/>
                <w:szCs w:val="24"/>
              </w:rPr>
            </w:pPr>
            <w:r w:rsidRPr="00C534DA">
              <w:rPr>
                <w:sz w:val="24"/>
                <w:szCs w:val="24"/>
              </w:rPr>
              <w:lastRenderedPageBreak/>
              <w:t>170</w:t>
            </w:r>
          </w:p>
        </w:tc>
        <w:tc>
          <w:tcPr>
            <w:tcW w:w="1701" w:type="dxa"/>
            <w:tcBorders>
              <w:top w:val="single" w:sz="4" w:space="0" w:color="auto"/>
              <w:bottom w:val="single" w:sz="4" w:space="0" w:color="auto"/>
            </w:tcBorders>
            <w:vAlign w:val="center"/>
          </w:tcPr>
          <w:p w14:paraId="09684F24" w14:textId="77777777" w:rsidR="000E6B4B" w:rsidRPr="00C534DA" w:rsidRDefault="000E6B4B" w:rsidP="00E66552">
            <w:pPr>
              <w:rPr>
                <w:sz w:val="24"/>
                <w:szCs w:val="24"/>
                <w:lang w:val="en-US"/>
              </w:rPr>
            </w:pPr>
            <w:r w:rsidRPr="00C534DA">
              <w:rPr>
                <w:sz w:val="24"/>
                <w:szCs w:val="24"/>
                <w:lang w:val="en-US"/>
              </w:rPr>
              <w:t>CA05E</w:t>
            </w:r>
          </w:p>
          <w:p w14:paraId="01B0CCF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6B475CC"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20 )</w:t>
            </w:r>
          </w:p>
          <w:p w14:paraId="0418114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A5C304E"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DB5F3C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1,3200</w:t>
            </w:r>
          </w:p>
          <w:p w14:paraId="38570D03" w14:textId="77777777" w:rsidR="000E6B4B" w:rsidRPr="00C534DA" w:rsidRDefault="000E6B4B" w:rsidP="00E66552">
            <w:pPr>
              <w:jc w:val="center"/>
              <w:rPr>
                <w:sz w:val="24"/>
                <w:szCs w:val="24"/>
              </w:rPr>
            </w:pPr>
          </w:p>
        </w:tc>
      </w:tr>
      <w:tr w:rsidR="000E6B4B" w:rsidRPr="00C534DA" w14:paraId="137EEF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EEA53F" w14:textId="77777777" w:rsidR="000E6B4B" w:rsidRPr="00C534DA" w:rsidRDefault="000E6B4B" w:rsidP="00E66552">
            <w:pPr>
              <w:rPr>
                <w:sz w:val="24"/>
                <w:szCs w:val="24"/>
              </w:rPr>
            </w:pPr>
            <w:r w:rsidRPr="00C534DA">
              <w:rPr>
                <w:sz w:val="24"/>
                <w:szCs w:val="24"/>
              </w:rPr>
              <w:t xml:space="preserve"> 171</w:t>
            </w:r>
          </w:p>
        </w:tc>
        <w:tc>
          <w:tcPr>
            <w:tcW w:w="1701" w:type="dxa"/>
            <w:tcBorders>
              <w:top w:val="single" w:sz="4" w:space="0" w:color="auto"/>
              <w:bottom w:val="single" w:sz="4" w:space="0" w:color="auto"/>
            </w:tcBorders>
            <w:vAlign w:val="center"/>
          </w:tcPr>
          <w:p w14:paraId="0A462626" w14:textId="77777777" w:rsidR="000E6B4B" w:rsidRPr="00C534DA" w:rsidRDefault="000E6B4B" w:rsidP="00E66552">
            <w:pPr>
              <w:rPr>
                <w:sz w:val="24"/>
                <w:szCs w:val="24"/>
                <w:lang w:val="en-US"/>
              </w:rPr>
            </w:pPr>
            <w:r w:rsidRPr="00C534DA">
              <w:rPr>
                <w:sz w:val="24"/>
                <w:szCs w:val="24"/>
                <w:lang w:val="en-US"/>
              </w:rPr>
              <w:t>CB02B</w:t>
            </w:r>
          </w:p>
          <w:p w14:paraId="4032457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3A0A366"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24A97BD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5009D4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39E932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13,2000</w:t>
            </w:r>
          </w:p>
          <w:p w14:paraId="057FD0EE" w14:textId="77777777" w:rsidR="000E6B4B" w:rsidRPr="00C534DA" w:rsidRDefault="000E6B4B" w:rsidP="00E66552">
            <w:pPr>
              <w:jc w:val="center"/>
              <w:rPr>
                <w:sz w:val="24"/>
                <w:szCs w:val="24"/>
              </w:rPr>
            </w:pPr>
          </w:p>
        </w:tc>
      </w:tr>
      <w:tr w:rsidR="000E6B4B" w:rsidRPr="00C534DA" w14:paraId="31724AF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7C2BEA1" w14:textId="77777777" w:rsidR="000E6B4B" w:rsidRPr="00C534DA" w:rsidRDefault="000E6B4B" w:rsidP="00E66552">
            <w:pPr>
              <w:rPr>
                <w:sz w:val="24"/>
                <w:szCs w:val="24"/>
              </w:rPr>
            </w:pPr>
            <w:r w:rsidRPr="00C534DA">
              <w:rPr>
                <w:sz w:val="24"/>
                <w:szCs w:val="24"/>
              </w:rPr>
              <w:t xml:space="preserve"> 172</w:t>
            </w:r>
          </w:p>
        </w:tc>
        <w:tc>
          <w:tcPr>
            <w:tcW w:w="1701" w:type="dxa"/>
            <w:tcBorders>
              <w:top w:val="single" w:sz="4" w:space="0" w:color="auto"/>
              <w:bottom w:val="single" w:sz="4" w:space="0" w:color="auto"/>
            </w:tcBorders>
            <w:vAlign w:val="center"/>
          </w:tcPr>
          <w:p w14:paraId="5517E594" w14:textId="77777777" w:rsidR="000E6B4B" w:rsidRPr="00C534DA" w:rsidRDefault="000E6B4B" w:rsidP="00E66552">
            <w:pPr>
              <w:rPr>
                <w:sz w:val="24"/>
                <w:szCs w:val="24"/>
                <w:lang w:val="en-US"/>
              </w:rPr>
            </w:pPr>
            <w:r w:rsidRPr="00C534DA">
              <w:rPr>
                <w:sz w:val="24"/>
                <w:szCs w:val="24"/>
                <w:lang w:val="en-US"/>
              </w:rPr>
              <w:t>CC02J2</w:t>
            </w:r>
          </w:p>
          <w:p w14:paraId="10CF365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86527DB"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10 А400 )</w:t>
            </w:r>
          </w:p>
          <w:p w14:paraId="5BB704D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742089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B51850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155,5700</w:t>
            </w:r>
          </w:p>
          <w:p w14:paraId="6169C332" w14:textId="77777777" w:rsidR="000E6B4B" w:rsidRPr="00C534DA" w:rsidRDefault="000E6B4B" w:rsidP="00E66552">
            <w:pPr>
              <w:jc w:val="center"/>
              <w:rPr>
                <w:sz w:val="24"/>
                <w:szCs w:val="24"/>
              </w:rPr>
            </w:pPr>
          </w:p>
        </w:tc>
      </w:tr>
      <w:tr w:rsidR="000E6B4B" w:rsidRPr="00C534DA" w14:paraId="5CD3CD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B23ACD" w14:textId="77777777" w:rsidR="000E6B4B" w:rsidRPr="00C534DA" w:rsidRDefault="000E6B4B" w:rsidP="00E66552">
            <w:pPr>
              <w:rPr>
                <w:sz w:val="24"/>
                <w:szCs w:val="24"/>
              </w:rPr>
            </w:pPr>
            <w:r w:rsidRPr="00C534DA">
              <w:rPr>
                <w:sz w:val="24"/>
                <w:szCs w:val="24"/>
              </w:rPr>
              <w:t xml:space="preserve"> 173</w:t>
            </w:r>
          </w:p>
        </w:tc>
        <w:tc>
          <w:tcPr>
            <w:tcW w:w="1701" w:type="dxa"/>
            <w:tcBorders>
              <w:top w:val="single" w:sz="4" w:space="0" w:color="auto"/>
              <w:bottom w:val="single" w:sz="4" w:space="0" w:color="auto"/>
            </w:tcBorders>
            <w:vAlign w:val="center"/>
          </w:tcPr>
          <w:p w14:paraId="38867AE1" w14:textId="77777777" w:rsidR="000E6B4B" w:rsidRPr="00C534DA" w:rsidRDefault="000E6B4B" w:rsidP="00E66552">
            <w:pPr>
              <w:rPr>
                <w:sz w:val="24"/>
                <w:szCs w:val="24"/>
                <w:lang w:val="en-US"/>
              </w:rPr>
            </w:pPr>
            <w:r w:rsidRPr="00C534DA">
              <w:rPr>
                <w:sz w:val="24"/>
                <w:szCs w:val="24"/>
                <w:lang w:val="en-US"/>
              </w:rPr>
              <w:t>CC02J2</w:t>
            </w:r>
          </w:p>
          <w:p w14:paraId="1A24CA4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06FE227"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14 А400 )</w:t>
            </w:r>
          </w:p>
          <w:p w14:paraId="2F43B10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2EB68F4"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C264BCF"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33,7600</w:t>
            </w:r>
          </w:p>
          <w:p w14:paraId="5436FEA4" w14:textId="77777777" w:rsidR="000E6B4B" w:rsidRPr="00C534DA" w:rsidRDefault="000E6B4B" w:rsidP="00E66552">
            <w:pPr>
              <w:jc w:val="center"/>
              <w:rPr>
                <w:sz w:val="24"/>
                <w:szCs w:val="24"/>
              </w:rPr>
            </w:pPr>
          </w:p>
        </w:tc>
      </w:tr>
      <w:tr w:rsidR="000E6B4B" w:rsidRPr="00C534DA" w14:paraId="1BC16551" w14:textId="77777777" w:rsidTr="00E66552">
        <w:tc>
          <w:tcPr>
            <w:tcW w:w="709" w:type="dxa"/>
            <w:tcBorders>
              <w:top w:val="nil"/>
              <w:left w:val="single" w:sz="6" w:space="0" w:color="auto"/>
              <w:bottom w:val="nil"/>
              <w:right w:val="nil"/>
            </w:tcBorders>
          </w:tcPr>
          <w:p w14:paraId="447F348A"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F0F5CD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B695B40"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6.4. СmЛп-4 ( 1  шт )</w:t>
            </w:r>
          </w:p>
          <w:p w14:paraId="43DE9A77"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DD8969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9159352" w14:textId="77777777" w:rsidR="000E6B4B" w:rsidRPr="00C534DA" w:rsidRDefault="000E6B4B" w:rsidP="00E66552">
            <w:pPr>
              <w:rPr>
                <w:sz w:val="24"/>
                <w:szCs w:val="24"/>
              </w:rPr>
            </w:pPr>
          </w:p>
        </w:tc>
      </w:tr>
      <w:tr w:rsidR="000E6B4B" w:rsidRPr="00C534DA" w14:paraId="23396A0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589490" w14:textId="77777777" w:rsidR="000E6B4B" w:rsidRPr="00C534DA" w:rsidRDefault="000E6B4B" w:rsidP="00E66552">
            <w:pPr>
              <w:rPr>
                <w:sz w:val="24"/>
                <w:szCs w:val="24"/>
              </w:rPr>
            </w:pPr>
            <w:r w:rsidRPr="00C534DA">
              <w:rPr>
                <w:sz w:val="24"/>
                <w:szCs w:val="24"/>
              </w:rPr>
              <w:t>174</w:t>
            </w:r>
          </w:p>
        </w:tc>
        <w:tc>
          <w:tcPr>
            <w:tcW w:w="1701" w:type="dxa"/>
            <w:tcBorders>
              <w:top w:val="single" w:sz="4" w:space="0" w:color="auto"/>
              <w:bottom w:val="single" w:sz="4" w:space="0" w:color="auto"/>
            </w:tcBorders>
            <w:vAlign w:val="center"/>
          </w:tcPr>
          <w:p w14:paraId="124844BD" w14:textId="77777777" w:rsidR="000E6B4B" w:rsidRPr="00C534DA" w:rsidRDefault="000E6B4B" w:rsidP="00E66552">
            <w:pPr>
              <w:rPr>
                <w:sz w:val="24"/>
                <w:szCs w:val="24"/>
                <w:lang w:val="en-US"/>
              </w:rPr>
            </w:pPr>
            <w:r w:rsidRPr="00C534DA">
              <w:rPr>
                <w:sz w:val="24"/>
                <w:szCs w:val="24"/>
                <w:lang w:val="en-US"/>
              </w:rPr>
              <w:t>CA05E</w:t>
            </w:r>
          </w:p>
          <w:p w14:paraId="7981B3C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FDA4D60"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w:t>
            </w:r>
            <w:r w:rsidRPr="00C534DA">
              <w:rPr>
                <w:sz w:val="24"/>
                <w:szCs w:val="24"/>
                <w:lang w:val="en-US"/>
              </w:rPr>
              <w:lastRenderedPageBreak/>
              <w:t xml:space="preserve">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20 )</w:t>
            </w:r>
          </w:p>
          <w:p w14:paraId="74D760B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5A67500"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5DE321B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1,4500</w:t>
            </w:r>
          </w:p>
          <w:p w14:paraId="6D925E52" w14:textId="77777777" w:rsidR="000E6B4B" w:rsidRPr="00C534DA" w:rsidRDefault="000E6B4B" w:rsidP="00E66552">
            <w:pPr>
              <w:jc w:val="center"/>
              <w:rPr>
                <w:sz w:val="24"/>
                <w:szCs w:val="24"/>
              </w:rPr>
            </w:pPr>
          </w:p>
        </w:tc>
      </w:tr>
      <w:tr w:rsidR="000E6B4B" w:rsidRPr="00C534DA" w14:paraId="6ED3C4E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A43F5D" w14:textId="77777777" w:rsidR="000E6B4B" w:rsidRPr="00C534DA" w:rsidRDefault="000E6B4B" w:rsidP="00E66552">
            <w:pPr>
              <w:rPr>
                <w:sz w:val="24"/>
                <w:szCs w:val="24"/>
              </w:rPr>
            </w:pPr>
            <w:r w:rsidRPr="00C534DA">
              <w:rPr>
                <w:sz w:val="24"/>
                <w:szCs w:val="24"/>
              </w:rPr>
              <w:t xml:space="preserve"> 175</w:t>
            </w:r>
          </w:p>
        </w:tc>
        <w:tc>
          <w:tcPr>
            <w:tcW w:w="1701" w:type="dxa"/>
            <w:tcBorders>
              <w:top w:val="single" w:sz="4" w:space="0" w:color="auto"/>
              <w:bottom w:val="single" w:sz="4" w:space="0" w:color="auto"/>
            </w:tcBorders>
            <w:vAlign w:val="center"/>
          </w:tcPr>
          <w:p w14:paraId="741FC9EB" w14:textId="77777777" w:rsidR="000E6B4B" w:rsidRPr="00C534DA" w:rsidRDefault="000E6B4B" w:rsidP="00E66552">
            <w:pPr>
              <w:rPr>
                <w:sz w:val="24"/>
                <w:szCs w:val="24"/>
                <w:lang w:val="en-US"/>
              </w:rPr>
            </w:pPr>
            <w:r w:rsidRPr="00C534DA">
              <w:rPr>
                <w:sz w:val="24"/>
                <w:szCs w:val="24"/>
                <w:lang w:val="en-US"/>
              </w:rPr>
              <w:t>CB02B</w:t>
            </w:r>
          </w:p>
          <w:p w14:paraId="0292356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E16B191"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07A6CDA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52CAFE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E64ECC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14,5000</w:t>
            </w:r>
          </w:p>
          <w:p w14:paraId="40DCB9E1" w14:textId="77777777" w:rsidR="000E6B4B" w:rsidRPr="00C534DA" w:rsidRDefault="000E6B4B" w:rsidP="00E66552">
            <w:pPr>
              <w:jc w:val="center"/>
              <w:rPr>
                <w:sz w:val="24"/>
                <w:szCs w:val="24"/>
              </w:rPr>
            </w:pPr>
          </w:p>
        </w:tc>
      </w:tr>
      <w:tr w:rsidR="000E6B4B" w:rsidRPr="00C534DA" w14:paraId="5FE698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36B048" w14:textId="77777777" w:rsidR="000E6B4B" w:rsidRPr="00C534DA" w:rsidRDefault="000E6B4B" w:rsidP="00E66552">
            <w:pPr>
              <w:rPr>
                <w:sz w:val="24"/>
                <w:szCs w:val="24"/>
              </w:rPr>
            </w:pPr>
            <w:r w:rsidRPr="00C534DA">
              <w:rPr>
                <w:sz w:val="24"/>
                <w:szCs w:val="24"/>
              </w:rPr>
              <w:t xml:space="preserve"> 176</w:t>
            </w:r>
          </w:p>
        </w:tc>
        <w:tc>
          <w:tcPr>
            <w:tcW w:w="1701" w:type="dxa"/>
            <w:tcBorders>
              <w:top w:val="single" w:sz="4" w:space="0" w:color="auto"/>
              <w:bottom w:val="single" w:sz="4" w:space="0" w:color="auto"/>
            </w:tcBorders>
            <w:vAlign w:val="center"/>
          </w:tcPr>
          <w:p w14:paraId="4615A17B" w14:textId="77777777" w:rsidR="000E6B4B" w:rsidRPr="00C534DA" w:rsidRDefault="000E6B4B" w:rsidP="00E66552">
            <w:pPr>
              <w:rPr>
                <w:sz w:val="24"/>
                <w:szCs w:val="24"/>
                <w:lang w:val="en-US"/>
              </w:rPr>
            </w:pPr>
            <w:r w:rsidRPr="00C534DA">
              <w:rPr>
                <w:sz w:val="24"/>
                <w:szCs w:val="24"/>
                <w:lang w:val="en-US"/>
              </w:rPr>
              <w:t>CC02J2</w:t>
            </w:r>
          </w:p>
          <w:p w14:paraId="46E0D80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ACC7769"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10 А400 )</w:t>
            </w:r>
          </w:p>
          <w:p w14:paraId="510DBC1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6F5294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63E473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129,2700</w:t>
            </w:r>
          </w:p>
          <w:p w14:paraId="2E3FC7F4" w14:textId="77777777" w:rsidR="000E6B4B" w:rsidRPr="00C534DA" w:rsidRDefault="000E6B4B" w:rsidP="00E66552">
            <w:pPr>
              <w:jc w:val="center"/>
              <w:rPr>
                <w:sz w:val="24"/>
                <w:szCs w:val="24"/>
              </w:rPr>
            </w:pPr>
          </w:p>
        </w:tc>
      </w:tr>
      <w:tr w:rsidR="000E6B4B" w:rsidRPr="00C534DA" w14:paraId="13C8DDC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749368" w14:textId="77777777" w:rsidR="000E6B4B" w:rsidRPr="00C534DA" w:rsidRDefault="000E6B4B" w:rsidP="00E66552">
            <w:pPr>
              <w:rPr>
                <w:sz w:val="24"/>
                <w:szCs w:val="24"/>
              </w:rPr>
            </w:pPr>
            <w:r w:rsidRPr="00C534DA">
              <w:rPr>
                <w:sz w:val="24"/>
                <w:szCs w:val="24"/>
              </w:rPr>
              <w:t xml:space="preserve"> 177</w:t>
            </w:r>
          </w:p>
        </w:tc>
        <w:tc>
          <w:tcPr>
            <w:tcW w:w="1701" w:type="dxa"/>
            <w:tcBorders>
              <w:top w:val="single" w:sz="4" w:space="0" w:color="auto"/>
              <w:bottom w:val="single" w:sz="4" w:space="0" w:color="auto"/>
            </w:tcBorders>
            <w:vAlign w:val="center"/>
          </w:tcPr>
          <w:p w14:paraId="0F47C5C4" w14:textId="77777777" w:rsidR="000E6B4B" w:rsidRPr="00C534DA" w:rsidRDefault="000E6B4B" w:rsidP="00E66552">
            <w:pPr>
              <w:rPr>
                <w:sz w:val="24"/>
                <w:szCs w:val="24"/>
                <w:lang w:val="en-US"/>
              </w:rPr>
            </w:pPr>
            <w:r w:rsidRPr="00C534DA">
              <w:rPr>
                <w:sz w:val="24"/>
                <w:szCs w:val="24"/>
                <w:lang w:val="en-US"/>
              </w:rPr>
              <w:t>CC02J2</w:t>
            </w:r>
          </w:p>
          <w:p w14:paraId="4F7AA08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E6D6151"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14 А400 )</w:t>
            </w:r>
          </w:p>
          <w:p w14:paraId="353B271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957357C"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1AB9C41"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33,8400</w:t>
            </w:r>
          </w:p>
          <w:p w14:paraId="0F964B06" w14:textId="77777777" w:rsidR="000E6B4B" w:rsidRPr="00C534DA" w:rsidRDefault="000E6B4B" w:rsidP="00E66552">
            <w:pPr>
              <w:jc w:val="center"/>
              <w:rPr>
                <w:sz w:val="24"/>
                <w:szCs w:val="24"/>
              </w:rPr>
            </w:pPr>
          </w:p>
        </w:tc>
      </w:tr>
      <w:tr w:rsidR="000E6B4B" w:rsidRPr="00C534DA" w14:paraId="0EB63ADB" w14:textId="77777777" w:rsidTr="00E66552">
        <w:tc>
          <w:tcPr>
            <w:tcW w:w="709" w:type="dxa"/>
            <w:tcBorders>
              <w:top w:val="nil"/>
              <w:left w:val="single" w:sz="6" w:space="0" w:color="auto"/>
              <w:bottom w:val="nil"/>
              <w:right w:val="nil"/>
            </w:tcBorders>
          </w:tcPr>
          <w:p w14:paraId="1BEFEDE9"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E86D158"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51A04A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6.5. СmЛп-5 ( 1  шт )</w:t>
            </w:r>
          </w:p>
          <w:p w14:paraId="0231FCF3"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2C1AE3F"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B469B07" w14:textId="77777777" w:rsidR="000E6B4B" w:rsidRPr="00C534DA" w:rsidRDefault="000E6B4B" w:rsidP="00E66552">
            <w:pPr>
              <w:rPr>
                <w:sz w:val="24"/>
                <w:szCs w:val="24"/>
              </w:rPr>
            </w:pPr>
          </w:p>
        </w:tc>
      </w:tr>
      <w:tr w:rsidR="000E6B4B" w:rsidRPr="00C534DA" w14:paraId="461FFC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FFC98D4" w14:textId="77777777" w:rsidR="000E6B4B" w:rsidRPr="00C534DA" w:rsidRDefault="000E6B4B" w:rsidP="00E66552">
            <w:pPr>
              <w:rPr>
                <w:sz w:val="24"/>
                <w:szCs w:val="24"/>
              </w:rPr>
            </w:pPr>
            <w:r w:rsidRPr="00C534DA">
              <w:rPr>
                <w:sz w:val="24"/>
                <w:szCs w:val="24"/>
              </w:rPr>
              <w:t>178</w:t>
            </w:r>
          </w:p>
        </w:tc>
        <w:tc>
          <w:tcPr>
            <w:tcW w:w="1701" w:type="dxa"/>
            <w:tcBorders>
              <w:top w:val="single" w:sz="4" w:space="0" w:color="auto"/>
              <w:bottom w:val="single" w:sz="4" w:space="0" w:color="auto"/>
            </w:tcBorders>
            <w:vAlign w:val="center"/>
          </w:tcPr>
          <w:p w14:paraId="188002D7" w14:textId="77777777" w:rsidR="000E6B4B" w:rsidRPr="00C534DA" w:rsidRDefault="000E6B4B" w:rsidP="00E66552">
            <w:pPr>
              <w:rPr>
                <w:sz w:val="24"/>
                <w:szCs w:val="24"/>
                <w:lang w:val="en-US"/>
              </w:rPr>
            </w:pPr>
            <w:r w:rsidRPr="00C534DA">
              <w:rPr>
                <w:sz w:val="24"/>
                <w:szCs w:val="24"/>
                <w:lang w:val="en-US"/>
              </w:rPr>
              <w:t>CA05E</w:t>
            </w:r>
          </w:p>
          <w:p w14:paraId="01F9B57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3B37B62"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 xml:space="preserve">(Устройство бетонных стен, перегородок, диафрагм вертикальных, а также разных строений, расположенных </w:t>
            </w:r>
            <w:r w:rsidRPr="00C534DA">
              <w:rPr>
                <w:sz w:val="24"/>
                <w:szCs w:val="24"/>
              </w:rPr>
              <w:lastRenderedPageBreak/>
              <w:t>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20 )</w:t>
            </w:r>
          </w:p>
          <w:p w14:paraId="779140A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A6B6181"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248842F1"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1,4500</w:t>
            </w:r>
          </w:p>
          <w:p w14:paraId="1A7CF06B" w14:textId="77777777" w:rsidR="000E6B4B" w:rsidRPr="00C534DA" w:rsidRDefault="000E6B4B" w:rsidP="00E66552">
            <w:pPr>
              <w:jc w:val="center"/>
              <w:rPr>
                <w:sz w:val="24"/>
                <w:szCs w:val="24"/>
              </w:rPr>
            </w:pPr>
          </w:p>
        </w:tc>
      </w:tr>
      <w:tr w:rsidR="000E6B4B" w:rsidRPr="00C534DA" w14:paraId="3F8261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2D87CF" w14:textId="77777777" w:rsidR="000E6B4B" w:rsidRPr="00C534DA" w:rsidRDefault="000E6B4B" w:rsidP="00E66552">
            <w:pPr>
              <w:rPr>
                <w:sz w:val="24"/>
                <w:szCs w:val="24"/>
              </w:rPr>
            </w:pPr>
            <w:r w:rsidRPr="00C534DA">
              <w:rPr>
                <w:sz w:val="24"/>
                <w:szCs w:val="24"/>
              </w:rPr>
              <w:t xml:space="preserve"> 179</w:t>
            </w:r>
          </w:p>
        </w:tc>
        <w:tc>
          <w:tcPr>
            <w:tcW w:w="1701" w:type="dxa"/>
            <w:tcBorders>
              <w:top w:val="single" w:sz="4" w:space="0" w:color="auto"/>
              <w:bottom w:val="single" w:sz="4" w:space="0" w:color="auto"/>
            </w:tcBorders>
            <w:vAlign w:val="center"/>
          </w:tcPr>
          <w:p w14:paraId="71BFFFEA" w14:textId="77777777" w:rsidR="000E6B4B" w:rsidRPr="00C534DA" w:rsidRDefault="000E6B4B" w:rsidP="00E66552">
            <w:pPr>
              <w:rPr>
                <w:sz w:val="24"/>
                <w:szCs w:val="24"/>
                <w:lang w:val="en-US"/>
              </w:rPr>
            </w:pPr>
            <w:r w:rsidRPr="00C534DA">
              <w:rPr>
                <w:sz w:val="24"/>
                <w:szCs w:val="24"/>
                <w:lang w:val="en-US"/>
              </w:rPr>
              <w:t>CB02B</w:t>
            </w:r>
          </w:p>
          <w:p w14:paraId="6DC9AD8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D1378F2"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1F13D8D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771C256"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239331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15,1000</w:t>
            </w:r>
          </w:p>
          <w:p w14:paraId="276A9928" w14:textId="77777777" w:rsidR="000E6B4B" w:rsidRPr="00C534DA" w:rsidRDefault="000E6B4B" w:rsidP="00E66552">
            <w:pPr>
              <w:jc w:val="center"/>
              <w:rPr>
                <w:sz w:val="24"/>
                <w:szCs w:val="24"/>
              </w:rPr>
            </w:pPr>
          </w:p>
        </w:tc>
      </w:tr>
      <w:tr w:rsidR="000E6B4B" w:rsidRPr="00C534DA" w14:paraId="316C4E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7D61C44" w14:textId="77777777" w:rsidR="000E6B4B" w:rsidRPr="00C534DA" w:rsidRDefault="000E6B4B" w:rsidP="00E66552">
            <w:pPr>
              <w:rPr>
                <w:sz w:val="24"/>
                <w:szCs w:val="24"/>
              </w:rPr>
            </w:pPr>
            <w:r w:rsidRPr="00C534DA">
              <w:rPr>
                <w:sz w:val="24"/>
                <w:szCs w:val="24"/>
              </w:rPr>
              <w:t xml:space="preserve"> 180</w:t>
            </w:r>
          </w:p>
        </w:tc>
        <w:tc>
          <w:tcPr>
            <w:tcW w:w="1701" w:type="dxa"/>
            <w:tcBorders>
              <w:top w:val="single" w:sz="4" w:space="0" w:color="auto"/>
              <w:bottom w:val="single" w:sz="4" w:space="0" w:color="auto"/>
            </w:tcBorders>
            <w:vAlign w:val="center"/>
          </w:tcPr>
          <w:p w14:paraId="3C072349" w14:textId="77777777" w:rsidR="000E6B4B" w:rsidRPr="00C534DA" w:rsidRDefault="000E6B4B" w:rsidP="00E66552">
            <w:pPr>
              <w:rPr>
                <w:sz w:val="24"/>
                <w:szCs w:val="24"/>
                <w:lang w:val="en-US"/>
              </w:rPr>
            </w:pPr>
            <w:r w:rsidRPr="00C534DA">
              <w:rPr>
                <w:sz w:val="24"/>
                <w:szCs w:val="24"/>
                <w:lang w:val="en-US"/>
              </w:rPr>
              <w:t>CC02J2</w:t>
            </w:r>
          </w:p>
          <w:p w14:paraId="78E1856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EC7B11B"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10 А400 )</w:t>
            </w:r>
          </w:p>
          <w:p w14:paraId="4DE2603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0918D6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AEB3C9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157,3000</w:t>
            </w:r>
          </w:p>
          <w:p w14:paraId="5D80CE04" w14:textId="77777777" w:rsidR="000E6B4B" w:rsidRPr="00C534DA" w:rsidRDefault="000E6B4B" w:rsidP="00E66552">
            <w:pPr>
              <w:jc w:val="center"/>
              <w:rPr>
                <w:sz w:val="24"/>
                <w:szCs w:val="24"/>
              </w:rPr>
            </w:pPr>
          </w:p>
        </w:tc>
      </w:tr>
      <w:tr w:rsidR="000E6B4B" w:rsidRPr="00C534DA" w14:paraId="735DF6B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080B20" w14:textId="77777777" w:rsidR="000E6B4B" w:rsidRPr="00C534DA" w:rsidRDefault="000E6B4B" w:rsidP="00E66552">
            <w:pPr>
              <w:rPr>
                <w:sz w:val="24"/>
                <w:szCs w:val="24"/>
              </w:rPr>
            </w:pPr>
            <w:r w:rsidRPr="00C534DA">
              <w:rPr>
                <w:sz w:val="24"/>
                <w:szCs w:val="24"/>
              </w:rPr>
              <w:t xml:space="preserve"> 181</w:t>
            </w:r>
          </w:p>
        </w:tc>
        <w:tc>
          <w:tcPr>
            <w:tcW w:w="1701" w:type="dxa"/>
            <w:tcBorders>
              <w:top w:val="single" w:sz="4" w:space="0" w:color="auto"/>
              <w:bottom w:val="single" w:sz="4" w:space="0" w:color="auto"/>
            </w:tcBorders>
            <w:vAlign w:val="center"/>
          </w:tcPr>
          <w:p w14:paraId="069F9854" w14:textId="77777777" w:rsidR="000E6B4B" w:rsidRPr="00C534DA" w:rsidRDefault="000E6B4B" w:rsidP="00E66552">
            <w:pPr>
              <w:rPr>
                <w:sz w:val="24"/>
                <w:szCs w:val="24"/>
                <w:lang w:val="en-US"/>
              </w:rPr>
            </w:pPr>
            <w:r w:rsidRPr="00C534DA">
              <w:rPr>
                <w:sz w:val="24"/>
                <w:szCs w:val="24"/>
                <w:lang w:val="en-US"/>
              </w:rPr>
              <w:t>CC02J2</w:t>
            </w:r>
          </w:p>
          <w:p w14:paraId="33A38FD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4D28706"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14 А400 )</w:t>
            </w:r>
          </w:p>
          <w:p w14:paraId="3B92A91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46D2B14"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B1A4454" w14:textId="77777777" w:rsidR="000E6B4B" w:rsidRPr="00C534DA" w:rsidRDefault="000E6B4B" w:rsidP="00E66552">
            <w:pPr>
              <w:adjustRightInd w:val="0"/>
              <w:jc w:val="center"/>
              <w:rPr>
                <w:rFonts w:ascii="Arial CYR" w:hAnsi="Arial CYR" w:cs="Arial CYR"/>
                <w:sz w:val="24"/>
                <w:szCs w:val="24"/>
              </w:rPr>
            </w:pPr>
            <w:r w:rsidRPr="00C534DA">
              <w:rPr>
                <w:sz w:val="24"/>
                <w:szCs w:val="24"/>
              </w:rPr>
              <w:t>28,4800</w:t>
            </w:r>
          </w:p>
          <w:p w14:paraId="69BC2ED8" w14:textId="77777777" w:rsidR="000E6B4B" w:rsidRPr="00C534DA" w:rsidRDefault="000E6B4B" w:rsidP="00E66552">
            <w:pPr>
              <w:jc w:val="center"/>
              <w:rPr>
                <w:sz w:val="24"/>
                <w:szCs w:val="24"/>
              </w:rPr>
            </w:pPr>
          </w:p>
        </w:tc>
      </w:tr>
      <w:tr w:rsidR="000E6B4B" w:rsidRPr="00C534DA" w14:paraId="09F81F76" w14:textId="77777777" w:rsidTr="00E66552">
        <w:tc>
          <w:tcPr>
            <w:tcW w:w="709" w:type="dxa"/>
            <w:tcBorders>
              <w:top w:val="nil"/>
              <w:left w:val="single" w:sz="6" w:space="0" w:color="auto"/>
              <w:bottom w:val="nil"/>
              <w:right w:val="nil"/>
            </w:tcBorders>
          </w:tcPr>
          <w:p w14:paraId="76CE0FE2"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A444FCE"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9B671AC"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6.6. СmЛп-6 ( 1  шт )</w:t>
            </w:r>
          </w:p>
          <w:p w14:paraId="3733932D"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0A1E7F5"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E4C8E33" w14:textId="77777777" w:rsidR="000E6B4B" w:rsidRPr="00C534DA" w:rsidRDefault="000E6B4B" w:rsidP="00E66552">
            <w:pPr>
              <w:rPr>
                <w:sz w:val="24"/>
                <w:szCs w:val="24"/>
              </w:rPr>
            </w:pPr>
          </w:p>
        </w:tc>
      </w:tr>
      <w:tr w:rsidR="000E6B4B" w:rsidRPr="00C534DA" w14:paraId="439D82F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DB98C2" w14:textId="77777777" w:rsidR="000E6B4B" w:rsidRPr="00C534DA" w:rsidRDefault="000E6B4B" w:rsidP="00E66552">
            <w:pPr>
              <w:rPr>
                <w:sz w:val="24"/>
                <w:szCs w:val="24"/>
              </w:rPr>
            </w:pPr>
            <w:r w:rsidRPr="00C534DA">
              <w:rPr>
                <w:sz w:val="24"/>
                <w:szCs w:val="24"/>
              </w:rPr>
              <w:t>182</w:t>
            </w:r>
          </w:p>
        </w:tc>
        <w:tc>
          <w:tcPr>
            <w:tcW w:w="1701" w:type="dxa"/>
            <w:tcBorders>
              <w:top w:val="single" w:sz="4" w:space="0" w:color="auto"/>
              <w:bottom w:val="single" w:sz="4" w:space="0" w:color="auto"/>
            </w:tcBorders>
            <w:vAlign w:val="center"/>
          </w:tcPr>
          <w:p w14:paraId="1980085F" w14:textId="77777777" w:rsidR="000E6B4B" w:rsidRPr="00C534DA" w:rsidRDefault="000E6B4B" w:rsidP="00E66552">
            <w:pPr>
              <w:rPr>
                <w:sz w:val="24"/>
                <w:szCs w:val="24"/>
                <w:lang w:val="en-US"/>
              </w:rPr>
            </w:pPr>
            <w:r w:rsidRPr="00C534DA">
              <w:rPr>
                <w:sz w:val="24"/>
                <w:szCs w:val="24"/>
                <w:lang w:val="en-US"/>
              </w:rPr>
              <w:t>CA05E</w:t>
            </w:r>
          </w:p>
          <w:p w14:paraId="5FCDD95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7179440"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 xml:space="preserve">(Устройство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w:t>
            </w:r>
            <w:r w:rsidRPr="00C534DA">
              <w:rPr>
                <w:sz w:val="24"/>
                <w:szCs w:val="24"/>
              </w:rPr>
              <w:lastRenderedPageBreak/>
              <w:t>СА01 и укладка его типичными средствами, железобетон класса...) ( beton  C 20 )</w:t>
            </w:r>
          </w:p>
          <w:p w14:paraId="5E9F5D8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2D4BF45"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56BA73C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1,6800</w:t>
            </w:r>
          </w:p>
          <w:p w14:paraId="49F7D46F" w14:textId="77777777" w:rsidR="000E6B4B" w:rsidRPr="00C534DA" w:rsidRDefault="000E6B4B" w:rsidP="00E66552">
            <w:pPr>
              <w:jc w:val="center"/>
              <w:rPr>
                <w:sz w:val="24"/>
                <w:szCs w:val="24"/>
              </w:rPr>
            </w:pPr>
          </w:p>
        </w:tc>
      </w:tr>
      <w:tr w:rsidR="000E6B4B" w:rsidRPr="00C534DA" w14:paraId="603166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CB4F826" w14:textId="77777777" w:rsidR="000E6B4B" w:rsidRPr="00C534DA" w:rsidRDefault="000E6B4B" w:rsidP="00E66552">
            <w:pPr>
              <w:rPr>
                <w:sz w:val="24"/>
                <w:szCs w:val="24"/>
              </w:rPr>
            </w:pPr>
            <w:r w:rsidRPr="00C534DA">
              <w:rPr>
                <w:sz w:val="24"/>
                <w:szCs w:val="24"/>
              </w:rPr>
              <w:t xml:space="preserve"> 183</w:t>
            </w:r>
          </w:p>
        </w:tc>
        <w:tc>
          <w:tcPr>
            <w:tcW w:w="1701" w:type="dxa"/>
            <w:tcBorders>
              <w:top w:val="single" w:sz="4" w:space="0" w:color="auto"/>
              <w:bottom w:val="single" w:sz="4" w:space="0" w:color="auto"/>
            </w:tcBorders>
            <w:vAlign w:val="center"/>
          </w:tcPr>
          <w:p w14:paraId="15A07DCF" w14:textId="77777777" w:rsidR="000E6B4B" w:rsidRPr="00C534DA" w:rsidRDefault="000E6B4B" w:rsidP="00E66552">
            <w:pPr>
              <w:rPr>
                <w:sz w:val="24"/>
                <w:szCs w:val="24"/>
                <w:lang w:val="en-US"/>
              </w:rPr>
            </w:pPr>
            <w:r w:rsidRPr="00C534DA">
              <w:rPr>
                <w:sz w:val="24"/>
                <w:szCs w:val="24"/>
                <w:lang w:val="en-US"/>
              </w:rPr>
              <w:t>CB02B</w:t>
            </w:r>
          </w:p>
          <w:p w14:paraId="490723E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1F9F7A4"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5D9E1F6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628721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8ACA50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16,8000</w:t>
            </w:r>
          </w:p>
          <w:p w14:paraId="0243055D" w14:textId="77777777" w:rsidR="000E6B4B" w:rsidRPr="00C534DA" w:rsidRDefault="000E6B4B" w:rsidP="00E66552">
            <w:pPr>
              <w:jc w:val="center"/>
              <w:rPr>
                <w:sz w:val="24"/>
                <w:szCs w:val="24"/>
              </w:rPr>
            </w:pPr>
          </w:p>
        </w:tc>
      </w:tr>
      <w:tr w:rsidR="000E6B4B" w:rsidRPr="00C534DA" w14:paraId="6137694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40974A" w14:textId="77777777" w:rsidR="000E6B4B" w:rsidRPr="00C534DA" w:rsidRDefault="000E6B4B" w:rsidP="00E66552">
            <w:pPr>
              <w:rPr>
                <w:sz w:val="24"/>
                <w:szCs w:val="24"/>
              </w:rPr>
            </w:pPr>
            <w:r w:rsidRPr="00C534DA">
              <w:rPr>
                <w:sz w:val="24"/>
                <w:szCs w:val="24"/>
              </w:rPr>
              <w:t xml:space="preserve"> 184</w:t>
            </w:r>
          </w:p>
        </w:tc>
        <w:tc>
          <w:tcPr>
            <w:tcW w:w="1701" w:type="dxa"/>
            <w:tcBorders>
              <w:top w:val="single" w:sz="4" w:space="0" w:color="auto"/>
              <w:bottom w:val="single" w:sz="4" w:space="0" w:color="auto"/>
            </w:tcBorders>
            <w:vAlign w:val="center"/>
          </w:tcPr>
          <w:p w14:paraId="62F8EF29" w14:textId="77777777" w:rsidR="000E6B4B" w:rsidRPr="00C534DA" w:rsidRDefault="000E6B4B" w:rsidP="00E66552">
            <w:pPr>
              <w:rPr>
                <w:sz w:val="24"/>
                <w:szCs w:val="24"/>
                <w:lang w:val="en-US"/>
              </w:rPr>
            </w:pPr>
            <w:r w:rsidRPr="00C534DA">
              <w:rPr>
                <w:sz w:val="24"/>
                <w:szCs w:val="24"/>
                <w:lang w:val="en-US"/>
              </w:rPr>
              <w:t>CC02J2</w:t>
            </w:r>
          </w:p>
          <w:p w14:paraId="02FBECB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5B4BC6A"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10 А400 )</w:t>
            </w:r>
          </w:p>
          <w:p w14:paraId="51ACEE2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2381445"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C6E8251"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156,2900</w:t>
            </w:r>
          </w:p>
          <w:p w14:paraId="668A42F4" w14:textId="77777777" w:rsidR="000E6B4B" w:rsidRPr="00C534DA" w:rsidRDefault="000E6B4B" w:rsidP="00E66552">
            <w:pPr>
              <w:jc w:val="center"/>
              <w:rPr>
                <w:sz w:val="24"/>
                <w:szCs w:val="24"/>
              </w:rPr>
            </w:pPr>
          </w:p>
        </w:tc>
      </w:tr>
      <w:tr w:rsidR="000E6B4B" w:rsidRPr="00C534DA" w14:paraId="17F0628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5CE8C15" w14:textId="77777777" w:rsidR="000E6B4B" w:rsidRPr="00C534DA" w:rsidRDefault="000E6B4B" w:rsidP="00E66552">
            <w:pPr>
              <w:rPr>
                <w:sz w:val="24"/>
                <w:szCs w:val="24"/>
              </w:rPr>
            </w:pPr>
            <w:r w:rsidRPr="00C534DA">
              <w:rPr>
                <w:sz w:val="24"/>
                <w:szCs w:val="24"/>
              </w:rPr>
              <w:t xml:space="preserve"> 185</w:t>
            </w:r>
          </w:p>
        </w:tc>
        <w:tc>
          <w:tcPr>
            <w:tcW w:w="1701" w:type="dxa"/>
            <w:tcBorders>
              <w:top w:val="single" w:sz="4" w:space="0" w:color="auto"/>
              <w:bottom w:val="single" w:sz="4" w:space="0" w:color="auto"/>
            </w:tcBorders>
            <w:vAlign w:val="center"/>
          </w:tcPr>
          <w:p w14:paraId="7FE0B972" w14:textId="77777777" w:rsidR="000E6B4B" w:rsidRPr="00C534DA" w:rsidRDefault="000E6B4B" w:rsidP="00E66552">
            <w:pPr>
              <w:rPr>
                <w:sz w:val="24"/>
                <w:szCs w:val="24"/>
                <w:lang w:val="en-US"/>
              </w:rPr>
            </w:pPr>
            <w:r w:rsidRPr="00C534DA">
              <w:rPr>
                <w:sz w:val="24"/>
                <w:szCs w:val="24"/>
                <w:lang w:val="en-US"/>
              </w:rPr>
              <w:t>CC02J2</w:t>
            </w:r>
          </w:p>
          <w:p w14:paraId="6B3756F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510ABBB"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in  pereti si diafragme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14 А400 )</w:t>
            </w:r>
          </w:p>
          <w:p w14:paraId="2B9908F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F9B204"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E2F057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28,5600</w:t>
            </w:r>
          </w:p>
          <w:p w14:paraId="3CF1810B" w14:textId="77777777" w:rsidR="000E6B4B" w:rsidRPr="00C534DA" w:rsidRDefault="000E6B4B" w:rsidP="00E66552">
            <w:pPr>
              <w:jc w:val="center"/>
              <w:rPr>
                <w:sz w:val="24"/>
                <w:szCs w:val="24"/>
              </w:rPr>
            </w:pPr>
          </w:p>
        </w:tc>
      </w:tr>
      <w:tr w:rsidR="000E6B4B" w:rsidRPr="00C534DA" w14:paraId="7D98E25A" w14:textId="77777777" w:rsidTr="00E66552">
        <w:tc>
          <w:tcPr>
            <w:tcW w:w="709" w:type="dxa"/>
            <w:tcBorders>
              <w:top w:val="nil"/>
              <w:left w:val="single" w:sz="6" w:space="0" w:color="auto"/>
              <w:bottom w:val="nil"/>
              <w:right w:val="nil"/>
            </w:tcBorders>
          </w:tcPr>
          <w:p w14:paraId="7C00C595"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4A8DE9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D700B44"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7. Planseuri ( перекрытия )</w:t>
            </w:r>
          </w:p>
          <w:p w14:paraId="6E6D0352"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72555E6"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E5D552A" w14:textId="77777777" w:rsidR="000E6B4B" w:rsidRPr="00C534DA" w:rsidRDefault="000E6B4B" w:rsidP="00E66552">
            <w:pPr>
              <w:rPr>
                <w:sz w:val="24"/>
                <w:szCs w:val="24"/>
              </w:rPr>
            </w:pPr>
          </w:p>
        </w:tc>
      </w:tr>
      <w:tr w:rsidR="000E6B4B" w:rsidRPr="00C534DA" w14:paraId="63FD9A9D" w14:textId="77777777" w:rsidTr="00E66552">
        <w:tc>
          <w:tcPr>
            <w:tcW w:w="709" w:type="dxa"/>
            <w:tcBorders>
              <w:top w:val="nil"/>
              <w:left w:val="single" w:sz="6" w:space="0" w:color="auto"/>
              <w:bottom w:val="nil"/>
              <w:right w:val="nil"/>
            </w:tcBorders>
          </w:tcPr>
          <w:p w14:paraId="6D309C71"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7CEE7DB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45A5150"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7.1. Planseu  ПМ1 ( плита  перекрытия  ПМ1 )</w:t>
            </w:r>
          </w:p>
          <w:p w14:paraId="77EE56EE"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D89E5BF"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E3F7878" w14:textId="77777777" w:rsidR="000E6B4B" w:rsidRPr="00C534DA" w:rsidRDefault="000E6B4B" w:rsidP="00E66552">
            <w:pPr>
              <w:rPr>
                <w:sz w:val="24"/>
                <w:szCs w:val="24"/>
              </w:rPr>
            </w:pPr>
          </w:p>
        </w:tc>
      </w:tr>
      <w:tr w:rsidR="000E6B4B" w:rsidRPr="00C534DA" w14:paraId="1232606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3215F2A" w14:textId="77777777" w:rsidR="000E6B4B" w:rsidRPr="00C534DA" w:rsidRDefault="000E6B4B" w:rsidP="00E66552">
            <w:pPr>
              <w:rPr>
                <w:sz w:val="24"/>
                <w:szCs w:val="24"/>
              </w:rPr>
            </w:pPr>
            <w:r w:rsidRPr="00C534DA">
              <w:rPr>
                <w:sz w:val="24"/>
                <w:szCs w:val="24"/>
              </w:rPr>
              <w:t>186</w:t>
            </w:r>
          </w:p>
        </w:tc>
        <w:tc>
          <w:tcPr>
            <w:tcW w:w="1701" w:type="dxa"/>
            <w:tcBorders>
              <w:top w:val="single" w:sz="4" w:space="0" w:color="auto"/>
              <w:bottom w:val="single" w:sz="4" w:space="0" w:color="auto"/>
            </w:tcBorders>
            <w:vAlign w:val="center"/>
          </w:tcPr>
          <w:p w14:paraId="024C97D7" w14:textId="77777777" w:rsidR="000E6B4B" w:rsidRPr="00C534DA" w:rsidRDefault="000E6B4B" w:rsidP="00E66552">
            <w:pPr>
              <w:rPr>
                <w:sz w:val="24"/>
                <w:szCs w:val="24"/>
                <w:lang w:val="en-US"/>
              </w:rPr>
            </w:pPr>
            <w:r w:rsidRPr="00C534DA">
              <w:rPr>
                <w:sz w:val="24"/>
                <w:szCs w:val="24"/>
                <w:lang w:val="en-US"/>
              </w:rPr>
              <w:t>CA04F</w:t>
            </w:r>
          </w:p>
          <w:p w14:paraId="4F69D4D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A163B3C"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С 20 )</w:t>
            </w:r>
          </w:p>
          <w:p w14:paraId="31EB271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5478356"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38635E3" w14:textId="77777777" w:rsidR="000E6B4B" w:rsidRPr="00C534DA" w:rsidRDefault="000E6B4B" w:rsidP="00E66552">
            <w:pPr>
              <w:adjustRightInd w:val="0"/>
              <w:jc w:val="center"/>
              <w:rPr>
                <w:rFonts w:ascii="Arial CYR" w:hAnsi="Arial CYR" w:cs="Arial CYR"/>
                <w:sz w:val="24"/>
                <w:szCs w:val="24"/>
              </w:rPr>
            </w:pPr>
            <w:r w:rsidRPr="00C534DA">
              <w:rPr>
                <w:sz w:val="24"/>
                <w:szCs w:val="24"/>
              </w:rPr>
              <w:t>38,9000</w:t>
            </w:r>
          </w:p>
          <w:p w14:paraId="0ECE0F6C" w14:textId="77777777" w:rsidR="000E6B4B" w:rsidRPr="00C534DA" w:rsidRDefault="000E6B4B" w:rsidP="00E66552">
            <w:pPr>
              <w:jc w:val="center"/>
              <w:rPr>
                <w:sz w:val="24"/>
                <w:szCs w:val="24"/>
              </w:rPr>
            </w:pPr>
          </w:p>
        </w:tc>
      </w:tr>
      <w:tr w:rsidR="000E6B4B" w:rsidRPr="00C534DA" w14:paraId="78AF768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AA064C" w14:textId="77777777" w:rsidR="000E6B4B" w:rsidRPr="00C534DA" w:rsidRDefault="000E6B4B" w:rsidP="00E66552">
            <w:pPr>
              <w:rPr>
                <w:sz w:val="24"/>
                <w:szCs w:val="24"/>
              </w:rPr>
            </w:pPr>
            <w:r w:rsidRPr="00C534DA">
              <w:rPr>
                <w:sz w:val="24"/>
                <w:szCs w:val="24"/>
              </w:rPr>
              <w:t xml:space="preserve"> 187</w:t>
            </w:r>
          </w:p>
        </w:tc>
        <w:tc>
          <w:tcPr>
            <w:tcW w:w="1701" w:type="dxa"/>
            <w:tcBorders>
              <w:top w:val="single" w:sz="4" w:space="0" w:color="auto"/>
              <w:bottom w:val="single" w:sz="4" w:space="0" w:color="auto"/>
            </w:tcBorders>
            <w:vAlign w:val="center"/>
          </w:tcPr>
          <w:p w14:paraId="62C05D23" w14:textId="77777777" w:rsidR="000E6B4B" w:rsidRPr="00C534DA" w:rsidRDefault="000E6B4B" w:rsidP="00E66552">
            <w:pPr>
              <w:rPr>
                <w:sz w:val="24"/>
                <w:szCs w:val="24"/>
                <w:lang w:val="en-US"/>
              </w:rPr>
            </w:pPr>
            <w:r w:rsidRPr="00C534DA">
              <w:rPr>
                <w:sz w:val="24"/>
                <w:szCs w:val="24"/>
                <w:lang w:val="en-US"/>
              </w:rPr>
              <w:t>CB03E</w:t>
            </w:r>
          </w:p>
          <w:p w14:paraId="08C1E52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180D00E" w14:textId="77777777" w:rsidR="000E6B4B" w:rsidRPr="00C534DA" w:rsidRDefault="000E6B4B" w:rsidP="00E66552">
            <w:pPr>
              <w:adjustRightInd w:val="0"/>
              <w:rPr>
                <w:sz w:val="24"/>
                <w:szCs w:val="24"/>
              </w:rPr>
            </w:pPr>
            <w:r w:rsidRPr="00C534DA">
              <w:rPr>
                <w:sz w:val="24"/>
                <w:szCs w:val="24"/>
              </w:rPr>
              <w:t xml:space="preserve">Cofraje din panouri refolosibile, cu placaj de 15 mm pentru turnarea betonului in placi si grinzi la constructii cu inaltimea  pina la 20 m inclusiv,  exclusiv sustinerile (Опалубка из вторично </w:t>
            </w:r>
            <w:r w:rsidRPr="00C534DA">
              <w:rPr>
                <w:sz w:val="24"/>
                <w:szCs w:val="24"/>
              </w:rPr>
              <w:lastRenderedPageBreak/>
              <w:t>использованных фанерных щитов толщиной 15 мм для бетонирования плит и балок в строениях высотой до 20м, включительно, без креплений)</w:t>
            </w:r>
          </w:p>
          <w:p w14:paraId="15BA561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869D1C"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4F45F75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194,5000</w:t>
            </w:r>
          </w:p>
          <w:p w14:paraId="4A2E98F9" w14:textId="77777777" w:rsidR="000E6B4B" w:rsidRPr="00C534DA" w:rsidRDefault="000E6B4B" w:rsidP="00E66552">
            <w:pPr>
              <w:jc w:val="center"/>
              <w:rPr>
                <w:sz w:val="24"/>
                <w:szCs w:val="24"/>
              </w:rPr>
            </w:pPr>
          </w:p>
        </w:tc>
      </w:tr>
      <w:tr w:rsidR="000E6B4B" w:rsidRPr="00C534DA" w14:paraId="6948DC4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62EC5C" w14:textId="77777777" w:rsidR="000E6B4B" w:rsidRPr="00C534DA" w:rsidRDefault="000E6B4B" w:rsidP="00E66552">
            <w:pPr>
              <w:rPr>
                <w:sz w:val="24"/>
                <w:szCs w:val="24"/>
              </w:rPr>
            </w:pPr>
            <w:r w:rsidRPr="00C534DA">
              <w:rPr>
                <w:sz w:val="24"/>
                <w:szCs w:val="24"/>
              </w:rPr>
              <w:t xml:space="preserve"> 188</w:t>
            </w:r>
          </w:p>
        </w:tc>
        <w:tc>
          <w:tcPr>
            <w:tcW w:w="1701" w:type="dxa"/>
            <w:tcBorders>
              <w:top w:val="single" w:sz="4" w:space="0" w:color="auto"/>
              <w:bottom w:val="single" w:sz="4" w:space="0" w:color="auto"/>
            </w:tcBorders>
            <w:vAlign w:val="center"/>
          </w:tcPr>
          <w:p w14:paraId="34128507" w14:textId="77777777" w:rsidR="000E6B4B" w:rsidRPr="00C534DA" w:rsidRDefault="000E6B4B" w:rsidP="00E66552">
            <w:pPr>
              <w:rPr>
                <w:sz w:val="24"/>
                <w:szCs w:val="24"/>
                <w:lang w:val="en-US"/>
              </w:rPr>
            </w:pPr>
            <w:r w:rsidRPr="00C534DA">
              <w:rPr>
                <w:sz w:val="24"/>
                <w:szCs w:val="24"/>
                <w:lang w:val="en-US"/>
              </w:rPr>
              <w:t>CB11B</w:t>
            </w:r>
          </w:p>
          <w:p w14:paraId="45861DE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536283F" w14:textId="77777777" w:rsidR="000E6B4B" w:rsidRPr="00C534DA" w:rsidRDefault="000E6B4B" w:rsidP="00E66552">
            <w:pPr>
              <w:adjustRightInd w:val="0"/>
              <w:rPr>
                <w:sz w:val="24"/>
                <w:szCs w:val="24"/>
              </w:rPr>
            </w:pPr>
            <w:r w:rsidRPr="00C534DA">
              <w:rPr>
                <w:sz w:val="24"/>
                <w:szCs w:val="24"/>
              </w:rPr>
              <w:t>Sustineri cu popi extensibili de inventar, folosite pentru montarea placilor prefabricate, a predalelor, la turnarea planseilor partial sau total monolite cu grinzi sau la grinzi monolite cu plansee prefabricate tip PE 5100 R (Опоры с инвентарными раздвижными стойками,  для монтажа сборных плит, с укладкой плит частично или полностью монолитных с балками или  монолитных балок со сборными плитами типа PE 5100R)</w:t>
            </w:r>
          </w:p>
          <w:p w14:paraId="49B2BFF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7C5B92"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2D1EA3F" w14:textId="77777777" w:rsidR="000E6B4B" w:rsidRPr="00C534DA" w:rsidRDefault="000E6B4B" w:rsidP="00E66552">
            <w:pPr>
              <w:adjustRightInd w:val="0"/>
              <w:jc w:val="center"/>
              <w:rPr>
                <w:rFonts w:ascii="Arial CYR" w:hAnsi="Arial CYR" w:cs="Arial CYR"/>
                <w:sz w:val="24"/>
                <w:szCs w:val="24"/>
              </w:rPr>
            </w:pPr>
            <w:r w:rsidRPr="00C534DA">
              <w:rPr>
                <w:sz w:val="24"/>
                <w:szCs w:val="24"/>
              </w:rPr>
              <w:t>730,0000</w:t>
            </w:r>
          </w:p>
          <w:p w14:paraId="2A14568B" w14:textId="77777777" w:rsidR="000E6B4B" w:rsidRPr="00C534DA" w:rsidRDefault="000E6B4B" w:rsidP="00E66552">
            <w:pPr>
              <w:jc w:val="center"/>
              <w:rPr>
                <w:sz w:val="24"/>
                <w:szCs w:val="24"/>
              </w:rPr>
            </w:pPr>
          </w:p>
        </w:tc>
      </w:tr>
      <w:tr w:rsidR="000E6B4B" w:rsidRPr="00C534DA" w14:paraId="7E22B44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B384C97" w14:textId="77777777" w:rsidR="000E6B4B" w:rsidRPr="00C534DA" w:rsidRDefault="000E6B4B" w:rsidP="00E66552">
            <w:pPr>
              <w:rPr>
                <w:sz w:val="24"/>
                <w:szCs w:val="24"/>
              </w:rPr>
            </w:pPr>
            <w:r w:rsidRPr="00C534DA">
              <w:rPr>
                <w:sz w:val="24"/>
                <w:szCs w:val="24"/>
              </w:rPr>
              <w:t xml:space="preserve"> 189</w:t>
            </w:r>
          </w:p>
        </w:tc>
        <w:tc>
          <w:tcPr>
            <w:tcW w:w="1701" w:type="dxa"/>
            <w:tcBorders>
              <w:top w:val="single" w:sz="4" w:space="0" w:color="auto"/>
              <w:bottom w:val="single" w:sz="4" w:space="0" w:color="auto"/>
            </w:tcBorders>
            <w:vAlign w:val="center"/>
          </w:tcPr>
          <w:p w14:paraId="29DF15CC" w14:textId="77777777" w:rsidR="000E6B4B" w:rsidRPr="00C534DA" w:rsidRDefault="000E6B4B" w:rsidP="00E66552">
            <w:pPr>
              <w:rPr>
                <w:sz w:val="24"/>
                <w:szCs w:val="24"/>
                <w:lang w:val="en-US"/>
              </w:rPr>
            </w:pPr>
            <w:r w:rsidRPr="00C534DA">
              <w:rPr>
                <w:sz w:val="24"/>
                <w:szCs w:val="24"/>
                <w:lang w:val="en-US"/>
              </w:rPr>
              <w:t>CC02M</w:t>
            </w:r>
          </w:p>
          <w:p w14:paraId="6E53FDE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73FD1F2"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si montate in  placi,  la inaltimi mai mici sau egale cu 35 m, exclusiv constructiile executate cu cofraje glisante (Стальная арматура класса ... , диаметром до 8мм, заготовленная в мастерской на стройплощадке и установленная в плитах на высоте до 35 м включительно, исключая конструкции  в скользящей опалубке) ( diam. 6 A240 )</w:t>
            </w:r>
          </w:p>
          <w:p w14:paraId="5665FAB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1503B77"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E05F6CF"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30,3600</w:t>
            </w:r>
          </w:p>
          <w:p w14:paraId="65DA2DFA" w14:textId="77777777" w:rsidR="000E6B4B" w:rsidRPr="00C534DA" w:rsidRDefault="000E6B4B" w:rsidP="00E66552">
            <w:pPr>
              <w:jc w:val="center"/>
              <w:rPr>
                <w:sz w:val="24"/>
                <w:szCs w:val="24"/>
              </w:rPr>
            </w:pPr>
          </w:p>
        </w:tc>
      </w:tr>
      <w:tr w:rsidR="000E6B4B" w:rsidRPr="00C534DA" w14:paraId="6E56C71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46BB7B5" w14:textId="77777777" w:rsidR="000E6B4B" w:rsidRPr="00C534DA" w:rsidRDefault="000E6B4B" w:rsidP="00E66552">
            <w:pPr>
              <w:rPr>
                <w:sz w:val="24"/>
                <w:szCs w:val="24"/>
              </w:rPr>
            </w:pPr>
            <w:r w:rsidRPr="00C534DA">
              <w:rPr>
                <w:sz w:val="24"/>
                <w:szCs w:val="24"/>
              </w:rPr>
              <w:t xml:space="preserve"> 190</w:t>
            </w:r>
          </w:p>
        </w:tc>
        <w:tc>
          <w:tcPr>
            <w:tcW w:w="1701" w:type="dxa"/>
            <w:tcBorders>
              <w:top w:val="single" w:sz="4" w:space="0" w:color="auto"/>
              <w:bottom w:val="single" w:sz="4" w:space="0" w:color="auto"/>
            </w:tcBorders>
            <w:vAlign w:val="center"/>
          </w:tcPr>
          <w:p w14:paraId="0373440B" w14:textId="77777777" w:rsidR="000E6B4B" w:rsidRPr="00C534DA" w:rsidRDefault="000E6B4B" w:rsidP="00E66552">
            <w:pPr>
              <w:rPr>
                <w:sz w:val="24"/>
                <w:szCs w:val="24"/>
                <w:lang w:val="en-US"/>
              </w:rPr>
            </w:pPr>
            <w:r w:rsidRPr="00C534DA">
              <w:rPr>
                <w:sz w:val="24"/>
                <w:szCs w:val="24"/>
                <w:lang w:val="en-US"/>
              </w:rPr>
              <w:t>CC02M</w:t>
            </w:r>
          </w:p>
          <w:p w14:paraId="780610B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BBB4712"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si montate in  placi,  la inaltimi mai mici sau egale cu 35 m, exclusiv constructiile executate cu cofraje glisante (Стальная арматура класса ... , диаметром до 8мм, заготовленная в мастерской на стройплощадке и установленная в плитах на высоте до 35 м включительно, исключая конструкции  в скользящей опалубке) ( diam. 8 A240 )</w:t>
            </w:r>
          </w:p>
          <w:p w14:paraId="7AA23F3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D615F8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B9B943D" w14:textId="77777777" w:rsidR="000E6B4B" w:rsidRPr="00C534DA" w:rsidRDefault="000E6B4B" w:rsidP="00E66552">
            <w:pPr>
              <w:adjustRightInd w:val="0"/>
              <w:jc w:val="center"/>
              <w:rPr>
                <w:rFonts w:ascii="Arial CYR" w:hAnsi="Arial CYR" w:cs="Arial CYR"/>
                <w:sz w:val="24"/>
                <w:szCs w:val="24"/>
              </w:rPr>
            </w:pPr>
            <w:r w:rsidRPr="00C534DA">
              <w:rPr>
                <w:sz w:val="24"/>
                <w:szCs w:val="24"/>
              </w:rPr>
              <w:t>96,3200</w:t>
            </w:r>
          </w:p>
          <w:p w14:paraId="7A92D733" w14:textId="77777777" w:rsidR="000E6B4B" w:rsidRPr="00C534DA" w:rsidRDefault="000E6B4B" w:rsidP="00E66552">
            <w:pPr>
              <w:jc w:val="center"/>
              <w:rPr>
                <w:sz w:val="24"/>
                <w:szCs w:val="24"/>
              </w:rPr>
            </w:pPr>
          </w:p>
        </w:tc>
      </w:tr>
      <w:tr w:rsidR="000E6B4B" w:rsidRPr="00C534DA" w14:paraId="60C9348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1FEE02" w14:textId="77777777" w:rsidR="000E6B4B" w:rsidRPr="00C534DA" w:rsidRDefault="000E6B4B" w:rsidP="00E66552">
            <w:pPr>
              <w:rPr>
                <w:sz w:val="24"/>
                <w:szCs w:val="24"/>
              </w:rPr>
            </w:pPr>
            <w:r w:rsidRPr="00C534DA">
              <w:rPr>
                <w:sz w:val="24"/>
                <w:szCs w:val="24"/>
              </w:rPr>
              <w:t xml:space="preserve"> 191</w:t>
            </w:r>
          </w:p>
        </w:tc>
        <w:tc>
          <w:tcPr>
            <w:tcW w:w="1701" w:type="dxa"/>
            <w:tcBorders>
              <w:top w:val="single" w:sz="4" w:space="0" w:color="auto"/>
              <w:bottom w:val="single" w:sz="4" w:space="0" w:color="auto"/>
            </w:tcBorders>
            <w:vAlign w:val="center"/>
          </w:tcPr>
          <w:p w14:paraId="6DFA8EED" w14:textId="77777777" w:rsidR="000E6B4B" w:rsidRPr="00C534DA" w:rsidRDefault="000E6B4B" w:rsidP="00E66552">
            <w:pPr>
              <w:rPr>
                <w:sz w:val="24"/>
                <w:szCs w:val="24"/>
                <w:lang w:val="en-US"/>
              </w:rPr>
            </w:pPr>
            <w:r w:rsidRPr="00C534DA">
              <w:rPr>
                <w:sz w:val="24"/>
                <w:szCs w:val="24"/>
                <w:lang w:val="en-US"/>
              </w:rPr>
              <w:t>CC02N2</w:t>
            </w:r>
          </w:p>
          <w:p w14:paraId="404A0FE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503F9E"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placi,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плитах на высоте до 35 м включительно, исключая конструкции  в скользящей опалубке) ( diam. 10 А400 )</w:t>
            </w:r>
          </w:p>
          <w:p w14:paraId="45A58D8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B335B1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C399202" w14:textId="77777777" w:rsidR="000E6B4B" w:rsidRPr="00C534DA" w:rsidRDefault="000E6B4B" w:rsidP="00E66552">
            <w:pPr>
              <w:adjustRightInd w:val="0"/>
              <w:jc w:val="center"/>
              <w:rPr>
                <w:rFonts w:ascii="Arial CYR" w:hAnsi="Arial CYR" w:cs="Arial CYR"/>
                <w:sz w:val="24"/>
                <w:szCs w:val="24"/>
              </w:rPr>
            </w:pPr>
            <w:r w:rsidRPr="00C534DA">
              <w:rPr>
                <w:sz w:val="24"/>
                <w:szCs w:val="24"/>
              </w:rPr>
              <w:t>2 955,3500</w:t>
            </w:r>
          </w:p>
          <w:p w14:paraId="47A35A3A" w14:textId="77777777" w:rsidR="000E6B4B" w:rsidRPr="00C534DA" w:rsidRDefault="000E6B4B" w:rsidP="00E66552">
            <w:pPr>
              <w:jc w:val="center"/>
              <w:rPr>
                <w:sz w:val="24"/>
                <w:szCs w:val="24"/>
              </w:rPr>
            </w:pPr>
          </w:p>
        </w:tc>
      </w:tr>
      <w:tr w:rsidR="000E6B4B" w:rsidRPr="00C534DA" w14:paraId="6A24F53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1F096CE" w14:textId="77777777" w:rsidR="000E6B4B" w:rsidRPr="00C534DA" w:rsidRDefault="000E6B4B" w:rsidP="00E66552">
            <w:pPr>
              <w:rPr>
                <w:sz w:val="24"/>
                <w:szCs w:val="24"/>
              </w:rPr>
            </w:pPr>
            <w:r w:rsidRPr="00C534DA">
              <w:rPr>
                <w:sz w:val="24"/>
                <w:szCs w:val="24"/>
              </w:rPr>
              <w:t xml:space="preserve"> 192</w:t>
            </w:r>
          </w:p>
        </w:tc>
        <w:tc>
          <w:tcPr>
            <w:tcW w:w="1701" w:type="dxa"/>
            <w:tcBorders>
              <w:top w:val="single" w:sz="4" w:space="0" w:color="auto"/>
              <w:bottom w:val="single" w:sz="4" w:space="0" w:color="auto"/>
            </w:tcBorders>
            <w:vAlign w:val="center"/>
          </w:tcPr>
          <w:p w14:paraId="25D61110" w14:textId="77777777" w:rsidR="000E6B4B" w:rsidRPr="00C534DA" w:rsidRDefault="000E6B4B" w:rsidP="00E66552">
            <w:pPr>
              <w:rPr>
                <w:sz w:val="24"/>
                <w:szCs w:val="24"/>
                <w:lang w:val="en-US"/>
              </w:rPr>
            </w:pPr>
            <w:r w:rsidRPr="00C534DA">
              <w:rPr>
                <w:sz w:val="24"/>
                <w:szCs w:val="24"/>
                <w:lang w:val="en-US"/>
              </w:rPr>
              <w:t>CC02N2</w:t>
            </w:r>
          </w:p>
          <w:p w14:paraId="20595D7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F628E98" w14:textId="77777777" w:rsidR="000E6B4B" w:rsidRPr="00C534DA" w:rsidRDefault="000E6B4B" w:rsidP="00E66552">
            <w:pPr>
              <w:adjustRightInd w:val="0"/>
              <w:rPr>
                <w:sz w:val="24"/>
                <w:szCs w:val="24"/>
                <w:lang w:val="en-US"/>
              </w:rPr>
            </w:pPr>
            <w:r w:rsidRPr="00C534DA">
              <w:rPr>
                <w:sz w:val="24"/>
                <w:szCs w:val="24"/>
              </w:rPr>
              <w:t xml:space="preserve">Armaturi din otel beton PC 52 fasonate in ateliere de santier, cu diametrul barelor peste 8 mm, si montate  in placi, la inaltimi mai mici sau </w:t>
            </w:r>
            <w:r w:rsidRPr="00C534DA">
              <w:rPr>
                <w:sz w:val="24"/>
                <w:szCs w:val="24"/>
              </w:rPr>
              <w:lastRenderedPageBreak/>
              <w:t>egale cu 35 m, exclusiv constructiile executate cu cofraje glisante (Стальная арматура класса РС 52, диаметром более 8мм, заготовленная в мастерской на стройплощадке и установленная в плитах на высоте до 35 м включительно, исключая конструкции  в скользящей опалубке) ( diam. 12 А400 )</w:t>
            </w:r>
          </w:p>
          <w:p w14:paraId="23052F3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8F039B4"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52E26C21" w14:textId="77777777" w:rsidR="000E6B4B" w:rsidRPr="00C534DA" w:rsidRDefault="000E6B4B" w:rsidP="00E66552">
            <w:pPr>
              <w:adjustRightInd w:val="0"/>
              <w:jc w:val="center"/>
              <w:rPr>
                <w:rFonts w:ascii="Arial CYR" w:hAnsi="Arial CYR" w:cs="Arial CYR"/>
                <w:sz w:val="24"/>
                <w:szCs w:val="24"/>
              </w:rPr>
            </w:pPr>
            <w:r w:rsidRPr="00C534DA">
              <w:rPr>
                <w:sz w:val="24"/>
                <w:szCs w:val="24"/>
              </w:rPr>
              <w:t>781,6300</w:t>
            </w:r>
          </w:p>
          <w:p w14:paraId="535B219A" w14:textId="77777777" w:rsidR="000E6B4B" w:rsidRPr="00C534DA" w:rsidRDefault="000E6B4B" w:rsidP="00E66552">
            <w:pPr>
              <w:jc w:val="center"/>
              <w:rPr>
                <w:sz w:val="24"/>
                <w:szCs w:val="24"/>
              </w:rPr>
            </w:pPr>
          </w:p>
        </w:tc>
      </w:tr>
      <w:tr w:rsidR="000E6B4B" w:rsidRPr="00C534DA" w14:paraId="26FB2EFD" w14:textId="77777777" w:rsidTr="00E66552">
        <w:tc>
          <w:tcPr>
            <w:tcW w:w="709" w:type="dxa"/>
            <w:tcBorders>
              <w:top w:val="nil"/>
              <w:left w:val="single" w:sz="6" w:space="0" w:color="auto"/>
              <w:bottom w:val="nil"/>
              <w:right w:val="nil"/>
            </w:tcBorders>
          </w:tcPr>
          <w:p w14:paraId="26DF80B8"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759C87E"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A6D65B5"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7.2. Planseu  ПМ2 ( плита  перекрытия  ПМ2 )</w:t>
            </w:r>
          </w:p>
          <w:p w14:paraId="51E3CC16"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B19413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2E85B17" w14:textId="77777777" w:rsidR="000E6B4B" w:rsidRPr="00C534DA" w:rsidRDefault="000E6B4B" w:rsidP="00E66552">
            <w:pPr>
              <w:rPr>
                <w:sz w:val="24"/>
                <w:szCs w:val="24"/>
              </w:rPr>
            </w:pPr>
          </w:p>
        </w:tc>
      </w:tr>
      <w:tr w:rsidR="000E6B4B" w:rsidRPr="00C534DA" w14:paraId="46E0AAF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466B25" w14:textId="77777777" w:rsidR="000E6B4B" w:rsidRPr="00C534DA" w:rsidRDefault="000E6B4B" w:rsidP="00E66552">
            <w:pPr>
              <w:rPr>
                <w:sz w:val="24"/>
                <w:szCs w:val="24"/>
              </w:rPr>
            </w:pPr>
            <w:r w:rsidRPr="00C534DA">
              <w:rPr>
                <w:sz w:val="24"/>
                <w:szCs w:val="24"/>
              </w:rPr>
              <w:t>193</w:t>
            </w:r>
          </w:p>
        </w:tc>
        <w:tc>
          <w:tcPr>
            <w:tcW w:w="1701" w:type="dxa"/>
            <w:tcBorders>
              <w:top w:val="single" w:sz="4" w:space="0" w:color="auto"/>
              <w:bottom w:val="single" w:sz="4" w:space="0" w:color="auto"/>
            </w:tcBorders>
            <w:vAlign w:val="center"/>
          </w:tcPr>
          <w:p w14:paraId="61891CA4" w14:textId="77777777" w:rsidR="000E6B4B" w:rsidRPr="00C534DA" w:rsidRDefault="000E6B4B" w:rsidP="00E66552">
            <w:pPr>
              <w:rPr>
                <w:sz w:val="24"/>
                <w:szCs w:val="24"/>
                <w:lang w:val="en-US"/>
              </w:rPr>
            </w:pPr>
            <w:r w:rsidRPr="00C534DA">
              <w:rPr>
                <w:sz w:val="24"/>
                <w:szCs w:val="24"/>
                <w:lang w:val="en-US"/>
              </w:rPr>
              <w:t>CA04F</w:t>
            </w:r>
          </w:p>
          <w:p w14:paraId="641CB43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C3B813F"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С 20 )</w:t>
            </w:r>
          </w:p>
          <w:p w14:paraId="51DA15B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680FB48"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D34CA2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40,2100</w:t>
            </w:r>
          </w:p>
          <w:p w14:paraId="3D3C2192" w14:textId="77777777" w:rsidR="000E6B4B" w:rsidRPr="00C534DA" w:rsidRDefault="000E6B4B" w:rsidP="00E66552">
            <w:pPr>
              <w:jc w:val="center"/>
              <w:rPr>
                <w:sz w:val="24"/>
                <w:szCs w:val="24"/>
              </w:rPr>
            </w:pPr>
          </w:p>
        </w:tc>
      </w:tr>
      <w:tr w:rsidR="000E6B4B" w:rsidRPr="00C534DA" w14:paraId="7CA25E1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0C9AA8" w14:textId="77777777" w:rsidR="000E6B4B" w:rsidRPr="00C534DA" w:rsidRDefault="000E6B4B" w:rsidP="00E66552">
            <w:pPr>
              <w:rPr>
                <w:sz w:val="24"/>
                <w:szCs w:val="24"/>
              </w:rPr>
            </w:pPr>
            <w:r w:rsidRPr="00C534DA">
              <w:rPr>
                <w:sz w:val="24"/>
                <w:szCs w:val="24"/>
              </w:rPr>
              <w:t xml:space="preserve"> 194</w:t>
            </w:r>
          </w:p>
        </w:tc>
        <w:tc>
          <w:tcPr>
            <w:tcW w:w="1701" w:type="dxa"/>
            <w:tcBorders>
              <w:top w:val="single" w:sz="4" w:space="0" w:color="auto"/>
              <w:bottom w:val="single" w:sz="4" w:space="0" w:color="auto"/>
            </w:tcBorders>
            <w:vAlign w:val="center"/>
          </w:tcPr>
          <w:p w14:paraId="6295E457" w14:textId="77777777" w:rsidR="000E6B4B" w:rsidRPr="00C534DA" w:rsidRDefault="000E6B4B" w:rsidP="00E66552">
            <w:pPr>
              <w:rPr>
                <w:sz w:val="24"/>
                <w:szCs w:val="24"/>
                <w:lang w:val="en-US"/>
              </w:rPr>
            </w:pPr>
            <w:r w:rsidRPr="00C534DA">
              <w:rPr>
                <w:sz w:val="24"/>
                <w:szCs w:val="24"/>
                <w:lang w:val="en-US"/>
              </w:rPr>
              <w:t>CB03E</w:t>
            </w:r>
          </w:p>
          <w:p w14:paraId="2B65B81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85540EB"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p w14:paraId="79A8786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F1FB2C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E1B42E9"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201,0000</w:t>
            </w:r>
          </w:p>
          <w:p w14:paraId="46E28F5B" w14:textId="77777777" w:rsidR="000E6B4B" w:rsidRPr="00C534DA" w:rsidRDefault="000E6B4B" w:rsidP="00E66552">
            <w:pPr>
              <w:jc w:val="center"/>
              <w:rPr>
                <w:sz w:val="24"/>
                <w:szCs w:val="24"/>
              </w:rPr>
            </w:pPr>
          </w:p>
        </w:tc>
      </w:tr>
      <w:tr w:rsidR="000E6B4B" w:rsidRPr="00C534DA" w14:paraId="11FE2EF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FF7B01" w14:textId="77777777" w:rsidR="000E6B4B" w:rsidRPr="00C534DA" w:rsidRDefault="000E6B4B" w:rsidP="00E66552">
            <w:pPr>
              <w:rPr>
                <w:sz w:val="24"/>
                <w:szCs w:val="24"/>
              </w:rPr>
            </w:pPr>
            <w:r w:rsidRPr="00C534DA">
              <w:rPr>
                <w:sz w:val="24"/>
                <w:szCs w:val="24"/>
              </w:rPr>
              <w:t xml:space="preserve"> 195</w:t>
            </w:r>
          </w:p>
        </w:tc>
        <w:tc>
          <w:tcPr>
            <w:tcW w:w="1701" w:type="dxa"/>
            <w:tcBorders>
              <w:top w:val="single" w:sz="4" w:space="0" w:color="auto"/>
              <w:bottom w:val="single" w:sz="4" w:space="0" w:color="auto"/>
            </w:tcBorders>
            <w:vAlign w:val="center"/>
          </w:tcPr>
          <w:p w14:paraId="131EC47C" w14:textId="77777777" w:rsidR="000E6B4B" w:rsidRPr="00C534DA" w:rsidRDefault="000E6B4B" w:rsidP="00E66552">
            <w:pPr>
              <w:rPr>
                <w:sz w:val="24"/>
                <w:szCs w:val="24"/>
                <w:lang w:val="en-US"/>
              </w:rPr>
            </w:pPr>
            <w:r w:rsidRPr="00C534DA">
              <w:rPr>
                <w:sz w:val="24"/>
                <w:szCs w:val="24"/>
                <w:lang w:val="en-US"/>
              </w:rPr>
              <w:t>CB11B</w:t>
            </w:r>
          </w:p>
          <w:p w14:paraId="1E648AE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231D986" w14:textId="77777777" w:rsidR="000E6B4B" w:rsidRPr="00C534DA" w:rsidRDefault="000E6B4B" w:rsidP="00E66552">
            <w:pPr>
              <w:adjustRightInd w:val="0"/>
              <w:rPr>
                <w:sz w:val="24"/>
                <w:szCs w:val="24"/>
              </w:rPr>
            </w:pPr>
            <w:r w:rsidRPr="00C534DA">
              <w:rPr>
                <w:sz w:val="24"/>
                <w:szCs w:val="24"/>
              </w:rPr>
              <w:t>Sustineri cu popi extensibili de inventar, folosite pentru montarea placilor prefabricate, a predalelor, la turnarea planseilor partial sau total monolite cu grinzi sau la grinzi monolite cu plansee prefabricate tip PE 5100 R (Опоры с инвентарными раздвижными стойками,  для монтажа сборных плит, с укладкой плит частично или полностью монолитных с балками или  монолитных балок со сборными плитами типа PE 5100R)</w:t>
            </w:r>
          </w:p>
          <w:p w14:paraId="1D72AB1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31A812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AD968F2" w14:textId="77777777" w:rsidR="000E6B4B" w:rsidRPr="00C534DA" w:rsidRDefault="000E6B4B" w:rsidP="00E66552">
            <w:pPr>
              <w:adjustRightInd w:val="0"/>
              <w:jc w:val="center"/>
              <w:rPr>
                <w:rFonts w:ascii="Arial CYR" w:hAnsi="Arial CYR" w:cs="Arial CYR"/>
                <w:sz w:val="24"/>
                <w:szCs w:val="24"/>
              </w:rPr>
            </w:pPr>
            <w:r w:rsidRPr="00C534DA">
              <w:rPr>
                <w:sz w:val="24"/>
                <w:szCs w:val="24"/>
              </w:rPr>
              <w:t>730,0000</w:t>
            </w:r>
          </w:p>
          <w:p w14:paraId="419BD319" w14:textId="77777777" w:rsidR="000E6B4B" w:rsidRPr="00C534DA" w:rsidRDefault="000E6B4B" w:rsidP="00E66552">
            <w:pPr>
              <w:jc w:val="center"/>
              <w:rPr>
                <w:sz w:val="24"/>
                <w:szCs w:val="24"/>
              </w:rPr>
            </w:pPr>
          </w:p>
        </w:tc>
      </w:tr>
      <w:tr w:rsidR="000E6B4B" w:rsidRPr="00C534DA" w14:paraId="015127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5D6FA2" w14:textId="77777777" w:rsidR="000E6B4B" w:rsidRPr="00C534DA" w:rsidRDefault="000E6B4B" w:rsidP="00E66552">
            <w:pPr>
              <w:rPr>
                <w:sz w:val="24"/>
                <w:szCs w:val="24"/>
              </w:rPr>
            </w:pPr>
            <w:r w:rsidRPr="00C534DA">
              <w:rPr>
                <w:sz w:val="24"/>
                <w:szCs w:val="24"/>
              </w:rPr>
              <w:t xml:space="preserve"> 196</w:t>
            </w:r>
          </w:p>
        </w:tc>
        <w:tc>
          <w:tcPr>
            <w:tcW w:w="1701" w:type="dxa"/>
            <w:tcBorders>
              <w:top w:val="single" w:sz="4" w:space="0" w:color="auto"/>
              <w:bottom w:val="single" w:sz="4" w:space="0" w:color="auto"/>
            </w:tcBorders>
            <w:vAlign w:val="center"/>
          </w:tcPr>
          <w:p w14:paraId="1E907DE2" w14:textId="77777777" w:rsidR="000E6B4B" w:rsidRPr="00C534DA" w:rsidRDefault="000E6B4B" w:rsidP="00E66552">
            <w:pPr>
              <w:rPr>
                <w:sz w:val="24"/>
                <w:szCs w:val="24"/>
                <w:lang w:val="en-US"/>
              </w:rPr>
            </w:pPr>
            <w:r w:rsidRPr="00C534DA">
              <w:rPr>
                <w:sz w:val="24"/>
                <w:szCs w:val="24"/>
                <w:lang w:val="en-US"/>
              </w:rPr>
              <w:t>CC02M</w:t>
            </w:r>
          </w:p>
          <w:p w14:paraId="283A0D6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62050FA"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si montate in  placi,  la inaltimi mai mici sau egale cu 35 m, exclusiv constructiile executate cu cofraje glisante (Стальная арматура класса ... , диаметром до 8мм, заготовленная в мастерской на стройплощадке и установленная в плитах на высоте до 35 м включительно, исключая конструкции  в скользящей опалубке) ( diam. 6 A240 )</w:t>
            </w:r>
          </w:p>
          <w:p w14:paraId="30CF61A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EE16363"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7AE9725"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30,7200</w:t>
            </w:r>
          </w:p>
          <w:p w14:paraId="0FE9398A" w14:textId="77777777" w:rsidR="000E6B4B" w:rsidRPr="00C534DA" w:rsidRDefault="000E6B4B" w:rsidP="00E66552">
            <w:pPr>
              <w:jc w:val="center"/>
              <w:rPr>
                <w:sz w:val="24"/>
                <w:szCs w:val="24"/>
              </w:rPr>
            </w:pPr>
          </w:p>
        </w:tc>
      </w:tr>
      <w:tr w:rsidR="000E6B4B" w:rsidRPr="00C534DA" w14:paraId="349D15A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163F33F" w14:textId="77777777" w:rsidR="000E6B4B" w:rsidRPr="00C534DA" w:rsidRDefault="000E6B4B" w:rsidP="00E66552">
            <w:pPr>
              <w:rPr>
                <w:sz w:val="24"/>
                <w:szCs w:val="24"/>
              </w:rPr>
            </w:pPr>
            <w:r w:rsidRPr="00C534DA">
              <w:rPr>
                <w:sz w:val="24"/>
                <w:szCs w:val="24"/>
              </w:rPr>
              <w:t xml:space="preserve"> 197</w:t>
            </w:r>
          </w:p>
        </w:tc>
        <w:tc>
          <w:tcPr>
            <w:tcW w:w="1701" w:type="dxa"/>
            <w:tcBorders>
              <w:top w:val="single" w:sz="4" w:space="0" w:color="auto"/>
              <w:bottom w:val="single" w:sz="4" w:space="0" w:color="auto"/>
            </w:tcBorders>
            <w:vAlign w:val="center"/>
          </w:tcPr>
          <w:p w14:paraId="12778AC3" w14:textId="77777777" w:rsidR="000E6B4B" w:rsidRPr="00C534DA" w:rsidRDefault="000E6B4B" w:rsidP="00E66552">
            <w:pPr>
              <w:rPr>
                <w:sz w:val="24"/>
                <w:szCs w:val="24"/>
                <w:lang w:val="en-US"/>
              </w:rPr>
            </w:pPr>
            <w:r w:rsidRPr="00C534DA">
              <w:rPr>
                <w:sz w:val="24"/>
                <w:szCs w:val="24"/>
                <w:lang w:val="en-US"/>
              </w:rPr>
              <w:t>CC02N</w:t>
            </w:r>
          </w:p>
          <w:p w14:paraId="0F1315C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370E3A"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cu diametrul barelor peste 8 mm, si montate  in placi, la inaltimi mai mici sau egale cu 35 m, exclusiv constructiile executate </w:t>
            </w:r>
            <w:r w:rsidRPr="00C534DA">
              <w:rPr>
                <w:sz w:val="24"/>
                <w:szCs w:val="24"/>
              </w:rPr>
              <w:lastRenderedPageBreak/>
              <w:t>cu cofraje glisante (Стальная арматура класса ... , диаметром более 8мм, заготовленная в мастерской на стройплощадке и установленная в плитах на высоте до 35 м включительно, исключая конструкции  в скользящей опалубке)  ( diam. 10 A240 )</w:t>
            </w:r>
          </w:p>
          <w:p w14:paraId="5D29BF9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5A7F766"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37CABAF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148,5000</w:t>
            </w:r>
          </w:p>
          <w:p w14:paraId="7773E820" w14:textId="77777777" w:rsidR="000E6B4B" w:rsidRPr="00C534DA" w:rsidRDefault="000E6B4B" w:rsidP="00E66552">
            <w:pPr>
              <w:jc w:val="center"/>
              <w:rPr>
                <w:sz w:val="24"/>
                <w:szCs w:val="24"/>
              </w:rPr>
            </w:pPr>
          </w:p>
        </w:tc>
      </w:tr>
      <w:tr w:rsidR="000E6B4B" w:rsidRPr="00C534DA" w14:paraId="04ADD44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537AAA" w14:textId="77777777" w:rsidR="000E6B4B" w:rsidRPr="00C534DA" w:rsidRDefault="000E6B4B" w:rsidP="00E66552">
            <w:pPr>
              <w:rPr>
                <w:sz w:val="24"/>
                <w:szCs w:val="24"/>
              </w:rPr>
            </w:pPr>
            <w:r w:rsidRPr="00C534DA">
              <w:rPr>
                <w:sz w:val="24"/>
                <w:szCs w:val="24"/>
              </w:rPr>
              <w:t xml:space="preserve"> 198</w:t>
            </w:r>
          </w:p>
        </w:tc>
        <w:tc>
          <w:tcPr>
            <w:tcW w:w="1701" w:type="dxa"/>
            <w:tcBorders>
              <w:top w:val="single" w:sz="4" w:space="0" w:color="auto"/>
              <w:bottom w:val="single" w:sz="4" w:space="0" w:color="auto"/>
            </w:tcBorders>
            <w:vAlign w:val="center"/>
          </w:tcPr>
          <w:p w14:paraId="62956F92" w14:textId="77777777" w:rsidR="000E6B4B" w:rsidRPr="00C534DA" w:rsidRDefault="000E6B4B" w:rsidP="00E66552">
            <w:pPr>
              <w:rPr>
                <w:sz w:val="24"/>
                <w:szCs w:val="24"/>
                <w:lang w:val="en-US"/>
              </w:rPr>
            </w:pPr>
            <w:r w:rsidRPr="00C534DA">
              <w:rPr>
                <w:sz w:val="24"/>
                <w:szCs w:val="24"/>
                <w:lang w:val="en-US"/>
              </w:rPr>
              <w:t>CC02N2</w:t>
            </w:r>
          </w:p>
          <w:p w14:paraId="19E62D8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E6C4BD6"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placi,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плитах на высоте до 35 м включительно, исключая конструкции  в скользящей опалубке) ( diam. 10 А400 )</w:t>
            </w:r>
          </w:p>
          <w:p w14:paraId="0BA61D6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EC27E8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67E301C" w14:textId="77777777" w:rsidR="000E6B4B" w:rsidRPr="00C534DA" w:rsidRDefault="000E6B4B" w:rsidP="00E66552">
            <w:pPr>
              <w:adjustRightInd w:val="0"/>
              <w:jc w:val="center"/>
              <w:rPr>
                <w:rFonts w:ascii="Arial CYR" w:hAnsi="Arial CYR" w:cs="Arial CYR"/>
                <w:sz w:val="24"/>
                <w:szCs w:val="24"/>
              </w:rPr>
            </w:pPr>
            <w:r w:rsidRPr="00C534DA">
              <w:rPr>
                <w:sz w:val="24"/>
                <w:szCs w:val="24"/>
              </w:rPr>
              <w:t>3 214,7700</w:t>
            </w:r>
          </w:p>
          <w:p w14:paraId="320854E6" w14:textId="77777777" w:rsidR="000E6B4B" w:rsidRPr="00C534DA" w:rsidRDefault="000E6B4B" w:rsidP="00E66552">
            <w:pPr>
              <w:jc w:val="center"/>
              <w:rPr>
                <w:sz w:val="24"/>
                <w:szCs w:val="24"/>
              </w:rPr>
            </w:pPr>
          </w:p>
        </w:tc>
      </w:tr>
      <w:tr w:rsidR="000E6B4B" w:rsidRPr="00C534DA" w14:paraId="47E98F5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B5374E" w14:textId="77777777" w:rsidR="000E6B4B" w:rsidRPr="00C534DA" w:rsidRDefault="000E6B4B" w:rsidP="00E66552">
            <w:pPr>
              <w:rPr>
                <w:sz w:val="24"/>
                <w:szCs w:val="24"/>
              </w:rPr>
            </w:pPr>
            <w:r w:rsidRPr="00C534DA">
              <w:rPr>
                <w:sz w:val="24"/>
                <w:szCs w:val="24"/>
              </w:rPr>
              <w:t xml:space="preserve"> 199</w:t>
            </w:r>
          </w:p>
        </w:tc>
        <w:tc>
          <w:tcPr>
            <w:tcW w:w="1701" w:type="dxa"/>
            <w:tcBorders>
              <w:top w:val="single" w:sz="4" w:space="0" w:color="auto"/>
              <w:bottom w:val="single" w:sz="4" w:space="0" w:color="auto"/>
            </w:tcBorders>
            <w:vAlign w:val="center"/>
          </w:tcPr>
          <w:p w14:paraId="121775D1" w14:textId="77777777" w:rsidR="000E6B4B" w:rsidRPr="00C534DA" w:rsidRDefault="000E6B4B" w:rsidP="00E66552">
            <w:pPr>
              <w:rPr>
                <w:sz w:val="24"/>
                <w:szCs w:val="24"/>
                <w:lang w:val="en-US"/>
              </w:rPr>
            </w:pPr>
            <w:r w:rsidRPr="00C534DA">
              <w:rPr>
                <w:sz w:val="24"/>
                <w:szCs w:val="24"/>
                <w:lang w:val="en-US"/>
              </w:rPr>
              <w:t>CC02N2</w:t>
            </w:r>
          </w:p>
          <w:p w14:paraId="290F9B8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6CE8A9E"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placi,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плитах на высоте до 35 м включительно, исключая конструкции  в скользящей опалубке) ( diam. 12 А400 )</w:t>
            </w:r>
          </w:p>
          <w:p w14:paraId="4CA8C3E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170ACCC"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AA1B7D8"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35,8800</w:t>
            </w:r>
          </w:p>
          <w:p w14:paraId="0916B9FB" w14:textId="77777777" w:rsidR="000E6B4B" w:rsidRPr="00C534DA" w:rsidRDefault="000E6B4B" w:rsidP="00E66552">
            <w:pPr>
              <w:jc w:val="center"/>
              <w:rPr>
                <w:sz w:val="24"/>
                <w:szCs w:val="24"/>
              </w:rPr>
            </w:pPr>
          </w:p>
        </w:tc>
      </w:tr>
      <w:tr w:rsidR="000E6B4B" w:rsidRPr="00C534DA" w14:paraId="2245F98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2C4562" w14:textId="77777777" w:rsidR="000E6B4B" w:rsidRPr="00C534DA" w:rsidRDefault="000E6B4B" w:rsidP="00E66552">
            <w:pPr>
              <w:rPr>
                <w:sz w:val="24"/>
                <w:szCs w:val="24"/>
              </w:rPr>
            </w:pPr>
            <w:r w:rsidRPr="00C534DA">
              <w:rPr>
                <w:sz w:val="24"/>
                <w:szCs w:val="24"/>
              </w:rPr>
              <w:t xml:space="preserve"> 200</w:t>
            </w:r>
          </w:p>
        </w:tc>
        <w:tc>
          <w:tcPr>
            <w:tcW w:w="1701" w:type="dxa"/>
            <w:tcBorders>
              <w:top w:val="single" w:sz="4" w:space="0" w:color="auto"/>
              <w:bottom w:val="single" w:sz="4" w:space="0" w:color="auto"/>
            </w:tcBorders>
            <w:vAlign w:val="center"/>
          </w:tcPr>
          <w:p w14:paraId="4B6E9F76" w14:textId="77777777" w:rsidR="000E6B4B" w:rsidRPr="00C534DA" w:rsidRDefault="000E6B4B" w:rsidP="00E66552">
            <w:pPr>
              <w:rPr>
                <w:sz w:val="24"/>
                <w:szCs w:val="24"/>
                <w:lang w:val="en-US"/>
              </w:rPr>
            </w:pPr>
            <w:r w:rsidRPr="00C534DA">
              <w:rPr>
                <w:sz w:val="24"/>
                <w:szCs w:val="24"/>
                <w:lang w:val="en-US"/>
              </w:rPr>
              <w:t>CC02N2</w:t>
            </w:r>
          </w:p>
          <w:p w14:paraId="6DE84A0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36DF346"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placi,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плитах на высоте до 35 м включительно, исключая конструкции  в скользящей опалубке) ( diam. 16 А400 )</w:t>
            </w:r>
          </w:p>
          <w:p w14:paraId="2C1A856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07C39A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8BD6E5A" w14:textId="77777777" w:rsidR="000E6B4B" w:rsidRPr="00C534DA" w:rsidRDefault="000E6B4B" w:rsidP="00E66552">
            <w:pPr>
              <w:adjustRightInd w:val="0"/>
              <w:jc w:val="center"/>
              <w:rPr>
                <w:rFonts w:ascii="Arial CYR" w:hAnsi="Arial CYR" w:cs="Arial CYR"/>
                <w:sz w:val="24"/>
                <w:szCs w:val="24"/>
              </w:rPr>
            </w:pPr>
            <w:r w:rsidRPr="00C534DA">
              <w:rPr>
                <w:sz w:val="24"/>
                <w:szCs w:val="24"/>
              </w:rPr>
              <w:t>88,8000</w:t>
            </w:r>
          </w:p>
          <w:p w14:paraId="663F37A1" w14:textId="77777777" w:rsidR="000E6B4B" w:rsidRPr="00C534DA" w:rsidRDefault="000E6B4B" w:rsidP="00E66552">
            <w:pPr>
              <w:jc w:val="center"/>
              <w:rPr>
                <w:sz w:val="24"/>
                <w:szCs w:val="24"/>
              </w:rPr>
            </w:pPr>
          </w:p>
        </w:tc>
      </w:tr>
      <w:tr w:rsidR="000E6B4B" w:rsidRPr="00C534DA" w14:paraId="5070E45C" w14:textId="77777777" w:rsidTr="00E66552">
        <w:tc>
          <w:tcPr>
            <w:tcW w:w="709" w:type="dxa"/>
            <w:tcBorders>
              <w:top w:val="nil"/>
              <w:left w:val="single" w:sz="6" w:space="0" w:color="auto"/>
              <w:bottom w:val="nil"/>
              <w:right w:val="nil"/>
            </w:tcBorders>
          </w:tcPr>
          <w:p w14:paraId="718261F1"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1F459B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62231AD"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7.3. Planseu  ПМ3 ( плита  перекрытия  ПМ3 )</w:t>
            </w:r>
          </w:p>
          <w:p w14:paraId="68D860CF"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006D06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076964D" w14:textId="77777777" w:rsidR="000E6B4B" w:rsidRPr="00C534DA" w:rsidRDefault="000E6B4B" w:rsidP="00E66552">
            <w:pPr>
              <w:rPr>
                <w:sz w:val="24"/>
                <w:szCs w:val="24"/>
              </w:rPr>
            </w:pPr>
          </w:p>
        </w:tc>
      </w:tr>
      <w:tr w:rsidR="000E6B4B" w:rsidRPr="00C534DA" w14:paraId="1E713F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F575D7" w14:textId="77777777" w:rsidR="000E6B4B" w:rsidRPr="00C534DA" w:rsidRDefault="000E6B4B" w:rsidP="00E66552">
            <w:pPr>
              <w:rPr>
                <w:sz w:val="24"/>
                <w:szCs w:val="24"/>
              </w:rPr>
            </w:pPr>
            <w:r w:rsidRPr="00C534DA">
              <w:rPr>
                <w:sz w:val="24"/>
                <w:szCs w:val="24"/>
              </w:rPr>
              <w:t>201</w:t>
            </w:r>
          </w:p>
        </w:tc>
        <w:tc>
          <w:tcPr>
            <w:tcW w:w="1701" w:type="dxa"/>
            <w:tcBorders>
              <w:top w:val="single" w:sz="4" w:space="0" w:color="auto"/>
              <w:bottom w:val="single" w:sz="4" w:space="0" w:color="auto"/>
            </w:tcBorders>
            <w:vAlign w:val="center"/>
          </w:tcPr>
          <w:p w14:paraId="04B67979" w14:textId="77777777" w:rsidR="000E6B4B" w:rsidRPr="00C534DA" w:rsidRDefault="000E6B4B" w:rsidP="00E66552">
            <w:pPr>
              <w:rPr>
                <w:sz w:val="24"/>
                <w:szCs w:val="24"/>
                <w:lang w:val="en-US"/>
              </w:rPr>
            </w:pPr>
            <w:r w:rsidRPr="00C534DA">
              <w:rPr>
                <w:sz w:val="24"/>
                <w:szCs w:val="24"/>
                <w:lang w:val="en-US"/>
              </w:rPr>
              <w:t>CA04F</w:t>
            </w:r>
          </w:p>
          <w:p w14:paraId="675ECB8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AB3F40F"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С 20 )</w:t>
            </w:r>
          </w:p>
          <w:p w14:paraId="24A6A56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239AD0"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8F6DAD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13,5900</w:t>
            </w:r>
          </w:p>
          <w:p w14:paraId="3136CD5D" w14:textId="77777777" w:rsidR="000E6B4B" w:rsidRPr="00C534DA" w:rsidRDefault="000E6B4B" w:rsidP="00E66552">
            <w:pPr>
              <w:jc w:val="center"/>
              <w:rPr>
                <w:sz w:val="24"/>
                <w:szCs w:val="24"/>
              </w:rPr>
            </w:pPr>
          </w:p>
        </w:tc>
      </w:tr>
      <w:tr w:rsidR="000E6B4B" w:rsidRPr="00C534DA" w14:paraId="58E0112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9D0B3A" w14:textId="77777777" w:rsidR="000E6B4B" w:rsidRPr="00C534DA" w:rsidRDefault="000E6B4B" w:rsidP="00E66552">
            <w:pPr>
              <w:rPr>
                <w:sz w:val="24"/>
                <w:szCs w:val="24"/>
              </w:rPr>
            </w:pPr>
            <w:r w:rsidRPr="00C534DA">
              <w:rPr>
                <w:sz w:val="24"/>
                <w:szCs w:val="24"/>
              </w:rPr>
              <w:t xml:space="preserve"> 202</w:t>
            </w:r>
          </w:p>
        </w:tc>
        <w:tc>
          <w:tcPr>
            <w:tcW w:w="1701" w:type="dxa"/>
            <w:tcBorders>
              <w:top w:val="single" w:sz="4" w:space="0" w:color="auto"/>
              <w:bottom w:val="single" w:sz="4" w:space="0" w:color="auto"/>
            </w:tcBorders>
            <w:vAlign w:val="center"/>
          </w:tcPr>
          <w:p w14:paraId="18C49D18" w14:textId="77777777" w:rsidR="000E6B4B" w:rsidRPr="00C534DA" w:rsidRDefault="000E6B4B" w:rsidP="00E66552">
            <w:pPr>
              <w:rPr>
                <w:sz w:val="24"/>
                <w:szCs w:val="24"/>
                <w:lang w:val="en-US"/>
              </w:rPr>
            </w:pPr>
            <w:r w:rsidRPr="00C534DA">
              <w:rPr>
                <w:sz w:val="24"/>
                <w:szCs w:val="24"/>
                <w:lang w:val="en-US"/>
              </w:rPr>
              <w:t>CB03E</w:t>
            </w:r>
          </w:p>
          <w:p w14:paraId="49CB604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A399DB3" w14:textId="77777777" w:rsidR="000E6B4B" w:rsidRPr="00C534DA" w:rsidRDefault="000E6B4B" w:rsidP="00E66552">
            <w:pPr>
              <w:adjustRightInd w:val="0"/>
              <w:rPr>
                <w:sz w:val="24"/>
                <w:szCs w:val="24"/>
              </w:rPr>
            </w:pPr>
            <w:r w:rsidRPr="00C534DA">
              <w:rPr>
                <w:sz w:val="24"/>
                <w:szCs w:val="24"/>
              </w:rPr>
              <w:t xml:space="preserve">Cofraje din panouri refolosibile, cu placaj de 15 mm pentru turnarea betonului in placi si grinzi la constructii cu inaltimea  pina la 20 m inclusiv,  exclusiv sustinerile (Опалубка из вторично </w:t>
            </w:r>
            <w:r w:rsidRPr="00C534DA">
              <w:rPr>
                <w:sz w:val="24"/>
                <w:szCs w:val="24"/>
              </w:rPr>
              <w:lastRenderedPageBreak/>
              <w:t>использованных фанерных щитов толщиной 15 мм для бетонирования плит и балок в строениях высотой до 20м, включительно, без креплений)</w:t>
            </w:r>
          </w:p>
          <w:p w14:paraId="2F6392F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A095397"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72D87D20" w14:textId="77777777" w:rsidR="000E6B4B" w:rsidRPr="00C534DA" w:rsidRDefault="000E6B4B" w:rsidP="00E66552">
            <w:pPr>
              <w:adjustRightInd w:val="0"/>
              <w:jc w:val="center"/>
              <w:rPr>
                <w:rFonts w:ascii="Arial CYR" w:hAnsi="Arial CYR" w:cs="Arial CYR"/>
                <w:sz w:val="24"/>
                <w:szCs w:val="24"/>
              </w:rPr>
            </w:pPr>
            <w:r w:rsidRPr="00C534DA">
              <w:rPr>
                <w:sz w:val="24"/>
                <w:szCs w:val="24"/>
              </w:rPr>
              <w:t>55,8000</w:t>
            </w:r>
          </w:p>
          <w:p w14:paraId="76453A72" w14:textId="77777777" w:rsidR="000E6B4B" w:rsidRPr="00C534DA" w:rsidRDefault="000E6B4B" w:rsidP="00E66552">
            <w:pPr>
              <w:jc w:val="center"/>
              <w:rPr>
                <w:sz w:val="24"/>
                <w:szCs w:val="24"/>
              </w:rPr>
            </w:pPr>
          </w:p>
        </w:tc>
      </w:tr>
      <w:tr w:rsidR="000E6B4B" w:rsidRPr="00C534DA" w14:paraId="32B7AED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FE50F2" w14:textId="77777777" w:rsidR="000E6B4B" w:rsidRPr="00C534DA" w:rsidRDefault="000E6B4B" w:rsidP="00E66552">
            <w:pPr>
              <w:rPr>
                <w:sz w:val="24"/>
                <w:szCs w:val="24"/>
              </w:rPr>
            </w:pPr>
            <w:r w:rsidRPr="00C534DA">
              <w:rPr>
                <w:sz w:val="24"/>
                <w:szCs w:val="24"/>
              </w:rPr>
              <w:t xml:space="preserve"> 203</w:t>
            </w:r>
          </w:p>
        </w:tc>
        <w:tc>
          <w:tcPr>
            <w:tcW w:w="1701" w:type="dxa"/>
            <w:tcBorders>
              <w:top w:val="single" w:sz="4" w:space="0" w:color="auto"/>
              <w:bottom w:val="single" w:sz="4" w:space="0" w:color="auto"/>
            </w:tcBorders>
            <w:vAlign w:val="center"/>
          </w:tcPr>
          <w:p w14:paraId="0574169B" w14:textId="77777777" w:rsidR="000E6B4B" w:rsidRPr="00C534DA" w:rsidRDefault="000E6B4B" w:rsidP="00E66552">
            <w:pPr>
              <w:rPr>
                <w:sz w:val="24"/>
                <w:szCs w:val="24"/>
                <w:lang w:val="en-US"/>
              </w:rPr>
            </w:pPr>
            <w:r w:rsidRPr="00C534DA">
              <w:rPr>
                <w:sz w:val="24"/>
                <w:szCs w:val="24"/>
                <w:lang w:val="en-US"/>
              </w:rPr>
              <w:t>CB11B</w:t>
            </w:r>
          </w:p>
          <w:p w14:paraId="5193DEB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D52632" w14:textId="77777777" w:rsidR="000E6B4B" w:rsidRPr="00C534DA" w:rsidRDefault="000E6B4B" w:rsidP="00E66552">
            <w:pPr>
              <w:adjustRightInd w:val="0"/>
              <w:rPr>
                <w:sz w:val="24"/>
                <w:szCs w:val="24"/>
              </w:rPr>
            </w:pPr>
            <w:r w:rsidRPr="00C534DA">
              <w:rPr>
                <w:sz w:val="24"/>
                <w:szCs w:val="24"/>
              </w:rPr>
              <w:t>Sustineri cu popi extensibili de inventar, folosite pentru montarea placilor prefabricate, a predalelor, la turnarea planseilor partial sau total monolite cu grinzi sau la grinzi monolite cu plansee prefabricate tip PE 5100 R (Опоры с инвентарными раздвижными стойками,  для монтажа сборных плит, с укладкой плит частично или полностью монолитных с балками или  монолитных балок со сборными плитами типа PE 5100R)</w:t>
            </w:r>
          </w:p>
          <w:p w14:paraId="7C2719B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3125B4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2434AB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165,0000</w:t>
            </w:r>
          </w:p>
          <w:p w14:paraId="1A97201D" w14:textId="77777777" w:rsidR="000E6B4B" w:rsidRPr="00C534DA" w:rsidRDefault="000E6B4B" w:rsidP="00E66552">
            <w:pPr>
              <w:jc w:val="center"/>
              <w:rPr>
                <w:sz w:val="24"/>
                <w:szCs w:val="24"/>
              </w:rPr>
            </w:pPr>
          </w:p>
        </w:tc>
      </w:tr>
      <w:tr w:rsidR="000E6B4B" w:rsidRPr="00C534DA" w14:paraId="63F0743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BBFBD9" w14:textId="77777777" w:rsidR="000E6B4B" w:rsidRPr="00C534DA" w:rsidRDefault="000E6B4B" w:rsidP="00E66552">
            <w:pPr>
              <w:rPr>
                <w:sz w:val="24"/>
                <w:szCs w:val="24"/>
              </w:rPr>
            </w:pPr>
            <w:r w:rsidRPr="00C534DA">
              <w:rPr>
                <w:sz w:val="24"/>
                <w:szCs w:val="24"/>
              </w:rPr>
              <w:t xml:space="preserve"> 204</w:t>
            </w:r>
          </w:p>
        </w:tc>
        <w:tc>
          <w:tcPr>
            <w:tcW w:w="1701" w:type="dxa"/>
            <w:tcBorders>
              <w:top w:val="single" w:sz="4" w:space="0" w:color="auto"/>
              <w:bottom w:val="single" w:sz="4" w:space="0" w:color="auto"/>
            </w:tcBorders>
            <w:vAlign w:val="center"/>
          </w:tcPr>
          <w:p w14:paraId="05B98A14" w14:textId="77777777" w:rsidR="000E6B4B" w:rsidRPr="00C534DA" w:rsidRDefault="000E6B4B" w:rsidP="00E66552">
            <w:pPr>
              <w:rPr>
                <w:sz w:val="24"/>
                <w:szCs w:val="24"/>
                <w:lang w:val="en-US"/>
              </w:rPr>
            </w:pPr>
            <w:r w:rsidRPr="00C534DA">
              <w:rPr>
                <w:sz w:val="24"/>
                <w:szCs w:val="24"/>
                <w:lang w:val="en-US"/>
              </w:rPr>
              <w:t>CC02M</w:t>
            </w:r>
          </w:p>
          <w:p w14:paraId="39F2D75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43CEA2B"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si montate in  placi,  la inaltimi mai mici sau egale cu 35 m, exclusiv constructiile executate cu cofraje glisante (Стальная арматура класса ... , диаметром до 8мм, заготовленная в мастерской на стройплощадке и установленная в плитах на высоте до 35 м включительно, исключая конструкции  в скользящей опалубке) ( diam. 6 A240 )</w:t>
            </w:r>
          </w:p>
          <w:p w14:paraId="1FF0563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228CA68"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1E9E1BB" w14:textId="77777777" w:rsidR="000E6B4B" w:rsidRPr="00C534DA" w:rsidRDefault="000E6B4B" w:rsidP="00E66552">
            <w:pPr>
              <w:adjustRightInd w:val="0"/>
              <w:jc w:val="center"/>
              <w:rPr>
                <w:rFonts w:ascii="Arial CYR" w:hAnsi="Arial CYR" w:cs="Arial CYR"/>
                <w:sz w:val="24"/>
                <w:szCs w:val="24"/>
              </w:rPr>
            </w:pPr>
            <w:r w:rsidRPr="00C534DA">
              <w:rPr>
                <w:sz w:val="24"/>
                <w:szCs w:val="24"/>
              </w:rPr>
              <w:t>89,5600</w:t>
            </w:r>
          </w:p>
          <w:p w14:paraId="148596A2" w14:textId="77777777" w:rsidR="000E6B4B" w:rsidRPr="00C534DA" w:rsidRDefault="000E6B4B" w:rsidP="00E66552">
            <w:pPr>
              <w:jc w:val="center"/>
              <w:rPr>
                <w:sz w:val="24"/>
                <w:szCs w:val="24"/>
              </w:rPr>
            </w:pPr>
          </w:p>
        </w:tc>
      </w:tr>
      <w:tr w:rsidR="000E6B4B" w:rsidRPr="00C534DA" w14:paraId="2C5E078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AA6E74E" w14:textId="77777777" w:rsidR="000E6B4B" w:rsidRPr="00C534DA" w:rsidRDefault="000E6B4B" w:rsidP="00E66552">
            <w:pPr>
              <w:rPr>
                <w:sz w:val="24"/>
                <w:szCs w:val="24"/>
              </w:rPr>
            </w:pPr>
            <w:r w:rsidRPr="00C534DA">
              <w:rPr>
                <w:sz w:val="24"/>
                <w:szCs w:val="24"/>
              </w:rPr>
              <w:t xml:space="preserve"> 205</w:t>
            </w:r>
          </w:p>
        </w:tc>
        <w:tc>
          <w:tcPr>
            <w:tcW w:w="1701" w:type="dxa"/>
            <w:tcBorders>
              <w:top w:val="single" w:sz="4" w:space="0" w:color="auto"/>
              <w:bottom w:val="single" w:sz="4" w:space="0" w:color="auto"/>
            </w:tcBorders>
            <w:vAlign w:val="center"/>
          </w:tcPr>
          <w:p w14:paraId="10044AD8" w14:textId="77777777" w:rsidR="000E6B4B" w:rsidRPr="00C534DA" w:rsidRDefault="000E6B4B" w:rsidP="00E66552">
            <w:pPr>
              <w:rPr>
                <w:sz w:val="24"/>
                <w:szCs w:val="24"/>
                <w:lang w:val="en-US"/>
              </w:rPr>
            </w:pPr>
            <w:r w:rsidRPr="00C534DA">
              <w:rPr>
                <w:sz w:val="24"/>
                <w:szCs w:val="24"/>
                <w:lang w:val="en-US"/>
              </w:rPr>
              <w:t>CC02M</w:t>
            </w:r>
          </w:p>
          <w:p w14:paraId="0FB7FA1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00211FC" w14:textId="77777777" w:rsidR="000E6B4B" w:rsidRPr="00C534DA" w:rsidRDefault="000E6B4B" w:rsidP="00E66552">
            <w:pPr>
              <w:adjustRightInd w:val="0"/>
              <w:rPr>
                <w:sz w:val="24"/>
                <w:szCs w:val="24"/>
                <w:lang w:val="en-US"/>
              </w:rPr>
            </w:pPr>
            <w:r w:rsidRPr="00C534DA">
              <w:rPr>
                <w:sz w:val="24"/>
                <w:szCs w:val="24"/>
              </w:rPr>
              <w:t>Armaturi din otel beton OB 37 fasonate in ateliere de santier, cu diametrul barelor pina la 8 mm, si montate in  placi,  la inaltimi mai mici sau egale cu 35 m, exclusiv constructiile executate cu cofraje glisante (Стальная арматура класса ... , диаметром до 8мм, заготовленная в мастерской на стройплощадке и установленная в плитах на высоте до 35 м включительно, исключая конструкции  в скользящей опалубке) ( diam. 8 A240 )</w:t>
            </w:r>
          </w:p>
          <w:p w14:paraId="0A78AAE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241BFF4"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F6DD187"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25,2000</w:t>
            </w:r>
          </w:p>
          <w:p w14:paraId="730BF25E" w14:textId="77777777" w:rsidR="000E6B4B" w:rsidRPr="00C534DA" w:rsidRDefault="000E6B4B" w:rsidP="00E66552">
            <w:pPr>
              <w:jc w:val="center"/>
              <w:rPr>
                <w:sz w:val="24"/>
                <w:szCs w:val="24"/>
              </w:rPr>
            </w:pPr>
          </w:p>
        </w:tc>
      </w:tr>
      <w:tr w:rsidR="000E6B4B" w:rsidRPr="00C534DA" w14:paraId="4CC7C6F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544207" w14:textId="77777777" w:rsidR="000E6B4B" w:rsidRPr="00C534DA" w:rsidRDefault="000E6B4B" w:rsidP="00E66552">
            <w:pPr>
              <w:rPr>
                <w:sz w:val="24"/>
                <w:szCs w:val="24"/>
              </w:rPr>
            </w:pPr>
            <w:r w:rsidRPr="00C534DA">
              <w:rPr>
                <w:sz w:val="24"/>
                <w:szCs w:val="24"/>
              </w:rPr>
              <w:t xml:space="preserve"> 206</w:t>
            </w:r>
          </w:p>
        </w:tc>
        <w:tc>
          <w:tcPr>
            <w:tcW w:w="1701" w:type="dxa"/>
            <w:tcBorders>
              <w:top w:val="single" w:sz="4" w:space="0" w:color="auto"/>
              <w:bottom w:val="single" w:sz="4" w:space="0" w:color="auto"/>
            </w:tcBorders>
            <w:vAlign w:val="center"/>
          </w:tcPr>
          <w:p w14:paraId="7175DAE9" w14:textId="77777777" w:rsidR="000E6B4B" w:rsidRPr="00C534DA" w:rsidRDefault="000E6B4B" w:rsidP="00E66552">
            <w:pPr>
              <w:rPr>
                <w:sz w:val="24"/>
                <w:szCs w:val="24"/>
                <w:lang w:val="en-US"/>
              </w:rPr>
            </w:pPr>
            <w:r w:rsidRPr="00C534DA">
              <w:rPr>
                <w:sz w:val="24"/>
                <w:szCs w:val="24"/>
                <w:lang w:val="en-US"/>
              </w:rPr>
              <w:t>CC02N2</w:t>
            </w:r>
          </w:p>
          <w:p w14:paraId="515C0AB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313E1E0" w14:textId="77777777" w:rsidR="000E6B4B" w:rsidRPr="00C534DA" w:rsidRDefault="000E6B4B" w:rsidP="00E66552">
            <w:pPr>
              <w:adjustRightInd w:val="0"/>
              <w:rPr>
                <w:sz w:val="24"/>
                <w:szCs w:val="24"/>
                <w:lang w:val="en-US"/>
              </w:rPr>
            </w:pPr>
            <w:r w:rsidRPr="00C534DA">
              <w:rPr>
                <w:sz w:val="24"/>
                <w:szCs w:val="24"/>
              </w:rPr>
              <w:t>Armaturi din otel beton PC 52 fasonate in ateliere de santier, cu diametrul barelor peste 8 mm, si montate  in placi, la inaltimi mai mici sau egale cu 35 m, exclusiv constructiile executate cu cofraje glisante (Стальная арматура класса РС 52, диаметром более 8мм, заготовленная в мастерской на стройплощадке и установленная в плитах на высоте до 35 м включительно, исключая конструкции  в скользящей опалубке) ( diam. 10 А400 )</w:t>
            </w:r>
          </w:p>
          <w:p w14:paraId="3CCD2E9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680ECA9"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B03E3C4" w14:textId="77777777" w:rsidR="000E6B4B" w:rsidRPr="00C534DA" w:rsidRDefault="000E6B4B" w:rsidP="00E66552">
            <w:pPr>
              <w:adjustRightInd w:val="0"/>
              <w:jc w:val="center"/>
              <w:rPr>
                <w:rFonts w:ascii="Arial CYR" w:hAnsi="Arial CYR" w:cs="Arial CYR"/>
                <w:sz w:val="24"/>
                <w:szCs w:val="24"/>
              </w:rPr>
            </w:pPr>
            <w:r w:rsidRPr="00C534DA">
              <w:rPr>
                <w:sz w:val="24"/>
                <w:szCs w:val="24"/>
              </w:rPr>
              <w:t>666,7400</w:t>
            </w:r>
          </w:p>
          <w:p w14:paraId="1F459DE9" w14:textId="77777777" w:rsidR="000E6B4B" w:rsidRPr="00C534DA" w:rsidRDefault="000E6B4B" w:rsidP="00E66552">
            <w:pPr>
              <w:jc w:val="center"/>
              <w:rPr>
                <w:sz w:val="24"/>
                <w:szCs w:val="24"/>
              </w:rPr>
            </w:pPr>
          </w:p>
        </w:tc>
      </w:tr>
      <w:tr w:rsidR="000E6B4B" w:rsidRPr="00C534DA" w14:paraId="2E9D1D1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28CAF9" w14:textId="77777777" w:rsidR="000E6B4B" w:rsidRPr="00C534DA" w:rsidRDefault="000E6B4B" w:rsidP="00E66552">
            <w:pPr>
              <w:rPr>
                <w:sz w:val="24"/>
                <w:szCs w:val="24"/>
              </w:rPr>
            </w:pPr>
            <w:r w:rsidRPr="00C534DA">
              <w:rPr>
                <w:sz w:val="24"/>
                <w:szCs w:val="24"/>
              </w:rPr>
              <w:t xml:space="preserve"> 207</w:t>
            </w:r>
          </w:p>
        </w:tc>
        <w:tc>
          <w:tcPr>
            <w:tcW w:w="1701" w:type="dxa"/>
            <w:tcBorders>
              <w:top w:val="single" w:sz="4" w:space="0" w:color="auto"/>
              <w:bottom w:val="single" w:sz="4" w:space="0" w:color="auto"/>
            </w:tcBorders>
            <w:vAlign w:val="center"/>
          </w:tcPr>
          <w:p w14:paraId="62FF72BE" w14:textId="77777777" w:rsidR="000E6B4B" w:rsidRPr="00C534DA" w:rsidRDefault="000E6B4B" w:rsidP="00E66552">
            <w:pPr>
              <w:rPr>
                <w:sz w:val="24"/>
                <w:szCs w:val="24"/>
                <w:lang w:val="en-US"/>
              </w:rPr>
            </w:pPr>
            <w:r w:rsidRPr="00C534DA">
              <w:rPr>
                <w:sz w:val="24"/>
                <w:szCs w:val="24"/>
                <w:lang w:val="en-US"/>
              </w:rPr>
              <w:t>CC02N2</w:t>
            </w:r>
          </w:p>
          <w:p w14:paraId="7CE1DD6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FF6C3D3" w14:textId="77777777" w:rsidR="000E6B4B" w:rsidRPr="00C534DA" w:rsidRDefault="000E6B4B" w:rsidP="00E66552">
            <w:pPr>
              <w:adjustRightInd w:val="0"/>
              <w:rPr>
                <w:sz w:val="24"/>
                <w:szCs w:val="24"/>
                <w:lang w:val="en-US"/>
              </w:rPr>
            </w:pPr>
            <w:r w:rsidRPr="00C534DA">
              <w:rPr>
                <w:sz w:val="24"/>
                <w:szCs w:val="24"/>
              </w:rPr>
              <w:t xml:space="preserve">Armaturi din otel beton PC 52 fasonate in ateliere de santier, cu diametrul barelor peste 8 mm, si montate  in placi, la inaltimi mai mici sau </w:t>
            </w:r>
            <w:r w:rsidRPr="00C534DA">
              <w:rPr>
                <w:sz w:val="24"/>
                <w:szCs w:val="24"/>
              </w:rPr>
              <w:lastRenderedPageBreak/>
              <w:t>egale cu 35 m, exclusiv constructiile executate cu cofraje glisante (Стальная арматура класса РС 52, диаметром более 8мм, заготовленная в мастерской на стройплощадке и установленная в плитах на высоте до 35 м включительно, исключая конструкции  в скользящей опалубке) ( diam. 14 А400 )</w:t>
            </w:r>
          </w:p>
          <w:p w14:paraId="38C383F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FA98BFE"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666C6823"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255,7500</w:t>
            </w:r>
          </w:p>
          <w:p w14:paraId="67E3F0E3" w14:textId="77777777" w:rsidR="000E6B4B" w:rsidRPr="00C534DA" w:rsidRDefault="000E6B4B" w:rsidP="00E66552">
            <w:pPr>
              <w:jc w:val="center"/>
              <w:rPr>
                <w:sz w:val="24"/>
                <w:szCs w:val="24"/>
              </w:rPr>
            </w:pPr>
          </w:p>
        </w:tc>
      </w:tr>
      <w:tr w:rsidR="000E6B4B" w:rsidRPr="00C534DA" w14:paraId="7DDF37BF" w14:textId="77777777" w:rsidTr="00E66552">
        <w:tc>
          <w:tcPr>
            <w:tcW w:w="709" w:type="dxa"/>
            <w:tcBorders>
              <w:top w:val="nil"/>
              <w:left w:val="single" w:sz="6" w:space="0" w:color="auto"/>
              <w:bottom w:val="nil"/>
              <w:right w:val="nil"/>
            </w:tcBorders>
          </w:tcPr>
          <w:p w14:paraId="5C70DE87"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115DA93"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E6F2B11"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8. Scari  ( Лестницы )</w:t>
            </w:r>
          </w:p>
          <w:p w14:paraId="39D41A25"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8FBD7B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08FF60E" w14:textId="77777777" w:rsidR="000E6B4B" w:rsidRPr="00C534DA" w:rsidRDefault="000E6B4B" w:rsidP="00E66552">
            <w:pPr>
              <w:rPr>
                <w:sz w:val="24"/>
                <w:szCs w:val="24"/>
              </w:rPr>
            </w:pPr>
          </w:p>
        </w:tc>
      </w:tr>
      <w:tr w:rsidR="000E6B4B" w:rsidRPr="00C534DA" w14:paraId="15955ADF" w14:textId="77777777" w:rsidTr="00E66552">
        <w:tc>
          <w:tcPr>
            <w:tcW w:w="709" w:type="dxa"/>
            <w:tcBorders>
              <w:top w:val="nil"/>
              <w:left w:val="single" w:sz="6" w:space="0" w:color="auto"/>
              <w:bottom w:val="nil"/>
              <w:right w:val="nil"/>
            </w:tcBorders>
          </w:tcPr>
          <w:p w14:paraId="776A9138"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4E5214D8"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DF673EB" w14:textId="77777777" w:rsidR="000E6B4B" w:rsidRPr="00C534DA" w:rsidRDefault="000E6B4B" w:rsidP="00E66552">
            <w:pPr>
              <w:rPr>
                <w:b/>
                <w:bCs/>
                <w:sz w:val="22"/>
                <w:szCs w:val="22"/>
                <w:lang w:val="en-US"/>
              </w:rPr>
            </w:pPr>
            <w:r w:rsidRPr="00C534DA">
              <w:rPr>
                <w:b/>
                <w:bCs/>
                <w:sz w:val="22"/>
                <w:szCs w:val="22"/>
                <w:lang w:val="en-US"/>
              </w:rPr>
              <w:t xml:space="preserve">Capitolul 8.1. Scara  </w:t>
            </w:r>
            <w:r w:rsidRPr="00C534DA">
              <w:rPr>
                <w:b/>
                <w:bCs/>
                <w:sz w:val="22"/>
                <w:szCs w:val="22"/>
              </w:rPr>
              <w:t>Лм</w:t>
            </w:r>
            <w:r w:rsidRPr="00C534DA">
              <w:rPr>
                <w:b/>
                <w:bCs/>
                <w:sz w:val="22"/>
                <w:szCs w:val="22"/>
                <w:lang w:val="en-US"/>
              </w:rPr>
              <w:t xml:space="preserve">1 ( </w:t>
            </w:r>
            <w:r w:rsidRPr="00C534DA">
              <w:rPr>
                <w:b/>
                <w:bCs/>
                <w:sz w:val="22"/>
                <w:szCs w:val="22"/>
              </w:rPr>
              <w:t>лестница</w:t>
            </w:r>
            <w:r w:rsidRPr="00C534DA">
              <w:rPr>
                <w:b/>
                <w:bCs/>
                <w:sz w:val="22"/>
                <w:szCs w:val="22"/>
                <w:lang w:val="en-US"/>
              </w:rPr>
              <w:t xml:space="preserve">  </w:t>
            </w:r>
            <w:r w:rsidRPr="00C534DA">
              <w:rPr>
                <w:b/>
                <w:bCs/>
                <w:sz w:val="22"/>
                <w:szCs w:val="22"/>
              </w:rPr>
              <w:t>Лм</w:t>
            </w:r>
            <w:r w:rsidRPr="00C534DA">
              <w:rPr>
                <w:b/>
                <w:bCs/>
                <w:sz w:val="22"/>
                <w:szCs w:val="22"/>
                <w:lang w:val="en-US"/>
              </w:rPr>
              <w:t>1 )</w:t>
            </w:r>
          </w:p>
          <w:p w14:paraId="32C9C2DB" w14:textId="77777777" w:rsidR="000E6B4B" w:rsidRPr="00C534DA" w:rsidRDefault="000E6B4B" w:rsidP="00E66552">
            <w:pPr>
              <w:rPr>
                <w:b/>
                <w:bCs/>
                <w:sz w:val="22"/>
                <w:szCs w:val="22"/>
                <w:lang w:val="en-US"/>
              </w:rPr>
            </w:pPr>
          </w:p>
        </w:tc>
        <w:tc>
          <w:tcPr>
            <w:tcW w:w="1560" w:type="dxa"/>
            <w:tcBorders>
              <w:top w:val="nil"/>
              <w:left w:val="single" w:sz="6" w:space="0" w:color="auto"/>
              <w:bottom w:val="nil"/>
              <w:right w:val="nil"/>
            </w:tcBorders>
          </w:tcPr>
          <w:p w14:paraId="01452627" w14:textId="77777777" w:rsidR="000E6B4B" w:rsidRPr="00C534DA" w:rsidRDefault="000E6B4B" w:rsidP="00E66552">
            <w:pPr>
              <w:rPr>
                <w:sz w:val="24"/>
                <w:szCs w:val="24"/>
                <w:lang w:val="en-US"/>
              </w:rPr>
            </w:pPr>
          </w:p>
        </w:tc>
        <w:tc>
          <w:tcPr>
            <w:tcW w:w="1559" w:type="dxa"/>
            <w:tcBorders>
              <w:top w:val="nil"/>
              <w:left w:val="single" w:sz="6" w:space="0" w:color="auto"/>
              <w:bottom w:val="nil"/>
              <w:right w:val="single" w:sz="4" w:space="0" w:color="auto"/>
            </w:tcBorders>
          </w:tcPr>
          <w:p w14:paraId="54D54A6F" w14:textId="77777777" w:rsidR="000E6B4B" w:rsidRPr="00C534DA" w:rsidRDefault="000E6B4B" w:rsidP="00E66552">
            <w:pPr>
              <w:rPr>
                <w:sz w:val="24"/>
                <w:szCs w:val="24"/>
                <w:lang w:val="en-US"/>
              </w:rPr>
            </w:pPr>
          </w:p>
        </w:tc>
      </w:tr>
      <w:tr w:rsidR="000E6B4B" w:rsidRPr="00C534DA" w14:paraId="564EC18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CBD416" w14:textId="77777777" w:rsidR="000E6B4B" w:rsidRPr="00C534DA" w:rsidRDefault="000E6B4B" w:rsidP="00E66552">
            <w:pPr>
              <w:rPr>
                <w:sz w:val="24"/>
                <w:szCs w:val="24"/>
              </w:rPr>
            </w:pPr>
            <w:r w:rsidRPr="00C534DA">
              <w:rPr>
                <w:sz w:val="24"/>
                <w:szCs w:val="24"/>
              </w:rPr>
              <w:t>208</w:t>
            </w:r>
          </w:p>
        </w:tc>
        <w:tc>
          <w:tcPr>
            <w:tcW w:w="1701" w:type="dxa"/>
            <w:tcBorders>
              <w:top w:val="single" w:sz="4" w:space="0" w:color="auto"/>
              <w:bottom w:val="single" w:sz="4" w:space="0" w:color="auto"/>
            </w:tcBorders>
            <w:vAlign w:val="center"/>
          </w:tcPr>
          <w:p w14:paraId="2F9416E0" w14:textId="77777777" w:rsidR="000E6B4B" w:rsidRPr="00C534DA" w:rsidRDefault="000E6B4B" w:rsidP="00E66552">
            <w:pPr>
              <w:rPr>
                <w:sz w:val="24"/>
                <w:szCs w:val="24"/>
                <w:lang w:val="en-US"/>
              </w:rPr>
            </w:pPr>
            <w:r w:rsidRPr="00C534DA">
              <w:rPr>
                <w:sz w:val="24"/>
                <w:szCs w:val="24"/>
                <w:lang w:val="en-US"/>
              </w:rPr>
              <w:t>CA02C</w:t>
            </w:r>
          </w:p>
          <w:p w14:paraId="5F3E62C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75FFFC5"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8/10 )</w:t>
            </w:r>
          </w:p>
          <w:p w14:paraId="38E4317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54A5050"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EF7DBBD" w14:textId="77777777" w:rsidR="000E6B4B" w:rsidRPr="00C534DA" w:rsidRDefault="000E6B4B" w:rsidP="00E66552">
            <w:pPr>
              <w:adjustRightInd w:val="0"/>
              <w:jc w:val="center"/>
              <w:rPr>
                <w:rFonts w:ascii="Arial CYR" w:hAnsi="Arial CYR" w:cs="Arial CYR"/>
                <w:sz w:val="24"/>
                <w:szCs w:val="24"/>
              </w:rPr>
            </w:pPr>
            <w:r w:rsidRPr="00C534DA">
              <w:rPr>
                <w:sz w:val="24"/>
                <w:szCs w:val="24"/>
              </w:rPr>
              <w:t>0,3700</w:t>
            </w:r>
          </w:p>
          <w:p w14:paraId="75B5B0DB" w14:textId="77777777" w:rsidR="000E6B4B" w:rsidRPr="00C534DA" w:rsidRDefault="000E6B4B" w:rsidP="00E66552">
            <w:pPr>
              <w:jc w:val="center"/>
              <w:rPr>
                <w:sz w:val="24"/>
                <w:szCs w:val="24"/>
              </w:rPr>
            </w:pPr>
          </w:p>
        </w:tc>
      </w:tr>
      <w:tr w:rsidR="000E6B4B" w:rsidRPr="00C534DA" w14:paraId="1739276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6387E7" w14:textId="77777777" w:rsidR="000E6B4B" w:rsidRPr="00C534DA" w:rsidRDefault="000E6B4B" w:rsidP="00E66552">
            <w:pPr>
              <w:rPr>
                <w:sz w:val="24"/>
                <w:szCs w:val="24"/>
              </w:rPr>
            </w:pPr>
            <w:r w:rsidRPr="00C534DA">
              <w:rPr>
                <w:sz w:val="24"/>
                <w:szCs w:val="24"/>
              </w:rPr>
              <w:t xml:space="preserve"> 209</w:t>
            </w:r>
          </w:p>
        </w:tc>
        <w:tc>
          <w:tcPr>
            <w:tcW w:w="1701" w:type="dxa"/>
            <w:tcBorders>
              <w:top w:val="single" w:sz="4" w:space="0" w:color="auto"/>
              <w:bottom w:val="single" w:sz="4" w:space="0" w:color="auto"/>
            </w:tcBorders>
            <w:vAlign w:val="center"/>
          </w:tcPr>
          <w:p w14:paraId="5361684E" w14:textId="77777777" w:rsidR="000E6B4B" w:rsidRPr="00C534DA" w:rsidRDefault="000E6B4B" w:rsidP="00E66552">
            <w:pPr>
              <w:rPr>
                <w:sz w:val="24"/>
                <w:szCs w:val="24"/>
                <w:lang w:val="en-US"/>
              </w:rPr>
            </w:pPr>
            <w:r w:rsidRPr="00C534DA">
              <w:rPr>
                <w:sz w:val="24"/>
                <w:szCs w:val="24"/>
                <w:lang w:val="en-US"/>
              </w:rPr>
              <w:t>CA04F</w:t>
            </w:r>
          </w:p>
          <w:p w14:paraId="5AEB6BC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4936DCB" w14:textId="77777777" w:rsidR="000E6B4B" w:rsidRPr="00C534DA" w:rsidRDefault="000E6B4B" w:rsidP="00E66552">
            <w:pPr>
              <w:adjustRightInd w:val="0"/>
              <w:rPr>
                <w:sz w:val="24"/>
                <w:szCs w:val="24"/>
                <w:lang w:val="en-US"/>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 beton  C 15 )</w:t>
            </w:r>
          </w:p>
          <w:p w14:paraId="76E7C1C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40323D4"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78238C8" w14:textId="77777777" w:rsidR="000E6B4B" w:rsidRPr="00C534DA" w:rsidRDefault="000E6B4B" w:rsidP="00E66552">
            <w:pPr>
              <w:adjustRightInd w:val="0"/>
              <w:jc w:val="center"/>
              <w:rPr>
                <w:rFonts w:ascii="Arial CYR" w:hAnsi="Arial CYR" w:cs="Arial CYR"/>
                <w:sz w:val="24"/>
                <w:szCs w:val="24"/>
              </w:rPr>
            </w:pPr>
            <w:r w:rsidRPr="00C534DA">
              <w:rPr>
                <w:sz w:val="24"/>
                <w:szCs w:val="24"/>
              </w:rPr>
              <w:t>0,5900</w:t>
            </w:r>
          </w:p>
          <w:p w14:paraId="59C93668" w14:textId="77777777" w:rsidR="000E6B4B" w:rsidRPr="00C534DA" w:rsidRDefault="000E6B4B" w:rsidP="00E66552">
            <w:pPr>
              <w:jc w:val="center"/>
              <w:rPr>
                <w:sz w:val="24"/>
                <w:szCs w:val="24"/>
              </w:rPr>
            </w:pPr>
          </w:p>
        </w:tc>
      </w:tr>
      <w:tr w:rsidR="000E6B4B" w:rsidRPr="00C534DA" w14:paraId="4F23DE2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A931F3" w14:textId="77777777" w:rsidR="000E6B4B" w:rsidRPr="00C534DA" w:rsidRDefault="000E6B4B" w:rsidP="00E66552">
            <w:pPr>
              <w:rPr>
                <w:sz w:val="24"/>
                <w:szCs w:val="24"/>
              </w:rPr>
            </w:pPr>
            <w:r w:rsidRPr="00C534DA">
              <w:rPr>
                <w:sz w:val="24"/>
                <w:szCs w:val="24"/>
              </w:rPr>
              <w:t xml:space="preserve"> 210</w:t>
            </w:r>
          </w:p>
        </w:tc>
        <w:tc>
          <w:tcPr>
            <w:tcW w:w="1701" w:type="dxa"/>
            <w:tcBorders>
              <w:top w:val="single" w:sz="4" w:space="0" w:color="auto"/>
              <w:bottom w:val="single" w:sz="4" w:space="0" w:color="auto"/>
            </w:tcBorders>
            <w:vAlign w:val="center"/>
          </w:tcPr>
          <w:p w14:paraId="23EDEC1B" w14:textId="77777777" w:rsidR="000E6B4B" w:rsidRPr="00C534DA" w:rsidRDefault="000E6B4B" w:rsidP="00E66552">
            <w:pPr>
              <w:rPr>
                <w:sz w:val="24"/>
                <w:szCs w:val="24"/>
                <w:lang w:val="en-US"/>
              </w:rPr>
            </w:pPr>
            <w:r w:rsidRPr="00C534DA">
              <w:rPr>
                <w:sz w:val="24"/>
                <w:szCs w:val="24"/>
                <w:lang w:val="en-US"/>
              </w:rPr>
              <w:t>CB03F</w:t>
            </w:r>
          </w:p>
          <w:p w14:paraId="79877D7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E4CD70"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stilpi la constructii cu inaltimea  pina la 20 m inclusiv,  exclusiv sustinerile </w:t>
            </w:r>
          </w:p>
          <w:p w14:paraId="2DAA3D19"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76F6A1C6"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EA923E2" w14:textId="77777777" w:rsidR="000E6B4B" w:rsidRPr="00C534DA" w:rsidRDefault="000E6B4B" w:rsidP="00E66552">
            <w:pPr>
              <w:adjustRightInd w:val="0"/>
              <w:jc w:val="center"/>
              <w:rPr>
                <w:rFonts w:ascii="Arial CYR" w:hAnsi="Arial CYR" w:cs="Arial CYR"/>
                <w:sz w:val="24"/>
                <w:szCs w:val="24"/>
              </w:rPr>
            </w:pPr>
            <w:r w:rsidRPr="00C534DA">
              <w:rPr>
                <w:sz w:val="24"/>
                <w:szCs w:val="24"/>
              </w:rPr>
              <w:t>2,6600</w:t>
            </w:r>
          </w:p>
          <w:p w14:paraId="69D29826" w14:textId="77777777" w:rsidR="000E6B4B" w:rsidRPr="00C534DA" w:rsidRDefault="000E6B4B" w:rsidP="00E66552">
            <w:pPr>
              <w:jc w:val="center"/>
              <w:rPr>
                <w:sz w:val="24"/>
                <w:szCs w:val="24"/>
              </w:rPr>
            </w:pPr>
          </w:p>
        </w:tc>
      </w:tr>
      <w:tr w:rsidR="000E6B4B" w:rsidRPr="00C534DA" w14:paraId="0586949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0EF4D5" w14:textId="77777777" w:rsidR="000E6B4B" w:rsidRPr="00C534DA" w:rsidRDefault="000E6B4B" w:rsidP="00E66552">
            <w:pPr>
              <w:rPr>
                <w:sz w:val="24"/>
                <w:szCs w:val="24"/>
              </w:rPr>
            </w:pPr>
            <w:r w:rsidRPr="00C534DA">
              <w:rPr>
                <w:sz w:val="24"/>
                <w:szCs w:val="24"/>
              </w:rPr>
              <w:t xml:space="preserve"> 211</w:t>
            </w:r>
          </w:p>
        </w:tc>
        <w:tc>
          <w:tcPr>
            <w:tcW w:w="1701" w:type="dxa"/>
            <w:tcBorders>
              <w:top w:val="single" w:sz="4" w:space="0" w:color="auto"/>
              <w:bottom w:val="single" w:sz="4" w:space="0" w:color="auto"/>
            </w:tcBorders>
            <w:vAlign w:val="center"/>
          </w:tcPr>
          <w:p w14:paraId="0ED367B9" w14:textId="77777777" w:rsidR="000E6B4B" w:rsidRPr="00C534DA" w:rsidRDefault="000E6B4B" w:rsidP="00E66552">
            <w:pPr>
              <w:rPr>
                <w:sz w:val="24"/>
                <w:szCs w:val="24"/>
                <w:lang w:val="en-US"/>
              </w:rPr>
            </w:pPr>
            <w:r w:rsidRPr="00C534DA">
              <w:rPr>
                <w:sz w:val="24"/>
                <w:szCs w:val="24"/>
                <w:lang w:val="en-US"/>
              </w:rPr>
              <w:t>CC02K1</w:t>
            </w:r>
          </w:p>
          <w:p w14:paraId="5F3EDD9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9C83C08" w14:textId="77777777" w:rsidR="000E6B4B" w:rsidRPr="00C534DA" w:rsidRDefault="000E6B4B" w:rsidP="00E66552">
            <w:pPr>
              <w:adjustRightInd w:val="0"/>
              <w:rPr>
                <w:sz w:val="24"/>
                <w:szCs w:val="24"/>
                <w:lang w:val="en-US"/>
              </w:rPr>
            </w:pPr>
            <w:r w:rsidRPr="00C534DA">
              <w:rPr>
                <w:sz w:val="24"/>
                <w:szCs w:val="24"/>
                <w:lang w:val="fr-BE"/>
              </w:rPr>
              <w:t xml:space="preserve">Armaturi din otel beton OB 37 fasonate in ateliere de santier, cu diametrul barelor pina la 8 mm inclusiv, si montate  in  grinzi si stilpi, la inaltimi mai mari de 35 m, exclusiv constructiile executate cu cofraje glisante  ( diam. </w:t>
            </w:r>
            <w:r w:rsidRPr="00C534DA">
              <w:rPr>
                <w:sz w:val="24"/>
                <w:szCs w:val="24"/>
              </w:rPr>
              <w:t>6 A240 )</w:t>
            </w:r>
          </w:p>
          <w:p w14:paraId="61B3C5A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8B1EA09"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C6C43B8" w14:textId="77777777" w:rsidR="000E6B4B" w:rsidRPr="00C534DA" w:rsidRDefault="000E6B4B" w:rsidP="00E66552">
            <w:pPr>
              <w:adjustRightInd w:val="0"/>
              <w:jc w:val="center"/>
              <w:rPr>
                <w:rFonts w:ascii="Arial CYR" w:hAnsi="Arial CYR" w:cs="Arial CYR"/>
                <w:sz w:val="24"/>
                <w:szCs w:val="24"/>
              </w:rPr>
            </w:pPr>
            <w:r w:rsidRPr="00C534DA">
              <w:rPr>
                <w:sz w:val="24"/>
                <w:szCs w:val="24"/>
              </w:rPr>
              <w:t>6,2000</w:t>
            </w:r>
          </w:p>
          <w:p w14:paraId="106ECBA1" w14:textId="77777777" w:rsidR="000E6B4B" w:rsidRPr="00C534DA" w:rsidRDefault="000E6B4B" w:rsidP="00E66552">
            <w:pPr>
              <w:jc w:val="center"/>
              <w:rPr>
                <w:sz w:val="24"/>
                <w:szCs w:val="24"/>
              </w:rPr>
            </w:pPr>
          </w:p>
        </w:tc>
      </w:tr>
      <w:tr w:rsidR="000E6B4B" w:rsidRPr="00C534DA" w14:paraId="76A3D78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001C8F" w14:textId="77777777" w:rsidR="000E6B4B" w:rsidRPr="00C534DA" w:rsidRDefault="000E6B4B" w:rsidP="00E66552">
            <w:pPr>
              <w:rPr>
                <w:sz w:val="24"/>
                <w:szCs w:val="24"/>
              </w:rPr>
            </w:pPr>
            <w:r w:rsidRPr="00C534DA">
              <w:rPr>
                <w:sz w:val="24"/>
                <w:szCs w:val="24"/>
              </w:rPr>
              <w:t xml:space="preserve"> 212</w:t>
            </w:r>
          </w:p>
        </w:tc>
        <w:tc>
          <w:tcPr>
            <w:tcW w:w="1701" w:type="dxa"/>
            <w:tcBorders>
              <w:top w:val="single" w:sz="4" w:space="0" w:color="auto"/>
              <w:bottom w:val="single" w:sz="4" w:space="0" w:color="auto"/>
            </w:tcBorders>
            <w:vAlign w:val="center"/>
          </w:tcPr>
          <w:p w14:paraId="7A546566" w14:textId="77777777" w:rsidR="000E6B4B" w:rsidRPr="00C534DA" w:rsidRDefault="000E6B4B" w:rsidP="00E66552">
            <w:pPr>
              <w:rPr>
                <w:sz w:val="24"/>
                <w:szCs w:val="24"/>
                <w:lang w:val="en-US"/>
              </w:rPr>
            </w:pPr>
            <w:r w:rsidRPr="00C534DA">
              <w:rPr>
                <w:sz w:val="24"/>
                <w:szCs w:val="24"/>
                <w:lang w:val="en-US"/>
              </w:rPr>
              <w:t>CC02L2</w:t>
            </w:r>
          </w:p>
          <w:p w14:paraId="12C2F6E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C862D9E" w14:textId="77777777" w:rsidR="000E6B4B" w:rsidRPr="00C534DA" w:rsidRDefault="000E6B4B" w:rsidP="00E66552">
            <w:pPr>
              <w:adjustRightInd w:val="0"/>
              <w:rPr>
                <w:sz w:val="24"/>
                <w:szCs w:val="24"/>
                <w:lang w:val="en-US"/>
              </w:rPr>
            </w:pPr>
            <w:r w:rsidRPr="00C534DA">
              <w:rPr>
                <w:sz w:val="24"/>
                <w:szCs w:val="24"/>
                <w:lang w:val="fr-BE"/>
              </w:rPr>
              <w:t xml:space="preserve">Armaturi din otel beton PC 52 fasonate in ateliere de santier, cu diametrul barelor peste 8 mm, si montate in  grinzi si stilpi,  la inaltimi mai mici sau egale cu 35 m, exclusiv constructiile executate cu cofraje glisante ( diam. </w:t>
            </w:r>
            <w:r w:rsidRPr="00C534DA">
              <w:rPr>
                <w:sz w:val="24"/>
                <w:szCs w:val="24"/>
              </w:rPr>
              <w:t>8 A400 )</w:t>
            </w:r>
          </w:p>
          <w:p w14:paraId="2290E75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C08698C"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9C5F161"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14,0300</w:t>
            </w:r>
          </w:p>
          <w:p w14:paraId="19CA080F" w14:textId="77777777" w:rsidR="000E6B4B" w:rsidRPr="00C534DA" w:rsidRDefault="000E6B4B" w:rsidP="00E66552">
            <w:pPr>
              <w:jc w:val="center"/>
              <w:rPr>
                <w:sz w:val="24"/>
                <w:szCs w:val="24"/>
              </w:rPr>
            </w:pPr>
          </w:p>
        </w:tc>
      </w:tr>
      <w:tr w:rsidR="000E6B4B" w:rsidRPr="00C534DA" w14:paraId="4278ADE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912D98" w14:textId="77777777" w:rsidR="000E6B4B" w:rsidRPr="00C534DA" w:rsidRDefault="000E6B4B" w:rsidP="00E66552">
            <w:pPr>
              <w:rPr>
                <w:sz w:val="24"/>
                <w:szCs w:val="24"/>
              </w:rPr>
            </w:pPr>
            <w:r w:rsidRPr="00C534DA">
              <w:rPr>
                <w:sz w:val="24"/>
                <w:szCs w:val="24"/>
              </w:rPr>
              <w:t xml:space="preserve"> 213</w:t>
            </w:r>
          </w:p>
        </w:tc>
        <w:tc>
          <w:tcPr>
            <w:tcW w:w="1701" w:type="dxa"/>
            <w:tcBorders>
              <w:top w:val="single" w:sz="4" w:space="0" w:color="auto"/>
              <w:bottom w:val="single" w:sz="4" w:space="0" w:color="auto"/>
            </w:tcBorders>
            <w:vAlign w:val="center"/>
          </w:tcPr>
          <w:p w14:paraId="0A8ECCF4" w14:textId="77777777" w:rsidR="000E6B4B" w:rsidRPr="00C534DA" w:rsidRDefault="000E6B4B" w:rsidP="00E66552">
            <w:pPr>
              <w:rPr>
                <w:sz w:val="24"/>
                <w:szCs w:val="24"/>
                <w:lang w:val="en-US"/>
              </w:rPr>
            </w:pPr>
            <w:r w:rsidRPr="00C534DA">
              <w:rPr>
                <w:sz w:val="24"/>
                <w:szCs w:val="24"/>
                <w:lang w:val="en-US"/>
              </w:rPr>
              <w:t>CC02L2</w:t>
            </w:r>
          </w:p>
          <w:p w14:paraId="235970F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94FF379" w14:textId="77777777" w:rsidR="000E6B4B" w:rsidRPr="00C534DA" w:rsidRDefault="000E6B4B" w:rsidP="00E66552">
            <w:pPr>
              <w:adjustRightInd w:val="0"/>
              <w:rPr>
                <w:sz w:val="24"/>
                <w:szCs w:val="24"/>
                <w:lang w:val="en-US"/>
              </w:rPr>
            </w:pPr>
            <w:r w:rsidRPr="00C534DA">
              <w:rPr>
                <w:sz w:val="24"/>
                <w:szCs w:val="24"/>
                <w:lang w:val="fr-BE"/>
              </w:rPr>
              <w:t xml:space="preserve">Armaturi din otel beton PC 52 fasonate in ateliere de santier, cu diametrul barelor peste 8 mm, si montate in  grinzi si stilpi,  la inaltimi mai mici sau egale cu 35 m, exclusiv constructiile executate cu cofraje glisante ( diam. </w:t>
            </w:r>
            <w:r w:rsidRPr="00C534DA">
              <w:rPr>
                <w:sz w:val="24"/>
                <w:szCs w:val="24"/>
              </w:rPr>
              <w:t>10 A400 )</w:t>
            </w:r>
          </w:p>
          <w:p w14:paraId="4B3C3BD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0D009C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815233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18,5200</w:t>
            </w:r>
          </w:p>
          <w:p w14:paraId="4DF4C6BA" w14:textId="77777777" w:rsidR="000E6B4B" w:rsidRPr="00C534DA" w:rsidRDefault="000E6B4B" w:rsidP="00E66552">
            <w:pPr>
              <w:jc w:val="center"/>
              <w:rPr>
                <w:sz w:val="24"/>
                <w:szCs w:val="24"/>
              </w:rPr>
            </w:pPr>
          </w:p>
        </w:tc>
      </w:tr>
      <w:tr w:rsidR="000E6B4B" w:rsidRPr="00C534DA" w14:paraId="6DDFE81C" w14:textId="77777777" w:rsidTr="00E66552">
        <w:tc>
          <w:tcPr>
            <w:tcW w:w="709" w:type="dxa"/>
            <w:tcBorders>
              <w:top w:val="nil"/>
              <w:left w:val="single" w:sz="6" w:space="0" w:color="auto"/>
              <w:bottom w:val="nil"/>
              <w:right w:val="nil"/>
            </w:tcBorders>
          </w:tcPr>
          <w:p w14:paraId="2AB54D91"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86D7FCF"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BCCCA4A" w14:textId="77777777" w:rsidR="000E6B4B" w:rsidRPr="00C534DA" w:rsidRDefault="000E6B4B" w:rsidP="00E66552">
            <w:pPr>
              <w:rPr>
                <w:b/>
                <w:bCs/>
                <w:sz w:val="22"/>
                <w:szCs w:val="22"/>
                <w:lang w:val="en-US"/>
              </w:rPr>
            </w:pPr>
            <w:r w:rsidRPr="00C534DA">
              <w:rPr>
                <w:b/>
                <w:bCs/>
                <w:sz w:val="22"/>
                <w:szCs w:val="22"/>
                <w:lang w:val="en-US"/>
              </w:rPr>
              <w:t xml:space="preserve">Capitolul 8.2. Scara  </w:t>
            </w:r>
            <w:r w:rsidRPr="00C534DA">
              <w:rPr>
                <w:b/>
                <w:bCs/>
                <w:sz w:val="22"/>
                <w:szCs w:val="22"/>
              </w:rPr>
              <w:t>Лм</w:t>
            </w:r>
            <w:r w:rsidRPr="00C534DA">
              <w:rPr>
                <w:b/>
                <w:bCs/>
                <w:sz w:val="22"/>
                <w:szCs w:val="22"/>
                <w:lang w:val="en-US"/>
              </w:rPr>
              <w:t xml:space="preserve">2 ( </w:t>
            </w:r>
            <w:r w:rsidRPr="00C534DA">
              <w:rPr>
                <w:b/>
                <w:bCs/>
                <w:sz w:val="22"/>
                <w:szCs w:val="22"/>
              </w:rPr>
              <w:t>лестница</w:t>
            </w:r>
            <w:r w:rsidRPr="00C534DA">
              <w:rPr>
                <w:b/>
                <w:bCs/>
                <w:sz w:val="22"/>
                <w:szCs w:val="22"/>
                <w:lang w:val="en-US"/>
              </w:rPr>
              <w:t xml:space="preserve">  </w:t>
            </w:r>
            <w:r w:rsidRPr="00C534DA">
              <w:rPr>
                <w:b/>
                <w:bCs/>
                <w:sz w:val="22"/>
                <w:szCs w:val="22"/>
              </w:rPr>
              <w:t>Лм</w:t>
            </w:r>
            <w:r w:rsidRPr="00C534DA">
              <w:rPr>
                <w:b/>
                <w:bCs/>
                <w:sz w:val="22"/>
                <w:szCs w:val="22"/>
                <w:lang w:val="en-US"/>
              </w:rPr>
              <w:t>2 )</w:t>
            </w:r>
          </w:p>
          <w:p w14:paraId="2A796B86" w14:textId="77777777" w:rsidR="000E6B4B" w:rsidRPr="00C534DA" w:rsidRDefault="000E6B4B" w:rsidP="00E66552">
            <w:pPr>
              <w:rPr>
                <w:b/>
                <w:bCs/>
                <w:sz w:val="22"/>
                <w:szCs w:val="22"/>
                <w:lang w:val="en-US"/>
              </w:rPr>
            </w:pPr>
          </w:p>
        </w:tc>
        <w:tc>
          <w:tcPr>
            <w:tcW w:w="1560" w:type="dxa"/>
            <w:tcBorders>
              <w:top w:val="nil"/>
              <w:left w:val="single" w:sz="6" w:space="0" w:color="auto"/>
              <w:bottom w:val="nil"/>
              <w:right w:val="nil"/>
            </w:tcBorders>
          </w:tcPr>
          <w:p w14:paraId="0F1ECA3A" w14:textId="77777777" w:rsidR="000E6B4B" w:rsidRPr="00C534DA" w:rsidRDefault="000E6B4B" w:rsidP="00E66552">
            <w:pPr>
              <w:rPr>
                <w:sz w:val="24"/>
                <w:szCs w:val="24"/>
                <w:lang w:val="en-US"/>
              </w:rPr>
            </w:pPr>
          </w:p>
        </w:tc>
        <w:tc>
          <w:tcPr>
            <w:tcW w:w="1559" w:type="dxa"/>
            <w:tcBorders>
              <w:top w:val="nil"/>
              <w:left w:val="single" w:sz="6" w:space="0" w:color="auto"/>
              <w:bottom w:val="nil"/>
              <w:right w:val="single" w:sz="4" w:space="0" w:color="auto"/>
            </w:tcBorders>
          </w:tcPr>
          <w:p w14:paraId="2B40BEAE" w14:textId="77777777" w:rsidR="000E6B4B" w:rsidRPr="00C534DA" w:rsidRDefault="000E6B4B" w:rsidP="00E66552">
            <w:pPr>
              <w:rPr>
                <w:sz w:val="24"/>
                <w:szCs w:val="24"/>
                <w:lang w:val="en-US"/>
              </w:rPr>
            </w:pPr>
          </w:p>
        </w:tc>
      </w:tr>
      <w:tr w:rsidR="000E6B4B" w:rsidRPr="00C534DA" w14:paraId="005CF3F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D85E47" w14:textId="77777777" w:rsidR="000E6B4B" w:rsidRPr="00C534DA" w:rsidRDefault="000E6B4B" w:rsidP="00E66552">
            <w:pPr>
              <w:rPr>
                <w:sz w:val="24"/>
                <w:szCs w:val="24"/>
              </w:rPr>
            </w:pPr>
            <w:r w:rsidRPr="00C534DA">
              <w:rPr>
                <w:sz w:val="24"/>
                <w:szCs w:val="24"/>
              </w:rPr>
              <w:lastRenderedPageBreak/>
              <w:t>214</w:t>
            </w:r>
          </w:p>
        </w:tc>
        <w:tc>
          <w:tcPr>
            <w:tcW w:w="1701" w:type="dxa"/>
            <w:tcBorders>
              <w:top w:val="single" w:sz="4" w:space="0" w:color="auto"/>
              <w:bottom w:val="single" w:sz="4" w:space="0" w:color="auto"/>
            </w:tcBorders>
            <w:vAlign w:val="center"/>
          </w:tcPr>
          <w:p w14:paraId="24A5970C" w14:textId="77777777" w:rsidR="000E6B4B" w:rsidRPr="00C534DA" w:rsidRDefault="000E6B4B" w:rsidP="00E66552">
            <w:pPr>
              <w:rPr>
                <w:sz w:val="24"/>
                <w:szCs w:val="24"/>
                <w:lang w:val="en-US"/>
              </w:rPr>
            </w:pPr>
            <w:r w:rsidRPr="00C534DA">
              <w:rPr>
                <w:sz w:val="24"/>
                <w:szCs w:val="24"/>
                <w:lang w:val="en-US"/>
              </w:rPr>
              <w:t>CA04F</w:t>
            </w:r>
          </w:p>
          <w:p w14:paraId="7FA0653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7592370" w14:textId="77777777" w:rsidR="000E6B4B" w:rsidRPr="00C534DA" w:rsidRDefault="000E6B4B" w:rsidP="00E66552">
            <w:pPr>
              <w:adjustRightInd w:val="0"/>
              <w:rPr>
                <w:sz w:val="24"/>
                <w:szCs w:val="24"/>
                <w:lang w:val="en-US"/>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 beton  C 15 )</w:t>
            </w:r>
          </w:p>
          <w:p w14:paraId="41B15BC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C1A9DD6"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425EB9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1,7000</w:t>
            </w:r>
          </w:p>
          <w:p w14:paraId="2DCBD952" w14:textId="77777777" w:rsidR="000E6B4B" w:rsidRPr="00C534DA" w:rsidRDefault="000E6B4B" w:rsidP="00E66552">
            <w:pPr>
              <w:jc w:val="center"/>
              <w:rPr>
                <w:sz w:val="24"/>
                <w:szCs w:val="24"/>
              </w:rPr>
            </w:pPr>
          </w:p>
        </w:tc>
      </w:tr>
      <w:tr w:rsidR="000E6B4B" w:rsidRPr="00C534DA" w14:paraId="4B7343E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08D22F" w14:textId="77777777" w:rsidR="000E6B4B" w:rsidRPr="00C534DA" w:rsidRDefault="000E6B4B" w:rsidP="00E66552">
            <w:pPr>
              <w:rPr>
                <w:sz w:val="24"/>
                <w:szCs w:val="24"/>
              </w:rPr>
            </w:pPr>
            <w:r w:rsidRPr="00C534DA">
              <w:rPr>
                <w:sz w:val="24"/>
                <w:szCs w:val="24"/>
              </w:rPr>
              <w:t xml:space="preserve"> 215</w:t>
            </w:r>
          </w:p>
        </w:tc>
        <w:tc>
          <w:tcPr>
            <w:tcW w:w="1701" w:type="dxa"/>
            <w:tcBorders>
              <w:top w:val="single" w:sz="4" w:space="0" w:color="auto"/>
              <w:bottom w:val="single" w:sz="4" w:space="0" w:color="auto"/>
            </w:tcBorders>
            <w:vAlign w:val="center"/>
          </w:tcPr>
          <w:p w14:paraId="3273FB11" w14:textId="77777777" w:rsidR="000E6B4B" w:rsidRPr="00C534DA" w:rsidRDefault="000E6B4B" w:rsidP="00E66552">
            <w:pPr>
              <w:rPr>
                <w:sz w:val="24"/>
                <w:szCs w:val="24"/>
                <w:lang w:val="en-US"/>
              </w:rPr>
            </w:pPr>
            <w:r w:rsidRPr="00C534DA">
              <w:rPr>
                <w:sz w:val="24"/>
                <w:szCs w:val="24"/>
                <w:lang w:val="en-US"/>
              </w:rPr>
              <w:t>CB03F</w:t>
            </w:r>
          </w:p>
          <w:p w14:paraId="2673808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8177375"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stilpi la constructii cu inaltimea  pina la 20 m inclusiv,  exclusiv sustinerile </w:t>
            </w:r>
          </w:p>
          <w:p w14:paraId="76B5239C"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1E24009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636C644" w14:textId="77777777" w:rsidR="000E6B4B" w:rsidRPr="00C534DA" w:rsidRDefault="000E6B4B" w:rsidP="00E66552">
            <w:pPr>
              <w:adjustRightInd w:val="0"/>
              <w:jc w:val="center"/>
              <w:rPr>
                <w:rFonts w:ascii="Arial CYR" w:hAnsi="Arial CYR" w:cs="Arial CYR"/>
                <w:sz w:val="24"/>
                <w:szCs w:val="24"/>
              </w:rPr>
            </w:pPr>
            <w:r w:rsidRPr="00C534DA">
              <w:rPr>
                <w:sz w:val="24"/>
                <w:szCs w:val="24"/>
              </w:rPr>
              <w:t>7,6500</w:t>
            </w:r>
          </w:p>
          <w:p w14:paraId="5E6107C0" w14:textId="77777777" w:rsidR="000E6B4B" w:rsidRPr="00C534DA" w:rsidRDefault="000E6B4B" w:rsidP="00E66552">
            <w:pPr>
              <w:jc w:val="center"/>
              <w:rPr>
                <w:sz w:val="24"/>
                <w:szCs w:val="24"/>
              </w:rPr>
            </w:pPr>
          </w:p>
        </w:tc>
      </w:tr>
      <w:tr w:rsidR="000E6B4B" w:rsidRPr="00C534DA" w14:paraId="346146E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0148D1" w14:textId="77777777" w:rsidR="000E6B4B" w:rsidRPr="00C534DA" w:rsidRDefault="000E6B4B" w:rsidP="00E66552">
            <w:pPr>
              <w:rPr>
                <w:sz w:val="24"/>
                <w:szCs w:val="24"/>
              </w:rPr>
            </w:pPr>
            <w:r w:rsidRPr="00C534DA">
              <w:rPr>
                <w:sz w:val="24"/>
                <w:szCs w:val="24"/>
              </w:rPr>
              <w:t xml:space="preserve"> 216</w:t>
            </w:r>
          </w:p>
        </w:tc>
        <w:tc>
          <w:tcPr>
            <w:tcW w:w="1701" w:type="dxa"/>
            <w:tcBorders>
              <w:top w:val="single" w:sz="4" w:space="0" w:color="auto"/>
              <w:bottom w:val="single" w:sz="4" w:space="0" w:color="auto"/>
            </w:tcBorders>
            <w:vAlign w:val="center"/>
          </w:tcPr>
          <w:p w14:paraId="6C534779" w14:textId="77777777" w:rsidR="000E6B4B" w:rsidRPr="00C534DA" w:rsidRDefault="000E6B4B" w:rsidP="00E66552">
            <w:pPr>
              <w:rPr>
                <w:sz w:val="24"/>
                <w:szCs w:val="24"/>
                <w:lang w:val="en-US"/>
              </w:rPr>
            </w:pPr>
            <w:r w:rsidRPr="00C534DA">
              <w:rPr>
                <w:sz w:val="24"/>
                <w:szCs w:val="24"/>
                <w:lang w:val="en-US"/>
              </w:rPr>
              <w:t>CC02K1</w:t>
            </w:r>
          </w:p>
          <w:p w14:paraId="51E9ED1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6392FD9" w14:textId="77777777" w:rsidR="000E6B4B" w:rsidRPr="00C534DA" w:rsidRDefault="000E6B4B" w:rsidP="00E66552">
            <w:pPr>
              <w:adjustRightInd w:val="0"/>
              <w:rPr>
                <w:sz w:val="24"/>
                <w:szCs w:val="24"/>
                <w:lang w:val="en-US"/>
              </w:rPr>
            </w:pPr>
            <w:r w:rsidRPr="00C534DA">
              <w:rPr>
                <w:sz w:val="24"/>
                <w:szCs w:val="24"/>
                <w:lang w:val="fr-BE"/>
              </w:rPr>
              <w:t xml:space="preserve">Armaturi din otel beton OB 37 fasonate in ateliere de santier, cu diametrul barelor pina la 8 mm inclusiv, si montate  in  grinzi si stilpi, la inaltimi mai mari de 35 m, exclusiv constructiile executate cu cofraje glisante  ( diam. </w:t>
            </w:r>
            <w:r w:rsidRPr="00C534DA">
              <w:rPr>
                <w:sz w:val="24"/>
                <w:szCs w:val="24"/>
              </w:rPr>
              <w:t>6 A240 )</w:t>
            </w:r>
          </w:p>
          <w:p w14:paraId="2AED5CE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F1268F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052353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16,0800</w:t>
            </w:r>
          </w:p>
          <w:p w14:paraId="5CD00BCB" w14:textId="77777777" w:rsidR="000E6B4B" w:rsidRPr="00C534DA" w:rsidRDefault="000E6B4B" w:rsidP="00E66552">
            <w:pPr>
              <w:jc w:val="center"/>
              <w:rPr>
                <w:sz w:val="24"/>
                <w:szCs w:val="24"/>
              </w:rPr>
            </w:pPr>
          </w:p>
        </w:tc>
      </w:tr>
      <w:tr w:rsidR="000E6B4B" w:rsidRPr="00C534DA" w14:paraId="22E5A4A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EA1C28" w14:textId="77777777" w:rsidR="000E6B4B" w:rsidRPr="00C534DA" w:rsidRDefault="000E6B4B" w:rsidP="00E66552">
            <w:pPr>
              <w:rPr>
                <w:sz w:val="24"/>
                <w:szCs w:val="24"/>
              </w:rPr>
            </w:pPr>
            <w:r w:rsidRPr="00C534DA">
              <w:rPr>
                <w:sz w:val="24"/>
                <w:szCs w:val="24"/>
              </w:rPr>
              <w:t xml:space="preserve"> 217</w:t>
            </w:r>
          </w:p>
        </w:tc>
        <w:tc>
          <w:tcPr>
            <w:tcW w:w="1701" w:type="dxa"/>
            <w:tcBorders>
              <w:top w:val="single" w:sz="4" w:space="0" w:color="auto"/>
              <w:bottom w:val="single" w:sz="4" w:space="0" w:color="auto"/>
            </w:tcBorders>
            <w:vAlign w:val="center"/>
          </w:tcPr>
          <w:p w14:paraId="3A46F742" w14:textId="77777777" w:rsidR="000E6B4B" w:rsidRPr="00C534DA" w:rsidRDefault="000E6B4B" w:rsidP="00E66552">
            <w:pPr>
              <w:rPr>
                <w:sz w:val="24"/>
                <w:szCs w:val="24"/>
                <w:lang w:val="en-US"/>
              </w:rPr>
            </w:pPr>
            <w:r w:rsidRPr="00C534DA">
              <w:rPr>
                <w:sz w:val="24"/>
                <w:szCs w:val="24"/>
                <w:lang w:val="en-US"/>
              </w:rPr>
              <w:t>CC02L2</w:t>
            </w:r>
          </w:p>
          <w:p w14:paraId="4F8878D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8FBB99" w14:textId="77777777" w:rsidR="000E6B4B" w:rsidRPr="00C534DA" w:rsidRDefault="000E6B4B" w:rsidP="00E66552">
            <w:pPr>
              <w:adjustRightInd w:val="0"/>
              <w:rPr>
                <w:sz w:val="24"/>
                <w:szCs w:val="24"/>
                <w:lang w:val="en-US"/>
              </w:rPr>
            </w:pPr>
            <w:r w:rsidRPr="00C534DA">
              <w:rPr>
                <w:sz w:val="24"/>
                <w:szCs w:val="24"/>
                <w:lang w:val="fr-BE"/>
              </w:rPr>
              <w:t xml:space="preserve">Armaturi din otel beton PC 52 fasonate in ateliere de santier, cu diametrul barelor peste 8 mm, si montate in  grinzi si stilpi,  la inaltimi mai mici sau egale cu 35 m, exclusiv constructiile executate cu cofraje glisante ( diam. </w:t>
            </w:r>
            <w:r w:rsidRPr="00C534DA">
              <w:rPr>
                <w:sz w:val="24"/>
                <w:szCs w:val="24"/>
              </w:rPr>
              <w:t>10 A400 )</w:t>
            </w:r>
          </w:p>
          <w:p w14:paraId="421CB5F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27DDFA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1FB085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113,5800</w:t>
            </w:r>
          </w:p>
          <w:p w14:paraId="667B4A7E" w14:textId="77777777" w:rsidR="000E6B4B" w:rsidRPr="00C534DA" w:rsidRDefault="000E6B4B" w:rsidP="00E66552">
            <w:pPr>
              <w:jc w:val="center"/>
              <w:rPr>
                <w:sz w:val="24"/>
                <w:szCs w:val="24"/>
              </w:rPr>
            </w:pPr>
          </w:p>
        </w:tc>
      </w:tr>
      <w:tr w:rsidR="000E6B4B" w:rsidRPr="00C534DA" w14:paraId="15AB0D0F" w14:textId="77777777" w:rsidTr="00E66552">
        <w:tc>
          <w:tcPr>
            <w:tcW w:w="709" w:type="dxa"/>
            <w:tcBorders>
              <w:top w:val="nil"/>
              <w:left w:val="single" w:sz="6" w:space="0" w:color="auto"/>
              <w:bottom w:val="nil"/>
              <w:right w:val="nil"/>
            </w:tcBorders>
          </w:tcPr>
          <w:p w14:paraId="5EEA958C"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87817DD"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2386ABA" w14:textId="77777777" w:rsidR="000E6B4B" w:rsidRPr="00C534DA" w:rsidRDefault="000E6B4B" w:rsidP="00E66552">
            <w:pPr>
              <w:rPr>
                <w:b/>
                <w:bCs/>
                <w:sz w:val="22"/>
                <w:szCs w:val="22"/>
                <w:lang w:val="en-US"/>
              </w:rPr>
            </w:pPr>
            <w:r w:rsidRPr="00C534DA">
              <w:rPr>
                <w:b/>
                <w:bCs/>
                <w:sz w:val="22"/>
                <w:szCs w:val="22"/>
                <w:lang w:val="en-US"/>
              </w:rPr>
              <w:t xml:space="preserve">Capitolul 8.3. Scara  </w:t>
            </w:r>
            <w:r w:rsidRPr="00C534DA">
              <w:rPr>
                <w:b/>
                <w:bCs/>
                <w:sz w:val="22"/>
                <w:szCs w:val="22"/>
              </w:rPr>
              <w:t>Лм</w:t>
            </w:r>
            <w:r w:rsidRPr="00C534DA">
              <w:rPr>
                <w:b/>
                <w:bCs/>
                <w:sz w:val="22"/>
                <w:szCs w:val="22"/>
                <w:lang w:val="en-US"/>
              </w:rPr>
              <w:t xml:space="preserve">3 ( </w:t>
            </w:r>
            <w:r w:rsidRPr="00C534DA">
              <w:rPr>
                <w:b/>
                <w:bCs/>
                <w:sz w:val="22"/>
                <w:szCs w:val="22"/>
              </w:rPr>
              <w:t>лестница</w:t>
            </w:r>
            <w:r w:rsidRPr="00C534DA">
              <w:rPr>
                <w:b/>
                <w:bCs/>
                <w:sz w:val="22"/>
                <w:szCs w:val="22"/>
                <w:lang w:val="en-US"/>
              </w:rPr>
              <w:t xml:space="preserve">  </w:t>
            </w:r>
            <w:r w:rsidRPr="00C534DA">
              <w:rPr>
                <w:b/>
                <w:bCs/>
                <w:sz w:val="22"/>
                <w:szCs w:val="22"/>
              </w:rPr>
              <w:t>Лм</w:t>
            </w:r>
            <w:r w:rsidRPr="00C534DA">
              <w:rPr>
                <w:b/>
                <w:bCs/>
                <w:sz w:val="22"/>
                <w:szCs w:val="22"/>
                <w:lang w:val="en-US"/>
              </w:rPr>
              <w:t>3 )</w:t>
            </w:r>
          </w:p>
          <w:p w14:paraId="29633B90" w14:textId="77777777" w:rsidR="000E6B4B" w:rsidRPr="00C534DA" w:rsidRDefault="000E6B4B" w:rsidP="00E66552">
            <w:pPr>
              <w:rPr>
                <w:b/>
                <w:bCs/>
                <w:sz w:val="22"/>
                <w:szCs w:val="22"/>
                <w:lang w:val="en-US"/>
              </w:rPr>
            </w:pPr>
          </w:p>
        </w:tc>
        <w:tc>
          <w:tcPr>
            <w:tcW w:w="1560" w:type="dxa"/>
            <w:tcBorders>
              <w:top w:val="nil"/>
              <w:left w:val="single" w:sz="6" w:space="0" w:color="auto"/>
              <w:bottom w:val="nil"/>
              <w:right w:val="nil"/>
            </w:tcBorders>
          </w:tcPr>
          <w:p w14:paraId="5EF0BC8E" w14:textId="77777777" w:rsidR="000E6B4B" w:rsidRPr="00C534DA" w:rsidRDefault="000E6B4B" w:rsidP="00E66552">
            <w:pPr>
              <w:rPr>
                <w:sz w:val="24"/>
                <w:szCs w:val="24"/>
                <w:lang w:val="en-US"/>
              </w:rPr>
            </w:pPr>
          </w:p>
        </w:tc>
        <w:tc>
          <w:tcPr>
            <w:tcW w:w="1559" w:type="dxa"/>
            <w:tcBorders>
              <w:top w:val="nil"/>
              <w:left w:val="single" w:sz="6" w:space="0" w:color="auto"/>
              <w:bottom w:val="nil"/>
              <w:right w:val="single" w:sz="4" w:space="0" w:color="auto"/>
            </w:tcBorders>
          </w:tcPr>
          <w:p w14:paraId="547E8B18" w14:textId="77777777" w:rsidR="000E6B4B" w:rsidRPr="00C534DA" w:rsidRDefault="000E6B4B" w:rsidP="00E66552">
            <w:pPr>
              <w:rPr>
                <w:sz w:val="24"/>
                <w:szCs w:val="24"/>
                <w:lang w:val="en-US"/>
              </w:rPr>
            </w:pPr>
          </w:p>
        </w:tc>
      </w:tr>
      <w:tr w:rsidR="000E6B4B" w:rsidRPr="00C534DA" w14:paraId="10CEA22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20BD28" w14:textId="77777777" w:rsidR="000E6B4B" w:rsidRPr="00C534DA" w:rsidRDefault="000E6B4B" w:rsidP="00E66552">
            <w:pPr>
              <w:rPr>
                <w:sz w:val="24"/>
                <w:szCs w:val="24"/>
              </w:rPr>
            </w:pPr>
            <w:r w:rsidRPr="00C534DA">
              <w:rPr>
                <w:sz w:val="24"/>
                <w:szCs w:val="24"/>
              </w:rPr>
              <w:t>218</w:t>
            </w:r>
          </w:p>
        </w:tc>
        <w:tc>
          <w:tcPr>
            <w:tcW w:w="1701" w:type="dxa"/>
            <w:tcBorders>
              <w:top w:val="single" w:sz="4" w:space="0" w:color="auto"/>
              <w:bottom w:val="single" w:sz="4" w:space="0" w:color="auto"/>
            </w:tcBorders>
            <w:vAlign w:val="center"/>
          </w:tcPr>
          <w:p w14:paraId="29059707" w14:textId="77777777" w:rsidR="000E6B4B" w:rsidRPr="00C534DA" w:rsidRDefault="000E6B4B" w:rsidP="00E66552">
            <w:pPr>
              <w:rPr>
                <w:sz w:val="24"/>
                <w:szCs w:val="24"/>
                <w:lang w:val="en-US"/>
              </w:rPr>
            </w:pPr>
            <w:r w:rsidRPr="00C534DA">
              <w:rPr>
                <w:sz w:val="24"/>
                <w:szCs w:val="24"/>
                <w:lang w:val="en-US"/>
              </w:rPr>
              <w:t>CA04F</w:t>
            </w:r>
          </w:p>
          <w:p w14:paraId="567FA5C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A08CDDD" w14:textId="77777777" w:rsidR="000E6B4B" w:rsidRPr="00C534DA" w:rsidRDefault="000E6B4B" w:rsidP="00E66552">
            <w:pPr>
              <w:adjustRightInd w:val="0"/>
              <w:rPr>
                <w:sz w:val="24"/>
                <w:szCs w:val="24"/>
                <w:lang w:val="en-US"/>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 beton  C 15 )</w:t>
            </w:r>
          </w:p>
          <w:p w14:paraId="3ECE850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3D347F9"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B7CE5C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1,0700</w:t>
            </w:r>
          </w:p>
          <w:p w14:paraId="7188310D" w14:textId="77777777" w:rsidR="000E6B4B" w:rsidRPr="00C534DA" w:rsidRDefault="000E6B4B" w:rsidP="00E66552">
            <w:pPr>
              <w:jc w:val="center"/>
              <w:rPr>
                <w:sz w:val="24"/>
                <w:szCs w:val="24"/>
              </w:rPr>
            </w:pPr>
          </w:p>
        </w:tc>
      </w:tr>
      <w:tr w:rsidR="000E6B4B" w:rsidRPr="00C534DA" w14:paraId="783F78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308C43" w14:textId="77777777" w:rsidR="000E6B4B" w:rsidRPr="00C534DA" w:rsidRDefault="000E6B4B" w:rsidP="00E66552">
            <w:pPr>
              <w:rPr>
                <w:sz w:val="24"/>
                <w:szCs w:val="24"/>
              </w:rPr>
            </w:pPr>
            <w:r w:rsidRPr="00C534DA">
              <w:rPr>
                <w:sz w:val="24"/>
                <w:szCs w:val="24"/>
              </w:rPr>
              <w:t xml:space="preserve"> 219</w:t>
            </w:r>
          </w:p>
        </w:tc>
        <w:tc>
          <w:tcPr>
            <w:tcW w:w="1701" w:type="dxa"/>
            <w:tcBorders>
              <w:top w:val="single" w:sz="4" w:space="0" w:color="auto"/>
              <w:bottom w:val="single" w:sz="4" w:space="0" w:color="auto"/>
            </w:tcBorders>
            <w:vAlign w:val="center"/>
          </w:tcPr>
          <w:p w14:paraId="7B81C01A" w14:textId="77777777" w:rsidR="000E6B4B" w:rsidRPr="00C534DA" w:rsidRDefault="000E6B4B" w:rsidP="00E66552">
            <w:pPr>
              <w:rPr>
                <w:sz w:val="24"/>
                <w:szCs w:val="24"/>
                <w:lang w:val="en-US"/>
              </w:rPr>
            </w:pPr>
            <w:r w:rsidRPr="00C534DA">
              <w:rPr>
                <w:sz w:val="24"/>
                <w:szCs w:val="24"/>
                <w:lang w:val="en-US"/>
              </w:rPr>
              <w:t>CB03F</w:t>
            </w:r>
          </w:p>
          <w:p w14:paraId="3BB3968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3A1FD2C"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stilpi la constructii cu inaltimea  pina la 20 m inclusiv,  exclusiv sustinerile </w:t>
            </w:r>
          </w:p>
          <w:p w14:paraId="287A7C2B"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7DFA48C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5C6B4E4" w14:textId="77777777" w:rsidR="000E6B4B" w:rsidRPr="00C534DA" w:rsidRDefault="000E6B4B" w:rsidP="00E66552">
            <w:pPr>
              <w:adjustRightInd w:val="0"/>
              <w:jc w:val="center"/>
              <w:rPr>
                <w:rFonts w:ascii="Arial CYR" w:hAnsi="Arial CYR" w:cs="Arial CYR"/>
                <w:sz w:val="24"/>
                <w:szCs w:val="24"/>
              </w:rPr>
            </w:pPr>
            <w:r w:rsidRPr="00C534DA">
              <w:rPr>
                <w:sz w:val="24"/>
                <w:szCs w:val="24"/>
              </w:rPr>
              <w:t>4,8200</w:t>
            </w:r>
          </w:p>
          <w:p w14:paraId="3316441A" w14:textId="77777777" w:rsidR="000E6B4B" w:rsidRPr="00C534DA" w:rsidRDefault="000E6B4B" w:rsidP="00E66552">
            <w:pPr>
              <w:jc w:val="center"/>
              <w:rPr>
                <w:sz w:val="24"/>
                <w:szCs w:val="24"/>
              </w:rPr>
            </w:pPr>
          </w:p>
        </w:tc>
      </w:tr>
      <w:tr w:rsidR="000E6B4B" w:rsidRPr="00C534DA" w14:paraId="09E48B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0E1F7E" w14:textId="77777777" w:rsidR="000E6B4B" w:rsidRPr="00C534DA" w:rsidRDefault="000E6B4B" w:rsidP="00E66552">
            <w:pPr>
              <w:rPr>
                <w:sz w:val="24"/>
                <w:szCs w:val="24"/>
              </w:rPr>
            </w:pPr>
            <w:r w:rsidRPr="00C534DA">
              <w:rPr>
                <w:sz w:val="24"/>
                <w:szCs w:val="24"/>
              </w:rPr>
              <w:t xml:space="preserve"> 220</w:t>
            </w:r>
          </w:p>
        </w:tc>
        <w:tc>
          <w:tcPr>
            <w:tcW w:w="1701" w:type="dxa"/>
            <w:tcBorders>
              <w:top w:val="single" w:sz="4" w:space="0" w:color="auto"/>
              <w:bottom w:val="single" w:sz="4" w:space="0" w:color="auto"/>
            </w:tcBorders>
            <w:vAlign w:val="center"/>
          </w:tcPr>
          <w:p w14:paraId="56DAFC10" w14:textId="77777777" w:rsidR="000E6B4B" w:rsidRPr="00C534DA" w:rsidRDefault="000E6B4B" w:rsidP="00E66552">
            <w:pPr>
              <w:rPr>
                <w:sz w:val="24"/>
                <w:szCs w:val="24"/>
                <w:lang w:val="en-US"/>
              </w:rPr>
            </w:pPr>
            <w:r w:rsidRPr="00C534DA">
              <w:rPr>
                <w:sz w:val="24"/>
                <w:szCs w:val="24"/>
                <w:lang w:val="en-US"/>
              </w:rPr>
              <w:t>CC02K1</w:t>
            </w:r>
          </w:p>
          <w:p w14:paraId="2A04E31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8894EDD" w14:textId="77777777" w:rsidR="000E6B4B" w:rsidRPr="00C534DA" w:rsidRDefault="000E6B4B" w:rsidP="00E66552">
            <w:pPr>
              <w:adjustRightInd w:val="0"/>
              <w:rPr>
                <w:sz w:val="24"/>
                <w:szCs w:val="24"/>
                <w:lang w:val="en-US"/>
              </w:rPr>
            </w:pPr>
            <w:r w:rsidRPr="00C534DA">
              <w:rPr>
                <w:sz w:val="24"/>
                <w:szCs w:val="24"/>
                <w:lang w:val="fr-BE"/>
              </w:rPr>
              <w:t xml:space="preserve">Armaturi din otel beton OB 37 fasonate in ateliere de santier, cu diametrul barelor pina la 8 mm inclusiv, si montate  in  grinzi si stilpi, la inaltimi mai mari de 35 m, exclusiv constructiile executate cu cofraje glisante  ( diam. </w:t>
            </w:r>
            <w:r w:rsidRPr="00C534DA">
              <w:rPr>
                <w:sz w:val="24"/>
                <w:szCs w:val="24"/>
              </w:rPr>
              <w:t>6 A240 )</w:t>
            </w:r>
          </w:p>
          <w:p w14:paraId="66A335C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E52BD55"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736158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16,0800</w:t>
            </w:r>
          </w:p>
          <w:p w14:paraId="20E4F054" w14:textId="77777777" w:rsidR="000E6B4B" w:rsidRPr="00C534DA" w:rsidRDefault="000E6B4B" w:rsidP="00E66552">
            <w:pPr>
              <w:jc w:val="center"/>
              <w:rPr>
                <w:sz w:val="24"/>
                <w:szCs w:val="24"/>
              </w:rPr>
            </w:pPr>
          </w:p>
        </w:tc>
      </w:tr>
      <w:tr w:rsidR="000E6B4B" w:rsidRPr="00C534DA" w14:paraId="6FBD7B4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D7D80A" w14:textId="77777777" w:rsidR="000E6B4B" w:rsidRPr="00C534DA" w:rsidRDefault="000E6B4B" w:rsidP="00E66552">
            <w:pPr>
              <w:rPr>
                <w:sz w:val="24"/>
                <w:szCs w:val="24"/>
              </w:rPr>
            </w:pPr>
            <w:r w:rsidRPr="00C534DA">
              <w:rPr>
                <w:sz w:val="24"/>
                <w:szCs w:val="24"/>
              </w:rPr>
              <w:t xml:space="preserve"> 221</w:t>
            </w:r>
          </w:p>
        </w:tc>
        <w:tc>
          <w:tcPr>
            <w:tcW w:w="1701" w:type="dxa"/>
            <w:tcBorders>
              <w:top w:val="single" w:sz="4" w:space="0" w:color="auto"/>
              <w:bottom w:val="single" w:sz="4" w:space="0" w:color="auto"/>
            </w:tcBorders>
            <w:vAlign w:val="center"/>
          </w:tcPr>
          <w:p w14:paraId="3687B72C" w14:textId="77777777" w:rsidR="000E6B4B" w:rsidRPr="00C534DA" w:rsidRDefault="000E6B4B" w:rsidP="00E66552">
            <w:pPr>
              <w:rPr>
                <w:sz w:val="24"/>
                <w:szCs w:val="24"/>
                <w:lang w:val="en-US"/>
              </w:rPr>
            </w:pPr>
            <w:r w:rsidRPr="00C534DA">
              <w:rPr>
                <w:sz w:val="24"/>
                <w:szCs w:val="24"/>
                <w:lang w:val="en-US"/>
              </w:rPr>
              <w:t>CC02L2</w:t>
            </w:r>
          </w:p>
          <w:p w14:paraId="0F8AEE0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FDA2A41" w14:textId="77777777" w:rsidR="000E6B4B" w:rsidRPr="00C534DA" w:rsidRDefault="000E6B4B" w:rsidP="00E66552">
            <w:pPr>
              <w:adjustRightInd w:val="0"/>
              <w:rPr>
                <w:sz w:val="24"/>
                <w:szCs w:val="24"/>
                <w:lang w:val="en-US"/>
              </w:rPr>
            </w:pPr>
            <w:r w:rsidRPr="00C534DA">
              <w:rPr>
                <w:sz w:val="24"/>
                <w:szCs w:val="24"/>
                <w:lang w:val="fr-BE"/>
              </w:rPr>
              <w:t xml:space="preserve">Armaturi din otel beton PC 52 fasonate in ateliere de santier, cu diametrul barelor peste 8 mm, si montate in  grinzi si stilpi,  la inaltimi mai mici sau egale cu 35 m, exclusiv constructiile executate cu cofraje glisante ( diam. </w:t>
            </w:r>
            <w:r w:rsidRPr="00C534DA">
              <w:rPr>
                <w:sz w:val="24"/>
                <w:szCs w:val="24"/>
              </w:rPr>
              <w:t>10 A400 )</w:t>
            </w:r>
          </w:p>
          <w:p w14:paraId="4F93E3C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796B6F6"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BF601D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113,9500</w:t>
            </w:r>
          </w:p>
          <w:p w14:paraId="57B256EC" w14:textId="77777777" w:rsidR="000E6B4B" w:rsidRPr="00C534DA" w:rsidRDefault="000E6B4B" w:rsidP="00E66552">
            <w:pPr>
              <w:jc w:val="center"/>
              <w:rPr>
                <w:sz w:val="24"/>
                <w:szCs w:val="24"/>
              </w:rPr>
            </w:pPr>
          </w:p>
        </w:tc>
      </w:tr>
      <w:tr w:rsidR="000E6B4B" w:rsidRPr="00C534DA" w14:paraId="29B70B6F" w14:textId="77777777" w:rsidTr="00E66552">
        <w:tc>
          <w:tcPr>
            <w:tcW w:w="709" w:type="dxa"/>
            <w:tcBorders>
              <w:top w:val="nil"/>
              <w:left w:val="single" w:sz="6" w:space="0" w:color="auto"/>
              <w:bottom w:val="nil"/>
              <w:right w:val="nil"/>
            </w:tcBorders>
          </w:tcPr>
          <w:p w14:paraId="532ED03F"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5F7D422"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F91EE9F"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9. Constructii  metalice  ( металлические  конструкции )</w:t>
            </w:r>
          </w:p>
          <w:p w14:paraId="2C7C348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3F83F6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5A4AE14" w14:textId="77777777" w:rsidR="000E6B4B" w:rsidRPr="00C534DA" w:rsidRDefault="000E6B4B" w:rsidP="00E66552">
            <w:pPr>
              <w:rPr>
                <w:sz w:val="24"/>
                <w:szCs w:val="24"/>
              </w:rPr>
            </w:pPr>
          </w:p>
        </w:tc>
      </w:tr>
      <w:tr w:rsidR="000E6B4B" w:rsidRPr="00C534DA" w14:paraId="2635DC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3E76D1" w14:textId="77777777" w:rsidR="000E6B4B" w:rsidRPr="00C534DA" w:rsidRDefault="000E6B4B" w:rsidP="00E66552">
            <w:pPr>
              <w:rPr>
                <w:sz w:val="24"/>
                <w:szCs w:val="24"/>
              </w:rPr>
            </w:pPr>
            <w:r w:rsidRPr="00C534DA">
              <w:rPr>
                <w:sz w:val="24"/>
                <w:szCs w:val="24"/>
              </w:rPr>
              <w:t>222</w:t>
            </w:r>
          </w:p>
        </w:tc>
        <w:tc>
          <w:tcPr>
            <w:tcW w:w="1701" w:type="dxa"/>
            <w:tcBorders>
              <w:top w:val="single" w:sz="4" w:space="0" w:color="auto"/>
              <w:bottom w:val="single" w:sz="4" w:space="0" w:color="auto"/>
            </w:tcBorders>
            <w:vAlign w:val="center"/>
          </w:tcPr>
          <w:p w14:paraId="6D61136E" w14:textId="77777777" w:rsidR="000E6B4B" w:rsidRPr="00C534DA" w:rsidRDefault="000E6B4B" w:rsidP="00E66552">
            <w:pPr>
              <w:rPr>
                <w:sz w:val="24"/>
                <w:szCs w:val="24"/>
                <w:lang w:val="en-US"/>
              </w:rPr>
            </w:pPr>
            <w:r w:rsidRPr="00C534DA">
              <w:rPr>
                <w:sz w:val="24"/>
                <w:szCs w:val="24"/>
                <w:lang w:val="en-US"/>
              </w:rPr>
              <w:t>CL08A</w:t>
            </w:r>
          </w:p>
          <w:p w14:paraId="4033453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9F247BD" w14:textId="77777777" w:rsidR="000E6B4B" w:rsidRPr="00C534DA" w:rsidRDefault="000E6B4B" w:rsidP="00E66552">
            <w:pPr>
              <w:adjustRightInd w:val="0"/>
              <w:rPr>
                <w:sz w:val="24"/>
                <w:szCs w:val="24"/>
              </w:rPr>
            </w:pPr>
            <w:r w:rsidRPr="00C534DA">
              <w:rPr>
                <w:sz w:val="24"/>
                <w:szCs w:val="24"/>
              </w:rPr>
              <w:t xml:space="preserve">Elemente metalice (stilpi, grinzi, ferme) gata confectionate, livrate complet asamblate, montate pe santier, in structura constructiei usoare (Монтаж на стройплощадке, готовых </w:t>
            </w:r>
            <w:r w:rsidRPr="00C534DA">
              <w:rPr>
                <w:sz w:val="24"/>
                <w:szCs w:val="24"/>
              </w:rPr>
              <w:lastRenderedPageBreak/>
              <w:t>металлических элементов (колонны, балки. фермы), доставленных полностью собранными, в структуру лёгких конструкций) ( ферма  Ф1 )</w:t>
            </w:r>
          </w:p>
          <w:p w14:paraId="2EB6D67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74E1435" w14:textId="77777777" w:rsidR="000E6B4B" w:rsidRPr="00C534DA" w:rsidRDefault="000E6B4B" w:rsidP="00E66552">
            <w:pPr>
              <w:jc w:val="center"/>
              <w:rPr>
                <w:sz w:val="24"/>
                <w:szCs w:val="24"/>
              </w:rPr>
            </w:pPr>
            <w:r w:rsidRPr="00C534DA">
              <w:rPr>
                <w:sz w:val="24"/>
                <w:szCs w:val="24"/>
              </w:rPr>
              <w:lastRenderedPageBreak/>
              <w:t>t</w:t>
            </w:r>
          </w:p>
        </w:tc>
        <w:tc>
          <w:tcPr>
            <w:tcW w:w="1559" w:type="dxa"/>
            <w:tcBorders>
              <w:top w:val="single" w:sz="4" w:space="0" w:color="auto"/>
              <w:bottom w:val="single" w:sz="4" w:space="0" w:color="auto"/>
            </w:tcBorders>
            <w:vAlign w:val="center"/>
          </w:tcPr>
          <w:p w14:paraId="4969F697" w14:textId="77777777" w:rsidR="000E6B4B" w:rsidRPr="00C534DA" w:rsidRDefault="000E6B4B" w:rsidP="00E66552">
            <w:pPr>
              <w:adjustRightInd w:val="0"/>
              <w:jc w:val="center"/>
              <w:rPr>
                <w:rFonts w:ascii="Arial CYR" w:hAnsi="Arial CYR" w:cs="Arial CYR"/>
                <w:sz w:val="24"/>
                <w:szCs w:val="24"/>
              </w:rPr>
            </w:pPr>
            <w:r w:rsidRPr="00C534DA">
              <w:rPr>
                <w:sz w:val="24"/>
                <w:szCs w:val="24"/>
              </w:rPr>
              <w:t>0,4020</w:t>
            </w:r>
          </w:p>
          <w:p w14:paraId="0125E7AF" w14:textId="77777777" w:rsidR="000E6B4B" w:rsidRPr="00C534DA" w:rsidRDefault="000E6B4B" w:rsidP="00E66552">
            <w:pPr>
              <w:jc w:val="center"/>
              <w:rPr>
                <w:sz w:val="24"/>
                <w:szCs w:val="24"/>
              </w:rPr>
            </w:pPr>
          </w:p>
        </w:tc>
      </w:tr>
      <w:tr w:rsidR="000E6B4B" w:rsidRPr="00C534DA" w14:paraId="117E7DD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57D4C3" w14:textId="77777777" w:rsidR="000E6B4B" w:rsidRPr="00C534DA" w:rsidRDefault="000E6B4B" w:rsidP="00E66552">
            <w:pPr>
              <w:rPr>
                <w:sz w:val="24"/>
                <w:szCs w:val="24"/>
              </w:rPr>
            </w:pPr>
            <w:r w:rsidRPr="00C534DA">
              <w:rPr>
                <w:sz w:val="24"/>
                <w:szCs w:val="24"/>
              </w:rPr>
              <w:t xml:space="preserve"> 223</w:t>
            </w:r>
          </w:p>
        </w:tc>
        <w:tc>
          <w:tcPr>
            <w:tcW w:w="1701" w:type="dxa"/>
            <w:tcBorders>
              <w:top w:val="single" w:sz="4" w:space="0" w:color="auto"/>
              <w:bottom w:val="single" w:sz="4" w:space="0" w:color="auto"/>
            </w:tcBorders>
            <w:vAlign w:val="center"/>
          </w:tcPr>
          <w:p w14:paraId="738A3B21" w14:textId="77777777" w:rsidR="000E6B4B" w:rsidRPr="00C534DA" w:rsidRDefault="000E6B4B" w:rsidP="00E66552">
            <w:pPr>
              <w:rPr>
                <w:sz w:val="24"/>
                <w:szCs w:val="24"/>
                <w:lang w:val="en-US"/>
              </w:rPr>
            </w:pPr>
            <w:r w:rsidRPr="00C534DA">
              <w:rPr>
                <w:sz w:val="24"/>
                <w:szCs w:val="24"/>
                <w:lang w:val="en-US"/>
              </w:rPr>
              <w:t>CL08A</w:t>
            </w:r>
          </w:p>
          <w:p w14:paraId="190B540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A27D4F" w14:textId="77777777" w:rsidR="000E6B4B" w:rsidRPr="00C534DA" w:rsidRDefault="000E6B4B" w:rsidP="00E66552">
            <w:pPr>
              <w:adjustRightInd w:val="0"/>
              <w:rPr>
                <w:sz w:val="24"/>
                <w:szCs w:val="24"/>
              </w:rPr>
            </w:pPr>
            <w:r w:rsidRPr="00C534DA">
              <w:rPr>
                <w:sz w:val="24"/>
                <w:szCs w:val="24"/>
              </w:rPr>
              <w:t>Elemente metalice (stilpi, grinzi, ferme) gata confectionate, livrate complet asamblate, montate pe santier, in structura constructiei usoare (Монтаж на стройплощадке, готовых металлических элементов (колонны, балки. фермы), доставленных полностью собранными, в структуру лёгких конструкций) ( ферма  Ф2 )</w:t>
            </w:r>
          </w:p>
          <w:p w14:paraId="0EAE1C7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886AFC3"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72119DF5" w14:textId="77777777" w:rsidR="000E6B4B" w:rsidRPr="00C534DA" w:rsidRDefault="000E6B4B" w:rsidP="00E66552">
            <w:pPr>
              <w:adjustRightInd w:val="0"/>
              <w:jc w:val="center"/>
              <w:rPr>
                <w:rFonts w:ascii="Arial CYR" w:hAnsi="Arial CYR" w:cs="Arial CYR"/>
                <w:sz w:val="24"/>
                <w:szCs w:val="24"/>
              </w:rPr>
            </w:pPr>
            <w:r w:rsidRPr="00C534DA">
              <w:rPr>
                <w:sz w:val="24"/>
                <w:szCs w:val="24"/>
              </w:rPr>
              <w:t>0,1510</w:t>
            </w:r>
          </w:p>
          <w:p w14:paraId="28E5C335" w14:textId="77777777" w:rsidR="000E6B4B" w:rsidRPr="00C534DA" w:rsidRDefault="000E6B4B" w:rsidP="00E66552">
            <w:pPr>
              <w:jc w:val="center"/>
              <w:rPr>
                <w:sz w:val="24"/>
                <w:szCs w:val="24"/>
              </w:rPr>
            </w:pPr>
          </w:p>
        </w:tc>
      </w:tr>
      <w:tr w:rsidR="000E6B4B" w:rsidRPr="00C534DA" w14:paraId="6CF18E2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AE02FC" w14:textId="77777777" w:rsidR="000E6B4B" w:rsidRPr="00C534DA" w:rsidRDefault="000E6B4B" w:rsidP="00E66552">
            <w:pPr>
              <w:rPr>
                <w:sz w:val="24"/>
                <w:szCs w:val="24"/>
              </w:rPr>
            </w:pPr>
            <w:r w:rsidRPr="00C534DA">
              <w:rPr>
                <w:sz w:val="24"/>
                <w:szCs w:val="24"/>
              </w:rPr>
              <w:t xml:space="preserve"> 224</w:t>
            </w:r>
          </w:p>
        </w:tc>
        <w:tc>
          <w:tcPr>
            <w:tcW w:w="1701" w:type="dxa"/>
            <w:tcBorders>
              <w:top w:val="single" w:sz="4" w:space="0" w:color="auto"/>
              <w:bottom w:val="single" w:sz="4" w:space="0" w:color="auto"/>
            </w:tcBorders>
            <w:vAlign w:val="center"/>
          </w:tcPr>
          <w:p w14:paraId="7AB556A2" w14:textId="77777777" w:rsidR="000E6B4B" w:rsidRPr="00C534DA" w:rsidRDefault="000E6B4B" w:rsidP="00E66552">
            <w:pPr>
              <w:rPr>
                <w:sz w:val="24"/>
                <w:szCs w:val="24"/>
                <w:lang w:val="en-US"/>
              </w:rPr>
            </w:pPr>
            <w:r w:rsidRPr="00C534DA">
              <w:rPr>
                <w:sz w:val="24"/>
                <w:szCs w:val="24"/>
                <w:lang w:val="en-US"/>
              </w:rPr>
              <w:t>CL08A</w:t>
            </w:r>
          </w:p>
          <w:p w14:paraId="19C983E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D71DB2" w14:textId="77777777" w:rsidR="000E6B4B" w:rsidRPr="00C534DA" w:rsidRDefault="000E6B4B" w:rsidP="00E66552">
            <w:pPr>
              <w:adjustRightInd w:val="0"/>
              <w:rPr>
                <w:sz w:val="24"/>
                <w:szCs w:val="24"/>
              </w:rPr>
            </w:pPr>
            <w:r w:rsidRPr="00C534DA">
              <w:rPr>
                <w:sz w:val="24"/>
                <w:szCs w:val="24"/>
              </w:rPr>
              <w:t>Elemente metalice (stilpi, grinzi, ferme) gata confectionate, livrate complet asamblate, montate pe santier, in structura constructiei usoare (Монтаж на стройплощадке, готовых металлических элементов (колонны, балки. фермы), доставленных полностью собранными, в структуру лёгких конструкций) ( прогоны )</w:t>
            </w:r>
          </w:p>
          <w:p w14:paraId="719B268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82111D4"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57B5F2A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1,5550</w:t>
            </w:r>
          </w:p>
          <w:p w14:paraId="7A2B5F3D" w14:textId="77777777" w:rsidR="000E6B4B" w:rsidRPr="00C534DA" w:rsidRDefault="000E6B4B" w:rsidP="00E66552">
            <w:pPr>
              <w:jc w:val="center"/>
              <w:rPr>
                <w:sz w:val="24"/>
                <w:szCs w:val="24"/>
              </w:rPr>
            </w:pPr>
          </w:p>
        </w:tc>
      </w:tr>
      <w:tr w:rsidR="000E6B4B" w:rsidRPr="00C534DA" w14:paraId="1A3137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E897FD" w14:textId="77777777" w:rsidR="000E6B4B" w:rsidRPr="00C534DA" w:rsidRDefault="000E6B4B" w:rsidP="00E66552">
            <w:pPr>
              <w:rPr>
                <w:sz w:val="24"/>
                <w:szCs w:val="24"/>
              </w:rPr>
            </w:pPr>
            <w:r w:rsidRPr="00C534DA">
              <w:rPr>
                <w:sz w:val="24"/>
                <w:szCs w:val="24"/>
              </w:rPr>
              <w:t xml:space="preserve"> 225</w:t>
            </w:r>
          </w:p>
        </w:tc>
        <w:tc>
          <w:tcPr>
            <w:tcW w:w="1701" w:type="dxa"/>
            <w:tcBorders>
              <w:top w:val="single" w:sz="4" w:space="0" w:color="auto"/>
              <w:bottom w:val="single" w:sz="4" w:space="0" w:color="auto"/>
            </w:tcBorders>
            <w:vAlign w:val="center"/>
          </w:tcPr>
          <w:p w14:paraId="3B1B8294" w14:textId="77777777" w:rsidR="000E6B4B" w:rsidRPr="00C534DA" w:rsidRDefault="000E6B4B" w:rsidP="00E66552">
            <w:pPr>
              <w:rPr>
                <w:sz w:val="24"/>
                <w:szCs w:val="24"/>
                <w:lang w:val="en-US"/>
              </w:rPr>
            </w:pPr>
            <w:r w:rsidRPr="00C534DA">
              <w:rPr>
                <w:sz w:val="24"/>
                <w:szCs w:val="24"/>
                <w:lang w:val="en-US"/>
              </w:rPr>
              <w:t>RpIzE16B</w:t>
            </w:r>
          </w:p>
          <w:p w14:paraId="296D2E0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C8C6ABC" w14:textId="77777777" w:rsidR="000E6B4B" w:rsidRPr="00C534DA" w:rsidRDefault="000E6B4B" w:rsidP="00E66552">
            <w:pPr>
              <w:adjustRightInd w:val="0"/>
              <w:rPr>
                <w:sz w:val="24"/>
                <w:szCs w:val="24"/>
                <w:lang w:val="en-US"/>
              </w:rPr>
            </w:pPr>
            <w:r w:rsidRPr="00C534DA">
              <w:rPr>
                <w:sz w:val="24"/>
                <w:szCs w:val="24"/>
                <w:lang w:val="en-US"/>
              </w:rPr>
              <w:t xml:space="preserve">Curatirea confectiilor si constructiilor metalice de rugina si vopsea veche cu peria de sirma, executate din profile cu grosime de 8-12 mm inclusiv   </w:t>
            </w:r>
          </w:p>
          <w:p w14:paraId="11E7891D"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7A83D6B4"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2ED0A7EF"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2,1100</w:t>
            </w:r>
          </w:p>
          <w:p w14:paraId="15C74F13" w14:textId="77777777" w:rsidR="000E6B4B" w:rsidRPr="00C534DA" w:rsidRDefault="000E6B4B" w:rsidP="00E66552">
            <w:pPr>
              <w:jc w:val="center"/>
              <w:rPr>
                <w:sz w:val="24"/>
                <w:szCs w:val="24"/>
              </w:rPr>
            </w:pPr>
          </w:p>
        </w:tc>
      </w:tr>
      <w:tr w:rsidR="000E6B4B" w:rsidRPr="00C534DA" w14:paraId="21ABDFD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36EAF8" w14:textId="77777777" w:rsidR="000E6B4B" w:rsidRPr="00C534DA" w:rsidRDefault="000E6B4B" w:rsidP="00E66552">
            <w:pPr>
              <w:rPr>
                <w:sz w:val="24"/>
                <w:szCs w:val="24"/>
              </w:rPr>
            </w:pPr>
            <w:r w:rsidRPr="00C534DA">
              <w:rPr>
                <w:sz w:val="24"/>
                <w:szCs w:val="24"/>
              </w:rPr>
              <w:t xml:space="preserve"> 226</w:t>
            </w:r>
          </w:p>
        </w:tc>
        <w:tc>
          <w:tcPr>
            <w:tcW w:w="1701" w:type="dxa"/>
            <w:tcBorders>
              <w:top w:val="single" w:sz="4" w:space="0" w:color="auto"/>
              <w:bottom w:val="single" w:sz="4" w:space="0" w:color="auto"/>
            </w:tcBorders>
            <w:vAlign w:val="center"/>
          </w:tcPr>
          <w:p w14:paraId="6EE12613" w14:textId="77777777" w:rsidR="000E6B4B" w:rsidRPr="00C534DA" w:rsidRDefault="000E6B4B" w:rsidP="00E66552">
            <w:pPr>
              <w:rPr>
                <w:sz w:val="24"/>
                <w:szCs w:val="24"/>
                <w:lang w:val="en-US"/>
              </w:rPr>
            </w:pPr>
            <w:r w:rsidRPr="00C534DA">
              <w:rPr>
                <w:sz w:val="24"/>
                <w:szCs w:val="24"/>
                <w:lang w:val="en-US"/>
              </w:rPr>
              <w:t>IzD03A</w:t>
            </w:r>
          </w:p>
          <w:p w14:paraId="4E7E9C0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341BB1" w14:textId="77777777" w:rsidR="000E6B4B" w:rsidRPr="00C534DA" w:rsidRDefault="000E6B4B" w:rsidP="00E66552">
            <w:pPr>
              <w:adjustRightInd w:val="0"/>
              <w:rPr>
                <w:sz w:val="24"/>
                <w:szCs w:val="24"/>
                <w:lang w:val="en-US"/>
              </w:rPr>
            </w:pPr>
            <w:r w:rsidRPr="00C534DA">
              <w:rPr>
                <w:sz w:val="24"/>
                <w:szCs w:val="24"/>
                <w:lang w:val="en-US"/>
              </w:rPr>
              <w:t>Vopsirea confectiilor si constructiilor metalice cu un strat de vopsea de miniu de plumb, executate din profile, cu grosimi intre 8 mm si 12 mm inclusiv, cu pensula de mina</w:t>
            </w:r>
          </w:p>
          <w:p w14:paraId="6C175820"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569CA302"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5226666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2,1100</w:t>
            </w:r>
          </w:p>
          <w:p w14:paraId="26338617" w14:textId="77777777" w:rsidR="000E6B4B" w:rsidRPr="00C534DA" w:rsidRDefault="000E6B4B" w:rsidP="00E66552">
            <w:pPr>
              <w:jc w:val="center"/>
              <w:rPr>
                <w:sz w:val="24"/>
                <w:szCs w:val="24"/>
              </w:rPr>
            </w:pPr>
          </w:p>
        </w:tc>
      </w:tr>
      <w:tr w:rsidR="000E6B4B" w:rsidRPr="00C534DA" w14:paraId="751207B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9B64F5B" w14:textId="77777777" w:rsidR="000E6B4B" w:rsidRPr="00C534DA" w:rsidRDefault="000E6B4B" w:rsidP="00E66552">
            <w:pPr>
              <w:rPr>
                <w:sz w:val="24"/>
                <w:szCs w:val="24"/>
              </w:rPr>
            </w:pPr>
            <w:r w:rsidRPr="00C534DA">
              <w:rPr>
                <w:sz w:val="24"/>
                <w:szCs w:val="24"/>
              </w:rPr>
              <w:t xml:space="preserve"> 227</w:t>
            </w:r>
          </w:p>
        </w:tc>
        <w:tc>
          <w:tcPr>
            <w:tcW w:w="1701" w:type="dxa"/>
            <w:tcBorders>
              <w:top w:val="single" w:sz="4" w:space="0" w:color="auto"/>
              <w:bottom w:val="single" w:sz="4" w:space="0" w:color="auto"/>
            </w:tcBorders>
            <w:vAlign w:val="center"/>
          </w:tcPr>
          <w:p w14:paraId="420F4E9E" w14:textId="77777777" w:rsidR="000E6B4B" w:rsidRPr="00C534DA" w:rsidRDefault="000E6B4B" w:rsidP="00E66552">
            <w:pPr>
              <w:rPr>
                <w:sz w:val="24"/>
                <w:szCs w:val="24"/>
                <w:lang w:val="en-US"/>
              </w:rPr>
            </w:pPr>
            <w:r w:rsidRPr="00C534DA">
              <w:rPr>
                <w:sz w:val="24"/>
                <w:szCs w:val="24"/>
                <w:lang w:val="en-US"/>
              </w:rPr>
              <w:t>IzD04A</w:t>
            </w:r>
          </w:p>
          <w:p w14:paraId="6047E73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7D8DA2" w14:textId="77777777" w:rsidR="000E6B4B" w:rsidRPr="00C534DA" w:rsidRDefault="000E6B4B" w:rsidP="00E66552">
            <w:pPr>
              <w:adjustRightInd w:val="0"/>
              <w:rPr>
                <w:sz w:val="24"/>
                <w:szCs w:val="24"/>
                <w:lang w:val="fr-BE"/>
              </w:rPr>
            </w:pPr>
            <w:r w:rsidRPr="00C534DA">
              <w:rPr>
                <w:sz w:val="24"/>
                <w:szCs w:val="24"/>
                <w:lang w:val="fr-BE"/>
              </w:rPr>
              <w:t xml:space="preserve">Vopsirea confectiilor si constructiilor metalice cu  vopsea de ulei in 2 straturi, executate din profile, cu grosimi intre 8 mm si 12 mm inclusiv, cu pensula de mina </w:t>
            </w:r>
          </w:p>
          <w:p w14:paraId="08AF4E3B"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4858E0C2"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14B35C94"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2,1100</w:t>
            </w:r>
          </w:p>
          <w:p w14:paraId="3FF35509" w14:textId="77777777" w:rsidR="000E6B4B" w:rsidRPr="00C534DA" w:rsidRDefault="000E6B4B" w:rsidP="00E66552">
            <w:pPr>
              <w:jc w:val="center"/>
              <w:rPr>
                <w:sz w:val="24"/>
                <w:szCs w:val="24"/>
              </w:rPr>
            </w:pPr>
          </w:p>
        </w:tc>
      </w:tr>
      <w:tr w:rsidR="000E6B4B" w:rsidRPr="00C534DA" w14:paraId="7D5EBE97" w14:textId="77777777" w:rsidTr="00E66552">
        <w:tc>
          <w:tcPr>
            <w:tcW w:w="709" w:type="dxa"/>
            <w:tcBorders>
              <w:top w:val="nil"/>
              <w:left w:val="single" w:sz="6" w:space="0" w:color="auto"/>
              <w:bottom w:val="nil"/>
              <w:right w:val="nil"/>
            </w:tcBorders>
          </w:tcPr>
          <w:p w14:paraId="4FBFFD2F"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360C2F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224AE91"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10. Acoperis ( кровля )</w:t>
            </w:r>
          </w:p>
          <w:p w14:paraId="54499790"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6485392"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FBAD3DE" w14:textId="77777777" w:rsidR="000E6B4B" w:rsidRPr="00C534DA" w:rsidRDefault="000E6B4B" w:rsidP="00E66552">
            <w:pPr>
              <w:rPr>
                <w:sz w:val="24"/>
                <w:szCs w:val="24"/>
              </w:rPr>
            </w:pPr>
          </w:p>
        </w:tc>
      </w:tr>
      <w:tr w:rsidR="000E6B4B" w:rsidRPr="00C534DA" w14:paraId="4EA284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C2A9FB" w14:textId="77777777" w:rsidR="000E6B4B" w:rsidRPr="00C534DA" w:rsidRDefault="000E6B4B" w:rsidP="00E66552">
            <w:pPr>
              <w:rPr>
                <w:sz w:val="24"/>
                <w:szCs w:val="24"/>
              </w:rPr>
            </w:pPr>
            <w:r w:rsidRPr="00C534DA">
              <w:rPr>
                <w:sz w:val="24"/>
                <w:szCs w:val="24"/>
              </w:rPr>
              <w:t>228</w:t>
            </w:r>
          </w:p>
        </w:tc>
        <w:tc>
          <w:tcPr>
            <w:tcW w:w="1701" w:type="dxa"/>
            <w:tcBorders>
              <w:top w:val="single" w:sz="4" w:space="0" w:color="auto"/>
              <w:bottom w:val="single" w:sz="4" w:space="0" w:color="auto"/>
            </w:tcBorders>
            <w:vAlign w:val="center"/>
          </w:tcPr>
          <w:p w14:paraId="64FFD73A" w14:textId="77777777" w:rsidR="000E6B4B" w:rsidRPr="00C534DA" w:rsidRDefault="000E6B4B" w:rsidP="00E66552">
            <w:pPr>
              <w:rPr>
                <w:sz w:val="24"/>
                <w:szCs w:val="24"/>
                <w:lang w:val="en-US"/>
              </w:rPr>
            </w:pPr>
            <w:r w:rsidRPr="00C534DA">
              <w:rPr>
                <w:sz w:val="24"/>
                <w:szCs w:val="24"/>
                <w:lang w:val="en-US"/>
              </w:rPr>
              <w:t>CE40A</w:t>
            </w:r>
          </w:p>
          <w:p w14:paraId="45F0AC2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D084295" w14:textId="77777777" w:rsidR="000E6B4B" w:rsidRPr="00C534DA" w:rsidRDefault="000E6B4B" w:rsidP="00E66552">
            <w:pPr>
              <w:adjustRightInd w:val="0"/>
              <w:rPr>
                <w:sz w:val="24"/>
                <w:szCs w:val="24"/>
              </w:rPr>
            </w:pPr>
            <w:r w:rsidRPr="00C534DA">
              <w:rPr>
                <w:sz w:val="24"/>
                <w:szCs w:val="24"/>
              </w:rPr>
              <w:t>Montarea elementelor scheletului din grinzi (bare) cu tratament antiseptic (Установка элементов каркаса с антисептированием)</w:t>
            </w:r>
          </w:p>
          <w:p w14:paraId="00EF2AB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24781FA"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C52548D" w14:textId="77777777" w:rsidR="000E6B4B" w:rsidRPr="00C534DA" w:rsidRDefault="000E6B4B" w:rsidP="00E66552">
            <w:pPr>
              <w:adjustRightInd w:val="0"/>
              <w:jc w:val="center"/>
              <w:rPr>
                <w:rFonts w:ascii="Arial CYR" w:hAnsi="Arial CYR" w:cs="Arial CYR"/>
                <w:sz w:val="24"/>
                <w:szCs w:val="24"/>
              </w:rPr>
            </w:pPr>
            <w:r w:rsidRPr="00C534DA">
              <w:rPr>
                <w:sz w:val="24"/>
                <w:szCs w:val="24"/>
              </w:rPr>
              <w:t>5,2000</w:t>
            </w:r>
          </w:p>
          <w:p w14:paraId="3D82667C" w14:textId="77777777" w:rsidR="000E6B4B" w:rsidRPr="00C534DA" w:rsidRDefault="000E6B4B" w:rsidP="00E66552">
            <w:pPr>
              <w:jc w:val="center"/>
              <w:rPr>
                <w:sz w:val="24"/>
                <w:szCs w:val="24"/>
              </w:rPr>
            </w:pPr>
          </w:p>
        </w:tc>
      </w:tr>
      <w:tr w:rsidR="000E6B4B" w:rsidRPr="00C534DA" w14:paraId="1D7B8E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D1744C" w14:textId="77777777" w:rsidR="000E6B4B" w:rsidRPr="00C534DA" w:rsidRDefault="000E6B4B" w:rsidP="00E66552">
            <w:pPr>
              <w:rPr>
                <w:sz w:val="24"/>
                <w:szCs w:val="24"/>
              </w:rPr>
            </w:pPr>
            <w:r w:rsidRPr="00C534DA">
              <w:rPr>
                <w:sz w:val="24"/>
                <w:szCs w:val="24"/>
              </w:rPr>
              <w:t xml:space="preserve"> 229</w:t>
            </w:r>
          </w:p>
        </w:tc>
        <w:tc>
          <w:tcPr>
            <w:tcW w:w="1701" w:type="dxa"/>
            <w:tcBorders>
              <w:top w:val="single" w:sz="4" w:space="0" w:color="auto"/>
              <w:bottom w:val="single" w:sz="4" w:space="0" w:color="auto"/>
            </w:tcBorders>
            <w:vAlign w:val="center"/>
          </w:tcPr>
          <w:p w14:paraId="3D677468" w14:textId="77777777" w:rsidR="000E6B4B" w:rsidRPr="00C534DA" w:rsidRDefault="000E6B4B" w:rsidP="00E66552">
            <w:pPr>
              <w:rPr>
                <w:sz w:val="24"/>
                <w:szCs w:val="24"/>
                <w:lang w:val="en-US"/>
              </w:rPr>
            </w:pPr>
            <w:r w:rsidRPr="00C534DA">
              <w:rPr>
                <w:sz w:val="24"/>
                <w:szCs w:val="24"/>
                <w:lang w:val="en-US"/>
              </w:rPr>
              <w:t>CE41A</w:t>
            </w:r>
          </w:p>
          <w:p w14:paraId="44E989B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E559D81" w14:textId="77777777" w:rsidR="000E6B4B" w:rsidRPr="00C534DA" w:rsidRDefault="000E6B4B" w:rsidP="00E66552">
            <w:pPr>
              <w:adjustRightInd w:val="0"/>
              <w:rPr>
                <w:sz w:val="24"/>
                <w:szCs w:val="24"/>
              </w:rPr>
            </w:pPr>
            <w:r w:rsidRPr="00C534DA">
              <w:rPr>
                <w:sz w:val="24"/>
                <w:szCs w:val="24"/>
              </w:rPr>
              <w:t>Montarea capriorilor cu tratament antiseptic (Установка стропил с антисептированием)</w:t>
            </w:r>
          </w:p>
          <w:p w14:paraId="45883E2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6C4FAF1"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DDBBFCD" w14:textId="77777777" w:rsidR="000E6B4B" w:rsidRPr="00C534DA" w:rsidRDefault="000E6B4B" w:rsidP="00E66552">
            <w:pPr>
              <w:adjustRightInd w:val="0"/>
              <w:jc w:val="center"/>
              <w:rPr>
                <w:rFonts w:ascii="Arial CYR" w:hAnsi="Arial CYR" w:cs="Arial CYR"/>
                <w:sz w:val="24"/>
                <w:szCs w:val="24"/>
              </w:rPr>
            </w:pPr>
            <w:r w:rsidRPr="00C534DA">
              <w:rPr>
                <w:sz w:val="24"/>
                <w:szCs w:val="24"/>
              </w:rPr>
              <w:t>0,7300</w:t>
            </w:r>
          </w:p>
          <w:p w14:paraId="1259E38F" w14:textId="77777777" w:rsidR="000E6B4B" w:rsidRPr="00C534DA" w:rsidRDefault="000E6B4B" w:rsidP="00E66552">
            <w:pPr>
              <w:jc w:val="center"/>
              <w:rPr>
                <w:sz w:val="24"/>
                <w:szCs w:val="24"/>
              </w:rPr>
            </w:pPr>
          </w:p>
        </w:tc>
      </w:tr>
      <w:tr w:rsidR="000E6B4B" w:rsidRPr="00C534DA" w14:paraId="5E4799C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12309A" w14:textId="77777777" w:rsidR="000E6B4B" w:rsidRPr="00C534DA" w:rsidRDefault="000E6B4B" w:rsidP="00E66552">
            <w:pPr>
              <w:rPr>
                <w:sz w:val="24"/>
                <w:szCs w:val="24"/>
              </w:rPr>
            </w:pPr>
            <w:r w:rsidRPr="00C534DA">
              <w:rPr>
                <w:sz w:val="24"/>
                <w:szCs w:val="24"/>
              </w:rPr>
              <w:t xml:space="preserve"> 230</w:t>
            </w:r>
          </w:p>
        </w:tc>
        <w:tc>
          <w:tcPr>
            <w:tcW w:w="1701" w:type="dxa"/>
            <w:tcBorders>
              <w:top w:val="single" w:sz="4" w:space="0" w:color="auto"/>
              <w:bottom w:val="single" w:sz="4" w:space="0" w:color="auto"/>
            </w:tcBorders>
            <w:vAlign w:val="center"/>
          </w:tcPr>
          <w:p w14:paraId="5CDF461B" w14:textId="77777777" w:rsidR="000E6B4B" w:rsidRPr="00C534DA" w:rsidRDefault="000E6B4B" w:rsidP="00E66552">
            <w:pPr>
              <w:rPr>
                <w:sz w:val="24"/>
                <w:szCs w:val="24"/>
                <w:lang w:val="en-US"/>
              </w:rPr>
            </w:pPr>
            <w:r w:rsidRPr="00C534DA">
              <w:rPr>
                <w:sz w:val="24"/>
                <w:szCs w:val="24"/>
                <w:lang w:val="en-US"/>
              </w:rPr>
              <w:t>CN50A</w:t>
            </w:r>
          </w:p>
          <w:p w14:paraId="7C91628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07EDF3D" w14:textId="77777777" w:rsidR="000E6B4B" w:rsidRPr="00C534DA" w:rsidRDefault="000E6B4B" w:rsidP="00E66552">
            <w:pPr>
              <w:adjustRightInd w:val="0"/>
              <w:rPr>
                <w:sz w:val="24"/>
                <w:szCs w:val="24"/>
              </w:rPr>
            </w:pPr>
            <w:r w:rsidRPr="00C534DA">
              <w:rPr>
                <w:sz w:val="24"/>
                <w:szCs w:val="24"/>
                <w:lang w:val="en-US"/>
              </w:rPr>
              <w:t xml:space="preserve">Tratament ignifug al lemnariei; ferme, arce, grinzi, capriori, cosoroabe. </w:t>
            </w:r>
            <w:r w:rsidRPr="00C534DA">
              <w:rPr>
                <w:sz w:val="24"/>
                <w:szCs w:val="24"/>
              </w:rPr>
              <w:t>(Огнезащита деревянных конструкций: ферм, арок, балок, стропильных балок, подстропильных брусьев)</w:t>
            </w:r>
          </w:p>
          <w:p w14:paraId="4E47188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884C624"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8B2176A"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23390A29" w14:textId="77777777" w:rsidR="000E6B4B" w:rsidRPr="00C534DA" w:rsidRDefault="000E6B4B" w:rsidP="00E66552">
            <w:pPr>
              <w:jc w:val="center"/>
              <w:rPr>
                <w:sz w:val="24"/>
                <w:szCs w:val="24"/>
              </w:rPr>
            </w:pPr>
          </w:p>
        </w:tc>
      </w:tr>
      <w:tr w:rsidR="000E6B4B" w:rsidRPr="00C534DA" w14:paraId="08C2284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E2C9FE" w14:textId="77777777" w:rsidR="000E6B4B" w:rsidRPr="00C534DA" w:rsidRDefault="000E6B4B" w:rsidP="00E66552">
            <w:pPr>
              <w:rPr>
                <w:sz w:val="24"/>
                <w:szCs w:val="24"/>
              </w:rPr>
            </w:pPr>
            <w:r w:rsidRPr="00C534DA">
              <w:rPr>
                <w:sz w:val="24"/>
                <w:szCs w:val="24"/>
              </w:rPr>
              <w:t xml:space="preserve"> 231</w:t>
            </w:r>
          </w:p>
        </w:tc>
        <w:tc>
          <w:tcPr>
            <w:tcW w:w="1701" w:type="dxa"/>
            <w:tcBorders>
              <w:top w:val="single" w:sz="4" w:space="0" w:color="auto"/>
              <w:bottom w:val="single" w:sz="4" w:space="0" w:color="auto"/>
            </w:tcBorders>
            <w:vAlign w:val="center"/>
          </w:tcPr>
          <w:p w14:paraId="466C14A7" w14:textId="77777777" w:rsidR="000E6B4B" w:rsidRPr="00C534DA" w:rsidRDefault="000E6B4B" w:rsidP="00E66552">
            <w:pPr>
              <w:rPr>
                <w:sz w:val="24"/>
                <w:szCs w:val="24"/>
                <w:lang w:val="en-US"/>
              </w:rPr>
            </w:pPr>
            <w:r w:rsidRPr="00C534DA">
              <w:rPr>
                <w:sz w:val="24"/>
                <w:szCs w:val="24"/>
                <w:lang w:val="en-US"/>
              </w:rPr>
              <w:t>Pret  furnizor</w:t>
            </w:r>
          </w:p>
          <w:p w14:paraId="3B611C6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78BEEDE" w14:textId="77777777" w:rsidR="000E6B4B" w:rsidRPr="00C534DA" w:rsidRDefault="000E6B4B" w:rsidP="00E66552">
            <w:pPr>
              <w:adjustRightInd w:val="0"/>
              <w:rPr>
                <w:sz w:val="24"/>
                <w:szCs w:val="24"/>
                <w:lang w:val="en-US"/>
              </w:rPr>
            </w:pPr>
            <w:r w:rsidRPr="00C534DA">
              <w:rPr>
                <w:sz w:val="24"/>
                <w:szCs w:val="24"/>
              </w:rPr>
              <w:lastRenderedPageBreak/>
              <w:t>Изделие  металлическое  Им-1</w:t>
            </w:r>
          </w:p>
          <w:p w14:paraId="6E5784C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E8CAC3E"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65B88EF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120,0000</w:t>
            </w:r>
          </w:p>
          <w:p w14:paraId="7451FF75" w14:textId="77777777" w:rsidR="000E6B4B" w:rsidRPr="00C534DA" w:rsidRDefault="000E6B4B" w:rsidP="00E66552">
            <w:pPr>
              <w:jc w:val="center"/>
              <w:rPr>
                <w:sz w:val="24"/>
                <w:szCs w:val="24"/>
              </w:rPr>
            </w:pPr>
          </w:p>
        </w:tc>
      </w:tr>
      <w:tr w:rsidR="000E6B4B" w:rsidRPr="00C534DA" w14:paraId="531E62F3" w14:textId="77777777" w:rsidTr="00E66552">
        <w:tc>
          <w:tcPr>
            <w:tcW w:w="709" w:type="dxa"/>
            <w:tcBorders>
              <w:top w:val="nil"/>
              <w:left w:val="single" w:sz="6" w:space="0" w:color="auto"/>
              <w:bottom w:val="nil"/>
              <w:right w:val="nil"/>
            </w:tcBorders>
          </w:tcPr>
          <w:p w14:paraId="1B8F5674" w14:textId="77777777" w:rsidR="000E6B4B" w:rsidRPr="00C534DA" w:rsidRDefault="000E6B4B" w:rsidP="00E66552">
            <w:pPr>
              <w:jc w:val="center"/>
              <w:rPr>
                <w:sz w:val="24"/>
                <w:szCs w:val="24"/>
              </w:rPr>
            </w:pPr>
            <w:r w:rsidRPr="00C534DA">
              <w:rPr>
                <w:sz w:val="24"/>
                <w:szCs w:val="24"/>
              </w:rPr>
              <w:lastRenderedPageBreak/>
              <w:t xml:space="preserve"> </w:t>
            </w:r>
          </w:p>
        </w:tc>
        <w:tc>
          <w:tcPr>
            <w:tcW w:w="1701" w:type="dxa"/>
            <w:tcBorders>
              <w:top w:val="nil"/>
              <w:left w:val="single" w:sz="6" w:space="0" w:color="auto"/>
              <w:bottom w:val="nil"/>
              <w:right w:val="nil"/>
            </w:tcBorders>
          </w:tcPr>
          <w:p w14:paraId="64F457E3"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CDC7EB4" w14:textId="77777777" w:rsidR="000E6B4B" w:rsidRPr="00C534DA" w:rsidRDefault="000E6B4B" w:rsidP="00E66552">
            <w:pPr>
              <w:rPr>
                <w:b/>
                <w:bCs/>
                <w:sz w:val="22"/>
                <w:szCs w:val="22"/>
                <w:lang w:val="fr-BE"/>
              </w:rPr>
            </w:pPr>
            <w:r w:rsidRPr="00C534DA">
              <w:rPr>
                <w:b/>
                <w:bCs/>
                <w:sz w:val="22"/>
                <w:szCs w:val="22"/>
                <w:lang w:val="fr-BE"/>
              </w:rPr>
              <w:t xml:space="preserve">Capitolul 11. Gura  de  acces ( </w:t>
            </w:r>
            <w:r w:rsidRPr="00C534DA">
              <w:rPr>
                <w:b/>
                <w:bCs/>
                <w:sz w:val="22"/>
                <w:szCs w:val="22"/>
              </w:rPr>
              <w:t>смотровая</w:t>
            </w:r>
            <w:r w:rsidRPr="00C534DA">
              <w:rPr>
                <w:b/>
                <w:bCs/>
                <w:sz w:val="22"/>
                <w:szCs w:val="22"/>
                <w:lang w:val="fr-BE"/>
              </w:rPr>
              <w:t xml:space="preserve">  </w:t>
            </w:r>
            <w:r w:rsidRPr="00C534DA">
              <w:rPr>
                <w:b/>
                <w:bCs/>
                <w:sz w:val="22"/>
                <w:szCs w:val="22"/>
              </w:rPr>
              <w:t>яма</w:t>
            </w:r>
            <w:r w:rsidRPr="00C534DA">
              <w:rPr>
                <w:b/>
                <w:bCs/>
                <w:sz w:val="22"/>
                <w:szCs w:val="22"/>
                <w:lang w:val="fr-BE"/>
              </w:rPr>
              <w:t xml:space="preserve"> )</w:t>
            </w:r>
          </w:p>
          <w:p w14:paraId="01F56DB3" w14:textId="77777777" w:rsidR="000E6B4B" w:rsidRPr="00C534DA" w:rsidRDefault="000E6B4B" w:rsidP="00E66552">
            <w:pPr>
              <w:rPr>
                <w:b/>
                <w:bCs/>
                <w:sz w:val="22"/>
                <w:szCs w:val="22"/>
                <w:lang w:val="fr-BE"/>
              </w:rPr>
            </w:pPr>
          </w:p>
        </w:tc>
        <w:tc>
          <w:tcPr>
            <w:tcW w:w="1560" w:type="dxa"/>
            <w:tcBorders>
              <w:top w:val="nil"/>
              <w:left w:val="single" w:sz="6" w:space="0" w:color="auto"/>
              <w:bottom w:val="nil"/>
              <w:right w:val="nil"/>
            </w:tcBorders>
          </w:tcPr>
          <w:p w14:paraId="3F7E293E" w14:textId="77777777" w:rsidR="000E6B4B" w:rsidRPr="00C534DA" w:rsidRDefault="000E6B4B" w:rsidP="00E66552">
            <w:pPr>
              <w:rPr>
                <w:sz w:val="24"/>
                <w:szCs w:val="24"/>
                <w:lang w:val="fr-BE"/>
              </w:rPr>
            </w:pPr>
          </w:p>
        </w:tc>
        <w:tc>
          <w:tcPr>
            <w:tcW w:w="1559" w:type="dxa"/>
            <w:tcBorders>
              <w:top w:val="nil"/>
              <w:left w:val="single" w:sz="6" w:space="0" w:color="auto"/>
              <w:bottom w:val="nil"/>
              <w:right w:val="single" w:sz="4" w:space="0" w:color="auto"/>
            </w:tcBorders>
          </w:tcPr>
          <w:p w14:paraId="660118B9" w14:textId="77777777" w:rsidR="000E6B4B" w:rsidRPr="00C534DA" w:rsidRDefault="000E6B4B" w:rsidP="00E66552">
            <w:pPr>
              <w:rPr>
                <w:sz w:val="24"/>
                <w:szCs w:val="24"/>
                <w:lang w:val="fr-BE"/>
              </w:rPr>
            </w:pPr>
          </w:p>
        </w:tc>
      </w:tr>
      <w:tr w:rsidR="000E6B4B" w:rsidRPr="00C534DA" w14:paraId="212C35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FC6D3C7" w14:textId="77777777" w:rsidR="000E6B4B" w:rsidRPr="00C534DA" w:rsidRDefault="000E6B4B" w:rsidP="00E66552">
            <w:pPr>
              <w:rPr>
                <w:sz w:val="24"/>
                <w:szCs w:val="24"/>
              </w:rPr>
            </w:pPr>
            <w:r w:rsidRPr="00C534DA">
              <w:rPr>
                <w:sz w:val="24"/>
                <w:szCs w:val="24"/>
              </w:rPr>
              <w:t>232</w:t>
            </w:r>
          </w:p>
        </w:tc>
        <w:tc>
          <w:tcPr>
            <w:tcW w:w="1701" w:type="dxa"/>
            <w:tcBorders>
              <w:top w:val="single" w:sz="4" w:space="0" w:color="auto"/>
              <w:bottom w:val="single" w:sz="4" w:space="0" w:color="auto"/>
            </w:tcBorders>
            <w:vAlign w:val="center"/>
          </w:tcPr>
          <w:p w14:paraId="19B7486B" w14:textId="77777777" w:rsidR="000E6B4B" w:rsidRPr="00C534DA" w:rsidRDefault="000E6B4B" w:rsidP="00E66552">
            <w:pPr>
              <w:rPr>
                <w:sz w:val="24"/>
                <w:szCs w:val="24"/>
                <w:lang w:val="en-US"/>
              </w:rPr>
            </w:pPr>
            <w:r w:rsidRPr="00C534DA">
              <w:rPr>
                <w:sz w:val="24"/>
                <w:szCs w:val="24"/>
                <w:lang w:val="en-US"/>
              </w:rPr>
              <w:t>TsA02E</w:t>
            </w:r>
          </w:p>
          <w:p w14:paraId="2762038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62DC634" w14:textId="77777777" w:rsidR="000E6B4B" w:rsidRPr="00C534DA" w:rsidRDefault="000E6B4B" w:rsidP="00E66552">
            <w:pPr>
              <w:adjustRightInd w:val="0"/>
              <w:rPr>
                <w:sz w:val="24"/>
                <w:szCs w:val="24"/>
              </w:rPr>
            </w:pPr>
            <w:r w:rsidRPr="00C534DA">
              <w:rPr>
                <w:sz w:val="24"/>
                <w:szCs w:val="24"/>
              </w:rPr>
              <w:t xml:space="preserve">Sapatura manuala de pamint in spatii limitate, avind sub 1,00 m sau peste 1,00 m latime, executata fara sprijiniri, cu taluz vertical, la fundatii, canale, subsoluri, drenuri, trepte de infratire, in pamint coeziv mijlociu sau foarte coeziv adincime &lt; 1,5 m teren mijlociu (Разработка грунта вручную в стесненных условиях, шириной до 1 м или более 1 м, без подпорок, с вертикальными откосами, в фундаментах,  траншеях,  подвалах, ступенях, в среднесвязанных или очень связанных грунтах, глубиной &lt; 1,5 м, средний грунт) </w:t>
            </w:r>
          </w:p>
          <w:p w14:paraId="55199E4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2D98DC3"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F2063BA"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20,1000</w:t>
            </w:r>
          </w:p>
          <w:p w14:paraId="189EDA5F" w14:textId="77777777" w:rsidR="000E6B4B" w:rsidRPr="00C534DA" w:rsidRDefault="000E6B4B" w:rsidP="00E66552">
            <w:pPr>
              <w:jc w:val="center"/>
              <w:rPr>
                <w:sz w:val="24"/>
                <w:szCs w:val="24"/>
              </w:rPr>
            </w:pPr>
          </w:p>
        </w:tc>
      </w:tr>
      <w:tr w:rsidR="000E6B4B" w:rsidRPr="00C534DA" w14:paraId="48B3D0E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0C16F5" w14:textId="77777777" w:rsidR="000E6B4B" w:rsidRPr="00C534DA" w:rsidRDefault="000E6B4B" w:rsidP="00E66552">
            <w:pPr>
              <w:rPr>
                <w:sz w:val="24"/>
                <w:szCs w:val="24"/>
              </w:rPr>
            </w:pPr>
            <w:r w:rsidRPr="00C534DA">
              <w:rPr>
                <w:sz w:val="24"/>
                <w:szCs w:val="24"/>
              </w:rPr>
              <w:t xml:space="preserve"> 233</w:t>
            </w:r>
          </w:p>
        </w:tc>
        <w:tc>
          <w:tcPr>
            <w:tcW w:w="1701" w:type="dxa"/>
            <w:tcBorders>
              <w:top w:val="single" w:sz="4" w:space="0" w:color="auto"/>
              <w:bottom w:val="single" w:sz="4" w:space="0" w:color="auto"/>
            </w:tcBorders>
            <w:vAlign w:val="center"/>
          </w:tcPr>
          <w:p w14:paraId="42D99117" w14:textId="77777777" w:rsidR="000E6B4B" w:rsidRPr="00C534DA" w:rsidRDefault="000E6B4B" w:rsidP="00E66552">
            <w:pPr>
              <w:rPr>
                <w:sz w:val="24"/>
                <w:szCs w:val="24"/>
                <w:lang w:val="en-US"/>
              </w:rPr>
            </w:pPr>
            <w:r w:rsidRPr="00C534DA">
              <w:rPr>
                <w:sz w:val="24"/>
                <w:szCs w:val="24"/>
                <w:lang w:val="en-US"/>
              </w:rPr>
              <w:t>CA02C</w:t>
            </w:r>
          </w:p>
          <w:p w14:paraId="2FA0024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8839530"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7,5, днище )</w:t>
            </w:r>
          </w:p>
          <w:p w14:paraId="5AFF2BE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A44121D"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077AA2A"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2,5900</w:t>
            </w:r>
          </w:p>
          <w:p w14:paraId="39C7FFF9" w14:textId="77777777" w:rsidR="000E6B4B" w:rsidRPr="00C534DA" w:rsidRDefault="000E6B4B" w:rsidP="00E66552">
            <w:pPr>
              <w:jc w:val="center"/>
              <w:rPr>
                <w:sz w:val="24"/>
                <w:szCs w:val="24"/>
              </w:rPr>
            </w:pPr>
          </w:p>
        </w:tc>
      </w:tr>
      <w:tr w:rsidR="000E6B4B" w:rsidRPr="00C534DA" w14:paraId="1518749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61A813" w14:textId="77777777" w:rsidR="000E6B4B" w:rsidRPr="00C534DA" w:rsidRDefault="000E6B4B" w:rsidP="00E66552">
            <w:pPr>
              <w:rPr>
                <w:sz w:val="24"/>
                <w:szCs w:val="24"/>
              </w:rPr>
            </w:pPr>
            <w:r w:rsidRPr="00C534DA">
              <w:rPr>
                <w:sz w:val="24"/>
                <w:szCs w:val="24"/>
              </w:rPr>
              <w:t xml:space="preserve"> 234</w:t>
            </w:r>
          </w:p>
        </w:tc>
        <w:tc>
          <w:tcPr>
            <w:tcW w:w="1701" w:type="dxa"/>
            <w:tcBorders>
              <w:top w:val="single" w:sz="4" w:space="0" w:color="auto"/>
              <w:bottom w:val="single" w:sz="4" w:space="0" w:color="auto"/>
            </w:tcBorders>
            <w:vAlign w:val="center"/>
          </w:tcPr>
          <w:p w14:paraId="7E79B44B" w14:textId="77777777" w:rsidR="000E6B4B" w:rsidRPr="00C534DA" w:rsidRDefault="000E6B4B" w:rsidP="00E66552">
            <w:pPr>
              <w:rPr>
                <w:sz w:val="24"/>
                <w:szCs w:val="24"/>
                <w:lang w:val="en-US"/>
              </w:rPr>
            </w:pPr>
            <w:r w:rsidRPr="00C534DA">
              <w:rPr>
                <w:sz w:val="24"/>
                <w:szCs w:val="24"/>
                <w:lang w:val="en-US"/>
              </w:rPr>
              <w:t>CA05E</w:t>
            </w:r>
          </w:p>
          <w:p w14:paraId="1E06A7D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060DF76" w14:textId="77777777" w:rsidR="000E6B4B" w:rsidRPr="00C534DA" w:rsidRDefault="000E6B4B"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7,5 - стены )</w:t>
            </w:r>
          </w:p>
          <w:p w14:paraId="1F695FE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8FDC16"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1FAF356" w14:textId="77777777" w:rsidR="000E6B4B" w:rsidRPr="00C534DA" w:rsidRDefault="000E6B4B" w:rsidP="00E66552">
            <w:pPr>
              <w:adjustRightInd w:val="0"/>
              <w:jc w:val="center"/>
              <w:rPr>
                <w:rFonts w:ascii="Arial CYR" w:hAnsi="Arial CYR" w:cs="Arial CYR"/>
                <w:sz w:val="24"/>
                <w:szCs w:val="24"/>
              </w:rPr>
            </w:pPr>
            <w:r w:rsidRPr="00C534DA">
              <w:rPr>
                <w:sz w:val="24"/>
                <w:szCs w:val="24"/>
              </w:rPr>
              <w:t>3,4000</w:t>
            </w:r>
          </w:p>
          <w:p w14:paraId="0355FEB1" w14:textId="77777777" w:rsidR="000E6B4B" w:rsidRPr="00C534DA" w:rsidRDefault="000E6B4B" w:rsidP="00E66552">
            <w:pPr>
              <w:jc w:val="center"/>
              <w:rPr>
                <w:sz w:val="24"/>
                <w:szCs w:val="24"/>
              </w:rPr>
            </w:pPr>
          </w:p>
        </w:tc>
      </w:tr>
      <w:tr w:rsidR="000E6B4B" w:rsidRPr="00C534DA" w14:paraId="49D4BDE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3E7A3B" w14:textId="77777777" w:rsidR="000E6B4B" w:rsidRPr="00C534DA" w:rsidRDefault="000E6B4B" w:rsidP="00E66552">
            <w:pPr>
              <w:rPr>
                <w:sz w:val="24"/>
                <w:szCs w:val="24"/>
              </w:rPr>
            </w:pPr>
            <w:r w:rsidRPr="00C534DA">
              <w:rPr>
                <w:sz w:val="24"/>
                <w:szCs w:val="24"/>
              </w:rPr>
              <w:t xml:space="preserve"> 235</w:t>
            </w:r>
          </w:p>
        </w:tc>
        <w:tc>
          <w:tcPr>
            <w:tcW w:w="1701" w:type="dxa"/>
            <w:tcBorders>
              <w:top w:val="single" w:sz="4" w:space="0" w:color="auto"/>
              <w:bottom w:val="single" w:sz="4" w:space="0" w:color="auto"/>
            </w:tcBorders>
            <w:vAlign w:val="center"/>
          </w:tcPr>
          <w:p w14:paraId="05E4296A" w14:textId="77777777" w:rsidR="000E6B4B" w:rsidRPr="00C534DA" w:rsidRDefault="000E6B4B" w:rsidP="00E66552">
            <w:pPr>
              <w:rPr>
                <w:sz w:val="24"/>
                <w:szCs w:val="24"/>
                <w:lang w:val="en-US"/>
              </w:rPr>
            </w:pPr>
            <w:r w:rsidRPr="00C534DA">
              <w:rPr>
                <w:sz w:val="24"/>
                <w:szCs w:val="24"/>
                <w:lang w:val="en-US"/>
              </w:rPr>
              <w:t>CB02B</w:t>
            </w:r>
          </w:p>
          <w:p w14:paraId="1D15844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80572E"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1F9D732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6585BA9"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6C16C3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15,3000</w:t>
            </w:r>
          </w:p>
          <w:p w14:paraId="356048C7" w14:textId="77777777" w:rsidR="000E6B4B" w:rsidRPr="00C534DA" w:rsidRDefault="000E6B4B" w:rsidP="00E66552">
            <w:pPr>
              <w:jc w:val="center"/>
              <w:rPr>
                <w:sz w:val="24"/>
                <w:szCs w:val="24"/>
              </w:rPr>
            </w:pPr>
          </w:p>
        </w:tc>
      </w:tr>
      <w:tr w:rsidR="000E6B4B" w:rsidRPr="00C534DA" w14:paraId="1DDE629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853470" w14:textId="77777777" w:rsidR="000E6B4B" w:rsidRPr="00C534DA" w:rsidRDefault="000E6B4B" w:rsidP="00E66552">
            <w:pPr>
              <w:rPr>
                <w:sz w:val="24"/>
                <w:szCs w:val="24"/>
              </w:rPr>
            </w:pPr>
            <w:r w:rsidRPr="00C534DA">
              <w:rPr>
                <w:sz w:val="24"/>
                <w:szCs w:val="24"/>
              </w:rPr>
              <w:t xml:space="preserve"> 236</w:t>
            </w:r>
          </w:p>
        </w:tc>
        <w:tc>
          <w:tcPr>
            <w:tcW w:w="1701" w:type="dxa"/>
            <w:tcBorders>
              <w:top w:val="single" w:sz="4" w:space="0" w:color="auto"/>
              <w:bottom w:val="single" w:sz="4" w:space="0" w:color="auto"/>
            </w:tcBorders>
            <w:vAlign w:val="center"/>
          </w:tcPr>
          <w:p w14:paraId="6E395C0A" w14:textId="77777777" w:rsidR="000E6B4B" w:rsidRPr="00C534DA" w:rsidRDefault="000E6B4B" w:rsidP="00E66552">
            <w:pPr>
              <w:rPr>
                <w:sz w:val="24"/>
                <w:szCs w:val="24"/>
                <w:lang w:val="en-US"/>
              </w:rPr>
            </w:pPr>
            <w:r w:rsidRPr="00C534DA">
              <w:rPr>
                <w:sz w:val="24"/>
                <w:szCs w:val="24"/>
                <w:lang w:val="en-US"/>
              </w:rPr>
              <w:t>CC02J</w:t>
            </w:r>
          </w:p>
          <w:p w14:paraId="298CE40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D155B7B"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cu diametrul barelor peste 8 </w:t>
            </w:r>
            <w:r w:rsidRPr="00C534DA">
              <w:rPr>
                <w:sz w:val="24"/>
                <w:szCs w:val="24"/>
              </w:rPr>
              <w:lastRenderedPageBreak/>
              <w:t>mm, si montate in  pereti si diafragme la inaltimi mai mici sau egale cu 35 m, exclusiv constructiile executate cu cofraje glisante (Стальная арматура класса ... , диаметром более 8мм, заготовленная в мастерской на стройплощадке и установленная в стенах и диафрагмах,  на высоте до 35 м включительно, исключая конструкции  в скользящей опалубке) ( diam. 20 AI )</w:t>
            </w:r>
          </w:p>
          <w:p w14:paraId="57633D3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5308EBF"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02E1037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18,4000</w:t>
            </w:r>
          </w:p>
          <w:p w14:paraId="0D4EAA0D" w14:textId="77777777" w:rsidR="000E6B4B" w:rsidRPr="00C534DA" w:rsidRDefault="000E6B4B" w:rsidP="00E66552">
            <w:pPr>
              <w:jc w:val="center"/>
              <w:rPr>
                <w:sz w:val="24"/>
                <w:szCs w:val="24"/>
              </w:rPr>
            </w:pPr>
          </w:p>
        </w:tc>
      </w:tr>
      <w:tr w:rsidR="000E6B4B" w:rsidRPr="00C534DA" w14:paraId="62C29E0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78BEE4" w14:textId="77777777" w:rsidR="000E6B4B" w:rsidRPr="00C534DA" w:rsidRDefault="000E6B4B" w:rsidP="00E66552">
            <w:pPr>
              <w:rPr>
                <w:sz w:val="24"/>
                <w:szCs w:val="24"/>
              </w:rPr>
            </w:pPr>
            <w:r w:rsidRPr="00C534DA">
              <w:rPr>
                <w:sz w:val="24"/>
                <w:szCs w:val="24"/>
              </w:rPr>
              <w:t xml:space="preserve"> 237</w:t>
            </w:r>
          </w:p>
        </w:tc>
        <w:tc>
          <w:tcPr>
            <w:tcW w:w="1701" w:type="dxa"/>
            <w:tcBorders>
              <w:top w:val="single" w:sz="4" w:space="0" w:color="auto"/>
              <w:bottom w:val="single" w:sz="4" w:space="0" w:color="auto"/>
            </w:tcBorders>
            <w:vAlign w:val="center"/>
          </w:tcPr>
          <w:p w14:paraId="6E401A70" w14:textId="77777777" w:rsidR="000E6B4B" w:rsidRPr="00C534DA" w:rsidRDefault="000E6B4B" w:rsidP="00E66552">
            <w:pPr>
              <w:rPr>
                <w:sz w:val="24"/>
                <w:szCs w:val="24"/>
                <w:lang w:val="en-US"/>
              </w:rPr>
            </w:pPr>
            <w:r w:rsidRPr="00C534DA">
              <w:rPr>
                <w:sz w:val="24"/>
                <w:szCs w:val="24"/>
                <w:lang w:val="en-US"/>
              </w:rPr>
              <w:t>RpCP21A</w:t>
            </w:r>
          </w:p>
          <w:p w14:paraId="2C43289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779AE22" w14:textId="77777777" w:rsidR="000E6B4B" w:rsidRPr="00C534DA" w:rsidRDefault="000E6B4B" w:rsidP="00E66552">
            <w:pPr>
              <w:adjustRightInd w:val="0"/>
              <w:rPr>
                <w:sz w:val="24"/>
                <w:szCs w:val="24"/>
              </w:rPr>
            </w:pPr>
            <w:r w:rsidRPr="00C534DA">
              <w:rPr>
                <w:sz w:val="24"/>
                <w:szCs w:val="24"/>
              </w:rPr>
              <w:t>Protectia muchiilor, cu corniere metalice de 40x40x5 mm, la scari din beton sau beton armat (Защита кромок, металлическими уголками размерами 50х50х5 мм, на лестницах из бетона или железобетона)</w:t>
            </w:r>
          </w:p>
          <w:p w14:paraId="021A107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CF57A78"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0682903" w14:textId="77777777" w:rsidR="000E6B4B" w:rsidRPr="00C534DA" w:rsidRDefault="000E6B4B" w:rsidP="00E66552">
            <w:pPr>
              <w:adjustRightInd w:val="0"/>
              <w:jc w:val="center"/>
              <w:rPr>
                <w:rFonts w:ascii="Arial CYR" w:hAnsi="Arial CYR" w:cs="Arial CYR"/>
                <w:sz w:val="24"/>
                <w:szCs w:val="24"/>
              </w:rPr>
            </w:pPr>
            <w:r w:rsidRPr="00C534DA">
              <w:rPr>
                <w:sz w:val="24"/>
                <w:szCs w:val="24"/>
              </w:rPr>
              <w:t>9,4000</w:t>
            </w:r>
          </w:p>
          <w:p w14:paraId="26FA1349" w14:textId="77777777" w:rsidR="000E6B4B" w:rsidRPr="00C534DA" w:rsidRDefault="000E6B4B" w:rsidP="00E66552">
            <w:pPr>
              <w:jc w:val="center"/>
              <w:rPr>
                <w:sz w:val="24"/>
                <w:szCs w:val="24"/>
              </w:rPr>
            </w:pPr>
          </w:p>
        </w:tc>
      </w:tr>
      <w:tr w:rsidR="000E6B4B" w:rsidRPr="00C534DA" w14:paraId="7CF33B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354975" w14:textId="77777777" w:rsidR="000E6B4B" w:rsidRPr="00C534DA" w:rsidRDefault="000E6B4B" w:rsidP="00E66552">
            <w:pPr>
              <w:rPr>
                <w:sz w:val="24"/>
                <w:szCs w:val="24"/>
              </w:rPr>
            </w:pPr>
            <w:r w:rsidRPr="00C534DA">
              <w:rPr>
                <w:sz w:val="24"/>
                <w:szCs w:val="24"/>
              </w:rPr>
              <w:t xml:space="preserve"> 238</w:t>
            </w:r>
          </w:p>
        </w:tc>
        <w:tc>
          <w:tcPr>
            <w:tcW w:w="1701" w:type="dxa"/>
            <w:tcBorders>
              <w:top w:val="single" w:sz="4" w:space="0" w:color="auto"/>
              <w:bottom w:val="single" w:sz="4" w:space="0" w:color="auto"/>
            </w:tcBorders>
            <w:vAlign w:val="center"/>
          </w:tcPr>
          <w:p w14:paraId="1A500252" w14:textId="77777777" w:rsidR="000E6B4B" w:rsidRPr="00C534DA" w:rsidRDefault="000E6B4B" w:rsidP="00E66552">
            <w:pPr>
              <w:rPr>
                <w:sz w:val="24"/>
                <w:szCs w:val="24"/>
                <w:lang w:val="en-US"/>
              </w:rPr>
            </w:pPr>
            <w:r w:rsidRPr="00C534DA">
              <w:rPr>
                <w:sz w:val="24"/>
                <w:szCs w:val="24"/>
                <w:lang w:val="en-US"/>
              </w:rPr>
              <w:t>CL17B</w:t>
            </w:r>
          </w:p>
          <w:p w14:paraId="0A75BE1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0A119B" w14:textId="77777777" w:rsidR="000E6B4B" w:rsidRPr="00C534DA" w:rsidRDefault="000E6B4B" w:rsidP="00E66552">
            <w:pPr>
              <w:adjustRightInd w:val="0"/>
              <w:rPr>
                <w:sz w:val="24"/>
                <w:szCs w:val="24"/>
              </w:rPr>
            </w:pPr>
            <w:r w:rsidRPr="00C534DA">
              <w:rPr>
                <w:sz w:val="24"/>
                <w:szCs w:val="24"/>
              </w:rPr>
              <w:t>Confectii metalice diverse, montate aparent: balustrada, grile, chepenguri, opritori de zapada, gratare (Монтаж наружных металлических изделий: балюстрад, сеток, крышек люков, снегозадержателей, решеток) ( труба  ф 50 )</w:t>
            </w:r>
          </w:p>
          <w:p w14:paraId="3752495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AD3726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CD7D7CB" w14:textId="77777777" w:rsidR="000E6B4B" w:rsidRPr="00C534DA" w:rsidRDefault="000E6B4B" w:rsidP="00E66552">
            <w:pPr>
              <w:adjustRightInd w:val="0"/>
              <w:jc w:val="center"/>
              <w:rPr>
                <w:rFonts w:ascii="Arial CYR" w:hAnsi="Arial CYR" w:cs="Arial CYR"/>
                <w:sz w:val="24"/>
                <w:szCs w:val="24"/>
              </w:rPr>
            </w:pPr>
            <w:r w:rsidRPr="00C534DA">
              <w:rPr>
                <w:sz w:val="24"/>
                <w:szCs w:val="24"/>
              </w:rPr>
              <w:t>79,5000</w:t>
            </w:r>
          </w:p>
          <w:p w14:paraId="0F7E5799" w14:textId="77777777" w:rsidR="000E6B4B" w:rsidRPr="00C534DA" w:rsidRDefault="000E6B4B" w:rsidP="00E66552">
            <w:pPr>
              <w:jc w:val="center"/>
              <w:rPr>
                <w:sz w:val="24"/>
                <w:szCs w:val="24"/>
              </w:rPr>
            </w:pPr>
          </w:p>
        </w:tc>
      </w:tr>
      <w:tr w:rsidR="000E6B4B" w:rsidRPr="00C534DA" w14:paraId="574B07D1" w14:textId="77777777" w:rsidTr="00E66552">
        <w:tc>
          <w:tcPr>
            <w:tcW w:w="709" w:type="dxa"/>
            <w:tcBorders>
              <w:top w:val="nil"/>
              <w:left w:val="single" w:sz="6" w:space="0" w:color="auto"/>
              <w:bottom w:val="nil"/>
              <w:right w:val="nil"/>
            </w:tcBorders>
          </w:tcPr>
          <w:p w14:paraId="1A457DC5"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6F6B64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1BB6EBF"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12. Parapet ( парапет )</w:t>
            </w:r>
          </w:p>
          <w:p w14:paraId="3E9494FD"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52494A3"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7670C2D" w14:textId="77777777" w:rsidR="000E6B4B" w:rsidRPr="00C534DA" w:rsidRDefault="000E6B4B" w:rsidP="00E66552">
            <w:pPr>
              <w:rPr>
                <w:sz w:val="24"/>
                <w:szCs w:val="24"/>
              </w:rPr>
            </w:pPr>
          </w:p>
        </w:tc>
      </w:tr>
      <w:tr w:rsidR="000E6B4B" w:rsidRPr="00C534DA" w14:paraId="5F5A13C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77C539" w14:textId="77777777" w:rsidR="000E6B4B" w:rsidRPr="00C534DA" w:rsidRDefault="000E6B4B" w:rsidP="00E66552">
            <w:pPr>
              <w:rPr>
                <w:sz w:val="24"/>
                <w:szCs w:val="24"/>
              </w:rPr>
            </w:pPr>
            <w:r w:rsidRPr="00C534DA">
              <w:rPr>
                <w:sz w:val="24"/>
                <w:szCs w:val="24"/>
              </w:rPr>
              <w:t>239</w:t>
            </w:r>
          </w:p>
        </w:tc>
        <w:tc>
          <w:tcPr>
            <w:tcW w:w="1701" w:type="dxa"/>
            <w:tcBorders>
              <w:top w:val="single" w:sz="4" w:space="0" w:color="auto"/>
              <w:bottom w:val="single" w:sz="4" w:space="0" w:color="auto"/>
            </w:tcBorders>
            <w:vAlign w:val="center"/>
          </w:tcPr>
          <w:p w14:paraId="31D615EB" w14:textId="77777777" w:rsidR="000E6B4B" w:rsidRPr="00C534DA" w:rsidRDefault="000E6B4B" w:rsidP="00E66552">
            <w:pPr>
              <w:rPr>
                <w:sz w:val="24"/>
                <w:szCs w:val="24"/>
                <w:lang w:val="en-US"/>
              </w:rPr>
            </w:pPr>
            <w:r w:rsidRPr="00C534DA">
              <w:rPr>
                <w:sz w:val="24"/>
                <w:szCs w:val="24"/>
                <w:lang w:val="en-US"/>
              </w:rPr>
              <w:t>CD50A</w:t>
            </w:r>
          </w:p>
          <w:p w14:paraId="7D1395B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364446E" w14:textId="77777777" w:rsidR="000E6B4B" w:rsidRPr="00C534DA" w:rsidRDefault="000E6B4B" w:rsidP="00E66552">
            <w:pPr>
              <w:adjustRightInd w:val="0"/>
              <w:rPr>
                <w:sz w:val="24"/>
                <w:szCs w:val="24"/>
              </w:rPr>
            </w:pPr>
            <w:r w:rsidRPr="00C534DA">
              <w:rPr>
                <w:sz w:val="24"/>
                <w:szCs w:val="24"/>
              </w:rPr>
              <w:t>Zidarie din caramida simpla, format 250 x 120 x 65 la pereti exteriori cu inaltimea pina la 4 m (Кирпичная кладка простых наружных стен высотой до 4м, размер кирпича 250х120х65 мм)</w:t>
            </w:r>
          </w:p>
          <w:p w14:paraId="68A228F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00A996C"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1AC8A38" w14:textId="77777777" w:rsidR="000E6B4B" w:rsidRPr="00C534DA" w:rsidRDefault="000E6B4B" w:rsidP="00E66552">
            <w:pPr>
              <w:adjustRightInd w:val="0"/>
              <w:jc w:val="center"/>
              <w:rPr>
                <w:rFonts w:ascii="Arial CYR" w:hAnsi="Arial CYR" w:cs="Arial CYR"/>
                <w:sz w:val="24"/>
                <w:szCs w:val="24"/>
              </w:rPr>
            </w:pPr>
            <w:r w:rsidRPr="00C534DA">
              <w:rPr>
                <w:sz w:val="24"/>
                <w:szCs w:val="24"/>
              </w:rPr>
              <w:t>9,8500</w:t>
            </w:r>
          </w:p>
          <w:p w14:paraId="733F52D8" w14:textId="77777777" w:rsidR="000E6B4B" w:rsidRPr="00C534DA" w:rsidRDefault="000E6B4B" w:rsidP="00E66552">
            <w:pPr>
              <w:jc w:val="center"/>
              <w:rPr>
                <w:sz w:val="24"/>
                <w:szCs w:val="24"/>
              </w:rPr>
            </w:pPr>
          </w:p>
        </w:tc>
      </w:tr>
      <w:tr w:rsidR="000E6B4B" w:rsidRPr="00C534DA" w14:paraId="3D22780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B5243E" w14:textId="77777777" w:rsidR="000E6B4B" w:rsidRPr="00C534DA" w:rsidRDefault="000E6B4B" w:rsidP="00E66552">
            <w:pPr>
              <w:rPr>
                <w:sz w:val="24"/>
                <w:szCs w:val="24"/>
              </w:rPr>
            </w:pPr>
            <w:r w:rsidRPr="00C534DA">
              <w:rPr>
                <w:sz w:val="24"/>
                <w:szCs w:val="24"/>
              </w:rPr>
              <w:t xml:space="preserve"> 240</w:t>
            </w:r>
          </w:p>
        </w:tc>
        <w:tc>
          <w:tcPr>
            <w:tcW w:w="1701" w:type="dxa"/>
            <w:tcBorders>
              <w:top w:val="single" w:sz="4" w:space="0" w:color="auto"/>
              <w:bottom w:val="single" w:sz="4" w:space="0" w:color="auto"/>
            </w:tcBorders>
            <w:vAlign w:val="center"/>
          </w:tcPr>
          <w:p w14:paraId="493C106D" w14:textId="77777777" w:rsidR="000E6B4B" w:rsidRPr="00C534DA" w:rsidRDefault="000E6B4B" w:rsidP="00E66552">
            <w:pPr>
              <w:rPr>
                <w:sz w:val="24"/>
                <w:szCs w:val="24"/>
                <w:lang w:val="en-US"/>
              </w:rPr>
            </w:pPr>
            <w:r w:rsidRPr="00C534DA">
              <w:rPr>
                <w:sz w:val="24"/>
                <w:szCs w:val="24"/>
                <w:lang w:val="en-US"/>
              </w:rPr>
              <w:t>CA04F</w:t>
            </w:r>
          </w:p>
          <w:p w14:paraId="204EFE6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181FF2C" w14:textId="77777777" w:rsidR="000E6B4B" w:rsidRPr="00C534DA" w:rsidRDefault="000E6B4B" w:rsidP="00E66552">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12,5, пояс  Мп5 )</w:t>
            </w:r>
          </w:p>
          <w:p w14:paraId="4327015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A6B55F3"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2CD21F9"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2,0200</w:t>
            </w:r>
          </w:p>
          <w:p w14:paraId="629D0700" w14:textId="77777777" w:rsidR="000E6B4B" w:rsidRPr="00C534DA" w:rsidRDefault="000E6B4B" w:rsidP="00E66552">
            <w:pPr>
              <w:jc w:val="center"/>
              <w:rPr>
                <w:sz w:val="24"/>
                <w:szCs w:val="24"/>
              </w:rPr>
            </w:pPr>
          </w:p>
        </w:tc>
      </w:tr>
      <w:tr w:rsidR="000E6B4B" w:rsidRPr="00C534DA" w14:paraId="688DB67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633CAB" w14:textId="77777777" w:rsidR="000E6B4B" w:rsidRPr="00C534DA" w:rsidRDefault="000E6B4B" w:rsidP="00E66552">
            <w:pPr>
              <w:rPr>
                <w:sz w:val="24"/>
                <w:szCs w:val="24"/>
              </w:rPr>
            </w:pPr>
            <w:r w:rsidRPr="00C534DA">
              <w:rPr>
                <w:sz w:val="24"/>
                <w:szCs w:val="24"/>
              </w:rPr>
              <w:t xml:space="preserve"> 241</w:t>
            </w:r>
          </w:p>
        </w:tc>
        <w:tc>
          <w:tcPr>
            <w:tcW w:w="1701" w:type="dxa"/>
            <w:tcBorders>
              <w:top w:val="single" w:sz="4" w:space="0" w:color="auto"/>
              <w:bottom w:val="single" w:sz="4" w:space="0" w:color="auto"/>
            </w:tcBorders>
            <w:vAlign w:val="center"/>
          </w:tcPr>
          <w:p w14:paraId="701B58B1" w14:textId="77777777" w:rsidR="000E6B4B" w:rsidRPr="00C534DA" w:rsidRDefault="000E6B4B" w:rsidP="00E66552">
            <w:pPr>
              <w:rPr>
                <w:sz w:val="24"/>
                <w:szCs w:val="24"/>
                <w:lang w:val="en-US"/>
              </w:rPr>
            </w:pPr>
            <w:r w:rsidRPr="00C534DA">
              <w:rPr>
                <w:sz w:val="24"/>
                <w:szCs w:val="24"/>
                <w:lang w:val="en-US"/>
              </w:rPr>
              <w:t>CB03E</w:t>
            </w:r>
          </w:p>
          <w:p w14:paraId="64265FC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F3561A3" w14:textId="77777777" w:rsidR="000E6B4B" w:rsidRPr="00C534DA" w:rsidRDefault="000E6B4B" w:rsidP="00E66552">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p w14:paraId="2DEF65D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42372E0"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EFADFE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16,2000</w:t>
            </w:r>
          </w:p>
          <w:p w14:paraId="296D7E29" w14:textId="77777777" w:rsidR="000E6B4B" w:rsidRPr="00C534DA" w:rsidRDefault="000E6B4B" w:rsidP="00E66552">
            <w:pPr>
              <w:jc w:val="center"/>
              <w:rPr>
                <w:sz w:val="24"/>
                <w:szCs w:val="24"/>
              </w:rPr>
            </w:pPr>
          </w:p>
        </w:tc>
      </w:tr>
      <w:tr w:rsidR="000E6B4B" w:rsidRPr="00C534DA" w14:paraId="165FAC3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9F0A8B" w14:textId="77777777" w:rsidR="000E6B4B" w:rsidRPr="00C534DA" w:rsidRDefault="000E6B4B" w:rsidP="00E66552">
            <w:pPr>
              <w:rPr>
                <w:sz w:val="24"/>
                <w:szCs w:val="24"/>
              </w:rPr>
            </w:pPr>
            <w:r w:rsidRPr="00C534DA">
              <w:rPr>
                <w:sz w:val="24"/>
                <w:szCs w:val="24"/>
              </w:rPr>
              <w:t xml:space="preserve"> 242</w:t>
            </w:r>
          </w:p>
        </w:tc>
        <w:tc>
          <w:tcPr>
            <w:tcW w:w="1701" w:type="dxa"/>
            <w:tcBorders>
              <w:top w:val="single" w:sz="4" w:space="0" w:color="auto"/>
              <w:bottom w:val="single" w:sz="4" w:space="0" w:color="auto"/>
            </w:tcBorders>
            <w:vAlign w:val="center"/>
          </w:tcPr>
          <w:p w14:paraId="33643942" w14:textId="77777777" w:rsidR="000E6B4B" w:rsidRPr="00C534DA" w:rsidRDefault="000E6B4B" w:rsidP="00E66552">
            <w:pPr>
              <w:rPr>
                <w:sz w:val="24"/>
                <w:szCs w:val="24"/>
                <w:lang w:val="en-US"/>
              </w:rPr>
            </w:pPr>
            <w:r w:rsidRPr="00C534DA">
              <w:rPr>
                <w:sz w:val="24"/>
                <w:szCs w:val="24"/>
                <w:lang w:val="en-US"/>
              </w:rPr>
              <w:t>CC02K</w:t>
            </w:r>
          </w:p>
          <w:p w14:paraId="26F56CC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59B813" w14:textId="77777777" w:rsidR="000E6B4B" w:rsidRPr="00C534DA" w:rsidRDefault="000E6B4B" w:rsidP="00E66552">
            <w:pPr>
              <w:adjustRightInd w:val="0"/>
              <w:rPr>
                <w:sz w:val="24"/>
                <w:szCs w:val="24"/>
                <w:lang w:val="en-US"/>
              </w:rPr>
            </w:pPr>
            <w:r w:rsidRPr="00C534DA">
              <w:rPr>
                <w:sz w:val="24"/>
                <w:szCs w:val="24"/>
              </w:rPr>
              <w:t xml:space="preserve">Armaturi din otel beton OB 37 fasonate in ateliere de santier, cu diametrul barelor pina la 8 mm inclusiv, si montate  in  grinzi si stilpi, la inaltimi mai mici sau egale cu 35 m, exclusiv constructiile executate cu cofraje glisante (Стальная арматура класса ... , диаметром до </w:t>
            </w:r>
            <w:r w:rsidRPr="00C534DA">
              <w:rPr>
                <w:sz w:val="24"/>
                <w:szCs w:val="24"/>
              </w:rPr>
              <w:lastRenderedPageBreak/>
              <w:t>8мм включительно,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6 A240 )</w:t>
            </w:r>
          </w:p>
          <w:p w14:paraId="7CF77ED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DC96142"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71A4FD83"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21,3300</w:t>
            </w:r>
          </w:p>
          <w:p w14:paraId="619E70F1" w14:textId="77777777" w:rsidR="000E6B4B" w:rsidRPr="00C534DA" w:rsidRDefault="000E6B4B" w:rsidP="00E66552">
            <w:pPr>
              <w:jc w:val="center"/>
              <w:rPr>
                <w:sz w:val="24"/>
                <w:szCs w:val="24"/>
              </w:rPr>
            </w:pPr>
          </w:p>
        </w:tc>
      </w:tr>
      <w:tr w:rsidR="000E6B4B" w:rsidRPr="00C534DA" w14:paraId="6CC047E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F5D70B8" w14:textId="77777777" w:rsidR="000E6B4B" w:rsidRPr="00C534DA" w:rsidRDefault="000E6B4B" w:rsidP="00E66552">
            <w:pPr>
              <w:rPr>
                <w:sz w:val="24"/>
                <w:szCs w:val="24"/>
              </w:rPr>
            </w:pPr>
            <w:r w:rsidRPr="00C534DA">
              <w:rPr>
                <w:sz w:val="24"/>
                <w:szCs w:val="24"/>
              </w:rPr>
              <w:t xml:space="preserve"> 243</w:t>
            </w:r>
          </w:p>
        </w:tc>
        <w:tc>
          <w:tcPr>
            <w:tcW w:w="1701" w:type="dxa"/>
            <w:tcBorders>
              <w:top w:val="single" w:sz="4" w:space="0" w:color="auto"/>
              <w:bottom w:val="single" w:sz="4" w:space="0" w:color="auto"/>
            </w:tcBorders>
            <w:vAlign w:val="center"/>
          </w:tcPr>
          <w:p w14:paraId="6EBA4764" w14:textId="77777777" w:rsidR="000E6B4B" w:rsidRPr="00C534DA" w:rsidRDefault="000E6B4B" w:rsidP="00E66552">
            <w:pPr>
              <w:rPr>
                <w:sz w:val="24"/>
                <w:szCs w:val="24"/>
                <w:lang w:val="en-US"/>
              </w:rPr>
            </w:pPr>
            <w:r w:rsidRPr="00C534DA">
              <w:rPr>
                <w:sz w:val="24"/>
                <w:szCs w:val="24"/>
                <w:lang w:val="en-US"/>
              </w:rPr>
              <w:t>CC02L2</w:t>
            </w:r>
          </w:p>
          <w:p w14:paraId="7B51AD9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7DEAE7" w14:textId="77777777" w:rsidR="000E6B4B" w:rsidRPr="00C534DA" w:rsidRDefault="000E6B4B" w:rsidP="000E6B4B">
            <w:pPr>
              <w:adjustRightInd w:val="0"/>
              <w:rPr>
                <w:sz w:val="24"/>
                <w:szCs w:val="24"/>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10 А400 )</w:t>
            </w:r>
          </w:p>
        </w:tc>
        <w:tc>
          <w:tcPr>
            <w:tcW w:w="1560" w:type="dxa"/>
            <w:tcBorders>
              <w:top w:val="single" w:sz="4" w:space="0" w:color="auto"/>
              <w:bottom w:val="single" w:sz="4" w:space="0" w:color="auto"/>
            </w:tcBorders>
            <w:vAlign w:val="center"/>
          </w:tcPr>
          <w:p w14:paraId="04A9606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0E544D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144,0000</w:t>
            </w:r>
          </w:p>
          <w:p w14:paraId="268F9127" w14:textId="77777777" w:rsidR="000E6B4B" w:rsidRPr="00C534DA" w:rsidRDefault="000E6B4B" w:rsidP="00E66552">
            <w:pPr>
              <w:jc w:val="center"/>
              <w:rPr>
                <w:sz w:val="24"/>
                <w:szCs w:val="24"/>
              </w:rPr>
            </w:pPr>
          </w:p>
        </w:tc>
      </w:tr>
      <w:tr w:rsidR="000E6B4B" w:rsidRPr="00C534DA" w14:paraId="1C88EA0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94493C" w14:textId="77777777" w:rsidR="000E6B4B" w:rsidRPr="00C534DA" w:rsidRDefault="000E6B4B" w:rsidP="00E66552">
            <w:pPr>
              <w:rPr>
                <w:sz w:val="24"/>
                <w:szCs w:val="24"/>
              </w:rPr>
            </w:pPr>
            <w:r w:rsidRPr="00C534DA">
              <w:rPr>
                <w:sz w:val="24"/>
                <w:szCs w:val="24"/>
              </w:rPr>
              <w:t xml:space="preserve"> 244</w:t>
            </w:r>
          </w:p>
        </w:tc>
        <w:tc>
          <w:tcPr>
            <w:tcW w:w="1701" w:type="dxa"/>
            <w:tcBorders>
              <w:top w:val="single" w:sz="4" w:space="0" w:color="auto"/>
              <w:bottom w:val="single" w:sz="4" w:space="0" w:color="auto"/>
            </w:tcBorders>
            <w:vAlign w:val="center"/>
          </w:tcPr>
          <w:p w14:paraId="7ECA3944" w14:textId="77777777" w:rsidR="000E6B4B" w:rsidRPr="00C534DA" w:rsidRDefault="000E6B4B" w:rsidP="00E66552">
            <w:pPr>
              <w:rPr>
                <w:sz w:val="24"/>
                <w:szCs w:val="24"/>
                <w:lang w:val="en-US"/>
              </w:rPr>
            </w:pPr>
            <w:r w:rsidRPr="00C534DA">
              <w:rPr>
                <w:sz w:val="24"/>
                <w:szCs w:val="24"/>
                <w:lang w:val="en-US"/>
              </w:rPr>
              <w:t>CC02L2</w:t>
            </w:r>
          </w:p>
          <w:p w14:paraId="2F03E7E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3E5639C" w14:textId="77777777" w:rsidR="000E6B4B" w:rsidRPr="00C534DA" w:rsidRDefault="000E6B4B" w:rsidP="000E6B4B">
            <w:pPr>
              <w:adjustRightInd w:val="0"/>
              <w:rPr>
                <w:sz w:val="24"/>
                <w:szCs w:val="24"/>
              </w:rPr>
            </w:pPr>
            <w:r w:rsidRPr="00C534DA">
              <w:rPr>
                <w:sz w:val="24"/>
                <w:szCs w:val="24"/>
              </w:rPr>
              <w:t>Armaturi din otel beton PC 52 fasonate in ateliere de santier, cu diametrul barelor peste 8 mm, si montate in  grinzi si stilpi,  la inaltimi mai mici sau egale cu 35 m, exclusiv constructiile executate cu cofraje glisante (Стальная арматура класса РС 52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diam. 16 А400 )</w:t>
            </w:r>
          </w:p>
        </w:tc>
        <w:tc>
          <w:tcPr>
            <w:tcW w:w="1560" w:type="dxa"/>
            <w:tcBorders>
              <w:top w:val="single" w:sz="4" w:space="0" w:color="auto"/>
              <w:bottom w:val="single" w:sz="4" w:space="0" w:color="auto"/>
            </w:tcBorders>
            <w:vAlign w:val="center"/>
          </w:tcPr>
          <w:p w14:paraId="522B42D2"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0AF4263" w14:textId="77777777" w:rsidR="000E6B4B" w:rsidRPr="00C534DA" w:rsidRDefault="000E6B4B" w:rsidP="00E66552">
            <w:pPr>
              <w:adjustRightInd w:val="0"/>
              <w:jc w:val="center"/>
              <w:rPr>
                <w:rFonts w:ascii="Arial CYR" w:hAnsi="Arial CYR" w:cs="Arial CYR"/>
                <w:sz w:val="24"/>
                <w:szCs w:val="24"/>
              </w:rPr>
            </w:pPr>
            <w:r w:rsidRPr="00C534DA">
              <w:rPr>
                <w:sz w:val="24"/>
                <w:szCs w:val="24"/>
              </w:rPr>
              <w:t>26,5000</w:t>
            </w:r>
          </w:p>
          <w:p w14:paraId="3E92B079" w14:textId="77777777" w:rsidR="000E6B4B" w:rsidRPr="00C534DA" w:rsidRDefault="000E6B4B" w:rsidP="00E66552">
            <w:pPr>
              <w:jc w:val="center"/>
              <w:rPr>
                <w:sz w:val="24"/>
                <w:szCs w:val="24"/>
              </w:rPr>
            </w:pPr>
          </w:p>
        </w:tc>
      </w:tr>
      <w:tr w:rsidR="000E6B4B" w:rsidRPr="00C534DA" w14:paraId="4F9DF4C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85C5E2" w14:textId="77777777" w:rsidR="000E6B4B" w:rsidRPr="00C534DA" w:rsidRDefault="000E6B4B" w:rsidP="00E66552">
            <w:pPr>
              <w:rPr>
                <w:sz w:val="24"/>
                <w:szCs w:val="24"/>
              </w:rPr>
            </w:pPr>
            <w:r w:rsidRPr="00C534DA">
              <w:rPr>
                <w:sz w:val="24"/>
                <w:szCs w:val="24"/>
              </w:rPr>
              <w:t xml:space="preserve"> 245</w:t>
            </w:r>
          </w:p>
        </w:tc>
        <w:tc>
          <w:tcPr>
            <w:tcW w:w="1701" w:type="dxa"/>
            <w:tcBorders>
              <w:top w:val="single" w:sz="4" w:space="0" w:color="auto"/>
              <w:bottom w:val="single" w:sz="4" w:space="0" w:color="auto"/>
            </w:tcBorders>
            <w:vAlign w:val="center"/>
          </w:tcPr>
          <w:p w14:paraId="66055EAB" w14:textId="77777777" w:rsidR="000E6B4B" w:rsidRPr="00C534DA" w:rsidRDefault="000E6B4B" w:rsidP="00E66552">
            <w:pPr>
              <w:rPr>
                <w:sz w:val="24"/>
                <w:szCs w:val="24"/>
                <w:lang w:val="en-US"/>
              </w:rPr>
            </w:pPr>
            <w:r w:rsidRPr="00C534DA">
              <w:rPr>
                <w:sz w:val="24"/>
                <w:szCs w:val="24"/>
                <w:lang w:val="en-US"/>
              </w:rPr>
              <w:t>CA04F</w:t>
            </w:r>
          </w:p>
          <w:p w14:paraId="770DB1B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367B363" w14:textId="77777777" w:rsidR="000E6B4B" w:rsidRPr="00C534DA" w:rsidRDefault="000E6B4B" w:rsidP="000E6B4B">
            <w:pPr>
              <w:adjustRightInd w:val="0"/>
              <w:rPr>
                <w:sz w:val="24"/>
                <w:szCs w:val="24"/>
              </w:rPr>
            </w:pPr>
            <w:r w:rsidRPr="00C534DA">
              <w:rPr>
                <w:sz w:val="24"/>
                <w:szCs w:val="24"/>
                <w:lang w:val="en-US"/>
              </w:rPr>
              <w:t xml:space="preserve">Beton turnat in placi, grinzi, stilpi, preparat cu centrala de betoane sau beton marfa conf. art. </w:t>
            </w:r>
            <w:r w:rsidRPr="00C534DA">
              <w:rPr>
                <w:sz w:val="24"/>
                <w:szCs w:val="24"/>
              </w:rPr>
              <w:t>CA01 si turnarea cu mijloace clasice (Устройство бетонных плит, балок, колонн, приготовление бетона на РБУ или товарный бетон в соответствии нормой СА01 и укладка его типичными средствами) ( beton  C 12,5, столбики  бетонные )</w:t>
            </w:r>
          </w:p>
        </w:tc>
        <w:tc>
          <w:tcPr>
            <w:tcW w:w="1560" w:type="dxa"/>
            <w:tcBorders>
              <w:top w:val="single" w:sz="4" w:space="0" w:color="auto"/>
              <w:bottom w:val="single" w:sz="4" w:space="0" w:color="auto"/>
            </w:tcBorders>
            <w:vAlign w:val="center"/>
          </w:tcPr>
          <w:p w14:paraId="1C59CB30"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BD4AB55" w14:textId="77777777" w:rsidR="000E6B4B" w:rsidRPr="00C534DA" w:rsidRDefault="000E6B4B" w:rsidP="00E66552">
            <w:pPr>
              <w:adjustRightInd w:val="0"/>
              <w:jc w:val="center"/>
              <w:rPr>
                <w:rFonts w:ascii="Arial CYR" w:hAnsi="Arial CYR" w:cs="Arial CYR"/>
                <w:sz w:val="24"/>
                <w:szCs w:val="24"/>
              </w:rPr>
            </w:pPr>
            <w:r w:rsidRPr="00C534DA">
              <w:rPr>
                <w:sz w:val="24"/>
                <w:szCs w:val="24"/>
              </w:rPr>
              <w:t>0,5000</w:t>
            </w:r>
          </w:p>
          <w:p w14:paraId="68BDACE0" w14:textId="77777777" w:rsidR="000E6B4B" w:rsidRPr="00C534DA" w:rsidRDefault="000E6B4B" w:rsidP="00E66552">
            <w:pPr>
              <w:jc w:val="center"/>
              <w:rPr>
                <w:sz w:val="24"/>
                <w:szCs w:val="24"/>
              </w:rPr>
            </w:pPr>
          </w:p>
        </w:tc>
      </w:tr>
      <w:tr w:rsidR="000E6B4B" w:rsidRPr="00C534DA" w14:paraId="1B1CE4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C4433E" w14:textId="77777777" w:rsidR="000E6B4B" w:rsidRPr="00C534DA" w:rsidRDefault="000E6B4B" w:rsidP="00E66552">
            <w:pPr>
              <w:rPr>
                <w:sz w:val="24"/>
                <w:szCs w:val="24"/>
              </w:rPr>
            </w:pPr>
            <w:r w:rsidRPr="00C534DA">
              <w:rPr>
                <w:sz w:val="24"/>
                <w:szCs w:val="24"/>
              </w:rPr>
              <w:t xml:space="preserve"> 246</w:t>
            </w:r>
          </w:p>
        </w:tc>
        <w:tc>
          <w:tcPr>
            <w:tcW w:w="1701" w:type="dxa"/>
            <w:tcBorders>
              <w:top w:val="single" w:sz="4" w:space="0" w:color="auto"/>
              <w:bottom w:val="single" w:sz="4" w:space="0" w:color="auto"/>
            </w:tcBorders>
            <w:vAlign w:val="center"/>
          </w:tcPr>
          <w:p w14:paraId="79549044" w14:textId="77777777" w:rsidR="000E6B4B" w:rsidRPr="00C534DA" w:rsidRDefault="000E6B4B" w:rsidP="00E66552">
            <w:pPr>
              <w:rPr>
                <w:sz w:val="24"/>
                <w:szCs w:val="24"/>
                <w:lang w:val="en-US"/>
              </w:rPr>
            </w:pPr>
            <w:r w:rsidRPr="00C534DA">
              <w:rPr>
                <w:sz w:val="24"/>
                <w:szCs w:val="24"/>
                <w:lang w:val="en-US"/>
              </w:rPr>
              <w:t>CB03E</w:t>
            </w:r>
          </w:p>
          <w:p w14:paraId="3C2F6C8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2633935" w14:textId="77777777" w:rsidR="000E6B4B" w:rsidRPr="00C534DA" w:rsidRDefault="000E6B4B" w:rsidP="000E6B4B">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tc>
        <w:tc>
          <w:tcPr>
            <w:tcW w:w="1560" w:type="dxa"/>
            <w:tcBorders>
              <w:top w:val="single" w:sz="4" w:space="0" w:color="auto"/>
              <w:bottom w:val="single" w:sz="4" w:space="0" w:color="auto"/>
            </w:tcBorders>
            <w:vAlign w:val="center"/>
          </w:tcPr>
          <w:p w14:paraId="339668A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C3932E0" w14:textId="77777777" w:rsidR="000E6B4B" w:rsidRPr="00C534DA" w:rsidRDefault="000E6B4B" w:rsidP="00E66552">
            <w:pPr>
              <w:adjustRightInd w:val="0"/>
              <w:jc w:val="center"/>
              <w:rPr>
                <w:rFonts w:ascii="Arial CYR" w:hAnsi="Arial CYR" w:cs="Arial CYR"/>
                <w:sz w:val="24"/>
                <w:szCs w:val="24"/>
              </w:rPr>
            </w:pPr>
            <w:r w:rsidRPr="00C534DA">
              <w:rPr>
                <w:sz w:val="24"/>
                <w:szCs w:val="24"/>
              </w:rPr>
              <w:t>6,7000</w:t>
            </w:r>
          </w:p>
          <w:p w14:paraId="296176F2" w14:textId="77777777" w:rsidR="000E6B4B" w:rsidRPr="00C534DA" w:rsidRDefault="000E6B4B" w:rsidP="00E66552">
            <w:pPr>
              <w:jc w:val="center"/>
              <w:rPr>
                <w:sz w:val="24"/>
                <w:szCs w:val="24"/>
              </w:rPr>
            </w:pPr>
          </w:p>
        </w:tc>
      </w:tr>
    </w:tbl>
    <w:p w14:paraId="3E86343B" w14:textId="77777777" w:rsidR="000E6B4B" w:rsidRPr="00C534DA" w:rsidRDefault="000E6B4B" w:rsidP="000E6B4B">
      <w:pPr>
        <w:rPr>
          <w:sz w:val="6"/>
          <w:szCs w:val="6"/>
        </w:rPr>
      </w:pPr>
      <w:r w:rsidRPr="00C534DA">
        <w:rPr>
          <w:sz w:val="24"/>
          <w:szCs w:val="24"/>
        </w:rPr>
        <w:t xml:space="preserve"> </w:t>
      </w:r>
    </w:p>
    <w:p w14:paraId="3D8E8BC2" w14:textId="77777777" w:rsidR="000E6B4B" w:rsidRPr="00C534DA" w:rsidRDefault="000E6B4B" w:rsidP="000E6B4B">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26AB3829" w14:textId="44C294EE" w:rsidR="0036028F" w:rsidRPr="00C534DA" w:rsidRDefault="000E6B4B" w:rsidP="0036028F">
      <w:pPr>
        <w:rPr>
          <w:sz w:val="28"/>
          <w:szCs w:val="28"/>
          <w:lang w:val="en-US"/>
        </w:rPr>
      </w:pPr>
      <w:bookmarkStart w:id="0" w:name="_Hlk197425486"/>
      <w:r w:rsidRPr="00C534DA">
        <w:rPr>
          <w:sz w:val="28"/>
          <w:szCs w:val="28"/>
          <w:lang w:val="en-US"/>
        </w:rPr>
        <w:t xml:space="preserve"> </w:t>
      </w:r>
      <w:bookmarkStart w:id="1" w:name="_Hlk197424870"/>
      <w:r w:rsidR="0036028F" w:rsidRPr="00C534DA">
        <w:rPr>
          <w:sz w:val="28"/>
          <w:szCs w:val="28"/>
          <w:lang w:val="en-US"/>
        </w:rPr>
        <w:t xml:space="preserve">Intocmit </w:t>
      </w:r>
      <w:r w:rsidR="0036028F" w:rsidRPr="00C534DA">
        <w:rPr>
          <w:sz w:val="28"/>
          <w:szCs w:val="28"/>
          <w:lang w:val="en-US"/>
        </w:rPr>
        <w:tab/>
        <w:t>___________________________________________</w:t>
      </w:r>
    </w:p>
    <w:p w14:paraId="11964AAC" w14:textId="77777777" w:rsidR="0036028F" w:rsidRPr="00C534DA" w:rsidRDefault="0036028F" w:rsidP="0036028F">
      <w:pPr>
        <w:rPr>
          <w:sz w:val="28"/>
          <w:szCs w:val="28"/>
          <w:lang w:val="en-US"/>
        </w:rPr>
      </w:pPr>
      <w:r w:rsidRPr="00C534DA">
        <w:rPr>
          <w:sz w:val="28"/>
          <w:szCs w:val="28"/>
          <w:lang w:val="en-US"/>
        </w:rPr>
        <w:t xml:space="preserve">                                       (funcţia, semnătura, numele, prenumele )</w:t>
      </w:r>
    </w:p>
    <w:p w14:paraId="4DBB70CA" w14:textId="5EAC7741" w:rsidR="0036028F" w:rsidRPr="00C534DA" w:rsidRDefault="0036028F" w:rsidP="0036028F">
      <w:pP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20946087" w14:textId="385A785F" w:rsidR="000E6B4B" w:rsidRPr="00C534DA" w:rsidRDefault="0036028F" w:rsidP="0036028F">
      <w:pPr>
        <w:rPr>
          <w:sz w:val="28"/>
          <w:szCs w:val="28"/>
          <w:lang w:val="en-US"/>
        </w:rPr>
      </w:pPr>
      <w:r w:rsidRPr="00C534DA">
        <w:rPr>
          <w:sz w:val="28"/>
          <w:szCs w:val="28"/>
          <w:lang w:val="en-US"/>
        </w:rPr>
        <w:t xml:space="preserve">                                      (funcţia, semnătura, numele, prenumele</w:t>
      </w:r>
      <w:bookmarkEnd w:id="0"/>
      <w:r w:rsidRPr="00C534DA">
        <w:rPr>
          <w:sz w:val="28"/>
          <w:szCs w:val="28"/>
          <w:lang w:val="en-US"/>
        </w:rPr>
        <w:t>)</w:t>
      </w:r>
      <w:bookmarkEnd w:id="1"/>
      <w:r w:rsidR="000E6B4B" w:rsidRPr="00C534DA">
        <w:rPr>
          <w:sz w:val="28"/>
          <w:szCs w:val="28"/>
          <w:lang w:val="en-US"/>
        </w:rPr>
        <w:t xml:space="preserve">                                                                                </w:t>
      </w:r>
    </w:p>
    <w:p w14:paraId="7747E6B8" w14:textId="77777777" w:rsidR="000E6B4B" w:rsidRPr="00C534DA" w:rsidRDefault="000E6B4B" w:rsidP="000E6B4B">
      <w:pPr>
        <w:jc w:val="center"/>
        <w:rPr>
          <w:sz w:val="28"/>
          <w:szCs w:val="28"/>
          <w:lang w:val="en-US"/>
        </w:rPr>
      </w:pPr>
    </w:p>
    <w:tbl>
      <w:tblPr>
        <w:tblW w:w="9781" w:type="dxa"/>
        <w:tblInd w:w="250" w:type="dxa"/>
        <w:tblLayout w:type="fixed"/>
        <w:tblLook w:val="0000" w:firstRow="0" w:lastRow="0" w:firstColumn="0" w:lastColumn="0" w:noHBand="0" w:noVBand="0"/>
      </w:tblPr>
      <w:tblGrid>
        <w:gridCol w:w="9781"/>
      </w:tblGrid>
      <w:tr w:rsidR="000E6B4B" w:rsidRPr="00C534DA" w14:paraId="51C07F0F" w14:textId="77777777" w:rsidTr="0036028F">
        <w:tc>
          <w:tcPr>
            <w:tcW w:w="9781" w:type="dxa"/>
            <w:tcBorders>
              <w:top w:val="nil"/>
              <w:left w:val="nil"/>
              <w:bottom w:val="nil"/>
              <w:right w:val="nil"/>
            </w:tcBorders>
          </w:tcPr>
          <w:p w14:paraId="1C6B0C38" w14:textId="77777777" w:rsidR="000E6B4B" w:rsidRPr="00C534DA" w:rsidRDefault="000E6B4B" w:rsidP="00E66552">
            <w:pPr>
              <w:rPr>
                <w:sz w:val="24"/>
                <w:szCs w:val="24"/>
                <w:lang w:val="en-US"/>
              </w:rPr>
            </w:pPr>
          </w:p>
        </w:tc>
      </w:tr>
      <w:tr w:rsidR="000E6B4B" w:rsidRPr="00C534DA" w14:paraId="428A8C7E" w14:textId="77777777" w:rsidTr="0036028F">
        <w:trPr>
          <w:trHeight w:val="355"/>
        </w:trPr>
        <w:tc>
          <w:tcPr>
            <w:tcW w:w="9781" w:type="dxa"/>
            <w:tcBorders>
              <w:top w:val="nil"/>
              <w:left w:val="nil"/>
              <w:bottom w:val="nil"/>
              <w:right w:val="nil"/>
            </w:tcBorders>
          </w:tcPr>
          <w:p w14:paraId="06388D1F" w14:textId="2579773A" w:rsidR="000E6B4B" w:rsidRPr="00C534DA" w:rsidRDefault="000E6B4B" w:rsidP="00E66552">
            <w:pPr>
              <w:jc w:val="center"/>
              <w:rPr>
                <w:sz w:val="16"/>
                <w:szCs w:val="16"/>
                <w:lang w:val="en-US"/>
              </w:rPr>
            </w:pPr>
          </w:p>
        </w:tc>
      </w:tr>
    </w:tbl>
    <w:p w14:paraId="583C9A62" w14:textId="04BC3CDB" w:rsidR="000E6B4B" w:rsidRPr="00C534DA" w:rsidRDefault="000E6B4B" w:rsidP="0036028F">
      <w:pPr>
        <w:rPr>
          <w:sz w:val="24"/>
          <w:szCs w:val="24"/>
          <w:lang w:val="en-US"/>
        </w:rPr>
      </w:pPr>
    </w:p>
    <w:p w14:paraId="27FB8EEC" w14:textId="77777777" w:rsidR="000E6B4B" w:rsidRPr="00C534DA" w:rsidRDefault="000E6B4B" w:rsidP="000E6B4B">
      <w:pPr>
        <w:tabs>
          <w:tab w:val="left" w:pos="4786"/>
          <w:tab w:val="left" w:pos="10031"/>
        </w:tabs>
        <w:rPr>
          <w:sz w:val="4"/>
          <w:szCs w:val="4"/>
        </w:rPr>
      </w:pPr>
      <w:r w:rsidRPr="00C534DA">
        <w:rPr>
          <w:sz w:val="24"/>
          <w:szCs w:val="24"/>
        </w:rPr>
        <w:t xml:space="preserve"> </w:t>
      </w:r>
    </w:p>
    <w:p w14:paraId="78A6CE18" w14:textId="77777777" w:rsidR="000D2B88" w:rsidRPr="00C534DA" w:rsidRDefault="000D2B88"/>
    <w:tbl>
      <w:tblPr>
        <w:tblW w:w="0" w:type="auto"/>
        <w:tblLayout w:type="fixed"/>
        <w:tblLook w:val="0000" w:firstRow="0" w:lastRow="0" w:firstColumn="0" w:lastColumn="0" w:noHBand="0" w:noVBand="0"/>
      </w:tblPr>
      <w:tblGrid>
        <w:gridCol w:w="4786"/>
        <w:gridCol w:w="5245"/>
      </w:tblGrid>
      <w:tr w:rsidR="000E6B4B" w:rsidRPr="00C534DA" w14:paraId="1DC49630" w14:textId="77777777" w:rsidTr="00E66552">
        <w:tc>
          <w:tcPr>
            <w:tcW w:w="4786" w:type="dxa"/>
            <w:tcBorders>
              <w:top w:val="nil"/>
              <w:left w:val="nil"/>
              <w:bottom w:val="single" w:sz="6" w:space="0" w:color="auto"/>
              <w:right w:val="nil"/>
            </w:tcBorders>
          </w:tcPr>
          <w:p w14:paraId="323D712C" w14:textId="77777777" w:rsidR="000E6B4B" w:rsidRPr="00C534DA" w:rsidRDefault="000E6B4B"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7A2B6199" w14:textId="77777777" w:rsidR="000E6B4B" w:rsidRPr="00C534DA" w:rsidRDefault="000E6B4B" w:rsidP="00E66552">
            <w:pPr>
              <w:jc w:val="right"/>
              <w:rPr>
                <w:sz w:val="22"/>
                <w:szCs w:val="22"/>
                <w:lang w:val="en-US"/>
              </w:rPr>
            </w:pPr>
            <w:r w:rsidRPr="00C534DA">
              <w:rPr>
                <w:sz w:val="22"/>
                <w:szCs w:val="22"/>
                <w:lang w:val="en-US"/>
              </w:rPr>
              <w:t>Formular Nr.1</w:t>
            </w:r>
          </w:p>
          <w:p w14:paraId="6D4C28C2" w14:textId="77777777" w:rsidR="000E6B4B" w:rsidRPr="00C534DA" w:rsidRDefault="000E6B4B" w:rsidP="00E66552">
            <w:pPr>
              <w:jc w:val="right"/>
              <w:rPr>
                <w:sz w:val="16"/>
                <w:szCs w:val="16"/>
              </w:rPr>
            </w:pPr>
            <w:r w:rsidRPr="00C534DA">
              <w:rPr>
                <w:sz w:val="16"/>
                <w:szCs w:val="16"/>
                <w:lang w:val="en-US"/>
              </w:rPr>
              <w:t>WinCmeta</w:t>
            </w:r>
          </w:p>
        </w:tc>
      </w:tr>
      <w:tr w:rsidR="000E6B4B" w:rsidRPr="00C534DA" w14:paraId="51A9CEB9" w14:textId="77777777" w:rsidTr="00E66552">
        <w:tc>
          <w:tcPr>
            <w:tcW w:w="4786" w:type="dxa"/>
            <w:tcBorders>
              <w:top w:val="nil"/>
              <w:left w:val="nil"/>
              <w:bottom w:val="nil"/>
              <w:right w:val="nil"/>
            </w:tcBorders>
          </w:tcPr>
          <w:p w14:paraId="19C25EB8" w14:textId="77777777" w:rsidR="000E6B4B" w:rsidRPr="00C534DA" w:rsidRDefault="000E6B4B"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50B883EC" w14:textId="77777777" w:rsidR="000E6B4B" w:rsidRPr="00C534DA" w:rsidRDefault="000E6B4B" w:rsidP="00E66552">
            <w:pPr>
              <w:jc w:val="center"/>
              <w:rPr>
                <w:sz w:val="22"/>
                <w:szCs w:val="22"/>
              </w:rPr>
            </w:pPr>
          </w:p>
        </w:tc>
      </w:tr>
    </w:tbl>
    <w:p w14:paraId="7A6C6ED0" w14:textId="77777777" w:rsidR="000E6B4B" w:rsidRPr="00C534DA" w:rsidRDefault="000E6B4B" w:rsidP="000E6B4B">
      <w:pPr>
        <w:rPr>
          <w:sz w:val="22"/>
          <w:szCs w:val="22"/>
        </w:rPr>
      </w:pPr>
    </w:p>
    <w:p w14:paraId="2CE41913" w14:textId="77777777" w:rsidR="000E6B4B" w:rsidRPr="00C534DA" w:rsidRDefault="000E6B4B" w:rsidP="000E6B4B">
      <w:pPr>
        <w:rPr>
          <w:sz w:val="22"/>
          <w:szCs w:val="22"/>
        </w:rPr>
      </w:pPr>
    </w:p>
    <w:p w14:paraId="45A2BCF4" w14:textId="77777777" w:rsidR="000E6B4B" w:rsidRPr="00C534DA" w:rsidRDefault="000E6B4B" w:rsidP="000E6B4B">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2-1-2</w:t>
      </w:r>
    </w:p>
    <w:p w14:paraId="0F37A852" w14:textId="77777777" w:rsidR="000E6B4B" w:rsidRPr="00C534DA" w:rsidRDefault="000E6B4B" w:rsidP="000E6B4B">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5B39A7FD"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654116CC" w14:textId="77777777" w:rsidR="000E6B4B" w:rsidRPr="00C534DA" w:rsidRDefault="000E6B4B" w:rsidP="00E66552">
            <w:pPr>
              <w:ind w:right="-108"/>
              <w:jc w:val="center"/>
              <w:rPr>
                <w:sz w:val="22"/>
                <w:szCs w:val="22"/>
                <w:lang w:val="en-US"/>
              </w:rPr>
            </w:pPr>
            <w:r w:rsidRPr="00C534DA">
              <w:rPr>
                <w:sz w:val="22"/>
                <w:szCs w:val="22"/>
              </w:rPr>
              <w:t>№</w:t>
            </w:r>
          </w:p>
          <w:p w14:paraId="0D14751E" w14:textId="77777777" w:rsidR="000E6B4B" w:rsidRPr="00C534DA" w:rsidRDefault="000E6B4B"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64DDADAD" w14:textId="77777777" w:rsidR="000E6B4B" w:rsidRPr="00C534DA" w:rsidRDefault="000E6B4B"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275CC561" w14:textId="77777777" w:rsidR="000E6B4B" w:rsidRPr="00C534DA" w:rsidRDefault="000E6B4B" w:rsidP="00E66552">
            <w:pPr>
              <w:jc w:val="center"/>
              <w:rPr>
                <w:sz w:val="22"/>
                <w:szCs w:val="22"/>
                <w:lang w:val="ro-RO"/>
              </w:rPr>
            </w:pPr>
          </w:p>
          <w:p w14:paraId="2D0CD38F" w14:textId="77777777" w:rsidR="000E6B4B" w:rsidRPr="00C534DA" w:rsidRDefault="000E6B4B"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601CED10" w14:textId="77777777" w:rsidR="000E6B4B" w:rsidRPr="00C534DA" w:rsidRDefault="000E6B4B"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50BF7007" w14:textId="77777777" w:rsidR="000E6B4B" w:rsidRPr="00C534DA" w:rsidRDefault="000E6B4B" w:rsidP="00E66552">
            <w:pPr>
              <w:ind w:left="-108" w:right="-108"/>
              <w:jc w:val="center"/>
              <w:rPr>
                <w:sz w:val="22"/>
                <w:szCs w:val="22"/>
                <w:lang w:val="en-US"/>
              </w:rPr>
            </w:pPr>
            <w:r w:rsidRPr="00C534DA">
              <w:rPr>
                <w:sz w:val="22"/>
                <w:szCs w:val="22"/>
                <w:lang w:val="ro-RO"/>
              </w:rPr>
              <w:t xml:space="preserve">Volum </w:t>
            </w:r>
          </w:p>
        </w:tc>
      </w:tr>
      <w:tr w:rsidR="000E6B4B" w:rsidRPr="00C534DA" w14:paraId="1398BC1E"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4DEE80E2" w14:textId="77777777" w:rsidR="000E6B4B" w:rsidRPr="00C534DA" w:rsidRDefault="000E6B4B"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51D32E20" w14:textId="77777777" w:rsidR="000E6B4B" w:rsidRPr="00C534DA" w:rsidRDefault="000E6B4B"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2D9D5B2A" w14:textId="77777777" w:rsidR="000E6B4B" w:rsidRPr="00C534DA" w:rsidRDefault="000E6B4B"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08BF366C" w14:textId="77777777" w:rsidR="000E6B4B" w:rsidRPr="00C534DA" w:rsidRDefault="000E6B4B"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2A9790BF" w14:textId="77777777" w:rsidR="000E6B4B" w:rsidRPr="00C534DA" w:rsidRDefault="000E6B4B" w:rsidP="00E66552">
            <w:pPr>
              <w:jc w:val="center"/>
              <w:rPr>
                <w:sz w:val="22"/>
                <w:szCs w:val="22"/>
                <w:lang w:val="en-US"/>
              </w:rPr>
            </w:pPr>
          </w:p>
        </w:tc>
      </w:tr>
    </w:tbl>
    <w:p w14:paraId="65757E5F" w14:textId="77777777" w:rsidR="000E6B4B" w:rsidRPr="00C534DA" w:rsidRDefault="000E6B4B" w:rsidP="000E6B4B">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32DA5F9F"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677DFA8B" w14:textId="77777777" w:rsidR="000E6B4B" w:rsidRPr="00C534DA" w:rsidRDefault="000E6B4B"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6701A63F" w14:textId="77777777" w:rsidR="000E6B4B" w:rsidRPr="00C534DA" w:rsidRDefault="000E6B4B"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4553B37A" w14:textId="77777777" w:rsidR="000E6B4B" w:rsidRPr="00C534DA" w:rsidRDefault="000E6B4B"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37191B13" w14:textId="77777777" w:rsidR="000E6B4B" w:rsidRPr="00C534DA" w:rsidRDefault="000E6B4B"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593073E1" w14:textId="77777777" w:rsidR="000E6B4B" w:rsidRPr="00C534DA" w:rsidRDefault="000E6B4B" w:rsidP="00E66552">
            <w:pPr>
              <w:ind w:left="-108" w:right="-108"/>
              <w:jc w:val="center"/>
              <w:rPr>
                <w:sz w:val="22"/>
                <w:szCs w:val="22"/>
              </w:rPr>
            </w:pPr>
            <w:r w:rsidRPr="00C534DA">
              <w:rPr>
                <w:sz w:val="22"/>
                <w:szCs w:val="22"/>
              </w:rPr>
              <w:t>5</w:t>
            </w:r>
          </w:p>
        </w:tc>
      </w:tr>
      <w:tr w:rsidR="000E6B4B" w:rsidRPr="00C534DA" w14:paraId="7EDDC3E3" w14:textId="77777777" w:rsidTr="00E66552">
        <w:tc>
          <w:tcPr>
            <w:tcW w:w="709" w:type="dxa"/>
            <w:tcBorders>
              <w:top w:val="nil"/>
              <w:left w:val="single" w:sz="6" w:space="0" w:color="auto"/>
              <w:bottom w:val="nil"/>
              <w:right w:val="nil"/>
            </w:tcBorders>
          </w:tcPr>
          <w:p w14:paraId="7E932B47"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6EF03ECC"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1A609A1"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 Стены</w:t>
            </w:r>
          </w:p>
          <w:p w14:paraId="29CC202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6FA80F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3333750" w14:textId="77777777" w:rsidR="000E6B4B" w:rsidRPr="00C534DA" w:rsidRDefault="000E6B4B" w:rsidP="00E66552">
            <w:pPr>
              <w:rPr>
                <w:sz w:val="24"/>
                <w:szCs w:val="24"/>
              </w:rPr>
            </w:pPr>
          </w:p>
        </w:tc>
      </w:tr>
      <w:tr w:rsidR="000E6B4B" w:rsidRPr="00C534DA" w14:paraId="4FBD4A7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B0D4C7" w14:textId="77777777" w:rsidR="000E6B4B" w:rsidRPr="00C534DA" w:rsidRDefault="000E6B4B"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46DF8CC4" w14:textId="77777777" w:rsidR="000E6B4B" w:rsidRPr="00C534DA" w:rsidRDefault="000E6B4B" w:rsidP="00E66552">
            <w:pPr>
              <w:rPr>
                <w:sz w:val="24"/>
                <w:szCs w:val="24"/>
                <w:lang w:val="en-US"/>
              </w:rPr>
            </w:pPr>
            <w:r w:rsidRPr="00C534DA">
              <w:rPr>
                <w:sz w:val="24"/>
                <w:szCs w:val="24"/>
                <w:lang w:val="en-US"/>
              </w:rPr>
              <w:t>CD71A</w:t>
            </w:r>
          </w:p>
          <w:p w14:paraId="0928171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09B52D" w14:textId="77777777" w:rsidR="000E6B4B" w:rsidRPr="00C534DA" w:rsidRDefault="000E6B4B" w:rsidP="00E66552">
            <w:pPr>
              <w:adjustRightInd w:val="0"/>
              <w:rPr>
                <w:sz w:val="24"/>
                <w:szCs w:val="24"/>
                <w:lang w:val="en-US"/>
              </w:rPr>
            </w:pPr>
            <w:r w:rsidRPr="00C534DA">
              <w:rPr>
                <w:sz w:val="24"/>
                <w:szCs w:val="24"/>
              </w:rPr>
              <w:t>Zidirea peretilor exteriori si interiori (fara goluri) din pietre de beton usor fara placare pe adeziv : pentru inaltimea etajului pina la 4 m (Кладка стен наружных и внутренних из камней легкобетонных, без облицовки на клее: при высоте этажа до 4 м) ( стены  их  автоклавного  газобетона  толщ. 300 мм )</w:t>
            </w:r>
          </w:p>
          <w:p w14:paraId="29785C8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983B24B"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C5BA0A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102,8000</w:t>
            </w:r>
          </w:p>
          <w:p w14:paraId="022E92AB" w14:textId="77777777" w:rsidR="000E6B4B" w:rsidRPr="00C534DA" w:rsidRDefault="000E6B4B" w:rsidP="00E66552">
            <w:pPr>
              <w:jc w:val="center"/>
              <w:rPr>
                <w:sz w:val="24"/>
                <w:szCs w:val="24"/>
              </w:rPr>
            </w:pPr>
          </w:p>
        </w:tc>
      </w:tr>
      <w:tr w:rsidR="000E6B4B" w:rsidRPr="00C534DA" w14:paraId="2256928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BDF893C" w14:textId="77777777" w:rsidR="000E6B4B" w:rsidRPr="00C534DA" w:rsidRDefault="000E6B4B"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39A09BE3" w14:textId="77777777" w:rsidR="000E6B4B" w:rsidRPr="00C534DA" w:rsidRDefault="000E6B4B" w:rsidP="00E66552">
            <w:pPr>
              <w:rPr>
                <w:sz w:val="24"/>
                <w:szCs w:val="24"/>
                <w:lang w:val="en-US"/>
              </w:rPr>
            </w:pPr>
            <w:r w:rsidRPr="00C534DA">
              <w:rPr>
                <w:sz w:val="24"/>
                <w:szCs w:val="24"/>
                <w:lang w:val="en-US"/>
              </w:rPr>
              <w:t>CD71A</w:t>
            </w:r>
          </w:p>
          <w:p w14:paraId="61892C2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670BCF2" w14:textId="77777777" w:rsidR="000E6B4B" w:rsidRPr="00C534DA" w:rsidRDefault="000E6B4B" w:rsidP="00E66552">
            <w:pPr>
              <w:adjustRightInd w:val="0"/>
              <w:rPr>
                <w:sz w:val="24"/>
                <w:szCs w:val="24"/>
                <w:lang w:val="en-US"/>
              </w:rPr>
            </w:pPr>
            <w:r w:rsidRPr="00C534DA">
              <w:rPr>
                <w:sz w:val="24"/>
                <w:szCs w:val="24"/>
              </w:rPr>
              <w:t>Zidirea peretilor exteriori si interiori (fara goluri) din pietre de beton usor fara placare pe adeziv : pentru inaltimea etajului pina la 4 m (Кладка стен наружных и внутренних из камней легкобетонных, без облицовки на клее: при высоте этажа до 4 м) ( стены  их  автоклавного  газобетона  толщ. 150 мм )</w:t>
            </w:r>
          </w:p>
          <w:p w14:paraId="0E0D80C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7115B15"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FE00ED8" w14:textId="77777777" w:rsidR="000E6B4B" w:rsidRPr="00C534DA" w:rsidRDefault="000E6B4B" w:rsidP="00E66552">
            <w:pPr>
              <w:adjustRightInd w:val="0"/>
              <w:jc w:val="center"/>
              <w:rPr>
                <w:rFonts w:ascii="Arial CYR" w:hAnsi="Arial CYR" w:cs="Arial CYR"/>
                <w:sz w:val="24"/>
                <w:szCs w:val="24"/>
              </w:rPr>
            </w:pPr>
            <w:r w:rsidRPr="00C534DA">
              <w:rPr>
                <w:sz w:val="24"/>
                <w:szCs w:val="24"/>
              </w:rPr>
              <w:t>34,8300</w:t>
            </w:r>
          </w:p>
          <w:p w14:paraId="41A6429F" w14:textId="77777777" w:rsidR="000E6B4B" w:rsidRPr="00C534DA" w:rsidRDefault="000E6B4B" w:rsidP="00E66552">
            <w:pPr>
              <w:jc w:val="center"/>
              <w:rPr>
                <w:sz w:val="24"/>
                <w:szCs w:val="24"/>
              </w:rPr>
            </w:pPr>
          </w:p>
        </w:tc>
      </w:tr>
      <w:tr w:rsidR="000E6B4B" w:rsidRPr="00C534DA" w14:paraId="4B5A283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40D4F5" w14:textId="77777777" w:rsidR="000E6B4B" w:rsidRPr="00C534DA" w:rsidRDefault="000E6B4B"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48369B83" w14:textId="77777777" w:rsidR="000E6B4B" w:rsidRPr="00C534DA" w:rsidRDefault="000E6B4B" w:rsidP="00E66552">
            <w:pPr>
              <w:rPr>
                <w:sz w:val="24"/>
                <w:szCs w:val="24"/>
                <w:lang w:val="en-US"/>
              </w:rPr>
            </w:pPr>
            <w:r w:rsidRPr="00C534DA">
              <w:rPr>
                <w:sz w:val="24"/>
                <w:szCs w:val="24"/>
                <w:lang w:val="en-US"/>
              </w:rPr>
              <w:t>CD71A</w:t>
            </w:r>
          </w:p>
          <w:p w14:paraId="71F8C8A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035B2BC" w14:textId="77777777" w:rsidR="000E6B4B" w:rsidRPr="00C534DA" w:rsidRDefault="000E6B4B" w:rsidP="00E66552">
            <w:pPr>
              <w:adjustRightInd w:val="0"/>
              <w:rPr>
                <w:sz w:val="24"/>
                <w:szCs w:val="24"/>
                <w:lang w:val="en-US"/>
              </w:rPr>
            </w:pPr>
            <w:r w:rsidRPr="00C534DA">
              <w:rPr>
                <w:sz w:val="24"/>
                <w:szCs w:val="24"/>
              </w:rPr>
              <w:t>Zidirea peretilor exteriori si interiori (fara goluri) din pietre de beton usor fara placare pe adeziv : pentru inaltimea etajului pina la 4 m (Кладка стен наружных и внутренних из камней легкобетонных, без облицовки на клее: при высоте этажа до 4 м) ( стены  их  автоклавного  газобетона  толщ. 100 мм )</w:t>
            </w:r>
          </w:p>
          <w:p w14:paraId="5716C60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FB75AB3"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81F574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1,4900</w:t>
            </w:r>
          </w:p>
          <w:p w14:paraId="4564E962" w14:textId="77777777" w:rsidR="000E6B4B" w:rsidRPr="00C534DA" w:rsidRDefault="000E6B4B" w:rsidP="00E66552">
            <w:pPr>
              <w:jc w:val="center"/>
              <w:rPr>
                <w:sz w:val="24"/>
                <w:szCs w:val="24"/>
              </w:rPr>
            </w:pPr>
          </w:p>
        </w:tc>
      </w:tr>
      <w:tr w:rsidR="000E6B4B" w:rsidRPr="00C534DA" w14:paraId="6111CE6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C5E175" w14:textId="77777777" w:rsidR="000E6B4B" w:rsidRPr="00C534DA" w:rsidRDefault="000E6B4B"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2E671BAC" w14:textId="77777777" w:rsidR="000E6B4B" w:rsidRPr="00C534DA" w:rsidRDefault="000E6B4B" w:rsidP="00E66552">
            <w:pPr>
              <w:rPr>
                <w:sz w:val="24"/>
                <w:szCs w:val="24"/>
                <w:lang w:val="en-US"/>
              </w:rPr>
            </w:pPr>
            <w:r w:rsidRPr="00C534DA">
              <w:rPr>
                <w:sz w:val="24"/>
                <w:szCs w:val="24"/>
                <w:lang w:val="en-US"/>
              </w:rPr>
              <w:t>CA02B</w:t>
            </w:r>
          </w:p>
          <w:p w14:paraId="449D6AF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61DDC53" w14:textId="77777777" w:rsidR="000E6B4B" w:rsidRPr="00C534DA" w:rsidRDefault="000E6B4B" w:rsidP="00E66552">
            <w:pPr>
              <w:adjustRightInd w:val="0"/>
              <w:rPr>
                <w:sz w:val="24"/>
                <w:szCs w:val="24"/>
              </w:rPr>
            </w:pPr>
            <w:r w:rsidRPr="00C534DA">
              <w:rPr>
                <w:sz w:val="24"/>
                <w:szCs w:val="24"/>
              </w:rPr>
              <w:t>Beton simplu turnat in egalizari, pante, sape la inaltimi pina la 35 m inclusiv, prepararea cu centrala de betoane si turnarea cu mijloace clasice beton clasa C 10/8 (Bc 10/B 150) (Укладка бетона для выравнивания, уклонов, защитных стяжек на высоте до 35 м включительно, приготовление бетона на РБУ и его укладка типичными средствами) ( подготовка  из  бетона  под  кирпичные  перегородки )</w:t>
            </w:r>
          </w:p>
          <w:p w14:paraId="229A3E6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2581477"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815CB0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1,0300</w:t>
            </w:r>
          </w:p>
          <w:p w14:paraId="571BD045" w14:textId="77777777" w:rsidR="000E6B4B" w:rsidRPr="00C534DA" w:rsidRDefault="000E6B4B" w:rsidP="00E66552">
            <w:pPr>
              <w:jc w:val="center"/>
              <w:rPr>
                <w:sz w:val="24"/>
                <w:szCs w:val="24"/>
              </w:rPr>
            </w:pPr>
          </w:p>
        </w:tc>
      </w:tr>
      <w:tr w:rsidR="000E6B4B" w:rsidRPr="00C534DA" w14:paraId="4AC5980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27BEAE" w14:textId="77777777" w:rsidR="000E6B4B" w:rsidRPr="00C534DA" w:rsidRDefault="000E6B4B"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26CABF5A" w14:textId="77777777" w:rsidR="000E6B4B" w:rsidRPr="00C534DA" w:rsidRDefault="000E6B4B" w:rsidP="00E66552">
            <w:pPr>
              <w:rPr>
                <w:sz w:val="24"/>
                <w:szCs w:val="24"/>
                <w:lang w:val="en-US"/>
              </w:rPr>
            </w:pPr>
            <w:r w:rsidRPr="00C534DA">
              <w:rPr>
                <w:sz w:val="24"/>
                <w:szCs w:val="24"/>
                <w:lang w:val="en-US"/>
              </w:rPr>
              <w:t>CD60С</w:t>
            </w:r>
          </w:p>
          <w:p w14:paraId="4B1BA4A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E87A986" w14:textId="77777777" w:rsidR="000E6B4B" w:rsidRPr="00C534DA" w:rsidRDefault="000E6B4B" w:rsidP="00E66552">
            <w:pPr>
              <w:adjustRightInd w:val="0"/>
              <w:rPr>
                <w:sz w:val="24"/>
                <w:szCs w:val="24"/>
              </w:rPr>
            </w:pPr>
            <w:r w:rsidRPr="00C534DA">
              <w:rPr>
                <w:sz w:val="24"/>
                <w:szCs w:val="24"/>
              </w:rPr>
              <w:t xml:space="preserve">Zidarie din caramida , format 250 x 120 x 65 mm cu prepararea mortarului M - 50 in conditii de santier la pereti despartitori armati cu </w:t>
            </w:r>
            <w:r w:rsidRPr="00C534DA">
              <w:rPr>
                <w:sz w:val="24"/>
                <w:szCs w:val="24"/>
              </w:rPr>
              <w:lastRenderedPageBreak/>
              <w:t>grosimea 1/2 caramida, inaltime nivel pina la 4m (Кладка  из кирпича,  размером 250х120х65мм с приготовлением раствора  M-50 в построечных условиях перегородок армированных толщиной в 1/2 кирпича, высотой до 4 м)</w:t>
            </w:r>
          </w:p>
          <w:p w14:paraId="357F6F3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4DB7736" w14:textId="77777777" w:rsidR="000E6B4B" w:rsidRPr="00C534DA" w:rsidRDefault="000E6B4B" w:rsidP="00E66552">
            <w:pPr>
              <w:jc w:val="center"/>
              <w:rPr>
                <w:sz w:val="24"/>
                <w:szCs w:val="24"/>
              </w:rPr>
            </w:pPr>
            <w:r w:rsidRPr="00C534DA">
              <w:rPr>
                <w:sz w:val="24"/>
                <w:szCs w:val="24"/>
              </w:rPr>
              <w:lastRenderedPageBreak/>
              <w:t>100 m2</w:t>
            </w:r>
          </w:p>
        </w:tc>
        <w:tc>
          <w:tcPr>
            <w:tcW w:w="1559" w:type="dxa"/>
            <w:tcBorders>
              <w:top w:val="single" w:sz="4" w:space="0" w:color="auto"/>
              <w:bottom w:val="single" w:sz="4" w:space="0" w:color="auto"/>
            </w:tcBorders>
            <w:vAlign w:val="center"/>
          </w:tcPr>
          <w:p w14:paraId="22793CB8" w14:textId="77777777" w:rsidR="000E6B4B" w:rsidRPr="00C534DA" w:rsidRDefault="000E6B4B" w:rsidP="00E66552">
            <w:pPr>
              <w:adjustRightInd w:val="0"/>
              <w:jc w:val="center"/>
              <w:rPr>
                <w:rFonts w:ascii="Arial CYR" w:hAnsi="Arial CYR" w:cs="Arial CYR"/>
                <w:sz w:val="24"/>
                <w:szCs w:val="24"/>
              </w:rPr>
            </w:pPr>
            <w:r w:rsidRPr="00C534DA">
              <w:rPr>
                <w:sz w:val="24"/>
                <w:szCs w:val="24"/>
              </w:rPr>
              <w:t>0,9800</w:t>
            </w:r>
          </w:p>
          <w:p w14:paraId="201B1A1D" w14:textId="77777777" w:rsidR="000E6B4B" w:rsidRPr="00C534DA" w:rsidRDefault="000E6B4B" w:rsidP="00E66552">
            <w:pPr>
              <w:jc w:val="center"/>
              <w:rPr>
                <w:sz w:val="24"/>
                <w:szCs w:val="24"/>
              </w:rPr>
            </w:pPr>
          </w:p>
        </w:tc>
      </w:tr>
      <w:tr w:rsidR="000E6B4B" w:rsidRPr="00C534DA" w14:paraId="25ADCD1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657DE3" w14:textId="77777777" w:rsidR="000E6B4B" w:rsidRPr="00C534DA" w:rsidRDefault="000E6B4B"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659B3C4A" w14:textId="77777777" w:rsidR="000E6B4B" w:rsidRPr="00C534DA" w:rsidRDefault="000E6B4B" w:rsidP="00E66552">
            <w:pPr>
              <w:rPr>
                <w:sz w:val="24"/>
                <w:szCs w:val="24"/>
                <w:lang w:val="en-US"/>
              </w:rPr>
            </w:pPr>
            <w:r w:rsidRPr="00C534DA">
              <w:rPr>
                <w:sz w:val="24"/>
                <w:szCs w:val="24"/>
                <w:lang w:val="en-US"/>
              </w:rPr>
              <w:t>CD50C</w:t>
            </w:r>
          </w:p>
          <w:p w14:paraId="0F64C00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7275131" w14:textId="77777777" w:rsidR="000E6B4B" w:rsidRPr="00C534DA" w:rsidRDefault="000E6B4B" w:rsidP="00E66552">
            <w:pPr>
              <w:adjustRightInd w:val="0"/>
              <w:rPr>
                <w:sz w:val="24"/>
                <w:szCs w:val="24"/>
              </w:rPr>
            </w:pPr>
            <w:r w:rsidRPr="00C534DA">
              <w:rPr>
                <w:sz w:val="24"/>
                <w:szCs w:val="24"/>
              </w:rPr>
              <w:t>Zidarie din caramida medie, format 250 x 120 x 65 la pereti exteriori cu inaltimea pina la 4 m (Кирпичная кладка наружных стен средней сложности, высотой до 4м, размер кирпича 250х120х65 мм)</w:t>
            </w:r>
          </w:p>
          <w:p w14:paraId="2A62825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02E3C23"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8C5D4F8" w14:textId="77777777" w:rsidR="000E6B4B" w:rsidRPr="00C534DA" w:rsidRDefault="000E6B4B" w:rsidP="00E66552">
            <w:pPr>
              <w:adjustRightInd w:val="0"/>
              <w:jc w:val="center"/>
              <w:rPr>
                <w:rFonts w:ascii="Arial CYR" w:hAnsi="Arial CYR" w:cs="Arial CYR"/>
                <w:sz w:val="24"/>
                <w:szCs w:val="24"/>
              </w:rPr>
            </w:pPr>
            <w:r w:rsidRPr="00C534DA">
              <w:rPr>
                <w:sz w:val="24"/>
                <w:szCs w:val="24"/>
              </w:rPr>
              <w:t>70,0300</w:t>
            </w:r>
          </w:p>
          <w:p w14:paraId="48880828" w14:textId="77777777" w:rsidR="000E6B4B" w:rsidRPr="00C534DA" w:rsidRDefault="000E6B4B" w:rsidP="00E66552">
            <w:pPr>
              <w:jc w:val="center"/>
              <w:rPr>
                <w:sz w:val="24"/>
                <w:szCs w:val="24"/>
              </w:rPr>
            </w:pPr>
          </w:p>
        </w:tc>
      </w:tr>
      <w:tr w:rsidR="000E6B4B" w:rsidRPr="00C534DA" w14:paraId="407873E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A27833" w14:textId="77777777" w:rsidR="000E6B4B" w:rsidRPr="00C534DA" w:rsidRDefault="000E6B4B"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4EEA0BE0" w14:textId="77777777" w:rsidR="000E6B4B" w:rsidRPr="00C534DA" w:rsidRDefault="000E6B4B" w:rsidP="00E66552">
            <w:pPr>
              <w:rPr>
                <w:sz w:val="24"/>
                <w:szCs w:val="24"/>
                <w:lang w:val="en-US"/>
              </w:rPr>
            </w:pPr>
            <w:r w:rsidRPr="00C534DA">
              <w:rPr>
                <w:sz w:val="24"/>
                <w:szCs w:val="24"/>
                <w:lang w:val="en-US"/>
              </w:rPr>
              <w:t>CD50I</w:t>
            </w:r>
          </w:p>
          <w:p w14:paraId="03D677E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5C399FC" w14:textId="77777777" w:rsidR="000E6B4B" w:rsidRPr="00C534DA" w:rsidRDefault="000E6B4B" w:rsidP="00E66552">
            <w:pPr>
              <w:adjustRightInd w:val="0"/>
              <w:rPr>
                <w:sz w:val="24"/>
                <w:szCs w:val="24"/>
              </w:rPr>
            </w:pPr>
            <w:r w:rsidRPr="00C534DA">
              <w:rPr>
                <w:sz w:val="24"/>
                <w:szCs w:val="24"/>
              </w:rPr>
              <w:t>Zidarie din caramida , format 250 x 120 x 65 la peretii gropilor de descarcare si canale (Кирпичная кладка  стен приямков и каналов, размер кирпича 250х120х65 мм)</w:t>
            </w:r>
          </w:p>
          <w:p w14:paraId="4BF73F0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73A9BC7"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E771B20" w14:textId="77777777" w:rsidR="000E6B4B" w:rsidRPr="00C534DA" w:rsidRDefault="000E6B4B" w:rsidP="00E66552">
            <w:pPr>
              <w:adjustRightInd w:val="0"/>
              <w:jc w:val="center"/>
              <w:rPr>
                <w:rFonts w:ascii="Arial CYR" w:hAnsi="Arial CYR" w:cs="Arial CYR"/>
                <w:sz w:val="24"/>
                <w:szCs w:val="24"/>
              </w:rPr>
            </w:pPr>
            <w:r w:rsidRPr="00C534DA">
              <w:rPr>
                <w:sz w:val="24"/>
                <w:szCs w:val="24"/>
              </w:rPr>
              <w:t>7,3800</w:t>
            </w:r>
          </w:p>
          <w:p w14:paraId="4A5881CD" w14:textId="77777777" w:rsidR="000E6B4B" w:rsidRPr="00C534DA" w:rsidRDefault="000E6B4B" w:rsidP="00E66552">
            <w:pPr>
              <w:jc w:val="center"/>
              <w:rPr>
                <w:sz w:val="24"/>
                <w:szCs w:val="24"/>
              </w:rPr>
            </w:pPr>
          </w:p>
        </w:tc>
      </w:tr>
      <w:tr w:rsidR="000E6B4B" w:rsidRPr="00C534DA" w14:paraId="4AD3E7B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0279D8" w14:textId="77777777" w:rsidR="000E6B4B" w:rsidRPr="00C534DA" w:rsidRDefault="000E6B4B"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42093E04" w14:textId="77777777" w:rsidR="000E6B4B" w:rsidRPr="00C534DA" w:rsidRDefault="000E6B4B" w:rsidP="00E66552">
            <w:pPr>
              <w:rPr>
                <w:sz w:val="24"/>
                <w:szCs w:val="24"/>
                <w:lang w:val="en-US"/>
              </w:rPr>
            </w:pPr>
            <w:r w:rsidRPr="00C534DA">
              <w:rPr>
                <w:sz w:val="24"/>
                <w:szCs w:val="24"/>
                <w:lang w:val="en-US"/>
              </w:rPr>
              <w:t>Pret  furnizor</w:t>
            </w:r>
          </w:p>
          <w:p w14:paraId="779D048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C3B084" w14:textId="77777777" w:rsidR="000E6B4B" w:rsidRPr="00C534DA" w:rsidRDefault="000E6B4B" w:rsidP="00E66552">
            <w:pPr>
              <w:adjustRightInd w:val="0"/>
              <w:rPr>
                <w:sz w:val="24"/>
                <w:szCs w:val="24"/>
              </w:rPr>
            </w:pPr>
            <w:r w:rsidRPr="00C534DA">
              <w:rPr>
                <w:sz w:val="24"/>
                <w:szCs w:val="24"/>
              </w:rPr>
              <w:t xml:space="preserve">Арматура  ф 8 А II для  армирования  стен  и  перегородок </w:t>
            </w:r>
          </w:p>
          <w:p w14:paraId="3757B35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A88B07B"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8E73348" w14:textId="77777777" w:rsidR="000E6B4B" w:rsidRPr="00C534DA" w:rsidRDefault="000E6B4B" w:rsidP="00E66552">
            <w:pPr>
              <w:adjustRightInd w:val="0"/>
              <w:jc w:val="center"/>
              <w:rPr>
                <w:rFonts w:ascii="Arial CYR" w:hAnsi="Arial CYR" w:cs="Arial CYR"/>
                <w:sz w:val="24"/>
                <w:szCs w:val="24"/>
              </w:rPr>
            </w:pPr>
            <w:r w:rsidRPr="00C534DA">
              <w:rPr>
                <w:sz w:val="24"/>
                <w:szCs w:val="24"/>
              </w:rPr>
              <w:t>695,2000</w:t>
            </w:r>
          </w:p>
          <w:p w14:paraId="48A70767" w14:textId="77777777" w:rsidR="000E6B4B" w:rsidRPr="00C534DA" w:rsidRDefault="000E6B4B" w:rsidP="00E66552">
            <w:pPr>
              <w:jc w:val="center"/>
              <w:rPr>
                <w:sz w:val="24"/>
                <w:szCs w:val="24"/>
              </w:rPr>
            </w:pPr>
          </w:p>
        </w:tc>
      </w:tr>
      <w:tr w:rsidR="000E6B4B" w:rsidRPr="00C534DA" w14:paraId="6B25D48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6E1806" w14:textId="77777777" w:rsidR="000E6B4B" w:rsidRPr="00C534DA" w:rsidRDefault="000E6B4B"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209C7A45" w14:textId="77777777" w:rsidR="000E6B4B" w:rsidRPr="00C534DA" w:rsidRDefault="000E6B4B" w:rsidP="00E66552">
            <w:pPr>
              <w:rPr>
                <w:sz w:val="24"/>
                <w:szCs w:val="24"/>
                <w:lang w:val="en-US"/>
              </w:rPr>
            </w:pPr>
            <w:r w:rsidRPr="00C534DA">
              <w:rPr>
                <w:sz w:val="24"/>
                <w:szCs w:val="24"/>
                <w:lang w:val="en-US"/>
              </w:rPr>
              <w:t>Pret  furnizor</w:t>
            </w:r>
          </w:p>
          <w:p w14:paraId="2E0B659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645E286" w14:textId="77777777" w:rsidR="000E6B4B" w:rsidRPr="00C534DA" w:rsidRDefault="000E6B4B" w:rsidP="00E66552">
            <w:pPr>
              <w:adjustRightInd w:val="0"/>
              <w:rPr>
                <w:sz w:val="24"/>
                <w:szCs w:val="24"/>
              </w:rPr>
            </w:pPr>
            <w:r w:rsidRPr="00C534DA">
              <w:rPr>
                <w:sz w:val="24"/>
                <w:szCs w:val="24"/>
              </w:rPr>
              <w:t>Арматура  ф 6 А II для  армирования  подоконных  участков</w:t>
            </w:r>
          </w:p>
          <w:p w14:paraId="420FE1C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6558AD9"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ABC94D4" w14:textId="77777777" w:rsidR="000E6B4B" w:rsidRPr="00C534DA" w:rsidRDefault="000E6B4B" w:rsidP="00E66552">
            <w:pPr>
              <w:adjustRightInd w:val="0"/>
              <w:jc w:val="center"/>
              <w:rPr>
                <w:rFonts w:ascii="Arial CYR" w:hAnsi="Arial CYR" w:cs="Arial CYR"/>
                <w:sz w:val="24"/>
                <w:szCs w:val="24"/>
              </w:rPr>
            </w:pPr>
            <w:r w:rsidRPr="00C534DA">
              <w:rPr>
                <w:sz w:val="24"/>
                <w:szCs w:val="24"/>
              </w:rPr>
              <w:t>24,9000</w:t>
            </w:r>
          </w:p>
          <w:p w14:paraId="3FA6555E" w14:textId="77777777" w:rsidR="000E6B4B" w:rsidRPr="00C534DA" w:rsidRDefault="000E6B4B" w:rsidP="00E66552">
            <w:pPr>
              <w:jc w:val="center"/>
              <w:rPr>
                <w:sz w:val="24"/>
                <w:szCs w:val="24"/>
              </w:rPr>
            </w:pPr>
          </w:p>
        </w:tc>
      </w:tr>
      <w:tr w:rsidR="000E6B4B" w:rsidRPr="00C534DA" w14:paraId="4FFB395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5566581" w14:textId="77777777" w:rsidR="000E6B4B" w:rsidRPr="00C534DA" w:rsidRDefault="000E6B4B"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7E80DD73" w14:textId="77777777" w:rsidR="000E6B4B" w:rsidRPr="00C534DA" w:rsidRDefault="000E6B4B" w:rsidP="00E66552">
            <w:pPr>
              <w:rPr>
                <w:sz w:val="24"/>
                <w:szCs w:val="24"/>
                <w:lang w:val="en-US"/>
              </w:rPr>
            </w:pPr>
            <w:r w:rsidRPr="00C534DA">
              <w:rPr>
                <w:sz w:val="24"/>
                <w:szCs w:val="24"/>
                <w:lang w:val="en-US"/>
              </w:rPr>
              <w:t>Pret  furnizor</w:t>
            </w:r>
          </w:p>
          <w:p w14:paraId="30BC91F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D37AC7B" w14:textId="77777777" w:rsidR="000E6B4B" w:rsidRPr="00C534DA" w:rsidRDefault="000E6B4B" w:rsidP="00E66552">
            <w:pPr>
              <w:adjustRightInd w:val="0"/>
              <w:rPr>
                <w:sz w:val="24"/>
                <w:szCs w:val="24"/>
              </w:rPr>
            </w:pPr>
            <w:r w:rsidRPr="00C534DA">
              <w:rPr>
                <w:sz w:val="24"/>
                <w:szCs w:val="24"/>
              </w:rPr>
              <w:t>Арматура  ф 5Вр 1  для  армирования  перегородок</w:t>
            </w:r>
          </w:p>
          <w:p w14:paraId="6BE0D40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B331F95"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34F6786"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80,0000</w:t>
            </w:r>
          </w:p>
          <w:p w14:paraId="78437C0F" w14:textId="77777777" w:rsidR="000E6B4B" w:rsidRPr="00C534DA" w:rsidRDefault="000E6B4B" w:rsidP="00E66552">
            <w:pPr>
              <w:jc w:val="center"/>
              <w:rPr>
                <w:sz w:val="24"/>
                <w:szCs w:val="24"/>
              </w:rPr>
            </w:pPr>
          </w:p>
        </w:tc>
      </w:tr>
      <w:tr w:rsidR="000E6B4B" w:rsidRPr="00C534DA" w14:paraId="7E31EF5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D4B6F8" w14:textId="77777777" w:rsidR="000E6B4B" w:rsidRPr="00C534DA" w:rsidRDefault="000E6B4B"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427C308B" w14:textId="77777777" w:rsidR="000E6B4B" w:rsidRPr="00C534DA" w:rsidRDefault="000E6B4B" w:rsidP="00E66552">
            <w:pPr>
              <w:rPr>
                <w:sz w:val="24"/>
                <w:szCs w:val="24"/>
                <w:lang w:val="en-US"/>
              </w:rPr>
            </w:pPr>
            <w:r w:rsidRPr="00C534DA">
              <w:rPr>
                <w:sz w:val="24"/>
                <w:szCs w:val="24"/>
                <w:lang w:val="en-US"/>
              </w:rPr>
              <w:t>Pret  furnizor</w:t>
            </w:r>
          </w:p>
          <w:p w14:paraId="315F266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A520CF3" w14:textId="77777777" w:rsidR="000E6B4B" w:rsidRPr="00C534DA" w:rsidRDefault="000E6B4B" w:rsidP="00E66552">
            <w:pPr>
              <w:adjustRightInd w:val="0"/>
              <w:rPr>
                <w:sz w:val="24"/>
                <w:szCs w:val="24"/>
              </w:rPr>
            </w:pPr>
            <w:r w:rsidRPr="00C534DA">
              <w:rPr>
                <w:sz w:val="24"/>
                <w:szCs w:val="24"/>
              </w:rPr>
              <w:t>Сетка  для  армирования  углов  и  пересечений  кладки</w:t>
            </w:r>
          </w:p>
          <w:p w14:paraId="28C7889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9CFD92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5CB88C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103,2000</w:t>
            </w:r>
          </w:p>
          <w:p w14:paraId="6C4A6C84" w14:textId="77777777" w:rsidR="000E6B4B" w:rsidRPr="00C534DA" w:rsidRDefault="000E6B4B" w:rsidP="00E66552">
            <w:pPr>
              <w:jc w:val="center"/>
              <w:rPr>
                <w:sz w:val="24"/>
                <w:szCs w:val="24"/>
              </w:rPr>
            </w:pPr>
          </w:p>
        </w:tc>
      </w:tr>
      <w:tr w:rsidR="000E6B4B" w:rsidRPr="00C534DA" w14:paraId="2576A2C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B7283B" w14:textId="77777777" w:rsidR="000E6B4B" w:rsidRPr="00C534DA" w:rsidRDefault="000E6B4B"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798F3A9E" w14:textId="77777777" w:rsidR="000E6B4B" w:rsidRPr="00C534DA" w:rsidRDefault="000E6B4B" w:rsidP="00E66552">
            <w:pPr>
              <w:rPr>
                <w:sz w:val="24"/>
                <w:szCs w:val="24"/>
                <w:lang w:val="en-US"/>
              </w:rPr>
            </w:pPr>
            <w:r w:rsidRPr="00C534DA">
              <w:rPr>
                <w:sz w:val="24"/>
                <w:szCs w:val="24"/>
                <w:lang w:val="en-US"/>
              </w:rPr>
              <w:t>CA04A4</w:t>
            </w:r>
          </w:p>
          <w:p w14:paraId="06C8C1C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EBEA4DD" w14:textId="77777777" w:rsidR="000E6B4B" w:rsidRPr="00C534DA" w:rsidRDefault="000E6B4B" w:rsidP="00E66552">
            <w:pPr>
              <w:adjustRightInd w:val="0"/>
              <w:rPr>
                <w:sz w:val="24"/>
                <w:szCs w:val="24"/>
                <w:lang w:val="en-US"/>
              </w:rPr>
            </w:pPr>
            <w:r w:rsidRPr="00C534DA">
              <w:rPr>
                <w:sz w:val="24"/>
                <w:szCs w:val="24"/>
              </w:rPr>
              <w:t>Beton turnat in placi, grinzi, stilpi, preparat manual si turnarea cu mijloace clasice beton armat clasa C 10/8 (Bc 10/B 150), la inaltimi pina la 35 m inclusiv (Устройство бетонных плит, балок, колонн, приготовление бетона вручную и укладка его типичными средствами, на высоте до 35 м включительно, железобетон класса...)   ( перемычки  рядовые )</w:t>
            </w:r>
          </w:p>
          <w:p w14:paraId="52C7AD9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15C5F7D"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FC81720" w14:textId="77777777" w:rsidR="000E6B4B" w:rsidRPr="00C534DA" w:rsidRDefault="000E6B4B" w:rsidP="00E66552">
            <w:pPr>
              <w:adjustRightInd w:val="0"/>
              <w:jc w:val="center"/>
              <w:rPr>
                <w:rFonts w:ascii="Arial CYR" w:hAnsi="Arial CYR" w:cs="Arial CYR"/>
                <w:sz w:val="24"/>
                <w:szCs w:val="24"/>
              </w:rPr>
            </w:pPr>
            <w:r w:rsidRPr="00C534DA">
              <w:rPr>
                <w:sz w:val="24"/>
                <w:szCs w:val="24"/>
              </w:rPr>
              <w:t>0,1200</w:t>
            </w:r>
          </w:p>
          <w:p w14:paraId="1A2C02DD" w14:textId="77777777" w:rsidR="000E6B4B" w:rsidRPr="00C534DA" w:rsidRDefault="000E6B4B" w:rsidP="00E66552">
            <w:pPr>
              <w:jc w:val="center"/>
              <w:rPr>
                <w:sz w:val="24"/>
                <w:szCs w:val="24"/>
              </w:rPr>
            </w:pPr>
          </w:p>
        </w:tc>
      </w:tr>
      <w:tr w:rsidR="000E6B4B" w:rsidRPr="00C534DA" w14:paraId="1A07F9D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34F01CF" w14:textId="77777777" w:rsidR="000E6B4B" w:rsidRPr="00C534DA" w:rsidRDefault="000E6B4B"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19053C6A" w14:textId="77777777" w:rsidR="000E6B4B" w:rsidRPr="00C534DA" w:rsidRDefault="000E6B4B" w:rsidP="00E66552">
            <w:pPr>
              <w:rPr>
                <w:sz w:val="24"/>
                <w:szCs w:val="24"/>
                <w:lang w:val="en-US"/>
              </w:rPr>
            </w:pPr>
            <w:r w:rsidRPr="00C534DA">
              <w:rPr>
                <w:sz w:val="24"/>
                <w:szCs w:val="24"/>
                <w:lang w:val="en-US"/>
              </w:rPr>
              <w:t>CB02C</w:t>
            </w:r>
          </w:p>
          <w:p w14:paraId="78EB7CA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D1A242D" w14:textId="77777777" w:rsidR="000E6B4B" w:rsidRPr="00C534DA" w:rsidRDefault="000E6B4B" w:rsidP="00E66552">
            <w:pPr>
              <w:adjustRightInd w:val="0"/>
              <w:rPr>
                <w:sz w:val="24"/>
                <w:szCs w:val="24"/>
              </w:rPr>
            </w:pPr>
            <w:r w:rsidRPr="00C534DA">
              <w:rPr>
                <w:sz w:val="24"/>
                <w:szCs w:val="24"/>
              </w:rPr>
              <w:t>Cofraje din panouri refolosibile, cu asteriala din scinduri de rasinoase scurte si subscurte pentru turnarea betonului in placi si grinzi exclusiv sustinerile la inaltimi pina la 20 m inclusiv (Опалубка из вторично использованных щитов с обшивкой из коротких и укороченных хвойных досок для укладки бетона в плиты и балки, без креплений на высоте до 20м включительно)</w:t>
            </w:r>
          </w:p>
          <w:p w14:paraId="6EEAC8F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02C4D86"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EA6E485" w14:textId="77777777" w:rsidR="000E6B4B" w:rsidRPr="00C534DA" w:rsidRDefault="000E6B4B" w:rsidP="00E66552">
            <w:pPr>
              <w:adjustRightInd w:val="0"/>
              <w:jc w:val="center"/>
              <w:rPr>
                <w:rFonts w:ascii="Arial CYR" w:hAnsi="Arial CYR" w:cs="Arial CYR"/>
                <w:sz w:val="24"/>
                <w:szCs w:val="24"/>
              </w:rPr>
            </w:pPr>
            <w:r w:rsidRPr="00C534DA">
              <w:rPr>
                <w:sz w:val="24"/>
                <w:szCs w:val="24"/>
              </w:rPr>
              <w:t>3,8200</w:t>
            </w:r>
          </w:p>
          <w:p w14:paraId="6399B029" w14:textId="77777777" w:rsidR="000E6B4B" w:rsidRPr="00C534DA" w:rsidRDefault="000E6B4B" w:rsidP="00E66552">
            <w:pPr>
              <w:jc w:val="center"/>
              <w:rPr>
                <w:sz w:val="24"/>
                <w:szCs w:val="24"/>
              </w:rPr>
            </w:pPr>
          </w:p>
        </w:tc>
      </w:tr>
      <w:tr w:rsidR="000E6B4B" w:rsidRPr="00C534DA" w14:paraId="7FE3BCD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07E0D4" w14:textId="77777777" w:rsidR="000E6B4B" w:rsidRPr="00C534DA" w:rsidRDefault="000E6B4B"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2C49024E" w14:textId="77777777" w:rsidR="000E6B4B" w:rsidRPr="00C534DA" w:rsidRDefault="000E6B4B" w:rsidP="00E66552">
            <w:pPr>
              <w:rPr>
                <w:sz w:val="24"/>
                <w:szCs w:val="24"/>
                <w:lang w:val="en-US"/>
              </w:rPr>
            </w:pPr>
            <w:r w:rsidRPr="00C534DA">
              <w:rPr>
                <w:sz w:val="24"/>
                <w:szCs w:val="24"/>
                <w:lang w:val="en-US"/>
              </w:rPr>
              <w:t>CC02L</w:t>
            </w:r>
          </w:p>
          <w:p w14:paraId="07EA234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C585CCB" w14:textId="77777777" w:rsidR="000E6B4B" w:rsidRPr="00C534DA" w:rsidRDefault="000E6B4B" w:rsidP="00E66552">
            <w:pPr>
              <w:adjustRightInd w:val="0"/>
              <w:rPr>
                <w:sz w:val="24"/>
                <w:szCs w:val="24"/>
              </w:rPr>
            </w:pPr>
            <w:r w:rsidRPr="00C534DA">
              <w:rPr>
                <w:sz w:val="24"/>
                <w:szCs w:val="24"/>
              </w:rPr>
              <w:t xml:space="preserve">Armaturi din otel beton OB 37 fasonate in ateliere de santier, cu diametrul barelor peste 8 mm, si montate in  grinzi si stilpi,  la inaltimi mai mici sau egale cu 35 m, exclusiv </w:t>
            </w:r>
            <w:r w:rsidRPr="00C534DA">
              <w:rPr>
                <w:sz w:val="24"/>
                <w:szCs w:val="24"/>
              </w:rPr>
              <w:lastRenderedPageBreak/>
              <w:t>constructiile executate cu cofraje glisante (Стальная арматура класса ... , диаметром более 8мм, заготовленная в мастерской на стройплощадке и установленная в балках и колоннах на высоте до 35 м включительно, исключая конструкции  в скользящей опалубке) ( арматура  ф 12 мм )</w:t>
            </w:r>
          </w:p>
          <w:p w14:paraId="24ECB73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3D2F77"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4E52BF72" w14:textId="77777777" w:rsidR="000E6B4B" w:rsidRPr="00C534DA" w:rsidRDefault="000E6B4B" w:rsidP="00E66552">
            <w:pPr>
              <w:adjustRightInd w:val="0"/>
              <w:jc w:val="center"/>
              <w:rPr>
                <w:rFonts w:ascii="Arial CYR" w:hAnsi="Arial CYR" w:cs="Arial CYR"/>
                <w:sz w:val="24"/>
                <w:szCs w:val="24"/>
              </w:rPr>
            </w:pPr>
            <w:r w:rsidRPr="00C534DA">
              <w:rPr>
                <w:sz w:val="24"/>
                <w:szCs w:val="24"/>
              </w:rPr>
              <w:t>53,2000</w:t>
            </w:r>
          </w:p>
          <w:p w14:paraId="578762BC" w14:textId="77777777" w:rsidR="000E6B4B" w:rsidRPr="00C534DA" w:rsidRDefault="000E6B4B" w:rsidP="00E66552">
            <w:pPr>
              <w:jc w:val="center"/>
              <w:rPr>
                <w:sz w:val="24"/>
                <w:szCs w:val="24"/>
              </w:rPr>
            </w:pPr>
          </w:p>
        </w:tc>
      </w:tr>
      <w:tr w:rsidR="000E6B4B" w:rsidRPr="00C534DA" w14:paraId="6D464EA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D01EDA" w14:textId="77777777" w:rsidR="000E6B4B" w:rsidRPr="00C534DA" w:rsidRDefault="000E6B4B"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713C8B8D" w14:textId="77777777" w:rsidR="000E6B4B" w:rsidRPr="00C534DA" w:rsidRDefault="000E6B4B" w:rsidP="00E66552">
            <w:pPr>
              <w:rPr>
                <w:sz w:val="24"/>
                <w:szCs w:val="24"/>
                <w:lang w:val="en-US"/>
              </w:rPr>
            </w:pPr>
            <w:r w:rsidRPr="00C534DA">
              <w:rPr>
                <w:sz w:val="24"/>
                <w:szCs w:val="24"/>
                <w:lang w:val="en-US"/>
              </w:rPr>
              <w:t>CP10A</w:t>
            </w:r>
          </w:p>
          <w:p w14:paraId="3AC291D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560C07D" w14:textId="77777777" w:rsidR="000E6B4B" w:rsidRPr="00C534DA" w:rsidRDefault="000E6B4B" w:rsidP="00E66552">
            <w:pPr>
              <w:adjustRightInd w:val="0"/>
              <w:rPr>
                <w:sz w:val="24"/>
                <w:szCs w:val="24"/>
              </w:rPr>
            </w:pPr>
            <w:r w:rsidRPr="00C534DA">
              <w:rPr>
                <w:sz w:val="24"/>
                <w:szCs w:val="24"/>
              </w:rPr>
              <w:t>Montarea elementelor  prefabricate din beton armat la cladiri de locuit sau social-culturale cu structura din beton armat monolit,mixta sau zidarie portanta, la inaltimea pina la 20 m inclusiv, cu volum pina la 0,2 mc inclusiv (Установка сборных ж/б элементов в жилых или культурно-социальных зданиях из монолитного ж/б, кладки или смешанного типа (кроме крупнопанельных), на высоте до 20 м, объемом до 0,2 м3 включительно) ( перемычка  2ПР72-20.38.19У )</w:t>
            </w:r>
          </w:p>
          <w:p w14:paraId="7BC552C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C056E3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76115CE"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428E6F08" w14:textId="77777777" w:rsidR="000E6B4B" w:rsidRPr="00C534DA" w:rsidRDefault="000E6B4B" w:rsidP="00E66552">
            <w:pPr>
              <w:jc w:val="center"/>
              <w:rPr>
                <w:sz w:val="24"/>
                <w:szCs w:val="24"/>
              </w:rPr>
            </w:pPr>
          </w:p>
        </w:tc>
      </w:tr>
      <w:tr w:rsidR="000E6B4B" w:rsidRPr="00C534DA" w14:paraId="6C26BA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44918C" w14:textId="77777777" w:rsidR="000E6B4B" w:rsidRPr="00C534DA" w:rsidRDefault="000E6B4B"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0A906DEC" w14:textId="77777777" w:rsidR="000E6B4B" w:rsidRPr="00C534DA" w:rsidRDefault="000E6B4B" w:rsidP="00E66552">
            <w:pPr>
              <w:rPr>
                <w:sz w:val="24"/>
                <w:szCs w:val="24"/>
                <w:lang w:val="en-US"/>
              </w:rPr>
            </w:pPr>
            <w:r w:rsidRPr="00C534DA">
              <w:rPr>
                <w:sz w:val="24"/>
                <w:szCs w:val="24"/>
                <w:lang w:val="en-US"/>
              </w:rPr>
              <w:t>CP10A</w:t>
            </w:r>
          </w:p>
          <w:p w14:paraId="61D5A3D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BFB5648" w14:textId="77777777" w:rsidR="000E6B4B" w:rsidRPr="00C534DA" w:rsidRDefault="000E6B4B" w:rsidP="00E66552">
            <w:pPr>
              <w:adjustRightInd w:val="0"/>
              <w:rPr>
                <w:sz w:val="24"/>
                <w:szCs w:val="24"/>
              </w:rPr>
            </w:pPr>
            <w:r w:rsidRPr="00C534DA">
              <w:rPr>
                <w:sz w:val="24"/>
                <w:szCs w:val="24"/>
              </w:rPr>
              <w:t>Montarea elementelor  prefabricate din beton armat la cladiri de locuit sau social-culturale cu structura din beton armat monolit,mixta sau zidarie portanta, la inaltimea pina la 20 m inclusiv, cu volum pina la 0,2 mc inclusiv (Установка сборных ж/б элементов в жилых или культурно-социальных зданиях из монолитного ж/б, кладки или смешанного типа (кроме крупнопанельных), на высоте до 20 м, объемом до 0,2 м3 включительно) ( перемычка  2ПР72-15.38.19У )</w:t>
            </w:r>
          </w:p>
          <w:p w14:paraId="5429E69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67F1D6B"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5987C6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35E9F9F3" w14:textId="77777777" w:rsidR="000E6B4B" w:rsidRPr="00C534DA" w:rsidRDefault="000E6B4B" w:rsidP="00E66552">
            <w:pPr>
              <w:jc w:val="center"/>
              <w:rPr>
                <w:sz w:val="24"/>
                <w:szCs w:val="24"/>
              </w:rPr>
            </w:pPr>
          </w:p>
        </w:tc>
      </w:tr>
      <w:tr w:rsidR="000E6B4B" w:rsidRPr="00C534DA" w14:paraId="2068891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C96360" w14:textId="77777777" w:rsidR="000E6B4B" w:rsidRPr="00C534DA" w:rsidRDefault="000E6B4B"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5CF613A5" w14:textId="77777777" w:rsidR="000E6B4B" w:rsidRPr="00C534DA" w:rsidRDefault="000E6B4B" w:rsidP="00E66552">
            <w:pPr>
              <w:rPr>
                <w:sz w:val="24"/>
                <w:szCs w:val="24"/>
                <w:lang w:val="en-US"/>
              </w:rPr>
            </w:pPr>
            <w:r w:rsidRPr="00C534DA">
              <w:rPr>
                <w:sz w:val="24"/>
                <w:szCs w:val="24"/>
                <w:lang w:val="en-US"/>
              </w:rPr>
              <w:t>CL17B</w:t>
            </w:r>
          </w:p>
          <w:p w14:paraId="675C7C8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21395A" w14:textId="77777777" w:rsidR="000E6B4B" w:rsidRPr="00C534DA" w:rsidRDefault="000E6B4B" w:rsidP="00E66552">
            <w:pPr>
              <w:adjustRightInd w:val="0"/>
              <w:rPr>
                <w:sz w:val="24"/>
                <w:szCs w:val="24"/>
              </w:rPr>
            </w:pPr>
            <w:r w:rsidRPr="00C534DA">
              <w:rPr>
                <w:sz w:val="24"/>
                <w:szCs w:val="24"/>
              </w:rPr>
              <w:t xml:space="preserve">Confectii metalice diverse, montate aparent: balustrada, grile, chepenguri, opritori de zapada, gratare (Монтаж  металлических  рядовых  перемычек  из  уголка  50х50, 63х63, полосы  40х4  )  </w:t>
            </w:r>
          </w:p>
          <w:p w14:paraId="2FA21F6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99B162B"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DAE5D77"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499,2000</w:t>
            </w:r>
          </w:p>
          <w:p w14:paraId="35448329" w14:textId="77777777" w:rsidR="000E6B4B" w:rsidRPr="00C534DA" w:rsidRDefault="000E6B4B" w:rsidP="00E66552">
            <w:pPr>
              <w:jc w:val="center"/>
              <w:rPr>
                <w:sz w:val="24"/>
                <w:szCs w:val="24"/>
              </w:rPr>
            </w:pPr>
          </w:p>
        </w:tc>
      </w:tr>
      <w:tr w:rsidR="000E6B4B" w:rsidRPr="00C534DA" w14:paraId="095D655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5F54D3" w14:textId="77777777" w:rsidR="000E6B4B" w:rsidRPr="00C534DA" w:rsidRDefault="000E6B4B"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154601F7" w14:textId="77777777" w:rsidR="000E6B4B" w:rsidRPr="00C534DA" w:rsidRDefault="000E6B4B" w:rsidP="00E66552">
            <w:pPr>
              <w:rPr>
                <w:sz w:val="24"/>
                <w:szCs w:val="24"/>
                <w:lang w:val="en-US"/>
              </w:rPr>
            </w:pPr>
            <w:r w:rsidRPr="00C534DA">
              <w:rPr>
                <w:sz w:val="24"/>
                <w:szCs w:val="24"/>
                <w:lang w:val="en-US"/>
              </w:rPr>
              <w:t>RpIzE16B</w:t>
            </w:r>
          </w:p>
          <w:p w14:paraId="39C6160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F4703D2" w14:textId="77777777" w:rsidR="000E6B4B" w:rsidRPr="00C534DA" w:rsidRDefault="000E6B4B" w:rsidP="00E66552">
            <w:pPr>
              <w:adjustRightInd w:val="0"/>
              <w:rPr>
                <w:sz w:val="24"/>
                <w:szCs w:val="24"/>
                <w:lang w:val="en-US"/>
              </w:rPr>
            </w:pPr>
            <w:r w:rsidRPr="00C534DA">
              <w:rPr>
                <w:sz w:val="24"/>
                <w:szCs w:val="24"/>
                <w:lang w:val="en-US"/>
              </w:rPr>
              <w:t xml:space="preserve">Curatirea confectiilor si constructiilor metalice de rugina si vopsea veche cu peria de sirma, executate din profile cu grosime de 8-12 mm inclusiv   </w:t>
            </w:r>
          </w:p>
          <w:p w14:paraId="626A78DC"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9AB8D94"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356331B2" w14:textId="77777777" w:rsidR="000E6B4B" w:rsidRPr="00C534DA" w:rsidRDefault="000E6B4B" w:rsidP="00E66552">
            <w:pPr>
              <w:adjustRightInd w:val="0"/>
              <w:jc w:val="center"/>
              <w:rPr>
                <w:rFonts w:ascii="Arial CYR" w:hAnsi="Arial CYR" w:cs="Arial CYR"/>
                <w:sz w:val="24"/>
                <w:szCs w:val="24"/>
              </w:rPr>
            </w:pPr>
            <w:r w:rsidRPr="00C534DA">
              <w:rPr>
                <w:sz w:val="24"/>
                <w:szCs w:val="24"/>
              </w:rPr>
              <w:t>0,4990</w:t>
            </w:r>
          </w:p>
          <w:p w14:paraId="397645B8" w14:textId="77777777" w:rsidR="000E6B4B" w:rsidRPr="00C534DA" w:rsidRDefault="000E6B4B" w:rsidP="00E66552">
            <w:pPr>
              <w:jc w:val="center"/>
              <w:rPr>
                <w:sz w:val="24"/>
                <w:szCs w:val="24"/>
              </w:rPr>
            </w:pPr>
          </w:p>
        </w:tc>
      </w:tr>
      <w:tr w:rsidR="000E6B4B" w:rsidRPr="00C534DA" w14:paraId="616B54D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053E47" w14:textId="77777777" w:rsidR="000E6B4B" w:rsidRPr="00C534DA" w:rsidRDefault="000E6B4B"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6732FFCF" w14:textId="77777777" w:rsidR="000E6B4B" w:rsidRPr="00C534DA" w:rsidRDefault="000E6B4B" w:rsidP="00E66552">
            <w:pPr>
              <w:rPr>
                <w:sz w:val="24"/>
                <w:szCs w:val="24"/>
                <w:lang w:val="en-US"/>
              </w:rPr>
            </w:pPr>
            <w:r w:rsidRPr="00C534DA">
              <w:rPr>
                <w:sz w:val="24"/>
                <w:szCs w:val="24"/>
                <w:lang w:val="en-US"/>
              </w:rPr>
              <w:t>IzD03A</w:t>
            </w:r>
          </w:p>
          <w:p w14:paraId="2A8C961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E67E8A5" w14:textId="77777777" w:rsidR="000E6B4B" w:rsidRPr="00C534DA" w:rsidRDefault="000E6B4B" w:rsidP="00E66552">
            <w:pPr>
              <w:adjustRightInd w:val="0"/>
              <w:rPr>
                <w:sz w:val="24"/>
                <w:szCs w:val="24"/>
                <w:lang w:val="en-US"/>
              </w:rPr>
            </w:pPr>
            <w:r w:rsidRPr="00C534DA">
              <w:rPr>
                <w:sz w:val="24"/>
                <w:szCs w:val="24"/>
                <w:lang w:val="en-US"/>
              </w:rPr>
              <w:t>Vopsirea confectiilor si constructiilor metalice cu un strat de vopsea de miniu de plumb, executate din profile, cu grosimi intre 8 mm si 12 mm inclusiv, cu pensula de mina</w:t>
            </w:r>
          </w:p>
          <w:p w14:paraId="2354E36D"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AA58C37"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0C00D5A0" w14:textId="77777777" w:rsidR="000E6B4B" w:rsidRPr="00C534DA" w:rsidRDefault="000E6B4B" w:rsidP="00E66552">
            <w:pPr>
              <w:adjustRightInd w:val="0"/>
              <w:jc w:val="center"/>
              <w:rPr>
                <w:rFonts w:ascii="Arial CYR" w:hAnsi="Arial CYR" w:cs="Arial CYR"/>
                <w:sz w:val="24"/>
                <w:szCs w:val="24"/>
              </w:rPr>
            </w:pPr>
            <w:r w:rsidRPr="00C534DA">
              <w:rPr>
                <w:sz w:val="24"/>
                <w:szCs w:val="24"/>
              </w:rPr>
              <w:t>0,4990</w:t>
            </w:r>
          </w:p>
          <w:p w14:paraId="17102515" w14:textId="77777777" w:rsidR="000E6B4B" w:rsidRPr="00C534DA" w:rsidRDefault="000E6B4B" w:rsidP="00E66552">
            <w:pPr>
              <w:jc w:val="center"/>
              <w:rPr>
                <w:sz w:val="24"/>
                <w:szCs w:val="24"/>
              </w:rPr>
            </w:pPr>
          </w:p>
        </w:tc>
      </w:tr>
      <w:tr w:rsidR="000E6B4B" w:rsidRPr="00C534DA" w14:paraId="0D8A7F0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A1CCFC" w14:textId="77777777" w:rsidR="000E6B4B" w:rsidRPr="00C534DA" w:rsidRDefault="000E6B4B"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7341D16F" w14:textId="77777777" w:rsidR="000E6B4B" w:rsidRPr="00C534DA" w:rsidRDefault="000E6B4B" w:rsidP="00E66552">
            <w:pPr>
              <w:rPr>
                <w:sz w:val="24"/>
                <w:szCs w:val="24"/>
                <w:lang w:val="en-US"/>
              </w:rPr>
            </w:pPr>
            <w:r w:rsidRPr="00C534DA">
              <w:rPr>
                <w:sz w:val="24"/>
                <w:szCs w:val="24"/>
                <w:lang w:val="en-US"/>
              </w:rPr>
              <w:t>IzD04A</w:t>
            </w:r>
          </w:p>
          <w:p w14:paraId="3F0C932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074F995" w14:textId="77777777" w:rsidR="000E6B4B" w:rsidRPr="00C534DA" w:rsidRDefault="000E6B4B" w:rsidP="00E66552">
            <w:pPr>
              <w:adjustRightInd w:val="0"/>
              <w:rPr>
                <w:sz w:val="24"/>
                <w:szCs w:val="24"/>
                <w:lang w:val="fr-BE"/>
              </w:rPr>
            </w:pPr>
            <w:r w:rsidRPr="00C534DA">
              <w:rPr>
                <w:sz w:val="24"/>
                <w:szCs w:val="24"/>
                <w:lang w:val="fr-BE"/>
              </w:rPr>
              <w:t xml:space="preserve">Vopsirea confectiilor si constructiilor metalice cu  vopsea de ulei in 2 straturi, executate din profile, cu grosimi intre 8 mm si 12 mm inclusiv, cu pensula de mina </w:t>
            </w:r>
          </w:p>
          <w:p w14:paraId="0297A37F"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0E67F4DD"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45297ED4" w14:textId="77777777" w:rsidR="000E6B4B" w:rsidRPr="00C534DA" w:rsidRDefault="000E6B4B" w:rsidP="00E66552">
            <w:pPr>
              <w:adjustRightInd w:val="0"/>
              <w:jc w:val="center"/>
              <w:rPr>
                <w:rFonts w:ascii="Arial CYR" w:hAnsi="Arial CYR" w:cs="Arial CYR"/>
                <w:sz w:val="24"/>
                <w:szCs w:val="24"/>
              </w:rPr>
            </w:pPr>
            <w:r w:rsidRPr="00C534DA">
              <w:rPr>
                <w:sz w:val="24"/>
                <w:szCs w:val="24"/>
              </w:rPr>
              <w:t>0,4990</w:t>
            </w:r>
          </w:p>
          <w:p w14:paraId="63F372DD" w14:textId="77777777" w:rsidR="000E6B4B" w:rsidRPr="00C534DA" w:rsidRDefault="000E6B4B" w:rsidP="00E66552">
            <w:pPr>
              <w:jc w:val="center"/>
              <w:rPr>
                <w:sz w:val="24"/>
                <w:szCs w:val="24"/>
              </w:rPr>
            </w:pPr>
          </w:p>
        </w:tc>
      </w:tr>
      <w:tr w:rsidR="000E6B4B" w:rsidRPr="00C534DA" w14:paraId="7932E5F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38C561" w14:textId="77777777" w:rsidR="000E6B4B" w:rsidRPr="00C534DA" w:rsidRDefault="000E6B4B" w:rsidP="00E66552">
            <w:pPr>
              <w:rPr>
                <w:sz w:val="24"/>
                <w:szCs w:val="24"/>
              </w:rPr>
            </w:pPr>
            <w:r w:rsidRPr="00C534DA">
              <w:rPr>
                <w:sz w:val="24"/>
                <w:szCs w:val="24"/>
              </w:rPr>
              <w:lastRenderedPageBreak/>
              <w:t xml:space="preserve"> 21</w:t>
            </w:r>
          </w:p>
        </w:tc>
        <w:tc>
          <w:tcPr>
            <w:tcW w:w="1701" w:type="dxa"/>
            <w:tcBorders>
              <w:top w:val="single" w:sz="4" w:space="0" w:color="auto"/>
              <w:bottom w:val="single" w:sz="4" w:space="0" w:color="auto"/>
            </w:tcBorders>
            <w:vAlign w:val="center"/>
          </w:tcPr>
          <w:p w14:paraId="3DF8E1CC" w14:textId="77777777" w:rsidR="000E6B4B" w:rsidRPr="00C534DA" w:rsidRDefault="000E6B4B" w:rsidP="00E66552">
            <w:pPr>
              <w:rPr>
                <w:sz w:val="24"/>
                <w:szCs w:val="24"/>
                <w:lang w:val="en-US"/>
              </w:rPr>
            </w:pPr>
            <w:r w:rsidRPr="00C534DA">
              <w:rPr>
                <w:sz w:val="24"/>
                <w:szCs w:val="24"/>
                <w:lang w:val="en-US"/>
              </w:rPr>
              <w:t>CL18A</w:t>
            </w:r>
          </w:p>
          <w:p w14:paraId="0FFB147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E4E0742"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 детали  крепления  перегородок )</w:t>
            </w:r>
          </w:p>
          <w:p w14:paraId="02792E8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DFA58FD"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834D65B" w14:textId="77777777" w:rsidR="000E6B4B" w:rsidRPr="00C534DA" w:rsidRDefault="000E6B4B" w:rsidP="00E66552">
            <w:pPr>
              <w:adjustRightInd w:val="0"/>
              <w:jc w:val="center"/>
              <w:rPr>
                <w:rFonts w:ascii="Arial CYR" w:hAnsi="Arial CYR" w:cs="Arial CYR"/>
                <w:sz w:val="24"/>
                <w:szCs w:val="24"/>
              </w:rPr>
            </w:pPr>
            <w:r w:rsidRPr="00C534DA">
              <w:rPr>
                <w:sz w:val="24"/>
                <w:szCs w:val="24"/>
              </w:rPr>
              <w:t>65,0600</w:t>
            </w:r>
          </w:p>
          <w:p w14:paraId="6E100F96" w14:textId="77777777" w:rsidR="000E6B4B" w:rsidRPr="00C534DA" w:rsidRDefault="000E6B4B" w:rsidP="00E66552">
            <w:pPr>
              <w:jc w:val="center"/>
              <w:rPr>
                <w:sz w:val="24"/>
                <w:szCs w:val="24"/>
              </w:rPr>
            </w:pPr>
          </w:p>
        </w:tc>
      </w:tr>
      <w:tr w:rsidR="000E6B4B" w:rsidRPr="00C534DA" w14:paraId="1B8553E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0AD84A8" w14:textId="77777777" w:rsidR="000E6B4B" w:rsidRPr="00C534DA" w:rsidRDefault="000E6B4B"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0BC6FCF9" w14:textId="77777777" w:rsidR="000E6B4B" w:rsidRPr="00C534DA" w:rsidRDefault="000E6B4B" w:rsidP="00E66552">
            <w:pPr>
              <w:rPr>
                <w:sz w:val="24"/>
                <w:szCs w:val="24"/>
                <w:lang w:val="en-US"/>
              </w:rPr>
            </w:pPr>
            <w:r w:rsidRPr="00C534DA">
              <w:rPr>
                <w:sz w:val="24"/>
                <w:szCs w:val="24"/>
                <w:lang w:val="en-US"/>
              </w:rPr>
              <w:t>RpIzE16B</w:t>
            </w:r>
          </w:p>
          <w:p w14:paraId="6BE38B0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35ABDE8" w14:textId="77777777" w:rsidR="000E6B4B" w:rsidRPr="00C534DA" w:rsidRDefault="000E6B4B" w:rsidP="00E66552">
            <w:pPr>
              <w:adjustRightInd w:val="0"/>
              <w:rPr>
                <w:sz w:val="24"/>
                <w:szCs w:val="24"/>
                <w:lang w:val="en-US"/>
              </w:rPr>
            </w:pPr>
            <w:r w:rsidRPr="00C534DA">
              <w:rPr>
                <w:sz w:val="24"/>
                <w:szCs w:val="24"/>
                <w:lang w:val="en-US"/>
              </w:rPr>
              <w:t xml:space="preserve">Curatirea confectiilor si constructiilor metalice de rugina si vopsea veche cu peria de sirma, executate din profile cu grosime de 8-12 mm inclusiv   </w:t>
            </w:r>
          </w:p>
          <w:p w14:paraId="1B341FB6"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9B145F6"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60D5B4B9" w14:textId="77777777" w:rsidR="000E6B4B" w:rsidRPr="00C534DA" w:rsidRDefault="000E6B4B" w:rsidP="00E66552">
            <w:pPr>
              <w:adjustRightInd w:val="0"/>
              <w:jc w:val="center"/>
              <w:rPr>
                <w:rFonts w:ascii="Arial CYR" w:hAnsi="Arial CYR" w:cs="Arial CYR"/>
                <w:sz w:val="24"/>
                <w:szCs w:val="24"/>
              </w:rPr>
            </w:pPr>
            <w:r w:rsidRPr="00C534DA">
              <w:rPr>
                <w:sz w:val="24"/>
                <w:szCs w:val="24"/>
              </w:rPr>
              <w:t>0,0650</w:t>
            </w:r>
          </w:p>
          <w:p w14:paraId="01830C8E" w14:textId="77777777" w:rsidR="000E6B4B" w:rsidRPr="00C534DA" w:rsidRDefault="000E6B4B" w:rsidP="00E66552">
            <w:pPr>
              <w:jc w:val="center"/>
              <w:rPr>
                <w:sz w:val="24"/>
                <w:szCs w:val="24"/>
              </w:rPr>
            </w:pPr>
          </w:p>
        </w:tc>
      </w:tr>
      <w:tr w:rsidR="000E6B4B" w:rsidRPr="00C534DA" w14:paraId="00FC5B6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F117EA" w14:textId="77777777" w:rsidR="000E6B4B" w:rsidRPr="00C534DA" w:rsidRDefault="000E6B4B"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102F6489" w14:textId="77777777" w:rsidR="000E6B4B" w:rsidRPr="00C534DA" w:rsidRDefault="000E6B4B" w:rsidP="00E66552">
            <w:pPr>
              <w:rPr>
                <w:sz w:val="24"/>
                <w:szCs w:val="24"/>
                <w:lang w:val="en-US"/>
              </w:rPr>
            </w:pPr>
            <w:r w:rsidRPr="00C534DA">
              <w:rPr>
                <w:sz w:val="24"/>
                <w:szCs w:val="24"/>
                <w:lang w:val="en-US"/>
              </w:rPr>
              <w:t>IzD03A</w:t>
            </w:r>
          </w:p>
          <w:p w14:paraId="0530829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10E6B6A" w14:textId="77777777" w:rsidR="000E6B4B" w:rsidRPr="00C534DA" w:rsidRDefault="000E6B4B" w:rsidP="00E66552">
            <w:pPr>
              <w:adjustRightInd w:val="0"/>
              <w:rPr>
                <w:sz w:val="24"/>
                <w:szCs w:val="24"/>
                <w:lang w:val="fr-BE"/>
              </w:rPr>
            </w:pPr>
            <w:r w:rsidRPr="00C534DA">
              <w:rPr>
                <w:sz w:val="24"/>
                <w:szCs w:val="24"/>
                <w:lang w:val="fr-BE"/>
              </w:rPr>
              <w:t xml:space="preserve">Vopsirea confectiilor si constructiilor metalice cu un strat de vopsea de miniu de plumb, executate din profile, cu grosimi intre 8 mm si 12 mm inclusiv, cu pensula de mina ( </w:t>
            </w:r>
            <w:r w:rsidRPr="00C534DA">
              <w:rPr>
                <w:sz w:val="24"/>
                <w:szCs w:val="24"/>
              </w:rPr>
              <w:t>грунт</w:t>
            </w:r>
            <w:r w:rsidRPr="00C534DA">
              <w:rPr>
                <w:sz w:val="24"/>
                <w:szCs w:val="24"/>
                <w:lang w:val="fr-BE"/>
              </w:rPr>
              <w:t xml:space="preserve"> </w:t>
            </w:r>
            <w:r w:rsidRPr="00C534DA">
              <w:rPr>
                <w:sz w:val="24"/>
                <w:szCs w:val="24"/>
              </w:rPr>
              <w:t>ФЛ</w:t>
            </w:r>
            <w:r w:rsidRPr="00C534DA">
              <w:rPr>
                <w:sz w:val="24"/>
                <w:szCs w:val="24"/>
                <w:lang w:val="fr-BE"/>
              </w:rPr>
              <w:t>-03 )</w:t>
            </w:r>
          </w:p>
          <w:p w14:paraId="113BA0D2"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37954D90"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75CD6CC5" w14:textId="77777777" w:rsidR="000E6B4B" w:rsidRPr="00C534DA" w:rsidRDefault="000E6B4B" w:rsidP="00E66552">
            <w:pPr>
              <w:adjustRightInd w:val="0"/>
              <w:jc w:val="center"/>
              <w:rPr>
                <w:rFonts w:ascii="Arial CYR" w:hAnsi="Arial CYR" w:cs="Arial CYR"/>
                <w:sz w:val="24"/>
                <w:szCs w:val="24"/>
              </w:rPr>
            </w:pPr>
            <w:r w:rsidRPr="00C534DA">
              <w:rPr>
                <w:sz w:val="24"/>
                <w:szCs w:val="24"/>
              </w:rPr>
              <w:t>0,0650</w:t>
            </w:r>
          </w:p>
          <w:p w14:paraId="64D2AB23" w14:textId="77777777" w:rsidR="000E6B4B" w:rsidRPr="00C534DA" w:rsidRDefault="000E6B4B" w:rsidP="00E66552">
            <w:pPr>
              <w:jc w:val="center"/>
              <w:rPr>
                <w:sz w:val="24"/>
                <w:szCs w:val="24"/>
              </w:rPr>
            </w:pPr>
          </w:p>
        </w:tc>
      </w:tr>
      <w:tr w:rsidR="000E6B4B" w:rsidRPr="00C534DA" w14:paraId="50D8FA1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4A1670" w14:textId="77777777" w:rsidR="000E6B4B" w:rsidRPr="00C534DA" w:rsidRDefault="000E6B4B"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714BB91A" w14:textId="77777777" w:rsidR="000E6B4B" w:rsidRPr="00C534DA" w:rsidRDefault="000E6B4B" w:rsidP="00E66552">
            <w:pPr>
              <w:rPr>
                <w:sz w:val="24"/>
                <w:szCs w:val="24"/>
                <w:lang w:val="en-US"/>
              </w:rPr>
            </w:pPr>
            <w:r w:rsidRPr="00C534DA">
              <w:rPr>
                <w:sz w:val="24"/>
                <w:szCs w:val="24"/>
                <w:lang w:val="en-US"/>
              </w:rPr>
              <w:t>IzD04A</w:t>
            </w:r>
          </w:p>
          <w:p w14:paraId="01090DE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3677A09" w14:textId="77777777" w:rsidR="000E6B4B" w:rsidRPr="00C534DA" w:rsidRDefault="000E6B4B" w:rsidP="00E66552">
            <w:pPr>
              <w:adjustRightInd w:val="0"/>
              <w:rPr>
                <w:sz w:val="24"/>
                <w:szCs w:val="24"/>
                <w:lang w:val="fr-BE"/>
              </w:rPr>
            </w:pPr>
            <w:r w:rsidRPr="00C534DA">
              <w:rPr>
                <w:sz w:val="24"/>
                <w:szCs w:val="24"/>
                <w:lang w:val="fr-BE"/>
              </w:rPr>
              <w:t xml:space="preserve">Vopsirea confectiilor si constructiilor metalice cu  vopsea de ulei in 2 straturi, executate din profile, cu grosimi intre 8 mm si 12 mm inclusiv, cu pensula de mina  ( </w:t>
            </w:r>
            <w:r w:rsidRPr="00C534DA">
              <w:rPr>
                <w:sz w:val="24"/>
                <w:szCs w:val="24"/>
              </w:rPr>
              <w:t>эмаль</w:t>
            </w:r>
            <w:r w:rsidRPr="00C534DA">
              <w:rPr>
                <w:sz w:val="24"/>
                <w:szCs w:val="24"/>
                <w:lang w:val="fr-BE"/>
              </w:rPr>
              <w:t xml:space="preserve">  </w:t>
            </w:r>
            <w:r w:rsidRPr="00C534DA">
              <w:rPr>
                <w:sz w:val="24"/>
                <w:szCs w:val="24"/>
              </w:rPr>
              <w:t>ХВ</w:t>
            </w:r>
            <w:r w:rsidRPr="00C534DA">
              <w:rPr>
                <w:sz w:val="24"/>
                <w:szCs w:val="24"/>
                <w:lang w:val="fr-BE"/>
              </w:rPr>
              <w:t>-1000 )</w:t>
            </w:r>
          </w:p>
          <w:p w14:paraId="43C195AB"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7497A3B9"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7870F1E8" w14:textId="77777777" w:rsidR="000E6B4B" w:rsidRPr="00C534DA" w:rsidRDefault="000E6B4B" w:rsidP="00E66552">
            <w:pPr>
              <w:adjustRightInd w:val="0"/>
              <w:jc w:val="center"/>
              <w:rPr>
                <w:rFonts w:ascii="Arial CYR" w:hAnsi="Arial CYR" w:cs="Arial CYR"/>
                <w:sz w:val="24"/>
                <w:szCs w:val="24"/>
              </w:rPr>
            </w:pPr>
            <w:r w:rsidRPr="00C534DA">
              <w:rPr>
                <w:sz w:val="24"/>
                <w:szCs w:val="24"/>
              </w:rPr>
              <w:t>0,0650</w:t>
            </w:r>
          </w:p>
          <w:p w14:paraId="1FFD3B4F" w14:textId="77777777" w:rsidR="000E6B4B" w:rsidRPr="00C534DA" w:rsidRDefault="000E6B4B" w:rsidP="00E66552">
            <w:pPr>
              <w:jc w:val="center"/>
              <w:rPr>
                <w:sz w:val="24"/>
                <w:szCs w:val="24"/>
              </w:rPr>
            </w:pPr>
          </w:p>
        </w:tc>
      </w:tr>
      <w:tr w:rsidR="000E6B4B" w:rsidRPr="00C534DA" w14:paraId="40DD9C2D" w14:textId="77777777" w:rsidTr="00E66552">
        <w:tc>
          <w:tcPr>
            <w:tcW w:w="709" w:type="dxa"/>
            <w:tcBorders>
              <w:top w:val="nil"/>
              <w:left w:val="single" w:sz="6" w:space="0" w:color="auto"/>
              <w:bottom w:val="nil"/>
              <w:right w:val="nil"/>
            </w:tcBorders>
          </w:tcPr>
          <w:p w14:paraId="2EFE8378"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50660E4"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0C003EA"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2. Отделка  помещений</w:t>
            </w:r>
          </w:p>
          <w:p w14:paraId="3162EFDE"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B98D28B"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0D1EF7E" w14:textId="77777777" w:rsidR="000E6B4B" w:rsidRPr="00C534DA" w:rsidRDefault="000E6B4B" w:rsidP="00E66552">
            <w:pPr>
              <w:rPr>
                <w:sz w:val="24"/>
                <w:szCs w:val="24"/>
              </w:rPr>
            </w:pPr>
          </w:p>
        </w:tc>
      </w:tr>
      <w:tr w:rsidR="000E6B4B" w:rsidRPr="00C534DA" w14:paraId="10B4965F" w14:textId="77777777" w:rsidTr="00E66552">
        <w:tc>
          <w:tcPr>
            <w:tcW w:w="709" w:type="dxa"/>
            <w:tcBorders>
              <w:top w:val="nil"/>
              <w:left w:val="single" w:sz="6" w:space="0" w:color="auto"/>
              <w:bottom w:val="nil"/>
              <w:right w:val="nil"/>
            </w:tcBorders>
          </w:tcPr>
          <w:p w14:paraId="10BD374D"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45FF4D5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E47615D"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2.1. Потолки  1  этажа</w:t>
            </w:r>
          </w:p>
          <w:p w14:paraId="436F2DA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B37966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E926189" w14:textId="77777777" w:rsidR="000E6B4B" w:rsidRPr="00C534DA" w:rsidRDefault="000E6B4B" w:rsidP="00E66552">
            <w:pPr>
              <w:rPr>
                <w:sz w:val="24"/>
                <w:szCs w:val="24"/>
              </w:rPr>
            </w:pPr>
          </w:p>
        </w:tc>
      </w:tr>
      <w:tr w:rsidR="000E6B4B" w:rsidRPr="00C534DA" w14:paraId="28D34AB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F96691" w14:textId="77777777" w:rsidR="000E6B4B" w:rsidRPr="00C534DA" w:rsidRDefault="000E6B4B" w:rsidP="00E66552">
            <w:pPr>
              <w:rPr>
                <w:sz w:val="24"/>
                <w:szCs w:val="24"/>
              </w:rPr>
            </w:pPr>
            <w:r w:rsidRPr="00C534DA">
              <w:rPr>
                <w:sz w:val="24"/>
                <w:szCs w:val="24"/>
              </w:rPr>
              <w:t>25</w:t>
            </w:r>
          </w:p>
        </w:tc>
        <w:tc>
          <w:tcPr>
            <w:tcW w:w="1701" w:type="dxa"/>
            <w:tcBorders>
              <w:top w:val="single" w:sz="4" w:space="0" w:color="auto"/>
              <w:bottom w:val="single" w:sz="4" w:space="0" w:color="auto"/>
            </w:tcBorders>
            <w:vAlign w:val="center"/>
          </w:tcPr>
          <w:p w14:paraId="4CE0C163" w14:textId="77777777" w:rsidR="000E6B4B" w:rsidRPr="00C534DA" w:rsidRDefault="000E6B4B" w:rsidP="00E66552">
            <w:pPr>
              <w:rPr>
                <w:sz w:val="24"/>
                <w:szCs w:val="24"/>
                <w:lang w:val="en-US"/>
              </w:rPr>
            </w:pPr>
            <w:r w:rsidRPr="00C534DA">
              <w:rPr>
                <w:sz w:val="24"/>
                <w:szCs w:val="24"/>
                <w:lang w:val="en-US"/>
              </w:rPr>
              <w:t>CK29F</w:t>
            </w:r>
          </w:p>
          <w:p w14:paraId="6567BE6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800E556" w14:textId="77777777" w:rsidR="000E6B4B" w:rsidRPr="00C534DA" w:rsidRDefault="000E6B4B" w:rsidP="00E66552">
            <w:pPr>
              <w:adjustRightInd w:val="0"/>
              <w:rPr>
                <w:sz w:val="24"/>
                <w:szCs w:val="24"/>
              </w:rPr>
            </w:pPr>
            <w:r w:rsidRPr="00C534DA">
              <w:rPr>
                <w:sz w:val="24"/>
                <w:szCs w:val="24"/>
              </w:rPr>
              <w:t>Tavane suspendate din panouri prefabricate "Armstrong", inclusiv sistemul-grila (Подвесные потолки из плиток "Армстронг", включая комплектующие)</w:t>
            </w:r>
          </w:p>
          <w:p w14:paraId="356B059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5C304B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597DE0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176,6000</w:t>
            </w:r>
          </w:p>
          <w:p w14:paraId="2E2DA9AE" w14:textId="77777777" w:rsidR="000E6B4B" w:rsidRPr="00C534DA" w:rsidRDefault="000E6B4B" w:rsidP="00E66552">
            <w:pPr>
              <w:jc w:val="center"/>
              <w:rPr>
                <w:sz w:val="24"/>
                <w:szCs w:val="24"/>
              </w:rPr>
            </w:pPr>
          </w:p>
        </w:tc>
      </w:tr>
      <w:tr w:rsidR="000E6B4B" w:rsidRPr="00C534DA" w14:paraId="512FD6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E5DB11" w14:textId="77777777" w:rsidR="000E6B4B" w:rsidRPr="00C534DA" w:rsidRDefault="000E6B4B"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291208CC" w14:textId="77777777" w:rsidR="000E6B4B" w:rsidRPr="00C534DA" w:rsidRDefault="000E6B4B" w:rsidP="00E66552">
            <w:pPr>
              <w:rPr>
                <w:sz w:val="24"/>
                <w:szCs w:val="24"/>
                <w:lang w:val="en-US"/>
              </w:rPr>
            </w:pPr>
            <w:r w:rsidRPr="00C534DA">
              <w:rPr>
                <w:sz w:val="24"/>
                <w:szCs w:val="24"/>
                <w:lang w:val="en-US"/>
              </w:rPr>
              <w:t>CN53A</w:t>
            </w:r>
          </w:p>
          <w:p w14:paraId="33E849F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16B1426" w14:textId="77777777" w:rsidR="000E6B4B" w:rsidRPr="00C534DA" w:rsidRDefault="000E6B4B" w:rsidP="00E66552">
            <w:pPr>
              <w:adjustRightInd w:val="0"/>
              <w:rPr>
                <w:sz w:val="24"/>
                <w:szCs w:val="24"/>
              </w:rPr>
            </w:pPr>
            <w:r w:rsidRPr="00C534DA">
              <w:rPr>
                <w:sz w:val="24"/>
                <w:szCs w:val="24"/>
              </w:rPr>
              <w:t>Grunduirea suprafetelor interioare a peretilor si tavanelor (Грунтовка внутренних поверхностей стен и потолков)</w:t>
            </w:r>
          </w:p>
          <w:p w14:paraId="33F0DA3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9F00C6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917B902"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42,4700</w:t>
            </w:r>
          </w:p>
          <w:p w14:paraId="2E215E6A" w14:textId="77777777" w:rsidR="000E6B4B" w:rsidRPr="00C534DA" w:rsidRDefault="000E6B4B" w:rsidP="00E66552">
            <w:pPr>
              <w:jc w:val="center"/>
              <w:rPr>
                <w:sz w:val="24"/>
                <w:szCs w:val="24"/>
              </w:rPr>
            </w:pPr>
          </w:p>
        </w:tc>
      </w:tr>
      <w:tr w:rsidR="000E6B4B" w:rsidRPr="00C534DA" w14:paraId="48F3B28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3423691" w14:textId="77777777" w:rsidR="000E6B4B" w:rsidRPr="00C534DA" w:rsidRDefault="000E6B4B"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0E343524" w14:textId="77777777" w:rsidR="000E6B4B" w:rsidRPr="00C534DA" w:rsidRDefault="000E6B4B" w:rsidP="00E66552">
            <w:pPr>
              <w:rPr>
                <w:sz w:val="24"/>
                <w:szCs w:val="24"/>
                <w:lang w:val="en-US"/>
              </w:rPr>
            </w:pPr>
            <w:r w:rsidRPr="00C534DA">
              <w:rPr>
                <w:sz w:val="24"/>
                <w:szCs w:val="24"/>
                <w:lang w:val="en-US"/>
              </w:rPr>
              <w:t>CF52B</w:t>
            </w:r>
          </w:p>
          <w:p w14:paraId="03E75F1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E3824B0" w14:textId="77777777" w:rsidR="000E6B4B" w:rsidRPr="00C534DA" w:rsidRDefault="000E6B4B" w:rsidP="00E66552">
            <w:pPr>
              <w:adjustRightInd w:val="0"/>
              <w:rPr>
                <w:sz w:val="24"/>
                <w:szCs w:val="24"/>
              </w:rPr>
            </w:pPr>
            <w:r w:rsidRPr="00C534DA">
              <w:rPr>
                <w:sz w:val="24"/>
                <w:szCs w:val="24"/>
              </w:rPr>
              <w:t>Tencuieli interioare de 5 mm grosime, executate manual, cu amestec uscat pe baza de ipsos, la tavan, preparare manuala a mortarului (Внутренняя штукатурка потолков толщиной 5 мм, вручную сухой гипсовой смесью, с ручным приготовлением раствора)</w:t>
            </w:r>
          </w:p>
          <w:p w14:paraId="2AE44F4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3C21A6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87ACEF0"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42,4700</w:t>
            </w:r>
          </w:p>
          <w:p w14:paraId="3A617C8B" w14:textId="77777777" w:rsidR="000E6B4B" w:rsidRPr="00C534DA" w:rsidRDefault="000E6B4B" w:rsidP="00E66552">
            <w:pPr>
              <w:jc w:val="center"/>
              <w:rPr>
                <w:sz w:val="24"/>
                <w:szCs w:val="24"/>
              </w:rPr>
            </w:pPr>
          </w:p>
        </w:tc>
      </w:tr>
      <w:tr w:rsidR="000E6B4B" w:rsidRPr="00C534DA" w14:paraId="3DD7FA8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15545D" w14:textId="77777777" w:rsidR="000E6B4B" w:rsidRPr="00C534DA" w:rsidRDefault="000E6B4B"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755253C4" w14:textId="77777777" w:rsidR="000E6B4B" w:rsidRPr="00C534DA" w:rsidRDefault="000E6B4B" w:rsidP="00E66552">
            <w:pPr>
              <w:rPr>
                <w:sz w:val="24"/>
                <w:szCs w:val="24"/>
                <w:lang w:val="en-US"/>
              </w:rPr>
            </w:pPr>
            <w:r w:rsidRPr="00C534DA">
              <w:rPr>
                <w:sz w:val="24"/>
                <w:szCs w:val="24"/>
                <w:lang w:val="en-US"/>
              </w:rPr>
              <w:t>CN53A</w:t>
            </w:r>
          </w:p>
          <w:p w14:paraId="72647A3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3B08A89" w14:textId="77777777" w:rsidR="000E6B4B" w:rsidRPr="00C534DA" w:rsidRDefault="000E6B4B" w:rsidP="00E66552">
            <w:pPr>
              <w:adjustRightInd w:val="0"/>
              <w:rPr>
                <w:sz w:val="24"/>
                <w:szCs w:val="24"/>
              </w:rPr>
            </w:pPr>
            <w:r w:rsidRPr="00C534DA">
              <w:rPr>
                <w:sz w:val="24"/>
                <w:szCs w:val="24"/>
              </w:rPr>
              <w:t>Grunduirea suprafetelor interioare a peretilor si tavanelor (Грунтовка внутренних поверхностей стен и потолков)</w:t>
            </w:r>
          </w:p>
          <w:p w14:paraId="76BF706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948EA7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D572A7F"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42,4700</w:t>
            </w:r>
          </w:p>
          <w:p w14:paraId="4406397B" w14:textId="77777777" w:rsidR="000E6B4B" w:rsidRPr="00C534DA" w:rsidRDefault="000E6B4B" w:rsidP="00E66552">
            <w:pPr>
              <w:jc w:val="center"/>
              <w:rPr>
                <w:sz w:val="24"/>
                <w:szCs w:val="24"/>
              </w:rPr>
            </w:pPr>
          </w:p>
        </w:tc>
      </w:tr>
      <w:tr w:rsidR="000E6B4B" w:rsidRPr="00C534DA" w14:paraId="5BD73A8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1B2D487" w14:textId="77777777" w:rsidR="000E6B4B" w:rsidRPr="00C534DA" w:rsidRDefault="000E6B4B"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648FFD75" w14:textId="77777777" w:rsidR="000E6B4B" w:rsidRPr="00C534DA" w:rsidRDefault="000E6B4B" w:rsidP="00E66552">
            <w:pPr>
              <w:rPr>
                <w:sz w:val="24"/>
                <w:szCs w:val="24"/>
                <w:lang w:val="en-US"/>
              </w:rPr>
            </w:pPr>
            <w:r w:rsidRPr="00C534DA">
              <w:rPr>
                <w:sz w:val="24"/>
                <w:szCs w:val="24"/>
                <w:lang w:val="en-US"/>
              </w:rPr>
              <w:t>CF57A</w:t>
            </w:r>
          </w:p>
          <w:p w14:paraId="02FB571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F498C55" w14:textId="77777777" w:rsidR="000E6B4B" w:rsidRPr="00C534DA" w:rsidRDefault="000E6B4B" w:rsidP="00E66552">
            <w:pPr>
              <w:adjustRightInd w:val="0"/>
              <w:rPr>
                <w:sz w:val="24"/>
                <w:szCs w:val="24"/>
              </w:rPr>
            </w:pPr>
            <w:r w:rsidRPr="00C534DA">
              <w:rPr>
                <w:sz w:val="24"/>
                <w:szCs w:val="24"/>
              </w:rPr>
              <w:t xml:space="preserve">Aplicarea manuala a chitului pe baza de ipsos "Eurofin" grosime 1,0 mm pe suprafetele  peretilor,  coloanelor  si  tavanelor (Нанесение вручную шпатлёвки на основе гипса "Eurofin" </w:t>
            </w:r>
            <w:r w:rsidRPr="00C534DA">
              <w:rPr>
                <w:sz w:val="24"/>
                <w:szCs w:val="24"/>
              </w:rPr>
              <w:lastRenderedPageBreak/>
              <w:t>на поверхность стен,  колонн и потолков, толщиной 1,0 мм)</w:t>
            </w:r>
          </w:p>
          <w:p w14:paraId="43999DC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747BB3A"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15E6A6A5"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42,4700</w:t>
            </w:r>
          </w:p>
          <w:p w14:paraId="4C93C41C" w14:textId="77777777" w:rsidR="000E6B4B" w:rsidRPr="00C534DA" w:rsidRDefault="000E6B4B" w:rsidP="00E66552">
            <w:pPr>
              <w:jc w:val="center"/>
              <w:rPr>
                <w:sz w:val="24"/>
                <w:szCs w:val="24"/>
              </w:rPr>
            </w:pPr>
          </w:p>
        </w:tc>
      </w:tr>
      <w:tr w:rsidR="000E6B4B" w:rsidRPr="00C534DA" w14:paraId="07EE0F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AEDAE33" w14:textId="77777777" w:rsidR="000E6B4B" w:rsidRPr="00C534DA" w:rsidRDefault="000E6B4B"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3B40D436" w14:textId="77777777" w:rsidR="000E6B4B" w:rsidRPr="00C534DA" w:rsidRDefault="000E6B4B" w:rsidP="00E66552">
            <w:pPr>
              <w:rPr>
                <w:sz w:val="24"/>
                <w:szCs w:val="24"/>
                <w:lang w:val="en-US"/>
              </w:rPr>
            </w:pPr>
            <w:r w:rsidRPr="00C534DA">
              <w:rPr>
                <w:sz w:val="24"/>
                <w:szCs w:val="24"/>
                <w:lang w:val="en-US"/>
              </w:rPr>
              <w:t>CN53A</w:t>
            </w:r>
          </w:p>
          <w:p w14:paraId="4119F4D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BD35C36" w14:textId="77777777" w:rsidR="000E6B4B" w:rsidRPr="00C534DA" w:rsidRDefault="000E6B4B" w:rsidP="00E66552">
            <w:pPr>
              <w:adjustRightInd w:val="0"/>
              <w:rPr>
                <w:sz w:val="24"/>
                <w:szCs w:val="24"/>
              </w:rPr>
            </w:pPr>
            <w:r w:rsidRPr="00C534DA">
              <w:rPr>
                <w:sz w:val="24"/>
                <w:szCs w:val="24"/>
              </w:rPr>
              <w:t>Grunduirea suprafetelor interioare a peretilor si tavanelor (Грунтовка внутренних поверхностей стен и потолков)</w:t>
            </w:r>
          </w:p>
          <w:p w14:paraId="1685579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47EED4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4610B43"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42,4700</w:t>
            </w:r>
          </w:p>
          <w:p w14:paraId="79FA0711" w14:textId="77777777" w:rsidR="000E6B4B" w:rsidRPr="00C534DA" w:rsidRDefault="000E6B4B" w:rsidP="00E66552">
            <w:pPr>
              <w:jc w:val="center"/>
              <w:rPr>
                <w:sz w:val="24"/>
                <w:szCs w:val="24"/>
              </w:rPr>
            </w:pPr>
          </w:p>
        </w:tc>
      </w:tr>
      <w:tr w:rsidR="000E6B4B" w:rsidRPr="00C534DA" w14:paraId="4D86927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2D303B1" w14:textId="77777777" w:rsidR="000E6B4B" w:rsidRPr="00C534DA" w:rsidRDefault="000E6B4B"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04418C80" w14:textId="77777777" w:rsidR="000E6B4B" w:rsidRPr="00C534DA" w:rsidRDefault="000E6B4B" w:rsidP="00E66552">
            <w:pPr>
              <w:rPr>
                <w:sz w:val="24"/>
                <w:szCs w:val="24"/>
                <w:lang w:val="en-US"/>
              </w:rPr>
            </w:pPr>
            <w:r w:rsidRPr="00C534DA">
              <w:rPr>
                <w:sz w:val="24"/>
                <w:szCs w:val="24"/>
                <w:lang w:val="en-US"/>
              </w:rPr>
              <w:t>CN06A</w:t>
            </w:r>
          </w:p>
          <w:p w14:paraId="61B7ACE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E708EFA" w14:textId="77777777" w:rsidR="000E6B4B" w:rsidRPr="00C534DA" w:rsidRDefault="000E6B4B" w:rsidP="00E66552">
            <w:pPr>
              <w:adjustRightInd w:val="0"/>
              <w:rPr>
                <w:sz w:val="24"/>
                <w:szCs w:val="24"/>
              </w:rPr>
            </w:pPr>
            <w:r w:rsidRPr="00C534DA">
              <w:rPr>
                <w:sz w:val="24"/>
                <w:szCs w:val="24"/>
              </w:rPr>
              <w:t>Vopsitorii interioare cu vopsea pe baza de copolimeri vinilici in emulsie apoasa,  aplicate in 2 straturi pe glet existent, executate manual (Внутренняя окраска полимеро-виниловыми водоэмульсионными красками существующей отделанной поверхности, в 2 слоя, вручную)</w:t>
            </w:r>
          </w:p>
          <w:p w14:paraId="1F29F91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45D34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9C62DAC"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42,4700</w:t>
            </w:r>
          </w:p>
          <w:p w14:paraId="62D2D6C8" w14:textId="77777777" w:rsidR="000E6B4B" w:rsidRPr="00C534DA" w:rsidRDefault="000E6B4B" w:rsidP="00E66552">
            <w:pPr>
              <w:jc w:val="center"/>
              <w:rPr>
                <w:sz w:val="24"/>
                <w:szCs w:val="24"/>
              </w:rPr>
            </w:pPr>
          </w:p>
        </w:tc>
      </w:tr>
      <w:tr w:rsidR="000E6B4B" w:rsidRPr="00C534DA" w14:paraId="72A8C8D2" w14:textId="77777777" w:rsidTr="00E66552">
        <w:tc>
          <w:tcPr>
            <w:tcW w:w="709" w:type="dxa"/>
            <w:tcBorders>
              <w:top w:val="nil"/>
              <w:left w:val="single" w:sz="6" w:space="0" w:color="auto"/>
              <w:bottom w:val="nil"/>
              <w:right w:val="nil"/>
            </w:tcBorders>
          </w:tcPr>
          <w:p w14:paraId="3EACE672"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A1184C0"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D1E6B5A"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2.2. Потолки  2  этажа</w:t>
            </w:r>
          </w:p>
          <w:p w14:paraId="73093EF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4C1CA25"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974D8AA" w14:textId="77777777" w:rsidR="000E6B4B" w:rsidRPr="00C534DA" w:rsidRDefault="000E6B4B" w:rsidP="00E66552">
            <w:pPr>
              <w:rPr>
                <w:sz w:val="24"/>
                <w:szCs w:val="24"/>
              </w:rPr>
            </w:pPr>
          </w:p>
        </w:tc>
      </w:tr>
      <w:tr w:rsidR="000E6B4B" w:rsidRPr="00C534DA" w14:paraId="09AE6CF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2D230A" w14:textId="77777777" w:rsidR="000E6B4B" w:rsidRPr="00C534DA" w:rsidRDefault="000E6B4B" w:rsidP="00E66552">
            <w:pPr>
              <w:rPr>
                <w:sz w:val="24"/>
                <w:szCs w:val="24"/>
              </w:rPr>
            </w:pPr>
            <w:r w:rsidRPr="00C534DA">
              <w:rPr>
                <w:sz w:val="24"/>
                <w:szCs w:val="24"/>
              </w:rPr>
              <w:t>32</w:t>
            </w:r>
          </w:p>
        </w:tc>
        <w:tc>
          <w:tcPr>
            <w:tcW w:w="1701" w:type="dxa"/>
            <w:tcBorders>
              <w:top w:val="single" w:sz="4" w:space="0" w:color="auto"/>
              <w:bottom w:val="single" w:sz="4" w:space="0" w:color="auto"/>
            </w:tcBorders>
            <w:vAlign w:val="center"/>
          </w:tcPr>
          <w:p w14:paraId="6EA60F1F" w14:textId="77777777" w:rsidR="000E6B4B" w:rsidRPr="00C534DA" w:rsidRDefault="000E6B4B" w:rsidP="00E66552">
            <w:pPr>
              <w:rPr>
                <w:sz w:val="24"/>
                <w:szCs w:val="24"/>
                <w:lang w:val="en-US"/>
              </w:rPr>
            </w:pPr>
            <w:r w:rsidRPr="00C534DA">
              <w:rPr>
                <w:sz w:val="24"/>
                <w:szCs w:val="24"/>
                <w:lang w:val="en-US"/>
              </w:rPr>
              <w:t>CK29F</w:t>
            </w:r>
          </w:p>
          <w:p w14:paraId="739F05F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6B45ED9" w14:textId="77777777" w:rsidR="000E6B4B" w:rsidRPr="00C534DA" w:rsidRDefault="000E6B4B" w:rsidP="00E66552">
            <w:pPr>
              <w:adjustRightInd w:val="0"/>
              <w:rPr>
                <w:sz w:val="24"/>
                <w:szCs w:val="24"/>
              </w:rPr>
            </w:pPr>
            <w:r w:rsidRPr="00C534DA">
              <w:rPr>
                <w:sz w:val="24"/>
                <w:szCs w:val="24"/>
              </w:rPr>
              <w:t>Tavane suspendate din panouri prefabricate "Armstrong", inclusiv sistemul-grila (Подвесные потолки из плиток "Армстронг", включая комплектующие)</w:t>
            </w:r>
          </w:p>
          <w:p w14:paraId="40A7726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2DC2BB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385C69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157,4600</w:t>
            </w:r>
          </w:p>
          <w:p w14:paraId="3E20C18F" w14:textId="77777777" w:rsidR="000E6B4B" w:rsidRPr="00C534DA" w:rsidRDefault="000E6B4B" w:rsidP="00E66552">
            <w:pPr>
              <w:jc w:val="center"/>
              <w:rPr>
                <w:sz w:val="24"/>
                <w:szCs w:val="24"/>
              </w:rPr>
            </w:pPr>
          </w:p>
        </w:tc>
      </w:tr>
      <w:tr w:rsidR="000E6B4B" w:rsidRPr="00C534DA" w14:paraId="222DDB5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96BCF6" w14:textId="77777777" w:rsidR="000E6B4B" w:rsidRPr="00C534DA" w:rsidRDefault="000E6B4B"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48DBE78F" w14:textId="77777777" w:rsidR="000E6B4B" w:rsidRPr="00C534DA" w:rsidRDefault="000E6B4B" w:rsidP="00E66552">
            <w:pPr>
              <w:rPr>
                <w:sz w:val="24"/>
                <w:szCs w:val="24"/>
                <w:lang w:val="en-US"/>
              </w:rPr>
            </w:pPr>
            <w:r w:rsidRPr="00C534DA">
              <w:rPr>
                <w:sz w:val="24"/>
                <w:szCs w:val="24"/>
                <w:lang w:val="en-US"/>
              </w:rPr>
              <w:t>CN53A</w:t>
            </w:r>
          </w:p>
          <w:p w14:paraId="374F29A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2FD90D4" w14:textId="77777777" w:rsidR="000E6B4B" w:rsidRPr="00C534DA" w:rsidRDefault="000E6B4B" w:rsidP="00E66552">
            <w:pPr>
              <w:adjustRightInd w:val="0"/>
              <w:rPr>
                <w:sz w:val="24"/>
                <w:szCs w:val="24"/>
              </w:rPr>
            </w:pPr>
            <w:r w:rsidRPr="00C534DA">
              <w:rPr>
                <w:sz w:val="24"/>
                <w:szCs w:val="24"/>
              </w:rPr>
              <w:t>Grunduirea suprafetelor interioare a peretilor si tavanelor (Грунтовка внутренних поверхностей стен и потолков)</w:t>
            </w:r>
          </w:p>
          <w:p w14:paraId="04AA18D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C86D0E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B08487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15,6000</w:t>
            </w:r>
          </w:p>
          <w:p w14:paraId="77D0D950" w14:textId="77777777" w:rsidR="000E6B4B" w:rsidRPr="00C534DA" w:rsidRDefault="000E6B4B" w:rsidP="00E66552">
            <w:pPr>
              <w:jc w:val="center"/>
              <w:rPr>
                <w:sz w:val="24"/>
                <w:szCs w:val="24"/>
              </w:rPr>
            </w:pPr>
          </w:p>
        </w:tc>
      </w:tr>
      <w:tr w:rsidR="000E6B4B" w:rsidRPr="00C534DA" w14:paraId="6626056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441CBA" w14:textId="77777777" w:rsidR="000E6B4B" w:rsidRPr="00C534DA" w:rsidRDefault="000E6B4B"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540EE509" w14:textId="77777777" w:rsidR="000E6B4B" w:rsidRPr="00C534DA" w:rsidRDefault="000E6B4B" w:rsidP="00E66552">
            <w:pPr>
              <w:rPr>
                <w:sz w:val="24"/>
                <w:szCs w:val="24"/>
                <w:lang w:val="en-US"/>
              </w:rPr>
            </w:pPr>
            <w:r w:rsidRPr="00C534DA">
              <w:rPr>
                <w:sz w:val="24"/>
                <w:szCs w:val="24"/>
                <w:lang w:val="en-US"/>
              </w:rPr>
              <w:t>CF52B</w:t>
            </w:r>
          </w:p>
          <w:p w14:paraId="5A755F7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3DC1FDC" w14:textId="77777777" w:rsidR="000E6B4B" w:rsidRPr="00C534DA" w:rsidRDefault="000E6B4B" w:rsidP="00E66552">
            <w:pPr>
              <w:adjustRightInd w:val="0"/>
              <w:rPr>
                <w:sz w:val="24"/>
                <w:szCs w:val="24"/>
              </w:rPr>
            </w:pPr>
            <w:r w:rsidRPr="00C534DA">
              <w:rPr>
                <w:sz w:val="24"/>
                <w:szCs w:val="24"/>
              </w:rPr>
              <w:t>Tencuieli interioare de 5 mm grosime, executate manual, cu amestec uscat pe baza de ipsos, la tavan, preparare manuala a mortarului (Внутренняя штукатурка потолков толщиной 5 мм, вручную сухой гипсовой смесью, с ручным приготовлением раствора)</w:t>
            </w:r>
          </w:p>
          <w:p w14:paraId="0EBF2DA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746A39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BFE24A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15,6000</w:t>
            </w:r>
          </w:p>
          <w:p w14:paraId="6FD1FEB9" w14:textId="77777777" w:rsidR="000E6B4B" w:rsidRPr="00C534DA" w:rsidRDefault="000E6B4B" w:rsidP="00E66552">
            <w:pPr>
              <w:jc w:val="center"/>
              <w:rPr>
                <w:sz w:val="24"/>
                <w:szCs w:val="24"/>
              </w:rPr>
            </w:pPr>
          </w:p>
        </w:tc>
      </w:tr>
      <w:tr w:rsidR="000E6B4B" w:rsidRPr="00C534DA" w14:paraId="54A22E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BAA268B" w14:textId="77777777" w:rsidR="000E6B4B" w:rsidRPr="00C534DA" w:rsidRDefault="000E6B4B" w:rsidP="00E66552">
            <w:pPr>
              <w:rPr>
                <w:sz w:val="24"/>
                <w:szCs w:val="24"/>
              </w:rPr>
            </w:pPr>
            <w:r w:rsidRPr="00C534DA">
              <w:rPr>
                <w:sz w:val="24"/>
                <w:szCs w:val="24"/>
              </w:rPr>
              <w:t xml:space="preserve"> 35</w:t>
            </w:r>
          </w:p>
        </w:tc>
        <w:tc>
          <w:tcPr>
            <w:tcW w:w="1701" w:type="dxa"/>
            <w:tcBorders>
              <w:top w:val="single" w:sz="4" w:space="0" w:color="auto"/>
              <w:bottom w:val="single" w:sz="4" w:space="0" w:color="auto"/>
            </w:tcBorders>
            <w:vAlign w:val="center"/>
          </w:tcPr>
          <w:p w14:paraId="29959271" w14:textId="77777777" w:rsidR="000E6B4B" w:rsidRPr="00C534DA" w:rsidRDefault="000E6B4B" w:rsidP="00E66552">
            <w:pPr>
              <w:rPr>
                <w:sz w:val="24"/>
                <w:szCs w:val="24"/>
                <w:lang w:val="en-US"/>
              </w:rPr>
            </w:pPr>
            <w:r w:rsidRPr="00C534DA">
              <w:rPr>
                <w:sz w:val="24"/>
                <w:szCs w:val="24"/>
                <w:lang w:val="en-US"/>
              </w:rPr>
              <w:t>CN53A</w:t>
            </w:r>
          </w:p>
          <w:p w14:paraId="6A1FBAC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E4CB024" w14:textId="77777777" w:rsidR="000E6B4B" w:rsidRPr="00C534DA" w:rsidRDefault="000E6B4B" w:rsidP="00E66552">
            <w:pPr>
              <w:adjustRightInd w:val="0"/>
              <w:rPr>
                <w:sz w:val="24"/>
                <w:szCs w:val="24"/>
              </w:rPr>
            </w:pPr>
            <w:r w:rsidRPr="00C534DA">
              <w:rPr>
                <w:sz w:val="24"/>
                <w:szCs w:val="24"/>
              </w:rPr>
              <w:t>Grunduirea suprafetelor interioare a peretilor si tavanelor (Грунтовка внутренних поверхностей стен и потолков)</w:t>
            </w:r>
          </w:p>
          <w:p w14:paraId="3F0E451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17D98C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A5A520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15,6000</w:t>
            </w:r>
          </w:p>
          <w:p w14:paraId="26097A36" w14:textId="77777777" w:rsidR="000E6B4B" w:rsidRPr="00C534DA" w:rsidRDefault="000E6B4B" w:rsidP="00E66552">
            <w:pPr>
              <w:jc w:val="center"/>
              <w:rPr>
                <w:sz w:val="24"/>
                <w:szCs w:val="24"/>
              </w:rPr>
            </w:pPr>
          </w:p>
        </w:tc>
      </w:tr>
      <w:tr w:rsidR="000E6B4B" w:rsidRPr="00C534DA" w14:paraId="39965A0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E954DE" w14:textId="77777777" w:rsidR="000E6B4B" w:rsidRPr="00C534DA" w:rsidRDefault="000E6B4B"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4E69BAEA" w14:textId="77777777" w:rsidR="000E6B4B" w:rsidRPr="00C534DA" w:rsidRDefault="000E6B4B" w:rsidP="00E66552">
            <w:pPr>
              <w:rPr>
                <w:sz w:val="24"/>
                <w:szCs w:val="24"/>
                <w:lang w:val="en-US"/>
              </w:rPr>
            </w:pPr>
            <w:r w:rsidRPr="00C534DA">
              <w:rPr>
                <w:sz w:val="24"/>
                <w:szCs w:val="24"/>
                <w:lang w:val="en-US"/>
              </w:rPr>
              <w:t>CF57A</w:t>
            </w:r>
          </w:p>
          <w:p w14:paraId="49347CF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DAC223E" w14:textId="77777777" w:rsidR="000E6B4B" w:rsidRPr="00C534DA" w:rsidRDefault="000E6B4B" w:rsidP="00E66552">
            <w:pPr>
              <w:adjustRightInd w:val="0"/>
              <w:rPr>
                <w:sz w:val="24"/>
                <w:szCs w:val="24"/>
              </w:rPr>
            </w:pPr>
            <w:r w:rsidRPr="00C534DA">
              <w:rPr>
                <w:sz w:val="24"/>
                <w:szCs w:val="24"/>
              </w:rPr>
              <w:t>Aplicarea manuala a chitului pe baza de ipsos "Eurofin" grosime 1,0 mm pe suprafetele  peretilor,  coloanelor  si  tavanelor (Нанесение вручную шпатлёвки на основе гипса "Eurofin" на поверхность стен,  колонн и потолков, толщиной 1,0 мм)</w:t>
            </w:r>
          </w:p>
          <w:p w14:paraId="4FAA9C0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F30D45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F4E197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15,6000</w:t>
            </w:r>
          </w:p>
          <w:p w14:paraId="2233D59B" w14:textId="77777777" w:rsidR="000E6B4B" w:rsidRPr="00C534DA" w:rsidRDefault="000E6B4B" w:rsidP="00E66552">
            <w:pPr>
              <w:jc w:val="center"/>
              <w:rPr>
                <w:sz w:val="24"/>
                <w:szCs w:val="24"/>
              </w:rPr>
            </w:pPr>
          </w:p>
        </w:tc>
      </w:tr>
      <w:tr w:rsidR="000E6B4B" w:rsidRPr="00C534DA" w14:paraId="4876F42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08734B" w14:textId="77777777" w:rsidR="000E6B4B" w:rsidRPr="00C534DA" w:rsidRDefault="000E6B4B"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573BD94A" w14:textId="77777777" w:rsidR="000E6B4B" w:rsidRPr="00C534DA" w:rsidRDefault="000E6B4B" w:rsidP="00E66552">
            <w:pPr>
              <w:rPr>
                <w:sz w:val="24"/>
                <w:szCs w:val="24"/>
                <w:lang w:val="en-US"/>
              </w:rPr>
            </w:pPr>
            <w:r w:rsidRPr="00C534DA">
              <w:rPr>
                <w:sz w:val="24"/>
                <w:szCs w:val="24"/>
                <w:lang w:val="en-US"/>
              </w:rPr>
              <w:t>CN53A</w:t>
            </w:r>
          </w:p>
          <w:p w14:paraId="2E0BCBF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59BB126" w14:textId="77777777" w:rsidR="000E6B4B" w:rsidRPr="00C534DA" w:rsidRDefault="000E6B4B" w:rsidP="00E66552">
            <w:pPr>
              <w:adjustRightInd w:val="0"/>
              <w:rPr>
                <w:sz w:val="24"/>
                <w:szCs w:val="24"/>
              </w:rPr>
            </w:pPr>
            <w:r w:rsidRPr="00C534DA">
              <w:rPr>
                <w:sz w:val="24"/>
                <w:szCs w:val="24"/>
              </w:rPr>
              <w:t>Grunduirea suprafetelor interioare a peretilor si tavanelor (Грунтовка внутренних поверхностей стен и потолков)</w:t>
            </w:r>
          </w:p>
          <w:p w14:paraId="10E7B50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419A10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643FD5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15,6000</w:t>
            </w:r>
          </w:p>
          <w:p w14:paraId="795B8E81" w14:textId="77777777" w:rsidR="000E6B4B" w:rsidRPr="00C534DA" w:rsidRDefault="000E6B4B" w:rsidP="00E66552">
            <w:pPr>
              <w:jc w:val="center"/>
              <w:rPr>
                <w:sz w:val="24"/>
                <w:szCs w:val="24"/>
              </w:rPr>
            </w:pPr>
          </w:p>
        </w:tc>
      </w:tr>
      <w:tr w:rsidR="000E6B4B" w:rsidRPr="00C534DA" w14:paraId="4E1FD98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808D34" w14:textId="77777777" w:rsidR="000E6B4B" w:rsidRPr="00C534DA" w:rsidRDefault="000E6B4B"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5CB5B6FE" w14:textId="77777777" w:rsidR="000E6B4B" w:rsidRPr="00C534DA" w:rsidRDefault="000E6B4B" w:rsidP="00E66552">
            <w:pPr>
              <w:rPr>
                <w:sz w:val="24"/>
                <w:szCs w:val="24"/>
                <w:lang w:val="en-US"/>
              </w:rPr>
            </w:pPr>
            <w:r w:rsidRPr="00C534DA">
              <w:rPr>
                <w:sz w:val="24"/>
                <w:szCs w:val="24"/>
                <w:lang w:val="en-US"/>
              </w:rPr>
              <w:t>CN06A</w:t>
            </w:r>
          </w:p>
          <w:p w14:paraId="423A037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6A3DA3A" w14:textId="77777777" w:rsidR="000E6B4B" w:rsidRPr="00C534DA" w:rsidRDefault="000E6B4B" w:rsidP="00E66552">
            <w:pPr>
              <w:adjustRightInd w:val="0"/>
              <w:rPr>
                <w:sz w:val="24"/>
                <w:szCs w:val="24"/>
              </w:rPr>
            </w:pPr>
            <w:r w:rsidRPr="00C534DA">
              <w:rPr>
                <w:sz w:val="24"/>
                <w:szCs w:val="24"/>
              </w:rPr>
              <w:t xml:space="preserve">Vopsitorii interioare cu vopsea pe baza de copolimeri vinilici in emulsie apoasa,  aplicate in 2 straturi pe glet existent, executate manual (Внутренняя окраска полимеро-виниловыми водоэмульсионными красками </w:t>
            </w:r>
            <w:r w:rsidRPr="00C534DA">
              <w:rPr>
                <w:sz w:val="24"/>
                <w:szCs w:val="24"/>
              </w:rPr>
              <w:lastRenderedPageBreak/>
              <w:t>существующей отделанной поверхности, в 2 слоя, вручную)</w:t>
            </w:r>
          </w:p>
          <w:p w14:paraId="16F7AF6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7119F99"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3A24707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15,6000</w:t>
            </w:r>
          </w:p>
          <w:p w14:paraId="22FC8FA8" w14:textId="77777777" w:rsidR="000E6B4B" w:rsidRPr="00C534DA" w:rsidRDefault="000E6B4B" w:rsidP="00E66552">
            <w:pPr>
              <w:jc w:val="center"/>
              <w:rPr>
                <w:sz w:val="24"/>
                <w:szCs w:val="24"/>
              </w:rPr>
            </w:pPr>
          </w:p>
        </w:tc>
      </w:tr>
      <w:tr w:rsidR="000E6B4B" w:rsidRPr="00C534DA" w14:paraId="1CB7AEFF" w14:textId="77777777" w:rsidTr="00E66552">
        <w:tc>
          <w:tcPr>
            <w:tcW w:w="709" w:type="dxa"/>
            <w:tcBorders>
              <w:top w:val="nil"/>
              <w:left w:val="single" w:sz="6" w:space="0" w:color="auto"/>
              <w:bottom w:val="nil"/>
              <w:right w:val="nil"/>
            </w:tcBorders>
          </w:tcPr>
          <w:p w14:paraId="36E7E98E"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9F7AF32"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E08FD5D"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2.3. Стены  1  этажа</w:t>
            </w:r>
          </w:p>
          <w:p w14:paraId="29EC975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47724D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9CE5C4D" w14:textId="77777777" w:rsidR="000E6B4B" w:rsidRPr="00C534DA" w:rsidRDefault="000E6B4B" w:rsidP="00E66552">
            <w:pPr>
              <w:rPr>
                <w:sz w:val="24"/>
                <w:szCs w:val="24"/>
              </w:rPr>
            </w:pPr>
          </w:p>
        </w:tc>
      </w:tr>
      <w:tr w:rsidR="000E6B4B" w:rsidRPr="00C534DA" w14:paraId="172834C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C128E1" w14:textId="77777777" w:rsidR="000E6B4B" w:rsidRPr="00C534DA" w:rsidRDefault="000E6B4B" w:rsidP="00E66552">
            <w:pPr>
              <w:rPr>
                <w:sz w:val="24"/>
                <w:szCs w:val="24"/>
              </w:rPr>
            </w:pPr>
            <w:r w:rsidRPr="00C534DA">
              <w:rPr>
                <w:sz w:val="24"/>
                <w:szCs w:val="24"/>
              </w:rPr>
              <w:t>39</w:t>
            </w:r>
          </w:p>
        </w:tc>
        <w:tc>
          <w:tcPr>
            <w:tcW w:w="1701" w:type="dxa"/>
            <w:tcBorders>
              <w:top w:val="single" w:sz="4" w:space="0" w:color="auto"/>
              <w:bottom w:val="single" w:sz="4" w:space="0" w:color="auto"/>
            </w:tcBorders>
            <w:vAlign w:val="center"/>
          </w:tcPr>
          <w:p w14:paraId="064A1B14" w14:textId="77777777" w:rsidR="000E6B4B" w:rsidRPr="00C534DA" w:rsidRDefault="000E6B4B" w:rsidP="00E66552">
            <w:pPr>
              <w:rPr>
                <w:sz w:val="24"/>
                <w:szCs w:val="24"/>
                <w:lang w:val="en-US"/>
              </w:rPr>
            </w:pPr>
            <w:r w:rsidRPr="00C534DA">
              <w:rPr>
                <w:sz w:val="24"/>
                <w:szCs w:val="24"/>
                <w:lang w:val="en-US"/>
              </w:rPr>
              <w:t>RCsJ12A</w:t>
            </w:r>
          </w:p>
          <w:p w14:paraId="63FD91D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1D12BE5" w14:textId="77777777" w:rsidR="000E6B4B" w:rsidRPr="00C534DA" w:rsidRDefault="000E6B4B" w:rsidP="00E66552">
            <w:pPr>
              <w:adjustRightInd w:val="0"/>
              <w:rPr>
                <w:sz w:val="24"/>
                <w:szCs w:val="24"/>
                <w:lang w:val="fr-BE"/>
              </w:rPr>
            </w:pPr>
            <w:r w:rsidRPr="00C534DA">
              <w:rPr>
                <w:sz w:val="24"/>
                <w:szCs w:val="24"/>
                <w:lang w:val="fr-BE"/>
              </w:rPr>
              <w:t xml:space="preserve">Tencuieli interioare si exterioare sclivisite, executate cu mortar de ciment M 100-T de 2 cm grosime medie, la pereti din beton sau caramida, cu suprafete plane ( </w:t>
            </w:r>
            <w:r w:rsidRPr="00C534DA">
              <w:rPr>
                <w:sz w:val="24"/>
                <w:szCs w:val="24"/>
              </w:rPr>
              <w:t>штукатурка</w:t>
            </w:r>
            <w:r w:rsidRPr="00C534DA">
              <w:rPr>
                <w:sz w:val="24"/>
                <w:szCs w:val="24"/>
                <w:lang w:val="fr-BE"/>
              </w:rPr>
              <w:t xml:space="preserve">  </w:t>
            </w:r>
            <w:r w:rsidRPr="00C534DA">
              <w:rPr>
                <w:sz w:val="24"/>
                <w:szCs w:val="24"/>
              </w:rPr>
              <w:t>кирпичных</w:t>
            </w:r>
            <w:r w:rsidRPr="00C534DA">
              <w:rPr>
                <w:sz w:val="24"/>
                <w:szCs w:val="24"/>
                <w:lang w:val="fr-BE"/>
              </w:rPr>
              <w:t xml:space="preserve">  </w:t>
            </w:r>
            <w:r w:rsidRPr="00C534DA">
              <w:rPr>
                <w:sz w:val="24"/>
                <w:szCs w:val="24"/>
              </w:rPr>
              <w:t>стен</w:t>
            </w:r>
            <w:r w:rsidRPr="00C534DA">
              <w:rPr>
                <w:sz w:val="24"/>
                <w:szCs w:val="24"/>
                <w:lang w:val="fr-BE"/>
              </w:rPr>
              <w:t xml:space="preserve"> )</w:t>
            </w:r>
          </w:p>
          <w:p w14:paraId="208D9F8C"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742E8FE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9538D2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128,9700</w:t>
            </w:r>
          </w:p>
          <w:p w14:paraId="555ACAF0" w14:textId="77777777" w:rsidR="000E6B4B" w:rsidRPr="00C534DA" w:rsidRDefault="000E6B4B" w:rsidP="00E66552">
            <w:pPr>
              <w:jc w:val="center"/>
              <w:rPr>
                <w:sz w:val="24"/>
                <w:szCs w:val="24"/>
              </w:rPr>
            </w:pPr>
          </w:p>
        </w:tc>
      </w:tr>
      <w:tr w:rsidR="000E6B4B" w:rsidRPr="00C534DA" w14:paraId="1957C60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C7C823D" w14:textId="77777777" w:rsidR="000E6B4B" w:rsidRPr="00C534DA" w:rsidRDefault="000E6B4B"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4F9D4BDB" w14:textId="77777777" w:rsidR="000E6B4B" w:rsidRPr="00C534DA" w:rsidRDefault="000E6B4B" w:rsidP="00E66552">
            <w:pPr>
              <w:rPr>
                <w:sz w:val="24"/>
                <w:szCs w:val="24"/>
                <w:lang w:val="en-US"/>
              </w:rPr>
            </w:pPr>
            <w:r w:rsidRPr="00C534DA">
              <w:rPr>
                <w:sz w:val="24"/>
                <w:szCs w:val="24"/>
                <w:lang w:val="en-US"/>
              </w:rPr>
              <w:t>CN53A</w:t>
            </w:r>
          </w:p>
          <w:p w14:paraId="6073E76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98121E6" w14:textId="77777777" w:rsidR="000E6B4B" w:rsidRPr="00C534DA" w:rsidRDefault="000E6B4B" w:rsidP="00E66552">
            <w:pPr>
              <w:adjustRightInd w:val="0"/>
              <w:rPr>
                <w:sz w:val="24"/>
                <w:szCs w:val="24"/>
                <w:lang w:val="en-US"/>
              </w:rPr>
            </w:pPr>
            <w:r w:rsidRPr="00C534DA">
              <w:rPr>
                <w:sz w:val="24"/>
                <w:szCs w:val="24"/>
                <w:lang w:val="en-US"/>
              </w:rPr>
              <w:t xml:space="preserve">Grunduirea suprafetelor interioare a peretilor ( </w:t>
            </w:r>
            <w:r w:rsidRPr="00C534DA">
              <w:rPr>
                <w:sz w:val="24"/>
                <w:szCs w:val="24"/>
              </w:rPr>
              <w:t>грунтовка</w:t>
            </w:r>
            <w:r w:rsidRPr="00C534DA">
              <w:rPr>
                <w:sz w:val="24"/>
                <w:szCs w:val="24"/>
                <w:lang w:val="en-US"/>
              </w:rPr>
              <w:t xml:space="preserve">  </w:t>
            </w:r>
            <w:r w:rsidRPr="00C534DA">
              <w:rPr>
                <w:sz w:val="24"/>
                <w:szCs w:val="24"/>
              </w:rPr>
              <w:t>стен</w:t>
            </w:r>
            <w:r w:rsidRPr="00C534DA">
              <w:rPr>
                <w:sz w:val="24"/>
                <w:szCs w:val="24"/>
                <w:lang w:val="en-US"/>
              </w:rPr>
              <w:t xml:space="preserve"> )</w:t>
            </w:r>
          </w:p>
          <w:p w14:paraId="49FE5955"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DB5F77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8E40F37"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496,2600</w:t>
            </w:r>
          </w:p>
          <w:p w14:paraId="3028692E" w14:textId="77777777" w:rsidR="000E6B4B" w:rsidRPr="00C534DA" w:rsidRDefault="000E6B4B" w:rsidP="00E66552">
            <w:pPr>
              <w:jc w:val="center"/>
              <w:rPr>
                <w:sz w:val="24"/>
                <w:szCs w:val="24"/>
              </w:rPr>
            </w:pPr>
          </w:p>
        </w:tc>
      </w:tr>
      <w:tr w:rsidR="000E6B4B" w:rsidRPr="00C534DA" w14:paraId="7376FB0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54DCD9" w14:textId="77777777" w:rsidR="000E6B4B" w:rsidRPr="00C534DA" w:rsidRDefault="000E6B4B" w:rsidP="00E66552">
            <w:pPr>
              <w:rPr>
                <w:sz w:val="24"/>
                <w:szCs w:val="24"/>
              </w:rPr>
            </w:pPr>
            <w:r w:rsidRPr="00C534DA">
              <w:rPr>
                <w:sz w:val="24"/>
                <w:szCs w:val="24"/>
              </w:rPr>
              <w:t xml:space="preserve"> 41</w:t>
            </w:r>
          </w:p>
        </w:tc>
        <w:tc>
          <w:tcPr>
            <w:tcW w:w="1701" w:type="dxa"/>
            <w:tcBorders>
              <w:top w:val="single" w:sz="4" w:space="0" w:color="auto"/>
              <w:bottom w:val="single" w:sz="4" w:space="0" w:color="auto"/>
            </w:tcBorders>
            <w:vAlign w:val="center"/>
          </w:tcPr>
          <w:p w14:paraId="6DA956A8" w14:textId="77777777" w:rsidR="000E6B4B" w:rsidRPr="00C534DA" w:rsidRDefault="000E6B4B" w:rsidP="00E66552">
            <w:pPr>
              <w:rPr>
                <w:sz w:val="24"/>
                <w:szCs w:val="24"/>
                <w:lang w:val="en-US"/>
              </w:rPr>
            </w:pPr>
            <w:r w:rsidRPr="00C534DA">
              <w:rPr>
                <w:sz w:val="24"/>
                <w:szCs w:val="24"/>
                <w:lang w:val="en-US"/>
              </w:rPr>
              <w:t>CF50B</w:t>
            </w:r>
          </w:p>
          <w:p w14:paraId="146E657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375893" w14:textId="77777777" w:rsidR="000E6B4B" w:rsidRPr="00C534DA" w:rsidRDefault="000E6B4B" w:rsidP="00E66552">
            <w:pPr>
              <w:adjustRightInd w:val="0"/>
              <w:rPr>
                <w:sz w:val="24"/>
                <w:szCs w:val="24"/>
                <w:lang w:val="en-US"/>
              </w:rPr>
            </w:pPr>
            <w:r w:rsidRPr="00C534DA">
              <w:rPr>
                <w:sz w:val="24"/>
                <w:szCs w:val="24"/>
                <w:lang w:val="en-US"/>
              </w:rPr>
              <w:t xml:space="preserve">Tencuieli interioare de 5 mm grosime, executate manual, cu amestec uscat pe baza de ipsos, la pereti si pereti despartitori, preparare manuala a mortarului. </w:t>
            </w:r>
            <w:r w:rsidRPr="00C534DA">
              <w:rPr>
                <w:sz w:val="24"/>
                <w:szCs w:val="24"/>
              </w:rPr>
              <w:t>( шпатлевка  газобетонных  стен, толщ. 15 мм, К=3 )</w:t>
            </w:r>
          </w:p>
          <w:p w14:paraId="684DF12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128E7F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956D7AC"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496,2600</w:t>
            </w:r>
          </w:p>
          <w:p w14:paraId="439CDA7E" w14:textId="77777777" w:rsidR="000E6B4B" w:rsidRPr="00C534DA" w:rsidRDefault="000E6B4B" w:rsidP="00E66552">
            <w:pPr>
              <w:jc w:val="center"/>
              <w:rPr>
                <w:sz w:val="24"/>
                <w:szCs w:val="24"/>
              </w:rPr>
            </w:pPr>
          </w:p>
        </w:tc>
      </w:tr>
      <w:tr w:rsidR="000E6B4B" w:rsidRPr="00C534DA" w14:paraId="6A84385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88FA8F" w14:textId="77777777" w:rsidR="000E6B4B" w:rsidRPr="00C534DA" w:rsidRDefault="000E6B4B" w:rsidP="00E66552">
            <w:pPr>
              <w:rPr>
                <w:sz w:val="24"/>
                <w:szCs w:val="24"/>
              </w:rPr>
            </w:pPr>
            <w:r w:rsidRPr="00C534DA">
              <w:rPr>
                <w:sz w:val="24"/>
                <w:szCs w:val="24"/>
              </w:rPr>
              <w:t xml:space="preserve"> 42</w:t>
            </w:r>
          </w:p>
        </w:tc>
        <w:tc>
          <w:tcPr>
            <w:tcW w:w="1701" w:type="dxa"/>
            <w:tcBorders>
              <w:top w:val="single" w:sz="4" w:space="0" w:color="auto"/>
              <w:bottom w:val="single" w:sz="4" w:space="0" w:color="auto"/>
            </w:tcBorders>
            <w:vAlign w:val="center"/>
          </w:tcPr>
          <w:p w14:paraId="400110A6" w14:textId="77777777" w:rsidR="000E6B4B" w:rsidRPr="00C534DA" w:rsidRDefault="000E6B4B" w:rsidP="00E66552">
            <w:pPr>
              <w:rPr>
                <w:sz w:val="24"/>
                <w:szCs w:val="24"/>
                <w:lang w:val="en-US"/>
              </w:rPr>
            </w:pPr>
            <w:r w:rsidRPr="00C534DA">
              <w:rPr>
                <w:sz w:val="24"/>
                <w:szCs w:val="24"/>
                <w:lang w:val="en-US"/>
              </w:rPr>
              <w:t>CF17C</w:t>
            </w:r>
          </w:p>
          <w:p w14:paraId="03E87BD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8E377D1" w14:textId="77777777" w:rsidR="000E6B4B" w:rsidRPr="00C534DA" w:rsidRDefault="000E6B4B" w:rsidP="00E66552">
            <w:pPr>
              <w:adjustRightInd w:val="0"/>
              <w:rPr>
                <w:sz w:val="24"/>
                <w:szCs w:val="24"/>
              </w:rPr>
            </w:pPr>
            <w:r w:rsidRPr="00C534DA">
              <w:rPr>
                <w:sz w:val="24"/>
                <w:szCs w:val="24"/>
              </w:rPr>
              <w:t>Diverse lucrari - strat de impaslitura din fibra de sticla aplicat pe suprafata elementelor prefabricate din b.c.a. lipit cu aracet, inclusiv stratul de amorsaj (Разные работы - слой сетки из стекловолокна, применяемый на поверхностях сборных элементов из b.c.a., приклееный клеем, включая слой заливки)</w:t>
            </w:r>
          </w:p>
          <w:p w14:paraId="197853D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833FF9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DE14A6D"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496,2600</w:t>
            </w:r>
          </w:p>
          <w:p w14:paraId="06F11A22" w14:textId="77777777" w:rsidR="000E6B4B" w:rsidRPr="00C534DA" w:rsidRDefault="000E6B4B" w:rsidP="00E66552">
            <w:pPr>
              <w:jc w:val="center"/>
              <w:rPr>
                <w:sz w:val="24"/>
                <w:szCs w:val="24"/>
              </w:rPr>
            </w:pPr>
          </w:p>
        </w:tc>
      </w:tr>
      <w:tr w:rsidR="000E6B4B" w:rsidRPr="00C534DA" w14:paraId="05D3F9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72E920" w14:textId="77777777" w:rsidR="000E6B4B" w:rsidRPr="00C534DA" w:rsidRDefault="000E6B4B" w:rsidP="00E66552">
            <w:pPr>
              <w:rPr>
                <w:sz w:val="24"/>
                <w:szCs w:val="24"/>
              </w:rPr>
            </w:pPr>
            <w:r w:rsidRPr="00C534DA">
              <w:rPr>
                <w:sz w:val="24"/>
                <w:szCs w:val="24"/>
              </w:rPr>
              <w:t xml:space="preserve"> 43</w:t>
            </w:r>
          </w:p>
        </w:tc>
        <w:tc>
          <w:tcPr>
            <w:tcW w:w="1701" w:type="dxa"/>
            <w:tcBorders>
              <w:top w:val="single" w:sz="4" w:space="0" w:color="auto"/>
              <w:bottom w:val="single" w:sz="4" w:space="0" w:color="auto"/>
            </w:tcBorders>
            <w:vAlign w:val="center"/>
          </w:tcPr>
          <w:p w14:paraId="6C666A4E" w14:textId="77777777" w:rsidR="000E6B4B" w:rsidRPr="00C534DA" w:rsidRDefault="000E6B4B" w:rsidP="00E66552">
            <w:pPr>
              <w:rPr>
                <w:sz w:val="24"/>
                <w:szCs w:val="24"/>
                <w:lang w:val="en-US"/>
              </w:rPr>
            </w:pPr>
            <w:r w:rsidRPr="00C534DA">
              <w:rPr>
                <w:sz w:val="24"/>
                <w:szCs w:val="24"/>
                <w:lang w:val="en-US"/>
              </w:rPr>
              <w:t>CF61A</w:t>
            </w:r>
          </w:p>
          <w:p w14:paraId="300931F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BCDAAE9" w14:textId="77777777" w:rsidR="000E6B4B" w:rsidRPr="00C534DA" w:rsidRDefault="000E6B4B" w:rsidP="00E66552">
            <w:pPr>
              <w:adjustRightInd w:val="0"/>
              <w:rPr>
                <w:sz w:val="24"/>
                <w:szCs w:val="24"/>
              </w:rPr>
            </w:pPr>
            <w:r w:rsidRPr="00C534DA">
              <w:rPr>
                <w:sz w:val="24"/>
                <w:szCs w:val="24"/>
                <w:lang w:val="en-US"/>
              </w:rPr>
              <w:t>Driscuire</w:t>
            </w:r>
            <w:r w:rsidRPr="00C534DA">
              <w:rPr>
                <w:sz w:val="24"/>
                <w:szCs w:val="24"/>
              </w:rPr>
              <w:t xml:space="preserve"> </w:t>
            </w:r>
            <w:r w:rsidRPr="00C534DA">
              <w:rPr>
                <w:sz w:val="24"/>
                <w:szCs w:val="24"/>
                <w:lang w:val="en-US"/>
              </w:rPr>
              <w:t>continua</w:t>
            </w:r>
            <w:r w:rsidRPr="00C534DA">
              <w:rPr>
                <w:sz w:val="24"/>
                <w:szCs w:val="24"/>
              </w:rPr>
              <w:t xml:space="preserve"> </w:t>
            </w:r>
            <w:r w:rsidRPr="00C534DA">
              <w:rPr>
                <w:sz w:val="24"/>
                <w:szCs w:val="24"/>
                <w:lang w:val="en-US"/>
              </w:rPr>
              <w:t>a</w:t>
            </w:r>
            <w:r w:rsidRPr="00C534DA">
              <w:rPr>
                <w:sz w:val="24"/>
                <w:szCs w:val="24"/>
              </w:rPr>
              <w:t xml:space="preserve"> </w:t>
            </w:r>
            <w:r w:rsidRPr="00C534DA">
              <w:rPr>
                <w:sz w:val="24"/>
                <w:szCs w:val="24"/>
                <w:lang w:val="en-US"/>
              </w:rPr>
              <w:t>suprafetei</w:t>
            </w:r>
            <w:r w:rsidRPr="00C534DA">
              <w:rPr>
                <w:sz w:val="24"/>
                <w:szCs w:val="24"/>
              </w:rPr>
              <w:t xml:space="preserve"> (</w:t>
            </w:r>
            <w:r w:rsidRPr="00C534DA">
              <w:rPr>
                <w:sz w:val="24"/>
                <w:szCs w:val="24"/>
                <w:lang w:val="en-US"/>
              </w:rPr>
              <w:t>tencuiala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un</w:t>
            </w:r>
            <w:r w:rsidRPr="00C534DA">
              <w:rPr>
                <w:sz w:val="24"/>
                <w:szCs w:val="24"/>
              </w:rPr>
              <w:t xml:space="preserve"> </w:t>
            </w:r>
            <w:r w:rsidRPr="00C534DA">
              <w:rPr>
                <w:sz w:val="24"/>
                <w:szCs w:val="24"/>
                <w:lang w:val="en-US"/>
              </w:rPr>
              <w:t>strat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amestec</w:t>
            </w:r>
            <w:r w:rsidRPr="00C534DA">
              <w:rPr>
                <w:sz w:val="24"/>
                <w:szCs w:val="24"/>
              </w:rPr>
              <w:t xml:space="preserve"> </w:t>
            </w:r>
            <w:r w:rsidRPr="00C534DA">
              <w:rPr>
                <w:sz w:val="24"/>
                <w:szCs w:val="24"/>
                <w:lang w:val="en-US"/>
              </w:rPr>
              <w:t>uscat</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ipsos</w:t>
            </w:r>
            <w:r w:rsidRPr="00C534DA">
              <w:rPr>
                <w:sz w:val="24"/>
                <w:szCs w:val="24"/>
              </w:rPr>
              <w:t xml:space="preserve">: </w:t>
            </w:r>
            <w:r w:rsidRPr="00C534DA">
              <w:rPr>
                <w:sz w:val="24"/>
                <w:szCs w:val="24"/>
                <w:lang w:val="en-US"/>
              </w:rPr>
              <w:t>suprafete</w:t>
            </w:r>
            <w:r w:rsidRPr="00C534DA">
              <w:rPr>
                <w:sz w:val="24"/>
                <w:szCs w:val="24"/>
              </w:rPr>
              <w:t xml:space="preserve"> </w:t>
            </w:r>
            <w:r w:rsidRPr="00C534DA">
              <w:rPr>
                <w:sz w:val="24"/>
                <w:szCs w:val="24"/>
                <w:lang w:val="en-US"/>
              </w:rPr>
              <w:t>plane</w:t>
            </w:r>
            <w:r w:rsidRPr="00C534DA">
              <w:rPr>
                <w:sz w:val="24"/>
                <w:szCs w:val="24"/>
              </w:rPr>
              <w:t xml:space="preserve"> ( затирка  железобетонных  поверхностей )</w:t>
            </w:r>
          </w:p>
          <w:p w14:paraId="4C22ADF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78F0B6"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FB76C5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198,7700</w:t>
            </w:r>
          </w:p>
          <w:p w14:paraId="1AC4AAAA" w14:textId="77777777" w:rsidR="000E6B4B" w:rsidRPr="00C534DA" w:rsidRDefault="000E6B4B" w:rsidP="00E66552">
            <w:pPr>
              <w:jc w:val="center"/>
              <w:rPr>
                <w:sz w:val="24"/>
                <w:szCs w:val="24"/>
              </w:rPr>
            </w:pPr>
          </w:p>
        </w:tc>
      </w:tr>
      <w:tr w:rsidR="000E6B4B" w:rsidRPr="00C534DA" w14:paraId="3095B43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022F03C" w14:textId="77777777" w:rsidR="000E6B4B" w:rsidRPr="00C534DA" w:rsidRDefault="000E6B4B" w:rsidP="00E66552">
            <w:pPr>
              <w:rPr>
                <w:sz w:val="24"/>
                <w:szCs w:val="24"/>
              </w:rPr>
            </w:pPr>
            <w:r w:rsidRPr="00C534DA">
              <w:rPr>
                <w:sz w:val="24"/>
                <w:szCs w:val="24"/>
              </w:rPr>
              <w:t xml:space="preserve"> 44</w:t>
            </w:r>
          </w:p>
        </w:tc>
        <w:tc>
          <w:tcPr>
            <w:tcW w:w="1701" w:type="dxa"/>
            <w:tcBorders>
              <w:top w:val="single" w:sz="4" w:space="0" w:color="auto"/>
              <w:bottom w:val="single" w:sz="4" w:space="0" w:color="auto"/>
            </w:tcBorders>
            <w:vAlign w:val="center"/>
          </w:tcPr>
          <w:p w14:paraId="47670191" w14:textId="77777777" w:rsidR="000E6B4B" w:rsidRPr="00C534DA" w:rsidRDefault="000E6B4B" w:rsidP="00E66552">
            <w:pPr>
              <w:rPr>
                <w:sz w:val="24"/>
                <w:szCs w:val="24"/>
                <w:lang w:val="en-US"/>
              </w:rPr>
            </w:pPr>
            <w:r w:rsidRPr="00C534DA">
              <w:rPr>
                <w:sz w:val="24"/>
                <w:szCs w:val="24"/>
                <w:lang w:val="en-US"/>
              </w:rPr>
              <w:t>CI22B</w:t>
            </w:r>
          </w:p>
          <w:p w14:paraId="55B3F45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3B261B5" w14:textId="77777777" w:rsidR="000E6B4B" w:rsidRPr="00C534DA" w:rsidRDefault="000E6B4B" w:rsidP="00E66552">
            <w:pPr>
              <w:adjustRightInd w:val="0"/>
              <w:rPr>
                <w:sz w:val="24"/>
                <w:szCs w:val="24"/>
              </w:rPr>
            </w:pPr>
            <w:r w:rsidRPr="00C534DA">
              <w:rPr>
                <w:sz w:val="24"/>
                <w:szCs w:val="24"/>
              </w:rPr>
              <w:t>Placaj din placute de ceramica (la pereti, stilpi, pilastri si glafuri)  fixate de adeziv (amestec uscat),  dimensiuni  placute: pina la 200 x 200 mm (Облицовка керамическими плитками (стен, столбов, пилястр и откосов) на клее (сухая смесь), размер плиток: до 200 х 200 мм)</w:t>
            </w:r>
          </w:p>
          <w:p w14:paraId="1D5B595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47FFAF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CCB6F5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195,8200</w:t>
            </w:r>
          </w:p>
          <w:p w14:paraId="337BD48B" w14:textId="77777777" w:rsidR="000E6B4B" w:rsidRPr="00C534DA" w:rsidRDefault="000E6B4B" w:rsidP="00E66552">
            <w:pPr>
              <w:jc w:val="center"/>
              <w:rPr>
                <w:sz w:val="24"/>
                <w:szCs w:val="24"/>
              </w:rPr>
            </w:pPr>
          </w:p>
        </w:tc>
      </w:tr>
      <w:tr w:rsidR="000E6B4B" w:rsidRPr="00C534DA" w14:paraId="1239DF2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2F3BAD" w14:textId="77777777" w:rsidR="000E6B4B" w:rsidRPr="00C534DA" w:rsidRDefault="000E6B4B"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011167AB" w14:textId="77777777" w:rsidR="000E6B4B" w:rsidRPr="00C534DA" w:rsidRDefault="000E6B4B" w:rsidP="00E66552">
            <w:pPr>
              <w:rPr>
                <w:sz w:val="24"/>
                <w:szCs w:val="24"/>
                <w:lang w:val="en-US"/>
              </w:rPr>
            </w:pPr>
            <w:r w:rsidRPr="00C534DA">
              <w:rPr>
                <w:sz w:val="24"/>
                <w:szCs w:val="24"/>
                <w:lang w:val="en-US"/>
              </w:rPr>
              <w:t>CN53A</w:t>
            </w:r>
          </w:p>
          <w:p w14:paraId="13C2BC8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C648E1" w14:textId="77777777" w:rsidR="000E6B4B" w:rsidRPr="00C534DA" w:rsidRDefault="000E6B4B" w:rsidP="00E66552">
            <w:pPr>
              <w:adjustRightInd w:val="0"/>
              <w:rPr>
                <w:sz w:val="24"/>
                <w:szCs w:val="24"/>
                <w:lang w:val="en-US"/>
              </w:rPr>
            </w:pPr>
            <w:r w:rsidRPr="00C534DA">
              <w:rPr>
                <w:sz w:val="24"/>
                <w:szCs w:val="24"/>
                <w:lang w:val="en-US"/>
              </w:rPr>
              <w:t xml:space="preserve">Grunduirea suprafetelor interioare a peretilor ( </w:t>
            </w:r>
            <w:r w:rsidRPr="00C534DA">
              <w:rPr>
                <w:sz w:val="24"/>
                <w:szCs w:val="24"/>
              </w:rPr>
              <w:t>грунтовка</w:t>
            </w:r>
            <w:r w:rsidRPr="00C534DA">
              <w:rPr>
                <w:sz w:val="24"/>
                <w:szCs w:val="24"/>
                <w:lang w:val="en-US"/>
              </w:rPr>
              <w:t xml:space="preserve">  </w:t>
            </w:r>
            <w:r w:rsidRPr="00C534DA">
              <w:rPr>
                <w:sz w:val="24"/>
                <w:szCs w:val="24"/>
              </w:rPr>
              <w:t>стен</w:t>
            </w:r>
            <w:r w:rsidRPr="00C534DA">
              <w:rPr>
                <w:sz w:val="24"/>
                <w:szCs w:val="24"/>
                <w:lang w:val="en-US"/>
              </w:rPr>
              <w:t xml:space="preserve"> )</w:t>
            </w:r>
          </w:p>
          <w:p w14:paraId="41E69E91"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475DF30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A426874" w14:textId="77777777" w:rsidR="000E6B4B" w:rsidRPr="00C534DA" w:rsidRDefault="000E6B4B" w:rsidP="00E66552">
            <w:pPr>
              <w:adjustRightInd w:val="0"/>
              <w:jc w:val="center"/>
              <w:rPr>
                <w:rFonts w:ascii="Arial CYR" w:hAnsi="Arial CYR" w:cs="Arial CYR"/>
                <w:sz w:val="24"/>
                <w:szCs w:val="24"/>
              </w:rPr>
            </w:pPr>
            <w:r w:rsidRPr="00C534DA">
              <w:rPr>
                <w:sz w:val="24"/>
                <w:szCs w:val="24"/>
              </w:rPr>
              <w:t>823,7900</w:t>
            </w:r>
          </w:p>
          <w:p w14:paraId="60AE1A75" w14:textId="77777777" w:rsidR="000E6B4B" w:rsidRPr="00C534DA" w:rsidRDefault="000E6B4B" w:rsidP="00E66552">
            <w:pPr>
              <w:jc w:val="center"/>
              <w:rPr>
                <w:sz w:val="24"/>
                <w:szCs w:val="24"/>
              </w:rPr>
            </w:pPr>
          </w:p>
        </w:tc>
      </w:tr>
      <w:tr w:rsidR="000E6B4B" w:rsidRPr="00C534DA" w14:paraId="1672E8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31F304" w14:textId="77777777" w:rsidR="000E6B4B" w:rsidRPr="00C534DA" w:rsidRDefault="000E6B4B" w:rsidP="00E66552">
            <w:pPr>
              <w:rPr>
                <w:sz w:val="24"/>
                <w:szCs w:val="24"/>
              </w:rPr>
            </w:pPr>
            <w:r w:rsidRPr="00C534DA">
              <w:rPr>
                <w:sz w:val="24"/>
                <w:szCs w:val="24"/>
              </w:rPr>
              <w:t xml:space="preserve"> 46</w:t>
            </w:r>
          </w:p>
        </w:tc>
        <w:tc>
          <w:tcPr>
            <w:tcW w:w="1701" w:type="dxa"/>
            <w:tcBorders>
              <w:top w:val="single" w:sz="4" w:space="0" w:color="auto"/>
              <w:bottom w:val="single" w:sz="4" w:space="0" w:color="auto"/>
            </w:tcBorders>
            <w:vAlign w:val="center"/>
          </w:tcPr>
          <w:p w14:paraId="0444CE3A" w14:textId="77777777" w:rsidR="000E6B4B" w:rsidRPr="00C534DA" w:rsidRDefault="000E6B4B" w:rsidP="00E66552">
            <w:pPr>
              <w:rPr>
                <w:sz w:val="24"/>
                <w:szCs w:val="24"/>
                <w:lang w:val="en-US"/>
              </w:rPr>
            </w:pPr>
            <w:r w:rsidRPr="00C534DA">
              <w:rPr>
                <w:sz w:val="24"/>
                <w:szCs w:val="24"/>
                <w:lang w:val="en-US"/>
              </w:rPr>
              <w:t>CF57A</w:t>
            </w:r>
          </w:p>
          <w:p w14:paraId="5EA83E8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77337AD" w14:textId="77777777" w:rsidR="000E6B4B" w:rsidRPr="00C534DA" w:rsidRDefault="000E6B4B" w:rsidP="00E66552">
            <w:pPr>
              <w:adjustRightInd w:val="0"/>
              <w:rPr>
                <w:sz w:val="24"/>
                <w:szCs w:val="24"/>
                <w:lang w:val="ro-MD"/>
              </w:rPr>
            </w:pPr>
            <w:r w:rsidRPr="00C534DA">
              <w:rPr>
                <w:sz w:val="24"/>
                <w:szCs w:val="24"/>
              </w:rPr>
              <w:t>Aplicarea manuala a chitului pe baza de ipsos "Eurofin" grosime 1,0 mm pe suprafetele  peretilor,  coloanelor  si  tavanelor (Нанесение вручную шпатлёвки на основе гипса "Eurofin" на поверхность стен,  колонн и потолков, толщиной 1,0 мм)</w:t>
            </w:r>
          </w:p>
          <w:p w14:paraId="1A2BCD0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D645B3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E0CC54B" w14:textId="77777777" w:rsidR="000E6B4B" w:rsidRPr="00C534DA" w:rsidRDefault="000E6B4B" w:rsidP="00E66552">
            <w:pPr>
              <w:adjustRightInd w:val="0"/>
              <w:jc w:val="center"/>
              <w:rPr>
                <w:rFonts w:ascii="Arial CYR" w:hAnsi="Arial CYR" w:cs="Arial CYR"/>
                <w:sz w:val="24"/>
                <w:szCs w:val="24"/>
              </w:rPr>
            </w:pPr>
            <w:r w:rsidRPr="00C534DA">
              <w:rPr>
                <w:sz w:val="24"/>
                <w:szCs w:val="24"/>
              </w:rPr>
              <w:t>823,7900</w:t>
            </w:r>
          </w:p>
          <w:p w14:paraId="3AF9A670" w14:textId="77777777" w:rsidR="000E6B4B" w:rsidRPr="00C534DA" w:rsidRDefault="000E6B4B" w:rsidP="00E66552">
            <w:pPr>
              <w:jc w:val="center"/>
              <w:rPr>
                <w:sz w:val="24"/>
                <w:szCs w:val="24"/>
              </w:rPr>
            </w:pPr>
          </w:p>
        </w:tc>
      </w:tr>
      <w:tr w:rsidR="000E6B4B" w:rsidRPr="00C534DA" w14:paraId="303C77B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4EAA8D" w14:textId="77777777" w:rsidR="000E6B4B" w:rsidRPr="00C534DA" w:rsidRDefault="000E6B4B" w:rsidP="00E66552">
            <w:pPr>
              <w:rPr>
                <w:sz w:val="24"/>
                <w:szCs w:val="24"/>
              </w:rPr>
            </w:pPr>
            <w:r w:rsidRPr="00C534DA">
              <w:rPr>
                <w:sz w:val="24"/>
                <w:szCs w:val="24"/>
              </w:rPr>
              <w:t xml:space="preserve"> 47</w:t>
            </w:r>
          </w:p>
        </w:tc>
        <w:tc>
          <w:tcPr>
            <w:tcW w:w="1701" w:type="dxa"/>
            <w:tcBorders>
              <w:top w:val="single" w:sz="4" w:space="0" w:color="auto"/>
              <w:bottom w:val="single" w:sz="4" w:space="0" w:color="auto"/>
            </w:tcBorders>
            <w:vAlign w:val="center"/>
          </w:tcPr>
          <w:p w14:paraId="51F1CF91" w14:textId="77777777" w:rsidR="000E6B4B" w:rsidRPr="00C534DA" w:rsidRDefault="000E6B4B" w:rsidP="00E66552">
            <w:pPr>
              <w:rPr>
                <w:sz w:val="24"/>
                <w:szCs w:val="24"/>
                <w:lang w:val="en-US"/>
              </w:rPr>
            </w:pPr>
            <w:r w:rsidRPr="00C534DA">
              <w:rPr>
                <w:sz w:val="24"/>
                <w:szCs w:val="24"/>
                <w:lang w:val="en-US"/>
              </w:rPr>
              <w:t>CN06A</w:t>
            </w:r>
          </w:p>
          <w:p w14:paraId="44B4E08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16F96E" w14:textId="77777777" w:rsidR="000E6B4B" w:rsidRPr="00C534DA" w:rsidRDefault="000E6B4B" w:rsidP="00E66552">
            <w:pPr>
              <w:adjustRightInd w:val="0"/>
              <w:rPr>
                <w:sz w:val="24"/>
                <w:szCs w:val="24"/>
              </w:rPr>
            </w:pPr>
            <w:r w:rsidRPr="00C534DA">
              <w:rPr>
                <w:sz w:val="24"/>
                <w:szCs w:val="24"/>
              </w:rPr>
              <w:t xml:space="preserve">Vopsitorii interioare cu vopsea pe baza de copolimeri vinilici in emulsie apoasa,  aplicate in 2 straturi pe glet existent, executate manual (Внутренняя окраска полимеро-виниловыми </w:t>
            </w:r>
            <w:r w:rsidRPr="00C534DA">
              <w:rPr>
                <w:sz w:val="24"/>
                <w:szCs w:val="24"/>
              </w:rPr>
              <w:lastRenderedPageBreak/>
              <w:t>водоэмульсионными красками существующей отделанной поверхности, в 2 слоя, вручную)</w:t>
            </w:r>
          </w:p>
          <w:p w14:paraId="0E6BCF0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8F0E4E7"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2C8A4AB6" w14:textId="77777777" w:rsidR="000E6B4B" w:rsidRPr="00C534DA" w:rsidRDefault="000E6B4B" w:rsidP="00E66552">
            <w:pPr>
              <w:adjustRightInd w:val="0"/>
              <w:jc w:val="center"/>
              <w:rPr>
                <w:rFonts w:ascii="Arial CYR" w:hAnsi="Arial CYR" w:cs="Arial CYR"/>
                <w:sz w:val="24"/>
                <w:szCs w:val="24"/>
              </w:rPr>
            </w:pPr>
            <w:r w:rsidRPr="00C534DA">
              <w:rPr>
                <w:sz w:val="24"/>
                <w:szCs w:val="24"/>
              </w:rPr>
              <w:t>823,7900</w:t>
            </w:r>
          </w:p>
          <w:p w14:paraId="5060E4F5" w14:textId="77777777" w:rsidR="000E6B4B" w:rsidRPr="00C534DA" w:rsidRDefault="000E6B4B" w:rsidP="00E66552">
            <w:pPr>
              <w:jc w:val="center"/>
              <w:rPr>
                <w:sz w:val="24"/>
                <w:szCs w:val="24"/>
              </w:rPr>
            </w:pPr>
          </w:p>
        </w:tc>
      </w:tr>
      <w:tr w:rsidR="000E6B4B" w:rsidRPr="00C534DA" w14:paraId="47B7BDA3" w14:textId="77777777" w:rsidTr="00E66552">
        <w:tc>
          <w:tcPr>
            <w:tcW w:w="709" w:type="dxa"/>
            <w:tcBorders>
              <w:top w:val="nil"/>
              <w:left w:val="single" w:sz="6" w:space="0" w:color="auto"/>
              <w:bottom w:val="nil"/>
              <w:right w:val="nil"/>
            </w:tcBorders>
          </w:tcPr>
          <w:p w14:paraId="1AC9E38E"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E2B6EE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34AE6EA"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2.4. Стены  2  этажа</w:t>
            </w:r>
          </w:p>
          <w:p w14:paraId="1B898C08"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6CDCD7A"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0506823" w14:textId="77777777" w:rsidR="000E6B4B" w:rsidRPr="00C534DA" w:rsidRDefault="000E6B4B" w:rsidP="00E66552">
            <w:pPr>
              <w:rPr>
                <w:sz w:val="24"/>
                <w:szCs w:val="24"/>
              </w:rPr>
            </w:pPr>
          </w:p>
        </w:tc>
      </w:tr>
      <w:tr w:rsidR="000E6B4B" w:rsidRPr="00C534DA" w14:paraId="0C36178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F2F585" w14:textId="77777777" w:rsidR="000E6B4B" w:rsidRPr="00C534DA" w:rsidRDefault="000E6B4B" w:rsidP="00E66552">
            <w:pPr>
              <w:rPr>
                <w:sz w:val="24"/>
                <w:szCs w:val="24"/>
              </w:rPr>
            </w:pPr>
            <w:r w:rsidRPr="00C534DA">
              <w:rPr>
                <w:sz w:val="24"/>
                <w:szCs w:val="24"/>
              </w:rPr>
              <w:t>48</w:t>
            </w:r>
          </w:p>
        </w:tc>
        <w:tc>
          <w:tcPr>
            <w:tcW w:w="1701" w:type="dxa"/>
            <w:tcBorders>
              <w:top w:val="single" w:sz="4" w:space="0" w:color="auto"/>
              <w:bottom w:val="single" w:sz="4" w:space="0" w:color="auto"/>
            </w:tcBorders>
            <w:vAlign w:val="center"/>
          </w:tcPr>
          <w:p w14:paraId="79C1F150" w14:textId="77777777" w:rsidR="000E6B4B" w:rsidRPr="00C534DA" w:rsidRDefault="000E6B4B" w:rsidP="00E66552">
            <w:pPr>
              <w:rPr>
                <w:sz w:val="24"/>
                <w:szCs w:val="24"/>
                <w:lang w:val="en-US"/>
              </w:rPr>
            </w:pPr>
            <w:r w:rsidRPr="00C534DA">
              <w:rPr>
                <w:sz w:val="24"/>
                <w:szCs w:val="24"/>
                <w:lang w:val="en-US"/>
              </w:rPr>
              <w:t>RCsJ12A</w:t>
            </w:r>
          </w:p>
          <w:p w14:paraId="20538FF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0C69A9F" w14:textId="77777777" w:rsidR="000E6B4B" w:rsidRPr="00C534DA" w:rsidRDefault="000E6B4B" w:rsidP="00E66552">
            <w:pPr>
              <w:adjustRightInd w:val="0"/>
              <w:rPr>
                <w:sz w:val="24"/>
                <w:szCs w:val="24"/>
                <w:lang w:val="fr-BE"/>
              </w:rPr>
            </w:pPr>
            <w:r w:rsidRPr="00C534DA">
              <w:rPr>
                <w:sz w:val="24"/>
                <w:szCs w:val="24"/>
                <w:lang w:val="fr-BE"/>
              </w:rPr>
              <w:t xml:space="preserve">Tencuieli interioare si exterioare sclivisite, executate cu mortar de ciment M 100-T de 2 cm grosime medie, la pereti din beton sau caramida, cu suprafete plane ( </w:t>
            </w:r>
            <w:r w:rsidRPr="00C534DA">
              <w:rPr>
                <w:sz w:val="24"/>
                <w:szCs w:val="24"/>
              </w:rPr>
              <w:t>штукатурка</w:t>
            </w:r>
            <w:r w:rsidRPr="00C534DA">
              <w:rPr>
                <w:sz w:val="24"/>
                <w:szCs w:val="24"/>
                <w:lang w:val="fr-BE"/>
              </w:rPr>
              <w:t xml:space="preserve">  </w:t>
            </w:r>
            <w:r w:rsidRPr="00C534DA">
              <w:rPr>
                <w:sz w:val="24"/>
                <w:szCs w:val="24"/>
              </w:rPr>
              <w:t>кирпичных</w:t>
            </w:r>
            <w:r w:rsidRPr="00C534DA">
              <w:rPr>
                <w:sz w:val="24"/>
                <w:szCs w:val="24"/>
                <w:lang w:val="fr-BE"/>
              </w:rPr>
              <w:t xml:space="preserve">  </w:t>
            </w:r>
            <w:r w:rsidRPr="00C534DA">
              <w:rPr>
                <w:sz w:val="24"/>
                <w:szCs w:val="24"/>
              </w:rPr>
              <w:t>стен</w:t>
            </w:r>
            <w:r w:rsidRPr="00C534DA">
              <w:rPr>
                <w:sz w:val="24"/>
                <w:szCs w:val="24"/>
                <w:lang w:val="fr-BE"/>
              </w:rPr>
              <w:t xml:space="preserve"> )</w:t>
            </w:r>
          </w:p>
          <w:p w14:paraId="1E269FD4"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4ACE483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6B5CC75" w14:textId="77777777" w:rsidR="000E6B4B" w:rsidRPr="00C534DA" w:rsidRDefault="000E6B4B" w:rsidP="00E66552">
            <w:pPr>
              <w:adjustRightInd w:val="0"/>
              <w:jc w:val="center"/>
              <w:rPr>
                <w:rFonts w:ascii="Arial CYR" w:hAnsi="Arial CYR" w:cs="Arial CYR"/>
                <w:sz w:val="24"/>
                <w:szCs w:val="24"/>
              </w:rPr>
            </w:pPr>
            <w:r w:rsidRPr="00C534DA">
              <w:rPr>
                <w:sz w:val="24"/>
                <w:szCs w:val="24"/>
              </w:rPr>
              <w:t>32,4100</w:t>
            </w:r>
          </w:p>
          <w:p w14:paraId="67719A37" w14:textId="77777777" w:rsidR="000E6B4B" w:rsidRPr="00C534DA" w:rsidRDefault="000E6B4B" w:rsidP="00E66552">
            <w:pPr>
              <w:jc w:val="center"/>
              <w:rPr>
                <w:sz w:val="24"/>
                <w:szCs w:val="24"/>
              </w:rPr>
            </w:pPr>
          </w:p>
        </w:tc>
      </w:tr>
      <w:tr w:rsidR="000E6B4B" w:rsidRPr="00C534DA" w14:paraId="67FAFB3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31974C" w14:textId="77777777" w:rsidR="000E6B4B" w:rsidRPr="00C534DA" w:rsidRDefault="000E6B4B" w:rsidP="00E66552">
            <w:pPr>
              <w:rPr>
                <w:sz w:val="24"/>
                <w:szCs w:val="24"/>
              </w:rPr>
            </w:pPr>
            <w:r w:rsidRPr="00C534DA">
              <w:rPr>
                <w:sz w:val="24"/>
                <w:szCs w:val="24"/>
              </w:rPr>
              <w:t xml:space="preserve"> 49</w:t>
            </w:r>
          </w:p>
        </w:tc>
        <w:tc>
          <w:tcPr>
            <w:tcW w:w="1701" w:type="dxa"/>
            <w:tcBorders>
              <w:top w:val="single" w:sz="4" w:space="0" w:color="auto"/>
              <w:bottom w:val="single" w:sz="4" w:space="0" w:color="auto"/>
            </w:tcBorders>
            <w:vAlign w:val="center"/>
          </w:tcPr>
          <w:p w14:paraId="1385FEC0" w14:textId="77777777" w:rsidR="000E6B4B" w:rsidRPr="00C534DA" w:rsidRDefault="000E6B4B" w:rsidP="00E66552">
            <w:pPr>
              <w:rPr>
                <w:sz w:val="24"/>
                <w:szCs w:val="24"/>
                <w:lang w:val="en-US"/>
              </w:rPr>
            </w:pPr>
            <w:r w:rsidRPr="00C534DA">
              <w:rPr>
                <w:sz w:val="24"/>
                <w:szCs w:val="24"/>
                <w:lang w:val="en-US"/>
              </w:rPr>
              <w:t>CN53A</w:t>
            </w:r>
          </w:p>
          <w:p w14:paraId="168AD1D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69FC5AB" w14:textId="77777777" w:rsidR="000E6B4B" w:rsidRPr="00C534DA" w:rsidRDefault="000E6B4B" w:rsidP="00E66552">
            <w:pPr>
              <w:adjustRightInd w:val="0"/>
              <w:rPr>
                <w:sz w:val="24"/>
                <w:szCs w:val="24"/>
                <w:lang w:val="en-US"/>
              </w:rPr>
            </w:pPr>
            <w:r w:rsidRPr="00C534DA">
              <w:rPr>
                <w:sz w:val="24"/>
                <w:szCs w:val="24"/>
                <w:lang w:val="en-US"/>
              </w:rPr>
              <w:t xml:space="preserve">Grunduirea suprafetelor interioare a peretilor ( </w:t>
            </w:r>
            <w:r w:rsidRPr="00C534DA">
              <w:rPr>
                <w:sz w:val="24"/>
                <w:szCs w:val="24"/>
              </w:rPr>
              <w:t>грунтовка</w:t>
            </w:r>
            <w:r w:rsidRPr="00C534DA">
              <w:rPr>
                <w:sz w:val="24"/>
                <w:szCs w:val="24"/>
                <w:lang w:val="en-US"/>
              </w:rPr>
              <w:t xml:space="preserve">  </w:t>
            </w:r>
            <w:r w:rsidRPr="00C534DA">
              <w:rPr>
                <w:sz w:val="24"/>
                <w:szCs w:val="24"/>
              </w:rPr>
              <w:t>стен</w:t>
            </w:r>
            <w:r w:rsidRPr="00C534DA">
              <w:rPr>
                <w:sz w:val="24"/>
                <w:szCs w:val="24"/>
                <w:lang w:val="en-US"/>
              </w:rPr>
              <w:t xml:space="preserve"> )</w:t>
            </w:r>
          </w:p>
          <w:p w14:paraId="1A6F184D"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303FA0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A9B6690"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337,1900</w:t>
            </w:r>
          </w:p>
          <w:p w14:paraId="76BA667F" w14:textId="77777777" w:rsidR="000E6B4B" w:rsidRPr="00C534DA" w:rsidRDefault="000E6B4B" w:rsidP="00E66552">
            <w:pPr>
              <w:jc w:val="center"/>
              <w:rPr>
                <w:sz w:val="24"/>
                <w:szCs w:val="24"/>
              </w:rPr>
            </w:pPr>
          </w:p>
        </w:tc>
      </w:tr>
      <w:tr w:rsidR="000E6B4B" w:rsidRPr="00C534DA" w14:paraId="0286BDD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284482C" w14:textId="77777777" w:rsidR="000E6B4B" w:rsidRPr="00C534DA" w:rsidRDefault="000E6B4B" w:rsidP="00E66552">
            <w:pPr>
              <w:rPr>
                <w:sz w:val="24"/>
                <w:szCs w:val="24"/>
              </w:rPr>
            </w:pPr>
            <w:r w:rsidRPr="00C534DA">
              <w:rPr>
                <w:sz w:val="24"/>
                <w:szCs w:val="24"/>
              </w:rPr>
              <w:t xml:space="preserve"> 50</w:t>
            </w:r>
          </w:p>
        </w:tc>
        <w:tc>
          <w:tcPr>
            <w:tcW w:w="1701" w:type="dxa"/>
            <w:tcBorders>
              <w:top w:val="single" w:sz="4" w:space="0" w:color="auto"/>
              <w:bottom w:val="single" w:sz="4" w:space="0" w:color="auto"/>
            </w:tcBorders>
            <w:vAlign w:val="center"/>
          </w:tcPr>
          <w:p w14:paraId="47D175A2" w14:textId="77777777" w:rsidR="000E6B4B" w:rsidRPr="00C534DA" w:rsidRDefault="000E6B4B" w:rsidP="00E66552">
            <w:pPr>
              <w:rPr>
                <w:sz w:val="24"/>
                <w:szCs w:val="24"/>
                <w:lang w:val="en-US"/>
              </w:rPr>
            </w:pPr>
            <w:r w:rsidRPr="00C534DA">
              <w:rPr>
                <w:sz w:val="24"/>
                <w:szCs w:val="24"/>
                <w:lang w:val="en-US"/>
              </w:rPr>
              <w:t>CF50B</w:t>
            </w:r>
          </w:p>
          <w:p w14:paraId="499AA3C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8A515A" w14:textId="77777777" w:rsidR="000E6B4B" w:rsidRPr="00C534DA" w:rsidRDefault="000E6B4B" w:rsidP="00E66552">
            <w:pPr>
              <w:adjustRightInd w:val="0"/>
              <w:rPr>
                <w:sz w:val="24"/>
                <w:szCs w:val="24"/>
                <w:lang w:val="en-US"/>
              </w:rPr>
            </w:pPr>
            <w:r w:rsidRPr="00C534DA">
              <w:rPr>
                <w:sz w:val="24"/>
                <w:szCs w:val="24"/>
                <w:lang w:val="en-US"/>
              </w:rPr>
              <w:t xml:space="preserve">Tencuieli interioare de 5 mm grosime, executate manual, cu amestec uscat pe baza de ipsos, la pereti si pereti despartitori, preparare manuala a mortarului. </w:t>
            </w:r>
            <w:r w:rsidRPr="00C534DA">
              <w:rPr>
                <w:sz w:val="24"/>
                <w:szCs w:val="24"/>
              </w:rPr>
              <w:t>( шпатлевка  газобетонных  стен, толщ. 15 мм, К=3 )</w:t>
            </w:r>
          </w:p>
          <w:p w14:paraId="715FC2C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1C071B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ED81588"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337,1900</w:t>
            </w:r>
          </w:p>
          <w:p w14:paraId="52BEF340" w14:textId="77777777" w:rsidR="000E6B4B" w:rsidRPr="00C534DA" w:rsidRDefault="000E6B4B" w:rsidP="00E66552">
            <w:pPr>
              <w:jc w:val="center"/>
              <w:rPr>
                <w:sz w:val="24"/>
                <w:szCs w:val="24"/>
              </w:rPr>
            </w:pPr>
          </w:p>
        </w:tc>
      </w:tr>
      <w:tr w:rsidR="000E6B4B" w:rsidRPr="00C534DA" w14:paraId="1F87B63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2E7213" w14:textId="77777777" w:rsidR="000E6B4B" w:rsidRPr="00C534DA" w:rsidRDefault="000E6B4B"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3EDAEB84" w14:textId="77777777" w:rsidR="000E6B4B" w:rsidRPr="00C534DA" w:rsidRDefault="000E6B4B" w:rsidP="00E66552">
            <w:pPr>
              <w:rPr>
                <w:sz w:val="24"/>
                <w:szCs w:val="24"/>
                <w:lang w:val="en-US"/>
              </w:rPr>
            </w:pPr>
            <w:r w:rsidRPr="00C534DA">
              <w:rPr>
                <w:sz w:val="24"/>
                <w:szCs w:val="24"/>
                <w:lang w:val="en-US"/>
              </w:rPr>
              <w:t>CF17C</w:t>
            </w:r>
          </w:p>
          <w:p w14:paraId="6F8A02A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C94BE2D" w14:textId="77777777" w:rsidR="000E6B4B" w:rsidRPr="00C534DA" w:rsidRDefault="000E6B4B" w:rsidP="00E66552">
            <w:pPr>
              <w:adjustRightInd w:val="0"/>
              <w:rPr>
                <w:sz w:val="24"/>
                <w:szCs w:val="24"/>
              </w:rPr>
            </w:pPr>
            <w:r w:rsidRPr="00C534DA">
              <w:rPr>
                <w:sz w:val="24"/>
                <w:szCs w:val="24"/>
              </w:rPr>
              <w:t>Diverse lucrari - strat de impaslitura din fibra de sticla aplicat pe suprafata elementelor prefabricate din b.c.a. lipit cu aracet, inclusiv stratul de amorsaj (Разные работы - слой сетки из стекловолокна, применяемый на поверхностях сборных элементов из b.c.a., приклееный клеем, включая слой заливки)</w:t>
            </w:r>
          </w:p>
          <w:p w14:paraId="1150816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8819AC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F1B5A8B"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337,1900</w:t>
            </w:r>
          </w:p>
          <w:p w14:paraId="576D84AD" w14:textId="77777777" w:rsidR="000E6B4B" w:rsidRPr="00C534DA" w:rsidRDefault="000E6B4B" w:rsidP="00E66552">
            <w:pPr>
              <w:jc w:val="center"/>
              <w:rPr>
                <w:sz w:val="24"/>
                <w:szCs w:val="24"/>
              </w:rPr>
            </w:pPr>
          </w:p>
        </w:tc>
      </w:tr>
      <w:tr w:rsidR="000E6B4B" w:rsidRPr="00C534DA" w14:paraId="7C49101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654B5F" w14:textId="77777777" w:rsidR="000E6B4B" w:rsidRPr="00C534DA" w:rsidRDefault="000E6B4B" w:rsidP="00E66552">
            <w:pPr>
              <w:rPr>
                <w:sz w:val="24"/>
                <w:szCs w:val="24"/>
              </w:rPr>
            </w:pPr>
            <w:r w:rsidRPr="00C534DA">
              <w:rPr>
                <w:sz w:val="24"/>
                <w:szCs w:val="24"/>
              </w:rPr>
              <w:t xml:space="preserve"> 52</w:t>
            </w:r>
          </w:p>
        </w:tc>
        <w:tc>
          <w:tcPr>
            <w:tcW w:w="1701" w:type="dxa"/>
            <w:tcBorders>
              <w:top w:val="single" w:sz="4" w:space="0" w:color="auto"/>
              <w:bottom w:val="single" w:sz="4" w:space="0" w:color="auto"/>
            </w:tcBorders>
            <w:vAlign w:val="center"/>
          </w:tcPr>
          <w:p w14:paraId="2D093F9F" w14:textId="77777777" w:rsidR="000E6B4B" w:rsidRPr="00C534DA" w:rsidRDefault="000E6B4B" w:rsidP="00E66552">
            <w:pPr>
              <w:rPr>
                <w:sz w:val="24"/>
                <w:szCs w:val="24"/>
                <w:lang w:val="en-US"/>
              </w:rPr>
            </w:pPr>
            <w:r w:rsidRPr="00C534DA">
              <w:rPr>
                <w:sz w:val="24"/>
                <w:szCs w:val="24"/>
                <w:lang w:val="en-US"/>
              </w:rPr>
              <w:t>CF61A</w:t>
            </w:r>
          </w:p>
          <w:p w14:paraId="56DA94D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A8E0E40" w14:textId="77777777" w:rsidR="000E6B4B" w:rsidRPr="00C534DA" w:rsidRDefault="000E6B4B" w:rsidP="00E66552">
            <w:pPr>
              <w:adjustRightInd w:val="0"/>
              <w:rPr>
                <w:sz w:val="24"/>
                <w:szCs w:val="24"/>
              </w:rPr>
            </w:pPr>
            <w:r w:rsidRPr="00C534DA">
              <w:rPr>
                <w:sz w:val="24"/>
                <w:szCs w:val="24"/>
                <w:lang w:val="en-US"/>
              </w:rPr>
              <w:t>Driscuire</w:t>
            </w:r>
            <w:r w:rsidRPr="00C534DA">
              <w:rPr>
                <w:sz w:val="24"/>
                <w:szCs w:val="24"/>
              </w:rPr>
              <w:t xml:space="preserve"> </w:t>
            </w:r>
            <w:r w:rsidRPr="00C534DA">
              <w:rPr>
                <w:sz w:val="24"/>
                <w:szCs w:val="24"/>
                <w:lang w:val="en-US"/>
              </w:rPr>
              <w:t>continua</w:t>
            </w:r>
            <w:r w:rsidRPr="00C534DA">
              <w:rPr>
                <w:sz w:val="24"/>
                <w:szCs w:val="24"/>
              </w:rPr>
              <w:t xml:space="preserve"> </w:t>
            </w:r>
            <w:r w:rsidRPr="00C534DA">
              <w:rPr>
                <w:sz w:val="24"/>
                <w:szCs w:val="24"/>
                <w:lang w:val="en-US"/>
              </w:rPr>
              <w:t>a</w:t>
            </w:r>
            <w:r w:rsidRPr="00C534DA">
              <w:rPr>
                <w:sz w:val="24"/>
                <w:szCs w:val="24"/>
              </w:rPr>
              <w:t xml:space="preserve"> </w:t>
            </w:r>
            <w:r w:rsidRPr="00C534DA">
              <w:rPr>
                <w:sz w:val="24"/>
                <w:szCs w:val="24"/>
                <w:lang w:val="en-US"/>
              </w:rPr>
              <w:t>suprafetei</w:t>
            </w:r>
            <w:r w:rsidRPr="00C534DA">
              <w:rPr>
                <w:sz w:val="24"/>
                <w:szCs w:val="24"/>
              </w:rPr>
              <w:t xml:space="preserve"> (</w:t>
            </w:r>
            <w:r w:rsidRPr="00C534DA">
              <w:rPr>
                <w:sz w:val="24"/>
                <w:szCs w:val="24"/>
                <w:lang w:val="en-US"/>
              </w:rPr>
              <w:t>tencuiala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un</w:t>
            </w:r>
            <w:r w:rsidRPr="00C534DA">
              <w:rPr>
                <w:sz w:val="24"/>
                <w:szCs w:val="24"/>
              </w:rPr>
              <w:t xml:space="preserve"> </w:t>
            </w:r>
            <w:r w:rsidRPr="00C534DA">
              <w:rPr>
                <w:sz w:val="24"/>
                <w:szCs w:val="24"/>
                <w:lang w:val="en-US"/>
              </w:rPr>
              <w:t>strat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amestec</w:t>
            </w:r>
            <w:r w:rsidRPr="00C534DA">
              <w:rPr>
                <w:sz w:val="24"/>
                <w:szCs w:val="24"/>
              </w:rPr>
              <w:t xml:space="preserve"> </w:t>
            </w:r>
            <w:r w:rsidRPr="00C534DA">
              <w:rPr>
                <w:sz w:val="24"/>
                <w:szCs w:val="24"/>
                <w:lang w:val="en-US"/>
              </w:rPr>
              <w:t>uscat</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ipsos</w:t>
            </w:r>
            <w:r w:rsidRPr="00C534DA">
              <w:rPr>
                <w:sz w:val="24"/>
                <w:szCs w:val="24"/>
              </w:rPr>
              <w:t xml:space="preserve">: </w:t>
            </w:r>
            <w:r w:rsidRPr="00C534DA">
              <w:rPr>
                <w:sz w:val="24"/>
                <w:szCs w:val="24"/>
                <w:lang w:val="en-US"/>
              </w:rPr>
              <w:t>suprafete</w:t>
            </w:r>
            <w:r w:rsidRPr="00C534DA">
              <w:rPr>
                <w:sz w:val="24"/>
                <w:szCs w:val="24"/>
              </w:rPr>
              <w:t xml:space="preserve"> </w:t>
            </w:r>
            <w:r w:rsidRPr="00C534DA">
              <w:rPr>
                <w:sz w:val="24"/>
                <w:szCs w:val="24"/>
                <w:lang w:val="en-US"/>
              </w:rPr>
              <w:t>plane</w:t>
            </w:r>
            <w:r w:rsidRPr="00C534DA">
              <w:rPr>
                <w:sz w:val="24"/>
                <w:szCs w:val="24"/>
              </w:rPr>
              <w:t xml:space="preserve"> ( затирка  железобетонных  поверхностей )</w:t>
            </w:r>
          </w:p>
          <w:p w14:paraId="56C55B8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C563A2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302467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113,3600</w:t>
            </w:r>
          </w:p>
          <w:p w14:paraId="4955D13E" w14:textId="77777777" w:rsidR="000E6B4B" w:rsidRPr="00C534DA" w:rsidRDefault="000E6B4B" w:rsidP="00E66552">
            <w:pPr>
              <w:jc w:val="center"/>
              <w:rPr>
                <w:sz w:val="24"/>
                <w:szCs w:val="24"/>
              </w:rPr>
            </w:pPr>
          </w:p>
        </w:tc>
      </w:tr>
      <w:tr w:rsidR="000E6B4B" w:rsidRPr="00C534DA" w14:paraId="235120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FB10A8" w14:textId="77777777" w:rsidR="000E6B4B" w:rsidRPr="00C534DA" w:rsidRDefault="000E6B4B" w:rsidP="00E66552">
            <w:pPr>
              <w:rPr>
                <w:sz w:val="24"/>
                <w:szCs w:val="24"/>
              </w:rPr>
            </w:pPr>
            <w:r w:rsidRPr="00C534DA">
              <w:rPr>
                <w:sz w:val="24"/>
                <w:szCs w:val="24"/>
              </w:rPr>
              <w:t xml:space="preserve"> 53</w:t>
            </w:r>
          </w:p>
        </w:tc>
        <w:tc>
          <w:tcPr>
            <w:tcW w:w="1701" w:type="dxa"/>
            <w:tcBorders>
              <w:top w:val="single" w:sz="4" w:space="0" w:color="auto"/>
              <w:bottom w:val="single" w:sz="4" w:space="0" w:color="auto"/>
            </w:tcBorders>
            <w:vAlign w:val="center"/>
          </w:tcPr>
          <w:p w14:paraId="4FBACFD4" w14:textId="77777777" w:rsidR="000E6B4B" w:rsidRPr="00C534DA" w:rsidRDefault="000E6B4B" w:rsidP="00E66552">
            <w:pPr>
              <w:rPr>
                <w:sz w:val="24"/>
                <w:szCs w:val="24"/>
                <w:lang w:val="en-US"/>
              </w:rPr>
            </w:pPr>
            <w:r w:rsidRPr="00C534DA">
              <w:rPr>
                <w:sz w:val="24"/>
                <w:szCs w:val="24"/>
                <w:lang w:val="en-US"/>
              </w:rPr>
              <w:t>CI22B</w:t>
            </w:r>
          </w:p>
          <w:p w14:paraId="4CC3C6D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DB0033F" w14:textId="77777777" w:rsidR="000E6B4B" w:rsidRPr="00C534DA" w:rsidRDefault="000E6B4B" w:rsidP="00E66552">
            <w:pPr>
              <w:adjustRightInd w:val="0"/>
              <w:rPr>
                <w:sz w:val="24"/>
                <w:szCs w:val="24"/>
              </w:rPr>
            </w:pPr>
            <w:r w:rsidRPr="00C534DA">
              <w:rPr>
                <w:sz w:val="24"/>
                <w:szCs w:val="24"/>
              </w:rPr>
              <w:t>Placaj din placute de ceramica (la pereti, stilpi, pilastri si glafuri)  fixate de adeziv (amestec uscat),  dimensiuni  placute: pina la 200 x 200 mm (Облицовка керамическими плитками (стен, столбов, пилястр и откосов) на клее (сухая смесь), размер плиток: до 200 х 200 мм)</w:t>
            </w:r>
          </w:p>
          <w:p w14:paraId="347932E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A25F1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826143F" w14:textId="77777777" w:rsidR="000E6B4B" w:rsidRPr="00C534DA" w:rsidRDefault="000E6B4B" w:rsidP="00E66552">
            <w:pPr>
              <w:adjustRightInd w:val="0"/>
              <w:jc w:val="center"/>
              <w:rPr>
                <w:rFonts w:ascii="Arial CYR" w:hAnsi="Arial CYR" w:cs="Arial CYR"/>
                <w:sz w:val="24"/>
                <w:szCs w:val="24"/>
              </w:rPr>
            </w:pPr>
            <w:r w:rsidRPr="00C534DA">
              <w:rPr>
                <w:sz w:val="24"/>
                <w:szCs w:val="24"/>
              </w:rPr>
              <w:t>94,0800</w:t>
            </w:r>
          </w:p>
          <w:p w14:paraId="67E3A580" w14:textId="77777777" w:rsidR="000E6B4B" w:rsidRPr="00C534DA" w:rsidRDefault="000E6B4B" w:rsidP="00E66552">
            <w:pPr>
              <w:jc w:val="center"/>
              <w:rPr>
                <w:sz w:val="24"/>
                <w:szCs w:val="24"/>
              </w:rPr>
            </w:pPr>
          </w:p>
        </w:tc>
      </w:tr>
      <w:tr w:rsidR="000E6B4B" w:rsidRPr="00C534DA" w14:paraId="365A756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458D8B" w14:textId="77777777" w:rsidR="000E6B4B" w:rsidRPr="00C534DA" w:rsidRDefault="000E6B4B" w:rsidP="00E66552">
            <w:pPr>
              <w:rPr>
                <w:sz w:val="24"/>
                <w:szCs w:val="24"/>
              </w:rPr>
            </w:pPr>
            <w:r w:rsidRPr="00C534DA">
              <w:rPr>
                <w:sz w:val="24"/>
                <w:szCs w:val="24"/>
              </w:rPr>
              <w:t xml:space="preserve"> 54</w:t>
            </w:r>
          </w:p>
        </w:tc>
        <w:tc>
          <w:tcPr>
            <w:tcW w:w="1701" w:type="dxa"/>
            <w:tcBorders>
              <w:top w:val="single" w:sz="4" w:space="0" w:color="auto"/>
              <w:bottom w:val="single" w:sz="4" w:space="0" w:color="auto"/>
            </w:tcBorders>
            <w:vAlign w:val="center"/>
          </w:tcPr>
          <w:p w14:paraId="5953FCC3" w14:textId="77777777" w:rsidR="000E6B4B" w:rsidRPr="00C534DA" w:rsidRDefault="000E6B4B" w:rsidP="00E66552">
            <w:pPr>
              <w:rPr>
                <w:sz w:val="24"/>
                <w:szCs w:val="24"/>
                <w:lang w:val="en-US"/>
              </w:rPr>
            </w:pPr>
            <w:r w:rsidRPr="00C534DA">
              <w:rPr>
                <w:sz w:val="24"/>
                <w:szCs w:val="24"/>
                <w:lang w:val="en-US"/>
              </w:rPr>
              <w:t>CN53A</w:t>
            </w:r>
          </w:p>
          <w:p w14:paraId="0614BB0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456D9FF" w14:textId="77777777" w:rsidR="000E6B4B" w:rsidRPr="00C534DA" w:rsidRDefault="000E6B4B" w:rsidP="00E66552">
            <w:pPr>
              <w:adjustRightInd w:val="0"/>
              <w:rPr>
                <w:sz w:val="24"/>
                <w:szCs w:val="24"/>
                <w:lang w:val="en-US"/>
              </w:rPr>
            </w:pPr>
            <w:r w:rsidRPr="00C534DA">
              <w:rPr>
                <w:sz w:val="24"/>
                <w:szCs w:val="24"/>
                <w:lang w:val="en-US"/>
              </w:rPr>
              <w:t xml:space="preserve">Grunduirea suprafetelor interioare a peretilor ( </w:t>
            </w:r>
            <w:r w:rsidRPr="00C534DA">
              <w:rPr>
                <w:sz w:val="24"/>
                <w:szCs w:val="24"/>
              </w:rPr>
              <w:t>грунтовка</w:t>
            </w:r>
            <w:r w:rsidRPr="00C534DA">
              <w:rPr>
                <w:sz w:val="24"/>
                <w:szCs w:val="24"/>
                <w:lang w:val="en-US"/>
              </w:rPr>
              <w:t xml:space="preserve">  </w:t>
            </w:r>
            <w:r w:rsidRPr="00C534DA">
              <w:rPr>
                <w:sz w:val="24"/>
                <w:szCs w:val="24"/>
              </w:rPr>
              <w:t>стен</w:t>
            </w:r>
            <w:r w:rsidRPr="00C534DA">
              <w:rPr>
                <w:sz w:val="24"/>
                <w:szCs w:val="24"/>
                <w:lang w:val="en-US"/>
              </w:rPr>
              <w:t xml:space="preserve"> )</w:t>
            </w:r>
          </w:p>
          <w:p w14:paraId="72F5F429"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0A4B1A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93FDE62"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424,8300</w:t>
            </w:r>
          </w:p>
          <w:p w14:paraId="12432E78" w14:textId="77777777" w:rsidR="000E6B4B" w:rsidRPr="00C534DA" w:rsidRDefault="000E6B4B" w:rsidP="00E66552">
            <w:pPr>
              <w:jc w:val="center"/>
              <w:rPr>
                <w:sz w:val="24"/>
                <w:szCs w:val="24"/>
              </w:rPr>
            </w:pPr>
          </w:p>
        </w:tc>
      </w:tr>
      <w:tr w:rsidR="000E6B4B" w:rsidRPr="00C534DA" w14:paraId="1B5755A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756D905" w14:textId="77777777" w:rsidR="000E6B4B" w:rsidRPr="00C534DA" w:rsidRDefault="000E6B4B" w:rsidP="00E66552">
            <w:pPr>
              <w:rPr>
                <w:sz w:val="24"/>
                <w:szCs w:val="24"/>
              </w:rPr>
            </w:pPr>
            <w:r w:rsidRPr="00C534DA">
              <w:rPr>
                <w:sz w:val="24"/>
                <w:szCs w:val="24"/>
              </w:rPr>
              <w:t xml:space="preserve"> 55</w:t>
            </w:r>
          </w:p>
        </w:tc>
        <w:tc>
          <w:tcPr>
            <w:tcW w:w="1701" w:type="dxa"/>
            <w:tcBorders>
              <w:top w:val="single" w:sz="4" w:space="0" w:color="auto"/>
              <w:bottom w:val="single" w:sz="4" w:space="0" w:color="auto"/>
            </w:tcBorders>
            <w:vAlign w:val="center"/>
          </w:tcPr>
          <w:p w14:paraId="69D05E2B" w14:textId="77777777" w:rsidR="000E6B4B" w:rsidRPr="00C534DA" w:rsidRDefault="000E6B4B" w:rsidP="00E66552">
            <w:pPr>
              <w:rPr>
                <w:sz w:val="24"/>
                <w:szCs w:val="24"/>
                <w:lang w:val="en-US"/>
              </w:rPr>
            </w:pPr>
            <w:r w:rsidRPr="00C534DA">
              <w:rPr>
                <w:sz w:val="24"/>
                <w:szCs w:val="24"/>
                <w:lang w:val="en-US"/>
              </w:rPr>
              <w:t>CF57A</w:t>
            </w:r>
          </w:p>
          <w:p w14:paraId="79B9912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F0276D5" w14:textId="77777777" w:rsidR="000E6B4B" w:rsidRPr="00C534DA" w:rsidRDefault="000E6B4B" w:rsidP="00E66552">
            <w:pPr>
              <w:adjustRightInd w:val="0"/>
              <w:rPr>
                <w:sz w:val="24"/>
                <w:szCs w:val="24"/>
              </w:rPr>
            </w:pPr>
            <w:r w:rsidRPr="00C534DA">
              <w:rPr>
                <w:sz w:val="24"/>
                <w:szCs w:val="24"/>
              </w:rPr>
              <w:t>Aplicarea manuala a chitului pe baza de ipsos "Eurofin" grosime 1,0 mm pe suprafetele  peretilor,  coloanelor  si  tavanelor (Нанесение вручную шпатлёвки на основе гипса "Eurofin" на поверхность стен,  колонн и потолков, толщиной 1,0 мм)</w:t>
            </w:r>
          </w:p>
          <w:p w14:paraId="7C95B85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6CE088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92AB102"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424,8300</w:t>
            </w:r>
          </w:p>
          <w:p w14:paraId="75D584DF" w14:textId="77777777" w:rsidR="000E6B4B" w:rsidRPr="00C534DA" w:rsidRDefault="000E6B4B" w:rsidP="00E66552">
            <w:pPr>
              <w:jc w:val="center"/>
              <w:rPr>
                <w:sz w:val="24"/>
                <w:szCs w:val="24"/>
              </w:rPr>
            </w:pPr>
          </w:p>
        </w:tc>
      </w:tr>
      <w:tr w:rsidR="000E6B4B" w:rsidRPr="00C534DA" w14:paraId="216F47B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7CA349" w14:textId="77777777" w:rsidR="000E6B4B" w:rsidRPr="00C534DA" w:rsidRDefault="000E6B4B" w:rsidP="00E66552">
            <w:pPr>
              <w:rPr>
                <w:sz w:val="24"/>
                <w:szCs w:val="24"/>
              </w:rPr>
            </w:pPr>
            <w:r w:rsidRPr="00C534DA">
              <w:rPr>
                <w:sz w:val="24"/>
                <w:szCs w:val="24"/>
              </w:rPr>
              <w:t xml:space="preserve"> 56</w:t>
            </w:r>
          </w:p>
        </w:tc>
        <w:tc>
          <w:tcPr>
            <w:tcW w:w="1701" w:type="dxa"/>
            <w:tcBorders>
              <w:top w:val="single" w:sz="4" w:space="0" w:color="auto"/>
              <w:bottom w:val="single" w:sz="4" w:space="0" w:color="auto"/>
            </w:tcBorders>
            <w:vAlign w:val="center"/>
          </w:tcPr>
          <w:p w14:paraId="4890D7EC" w14:textId="77777777" w:rsidR="000E6B4B" w:rsidRPr="00C534DA" w:rsidRDefault="000E6B4B" w:rsidP="00E66552">
            <w:pPr>
              <w:rPr>
                <w:sz w:val="24"/>
                <w:szCs w:val="24"/>
                <w:lang w:val="en-US"/>
              </w:rPr>
            </w:pPr>
            <w:r w:rsidRPr="00C534DA">
              <w:rPr>
                <w:sz w:val="24"/>
                <w:szCs w:val="24"/>
                <w:lang w:val="en-US"/>
              </w:rPr>
              <w:t>CN06A</w:t>
            </w:r>
          </w:p>
          <w:p w14:paraId="77B85F9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738D808" w14:textId="77777777" w:rsidR="000E6B4B" w:rsidRPr="00C534DA" w:rsidRDefault="000E6B4B" w:rsidP="00E66552">
            <w:pPr>
              <w:adjustRightInd w:val="0"/>
              <w:rPr>
                <w:sz w:val="24"/>
                <w:szCs w:val="24"/>
              </w:rPr>
            </w:pPr>
            <w:r w:rsidRPr="00C534DA">
              <w:rPr>
                <w:sz w:val="24"/>
                <w:szCs w:val="24"/>
              </w:rPr>
              <w:t xml:space="preserve">Vopsitorii interioare cu vopsea pe baza de copolimeri vinilici in emulsie apoasa,  aplicate in 2 straturi pe glet existent, executate manual </w:t>
            </w:r>
            <w:r w:rsidRPr="00C534DA">
              <w:rPr>
                <w:sz w:val="24"/>
                <w:szCs w:val="24"/>
              </w:rPr>
              <w:lastRenderedPageBreak/>
              <w:t>(Внутренняя окраска полимеро-виниловыми водоэмульсионными красками существующей отделанной поверхности, в 2 слоя, вручную)</w:t>
            </w:r>
          </w:p>
          <w:p w14:paraId="5AC4AE8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6695CF8"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532078B3"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424,8300</w:t>
            </w:r>
          </w:p>
          <w:p w14:paraId="1FC3465E" w14:textId="77777777" w:rsidR="000E6B4B" w:rsidRPr="00C534DA" w:rsidRDefault="000E6B4B" w:rsidP="00E66552">
            <w:pPr>
              <w:jc w:val="center"/>
              <w:rPr>
                <w:sz w:val="24"/>
                <w:szCs w:val="24"/>
              </w:rPr>
            </w:pPr>
          </w:p>
        </w:tc>
      </w:tr>
      <w:tr w:rsidR="000E6B4B" w:rsidRPr="00C534DA" w14:paraId="55F71D8E" w14:textId="77777777" w:rsidTr="00E66552">
        <w:tc>
          <w:tcPr>
            <w:tcW w:w="709" w:type="dxa"/>
            <w:tcBorders>
              <w:top w:val="nil"/>
              <w:left w:val="single" w:sz="6" w:space="0" w:color="auto"/>
              <w:bottom w:val="nil"/>
              <w:right w:val="nil"/>
            </w:tcBorders>
          </w:tcPr>
          <w:p w14:paraId="451FCAFE"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FBB47FD"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EC5AD51"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 Полы</w:t>
            </w:r>
          </w:p>
          <w:p w14:paraId="0096F8BC"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AD104F6"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FB821D6" w14:textId="77777777" w:rsidR="000E6B4B" w:rsidRPr="00C534DA" w:rsidRDefault="000E6B4B" w:rsidP="00E66552">
            <w:pPr>
              <w:rPr>
                <w:sz w:val="24"/>
                <w:szCs w:val="24"/>
              </w:rPr>
            </w:pPr>
          </w:p>
        </w:tc>
      </w:tr>
      <w:tr w:rsidR="000E6B4B" w:rsidRPr="00C534DA" w14:paraId="02EB4D93" w14:textId="77777777" w:rsidTr="00E66552">
        <w:tc>
          <w:tcPr>
            <w:tcW w:w="709" w:type="dxa"/>
            <w:tcBorders>
              <w:top w:val="nil"/>
              <w:left w:val="single" w:sz="6" w:space="0" w:color="auto"/>
              <w:bottom w:val="nil"/>
              <w:right w:val="nil"/>
            </w:tcBorders>
          </w:tcPr>
          <w:p w14:paraId="0435B285"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1B0E5B4E"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0D181A7"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3.1. Тип  1</w:t>
            </w:r>
          </w:p>
          <w:p w14:paraId="50678DA1"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FB1288A"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A6D01D0" w14:textId="77777777" w:rsidR="000E6B4B" w:rsidRPr="00C534DA" w:rsidRDefault="000E6B4B" w:rsidP="00E66552">
            <w:pPr>
              <w:rPr>
                <w:sz w:val="24"/>
                <w:szCs w:val="24"/>
              </w:rPr>
            </w:pPr>
          </w:p>
        </w:tc>
      </w:tr>
      <w:tr w:rsidR="000E6B4B" w:rsidRPr="00C534DA" w14:paraId="7D59EC3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0BBF0C" w14:textId="77777777" w:rsidR="000E6B4B" w:rsidRPr="00C534DA" w:rsidRDefault="000E6B4B" w:rsidP="00E66552">
            <w:pPr>
              <w:rPr>
                <w:sz w:val="24"/>
                <w:szCs w:val="24"/>
              </w:rPr>
            </w:pPr>
            <w:r w:rsidRPr="00C534DA">
              <w:rPr>
                <w:sz w:val="24"/>
                <w:szCs w:val="24"/>
              </w:rPr>
              <w:t>57</w:t>
            </w:r>
          </w:p>
        </w:tc>
        <w:tc>
          <w:tcPr>
            <w:tcW w:w="1701" w:type="dxa"/>
            <w:tcBorders>
              <w:top w:val="single" w:sz="4" w:space="0" w:color="auto"/>
              <w:bottom w:val="single" w:sz="4" w:space="0" w:color="auto"/>
            </w:tcBorders>
            <w:vAlign w:val="center"/>
          </w:tcPr>
          <w:p w14:paraId="15ACDD25" w14:textId="77777777" w:rsidR="000E6B4B" w:rsidRPr="00C534DA" w:rsidRDefault="000E6B4B" w:rsidP="00E66552">
            <w:pPr>
              <w:rPr>
                <w:sz w:val="24"/>
                <w:szCs w:val="24"/>
                <w:lang w:val="en-US"/>
              </w:rPr>
            </w:pPr>
            <w:r w:rsidRPr="00C534DA">
              <w:rPr>
                <w:sz w:val="24"/>
                <w:szCs w:val="24"/>
                <w:lang w:val="en-US"/>
              </w:rPr>
              <w:t>TsC54A</w:t>
            </w:r>
          </w:p>
          <w:p w14:paraId="23AC9E3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3FAD81" w14:textId="77777777" w:rsidR="000E6B4B" w:rsidRPr="00C534DA" w:rsidRDefault="000E6B4B" w:rsidP="00E66552">
            <w:pPr>
              <w:adjustRightInd w:val="0"/>
              <w:rPr>
                <w:sz w:val="24"/>
                <w:szCs w:val="24"/>
              </w:rPr>
            </w:pPr>
            <w:r w:rsidRPr="00C534DA">
              <w:rPr>
                <w:sz w:val="24"/>
                <w:szCs w:val="24"/>
              </w:rPr>
              <w:t>Strat de fundatie din nisip-prundis  (Слой основания из песчано-гравийной  смеси)</w:t>
            </w:r>
          </w:p>
          <w:p w14:paraId="15F006C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441D79E"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CF98683" w14:textId="77777777" w:rsidR="000E6B4B" w:rsidRPr="00C534DA" w:rsidRDefault="000E6B4B" w:rsidP="00E66552">
            <w:pPr>
              <w:adjustRightInd w:val="0"/>
              <w:jc w:val="center"/>
              <w:rPr>
                <w:rFonts w:ascii="Arial CYR" w:hAnsi="Arial CYR" w:cs="Arial CYR"/>
                <w:sz w:val="24"/>
                <w:szCs w:val="24"/>
              </w:rPr>
            </w:pPr>
            <w:r w:rsidRPr="00C534DA">
              <w:rPr>
                <w:sz w:val="24"/>
                <w:szCs w:val="24"/>
              </w:rPr>
              <w:t>6,9200</w:t>
            </w:r>
          </w:p>
          <w:p w14:paraId="6BAA3FAE" w14:textId="77777777" w:rsidR="000E6B4B" w:rsidRPr="00C534DA" w:rsidRDefault="000E6B4B" w:rsidP="00E66552">
            <w:pPr>
              <w:jc w:val="center"/>
              <w:rPr>
                <w:sz w:val="24"/>
                <w:szCs w:val="24"/>
              </w:rPr>
            </w:pPr>
          </w:p>
        </w:tc>
      </w:tr>
      <w:tr w:rsidR="000E6B4B" w:rsidRPr="00C534DA" w14:paraId="120D4E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C823D7" w14:textId="77777777" w:rsidR="000E6B4B" w:rsidRPr="00C534DA" w:rsidRDefault="000E6B4B" w:rsidP="00E66552">
            <w:pPr>
              <w:rPr>
                <w:sz w:val="24"/>
                <w:szCs w:val="24"/>
              </w:rPr>
            </w:pPr>
            <w:r w:rsidRPr="00C534DA">
              <w:rPr>
                <w:sz w:val="24"/>
                <w:szCs w:val="24"/>
              </w:rPr>
              <w:t xml:space="preserve"> 58</w:t>
            </w:r>
          </w:p>
        </w:tc>
        <w:tc>
          <w:tcPr>
            <w:tcW w:w="1701" w:type="dxa"/>
            <w:tcBorders>
              <w:top w:val="single" w:sz="4" w:space="0" w:color="auto"/>
              <w:bottom w:val="single" w:sz="4" w:space="0" w:color="auto"/>
            </w:tcBorders>
            <w:vAlign w:val="center"/>
          </w:tcPr>
          <w:p w14:paraId="0213E6EB" w14:textId="77777777" w:rsidR="000E6B4B" w:rsidRPr="00C534DA" w:rsidRDefault="000E6B4B" w:rsidP="00E66552">
            <w:pPr>
              <w:rPr>
                <w:sz w:val="24"/>
                <w:szCs w:val="24"/>
                <w:lang w:val="en-US"/>
              </w:rPr>
            </w:pPr>
            <w:r w:rsidRPr="00C534DA">
              <w:rPr>
                <w:sz w:val="24"/>
                <w:szCs w:val="24"/>
                <w:lang w:val="en-US"/>
              </w:rPr>
              <w:t>CA02C</w:t>
            </w:r>
          </w:p>
          <w:p w14:paraId="508E89E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4E5106"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бетон  В 7,5 )</w:t>
            </w:r>
          </w:p>
          <w:p w14:paraId="62870A5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1A4065D"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C95136C" w14:textId="77777777" w:rsidR="000E6B4B" w:rsidRPr="00C534DA" w:rsidRDefault="000E6B4B" w:rsidP="00E66552">
            <w:pPr>
              <w:adjustRightInd w:val="0"/>
              <w:jc w:val="center"/>
              <w:rPr>
                <w:rFonts w:ascii="Arial CYR" w:hAnsi="Arial CYR" w:cs="Arial CYR"/>
                <w:sz w:val="24"/>
                <w:szCs w:val="24"/>
              </w:rPr>
            </w:pPr>
            <w:r w:rsidRPr="00C534DA">
              <w:rPr>
                <w:sz w:val="24"/>
                <w:szCs w:val="24"/>
              </w:rPr>
              <w:t>9,2200</w:t>
            </w:r>
          </w:p>
          <w:p w14:paraId="3E16F6F8" w14:textId="77777777" w:rsidR="000E6B4B" w:rsidRPr="00C534DA" w:rsidRDefault="000E6B4B" w:rsidP="00E66552">
            <w:pPr>
              <w:jc w:val="center"/>
              <w:rPr>
                <w:sz w:val="24"/>
                <w:szCs w:val="24"/>
              </w:rPr>
            </w:pPr>
          </w:p>
        </w:tc>
      </w:tr>
      <w:tr w:rsidR="000E6B4B" w:rsidRPr="00C534DA" w14:paraId="07568C0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9020BC" w14:textId="77777777" w:rsidR="000E6B4B" w:rsidRPr="00C534DA" w:rsidRDefault="000E6B4B" w:rsidP="00E66552">
            <w:pPr>
              <w:rPr>
                <w:sz w:val="24"/>
                <w:szCs w:val="24"/>
              </w:rPr>
            </w:pPr>
            <w:r w:rsidRPr="00C534DA">
              <w:rPr>
                <w:sz w:val="24"/>
                <w:szCs w:val="24"/>
              </w:rPr>
              <w:t xml:space="preserve"> 59</w:t>
            </w:r>
          </w:p>
        </w:tc>
        <w:tc>
          <w:tcPr>
            <w:tcW w:w="1701" w:type="dxa"/>
            <w:tcBorders>
              <w:top w:val="single" w:sz="4" w:space="0" w:color="auto"/>
              <w:bottom w:val="single" w:sz="4" w:space="0" w:color="auto"/>
            </w:tcBorders>
            <w:vAlign w:val="center"/>
          </w:tcPr>
          <w:p w14:paraId="6B4496A0" w14:textId="77777777" w:rsidR="000E6B4B" w:rsidRPr="00C534DA" w:rsidRDefault="000E6B4B" w:rsidP="00E66552">
            <w:pPr>
              <w:rPr>
                <w:sz w:val="24"/>
                <w:szCs w:val="24"/>
                <w:lang w:val="en-US"/>
              </w:rPr>
            </w:pPr>
            <w:r w:rsidRPr="00C534DA">
              <w:rPr>
                <w:sz w:val="24"/>
                <w:szCs w:val="24"/>
                <w:lang w:val="en-US"/>
              </w:rPr>
              <w:t>RpCE29A apl</w:t>
            </w:r>
          </w:p>
          <w:p w14:paraId="4153592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5903610" w14:textId="77777777" w:rsidR="000E6B4B" w:rsidRPr="00C534DA" w:rsidRDefault="000E6B4B" w:rsidP="00E66552">
            <w:pPr>
              <w:adjustRightInd w:val="0"/>
              <w:rPr>
                <w:sz w:val="24"/>
                <w:szCs w:val="24"/>
              </w:rPr>
            </w:pPr>
            <w:r w:rsidRPr="00C534DA">
              <w:rPr>
                <w:sz w:val="24"/>
                <w:szCs w:val="24"/>
              </w:rPr>
              <w:t>Pelicula  de  hidroizolare  ( Пленка  гидроизоляционная )</w:t>
            </w:r>
          </w:p>
          <w:p w14:paraId="7876D82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2504AC9"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D51AE0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115,3000</w:t>
            </w:r>
          </w:p>
          <w:p w14:paraId="218F08EF" w14:textId="77777777" w:rsidR="000E6B4B" w:rsidRPr="00C534DA" w:rsidRDefault="000E6B4B" w:rsidP="00E66552">
            <w:pPr>
              <w:jc w:val="center"/>
              <w:rPr>
                <w:sz w:val="24"/>
                <w:szCs w:val="24"/>
              </w:rPr>
            </w:pPr>
          </w:p>
        </w:tc>
      </w:tr>
      <w:tr w:rsidR="000E6B4B" w:rsidRPr="00C534DA" w14:paraId="22430E4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4580F1" w14:textId="77777777" w:rsidR="000E6B4B" w:rsidRPr="00C534DA" w:rsidRDefault="000E6B4B" w:rsidP="00E66552">
            <w:pPr>
              <w:rPr>
                <w:sz w:val="24"/>
                <w:szCs w:val="24"/>
              </w:rPr>
            </w:pPr>
            <w:r w:rsidRPr="00C534DA">
              <w:rPr>
                <w:sz w:val="24"/>
                <w:szCs w:val="24"/>
              </w:rPr>
              <w:t xml:space="preserve"> 60</w:t>
            </w:r>
          </w:p>
        </w:tc>
        <w:tc>
          <w:tcPr>
            <w:tcW w:w="1701" w:type="dxa"/>
            <w:tcBorders>
              <w:top w:val="single" w:sz="4" w:space="0" w:color="auto"/>
              <w:bottom w:val="single" w:sz="4" w:space="0" w:color="auto"/>
            </w:tcBorders>
            <w:vAlign w:val="center"/>
          </w:tcPr>
          <w:p w14:paraId="6B706614" w14:textId="77777777" w:rsidR="000E6B4B" w:rsidRPr="00C534DA" w:rsidRDefault="000E6B4B" w:rsidP="00E66552">
            <w:pPr>
              <w:rPr>
                <w:sz w:val="24"/>
                <w:szCs w:val="24"/>
                <w:lang w:val="en-US"/>
              </w:rPr>
            </w:pPr>
            <w:r w:rsidRPr="00C534DA">
              <w:rPr>
                <w:sz w:val="24"/>
                <w:szCs w:val="24"/>
                <w:lang w:val="en-US"/>
              </w:rPr>
              <w:t>IzF10A</w:t>
            </w:r>
          </w:p>
          <w:p w14:paraId="520906E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5991B9" w14:textId="77777777" w:rsidR="000E6B4B" w:rsidRPr="00C534DA" w:rsidRDefault="000E6B4B" w:rsidP="00E66552">
            <w:pPr>
              <w:adjustRightInd w:val="0"/>
              <w:rPr>
                <w:sz w:val="24"/>
                <w:szCs w:val="24"/>
                <w:lang w:val="en-US"/>
              </w:rPr>
            </w:pPr>
            <w:r w:rsidRPr="00C534DA">
              <w:rPr>
                <w:sz w:val="24"/>
                <w:szCs w:val="24"/>
              </w:rPr>
              <w:t>Strat termoizolator la terase, acoperisuri si plansee, din placi termoizolatoare din B.C.A., perlit, fibroperlit, izobeton etc (Термоизолирующий слой террас, крыш и перекрытий плитами из автоклавного пенобетона, перлита, фиброперлита, изобетона) ( экструдированный  полистирол  толщ. 50 мм )</w:t>
            </w:r>
          </w:p>
          <w:p w14:paraId="6A38319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8D316F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525DD6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115,3000</w:t>
            </w:r>
          </w:p>
          <w:p w14:paraId="38AB64B4" w14:textId="77777777" w:rsidR="000E6B4B" w:rsidRPr="00C534DA" w:rsidRDefault="000E6B4B" w:rsidP="00E66552">
            <w:pPr>
              <w:jc w:val="center"/>
              <w:rPr>
                <w:sz w:val="24"/>
                <w:szCs w:val="24"/>
              </w:rPr>
            </w:pPr>
          </w:p>
        </w:tc>
      </w:tr>
      <w:tr w:rsidR="000E6B4B" w:rsidRPr="00C534DA" w14:paraId="273186D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879F2D" w14:textId="77777777" w:rsidR="000E6B4B" w:rsidRPr="00C534DA" w:rsidRDefault="000E6B4B" w:rsidP="00E66552">
            <w:pPr>
              <w:rPr>
                <w:sz w:val="24"/>
                <w:szCs w:val="24"/>
              </w:rPr>
            </w:pPr>
            <w:r w:rsidRPr="00C534DA">
              <w:rPr>
                <w:sz w:val="24"/>
                <w:szCs w:val="24"/>
              </w:rPr>
              <w:t xml:space="preserve"> 61</w:t>
            </w:r>
          </w:p>
        </w:tc>
        <w:tc>
          <w:tcPr>
            <w:tcW w:w="1701" w:type="dxa"/>
            <w:tcBorders>
              <w:top w:val="single" w:sz="4" w:space="0" w:color="auto"/>
              <w:bottom w:val="single" w:sz="4" w:space="0" w:color="auto"/>
            </w:tcBorders>
            <w:vAlign w:val="center"/>
          </w:tcPr>
          <w:p w14:paraId="4AF22B9B" w14:textId="77777777" w:rsidR="000E6B4B" w:rsidRPr="00C534DA" w:rsidRDefault="000E6B4B" w:rsidP="00E66552">
            <w:pPr>
              <w:rPr>
                <w:sz w:val="24"/>
                <w:szCs w:val="24"/>
                <w:lang w:val="en-US"/>
              </w:rPr>
            </w:pPr>
            <w:r w:rsidRPr="00C534DA">
              <w:rPr>
                <w:sz w:val="24"/>
                <w:szCs w:val="24"/>
                <w:lang w:val="en-US"/>
              </w:rPr>
              <w:t>CG01A</w:t>
            </w:r>
          </w:p>
          <w:p w14:paraId="477FC43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B97F875"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60235EF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80022D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84599E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115,3000</w:t>
            </w:r>
          </w:p>
          <w:p w14:paraId="312D054F" w14:textId="77777777" w:rsidR="000E6B4B" w:rsidRPr="00C534DA" w:rsidRDefault="000E6B4B" w:rsidP="00E66552">
            <w:pPr>
              <w:jc w:val="center"/>
              <w:rPr>
                <w:sz w:val="24"/>
                <w:szCs w:val="24"/>
              </w:rPr>
            </w:pPr>
          </w:p>
        </w:tc>
      </w:tr>
      <w:tr w:rsidR="000E6B4B" w:rsidRPr="00C534DA" w14:paraId="27D9E98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0F73A0" w14:textId="77777777" w:rsidR="000E6B4B" w:rsidRPr="00C534DA" w:rsidRDefault="000E6B4B" w:rsidP="00E66552">
            <w:pPr>
              <w:rPr>
                <w:sz w:val="24"/>
                <w:szCs w:val="24"/>
              </w:rPr>
            </w:pPr>
            <w:r w:rsidRPr="00C534DA">
              <w:rPr>
                <w:sz w:val="24"/>
                <w:szCs w:val="24"/>
              </w:rPr>
              <w:t xml:space="preserve"> 62</w:t>
            </w:r>
          </w:p>
        </w:tc>
        <w:tc>
          <w:tcPr>
            <w:tcW w:w="1701" w:type="dxa"/>
            <w:tcBorders>
              <w:top w:val="single" w:sz="4" w:space="0" w:color="auto"/>
              <w:bottom w:val="single" w:sz="4" w:space="0" w:color="auto"/>
            </w:tcBorders>
            <w:vAlign w:val="center"/>
          </w:tcPr>
          <w:p w14:paraId="15D38277" w14:textId="77777777" w:rsidR="000E6B4B" w:rsidRPr="00C534DA" w:rsidRDefault="000E6B4B" w:rsidP="00E66552">
            <w:pPr>
              <w:rPr>
                <w:sz w:val="24"/>
                <w:szCs w:val="24"/>
                <w:lang w:val="en-US"/>
              </w:rPr>
            </w:pPr>
            <w:r w:rsidRPr="00C534DA">
              <w:rPr>
                <w:sz w:val="24"/>
                <w:szCs w:val="24"/>
                <w:lang w:val="en-US"/>
              </w:rPr>
              <w:t>CG01A1</w:t>
            </w:r>
          </w:p>
          <w:p w14:paraId="6E40D1B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7B9518F"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плюс на каждые 0,5см слоя из раствора  добавлять 1 см, К=2 )</w:t>
            </w:r>
          </w:p>
          <w:p w14:paraId="2B7AC84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061D96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4DF2D0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115,3000</w:t>
            </w:r>
          </w:p>
          <w:p w14:paraId="60D00843" w14:textId="77777777" w:rsidR="000E6B4B" w:rsidRPr="00C534DA" w:rsidRDefault="000E6B4B" w:rsidP="00E66552">
            <w:pPr>
              <w:jc w:val="center"/>
              <w:rPr>
                <w:sz w:val="24"/>
                <w:szCs w:val="24"/>
              </w:rPr>
            </w:pPr>
          </w:p>
        </w:tc>
      </w:tr>
      <w:tr w:rsidR="000E6B4B" w:rsidRPr="00C534DA" w14:paraId="5B5F05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E19FAF" w14:textId="77777777" w:rsidR="000E6B4B" w:rsidRPr="00C534DA" w:rsidRDefault="000E6B4B" w:rsidP="00E66552">
            <w:pPr>
              <w:rPr>
                <w:sz w:val="24"/>
                <w:szCs w:val="24"/>
              </w:rPr>
            </w:pPr>
            <w:r w:rsidRPr="00C534DA">
              <w:rPr>
                <w:sz w:val="24"/>
                <w:szCs w:val="24"/>
              </w:rPr>
              <w:t xml:space="preserve"> 63</w:t>
            </w:r>
          </w:p>
        </w:tc>
        <w:tc>
          <w:tcPr>
            <w:tcW w:w="1701" w:type="dxa"/>
            <w:tcBorders>
              <w:top w:val="single" w:sz="4" w:space="0" w:color="auto"/>
              <w:bottom w:val="single" w:sz="4" w:space="0" w:color="auto"/>
            </w:tcBorders>
            <w:vAlign w:val="center"/>
          </w:tcPr>
          <w:p w14:paraId="03B7F823" w14:textId="77777777" w:rsidR="000E6B4B" w:rsidRPr="00C534DA" w:rsidRDefault="000E6B4B" w:rsidP="00E66552">
            <w:pPr>
              <w:rPr>
                <w:sz w:val="24"/>
                <w:szCs w:val="24"/>
                <w:lang w:val="en-US"/>
              </w:rPr>
            </w:pPr>
            <w:r w:rsidRPr="00C534DA">
              <w:rPr>
                <w:sz w:val="24"/>
                <w:szCs w:val="24"/>
                <w:lang w:val="en-US"/>
              </w:rPr>
              <w:t>CC03C</w:t>
            </w:r>
          </w:p>
          <w:p w14:paraId="43B6F80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572AC5" w14:textId="77777777" w:rsidR="000E6B4B" w:rsidRPr="00C534DA" w:rsidRDefault="000E6B4B" w:rsidP="00E66552">
            <w:pPr>
              <w:adjustRightInd w:val="0"/>
              <w:rPr>
                <w:sz w:val="24"/>
                <w:szCs w:val="24"/>
              </w:rPr>
            </w:pPr>
            <w:r w:rsidRPr="00C534DA">
              <w:rPr>
                <w:sz w:val="24"/>
                <w:szCs w:val="24"/>
              </w:rPr>
              <w:t xml:space="preserve">Montare plase sudate la inaltimi mai mici sau egale cu 35 m, la placi (Укладка арматурной </w:t>
            </w:r>
            <w:r w:rsidRPr="00C534DA">
              <w:rPr>
                <w:sz w:val="24"/>
                <w:szCs w:val="24"/>
              </w:rPr>
              <w:lastRenderedPageBreak/>
              <w:t>сварной сетки, для плит, на высоте до 35 м включительно) ( вес  сетки  1,54 кг/м2 )</w:t>
            </w:r>
          </w:p>
          <w:p w14:paraId="7410A0C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CF5E57D" w14:textId="77777777" w:rsidR="000E6B4B" w:rsidRPr="00C534DA" w:rsidRDefault="000E6B4B"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4071C08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177,5600</w:t>
            </w:r>
          </w:p>
          <w:p w14:paraId="66F4E0C0" w14:textId="77777777" w:rsidR="000E6B4B" w:rsidRPr="00C534DA" w:rsidRDefault="000E6B4B" w:rsidP="00E66552">
            <w:pPr>
              <w:jc w:val="center"/>
              <w:rPr>
                <w:sz w:val="24"/>
                <w:szCs w:val="24"/>
              </w:rPr>
            </w:pPr>
          </w:p>
        </w:tc>
      </w:tr>
      <w:tr w:rsidR="000E6B4B" w:rsidRPr="00C534DA" w14:paraId="7CC49C4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7604B70" w14:textId="77777777" w:rsidR="000E6B4B" w:rsidRPr="00C534DA" w:rsidRDefault="000E6B4B" w:rsidP="00E66552">
            <w:pPr>
              <w:rPr>
                <w:sz w:val="24"/>
                <w:szCs w:val="24"/>
              </w:rPr>
            </w:pPr>
            <w:r w:rsidRPr="00C534DA">
              <w:rPr>
                <w:sz w:val="24"/>
                <w:szCs w:val="24"/>
              </w:rPr>
              <w:t xml:space="preserve"> 64</w:t>
            </w:r>
          </w:p>
        </w:tc>
        <w:tc>
          <w:tcPr>
            <w:tcW w:w="1701" w:type="dxa"/>
            <w:tcBorders>
              <w:top w:val="single" w:sz="4" w:space="0" w:color="auto"/>
              <w:bottom w:val="single" w:sz="4" w:space="0" w:color="auto"/>
            </w:tcBorders>
            <w:vAlign w:val="center"/>
          </w:tcPr>
          <w:p w14:paraId="743AF8E7" w14:textId="77777777" w:rsidR="000E6B4B" w:rsidRPr="00C534DA" w:rsidRDefault="000E6B4B" w:rsidP="00E66552">
            <w:pPr>
              <w:rPr>
                <w:sz w:val="24"/>
                <w:szCs w:val="24"/>
                <w:lang w:val="en-US"/>
              </w:rPr>
            </w:pPr>
            <w:r w:rsidRPr="00C534DA">
              <w:rPr>
                <w:sz w:val="24"/>
                <w:szCs w:val="24"/>
                <w:lang w:val="en-US"/>
              </w:rPr>
              <w:t>CG47C</w:t>
            </w:r>
          </w:p>
          <w:p w14:paraId="156BA15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D1A58E8" w14:textId="77777777" w:rsidR="000E6B4B" w:rsidRPr="00C534DA" w:rsidRDefault="000E6B4B" w:rsidP="00E66552">
            <w:pPr>
              <w:adjustRightInd w:val="0"/>
              <w:rPr>
                <w:sz w:val="24"/>
                <w:szCs w:val="24"/>
              </w:rPr>
            </w:pPr>
            <w:r w:rsidRPr="00C534DA">
              <w:rPr>
                <w:sz w:val="24"/>
                <w:szCs w:val="24"/>
              </w:rPr>
              <w:t xml:space="preserve">Pardoseli din placi de gresie ceramica, inclusiv stratul suport din adezivi (amestec uscat), dimensiuni  placi: pina la 300 x 300 mm (Полы из керамических плиток на клее (сухая смесь) размером: до 300 х 300 мм) </w:t>
            </w:r>
          </w:p>
          <w:p w14:paraId="56D19A3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2170DD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97A0E3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115,3000</w:t>
            </w:r>
          </w:p>
          <w:p w14:paraId="2A7F9D5C" w14:textId="77777777" w:rsidR="000E6B4B" w:rsidRPr="00C534DA" w:rsidRDefault="000E6B4B" w:rsidP="00E66552">
            <w:pPr>
              <w:jc w:val="center"/>
              <w:rPr>
                <w:sz w:val="24"/>
                <w:szCs w:val="24"/>
              </w:rPr>
            </w:pPr>
          </w:p>
        </w:tc>
      </w:tr>
      <w:tr w:rsidR="000E6B4B" w:rsidRPr="00C534DA" w14:paraId="781C1DED" w14:textId="77777777" w:rsidTr="00E66552">
        <w:tc>
          <w:tcPr>
            <w:tcW w:w="709" w:type="dxa"/>
            <w:tcBorders>
              <w:top w:val="nil"/>
              <w:left w:val="single" w:sz="6" w:space="0" w:color="auto"/>
              <w:bottom w:val="nil"/>
              <w:right w:val="nil"/>
            </w:tcBorders>
          </w:tcPr>
          <w:p w14:paraId="1DAD138F"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3D429D9"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D561597"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3.2. Тип  2</w:t>
            </w:r>
          </w:p>
          <w:p w14:paraId="7A871EB0"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CB1482A"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82A4169" w14:textId="77777777" w:rsidR="000E6B4B" w:rsidRPr="00C534DA" w:rsidRDefault="000E6B4B" w:rsidP="00E66552">
            <w:pPr>
              <w:rPr>
                <w:sz w:val="24"/>
                <w:szCs w:val="24"/>
              </w:rPr>
            </w:pPr>
          </w:p>
        </w:tc>
      </w:tr>
      <w:tr w:rsidR="000E6B4B" w:rsidRPr="00C534DA" w14:paraId="6DF6C03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B5038F" w14:textId="77777777" w:rsidR="000E6B4B" w:rsidRPr="00C534DA" w:rsidRDefault="000E6B4B" w:rsidP="00E66552">
            <w:pPr>
              <w:rPr>
                <w:sz w:val="24"/>
                <w:szCs w:val="24"/>
              </w:rPr>
            </w:pPr>
            <w:r w:rsidRPr="00C534DA">
              <w:rPr>
                <w:sz w:val="24"/>
                <w:szCs w:val="24"/>
              </w:rPr>
              <w:t>65</w:t>
            </w:r>
          </w:p>
        </w:tc>
        <w:tc>
          <w:tcPr>
            <w:tcW w:w="1701" w:type="dxa"/>
            <w:tcBorders>
              <w:top w:val="single" w:sz="4" w:space="0" w:color="auto"/>
              <w:bottom w:val="single" w:sz="4" w:space="0" w:color="auto"/>
            </w:tcBorders>
            <w:vAlign w:val="center"/>
          </w:tcPr>
          <w:p w14:paraId="60566588" w14:textId="77777777" w:rsidR="000E6B4B" w:rsidRPr="00C534DA" w:rsidRDefault="000E6B4B" w:rsidP="00E66552">
            <w:pPr>
              <w:rPr>
                <w:sz w:val="24"/>
                <w:szCs w:val="24"/>
                <w:lang w:val="en-US"/>
              </w:rPr>
            </w:pPr>
            <w:r w:rsidRPr="00C534DA">
              <w:rPr>
                <w:sz w:val="24"/>
                <w:szCs w:val="24"/>
                <w:lang w:val="en-US"/>
              </w:rPr>
              <w:t>TsC54A</w:t>
            </w:r>
          </w:p>
          <w:p w14:paraId="6D81F16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1755A3" w14:textId="77777777" w:rsidR="000E6B4B" w:rsidRPr="00C534DA" w:rsidRDefault="000E6B4B" w:rsidP="00E66552">
            <w:pPr>
              <w:adjustRightInd w:val="0"/>
              <w:rPr>
                <w:sz w:val="24"/>
                <w:szCs w:val="24"/>
              </w:rPr>
            </w:pPr>
            <w:r w:rsidRPr="00C534DA">
              <w:rPr>
                <w:sz w:val="24"/>
                <w:szCs w:val="24"/>
              </w:rPr>
              <w:t>Strat de fundatie din nisip-prundis  (Слой основания из песчано-гравийной  смеси)</w:t>
            </w:r>
          </w:p>
          <w:p w14:paraId="733D17D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9C98EB2"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473FDA3" w14:textId="77777777" w:rsidR="000E6B4B" w:rsidRPr="00C534DA" w:rsidRDefault="000E6B4B" w:rsidP="00E66552">
            <w:pPr>
              <w:adjustRightInd w:val="0"/>
              <w:jc w:val="center"/>
              <w:rPr>
                <w:rFonts w:ascii="Arial CYR" w:hAnsi="Arial CYR" w:cs="Arial CYR"/>
                <w:sz w:val="24"/>
                <w:szCs w:val="24"/>
              </w:rPr>
            </w:pPr>
            <w:r w:rsidRPr="00C534DA">
              <w:rPr>
                <w:sz w:val="24"/>
                <w:szCs w:val="24"/>
              </w:rPr>
              <w:t>5,8600</w:t>
            </w:r>
          </w:p>
          <w:p w14:paraId="40D607D1" w14:textId="77777777" w:rsidR="000E6B4B" w:rsidRPr="00C534DA" w:rsidRDefault="000E6B4B" w:rsidP="00E66552">
            <w:pPr>
              <w:jc w:val="center"/>
              <w:rPr>
                <w:sz w:val="24"/>
                <w:szCs w:val="24"/>
              </w:rPr>
            </w:pPr>
          </w:p>
        </w:tc>
      </w:tr>
      <w:tr w:rsidR="000E6B4B" w:rsidRPr="00C534DA" w14:paraId="01FB002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387E95" w14:textId="77777777" w:rsidR="000E6B4B" w:rsidRPr="00C534DA" w:rsidRDefault="000E6B4B" w:rsidP="00E66552">
            <w:pPr>
              <w:rPr>
                <w:sz w:val="24"/>
                <w:szCs w:val="24"/>
              </w:rPr>
            </w:pPr>
            <w:r w:rsidRPr="00C534DA">
              <w:rPr>
                <w:sz w:val="24"/>
                <w:szCs w:val="24"/>
              </w:rPr>
              <w:t xml:space="preserve"> 66</w:t>
            </w:r>
          </w:p>
        </w:tc>
        <w:tc>
          <w:tcPr>
            <w:tcW w:w="1701" w:type="dxa"/>
            <w:tcBorders>
              <w:top w:val="single" w:sz="4" w:space="0" w:color="auto"/>
              <w:bottom w:val="single" w:sz="4" w:space="0" w:color="auto"/>
            </w:tcBorders>
            <w:vAlign w:val="center"/>
          </w:tcPr>
          <w:p w14:paraId="485CDEFD" w14:textId="77777777" w:rsidR="000E6B4B" w:rsidRPr="00C534DA" w:rsidRDefault="000E6B4B" w:rsidP="00E66552">
            <w:pPr>
              <w:rPr>
                <w:sz w:val="24"/>
                <w:szCs w:val="24"/>
                <w:lang w:val="en-US"/>
              </w:rPr>
            </w:pPr>
            <w:r w:rsidRPr="00C534DA">
              <w:rPr>
                <w:sz w:val="24"/>
                <w:szCs w:val="24"/>
                <w:lang w:val="en-US"/>
              </w:rPr>
              <w:t>CA02C</w:t>
            </w:r>
          </w:p>
          <w:p w14:paraId="2DE366F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F26136"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бетон  В 7,5 )</w:t>
            </w:r>
          </w:p>
          <w:p w14:paraId="788806A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574B4DA"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94AC3DF" w14:textId="77777777" w:rsidR="000E6B4B" w:rsidRPr="00C534DA" w:rsidRDefault="000E6B4B" w:rsidP="00E66552">
            <w:pPr>
              <w:adjustRightInd w:val="0"/>
              <w:jc w:val="center"/>
              <w:rPr>
                <w:rFonts w:ascii="Arial CYR" w:hAnsi="Arial CYR" w:cs="Arial CYR"/>
                <w:sz w:val="24"/>
                <w:szCs w:val="24"/>
              </w:rPr>
            </w:pPr>
            <w:r w:rsidRPr="00C534DA">
              <w:rPr>
                <w:sz w:val="24"/>
                <w:szCs w:val="24"/>
              </w:rPr>
              <w:t>7,8200</w:t>
            </w:r>
          </w:p>
          <w:p w14:paraId="04491017" w14:textId="77777777" w:rsidR="000E6B4B" w:rsidRPr="00C534DA" w:rsidRDefault="000E6B4B" w:rsidP="00E66552">
            <w:pPr>
              <w:jc w:val="center"/>
              <w:rPr>
                <w:sz w:val="24"/>
                <w:szCs w:val="24"/>
              </w:rPr>
            </w:pPr>
          </w:p>
        </w:tc>
      </w:tr>
      <w:tr w:rsidR="000E6B4B" w:rsidRPr="00C534DA" w14:paraId="4F71527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426C35" w14:textId="77777777" w:rsidR="000E6B4B" w:rsidRPr="00C534DA" w:rsidRDefault="000E6B4B" w:rsidP="00E66552">
            <w:pPr>
              <w:rPr>
                <w:sz w:val="24"/>
                <w:szCs w:val="24"/>
              </w:rPr>
            </w:pPr>
            <w:r w:rsidRPr="00C534DA">
              <w:rPr>
                <w:sz w:val="24"/>
                <w:szCs w:val="24"/>
              </w:rPr>
              <w:t xml:space="preserve"> 67</w:t>
            </w:r>
          </w:p>
        </w:tc>
        <w:tc>
          <w:tcPr>
            <w:tcW w:w="1701" w:type="dxa"/>
            <w:tcBorders>
              <w:top w:val="single" w:sz="4" w:space="0" w:color="auto"/>
              <w:bottom w:val="single" w:sz="4" w:space="0" w:color="auto"/>
            </w:tcBorders>
            <w:vAlign w:val="center"/>
          </w:tcPr>
          <w:p w14:paraId="303DE707" w14:textId="77777777" w:rsidR="000E6B4B" w:rsidRPr="00C534DA" w:rsidRDefault="000E6B4B" w:rsidP="00E66552">
            <w:pPr>
              <w:rPr>
                <w:sz w:val="24"/>
                <w:szCs w:val="24"/>
                <w:lang w:val="en-US"/>
              </w:rPr>
            </w:pPr>
            <w:r w:rsidRPr="00C534DA">
              <w:rPr>
                <w:sz w:val="24"/>
                <w:szCs w:val="24"/>
                <w:lang w:val="en-US"/>
              </w:rPr>
              <w:t>RpCE29A apl</w:t>
            </w:r>
          </w:p>
          <w:p w14:paraId="51D4C3B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6645CF" w14:textId="77777777" w:rsidR="000E6B4B" w:rsidRPr="00C534DA" w:rsidRDefault="000E6B4B" w:rsidP="00E66552">
            <w:pPr>
              <w:adjustRightInd w:val="0"/>
              <w:rPr>
                <w:sz w:val="24"/>
                <w:szCs w:val="24"/>
              </w:rPr>
            </w:pPr>
            <w:r w:rsidRPr="00C534DA">
              <w:rPr>
                <w:sz w:val="24"/>
                <w:szCs w:val="24"/>
              </w:rPr>
              <w:t>Pelicula  de  hidroizolare  ( Пленка  гидроизоляционная )</w:t>
            </w:r>
          </w:p>
          <w:p w14:paraId="709104B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66EDD9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63890B2" w14:textId="77777777" w:rsidR="000E6B4B" w:rsidRPr="00C534DA" w:rsidRDefault="000E6B4B" w:rsidP="00E66552">
            <w:pPr>
              <w:adjustRightInd w:val="0"/>
              <w:jc w:val="center"/>
              <w:rPr>
                <w:rFonts w:ascii="Arial CYR" w:hAnsi="Arial CYR" w:cs="Arial CYR"/>
                <w:sz w:val="24"/>
                <w:szCs w:val="24"/>
              </w:rPr>
            </w:pPr>
            <w:r w:rsidRPr="00C534DA">
              <w:rPr>
                <w:sz w:val="24"/>
                <w:szCs w:val="24"/>
              </w:rPr>
              <w:t>97,7200</w:t>
            </w:r>
          </w:p>
          <w:p w14:paraId="2313F381" w14:textId="77777777" w:rsidR="000E6B4B" w:rsidRPr="00C534DA" w:rsidRDefault="000E6B4B" w:rsidP="00E66552">
            <w:pPr>
              <w:jc w:val="center"/>
              <w:rPr>
                <w:sz w:val="24"/>
                <w:szCs w:val="24"/>
              </w:rPr>
            </w:pPr>
          </w:p>
        </w:tc>
      </w:tr>
      <w:tr w:rsidR="000E6B4B" w:rsidRPr="00C534DA" w14:paraId="713B1D7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7648D8" w14:textId="77777777" w:rsidR="000E6B4B" w:rsidRPr="00C534DA" w:rsidRDefault="000E6B4B" w:rsidP="00E66552">
            <w:pPr>
              <w:rPr>
                <w:sz w:val="24"/>
                <w:szCs w:val="24"/>
              </w:rPr>
            </w:pPr>
            <w:r w:rsidRPr="00C534DA">
              <w:rPr>
                <w:sz w:val="24"/>
                <w:szCs w:val="24"/>
              </w:rPr>
              <w:t xml:space="preserve"> 68</w:t>
            </w:r>
          </w:p>
        </w:tc>
        <w:tc>
          <w:tcPr>
            <w:tcW w:w="1701" w:type="dxa"/>
            <w:tcBorders>
              <w:top w:val="single" w:sz="4" w:space="0" w:color="auto"/>
              <w:bottom w:val="single" w:sz="4" w:space="0" w:color="auto"/>
            </w:tcBorders>
            <w:vAlign w:val="center"/>
          </w:tcPr>
          <w:p w14:paraId="59D57297" w14:textId="77777777" w:rsidR="000E6B4B" w:rsidRPr="00C534DA" w:rsidRDefault="000E6B4B" w:rsidP="00E66552">
            <w:pPr>
              <w:rPr>
                <w:sz w:val="24"/>
                <w:szCs w:val="24"/>
                <w:lang w:val="en-US"/>
              </w:rPr>
            </w:pPr>
            <w:r w:rsidRPr="00C534DA">
              <w:rPr>
                <w:sz w:val="24"/>
                <w:szCs w:val="24"/>
                <w:lang w:val="en-US"/>
              </w:rPr>
              <w:t>IzF10A</w:t>
            </w:r>
          </w:p>
          <w:p w14:paraId="6C99E8D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7856B39" w14:textId="77777777" w:rsidR="000E6B4B" w:rsidRPr="00C534DA" w:rsidRDefault="000E6B4B" w:rsidP="00E66552">
            <w:pPr>
              <w:adjustRightInd w:val="0"/>
              <w:rPr>
                <w:sz w:val="24"/>
                <w:szCs w:val="24"/>
                <w:lang w:val="en-US"/>
              </w:rPr>
            </w:pPr>
            <w:r w:rsidRPr="00C534DA">
              <w:rPr>
                <w:sz w:val="24"/>
                <w:szCs w:val="24"/>
              </w:rPr>
              <w:t>Strat termoizolator la terase, acoperisuri si plansee, din placi termoizolatoare din B.C.A., perlit, fibroperlit, izobeton etc (Термоизолирующий слой террас, крыш и перекрытий плитами из автоклавного пенобетона, перлита, фиброперлита, изобетона) ( экструдированный  полистирол  толщ. 50 мм )</w:t>
            </w:r>
          </w:p>
          <w:p w14:paraId="046F46B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BF7DE1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F105134" w14:textId="77777777" w:rsidR="000E6B4B" w:rsidRPr="00C534DA" w:rsidRDefault="000E6B4B" w:rsidP="00E66552">
            <w:pPr>
              <w:adjustRightInd w:val="0"/>
              <w:jc w:val="center"/>
              <w:rPr>
                <w:rFonts w:ascii="Arial CYR" w:hAnsi="Arial CYR" w:cs="Arial CYR"/>
                <w:sz w:val="24"/>
                <w:szCs w:val="24"/>
              </w:rPr>
            </w:pPr>
            <w:r w:rsidRPr="00C534DA">
              <w:rPr>
                <w:sz w:val="24"/>
                <w:szCs w:val="24"/>
              </w:rPr>
              <w:t>97,7200</w:t>
            </w:r>
          </w:p>
          <w:p w14:paraId="200815DA" w14:textId="77777777" w:rsidR="000E6B4B" w:rsidRPr="00C534DA" w:rsidRDefault="000E6B4B" w:rsidP="00E66552">
            <w:pPr>
              <w:jc w:val="center"/>
              <w:rPr>
                <w:sz w:val="24"/>
                <w:szCs w:val="24"/>
              </w:rPr>
            </w:pPr>
          </w:p>
        </w:tc>
      </w:tr>
      <w:tr w:rsidR="000E6B4B" w:rsidRPr="00C534DA" w14:paraId="48D730F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E747B0" w14:textId="77777777" w:rsidR="000E6B4B" w:rsidRPr="00C534DA" w:rsidRDefault="000E6B4B" w:rsidP="00E66552">
            <w:pPr>
              <w:rPr>
                <w:sz w:val="24"/>
                <w:szCs w:val="24"/>
              </w:rPr>
            </w:pPr>
            <w:r w:rsidRPr="00C534DA">
              <w:rPr>
                <w:sz w:val="24"/>
                <w:szCs w:val="24"/>
              </w:rPr>
              <w:t xml:space="preserve"> 69</w:t>
            </w:r>
          </w:p>
        </w:tc>
        <w:tc>
          <w:tcPr>
            <w:tcW w:w="1701" w:type="dxa"/>
            <w:tcBorders>
              <w:top w:val="single" w:sz="4" w:space="0" w:color="auto"/>
              <w:bottom w:val="single" w:sz="4" w:space="0" w:color="auto"/>
            </w:tcBorders>
            <w:vAlign w:val="center"/>
          </w:tcPr>
          <w:p w14:paraId="5AB5E767" w14:textId="77777777" w:rsidR="000E6B4B" w:rsidRPr="00C534DA" w:rsidRDefault="000E6B4B" w:rsidP="00E66552">
            <w:pPr>
              <w:rPr>
                <w:sz w:val="24"/>
                <w:szCs w:val="24"/>
                <w:lang w:val="en-US"/>
              </w:rPr>
            </w:pPr>
            <w:r w:rsidRPr="00C534DA">
              <w:rPr>
                <w:sz w:val="24"/>
                <w:szCs w:val="24"/>
                <w:lang w:val="en-US"/>
              </w:rPr>
              <w:t>CG01A</w:t>
            </w:r>
          </w:p>
          <w:p w14:paraId="0F7B4AA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EC12FC"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06A0FC0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8F07D8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D0C11E8" w14:textId="77777777" w:rsidR="000E6B4B" w:rsidRPr="00C534DA" w:rsidRDefault="000E6B4B" w:rsidP="00E66552">
            <w:pPr>
              <w:adjustRightInd w:val="0"/>
              <w:jc w:val="center"/>
              <w:rPr>
                <w:rFonts w:ascii="Arial CYR" w:hAnsi="Arial CYR" w:cs="Arial CYR"/>
                <w:sz w:val="24"/>
                <w:szCs w:val="24"/>
              </w:rPr>
            </w:pPr>
            <w:r w:rsidRPr="00C534DA">
              <w:rPr>
                <w:sz w:val="24"/>
                <w:szCs w:val="24"/>
              </w:rPr>
              <w:t>97,7200</w:t>
            </w:r>
          </w:p>
          <w:p w14:paraId="0317F323" w14:textId="77777777" w:rsidR="000E6B4B" w:rsidRPr="00C534DA" w:rsidRDefault="000E6B4B" w:rsidP="00E66552">
            <w:pPr>
              <w:jc w:val="center"/>
              <w:rPr>
                <w:sz w:val="24"/>
                <w:szCs w:val="24"/>
              </w:rPr>
            </w:pPr>
          </w:p>
        </w:tc>
      </w:tr>
      <w:tr w:rsidR="000E6B4B" w:rsidRPr="00C534DA" w14:paraId="43EF408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7DACB4" w14:textId="77777777" w:rsidR="000E6B4B" w:rsidRPr="00C534DA" w:rsidRDefault="000E6B4B" w:rsidP="00E66552">
            <w:pPr>
              <w:rPr>
                <w:sz w:val="24"/>
                <w:szCs w:val="24"/>
              </w:rPr>
            </w:pPr>
            <w:r w:rsidRPr="00C534DA">
              <w:rPr>
                <w:sz w:val="24"/>
                <w:szCs w:val="24"/>
              </w:rPr>
              <w:t xml:space="preserve"> 70</w:t>
            </w:r>
          </w:p>
        </w:tc>
        <w:tc>
          <w:tcPr>
            <w:tcW w:w="1701" w:type="dxa"/>
            <w:tcBorders>
              <w:top w:val="single" w:sz="4" w:space="0" w:color="auto"/>
              <w:bottom w:val="single" w:sz="4" w:space="0" w:color="auto"/>
            </w:tcBorders>
            <w:vAlign w:val="center"/>
          </w:tcPr>
          <w:p w14:paraId="2A573861" w14:textId="77777777" w:rsidR="000E6B4B" w:rsidRPr="00C534DA" w:rsidRDefault="000E6B4B" w:rsidP="00E66552">
            <w:pPr>
              <w:rPr>
                <w:sz w:val="24"/>
                <w:szCs w:val="24"/>
                <w:lang w:val="en-US"/>
              </w:rPr>
            </w:pPr>
            <w:r w:rsidRPr="00C534DA">
              <w:rPr>
                <w:sz w:val="24"/>
                <w:szCs w:val="24"/>
                <w:lang w:val="en-US"/>
              </w:rPr>
              <w:t>CG01A1</w:t>
            </w:r>
          </w:p>
          <w:p w14:paraId="6F1AA38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013F8C"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плюс на каждые 0,5см слоя из раствора  добавлять 1 см, К=2 )</w:t>
            </w:r>
          </w:p>
          <w:p w14:paraId="06EFCA4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82FFFB4"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2471642D" w14:textId="77777777" w:rsidR="000E6B4B" w:rsidRPr="00C534DA" w:rsidRDefault="000E6B4B" w:rsidP="00E66552">
            <w:pPr>
              <w:adjustRightInd w:val="0"/>
              <w:jc w:val="center"/>
              <w:rPr>
                <w:rFonts w:ascii="Arial CYR" w:hAnsi="Arial CYR" w:cs="Arial CYR"/>
                <w:sz w:val="24"/>
                <w:szCs w:val="24"/>
              </w:rPr>
            </w:pPr>
            <w:r w:rsidRPr="00C534DA">
              <w:rPr>
                <w:sz w:val="24"/>
                <w:szCs w:val="24"/>
              </w:rPr>
              <w:t>97,7200</w:t>
            </w:r>
          </w:p>
          <w:p w14:paraId="2D1CC646" w14:textId="77777777" w:rsidR="000E6B4B" w:rsidRPr="00C534DA" w:rsidRDefault="000E6B4B" w:rsidP="00E66552">
            <w:pPr>
              <w:jc w:val="center"/>
              <w:rPr>
                <w:sz w:val="24"/>
                <w:szCs w:val="24"/>
              </w:rPr>
            </w:pPr>
          </w:p>
        </w:tc>
      </w:tr>
      <w:tr w:rsidR="000E6B4B" w:rsidRPr="00C534DA" w14:paraId="66001DB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8C21E3" w14:textId="77777777" w:rsidR="000E6B4B" w:rsidRPr="00C534DA" w:rsidRDefault="000E6B4B" w:rsidP="00E66552">
            <w:pPr>
              <w:rPr>
                <w:sz w:val="24"/>
                <w:szCs w:val="24"/>
              </w:rPr>
            </w:pPr>
            <w:r w:rsidRPr="00C534DA">
              <w:rPr>
                <w:sz w:val="24"/>
                <w:szCs w:val="24"/>
              </w:rPr>
              <w:t xml:space="preserve"> 71</w:t>
            </w:r>
          </w:p>
        </w:tc>
        <w:tc>
          <w:tcPr>
            <w:tcW w:w="1701" w:type="dxa"/>
            <w:tcBorders>
              <w:top w:val="single" w:sz="4" w:space="0" w:color="auto"/>
              <w:bottom w:val="single" w:sz="4" w:space="0" w:color="auto"/>
            </w:tcBorders>
            <w:vAlign w:val="center"/>
          </w:tcPr>
          <w:p w14:paraId="36FCD1F0" w14:textId="77777777" w:rsidR="000E6B4B" w:rsidRPr="00C534DA" w:rsidRDefault="000E6B4B" w:rsidP="00E66552">
            <w:pPr>
              <w:rPr>
                <w:sz w:val="24"/>
                <w:szCs w:val="24"/>
                <w:lang w:val="en-US"/>
              </w:rPr>
            </w:pPr>
            <w:r w:rsidRPr="00C534DA">
              <w:rPr>
                <w:sz w:val="24"/>
                <w:szCs w:val="24"/>
                <w:lang w:val="en-US"/>
              </w:rPr>
              <w:t>CC03C</w:t>
            </w:r>
          </w:p>
          <w:p w14:paraId="1C0EC12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D159EC8"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 ( вес  сетки  1,54 кг/м2 )</w:t>
            </w:r>
          </w:p>
          <w:p w14:paraId="41794AC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5369253"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99878C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150,5000</w:t>
            </w:r>
          </w:p>
          <w:p w14:paraId="695E6972" w14:textId="77777777" w:rsidR="000E6B4B" w:rsidRPr="00C534DA" w:rsidRDefault="000E6B4B" w:rsidP="00E66552">
            <w:pPr>
              <w:jc w:val="center"/>
              <w:rPr>
                <w:sz w:val="24"/>
                <w:szCs w:val="24"/>
              </w:rPr>
            </w:pPr>
          </w:p>
        </w:tc>
      </w:tr>
      <w:tr w:rsidR="000E6B4B" w:rsidRPr="00C534DA" w14:paraId="36E8745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8002FE" w14:textId="77777777" w:rsidR="000E6B4B" w:rsidRPr="00C534DA" w:rsidRDefault="000E6B4B" w:rsidP="00E66552">
            <w:pPr>
              <w:rPr>
                <w:sz w:val="24"/>
                <w:szCs w:val="24"/>
              </w:rPr>
            </w:pPr>
            <w:r w:rsidRPr="00C534DA">
              <w:rPr>
                <w:sz w:val="24"/>
                <w:szCs w:val="24"/>
              </w:rPr>
              <w:t xml:space="preserve"> 72</w:t>
            </w:r>
          </w:p>
        </w:tc>
        <w:tc>
          <w:tcPr>
            <w:tcW w:w="1701" w:type="dxa"/>
            <w:tcBorders>
              <w:top w:val="single" w:sz="4" w:space="0" w:color="auto"/>
              <w:bottom w:val="single" w:sz="4" w:space="0" w:color="auto"/>
            </w:tcBorders>
            <w:vAlign w:val="center"/>
          </w:tcPr>
          <w:p w14:paraId="22FF8F22" w14:textId="77777777" w:rsidR="000E6B4B" w:rsidRPr="00C534DA" w:rsidRDefault="000E6B4B" w:rsidP="00E66552">
            <w:pPr>
              <w:rPr>
                <w:sz w:val="24"/>
                <w:szCs w:val="24"/>
                <w:lang w:val="en-US"/>
              </w:rPr>
            </w:pPr>
            <w:r w:rsidRPr="00C534DA">
              <w:rPr>
                <w:sz w:val="24"/>
                <w:szCs w:val="24"/>
                <w:lang w:val="en-US"/>
              </w:rPr>
              <w:t>CG08A</w:t>
            </w:r>
          </w:p>
          <w:p w14:paraId="4122E26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254FF41" w14:textId="77777777" w:rsidR="000E6B4B" w:rsidRPr="00C534DA" w:rsidRDefault="000E6B4B" w:rsidP="00E66552">
            <w:pPr>
              <w:adjustRightInd w:val="0"/>
              <w:rPr>
                <w:sz w:val="24"/>
                <w:szCs w:val="24"/>
              </w:rPr>
            </w:pPr>
            <w:r w:rsidRPr="00C534DA">
              <w:rPr>
                <w:sz w:val="24"/>
                <w:szCs w:val="24"/>
              </w:rPr>
              <w:t>Pardoseli din materiale plastice montate pe suport existent, curatate, inclusiv pervazurile din PVC, in incaperi cu suprafete mai mari de 16 mp, cu covor PVC lipit cu prenadez (Полы из пластиковых материалов, установленные на существующую основу, зачищенные, включая плинтуса из ПВХ, в помещениях площадью более16 м2:  с ковром PVC на клеевом составе)</w:t>
            </w:r>
          </w:p>
          <w:p w14:paraId="41D15F6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845660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969020D" w14:textId="77777777" w:rsidR="000E6B4B" w:rsidRPr="00C534DA" w:rsidRDefault="000E6B4B" w:rsidP="00E66552">
            <w:pPr>
              <w:adjustRightInd w:val="0"/>
              <w:jc w:val="center"/>
              <w:rPr>
                <w:rFonts w:ascii="Arial CYR" w:hAnsi="Arial CYR" w:cs="Arial CYR"/>
                <w:sz w:val="24"/>
                <w:szCs w:val="24"/>
              </w:rPr>
            </w:pPr>
            <w:r w:rsidRPr="00C534DA">
              <w:rPr>
                <w:sz w:val="24"/>
                <w:szCs w:val="24"/>
              </w:rPr>
              <w:t>97,7200</w:t>
            </w:r>
          </w:p>
          <w:p w14:paraId="0C8073D5" w14:textId="77777777" w:rsidR="000E6B4B" w:rsidRPr="00C534DA" w:rsidRDefault="000E6B4B" w:rsidP="00E66552">
            <w:pPr>
              <w:jc w:val="center"/>
              <w:rPr>
                <w:sz w:val="24"/>
                <w:szCs w:val="24"/>
              </w:rPr>
            </w:pPr>
          </w:p>
        </w:tc>
      </w:tr>
      <w:tr w:rsidR="000E6B4B" w:rsidRPr="00C534DA" w14:paraId="2D0CCBBC" w14:textId="77777777" w:rsidTr="00E66552">
        <w:tc>
          <w:tcPr>
            <w:tcW w:w="709" w:type="dxa"/>
            <w:tcBorders>
              <w:top w:val="nil"/>
              <w:left w:val="single" w:sz="6" w:space="0" w:color="auto"/>
              <w:bottom w:val="nil"/>
              <w:right w:val="nil"/>
            </w:tcBorders>
          </w:tcPr>
          <w:p w14:paraId="0EC31B46"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DFA09B8"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C53C803"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3.3. Тип  3</w:t>
            </w:r>
          </w:p>
          <w:p w14:paraId="252CF1C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8446590"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2F93256" w14:textId="77777777" w:rsidR="000E6B4B" w:rsidRPr="00C534DA" w:rsidRDefault="000E6B4B" w:rsidP="00E66552">
            <w:pPr>
              <w:rPr>
                <w:sz w:val="24"/>
                <w:szCs w:val="24"/>
              </w:rPr>
            </w:pPr>
          </w:p>
        </w:tc>
      </w:tr>
      <w:tr w:rsidR="000E6B4B" w:rsidRPr="00C534DA" w14:paraId="24B077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F0B181" w14:textId="77777777" w:rsidR="000E6B4B" w:rsidRPr="00C534DA" w:rsidRDefault="000E6B4B" w:rsidP="00E66552">
            <w:pPr>
              <w:rPr>
                <w:sz w:val="24"/>
                <w:szCs w:val="24"/>
              </w:rPr>
            </w:pPr>
            <w:r w:rsidRPr="00C534DA">
              <w:rPr>
                <w:sz w:val="24"/>
                <w:szCs w:val="24"/>
              </w:rPr>
              <w:t>73</w:t>
            </w:r>
          </w:p>
        </w:tc>
        <w:tc>
          <w:tcPr>
            <w:tcW w:w="1701" w:type="dxa"/>
            <w:tcBorders>
              <w:top w:val="single" w:sz="4" w:space="0" w:color="auto"/>
              <w:bottom w:val="single" w:sz="4" w:space="0" w:color="auto"/>
            </w:tcBorders>
            <w:vAlign w:val="center"/>
          </w:tcPr>
          <w:p w14:paraId="52D69A46" w14:textId="77777777" w:rsidR="000E6B4B" w:rsidRPr="00C534DA" w:rsidRDefault="000E6B4B" w:rsidP="00E66552">
            <w:pPr>
              <w:rPr>
                <w:sz w:val="24"/>
                <w:szCs w:val="24"/>
                <w:lang w:val="en-US"/>
              </w:rPr>
            </w:pPr>
            <w:r w:rsidRPr="00C534DA">
              <w:rPr>
                <w:sz w:val="24"/>
                <w:szCs w:val="24"/>
                <w:lang w:val="en-US"/>
              </w:rPr>
              <w:t>TsC54A</w:t>
            </w:r>
          </w:p>
          <w:p w14:paraId="0DE9454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9145498" w14:textId="77777777" w:rsidR="000E6B4B" w:rsidRPr="00C534DA" w:rsidRDefault="000E6B4B" w:rsidP="00E66552">
            <w:pPr>
              <w:adjustRightInd w:val="0"/>
              <w:rPr>
                <w:sz w:val="24"/>
                <w:szCs w:val="24"/>
              </w:rPr>
            </w:pPr>
            <w:r w:rsidRPr="00C534DA">
              <w:rPr>
                <w:sz w:val="24"/>
                <w:szCs w:val="24"/>
              </w:rPr>
              <w:t>Strat de fundatie din nisip-prundis  (Слой основания из песчано-гравийной  смеси)</w:t>
            </w:r>
          </w:p>
          <w:p w14:paraId="2BFE18D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E0BF733"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C174C79" w14:textId="77777777" w:rsidR="000E6B4B" w:rsidRPr="00C534DA" w:rsidRDefault="000E6B4B" w:rsidP="00E66552">
            <w:pPr>
              <w:adjustRightInd w:val="0"/>
              <w:jc w:val="center"/>
              <w:rPr>
                <w:rFonts w:ascii="Arial CYR" w:hAnsi="Arial CYR" w:cs="Arial CYR"/>
                <w:sz w:val="24"/>
                <w:szCs w:val="24"/>
              </w:rPr>
            </w:pPr>
            <w:r w:rsidRPr="00C534DA">
              <w:rPr>
                <w:sz w:val="24"/>
                <w:szCs w:val="24"/>
              </w:rPr>
              <w:t>0,3600</w:t>
            </w:r>
          </w:p>
          <w:p w14:paraId="64DD9BD7" w14:textId="77777777" w:rsidR="000E6B4B" w:rsidRPr="00C534DA" w:rsidRDefault="000E6B4B" w:rsidP="00E66552">
            <w:pPr>
              <w:jc w:val="center"/>
              <w:rPr>
                <w:sz w:val="24"/>
                <w:szCs w:val="24"/>
              </w:rPr>
            </w:pPr>
          </w:p>
        </w:tc>
      </w:tr>
      <w:tr w:rsidR="000E6B4B" w:rsidRPr="00C534DA" w14:paraId="291ECB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F0AE25" w14:textId="77777777" w:rsidR="000E6B4B" w:rsidRPr="00C534DA" w:rsidRDefault="000E6B4B" w:rsidP="00E66552">
            <w:pPr>
              <w:rPr>
                <w:sz w:val="24"/>
                <w:szCs w:val="24"/>
              </w:rPr>
            </w:pPr>
            <w:r w:rsidRPr="00C534DA">
              <w:rPr>
                <w:sz w:val="24"/>
                <w:szCs w:val="24"/>
              </w:rPr>
              <w:t xml:space="preserve"> 74</w:t>
            </w:r>
          </w:p>
        </w:tc>
        <w:tc>
          <w:tcPr>
            <w:tcW w:w="1701" w:type="dxa"/>
            <w:tcBorders>
              <w:top w:val="single" w:sz="4" w:space="0" w:color="auto"/>
              <w:bottom w:val="single" w:sz="4" w:space="0" w:color="auto"/>
            </w:tcBorders>
            <w:vAlign w:val="center"/>
          </w:tcPr>
          <w:p w14:paraId="4C557D89" w14:textId="77777777" w:rsidR="000E6B4B" w:rsidRPr="00C534DA" w:rsidRDefault="000E6B4B" w:rsidP="00E66552">
            <w:pPr>
              <w:rPr>
                <w:sz w:val="24"/>
                <w:szCs w:val="24"/>
                <w:lang w:val="en-US"/>
              </w:rPr>
            </w:pPr>
            <w:r w:rsidRPr="00C534DA">
              <w:rPr>
                <w:sz w:val="24"/>
                <w:szCs w:val="24"/>
                <w:lang w:val="en-US"/>
              </w:rPr>
              <w:t>CA02C</w:t>
            </w:r>
          </w:p>
          <w:p w14:paraId="06BDBE2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83569D0"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бетон  В 7,5 )</w:t>
            </w:r>
          </w:p>
          <w:p w14:paraId="7429238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440EFC"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2FFD4F3" w14:textId="77777777" w:rsidR="000E6B4B" w:rsidRPr="00C534DA" w:rsidRDefault="000E6B4B" w:rsidP="00E66552">
            <w:pPr>
              <w:adjustRightInd w:val="0"/>
              <w:jc w:val="center"/>
              <w:rPr>
                <w:rFonts w:ascii="Arial CYR" w:hAnsi="Arial CYR" w:cs="Arial CYR"/>
                <w:sz w:val="24"/>
                <w:szCs w:val="24"/>
              </w:rPr>
            </w:pPr>
            <w:r w:rsidRPr="00C534DA">
              <w:rPr>
                <w:sz w:val="24"/>
                <w:szCs w:val="24"/>
              </w:rPr>
              <w:t>0,4700</w:t>
            </w:r>
          </w:p>
          <w:p w14:paraId="5B9974B3" w14:textId="77777777" w:rsidR="000E6B4B" w:rsidRPr="00C534DA" w:rsidRDefault="000E6B4B" w:rsidP="00E66552">
            <w:pPr>
              <w:jc w:val="center"/>
              <w:rPr>
                <w:sz w:val="24"/>
                <w:szCs w:val="24"/>
              </w:rPr>
            </w:pPr>
          </w:p>
        </w:tc>
      </w:tr>
      <w:tr w:rsidR="000E6B4B" w:rsidRPr="00C534DA" w14:paraId="15D5D0C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7C2F1E" w14:textId="77777777" w:rsidR="000E6B4B" w:rsidRPr="00C534DA" w:rsidRDefault="000E6B4B" w:rsidP="00E66552">
            <w:pPr>
              <w:rPr>
                <w:sz w:val="24"/>
                <w:szCs w:val="24"/>
              </w:rPr>
            </w:pPr>
            <w:r w:rsidRPr="00C534DA">
              <w:rPr>
                <w:sz w:val="24"/>
                <w:szCs w:val="24"/>
              </w:rPr>
              <w:t xml:space="preserve"> 75</w:t>
            </w:r>
          </w:p>
        </w:tc>
        <w:tc>
          <w:tcPr>
            <w:tcW w:w="1701" w:type="dxa"/>
            <w:tcBorders>
              <w:top w:val="single" w:sz="4" w:space="0" w:color="auto"/>
              <w:bottom w:val="single" w:sz="4" w:space="0" w:color="auto"/>
            </w:tcBorders>
            <w:vAlign w:val="center"/>
          </w:tcPr>
          <w:p w14:paraId="4028509D" w14:textId="77777777" w:rsidR="000E6B4B" w:rsidRPr="00C534DA" w:rsidRDefault="000E6B4B" w:rsidP="00E66552">
            <w:pPr>
              <w:rPr>
                <w:sz w:val="24"/>
                <w:szCs w:val="24"/>
                <w:lang w:val="en-US"/>
              </w:rPr>
            </w:pPr>
            <w:r w:rsidRPr="00C534DA">
              <w:rPr>
                <w:sz w:val="24"/>
                <w:szCs w:val="24"/>
                <w:lang w:val="en-US"/>
              </w:rPr>
              <w:t>CG01A</w:t>
            </w:r>
          </w:p>
          <w:p w14:paraId="65A9722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8CF0D9"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2A0094E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35CC36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8C1E2D8"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512865CA" w14:textId="77777777" w:rsidR="000E6B4B" w:rsidRPr="00C534DA" w:rsidRDefault="000E6B4B" w:rsidP="00E66552">
            <w:pPr>
              <w:jc w:val="center"/>
              <w:rPr>
                <w:sz w:val="24"/>
                <w:szCs w:val="24"/>
              </w:rPr>
            </w:pPr>
          </w:p>
        </w:tc>
      </w:tr>
      <w:tr w:rsidR="000E6B4B" w:rsidRPr="00C534DA" w14:paraId="145F4FB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B60B79" w14:textId="77777777" w:rsidR="000E6B4B" w:rsidRPr="00C534DA" w:rsidRDefault="000E6B4B" w:rsidP="00E66552">
            <w:pPr>
              <w:rPr>
                <w:sz w:val="24"/>
                <w:szCs w:val="24"/>
              </w:rPr>
            </w:pPr>
            <w:r w:rsidRPr="00C534DA">
              <w:rPr>
                <w:sz w:val="24"/>
                <w:szCs w:val="24"/>
              </w:rPr>
              <w:t xml:space="preserve"> 76</w:t>
            </w:r>
          </w:p>
        </w:tc>
        <w:tc>
          <w:tcPr>
            <w:tcW w:w="1701" w:type="dxa"/>
            <w:tcBorders>
              <w:top w:val="single" w:sz="4" w:space="0" w:color="auto"/>
              <w:bottom w:val="single" w:sz="4" w:space="0" w:color="auto"/>
            </w:tcBorders>
            <w:vAlign w:val="center"/>
          </w:tcPr>
          <w:p w14:paraId="50E303DD" w14:textId="77777777" w:rsidR="000E6B4B" w:rsidRPr="00C534DA" w:rsidRDefault="000E6B4B" w:rsidP="00E66552">
            <w:pPr>
              <w:rPr>
                <w:sz w:val="24"/>
                <w:szCs w:val="24"/>
                <w:lang w:val="en-US"/>
              </w:rPr>
            </w:pPr>
            <w:r w:rsidRPr="00C534DA">
              <w:rPr>
                <w:sz w:val="24"/>
                <w:szCs w:val="24"/>
                <w:lang w:val="en-US"/>
              </w:rPr>
              <w:t>CG01A1</w:t>
            </w:r>
          </w:p>
          <w:p w14:paraId="3018062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4B01FD1"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 см, К=2 )</w:t>
            </w:r>
          </w:p>
          <w:p w14:paraId="13C16A1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E10EEE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AA9938B"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068E18EF" w14:textId="77777777" w:rsidR="000E6B4B" w:rsidRPr="00C534DA" w:rsidRDefault="000E6B4B" w:rsidP="00E66552">
            <w:pPr>
              <w:jc w:val="center"/>
              <w:rPr>
                <w:sz w:val="24"/>
                <w:szCs w:val="24"/>
              </w:rPr>
            </w:pPr>
          </w:p>
        </w:tc>
      </w:tr>
      <w:tr w:rsidR="000E6B4B" w:rsidRPr="00C534DA" w14:paraId="69DB5D6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81A627" w14:textId="77777777" w:rsidR="000E6B4B" w:rsidRPr="00C534DA" w:rsidRDefault="000E6B4B" w:rsidP="00E66552">
            <w:pPr>
              <w:rPr>
                <w:sz w:val="24"/>
                <w:szCs w:val="24"/>
              </w:rPr>
            </w:pPr>
            <w:r w:rsidRPr="00C534DA">
              <w:rPr>
                <w:sz w:val="24"/>
                <w:szCs w:val="24"/>
              </w:rPr>
              <w:t xml:space="preserve"> 77</w:t>
            </w:r>
          </w:p>
        </w:tc>
        <w:tc>
          <w:tcPr>
            <w:tcW w:w="1701" w:type="dxa"/>
            <w:tcBorders>
              <w:top w:val="single" w:sz="4" w:space="0" w:color="auto"/>
              <w:bottom w:val="single" w:sz="4" w:space="0" w:color="auto"/>
            </w:tcBorders>
            <w:vAlign w:val="center"/>
          </w:tcPr>
          <w:p w14:paraId="33CFE004" w14:textId="77777777" w:rsidR="000E6B4B" w:rsidRPr="00C534DA" w:rsidRDefault="000E6B4B" w:rsidP="00E66552">
            <w:pPr>
              <w:rPr>
                <w:sz w:val="24"/>
                <w:szCs w:val="24"/>
                <w:lang w:val="en-US"/>
              </w:rPr>
            </w:pPr>
            <w:r w:rsidRPr="00C534DA">
              <w:rPr>
                <w:sz w:val="24"/>
                <w:szCs w:val="24"/>
                <w:lang w:val="en-US"/>
              </w:rPr>
              <w:t>IzF04B</w:t>
            </w:r>
          </w:p>
          <w:p w14:paraId="48D1B59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316922" w14:textId="77777777" w:rsidR="000E6B4B" w:rsidRPr="00C534DA" w:rsidRDefault="000E6B4B" w:rsidP="00E66552">
            <w:pPr>
              <w:adjustRightInd w:val="0"/>
              <w:rPr>
                <w:sz w:val="24"/>
                <w:szCs w:val="24"/>
              </w:rPr>
            </w:pPr>
            <w:r w:rsidRPr="00C534DA">
              <w:rPr>
                <w:sz w:val="24"/>
                <w:szCs w:val="24"/>
              </w:rPr>
              <w:t xml:space="preserve">Strat hidroizolant executat la cald la terase, acoperisuri sau la fundatii si radiere, in terenuri fara ape freatice, inclusiv scafele si doliile din hidroizolatia curenta  pe suprafete orizontale sau </w:t>
            </w:r>
            <w:r w:rsidRPr="00C534DA">
              <w:rPr>
                <w:sz w:val="24"/>
                <w:szCs w:val="24"/>
              </w:rPr>
              <w:lastRenderedPageBreak/>
              <w:t>inclinate pina la 40% plane sau curbe, cu carton bitumat, lipit pe toata suprafata cu  mastic de bitum (Гидроизоляционный слой, выполненный горячим способом,  для террас, крыш или фундаментов и ростверков, на участках без грунтовых вод, включая карнизы и желоба , по горизонтальным или наклонным до 40% ровным или кривым поверхностям, из рубероида, наклеенного по всей поверхности на битумную мастику) ( 2 слоя  гидроизола, К=2 )</w:t>
            </w:r>
          </w:p>
          <w:p w14:paraId="729B050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01DE3C5"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55B7D5CE"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0892267E" w14:textId="77777777" w:rsidR="000E6B4B" w:rsidRPr="00C534DA" w:rsidRDefault="000E6B4B" w:rsidP="00E66552">
            <w:pPr>
              <w:jc w:val="center"/>
              <w:rPr>
                <w:sz w:val="24"/>
                <w:szCs w:val="24"/>
              </w:rPr>
            </w:pPr>
          </w:p>
        </w:tc>
      </w:tr>
      <w:tr w:rsidR="000E6B4B" w:rsidRPr="00C534DA" w14:paraId="27F37DD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9B2A03" w14:textId="77777777" w:rsidR="000E6B4B" w:rsidRPr="00C534DA" w:rsidRDefault="000E6B4B" w:rsidP="00E66552">
            <w:pPr>
              <w:rPr>
                <w:sz w:val="24"/>
                <w:szCs w:val="24"/>
              </w:rPr>
            </w:pPr>
            <w:r w:rsidRPr="00C534DA">
              <w:rPr>
                <w:sz w:val="24"/>
                <w:szCs w:val="24"/>
              </w:rPr>
              <w:t xml:space="preserve"> 78</w:t>
            </w:r>
          </w:p>
        </w:tc>
        <w:tc>
          <w:tcPr>
            <w:tcW w:w="1701" w:type="dxa"/>
            <w:tcBorders>
              <w:top w:val="single" w:sz="4" w:space="0" w:color="auto"/>
              <w:bottom w:val="single" w:sz="4" w:space="0" w:color="auto"/>
            </w:tcBorders>
            <w:vAlign w:val="center"/>
          </w:tcPr>
          <w:p w14:paraId="1EA776A8" w14:textId="77777777" w:rsidR="000E6B4B" w:rsidRPr="00C534DA" w:rsidRDefault="000E6B4B" w:rsidP="00E66552">
            <w:pPr>
              <w:rPr>
                <w:sz w:val="24"/>
                <w:szCs w:val="24"/>
                <w:lang w:val="en-US"/>
              </w:rPr>
            </w:pPr>
            <w:r w:rsidRPr="00C534DA">
              <w:rPr>
                <w:sz w:val="24"/>
                <w:szCs w:val="24"/>
                <w:lang w:val="en-US"/>
              </w:rPr>
              <w:t>CG01A</w:t>
            </w:r>
          </w:p>
          <w:p w14:paraId="197FBC0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45D772A"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20B1748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2D12D7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DC961A7"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71B42B71" w14:textId="77777777" w:rsidR="000E6B4B" w:rsidRPr="00C534DA" w:rsidRDefault="000E6B4B" w:rsidP="00E66552">
            <w:pPr>
              <w:jc w:val="center"/>
              <w:rPr>
                <w:sz w:val="24"/>
                <w:szCs w:val="24"/>
              </w:rPr>
            </w:pPr>
          </w:p>
        </w:tc>
      </w:tr>
      <w:tr w:rsidR="000E6B4B" w:rsidRPr="00C534DA" w14:paraId="42914A1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32FA19C" w14:textId="77777777" w:rsidR="000E6B4B" w:rsidRPr="00C534DA" w:rsidRDefault="000E6B4B" w:rsidP="00E66552">
            <w:pPr>
              <w:rPr>
                <w:sz w:val="24"/>
                <w:szCs w:val="24"/>
              </w:rPr>
            </w:pPr>
            <w:r w:rsidRPr="00C534DA">
              <w:rPr>
                <w:sz w:val="24"/>
                <w:szCs w:val="24"/>
              </w:rPr>
              <w:t xml:space="preserve"> 79</w:t>
            </w:r>
          </w:p>
        </w:tc>
        <w:tc>
          <w:tcPr>
            <w:tcW w:w="1701" w:type="dxa"/>
            <w:tcBorders>
              <w:top w:val="single" w:sz="4" w:space="0" w:color="auto"/>
              <w:bottom w:val="single" w:sz="4" w:space="0" w:color="auto"/>
            </w:tcBorders>
            <w:vAlign w:val="center"/>
          </w:tcPr>
          <w:p w14:paraId="1557A4DB" w14:textId="77777777" w:rsidR="000E6B4B" w:rsidRPr="00C534DA" w:rsidRDefault="000E6B4B" w:rsidP="00E66552">
            <w:pPr>
              <w:rPr>
                <w:sz w:val="24"/>
                <w:szCs w:val="24"/>
                <w:lang w:val="en-US"/>
              </w:rPr>
            </w:pPr>
            <w:r w:rsidRPr="00C534DA">
              <w:rPr>
                <w:sz w:val="24"/>
                <w:szCs w:val="24"/>
                <w:lang w:val="en-US"/>
              </w:rPr>
              <w:t>CG01A1</w:t>
            </w:r>
          </w:p>
          <w:p w14:paraId="5E5C2E7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16F5AF5"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 см, К=2 )</w:t>
            </w:r>
          </w:p>
          <w:p w14:paraId="780126A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F355AC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CE7F9BB"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0A643D53" w14:textId="77777777" w:rsidR="000E6B4B" w:rsidRPr="00C534DA" w:rsidRDefault="000E6B4B" w:rsidP="00E66552">
            <w:pPr>
              <w:jc w:val="center"/>
              <w:rPr>
                <w:sz w:val="24"/>
                <w:szCs w:val="24"/>
              </w:rPr>
            </w:pPr>
          </w:p>
        </w:tc>
      </w:tr>
      <w:tr w:rsidR="000E6B4B" w:rsidRPr="00C534DA" w14:paraId="54ADE65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AD3D28E" w14:textId="77777777" w:rsidR="000E6B4B" w:rsidRPr="00C534DA" w:rsidRDefault="000E6B4B" w:rsidP="00E66552">
            <w:pPr>
              <w:rPr>
                <w:sz w:val="24"/>
                <w:szCs w:val="24"/>
              </w:rPr>
            </w:pPr>
            <w:r w:rsidRPr="00C534DA">
              <w:rPr>
                <w:sz w:val="24"/>
                <w:szCs w:val="24"/>
              </w:rPr>
              <w:t xml:space="preserve"> 80</w:t>
            </w:r>
          </w:p>
        </w:tc>
        <w:tc>
          <w:tcPr>
            <w:tcW w:w="1701" w:type="dxa"/>
            <w:tcBorders>
              <w:top w:val="single" w:sz="4" w:space="0" w:color="auto"/>
              <w:bottom w:val="single" w:sz="4" w:space="0" w:color="auto"/>
            </w:tcBorders>
            <w:vAlign w:val="center"/>
          </w:tcPr>
          <w:p w14:paraId="0B418401" w14:textId="77777777" w:rsidR="000E6B4B" w:rsidRPr="00C534DA" w:rsidRDefault="000E6B4B" w:rsidP="00E66552">
            <w:pPr>
              <w:rPr>
                <w:sz w:val="24"/>
                <w:szCs w:val="24"/>
                <w:lang w:val="en-US"/>
              </w:rPr>
            </w:pPr>
            <w:r w:rsidRPr="00C534DA">
              <w:rPr>
                <w:sz w:val="24"/>
                <w:szCs w:val="24"/>
                <w:lang w:val="en-US"/>
              </w:rPr>
              <w:t>CG01A</w:t>
            </w:r>
          </w:p>
          <w:p w14:paraId="6B71DBD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A0C0A99"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0AFF3F5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D2CAE9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632981E"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4E0298D4" w14:textId="77777777" w:rsidR="000E6B4B" w:rsidRPr="00C534DA" w:rsidRDefault="000E6B4B" w:rsidP="00E66552">
            <w:pPr>
              <w:jc w:val="center"/>
              <w:rPr>
                <w:sz w:val="24"/>
                <w:szCs w:val="24"/>
              </w:rPr>
            </w:pPr>
          </w:p>
        </w:tc>
      </w:tr>
      <w:tr w:rsidR="000E6B4B" w:rsidRPr="00C534DA" w14:paraId="5FF59C0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6B6676" w14:textId="77777777" w:rsidR="000E6B4B" w:rsidRPr="00C534DA" w:rsidRDefault="000E6B4B" w:rsidP="00E66552">
            <w:pPr>
              <w:rPr>
                <w:sz w:val="24"/>
                <w:szCs w:val="24"/>
              </w:rPr>
            </w:pPr>
            <w:r w:rsidRPr="00C534DA">
              <w:rPr>
                <w:sz w:val="24"/>
                <w:szCs w:val="24"/>
              </w:rPr>
              <w:t xml:space="preserve"> 81</w:t>
            </w:r>
          </w:p>
        </w:tc>
        <w:tc>
          <w:tcPr>
            <w:tcW w:w="1701" w:type="dxa"/>
            <w:tcBorders>
              <w:top w:val="single" w:sz="4" w:space="0" w:color="auto"/>
              <w:bottom w:val="single" w:sz="4" w:space="0" w:color="auto"/>
            </w:tcBorders>
            <w:vAlign w:val="center"/>
          </w:tcPr>
          <w:p w14:paraId="69468D30" w14:textId="77777777" w:rsidR="000E6B4B" w:rsidRPr="00C534DA" w:rsidRDefault="000E6B4B" w:rsidP="00E66552">
            <w:pPr>
              <w:rPr>
                <w:sz w:val="24"/>
                <w:szCs w:val="24"/>
                <w:lang w:val="en-US"/>
              </w:rPr>
            </w:pPr>
            <w:r w:rsidRPr="00C534DA">
              <w:rPr>
                <w:sz w:val="24"/>
                <w:szCs w:val="24"/>
                <w:lang w:val="en-US"/>
              </w:rPr>
              <w:t>CG01A1</w:t>
            </w:r>
          </w:p>
          <w:p w14:paraId="52A35FD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0A0F9DF"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1,5 см, К=3 )</w:t>
            </w:r>
          </w:p>
          <w:p w14:paraId="1A9ECB6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8ED539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3AD3575"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46E87C4E" w14:textId="77777777" w:rsidR="000E6B4B" w:rsidRPr="00C534DA" w:rsidRDefault="000E6B4B" w:rsidP="00E66552">
            <w:pPr>
              <w:jc w:val="center"/>
              <w:rPr>
                <w:sz w:val="24"/>
                <w:szCs w:val="24"/>
              </w:rPr>
            </w:pPr>
          </w:p>
        </w:tc>
      </w:tr>
      <w:tr w:rsidR="000E6B4B" w:rsidRPr="00C534DA" w14:paraId="6A33FC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6F43EE" w14:textId="77777777" w:rsidR="000E6B4B" w:rsidRPr="00C534DA" w:rsidRDefault="000E6B4B" w:rsidP="00E66552">
            <w:pPr>
              <w:rPr>
                <w:sz w:val="24"/>
                <w:szCs w:val="24"/>
              </w:rPr>
            </w:pPr>
            <w:r w:rsidRPr="00C534DA">
              <w:rPr>
                <w:sz w:val="24"/>
                <w:szCs w:val="24"/>
              </w:rPr>
              <w:t xml:space="preserve"> 82</w:t>
            </w:r>
          </w:p>
        </w:tc>
        <w:tc>
          <w:tcPr>
            <w:tcW w:w="1701" w:type="dxa"/>
            <w:tcBorders>
              <w:top w:val="single" w:sz="4" w:space="0" w:color="auto"/>
              <w:bottom w:val="single" w:sz="4" w:space="0" w:color="auto"/>
            </w:tcBorders>
            <w:vAlign w:val="center"/>
          </w:tcPr>
          <w:p w14:paraId="038DF2AE" w14:textId="77777777" w:rsidR="000E6B4B" w:rsidRPr="00C534DA" w:rsidRDefault="000E6B4B" w:rsidP="00E66552">
            <w:pPr>
              <w:rPr>
                <w:sz w:val="24"/>
                <w:szCs w:val="24"/>
                <w:lang w:val="en-US"/>
              </w:rPr>
            </w:pPr>
            <w:r w:rsidRPr="00C534DA">
              <w:rPr>
                <w:sz w:val="24"/>
                <w:szCs w:val="24"/>
                <w:lang w:val="en-US"/>
              </w:rPr>
              <w:t>CG47C</w:t>
            </w:r>
          </w:p>
          <w:p w14:paraId="77A3C25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0648316" w14:textId="77777777" w:rsidR="000E6B4B" w:rsidRPr="00C534DA" w:rsidRDefault="000E6B4B" w:rsidP="00E66552">
            <w:pPr>
              <w:adjustRightInd w:val="0"/>
              <w:rPr>
                <w:sz w:val="24"/>
                <w:szCs w:val="24"/>
              </w:rPr>
            </w:pPr>
            <w:r w:rsidRPr="00C534DA">
              <w:rPr>
                <w:sz w:val="24"/>
                <w:szCs w:val="24"/>
              </w:rPr>
              <w:t xml:space="preserve">Pardoseli din placi de gresie ceramica, inclusiv stratul suport din adezivi (amestec uscat), dimensiuni  placi: pina la 300 x 300 mm (Полы из керамических плиток на клее (сухая смесь) размером: до 300 х 300 мм) </w:t>
            </w:r>
          </w:p>
          <w:p w14:paraId="0B05D56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9D8DEA1"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0FE1BD41"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5,9300</w:t>
            </w:r>
          </w:p>
          <w:p w14:paraId="62261657" w14:textId="77777777" w:rsidR="000E6B4B" w:rsidRPr="00C534DA" w:rsidRDefault="000E6B4B" w:rsidP="00E66552">
            <w:pPr>
              <w:jc w:val="center"/>
              <w:rPr>
                <w:sz w:val="24"/>
                <w:szCs w:val="24"/>
              </w:rPr>
            </w:pPr>
          </w:p>
        </w:tc>
      </w:tr>
      <w:tr w:rsidR="000E6B4B" w:rsidRPr="00C534DA" w14:paraId="6A2B0333" w14:textId="77777777" w:rsidTr="00E66552">
        <w:tc>
          <w:tcPr>
            <w:tcW w:w="709" w:type="dxa"/>
            <w:tcBorders>
              <w:top w:val="nil"/>
              <w:left w:val="single" w:sz="6" w:space="0" w:color="auto"/>
              <w:bottom w:val="nil"/>
              <w:right w:val="nil"/>
            </w:tcBorders>
          </w:tcPr>
          <w:p w14:paraId="676A5566"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55B0BE8"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0E4CC07"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3.4. Тип  4</w:t>
            </w:r>
          </w:p>
          <w:p w14:paraId="2473EF0D"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EA69CA5"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8D40E08" w14:textId="77777777" w:rsidR="000E6B4B" w:rsidRPr="00C534DA" w:rsidRDefault="000E6B4B" w:rsidP="00E66552">
            <w:pPr>
              <w:rPr>
                <w:sz w:val="24"/>
                <w:szCs w:val="24"/>
              </w:rPr>
            </w:pPr>
          </w:p>
        </w:tc>
      </w:tr>
      <w:tr w:rsidR="000E6B4B" w:rsidRPr="00C534DA" w14:paraId="3DD04FA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26A182" w14:textId="77777777" w:rsidR="000E6B4B" w:rsidRPr="00C534DA" w:rsidRDefault="000E6B4B" w:rsidP="00E66552">
            <w:pPr>
              <w:rPr>
                <w:sz w:val="24"/>
                <w:szCs w:val="24"/>
              </w:rPr>
            </w:pPr>
            <w:r w:rsidRPr="00C534DA">
              <w:rPr>
                <w:sz w:val="24"/>
                <w:szCs w:val="24"/>
              </w:rPr>
              <w:t>83</w:t>
            </w:r>
          </w:p>
        </w:tc>
        <w:tc>
          <w:tcPr>
            <w:tcW w:w="1701" w:type="dxa"/>
            <w:tcBorders>
              <w:top w:val="single" w:sz="4" w:space="0" w:color="auto"/>
              <w:bottom w:val="single" w:sz="4" w:space="0" w:color="auto"/>
            </w:tcBorders>
            <w:vAlign w:val="center"/>
          </w:tcPr>
          <w:p w14:paraId="580EB3DE" w14:textId="77777777" w:rsidR="000E6B4B" w:rsidRPr="00C534DA" w:rsidRDefault="000E6B4B" w:rsidP="00E66552">
            <w:pPr>
              <w:rPr>
                <w:sz w:val="24"/>
                <w:szCs w:val="24"/>
                <w:lang w:val="en-US"/>
              </w:rPr>
            </w:pPr>
            <w:r w:rsidRPr="00C534DA">
              <w:rPr>
                <w:sz w:val="24"/>
                <w:szCs w:val="24"/>
                <w:lang w:val="en-US"/>
              </w:rPr>
              <w:t>TsC54C</w:t>
            </w:r>
          </w:p>
          <w:p w14:paraId="47173BF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1645748" w14:textId="77777777" w:rsidR="000E6B4B" w:rsidRPr="00C534DA" w:rsidRDefault="000E6B4B" w:rsidP="00E66552">
            <w:pPr>
              <w:adjustRightInd w:val="0"/>
              <w:rPr>
                <w:sz w:val="24"/>
                <w:szCs w:val="24"/>
                <w:lang w:val="en-US"/>
              </w:rPr>
            </w:pPr>
            <w:r w:rsidRPr="00C534DA">
              <w:rPr>
                <w:sz w:val="24"/>
                <w:szCs w:val="24"/>
                <w:lang w:val="en-US"/>
              </w:rPr>
              <w:t>Strat de fundatie din pietris (</w:t>
            </w:r>
            <w:r w:rsidRPr="00C534DA">
              <w:rPr>
                <w:sz w:val="24"/>
                <w:szCs w:val="24"/>
              </w:rPr>
              <w:t>Слой</w:t>
            </w:r>
            <w:r w:rsidRPr="00C534DA">
              <w:rPr>
                <w:sz w:val="24"/>
                <w:szCs w:val="24"/>
                <w:lang w:val="en-US"/>
              </w:rPr>
              <w:t xml:space="preserve"> </w:t>
            </w:r>
            <w:r w:rsidRPr="00C534DA">
              <w:rPr>
                <w:sz w:val="24"/>
                <w:szCs w:val="24"/>
              </w:rPr>
              <w:t>основания</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щебня</w:t>
            </w:r>
            <w:r w:rsidRPr="00C534DA">
              <w:rPr>
                <w:sz w:val="24"/>
                <w:szCs w:val="24"/>
                <w:lang w:val="en-US"/>
              </w:rPr>
              <w:t>)</w:t>
            </w:r>
          </w:p>
          <w:p w14:paraId="61755C37"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E5F9BDE"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4EB977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15,5400</w:t>
            </w:r>
          </w:p>
          <w:p w14:paraId="3D1DDDBC" w14:textId="77777777" w:rsidR="000E6B4B" w:rsidRPr="00C534DA" w:rsidRDefault="000E6B4B" w:rsidP="00E66552">
            <w:pPr>
              <w:jc w:val="center"/>
              <w:rPr>
                <w:sz w:val="24"/>
                <w:szCs w:val="24"/>
              </w:rPr>
            </w:pPr>
          </w:p>
        </w:tc>
      </w:tr>
      <w:tr w:rsidR="000E6B4B" w:rsidRPr="00C534DA" w14:paraId="1295583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8CE27A" w14:textId="77777777" w:rsidR="000E6B4B" w:rsidRPr="00C534DA" w:rsidRDefault="000E6B4B" w:rsidP="00E66552">
            <w:pPr>
              <w:rPr>
                <w:sz w:val="24"/>
                <w:szCs w:val="24"/>
              </w:rPr>
            </w:pPr>
            <w:r w:rsidRPr="00C534DA">
              <w:rPr>
                <w:sz w:val="24"/>
                <w:szCs w:val="24"/>
              </w:rPr>
              <w:t xml:space="preserve"> 84</w:t>
            </w:r>
          </w:p>
        </w:tc>
        <w:tc>
          <w:tcPr>
            <w:tcW w:w="1701" w:type="dxa"/>
            <w:tcBorders>
              <w:top w:val="single" w:sz="4" w:space="0" w:color="auto"/>
              <w:bottom w:val="single" w:sz="4" w:space="0" w:color="auto"/>
            </w:tcBorders>
            <w:vAlign w:val="center"/>
          </w:tcPr>
          <w:p w14:paraId="66D96B96" w14:textId="77777777" w:rsidR="000E6B4B" w:rsidRPr="00C534DA" w:rsidRDefault="000E6B4B" w:rsidP="00E66552">
            <w:pPr>
              <w:rPr>
                <w:sz w:val="24"/>
                <w:szCs w:val="24"/>
                <w:lang w:val="en-US"/>
              </w:rPr>
            </w:pPr>
            <w:r w:rsidRPr="00C534DA">
              <w:rPr>
                <w:sz w:val="24"/>
                <w:szCs w:val="24"/>
                <w:lang w:val="en-US"/>
              </w:rPr>
              <w:t>TsC54A</w:t>
            </w:r>
          </w:p>
          <w:p w14:paraId="3E0150B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381E2DB" w14:textId="77777777" w:rsidR="000E6B4B" w:rsidRPr="00C534DA" w:rsidRDefault="000E6B4B" w:rsidP="00E66552">
            <w:pPr>
              <w:adjustRightInd w:val="0"/>
              <w:rPr>
                <w:sz w:val="24"/>
                <w:szCs w:val="24"/>
                <w:lang w:val="en-US"/>
              </w:rPr>
            </w:pPr>
            <w:r w:rsidRPr="00C534DA">
              <w:rPr>
                <w:sz w:val="24"/>
                <w:szCs w:val="24"/>
              </w:rPr>
              <w:t>Strat de fundatie din nisip (Слой основания из песка)</w:t>
            </w:r>
          </w:p>
          <w:p w14:paraId="38E8C0C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43773BE"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E6032B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15,5400</w:t>
            </w:r>
          </w:p>
          <w:p w14:paraId="7B875A04" w14:textId="77777777" w:rsidR="000E6B4B" w:rsidRPr="00C534DA" w:rsidRDefault="000E6B4B" w:rsidP="00E66552">
            <w:pPr>
              <w:jc w:val="center"/>
              <w:rPr>
                <w:sz w:val="24"/>
                <w:szCs w:val="24"/>
              </w:rPr>
            </w:pPr>
          </w:p>
        </w:tc>
      </w:tr>
      <w:tr w:rsidR="000E6B4B" w:rsidRPr="00C534DA" w14:paraId="6CC31B5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67280E" w14:textId="77777777" w:rsidR="000E6B4B" w:rsidRPr="00C534DA" w:rsidRDefault="000E6B4B" w:rsidP="00E66552">
            <w:pPr>
              <w:rPr>
                <w:sz w:val="24"/>
                <w:szCs w:val="24"/>
              </w:rPr>
            </w:pPr>
            <w:r w:rsidRPr="00C534DA">
              <w:rPr>
                <w:sz w:val="24"/>
                <w:szCs w:val="24"/>
              </w:rPr>
              <w:t xml:space="preserve"> 85</w:t>
            </w:r>
          </w:p>
        </w:tc>
        <w:tc>
          <w:tcPr>
            <w:tcW w:w="1701" w:type="dxa"/>
            <w:tcBorders>
              <w:top w:val="single" w:sz="4" w:space="0" w:color="auto"/>
              <w:bottom w:val="single" w:sz="4" w:space="0" w:color="auto"/>
            </w:tcBorders>
            <w:vAlign w:val="center"/>
          </w:tcPr>
          <w:p w14:paraId="3E785948" w14:textId="77777777" w:rsidR="000E6B4B" w:rsidRPr="00C534DA" w:rsidRDefault="000E6B4B" w:rsidP="00E66552">
            <w:pPr>
              <w:rPr>
                <w:sz w:val="24"/>
                <w:szCs w:val="24"/>
                <w:lang w:val="en-US"/>
              </w:rPr>
            </w:pPr>
            <w:r w:rsidRPr="00C534DA">
              <w:rPr>
                <w:sz w:val="24"/>
                <w:szCs w:val="24"/>
                <w:lang w:val="en-US"/>
              </w:rPr>
              <w:t>RpCE29A apl</w:t>
            </w:r>
          </w:p>
          <w:p w14:paraId="2A0601D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381510C" w14:textId="77777777" w:rsidR="000E6B4B" w:rsidRPr="00C534DA" w:rsidRDefault="000E6B4B" w:rsidP="00E66552">
            <w:pPr>
              <w:adjustRightInd w:val="0"/>
              <w:rPr>
                <w:sz w:val="24"/>
                <w:szCs w:val="24"/>
              </w:rPr>
            </w:pPr>
            <w:r w:rsidRPr="00C534DA">
              <w:rPr>
                <w:sz w:val="24"/>
                <w:szCs w:val="24"/>
              </w:rPr>
              <w:t>Pelicula  de  hidroizolare  ( Пленка  гидроизоляционная )</w:t>
            </w:r>
          </w:p>
          <w:p w14:paraId="530F1F3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62C488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BE6756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155,3500</w:t>
            </w:r>
          </w:p>
          <w:p w14:paraId="0333940B" w14:textId="77777777" w:rsidR="000E6B4B" w:rsidRPr="00C534DA" w:rsidRDefault="000E6B4B" w:rsidP="00E66552">
            <w:pPr>
              <w:jc w:val="center"/>
              <w:rPr>
                <w:sz w:val="24"/>
                <w:szCs w:val="24"/>
              </w:rPr>
            </w:pPr>
          </w:p>
        </w:tc>
      </w:tr>
      <w:tr w:rsidR="000E6B4B" w:rsidRPr="00C534DA" w14:paraId="4A2C6E0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3FE0041" w14:textId="77777777" w:rsidR="000E6B4B" w:rsidRPr="00C534DA" w:rsidRDefault="000E6B4B" w:rsidP="00E66552">
            <w:pPr>
              <w:rPr>
                <w:sz w:val="24"/>
                <w:szCs w:val="24"/>
              </w:rPr>
            </w:pPr>
            <w:r w:rsidRPr="00C534DA">
              <w:rPr>
                <w:sz w:val="24"/>
                <w:szCs w:val="24"/>
              </w:rPr>
              <w:t xml:space="preserve"> 86</w:t>
            </w:r>
          </w:p>
        </w:tc>
        <w:tc>
          <w:tcPr>
            <w:tcW w:w="1701" w:type="dxa"/>
            <w:tcBorders>
              <w:top w:val="single" w:sz="4" w:space="0" w:color="auto"/>
              <w:bottom w:val="single" w:sz="4" w:space="0" w:color="auto"/>
            </w:tcBorders>
            <w:vAlign w:val="center"/>
          </w:tcPr>
          <w:p w14:paraId="125C8805" w14:textId="77777777" w:rsidR="000E6B4B" w:rsidRPr="00C534DA" w:rsidRDefault="000E6B4B" w:rsidP="00E66552">
            <w:pPr>
              <w:rPr>
                <w:sz w:val="24"/>
                <w:szCs w:val="24"/>
                <w:lang w:val="en-US"/>
              </w:rPr>
            </w:pPr>
            <w:r w:rsidRPr="00C534DA">
              <w:rPr>
                <w:sz w:val="24"/>
                <w:szCs w:val="24"/>
                <w:lang w:val="en-US"/>
              </w:rPr>
              <w:t>CG48A</w:t>
            </w:r>
          </w:p>
          <w:p w14:paraId="02DAE97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33AE57A" w14:textId="77777777" w:rsidR="000E6B4B" w:rsidRPr="00C534DA" w:rsidRDefault="000E6B4B" w:rsidP="00E66552">
            <w:pPr>
              <w:adjustRightInd w:val="0"/>
              <w:rPr>
                <w:sz w:val="24"/>
                <w:szCs w:val="24"/>
                <w:lang w:val="en-US"/>
              </w:rPr>
            </w:pPr>
            <w:r w:rsidRPr="00C534DA">
              <w:rPr>
                <w:sz w:val="24"/>
                <w:szCs w:val="24"/>
                <w:lang w:val="en-US"/>
              </w:rPr>
              <w:t xml:space="preserve">Pardoseli de beton armat cu strat superior consolidat grosime 20 cm. Nota: resursul cu norma 0,00 (zero) se ia conform proiectului  ( beton  C 25, </w:t>
            </w:r>
            <w:r w:rsidRPr="00C534DA">
              <w:rPr>
                <w:sz w:val="24"/>
                <w:szCs w:val="24"/>
              </w:rPr>
              <w:t>сетка</w:t>
            </w:r>
            <w:r w:rsidRPr="00C534DA">
              <w:rPr>
                <w:sz w:val="24"/>
                <w:szCs w:val="24"/>
                <w:lang w:val="en-US"/>
              </w:rPr>
              <w:t xml:space="preserve">  5</w:t>
            </w:r>
            <w:r w:rsidRPr="00C534DA">
              <w:rPr>
                <w:sz w:val="24"/>
                <w:szCs w:val="24"/>
              </w:rPr>
              <w:t>Вр</w:t>
            </w:r>
            <w:r w:rsidRPr="00C534DA">
              <w:rPr>
                <w:sz w:val="24"/>
                <w:szCs w:val="24"/>
                <w:lang w:val="en-US"/>
              </w:rPr>
              <w:t>1  100</w:t>
            </w:r>
            <w:r w:rsidRPr="00C534DA">
              <w:rPr>
                <w:sz w:val="24"/>
                <w:szCs w:val="24"/>
              </w:rPr>
              <w:t>х</w:t>
            </w:r>
            <w:r w:rsidRPr="00C534DA">
              <w:rPr>
                <w:sz w:val="24"/>
                <w:szCs w:val="24"/>
                <w:lang w:val="en-US"/>
              </w:rPr>
              <w:t xml:space="preserve">100, </w:t>
            </w:r>
            <w:r w:rsidRPr="00C534DA">
              <w:rPr>
                <w:sz w:val="24"/>
                <w:szCs w:val="24"/>
              </w:rPr>
              <w:t>вес</w:t>
            </w:r>
            <w:r w:rsidRPr="00C534DA">
              <w:rPr>
                <w:sz w:val="24"/>
                <w:szCs w:val="24"/>
                <w:lang w:val="en-US"/>
              </w:rPr>
              <w:t xml:space="preserve">  2,98  </w:t>
            </w:r>
            <w:r w:rsidRPr="00C534DA">
              <w:rPr>
                <w:sz w:val="24"/>
                <w:szCs w:val="24"/>
              </w:rPr>
              <w:t>кг</w:t>
            </w:r>
            <w:r w:rsidRPr="00C534DA">
              <w:rPr>
                <w:sz w:val="24"/>
                <w:szCs w:val="24"/>
                <w:lang w:val="en-US"/>
              </w:rPr>
              <w:t>/</w:t>
            </w:r>
            <w:r w:rsidRPr="00C534DA">
              <w:rPr>
                <w:sz w:val="24"/>
                <w:szCs w:val="24"/>
              </w:rPr>
              <w:t>м</w:t>
            </w:r>
            <w:r w:rsidRPr="00C534DA">
              <w:rPr>
                <w:sz w:val="24"/>
                <w:szCs w:val="24"/>
                <w:lang w:val="en-US"/>
              </w:rPr>
              <w:t>2 )</w:t>
            </w:r>
          </w:p>
          <w:p w14:paraId="2582471A"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11EE696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24DFCF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155,3500</w:t>
            </w:r>
          </w:p>
          <w:p w14:paraId="04EE6F31" w14:textId="77777777" w:rsidR="000E6B4B" w:rsidRPr="00C534DA" w:rsidRDefault="000E6B4B" w:rsidP="00E66552">
            <w:pPr>
              <w:jc w:val="center"/>
              <w:rPr>
                <w:sz w:val="24"/>
                <w:szCs w:val="24"/>
              </w:rPr>
            </w:pPr>
          </w:p>
        </w:tc>
      </w:tr>
      <w:tr w:rsidR="000E6B4B" w:rsidRPr="00C534DA" w14:paraId="6193578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585574D" w14:textId="77777777" w:rsidR="000E6B4B" w:rsidRPr="00C534DA" w:rsidRDefault="000E6B4B" w:rsidP="00E66552">
            <w:pPr>
              <w:rPr>
                <w:sz w:val="24"/>
                <w:szCs w:val="24"/>
              </w:rPr>
            </w:pPr>
            <w:r w:rsidRPr="00C534DA">
              <w:rPr>
                <w:sz w:val="24"/>
                <w:szCs w:val="24"/>
              </w:rPr>
              <w:t xml:space="preserve"> 87</w:t>
            </w:r>
          </w:p>
        </w:tc>
        <w:tc>
          <w:tcPr>
            <w:tcW w:w="1701" w:type="dxa"/>
            <w:tcBorders>
              <w:top w:val="single" w:sz="4" w:space="0" w:color="auto"/>
              <w:bottom w:val="single" w:sz="4" w:space="0" w:color="auto"/>
            </w:tcBorders>
            <w:vAlign w:val="center"/>
          </w:tcPr>
          <w:p w14:paraId="0772F6F3" w14:textId="77777777" w:rsidR="000E6B4B" w:rsidRPr="00C534DA" w:rsidRDefault="000E6B4B" w:rsidP="00E66552">
            <w:pPr>
              <w:rPr>
                <w:sz w:val="24"/>
                <w:szCs w:val="24"/>
                <w:lang w:val="en-US"/>
              </w:rPr>
            </w:pPr>
            <w:r w:rsidRPr="00C534DA">
              <w:rPr>
                <w:sz w:val="24"/>
                <w:szCs w:val="24"/>
                <w:lang w:val="en-US"/>
              </w:rPr>
              <w:t>CG48A1</w:t>
            </w:r>
          </w:p>
          <w:p w14:paraId="607870D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8CBFAC" w14:textId="77777777" w:rsidR="000E6B4B" w:rsidRPr="00C534DA" w:rsidRDefault="000E6B4B" w:rsidP="00E66552">
            <w:pPr>
              <w:adjustRightInd w:val="0"/>
              <w:rPr>
                <w:sz w:val="24"/>
                <w:szCs w:val="24"/>
                <w:lang w:val="fr-BE"/>
              </w:rPr>
            </w:pPr>
            <w:r w:rsidRPr="00C534DA">
              <w:rPr>
                <w:sz w:val="24"/>
                <w:szCs w:val="24"/>
                <w:lang w:val="fr-BE"/>
              </w:rPr>
              <w:t>Corectii: se adauga sau se scade la schimbarea grosimii cu 10 mm ( se  scada  80 mm  pana  la  gr. 120 mm, K=8 )</w:t>
            </w:r>
          </w:p>
          <w:p w14:paraId="3DA1D05F"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03C3B0C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5612A6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-155,3500</w:t>
            </w:r>
          </w:p>
          <w:p w14:paraId="7BA41A56" w14:textId="77777777" w:rsidR="000E6B4B" w:rsidRPr="00C534DA" w:rsidRDefault="000E6B4B" w:rsidP="00E66552">
            <w:pPr>
              <w:jc w:val="center"/>
              <w:rPr>
                <w:sz w:val="24"/>
                <w:szCs w:val="24"/>
              </w:rPr>
            </w:pPr>
          </w:p>
        </w:tc>
      </w:tr>
      <w:tr w:rsidR="000E6B4B" w:rsidRPr="00C534DA" w14:paraId="0B71B680" w14:textId="77777777" w:rsidTr="00E66552">
        <w:tc>
          <w:tcPr>
            <w:tcW w:w="709" w:type="dxa"/>
            <w:tcBorders>
              <w:top w:val="nil"/>
              <w:left w:val="single" w:sz="6" w:space="0" w:color="auto"/>
              <w:bottom w:val="nil"/>
              <w:right w:val="nil"/>
            </w:tcBorders>
          </w:tcPr>
          <w:p w14:paraId="6C92448A"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25C4231"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864268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3.5. Тип  5</w:t>
            </w:r>
          </w:p>
          <w:p w14:paraId="65278D0B"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95AC413"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A20E803" w14:textId="77777777" w:rsidR="000E6B4B" w:rsidRPr="00C534DA" w:rsidRDefault="000E6B4B" w:rsidP="00E66552">
            <w:pPr>
              <w:rPr>
                <w:sz w:val="24"/>
                <w:szCs w:val="24"/>
              </w:rPr>
            </w:pPr>
          </w:p>
        </w:tc>
      </w:tr>
      <w:tr w:rsidR="000E6B4B" w:rsidRPr="00C534DA" w14:paraId="1304E91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730632" w14:textId="77777777" w:rsidR="000E6B4B" w:rsidRPr="00C534DA" w:rsidRDefault="000E6B4B" w:rsidP="00E66552">
            <w:pPr>
              <w:rPr>
                <w:sz w:val="24"/>
                <w:szCs w:val="24"/>
              </w:rPr>
            </w:pPr>
            <w:r w:rsidRPr="00C534DA">
              <w:rPr>
                <w:sz w:val="24"/>
                <w:szCs w:val="24"/>
              </w:rPr>
              <w:t>88</w:t>
            </w:r>
          </w:p>
        </w:tc>
        <w:tc>
          <w:tcPr>
            <w:tcW w:w="1701" w:type="dxa"/>
            <w:tcBorders>
              <w:top w:val="single" w:sz="4" w:space="0" w:color="auto"/>
              <w:bottom w:val="single" w:sz="4" w:space="0" w:color="auto"/>
            </w:tcBorders>
            <w:vAlign w:val="center"/>
          </w:tcPr>
          <w:p w14:paraId="6BC180C1" w14:textId="77777777" w:rsidR="000E6B4B" w:rsidRPr="00C534DA" w:rsidRDefault="000E6B4B" w:rsidP="00E66552">
            <w:pPr>
              <w:rPr>
                <w:sz w:val="24"/>
                <w:szCs w:val="24"/>
                <w:lang w:val="en-US"/>
              </w:rPr>
            </w:pPr>
            <w:r w:rsidRPr="00C534DA">
              <w:rPr>
                <w:sz w:val="24"/>
                <w:szCs w:val="24"/>
                <w:lang w:val="en-US"/>
              </w:rPr>
              <w:t>TsC54C</w:t>
            </w:r>
          </w:p>
          <w:p w14:paraId="79756F1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9338C50" w14:textId="77777777" w:rsidR="000E6B4B" w:rsidRPr="00C534DA" w:rsidRDefault="000E6B4B" w:rsidP="00E66552">
            <w:pPr>
              <w:adjustRightInd w:val="0"/>
              <w:rPr>
                <w:sz w:val="24"/>
                <w:szCs w:val="24"/>
                <w:lang w:val="en-US"/>
              </w:rPr>
            </w:pPr>
            <w:r w:rsidRPr="00C534DA">
              <w:rPr>
                <w:sz w:val="24"/>
                <w:szCs w:val="24"/>
                <w:lang w:val="en-US"/>
              </w:rPr>
              <w:t>Strat de fundatie din pietris (</w:t>
            </w:r>
            <w:r w:rsidRPr="00C534DA">
              <w:rPr>
                <w:sz w:val="24"/>
                <w:szCs w:val="24"/>
              </w:rPr>
              <w:t>Слой</w:t>
            </w:r>
            <w:r w:rsidRPr="00C534DA">
              <w:rPr>
                <w:sz w:val="24"/>
                <w:szCs w:val="24"/>
                <w:lang w:val="en-US"/>
              </w:rPr>
              <w:t xml:space="preserve"> </w:t>
            </w:r>
            <w:r w:rsidRPr="00C534DA">
              <w:rPr>
                <w:sz w:val="24"/>
                <w:szCs w:val="24"/>
              </w:rPr>
              <w:t>основания</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щебня</w:t>
            </w:r>
            <w:r w:rsidRPr="00C534DA">
              <w:rPr>
                <w:sz w:val="24"/>
                <w:szCs w:val="24"/>
                <w:lang w:val="en-US"/>
              </w:rPr>
              <w:t>)</w:t>
            </w:r>
          </w:p>
          <w:p w14:paraId="399AB380"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7EE5188D"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5EBDE5F"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4,9600</w:t>
            </w:r>
          </w:p>
          <w:p w14:paraId="34BEB3CF" w14:textId="77777777" w:rsidR="000E6B4B" w:rsidRPr="00C534DA" w:rsidRDefault="000E6B4B" w:rsidP="00E66552">
            <w:pPr>
              <w:jc w:val="center"/>
              <w:rPr>
                <w:sz w:val="24"/>
                <w:szCs w:val="24"/>
              </w:rPr>
            </w:pPr>
          </w:p>
        </w:tc>
      </w:tr>
      <w:tr w:rsidR="000E6B4B" w:rsidRPr="00C534DA" w14:paraId="423A570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6FBA01" w14:textId="77777777" w:rsidR="000E6B4B" w:rsidRPr="00C534DA" w:rsidRDefault="000E6B4B" w:rsidP="00E66552">
            <w:pPr>
              <w:rPr>
                <w:sz w:val="24"/>
                <w:szCs w:val="24"/>
              </w:rPr>
            </w:pPr>
            <w:r w:rsidRPr="00C534DA">
              <w:rPr>
                <w:sz w:val="24"/>
                <w:szCs w:val="24"/>
              </w:rPr>
              <w:t xml:space="preserve"> 89</w:t>
            </w:r>
          </w:p>
        </w:tc>
        <w:tc>
          <w:tcPr>
            <w:tcW w:w="1701" w:type="dxa"/>
            <w:tcBorders>
              <w:top w:val="single" w:sz="4" w:space="0" w:color="auto"/>
              <w:bottom w:val="single" w:sz="4" w:space="0" w:color="auto"/>
            </w:tcBorders>
            <w:vAlign w:val="center"/>
          </w:tcPr>
          <w:p w14:paraId="5F3F823E" w14:textId="77777777" w:rsidR="000E6B4B" w:rsidRPr="00C534DA" w:rsidRDefault="000E6B4B" w:rsidP="00E66552">
            <w:pPr>
              <w:rPr>
                <w:sz w:val="24"/>
                <w:szCs w:val="24"/>
                <w:lang w:val="en-US"/>
              </w:rPr>
            </w:pPr>
            <w:r w:rsidRPr="00C534DA">
              <w:rPr>
                <w:sz w:val="24"/>
                <w:szCs w:val="24"/>
                <w:lang w:val="en-US"/>
              </w:rPr>
              <w:t>TsC54A</w:t>
            </w:r>
          </w:p>
          <w:p w14:paraId="2274621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5E4A0FD" w14:textId="77777777" w:rsidR="000E6B4B" w:rsidRPr="00C534DA" w:rsidRDefault="000E6B4B" w:rsidP="00E66552">
            <w:pPr>
              <w:adjustRightInd w:val="0"/>
              <w:rPr>
                <w:sz w:val="24"/>
                <w:szCs w:val="24"/>
                <w:lang w:val="en-US"/>
              </w:rPr>
            </w:pPr>
            <w:r w:rsidRPr="00C534DA">
              <w:rPr>
                <w:sz w:val="24"/>
                <w:szCs w:val="24"/>
              </w:rPr>
              <w:t>Strat de fundatie din nisip (Слой основания из песка)</w:t>
            </w:r>
          </w:p>
          <w:p w14:paraId="0F00FB6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3BA658E"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0D6D414"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4,9600</w:t>
            </w:r>
          </w:p>
          <w:p w14:paraId="1C92AE6D" w14:textId="77777777" w:rsidR="000E6B4B" w:rsidRPr="00C534DA" w:rsidRDefault="000E6B4B" w:rsidP="00E66552">
            <w:pPr>
              <w:jc w:val="center"/>
              <w:rPr>
                <w:sz w:val="24"/>
                <w:szCs w:val="24"/>
              </w:rPr>
            </w:pPr>
          </w:p>
        </w:tc>
      </w:tr>
      <w:tr w:rsidR="000E6B4B" w:rsidRPr="00C534DA" w14:paraId="2BD3011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32A6430" w14:textId="77777777" w:rsidR="000E6B4B" w:rsidRPr="00C534DA" w:rsidRDefault="000E6B4B" w:rsidP="00E66552">
            <w:pPr>
              <w:rPr>
                <w:sz w:val="24"/>
                <w:szCs w:val="24"/>
              </w:rPr>
            </w:pPr>
            <w:r w:rsidRPr="00C534DA">
              <w:rPr>
                <w:sz w:val="24"/>
                <w:szCs w:val="24"/>
              </w:rPr>
              <w:t xml:space="preserve"> 90</w:t>
            </w:r>
          </w:p>
        </w:tc>
        <w:tc>
          <w:tcPr>
            <w:tcW w:w="1701" w:type="dxa"/>
            <w:tcBorders>
              <w:top w:val="single" w:sz="4" w:space="0" w:color="auto"/>
              <w:bottom w:val="single" w:sz="4" w:space="0" w:color="auto"/>
            </w:tcBorders>
            <w:vAlign w:val="center"/>
          </w:tcPr>
          <w:p w14:paraId="1C5276CE" w14:textId="77777777" w:rsidR="000E6B4B" w:rsidRPr="00C534DA" w:rsidRDefault="000E6B4B" w:rsidP="00E66552">
            <w:pPr>
              <w:rPr>
                <w:sz w:val="24"/>
                <w:szCs w:val="24"/>
                <w:lang w:val="en-US"/>
              </w:rPr>
            </w:pPr>
            <w:r w:rsidRPr="00C534DA">
              <w:rPr>
                <w:sz w:val="24"/>
                <w:szCs w:val="24"/>
                <w:lang w:val="en-US"/>
              </w:rPr>
              <w:t>RpCE29A apl</w:t>
            </w:r>
          </w:p>
          <w:p w14:paraId="22A48FD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E2FA84A" w14:textId="77777777" w:rsidR="000E6B4B" w:rsidRPr="00C534DA" w:rsidRDefault="000E6B4B" w:rsidP="00E66552">
            <w:pPr>
              <w:adjustRightInd w:val="0"/>
              <w:rPr>
                <w:sz w:val="24"/>
                <w:szCs w:val="24"/>
              </w:rPr>
            </w:pPr>
            <w:r w:rsidRPr="00C534DA">
              <w:rPr>
                <w:sz w:val="24"/>
                <w:szCs w:val="24"/>
              </w:rPr>
              <w:t>Pelicula  de  hidroizolare  ( Пленка  гидроизоляционная )</w:t>
            </w:r>
          </w:p>
          <w:p w14:paraId="2557EFA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991D28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A465E5C"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49,5600</w:t>
            </w:r>
          </w:p>
          <w:p w14:paraId="689EB6AD" w14:textId="77777777" w:rsidR="000E6B4B" w:rsidRPr="00C534DA" w:rsidRDefault="000E6B4B" w:rsidP="00E66552">
            <w:pPr>
              <w:jc w:val="center"/>
              <w:rPr>
                <w:sz w:val="24"/>
                <w:szCs w:val="24"/>
              </w:rPr>
            </w:pPr>
          </w:p>
        </w:tc>
      </w:tr>
      <w:tr w:rsidR="000E6B4B" w:rsidRPr="00C534DA" w14:paraId="6D2486F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DD7498" w14:textId="77777777" w:rsidR="000E6B4B" w:rsidRPr="00C534DA" w:rsidRDefault="000E6B4B" w:rsidP="00E66552">
            <w:pPr>
              <w:rPr>
                <w:sz w:val="24"/>
                <w:szCs w:val="24"/>
              </w:rPr>
            </w:pPr>
            <w:r w:rsidRPr="00C534DA">
              <w:rPr>
                <w:sz w:val="24"/>
                <w:szCs w:val="24"/>
              </w:rPr>
              <w:t xml:space="preserve"> 91</w:t>
            </w:r>
          </w:p>
        </w:tc>
        <w:tc>
          <w:tcPr>
            <w:tcW w:w="1701" w:type="dxa"/>
            <w:tcBorders>
              <w:top w:val="single" w:sz="4" w:space="0" w:color="auto"/>
              <w:bottom w:val="single" w:sz="4" w:space="0" w:color="auto"/>
            </w:tcBorders>
            <w:vAlign w:val="center"/>
          </w:tcPr>
          <w:p w14:paraId="42CECF9F" w14:textId="77777777" w:rsidR="000E6B4B" w:rsidRPr="00C534DA" w:rsidRDefault="000E6B4B" w:rsidP="00E66552">
            <w:pPr>
              <w:rPr>
                <w:sz w:val="24"/>
                <w:szCs w:val="24"/>
                <w:lang w:val="en-US"/>
              </w:rPr>
            </w:pPr>
            <w:r w:rsidRPr="00C534DA">
              <w:rPr>
                <w:sz w:val="24"/>
                <w:szCs w:val="24"/>
                <w:lang w:val="en-US"/>
              </w:rPr>
              <w:t>CG48A</w:t>
            </w:r>
          </w:p>
          <w:p w14:paraId="12FFEFE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FA2AB3B" w14:textId="77777777" w:rsidR="000E6B4B" w:rsidRPr="00C534DA" w:rsidRDefault="000E6B4B" w:rsidP="00E66552">
            <w:pPr>
              <w:adjustRightInd w:val="0"/>
              <w:rPr>
                <w:sz w:val="24"/>
                <w:szCs w:val="24"/>
                <w:lang w:val="en-US"/>
              </w:rPr>
            </w:pPr>
            <w:r w:rsidRPr="00C534DA">
              <w:rPr>
                <w:sz w:val="24"/>
                <w:szCs w:val="24"/>
                <w:lang w:val="en-US"/>
              </w:rPr>
              <w:t xml:space="preserve">Pardoseli de beton armat cu strat superior consolidat grosime 20 cm. Nota: resursul cu norma 0,00 (zero) se ia conform proiectului  ( beton  C 25, </w:t>
            </w:r>
            <w:r w:rsidRPr="00C534DA">
              <w:rPr>
                <w:sz w:val="24"/>
                <w:szCs w:val="24"/>
              </w:rPr>
              <w:t>сетка</w:t>
            </w:r>
            <w:r w:rsidRPr="00C534DA">
              <w:rPr>
                <w:sz w:val="24"/>
                <w:szCs w:val="24"/>
                <w:lang w:val="en-US"/>
              </w:rPr>
              <w:t xml:space="preserve">  5</w:t>
            </w:r>
            <w:r w:rsidRPr="00C534DA">
              <w:rPr>
                <w:sz w:val="24"/>
                <w:szCs w:val="24"/>
              </w:rPr>
              <w:t>Вр</w:t>
            </w:r>
            <w:r w:rsidRPr="00C534DA">
              <w:rPr>
                <w:sz w:val="24"/>
                <w:szCs w:val="24"/>
                <w:lang w:val="en-US"/>
              </w:rPr>
              <w:t>1  100</w:t>
            </w:r>
            <w:r w:rsidRPr="00C534DA">
              <w:rPr>
                <w:sz w:val="24"/>
                <w:szCs w:val="24"/>
              </w:rPr>
              <w:t>х</w:t>
            </w:r>
            <w:r w:rsidRPr="00C534DA">
              <w:rPr>
                <w:sz w:val="24"/>
                <w:szCs w:val="24"/>
                <w:lang w:val="en-US"/>
              </w:rPr>
              <w:t xml:space="preserve">100, </w:t>
            </w:r>
            <w:r w:rsidRPr="00C534DA">
              <w:rPr>
                <w:sz w:val="24"/>
                <w:szCs w:val="24"/>
              </w:rPr>
              <w:t>вес</w:t>
            </w:r>
            <w:r w:rsidRPr="00C534DA">
              <w:rPr>
                <w:sz w:val="24"/>
                <w:szCs w:val="24"/>
                <w:lang w:val="en-US"/>
              </w:rPr>
              <w:t xml:space="preserve">  2,98  </w:t>
            </w:r>
            <w:r w:rsidRPr="00C534DA">
              <w:rPr>
                <w:sz w:val="24"/>
                <w:szCs w:val="24"/>
              </w:rPr>
              <w:t>кг</w:t>
            </w:r>
            <w:r w:rsidRPr="00C534DA">
              <w:rPr>
                <w:sz w:val="24"/>
                <w:szCs w:val="24"/>
                <w:lang w:val="en-US"/>
              </w:rPr>
              <w:t>/</w:t>
            </w:r>
            <w:r w:rsidRPr="00C534DA">
              <w:rPr>
                <w:sz w:val="24"/>
                <w:szCs w:val="24"/>
              </w:rPr>
              <w:t>м</w:t>
            </w:r>
            <w:r w:rsidRPr="00C534DA">
              <w:rPr>
                <w:sz w:val="24"/>
                <w:szCs w:val="24"/>
                <w:lang w:val="en-US"/>
              </w:rPr>
              <w:t>2 )</w:t>
            </w:r>
          </w:p>
          <w:p w14:paraId="1E8FF97C"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1462D80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F072192"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49,5600</w:t>
            </w:r>
          </w:p>
          <w:p w14:paraId="3F9FB661" w14:textId="77777777" w:rsidR="000E6B4B" w:rsidRPr="00C534DA" w:rsidRDefault="000E6B4B" w:rsidP="00E66552">
            <w:pPr>
              <w:jc w:val="center"/>
              <w:rPr>
                <w:sz w:val="24"/>
                <w:szCs w:val="24"/>
              </w:rPr>
            </w:pPr>
          </w:p>
        </w:tc>
      </w:tr>
      <w:tr w:rsidR="000E6B4B" w:rsidRPr="00C534DA" w14:paraId="56F3621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5BC3B9" w14:textId="77777777" w:rsidR="000E6B4B" w:rsidRPr="00C534DA" w:rsidRDefault="000E6B4B" w:rsidP="00E66552">
            <w:pPr>
              <w:rPr>
                <w:sz w:val="24"/>
                <w:szCs w:val="24"/>
              </w:rPr>
            </w:pPr>
            <w:r w:rsidRPr="00C534DA">
              <w:rPr>
                <w:sz w:val="24"/>
                <w:szCs w:val="24"/>
              </w:rPr>
              <w:t xml:space="preserve"> 92</w:t>
            </w:r>
          </w:p>
        </w:tc>
        <w:tc>
          <w:tcPr>
            <w:tcW w:w="1701" w:type="dxa"/>
            <w:tcBorders>
              <w:top w:val="single" w:sz="4" w:space="0" w:color="auto"/>
              <w:bottom w:val="single" w:sz="4" w:space="0" w:color="auto"/>
            </w:tcBorders>
            <w:vAlign w:val="center"/>
          </w:tcPr>
          <w:p w14:paraId="34705704" w14:textId="77777777" w:rsidR="000E6B4B" w:rsidRPr="00C534DA" w:rsidRDefault="000E6B4B" w:rsidP="00E66552">
            <w:pPr>
              <w:rPr>
                <w:sz w:val="24"/>
                <w:szCs w:val="24"/>
                <w:lang w:val="en-US"/>
              </w:rPr>
            </w:pPr>
            <w:r w:rsidRPr="00C534DA">
              <w:rPr>
                <w:sz w:val="24"/>
                <w:szCs w:val="24"/>
                <w:lang w:val="en-US"/>
              </w:rPr>
              <w:t>CG48A1</w:t>
            </w:r>
          </w:p>
          <w:p w14:paraId="54C700E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1799C11" w14:textId="77777777" w:rsidR="000E6B4B" w:rsidRPr="00C534DA" w:rsidRDefault="000E6B4B" w:rsidP="00E66552">
            <w:pPr>
              <w:adjustRightInd w:val="0"/>
              <w:rPr>
                <w:sz w:val="24"/>
                <w:szCs w:val="24"/>
                <w:lang w:val="fr-BE"/>
              </w:rPr>
            </w:pPr>
            <w:r w:rsidRPr="00C534DA">
              <w:rPr>
                <w:sz w:val="24"/>
                <w:szCs w:val="24"/>
                <w:lang w:val="fr-BE"/>
              </w:rPr>
              <w:t>Corectii: se adauga sau se scade la schimbarea grosimii cu 10 mm ( se  scada  80 mm  pana  la  gr. 120 mm, K=8 )</w:t>
            </w:r>
          </w:p>
          <w:p w14:paraId="61651A55"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7EB006E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2064F9F"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-49,5600</w:t>
            </w:r>
          </w:p>
          <w:p w14:paraId="0729501F" w14:textId="77777777" w:rsidR="000E6B4B" w:rsidRPr="00C534DA" w:rsidRDefault="000E6B4B" w:rsidP="00E66552">
            <w:pPr>
              <w:jc w:val="center"/>
              <w:rPr>
                <w:sz w:val="24"/>
                <w:szCs w:val="24"/>
              </w:rPr>
            </w:pPr>
          </w:p>
        </w:tc>
      </w:tr>
      <w:tr w:rsidR="000E6B4B" w:rsidRPr="00C534DA" w14:paraId="57E9EAD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20617D7" w14:textId="77777777" w:rsidR="000E6B4B" w:rsidRPr="00C534DA" w:rsidRDefault="000E6B4B" w:rsidP="00E66552">
            <w:pPr>
              <w:rPr>
                <w:sz w:val="24"/>
                <w:szCs w:val="24"/>
              </w:rPr>
            </w:pPr>
            <w:r w:rsidRPr="00C534DA">
              <w:rPr>
                <w:sz w:val="24"/>
                <w:szCs w:val="24"/>
              </w:rPr>
              <w:t xml:space="preserve"> 93</w:t>
            </w:r>
          </w:p>
        </w:tc>
        <w:tc>
          <w:tcPr>
            <w:tcW w:w="1701" w:type="dxa"/>
            <w:tcBorders>
              <w:top w:val="single" w:sz="4" w:space="0" w:color="auto"/>
              <w:bottom w:val="single" w:sz="4" w:space="0" w:color="auto"/>
            </w:tcBorders>
            <w:vAlign w:val="center"/>
          </w:tcPr>
          <w:p w14:paraId="4ECD8200" w14:textId="77777777" w:rsidR="000E6B4B" w:rsidRPr="00C534DA" w:rsidRDefault="000E6B4B" w:rsidP="00E66552">
            <w:pPr>
              <w:rPr>
                <w:sz w:val="24"/>
                <w:szCs w:val="24"/>
                <w:lang w:val="en-US"/>
              </w:rPr>
            </w:pPr>
            <w:r w:rsidRPr="00C534DA">
              <w:rPr>
                <w:sz w:val="24"/>
                <w:szCs w:val="24"/>
                <w:lang w:val="en-US"/>
              </w:rPr>
              <w:t>IzF04B</w:t>
            </w:r>
          </w:p>
          <w:p w14:paraId="3D010D3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65FC28" w14:textId="77777777" w:rsidR="000E6B4B" w:rsidRPr="00C534DA" w:rsidRDefault="000E6B4B" w:rsidP="00E66552">
            <w:pPr>
              <w:adjustRightInd w:val="0"/>
              <w:rPr>
                <w:sz w:val="24"/>
                <w:szCs w:val="24"/>
              </w:rPr>
            </w:pPr>
            <w:r w:rsidRPr="00C534DA">
              <w:rPr>
                <w:sz w:val="24"/>
                <w:szCs w:val="24"/>
              </w:rPr>
              <w:t xml:space="preserve">Strat hidroizolant executat la cald la terase, acoperisuri sau la fundatii si radiere, in terenuri fara ape freatice, inclusiv scafele si doliile din hidroizolatia curenta  pe suprafete orizontale sau inclinate pina la 40% plane sau curbe, cu carton bitumat, lipit pe toata suprafata cu  mastic de bitum (Гидроизоляционный слой, выполненный горячим способом,  для террас, крыш или фундаментов и ростверков, на участках без грунтовых вод, включая карнизы и желоба , по горизонтальным или </w:t>
            </w:r>
            <w:r w:rsidRPr="00C534DA">
              <w:rPr>
                <w:sz w:val="24"/>
                <w:szCs w:val="24"/>
              </w:rPr>
              <w:lastRenderedPageBreak/>
              <w:t>наклонным до 40% ровным или кривым поверхностям, из рубероида, наклеенного по всей поверхности на битумную мастику) ( 4 слоя  гидроизола, К=4 )</w:t>
            </w:r>
          </w:p>
          <w:p w14:paraId="1F87754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AAC0508"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2449D9A0"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49,5600</w:t>
            </w:r>
          </w:p>
          <w:p w14:paraId="402EA12C" w14:textId="77777777" w:rsidR="000E6B4B" w:rsidRPr="00C534DA" w:rsidRDefault="000E6B4B" w:rsidP="00E66552">
            <w:pPr>
              <w:jc w:val="center"/>
              <w:rPr>
                <w:sz w:val="24"/>
                <w:szCs w:val="24"/>
              </w:rPr>
            </w:pPr>
          </w:p>
        </w:tc>
      </w:tr>
      <w:tr w:rsidR="000E6B4B" w:rsidRPr="00C534DA" w14:paraId="70F4E4A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3E38D2E" w14:textId="77777777" w:rsidR="000E6B4B" w:rsidRPr="00C534DA" w:rsidRDefault="000E6B4B" w:rsidP="00E66552">
            <w:pPr>
              <w:rPr>
                <w:sz w:val="24"/>
                <w:szCs w:val="24"/>
              </w:rPr>
            </w:pPr>
            <w:r w:rsidRPr="00C534DA">
              <w:rPr>
                <w:sz w:val="24"/>
                <w:szCs w:val="24"/>
              </w:rPr>
              <w:t xml:space="preserve"> 94</w:t>
            </w:r>
          </w:p>
        </w:tc>
        <w:tc>
          <w:tcPr>
            <w:tcW w:w="1701" w:type="dxa"/>
            <w:tcBorders>
              <w:top w:val="single" w:sz="4" w:space="0" w:color="auto"/>
              <w:bottom w:val="single" w:sz="4" w:space="0" w:color="auto"/>
            </w:tcBorders>
            <w:vAlign w:val="center"/>
          </w:tcPr>
          <w:p w14:paraId="0BABEB57" w14:textId="77777777" w:rsidR="000E6B4B" w:rsidRPr="00C534DA" w:rsidRDefault="000E6B4B" w:rsidP="00E66552">
            <w:pPr>
              <w:rPr>
                <w:sz w:val="24"/>
                <w:szCs w:val="24"/>
                <w:lang w:val="en-US"/>
              </w:rPr>
            </w:pPr>
            <w:r w:rsidRPr="00C534DA">
              <w:rPr>
                <w:sz w:val="24"/>
                <w:szCs w:val="24"/>
                <w:lang w:val="en-US"/>
              </w:rPr>
              <w:t>CG01A</w:t>
            </w:r>
          </w:p>
          <w:p w14:paraId="5D7022F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1FA9767"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758F284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00A02A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B1514CA"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49,5600</w:t>
            </w:r>
          </w:p>
          <w:p w14:paraId="22CB6BD7" w14:textId="77777777" w:rsidR="000E6B4B" w:rsidRPr="00C534DA" w:rsidRDefault="000E6B4B" w:rsidP="00E66552">
            <w:pPr>
              <w:jc w:val="center"/>
              <w:rPr>
                <w:sz w:val="24"/>
                <w:szCs w:val="24"/>
              </w:rPr>
            </w:pPr>
          </w:p>
        </w:tc>
      </w:tr>
      <w:tr w:rsidR="000E6B4B" w:rsidRPr="00C534DA" w14:paraId="4F15A6D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F4DACB" w14:textId="77777777" w:rsidR="000E6B4B" w:rsidRPr="00C534DA" w:rsidRDefault="000E6B4B" w:rsidP="00E66552">
            <w:pPr>
              <w:rPr>
                <w:sz w:val="24"/>
                <w:szCs w:val="24"/>
              </w:rPr>
            </w:pPr>
            <w:r w:rsidRPr="00C534DA">
              <w:rPr>
                <w:sz w:val="24"/>
                <w:szCs w:val="24"/>
              </w:rPr>
              <w:t xml:space="preserve"> 95</w:t>
            </w:r>
          </w:p>
        </w:tc>
        <w:tc>
          <w:tcPr>
            <w:tcW w:w="1701" w:type="dxa"/>
            <w:tcBorders>
              <w:top w:val="single" w:sz="4" w:space="0" w:color="auto"/>
              <w:bottom w:val="single" w:sz="4" w:space="0" w:color="auto"/>
            </w:tcBorders>
            <w:vAlign w:val="center"/>
          </w:tcPr>
          <w:p w14:paraId="357A8EF7" w14:textId="77777777" w:rsidR="000E6B4B" w:rsidRPr="00C534DA" w:rsidRDefault="000E6B4B" w:rsidP="00E66552">
            <w:pPr>
              <w:rPr>
                <w:sz w:val="24"/>
                <w:szCs w:val="24"/>
                <w:lang w:val="en-US"/>
              </w:rPr>
            </w:pPr>
            <w:r w:rsidRPr="00C534DA">
              <w:rPr>
                <w:sz w:val="24"/>
                <w:szCs w:val="24"/>
                <w:lang w:val="en-US"/>
              </w:rPr>
              <w:t>CG01A1</w:t>
            </w:r>
          </w:p>
          <w:p w14:paraId="39CB5EE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A041D68"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 см, К=2 )</w:t>
            </w:r>
          </w:p>
          <w:p w14:paraId="1AE8EAB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480157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0C5350C"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-49,5600</w:t>
            </w:r>
          </w:p>
          <w:p w14:paraId="58910911" w14:textId="77777777" w:rsidR="000E6B4B" w:rsidRPr="00C534DA" w:rsidRDefault="000E6B4B" w:rsidP="00E66552">
            <w:pPr>
              <w:jc w:val="center"/>
              <w:rPr>
                <w:sz w:val="24"/>
                <w:szCs w:val="24"/>
              </w:rPr>
            </w:pPr>
          </w:p>
        </w:tc>
      </w:tr>
      <w:tr w:rsidR="000E6B4B" w:rsidRPr="00C534DA" w14:paraId="51547B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CAD915F" w14:textId="77777777" w:rsidR="000E6B4B" w:rsidRPr="00C534DA" w:rsidRDefault="000E6B4B" w:rsidP="00E66552">
            <w:pPr>
              <w:rPr>
                <w:sz w:val="24"/>
                <w:szCs w:val="24"/>
              </w:rPr>
            </w:pPr>
            <w:r w:rsidRPr="00C534DA">
              <w:rPr>
                <w:sz w:val="24"/>
                <w:szCs w:val="24"/>
              </w:rPr>
              <w:t xml:space="preserve"> 96</w:t>
            </w:r>
          </w:p>
        </w:tc>
        <w:tc>
          <w:tcPr>
            <w:tcW w:w="1701" w:type="dxa"/>
            <w:tcBorders>
              <w:top w:val="single" w:sz="4" w:space="0" w:color="auto"/>
              <w:bottom w:val="single" w:sz="4" w:space="0" w:color="auto"/>
            </w:tcBorders>
            <w:vAlign w:val="center"/>
          </w:tcPr>
          <w:p w14:paraId="79AE9D22" w14:textId="77777777" w:rsidR="000E6B4B" w:rsidRPr="00C534DA" w:rsidRDefault="000E6B4B" w:rsidP="00E66552">
            <w:pPr>
              <w:rPr>
                <w:sz w:val="24"/>
                <w:szCs w:val="24"/>
                <w:lang w:val="en-US"/>
              </w:rPr>
            </w:pPr>
            <w:r w:rsidRPr="00C534DA">
              <w:rPr>
                <w:sz w:val="24"/>
                <w:szCs w:val="24"/>
                <w:lang w:val="en-US"/>
              </w:rPr>
              <w:t>CG47C</w:t>
            </w:r>
          </w:p>
          <w:p w14:paraId="3ACF275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8246C4D" w14:textId="77777777" w:rsidR="000E6B4B" w:rsidRPr="00C534DA" w:rsidRDefault="000E6B4B" w:rsidP="00E66552">
            <w:pPr>
              <w:adjustRightInd w:val="0"/>
              <w:rPr>
                <w:sz w:val="24"/>
                <w:szCs w:val="24"/>
              </w:rPr>
            </w:pPr>
            <w:r w:rsidRPr="00C534DA">
              <w:rPr>
                <w:sz w:val="24"/>
                <w:szCs w:val="24"/>
              </w:rPr>
              <w:t xml:space="preserve">Pardoseli din placi de gresie ceramica, inclusiv stratul suport din adezivi (amestec uscat), dimensiuni  placi: pina la 300 x 300 mm (Полы из керамических плиток на клее (сухая смесь) размером: до 300 х 300 мм) </w:t>
            </w:r>
          </w:p>
          <w:p w14:paraId="685B94F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C6DF2F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10F9D0A" w14:textId="77777777" w:rsidR="000E6B4B" w:rsidRPr="00C534DA" w:rsidRDefault="000E6B4B" w:rsidP="00E66552">
            <w:pPr>
              <w:adjustRightInd w:val="0"/>
              <w:jc w:val="center"/>
              <w:rPr>
                <w:rFonts w:ascii="Arial CYR" w:hAnsi="Arial CYR" w:cs="Arial CYR"/>
                <w:sz w:val="24"/>
                <w:szCs w:val="24"/>
              </w:rPr>
            </w:pPr>
            <w:r w:rsidRPr="00C534DA">
              <w:rPr>
                <w:sz w:val="24"/>
                <w:szCs w:val="24"/>
              </w:rPr>
              <w:t>49,5600</w:t>
            </w:r>
          </w:p>
          <w:p w14:paraId="0F086D44" w14:textId="77777777" w:rsidR="000E6B4B" w:rsidRPr="00C534DA" w:rsidRDefault="000E6B4B" w:rsidP="00E66552">
            <w:pPr>
              <w:jc w:val="center"/>
              <w:rPr>
                <w:sz w:val="24"/>
                <w:szCs w:val="24"/>
              </w:rPr>
            </w:pPr>
          </w:p>
        </w:tc>
      </w:tr>
      <w:tr w:rsidR="000E6B4B" w:rsidRPr="00C534DA" w14:paraId="0CB90D6A" w14:textId="77777777" w:rsidTr="00E66552">
        <w:tc>
          <w:tcPr>
            <w:tcW w:w="709" w:type="dxa"/>
            <w:tcBorders>
              <w:top w:val="nil"/>
              <w:left w:val="single" w:sz="6" w:space="0" w:color="auto"/>
              <w:bottom w:val="nil"/>
              <w:right w:val="nil"/>
            </w:tcBorders>
          </w:tcPr>
          <w:p w14:paraId="30FFC322"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EEDCD29"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3E4879E"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3.6. Тип  6</w:t>
            </w:r>
          </w:p>
          <w:p w14:paraId="51339D8D"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4300C4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254DD43" w14:textId="77777777" w:rsidR="000E6B4B" w:rsidRPr="00C534DA" w:rsidRDefault="000E6B4B" w:rsidP="00E66552">
            <w:pPr>
              <w:rPr>
                <w:sz w:val="24"/>
                <w:szCs w:val="24"/>
              </w:rPr>
            </w:pPr>
          </w:p>
        </w:tc>
      </w:tr>
      <w:tr w:rsidR="000E6B4B" w:rsidRPr="00C534DA" w14:paraId="15946B1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444638" w14:textId="77777777" w:rsidR="000E6B4B" w:rsidRPr="00C534DA" w:rsidRDefault="000E6B4B" w:rsidP="00E66552">
            <w:pPr>
              <w:rPr>
                <w:sz w:val="24"/>
                <w:szCs w:val="24"/>
              </w:rPr>
            </w:pPr>
            <w:r w:rsidRPr="00C534DA">
              <w:rPr>
                <w:sz w:val="24"/>
                <w:szCs w:val="24"/>
              </w:rPr>
              <w:t>97</w:t>
            </w:r>
          </w:p>
        </w:tc>
        <w:tc>
          <w:tcPr>
            <w:tcW w:w="1701" w:type="dxa"/>
            <w:tcBorders>
              <w:top w:val="single" w:sz="4" w:space="0" w:color="auto"/>
              <w:bottom w:val="single" w:sz="4" w:space="0" w:color="auto"/>
            </w:tcBorders>
            <w:vAlign w:val="center"/>
          </w:tcPr>
          <w:p w14:paraId="0046B159" w14:textId="77777777" w:rsidR="000E6B4B" w:rsidRPr="00C534DA" w:rsidRDefault="000E6B4B" w:rsidP="00E66552">
            <w:pPr>
              <w:rPr>
                <w:sz w:val="24"/>
                <w:szCs w:val="24"/>
                <w:lang w:val="en-US"/>
              </w:rPr>
            </w:pPr>
            <w:r w:rsidRPr="00C534DA">
              <w:rPr>
                <w:sz w:val="24"/>
                <w:szCs w:val="24"/>
                <w:lang w:val="en-US"/>
              </w:rPr>
              <w:t>CA02C</w:t>
            </w:r>
          </w:p>
          <w:p w14:paraId="330E53D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7B389FB" w14:textId="77777777" w:rsidR="000E6B4B" w:rsidRPr="00C534DA" w:rsidRDefault="000E6B4B" w:rsidP="00E66552">
            <w:pPr>
              <w:adjustRightInd w:val="0"/>
              <w:rPr>
                <w:sz w:val="24"/>
                <w:szCs w:val="24"/>
                <w:lang w:val="en-US"/>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xml:space="preserve">. </w:t>
            </w:r>
            <w:r w:rsidRPr="00C534DA">
              <w:rPr>
                <w:sz w:val="24"/>
                <w:szCs w:val="24"/>
                <w:lang w:val="en-US"/>
              </w:rPr>
              <w:t xml:space="preserve">CA01 sau beton marfa, turnare cu mijloace clasice ( polistirolbeton  gr. 44 mm )  </w:t>
            </w:r>
          </w:p>
          <w:p w14:paraId="4DC1401B"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9C52CC5"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C5336B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1,9200</w:t>
            </w:r>
          </w:p>
          <w:p w14:paraId="4F65F5D2" w14:textId="77777777" w:rsidR="000E6B4B" w:rsidRPr="00C534DA" w:rsidRDefault="000E6B4B" w:rsidP="00E66552">
            <w:pPr>
              <w:jc w:val="center"/>
              <w:rPr>
                <w:sz w:val="24"/>
                <w:szCs w:val="24"/>
              </w:rPr>
            </w:pPr>
          </w:p>
        </w:tc>
      </w:tr>
      <w:tr w:rsidR="000E6B4B" w:rsidRPr="00C534DA" w14:paraId="5AE5DC1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DDC146" w14:textId="77777777" w:rsidR="000E6B4B" w:rsidRPr="00C534DA" w:rsidRDefault="000E6B4B" w:rsidP="00E66552">
            <w:pPr>
              <w:rPr>
                <w:sz w:val="24"/>
                <w:szCs w:val="24"/>
              </w:rPr>
            </w:pPr>
            <w:r w:rsidRPr="00C534DA">
              <w:rPr>
                <w:sz w:val="24"/>
                <w:szCs w:val="24"/>
              </w:rPr>
              <w:t xml:space="preserve"> 98</w:t>
            </w:r>
          </w:p>
        </w:tc>
        <w:tc>
          <w:tcPr>
            <w:tcW w:w="1701" w:type="dxa"/>
            <w:tcBorders>
              <w:top w:val="single" w:sz="4" w:space="0" w:color="auto"/>
              <w:bottom w:val="single" w:sz="4" w:space="0" w:color="auto"/>
            </w:tcBorders>
            <w:vAlign w:val="center"/>
          </w:tcPr>
          <w:p w14:paraId="4B4C8BCC" w14:textId="77777777" w:rsidR="000E6B4B" w:rsidRPr="00C534DA" w:rsidRDefault="000E6B4B" w:rsidP="00E66552">
            <w:pPr>
              <w:rPr>
                <w:sz w:val="24"/>
                <w:szCs w:val="24"/>
                <w:lang w:val="en-US"/>
              </w:rPr>
            </w:pPr>
            <w:r w:rsidRPr="00C534DA">
              <w:rPr>
                <w:sz w:val="24"/>
                <w:szCs w:val="24"/>
                <w:lang w:val="en-US"/>
              </w:rPr>
              <w:t>CG01A</w:t>
            </w:r>
          </w:p>
          <w:p w14:paraId="529BE43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8E8997"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1441328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43B7819"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87B2CE1" w14:textId="77777777" w:rsidR="000E6B4B" w:rsidRPr="00C534DA" w:rsidRDefault="000E6B4B" w:rsidP="00E66552">
            <w:pPr>
              <w:adjustRightInd w:val="0"/>
              <w:jc w:val="center"/>
              <w:rPr>
                <w:rFonts w:ascii="Arial CYR" w:hAnsi="Arial CYR" w:cs="Arial CYR"/>
                <w:sz w:val="24"/>
                <w:szCs w:val="24"/>
              </w:rPr>
            </w:pPr>
            <w:r w:rsidRPr="00C534DA">
              <w:rPr>
                <w:sz w:val="24"/>
                <w:szCs w:val="24"/>
              </w:rPr>
              <w:t>43,6800</w:t>
            </w:r>
          </w:p>
          <w:p w14:paraId="48756664" w14:textId="77777777" w:rsidR="000E6B4B" w:rsidRPr="00C534DA" w:rsidRDefault="000E6B4B" w:rsidP="00E66552">
            <w:pPr>
              <w:jc w:val="center"/>
              <w:rPr>
                <w:sz w:val="24"/>
                <w:szCs w:val="24"/>
              </w:rPr>
            </w:pPr>
          </w:p>
        </w:tc>
      </w:tr>
      <w:tr w:rsidR="000E6B4B" w:rsidRPr="00C534DA" w14:paraId="7037025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38A543" w14:textId="77777777" w:rsidR="000E6B4B" w:rsidRPr="00C534DA" w:rsidRDefault="000E6B4B" w:rsidP="00E66552">
            <w:pPr>
              <w:rPr>
                <w:sz w:val="24"/>
                <w:szCs w:val="24"/>
              </w:rPr>
            </w:pPr>
            <w:r w:rsidRPr="00C534DA">
              <w:rPr>
                <w:sz w:val="24"/>
                <w:szCs w:val="24"/>
              </w:rPr>
              <w:t xml:space="preserve"> 99</w:t>
            </w:r>
          </w:p>
        </w:tc>
        <w:tc>
          <w:tcPr>
            <w:tcW w:w="1701" w:type="dxa"/>
            <w:tcBorders>
              <w:top w:val="single" w:sz="4" w:space="0" w:color="auto"/>
              <w:bottom w:val="single" w:sz="4" w:space="0" w:color="auto"/>
            </w:tcBorders>
            <w:vAlign w:val="center"/>
          </w:tcPr>
          <w:p w14:paraId="7B28C571" w14:textId="77777777" w:rsidR="000E6B4B" w:rsidRPr="00C534DA" w:rsidRDefault="000E6B4B" w:rsidP="00E66552">
            <w:pPr>
              <w:rPr>
                <w:sz w:val="24"/>
                <w:szCs w:val="24"/>
                <w:lang w:val="en-US"/>
              </w:rPr>
            </w:pPr>
            <w:r w:rsidRPr="00C534DA">
              <w:rPr>
                <w:sz w:val="24"/>
                <w:szCs w:val="24"/>
                <w:lang w:val="en-US"/>
              </w:rPr>
              <w:t>CG01A1</w:t>
            </w:r>
          </w:p>
          <w:p w14:paraId="662B728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BD606F4"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плюс на каждые 0,5см слоя из раствора  добавлять 1 см, К=2 )</w:t>
            </w:r>
          </w:p>
          <w:p w14:paraId="4CD58AE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73F2FC4"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0E18363E" w14:textId="77777777" w:rsidR="000E6B4B" w:rsidRPr="00C534DA" w:rsidRDefault="000E6B4B" w:rsidP="00E66552">
            <w:pPr>
              <w:adjustRightInd w:val="0"/>
              <w:jc w:val="center"/>
              <w:rPr>
                <w:rFonts w:ascii="Arial CYR" w:hAnsi="Arial CYR" w:cs="Arial CYR"/>
                <w:sz w:val="24"/>
                <w:szCs w:val="24"/>
              </w:rPr>
            </w:pPr>
            <w:r w:rsidRPr="00C534DA">
              <w:rPr>
                <w:sz w:val="24"/>
                <w:szCs w:val="24"/>
              </w:rPr>
              <w:t>43,6800</w:t>
            </w:r>
          </w:p>
          <w:p w14:paraId="51E5994D" w14:textId="77777777" w:rsidR="000E6B4B" w:rsidRPr="00C534DA" w:rsidRDefault="000E6B4B" w:rsidP="00E66552">
            <w:pPr>
              <w:jc w:val="center"/>
              <w:rPr>
                <w:sz w:val="24"/>
                <w:szCs w:val="24"/>
              </w:rPr>
            </w:pPr>
          </w:p>
        </w:tc>
      </w:tr>
      <w:tr w:rsidR="000E6B4B" w:rsidRPr="00C534DA" w14:paraId="31E91AB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6124D0" w14:textId="77777777" w:rsidR="000E6B4B" w:rsidRPr="00C534DA" w:rsidRDefault="000E6B4B" w:rsidP="00E66552">
            <w:pPr>
              <w:rPr>
                <w:sz w:val="24"/>
                <w:szCs w:val="24"/>
              </w:rPr>
            </w:pPr>
            <w:r w:rsidRPr="00C534DA">
              <w:rPr>
                <w:sz w:val="24"/>
                <w:szCs w:val="24"/>
              </w:rPr>
              <w:t xml:space="preserve"> 100</w:t>
            </w:r>
          </w:p>
        </w:tc>
        <w:tc>
          <w:tcPr>
            <w:tcW w:w="1701" w:type="dxa"/>
            <w:tcBorders>
              <w:top w:val="single" w:sz="4" w:space="0" w:color="auto"/>
              <w:bottom w:val="single" w:sz="4" w:space="0" w:color="auto"/>
            </w:tcBorders>
            <w:vAlign w:val="center"/>
          </w:tcPr>
          <w:p w14:paraId="6ECE005F" w14:textId="77777777" w:rsidR="000E6B4B" w:rsidRPr="00C534DA" w:rsidRDefault="000E6B4B" w:rsidP="00E66552">
            <w:pPr>
              <w:rPr>
                <w:sz w:val="24"/>
                <w:szCs w:val="24"/>
                <w:lang w:val="en-US"/>
              </w:rPr>
            </w:pPr>
            <w:r w:rsidRPr="00C534DA">
              <w:rPr>
                <w:sz w:val="24"/>
                <w:szCs w:val="24"/>
                <w:lang w:val="en-US"/>
              </w:rPr>
              <w:t>CC03C</w:t>
            </w:r>
          </w:p>
          <w:p w14:paraId="6FF1414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5626244"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 ( вес  сетки  1,54 кг/м2 )</w:t>
            </w:r>
          </w:p>
          <w:p w14:paraId="7A608EF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5595F69"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0AE3CA7" w14:textId="77777777" w:rsidR="000E6B4B" w:rsidRPr="00C534DA" w:rsidRDefault="000E6B4B" w:rsidP="00E66552">
            <w:pPr>
              <w:adjustRightInd w:val="0"/>
              <w:jc w:val="center"/>
              <w:rPr>
                <w:rFonts w:ascii="Arial CYR" w:hAnsi="Arial CYR" w:cs="Arial CYR"/>
                <w:sz w:val="24"/>
                <w:szCs w:val="24"/>
              </w:rPr>
            </w:pPr>
            <w:r w:rsidRPr="00C534DA">
              <w:rPr>
                <w:sz w:val="24"/>
                <w:szCs w:val="24"/>
              </w:rPr>
              <w:t>67,2700</w:t>
            </w:r>
          </w:p>
          <w:p w14:paraId="27598FA9" w14:textId="77777777" w:rsidR="000E6B4B" w:rsidRPr="00C534DA" w:rsidRDefault="000E6B4B" w:rsidP="00E66552">
            <w:pPr>
              <w:jc w:val="center"/>
              <w:rPr>
                <w:sz w:val="24"/>
                <w:szCs w:val="24"/>
              </w:rPr>
            </w:pPr>
          </w:p>
        </w:tc>
      </w:tr>
      <w:tr w:rsidR="000E6B4B" w:rsidRPr="00C534DA" w14:paraId="0534868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6B1B90A" w14:textId="77777777" w:rsidR="000E6B4B" w:rsidRPr="00C534DA" w:rsidRDefault="000E6B4B" w:rsidP="00E66552">
            <w:pPr>
              <w:rPr>
                <w:sz w:val="24"/>
                <w:szCs w:val="24"/>
              </w:rPr>
            </w:pPr>
            <w:r w:rsidRPr="00C534DA">
              <w:rPr>
                <w:sz w:val="24"/>
                <w:szCs w:val="24"/>
              </w:rPr>
              <w:t xml:space="preserve"> 101</w:t>
            </w:r>
          </w:p>
        </w:tc>
        <w:tc>
          <w:tcPr>
            <w:tcW w:w="1701" w:type="dxa"/>
            <w:tcBorders>
              <w:top w:val="single" w:sz="4" w:space="0" w:color="auto"/>
              <w:bottom w:val="single" w:sz="4" w:space="0" w:color="auto"/>
            </w:tcBorders>
            <w:vAlign w:val="center"/>
          </w:tcPr>
          <w:p w14:paraId="7B148C12" w14:textId="77777777" w:rsidR="000E6B4B" w:rsidRPr="00C534DA" w:rsidRDefault="000E6B4B" w:rsidP="00E66552">
            <w:pPr>
              <w:rPr>
                <w:sz w:val="24"/>
                <w:szCs w:val="24"/>
                <w:lang w:val="en-US"/>
              </w:rPr>
            </w:pPr>
            <w:r w:rsidRPr="00C534DA">
              <w:rPr>
                <w:sz w:val="24"/>
                <w:szCs w:val="24"/>
                <w:lang w:val="en-US"/>
              </w:rPr>
              <w:t>CG47C</w:t>
            </w:r>
          </w:p>
          <w:p w14:paraId="5E4E8DC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6A18288" w14:textId="77777777" w:rsidR="000E6B4B" w:rsidRPr="00C534DA" w:rsidRDefault="000E6B4B" w:rsidP="00E66552">
            <w:pPr>
              <w:adjustRightInd w:val="0"/>
              <w:rPr>
                <w:sz w:val="24"/>
                <w:szCs w:val="24"/>
              </w:rPr>
            </w:pPr>
            <w:r w:rsidRPr="00C534DA">
              <w:rPr>
                <w:sz w:val="24"/>
                <w:szCs w:val="24"/>
              </w:rPr>
              <w:t xml:space="preserve">Pardoseli din placi de gresie ceramica, inclusiv stratul suport din adezivi (amestec uscat), dimensiuni  placi: pina la 300 x 300 mm (Полы из керамических плиток на клее (сухая смесь) размером: до 300 х 300 мм) </w:t>
            </w:r>
          </w:p>
          <w:p w14:paraId="7D19453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D81367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112FA7F" w14:textId="77777777" w:rsidR="000E6B4B" w:rsidRPr="00C534DA" w:rsidRDefault="000E6B4B" w:rsidP="00E66552">
            <w:pPr>
              <w:adjustRightInd w:val="0"/>
              <w:jc w:val="center"/>
              <w:rPr>
                <w:rFonts w:ascii="Arial CYR" w:hAnsi="Arial CYR" w:cs="Arial CYR"/>
                <w:sz w:val="24"/>
                <w:szCs w:val="24"/>
              </w:rPr>
            </w:pPr>
            <w:r w:rsidRPr="00C534DA">
              <w:rPr>
                <w:sz w:val="24"/>
                <w:szCs w:val="24"/>
              </w:rPr>
              <w:t>43,6800</w:t>
            </w:r>
          </w:p>
          <w:p w14:paraId="0020CBBB" w14:textId="77777777" w:rsidR="000E6B4B" w:rsidRPr="00C534DA" w:rsidRDefault="000E6B4B" w:rsidP="00E66552">
            <w:pPr>
              <w:jc w:val="center"/>
              <w:rPr>
                <w:sz w:val="24"/>
                <w:szCs w:val="24"/>
              </w:rPr>
            </w:pPr>
          </w:p>
        </w:tc>
      </w:tr>
      <w:tr w:rsidR="000E6B4B" w:rsidRPr="00C534DA" w14:paraId="3F6ED247" w14:textId="77777777" w:rsidTr="00E66552">
        <w:tc>
          <w:tcPr>
            <w:tcW w:w="709" w:type="dxa"/>
            <w:tcBorders>
              <w:top w:val="nil"/>
              <w:left w:val="single" w:sz="6" w:space="0" w:color="auto"/>
              <w:bottom w:val="nil"/>
              <w:right w:val="nil"/>
            </w:tcBorders>
          </w:tcPr>
          <w:p w14:paraId="4B188D81"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7F96E23"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702E100"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3.7. Тип  7</w:t>
            </w:r>
          </w:p>
          <w:p w14:paraId="147E7DE4"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3B052D8"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E66F918" w14:textId="77777777" w:rsidR="000E6B4B" w:rsidRPr="00C534DA" w:rsidRDefault="000E6B4B" w:rsidP="00E66552">
            <w:pPr>
              <w:rPr>
                <w:sz w:val="24"/>
                <w:szCs w:val="24"/>
              </w:rPr>
            </w:pPr>
          </w:p>
        </w:tc>
      </w:tr>
      <w:tr w:rsidR="000E6B4B" w:rsidRPr="00C534DA" w14:paraId="2E50767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85CF5A" w14:textId="77777777" w:rsidR="000E6B4B" w:rsidRPr="00C534DA" w:rsidRDefault="000E6B4B" w:rsidP="00E66552">
            <w:pPr>
              <w:rPr>
                <w:sz w:val="24"/>
                <w:szCs w:val="24"/>
              </w:rPr>
            </w:pPr>
            <w:r w:rsidRPr="00C534DA">
              <w:rPr>
                <w:sz w:val="24"/>
                <w:szCs w:val="24"/>
              </w:rPr>
              <w:t>102</w:t>
            </w:r>
          </w:p>
        </w:tc>
        <w:tc>
          <w:tcPr>
            <w:tcW w:w="1701" w:type="dxa"/>
            <w:tcBorders>
              <w:top w:val="single" w:sz="4" w:space="0" w:color="auto"/>
              <w:bottom w:val="single" w:sz="4" w:space="0" w:color="auto"/>
            </w:tcBorders>
            <w:vAlign w:val="center"/>
          </w:tcPr>
          <w:p w14:paraId="3D707634" w14:textId="77777777" w:rsidR="000E6B4B" w:rsidRPr="00C534DA" w:rsidRDefault="000E6B4B" w:rsidP="00E66552">
            <w:pPr>
              <w:rPr>
                <w:sz w:val="24"/>
                <w:szCs w:val="24"/>
                <w:lang w:val="en-US"/>
              </w:rPr>
            </w:pPr>
            <w:r w:rsidRPr="00C534DA">
              <w:rPr>
                <w:sz w:val="24"/>
                <w:szCs w:val="24"/>
                <w:lang w:val="en-US"/>
              </w:rPr>
              <w:t>CA02C</w:t>
            </w:r>
          </w:p>
          <w:p w14:paraId="1E737FC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FFAF6A6" w14:textId="77777777" w:rsidR="000E6B4B" w:rsidRPr="00C534DA" w:rsidRDefault="000E6B4B" w:rsidP="00E66552">
            <w:pPr>
              <w:adjustRightInd w:val="0"/>
              <w:rPr>
                <w:sz w:val="24"/>
                <w:szCs w:val="24"/>
                <w:lang w:val="en-US"/>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xml:space="preserve">. </w:t>
            </w:r>
            <w:r w:rsidRPr="00C534DA">
              <w:rPr>
                <w:sz w:val="24"/>
                <w:szCs w:val="24"/>
                <w:lang w:val="en-US"/>
              </w:rPr>
              <w:t xml:space="preserve">CA01 sau beton marfa, turnare cu mijloace clasice ( polistirolbeton  gr. 44 mm )  </w:t>
            </w:r>
          </w:p>
          <w:p w14:paraId="69D51EF6"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011A959"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09A76FA" w14:textId="77777777" w:rsidR="000E6B4B" w:rsidRPr="00C534DA" w:rsidRDefault="000E6B4B" w:rsidP="00E66552">
            <w:pPr>
              <w:adjustRightInd w:val="0"/>
              <w:jc w:val="center"/>
              <w:rPr>
                <w:rFonts w:ascii="Arial CYR" w:hAnsi="Arial CYR" w:cs="Arial CYR"/>
                <w:sz w:val="24"/>
                <w:szCs w:val="24"/>
              </w:rPr>
            </w:pPr>
            <w:r w:rsidRPr="00C534DA">
              <w:rPr>
                <w:sz w:val="24"/>
                <w:szCs w:val="24"/>
              </w:rPr>
              <w:t>4,6700</w:t>
            </w:r>
          </w:p>
          <w:p w14:paraId="30D31EC7" w14:textId="77777777" w:rsidR="000E6B4B" w:rsidRPr="00C534DA" w:rsidRDefault="000E6B4B" w:rsidP="00E66552">
            <w:pPr>
              <w:jc w:val="center"/>
              <w:rPr>
                <w:sz w:val="24"/>
                <w:szCs w:val="24"/>
              </w:rPr>
            </w:pPr>
          </w:p>
        </w:tc>
      </w:tr>
      <w:tr w:rsidR="000E6B4B" w:rsidRPr="00C534DA" w14:paraId="37D7B66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DE43BE" w14:textId="77777777" w:rsidR="000E6B4B" w:rsidRPr="00C534DA" w:rsidRDefault="000E6B4B" w:rsidP="00E66552">
            <w:pPr>
              <w:rPr>
                <w:sz w:val="24"/>
                <w:szCs w:val="24"/>
              </w:rPr>
            </w:pPr>
            <w:r w:rsidRPr="00C534DA">
              <w:rPr>
                <w:sz w:val="24"/>
                <w:szCs w:val="24"/>
              </w:rPr>
              <w:t xml:space="preserve"> 103</w:t>
            </w:r>
          </w:p>
        </w:tc>
        <w:tc>
          <w:tcPr>
            <w:tcW w:w="1701" w:type="dxa"/>
            <w:tcBorders>
              <w:top w:val="single" w:sz="4" w:space="0" w:color="auto"/>
              <w:bottom w:val="single" w:sz="4" w:space="0" w:color="auto"/>
            </w:tcBorders>
            <w:vAlign w:val="center"/>
          </w:tcPr>
          <w:p w14:paraId="6CD9C1E9" w14:textId="77777777" w:rsidR="000E6B4B" w:rsidRPr="00C534DA" w:rsidRDefault="000E6B4B" w:rsidP="00E66552">
            <w:pPr>
              <w:rPr>
                <w:sz w:val="24"/>
                <w:szCs w:val="24"/>
                <w:lang w:val="en-US"/>
              </w:rPr>
            </w:pPr>
            <w:r w:rsidRPr="00C534DA">
              <w:rPr>
                <w:sz w:val="24"/>
                <w:szCs w:val="24"/>
                <w:lang w:val="en-US"/>
              </w:rPr>
              <w:t>CG01A</w:t>
            </w:r>
          </w:p>
          <w:p w14:paraId="78F10B7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250DB5F"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02FCA5F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1773E5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69F21A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101,5300</w:t>
            </w:r>
          </w:p>
          <w:p w14:paraId="61DB5EFB" w14:textId="77777777" w:rsidR="000E6B4B" w:rsidRPr="00C534DA" w:rsidRDefault="000E6B4B" w:rsidP="00E66552">
            <w:pPr>
              <w:jc w:val="center"/>
              <w:rPr>
                <w:sz w:val="24"/>
                <w:szCs w:val="24"/>
              </w:rPr>
            </w:pPr>
          </w:p>
        </w:tc>
      </w:tr>
      <w:tr w:rsidR="000E6B4B" w:rsidRPr="00C534DA" w14:paraId="5E0154B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7E3502" w14:textId="77777777" w:rsidR="000E6B4B" w:rsidRPr="00C534DA" w:rsidRDefault="000E6B4B" w:rsidP="00E66552">
            <w:pPr>
              <w:rPr>
                <w:sz w:val="24"/>
                <w:szCs w:val="24"/>
              </w:rPr>
            </w:pPr>
            <w:r w:rsidRPr="00C534DA">
              <w:rPr>
                <w:sz w:val="24"/>
                <w:szCs w:val="24"/>
              </w:rPr>
              <w:t xml:space="preserve"> 104</w:t>
            </w:r>
          </w:p>
        </w:tc>
        <w:tc>
          <w:tcPr>
            <w:tcW w:w="1701" w:type="dxa"/>
            <w:tcBorders>
              <w:top w:val="single" w:sz="4" w:space="0" w:color="auto"/>
              <w:bottom w:val="single" w:sz="4" w:space="0" w:color="auto"/>
            </w:tcBorders>
            <w:vAlign w:val="center"/>
          </w:tcPr>
          <w:p w14:paraId="29C47D85" w14:textId="77777777" w:rsidR="000E6B4B" w:rsidRPr="00C534DA" w:rsidRDefault="000E6B4B" w:rsidP="00E66552">
            <w:pPr>
              <w:rPr>
                <w:sz w:val="24"/>
                <w:szCs w:val="24"/>
                <w:lang w:val="en-US"/>
              </w:rPr>
            </w:pPr>
            <w:r w:rsidRPr="00C534DA">
              <w:rPr>
                <w:sz w:val="24"/>
                <w:szCs w:val="24"/>
                <w:lang w:val="en-US"/>
              </w:rPr>
              <w:t>CG01A1</w:t>
            </w:r>
          </w:p>
          <w:p w14:paraId="7210317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2461CAF"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плюс на каждые 0,5см слоя из раствора  добавлять 1 см, К=2 )</w:t>
            </w:r>
          </w:p>
          <w:p w14:paraId="06C754F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14720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366997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101,5300</w:t>
            </w:r>
          </w:p>
          <w:p w14:paraId="021AECF6" w14:textId="77777777" w:rsidR="000E6B4B" w:rsidRPr="00C534DA" w:rsidRDefault="000E6B4B" w:rsidP="00E66552">
            <w:pPr>
              <w:jc w:val="center"/>
              <w:rPr>
                <w:sz w:val="24"/>
                <w:szCs w:val="24"/>
              </w:rPr>
            </w:pPr>
          </w:p>
        </w:tc>
      </w:tr>
      <w:tr w:rsidR="000E6B4B" w:rsidRPr="00C534DA" w14:paraId="1768E3D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1B9E90" w14:textId="77777777" w:rsidR="000E6B4B" w:rsidRPr="00C534DA" w:rsidRDefault="000E6B4B" w:rsidP="00E66552">
            <w:pPr>
              <w:rPr>
                <w:sz w:val="24"/>
                <w:szCs w:val="24"/>
              </w:rPr>
            </w:pPr>
            <w:r w:rsidRPr="00C534DA">
              <w:rPr>
                <w:sz w:val="24"/>
                <w:szCs w:val="24"/>
              </w:rPr>
              <w:t xml:space="preserve"> 105</w:t>
            </w:r>
          </w:p>
        </w:tc>
        <w:tc>
          <w:tcPr>
            <w:tcW w:w="1701" w:type="dxa"/>
            <w:tcBorders>
              <w:top w:val="single" w:sz="4" w:space="0" w:color="auto"/>
              <w:bottom w:val="single" w:sz="4" w:space="0" w:color="auto"/>
            </w:tcBorders>
            <w:vAlign w:val="center"/>
          </w:tcPr>
          <w:p w14:paraId="629EDFFD" w14:textId="77777777" w:rsidR="000E6B4B" w:rsidRPr="00C534DA" w:rsidRDefault="000E6B4B" w:rsidP="00E66552">
            <w:pPr>
              <w:rPr>
                <w:sz w:val="24"/>
                <w:szCs w:val="24"/>
                <w:lang w:val="en-US"/>
              </w:rPr>
            </w:pPr>
            <w:r w:rsidRPr="00C534DA">
              <w:rPr>
                <w:sz w:val="24"/>
                <w:szCs w:val="24"/>
                <w:lang w:val="en-US"/>
              </w:rPr>
              <w:t>CC03C</w:t>
            </w:r>
          </w:p>
          <w:p w14:paraId="0403D97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2BB2518"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 ( вес  сетки  1,54 кг/м2 )</w:t>
            </w:r>
          </w:p>
          <w:p w14:paraId="008AC24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64C700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D7323B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156,3500</w:t>
            </w:r>
          </w:p>
          <w:p w14:paraId="652D56D4" w14:textId="77777777" w:rsidR="000E6B4B" w:rsidRPr="00C534DA" w:rsidRDefault="000E6B4B" w:rsidP="00E66552">
            <w:pPr>
              <w:jc w:val="center"/>
              <w:rPr>
                <w:sz w:val="24"/>
                <w:szCs w:val="24"/>
              </w:rPr>
            </w:pPr>
          </w:p>
        </w:tc>
      </w:tr>
      <w:tr w:rsidR="000E6B4B" w:rsidRPr="00C534DA" w14:paraId="4AF67BD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F8E334" w14:textId="77777777" w:rsidR="000E6B4B" w:rsidRPr="00C534DA" w:rsidRDefault="000E6B4B" w:rsidP="00E66552">
            <w:pPr>
              <w:rPr>
                <w:sz w:val="24"/>
                <w:szCs w:val="24"/>
              </w:rPr>
            </w:pPr>
            <w:r w:rsidRPr="00C534DA">
              <w:rPr>
                <w:sz w:val="24"/>
                <w:szCs w:val="24"/>
              </w:rPr>
              <w:t xml:space="preserve"> 106</w:t>
            </w:r>
          </w:p>
        </w:tc>
        <w:tc>
          <w:tcPr>
            <w:tcW w:w="1701" w:type="dxa"/>
            <w:tcBorders>
              <w:top w:val="single" w:sz="4" w:space="0" w:color="auto"/>
              <w:bottom w:val="single" w:sz="4" w:space="0" w:color="auto"/>
            </w:tcBorders>
            <w:vAlign w:val="center"/>
          </w:tcPr>
          <w:p w14:paraId="40311BA8" w14:textId="77777777" w:rsidR="000E6B4B" w:rsidRPr="00C534DA" w:rsidRDefault="000E6B4B" w:rsidP="00E66552">
            <w:pPr>
              <w:rPr>
                <w:sz w:val="24"/>
                <w:szCs w:val="24"/>
                <w:lang w:val="en-US"/>
              </w:rPr>
            </w:pPr>
            <w:r w:rsidRPr="00C534DA">
              <w:rPr>
                <w:sz w:val="24"/>
                <w:szCs w:val="24"/>
                <w:lang w:val="en-US"/>
              </w:rPr>
              <w:t>CG08A</w:t>
            </w:r>
          </w:p>
          <w:p w14:paraId="36FEC6B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71AF7CE" w14:textId="77777777" w:rsidR="000E6B4B" w:rsidRPr="00C534DA" w:rsidRDefault="000E6B4B" w:rsidP="00E66552">
            <w:pPr>
              <w:adjustRightInd w:val="0"/>
              <w:rPr>
                <w:sz w:val="24"/>
                <w:szCs w:val="24"/>
              </w:rPr>
            </w:pPr>
            <w:r w:rsidRPr="00C534DA">
              <w:rPr>
                <w:sz w:val="24"/>
                <w:szCs w:val="24"/>
              </w:rPr>
              <w:t>Pardoseli din materiale plastice montate pe suport existent, curatate, inclusiv pervazurile din PVC, in incaperi cu suprafete mai mari de 16 mp, cu covor PVC lipit cu prenadez (Полы из пластиковых материалов, установленные на существующую основу, зачищенные, включая плинтуса из ПВХ, в помещениях площадью более16 м2:  с ковром PVC на клеевом составе)</w:t>
            </w:r>
          </w:p>
          <w:p w14:paraId="10A18E0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0D35800"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6E3B23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101,5300</w:t>
            </w:r>
          </w:p>
          <w:p w14:paraId="4838ED5A" w14:textId="77777777" w:rsidR="000E6B4B" w:rsidRPr="00C534DA" w:rsidRDefault="000E6B4B" w:rsidP="00E66552">
            <w:pPr>
              <w:jc w:val="center"/>
              <w:rPr>
                <w:sz w:val="24"/>
                <w:szCs w:val="24"/>
              </w:rPr>
            </w:pPr>
          </w:p>
        </w:tc>
      </w:tr>
      <w:tr w:rsidR="000E6B4B" w:rsidRPr="00C534DA" w14:paraId="5EBE3967" w14:textId="77777777" w:rsidTr="00E66552">
        <w:tc>
          <w:tcPr>
            <w:tcW w:w="709" w:type="dxa"/>
            <w:tcBorders>
              <w:top w:val="nil"/>
              <w:left w:val="single" w:sz="6" w:space="0" w:color="auto"/>
              <w:bottom w:val="nil"/>
              <w:right w:val="nil"/>
            </w:tcBorders>
          </w:tcPr>
          <w:p w14:paraId="6CF9173B"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AFD1A83"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AEED29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3.8. Тип  8</w:t>
            </w:r>
          </w:p>
          <w:p w14:paraId="471254EE"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5511963"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347A629" w14:textId="77777777" w:rsidR="000E6B4B" w:rsidRPr="00C534DA" w:rsidRDefault="000E6B4B" w:rsidP="00E66552">
            <w:pPr>
              <w:rPr>
                <w:sz w:val="24"/>
                <w:szCs w:val="24"/>
              </w:rPr>
            </w:pPr>
          </w:p>
        </w:tc>
      </w:tr>
      <w:tr w:rsidR="000E6B4B" w:rsidRPr="00C534DA" w14:paraId="3B40A5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ACFB56" w14:textId="77777777" w:rsidR="000E6B4B" w:rsidRPr="00C534DA" w:rsidRDefault="000E6B4B" w:rsidP="00E66552">
            <w:pPr>
              <w:rPr>
                <w:sz w:val="24"/>
                <w:szCs w:val="24"/>
              </w:rPr>
            </w:pPr>
            <w:r w:rsidRPr="00C534DA">
              <w:rPr>
                <w:sz w:val="24"/>
                <w:szCs w:val="24"/>
              </w:rPr>
              <w:lastRenderedPageBreak/>
              <w:t>107</w:t>
            </w:r>
          </w:p>
        </w:tc>
        <w:tc>
          <w:tcPr>
            <w:tcW w:w="1701" w:type="dxa"/>
            <w:tcBorders>
              <w:top w:val="single" w:sz="4" w:space="0" w:color="auto"/>
              <w:bottom w:val="single" w:sz="4" w:space="0" w:color="auto"/>
            </w:tcBorders>
            <w:vAlign w:val="center"/>
          </w:tcPr>
          <w:p w14:paraId="0132E0B2" w14:textId="77777777" w:rsidR="000E6B4B" w:rsidRPr="00C534DA" w:rsidRDefault="000E6B4B" w:rsidP="00E66552">
            <w:pPr>
              <w:rPr>
                <w:sz w:val="24"/>
                <w:szCs w:val="24"/>
                <w:lang w:val="en-US"/>
              </w:rPr>
            </w:pPr>
            <w:r w:rsidRPr="00C534DA">
              <w:rPr>
                <w:sz w:val="24"/>
                <w:szCs w:val="24"/>
                <w:lang w:val="en-US"/>
              </w:rPr>
              <w:t>CG01A</w:t>
            </w:r>
          </w:p>
          <w:p w14:paraId="17E2C6F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1F78AFB"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409BACB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3CDAF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CA824D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12,2500</w:t>
            </w:r>
          </w:p>
          <w:p w14:paraId="69995AE3" w14:textId="77777777" w:rsidR="000E6B4B" w:rsidRPr="00C534DA" w:rsidRDefault="000E6B4B" w:rsidP="00E66552">
            <w:pPr>
              <w:jc w:val="center"/>
              <w:rPr>
                <w:sz w:val="24"/>
                <w:szCs w:val="24"/>
              </w:rPr>
            </w:pPr>
          </w:p>
        </w:tc>
      </w:tr>
      <w:tr w:rsidR="000E6B4B" w:rsidRPr="00C534DA" w14:paraId="0B015A7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090E2F" w14:textId="77777777" w:rsidR="000E6B4B" w:rsidRPr="00C534DA" w:rsidRDefault="000E6B4B" w:rsidP="00E66552">
            <w:pPr>
              <w:rPr>
                <w:sz w:val="24"/>
                <w:szCs w:val="24"/>
              </w:rPr>
            </w:pPr>
            <w:r w:rsidRPr="00C534DA">
              <w:rPr>
                <w:sz w:val="24"/>
                <w:szCs w:val="24"/>
              </w:rPr>
              <w:t xml:space="preserve"> 108</w:t>
            </w:r>
          </w:p>
        </w:tc>
        <w:tc>
          <w:tcPr>
            <w:tcW w:w="1701" w:type="dxa"/>
            <w:tcBorders>
              <w:top w:val="single" w:sz="4" w:space="0" w:color="auto"/>
              <w:bottom w:val="single" w:sz="4" w:space="0" w:color="auto"/>
            </w:tcBorders>
            <w:vAlign w:val="center"/>
          </w:tcPr>
          <w:p w14:paraId="087203D5" w14:textId="77777777" w:rsidR="000E6B4B" w:rsidRPr="00C534DA" w:rsidRDefault="000E6B4B" w:rsidP="00E66552">
            <w:pPr>
              <w:rPr>
                <w:sz w:val="24"/>
                <w:szCs w:val="24"/>
                <w:lang w:val="en-US"/>
              </w:rPr>
            </w:pPr>
            <w:r w:rsidRPr="00C534DA">
              <w:rPr>
                <w:sz w:val="24"/>
                <w:szCs w:val="24"/>
                <w:lang w:val="en-US"/>
              </w:rPr>
              <w:t>IzF04B</w:t>
            </w:r>
          </w:p>
          <w:p w14:paraId="1909C54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6E28997" w14:textId="77777777" w:rsidR="000E6B4B" w:rsidRPr="00C534DA" w:rsidRDefault="000E6B4B" w:rsidP="00E66552">
            <w:pPr>
              <w:adjustRightInd w:val="0"/>
              <w:rPr>
                <w:sz w:val="24"/>
                <w:szCs w:val="24"/>
              </w:rPr>
            </w:pPr>
            <w:r w:rsidRPr="00C534DA">
              <w:rPr>
                <w:sz w:val="24"/>
                <w:szCs w:val="24"/>
              </w:rPr>
              <w:t>Strat hidroizolant executat la cald la terase, acoperisuri sau la fundatii si radiere, in terenuri fara ape freatice, inclusiv scafele si doliile din hidroizolatia curenta  pe suprafete orizontale sau inclinate pina la 40% plane sau curbe, cu carton bitumat, lipit pe toata suprafata cu  mastic de bitum (Гидроизоляционный слой, выполненный горячим способом,  для террас, крыш или фундаментов и ростверков, на участках без грунтовых вод, включая карнизы и желоба , по горизонтальным или наклонным до 40% ровным или кривым поверхностям, из рубероида, наклеенного по всей поверхности на битумную мастику) ( 4 слоя  гидроизола, К=4 )</w:t>
            </w:r>
          </w:p>
          <w:p w14:paraId="5BC53A4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85A6AA6"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FBA318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12,2500</w:t>
            </w:r>
          </w:p>
          <w:p w14:paraId="2509FB7B" w14:textId="77777777" w:rsidR="000E6B4B" w:rsidRPr="00C534DA" w:rsidRDefault="000E6B4B" w:rsidP="00E66552">
            <w:pPr>
              <w:jc w:val="center"/>
              <w:rPr>
                <w:sz w:val="24"/>
                <w:szCs w:val="24"/>
              </w:rPr>
            </w:pPr>
          </w:p>
        </w:tc>
      </w:tr>
      <w:tr w:rsidR="000E6B4B" w:rsidRPr="00C534DA" w14:paraId="3ADA803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F7D388" w14:textId="77777777" w:rsidR="000E6B4B" w:rsidRPr="00C534DA" w:rsidRDefault="000E6B4B" w:rsidP="00E66552">
            <w:pPr>
              <w:rPr>
                <w:sz w:val="24"/>
                <w:szCs w:val="24"/>
              </w:rPr>
            </w:pPr>
            <w:r w:rsidRPr="00C534DA">
              <w:rPr>
                <w:sz w:val="24"/>
                <w:szCs w:val="24"/>
              </w:rPr>
              <w:t xml:space="preserve"> 109</w:t>
            </w:r>
          </w:p>
        </w:tc>
        <w:tc>
          <w:tcPr>
            <w:tcW w:w="1701" w:type="dxa"/>
            <w:tcBorders>
              <w:top w:val="single" w:sz="4" w:space="0" w:color="auto"/>
              <w:bottom w:val="single" w:sz="4" w:space="0" w:color="auto"/>
            </w:tcBorders>
            <w:vAlign w:val="center"/>
          </w:tcPr>
          <w:p w14:paraId="377AD582" w14:textId="77777777" w:rsidR="000E6B4B" w:rsidRPr="00C534DA" w:rsidRDefault="000E6B4B" w:rsidP="00E66552">
            <w:pPr>
              <w:rPr>
                <w:sz w:val="24"/>
                <w:szCs w:val="24"/>
                <w:lang w:val="en-US"/>
              </w:rPr>
            </w:pPr>
            <w:r w:rsidRPr="00C534DA">
              <w:rPr>
                <w:sz w:val="24"/>
                <w:szCs w:val="24"/>
                <w:lang w:val="en-US"/>
              </w:rPr>
              <w:t>CG01A</w:t>
            </w:r>
          </w:p>
          <w:p w14:paraId="7E5DB28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B9761EC"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29949C7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5423859"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87888F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12,2500</w:t>
            </w:r>
          </w:p>
          <w:p w14:paraId="632C703B" w14:textId="77777777" w:rsidR="000E6B4B" w:rsidRPr="00C534DA" w:rsidRDefault="000E6B4B" w:rsidP="00E66552">
            <w:pPr>
              <w:jc w:val="center"/>
              <w:rPr>
                <w:sz w:val="24"/>
                <w:szCs w:val="24"/>
              </w:rPr>
            </w:pPr>
          </w:p>
        </w:tc>
      </w:tr>
      <w:tr w:rsidR="000E6B4B" w:rsidRPr="00C534DA" w14:paraId="1CC5C4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B75B6B0" w14:textId="77777777" w:rsidR="000E6B4B" w:rsidRPr="00C534DA" w:rsidRDefault="000E6B4B" w:rsidP="00E66552">
            <w:pPr>
              <w:rPr>
                <w:sz w:val="24"/>
                <w:szCs w:val="24"/>
              </w:rPr>
            </w:pPr>
            <w:r w:rsidRPr="00C534DA">
              <w:rPr>
                <w:sz w:val="24"/>
                <w:szCs w:val="24"/>
              </w:rPr>
              <w:t xml:space="preserve"> 110</w:t>
            </w:r>
          </w:p>
        </w:tc>
        <w:tc>
          <w:tcPr>
            <w:tcW w:w="1701" w:type="dxa"/>
            <w:tcBorders>
              <w:top w:val="single" w:sz="4" w:space="0" w:color="auto"/>
              <w:bottom w:val="single" w:sz="4" w:space="0" w:color="auto"/>
            </w:tcBorders>
            <w:vAlign w:val="center"/>
          </w:tcPr>
          <w:p w14:paraId="1DEE6FAE" w14:textId="77777777" w:rsidR="000E6B4B" w:rsidRPr="00C534DA" w:rsidRDefault="000E6B4B" w:rsidP="00E66552">
            <w:pPr>
              <w:rPr>
                <w:sz w:val="24"/>
                <w:szCs w:val="24"/>
                <w:lang w:val="en-US"/>
              </w:rPr>
            </w:pPr>
            <w:r w:rsidRPr="00C534DA">
              <w:rPr>
                <w:sz w:val="24"/>
                <w:szCs w:val="24"/>
                <w:lang w:val="en-US"/>
              </w:rPr>
              <w:t>CG01A1</w:t>
            </w:r>
          </w:p>
          <w:p w14:paraId="5F3F35D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70215FC"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 см, К=2 )</w:t>
            </w:r>
          </w:p>
          <w:p w14:paraId="46122EF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2A0084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06A6A2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-12,2500</w:t>
            </w:r>
          </w:p>
          <w:p w14:paraId="5D7641C3" w14:textId="77777777" w:rsidR="000E6B4B" w:rsidRPr="00C534DA" w:rsidRDefault="000E6B4B" w:rsidP="00E66552">
            <w:pPr>
              <w:jc w:val="center"/>
              <w:rPr>
                <w:sz w:val="24"/>
                <w:szCs w:val="24"/>
              </w:rPr>
            </w:pPr>
          </w:p>
        </w:tc>
      </w:tr>
      <w:tr w:rsidR="000E6B4B" w:rsidRPr="00C534DA" w14:paraId="189E78E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A1093EE" w14:textId="77777777" w:rsidR="000E6B4B" w:rsidRPr="00C534DA" w:rsidRDefault="000E6B4B" w:rsidP="00E66552">
            <w:pPr>
              <w:rPr>
                <w:sz w:val="24"/>
                <w:szCs w:val="24"/>
              </w:rPr>
            </w:pPr>
            <w:r w:rsidRPr="00C534DA">
              <w:rPr>
                <w:sz w:val="24"/>
                <w:szCs w:val="24"/>
              </w:rPr>
              <w:t xml:space="preserve"> 111</w:t>
            </w:r>
          </w:p>
        </w:tc>
        <w:tc>
          <w:tcPr>
            <w:tcW w:w="1701" w:type="dxa"/>
            <w:tcBorders>
              <w:top w:val="single" w:sz="4" w:space="0" w:color="auto"/>
              <w:bottom w:val="single" w:sz="4" w:space="0" w:color="auto"/>
            </w:tcBorders>
            <w:vAlign w:val="center"/>
          </w:tcPr>
          <w:p w14:paraId="1907F019" w14:textId="77777777" w:rsidR="000E6B4B" w:rsidRPr="00C534DA" w:rsidRDefault="000E6B4B" w:rsidP="00E66552">
            <w:pPr>
              <w:rPr>
                <w:sz w:val="24"/>
                <w:szCs w:val="24"/>
                <w:lang w:val="en-US"/>
              </w:rPr>
            </w:pPr>
            <w:r w:rsidRPr="00C534DA">
              <w:rPr>
                <w:sz w:val="24"/>
                <w:szCs w:val="24"/>
                <w:lang w:val="en-US"/>
              </w:rPr>
              <w:t>CG47C</w:t>
            </w:r>
          </w:p>
          <w:p w14:paraId="6092B25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6D19E55" w14:textId="77777777" w:rsidR="000E6B4B" w:rsidRPr="00C534DA" w:rsidRDefault="000E6B4B" w:rsidP="00E66552">
            <w:pPr>
              <w:adjustRightInd w:val="0"/>
              <w:rPr>
                <w:sz w:val="24"/>
                <w:szCs w:val="24"/>
              </w:rPr>
            </w:pPr>
            <w:r w:rsidRPr="00C534DA">
              <w:rPr>
                <w:sz w:val="24"/>
                <w:szCs w:val="24"/>
              </w:rPr>
              <w:t xml:space="preserve">Pardoseli din placi de gresie ceramica, inclusiv stratul suport din adezivi (amestec uscat), dimensiuni  placi: pina la 300 x 300 mm (Полы из керамических плиток на клее (сухая смесь) размером: до 300 х 300 мм) </w:t>
            </w:r>
          </w:p>
          <w:p w14:paraId="62B4091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CD3B2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F64114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12,2500</w:t>
            </w:r>
          </w:p>
          <w:p w14:paraId="6CF89CA6" w14:textId="77777777" w:rsidR="000E6B4B" w:rsidRPr="00C534DA" w:rsidRDefault="000E6B4B" w:rsidP="00E66552">
            <w:pPr>
              <w:jc w:val="center"/>
              <w:rPr>
                <w:sz w:val="24"/>
                <w:szCs w:val="24"/>
              </w:rPr>
            </w:pPr>
          </w:p>
        </w:tc>
      </w:tr>
      <w:tr w:rsidR="000E6B4B" w:rsidRPr="00C534DA" w14:paraId="08579860" w14:textId="77777777" w:rsidTr="00E66552">
        <w:tc>
          <w:tcPr>
            <w:tcW w:w="709" w:type="dxa"/>
            <w:tcBorders>
              <w:top w:val="nil"/>
              <w:left w:val="single" w:sz="6" w:space="0" w:color="auto"/>
              <w:bottom w:val="nil"/>
              <w:right w:val="nil"/>
            </w:tcBorders>
          </w:tcPr>
          <w:p w14:paraId="12900ADC"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AFD597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45DDEE8"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3.9. Тип  9</w:t>
            </w:r>
          </w:p>
          <w:p w14:paraId="403D385B"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7A7DF3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E2BFB61" w14:textId="77777777" w:rsidR="000E6B4B" w:rsidRPr="00C534DA" w:rsidRDefault="000E6B4B" w:rsidP="00E66552">
            <w:pPr>
              <w:rPr>
                <w:sz w:val="24"/>
                <w:szCs w:val="24"/>
              </w:rPr>
            </w:pPr>
          </w:p>
        </w:tc>
      </w:tr>
      <w:tr w:rsidR="000E6B4B" w:rsidRPr="00C534DA" w14:paraId="4D97A07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7D5013" w14:textId="77777777" w:rsidR="000E6B4B" w:rsidRPr="00C534DA" w:rsidRDefault="000E6B4B" w:rsidP="00E66552">
            <w:pPr>
              <w:rPr>
                <w:sz w:val="24"/>
                <w:szCs w:val="24"/>
              </w:rPr>
            </w:pPr>
            <w:r w:rsidRPr="00C534DA">
              <w:rPr>
                <w:sz w:val="24"/>
                <w:szCs w:val="24"/>
              </w:rPr>
              <w:t>112</w:t>
            </w:r>
          </w:p>
        </w:tc>
        <w:tc>
          <w:tcPr>
            <w:tcW w:w="1701" w:type="dxa"/>
            <w:tcBorders>
              <w:top w:val="single" w:sz="4" w:space="0" w:color="auto"/>
              <w:bottom w:val="single" w:sz="4" w:space="0" w:color="auto"/>
            </w:tcBorders>
            <w:vAlign w:val="center"/>
          </w:tcPr>
          <w:p w14:paraId="1975C165" w14:textId="77777777" w:rsidR="000E6B4B" w:rsidRPr="00C534DA" w:rsidRDefault="000E6B4B" w:rsidP="00E66552">
            <w:pPr>
              <w:rPr>
                <w:sz w:val="24"/>
                <w:szCs w:val="24"/>
                <w:lang w:val="en-US"/>
              </w:rPr>
            </w:pPr>
            <w:r w:rsidRPr="00C534DA">
              <w:rPr>
                <w:sz w:val="24"/>
                <w:szCs w:val="24"/>
                <w:lang w:val="en-US"/>
              </w:rPr>
              <w:t>CG47C</w:t>
            </w:r>
          </w:p>
          <w:p w14:paraId="5589070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4DF4807" w14:textId="77777777" w:rsidR="000E6B4B" w:rsidRPr="00C534DA" w:rsidRDefault="000E6B4B" w:rsidP="00E66552">
            <w:pPr>
              <w:adjustRightInd w:val="0"/>
              <w:rPr>
                <w:sz w:val="24"/>
                <w:szCs w:val="24"/>
              </w:rPr>
            </w:pPr>
            <w:r w:rsidRPr="00C534DA">
              <w:rPr>
                <w:sz w:val="24"/>
                <w:szCs w:val="24"/>
              </w:rPr>
              <w:t xml:space="preserve">Pardoseli din placi de gresie ceramica, inclusiv stratul suport din adezivi (amestec uscat), dimensiuni  placi: pina la 300 x 300 mm (Полы из керамических плиток на клее (сухая смесь) размером: до 300 х 300 мм) </w:t>
            </w:r>
          </w:p>
          <w:p w14:paraId="04DAD5A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A43992C"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6E58129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15,6000</w:t>
            </w:r>
          </w:p>
          <w:p w14:paraId="43CDEA05" w14:textId="77777777" w:rsidR="000E6B4B" w:rsidRPr="00C534DA" w:rsidRDefault="000E6B4B" w:rsidP="00E66552">
            <w:pPr>
              <w:jc w:val="center"/>
              <w:rPr>
                <w:sz w:val="24"/>
                <w:szCs w:val="24"/>
              </w:rPr>
            </w:pPr>
          </w:p>
        </w:tc>
      </w:tr>
      <w:tr w:rsidR="000E6B4B" w:rsidRPr="00C534DA" w14:paraId="00540545" w14:textId="77777777" w:rsidTr="00E66552">
        <w:tc>
          <w:tcPr>
            <w:tcW w:w="709" w:type="dxa"/>
            <w:tcBorders>
              <w:top w:val="nil"/>
              <w:left w:val="single" w:sz="6" w:space="0" w:color="auto"/>
              <w:bottom w:val="nil"/>
              <w:right w:val="nil"/>
            </w:tcBorders>
          </w:tcPr>
          <w:p w14:paraId="4CF3456D"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BBB44C9"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A4A92DC"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4. Окна, двери, ворота</w:t>
            </w:r>
          </w:p>
          <w:p w14:paraId="29F0D27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6C7298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191C589" w14:textId="77777777" w:rsidR="000E6B4B" w:rsidRPr="00C534DA" w:rsidRDefault="000E6B4B" w:rsidP="00E66552">
            <w:pPr>
              <w:rPr>
                <w:sz w:val="24"/>
                <w:szCs w:val="24"/>
              </w:rPr>
            </w:pPr>
          </w:p>
        </w:tc>
      </w:tr>
      <w:tr w:rsidR="000E6B4B" w:rsidRPr="00C534DA" w14:paraId="0D91F10E" w14:textId="77777777" w:rsidTr="00E66552">
        <w:tc>
          <w:tcPr>
            <w:tcW w:w="709" w:type="dxa"/>
            <w:tcBorders>
              <w:top w:val="nil"/>
              <w:left w:val="single" w:sz="6" w:space="0" w:color="auto"/>
              <w:bottom w:val="nil"/>
              <w:right w:val="nil"/>
            </w:tcBorders>
          </w:tcPr>
          <w:p w14:paraId="325ADC25"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62BC3422"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928E985"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4.1. Двери</w:t>
            </w:r>
          </w:p>
          <w:p w14:paraId="6193861B"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38C9E22"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49B86DE" w14:textId="77777777" w:rsidR="000E6B4B" w:rsidRPr="00C534DA" w:rsidRDefault="000E6B4B" w:rsidP="00E66552">
            <w:pPr>
              <w:rPr>
                <w:sz w:val="24"/>
                <w:szCs w:val="24"/>
              </w:rPr>
            </w:pPr>
          </w:p>
        </w:tc>
      </w:tr>
      <w:tr w:rsidR="000E6B4B" w:rsidRPr="00C534DA" w14:paraId="4F33138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D96A0C" w14:textId="77777777" w:rsidR="000E6B4B" w:rsidRPr="00C534DA" w:rsidRDefault="000E6B4B" w:rsidP="00E66552">
            <w:pPr>
              <w:rPr>
                <w:sz w:val="24"/>
                <w:szCs w:val="24"/>
              </w:rPr>
            </w:pPr>
            <w:r w:rsidRPr="00C534DA">
              <w:rPr>
                <w:sz w:val="24"/>
                <w:szCs w:val="24"/>
              </w:rPr>
              <w:t>113</w:t>
            </w:r>
          </w:p>
        </w:tc>
        <w:tc>
          <w:tcPr>
            <w:tcW w:w="1701" w:type="dxa"/>
            <w:tcBorders>
              <w:top w:val="single" w:sz="4" w:space="0" w:color="auto"/>
              <w:bottom w:val="single" w:sz="4" w:space="0" w:color="auto"/>
            </w:tcBorders>
            <w:vAlign w:val="center"/>
          </w:tcPr>
          <w:p w14:paraId="59C61E88" w14:textId="77777777" w:rsidR="000E6B4B" w:rsidRPr="00C534DA" w:rsidRDefault="000E6B4B" w:rsidP="00E66552">
            <w:pPr>
              <w:rPr>
                <w:sz w:val="24"/>
                <w:szCs w:val="24"/>
                <w:lang w:val="en-US"/>
              </w:rPr>
            </w:pPr>
            <w:r w:rsidRPr="00C534DA">
              <w:rPr>
                <w:sz w:val="24"/>
                <w:szCs w:val="24"/>
                <w:lang w:val="en-US"/>
              </w:rPr>
              <w:t>CK21A</w:t>
            </w:r>
          </w:p>
          <w:p w14:paraId="208E2EE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9A96806" w14:textId="77777777" w:rsidR="000E6B4B" w:rsidRPr="00C534DA" w:rsidRDefault="000E6B4B" w:rsidP="00E66552">
            <w:pPr>
              <w:adjustRightInd w:val="0"/>
              <w:rPr>
                <w:sz w:val="24"/>
                <w:szCs w:val="24"/>
              </w:rPr>
            </w:pPr>
            <w:r w:rsidRPr="00C534DA">
              <w:rPr>
                <w:sz w:val="24"/>
                <w:szCs w:val="24"/>
              </w:rPr>
              <w:t>Usi confectionate din profiluri din aluminiu, inclusiv armaturile si accesoriile necesare usilor montate in zidarie de orice natura, la constructii cu inaltimea pina  la 35 m inclusiv, intr-un canat, cu suprafata tocului pina la 7 mp inclusiv (Установка одностворчатых дверей площадью переплета до 7 м2 включительно, из алюминиевого профиля, включая арматуру и необходимые аксессуары для дверей,  на любой кладке, в зданиях высотой до 35 м включительно)</w:t>
            </w:r>
          </w:p>
          <w:p w14:paraId="4308727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61B1EB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976E94A" w14:textId="77777777" w:rsidR="000E6B4B" w:rsidRPr="00C534DA" w:rsidRDefault="000E6B4B" w:rsidP="00E66552">
            <w:pPr>
              <w:adjustRightInd w:val="0"/>
              <w:jc w:val="center"/>
              <w:rPr>
                <w:rFonts w:ascii="Arial CYR" w:hAnsi="Arial CYR" w:cs="Arial CYR"/>
                <w:sz w:val="24"/>
                <w:szCs w:val="24"/>
              </w:rPr>
            </w:pPr>
            <w:r w:rsidRPr="00C534DA">
              <w:rPr>
                <w:sz w:val="24"/>
                <w:szCs w:val="24"/>
              </w:rPr>
              <w:t>54,7000</w:t>
            </w:r>
          </w:p>
          <w:p w14:paraId="71E0914C" w14:textId="77777777" w:rsidR="000E6B4B" w:rsidRPr="00C534DA" w:rsidRDefault="000E6B4B" w:rsidP="00E66552">
            <w:pPr>
              <w:jc w:val="center"/>
              <w:rPr>
                <w:sz w:val="24"/>
                <w:szCs w:val="24"/>
              </w:rPr>
            </w:pPr>
          </w:p>
        </w:tc>
      </w:tr>
      <w:tr w:rsidR="000E6B4B" w:rsidRPr="00C534DA" w14:paraId="6A6B115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58048A7" w14:textId="77777777" w:rsidR="000E6B4B" w:rsidRPr="00C534DA" w:rsidRDefault="000E6B4B" w:rsidP="00E66552">
            <w:pPr>
              <w:rPr>
                <w:sz w:val="24"/>
                <w:szCs w:val="24"/>
              </w:rPr>
            </w:pPr>
            <w:r w:rsidRPr="00C534DA">
              <w:rPr>
                <w:sz w:val="24"/>
                <w:szCs w:val="24"/>
              </w:rPr>
              <w:t xml:space="preserve"> 114</w:t>
            </w:r>
          </w:p>
        </w:tc>
        <w:tc>
          <w:tcPr>
            <w:tcW w:w="1701" w:type="dxa"/>
            <w:tcBorders>
              <w:top w:val="single" w:sz="4" w:space="0" w:color="auto"/>
              <w:bottom w:val="single" w:sz="4" w:space="0" w:color="auto"/>
            </w:tcBorders>
            <w:vAlign w:val="center"/>
          </w:tcPr>
          <w:p w14:paraId="5570141F" w14:textId="77777777" w:rsidR="000E6B4B" w:rsidRPr="00C534DA" w:rsidRDefault="000E6B4B" w:rsidP="00E66552">
            <w:pPr>
              <w:rPr>
                <w:sz w:val="24"/>
                <w:szCs w:val="24"/>
                <w:lang w:val="en-US"/>
              </w:rPr>
            </w:pPr>
            <w:r w:rsidRPr="00C534DA">
              <w:rPr>
                <w:sz w:val="24"/>
                <w:szCs w:val="24"/>
                <w:lang w:val="en-US"/>
              </w:rPr>
              <w:t>CK21D</w:t>
            </w:r>
          </w:p>
          <w:p w14:paraId="47C0C10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8B911BD" w14:textId="77777777" w:rsidR="000E6B4B" w:rsidRPr="00C534DA" w:rsidRDefault="000E6B4B" w:rsidP="00E66552">
            <w:pPr>
              <w:adjustRightInd w:val="0"/>
              <w:rPr>
                <w:sz w:val="24"/>
                <w:szCs w:val="24"/>
              </w:rPr>
            </w:pPr>
            <w:r w:rsidRPr="00C534DA">
              <w:rPr>
                <w:sz w:val="24"/>
                <w:szCs w:val="24"/>
              </w:rPr>
              <w:t>Usi confectionate din profiluri din aluminiu, inclusiv armaturile si accesoriile necesare usilor montate in zidarie de orice natura, la constructii cu inaltimea pina  la 35 m inclusiv, in doua  canat, cu suprafata tocului pina la 7 mp inclusiv (Установка двухстворчатых дверей площадью переплета до 7 м2, из алюминиевого профиля, включая арматуру и необходимые аксессуары для дверей,  на любой кладке, в зданиях высотой до 35 м включительно)</w:t>
            </w:r>
          </w:p>
          <w:p w14:paraId="7EEA595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F72956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9DB7E97" w14:textId="77777777" w:rsidR="000E6B4B" w:rsidRPr="00C534DA" w:rsidRDefault="000E6B4B" w:rsidP="00E66552">
            <w:pPr>
              <w:adjustRightInd w:val="0"/>
              <w:jc w:val="center"/>
              <w:rPr>
                <w:rFonts w:ascii="Arial CYR" w:hAnsi="Arial CYR" w:cs="Arial CYR"/>
                <w:sz w:val="24"/>
                <w:szCs w:val="24"/>
              </w:rPr>
            </w:pPr>
            <w:r w:rsidRPr="00C534DA">
              <w:rPr>
                <w:sz w:val="24"/>
                <w:szCs w:val="24"/>
              </w:rPr>
              <w:t>5,4600</w:t>
            </w:r>
          </w:p>
          <w:p w14:paraId="24945AC6" w14:textId="77777777" w:rsidR="000E6B4B" w:rsidRPr="00C534DA" w:rsidRDefault="000E6B4B" w:rsidP="00E66552">
            <w:pPr>
              <w:jc w:val="center"/>
              <w:rPr>
                <w:sz w:val="24"/>
                <w:szCs w:val="24"/>
              </w:rPr>
            </w:pPr>
          </w:p>
        </w:tc>
      </w:tr>
      <w:tr w:rsidR="000E6B4B" w:rsidRPr="00C534DA" w14:paraId="085AA7D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84B496" w14:textId="77777777" w:rsidR="000E6B4B" w:rsidRPr="00C534DA" w:rsidRDefault="000E6B4B" w:rsidP="00E66552">
            <w:pPr>
              <w:rPr>
                <w:sz w:val="24"/>
                <w:szCs w:val="24"/>
              </w:rPr>
            </w:pPr>
            <w:r w:rsidRPr="00C534DA">
              <w:rPr>
                <w:sz w:val="24"/>
                <w:szCs w:val="24"/>
              </w:rPr>
              <w:t xml:space="preserve"> 115</w:t>
            </w:r>
          </w:p>
        </w:tc>
        <w:tc>
          <w:tcPr>
            <w:tcW w:w="1701" w:type="dxa"/>
            <w:tcBorders>
              <w:top w:val="single" w:sz="4" w:space="0" w:color="auto"/>
              <w:bottom w:val="single" w:sz="4" w:space="0" w:color="auto"/>
            </w:tcBorders>
            <w:vAlign w:val="center"/>
          </w:tcPr>
          <w:p w14:paraId="061095A5" w14:textId="77777777" w:rsidR="000E6B4B" w:rsidRPr="00C534DA" w:rsidRDefault="000E6B4B" w:rsidP="00E66552">
            <w:pPr>
              <w:rPr>
                <w:sz w:val="24"/>
                <w:szCs w:val="24"/>
                <w:lang w:val="en-US"/>
              </w:rPr>
            </w:pPr>
            <w:r w:rsidRPr="00C534DA">
              <w:rPr>
                <w:sz w:val="24"/>
                <w:szCs w:val="24"/>
                <w:lang w:val="en-US"/>
              </w:rPr>
              <w:t>RpCJ06B</w:t>
            </w:r>
          </w:p>
          <w:p w14:paraId="4549826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1D853D" w14:textId="77777777" w:rsidR="000E6B4B" w:rsidRPr="00C534DA" w:rsidRDefault="000E6B4B" w:rsidP="00E66552">
            <w:pPr>
              <w:adjustRightInd w:val="0"/>
              <w:rPr>
                <w:sz w:val="24"/>
                <w:szCs w:val="24"/>
                <w:lang w:val="en-US"/>
              </w:rPr>
            </w:pPr>
            <w:r w:rsidRPr="00C534DA">
              <w:rPr>
                <w:sz w:val="24"/>
                <w:szCs w:val="24"/>
                <w:lang w:val="en-US"/>
              </w:rPr>
              <w:t>Reparatii de tencuieli interioare, in jurul tocurilor si pervazurilor, la usi si ferestre, de 2 cm grosime, driscuite, executate cu mortar de ciment-var marca 25 T, avind spaletii drepti, intre 15 - 25 cm latime</w:t>
            </w:r>
          </w:p>
          <w:p w14:paraId="778D2F60"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7E5F7B3E"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008060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159,9700</w:t>
            </w:r>
          </w:p>
          <w:p w14:paraId="3EDB911C" w14:textId="77777777" w:rsidR="000E6B4B" w:rsidRPr="00C534DA" w:rsidRDefault="000E6B4B" w:rsidP="00E66552">
            <w:pPr>
              <w:jc w:val="center"/>
              <w:rPr>
                <w:sz w:val="24"/>
                <w:szCs w:val="24"/>
              </w:rPr>
            </w:pPr>
          </w:p>
        </w:tc>
      </w:tr>
      <w:tr w:rsidR="000E6B4B" w:rsidRPr="00C534DA" w14:paraId="5E9A445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E63761" w14:textId="77777777" w:rsidR="000E6B4B" w:rsidRPr="00C534DA" w:rsidRDefault="000E6B4B" w:rsidP="00E66552">
            <w:pPr>
              <w:rPr>
                <w:sz w:val="24"/>
                <w:szCs w:val="24"/>
              </w:rPr>
            </w:pPr>
            <w:r w:rsidRPr="00C534DA">
              <w:rPr>
                <w:sz w:val="24"/>
                <w:szCs w:val="24"/>
              </w:rPr>
              <w:t xml:space="preserve"> 116</w:t>
            </w:r>
          </w:p>
        </w:tc>
        <w:tc>
          <w:tcPr>
            <w:tcW w:w="1701" w:type="dxa"/>
            <w:tcBorders>
              <w:top w:val="single" w:sz="4" w:space="0" w:color="auto"/>
              <w:bottom w:val="single" w:sz="4" w:space="0" w:color="auto"/>
            </w:tcBorders>
            <w:vAlign w:val="center"/>
          </w:tcPr>
          <w:p w14:paraId="52E74E44" w14:textId="77777777" w:rsidR="000E6B4B" w:rsidRPr="00C534DA" w:rsidRDefault="000E6B4B" w:rsidP="00E66552">
            <w:pPr>
              <w:rPr>
                <w:sz w:val="24"/>
                <w:szCs w:val="24"/>
                <w:lang w:val="en-US"/>
              </w:rPr>
            </w:pPr>
            <w:r w:rsidRPr="00C534DA">
              <w:rPr>
                <w:sz w:val="24"/>
                <w:szCs w:val="24"/>
                <w:lang w:val="en-US"/>
              </w:rPr>
              <w:t>Pret  furnizor</w:t>
            </w:r>
          </w:p>
          <w:p w14:paraId="0EB2723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ED4E7A5" w14:textId="77777777" w:rsidR="000E6B4B" w:rsidRPr="00C534DA" w:rsidRDefault="000E6B4B" w:rsidP="00E66552">
            <w:pPr>
              <w:adjustRightInd w:val="0"/>
              <w:rPr>
                <w:sz w:val="24"/>
                <w:szCs w:val="24"/>
                <w:lang w:val="en-US"/>
              </w:rPr>
            </w:pPr>
            <w:r w:rsidRPr="00C534DA">
              <w:rPr>
                <w:sz w:val="24"/>
                <w:szCs w:val="24"/>
              </w:rPr>
              <w:t xml:space="preserve">Cornier  din  aluminiu </w:t>
            </w:r>
          </w:p>
          <w:p w14:paraId="78C7973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C00A63F"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FF6783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159,9700</w:t>
            </w:r>
          </w:p>
          <w:p w14:paraId="0D6E615F" w14:textId="77777777" w:rsidR="000E6B4B" w:rsidRPr="00C534DA" w:rsidRDefault="000E6B4B" w:rsidP="00E66552">
            <w:pPr>
              <w:jc w:val="center"/>
              <w:rPr>
                <w:sz w:val="24"/>
                <w:szCs w:val="24"/>
              </w:rPr>
            </w:pPr>
          </w:p>
        </w:tc>
      </w:tr>
      <w:tr w:rsidR="000E6B4B" w:rsidRPr="00C534DA" w14:paraId="1F9CB88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3D8F3B" w14:textId="77777777" w:rsidR="000E6B4B" w:rsidRPr="00C534DA" w:rsidRDefault="000E6B4B" w:rsidP="00E66552">
            <w:pPr>
              <w:rPr>
                <w:sz w:val="24"/>
                <w:szCs w:val="24"/>
              </w:rPr>
            </w:pPr>
            <w:r w:rsidRPr="00C534DA">
              <w:rPr>
                <w:sz w:val="24"/>
                <w:szCs w:val="24"/>
              </w:rPr>
              <w:t xml:space="preserve"> 117</w:t>
            </w:r>
          </w:p>
        </w:tc>
        <w:tc>
          <w:tcPr>
            <w:tcW w:w="1701" w:type="dxa"/>
            <w:tcBorders>
              <w:top w:val="single" w:sz="4" w:space="0" w:color="auto"/>
              <w:bottom w:val="single" w:sz="4" w:space="0" w:color="auto"/>
            </w:tcBorders>
            <w:vAlign w:val="center"/>
          </w:tcPr>
          <w:p w14:paraId="57ACB667" w14:textId="77777777" w:rsidR="000E6B4B" w:rsidRPr="00C534DA" w:rsidRDefault="000E6B4B" w:rsidP="00E66552">
            <w:pPr>
              <w:rPr>
                <w:sz w:val="24"/>
                <w:szCs w:val="24"/>
                <w:lang w:val="en-US"/>
              </w:rPr>
            </w:pPr>
            <w:r w:rsidRPr="00C534DA">
              <w:rPr>
                <w:sz w:val="24"/>
                <w:szCs w:val="24"/>
                <w:lang w:val="en-US"/>
              </w:rPr>
              <w:t>CN53A</w:t>
            </w:r>
          </w:p>
          <w:p w14:paraId="17DE83C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E734F60" w14:textId="77777777" w:rsidR="000E6B4B" w:rsidRPr="00C534DA" w:rsidRDefault="000E6B4B" w:rsidP="00E66552">
            <w:pPr>
              <w:adjustRightInd w:val="0"/>
              <w:rPr>
                <w:sz w:val="24"/>
                <w:szCs w:val="24"/>
                <w:lang w:val="en-US"/>
              </w:rPr>
            </w:pPr>
            <w:r w:rsidRPr="00C534DA">
              <w:rPr>
                <w:sz w:val="24"/>
                <w:szCs w:val="24"/>
              </w:rPr>
              <w:t xml:space="preserve">Grunduirea suprafetelor interioare a peretilor </w:t>
            </w:r>
          </w:p>
          <w:p w14:paraId="38B8F20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A2A2D2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F12B12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16,0000</w:t>
            </w:r>
          </w:p>
          <w:p w14:paraId="7B239875" w14:textId="77777777" w:rsidR="000E6B4B" w:rsidRPr="00C534DA" w:rsidRDefault="000E6B4B" w:rsidP="00E66552">
            <w:pPr>
              <w:jc w:val="center"/>
              <w:rPr>
                <w:sz w:val="24"/>
                <w:szCs w:val="24"/>
              </w:rPr>
            </w:pPr>
          </w:p>
        </w:tc>
      </w:tr>
      <w:tr w:rsidR="000E6B4B" w:rsidRPr="00C534DA" w14:paraId="38BEA0D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A605FAC" w14:textId="77777777" w:rsidR="000E6B4B" w:rsidRPr="00C534DA" w:rsidRDefault="000E6B4B" w:rsidP="00E66552">
            <w:pPr>
              <w:rPr>
                <w:sz w:val="24"/>
                <w:szCs w:val="24"/>
              </w:rPr>
            </w:pPr>
            <w:r w:rsidRPr="00C534DA">
              <w:rPr>
                <w:sz w:val="24"/>
                <w:szCs w:val="24"/>
              </w:rPr>
              <w:t xml:space="preserve"> 118</w:t>
            </w:r>
          </w:p>
        </w:tc>
        <w:tc>
          <w:tcPr>
            <w:tcW w:w="1701" w:type="dxa"/>
            <w:tcBorders>
              <w:top w:val="single" w:sz="4" w:space="0" w:color="auto"/>
              <w:bottom w:val="single" w:sz="4" w:space="0" w:color="auto"/>
            </w:tcBorders>
            <w:vAlign w:val="center"/>
          </w:tcPr>
          <w:p w14:paraId="3E4325A6" w14:textId="77777777" w:rsidR="000E6B4B" w:rsidRPr="00C534DA" w:rsidRDefault="000E6B4B" w:rsidP="00E66552">
            <w:pPr>
              <w:rPr>
                <w:sz w:val="24"/>
                <w:szCs w:val="24"/>
                <w:lang w:val="en-US"/>
              </w:rPr>
            </w:pPr>
            <w:r w:rsidRPr="00C534DA">
              <w:rPr>
                <w:sz w:val="24"/>
                <w:szCs w:val="24"/>
                <w:lang w:val="en-US"/>
              </w:rPr>
              <w:t>CF50B</w:t>
            </w:r>
          </w:p>
          <w:p w14:paraId="310814D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E1362A8" w14:textId="77777777" w:rsidR="000E6B4B" w:rsidRPr="00C534DA" w:rsidRDefault="000E6B4B" w:rsidP="00E66552">
            <w:pPr>
              <w:adjustRightInd w:val="0"/>
              <w:rPr>
                <w:sz w:val="24"/>
                <w:szCs w:val="24"/>
                <w:lang w:val="en-US"/>
              </w:rPr>
            </w:pPr>
            <w:r w:rsidRPr="00C534DA">
              <w:rPr>
                <w:sz w:val="24"/>
                <w:szCs w:val="24"/>
                <w:lang w:val="en-US"/>
              </w:rPr>
              <w:t>Tencuieli interioare de 5 mm grosime, executate manual, cu amestec uscat pe baza de ipsos, la pereti si pereti despartitori, preparare manuala a mortarului.</w:t>
            </w:r>
          </w:p>
          <w:p w14:paraId="68BC7A81"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1B49EE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940B6F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16,0000</w:t>
            </w:r>
          </w:p>
          <w:p w14:paraId="32B73024" w14:textId="77777777" w:rsidR="000E6B4B" w:rsidRPr="00C534DA" w:rsidRDefault="000E6B4B" w:rsidP="00E66552">
            <w:pPr>
              <w:jc w:val="center"/>
              <w:rPr>
                <w:sz w:val="24"/>
                <w:szCs w:val="24"/>
              </w:rPr>
            </w:pPr>
          </w:p>
        </w:tc>
      </w:tr>
      <w:tr w:rsidR="000E6B4B" w:rsidRPr="00C534DA" w14:paraId="4D041C0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2CD75C" w14:textId="77777777" w:rsidR="000E6B4B" w:rsidRPr="00C534DA" w:rsidRDefault="000E6B4B" w:rsidP="00E66552">
            <w:pPr>
              <w:rPr>
                <w:sz w:val="24"/>
                <w:szCs w:val="24"/>
              </w:rPr>
            </w:pPr>
            <w:r w:rsidRPr="00C534DA">
              <w:rPr>
                <w:sz w:val="24"/>
                <w:szCs w:val="24"/>
              </w:rPr>
              <w:t xml:space="preserve"> 119</w:t>
            </w:r>
          </w:p>
        </w:tc>
        <w:tc>
          <w:tcPr>
            <w:tcW w:w="1701" w:type="dxa"/>
            <w:tcBorders>
              <w:top w:val="single" w:sz="4" w:space="0" w:color="auto"/>
              <w:bottom w:val="single" w:sz="4" w:space="0" w:color="auto"/>
            </w:tcBorders>
            <w:vAlign w:val="center"/>
          </w:tcPr>
          <w:p w14:paraId="474E9EF1" w14:textId="77777777" w:rsidR="000E6B4B" w:rsidRPr="00C534DA" w:rsidRDefault="000E6B4B" w:rsidP="00E66552">
            <w:pPr>
              <w:rPr>
                <w:sz w:val="24"/>
                <w:szCs w:val="24"/>
                <w:lang w:val="en-US"/>
              </w:rPr>
            </w:pPr>
            <w:r w:rsidRPr="00C534DA">
              <w:rPr>
                <w:sz w:val="24"/>
                <w:szCs w:val="24"/>
                <w:lang w:val="en-US"/>
              </w:rPr>
              <w:t>CF17C</w:t>
            </w:r>
          </w:p>
          <w:p w14:paraId="2E34581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923802F" w14:textId="77777777" w:rsidR="000E6B4B" w:rsidRPr="00C534DA" w:rsidRDefault="000E6B4B" w:rsidP="00E66552">
            <w:pPr>
              <w:adjustRightInd w:val="0"/>
              <w:rPr>
                <w:sz w:val="24"/>
                <w:szCs w:val="24"/>
                <w:lang w:val="en-US"/>
              </w:rPr>
            </w:pPr>
            <w:r w:rsidRPr="00C534DA">
              <w:rPr>
                <w:sz w:val="24"/>
                <w:szCs w:val="24"/>
                <w:lang w:val="en-US"/>
              </w:rPr>
              <w:t>Diverse lucrari - strat de impaslitura din fibra de sticla aplicat pe suprafata elementelor prefabricate din b.c.a. lipit cu aracet, inclusiv stratul de amorsaj</w:t>
            </w:r>
          </w:p>
          <w:p w14:paraId="51F95627"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56AF02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28C0E2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16,0000</w:t>
            </w:r>
          </w:p>
          <w:p w14:paraId="62074C39" w14:textId="77777777" w:rsidR="000E6B4B" w:rsidRPr="00C534DA" w:rsidRDefault="000E6B4B" w:rsidP="00E66552">
            <w:pPr>
              <w:jc w:val="center"/>
              <w:rPr>
                <w:sz w:val="24"/>
                <w:szCs w:val="24"/>
              </w:rPr>
            </w:pPr>
          </w:p>
        </w:tc>
      </w:tr>
      <w:tr w:rsidR="000E6B4B" w:rsidRPr="00C534DA" w14:paraId="74EA1E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B4BD12" w14:textId="77777777" w:rsidR="000E6B4B" w:rsidRPr="00C534DA" w:rsidRDefault="000E6B4B" w:rsidP="00E66552">
            <w:pPr>
              <w:rPr>
                <w:sz w:val="24"/>
                <w:szCs w:val="24"/>
              </w:rPr>
            </w:pPr>
            <w:r w:rsidRPr="00C534DA">
              <w:rPr>
                <w:sz w:val="24"/>
                <w:szCs w:val="24"/>
              </w:rPr>
              <w:t xml:space="preserve"> 120</w:t>
            </w:r>
          </w:p>
        </w:tc>
        <w:tc>
          <w:tcPr>
            <w:tcW w:w="1701" w:type="dxa"/>
            <w:tcBorders>
              <w:top w:val="single" w:sz="4" w:space="0" w:color="auto"/>
              <w:bottom w:val="single" w:sz="4" w:space="0" w:color="auto"/>
            </w:tcBorders>
            <w:vAlign w:val="center"/>
          </w:tcPr>
          <w:p w14:paraId="7DC624AA" w14:textId="77777777" w:rsidR="000E6B4B" w:rsidRPr="00C534DA" w:rsidRDefault="000E6B4B" w:rsidP="00E66552">
            <w:pPr>
              <w:rPr>
                <w:sz w:val="24"/>
                <w:szCs w:val="24"/>
                <w:lang w:val="en-US"/>
              </w:rPr>
            </w:pPr>
            <w:r w:rsidRPr="00C534DA">
              <w:rPr>
                <w:sz w:val="24"/>
                <w:szCs w:val="24"/>
                <w:lang w:val="en-US"/>
              </w:rPr>
              <w:t>CN53A</w:t>
            </w:r>
          </w:p>
          <w:p w14:paraId="357998C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4E5D57E" w14:textId="77777777" w:rsidR="000E6B4B" w:rsidRPr="00C534DA" w:rsidRDefault="000E6B4B" w:rsidP="00E66552">
            <w:pPr>
              <w:adjustRightInd w:val="0"/>
              <w:rPr>
                <w:sz w:val="24"/>
                <w:szCs w:val="24"/>
                <w:lang w:val="en-US"/>
              </w:rPr>
            </w:pPr>
            <w:r w:rsidRPr="00C534DA">
              <w:rPr>
                <w:sz w:val="24"/>
                <w:szCs w:val="24"/>
              </w:rPr>
              <w:t xml:space="preserve">Grunduirea suprafetelor interioare a peretilor </w:t>
            </w:r>
          </w:p>
          <w:p w14:paraId="503C112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B6AB87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834A3D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16,0000</w:t>
            </w:r>
          </w:p>
          <w:p w14:paraId="567F83A4" w14:textId="77777777" w:rsidR="000E6B4B" w:rsidRPr="00C534DA" w:rsidRDefault="000E6B4B" w:rsidP="00E66552">
            <w:pPr>
              <w:jc w:val="center"/>
              <w:rPr>
                <w:sz w:val="24"/>
                <w:szCs w:val="24"/>
              </w:rPr>
            </w:pPr>
          </w:p>
        </w:tc>
      </w:tr>
      <w:tr w:rsidR="000E6B4B" w:rsidRPr="00C534DA" w14:paraId="77717B3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9DC1AA" w14:textId="77777777" w:rsidR="000E6B4B" w:rsidRPr="00C534DA" w:rsidRDefault="000E6B4B" w:rsidP="00E66552">
            <w:pPr>
              <w:rPr>
                <w:sz w:val="24"/>
                <w:szCs w:val="24"/>
              </w:rPr>
            </w:pPr>
            <w:r w:rsidRPr="00C534DA">
              <w:rPr>
                <w:sz w:val="24"/>
                <w:szCs w:val="24"/>
              </w:rPr>
              <w:t xml:space="preserve"> 121</w:t>
            </w:r>
          </w:p>
        </w:tc>
        <w:tc>
          <w:tcPr>
            <w:tcW w:w="1701" w:type="dxa"/>
            <w:tcBorders>
              <w:top w:val="single" w:sz="4" w:space="0" w:color="auto"/>
              <w:bottom w:val="single" w:sz="4" w:space="0" w:color="auto"/>
            </w:tcBorders>
            <w:vAlign w:val="center"/>
          </w:tcPr>
          <w:p w14:paraId="431B8C05" w14:textId="77777777" w:rsidR="000E6B4B" w:rsidRPr="00C534DA" w:rsidRDefault="000E6B4B" w:rsidP="00E66552">
            <w:pPr>
              <w:rPr>
                <w:sz w:val="24"/>
                <w:szCs w:val="24"/>
                <w:lang w:val="en-US"/>
              </w:rPr>
            </w:pPr>
            <w:r w:rsidRPr="00C534DA">
              <w:rPr>
                <w:sz w:val="24"/>
                <w:szCs w:val="24"/>
                <w:lang w:val="en-US"/>
              </w:rPr>
              <w:t>CF57A</w:t>
            </w:r>
          </w:p>
          <w:p w14:paraId="12D77FE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0534DFC" w14:textId="77777777" w:rsidR="000E6B4B" w:rsidRPr="00C534DA" w:rsidRDefault="000E6B4B" w:rsidP="00E66552">
            <w:pPr>
              <w:adjustRightInd w:val="0"/>
              <w:rPr>
                <w:sz w:val="24"/>
                <w:szCs w:val="24"/>
                <w:lang w:val="en-US"/>
              </w:rPr>
            </w:pPr>
            <w:r w:rsidRPr="00C534DA">
              <w:rPr>
                <w:sz w:val="24"/>
                <w:szCs w:val="24"/>
                <w:lang w:val="en-US"/>
              </w:rPr>
              <w:t xml:space="preserve">Aplicarea manuala a chitului pe baza de ipsos "Eurofin" grosime 1,0 mm pe suprafetele  peretilor,  coloanelor  si  tavanelor </w:t>
            </w:r>
          </w:p>
          <w:p w14:paraId="46E3A0CD"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59CB3D0"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7AAF62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16,0000</w:t>
            </w:r>
          </w:p>
          <w:p w14:paraId="44B1E380" w14:textId="77777777" w:rsidR="000E6B4B" w:rsidRPr="00C534DA" w:rsidRDefault="000E6B4B" w:rsidP="00E66552">
            <w:pPr>
              <w:jc w:val="center"/>
              <w:rPr>
                <w:sz w:val="24"/>
                <w:szCs w:val="24"/>
              </w:rPr>
            </w:pPr>
          </w:p>
        </w:tc>
      </w:tr>
      <w:tr w:rsidR="000E6B4B" w:rsidRPr="00C534DA" w14:paraId="64C56ED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90E564" w14:textId="77777777" w:rsidR="000E6B4B" w:rsidRPr="00C534DA" w:rsidRDefault="000E6B4B" w:rsidP="00E66552">
            <w:pPr>
              <w:rPr>
                <w:sz w:val="24"/>
                <w:szCs w:val="24"/>
              </w:rPr>
            </w:pPr>
            <w:r w:rsidRPr="00C534DA">
              <w:rPr>
                <w:sz w:val="24"/>
                <w:szCs w:val="24"/>
              </w:rPr>
              <w:lastRenderedPageBreak/>
              <w:t xml:space="preserve"> 122</w:t>
            </w:r>
          </w:p>
        </w:tc>
        <w:tc>
          <w:tcPr>
            <w:tcW w:w="1701" w:type="dxa"/>
            <w:tcBorders>
              <w:top w:val="single" w:sz="4" w:space="0" w:color="auto"/>
              <w:bottom w:val="single" w:sz="4" w:space="0" w:color="auto"/>
            </w:tcBorders>
            <w:vAlign w:val="center"/>
          </w:tcPr>
          <w:p w14:paraId="6CBD0345" w14:textId="77777777" w:rsidR="000E6B4B" w:rsidRPr="00C534DA" w:rsidRDefault="000E6B4B" w:rsidP="00E66552">
            <w:pPr>
              <w:rPr>
                <w:sz w:val="24"/>
                <w:szCs w:val="24"/>
                <w:lang w:val="en-US"/>
              </w:rPr>
            </w:pPr>
            <w:r w:rsidRPr="00C534DA">
              <w:rPr>
                <w:sz w:val="24"/>
                <w:szCs w:val="24"/>
                <w:lang w:val="en-US"/>
              </w:rPr>
              <w:t>CN06A</w:t>
            </w:r>
          </w:p>
          <w:p w14:paraId="2A33550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E516A79" w14:textId="77777777" w:rsidR="000E6B4B" w:rsidRPr="00C534DA" w:rsidRDefault="000E6B4B" w:rsidP="00E66552">
            <w:pPr>
              <w:adjustRightInd w:val="0"/>
              <w:rPr>
                <w:sz w:val="24"/>
                <w:szCs w:val="24"/>
                <w:lang w:val="en-US"/>
              </w:rPr>
            </w:pPr>
            <w:r w:rsidRPr="00C534DA">
              <w:rPr>
                <w:sz w:val="24"/>
                <w:szCs w:val="24"/>
                <w:lang w:val="en-US"/>
              </w:rPr>
              <w:t>Vopsitorii interioare cu vopsea pe baza de copolimeri vinilici in emulsie apoasa,  aplicate in 2 straturi pe glet existent, executate manual</w:t>
            </w:r>
          </w:p>
          <w:p w14:paraId="646E6CA3"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7B4A8A6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5AC351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16,0000</w:t>
            </w:r>
          </w:p>
          <w:p w14:paraId="6A7D5226" w14:textId="77777777" w:rsidR="000E6B4B" w:rsidRPr="00C534DA" w:rsidRDefault="000E6B4B" w:rsidP="00E66552">
            <w:pPr>
              <w:jc w:val="center"/>
              <w:rPr>
                <w:sz w:val="24"/>
                <w:szCs w:val="24"/>
              </w:rPr>
            </w:pPr>
          </w:p>
        </w:tc>
      </w:tr>
      <w:tr w:rsidR="000E6B4B" w:rsidRPr="00C534DA" w14:paraId="66DB0341" w14:textId="77777777" w:rsidTr="00E66552">
        <w:tc>
          <w:tcPr>
            <w:tcW w:w="709" w:type="dxa"/>
            <w:tcBorders>
              <w:top w:val="nil"/>
              <w:left w:val="single" w:sz="6" w:space="0" w:color="auto"/>
              <w:bottom w:val="nil"/>
              <w:right w:val="nil"/>
            </w:tcBorders>
          </w:tcPr>
          <w:p w14:paraId="0539412A"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08597B1"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01913F4"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4.2. Ворота</w:t>
            </w:r>
          </w:p>
          <w:p w14:paraId="7D1F4963"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44F46D3"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05CE571" w14:textId="77777777" w:rsidR="000E6B4B" w:rsidRPr="00C534DA" w:rsidRDefault="000E6B4B" w:rsidP="00E66552">
            <w:pPr>
              <w:rPr>
                <w:sz w:val="24"/>
                <w:szCs w:val="24"/>
              </w:rPr>
            </w:pPr>
          </w:p>
        </w:tc>
      </w:tr>
      <w:tr w:rsidR="000E6B4B" w:rsidRPr="00C534DA" w14:paraId="1EB0F40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18C155" w14:textId="77777777" w:rsidR="000E6B4B" w:rsidRPr="00C534DA" w:rsidRDefault="000E6B4B" w:rsidP="00E66552">
            <w:pPr>
              <w:rPr>
                <w:sz w:val="24"/>
                <w:szCs w:val="24"/>
              </w:rPr>
            </w:pPr>
            <w:r w:rsidRPr="00C534DA">
              <w:rPr>
                <w:sz w:val="24"/>
                <w:szCs w:val="24"/>
              </w:rPr>
              <w:t>123</w:t>
            </w:r>
          </w:p>
        </w:tc>
        <w:tc>
          <w:tcPr>
            <w:tcW w:w="1701" w:type="dxa"/>
            <w:tcBorders>
              <w:top w:val="single" w:sz="4" w:space="0" w:color="auto"/>
              <w:bottom w:val="single" w:sz="4" w:space="0" w:color="auto"/>
            </w:tcBorders>
            <w:vAlign w:val="center"/>
          </w:tcPr>
          <w:p w14:paraId="7FBDC938" w14:textId="77777777" w:rsidR="000E6B4B" w:rsidRPr="00C534DA" w:rsidRDefault="000E6B4B" w:rsidP="00E66552">
            <w:pPr>
              <w:rPr>
                <w:sz w:val="24"/>
                <w:szCs w:val="24"/>
                <w:lang w:val="en-US"/>
              </w:rPr>
            </w:pPr>
            <w:r w:rsidRPr="00C534DA">
              <w:rPr>
                <w:sz w:val="24"/>
                <w:szCs w:val="24"/>
                <w:lang w:val="en-US"/>
              </w:rPr>
              <w:t>CK14A</w:t>
            </w:r>
          </w:p>
          <w:p w14:paraId="2EDD668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EB3F6C7" w14:textId="77777777" w:rsidR="000E6B4B" w:rsidRPr="00C534DA" w:rsidRDefault="000E6B4B" w:rsidP="00E66552">
            <w:pPr>
              <w:adjustRightInd w:val="0"/>
              <w:rPr>
                <w:sz w:val="24"/>
                <w:szCs w:val="24"/>
              </w:rPr>
            </w:pPr>
            <w:r w:rsidRPr="00C534DA">
              <w:rPr>
                <w:sz w:val="24"/>
                <w:szCs w:val="24"/>
              </w:rPr>
              <w:t>Porti metalice cu rame din profiluri din otel rotun gata confectionate, inclusiv accesoriile necesare, montate pe stilpi din beton armat (Установка металлических ворот с рамами из стального профиля и сеткой из оцинкованной проволоки на готовых рамах из круглой стали, включая необходимые аксессуары,  на ж/б столбы)</w:t>
            </w:r>
          </w:p>
          <w:p w14:paraId="590F1C0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3B38D4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A3F372F" w14:textId="77777777" w:rsidR="000E6B4B" w:rsidRPr="00C534DA" w:rsidRDefault="000E6B4B" w:rsidP="00E66552">
            <w:pPr>
              <w:adjustRightInd w:val="0"/>
              <w:jc w:val="center"/>
              <w:rPr>
                <w:rFonts w:ascii="Arial CYR" w:hAnsi="Arial CYR" w:cs="Arial CYR"/>
                <w:sz w:val="24"/>
                <w:szCs w:val="24"/>
              </w:rPr>
            </w:pPr>
            <w:r w:rsidRPr="00C534DA">
              <w:rPr>
                <w:sz w:val="24"/>
                <w:szCs w:val="24"/>
              </w:rPr>
              <w:t>68,0000</w:t>
            </w:r>
          </w:p>
          <w:p w14:paraId="3634B282" w14:textId="77777777" w:rsidR="000E6B4B" w:rsidRPr="00C534DA" w:rsidRDefault="000E6B4B" w:rsidP="00E66552">
            <w:pPr>
              <w:jc w:val="center"/>
              <w:rPr>
                <w:sz w:val="24"/>
                <w:szCs w:val="24"/>
              </w:rPr>
            </w:pPr>
          </w:p>
        </w:tc>
      </w:tr>
      <w:tr w:rsidR="000E6B4B" w:rsidRPr="00C534DA" w14:paraId="27F75D4F" w14:textId="77777777" w:rsidTr="00E66552">
        <w:tc>
          <w:tcPr>
            <w:tcW w:w="709" w:type="dxa"/>
            <w:tcBorders>
              <w:top w:val="nil"/>
              <w:left w:val="single" w:sz="6" w:space="0" w:color="auto"/>
              <w:bottom w:val="nil"/>
              <w:right w:val="nil"/>
            </w:tcBorders>
          </w:tcPr>
          <w:p w14:paraId="058F73DD"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B5C904B"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9187120"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4.3. Витражи</w:t>
            </w:r>
          </w:p>
          <w:p w14:paraId="19B8B76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E61085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B8AD417" w14:textId="77777777" w:rsidR="000E6B4B" w:rsidRPr="00C534DA" w:rsidRDefault="000E6B4B" w:rsidP="00E66552">
            <w:pPr>
              <w:rPr>
                <w:sz w:val="24"/>
                <w:szCs w:val="24"/>
              </w:rPr>
            </w:pPr>
          </w:p>
        </w:tc>
      </w:tr>
      <w:tr w:rsidR="000E6B4B" w:rsidRPr="00C534DA" w14:paraId="0ECB373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C36934" w14:textId="77777777" w:rsidR="000E6B4B" w:rsidRPr="00C534DA" w:rsidRDefault="000E6B4B" w:rsidP="00E66552">
            <w:pPr>
              <w:rPr>
                <w:sz w:val="24"/>
                <w:szCs w:val="24"/>
              </w:rPr>
            </w:pPr>
            <w:r w:rsidRPr="00C534DA">
              <w:rPr>
                <w:sz w:val="24"/>
                <w:szCs w:val="24"/>
              </w:rPr>
              <w:t>124</w:t>
            </w:r>
          </w:p>
        </w:tc>
        <w:tc>
          <w:tcPr>
            <w:tcW w:w="1701" w:type="dxa"/>
            <w:tcBorders>
              <w:top w:val="single" w:sz="4" w:space="0" w:color="auto"/>
              <w:bottom w:val="single" w:sz="4" w:space="0" w:color="auto"/>
            </w:tcBorders>
            <w:vAlign w:val="center"/>
          </w:tcPr>
          <w:p w14:paraId="7EA7D0FF" w14:textId="77777777" w:rsidR="000E6B4B" w:rsidRPr="00C534DA" w:rsidRDefault="000E6B4B" w:rsidP="00E66552">
            <w:pPr>
              <w:rPr>
                <w:sz w:val="24"/>
                <w:szCs w:val="24"/>
                <w:lang w:val="en-US"/>
              </w:rPr>
            </w:pPr>
            <w:r w:rsidRPr="00C534DA">
              <w:rPr>
                <w:sz w:val="24"/>
                <w:szCs w:val="24"/>
                <w:lang w:val="en-US"/>
              </w:rPr>
              <w:t>CK22C</w:t>
            </w:r>
          </w:p>
          <w:p w14:paraId="0709B01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9B41F2C" w14:textId="77777777" w:rsidR="000E6B4B" w:rsidRPr="00C534DA" w:rsidRDefault="000E6B4B" w:rsidP="00E66552">
            <w:pPr>
              <w:adjustRightInd w:val="0"/>
              <w:rPr>
                <w:sz w:val="24"/>
                <w:szCs w:val="24"/>
                <w:lang w:val="fr-BE"/>
              </w:rPr>
            </w:pPr>
            <w:r w:rsidRPr="00C534DA">
              <w:rPr>
                <w:sz w:val="24"/>
                <w:szCs w:val="24"/>
                <w:lang w:val="fr-BE"/>
              </w:rPr>
              <w:t>Glasvanduri din profile din aluminiu la constructii cu inaltimi pina la 35 m din panouri fixe si foi de usa   ( Sticla transparenta securizata, profil din aluminiu, culoarea  alb</w:t>
            </w:r>
            <w:r w:rsidRPr="00C534DA">
              <w:rPr>
                <w:sz w:val="24"/>
                <w:szCs w:val="24"/>
              </w:rPr>
              <w:t>а</w:t>
            </w:r>
            <w:r w:rsidRPr="00C534DA">
              <w:rPr>
                <w:sz w:val="24"/>
                <w:szCs w:val="24"/>
                <w:lang w:val="fr-BE"/>
              </w:rPr>
              <w:t>, cu furnitura )</w:t>
            </w:r>
          </w:p>
          <w:p w14:paraId="2E1C87CB"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1792420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0FCB54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21,4000</w:t>
            </w:r>
          </w:p>
          <w:p w14:paraId="59C251DB" w14:textId="77777777" w:rsidR="000E6B4B" w:rsidRPr="00C534DA" w:rsidRDefault="000E6B4B" w:rsidP="00E66552">
            <w:pPr>
              <w:jc w:val="center"/>
              <w:rPr>
                <w:sz w:val="24"/>
                <w:szCs w:val="24"/>
              </w:rPr>
            </w:pPr>
          </w:p>
        </w:tc>
      </w:tr>
      <w:tr w:rsidR="000E6B4B" w:rsidRPr="00C534DA" w14:paraId="24D81B1A" w14:textId="77777777" w:rsidTr="00E66552">
        <w:tc>
          <w:tcPr>
            <w:tcW w:w="709" w:type="dxa"/>
            <w:tcBorders>
              <w:top w:val="nil"/>
              <w:left w:val="single" w:sz="6" w:space="0" w:color="auto"/>
              <w:bottom w:val="nil"/>
              <w:right w:val="nil"/>
            </w:tcBorders>
          </w:tcPr>
          <w:p w14:paraId="25113D93"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174040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ACB28ED"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4.4. Окна</w:t>
            </w:r>
          </w:p>
          <w:p w14:paraId="5EEE08A0"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CCDDE21"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0CF896E" w14:textId="77777777" w:rsidR="000E6B4B" w:rsidRPr="00C534DA" w:rsidRDefault="000E6B4B" w:rsidP="00E66552">
            <w:pPr>
              <w:rPr>
                <w:sz w:val="24"/>
                <w:szCs w:val="24"/>
              </w:rPr>
            </w:pPr>
          </w:p>
        </w:tc>
      </w:tr>
      <w:tr w:rsidR="000E6B4B" w:rsidRPr="00C534DA" w14:paraId="708B54B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947BA1" w14:textId="77777777" w:rsidR="000E6B4B" w:rsidRPr="00C534DA" w:rsidRDefault="000E6B4B" w:rsidP="00E66552">
            <w:pPr>
              <w:rPr>
                <w:sz w:val="24"/>
                <w:szCs w:val="24"/>
              </w:rPr>
            </w:pPr>
            <w:r w:rsidRPr="00C534DA">
              <w:rPr>
                <w:sz w:val="24"/>
                <w:szCs w:val="24"/>
              </w:rPr>
              <w:t>125</w:t>
            </w:r>
          </w:p>
        </w:tc>
        <w:tc>
          <w:tcPr>
            <w:tcW w:w="1701" w:type="dxa"/>
            <w:tcBorders>
              <w:top w:val="single" w:sz="4" w:space="0" w:color="auto"/>
              <w:bottom w:val="single" w:sz="4" w:space="0" w:color="auto"/>
            </w:tcBorders>
            <w:vAlign w:val="center"/>
          </w:tcPr>
          <w:p w14:paraId="08579866" w14:textId="77777777" w:rsidR="000E6B4B" w:rsidRPr="00C534DA" w:rsidRDefault="000E6B4B" w:rsidP="00E66552">
            <w:pPr>
              <w:rPr>
                <w:sz w:val="24"/>
                <w:szCs w:val="24"/>
                <w:lang w:val="en-US"/>
              </w:rPr>
            </w:pPr>
            <w:r w:rsidRPr="00C534DA">
              <w:rPr>
                <w:sz w:val="24"/>
                <w:szCs w:val="24"/>
                <w:lang w:val="en-US"/>
              </w:rPr>
              <w:t>CK23B</w:t>
            </w:r>
          </w:p>
          <w:p w14:paraId="237E2A6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A2E088A" w14:textId="77777777" w:rsidR="000E6B4B" w:rsidRPr="00C534DA" w:rsidRDefault="000E6B4B" w:rsidP="00E66552">
            <w:pPr>
              <w:adjustRightInd w:val="0"/>
              <w:rPr>
                <w:sz w:val="24"/>
                <w:szCs w:val="24"/>
              </w:rPr>
            </w:pPr>
            <w:r w:rsidRPr="00C534DA">
              <w:rPr>
                <w:sz w:val="24"/>
                <w:szCs w:val="24"/>
              </w:rPr>
              <w:t>Ferestre din mase plastice cu unul sau mai multe canaturi la constructii cu inaltimi pina la 35 m inclusiv, avind suprafata tocului intre 1,00 si 2,5  mp inclusiv (Окна из пластмассы с одной или более створок, площадью переплета между 1-2,5 м2 включительно, в зданиях высотой до 35 м включительно)</w:t>
            </w:r>
          </w:p>
          <w:p w14:paraId="130A5C6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F8836E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7AE56E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14,7700</w:t>
            </w:r>
          </w:p>
          <w:p w14:paraId="76492E8A" w14:textId="77777777" w:rsidR="000E6B4B" w:rsidRPr="00C534DA" w:rsidRDefault="000E6B4B" w:rsidP="00E66552">
            <w:pPr>
              <w:jc w:val="center"/>
              <w:rPr>
                <w:sz w:val="24"/>
                <w:szCs w:val="24"/>
              </w:rPr>
            </w:pPr>
          </w:p>
        </w:tc>
      </w:tr>
      <w:tr w:rsidR="000E6B4B" w:rsidRPr="00C534DA" w14:paraId="5CC9D28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3F23E4" w14:textId="77777777" w:rsidR="000E6B4B" w:rsidRPr="00C534DA" w:rsidRDefault="000E6B4B" w:rsidP="00E66552">
            <w:pPr>
              <w:rPr>
                <w:sz w:val="24"/>
                <w:szCs w:val="24"/>
              </w:rPr>
            </w:pPr>
            <w:r w:rsidRPr="00C534DA">
              <w:rPr>
                <w:sz w:val="24"/>
                <w:szCs w:val="24"/>
              </w:rPr>
              <w:t xml:space="preserve"> 126</w:t>
            </w:r>
          </w:p>
        </w:tc>
        <w:tc>
          <w:tcPr>
            <w:tcW w:w="1701" w:type="dxa"/>
            <w:tcBorders>
              <w:top w:val="single" w:sz="4" w:space="0" w:color="auto"/>
              <w:bottom w:val="single" w:sz="4" w:space="0" w:color="auto"/>
            </w:tcBorders>
            <w:vAlign w:val="center"/>
          </w:tcPr>
          <w:p w14:paraId="0D50A917" w14:textId="77777777" w:rsidR="000E6B4B" w:rsidRPr="00C534DA" w:rsidRDefault="000E6B4B" w:rsidP="00E66552">
            <w:pPr>
              <w:rPr>
                <w:sz w:val="24"/>
                <w:szCs w:val="24"/>
                <w:lang w:val="en-US"/>
              </w:rPr>
            </w:pPr>
            <w:r w:rsidRPr="00C534DA">
              <w:rPr>
                <w:sz w:val="24"/>
                <w:szCs w:val="24"/>
                <w:lang w:val="en-US"/>
              </w:rPr>
              <w:t>CK23C</w:t>
            </w:r>
          </w:p>
          <w:p w14:paraId="6A7380D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239040" w14:textId="77777777" w:rsidR="000E6B4B" w:rsidRPr="00C534DA" w:rsidRDefault="000E6B4B" w:rsidP="00E66552">
            <w:pPr>
              <w:adjustRightInd w:val="0"/>
              <w:rPr>
                <w:sz w:val="24"/>
                <w:szCs w:val="24"/>
              </w:rPr>
            </w:pPr>
            <w:r w:rsidRPr="00C534DA">
              <w:rPr>
                <w:sz w:val="24"/>
                <w:szCs w:val="24"/>
              </w:rPr>
              <w:t>Ferestre din mase plastice cu unul sau mai multe canaturi la constructii cu inaltimi pina la 35 m inclusiv, avind suprafata tocului peste 2,5  mp (Окна из пластмассы с одной или более створок, площадью переплета более 2,5 м2, в зданиях высотой до 35 м включительно)</w:t>
            </w:r>
          </w:p>
          <w:p w14:paraId="2B61CBA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1CEAEC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1147584" w14:textId="77777777" w:rsidR="000E6B4B" w:rsidRPr="00C534DA" w:rsidRDefault="000E6B4B" w:rsidP="00E66552">
            <w:pPr>
              <w:adjustRightInd w:val="0"/>
              <w:jc w:val="center"/>
              <w:rPr>
                <w:rFonts w:ascii="Arial CYR" w:hAnsi="Arial CYR" w:cs="Arial CYR"/>
                <w:sz w:val="24"/>
                <w:szCs w:val="24"/>
              </w:rPr>
            </w:pPr>
            <w:r w:rsidRPr="00C534DA">
              <w:rPr>
                <w:sz w:val="24"/>
                <w:szCs w:val="24"/>
              </w:rPr>
              <w:t>46,5500</w:t>
            </w:r>
          </w:p>
          <w:p w14:paraId="18ED25A4" w14:textId="77777777" w:rsidR="000E6B4B" w:rsidRPr="00C534DA" w:rsidRDefault="000E6B4B" w:rsidP="00E66552">
            <w:pPr>
              <w:jc w:val="center"/>
              <w:rPr>
                <w:sz w:val="24"/>
                <w:szCs w:val="24"/>
              </w:rPr>
            </w:pPr>
          </w:p>
        </w:tc>
      </w:tr>
      <w:tr w:rsidR="000E6B4B" w:rsidRPr="00C534DA" w14:paraId="4514775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9D751B" w14:textId="77777777" w:rsidR="000E6B4B" w:rsidRPr="00C534DA" w:rsidRDefault="000E6B4B" w:rsidP="00E66552">
            <w:pPr>
              <w:rPr>
                <w:sz w:val="24"/>
                <w:szCs w:val="24"/>
              </w:rPr>
            </w:pPr>
            <w:r w:rsidRPr="00C534DA">
              <w:rPr>
                <w:sz w:val="24"/>
                <w:szCs w:val="24"/>
              </w:rPr>
              <w:t xml:space="preserve"> 127</w:t>
            </w:r>
          </w:p>
        </w:tc>
        <w:tc>
          <w:tcPr>
            <w:tcW w:w="1701" w:type="dxa"/>
            <w:tcBorders>
              <w:top w:val="single" w:sz="4" w:space="0" w:color="auto"/>
              <w:bottom w:val="single" w:sz="4" w:space="0" w:color="auto"/>
            </w:tcBorders>
            <w:vAlign w:val="center"/>
          </w:tcPr>
          <w:p w14:paraId="44A26945" w14:textId="77777777" w:rsidR="000E6B4B" w:rsidRPr="00C534DA" w:rsidRDefault="000E6B4B" w:rsidP="00E66552">
            <w:pPr>
              <w:rPr>
                <w:sz w:val="24"/>
                <w:szCs w:val="24"/>
                <w:lang w:val="en-US"/>
              </w:rPr>
            </w:pPr>
            <w:r w:rsidRPr="00C534DA">
              <w:rPr>
                <w:sz w:val="24"/>
                <w:szCs w:val="24"/>
                <w:lang w:val="en-US"/>
              </w:rPr>
              <w:t>CK07B</w:t>
            </w:r>
          </w:p>
          <w:p w14:paraId="25AD5B7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69A2D63" w14:textId="77777777" w:rsidR="000E6B4B" w:rsidRPr="00C534DA" w:rsidRDefault="000E6B4B" w:rsidP="00E66552">
            <w:pPr>
              <w:adjustRightInd w:val="0"/>
              <w:rPr>
                <w:sz w:val="24"/>
                <w:szCs w:val="24"/>
                <w:lang w:val="fr-BE"/>
              </w:rPr>
            </w:pPr>
            <w:r w:rsidRPr="00C534DA">
              <w:rPr>
                <w:sz w:val="24"/>
                <w:szCs w:val="24"/>
                <w:lang w:val="fr-BE"/>
              </w:rPr>
              <w:t xml:space="preserve">Pervazuri sau baghete din lemn montate la usi sau ferestre  ( </w:t>
            </w:r>
            <w:r w:rsidRPr="00C534DA">
              <w:rPr>
                <w:sz w:val="24"/>
                <w:szCs w:val="24"/>
              </w:rPr>
              <w:t>подоконники</w:t>
            </w:r>
            <w:r w:rsidRPr="00C534DA">
              <w:rPr>
                <w:sz w:val="24"/>
                <w:szCs w:val="24"/>
                <w:lang w:val="fr-BE"/>
              </w:rPr>
              <w:t xml:space="preserve"> )</w:t>
            </w:r>
          </w:p>
          <w:p w14:paraId="63CBE3F0"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1FF45823"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BE60A6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40,0000</w:t>
            </w:r>
          </w:p>
          <w:p w14:paraId="432A33DD" w14:textId="77777777" w:rsidR="000E6B4B" w:rsidRPr="00C534DA" w:rsidRDefault="000E6B4B" w:rsidP="00E66552">
            <w:pPr>
              <w:jc w:val="center"/>
              <w:rPr>
                <w:sz w:val="24"/>
                <w:szCs w:val="24"/>
              </w:rPr>
            </w:pPr>
          </w:p>
        </w:tc>
      </w:tr>
      <w:tr w:rsidR="000E6B4B" w:rsidRPr="00C534DA" w14:paraId="5FF6BFB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32CDBF" w14:textId="77777777" w:rsidR="000E6B4B" w:rsidRPr="00C534DA" w:rsidRDefault="000E6B4B" w:rsidP="00E66552">
            <w:pPr>
              <w:rPr>
                <w:sz w:val="24"/>
                <w:szCs w:val="24"/>
              </w:rPr>
            </w:pPr>
            <w:r w:rsidRPr="00C534DA">
              <w:rPr>
                <w:sz w:val="24"/>
                <w:szCs w:val="24"/>
              </w:rPr>
              <w:t xml:space="preserve"> 128</w:t>
            </w:r>
          </w:p>
        </w:tc>
        <w:tc>
          <w:tcPr>
            <w:tcW w:w="1701" w:type="dxa"/>
            <w:tcBorders>
              <w:top w:val="single" w:sz="4" w:space="0" w:color="auto"/>
              <w:bottom w:val="single" w:sz="4" w:space="0" w:color="auto"/>
            </w:tcBorders>
            <w:vAlign w:val="center"/>
          </w:tcPr>
          <w:p w14:paraId="610BF85E" w14:textId="77777777" w:rsidR="000E6B4B" w:rsidRPr="00C534DA" w:rsidRDefault="000E6B4B" w:rsidP="00E66552">
            <w:pPr>
              <w:rPr>
                <w:sz w:val="24"/>
                <w:szCs w:val="24"/>
                <w:lang w:val="en-US"/>
              </w:rPr>
            </w:pPr>
            <w:r w:rsidRPr="00C534DA">
              <w:rPr>
                <w:sz w:val="24"/>
                <w:szCs w:val="24"/>
                <w:lang w:val="en-US"/>
              </w:rPr>
              <w:t>CK26D</w:t>
            </w:r>
          </w:p>
          <w:p w14:paraId="2344222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DE7973" w14:textId="77777777" w:rsidR="000E6B4B" w:rsidRPr="00C534DA" w:rsidRDefault="000E6B4B" w:rsidP="00E66552">
            <w:pPr>
              <w:adjustRightInd w:val="0"/>
              <w:rPr>
                <w:sz w:val="24"/>
                <w:szCs w:val="24"/>
                <w:lang w:val="fr-BE"/>
              </w:rPr>
            </w:pPr>
            <w:r w:rsidRPr="00C534DA">
              <w:rPr>
                <w:sz w:val="24"/>
                <w:szCs w:val="24"/>
                <w:lang w:val="fr-BE"/>
              </w:rPr>
              <w:t xml:space="preserve">Pervazuri montate la ferestre sau usi din aluminiu ( </w:t>
            </w:r>
            <w:r w:rsidRPr="00C534DA">
              <w:rPr>
                <w:sz w:val="24"/>
                <w:szCs w:val="24"/>
              </w:rPr>
              <w:t>отливы</w:t>
            </w:r>
            <w:r w:rsidRPr="00C534DA">
              <w:rPr>
                <w:sz w:val="24"/>
                <w:szCs w:val="24"/>
                <w:lang w:val="fr-BE"/>
              </w:rPr>
              <w:t xml:space="preserve"> )</w:t>
            </w:r>
          </w:p>
          <w:p w14:paraId="7CE5F75B"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1D4F624F"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097B3B1B"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40,0000</w:t>
            </w:r>
          </w:p>
          <w:p w14:paraId="57973C72" w14:textId="77777777" w:rsidR="000E6B4B" w:rsidRPr="00C534DA" w:rsidRDefault="000E6B4B" w:rsidP="00E66552">
            <w:pPr>
              <w:jc w:val="center"/>
              <w:rPr>
                <w:sz w:val="24"/>
                <w:szCs w:val="24"/>
              </w:rPr>
            </w:pPr>
          </w:p>
        </w:tc>
      </w:tr>
      <w:tr w:rsidR="000E6B4B" w:rsidRPr="00C534DA" w14:paraId="6C73A8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26F687" w14:textId="77777777" w:rsidR="000E6B4B" w:rsidRPr="00C534DA" w:rsidRDefault="000E6B4B" w:rsidP="00E66552">
            <w:pPr>
              <w:rPr>
                <w:sz w:val="24"/>
                <w:szCs w:val="24"/>
              </w:rPr>
            </w:pPr>
            <w:r w:rsidRPr="00C534DA">
              <w:rPr>
                <w:sz w:val="24"/>
                <w:szCs w:val="24"/>
              </w:rPr>
              <w:t xml:space="preserve"> 129</w:t>
            </w:r>
          </w:p>
        </w:tc>
        <w:tc>
          <w:tcPr>
            <w:tcW w:w="1701" w:type="dxa"/>
            <w:tcBorders>
              <w:top w:val="single" w:sz="4" w:space="0" w:color="auto"/>
              <w:bottom w:val="single" w:sz="4" w:space="0" w:color="auto"/>
            </w:tcBorders>
            <w:vAlign w:val="center"/>
          </w:tcPr>
          <w:p w14:paraId="29CC615A" w14:textId="77777777" w:rsidR="000E6B4B" w:rsidRPr="00C534DA" w:rsidRDefault="000E6B4B" w:rsidP="00E66552">
            <w:pPr>
              <w:rPr>
                <w:sz w:val="24"/>
                <w:szCs w:val="24"/>
                <w:lang w:val="en-US"/>
              </w:rPr>
            </w:pPr>
            <w:r w:rsidRPr="00C534DA">
              <w:rPr>
                <w:sz w:val="24"/>
                <w:szCs w:val="24"/>
                <w:lang w:val="en-US"/>
              </w:rPr>
              <w:t>RCsJ06C</w:t>
            </w:r>
          </w:p>
          <w:p w14:paraId="20BF780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6CCFE7" w14:textId="77777777" w:rsidR="000E6B4B" w:rsidRPr="00C534DA" w:rsidRDefault="000E6B4B" w:rsidP="00E66552">
            <w:pPr>
              <w:adjustRightInd w:val="0"/>
              <w:rPr>
                <w:sz w:val="24"/>
                <w:szCs w:val="24"/>
                <w:lang w:val="fr-BE"/>
              </w:rPr>
            </w:pPr>
            <w:r w:rsidRPr="00C534DA">
              <w:rPr>
                <w:sz w:val="24"/>
                <w:szCs w:val="24"/>
                <w:lang w:val="fr-BE"/>
              </w:rPr>
              <w:t>Reparatii de tencuieli interioare, in jurul tocurilor si pervazurilor, la usi si ferestre, de 2 cm grosime, driscuite, executate cu mortar de ciment-var marca 25 T, avind spaletii drepti, intre 25 - 35 cm latime  ( taluzuri  interioare )</w:t>
            </w:r>
          </w:p>
          <w:p w14:paraId="2570BA92"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70B22B02"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E28DFD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120,6000</w:t>
            </w:r>
          </w:p>
          <w:p w14:paraId="0121101C" w14:textId="77777777" w:rsidR="000E6B4B" w:rsidRPr="00C534DA" w:rsidRDefault="000E6B4B" w:rsidP="00E66552">
            <w:pPr>
              <w:jc w:val="center"/>
              <w:rPr>
                <w:sz w:val="24"/>
                <w:szCs w:val="24"/>
              </w:rPr>
            </w:pPr>
          </w:p>
        </w:tc>
      </w:tr>
      <w:tr w:rsidR="000E6B4B" w:rsidRPr="00C534DA" w14:paraId="3643413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070A42" w14:textId="77777777" w:rsidR="000E6B4B" w:rsidRPr="00C534DA" w:rsidRDefault="000E6B4B" w:rsidP="00E66552">
            <w:pPr>
              <w:rPr>
                <w:sz w:val="24"/>
                <w:szCs w:val="24"/>
              </w:rPr>
            </w:pPr>
            <w:r w:rsidRPr="00C534DA">
              <w:rPr>
                <w:sz w:val="24"/>
                <w:szCs w:val="24"/>
              </w:rPr>
              <w:t xml:space="preserve"> 130</w:t>
            </w:r>
          </w:p>
        </w:tc>
        <w:tc>
          <w:tcPr>
            <w:tcW w:w="1701" w:type="dxa"/>
            <w:tcBorders>
              <w:top w:val="single" w:sz="4" w:space="0" w:color="auto"/>
              <w:bottom w:val="single" w:sz="4" w:space="0" w:color="auto"/>
            </w:tcBorders>
            <w:vAlign w:val="center"/>
          </w:tcPr>
          <w:p w14:paraId="2521516E" w14:textId="77777777" w:rsidR="000E6B4B" w:rsidRPr="00C534DA" w:rsidRDefault="000E6B4B" w:rsidP="00E66552">
            <w:pPr>
              <w:rPr>
                <w:sz w:val="24"/>
                <w:szCs w:val="24"/>
                <w:lang w:val="en-US"/>
              </w:rPr>
            </w:pPr>
            <w:r w:rsidRPr="00C534DA">
              <w:rPr>
                <w:sz w:val="24"/>
                <w:szCs w:val="24"/>
                <w:lang w:val="en-US"/>
              </w:rPr>
              <w:t>Pret  furnizor</w:t>
            </w:r>
          </w:p>
          <w:p w14:paraId="0A3DBF6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DE5A9F6" w14:textId="77777777" w:rsidR="000E6B4B" w:rsidRPr="00C534DA" w:rsidRDefault="000E6B4B" w:rsidP="00E66552">
            <w:pPr>
              <w:adjustRightInd w:val="0"/>
              <w:rPr>
                <w:sz w:val="24"/>
                <w:szCs w:val="24"/>
                <w:lang w:val="en-US"/>
              </w:rPr>
            </w:pPr>
            <w:r w:rsidRPr="00C534DA">
              <w:rPr>
                <w:sz w:val="24"/>
                <w:szCs w:val="24"/>
              </w:rPr>
              <w:t xml:space="preserve">Cornier  din  aluminiu </w:t>
            </w:r>
          </w:p>
          <w:p w14:paraId="6EB63BC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01F187A"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3FAF78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120,6000</w:t>
            </w:r>
          </w:p>
          <w:p w14:paraId="6DF6F5DE" w14:textId="77777777" w:rsidR="000E6B4B" w:rsidRPr="00C534DA" w:rsidRDefault="000E6B4B" w:rsidP="00E66552">
            <w:pPr>
              <w:jc w:val="center"/>
              <w:rPr>
                <w:sz w:val="24"/>
                <w:szCs w:val="24"/>
              </w:rPr>
            </w:pPr>
          </w:p>
        </w:tc>
      </w:tr>
      <w:tr w:rsidR="000E6B4B" w:rsidRPr="00C534DA" w14:paraId="78BC90A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2955F6" w14:textId="77777777" w:rsidR="000E6B4B" w:rsidRPr="00C534DA" w:rsidRDefault="000E6B4B" w:rsidP="00E66552">
            <w:pPr>
              <w:rPr>
                <w:sz w:val="24"/>
                <w:szCs w:val="24"/>
              </w:rPr>
            </w:pPr>
            <w:r w:rsidRPr="00C534DA">
              <w:rPr>
                <w:sz w:val="24"/>
                <w:szCs w:val="24"/>
              </w:rPr>
              <w:t xml:space="preserve"> 131</w:t>
            </w:r>
          </w:p>
        </w:tc>
        <w:tc>
          <w:tcPr>
            <w:tcW w:w="1701" w:type="dxa"/>
            <w:tcBorders>
              <w:top w:val="single" w:sz="4" w:space="0" w:color="auto"/>
              <w:bottom w:val="single" w:sz="4" w:space="0" w:color="auto"/>
            </w:tcBorders>
            <w:vAlign w:val="center"/>
          </w:tcPr>
          <w:p w14:paraId="45D391B0" w14:textId="77777777" w:rsidR="000E6B4B" w:rsidRPr="00C534DA" w:rsidRDefault="000E6B4B" w:rsidP="00E66552">
            <w:pPr>
              <w:rPr>
                <w:sz w:val="24"/>
                <w:szCs w:val="24"/>
                <w:lang w:val="en-US"/>
              </w:rPr>
            </w:pPr>
            <w:r w:rsidRPr="00C534DA">
              <w:rPr>
                <w:sz w:val="24"/>
                <w:szCs w:val="24"/>
                <w:lang w:val="en-US"/>
              </w:rPr>
              <w:t>CN53A</w:t>
            </w:r>
          </w:p>
          <w:p w14:paraId="6088E62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EF332FF" w14:textId="77777777" w:rsidR="000E6B4B" w:rsidRPr="00C534DA" w:rsidRDefault="000E6B4B" w:rsidP="00E66552">
            <w:pPr>
              <w:adjustRightInd w:val="0"/>
              <w:rPr>
                <w:sz w:val="24"/>
                <w:szCs w:val="24"/>
                <w:lang w:val="en-US"/>
              </w:rPr>
            </w:pPr>
            <w:r w:rsidRPr="00C534DA">
              <w:rPr>
                <w:sz w:val="24"/>
                <w:szCs w:val="24"/>
              </w:rPr>
              <w:lastRenderedPageBreak/>
              <w:t xml:space="preserve">Grunduirea suprafetelor interioare a peretilor </w:t>
            </w:r>
          </w:p>
          <w:p w14:paraId="52F85AF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CC7B3F1"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344EED1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12,1000</w:t>
            </w:r>
          </w:p>
          <w:p w14:paraId="52EA11E0" w14:textId="77777777" w:rsidR="000E6B4B" w:rsidRPr="00C534DA" w:rsidRDefault="000E6B4B" w:rsidP="00E66552">
            <w:pPr>
              <w:jc w:val="center"/>
              <w:rPr>
                <w:sz w:val="24"/>
                <w:szCs w:val="24"/>
              </w:rPr>
            </w:pPr>
          </w:p>
        </w:tc>
      </w:tr>
      <w:tr w:rsidR="000E6B4B" w:rsidRPr="00C534DA" w14:paraId="1406321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505F4B6" w14:textId="77777777" w:rsidR="000E6B4B" w:rsidRPr="00C534DA" w:rsidRDefault="000E6B4B" w:rsidP="00E66552">
            <w:pPr>
              <w:rPr>
                <w:sz w:val="24"/>
                <w:szCs w:val="24"/>
              </w:rPr>
            </w:pPr>
            <w:r w:rsidRPr="00C534DA">
              <w:rPr>
                <w:sz w:val="24"/>
                <w:szCs w:val="24"/>
              </w:rPr>
              <w:lastRenderedPageBreak/>
              <w:t xml:space="preserve"> 132</w:t>
            </w:r>
          </w:p>
        </w:tc>
        <w:tc>
          <w:tcPr>
            <w:tcW w:w="1701" w:type="dxa"/>
            <w:tcBorders>
              <w:top w:val="single" w:sz="4" w:space="0" w:color="auto"/>
              <w:bottom w:val="single" w:sz="4" w:space="0" w:color="auto"/>
            </w:tcBorders>
            <w:vAlign w:val="center"/>
          </w:tcPr>
          <w:p w14:paraId="0089E42E" w14:textId="77777777" w:rsidR="000E6B4B" w:rsidRPr="00C534DA" w:rsidRDefault="000E6B4B" w:rsidP="00E66552">
            <w:pPr>
              <w:rPr>
                <w:sz w:val="24"/>
                <w:szCs w:val="24"/>
                <w:lang w:val="en-US"/>
              </w:rPr>
            </w:pPr>
            <w:r w:rsidRPr="00C534DA">
              <w:rPr>
                <w:sz w:val="24"/>
                <w:szCs w:val="24"/>
                <w:lang w:val="en-US"/>
              </w:rPr>
              <w:t>CF50B</w:t>
            </w:r>
          </w:p>
          <w:p w14:paraId="4503682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EBF0618" w14:textId="77777777" w:rsidR="000E6B4B" w:rsidRPr="00C534DA" w:rsidRDefault="000E6B4B" w:rsidP="00E66552">
            <w:pPr>
              <w:adjustRightInd w:val="0"/>
              <w:rPr>
                <w:sz w:val="24"/>
                <w:szCs w:val="24"/>
                <w:lang w:val="en-US"/>
              </w:rPr>
            </w:pPr>
            <w:r w:rsidRPr="00C534DA">
              <w:rPr>
                <w:sz w:val="24"/>
                <w:szCs w:val="24"/>
                <w:lang w:val="en-US"/>
              </w:rPr>
              <w:t>Tencuieli interioare de 5 mm grosime, executate manual, cu amestec uscat pe baza de ipsos, la pereti si pereti despartitori, preparare manuala a mortarului.</w:t>
            </w:r>
          </w:p>
          <w:p w14:paraId="7159A3ED"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16F2B9C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8CECD4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12,1000</w:t>
            </w:r>
          </w:p>
          <w:p w14:paraId="30A70F64" w14:textId="77777777" w:rsidR="000E6B4B" w:rsidRPr="00C534DA" w:rsidRDefault="000E6B4B" w:rsidP="00E66552">
            <w:pPr>
              <w:jc w:val="center"/>
              <w:rPr>
                <w:sz w:val="24"/>
                <w:szCs w:val="24"/>
              </w:rPr>
            </w:pPr>
          </w:p>
        </w:tc>
      </w:tr>
      <w:tr w:rsidR="000E6B4B" w:rsidRPr="00C534DA" w14:paraId="2AEC4B7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BC7020" w14:textId="77777777" w:rsidR="000E6B4B" w:rsidRPr="00C534DA" w:rsidRDefault="000E6B4B" w:rsidP="00E66552">
            <w:pPr>
              <w:rPr>
                <w:sz w:val="24"/>
                <w:szCs w:val="24"/>
              </w:rPr>
            </w:pPr>
            <w:r w:rsidRPr="00C534DA">
              <w:rPr>
                <w:sz w:val="24"/>
                <w:szCs w:val="24"/>
              </w:rPr>
              <w:t xml:space="preserve"> 133</w:t>
            </w:r>
          </w:p>
        </w:tc>
        <w:tc>
          <w:tcPr>
            <w:tcW w:w="1701" w:type="dxa"/>
            <w:tcBorders>
              <w:top w:val="single" w:sz="4" w:space="0" w:color="auto"/>
              <w:bottom w:val="single" w:sz="4" w:space="0" w:color="auto"/>
            </w:tcBorders>
            <w:vAlign w:val="center"/>
          </w:tcPr>
          <w:p w14:paraId="7426584F" w14:textId="77777777" w:rsidR="000E6B4B" w:rsidRPr="00C534DA" w:rsidRDefault="000E6B4B" w:rsidP="00E66552">
            <w:pPr>
              <w:rPr>
                <w:sz w:val="24"/>
                <w:szCs w:val="24"/>
                <w:lang w:val="en-US"/>
              </w:rPr>
            </w:pPr>
            <w:r w:rsidRPr="00C534DA">
              <w:rPr>
                <w:sz w:val="24"/>
                <w:szCs w:val="24"/>
                <w:lang w:val="en-US"/>
              </w:rPr>
              <w:t>CF17C</w:t>
            </w:r>
          </w:p>
          <w:p w14:paraId="7E16C2F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A433A27" w14:textId="77777777" w:rsidR="000E6B4B" w:rsidRPr="00C534DA" w:rsidRDefault="000E6B4B" w:rsidP="00E66552">
            <w:pPr>
              <w:adjustRightInd w:val="0"/>
              <w:rPr>
                <w:sz w:val="24"/>
                <w:szCs w:val="24"/>
                <w:lang w:val="en-US"/>
              </w:rPr>
            </w:pPr>
            <w:r w:rsidRPr="00C534DA">
              <w:rPr>
                <w:sz w:val="24"/>
                <w:szCs w:val="24"/>
                <w:lang w:val="en-US"/>
              </w:rPr>
              <w:t>Diverse lucrari - strat de impaslitura din fibra de sticla aplicat pe suprafata elementelor prefabricate din b.c.a. lipit cu aracet, inclusiv stratul de amorsaj</w:t>
            </w:r>
          </w:p>
          <w:p w14:paraId="101AC6B5"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E45CDB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6F2D08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12,1000</w:t>
            </w:r>
          </w:p>
          <w:p w14:paraId="2C35E704" w14:textId="77777777" w:rsidR="000E6B4B" w:rsidRPr="00C534DA" w:rsidRDefault="000E6B4B" w:rsidP="00E66552">
            <w:pPr>
              <w:jc w:val="center"/>
              <w:rPr>
                <w:sz w:val="24"/>
                <w:szCs w:val="24"/>
              </w:rPr>
            </w:pPr>
          </w:p>
        </w:tc>
      </w:tr>
      <w:tr w:rsidR="000E6B4B" w:rsidRPr="00C534DA" w14:paraId="4B7F4B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18B561" w14:textId="77777777" w:rsidR="000E6B4B" w:rsidRPr="00C534DA" w:rsidRDefault="000E6B4B" w:rsidP="00E66552">
            <w:pPr>
              <w:rPr>
                <w:sz w:val="24"/>
                <w:szCs w:val="24"/>
              </w:rPr>
            </w:pPr>
            <w:r w:rsidRPr="00C534DA">
              <w:rPr>
                <w:sz w:val="24"/>
                <w:szCs w:val="24"/>
              </w:rPr>
              <w:t xml:space="preserve"> 134</w:t>
            </w:r>
          </w:p>
        </w:tc>
        <w:tc>
          <w:tcPr>
            <w:tcW w:w="1701" w:type="dxa"/>
            <w:tcBorders>
              <w:top w:val="single" w:sz="4" w:space="0" w:color="auto"/>
              <w:bottom w:val="single" w:sz="4" w:space="0" w:color="auto"/>
            </w:tcBorders>
            <w:vAlign w:val="center"/>
          </w:tcPr>
          <w:p w14:paraId="3CF32234" w14:textId="77777777" w:rsidR="000E6B4B" w:rsidRPr="00C534DA" w:rsidRDefault="000E6B4B" w:rsidP="00E66552">
            <w:pPr>
              <w:rPr>
                <w:sz w:val="24"/>
                <w:szCs w:val="24"/>
                <w:lang w:val="en-US"/>
              </w:rPr>
            </w:pPr>
            <w:r w:rsidRPr="00C534DA">
              <w:rPr>
                <w:sz w:val="24"/>
                <w:szCs w:val="24"/>
                <w:lang w:val="en-US"/>
              </w:rPr>
              <w:t>CN53A</w:t>
            </w:r>
          </w:p>
          <w:p w14:paraId="5674082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C6A4D50" w14:textId="77777777" w:rsidR="000E6B4B" w:rsidRPr="00C534DA" w:rsidRDefault="000E6B4B" w:rsidP="00E66552">
            <w:pPr>
              <w:adjustRightInd w:val="0"/>
              <w:rPr>
                <w:sz w:val="24"/>
                <w:szCs w:val="24"/>
                <w:lang w:val="en-US"/>
              </w:rPr>
            </w:pPr>
            <w:r w:rsidRPr="00C534DA">
              <w:rPr>
                <w:sz w:val="24"/>
                <w:szCs w:val="24"/>
              </w:rPr>
              <w:t xml:space="preserve">Grunduirea suprafetelor interioare a peretilor </w:t>
            </w:r>
          </w:p>
          <w:p w14:paraId="5524BAE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D23C6C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08E82D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12,1000</w:t>
            </w:r>
          </w:p>
          <w:p w14:paraId="563F0A69" w14:textId="77777777" w:rsidR="000E6B4B" w:rsidRPr="00C534DA" w:rsidRDefault="000E6B4B" w:rsidP="00E66552">
            <w:pPr>
              <w:jc w:val="center"/>
              <w:rPr>
                <w:sz w:val="24"/>
                <w:szCs w:val="24"/>
              </w:rPr>
            </w:pPr>
          </w:p>
        </w:tc>
      </w:tr>
      <w:tr w:rsidR="000E6B4B" w:rsidRPr="00C534DA" w14:paraId="2D4AC53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8D4DF2" w14:textId="77777777" w:rsidR="000E6B4B" w:rsidRPr="00C534DA" w:rsidRDefault="000E6B4B" w:rsidP="00E66552">
            <w:pPr>
              <w:rPr>
                <w:sz w:val="24"/>
                <w:szCs w:val="24"/>
              </w:rPr>
            </w:pPr>
            <w:r w:rsidRPr="00C534DA">
              <w:rPr>
                <w:sz w:val="24"/>
                <w:szCs w:val="24"/>
              </w:rPr>
              <w:t xml:space="preserve"> 135</w:t>
            </w:r>
          </w:p>
        </w:tc>
        <w:tc>
          <w:tcPr>
            <w:tcW w:w="1701" w:type="dxa"/>
            <w:tcBorders>
              <w:top w:val="single" w:sz="4" w:space="0" w:color="auto"/>
              <w:bottom w:val="single" w:sz="4" w:space="0" w:color="auto"/>
            </w:tcBorders>
            <w:vAlign w:val="center"/>
          </w:tcPr>
          <w:p w14:paraId="60F42AC2" w14:textId="77777777" w:rsidR="000E6B4B" w:rsidRPr="00C534DA" w:rsidRDefault="000E6B4B" w:rsidP="00E66552">
            <w:pPr>
              <w:rPr>
                <w:sz w:val="24"/>
                <w:szCs w:val="24"/>
                <w:lang w:val="en-US"/>
              </w:rPr>
            </w:pPr>
            <w:r w:rsidRPr="00C534DA">
              <w:rPr>
                <w:sz w:val="24"/>
                <w:szCs w:val="24"/>
                <w:lang w:val="en-US"/>
              </w:rPr>
              <w:t>CF57A</w:t>
            </w:r>
          </w:p>
          <w:p w14:paraId="1219396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BC17F4" w14:textId="77777777" w:rsidR="000E6B4B" w:rsidRPr="00C534DA" w:rsidRDefault="000E6B4B" w:rsidP="00E66552">
            <w:pPr>
              <w:adjustRightInd w:val="0"/>
              <w:rPr>
                <w:sz w:val="24"/>
                <w:szCs w:val="24"/>
                <w:lang w:val="en-US"/>
              </w:rPr>
            </w:pPr>
            <w:r w:rsidRPr="00C534DA">
              <w:rPr>
                <w:sz w:val="24"/>
                <w:szCs w:val="24"/>
                <w:lang w:val="en-US"/>
              </w:rPr>
              <w:t xml:space="preserve">Aplicarea manuala a chitului pe baza de ipsos "Eurofin" grosime 1,0 mm pe suprafetele  peretilor,  coloanelor  si  tavanelor </w:t>
            </w:r>
          </w:p>
          <w:p w14:paraId="06EFEF4B"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DBBC94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825184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12,1000</w:t>
            </w:r>
          </w:p>
          <w:p w14:paraId="72226A09" w14:textId="77777777" w:rsidR="000E6B4B" w:rsidRPr="00C534DA" w:rsidRDefault="000E6B4B" w:rsidP="00E66552">
            <w:pPr>
              <w:jc w:val="center"/>
              <w:rPr>
                <w:sz w:val="24"/>
                <w:szCs w:val="24"/>
              </w:rPr>
            </w:pPr>
          </w:p>
        </w:tc>
      </w:tr>
      <w:tr w:rsidR="000E6B4B" w:rsidRPr="00C534DA" w14:paraId="4EA7E9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7CC931" w14:textId="77777777" w:rsidR="000E6B4B" w:rsidRPr="00C534DA" w:rsidRDefault="000E6B4B" w:rsidP="00E66552">
            <w:pPr>
              <w:rPr>
                <w:sz w:val="24"/>
                <w:szCs w:val="24"/>
              </w:rPr>
            </w:pPr>
            <w:r w:rsidRPr="00C534DA">
              <w:rPr>
                <w:sz w:val="24"/>
                <w:szCs w:val="24"/>
              </w:rPr>
              <w:t xml:space="preserve"> 136</w:t>
            </w:r>
          </w:p>
        </w:tc>
        <w:tc>
          <w:tcPr>
            <w:tcW w:w="1701" w:type="dxa"/>
            <w:tcBorders>
              <w:top w:val="single" w:sz="4" w:space="0" w:color="auto"/>
              <w:bottom w:val="single" w:sz="4" w:space="0" w:color="auto"/>
            </w:tcBorders>
            <w:vAlign w:val="center"/>
          </w:tcPr>
          <w:p w14:paraId="563F1A17" w14:textId="77777777" w:rsidR="000E6B4B" w:rsidRPr="00C534DA" w:rsidRDefault="000E6B4B" w:rsidP="00E66552">
            <w:pPr>
              <w:rPr>
                <w:sz w:val="24"/>
                <w:szCs w:val="24"/>
                <w:lang w:val="en-US"/>
              </w:rPr>
            </w:pPr>
            <w:r w:rsidRPr="00C534DA">
              <w:rPr>
                <w:sz w:val="24"/>
                <w:szCs w:val="24"/>
                <w:lang w:val="en-US"/>
              </w:rPr>
              <w:t>CN06A</w:t>
            </w:r>
          </w:p>
          <w:p w14:paraId="4DD8D48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25DEF4D" w14:textId="77777777" w:rsidR="000E6B4B" w:rsidRPr="00C534DA" w:rsidRDefault="000E6B4B" w:rsidP="00E66552">
            <w:pPr>
              <w:adjustRightInd w:val="0"/>
              <w:rPr>
                <w:sz w:val="24"/>
                <w:szCs w:val="24"/>
                <w:lang w:val="en-US"/>
              </w:rPr>
            </w:pPr>
            <w:r w:rsidRPr="00C534DA">
              <w:rPr>
                <w:sz w:val="24"/>
                <w:szCs w:val="24"/>
                <w:lang w:val="en-US"/>
              </w:rPr>
              <w:t>Vopsitorii interioare cu vopsea pe baza de copolimeri vinilici in emulsie apoasa,  aplicate in 2 straturi pe glet existent, executate manual</w:t>
            </w:r>
          </w:p>
          <w:p w14:paraId="38B20F8D"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20B5F0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948677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12,1000</w:t>
            </w:r>
          </w:p>
          <w:p w14:paraId="59B6A369" w14:textId="77777777" w:rsidR="000E6B4B" w:rsidRPr="00C534DA" w:rsidRDefault="000E6B4B" w:rsidP="00E66552">
            <w:pPr>
              <w:jc w:val="center"/>
              <w:rPr>
                <w:sz w:val="24"/>
                <w:szCs w:val="24"/>
              </w:rPr>
            </w:pPr>
          </w:p>
        </w:tc>
      </w:tr>
      <w:tr w:rsidR="000E6B4B" w:rsidRPr="00C534DA" w14:paraId="0A6B5E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AA88098" w14:textId="77777777" w:rsidR="000E6B4B" w:rsidRPr="00C534DA" w:rsidRDefault="000E6B4B" w:rsidP="00E66552">
            <w:pPr>
              <w:rPr>
                <w:sz w:val="24"/>
                <w:szCs w:val="24"/>
              </w:rPr>
            </w:pPr>
            <w:r w:rsidRPr="00C534DA">
              <w:rPr>
                <w:sz w:val="24"/>
                <w:szCs w:val="24"/>
              </w:rPr>
              <w:t xml:space="preserve"> 137</w:t>
            </w:r>
          </w:p>
        </w:tc>
        <w:tc>
          <w:tcPr>
            <w:tcW w:w="1701" w:type="dxa"/>
            <w:tcBorders>
              <w:top w:val="single" w:sz="4" w:space="0" w:color="auto"/>
              <w:bottom w:val="single" w:sz="4" w:space="0" w:color="auto"/>
            </w:tcBorders>
            <w:vAlign w:val="center"/>
          </w:tcPr>
          <w:p w14:paraId="4D5A119F" w14:textId="77777777" w:rsidR="000E6B4B" w:rsidRPr="00C534DA" w:rsidRDefault="000E6B4B" w:rsidP="00E66552">
            <w:pPr>
              <w:rPr>
                <w:sz w:val="24"/>
                <w:szCs w:val="24"/>
                <w:lang w:val="en-US"/>
              </w:rPr>
            </w:pPr>
            <w:r w:rsidRPr="00C534DA">
              <w:rPr>
                <w:sz w:val="24"/>
                <w:szCs w:val="24"/>
                <w:lang w:val="en-US"/>
              </w:rPr>
              <w:t>CE24A</w:t>
            </w:r>
          </w:p>
          <w:p w14:paraId="1362E8C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4885F2C" w14:textId="77777777" w:rsidR="000E6B4B" w:rsidRPr="00C534DA" w:rsidRDefault="000E6B4B" w:rsidP="00E66552">
            <w:pPr>
              <w:adjustRightInd w:val="0"/>
              <w:rPr>
                <w:sz w:val="24"/>
                <w:szCs w:val="24"/>
              </w:rPr>
            </w:pPr>
            <w:r w:rsidRPr="00C534DA">
              <w:rPr>
                <w:sz w:val="24"/>
                <w:szCs w:val="24"/>
              </w:rPr>
              <w:t>Tabachere, de 50 x 70 cm din tabla zincata de 0,5 mm grosime, confectionate si montate cu balamale cu brat de sustinere, inclusiv scheletul din otel profilat, lemn si geam riglat (Слуховые окна 50х70 см из оцинкованного листа толщиной 0,5мм, изготовленные и установленные с петлей с обоймами крепления, включая каркас из профильной стали, дерева и рифленного стекла)</w:t>
            </w:r>
          </w:p>
          <w:p w14:paraId="0EB80F2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62906E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EFBBD2A"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w:t>
            </w:r>
          </w:p>
          <w:p w14:paraId="0A94D2E5" w14:textId="77777777" w:rsidR="000E6B4B" w:rsidRPr="00C534DA" w:rsidRDefault="000E6B4B" w:rsidP="00E66552">
            <w:pPr>
              <w:jc w:val="center"/>
              <w:rPr>
                <w:sz w:val="24"/>
                <w:szCs w:val="24"/>
              </w:rPr>
            </w:pPr>
          </w:p>
        </w:tc>
      </w:tr>
      <w:tr w:rsidR="000E6B4B" w:rsidRPr="00C534DA" w14:paraId="44FFA0DC" w14:textId="77777777" w:rsidTr="00E66552">
        <w:tc>
          <w:tcPr>
            <w:tcW w:w="709" w:type="dxa"/>
            <w:tcBorders>
              <w:top w:val="nil"/>
              <w:left w:val="single" w:sz="6" w:space="0" w:color="auto"/>
              <w:bottom w:val="nil"/>
              <w:right w:val="nil"/>
            </w:tcBorders>
          </w:tcPr>
          <w:p w14:paraId="54144C81"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9C7D711"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29277B9"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5. Кровля</w:t>
            </w:r>
          </w:p>
          <w:p w14:paraId="7807D82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FFC82B8"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52FC759" w14:textId="77777777" w:rsidR="000E6B4B" w:rsidRPr="00C534DA" w:rsidRDefault="000E6B4B" w:rsidP="00E66552">
            <w:pPr>
              <w:rPr>
                <w:sz w:val="24"/>
                <w:szCs w:val="24"/>
              </w:rPr>
            </w:pPr>
          </w:p>
        </w:tc>
      </w:tr>
      <w:tr w:rsidR="000E6B4B" w:rsidRPr="00C534DA" w14:paraId="6DDE20A5" w14:textId="77777777" w:rsidTr="00E66552">
        <w:tc>
          <w:tcPr>
            <w:tcW w:w="709" w:type="dxa"/>
            <w:tcBorders>
              <w:top w:val="nil"/>
              <w:left w:val="single" w:sz="6" w:space="0" w:color="auto"/>
              <w:bottom w:val="nil"/>
              <w:right w:val="nil"/>
            </w:tcBorders>
          </w:tcPr>
          <w:p w14:paraId="1DCAF7C2"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0E8F8D2B"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4276D3C"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5.1. Скатная  в  осях  1 - 6</w:t>
            </w:r>
          </w:p>
          <w:p w14:paraId="67965CA1"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E6C716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147E30B" w14:textId="77777777" w:rsidR="000E6B4B" w:rsidRPr="00C534DA" w:rsidRDefault="000E6B4B" w:rsidP="00E66552">
            <w:pPr>
              <w:rPr>
                <w:sz w:val="24"/>
                <w:szCs w:val="24"/>
              </w:rPr>
            </w:pPr>
          </w:p>
        </w:tc>
      </w:tr>
      <w:tr w:rsidR="000E6B4B" w:rsidRPr="00C534DA" w14:paraId="63E6C34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973952" w14:textId="77777777" w:rsidR="000E6B4B" w:rsidRPr="00C534DA" w:rsidRDefault="000E6B4B" w:rsidP="00E66552">
            <w:pPr>
              <w:rPr>
                <w:sz w:val="24"/>
                <w:szCs w:val="24"/>
              </w:rPr>
            </w:pPr>
            <w:r w:rsidRPr="00C534DA">
              <w:rPr>
                <w:sz w:val="24"/>
                <w:szCs w:val="24"/>
              </w:rPr>
              <w:t>138</w:t>
            </w:r>
          </w:p>
        </w:tc>
        <w:tc>
          <w:tcPr>
            <w:tcW w:w="1701" w:type="dxa"/>
            <w:tcBorders>
              <w:top w:val="single" w:sz="4" w:space="0" w:color="auto"/>
              <w:bottom w:val="single" w:sz="4" w:space="0" w:color="auto"/>
            </w:tcBorders>
            <w:vAlign w:val="center"/>
          </w:tcPr>
          <w:p w14:paraId="2D7F07D6" w14:textId="77777777" w:rsidR="000E6B4B" w:rsidRPr="00C534DA" w:rsidRDefault="000E6B4B" w:rsidP="00E66552">
            <w:pPr>
              <w:rPr>
                <w:sz w:val="24"/>
                <w:szCs w:val="24"/>
                <w:lang w:val="en-US"/>
              </w:rPr>
            </w:pPr>
            <w:r w:rsidRPr="00C534DA">
              <w:rPr>
                <w:sz w:val="24"/>
                <w:szCs w:val="24"/>
                <w:lang w:val="en-US"/>
              </w:rPr>
              <w:t>CE30A</w:t>
            </w:r>
          </w:p>
          <w:p w14:paraId="7D5C58C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AC5F745" w14:textId="77777777" w:rsidR="000E6B4B" w:rsidRPr="00C534DA" w:rsidRDefault="000E6B4B" w:rsidP="00E66552">
            <w:pPr>
              <w:adjustRightInd w:val="0"/>
              <w:rPr>
                <w:sz w:val="24"/>
                <w:szCs w:val="24"/>
              </w:rPr>
            </w:pPr>
            <w:r w:rsidRPr="00C534DA">
              <w:rPr>
                <w:sz w:val="24"/>
                <w:szCs w:val="24"/>
                <w:lang w:val="en-US"/>
              </w:rPr>
              <w:t xml:space="preserve">Astereala le invelitori sau doliile invelitorilor din tigla, placi tip eternit etc., din scinduri brute de rasinoase (24 mm grosime), la constructii obisnuite. </w:t>
            </w:r>
            <w:r w:rsidRPr="00C534DA">
              <w:rPr>
                <w:sz w:val="24"/>
                <w:szCs w:val="24"/>
              </w:rPr>
              <w:t>Normele resurselor cu valoarea 0 (zero) se iau dupa proiect. (Обрешетка кровли или ендовы кровли из черепицы, асбошиферных и др. плит, из необработанных хвойных досок (толщиной 24 мм), для обычных сооружений ( обрешетка  из  доски  100х30, расход  0,0067 )</w:t>
            </w:r>
          </w:p>
          <w:p w14:paraId="77AC086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DCA43D0"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3983CA1" w14:textId="77777777" w:rsidR="000E6B4B" w:rsidRPr="00C534DA" w:rsidRDefault="000E6B4B" w:rsidP="00E66552">
            <w:pPr>
              <w:adjustRightInd w:val="0"/>
              <w:jc w:val="center"/>
              <w:rPr>
                <w:rFonts w:ascii="Arial CYR" w:hAnsi="Arial CYR" w:cs="Arial CYR"/>
                <w:sz w:val="24"/>
                <w:szCs w:val="24"/>
              </w:rPr>
            </w:pPr>
            <w:r w:rsidRPr="00C534DA">
              <w:rPr>
                <w:sz w:val="24"/>
                <w:szCs w:val="24"/>
              </w:rPr>
              <w:t>328,0000</w:t>
            </w:r>
          </w:p>
          <w:p w14:paraId="325AE3ED" w14:textId="77777777" w:rsidR="000E6B4B" w:rsidRPr="00C534DA" w:rsidRDefault="000E6B4B" w:rsidP="00E66552">
            <w:pPr>
              <w:jc w:val="center"/>
              <w:rPr>
                <w:sz w:val="24"/>
                <w:szCs w:val="24"/>
              </w:rPr>
            </w:pPr>
          </w:p>
        </w:tc>
      </w:tr>
      <w:tr w:rsidR="000E6B4B" w:rsidRPr="00C534DA" w14:paraId="3FF24DB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DD6B62" w14:textId="77777777" w:rsidR="000E6B4B" w:rsidRPr="00C534DA" w:rsidRDefault="000E6B4B" w:rsidP="00E66552">
            <w:pPr>
              <w:rPr>
                <w:sz w:val="24"/>
                <w:szCs w:val="24"/>
              </w:rPr>
            </w:pPr>
            <w:r w:rsidRPr="00C534DA">
              <w:rPr>
                <w:sz w:val="24"/>
                <w:szCs w:val="24"/>
              </w:rPr>
              <w:t xml:space="preserve"> 139</w:t>
            </w:r>
          </w:p>
        </w:tc>
        <w:tc>
          <w:tcPr>
            <w:tcW w:w="1701" w:type="dxa"/>
            <w:tcBorders>
              <w:top w:val="single" w:sz="4" w:space="0" w:color="auto"/>
              <w:bottom w:val="single" w:sz="4" w:space="0" w:color="auto"/>
            </w:tcBorders>
            <w:vAlign w:val="center"/>
          </w:tcPr>
          <w:p w14:paraId="176D4F1E" w14:textId="77777777" w:rsidR="000E6B4B" w:rsidRPr="00C534DA" w:rsidRDefault="000E6B4B" w:rsidP="00E66552">
            <w:pPr>
              <w:rPr>
                <w:sz w:val="24"/>
                <w:szCs w:val="24"/>
                <w:lang w:val="en-US"/>
              </w:rPr>
            </w:pPr>
            <w:r w:rsidRPr="00C534DA">
              <w:rPr>
                <w:sz w:val="24"/>
                <w:szCs w:val="24"/>
                <w:lang w:val="en-US"/>
              </w:rPr>
              <w:t>CE30A</w:t>
            </w:r>
          </w:p>
          <w:p w14:paraId="5780F46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92E2B8E" w14:textId="77777777" w:rsidR="000E6B4B" w:rsidRPr="00C534DA" w:rsidRDefault="000E6B4B" w:rsidP="00E66552">
            <w:pPr>
              <w:adjustRightInd w:val="0"/>
              <w:rPr>
                <w:sz w:val="24"/>
                <w:szCs w:val="24"/>
                <w:lang w:val="fr-BE"/>
              </w:rPr>
            </w:pPr>
            <w:r w:rsidRPr="00C534DA">
              <w:rPr>
                <w:sz w:val="24"/>
                <w:szCs w:val="24"/>
                <w:lang w:val="fr-BE"/>
              </w:rPr>
              <w:t>Astereala le invelitori sau doliile invelitorilor din tigla, placi tip eternit etc., din scinduri brute de rasinoase (24 mm grosime), la constructii obisnuite. Normele resurselor cu valoarea 0 (zero) se iau dupa proiect. (</w:t>
            </w:r>
            <w:r w:rsidRPr="00C534DA">
              <w:rPr>
                <w:sz w:val="24"/>
                <w:szCs w:val="24"/>
              </w:rPr>
              <w:t>Обрешетка</w:t>
            </w:r>
            <w:r w:rsidRPr="00C534DA">
              <w:rPr>
                <w:sz w:val="24"/>
                <w:szCs w:val="24"/>
                <w:lang w:val="fr-BE"/>
              </w:rPr>
              <w:t xml:space="preserve"> </w:t>
            </w:r>
            <w:r w:rsidRPr="00C534DA">
              <w:rPr>
                <w:sz w:val="24"/>
                <w:szCs w:val="24"/>
              </w:rPr>
              <w:t>кровли</w:t>
            </w:r>
            <w:r w:rsidRPr="00C534DA">
              <w:rPr>
                <w:sz w:val="24"/>
                <w:szCs w:val="24"/>
                <w:lang w:val="fr-BE"/>
              </w:rPr>
              <w:t xml:space="preserve"> </w:t>
            </w:r>
            <w:r w:rsidRPr="00C534DA">
              <w:rPr>
                <w:sz w:val="24"/>
                <w:szCs w:val="24"/>
              </w:rPr>
              <w:t>или</w:t>
            </w:r>
            <w:r w:rsidRPr="00C534DA">
              <w:rPr>
                <w:sz w:val="24"/>
                <w:szCs w:val="24"/>
                <w:lang w:val="fr-BE"/>
              </w:rPr>
              <w:t xml:space="preserve"> </w:t>
            </w:r>
            <w:r w:rsidRPr="00C534DA">
              <w:rPr>
                <w:sz w:val="24"/>
                <w:szCs w:val="24"/>
              </w:rPr>
              <w:t>ендовы</w:t>
            </w:r>
            <w:r w:rsidRPr="00C534DA">
              <w:rPr>
                <w:sz w:val="24"/>
                <w:szCs w:val="24"/>
                <w:lang w:val="fr-BE"/>
              </w:rPr>
              <w:t xml:space="preserve"> </w:t>
            </w:r>
            <w:r w:rsidRPr="00C534DA">
              <w:rPr>
                <w:sz w:val="24"/>
                <w:szCs w:val="24"/>
              </w:rPr>
              <w:t>кровли</w:t>
            </w:r>
            <w:r w:rsidRPr="00C534DA">
              <w:rPr>
                <w:sz w:val="24"/>
                <w:szCs w:val="24"/>
                <w:lang w:val="fr-BE"/>
              </w:rPr>
              <w:t xml:space="preserve"> </w:t>
            </w:r>
            <w:r w:rsidRPr="00C534DA">
              <w:rPr>
                <w:sz w:val="24"/>
                <w:szCs w:val="24"/>
              </w:rPr>
              <w:t>из</w:t>
            </w:r>
            <w:r w:rsidRPr="00C534DA">
              <w:rPr>
                <w:sz w:val="24"/>
                <w:szCs w:val="24"/>
                <w:lang w:val="fr-BE"/>
              </w:rPr>
              <w:t xml:space="preserve"> </w:t>
            </w:r>
            <w:r w:rsidRPr="00C534DA">
              <w:rPr>
                <w:sz w:val="24"/>
                <w:szCs w:val="24"/>
              </w:rPr>
              <w:t>черепицы</w:t>
            </w:r>
            <w:r w:rsidRPr="00C534DA">
              <w:rPr>
                <w:sz w:val="24"/>
                <w:szCs w:val="24"/>
                <w:lang w:val="fr-BE"/>
              </w:rPr>
              <w:t xml:space="preserve">, </w:t>
            </w:r>
            <w:r w:rsidRPr="00C534DA">
              <w:rPr>
                <w:sz w:val="24"/>
                <w:szCs w:val="24"/>
              </w:rPr>
              <w:t>асбошиферных</w:t>
            </w:r>
            <w:r w:rsidRPr="00C534DA">
              <w:rPr>
                <w:sz w:val="24"/>
                <w:szCs w:val="24"/>
                <w:lang w:val="fr-BE"/>
              </w:rPr>
              <w:t xml:space="preserve"> </w:t>
            </w:r>
            <w:r w:rsidRPr="00C534DA">
              <w:rPr>
                <w:sz w:val="24"/>
                <w:szCs w:val="24"/>
              </w:rPr>
              <w:t>и</w:t>
            </w:r>
            <w:r w:rsidRPr="00C534DA">
              <w:rPr>
                <w:sz w:val="24"/>
                <w:szCs w:val="24"/>
                <w:lang w:val="fr-BE"/>
              </w:rPr>
              <w:t xml:space="preserve"> </w:t>
            </w:r>
            <w:r w:rsidRPr="00C534DA">
              <w:rPr>
                <w:sz w:val="24"/>
                <w:szCs w:val="24"/>
              </w:rPr>
              <w:t>др</w:t>
            </w:r>
            <w:r w:rsidRPr="00C534DA">
              <w:rPr>
                <w:sz w:val="24"/>
                <w:szCs w:val="24"/>
                <w:lang w:val="fr-BE"/>
              </w:rPr>
              <w:t xml:space="preserve">. </w:t>
            </w:r>
            <w:r w:rsidRPr="00C534DA">
              <w:rPr>
                <w:sz w:val="24"/>
                <w:szCs w:val="24"/>
              </w:rPr>
              <w:t>плит</w:t>
            </w:r>
            <w:r w:rsidRPr="00C534DA">
              <w:rPr>
                <w:sz w:val="24"/>
                <w:szCs w:val="24"/>
                <w:lang w:val="fr-BE"/>
              </w:rPr>
              <w:t xml:space="preserve">, </w:t>
            </w:r>
            <w:r w:rsidRPr="00C534DA">
              <w:rPr>
                <w:sz w:val="24"/>
                <w:szCs w:val="24"/>
              </w:rPr>
              <w:t>из</w:t>
            </w:r>
            <w:r w:rsidRPr="00C534DA">
              <w:rPr>
                <w:sz w:val="24"/>
                <w:szCs w:val="24"/>
                <w:lang w:val="fr-BE"/>
              </w:rPr>
              <w:t xml:space="preserve"> </w:t>
            </w:r>
            <w:r w:rsidRPr="00C534DA">
              <w:rPr>
                <w:sz w:val="24"/>
                <w:szCs w:val="24"/>
              </w:rPr>
              <w:t>необработанных</w:t>
            </w:r>
            <w:r w:rsidRPr="00C534DA">
              <w:rPr>
                <w:sz w:val="24"/>
                <w:szCs w:val="24"/>
                <w:lang w:val="fr-BE"/>
              </w:rPr>
              <w:t xml:space="preserve"> </w:t>
            </w:r>
            <w:r w:rsidRPr="00C534DA">
              <w:rPr>
                <w:sz w:val="24"/>
                <w:szCs w:val="24"/>
              </w:rPr>
              <w:t>хвойных</w:t>
            </w:r>
            <w:r w:rsidRPr="00C534DA">
              <w:rPr>
                <w:sz w:val="24"/>
                <w:szCs w:val="24"/>
                <w:lang w:val="fr-BE"/>
              </w:rPr>
              <w:t xml:space="preserve"> </w:t>
            </w:r>
            <w:r w:rsidRPr="00C534DA">
              <w:rPr>
                <w:sz w:val="24"/>
                <w:szCs w:val="24"/>
              </w:rPr>
              <w:t>досок</w:t>
            </w:r>
            <w:r w:rsidRPr="00C534DA">
              <w:rPr>
                <w:sz w:val="24"/>
                <w:szCs w:val="24"/>
                <w:lang w:val="fr-BE"/>
              </w:rPr>
              <w:t xml:space="preserve"> (</w:t>
            </w:r>
            <w:r w:rsidRPr="00C534DA">
              <w:rPr>
                <w:sz w:val="24"/>
                <w:szCs w:val="24"/>
              </w:rPr>
              <w:t>толщиной</w:t>
            </w:r>
            <w:r w:rsidRPr="00C534DA">
              <w:rPr>
                <w:sz w:val="24"/>
                <w:szCs w:val="24"/>
                <w:lang w:val="fr-BE"/>
              </w:rPr>
              <w:t xml:space="preserve"> </w:t>
            </w:r>
            <w:r w:rsidRPr="00C534DA">
              <w:rPr>
                <w:sz w:val="24"/>
                <w:szCs w:val="24"/>
                <w:lang w:val="fr-BE"/>
              </w:rPr>
              <w:lastRenderedPageBreak/>
              <w:t xml:space="preserve">24 </w:t>
            </w:r>
            <w:r w:rsidRPr="00C534DA">
              <w:rPr>
                <w:sz w:val="24"/>
                <w:szCs w:val="24"/>
              </w:rPr>
              <w:t>мм</w:t>
            </w:r>
            <w:r w:rsidRPr="00C534DA">
              <w:rPr>
                <w:sz w:val="24"/>
                <w:szCs w:val="24"/>
                <w:lang w:val="fr-BE"/>
              </w:rPr>
              <w:t xml:space="preserve">), </w:t>
            </w:r>
            <w:r w:rsidRPr="00C534DA">
              <w:rPr>
                <w:sz w:val="24"/>
                <w:szCs w:val="24"/>
              </w:rPr>
              <w:t>для</w:t>
            </w:r>
            <w:r w:rsidRPr="00C534DA">
              <w:rPr>
                <w:sz w:val="24"/>
                <w:szCs w:val="24"/>
                <w:lang w:val="fr-BE"/>
              </w:rPr>
              <w:t xml:space="preserve"> </w:t>
            </w:r>
            <w:r w:rsidRPr="00C534DA">
              <w:rPr>
                <w:sz w:val="24"/>
                <w:szCs w:val="24"/>
              </w:rPr>
              <w:t>обычных</w:t>
            </w:r>
            <w:r w:rsidRPr="00C534DA">
              <w:rPr>
                <w:sz w:val="24"/>
                <w:szCs w:val="24"/>
                <w:lang w:val="fr-BE"/>
              </w:rPr>
              <w:t xml:space="preserve"> </w:t>
            </w:r>
            <w:r w:rsidRPr="00C534DA">
              <w:rPr>
                <w:sz w:val="24"/>
                <w:szCs w:val="24"/>
              </w:rPr>
              <w:t>сооружений</w:t>
            </w:r>
            <w:r w:rsidRPr="00C534DA">
              <w:rPr>
                <w:sz w:val="24"/>
                <w:szCs w:val="24"/>
                <w:lang w:val="fr-BE"/>
              </w:rPr>
              <w:t xml:space="preserve"> ( </w:t>
            </w:r>
            <w:r w:rsidRPr="00C534DA">
              <w:rPr>
                <w:sz w:val="24"/>
                <w:szCs w:val="24"/>
              </w:rPr>
              <w:t>контробрешетка</w:t>
            </w:r>
            <w:r w:rsidRPr="00C534DA">
              <w:rPr>
                <w:sz w:val="24"/>
                <w:szCs w:val="24"/>
                <w:lang w:val="fr-BE"/>
              </w:rPr>
              <w:t xml:space="preserve">  30</w:t>
            </w:r>
            <w:r w:rsidRPr="00C534DA">
              <w:rPr>
                <w:sz w:val="24"/>
                <w:szCs w:val="24"/>
              </w:rPr>
              <w:t>х</w:t>
            </w:r>
            <w:r w:rsidRPr="00C534DA">
              <w:rPr>
                <w:sz w:val="24"/>
                <w:szCs w:val="24"/>
                <w:lang w:val="fr-BE"/>
              </w:rPr>
              <w:t xml:space="preserve">25, </w:t>
            </w:r>
            <w:r w:rsidRPr="00C534DA">
              <w:rPr>
                <w:sz w:val="24"/>
                <w:szCs w:val="24"/>
              </w:rPr>
              <w:t>расход</w:t>
            </w:r>
            <w:r w:rsidRPr="00C534DA">
              <w:rPr>
                <w:sz w:val="24"/>
                <w:szCs w:val="24"/>
                <w:lang w:val="fr-BE"/>
              </w:rPr>
              <w:t xml:space="preserve">  0,00076 )</w:t>
            </w:r>
          </w:p>
          <w:p w14:paraId="4B49A946"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63EFAF3B"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7D224B3D" w14:textId="77777777" w:rsidR="000E6B4B" w:rsidRPr="00C534DA" w:rsidRDefault="000E6B4B" w:rsidP="00E66552">
            <w:pPr>
              <w:adjustRightInd w:val="0"/>
              <w:jc w:val="center"/>
              <w:rPr>
                <w:rFonts w:ascii="Arial CYR" w:hAnsi="Arial CYR" w:cs="Arial CYR"/>
                <w:sz w:val="24"/>
                <w:szCs w:val="24"/>
              </w:rPr>
            </w:pPr>
            <w:r w:rsidRPr="00C534DA">
              <w:rPr>
                <w:sz w:val="24"/>
                <w:szCs w:val="24"/>
              </w:rPr>
              <w:t>328,0000</w:t>
            </w:r>
          </w:p>
          <w:p w14:paraId="27AD5713" w14:textId="77777777" w:rsidR="000E6B4B" w:rsidRPr="00C534DA" w:rsidRDefault="000E6B4B" w:rsidP="00E66552">
            <w:pPr>
              <w:jc w:val="center"/>
              <w:rPr>
                <w:sz w:val="24"/>
                <w:szCs w:val="24"/>
              </w:rPr>
            </w:pPr>
          </w:p>
        </w:tc>
      </w:tr>
      <w:tr w:rsidR="000E6B4B" w:rsidRPr="00C534DA" w14:paraId="39411A7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9D43B2" w14:textId="77777777" w:rsidR="000E6B4B" w:rsidRPr="00C534DA" w:rsidRDefault="000E6B4B" w:rsidP="00E66552">
            <w:pPr>
              <w:rPr>
                <w:sz w:val="24"/>
                <w:szCs w:val="24"/>
              </w:rPr>
            </w:pPr>
            <w:r w:rsidRPr="00C534DA">
              <w:rPr>
                <w:sz w:val="24"/>
                <w:szCs w:val="24"/>
              </w:rPr>
              <w:t xml:space="preserve"> 140</w:t>
            </w:r>
          </w:p>
        </w:tc>
        <w:tc>
          <w:tcPr>
            <w:tcW w:w="1701" w:type="dxa"/>
            <w:tcBorders>
              <w:top w:val="single" w:sz="4" w:space="0" w:color="auto"/>
              <w:bottom w:val="single" w:sz="4" w:space="0" w:color="auto"/>
            </w:tcBorders>
            <w:vAlign w:val="center"/>
          </w:tcPr>
          <w:p w14:paraId="253ADD0E" w14:textId="77777777" w:rsidR="000E6B4B" w:rsidRPr="00C534DA" w:rsidRDefault="000E6B4B" w:rsidP="00E66552">
            <w:pPr>
              <w:rPr>
                <w:sz w:val="24"/>
                <w:szCs w:val="24"/>
                <w:lang w:val="en-US"/>
              </w:rPr>
            </w:pPr>
            <w:r w:rsidRPr="00C534DA">
              <w:rPr>
                <w:sz w:val="24"/>
                <w:szCs w:val="24"/>
                <w:lang w:val="en-US"/>
              </w:rPr>
              <w:t>CE17A</w:t>
            </w:r>
          </w:p>
          <w:p w14:paraId="5E3F304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92D38D1" w14:textId="77777777" w:rsidR="000E6B4B" w:rsidRPr="00C534DA" w:rsidRDefault="000E6B4B" w:rsidP="00E66552">
            <w:pPr>
              <w:adjustRightInd w:val="0"/>
              <w:rPr>
                <w:sz w:val="24"/>
                <w:szCs w:val="24"/>
              </w:rPr>
            </w:pPr>
            <w:r w:rsidRPr="00C534DA">
              <w:rPr>
                <w:sz w:val="24"/>
                <w:szCs w:val="24"/>
              </w:rPr>
              <w:t>Strat suplimentar polimeric tip ondutiss montat sub stratul de invelitoare de tigla, placi ondulate sau amprentate (Дополнительный полимерный слой, уложенный под кровлю из черепицы, волнистых или прессованных плит)</w:t>
            </w:r>
          </w:p>
          <w:p w14:paraId="16E975E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55CFFC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BCE2FFE" w14:textId="77777777" w:rsidR="000E6B4B" w:rsidRPr="00C534DA" w:rsidRDefault="000E6B4B" w:rsidP="00E66552">
            <w:pPr>
              <w:adjustRightInd w:val="0"/>
              <w:jc w:val="center"/>
              <w:rPr>
                <w:rFonts w:ascii="Arial CYR" w:hAnsi="Arial CYR" w:cs="Arial CYR"/>
                <w:sz w:val="24"/>
                <w:szCs w:val="24"/>
              </w:rPr>
            </w:pPr>
            <w:r w:rsidRPr="00C534DA">
              <w:rPr>
                <w:sz w:val="24"/>
                <w:szCs w:val="24"/>
              </w:rPr>
              <w:t>328,0000</w:t>
            </w:r>
          </w:p>
          <w:p w14:paraId="2013F8EB" w14:textId="77777777" w:rsidR="000E6B4B" w:rsidRPr="00C534DA" w:rsidRDefault="000E6B4B" w:rsidP="00E66552">
            <w:pPr>
              <w:jc w:val="center"/>
              <w:rPr>
                <w:sz w:val="24"/>
                <w:szCs w:val="24"/>
              </w:rPr>
            </w:pPr>
          </w:p>
        </w:tc>
      </w:tr>
      <w:tr w:rsidR="000E6B4B" w:rsidRPr="00C534DA" w14:paraId="6F180A4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A087C5" w14:textId="77777777" w:rsidR="000E6B4B" w:rsidRPr="00C534DA" w:rsidRDefault="000E6B4B" w:rsidP="00E66552">
            <w:pPr>
              <w:rPr>
                <w:sz w:val="24"/>
                <w:szCs w:val="24"/>
              </w:rPr>
            </w:pPr>
            <w:r w:rsidRPr="00C534DA">
              <w:rPr>
                <w:sz w:val="24"/>
                <w:szCs w:val="24"/>
              </w:rPr>
              <w:t xml:space="preserve"> 141</w:t>
            </w:r>
          </w:p>
        </w:tc>
        <w:tc>
          <w:tcPr>
            <w:tcW w:w="1701" w:type="dxa"/>
            <w:tcBorders>
              <w:top w:val="single" w:sz="4" w:space="0" w:color="auto"/>
              <w:bottom w:val="single" w:sz="4" w:space="0" w:color="auto"/>
            </w:tcBorders>
            <w:vAlign w:val="center"/>
          </w:tcPr>
          <w:p w14:paraId="568549D0" w14:textId="77777777" w:rsidR="000E6B4B" w:rsidRPr="00C534DA" w:rsidRDefault="000E6B4B" w:rsidP="00E66552">
            <w:pPr>
              <w:rPr>
                <w:sz w:val="24"/>
                <w:szCs w:val="24"/>
                <w:lang w:val="en-US"/>
              </w:rPr>
            </w:pPr>
            <w:r w:rsidRPr="00C534DA">
              <w:rPr>
                <w:sz w:val="24"/>
                <w:szCs w:val="24"/>
                <w:lang w:val="en-US"/>
              </w:rPr>
              <w:t>CE07A</w:t>
            </w:r>
          </w:p>
          <w:p w14:paraId="526D81B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E15F217" w14:textId="77777777" w:rsidR="000E6B4B" w:rsidRPr="00C534DA" w:rsidRDefault="000E6B4B" w:rsidP="00E66552">
            <w:pPr>
              <w:adjustRightInd w:val="0"/>
              <w:rPr>
                <w:sz w:val="24"/>
                <w:szCs w:val="24"/>
              </w:rPr>
            </w:pPr>
            <w:r w:rsidRPr="00C534DA">
              <w:rPr>
                <w:sz w:val="24"/>
                <w:szCs w:val="24"/>
              </w:rPr>
              <w:t>Invelitori din placi din tabla amprentata (tip tigla) pentru invelitorile acoperisurilor (tip Lindab) (Кровля из плит из штампованной листовой стали (тип черепица) для покрытия крыши (тип Lindab))</w:t>
            </w:r>
          </w:p>
          <w:p w14:paraId="3AF5476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EC2101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5F026FC" w14:textId="77777777" w:rsidR="000E6B4B" w:rsidRPr="00C534DA" w:rsidRDefault="000E6B4B" w:rsidP="00E66552">
            <w:pPr>
              <w:adjustRightInd w:val="0"/>
              <w:jc w:val="center"/>
              <w:rPr>
                <w:rFonts w:ascii="Arial CYR" w:hAnsi="Arial CYR" w:cs="Arial CYR"/>
                <w:sz w:val="24"/>
                <w:szCs w:val="24"/>
              </w:rPr>
            </w:pPr>
            <w:r w:rsidRPr="00C534DA">
              <w:rPr>
                <w:sz w:val="24"/>
                <w:szCs w:val="24"/>
              </w:rPr>
              <w:t>329,2000</w:t>
            </w:r>
          </w:p>
          <w:p w14:paraId="0914694B" w14:textId="77777777" w:rsidR="000E6B4B" w:rsidRPr="00C534DA" w:rsidRDefault="000E6B4B" w:rsidP="00E66552">
            <w:pPr>
              <w:jc w:val="center"/>
              <w:rPr>
                <w:sz w:val="24"/>
                <w:szCs w:val="24"/>
              </w:rPr>
            </w:pPr>
          </w:p>
        </w:tc>
      </w:tr>
      <w:tr w:rsidR="000E6B4B" w:rsidRPr="00C534DA" w14:paraId="07CD179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4E5FAB" w14:textId="77777777" w:rsidR="000E6B4B" w:rsidRPr="00C534DA" w:rsidRDefault="000E6B4B" w:rsidP="00E66552">
            <w:pPr>
              <w:rPr>
                <w:sz w:val="24"/>
                <w:szCs w:val="24"/>
              </w:rPr>
            </w:pPr>
            <w:r w:rsidRPr="00C534DA">
              <w:rPr>
                <w:sz w:val="24"/>
                <w:szCs w:val="24"/>
              </w:rPr>
              <w:t xml:space="preserve"> 142</w:t>
            </w:r>
          </w:p>
        </w:tc>
        <w:tc>
          <w:tcPr>
            <w:tcW w:w="1701" w:type="dxa"/>
            <w:tcBorders>
              <w:top w:val="single" w:sz="4" w:space="0" w:color="auto"/>
              <w:bottom w:val="single" w:sz="4" w:space="0" w:color="auto"/>
            </w:tcBorders>
            <w:vAlign w:val="center"/>
          </w:tcPr>
          <w:p w14:paraId="41B8E6EE" w14:textId="77777777" w:rsidR="000E6B4B" w:rsidRPr="00C534DA" w:rsidRDefault="000E6B4B" w:rsidP="00E66552">
            <w:pPr>
              <w:rPr>
                <w:sz w:val="24"/>
                <w:szCs w:val="24"/>
                <w:lang w:val="en-US"/>
              </w:rPr>
            </w:pPr>
            <w:r w:rsidRPr="00C534DA">
              <w:rPr>
                <w:sz w:val="24"/>
                <w:szCs w:val="24"/>
                <w:lang w:val="en-US"/>
              </w:rPr>
              <w:t>CE30A</w:t>
            </w:r>
          </w:p>
          <w:p w14:paraId="6D80210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7812C2A" w14:textId="77777777" w:rsidR="000E6B4B" w:rsidRPr="00C534DA" w:rsidRDefault="000E6B4B" w:rsidP="00E66552">
            <w:pPr>
              <w:adjustRightInd w:val="0"/>
              <w:rPr>
                <w:sz w:val="24"/>
                <w:szCs w:val="24"/>
              </w:rPr>
            </w:pPr>
            <w:r w:rsidRPr="00C534DA">
              <w:rPr>
                <w:sz w:val="24"/>
                <w:szCs w:val="24"/>
                <w:lang w:val="en-US"/>
              </w:rPr>
              <w:t xml:space="preserve">Astereala le invelitori sau doliile invelitorilor din tigla, placi tip eternit etc., din scinduri brute de rasinoase (24 mm grosime), la constructii obisnuite. </w:t>
            </w:r>
            <w:r w:rsidRPr="00C534DA">
              <w:rPr>
                <w:sz w:val="24"/>
                <w:szCs w:val="24"/>
              </w:rPr>
              <w:t>Normele resurselor cu valoarea 0 (zero) se iau dupa proiect. (Обрешетка кровли или ендовы кровли из черепицы, асбошиферных и др. плит, из необработанных хвойных досок (толщиной 24 мм), для обычных сооружений ( обрешетка  из  доски  100х30, расход  0,0067  под  свес  кровли )</w:t>
            </w:r>
          </w:p>
          <w:p w14:paraId="618840D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32D56E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D6C6025" w14:textId="77777777" w:rsidR="000E6B4B" w:rsidRPr="00C534DA" w:rsidRDefault="000E6B4B" w:rsidP="00E66552">
            <w:pPr>
              <w:adjustRightInd w:val="0"/>
              <w:jc w:val="center"/>
              <w:rPr>
                <w:rFonts w:ascii="Arial CYR" w:hAnsi="Arial CYR" w:cs="Arial CYR"/>
                <w:sz w:val="24"/>
                <w:szCs w:val="24"/>
              </w:rPr>
            </w:pPr>
            <w:r w:rsidRPr="00C534DA">
              <w:rPr>
                <w:sz w:val="24"/>
                <w:szCs w:val="24"/>
              </w:rPr>
              <w:t>44,0000</w:t>
            </w:r>
          </w:p>
          <w:p w14:paraId="01B13F11" w14:textId="77777777" w:rsidR="000E6B4B" w:rsidRPr="00C534DA" w:rsidRDefault="000E6B4B" w:rsidP="00E66552">
            <w:pPr>
              <w:jc w:val="center"/>
              <w:rPr>
                <w:sz w:val="24"/>
                <w:szCs w:val="24"/>
              </w:rPr>
            </w:pPr>
          </w:p>
        </w:tc>
      </w:tr>
      <w:tr w:rsidR="000E6B4B" w:rsidRPr="00C534DA" w14:paraId="5478D3B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0DC57B" w14:textId="77777777" w:rsidR="000E6B4B" w:rsidRPr="00C534DA" w:rsidRDefault="000E6B4B" w:rsidP="00E66552">
            <w:pPr>
              <w:rPr>
                <w:sz w:val="24"/>
                <w:szCs w:val="24"/>
              </w:rPr>
            </w:pPr>
            <w:r w:rsidRPr="00C534DA">
              <w:rPr>
                <w:sz w:val="24"/>
                <w:szCs w:val="24"/>
              </w:rPr>
              <w:t xml:space="preserve"> 143</w:t>
            </w:r>
          </w:p>
        </w:tc>
        <w:tc>
          <w:tcPr>
            <w:tcW w:w="1701" w:type="dxa"/>
            <w:tcBorders>
              <w:top w:val="single" w:sz="4" w:space="0" w:color="auto"/>
              <w:bottom w:val="single" w:sz="4" w:space="0" w:color="auto"/>
            </w:tcBorders>
            <w:vAlign w:val="center"/>
          </w:tcPr>
          <w:p w14:paraId="455DEC2C" w14:textId="77777777" w:rsidR="000E6B4B" w:rsidRPr="00C534DA" w:rsidRDefault="000E6B4B" w:rsidP="00E66552">
            <w:pPr>
              <w:rPr>
                <w:sz w:val="24"/>
                <w:szCs w:val="24"/>
                <w:lang w:val="en-US"/>
              </w:rPr>
            </w:pPr>
            <w:r w:rsidRPr="00C534DA">
              <w:rPr>
                <w:sz w:val="24"/>
                <w:szCs w:val="24"/>
                <w:lang w:val="en-US"/>
              </w:rPr>
              <w:t>CE07A</w:t>
            </w:r>
          </w:p>
          <w:p w14:paraId="3F3A1F2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3C962AC" w14:textId="77777777" w:rsidR="000E6B4B" w:rsidRPr="00C534DA" w:rsidRDefault="000E6B4B" w:rsidP="00E66552">
            <w:pPr>
              <w:adjustRightInd w:val="0"/>
              <w:rPr>
                <w:sz w:val="24"/>
                <w:szCs w:val="24"/>
              </w:rPr>
            </w:pPr>
            <w:r w:rsidRPr="00C534DA">
              <w:rPr>
                <w:sz w:val="24"/>
                <w:szCs w:val="24"/>
              </w:rPr>
              <w:t>Invelitori din placi din tabla amprentata (tip tigla) pentru invelitorile acoperisurilor (tip Lindab) (Кровля из плит из штампованной листовой стали (тип черепица) для покрытия крыши (тип Lindab)) ( подшивка  свесов  металлочерепицей )</w:t>
            </w:r>
          </w:p>
          <w:p w14:paraId="4FDB3BF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9890F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FFEB8A2" w14:textId="77777777" w:rsidR="000E6B4B" w:rsidRPr="00C534DA" w:rsidRDefault="000E6B4B" w:rsidP="00E66552">
            <w:pPr>
              <w:adjustRightInd w:val="0"/>
              <w:jc w:val="center"/>
              <w:rPr>
                <w:rFonts w:ascii="Arial CYR" w:hAnsi="Arial CYR" w:cs="Arial CYR"/>
                <w:sz w:val="24"/>
                <w:szCs w:val="24"/>
              </w:rPr>
            </w:pPr>
            <w:r w:rsidRPr="00C534DA">
              <w:rPr>
                <w:sz w:val="24"/>
                <w:szCs w:val="24"/>
              </w:rPr>
              <w:t>44,0000</w:t>
            </w:r>
          </w:p>
          <w:p w14:paraId="69FE1BAE" w14:textId="77777777" w:rsidR="000E6B4B" w:rsidRPr="00C534DA" w:rsidRDefault="000E6B4B" w:rsidP="00E66552">
            <w:pPr>
              <w:jc w:val="center"/>
              <w:rPr>
                <w:sz w:val="24"/>
                <w:szCs w:val="24"/>
              </w:rPr>
            </w:pPr>
          </w:p>
        </w:tc>
      </w:tr>
      <w:tr w:rsidR="000E6B4B" w:rsidRPr="00C534DA" w14:paraId="69FA281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5F6787" w14:textId="77777777" w:rsidR="000E6B4B" w:rsidRPr="00C534DA" w:rsidRDefault="000E6B4B" w:rsidP="00E66552">
            <w:pPr>
              <w:rPr>
                <w:sz w:val="24"/>
                <w:szCs w:val="24"/>
              </w:rPr>
            </w:pPr>
            <w:r w:rsidRPr="00C534DA">
              <w:rPr>
                <w:sz w:val="24"/>
                <w:szCs w:val="24"/>
              </w:rPr>
              <w:t xml:space="preserve"> 144</w:t>
            </w:r>
          </w:p>
        </w:tc>
        <w:tc>
          <w:tcPr>
            <w:tcW w:w="1701" w:type="dxa"/>
            <w:tcBorders>
              <w:top w:val="single" w:sz="4" w:space="0" w:color="auto"/>
              <w:bottom w:val="single" w:sz="4" w:space="0" w:color="auto"/>
            </w:tcBorders>
            <w:vAlign w:val="center"/>
          </w:tcPr>
          <w:p w14:paraId="79138187" w14:textId="77777777" w:rsidR="000E6B4B" w:rsidRPr="00C534DA" w:rsidRDefault="000E6B4B" w:rsidP="00E66552">
            <w:pPr>
              <w:rPr>
                <w:sz w:val="24"/>
                <w:szCs w:val="24"/>
                <w:lang w:val="en-US"/>
              </w:rPr>
            </w:pPr>
            <w:r w:rsidRPr="00C534DA">
              <w:rPr>
                <w:sz w:val="24"/>
                <w:szCs w:val="24"/>
                <w:lang w:val="en-US"/>
              </w:rPr>
              <w:t>IzF03A1</w:t>
            </w:r>
          </w:p>
          <w:p w14:paraId="7C5D0FE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938E8EB" w14:textId="77777777" w:rsidR="000E6B4B" w:rsidRPr="00C534DA" w:rsidRDefault="000E6B4B" w:rsidP="00E66552">
            <w:pPr>
              <w:adjustRightInd w:val="0"/>
              <w:rPr>
                <w:sz w:val="24"/>
                <w:szCs w:val="24"/>
              </w:rPr>
            </w:pPr>
            <w:r w:rsidRPr="00C534DA">
              <w:rPr>
                <w:sz w:val="24"/>
                <w:szCs w:val="24"/>
              </w:rPr>
              <w:t>Bariera contra vaporilor executata pe suprafete orizontale cu un strat de carton bitumat, lipit pe toata suprafata cu mastic cu bitum (Пароизоляция горизонтальных поверхностей рубероидом в один слой, наклееным по всей поверхности на битумную мастику) ( пароизоляция  Технониколь )</w:t>
            </w:r>
          </w:p>
          <w:p w14:paraId="374C2F8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0C9063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AFF7B1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186,0000</w:t>
            </w:r>
          </w:p>
          <w:p w14:paraId="7620F8EA" w14:textId="77777777" w:rsidR="000E6B4B" w:rsidRPr="00C534DA" w:rsidRDefault="000E6B4B" w:rsidP="00E66552">
            <w:pPr>
              <w:jc w:val="center"/>
              <w:rPr>
                <w:sz w:val="24"/>
                <w:szCs w:val="24"/>
              </w:rPr>
            </w:pPr>
          </w:p>
        </w:tc>
      </w:tr>
      <w:tr w:rsidR="000E6B4B" w:rsidRPr="00C534DA" w14:paraId="0FAD946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E0B03B" w14:textId="77777777" w:rsidR="000E6B4B" w:rsidRPr="00C534DA" w:rsidRDefault="000E6B4B" w:rsidP="00E66552">
            <w:pPr>
              <w:rPr>
                <w:sz w:val="24"/>
                <w:szCs w:val="24"/>
              </w:rPr>
            </w:pPr>
            <w:r w:rsidRPr="00C534DA">
              <w:rPr>
                <w:sz w:val="24"/>
                <w:szCs w:val="24"/>
              </w:rPr>
              <w:t xml:space="preserve"> 145</w:t>
            </w:r>
          </w:p>
        </w:tc>
        <w:tc>
          <w:tcPr>
            <w:tcW w:w="1701" w:type="dxa"/>
            <w:tcBorders>
              <w:top w:val="single" w:sz="4" w:space="0" w:color="auto"/>
              <w:bottom w:val="single" w:sz="4" w:space="0" w:color="auto"/>
            </w:tcBorders>
            <w:vAlign w:val="center"/>
          </w:tcPr>
          <w:p w14:paraId="12D591EA" w14:textId="77777777" w:rsidR="000E6B4B" w:rsidRPr="00C534DA" w:rsidRDefault="000E6B4B" w:rsidP="00E66552">
            <w:pPr>
              <w:rPr>
                <w:sz w:val="24"/>
                <w:szCs w:val="24"/>
                <w:lang w:val="en-US"/>
              </w:rPr>
            </w:pPr>
            <w:r w:rsidRPr="00C534DA">
              <w:rPr>
                <w:sz w:val="24"/>
                <w:szCs w:val="24"/>
                <w:lang w:val="en-US"/>
              </w:rPr>
              <w:t>IzF10A</w:t>
            </w:r>
          </w:p>
          <w:p w14:paraId="264B869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A780F40" w14:textId="77777777" w:rsidR="000E6B4B" w:rsidRPr="00C534DA" w:rsidRDefault="000E6B4B" w:rsidP="00E66552">
            <w:pPr>
              <w:adjustRightInd w:val="0"/>
              <w:rPr>
                <w:sz w:val="24"/>
                <w:szCs w:val="24"/>
                <w:lang w:val="en-US"/>
              </w:rPr>
            </w:pPr>
            <w:r w:rsidRPr="00C534DA">
              <w:rPr>
                <w:sz w:val="24"/>
                <w:szCs w:val="24"/>
              </w:rPr>
              <w:t>Strat termoizolator la terase, acoperisuri si plansee, din placi termoizolatoare din B.C.A., perlit, fibroperlit, izobeton etc (Термоизолирующий слой террас, крыш и перекрытий плитами из автоклавного пенобетона, перлита, фиброперлита, изобетона) ( минвата  толщ. 100 мм )</w:t>
            </w:r>
          </w:p>
          <w:p w14:paraId="2AEDD86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193AC3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94216F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186,0000</w:t>
            </w:r>
          </w:p>
          <w:p w14:paraId="1778C86C" w14:textId="77777777" w:rsidR="000E6B4B" w:rsidRPr="00C534DA" w:rsidRDefault="000E6B4B" w:rsidP="00E66552">
            <w:pPr>
              <w:jc w:val="center"/>
              <w:rPr>
                <w:sz w:val="24"/>
                <w:szCs w:val="24"/>
              </w:rPr>
            </w:pPr>
          </w:p>
        </w:tc>
      </w:tr>
      <w:tr w:rsidR="000E6B4B" w:rsidRPr="00C534DA" w14:paraId="5066A6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23790B" w14:textId="77777777" w:rsidR="000E6B4B" w:rsidRPr="00C534DA" w:rsidRDefault="000E6B4B" w:rsidP="00E66552">
            <w:pPr>
              <w:rPr>
                <w:sz w:val="24"/>
                <w:szCs w:val="24"/>
              </w:rPr>
            </w:pPr>
            <w:r w:rsidRPr="00C534DA">
              <w:rPr>
                <w:sz w:val="24"/>
                <w:szCs w:val="24"/>
              </w:rPr>
              <w:t xml:space="preserve"> 146</w:t>
            </w:r>
          </w:p>
        </w:tc>
        <w:tc>
          <w:tcPr>
            <w:tcW w:w="1701" w:type="dxa"/>
            <w:tcBorders>
              <w:top w:val="single" w:sz="4" w:space="0" w:color="auto"/>
              <w:bottom w:val="single" w:sz="4" w:space="0" w:color="auto"/>
            </w:tcBorders>
            <w:vAlign w:val="center"/>
          </w:tcPr>
          <w:p w14:paraId="18E7649E" w14:textId="77777777" w:rsidR="000E6B4B" w:rsidRPr="00C534DA" w:rsidRDefault="000E6B4B" w:rsidP="00E66552">
            <w:pPr>
              <w:rPr>
                <w:sz w:val="24"/>
                <w:szCs w:val="24"/>
                <w:lang w:val="en-US"/>
              </w:rPr>
            </w:pPr>
            <w:r w:rsidRPr="00C534DA">
              <w:rPr>
                <w:sz w:val="24"/>
                <w:szCs w:val="24"/>
                <w:lang w:val="en-US"/>
              </w:rPr>
              <w:t>IzF10A</w:t>
            </w:r>
          </w:p>
          <w:p w14:paraId="000BB36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BEEB991" w14:textId="77777777" w:rsidR="000E6B4B" w:rsidRPr="00C534DA" w:rsidRDefault="000E6B4B" w:rsidP="00E66552">
            <w:pPr>
              <w:adjustRightInd w:val="0"/>
              <w:rPr>
                <w:sz w:val="24"/>
                <w:szCs w:val="24"/>
                <w:lang w:val="en-US"/>
              </w:rPr>
            </w:pPr>
            <w:r w:rsidRPr="00C534DA">
              <w:rPr>
                <w:sz w:val="24"/>
                <w:szCs w:val="24"/>
              </w:rPr>
              <w:t xml:space="preserve">Strat termoizolator la terase, acoperisuri si plansee, din placi termoizolatoare din B.C.A., perlit, fibroperlit, izobeton etc (Термоизолирующий слой террас, крыш и </w:t>
            </w:r>
            <w:r w:rsidRPr="00C534DA">
              <w:rPr>
                <w:sz w:val="24"/>
                <w:szCs w:val="24"/>
              </w:rPr>
              <w:lastRenderedPageBreak/>
              <w:t>перекрытий плитами из автоклавного пенобетона, перлита, фиброперлита, изобетона) ( минвата  толщ. 50 мм )</w:t>
            </w:r>
          </w:p>
          <w:p w14:paraId="7051DFE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006B5B3"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6C754A5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186,0000</w:t>
            </w:r>
          </w:p>
          <w:p w14:paraId="6AB22C9E" w14:textId="77777777" w:rsidR="000E6B4B" w:rsidRPr="00C534DA" w:rsidRDefault="000E6B4B" w:rsidP="00E66552">
            <w:pPr>
              <w:jc w:val="center"/>
              <w:rPr>
                <w:sz w:val="24"/>
                <w:szCs w:val="24"/>
              </w:rPr>
            </w:pPr>
          </w:p>
        </w:tc>
      </w:tr>
      <w:tr w:rsidR="000E6B4B" w:rsidRPr="00C534DA" w14:paraId="5A5CCED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CFB50D4" w14:textId="77777777" w:rsidR="000E6B4B" w:rsidRPr="00C534DA" w:rsidRDefault="000E6B4B" w:rsidP="00E66552">
            <w:pPr>
              <w:rPr>
                <w:sz w:val="24"/>
                <w:szCs w:val="24"/>
              </w:rPr>
            </w:pPr>
            <w:r w:rsidRPr="00C534DA">
              <w:rPr>
                <w:sz w:val="24"/>
                <w:szCs w:val="24"/>
              </w:rPr>
              <w:t xml:space="preserve"> 147</w:t>
            </w:r>
          </w:p>
        </w:tc>
        <w:tc>
          <w:tcPr>
            <w:tcW w:w="1701" w:type="dxa"/>
            <w:tcBorders>
              <w:top w:val="single" w:sz="4" w:space="0" w:color="auto"/>
              <w:bottom w:val="single" w:sz="4" w:space="0" w:color="auto"/>
            </w:tcBorders>
            <w:vAlign w:val="center"/>
          </w:tcPr>
          <w:p w14:paraId="20588E0A" w14:textId="77777777" w:rsidR="000E6B4B" w:rsidRPr="00C534DA" w:rsidRDefault="000E6B4B" w:rsidP="00E66552">
            <w:pPr>
              <w:rPr>
                <w:sz w:val="24"/>
                <w:szCs w:val="24"/>
                <w:lang w:val="en-US"/>
              </w:rPr>
            </w:pPr>
            <w:r w:rsidRPr="00C534DA">
              <w:rPr>
                <w:sz w:val="24"/>
                <w:szCs w:val="24"/>
                <w:lang w:val="en-US"/>
              </w:rPr>
              <w:t>CE17A</w:t>
            </w:r>
          </w:p>
          <w:p w14:paraId="004DD1E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47959B6" w14:textId="77777777" w:rsidR="000E6B4B" w:rsidRPr="00C534DA" w:rsidRDefault="000E6B4B" w:rsidP="00E66552">
            <w:pPr>
              <w:adjustRightInd w:val="0"/>
              <w:rPr>
                <w:sz w:val="24"/>
                <w:szCs w:val="24"/>
              </w:rPr>
            </w:pPr>
            <w:r w:rsidRPr="00C534DA">
              <w:rPr>
                <w:sz w:val="24"/>
                <w:szCs w:val="24"/>
              </w:rPr>
              <w:t>Strat suplimentar polimeric tip ondutiss montat sub stratul de invelitoare de tigla, placi ondulate sau amprentate (Дополнительный полимерный слой, уложенный под кровлю из черепицы, волнистых или прессованных плит) ( гидроизоляционная  мембрана )</w:t>
            </w:r>
          </w:p>
          <w:p w14:paraId="7E73851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0C4BF4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6EA17F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186,0000</w:t>
            </w:r>
          </w:p>
          <w:p w14:paraId="5DA692DB" w14:textId="77777777" w:rsidR="000E6B4B" w:rsidRPr="00C534DA" w:rsidRDefault="000E6B4B" w:rsidP="00E66552">
            <w:pPr>
              <w:jc w:val="center"/>
              <w:rPr>
                <w:sz w:val="24"/>
                <w:szCs w:val="24"/>
              </w:rPr>
            </w:pPr>
          </w:p>
        </w:tc>
      </w:tr>
      <w:tr w:rsidR="000E6B4B" w:rsidRPr="00C534DA" w14:paraId="7BC413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792FC2" w14:textId="77777777" w:rsidR="000E6B4B" w:rsidRPr="00C534DA" w:rsidRDefault="000E6B4B" w:rsidP="00E66552">
            <w:pPr>
              <w:rPr>
                <w:sz w:val="24"/>
                <w:szCs w:val="24"/>
              </w:rPr>
            </w:pPr>
            <w:r w:rsidRPr="00C534DA">
              <w:rPr>
                <w:sz w:val="24"/>
                <w:szCs w:val="24"/>
              </w:rPr>
              <w:t xml:space="preserve"> 148</w:t>
            </w:r>
          </w:p>
        </w:tc>
        <w:tc>
          <w:tcPr>
            <w:tcW w:w="1701" w:type="dxa"/>
            <w:tcBorders>
              <w:top w:val="single" w:sz="4" w:space="0" w:color="auto"/>
              <w:bottom w:val="single" w:sz="4" w:space="0" w:color="auto"/>
            </w:tcBorders>
            <w:vAlign w:val="center"/>
          </w:tcPr>
          <w:p w14:paraId="0529EACA" w14:textId="77777777" w:rsidR="000E6B4B" w:rsidRPr="00C534DA" w:rsidRDefault="000E6B4B" w:rsidP="00E66552">
            <w:pPr>
              <w:rPr>
                <w:sz w:val="24"/>
                <w:szCs w:val="24"/>
                <w:lang w:val="en-US"/>
              </w:rPr>
            </w:pPr>
            <w:r w:rsidRPr="00C534DA">
              <w:rPr>
                <w:sz w:val="24"/>
                <w:szCs w:val="24"/>
                <w:lang w:val="en-US"/>
              </w:rPr>
              <w:t>IzF18C</w:t>
            </w:r>
          </w:p>
          <w:p w14:paraId="3420FB8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05E7A6D" w14:textId="77777777" w:rsidR="000E6B4B" w:rsidRPr="00C534DA" w:rsidRDefault="000E6B4B" w:rsidP="00E66552">
            <w:pPr>
              <w:adjustRightInd w:val="0"/>
              <w:rPr>
                <w:sz w:val="24"/>
                <w:szCs w:val="24"/>
              </w:rPr>
            </w:pPr>
            <w:r w:rsidRPr="00C534DA">
              <w:rPr>
                <w:sz w:val="24"/>
                <w:szCs w:val="24"/>
              </w:rPr>
              <w:t>Strat suport de egalizare sau de protectie pentru izolatii, inclusiv scafele aferente, executat cu mortar de ciment gata preparat marca M100-T fara adaos de var, driscuit, pe suprafete orizontale sau inclinate pina la 40 % inclusiv, aplicat in grosime medie de 3 cm (Выравнивающий или защитный слой для изоляции, включая примыкающие выкружки, выполненный из готового цементного раствора М100 без извести с затиркой, по горизонтальным или наклонным до 40% поверхностям, толщиной 3 см)</w:t>
            </w:r>
          </w:p>
          <w:p w14:paraId="738BA89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FD0D3D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95CF27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186,0000</w:t>
            </w:r>
          </w:p>
          <w:p w14:paraId="1DCDD07D" w14:textId="77777777" w:rsidR="000E6B4B" w:rsidRPr="00C534DA" w:rsidRDefault="000E6B4B" w:rsidP="00E66552">
            <w:pPr>
              <w:jc w:val="center"/>
              <w:rPr>
                <w:sz w:val="24"/>
                <w:szCs w:val="24"/>
              </w:rPr>
            </w:pPr>
          </w:p>
        </w:tc>
      </w:tr>
      <w:tr w:rsidR="000E6B4B" w:rsidRPr="00C534DA" w14:paraId="066A6BC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29B8B4" w14:textId="77777777" w:rsidR="000E6B4B" w:rsidRPr="00C534DA" w:rsidRDefault="000E6B4B" w:rsidP="00E66552">
            <w:pPr>
              <w:rPr>
                <w:sz w:val="24"/>
                <w:szCs w:val="24"/>
              </w:rPr>
            </w:pPr>
            <w:r w:rsidRPr="00C534DA">
              <w:rPr>
                <w:sz w:val="24"/>
                <w:szCs w:val="24"/>
              </w:rPr>
              <w:t xml:space="preserve"> 149</w:t>
            </w:r>
          </w:p>
        </w:tc>
        <w:tc>
          <w:tcPr>
            <w:tcW w:w="1701" w:type="dxa"/>
            <w:tcBorders>
              <w:top w:val="single" w:sz="4" w:space="0" w:color="auto"/>
              <w:bottom w:val="single" w:sz="4" w:space="0" w:color="auto"/>
            </w:tcBorders>
            <w:vAlign w:val="center"/>
          </w:tcPr>
          <w:p w14:paraId="579F9A25" w14:textId="77777777" w:rsidR="000E6B4B" w:rsidRPr="00C534DA" w:rsidRDefault="000E6B4B" w:rsidP="00E66552">
            <w:pPr>
              <w:rPr>
                <w:sz w:val="24"/>
                <w:szCs w:val="24"/>
                <w:lang w:val="en-US"/>
              </w:rPr>
            </w:pPr>
            <w:r w:rsidRPr="00C534DA">
              <w:rPr>
                <w:sz w:val="24"/>
                <w:szCs w:val="24"/>
                <w:lang w:val="en-US"/>
              </w:rPr>
              <w:t>CL20A apl</w:t>
            </w:r>
          </w:p>
          <w:p w14:paraId="20E9659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4EB3E21" w14:textId="77777777" w:rsidR="000E6B4B" w:rsidRPr="00C534DA" w:rsidRDefault="000E6B4B" w:rsidP="00E66552">
            <w:pPr>
              <w:adjustRightInd w:val="0"/>
              <w:rPr>
                <w:sz w:val="24"/>
                <w:szCs w:val="24"/>
                <w:lang w:val="en-US"/>
              </w:rPr>
            </w:pPr>
            <w:r w:rsidRPr="00C534DA">
              <w:rPr>
                <w:sz w:val="24"/>
                <w:szCs w:val="24"/>
                <w:lang w:val="en-US"/>
              </w:rPr>
              <w:t>Grile de ventilatie gata confectionate din tabla neagra, cu jaluzele reglabile manual, vopsite si montate in zidarie (</w:t>
            </w:r>
            <w:r w:rsidRPr="00C534DA">
              <w:rPr>
                <w:sz w:val="24"/>
                <w:szCs w:val="24"/>
              </w:rPr>
              <w:t>Вентиляционная</w:t>
            </w:r>
            <w:r w:rsidRPr="00C534DA">
              <w:rPr>
                <w:sz w:val="24"/>
                <w:szCs w:val="24"/>
                <w:lang w:val="en-US"/>
              </w:rPr>
              <w:t xml:space="preserve"> </w:t>
            </w:r>
            <w:r w:rsidRPr="00C534DA">
              <w:rPr>
                <w:sz w:val="24"/>
                <w:szCs w:val="24"/>
              </w:rPr>
              <w:t>готовая</w:t>
            </w:r>
            <w:r w:rsidRPr="00C534DA">
              <w:rPr>
                <w:sz w:val="24"/>
                <w:szCs w:val="24"/>
                <w:lang w:val="en-US"/>
              </w:rPr>
              <w:t xml:space="preserve"> </w:t>
            </w:r>
            <w:r w:rsidRPr="00C534DA">
              <w:rPr>
                <w:sz w:val="24"/>
                <w:szCs w:val="24"/>
              </w:rPr>
              <w:t>решетка</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металлопласта</w:t>
            </w:r>
            <w:r w:rsidRPr="00C534DA">
              <w:rPr>
                <w:sz w:val="24"/>
                <w:szCs w:val="24"/>
                <w:lang w:val="en-US"/>
              </w:rPr>
              <w:t>)</w:t>
            </w:r>
          </w:p>
          <w:p w14:paraId="3FBB3D86"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D3406B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FF337F6"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50B68DCA" w14:textId="77777777" w:rsidR="000E6B4B" w:rsidRPr="00C534DA" w:rsidRDefault="000E6B4B" w:rsidP="00E66552">
            <w:pPr>
              <w:jc w:val="center"/>
              <w:rPr>
                <w:sz w:val="24"/>
                <w:szCs w:val="24"/>
              </w:rPr>
            </w:pPr>
          </w:p>
        </w:tc>
      </w:tr>
      <w:tr w:rsidR="000E6B4B" w:rsidRPr="00C534DA" w14:paraId="765E4E02" w14:textId="77777777" w:rsidTr="00E66552">
        <w:tc>
          <w:tcPr>
            <w:tcW w:w="709" w:type="dxa"/>
            <w:tcBorders>
              <w:top w:val="nil"/>
              <w:left w:val="single" w:sz="6" w:space="0" w:color="auto"/>
              <w:bottom w:val="nil"/>
              <w:right w:val="nil"/>
            </w:tcBorders>
          </w:tcPr>
          <w:p w14:paraId="3BB592A0"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FC6DC17"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AF641A3"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5.2. Скатная  в  осях  6 - 7</w:t>
            </w:r>
          </w:p>
          <w:p w14:paraId="6440D78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699B45B"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1A8DE1F" w14:textId="77777777" w:rsidR="000E6B4B" w:rsidRPr="00C534DA" w:rsidRDefault="000E6B4B" w:rsidP="00E66552">
            <w:pPr>
              <w:rPr>
                <w:sz w:val="24"/>
                <w:szCs w:val="24"/>
              </w:rPr>
            </w:pPr>
          </w:p>
        </w:tc>
      </w:tr>
      <w:tr w:rsidR="000E6B4B" w:rsidRPr="00C534DA" w14:paraId="7A93680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AE3A195" w14:textId="77777777" w:rsidR="000E6B4B" w:rsidRPr="00C534DA" w:rsidRDefault="000E6B4B" w:rsidP="00E66552">
            <w:pPr>
              <w:rPr>
                <w:sz w:val="24"/>
                <w:szCs w:val="24"/>
              </w:rPr>
            </w:pPr>
            <w:r w:rsidRPr="00C534DA">
              <w:rPr>
                <w:sz w:val="24"/>
                <w:szCs w:val="24"/>
              </w:rPr>
              <w:t>150</w:t>
            </w:r>
          </w:p>
        </w:tc>
        <w:tc>
          <w:tcPr>
            <w:tcW w:w="1701" w:type="dxa"/>
            <w:tcBorders>
              <w:top w:val="single" w:sz="4" w:space="0" w:color="auto"/>
              <w:bottom w:val="single" w:sz="4" w:space="0" w:color="auto"/>
            </w:tcBorders>
            <w:vAlign w:val="center"/>
          </w:tcPr>
          <w:p w14:paraId="29BA988A" w14:textId="77777777" w:rsidR="000E6B4B" w:rsidRPr="00C534DA" w:rsidRDefault="000E6B4B" w:rsidP="00E66552">
            <w:pPr>
              <w:rPr>
                <w:sz w:val="24"/>
                <w:szCs w:val="24"/>
                <w:lang w:val="en-US"/>
              </w:rPr>
            </w:pPr>
            <w:r w:rsidRPr="00C534DA">
              <w:rPr>
                <w:sz w:val="24"/>
                <w:szCs w:val="24"/>
                <w:lang w:val="en-US"/>
              </w:rPr>
              <w:t>IzF04A</w:t>
            </w:r>
          </w:p>
          <w:p w14:paraId="767A9D9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8FC207D" w14:textId="77777777" w:rsidR="000E6B4B" w:rsidRPr="00C534DA" w:rsidRDefault="000E6B4B" w:rsidP="00E66552">
            <w:pPr>
              <w:adjustRightInd w:val="0"/>
              <w:rPr>
                <w:sz w:val="24"/>
                <w:szCs w:val="24"/>
              </w:rPr>
            </w:pPr>
            <w:r w:rsidRPr="00C534DA">
              <w:rPr>
                <w:sz w:val="24"/>
                <w:szCs w:val="24"/>
              </w:rPr>
              <w:t>Strat hidroizolant executat la cald la terase, acoperisuri sau la fundatii si radiere, in terenuri fara ape freatice, inclusiv scafele si doliile din hidroizolatia curenta pe suprafete orizontale sau inclinate pina la 40% plane sau curbe, cu mastic de bitum aplicat cu peria sau gletuitorul de cauciuc (cosoroaba) (Гидроизоляционный слой, выполненный горячим способом для террас, крыш или фундаментов и ростверков, на участках без грунтовых вод, включая карнизы и желоба , по горизонтальным или наклонным до 40% ровным или кривым поверхностям, из битумной мастики, нанесенной щеткой или каучуковой затиркой) ( окраска  горячим  битумом  за  2  раза, К=2 )</w:t>
            </w:r>
          </w:p>
          <w:p w14:paraId="5B7740A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8F7964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D4C7B82"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75,0000</w:t>
            </w:r>
          </w:p>
          <w:p w14:paraId="1A2AE4AC" w14:textId="77777777" w:rsidR="000E6B4B" w:rsidRPr="00C534DA" w:rsidRDefault="000E6B4B" w:rsidP="00E66552">
            <w:pPr>
              <w:jc w:val="center"/>
              <w:rPr>
                <w:sz w:val="24"/>
                <w:szCs w:val="24"/>
              </w:rPr>
            </w:pPr>
          </w:p>
        </w:tc>
      </w:tr>
      <w:tr w:rsidR="000E6B4B" w:rsidRPr="00C534DA" w14:paraId="6B50C51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0AFB0A" w14:textId="77777777" w:rsidR="000E6B4B" w:rsidRPr="00C534DA" w:rsidRDefault="000E6B4B" w:rsidP="00E66552">
            <w:pPr>
              <w:rPr>
                <w:sz w:val="24"/>
                <w:szCs w:val="24"/>
              </w:rPr>
            </w:pPr>
            <w:r w:rsidRPr="00C534DA">
              <w:rPr>
                <w:sz w:val="24"/>
                <w:szCs w:val="24"/>
              </w:rPr>
              <w:t xml:space="preserve"> 151</w:t>
            </w:r>
          </w:p>
        </w:tc>
        <w:tc>
          <w:tcPr>
            <w:tcW w:w="1701" w:type="dxa"/>
            <w:tcBorders>
              <w:top w:val="single" w:sz="4" w:space="0" w:color="auto"/>
              <w:bottom w:val="single" w:sz="4" w:space="0" w:color="auto"/>
            </w:tcBorders>
            <w:vAlign w:val="center"/>
          </w:tcPr>
          <w:p w14:paraId="344D5320" w14:textId="77777777" w:rsidR="000E6B4B" w:rsidRPr="00C534DA" w:rsidRDefault="000E6B4B" w:rsidP="00E66552">
            <w:pPr>
              <w:rPr>
                <w:sz w:val="24"/>
                <w:szCs w:val="24"/>
                <w:lang w:val="en-US"/>
              </w:rPr>
            </w:pPr>
            <w:r w:rsidRPr="00C534DA">
              <w:rPr>
                <w:sz w:val="24"/>
                <w:szCs w:val="24"/>
                <w:lang w:val="en-US"/>
              </w:rPr>
              <w:t>IzF11B</w:t>
            </w:r>
          </w:p>
          <w:p w14:paraId="157AB7B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FE686BA" w14:textId="77777777" w:rsidR="000E6B4B" w:rsidRPr="00C534DA" w:rsidRDefault="000E6B4B" w:rsidP="00E66552">
            <w:pPr>
              <w:adjustRightInd w:val="0"/>
              <w:rPr>
                <w:sz w:val="24"/>
                <w:szCs w:val="24"/>
                <w:lang w:val="en-US"/>
              </w:rPr>
            </w:pPr>
            <w:r w:rsidRPr="00C534DA">
              <w:rPr>
                <w:sz w:val="24"/>
                <w:szCs w:val="24"/>
              </w:rPr>
              <w:t xml:space="preserve">Strat termoizolant la terase, acoperisuri si plansee, executat cu granulit, pe suprafete orizontale sau inclinate pina la 7%  (Термоизоляционный слой террас, крыш и перекрытий из гранулита, уложенного на горизонтальные или наклонные до 7% </w:t>
            </w:r>
            <w:r w:rsidRPr="00C534DA">
              <w:rPr>
                <w:sz w:val="24"/>
                <w:szCs w:val="24"/>
              </w:rPr>
              <w:lastRenderedPageBreak/>
              <w:t>поверхности) ( керамзитовый  гравий  для  создания  уклона  толщ. 30 - 200 мм )</w:t>
            </w:r>
          </w:p>
          <w:p w14:paraId="69CB5D9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9D269C2"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583013A3" w14:textId="77777777" w:rsidR="000E6B4B" w:rsidRPr="00C534DA" w:rsidRDefault="000E6B4B" w:rsidP="00E66552">
            <w:pPr>
              <w:adjustRightInd w:val="0"/>
              <w:jc w:val="center"/>
              <w:rPr>
                <w:rFonts w:ascii="Arial CYR" w:hAnsi="Arial CYR" w:cs="Arial CYR"/>
                <w:sz w:val="24"/>
                <w:szCs w:val="24"/>
              </w:rPr>
            </w:pPr>
            <w:r w:rsidRPr="00C534DA">
              <w:rPr>
                <w:sz w:val="24"/>
                <w:szCs w:val="24"/>
              </w:rPr>
              <w:t>8,6300</w:t>
            </w:r>
          </w:p>
          <w:p w14:paraId="476E3E17" w14:textId="77777777" w:rsidR="000E6B4B" w:rsidRPr="00C534DA" w:rsidRDefault="000E6B4B" w:rsidP="00E66552">
            <w:pPr>
              <w:jc w:val="center"/>
              <w:rPr>
                <w:sz w:val="24"/>
                <w:szCs w:val="24"/>
              </w:rPr>
            </w:pPr>
          </w:p>
        </w:tc>
      </w:tr>
      <w:tr w:rsidR="000E6B4B" w:rsidRPr="00C534DA" w14:paraId="28D78CD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4A59079" w14:textId="77777777" w:rsidR="000E6B4B" w:rsidRPr="00C534DA" w:rsidRDefault="000E6B4B" w:rsidP="00E66552">
            <w:pPr>
              <w:rPr>
                <w:sz w:val="24"/>
                <w:szCs w:val="24"/>
              </w:rPr>
            </w:pPr>
            <w:r w:rsidRPr="00C534DA">
              <w:rPr>
                <w:sz w:val="24"/>
                <w:szCs w:val="24"/>
              </w:rPr>
              <w:t xml:space="preserve"> 152</w:t>
            </w:r>
          </w:p>
        </w:tc>
        <w:tc>
          <w:tcPr>
            <w:tcW w:w="1701" w:type="dxa"/>
            <w:tcBorders>
              <w:top w:val="single" w:sz="4" w:space="0" w:color="auto"/>
              <w:bottom w:val="single" w:sz="4" w:space="0" w:color="auto"/>
            </w:tcBorders>
            <w:vAlign w:val="center"/>
          </w:tcPr>
          <w:p w14:paraId="2EA41D58" w14:textId="77777777" w:rsidR="000E6B4B" w:rsidRPr="00C534DA" w:rsidRDefault="000E6B4B" w:rsidP="00E66552">
            <w:pPr>
              <w:rPr>
                <w:sz w:val="24"/>
                <w:szCs w:val="24"/>
                <w:lang w:val="en-US"/>
              </w:rPr>
            </w:pPr>
            <w:r w:rsidRPr="00C534DA">
              <w:rPr>
                <w:sz w:val="24"/>
                <w:szCs w:val="24"/>
                <w:lang w:val="en-US"/>
              </w:rPr>
              <w:t>IzF10A</w:t>
            </w:r>
          </w:p>
          <w:p w14:paraId="690672F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77537D6" w14:textId="77777777" w:rsidR="000E6B4B" w:rsidRPr="00C534DA" w:rsidRDefault="000E6B4B" w:rsidP="00E66552">
            <w:pPr>
              <w:adjustRightInd w:val="0"/>
              <w:rPr>
                <w:sz w:val="24"/>
                <w:szCs w:val="24"/>
                <w:lang w:val="en-US"/>
              </w:rPr>
            </w:pPr>
            <w:r w:rsidRPr="00C534DA">
              <w:rPr>
                <w:sz w:val="24"/>
                <w:szCs w:val="24"/>
              </w:rPr>
              <w:t>Strat termoizolator la terase, acoperisuri si plansee, din placi termoizolatoare din B.C.A., perlit, fibroperlit, izobeton etc (Термоизолирующий слой террас, крыш и перекрытий плитами из автоклавного пенобетона, перлита, фиброперлита, изобетона) ( минвата  толщ. 100 мм )</w:t>
            </w:r>
          </w:p>
          <w:p w14:paraId="26EBD8D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0EBAB7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C1DE6DF"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75,0000</w:t>
            </w:r>
          </w:p>
          <w:p w14:paraId="122ECF68" w14:textId="77777777" w:rsidR="000E6B4B" w:rsidRPr="00C534DA" w:rsidRDefault="000E6B4B" w:rsidP="00E66552">
            <w:pPr>
              <w:jc w:val="center"/>
              <w:rPr>
                <w:sz w:val="24"/>
                <w:szCs w:val="24"/>
              </w:rPr>
            </w:pPr>
          </w:p>
        </w:tc>
      </w:tr>
      <w:tr w:rsidR="000E6B4B" w:rsidRPr="00C534DA" w14:paraId="365C364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0420511" w14:textId="77777777" w:rsidR="000E6B4B" w:rsidRPr="00C534DA" w:rsidRDefault="000E6B4B" w:rsidP="00E66552">
            <w:pPr>
              <w:rPr>
                <w:sz w:val="24"/>
                <w:szCs w:val="24"/>
              </w:rPr>
            </w:pPr>
            <w:r w:rsidRPr="00C534DA">
              <w:rPr>
                <w:sz w:val="24"/>
                <w:szCs w:val="24"/>
              </w:rPr>
              <w:t xml:space="preserve"> 153</w:t>
            </w:r>
          </w:p>
        </w:tc>
        <w:tc>
          <w:tcPr>
            <w:tcW w:w="1701" w:type="dxa"/>
            <w:tcBorders>
              <w:top w:val="single" w:sz="4" w:space="0" w:color="auto"/>
              <w:bottom w:val="single" w:sz="4" w:space="0" w:color="auto"/>
            </w:tcBorders>
            <w:vAlign w:val="center"/>
          </w:tcPr>
          <w:p w14:paraId="2FC94088" w14:textId="77777777" w:rsidR="000E6B4B" w:rsidRPr="00C534DA" w:rsidRDefault="000E6B4B" w:rsidP="00E66552">
            <w:pPr>
              <w:rPr>
                <w:sz w:val="24"/>
                <w:szCs w:val="24"/>
                <w:lang w:val="en-US"/>
              </w:rPr>
            </w:pPr>
            <w:r w:rsidRPr="00C534DA">
              <w:rPr>
                <w:sz w:val="24"/>
                <w:szCs w:val="24"/>
                <w:lang w:val="en-US"/>
              </w:rPr>
              <w:t>IzF18B</w:t>
            </w:r>
          </w:p>
          <w:p w14:paraId="56BD75D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D5EFADF" w14:textId="77777777" w:rsidR="000E6B4B" w:rsidRPr="00C534DA" w:rsidRDefault="000E6B4B" w:rsidP="00E66552">
            <w:pPr>
              <w:adjustRightInd w:val="0"/>
              <w:rPr>
                <w:sz w:val="24"/>
                <w:szCs w:val="24"/>
                <w:lang w:val="en-US"/>
              </w:rPr>
            </w:pPr>
            <w:r w:rsidRPr="00C534DA">
              <w:rPr>
                <w:sz w:val="24"/>
                <w:szCs w:val="24"/>
              </w:rPr>
              <w:t>Strat suport de egalizare sau de protectie pentru izolatii, inclusiv scafele aferente, executat cu mortar de ciment gata preparat marca M100-T fara adaos de var, driscuit, pe suprafete orizontale sau inclinate pina la 40 % inclusiv, aplicat in grosime medie de 2 cm (Выравнивающий или защитный слой для изоляции, включая примыкающие выкружки, выполненный из готового цементного раствора М100 без извести с затиркой, по горизонтальным или наклонным до 40% поверхностям, толщиной 2 см) ( стяжка  толщ. 4 см, К=2 )</w:t>
            </w:r>
          </w:p>
          <w:p w14:paraId="7FCB0C3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BA04D3C"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FBFB390"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75,0000</w:t>
            </w:r>
          </w:p>
          <w:p w14:paraId="38588111" w14:textId="77777777" w:rsidR="000E6B4B" w:rsidRPr="00C534DA" w:rsidRDefault="000E6B4B" w:rsidP="00E66552">
            <w:pPr>
              <w:jc w:val="center"/>
              <w:rPr>
                <w:sz w:val="24"/>
                <w:szCs w:val="24"/>
              </w:rPr>
            </w:pPr>
          </w:p>
        </w:tc>
      </w:tr>
      <w:tr w:rsidR="000E6B4B" w:rsidRPr="00C534DA" w14:paraId="3ED734E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A9B181D" w14:textId="77777777" w:rsidR="000E6B4B" w:rsidRPr="00C534DA" w:rsidRDefault="000E6B4B" w:rsidP="00E66552">
            <w:pPr>
              <w:rPr>
                <w:sz w:val="24"/>
                <w:szCs w:val="24"/>
              </w:rPr>
            </w:pPr>
            <w:r w:rsidRPr="00C534DA">
              <w:rPr>
                <w:sz w:val="24"/>
                <w:szCs w:val="24"/>
              </w:rPr>
              <w:t xml:space="preserve"> 154</w:t>
            </w:r>
          </w:p>
        </w:tc>
        <w:tc>
          <w:tcPr>
            <w:tcW w:w="1701" w:type="dxa"/>
            <w:tcBorders>
              <w:top w:val="single" w:sz="4" w:space="0" w:color="auto"/>
              <w:bottom w:val="single" w:sz="4" w:space="0" w:color="auto"/>
            </w:tcBorders>
            <w:vAlign w:val="center"/>
          </w:tcPr>
          <w:p w14:paraId="7AF8CD99" w14:textId="77777777" w:rsidR="000E6B4B" w:rsidRPr="00C534DA" w:rsidRDefault="000E6B4B" w:rsidP="00E66552">
            <w:pPr>
              <w:rPr>
                <w:sz w:val="24"/>
                <w:szCs w:val="24"/>
                <w:lang w:val="en-US"/>
              </w:rPr>
            </w:pPr>
            <w:r w:rsidRPr="00C534DA">
              <w:rPr>
                <w:sz w:val="24"/>
                <w:szCs w:val="24"/>
                <w:lang w:val="en-US"/>
              </w:rPr>
              <w:t>CC03C</w:t>
            </w:r>
          </w:p>
          <w:p w14:paraId="35F4683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C4E9C61"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 ( сетка  4х200х200, вес  0,92 кг/м2 )</w:t>
            </w:r>
          </w:p>
          <w:p w14:paraId="6ED2415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3220D50"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C657408" w14:textId="77777777" w:rsidR="000E6B4B" w:rsidRPr="00C534DA" w:rsidRDefault="000E6B4B" w:rsidP="00E66552">
            <w:pPr>
              <w:adjustRightInd w:val="0"/>
              <w:jc w:val="center"/>
              <w:rPr>
                <w:rFonts w:ascii="Arial CYR" w:hAnsi="Arial CYR" w:cs="Arial CYR"/>
                <w:sz w:val="24"/>
                <w:szCs w:val="24"/>
              </w:rPr>
            </w:pPr>
            <w:r w:rsidRPr="00C534DA">
              <w:rPr>
                <w:sz w:val="24"/>
                <w:szCs w:val="24"/>
              </w:rPr>
              <w:t>69,0000</w:t>
            </w:r>
          </w:p>
          <w:p w14:paraId="7B2112B2" w14:textId="77777777" w:rsidR="000E6B4B" w:rsidRPr="00C534DA" w:rsidRDefault="000E6B4B" w:rsidP="00E66552">
            <w:pPr>
              <w:jc w:val="center"/>
              <w:rPr>
                <w:sz w:val="24"/>
                <w:szCs w:val="24"/>
              </w:rPr>
            </w:pPr>
          </w:p>
        </w:tc>
      </w:tr>
      <w:tr w:rsidR="000E6B4B" w:rsidRPr="00C534DA" w14:paraId="08B0795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15F7C2" w14:textId="77777777" w:rsidR="000E6B4B" w:rsidRPr="00C534DA" w:rsidRDefault="000E6B4B" w:rsidP="00E66552">
            <w:pPr>
              <w:rPr>
                <w:sz w:val="24"/>
                <w:szCs w:val="24"/>
              </w:rPr>
            </w:pPr>
            <w:r w:rsidRPr="00C534DA">
              <w:rPr>
                <w:sz w:val="24"/>
                <w:szCs w:val="24"/>
              </w:rPr>
              <w:t xml:space="preserve"> 155</w:t>
            </w:r>
          </w:p>
        </w:tc>
        <w:tc>
          <w:tcPr>
            <w:tcW w:w="1701" w:type="dxa"/>
            <w:tcBorders>
              <w:top w:val="single" w:sz="4" w:space="0" w:color="auto"/>
              <w:bottom w:val="single" w:sz="4" w:space="0" w:color="auto"/>
            </w:tcBorders>
            <w:vAlign w:val="center"/>
          </w:tcPr>
          <w:p w14:paraId="22CEA5E5" w14:textId="77777777" w:rsidR="000E6B4B" w:rsidRPr="00C534DA" w:rsidRDefault="000E6B4B" w:rsidP="00E66552">
            <w:pPr>
              <w:rPr>
                <w:sz w:val="24"/>
                <w:szCs w:val="24"/>
                <w:lang w:val="en-US"/>
              </w:rPr>
            </w:pPr>
            <w:r w:rsidRPr="00C534DA">
              <w:rPr>
                <w:sz w:val="24"/>
                <w:szCs w:val="24"/>
                <w:lang w:val="en-US"/>
              </w:rPr>
              <w:t>CE13A2</w:t>
            </w:r>
          </w:p>
          <w:p w14:paraId="6CBF028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6D1DC8C" w14:textId="77777777" w:rsidR="000E6B4B" w:rsidRPr="00C534DA" w:rsidRDefault="000E6B4B" w:rsidP="00E66552">
            <w:pPr>
              <w:adjustRightInd w:val="0"/>
              <w:rPr>
                <w:sz w:val="24"/>
                <w:szCs w:val="24"/>
              </w:rPr>
            </w:pPr>
            <w:r w:rsidRPr="00C534DA">
              <w:rPr>
                <w:sz w:val="24"/>
                <w:szCs w:val="24"/>
              </w:rPr>
              <w:t>Invelitori la acoperisuri cu membrane bituminoase modificate lipite cu flacara in sistem bistrat, pe suprafata orizontale montate pe suport continuu (Кровля из модифицированной битумной двухслойной оболочки, приклееной при помощи пламени на горизонтальную поверхность, устанавливаемая на сплошные опоры)</w:t>
            </w:r>
          </w:p>
          <w:p w14:paraId="6C06D47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D1242A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0931380"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75,0000</w:t>
            </w:r>
          </w:p>
          <w:p w14:paraId="455FD663" w14:textId="77777777" w:rsidR="000E6B4B" w:rsidRPr="00C534DA" w:rsidRDefault="000E6B4B" w:rsidP="00E66552">
            <w:pPr>
              <w:jc w:val="center"/>
              <w:rPr>
                <w:sz w:val="24"/>
                <w:szCs w:val="24"/>
              </w:rPr>
            </w:pPr>
          </w:p>
        </w:tc>
      </w:tr>
      <w:tr w:rsidR="000E6B4B" w:rsidRPr="00C534DA" w14:paraId="385FB25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52BF597" w14:textId="77777777" w:rsidR="000E6B4B" w:rsidRPr="00C534DA" w:rsidRDefault="000E6B4B" w:rsidP="00E66552">
            <w:pPr>
              <w:rPr>
                <w:sz w:val="24"/>
                <w:szCs w:val="24"/>
              </w:rPr>
            </w:pPr>
            <w:r w:rsidRPr="00C534DA">
              <w:rPr>
                <w:sz w:val="24"/>
                <w:szCs w:val="24"/>
              </w:rPr>
              <w:t xml:space="preserve"> 156</w:t>
            </w:r>
          </w:p>
        </w:tc>
        <w:tc>
          <w:tcPr>
            <w:tcW w:w="1701" w:type="dxa"/>
            <w:tcBorders>
              <w:top w:val="single" w:sz="4" w:space="0" w:color="auto"/>
              <w:bottom w:val="single" w:sz="4" w:space="0" w:color="auto"/>
            </w:tcBorders>
            <w:vAlign w:val="center"/>
          </w:tcPr>
          <w:p w14:paraId="32798CC8" w14:textId="77777777" w:rsidR="000E6B4B" w:rsidRPr="00C534DA" w:rsidRDefault="000E6B4B" w:rsidP="00E66552">
            <w:pPr>
              <w:rPr>
                <w:sz w:val="24"/>
                <w:szCs w:val="24"/>
                <w:lang w:val="en-US"/>
              </w:rPr>
            </w:pPr>
            <w:r w:rsidRPr="00C534DA">
              <w:rPr>
                <w:sz w:val="24"/>
                <w:szCs w:val="24"/>
                <w:lang w:val="en-US"/>
              </w:rPr>
              <w:t>CE30A</w:t>
            </w:r>
          </w:p>
          <w:p w14:paraId="7C1A8FE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2104493" w14:textId="77777777" w:rsidR="000E6B4B" w:rsidRPr="00C534DA" w:rsidRDefault="000E6B4B" w:rsidP="00E66552">
            <w:pPr>
              <w:adjustRightInd w:val="0"/>
              <w:rPr>
                <w:sz w:val="24"/>
                <w:szCs w:val="24"/>
              </w:rPr>
            </w:pPr>
            <w:r w:rsidRPr="00C534DA">
              <w:rPr>
                <w:sz w:val="24"/>
                <w:szCs w:val="24"/>
                <w:lang w:val="en-US"/>
              </w:rPr>
              <w:t xml:space="preserve">Astereala le invelitori sau doliile invelitorilor din tigla, placi tip eternit etc., din scinduri brute de rasinoase (24 mm grosime), la constructii obisnuite. </w:t>
            </w:r>
            <w:r w:rsidRPr="00C534DA">
              <w:rPr>
                <w:sz w:val="24"/>
                <w:szCs w:val="24"/>
              </w:rPr>
              <w:t>Normele resurselor cu valoarea 0 (zero) se iau dupa proiect. (Обрешетка кровли или ендовы кровли из черепицы, асбошиферных и др. плит, из необработанных хвойных досок (толщиной 24 мм), для обычных сооружений ( обрешетка  из  доски  100х30, расход  0,0067  под  свес  кровли )</w:t>
            </w:r>
          </w:p>
          <w:p w14:paraId="65238E5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018C91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1E7729C"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5724C328" w14:textId="77777777" w:rsidR="000E6B4B" w:rsidRPr="00C534DA" w:rsidRDefault="000E6B4B" w:rsidP="00E66552">
            <w:pPr>
              <w:jc w:val="center"/>
              <w:rPr>
                <w:sz w:val="24"/>
                <w:szCs w:val="24"/>
              </w:rPr>
            </w:pPr>
          </w:p>
        </w:tc>
      </w:tr>
      <w:tr w:rsidR="000E6B4B" w:rsidRPr="00C534DA" w14:paraId="44ED9A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4A9C03" w14:textId="77777777" w:rsidR="000E6B4B" w:rsidRPr="00C534DA" w:rsidRDefault="000E6B4B" w:rsidP="00E66552">
            <w:pPr>
              <w:rPr>
                <w:sz w:val="24"/>
                <w:szCs w:val="24"/>
              </w:rPr>
            </w:pPr>
            <w:r w:rsidRPr="00C534DA">
              <w:rPr>
                <w:sz w:val="24"/>
                <w:szCs w:val="24"/>
              </w:rPr>
              <w:t xml:space="preserve"> 157</w:t>
            </w:r>
          </w:p>
        </w:tc>
        <w:tc>
          <w:tcPr>
            <w:tcW w:w="1701" w:type="dxa"/>
            <w:tcBorders>
              <w:top w:val="single" w:sz="4" w:space="0" w:color="auto"/>
              <w:bottom w:val="single" w:sz="4" w:space="0" w:color="auto"/>
            </w:tcBorders>
            <w:vAlign w:val="center"/>
          </w:tcPr>
          <w:p w14:paraId="2B4FED17" w14:textId="77777777" w:rsidR="000E6B4B" w:rsidRPr="00C534DA" w:rsidRDefault="000E6B4B" w:rsidP="00E66552">
            <w:pPr>
              <w:rPr>
                <w:sz w:val="24"/>
                <w:szCs w:val="24"/>
                <w:lang w:val="en-US"/>
              </w:rPr>
            </w:pPr>
            <w:r w:rsidRPr="00C534DA">
              <w:rPr>
                <w:sz w:val="24"/>
                <w:szCs w:val="24"/>
                <w:lang w:val="en-US"/>
              </w:rPr>
              <w:t>CE07A</w:t>
            </w:r>
          </w:p>
          <w:p w14:paraId="3447689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2835B04" w14:textId="77777777" w:rsidR="000E6B4B" w:rsidRPr="00C534DA" w:rsidRDefault="000E6B4B" w:rsidP="00E66552">
            <w:pPr>
              <w:adjustRightInd w:val="0"/>
              <w:rPr>
                <w:sz w:val="24"/>
                <w:szCs w:val="24"/>
              </w:rPr>
            </w:pPr>
            <w:r w:rsidRPr="00C534DA">
              <w:rPr>
                <w:sz w:val="24"/>
                <w:szCs w:val="24"/>
              </w:rPr>
              <w:t xml:space="preserve">Invelitori din placi din tabla amprentata (tip tigla) pentru invelitorile acoperisurilor (tip </w:t>
            </w:r>
            <w:r w:rsidRPr="00C534DA">
              <w:rPr>
                <w:sz w:val="24"/>
                <w:szCs w:val="24"/>
              </w:rPr>
              <w:lastRenderedPageBreak/>
              <w:t>Lindab) (Кровля из плит из штампованной листовой стали (тип черепица) для покрытия крыши (тип Lindab)) ( подшивка  свесов  металлочерепицей )</w:t>
            </w:r>
          </w:p>
          <w:p w14:paraId="7447883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7415EB3"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21DAE633"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65BDFF07" w14:textId="77777777" w:rsidR="000E6B4B" w:rsidRPr="00C534DA" w:rsidRDefault="000E6B4B" w:rsidP="00E66552">
            <w:pPr>
              <w:jc w:val="center"/>
              <w:rPr>
                <w:sz w:val="24"/>
                <w:szCs w:val="24"/>
              </w:rPr>
            </w:pPr>
          </w:p>
        </w:tc>
      </w:tr>
      <w:tr w:rsidR="000E6B4B" w:rsidRPr="00C534DA" w14:paraId="03161388" w14:textId="77777777" w:rsidTr="00E66552">
        <w:tc>
          <w:tcPr>
            <w:tcW w:w="709" w:type="dxa"/>
            <w:tcBorders>
              <w:top w:val="nil"/>
              <w:left w:val="single" w:sz="6" w:space="0" w:color="auto"/>
              <w:bottom w:val="nil"/>
              <w:right w:val="nil"/>
            </w:tcBorders>
          </w:tcPr>
          <w:p w14:paraId="6A5A0823"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AF72559"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66079C3"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5.3. Кровля  из  панелей  сэндвич</w:t>
            </w:r>
          </w:p>
          <w:p w14:paraId="0E2BEAAF"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5D701EF"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471F6CD" w14:textId="77777777" w:rsidR="000E6B4B" w:rsidRPr="00C534DA" w:rsidRDefault="000E6B4B" w:rsidP="00E66552">
            <w:pPr>
              <w:rPr>
                <w:sz w:val="24"/>
                <w:szCs w:val="24"/>
              </w:rPr>
            </w:pPr>
          </w:p>
        </w:tc>
      </w:tr>
      <w:tr w:rsidR="000E6B4B" w:rsidRPr="00C534DA" w14:paraId="1B034D1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F801F5" w14:textId="77777777" w:rsidR="000E6B4B" w:rsidRPr="00C534DA" w:rsidRDefault="000E6B4B" w:rsidP="00E66552">
            <w:pPr>
              <w:rPr>
                <w:sz w:val="24"/>
                <w:szCs w:val="24"/>
              </w:rPr>
            </w:pPr>
            <w:r w:rsidRPr="00C534DA">
              <w:rPr>
                <w:sz w:val="24"/>
                <w:szCs w:val="24"/>
              </w:rPr>
              <w:t>158</w:t>
            </w:r>
          </w:p>
        </w:tc>
        <w:tc>
          <w:tcPr>
            <w:tcW w:w="1701" w:type="dxa"/>
            <w:tcBorders>
              <w:top w:val="single" w:sz="4" w:space="0" w:color="auto"/>
              <w:bottom w:val="single" w:sz="4" w:space="0" w:color="auto"/>
            </w:tcBorders>
            <w:vAlign w:val="center"/>
          </w:tcPr>
          <w:p w14:paraId="456FB44D" w14:textId="77777777" w:rsidR="000E6B4B" w:rsidRPr="00C534DA" w:rsidRDefault="000E6B4B" w:rsidP="00E66552">
            <w:pPr>
              <w:rPr>
                <w:sz w:val="24"/>
                <w:szCs w:val="24"/>
                <w:lang w:val="en-US"/>
              </w:rPr>
            </w:pPr>
            <w:r w:rsidRPr="00C534DA">
              <w:rPr>
                <w:sz w:val="24"/>
                <w:szCs w:val="24"/>
                <w:lang w:val="en-US"/>
              </w:rPr>
              <w:t>CE44A</w:t>
            </w:r>
          </w:p>
          <w:p w14:paraId="6964C37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9AB5644" w14:textId="77777777" w:rsidR="000E6B4B" w:rsidRPr="00C534DA" w:rsidRDefault="000E6B4B" w:rsidP="00E66552">
            <w:pPr>
              <w:adjustRightInd w:val="0"/>
              <w:rPr>
                <w:sz w:val="24"/>
                <w:szCs w:val="24"/>
                <w:lang w:val="en-US"/>
              </w:rPr>
            </w:pPr>
            <w:r w:rsidRPr="00C534DA">
              <w:rPr>
                <w:sz w:val="24"/>
                <w:szCs w:val="24"/>
                <w:lang w:val="fr-BE"/>
              </w:rPr>
              <w:t>Invelitori din panouri usoare din tabla profilata cu termoizolare, de tip "Sandwich" montate pe rigle metalice. Not</w:t>
            </w:r>
            <w:r w:rsidRPr="00C534DA">
              <w:rPr>
                <w:sz w:val="24"/>
                <w:szCs w:val="24"/>
              </w:rPr>
              <w:t>а</w:t>
            </w:r>
            <w:r w:rsidRPr="00C534DA">
              <w:rPr>
                <w:sz w:val="24"/>
                <w:szCs w:val="24"/>
                <w:lang w:val="fr-BE"/>
              </w:rPr>
              <w:t xml:space="preserve">:  * marca si tipul de etansare a panourilor se determina  conform  proiectului.   </w:t>
            </w:r>
            <w:r w:rsidRPr="00C534DA">
              <w:rPr>
                <w:sz w:val="24"/>
                <w:szCs w:val="24"/>
              </w:rPr>
              <w:t>(Кровли из легких панелей, состоящих из профилированных  листов  с термоизоляцией,  типа "Сэндвич" по металлическим ригелям. Марка и тип стыковки панелей берутся согласно проекту)</w:t>
            </w:r>
          </w:p>
          <w:p w14:paraId="1D1944B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D6E34C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7EB0896" w14:textId="77777777" w:rsidR="000E6B4B" w:rsidRPr="00C534DA" w:rsidRDefault="000E6B4B" w:rsidP="00E66552">
            <w:pPr>
              <w:adjustRightInd w:val="0"/>
              <w:jc w:val="center"/>
              <w:rPr>
                <w:rFonts w:ascii="Arial CYR" w:hAnsi="Arial CYR" w:cs="Arial CYR"/>
                <w:sz w:val="24"/>
                <w:szCs w:val="24"/>
              </w:rPr>
            </w:pPr>
            <w:r w:rsidRPr="00C534DA">
              <w:rPr>
                <w:sz w:val="24"/>
                <w:szCs w:val="24"/>
              </w:rPr>
              <w:t>231,2000</w:t>
            </w:r>
          </w:p>
          <w:p w14:paraId="4EB54420" w14:textId="77777777" w:rsidR="000E6B4B" w:rsidRPr="00C534DA" w:rsidRDefault="000E6B4B" w:rsidP="00E66552">
            <w:pPr>
              <w:jc w:val="center"/>
              <w:rPr>
                <w:sz w:val="24"/>
                <w:szCs w:val="24"/>
              </w:rPr>
            </w:pPr>
          </w:p>
        </w:tc>
      </w:tr>
      <w:tr w:rsidR="000E6B4B" w:rsidRPr="00C534DA" w14:paraId="0337C8DC" w14:textId="77777777" w:rsidTr="00E66552">
        <w:tc>
          <w:tcPr>
            <w:tcW w:w="709" w:type="dxa"/>
            <w:tcBorders>
              <w:top w:val="nil"/>
              <w:left w:val="single" w:sz="6" w:space="0" w:color="auto"/>
              <w:bottom w:val="nil"/>
              <w:right w:val="nil"/>
            </w:tcBorders>
          </w:tcPr>
          <w:p w14:paraId="68B1B13D"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3E9665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C084178"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5.4. Водосточная  система  и  ограждения</w:t>
            </w:r>
          </w:p>
          <w:p w14:paraId="53C469F7"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1220C9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24A9B63" w14:textId="77777777" w:rsidR="000E6B4B" w:rsidRPr="00C534DA" w:rsidRDefault="000E6B4B" w:rsidP="00E66552">
            <w:pPr>
              <w:rPr>
                <w:sz w:val="24"/>
                <w:szCs w:val="24"/>
              </w:rPr>
            </w:pPr>
          </w:p>
        </w:tc>
      </w:tr>
      <w:tr w:rsidR="000E6B4B" w:rsidRPr="00C534DA" w14:paraId="3436B93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2153A1" w14:textId="77777777" w:rsidR="000E6B4B" w:rsidRPr="00C534DA" w:rsidRDefault="000E6B4B" w:rsidP="00E66552">
            <w:pPr>
              <w:rPr>
                <w:sz w:val="24"/>
                <w:szCs w:val="24"/>
              </w:rPr>
            </w:pPr>
            <w:r w:rsidRPr="00C534DA">
              <w:rPr>
                <w:sz w:val="24"/>
                <w:szCs w:val="24"/>
              </w:rPr>
              <w:t>159</w:t>
            </w:r>
          </w:p>
        </w:tc>
        <w:tc>
          <w:tcPr>
            <w:tcW w:w="1701" w:type="dxa"/>
            <w:tcBorders>
              <w:top w:val="single" w:sz="4" w:space="0" w:color="auto"/>
              <w:bottom w:val="single" w:sz="4" w:space="0" w:color="auto"/>
            </w:tcBorders>
            <w:vAlign w:val="center"/>
          </w:tcPr>
          <w:p w14:paraId="2F91F857" w14:textId="77777777" w:rsidR="000E6B4B" w:rsidRPr="00C534DA" w:rsidRDefault="000E6B4B" w:rsidP="00E66552">
            <w:pPr>
              <w:rPr>
                <w:sz w:val="24"/>
                <w:szCs w:val="24"/>
                <w:lang w:val="en-US"/>
              </w:rPr>
            </w:pPr>
            <w:r w:rsidRPr="00C534DA">
              <w:rPr>
                <w:sz w:val="24"/>
                <w:szCs w:val="24"/>
                <w:lang w:val="en-US"/>
              </w:rPr>
              <w:t>CE20A</w:t>
            </w:r>
          </w:p>
          <w:p w14:paraId="0DF0DDF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7F40FD" w14:textId="77777777" w:rsidR="000E6B4B" w:rsidRPr="00C534DA" w:rsidRDefault="000E6B4B" w:rsidP="00E66552">
            <w:pPr>
              <w:adjustRightInd w:val="0"/>
              <w:rPr>
                <w:sz w:val="24"/>
                <w:szCs w:val="24"/>
              </w:rPr>
            </w:pPr>
            <w:r w:rsidRPr="00C534DA">
              <w:rPr>
                <w:sz w:val="24"/>
                <w:szCs w:val="24"/>
              </w:rPr>
              <w:t>Sisteme de jgheaburi tip brass din tabla protejata anticoroziv (Система  желобов типа "brass" из листовой стали с антикоррозионной защитой)</w:t>
            </w:r>
          </w:p>
          <w:p w14:paraId="68ED0CF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173EAA"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BCBDEEB" w14:textId="77777777" w:rsidR="000E6B4B" w:rsidRPr="00C534DA" w:rsidRDefault="000E6B4B" w:rsidP="00E66552">
            <w:pPr>
              <w:adjustRightInd w:val="0"/>
              <w:jc w:val="center"/>
              <w:rPr>
                <w:rFonts w:ascii="Arial CYR" w:hAnsi="Arial CYR" w:cs="Arial CYR"/>
                <w:sz w:val="24"/>
                <w:szCs w:val="24"/>
              </w:rPr>
            </w:pPr>
            <w:r w:rsidRPr="00C534DA">
              <w:rPr>
                <w:sz w:val="24"/>
                <w:szCs w:val="24"/>
              </w:rPr>
              <w:t>87,0000</w:t>
            </w:r>
          </w:p>
          <w:p w14:paraId="1733AB13" w14:textId="77777777" w:rsidR="000E6B4B" w:rsidRPr="00C534DA" w:rsidRDefault="000E6B4B" w:rsidP="00E66552">
            <w:pPr>
              <w:jc w:val="center"/>
              <w:rPr>
                <w:sz w:val="24"/>
                <w:szCs w:val="24"/>
              </w:rPr>
            </w:pPr>
          </w:p>
        </w:tc>
      </w:tr>
      <w:tr w:rsidR="000E6B4B" w:rsidRPr="00C534DA" w14:paraId="0B563EF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6D41FC" w14:textId="77777777" w:rsidR="000E6B4B" w:rsidRPr="00C534DA" w:rsidRDefault="000E6B4B" w:rsidP="00E66552">
            <w:pPr>
              <w:rPr>
                <w:sz w:val="24"/>
                <w:szCs w:val="24"/>
              </w:rPr>
            </w:pPr>
            <w:r w:rsidRPr="00C534DA">
              <w:rPr>
                <w:sz w:val="24"/>
                <w:szCs w:val="24"/>
              </w:rPr>
              <w:t xml:space="preserve"> 160</w:t>
            </w:r>
          </w:p>
        </w:tc>
        <w:tc>
          <w:tcPr>
            <w:tcW w:w="1701" w:type="dxa"/>
            <w:tcBorders>
              <w:top w:val="single" w:sz="4" w:space="0" w:color="auto"/>
              <w:bottom w:val="single" w:sz="4" w:space="0" w:color="auto"/>
            </w:tcBorders>
            <w:vAlign w:val="center"/>
          </w:tcPr>
          <w:p w14:paraId="24893ECF" w14:textId="77777777" w:rsidR="000E6B4B" w:rsidRPr="00C534DA" w:rsidRDefault="000E6B4B" w:rsidP="00E66552">
            <w:pPr>
              <w:rPr>
                <w:sz w:val="24"/>
                <w:szCs w:val="24"/>
                <w:lang w:val="en-US"/>
              </w:rPr>
            </w:pPr>
            <w:r w:rsidRPr="00C534DA">
              <w:rPr>
                <w:sz w:val="24"/>
                <w:szCs w:val="24"/>
                <w:lang w:val="en-US"/>
              </w:rPr>
              <w:t>CE22A</w:t>
            </w:r>
          </w:p>
          <w:p w14:paraId="403B520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EC5E327" w14:textId="77777777" w:rsidR="000E6B4B" w:rsidRPr="00C534DA" w:rsidRDefault="000E6B4B" w:rsidP="00E66552">
            <w:pPr>
              <w:adjustRightInd w:val="0"/>
              <w:rPr>
                <w:sz w:val="24"/>
                <w:szCs w:val="24"/>
              </w:rPr>
            </w:pPr>
            <w:r w:rsidRPr="00C534DA">
              <w:rPr>
                <w:sz w:val="24"/>
                <w:szCs w:val="24"/>
              </w:rPr>
              <w:t>Sisteme de burlane tip brass din tabla protejata anticoroziv (Системы водосточных труб типа "brass" из листовой стали с антикоррозионной защитой)</w:t>
            </w:r>
          </w:p>
          <w:p w14:paraId="48A8337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7CC714A"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923222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153,0000</w:t>
            </w:r>
          </w:p>
          <w:p w14:paraId="53E1751A" w14:textId="77777777" w:rsidR="000E6B4B" w:rsidRPr="00C534DA" w:rsidRDefault="000E6B4B" w:rsidP="00E66552">
            <w:pPr>
              <w:jc w:val="center"/>
              <w:rPr>
                <w:sz w:val="24"/>
                <w:szCs w:val="24"/>
              </w:rPr>
            </w:pPr>
          </w:p>
        </w:tc>
      </w:tr>
      <w:tr w:rsidR="000E6B4B" w:rsidRPr="00C534DA" w14:paraId="22D5AF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B94486" w14:textId="77777777" w:rsidR="000E6B4B" w:rsidRPr="00C534DA" w:rsidRDefault="000E6B4B" w:rsidP="00E66552">
            <w:pPr>
              <w:rPr>
                <w:sz w:val="24"/>
                <w:szCs w:val="24"/>
              </w:rPr>
            </w:pPr>
            <w:r w:rsidRPr="00C534DA">
              <w:rPr>
                <w:sz w:val="24"/>
                <w:szCs w:val="24"/>
              </w:rPr>
              <w:t xml:space="preserve"> 161</w:t>
            </w:r>
          </w:p>
        </w:tc>
        <w:tc>
          <w:tcPr>
            <w:tcW w:w="1701" w:type="dxa"/>
            <w:tcBorders>
              <w:top w:val="single" w:sz="4" w:space="0" w:color="auto"/>
              <w:bottom w:val="single" w:sz="4" w:space="0" w:color="auto"/>
            </w:tcBorders>
            <w:vAlign w:val="center"/>
          </w:tcPr>
          <w:p w14:paraId="0C867929" w14:textId="77777777" w:rsidR="000E6B4B" w:rsidRPr="00C534DA" w:rsidRDefault="000E6B4B" w:rsidP="00E66552">
            <w:pPr>
              <w:rPr>
                <w:sz w:val="24"/>
                <w:szCs w:val="24"/>
                <w:lang w:val="en-US"/>
              </w:rPr>
            </w:pPr>
            <w:r w:rsidRPr="00C534DA">
              <w:rPr>
                <w:sz w:val="24"/>
                <w:szCs w:val="24"/>
                <w:lang w:val="en-US"/>
              </w:rPr>
              <w:t>CK26B apl</w:t>
            </w:r>
          </w:p>
          <w:p w14:paraId="1DE2E16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3ED04A8" w14:textId="77777777" w:rsidR="000E6B4B" w:rsidRPr="00C534DA" w:rsidRDefault="000E6B4B" w:rsidP="00E66552">
            <w:pPr>
              <w:adjustRightInd w:val="0"/>
              <w:rPr>
                <w:sz w:val="24"/>
                <w:szCs w:val="24"/>
                <w:lang w:val="en-US"/>
              </w:rPr>
            </w:pPr>
            <w:r w:rsidRPr="00C534DA">
              <w:rPr>
                <w:sz w:val="24"/>
                <w:szCs w:val="24"/>
              </w:rPr>
              <w:t>Opritori  de  zapada ( снегозадержатели )</w:t>
            </w:r>
          </w:p>
          <w:p w14:paraId="56D8604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5F21C98"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43FD1C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116,0000</w:t>
            </w:r>
          </w:p>
          <w:p w14:paraId="4F5FA1F9" w14:textId="77777777" w:rsidR="000E6B4B" w:rsidRPr="00C534DA" w:rsidRDefault="000E6B4B" w:rsidP="00E66552">
            <w:pPr>
              <w:jc w:val="center"/>
              <w:rPr>
                <w:sz w:val="24"/>
                <w:szCs w:val="24"/>
              </w:rPr>
            </w:pPr>
          </w:p>
        </w:tc>
      </w:tr>
      <w:tr w:rsidR="000E6B4B" w:rsidRPr="00C534DA" w14:paraId="1402D30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C79189" w14:textId="77777777" w:rsidR="000E6B4B" w:rsidRPr="00C534DA" w:rsidRDefault="000E6B4B" w:rsidP="00E66552">
            <w:pPr>
              <w:rPr>
                <w:sz w:val="24"/>
                <w:szCs w:val="24"/>
              </w:rPr>
            </w:pPr>
            <w:r w:rsidRPr="00C534DA">
              <w:rPr>
                <w:sz w:val="24"/>
                <w:szCs w:val="24"/>
              </w:rPr>
              <w:t xml:space="preserve"> 162</w:t>
            </w:r>
          </w:p>
        </w:tc>
        <w:tc>
          <w:tcPr>
            <w:tcW w:w="1701" w:type="dxa"/>
            <w:tcBorders>
              <w:top w:val="single" w:sz="4" w:space="0" w:color="auto"/>
              <w:bottom w:val="single" w:sz="4" w:space="0" w:color="auto"/>
            </w:tcBorders>
            <w:vAlign w:val="center"/>
          </w:tcPr>
          <w:p w14:paraId="55272B15" w14:textId="77777777" w:rsidR="000E6B4B" w:rsidRPr="00C534DA" w:rsidRDefault="000E6B4B" w:rsidP="00E66552">
            <w:pPr>
              <w:rPr>
                <w:sz w:val="24"/>
                <w:szCs w:val="24"/>
                <w:lang w:val="en-US"/>
              </w:rPr>
            </w:pPr>
            <w:r w:rsidRPr="00C534DA">
              <w:rPr>
                <w:sz w:val="24"/>
                <w:szCs w:val="24"/>
                <w:lang w:val="en-US"/>
              </w:rPr>
              <w:t>CL17B</w:t>
            </w:r>
          </w:p>
          <w:p w14:paraId="5AAC974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A343FAF" w14:textId="77777777" w:rsidR="000E6B4B" w:rsidRPr="00C534DA" w:rsidRDefault="000E6B4B" w:rsidP="00E66552">
            <w:pPr>
              <w:adjustRightInd w:val="0"/>
              <w:rPr>
                <w:sz w:val="24"/>
                <w:szCs w:val="24"/>
              </w:rPr>
            </w:pPr>
            <w:r w:rsidRPr="00C534DA">
              <w:rPr>
                <w:sz w:val="24"/>
                <w:szCs w:val="24"/>
              </w:rPr>
              <w:t>Confectii metalice diverse, montate aparent: balustrada, grile, chepenguri, opritori de zapada, gratare (Монтаж наружных металлических изделий: балюстрад, сеток, крышек люков, снегозадержателей, решеток) ( ограждение  кровли )</w:t>
            </w:r>
          </w:p>
          <w:p w14:paraId="317BDB9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7A4007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9B3333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179,7600</w:t>
            </w:r>
          </w:p>
          <w:p w14:paraId="1AC1B328" w14:textId="77777777" w:rsidR="000E6B4B" w:rsidRPr="00C534DA" w:rsidRDefault="000E6B4B" w:rsidP="00E66552">
            <w:pPr>
              <w:jc w:val="center"/>
              <w:rPr>
                <w:sz w:val="24"/>
                <w:szCs w:val="24"/>
              </w:rPr>
            </w:pPr>
          </w:p>
        </w:tc>
      </w:tr>
      <w:tr w:rsidR="000E6B4B" w:rsidRPr="00C534DA" w14:paraId="52D0039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65C686" w14:textId="77777777" w:rsidR="000E6B4B" w:rsidRPr="00C534DA" w:rsidRDefault="000E6B4B" w:rsidP="00E66552">
            <w:pPr>
              <w:rPr>
                <w:sz w:val="24"/>
                <w:szCs w:val="24"/>
              </w:rPr>
            </w:pPr>
            <w:r w:rsidRPr="00C534DA">
              <w:rPr>
                <w:sz w:val="24"/>
                <w:szCs w:val="24"/>
              </w:rPr>
              <w:t xml:space="preserve"> 163</w:t>
            </w:r>
          </w:p>
        </w:tc>
        <w:tc>
          <w:tcPr>
            <w:tcW w:w="1701" w:type="dxa"/>
            <w:tcBorders>
              <w:top w:val="single" w:sz="4" w:space="0" w:color="auto"/>
              <w:bottom w:val="single" w:sz="4" w:space="0" w:color="auto"/>
            </w:tcBorders>
            <w:vAlign w:val="center"/>
          </w:tcPr>
          <w:p w14:paraId="1A7DD182" w14:textId="77777777" w:rsidR="000E6B4B" w:rsidRPr="00C534DA" w:rsidRDefault="000E6B4B" w:rsidP="00E66552">
            <w:pPr>
              <w:rPr>
                <w:sz w:val="24"/>
                <w:szCs w:val="24"/>
                <w:lang w:val="en-US"/>
              </w:rPr>
            </w:pPr>
            <w:r w:rsidRPr="00C534DA">
              <w:rPr>
                <w:sz w:val="24"/>
                <w:szCs w:val="24"/>
                <w:lang w:val="en-US"/>
              </w:rPr>
              <w:t>RpIzE16B</w:t>
            </w:r>
          </w:p>
          <w:p w14:paraId="67DB1EF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C41145F" w14:textId="77777777" w:rsidR="000E6B4B" w:rsidRPr="00C534DA" w:rsidRDefault="000E6B4B" w:rsidP="00E66552">
            <w:pPr>
              <w:adjustRightInd w:val="0"/>
              <w:rPr>
                <w:sz w:val="24"/>
                <w:szCs w:val="24"/>
                <w:lang w:val="en-US"/>
              </w:rPr>
            </w:pPr>
            <w:r w:rsidRPr="00C534DA">
              <w:rPr>
                <w:sz w:val="24"/>
                <w:szCs w:val="24"/>
                <w:lang w:val="en-US"/>
              </w:rPr>
              <w:t xml:space="preserve">Curatirea confectiilor si constructiilor metalice de rugina si vopsea veche cu peria de sirma, executate din profile cu grosime de 8-12 mm inclusiv   </w:t>
            </w:r>
          </w:p>
          <w:p w14:paraId="47B76464"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1932F09"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66805CE2" w14:textId="77777777" w:rsidR="000E6B4B" w:rsidRPr="00C534DA" w:rsidRDefault="000E6B4B" w:rsidP="00E66552">
            <w:pPr>
              <w:adjustRightInd w:val="0"/>
              <w:jc w:val="center"/>
              <w:rPr>
                <w:rFonts w:ascii="Arial CYR" w:hAnsi="Arial CYR" w:cs="Arial CYR"/>
                <w:sz w:val="24"/>
                <w:szCs w:val="24"/>
              </w:rPr>
            </w:pPr>
            <w:r w:rsidRPr="00C534DA">
              <w:rPr>
                <w:sz w:val="24"/>
                <w:szCs w:val="24"/>
              </w:rPr>
              <w:t>0,1800</w:t>
            </w:r>
          </w:p>
          <w:p w14:paraId="65784A87" w14:textId="77777777" w:rsidR="000E6B4B" w:rsidRPr="00C534DA" w:rsidRDefault="000E6B4B" w:rsidP="00E66552">
            <w:pPr>
              <w:jc w:val="center"/>
              <w:rPr>
                <w:sz w:val="24"/>
                <w:szCs w:val="24"/>
              </w:rPr>
            </w:pPr>
          </w:p>
        </w:tc>
      </w:tr>
      <w:tr w:rsidR="000E6B4B" w:rsidRPr="00C534DA" w14:paraId="7F6BD9D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27B7CB" w14:textId="77777777" w:rsidR="000E6B4B" w:rsidRPr="00C534DA" w:rsidRDefault="000E6B4B" w:rsidP="00E66552">
            <w:pPr>
              <w:rPr>
                <w:sz w:val="24"/>
                <w:szCs w:val="24"/>
              </w:rPr>
            </w:pPr>
            <w:r w:rsidRPr="00C534DA">
              <w:rPr>
                <w:sz w:val="24"/>
                <w:szCs w:val="24"/>
              </w:rPr>
              <w:t xml:space="preserve"> 164</w:t>
            </w:r>
          </w:p>
        </w:tc>
        <w:tc>
          <w:tcPr>
            <w:tcW w:w="1701" w:type="dxa"/>
            <w:tcBorders>
              <w:top w:val="single" w:sz="4" w:space="0" w:color="auto"/>
              <w:bottom w:val="single" w:sz="4" w:space="0" w:color="auto"/>
            </w:tcBorders>
            <w:vAlign w:val="center"/>
          </w:tcPr>
          <w:p w14:paraId="3BC28FBC" w14:textId="77777777" w:rsidR="000E6B4B" w:rsidRPr="00C534DA" w:rsidRDefault="000E6B4B" w:rsidP="00E66552">
            <w:pPr>
              <w:rPr>
                <w:sz w:val="24"/>
                <w:szCs w:val="24"/>
                <w:lang w:val="en-US"/>
              </w:rPr>
            </w:pPr>
            <w:r w:rsidRPr="00C534DA">
              <w:rPr>
                <w:sz w:val="24"/>
                <w:szCs w:val="24"/>
                <w:lang w:val="en-US"/>
              </w:rPr>
              <w:t>IzD03A</w:t>
            </w:r>
          </w:p>
          <w:p w14:paraId="3210E07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80CFEF" w14:textId="77777777" w:rsidR="000E6B4B" w:rsidRPr="00C534DA" w:rsidRDefault="000E6B4B" w:rsidP="00E66552">
            <w:pPr>
              <w:adjustRightInd w:val="0"/>
              <w:rPr>
                <w:sz w:val="24"/>
                <w:szCs w:val="24"/>
                <w:lang w:val="en-US"/>
              </w:rPr>
            </w:pPr>
            <w:r w:rsidRPr="00C534DA">
              <w:rPr>
                <w:sz w:val="24"/>
                <w:szCs w:val="24"/>
                <w:lang w:val="en-US"/>
              </w:rPr>
              <w:t>Vopsirea confectiilor si constructiilor metalice cu un strat de vopsea de miniu de plumb, executate din profile, cu grosimi intre 8 mm si 12 mm inclusiv, cu pensula de mina</w:t>
            </w:r>
          </w:p>
          <w:p w14:paraId="04B5EA54"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51EB5E93"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4D9800DF" w14:textId="77777777" w:rsidR="000E6B4B" w:rsidRPr="00C534DA" w:rsidRDefault="000E6B4B" w:rsidP="00E66552">
            <w:pPr>
              <w:adjustRightInd w:val="0"/>
              <w:jc w:val="center"/>
              <w:rPr>
                <w:rFonts w:ascii="Arial CYR" w:hAnsi="Arial CYR" w:cs="Arial CYR"/>
                <w:sz w:val="24"/>
                <w:szCs w:val="24"/>
              </w:rPr>
            </w:pPr>
            <w:r w:rsidRPr="00C534DA">
              <w:rPr>
                <w:sz w:val="24"/>
                <w:szCs w:val="24"/>
              </w:rPr>
              <w:t>0,1800</w:t>
            </w:r>
          </w:p>
          <w:p w14:paraId="5B665230" w14:textId="77777777" w:rsidR="000E6B4B" w:rsidRPr="00C534DA" w:rsidRDefault="000E6B4B" w:rsidP="00E66552">
            <w:pPr>
              <w:jc w:val="center"/>
              <w:rPr>
                <w:sz w:val="24"/>
                <w:szCs w:val="24"/>
              </w:rPr>
            </w:pPr>
          </w:p>
        </w:tc>
      </w:tr>
      <w:tr w:rsidR="000E6B4B" w:rsidRPr="00C534DA" w14:paraId="1FDA26E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7912E93" w14:textId="77777777" w:rsidR="000E6B4B" w:rsidRPr="00C534DA" w:rsidRDefault="000E6B4B" w:rsidP="00E66552">
            <w:pPr>
              <w:rPr>
                <w:sz w:val="24"/>
                <w:szCs w:val="24"/>
              </w:rPr>
            </w:pPr>
            <w:r w:rsidRPr="00C534DA">
              <w:rPr>
                <w:sz w:val="24"/>
                <w:szCs w:val="24"/>
              </w:rPr>
              <w:t xml:space="preserve"> 165</w:t>
            </w:r>
          </w:p>
        </w:tc>
        <w:tc>
          <w:tcPr>
            <w:tcW w:w="1701" w:type="dxa"/>
            <w:tcBorders>
              <w:top w:val="single" w:sz="4" w:space="0" w:color="auto"/>
              <w:bottom w:val="single" w:sz="4" w:space="0" w:color="auto"/>
            </w:tcBorders>
            <w:vAlign w:val="center"/>
          </w:tcPr>
          <w:p w14:paraId="47B4A806" w14:textId="77777777" w:rsidR="000E6B4B" w:rsidRPr="00C534DA" w:rsidRDefault="000E6B4B" w:rsidP="00E66552">
            <w:pPr>
              <w:rPr>
                <w:sz w:val="24"/>
                <w:szCs w:val="24"/>
                <w:lang w:val="en-US"/>
              </w:rPr>
            </w:pPr>
            <w:r w:rsidRPr="00C534DA">
              <w:rPr>
                <w:sz w:val="24"/>
                <w:szCs w:val="24"/>
                <w:lang w:val="en-US"/>
              </w:rPr>
              <w:t>IzD04A</w:t>
            </w:r>
          </w:p>
          <w:p w14:paraId="789EDA3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126BA11" w14:textId="77777777" w:rsidR="000E6B4B" w:rsidRPr="00C534DA" w:rsidRDefault="000E6B4B" w:rsidP="00E66552">
            <w:pPr>
              <w:adjustRightInd w:val="0"/>
              <w:rPr>
                <w:sz w:val="24"/>
                <w:szCs w:val="24"/>
                <w:lang w:val="fr-BE"/>
              </w:rPr>
            </w:pPr>
            <w:r w:rsidRPr="00C534DA">
              <w:rPr>
                <w:sz w:val="24"/>
                <w:szCs w:val="24"/>
                <w:lang w:val="fr-BE"/>
              </w:rPr>
              <w:t xml:space="preserve">Vopsirea confectiilor si constructiilor metalice cu  vopsea de ulei in 2 straturi, executate din profile, cu grosimi intre 8 mm si 12 mm inclusiv, cu pensula de mina </w:t>
            </w:r>
          </w:p>
          <w:p w14:paraId="45BCCD4E"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771D0CD7" w14:textId="77777777" w:rsidR="000E6B4B" w:rsidRPr="00C534DA" w:rsidRDefault="000E6B4B"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308281CD" w14:textId="77777777" w:rsidR="000E6B4B" w:rsidRPr="00C534DA" w:rsidRDefault="000E6B4B" w:rsidP="00E66552">
            <w:pPr>
              <w:adjustRightInd w:val="0"/>
              <w:jc w:val="center"/>
              <w:rPr>
                <w:rFonts w:ascii="Arial CYR" w:hAnsi="Arial CYR" w:cs="Arial CYR"/>
                <w:sz w:val="24"/>
                <w:szCs w:val="24"/>
              </w:rPr>
            </w:pPr>
            <w:r w:rsidRPr="00C534DA">
              <w:rPr>
                <w:sz w:val="24"/>
                <w:szCs w:val="24"/>
              </w:rPr>
              <w:t>0,1800</w:t>
            </w:r>
          </w:p>
          <w:p w14:paraId="19BA6C51" w14:textId="77777777" w:rsidR="000E6B4B" w:rsidRPr="00C534DA" w:rsidRDefault="000E6B4B" w:rsidP="00E66552">
            <w:pPr>
              <w:jc w:val="center"/>
              <w:rPr>
                <w:sz w:val="24"/>
                <w:szCs w:val="24"/>
              </w:rPr>
            </w:pPr>
          </w:p>
        </w:tc>
      </w:tr>
      <w:tr w:rsidR="000E6B4B" w:rsidRPr="00C534DA" w14:paraId="5516B59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137710" w14:textId="77777777" w:rsidR="000E6B4B" w:rsidRPr="00C534DA" w:rsidRDefault="000E6B4B" w:rsidP="00E66552">
            <w:pPr>
              <w:rPr>
                <w:sz w:val="24"/>
                <w:szCs w:val="24"/>
              </w:rPr>
            </w:pPr>
            <w:r w:rsidRPr="00C534DA">
              <w:rPr>
                <w:sz w:val="24"/>
                <w:szCs w:val="24"/>
              </w:rPr>
              <w:t xml:space="preserve"> 166</w:t>
            </w:r>
          </w:p>
        </w:tc>
        <w:tc>
          <w:tcPr>
            <w:tcW w:w="1701" w:type="dxa"/>
            <w:tcBorders>
              <w:top w:val="single" w:sz="4" w:space="0" w:color="auto"/>
              <w:bottom w:val="single" w:sz="4" w:space="0" w:color="auto"/>
            </w:tcBorders>
            <w:vAlign w:val="center"/>
          </w:tcPr>
          <w:p w14:paraId="78CB600D" w14:textId="77777777" w:rsidR="000E6B4B" w:rsidRPr="00C534DA" w:rsidRDefault="000E6B4B" w:rsidP="00E66552">
            <w:pPr>
              <w:rPr>
                <w:sz w:val="24"/>
                <w:szCs w:val="24"/>
                <w:lang w:val="en-US"/>
              </w:rPr>
            </w:pPr>
            <w:r w:rsidRPr="00C534DA">
              <w:rPr>
                <w:sz w:val="24"/>
                <w:szCs w:val="24"/>
                <w:lang w:val="en-US"/>
              </w:rPr>
              <w:t>CE23C</w:t>
            </w:r>
          </w:p>
          <w:p w14:paraId="2D30B84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194DE2" w14:textId="77777777" w:rsidR="000E6B4B" w:rsidRPr="00C534DA" w:rsidRDefault="000E6B4B" w:rsidP="00E66552">
            <w:pPr>
              <w:adjustRightInd w:val="0"/>
              <w:rPr>
                <w:sz w:val="24"/>
                <w:szCs w:val="24"/>
              </w:rPr>
            </w:pPr>
            <w:r w:rsidRPr="00C534DA">
              <w:rPr>
                <w:sz w:val="24"/>
                <w:szCs w:val="24"/>
              </w:rPr>
              <w:t xml:space="preserve">Glafuri si copertine din tabla zincata de 0,5 mm grosime pe un strat de carton bitumat montate pe </w:t>
            </w:r>
            <w:r w:rsidRPr="00C534DA">
              <w:rPr>
                <w:sz w:val="24"/>
                <w:szCs w:val="24"/>
              </w:rPr>
              <w:lastRenderedPageBreak/>
              <w:t>o sapa de egalizare din mortar de ciment-var M 100-T, fixate pe zidarie de caramida, pentru lungimi mai mari de 2 m, cu latimea desfasurata intre 31 - 50 cm (Подоконники и козырьки из оцинкованных листов толщиной 0,5 мм,  на 1 слой рубероида или стеклобитумного войлока, на выравнивающем слое цементно-известкового раствора М 100-Т, закрепленные на кирпичной кладке, длиной более 2 м, развернутой шириной  31-50 см)</w:t>
            </w:r>
          </w:p>
          <w:p w14:paraId="02CDC0C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A6863F0" w14:textId="77777777" w:rsidR="000E6B4B" w:rsidRPr="00C534DA" w:rsidRDefault="000E6B4B" w:rsidP="00E66552">
            <w:pPr>
              <w:jc w:val="center"/>
              <w:rPr>
                <w:sz w:val="24"/>
                <w:szCs w:val="24"/>
              </w:rPr>
            </w:pPr>
            <w:r w:rsidRPr="00C534DA">
              <w:rPr>
                <w:sz w:val="24"/>
                <w:szCs w:val="24"/>
              </w:rPr>
              <w:lastRenderedPageBreak/>
              <w:t>m</w:t>
            </w:r>
          </w:p>
        </w:tc>
        <w:tc>
          <w:tcPr>
            <w:tcW w:w="1559" w:type="dxa"/>
            <w:tcBorders>
              <w:top w:val="single" w:sz="4" w:space="0" w:color="auto"/>
              <w:bottom w:val="single" w:sz="4" w:space="0" w:color="auto"/>
            </w:tcBorders>
            <w:vAlign w:val="center"/>
          </w:tcPr>
          <w:p w14:paraId="01CEAE0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280,8000</w:t>
            </w:r>
          </w:p>
          <w:p w14:paraId="70F72A17" w14:textId="77777777" w:rsidR="000E6B4B" w:rsidRPr="00C534DA" w:rsidRDefault="000E6B4B" w:rsidP="00E66552">
            <w:pPr>
              <w:jc w:val="center"/>
              <w:rPr>
                <w:sz w:val="24"/>
                <w:szCs w:val="24"/>
              </w:rPr>
            </w:pPr>
          </w:p>
        </w:tc>
      </w:tr>
      <w:tr w:rsidR="000E6B4B" w:rsidRPr="00C534DA" w14:paraId="3D0F52AE" w14:textId="77777777" w:rsidTr="00E66552">
        <w:tc>
          <w:tcPr>
            <w:tcW w:w="709" w:type="dxa"/>
            <w:tcBorders>
              <w:top w:val="nil"/>
              <w:left w:val="single" w:sz="6" w:space="0" w:color="auto"/>
              <w:bottom w:val="nil"/>
              <w:right w:val="nil"/>
            </w:tcBorders>
          </w:tcPr>
          <w:p w14:paraId="6341F8D0"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4F326EA"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F28D9A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6. Отделка  фасада</w:t>
            </w:r>
          </w:p>
          <w:p w14:paraId="4D3335EF"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0A8F03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C15028B" w14:textId="77777777" w:rsidR="000E6B4B" w:rsidRPr="00C534DA" w:rsidRDefault="000E6B4B" w:rsidP="00E66552">
            <w:pPr>
              <w:rPr>
                <w:sz w:val="24"/>
                <w:szCs w:val="24"/>
              </w:rPr>
            </w:pPr>
          </w:p>
        </w:tc>
      </w:tr>
      <w:tr w:rsidR="000E6B4B" w:rsidRPr="00C534DA" w14:paraId="3AB814D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E3C24B" w14:textId="77777777" w:rsidR="000E6B4B" w:rsidRPr="00C534DA" w:rsidRDefault="000E6B4B" w:rsidP="00E66552">
            <w:pPr>
              <w:rPr>
                <w:sz w:val="24"/>
                <w:szCs w:val="24"/>
              </w:rPr>
            </w:pPr>
            <w:r w:rsidRPr="00C534DA">
              <w:rPr>
                <w:sz w:val="24"/>
                <w:szCs w:val="24"/>
              </w:rPr>
              <w:t>167</w:t>
            </w:r>
          </w:p>
        </w:tc>
        <w:tc>
          <w:tcPr>
            <w:tcW w:w="1701" w:type="dxa"/>
            <w:tcBorders>
              <w:top w:val="single" w:sz="4" w:space="0" w:color="auto"/>
              <w:bottom w:val="single" w:sz="4" w:space="0" w:color="auto"/>
            </w:tcBorders>
            <w:vAlign w:val="center"/>
          </w:tcPr>
          <w:p w14:paraId="2FA16BFF" w14:textId="77777777" w:rsidR="000E6B4B" w:rsidRPr="00C534DA" w:rsidRDefault="000E6B4B" w:rsidP="00E66552">
            <w:pPr>
              <w:rPr>
                <w:sz w:val="24"/>
                <w:szCs w:val="24"/>
                <w:lang w:val="en-US"/>
              </w:rPr>
            </w:pPr>
            <w:r w:rsidRPr="00C534DA">
              <w:rPr>
                <w:sz w:val="24"/>
                <w:szCs w:val="24"/>
                <w:lang w:val="en-US"/>
              </w:rPr>
              <w:t>IzF55C</w:t>
            </w:r>
          </w:p>
          <w:p w14:paraId="5EB8EAA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70FF544" w14:textId="77777777" w:rsidR="000E6B4B" w:rsidRPr="00C534DA" w:rsidRDefault="000E6B4B" w:rsidP="00E66552">
            <w:pPr>
              <w:adjustRightInd w:val="0"/>
              <w:rPr>
                <w:sz w:val="24"/>
                <w:szCs w:val="24"/>
              </w:rPr>
            </w:pPr>
            <w:r w:rsidRPr="00C534DA">
              <w:rPr>
                <w:sz w:val="24"/>
                <w:szCs w:val="24"/>
              </w:rPr>
              <w:t>Termoizolarea  exterioara peretilor a cladirilor  cu tencuieli  fine pe termoizolant (sisteme cu fixare rigida a termoizolantului),  suprafata  peretilor  neteda: cu placi din vata minerala (Наружная теплоизоляция стен зданий с тонкой штукатуркой по утеплителю  (система с жестким закреплением утеплителя),  поверхность стен ровная:  минераловатными плитами, толщиной  100 мм )</w:t>
            </w:r>
          </w:p>
          <w:p w14:paraId="3A412CA9" w14:textId="77777777" w:rsidR="000E6B4B" w:rsidRPr="00C534DA" w:rsidRDefault="000E6B4B" w:rsidP="00E66552">
            <w:pPr>
              <w:adjustRightInd w:val="0"/>
              <w:rPr>
                <w:sz w:val="24"/>
                <w:szCs w:val="24"/>
              </w:rPr>
            </w:pPr>
          </w:p>
          <w:p w14:paraId="715B2C1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1B6EF8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210F0D3" w14:textId="77777777" w:rsidR="000E6B4B" w:rsidRPr="00C534DA" w:rsidRDefault="000E6B4B" w:rsidP="00E66552">
            <w:pPr>
              <w:adjustRightInd w:val="0"/>
              <w:jc w:val="center"/>
              <w:rPr>
                <w:rFonts w:ascii="Arial CYR" w:hAnsi="Arial CYR" w:cs="Arial CYR"/>
                <w:sz w:val="24"/>
                <w:szCs w:val="24"/>
              </w:rPr>
            </w:pPr>
            <w:r w:rsidRPr="00C534DA">
              <w:rPr>
                <w:sz w:val="24"/>
                <w:szCs w:val="24"/>
              </w:rPr>
              <w:t>701,0000</w:t>
            </w:r>
          </w:p>
          <w:p w14:paraId="0EF3D17B" w14:textId="77777777" w:rsidR="000E6B4B" w:rsidRPr="00C534DA" w:rsidRDefault="000E6B4B" w:rsidP="00E66552">
            <w:pPr>
              <w:jc w:val="center"/>
              <w:rPr>
                <w:sz w:val="24"/>
                <w:szCs w:val="24"/>
              </w:rPr>
            </w:pPr>
          </w:p>
        </w:tc>
      </w:tr>
      <w:tr w:rsidR="000E6B4B" w:rsidRPr="00C534DA" w14:paraId="6EC1C7D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304DFBD" w14:textId="77777777" w:rsidR="000E6B4B" w:rsidRPr="00C534DA" w:rsidRDefault="000E6B4B" w:rsidP="00E66552">
            <w:pPr>
              <w:rPr>
                <w:sz w:val="24"/>
                <w:szCs w:val="24"/>
              </w:rPr>
            </w:pPr>
            <w:r w:rsidRPr="00C534DA">
              <w:rPr>
                <w:sz w:val="24"/>
                <w:szCs w:val="24"/>
              </w:rPr>
              <w:t xml:space="preserve"> 168</w:t>
            </w:r>
          </w:p>
        </w:tc>
        <w:tc>
          <w:tcPr>
            <w:tcW w:w="1701" w:type="dxa"/>
            <w:tcBorders>
              <w:top w:val="single" w:sz="4" w:space="0" w:color="auto"/>
              <w:bottom w:val="single" w:sz="4" w:space="0" w:color="auto"/>
            </w:tcBorders>
            <w:vAlign w:val="center"/>
          </w:tcPr>
          <w:p w14:paraId="2D0828C2" w14:textId="77777777" w:rsidR="000E6B4B" w:rsidRPr="00C534DA" w:rsidRDefault="000E6B4B" w:rsidP="00E66552">
            <w:pPr>
              <w:rPr>
                <w:sz w:val="24"/>
                <w:szCs w:val="24"/>
                <w:lang w:val="en-US"/>
              </w:rPr>
            </w:pPr>
            <w:r w:rsidRPr="00C534DA">
              <w:rPr>
                <w:sz w:val="24"/>
                <w:szCs w:val="24"/>
                <w:lang w:val="en-US"/>
              </w:rPr>
              <w:t>IzF55E</w:t>
            </w:r>
          </w:p>
          <w:p w14:paraId="2D105ED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8121E36" w14:textId="77777777" w:rsidR="000E6B4B" w:rsidRPr="00C534DA" w:rsidRDefault="000E6B4B" w:rsidP="00E66552">
            <w:pPr>
              <w:adjustRightInd w:val="0"/>
              <w:rPr>
                <w:sz w:val="24"/>
                <w:szCs w:val="24"/>
              </w:rPr>
            </w:pPr>
            <w:r w:rsidRPr="00C534DA">
              <w:rPr>
                <w:sz w:val="24"/>
                <w:szCs w:val="24"/>
              </w:rPr>
              <w:t>Termoizolarea  exterioara glafurilorr a cladirilor  cu tencuieli  fine pe termoizolant (sisteme cu fixare rigida a termoizolantului),  suprafata  peretilor  neteda: cu placi  ignifugate din vata minerala (Наружная теплоизоляция откосов зданий с тонкой штукатуркой по утеплителю  (система с жестким закреплением утеплителя),  поверхность стен ровная: противопожарными минераловатными плитами)</w:t>
            </w:r>
          </w:p>
          <w:p w14:paraId="1A1DF6D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A93DEF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5DE68E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12,1000</w:t>
            </w:r>
          </w:p>
          <w:p w14:paraId="206C1DD9" w14:textId="77777777" w:rsidR="000E6B4B" w:rsidRPr="00C534DA" w:rsidRDefault="000E6B4B" w:rsidP="00E66552">
            <w:pPr>
              <w:jc w:val="center"/>
              <w:rPr>
                <w:sz w:val="24"/>
                <w:szCs w:val="24"/>
              </w:rPr>
            </w:pPr>
          </w:p>
        </w:tc>
      </w:tr>
      <w:tr w:rsidR="000E6B4B" w:rsidRPr="00C534DA" w14:paraId="28E7CA8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1BDA1F" w14:textId="77777777" w:rsidR="000E6B4B" w:rsidRPr="00C534DA" w:rsidRDefault="000E6B4B" w:rsidP="00E66552">
            <w:pPr>
              <w:rPr>
                <w:sz w:val="24"/>
                <w:szCs w:val="24"/>
              </w:rPr>
            </w:pPr>
            <w:r w:rsidRPr="00C534DA">
              <w:rPr>
                <w:sz w:val="24"/>
                <w:szCs w:val="24"/>
              </w:rPr>
              <w:t xml:space="preserve"> 169</w:t>
            </w:r>
          </w:p>
        </w:tc>
        <w:tc>
          <w:tcPr>
            <w:tcW w:w="1701" w:type="dxa"/>
            <w:tcBorders>
              <w:top w:val="single" w:sz="4" w:space="0" w:color="auto"/>
              <w:bottom w:val="single" w:sz="4" w:space="0" w:color="auto"/>
            </w:tcBorders>
            <w:vAlign w:val="center"/>
          </w:tcPr>
          <w:p w14:paraId="168BA377" w14:textId="77777777" w:rsidR="000E6B4B" w:rsidRPr="00C534DA" w:rsidRDefault="000E6B4B" w:rsidP="00E66552">
            <w:pPr>
              <w:rPr>
                <w:sz w:val="24"/>
                <w:szCs w:val="24"/>
                <w:lang w:val="en-US"/>
              </w:rPr>
            </w:pPr>
            <w:r w:rsidRPr="00C534DA">
              <w:rPr>
                <w:sz w:val="24"/>
                <w:szCs w:val="24"/>
                <w:lang w:val="en-US"/>
              </w:rPr>
              <w:t>CN54B</w:t>
            </w:r>
          </w:p>
          <w:p w14:paraId="060ADBA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99842F" w14:textId="77777777" w:rsidR="000E6B4B" w:rsidRPr="00C534DA" w:rsidRDefault="000E6B4B" w:rsidP="00E66552">
            <w:pPr>
              <w:adjustRightInd w:val="0"/>
              <w:rPr>
                <w:sz w:val="24"/>
                <w:szCs w:val="24"/>
              </w:rPr>
            </w:pPr>
            <w:r w:rsidRPr="00C534DA">
              <w:rPr>
                <w:sz w:val="24"/>
                <w:szCs w:val="24"/>
              </w:rPr>
              <w:t>Aplicarea manuala a grundului cu cuart "Gleta" intr-un strat, la pereti exteriori la fatade (Нанесение вручную кварцевой грунтовки "Gleta"  в один слой на наружные стены фасадов)</w:t>
            </w:r>
          </w:p>
          <w:p w14:paraId="4170FC3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6883DC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3B6711A" w14:textId="77777777" w:rsidR="000E6B4B" w:rsidRPr="00C534DA" w:rsidRDefault="000E6B4B" w:rsidP="00E66552">
            <w:pPr>
              <w:adjustRightInd w:val="0"/>
              <w:jc w:val="center"/>
              <w:rPr>
                <w:rFonts w:ascii="Arial CYR" w:hAnsi="Arial CYR" w:cs="Arial CYR"/>
                <w:sz w:val="24"/>
                <w:szCs w:val="24"/>
              </w:rPr>
            </w:pPr>
            <w:r w:rsidRPr="00C534DA">
              <w:rPr>
                <w:sz w:val="24"/>
                <w:szCs w:val="24"/>
              </w:rPr>
              <w:t>546,0000</w:t>
            </w:r>
          </w:p>
          <w:p w14:paraId="191DD7AD" w14:textId="77777777" w:rsidR="000E6B4B" w:rsidRPr="00C534DA" w:rsidRDefault="000E6B4B" w:rsidP="00E66552">
            <w:pPr>
              <w:jc w:val="center"/>
              <w:rPr>
                <w:sz w:val="24"/>
                <w:szCs w:val="24"/>
              </w:rPr>
            </w:pPr>
          </w:p>
        </w:tc>
      </w:tr>
      <w:tr w:rsidR="000E6B4B" w:rsidRPr="00C534DA" w14:paraId="339A4FB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51B692" w14:textId="77777777" w:rsidR="000E6B4B" w:rsidRPr="00C534DA" w:rsidRDefault="000E6B4B" w:rsidP="00E66552">
            <w:pPr>
              <w:rPr>
                <w:sz w:val="24"/>
                <w:szCs w:val="24"/>
              </w:rPr>
            </w:pPr>
            <w:r w:rsidRPr="00C534DA">
              <w:rPr>
                <w:sz w:val="24"/>
                <w:szCs w:val="24"/>
              </w:rPr>
              <w:t xml:space="preserve"> 170</w:t>
            </w:r>
          </w:p>
        </w:tc>
        <w:tc>
          <w:tcPr>
            <w:tcW w:w="1701" w:type="dxa"/>
            <w:tcBorders>
              <w:top w:val="single" w:sz="4" w:space="0" w:color="auto"/>
              <w:bottom w:val="single" w:sz="4" w:space="0" w:color="auto"/>
            </w:tcBorders>
            <w:vAlign w:val="center"/>
          </w:tcPr>
          <w:p w14:paraId="5CD5DFD8" w14:textId="77777777" w:rsidR="000E6B4B" w:rsidRPr="00C534DA" w:rsidRDefault="000E6B4B" w:rsidP="00E66552">
            <w:pPr>
              <w:rPr>
                <w:sz w:val="24"/>
                <w:szCs w:val="24"/>
                <w:lang w:val="en-US"/>
              </w:rPr>
            </w:pPr>
            <w:r w:rsidRPr="00C534DA">
              <w:rPr>
                <w:sz w:val="24"/>
                <w:szCs w:val="24"/>
                <w:lang w:val="en-US"/>
              </w:rPr>
              <w:t>CF30A</w:t>
            </w:r>
          </w:p>
          <w:p w14:paraId="13F9556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F4D6A5D" w14:textId="77777777" w:rsidR="000E6B4B" w:rsidRPr="00C534DA" w:rsidRDefault="000E6B4B" w:rsidP="00E66552">
            <w:pPr>
              <w:adjustRightInd w:val="0"/>
              <w:rPr>
                <w:sz w:val="24"/>
                <w:szCs w:val="24"/>
                <w:lang w:val="en-US"/>
              </w:rPr>
            </w:pPr>
            <w:r w:rsidRPr="00C534DA">
              <w:rPr>
                <w:sz w:val="24"/>
                <w:szCs w:val="24"/>
              </w:rPr>
              <w:t>Tencuieli exterioare de 2-3 mm. grosime, executate manual. cu amestec "TINC" la pereti (Наружная, толщ.2-3 мм., штукатурка стен смесью "ТИНК" )</w:t>
            </w:r>
          </w:p>
          <w:p w14:paraId="37F662D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23B22B6"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1AF479B" w14:textId="77777777" w:rsidR="000E6B4B" w:rsidRPr="00C534DA" w:rsidRDefault="000E6B4B" w:rsidP="00E66552">
            <w:pPr>
              <w:adjustRightInd w:val="0"/>
              <w:jc w:val="center"/>
              <w:rPr>
                <w:rFonts w:ascii="Arial CYR" w:hAnsi="Arial CYR" w:cs="Arial CYR"/>
                <w:sz w:val="24"/>
                <w:szCs w:val="24"/>
              </w:rPr>
            </w:pPr>
            <w:r w:rsidRPr="00C534DA">
              <w:rPr>
                <w:sz w:val="24"/>
                <w:szCs w:val="24"/>
              </w:rPr>
              <w:t>546,0000</w:t>
            </w:r>
          </w:p>
          <w:p w14:paraId="2C5AD496" w14:textId="77777777" w:rsidR="000E6B4B" w:rsidRPr="00C534DA" w:rsidRDefault="000E6B4B" w:rsidP="00E66552">
            <w:pPr>
              <w:jc w:val="center"/>
              <w:rPr>
                <w:sz w:val="24"/>
                <w:szCs w:val="24"/>
              </w:rPr>
            </w:pPr>
          </w:p>
        </w:tc>
      </w:tr>
      <w:tr w:rsidR="000E6B4B" w:rsidRPr="00C534DA" w14:paraId="619AF36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F0F56C" w14:textId="77777777" w:rsidR="000E6B4B" w:rsidRPr="00C534DA" w:rsidRDefault="000E6B4B" w:rsidP="00E66552">
            <w:pPr>
              <w:rPr>
                <w:sz w:val="24"/>
                <w:szCs w:val="24"/>
              </w:rPr>
            </w:pPr>
            <w:r w:rsidRPr="00C534DA">
              <w:rPr>
                <w:sz w:val="24"/>
                <w:szCs w:val="24"/>
              </w:rPr>
              <w:t xml:space="preserve"> 171</w:t>
            </w:r>
          </w:p>
        </w:tc>
        <w:tc>
          <w:tcPr>
            <w:tcW w:w="1701" w:type="dxa"/>
            <w:tcBorders>
              <w:top w:val="single" w:sz="4" w:space="0" w:color="auto"/>
              <w:bottom w:val="single" w:sz="4" w:space="0" w:color="auto"/>
            </w:tcBorders>
            <w:vAlign w:val="center"/>
          </w:tcPr>
          <w:p w14:paraId="5404172F" w14:textId="77777777" w:rsidR="000E6B4B" w:rsidRPr="00C534DA" w:rsidRDefault="000E6B4B" w:rsidP="00E66552">
            <w:pPr>
              <w:rPr>
                <w:sz w:val="24"/>
                <w:szCs w:val="24"/>
                <w:lang w:val="en-US"/>
              </w:rPr>
            </w:pPr>
            <w:r w:rsidRPr="00C534DA">
              <w:rPr>
                <w:sz w:val="24"/>
                <w:szCs w:val="24"/>
                <w:lang w:val="en-US"/>
              </w:rPr>
              <w:t>CI22B</w:t>
            </w:r>
          </w:p>
          <w:p w14:paraId="3BFA55F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DBFDFA9" w14:textId="77777777" w:rsidR="000E6B4B" w:rsidRPr="00C534DA" w:rsidRDefault="000E6B4B" w:rsidP="00E66552">
            <w:pPr>
              <w:adjustRightInd w:val="0"/>
              <w:rPr>
                <w:sz w:val="24"/>
                <w:szCs w:val="24"/>
              </w:rPr>
            </w:pPr>
            <w:r w:rsidRPr="00C534DA">
              <w:rPr>
                <w:sz w:val="24"/>
                <w:szCs w:val="24"/>
              </w:rPr>
              <w:t>Placaj din placute de ceramica (la pereti, stilpi, pilastri si glafuri)  fixate de adeziv (amestec uscat),  dimensiuni  placute: pina la 200 x 200 mm (Облицовка керамическими плитками (стен, столбов, пилястр и откосов) на клее (сухая смесь), размер плиток: до 200 х 200 мм) ( плитка  с  фактурой  кирпича )</w:t>
            </w:r>
          </w:p>
          <w:p w14:paraId="14F4197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38166C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650F939" w14:textId="77777777" w:rsidR="000E6B4B" w:rsidRPr="00C534DA" w:rsidRDefault="000E6B4B" w:rsidP="00E66552">
            <w:pPr>
              <w:adjustRightInd w:val="0"/>
              <w:jc w:val="center"/>
              <w:rPr>
                <w:rFonts w:ascii="Arial CYR" w:hAnsi="Arial CYR" w:cs="Arial CYR"/>
                <w:sz w:val="24"/>
                <w:szCs w:val="24"/>
              </w:rPr>
            </w:pPr>
            <w:r w:rsidRPr="00C534DA">
              <w:rPr>
                <w:sz w:val="24"/>
                <w:szCs w:val="24"/>
              </w:rPr>
              <w:t>55,0000</w:t>
            </w:r>
          </w:p>
          <w:p w14:paraId="2B75CF35" w14:textId="77777777" w:rsidR="000E6B4B" w:rsidRPr="00C534DA" w:rsidRDefault="000E6B4B" w:rsidP="00E66552">
            <w:pPr>
              <w:jc w:val="center"/>
              <w:rPr>
                <w:sz w:val="24"/>
                <w:szCs w:val="24"/>
              </w:rPr>
            </w:pPr>
          </w:p>
        </w:tc>
      </w:tr>
      <w:tr w:rsidR="000E6B4B" w:rsidRPr="00C534DA" w14:paraId="2AEB6E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077A2E3" w14:textId="77777777" w:rsidR="000E6B4B" w:rsidRPr="00C534DA" w:rsidRDefault="000E6B4B" w:rsidP="00E66552">
            <w:pPr>
              <w:rPr>
                <w:sz w:val="24"/>
                <w:szCs w:val="24"/>
              </w:rPr>
            </w:pPr>
            <w:r w:rsidRPr="00C534DA">
              <w:rPr>
                <w:sz w:val="24"/>
                <w:szCs w:val="24"/>
              </w:rPr>
              <w:lastRenderedPageBreak/>
              <w:t xml:space="preserve"> 172</w:t>
            </w:r>
          </w:p>
        </w:tc>
        <w:tc>
          <w:tcPr>
            <w:tcW w:w="1701" w:type="dxa"/>
            <w:tcBorders>
              <w:top w:val="single" w:sz="4" w:space="0" w:color="auto"/>
              <w:bottom w:val="single" w:sz="4" w:space="0" w:color="auto"/>
            </w:tcBorders>
            <w:vAlign w:val="center"/>
          </w:tcPr>
          <w:p w14:paraId="58B09F5A" w14:textId="77777777" w:rsidR="000E6B4B" w:rsidRPr="00C534DA" w:rsidRDefault="000E6B4B" w:rsidP="00E66552">
            <w:pPr>
              <w:rPr>
                <w:sz w:val="24"/>
                <w:szCs w:val="24"/>
                <w:lang w:val="en-US"/>
              </w:rPr>
            </w:pPr>
            <w:r w:rsidRPr="00C534DA">
              <w:rPr>
                <w:sz w:val="24"/>
                <w:szCs w:val="24"/>
                <w:lang w:val="en-US"/>
              </w:rPr>
              <w:t>CL54B</w:t>
            </w:r>
          </w:p>
          <w:p w14:paraId="0ADE251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7411A87" w14:textId="77777777" w:rsidR="000E6B4B" w:rsidRPr="00C534DA" w:rsidRDefault="000E6B4B" w:rsidP="00E66552">
            <w:pPr>
              <w:adjustRightInd w:val="0"/>
              <w:rPr>
                <w:sz w:val="24"/>
                <w:szCs w:val="24"/>
              </w:rPr>
            </w:pPr>
            <w:r w:rsidRPr="00C534DA">
              <w:rPr>
                <w:sz w:val="24"/>
                <w:szCs w:val="24"/>
              </w:rPr>
              <w:t>Sistem fatada ventilata cu placaj din sidinguri  (lambriuri exterioare) metalice fara strat termoizolant, cu suprafata detaliilor arhitecturale pina la 30% din suprafata totala a peretilor (Монтаж вентилируемой фасадной системы с облицовкой металлическим сайдингом без устройствa теплоизоляционного слоя при площади, занимаемой архитектурными деталями до 30% площади стены)</w:t>
            </w:r>
          </w:p>
          <w:p w14:paraId="67A3719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44A028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64ED55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100,0000</w:t>
            </w:r>
          </w:p>
          <w:p w14:paraId="395C746E" w14:textId="77777777" w:rsidR="000E6B4B" w:rsidRPr="00C534DA" w:rsidRDefault="000E6B4B" w:rsidP="00E66552">
            <w:pPr>
              <w:jc w:val="center"/>
              <w:rPr>
                <w:sz w:val="24"/>
                <w:szCs w:val="24"/>
              </w:rPr>
            </w:pPr>
          </w:p>
        </w:tc>
      </w:tr>
      <w:tr w:rsidR="000E6B4B" w:rsidRPr="00C534DA" w14:paraId="63781D8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F792CE" w14:textId="77777777" w:rsidR="000E6B4B" w:rsidRPr="00C534DA" w:rsidRDefault="000E6B4B" w:rsidP="00E66552">
            <w:pPr>
              <w:rPr>
                <w:sz w:val="24"/>
                <w:szCs w:val="24"/>
              </w:rPr>
            </w:pPr>
            <w:r w:rsidRPr="00C534DA">
              <w:rPr>
                <w:sz w:val="24"/>
                <w:szCs w:val="24"/>
              </w:rPr>
              <w:t xml:space="preserve"> 173</w:t>
            </w:r>
          </w:p>
        </w:tc>
        <w:tc>
          <w:tcPr>
            <w:tcW w:w="1701" w:type="dxa"/>
            <w:tcBorders>
              <w:top w:val="single" w:sz="4" w:space="0" w:color="auto"/>
              <w:bottom w:val="single" w:sz="4" w:space="0" w:color="auto"/>
            </w:tcBorders>
            <w:vAlign w:val="center"/>
          </w:tcPr>
          <w:p w14:paraId="48C7A873" w14:textId="77777777" w:rsidR="000E6B4B" w:rsidRPr="00C534DA" w:rsidRDefault="000E6B4B" w:rsidP="00E66552">
            <w:pPr>
              <w:rPr>
                <w:sz w:val="24"/>
                <w:szCs w:val="24"/>
                <w:lang w:val="en-US"/>
              </w:rPr>
            </w:pPr>
            <w:r w:rsidRPr="00C534DA">
              <w:rPr>
                <w:sz w:val="24"/>
                <w:szCs w:val="24"/>
                <w:lang w:val="en-US"/>
              </w:rPr>
              <w:t>RCsH31A</w:t>
            </w:r>
          </w:p>
          <w:p w14:paraId="2E9625C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13459F9" w14:textId="77777777" w:rsidR="000E6B4B" w:rsidRPr="00C534DA" w:rsidRDefault="000E6B4B" w:rsidP="00E66552">
            <w:pPr>
              <w:adjustRightInd w:val="0"/>
              <w:rPr>
                <w:sz w:val="24"/>
                <w:szCs w:val="24"/>
                <w:lang w:val="fr-BE"/>
              </w:rPr>
            </w:pPr>
            <w:r w:rsidRPr="00C534DA">
              <w:rPr>
                <w:sz w:val="24"/>
                <w:szCs w:val="24"/>
                <w:lang w:val="fr-BE"/>
              </w:rPr>
              <w:t>Montarea si demontarea schelei pentru lucrari de constructii - schela metalica tubulara pentru lucrari interioare si exterioare pina la 7 m inaltime, inclusiv materialele necesare executarii platformelor de lucru, streasinile din PFL sau plasa de protectie ( 30%  cu  materiale )</w:t>
            </w:r>
          </w:p>
          <w:p w14:paraId="606C8A02"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3EF765C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408C1E9"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252,9000</w:t>
            </w:r>
          </w:p>
          <w:p w14:paraId="4F03E514" w14:textId="77777777" w:rsidR="000E6B4B" w:rsidRPr="00C534DA" w:rsidRDefault="000E6B4B" w:rsidP="00E66552">
            <w:pPr>
              <w:jc w:val="center"/>
              <w:rPr>
                <w:sz w:val="24"/>
                <w:szCs w:val="24"/>
              </w:rPr>
            </w:pPr>
          </w:p>
        </w:tc>
      </w:tr>
      <w:tr w:rsidR="000E6B4B" w:rsidRPr="00C534DA" w14:paraId="60C5D9B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10FDFD" w14:textId="77777777" w:rsidR="000E6B4B" w:rsidRPr="00C534DA" w:rsidRDefault="000E6B4B" w:rsidP="00E66552">
            <w:pPr>
              <w:rPr>
                <w:sz w:val="24"/>
                <w:szCs w:val="24"/>
              </w:rPr>
            </w:pPr>
            <w:r w:rsidRPr="00C534DA">
              <w:rPr>
                <w:sz w:val="24"/>
                <w:szCs w:val="24"/>
              </w:rPr>
              <w:t xml:space="preserve"> 174</w:t>
            </w:r>
          </w:p>
        </w:tc>
        <w:tc>
          <w:tcPr>
            <w:tcW w:w="1701" w:type="dxa"/>
            <w:tcBorders>
              <w:top w:val="single" w:sz="4" w:space="0" w:color="auto"/>
              <w:bottom w:val="single" w:sz="4" w:space="0" w:color="auto"/>
            </w:tcBorders>
            <w:vAlign w:val="center"/>
          </w:tcPr>
          <w:p w14:paraId="30EC8CC2" w14:textId="77777777" w:rsidR="000E6B4B" w:rsidRPr="00C534DA" w:rsidRDefault="000E6B4B" w:rsidP="00E66552">
            <w:pPr>
              <w:rPr>
                <w:sz w:val="24"/>
                <w:szCs w:val="24"/>
                <w:lang w:val="en-US"/>
              </w:rPr>
            </w:pPr>
            <w:r w:rsidRPr="00C534DA">
              <w:rPr>
                <w:sz w:val="24"/>
                <w:szCs w:val="24"/>
                <w:lang w:val="en-US"/>
              </w:rPr>
              <w:t>RCsH31A</w:t>
            </w:r>
          </w:p>
          <w:p w14:paraId="7DE0AAA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EFF5050" w14:textId="77777777" w:rsidR="000E6B4B" w:rsidRPr="00C534DA" w:rsidRDefault="000E6B4B" w:rsidP="00E66552">
            <w:pPr>
              <w:adjustRightInd w:val="0"/>
              <w:rPr>
                <w:sz w:val="24"/>
                <w:szCs w:val="24"/>
              </w:rPr>
            </w:pPr>
            <w:r w:rsidRPr="00C534DA">
              <w:rPr>
                <w:sz w:val="24"/>
                <w:szCs w:val="24"/>
                <w:lang w:val="en-US"/>
              </w:rPr>
              <w:t>Montarea</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demontarea</w:t>
            </w:r>
            <w:r w:rsidRPr="00C534DA">
              <w:rPr>
                <w:sz w:val="24"/>
                <w:szCs w:val="24"/>
              </w:rPr>
              <w:t xml:space="preserve"> </w:t>
            </w:r>
            <w:r w:rsidRPr="00C534DA">
              <w:rPr>
                <w:sz w:val="24"/>
                <w:szCs w:val="24"/>
                <w:lang w:val="en-US"/>
              </w:rPr>
              <w:t>schelei</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lucrari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constructii</w:t>
            </w:r>
            <w:r w:rsidRPr="00C534DA">
              <w:rPr>
                <w:sz w:val="24"/>
                <w:szCs w:val="24"/>
              </w:rPr>
              <w:t xml:space="preserve"> - </w:t>
            </w:r>
            <w:r w:rsidRPr="00C534DA">
              <w:rPr>
                <w:sz w:val="24"/>
                <w:szCs w:val="24"/>
                <w:lang w:val="en-US"/>
              </w:rPr>
              <w:t>schela</w:t>
            </w:r>
            <w:r w:rsidRPr="00C534DA">
              <w:rPr>
                <w:sz w:val="24"/>
                <w:szCs w:val="24"/>
              </w:rPr>
              <w:t xml:space="preserve"> </w:t>
            </w:r>
            <w:r w:rsidRPr="00C534DA">
              <w:rPr>
                <w:sz w:val="24"/>
                <w:szCs w:val="24"/>
                <w:lang w:val="en-US"/>
              </w:rPr>
              <w:t>metalica</w:t>
            </w:r>
            <w:r w:rsidRPr="00C534DA">
              <w:rPr>
                <w:sz w:val="24"/>
                <w:szCs w:val="24"/>
              </w:rPr>
              <w:t xml:space="preserve"> </w:t>
            </w:r>
            <w:r w:rsidRPr="00C534DA">
              <w:rPr>
                <w:sz w:val="24"/>
                <w:szCs w:val="24"/>
                <w:lang w:val="en-US"/>
              </w:rPr>
              <w:t>tubulara</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lucrari</w:t>
            </w:r>
            <w:r w:rsidRPr="00C534DA">
              <w:rPr>
                <w:sz w:val="24"/>
                <w:szCs w:val="24"/>
              </w:rPr>
              <w:t xml:space="preserve"> </w:t>
            </w:r>
            <w:r w:rsidRPr="00C534DA">
              <w:rPr>
                <w:sz w:val="24"/>
                <w:szCs w:val="24"/>
                <w:lang w:val="en-US"/>
              </w:rPr>
              <w:t>interioare</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exterioare</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7 </w:t>
            </w:r>
            <w:r w:rsidRPr="00C534DA">
              <w:rPr>
                <w:sz w:val="24"/>
                <w:szCs w:val="24"/>
                <w:lang w:val="en-US"/>
              </w:rPr>
              <w:t>m</w:t>
            </w:r>
            <w:r w:rsidRPr="00C534DA">
              <w:rPr>
                <w:sz w:val="24"/>
                <w:szCs w:val="24"/>
              </w:rPr>
              <w:t xml:space="preserve"> </w:t>
            </w:r>
            <w:r w:rsidRPr="00C534DA">
              <w:rPr>
                <w:sz w:val="24"/>
                <w:szCs w:val="24"/>
                <w:lang w:val="en-US"/>
              </w:rPr>
              <w:t>inaltime</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materialele</w:t>
            </w:r>
            <w:r w:rsidRPr="00C534DA">
              <w:rPr>
                <w:sz w:val="24"/>
                <w:szCs w:val="24"/>
              </w:rPr>
              <w:t xml:space="preserve"> </w:t>
            </w:r>
            <w:r w:rsidRPr="00C534DA">
              <w:rPr>
                <w:sz w:val="24"/>
                <w:szCs w:val="24"/>
                <w:lang w:val="en-US"/>
              </w:rPr>
              <w:t>necesare</w:t>
            </w:r>
            <w:r w:rsidRPr="00C534DA">
              <w:rPr>
                <w:sz w:val="24"/>
                <w:szCs w:val="24"/>
              </w:rPr>
              <w:t xml:space="preserve"> </w:t>
            </w:r>
            <w:r w:rsidRPr="00C534DA">
              <w:rPr>
                <w:sz w:val="24"/>
                <w:szCs w:val="24"/>
                <w:lang w:val="en-US"/>
              </w:rPr>
              <w:t>executarii</w:t>
            </w:r>
            <w:r w:rsidRPr="00C534DA">
              <w:rPr>
                <w:sz w:val="24"/>
                <w:szCs w:val="24"/>
              </w:rPr>
              <w:t xml:space="preserve"> </w:t>
            </w:r>
            <w:r w:rsidRPr="00C534DA">
              <w:rPr>
                <w:sz w:val="24"/>
                <w:szCs w:val="24"/>
                <w:lang w:val="en-US"/>
              </w:rPr>
              <w:t>platformelor</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lucru</w:t>
            </w:r>
            <w:r w:rsidRPr="00C534DA">
              <w:rPr>
                <w:sz w:val="24"/>
                <w:szCs w:val="24"/>
              </w:rPr>
              <w:t xml:space="preserve">, </w:t>
            </w:r>
            <w:r w:rsidRPr="00C534DA">
              <w:rPr>
                <w:sz w:val="24"/>
                <w:szCs w:val="24"/>
                <w:lang w:val="en-US"/>
              </w:rPr>
              <w:t>streasinile</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PFL</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plasa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protectie</w:t>
            </w:r>
            <w:r w:rsidRPr="00C534DA">
              <w:rPr>
                <w:sz w:val="24"/>
                <w:szCs w:val="24"/>
              </w:rPr>
              <w:t xml:space="preserve"> ( 70%  </w:t>
            </w:r>
            <w:r w:rsidRPr="00C534DA">
              <w:rPr>
                <w:sz w:val="24"/>
                <w:szCs w:val="24"/>
                <w:lang w:val="en-US"/>
              </w:rPr>
              <w:t>permutarea</w:t>
            </w:r>
            <w:r w:rsidRPr="00C534DA">
              <w:rPr>
                <w:sz w:val="24"/>
                <w:szCs w:val="24"/>
              </w:rPr>
              <w:t xml:space="preserve">  </w:t>
            </w:r>
            <w:r w:rsidRPr="00C534DA">
              <w:rPr>
                <w:sz w:val="24"/>
                <w:szCs w:val="24"/>
                <w:lang w:val="en-US"/>
              </w:rPr>
              <w:t>schelelor</w:t>
            </w:r>
            <w:r w:rsidRPr="00C534DA">
              <w:rPr>
                <w:sz w:val="24"/>
                <w:szCs w:val="24"/>
              </w:rPr>
              <w:t xml:space="preserve">  </w:t>
            </w:r>
            <w:r w:rsidRPr="00C534DA">
              <w:rPr>
                <w:sz w:val="24"/>
                <w:szCs w:val="24"/>
                <w:lang w:val="en-US"/>
              </w:rPr>
              <w:t>fara</w:t>
            </w:r>
            <w:r w:rsidRPr="00C534DA">
              <w:rPr>
                <w:sz w:val="24"/>
                <w:szCs w:val="24"/>
              </w:rPr>
              <w:t xml:space="preserve">  </w:t>
            </w:r>
            <w:r w:rsidRPr="00C534DA">
              <w:rPr>
                <w:sz w:val="24"/>
                <w:szCs w:val="24"/>
                <w:lang w:val="en-US"/>
              </w:rPr>
              <w:t>materialelor</w:t>
            </w:r>
            <w:r w:rsidRPr="00C534DA">
              <w:rPr>
                <w:sz w:val="24"/>
                <w:szCs w:val="24"/>
              </w:rPr>
              <w:t xml:space="preserve"> )</w:t>
            </w:r>
          </w:p>
          <w:p w14:paraId="13B8D4E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4CD1CA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BD01D7D" w14:textId="77777777" w:rsidR="000E6B4B" w:rsidRPr="00C534DA" w:rsidRDefault="000E6B4B" w:rsidP="00E66552">
            <w:pPr>
              <w:adjustRightInd w:val="0"/>
              <w:jc w:val="center"/>
              <w:rPr>
                <w:rFonts w:ascii="Arial CYR" w:hAnsi="Arial CYR" w:cs="Arial CYR"/>
                <w:sz w:val="24"/>
                <w:szCs w:val="24"/>
              </w:rPr>
            </w:pPr>
            <w:r w:rsidRPr="00C534DA">
              <w:rPr>
                <w:sz w:val="24"/>
                <w:szCs w:val="24"/>
              </w:rPr>
              <w:t>590,0000</w:t>
            </w:r>
          </w:p>
          <w:p w14:paraId="3A080573" w14:textId="77777777" w:rsidR="000E6B4B" w:rsidRPr="00C534DA" w:rsidRDefault="000E6B4B" w:rsidP="00E66552">
            <w:pPr>
              <w:jc w:val="center"/>
              <w:rPr>
                <w:sz w:val="24"/>
                <w:szCs w:val="24"/>
              </w:rPr>
            </w:pPr>
          </w:p>
        </w:tc>
      </w:tr>
      <w:tr w:rsidR="000E6B4B" w:rsidRPr="00C534DA" w14:paraId="0ACEAB99" w14:textId="77777777" w:rsidTr="00E66552">
        <w:tc>
          <w:tcPr>
            <w:tcW w:w="709" w:type="dxa"/>
            <w:tcBorders>
              <w:top w:val="nil"/>
              <w:left w:val="single" w:sz="6" w:space="0" w:color="auto"/>
              <w:bottom w:val="nil"/>
              <w:right w:val="nil"/>
            </w:tcBorders>
          </w:tcPr>
          <w:p w14:paraId="213EA351"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B0C1FBB"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B2A49D0"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7. Крыльца</w:t>
            </w:r>
          </w:p>
          <w:p w14:paraId="405E743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29D8960"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0ABD31B" w14:textId="77777777" w:rsidR="000E6B4B" w:rsidRPr="00C534DA" w:rsidRDefault="000E6B4B" w:rsidP="00E66552">
            <w:pPr>
              <w:rPr>
                <w:sz w:val="24"/>
                <w:szCs w:val="24"/>
              </w:rPr>
            </w:pPr>
          </w:p>
        </w:tc>
      </w:tr>
      <w:tr w:rsidR="000E6B4B" w:rsidRPr="00C534DA" w14:paraId="108A19D7" w14:textId="77777777" w:rsidTr="00E66552">
        <w:tc>
          <w:tcPr>
            <w:tcW w:w="709" w:type="dxa"/>
            <w:tcBorders>
              <w:top w:val="nil"/>
              <w:left w:val="single" w:sz="6" w:space="0" w:color="auto"/>
              <w:bottom w:val="nil"/>
              <w:right w:val="nil"/>
            </w:tcBorders>
          </w:tcPr>
          <w:p w14:paraId="3599CFA5"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68BFB638"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DBE74E9"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7.1. Крыльцо  К1</w:t>
            </w:r>
          </w:p>
          <w:p w14:paraId="2E97DE12"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32F20B3"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206236F" w14:textId="77777777" w:rsidR="000E6B4B" w:rsidRPr="00C534DA" w:rsidRDefault="000E6B4B" w:rsidP="00E66552">
            <w:pPr>
              <w:rPr>
                <w:sz w:val="24"/>
                <w:szCs w:val="24"/>
              </w:rPr>
            </w:pPr>
          </w:p>
        </w:tc>
      </w:tr>
      <w:tr w:rsidR="000E6B4B" w:rsidRPr="00C534DA" w14:paraId="641447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0E0FA5" w14:textId="77777777" w:rsidR="000E6B4B" w:rsidRPr="00C534DA" w:rsidRDefault="000E6B4B" w:rsidP="00E66552">
            <w:pPr>
              <w:rPr>
                <w:sz w:val="24"/>
                <w:szCs w:val="24"/>
              </w:rPr>
            </w:pPr>
            <w:r w:rsidRPr="00C534DA">
              <w:rPr>
                <w:sz w:val="24"/>
                <w:szCs w:val="24"/>
              </w:rPr>
              <w:t>175</w:t>
            </w:r>
          </w:p>
        </w:tc>
        <w:tc>
          <w:tcPr>
            <w:tcW w:w="1701" w:type="dxa"/>
            <w:tcBorders>
              <w:top w:val="single" w:sz="4" w:space="0" w:color="auto"/>
              <w:bottom w:val="single" w:sz="4" w:space="0" w:color="auto"/>
            </w:tcBorders>
            <w:vAlign w:val="center"/>
          </w:tcPr>
          <w:p w14:paraId="3F7AEBCE" w14:textId="77777777" w:rsidR="000E6B4B" w:rsidRPr="00C534DA" w:rsidRDefault="000E6B4B" w:rsidP="00E66552">
            <w:pPr>
              <w:rPr>
                <w:sz w:val="24"/>
                <w:szCs w:val="24"/>
                <w:lang w:val="en-US"/>
              </w:rPr>
            </w:pPr>
            <w:r w:rsidRPr="00C534DA">
              <w:rPr>
                <w:sz w:val="24"/>
                <w:szCs w:val="24"/>
                <w:lang w:val="en-US"/>
              </w:rPr>
              <w:t>CA02C</w:t>
            </w:r>
          </w:p>
          <w:p w14:paraId="69B526E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5A19F44"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бетон  В 3,5 )</w:t>
            </w:r>
          </w:p>
          <w:p w14:paraId="0467D48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E507325"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F5E05D8" w14:textId="77777777" w:rsidR="000E6B4B" w:rsidRPr="00C534DA" w:rsidRDefault="000E6B4B" w:rsidP="00E66552">
            <w:pPr>
              <w:adjustRightInd w:val="0"/>
              <w:jc w:val="center"/>
              <w:rPr>
                <w:rFonts w:ascii="Arial CYR" w:hAnsi="Arial CYR" w:cs="Arial CYR"/>
                <w:sz w:val="24"/>
                <w:szCs w:val="24"/>
              </w:rPr>
            </w:pPr>
            <w:r w:rsidRPr="00C534DA">
              <w:rPr>
                <w:sz w:val="24"/>
                <w:szCs w:val="24"/>
              </w:rPr>
              <w:t>0,9000</w:t>
            </w:r>
          </w:p>
          <w:p w14:paraId="2512FA2D" w14:textId="77777777" w:rsidR="000E6B4B" w:rsidRPr="00C534DA" w:rsidRDefault="000E6B4B" w:rsidP="00E66552">
            <w:pPr>
              <w:jc w:val="center"/>
              <w:rPr>
                <w:sz w:val="24"/>
                <w:szCs w:val="24"/>
              </w:rPr>
            </w:pPr>
          </w:p>
        </w:tc>
      </w:tr>
      <w:tr w:rsidR="000E6B4B" w:rsidRPr="00C534DA" w14:paraId="2E21AE9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07A0FC" w14:textId="77777777" w:rsidR="000E6B4B" w:rsidRPr="00C534DA" w:rsidRDefault="000E6B4B" w:rsidP="00E66552">
            <w:pPr>
              <w:rPr>
                <w:sz w:val="24"/>
                <w:szCs w:val="24"/>
              </w:rPr>
            </w:pPr>
            <w:r w:rsidRPr="00C534DA">
              <w:rPr>
                <w:sz w:val="24"/>
                <w:szCs w:val="24"/>
              </w:rPr>
              <w:t xml:space="preserve"> 176</w:t>
            </w:r>
          </w:p>
        </w:tc>
        <w:tc>
          <w:tcPr>
            <w:tcW w:w="1701" w:type="dxa"/>
            <w:tcBorders>
              <w:top w:val="single" w:sz="4" w:space="0" w:color="auto"/>
              <w:bottom w:val="single" w:sz="4" w:space="0" w:color="auto"/>
            </w:tcBorders>
            <w:vAlign w:val="center"/>
          </w:tcPr>
          <w:p w14:paraId="34B7D92F" w14:textId="77777777" w:rsidR="000E6B4B" w:rsidRPr="00C534DA" w:rsidRDefault="000E6B4B" w:rsidP="00E66552">
            <w:pPr>
              <w:rPr>
                <w:sz w:val="24"/>
                <w:szCs w:val="24"/>
                <w:lang w:val="en-US"/>
              </w:rPr>
            </w:pPr>
            <w:r w:rsidRPr="00C534DA">
              <w:rPr>
                <w:sz w:val="24"/>
                <w:szCs w:val="24"/>
                <w:lang w:val="en-US"/>
              </w:rPr>
              <w:t>CA03G</w:t>
            </w:r>
          </w:p>
          <w:p w14:paraId="0C13C0C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D88BC7" w14:textId="77777777" w:rsidR="000E6B4B" w:rsidRPr="00C534DA" w:rsidRDefault="000E6B4B" w:rsidP="00E66552">
            <w:pPr>
              <w:adjustRightInd w:val="0"/>
              <w:rPr>
                <w:sz w:val="24"/>
                <w:szCs w:val="24"/>
                <w:lang w:val="ru-MD"/>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10 )</w:t>
            </w:r>
          </w:p>
          <w:p w14:paraId="4A77558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F197FE6"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04C828D" w14:textId="77777777" w:rsidR="000E6B4B" w:rsidRPr="00C534DA" w:rsidRDefault="000E6B4B" w:rsidP="00E66552">
            <w:pPr>
              <w:adjustRightInd w:val="0"/>
              <w:jc w:val="center"/>
              <w:rPr>
                <w:rFonts w:ascii="Arial CYR" w:hAnsi="Arial CYR" w:cs="Arial CYR"/>
                <w:sz w:val="24"/>
                <w:szCs w:val="24"/>
              </w:rPr>
            </w:pPr>
            <w:r w:rsidRPr="00C534DA">
              <w:rPr>
                <w:sz w:val="24"/>
                <w:szCs w:val="24"/>
              </w:rPr>
              <w:t>7,8000</w:t>
            </w:r>
          </w:p>
          <w:p w14:paraId="42395FEC" w14:textId="77777777" w:rsidR="000E6B4B" w:rsidRPr="00C534DA" w:rsidRDefault="000E6B4B" w:rsidP="00E66552">
            <w:pPr>
              <w:jc w:val="center"/>
              <w:rPr>
                <w:sz w:val="24"/>
                <w:szCs w:val="24"/>
              </w:rPr>
            </w:pPr>
          </w:p>
        </w:tc>
      </w:tr>
      <w:tr w:rsidR="000E6B4B" w:rsidRPr="00C534DA" w14:paraId="7F8EEA7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D337FC4" w14:textId="77777777" w:rsidR="000E6B4B" w:rsidRPr="00C534DA" w:rsidRDefault="000E6B4B" w:rsidP="00E66552">
            <w:pPr>
              <w:rPr>
                <w:sz w:val="24"/>
                <w:szCs w:val="24"/>
              </w:rPr>
            </w:pPr>
            <w:r w:rsidRPr="00C534DA">
              <w:rPr>
                <w:sz w:val="24"/>
                <w:szCs w:val="24"/>
              </w:rPr>
              <w:t xml:space="preserve"> 177</w:t>
            </w:r>
          </w:p>
        </w:tc>
        <w:tc>
          <w:tcPr>
            <w:tcW w:w="1701" w:type="dxa"/>
            <w:tcBorders>
              <w:top w:val="single" w:sz="4" w:space="0" w:color="auto"/>
              <w:bottom w:val="single" w:sz="4" w:space="0" w:color="auto"/>
            </w:tcBorders>
            <w:vAlign w:val="center"/>
          </w:tcPr>
          <w:p w14:paraId="1BB962CA" w14:textId="77777777" w:rsidR="000E6B4B" w:rsidRPr="00C534DA" w:rsidRDefault="000E6B4B" w:rsidP="00E66552">
            <w:pPr>
              <w:rPr>
                <w:sz w:val="24"/>
                <w:szCs w:val="24"/>
                <w:lang w:val="en-US"/>
              </w:rPr>
            </w:pPr>
            <w:r w:rsidRPr="00C534DA">
              <w:rPr>
                <w:sz w:val="24"/>
                <w:szCs w:val="24"/>
                <w:lang w:val="en-US"/>
              </w:rPr>
              <w:t>CB03E</w:t>
            </w:r>
          </w:p>
          <w:p w14:paraId="320F980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B482AAC"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placi si grinzi la </w:t>
            </w:r>
            <w:r w:rsidRPr="00C534DA">
              <w:rPr>
                <w:sz w:val="24"/>
                <w:szCs w:val="24"/>
                <w:lang w:val="fr-BE"/>
              </w:rPr>
              <w:lastRenderedPageBreak/>
              <w:t xml:space="preserve">constructii cu inaltimea  pina la 20 m inclusiv,  exclusiv sustinerile </w:t>
            </w:r>
          </w:p>
          <w:p w14:paraId="3A99D211"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3A1C97E3"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75FBC4C4"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35,1000</w:t>
            </w:r>
          </w:p>
          <w:p w14:paraId="56B88338" w14:textId="77777777" w:rsidR="000E6B4B" w:rsidRPr="00C534DA" w:rsidRDefault="000E6B4B" w:rsidP="00E66552">
            <w:pPr>
              <w:jc w:val="center"/>
              <w:rPr>
                <w:sz w:val="24"/>
                <w:szCs w:val="24"/>
              </w:rPr>
            </w:pPr>
          </w:p>
        </w:tc>
      </w:tr>
      <w:tr w:rsidR="000E6B4B" w:rsidRPr="00C534DA" w14:paraId="2D4F3CB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C59905" w14:textId="77777777" w:rsidR="000E6B4B" w:rsidRPr="00C534DA" w:rsidRDefault="000E6B4B" w:rsidP="00E66552">
            <w:pPr>
              <w:rPr>
                <w:sz w:val="24"/>
                <w:szCs w:val="24"/>
              </w:rPr>
            </w:pPr>
            <w:r w:rsidRPr="00C534DA">
              <w:rPr>
                <w:sz w:val="24"/>
                <w:szCs w:val="24"/>
              </w:rPr>
              <w:t xml:space="preserve"> 178</w:t>
            </w:r>
          </w:p>
        </w:tc>
        <w:tc>
          <w:tcPr>
            <w:tcW w:w="1701" w:type="dxa"/>
            <w:tcBorders>
              <w:top w:val="single" w:sz="4" w:space="0" w:color="auto"/>
              <w:bottom w:val="single" w:sz="4" w:space="0" w:color="auto"/>
            </w:tcBorders>
            <w:vAlign w:val="center"/>
          </w:tcPr>
          <w:p w14:paraId="3F8C1AE0" w14:textId="77777777" w:rsidR="000E6B4B" w:rsidRPr="00C534DA" w:rsidRDefault="000E6B4B" w:rsidP="00E66552">
            <w:pPr>
              <w:rPr>
                <w:sz w:val="24"/>
                <w:szCs w:val="24"/>
                <w:lang w:val="en-US"/>
              </w:rPr>
            </w:pPr>
            <w:r w:rsidRPr="00C534DA">
              <w:rPr>
                <w:sz w:val="24"/>
                <w:szCs w:val="24"/>
                <w:lang w:val="en-US"/>
              </w:rPr>
              <w:t>CC03C</w:t>
            </w:r>
          </w:p>
          <w:p w14:paraId="7CEFD6D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81203A6"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 ( сетка  10х100х100, вес  11,93 кг/м2 )</w:t>
            </w:r>
          </w:p>
          <w:p w14:paraId="0622AF6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BB0C44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767F12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197,4400</w:t>
            </w:r>
          </w:p>
          <w:p w14:paraId="799A3E26" w14:textId="77777777" w:rsidR="000E6B4B" w:rsidRPr="00C534DA" w:rsidRDefault="000E6B4B" w:rsidP="00E66552">
            <w:pPr>
              <w:jc w:val="center"/>
              <w:rPr>
                <w:sz w:val="24"/>
                <w:szCs w:val="24"/>
              </w:rPr>
            </w:pPr>
          </w:p>
        </w:tc>
      </w:tr>
      <w:tr w:rsidR="000E6B4B" w:rsidRPr="00C534DA" w14:paraId="1301E5F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3D98E66" w14:textId="77777777" w:rsidR="000E6B4B" w:rsidRPr="00C534DA" w:rsidRDefault="000E6B4B" w:rsidP="00E66552">
            <w:pPr>
              <w:rPr>
                <w:sz w:val="24"/>
                <w:szCs w:val="24"/>
              </w:rPr>
            </w:pPr>
            <w:r w:rsidRPr="00C534DA">
              <w:rPr>
                <w:sz w:val="24"/>
                <w:szCs w:val="24"/>
              </w:rPr>
              <w:t xml:space="preserve"> 179</w:t>
            </w:r>
          </w:p>
        </w:tc>
        <w:tc>
          <w:tcPr>
            <w:tcW w:w="1701" w:type="dxa"/>
            <w:tcBorders>
              <w:top w:val="single" w:sz="4" w:space="0" w:color="auto"/>
              <w:bottom w:val="single" w:sz="4" w:space="0" w:color="auto"/>
            </w:tcBorders>
            <w:vAlign w:val="center"/>
          </w:tcPr>
          <w:p w14:paraId="5C38CF4C" w14:textId="77777777" w:rsidR="000E6B4B" w:rsidRPr="00C534DA" w:rsidRDefault="000E6B4B" w:rsidP="00E66552">
            <w:pPr>
              <w:rPr>
                <w:sz w:val="24"/>
                <w:szCs w:val="24"/>
                <w:lang w:val="en-US"/>
              </w:rPr>
            </w:pPr>
            <w:r w:rsidRPr="00C534DA">
              <w:rPr>
                <w:sz w:val="24"/>
                <w:szCs w:val="24"/>
                <w:lang w:val="en-US"/>
              </w:rPr>
              <w:t>CG01A</w:t>
            </w:r>
          </w:p>
          <w:p w14:paraId="0A75743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6F776FB"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6E9C6CB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202EFF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5BD722F"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21,9000</w:t>
            </w:r>
          </w:p>
          <w:p w14:paraId="0FD2548A" w14:textId="77777777" w:rsidR="000E6B4B" w:rsidRPr="00C534DA" w:rsidRDefault="000E6B4B" w:rsidP="00E66552">
            <w:pPr>
              <w:jc w:val="center"/>
              <w:rPr>
                <w:sz w:val="24"/>
                <w:szCs w:val="24"/>
              </w:rPr>
            </w:pPr>
          </w:p>
        </w:tc>
      </w:tr>
      <w:tr w:rsidR="000E6B4B" w:rsidRPr="00C534DA" w14:paraId="74EBE4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E0C2B2" w14:textId="77777777" w:rsidR="000E6B4B" w:rsidRPr="00C534DA" w:rsidRDefault="000E6B4B" w:rsidP="00E66552">
            <w:pPr>
              <w:rPr>
                <w:sz w:val="24"/>
                <w:szCs w:val="24"/>
              </w:rPr>
            </w:pPr>
            <w:r w:rsidRPr="00C534DA">
              <w:rPr>
                <w:sz w:val="24"/>
                <w:szCs w:val="24"/>
              </w:rPr>
              <w:t xml:space="preserve"> 180</w:t>
            </w:r>
          </w:p>
        </w:tc>
        <w:tc>
          <w:tcPr>
            <w:tcW w:w="1701" w:type="dxa"/>
            <w:tcBorders>
              <w:top w:val="single" w:sz="4" w:space="0" w:color="auto"/>
              <w:bottom w:val="single" w:sz="4" w:space="0" w:color="auto"/>
            </w:tcBorders>
            <w:vAlign w:val="center"/>
          </w:tcPr>
          <w:p w14:paraId="2B9A11D0" w14:textId="77777777" w:rsidR="000E6B4B" w:rsidRPr="00C534DA" w:rsidRDefault="000E6B4B" w:rsidP="00E66552">
            <w:pPr>
              <w:rPr>
                <w:sz w:val="24"/>
                <w:szCs w:val="24"/>
                <w:lang w:val="en-US"/>
              </w:rPr>
            </w:pPr>
            <w:r w:rsidRPr="00C534DA">
              <w:rPr>
                <w:sz w:val="24"/>
                <w:szCs w:val="24"/>
                <w:lang w:val="en-US"/>
              </w:rPr>
              <w:t>CG01A1</w:t>
            </w:r>
          </w:p>
          <w:p w14:paraId="50AA28A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AE6BBE7"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1,5 см, К=3 )</w:t>
            </w:r>
          </w:p>
          <w:p w14:paraId="70C364F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304F54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04187F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-21,9000</w:t>
            </w:r>
          </w:p>
          <w:p w14:paraId="2D0A0844" w14:textId="77777777" w:rsidR="000E6B4B" w:rsidRPr="00C534DA" w:rsidRDefault="000E6B4B" w:rsidP="00E66552">
            <w:pPr>
              <w:jc w:val="center"/>
              <w:rPr>
                <w:sz w:val="24"/>
                <w:szCs w:val="24"/>
              </w:rPr>
            </w:pPr>
          </w:p>
        </w:tc>
      </w:tr>
      <w:tr w:rsidR="000E6B4B" w:rsidRPr="00C534DA" w14:paraId="08CADC3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96E943" w14:textId="77777777" w:rsidR="000E6B4B" w:rsidRPr="00C534DA" w:rsidRDefault="000E6B4B" w:rsidP="00E66552">
            <w:pPr>
              <w:rPr>
                <w:sz w:val="24"/>
                <w:szCs w:val="24"/>
              </w:rPr>
            </w:pPr>
            <w:r w:rsidRPr="00C534DA">
              <w:rPr>
                <w:sz w:val="24"/>
                <w:szCs w:val="24"/>
              </w:rPr>
              <w:t xml:space="preserve"> 181</w:t>
            </w:r>
          </w:p>
        </w:tc>
        <w:tc>
          <w:tcPr>
            <w:tcW w:w="1701" w:type="dxa"/>
            <w:tcBorders>
              <w:top w:val="single" w:sz="4" w:space="0" w:color="auto"/>
              <w:bottom w:val="single" w:sz="4" w:space="0" w:color="auto"/>
            </w:tcBorders>
            <w:vAlign w:val="center"/>
          </w:tcPr>
          <w:p w14:paraId="707F5C38" w14:textId="77777777" w:rsidR="000E6B4B" w:rsidRPr="00C534DA" w:rsidRDefault="000E6B4B" w:rsidP="00E66552">
            <w:pPr>
              <w:rPr>
                <w:sz w:val="24"/>
                <w:szCs w:val="24"/>
                <w:lang w:val="en-US"/>
              </w:rPr>
            </w:pPr>
            <w:r w:rsidRPr="00C534DA">
              <w:rPr>
                <w:sz w:val="24"/>
                <w:szCs w:val="24"/>
                <w:lang w:val="en-US"/>
              </w:rPr>
              <w:t>CG50A</w:t>
            </w:r>
          </w:p>
          <w:p w14:paraId="6101C8F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C8809BF" w14:textId="77777777" w:rsidR="000E6B4B" w:rsidRPr="00C534DA" w:rsidRDefault="000E6B4B" w:rsidP="00E66552">
            <w:pPr>
              <w:adjustRightInd w:val="0"/>
              <w:rPr>
                <w:sz w:val="24"/>
                <w:szCs w:val="24"/>
              </w:rPr>
            </w:pPr>
            <w:r w:rsidRPr="00C534DA">
              <w:rPr>
                <w:sz w:val="24"/>
                <w:szCs w:val="24"/>
              </w:rPr>
              <w:t>Executarea pardoselilor din granit ceramic fixate pe adeziv: dimensiunile placilor sub 40x40 cm (Устройство покрытий пола из керамического гранита на клею: размер плиток до 40x40 см)</w:t>
            </w:r>
          </w:p>
          <w:p w14:paraId="29EA9F9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8F8DDA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E5B8D21"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21,9000</w:t>
            </w:r>
          </w:p>
          <w:p w14:paraId="49421FCD" w14:textId="77777777" w:rsidR="000E6B4B" w:rsidRPr="00C534DA" w:rsidRDefault="000E6B4B" w:rsidP="00E66552">
            <w:pPr>
              <w:jc w:val="center"/>
              <w:rPr>
                <w:sz w:val="24"/>
                <w:szCs w:val="24"/>
              </w:rPr>
            </w:pPr>
          </w:p>
        </w:tc>
      </w:tr>
      <w:tr w:rsidR="000E6B4B" w:rsidRPr="00C534DA" w14:paraId="1C0981E5" w14:textId="77777777" w:rsidTr="00E66552">
        <w:tc>
          <w:tcPr>
            <w:tcW w:w="709" w:type="dxa"/>
            <w:tcBorders>
              <w:top w:val="nil"/>
              <w:left w:val="single" w:sz="6" w:space="0" w:color="auto"/>
              <w:bottom w:val="nil"/>
              <w:right w:val="nil"/>
            </w:tcBorders>
          </w:tcPr>
          <w:p w14:paraId="696EA3D6"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49026A0"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926B8D1"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7.2. Крыльцо  К2</w:t>
            </w:r>
          </w:p>
          <w:p w14:paraId="1D8D0AF6"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6EA3B76"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2F7EB45" w14:textId="77777777" w:rsidR="000E6B4B" w:rsidRPr="00C534DA" w:rsidRDefault="000E6B4B" w:rsidP="00E66552">
            <w:pPr>
              <w:rPr>
                <w:sz w:val="24"/>
                <w:szCs w:val="24"/>
              </w:rPr>
            </w:pPr>
          </w:p>
        </w:tc>
      </w:tr>
      <w:tr w:rsidR="000E6B4B" w:rsidRPr="00C534DA" w14:paraId="1FA4FC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3C90123" w14:textId="77777777" w:rsidR="000E6B4B" w:rsidRPr="00C534DA" w:rsidRDefault="000E6B4B" w:rsidP="00E66552">
            <w:pPr>
              <w:rPr>
                <w:sz w:val="24"/>
                <w:szCs w:val="24"/>
              </w:rPr>
            </w:pPr>
            <w:r w:rsidRPr="00C534DA">
              <w:rPr>
                <w:sz w:val="24"/>
                <w:szCs w:val="24"/>
              </w:rPr>
              <w:t>182</w:t>
            </w:r>
          </w:p>
        </w:tc>
        <w:tc>
          <w:tcPr>
            <w:tcW w:w="1701" w:type="dxa"/>
            <w:tcBorders>
              <w:top w:val="single" w:sz="4" w:space="0" w:color="auto"/>
              <w:bottom w:val="single" w:sz="4" w:space="0" w:color="auto"/>
            </w:tcBorders>
            <w:vAlign w:val="center"/>
          </w:tcPr>
          <w:p w14:paraId="413D787A" w14:textId="77777777" w:rsidR="000E6B4B" w:rsidRPr="00C534DA" w:rsidRDefault="000E6B4B" w:rsidP="00E66552">
            <w:pPr>
              <w:rPr>
                <w:sz w:val="24"/>
                <w:szCs w:val="24"/>
                <w:lang w:val="en-US"/>
              </w:rPr>
            </w:pPr>
            <w:r w:rsidRPr="00C534DA">
              <w:rPr>
                <w:sz w:val="24"/>
                <w:szCs w:val="24"/>
                <w:lang w:val="en-US"/>
              </w:rPr>
              <w:t>CA02C</w:t>
            </w:r>
          </w:p>
          <w:p w14:paraId="6E43B53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68BD11A"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бетон  В 3,5 )</w:t>
            </w:r>
          </w:p>
          <w:p w14:paraId="2CE1AF4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0E3904"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1AE42D1" w14:textId="77777777" w:rsidR="000E6B4B" w:rsidRPr="00C534DA" w:rsidRDefault="000E6B4B" w:rsidP="00E66552">
            <w:pPr>
              <w:adjustRightInd w:val="0"/>
              <w:jc w:val="center"/>
              <w:rPr>
                <w:rFonts w:ascii="Arial CYR" w:hAnsi="Arial CYR" w:cs="Arial CYR"/>
                <w:sz w:val="24"/>
                <w:szCs w:val="24"/>
              </w:rPr>
            </w:pPr>
            <w:r w:rsidRPr="00C534DA">
              <w:rPr>
                <w:sz w:val="24"/>
                <w:szCs w:val="24"/>
              </w:rPr>
              <w:t>0,1400</w:t>
            </w:r>
          </w:p>
          <w:p w14:paraId="75462922" w14:textId="77777777" w:rsidR="000E6B4B" w:rsidRPr="00C534DA" w:rsidRDefault="000E6B4B" w:rsidP="00E66552">
            <w:pPr>
              <w:jc w:val="center"/>
              <w:rPr>
                <w:sz w:val="24"/>
                <w:szCs w:val="24"/>
              </w:rPr>
            </w:pPr>
          </w:p>
        </w:tc>
      </w:tr>
      <w:tr w:rsidR="000E6B4B" w:rsidRPr="00C534DA" w14:paraId="11055F4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6684EC" w14:textId="77777777" w:rsidR="000E6B4B" w:rsidRPr="00C534DA" w:rsidRDefault="000E6B4B" w:rsidP="00E66552">
            <w:pPr>
              <w:rPr>
                <w:sz w:val="24"/>
                <w:szCs w:val="24"/>
              </w:rPr>
            </w:pPr>
            <w:r w:rsidRPr="00C534DA">
              <w:rPr>
                <w:sz w:val="24"/>
                <w:szCs w:val="24"/>
              </w:rPr>
              <w:t xml:space="preserve"> 183</w:t>
            </w:r>
          </w:p>
        </w:tc>
        <w:tc>
          <w:tcPr>
            <w:tcW w:w="1701" w:type="dxa"/>
            <w:tcBorders>
              <w:top w:val="single" w:sz="4" w:space="0" w:color="auto"/>
              <w:bottom w:val="single" w:sz="4" w:space="0" w:color="auto"/>
            </w:tcBorders>
            <w:vAlign w:val="center"/>
          </w:tcPr>
          <w:p w14:paraId="5306116C" w14:textId="77777777" w:rsidR="000E6B4B" w:rsidRPr="00C534DA" w:rsidRDefault="000E6B4B" w:rsidP="00E66552">
            <w:pPr>
              <w:rPr>
                <w:sz w:val="24"/>
                <w:szCs w:val="24"/>
                <w:lang w:val="en-US"/>
              </w:rPr>
            </w:pPr>
            <w:r w:rsidRPr="00C534DA">
              <w:rPr>
                <w:sz w:val="24"/>
                <w:szCs w:val="24"/>
                <w:lang w:val="en-US"/>
              </w:rPr>
              <w:t>CA03G</w:t>
            </w:r>
          </w:p>
          <w:p w14:paraId="2AD7453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F86EE74" w14:textId="77777777" w:rsidR="000E6B4B" w:rsidRPr="00C534DA" w:rsidRDefault="000E6B4B" w:rsidP="00E66552">
            <w:pPr>
              <w:adjustRightInd w:val="0"/>
              <w:rPr>
                <w:sz w:val="24"/>
                <w:szCs w:val="24"/>
                <w:lang w:val="ru-MD"/>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xml:space="preserve">.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w:t>
            </w:r>
            <w:r w:rsidRPr="00C534DA">
              <w:rPr>
                <w:sz w:val="24"/>
                <w:szCs w:val="24"/>
              </w:rPr>
              <w:lastRenderedPageBreak/>
              <w:t>товарный бетон в соответствии с СА01, укладка его типичными средствами, железобетон класса...)   ( beton  В 10 )</w:t>
            </w:r>
          </w:p>
          <w:p w14:paraId="167696B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E806AEE"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7F9309BE" w14:textId="77777777" w:rsidR="000E6B4B" w:rsidRPr="00C534DA" w:rsidRDefault="000E6B4B" w:rsidP="00E66552">
            <w:pPr>
              <w:adjustRightInd w:val="0"/>
              <w:jc w:val="center"/>
              <w:rPr>
                <w:rFonts w:ascii="Arial CYR" w:hAnsi="Arial CYR" w:cs="Arial CYR"/>
                <w:sz w:val="24"/>
                <w:szCs w:val="24"/>
              </w:rPr>
            </w:pPr>
            <w:r w:rsidRPr="00C534DA">
              <w:rPr>
                <w:sz w:val="24"/>
                <w:szCs w:val="24"/>
              </w:rPr>
              <w:t>0,9100</w:t>
            </w:r>
          </w:p>
          <w:p w14:paraId="46E9C3B2" w14:textId="77777777" w:rsidR="000E6B4B" w:rsidRPr="00C534DA" w:rsidRDefault="000E6B4B" w:rsidP="00E66552">
            <w:pPr>
              <w:jc w:val="center"/>
              <w:rPr>
                <w:sz w:val="24"/>
                <w:szCs w:val="24"/>
              </w:rPr>
            </w:pPr>
          </w:p>
        </w:tc>
      </w:tr>
      <w:tr w:rsidR="000E6B4B" w:rsidRPr="00C534DA" w14:paraId="6827C01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25EC6F" w14:textId="77777777" w:rsidR="000E6B4B" w:rsidRPr="00C534DA" w:rsidRDefault="000E6B4B" w:rsidP="00E66552">
            <w:pPr>
              <w:rPr>
                <w:sz w:val="24"/>
                <w:szCs w:val="24"/>
              </w:rPr>
            </w:pPr>
            <w:r w:rsidRPr="00C534DA">
              <w:rPr>
                <w:sz w:val="24"/>
                <w:szCs w:val="24"/>
              </w:rPr>
              <w:t xml:space="preserve"> 184</w:t>
            </w:r>
          </w:p>
        </w:tc>
        <w:tc>
          <w:tcPr>
            <w:tcW w:w="1701" w:type="dxa"/>
            <w:tcBorders>
              <w:top w:val="single" w:sz="4" w:space="0" w:color="auto"/>
              <w:bottom w:val="single" w:sz="4" w:space="0" w:color="auto"/>
            </w:tcBorders>
            <w:vAlign w:val="center"/>
          </w:tcPr>
          <w:p w14:paraId="47EC2189" w14:textId="77777777" w:rsidR="000E6B4B" w:rsidRPr="00C534DA" w:rsidRDefault="000E6B4B" w:rsidP="00E66552">
            <w:pPr>
              <w:rPr>
                <w:sz w:val="24"/>
                <w:szCs w:val="24"/>
                <w:lang w:val="en-US"/>
              </w:rPr>
            </w:pPr>
            <w:r w:rsidRPr="00C534DA">
              <w:rPr>
                <w:sz w:val="24"/>
                <w:szCs w:val="24"/>
                <w:lang w:val="en-US"/>
              </w:rPr>
              <w:t>CB03E</w:t>
            </w:r>
          </w:p>
          <w:p w14:paraId="48CF5BF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608BCDE"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placi si grinzi la constructii cu inaltimea  pina la 20 m inclusiv,  exclusiv sustinerile </w:t>
            </w:r>
          </w:p>
          <w:p w14:paraId="28428730"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1B48FD8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A33DE24" w14:textId="77777777" w:rsidR="000E6B4B" w:rsidRPr="00C534DA" w:rsidRDefault="000E6B4B" w:rsidP="00E66552">
            <w:pPr>
              <w:adjustRightInd w:val="0"/>
              <w:jc w:val="center"/>
              <w:rPr>
                <w:rFonts w:ascii="Arial CYR" w:hAnsi="Arial CYR" w:cs="Arial CYR"/>
                <w:sz w:val="24"/>
                <w:szCs w:val="24"/>
              </w:rPr>
            </w:pPr>
            <w:r w:rsidRPr="00C534DA">
              <w:rPr>
                <w:sz w:val="24"/>
                <w:szCs w:val="24"/>
              </w:rPr>
              <w:t>4,1000</w:t>
            </w:r>
          </w:p>
          <w:p w14:paraId="12DDF5B4" w14:textId="77777777" w:rsidR="000E6B4B" w:rsidRPr="00C534DA" w:rsidRDefault="000E6B4B" w:rsidP="00E66552">
            <w:pPr>
              <w:jc w:val="center"/>
              <w:rPr>
                <w:sz w:val="24"/>
                <w:szCs w:val="24"/>
              </w:rPr>
            </w:pPr>
          </w:p>
        </w:tc>
      </w:tr>
      <w:tr w:rsidR="000E6B4B" w:rsidRPr="00C534DA" w14:paraId="6F67219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006FE5" w14:textId="77777777" w:rsidR="000E6B4B" w:rsidRPr="00C534DA" w:rsidRDefault="000E6B4B" w:rsidP="00E66552">
            <w:pPr>
              <w:rPr>
                <w:sz w:val="24"/>
                <w:szCs w:val="24"/>
              </w:rPr>
            </w:pPr>
            <w:r w:rsidRPr="00C534DA">
              <w:rPr>
                <w:sz w:val="24"/>
                <w:szCs w:val="24"/>
              </w:rPr>
              <w:t xml:space="preserve"> 185</w:t>
            </w:r>
          </w:p>
        </w:tc>
        <w:tc>
          <w:tcPr>
            <w:tcW w:w="1701" w:type="dxa"/>
            <w:tcBorders>
              <w:top w:val="single" w:sz="4" w:space="0" w:color="auto"/>
              <w:bottom w:val="single" w:sz="4" w:space="0" w:color="auto"/>
            </w:tcBorders>
            <w:vAlign w:val="center"/>
          </w:tcPr>
          <w:p w14:paraId="23D1799D" w14:textId="77777777" w:rsidR="000E6B4B" w:rsidRPr="00C534DA" w:rsidRDefault="000E6B4B" w:rsidP="00E66552">
            <w:pPr>
              <w:rPr>
                <w:sz w:val="24"/>
                <w:szCs w:val="24"/>
                <w:lang w:val="en-US"/>
              </w:rPr>
            </w:pPr>
            <w:r w:rsidRPr="00C534DA">
              <w:rPr>
                <w:sz w:val="24"/>
                <w:szCs w:val="24"/>
                <w:lang w:val="en-US"/>
              </w:rPr>
              <w:t>CC03C</w:t>
            </w:r>
          </w:p>
          <w:p w14:paraId="3633323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51A019B"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 ( сетка  10х100х100, вес  12,34 кг/м2 )</w:t>
            </w:r>
          </w:p>
          <w:p w14:paraId="31BC75C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5FFC876"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0BA16EE" w14:textId="77777777" w:rsidR="000E6B4B" w:rsidRPr="00C534DA" w:rsidRDefault="000E6B4B" w:rsidP="00E66552">
            <w:pPr>
              <w:adjustRightInd w:val="0"/>
              <w:jc w:val="center"/>
              <w:rPr>
                <w:rFonts w:ascii="Arial CYR" w:hAnsi="Arial CYR" w:cs="Arial CYR"/>
                <w:sz w:val="24"/>
                <w:szCs w:val="24"/>
              </w:rPr>
            </w:pPr>
            <w:r w:rsidRPr="00C534DA">
              <w:rPr>
                <w:sz w:val="24"/>
                <w:szCs w:val="24"/>
              </w:rPr>
              <w:t>34,5500</w:t>
            </w:r>
          </w:p>
          <w:p w14:paraId="5E0E8DEA" w14:textId="77777777" w:rsidR="000E6B4B" w:rsidRPr="00C534DA" w:rsidRDefault="000E6B4B" w:rsidP="00E66552">
            <w:pPr>
              <w:jc w:val="center"/>
              <w:rPr>
                <w:sz w:val="24"/>
                <w:szCs w:val="24"/>
              </w:rPr>
            </w:pPr>
          </w:p>
        </w:tc>
      </w:tr>
      <w:tr w:rsidR="000E6B4B" w:rsidRPr="00C534DA" w14:paraId="4DF9DD9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80D162" w14:textId="77777777" w:rsidR="000E6B4B" w:rsidRPr="00C534DA" w:rsidRDefault="000E6B4B" w:rsidP="00E66552">
            <w:pPr>
              <w:rPr>
                <w:sz w:val="24"/>
                <w:szCs w:val="24"/>
              </w:rPr>
            </w:pPr>
            <w:r w:rsidRPr="00C534DA">
              <w:rPr>
                <w:sz w:val="24"/>
                <w:szCs w:val="24"/>
              </w:rPr>
              <w:t xml:space="preserve"> 186</w:t>
            </w:r>
          </w:p>
        </w:tc>
        <w:tc>
          <w:tcPr>
            <w:tcW w:w="1701" w:type="dxa"/>
            <w:tcBorders>
              <w:top w:val="single" w:sz="4" w:space="0" w:color="auto"/>
              <w:bottom w:val="single" w:sz="4" w:space="0" w:color="auto"/>
            </w:tcBorders>
            <w:vAlign w:val="center"/>
          </w:tcPr>
          <w:p w14:paraId="02ED7E89" w14:textId="77777777" w:rsidR="000E6B4B" w:rsidRPr="00C534DA" w:rsidRDefault="000E6B4B" w:rsidP="00E66552">
            <w:pPr>
              <w:rPr>
                <w:sz w:val="24"/>
                <w:szCs w:val="24"/>
                <w:lang w:val="en-US"/>
              </w:rPr>
            </w:pPr>
            <w:r w:rsidRPr="00C534DA">
              <w:rPr>
                <w:sz w:val="24"/>
                <w:szCs w:val="24"/>
                <w:lang w:val="en-US"/>
              </w:rPr>
              <w:t>CG01A</w:t>
            </w:r>
          </w:p>
          <w:p w14:paraId="6C1C10C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BBBA4CB"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38ADC0B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CC6CC19"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190CDF2"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3,3000</w:t>
            </w:r>
          </w:p>
          <w:p w14:paraId="5B39A849" w14:textId="77777777" w:rsidR="000E6B4B" w:rsidRPr="00C534DA" w:rsidRDefault="000E6B4B" w:rsidP="00E66552">
            <w:pPr>
              <w:jc w:val="center"/>
              <w:rPr>
                <w:sz w:val="24"/>
                <w:szCs w:val="24"/>
              </w:rPr>
            </w:pPr>
          </w:p>
        </w:tc>
      </w:tr>
      <w:tr w:rsidR="000E6B4B" w:rsidRPr="00C534DA" w14:paraId="63C43AA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B711B3" w14:textId="77777777" w:rsidR="000E6B4B" w:rsidRPr="00C534DA" w:rsidRDefault="000E6B4B" w:rsidP="00E66552">
            <w:pPr>
              <w:rPr>
                <w:sz w:val="24"/>
                <w:szCs w:val="24"/>
              </w:rPr>
            </w:pPr>
            <w:r w:rsidRPr="00C534DA">
              <w:rPr>
                <w:sz w:val="24"/>
                <w:szCs w:val="24"/>
              </w:rPr>
              <w:t xml:space="preserve"> 187</w:t>
            </w:r>
          </w:p>
        </w:tc>
        <w:tc>
          <w:tcPr>
            <w:tcW w:w="1701" w:type="dxa"/>
            <w:tcBorders>
              <w:top w:val="single" w:sz="4" w:space="0" w:color="auto"/>
              <w:bottom w:val="single" w:sz="4" w:space="0" w:color="auto"/>
            </w:tcBorders>
            <w:vAlign w:val="center"/>
          </w:tcPr>
          <w:p w14:paraId="5B2EAEB5" w14:textId="77777777" w:rsidR="000E6B4B" w:rsidRPr="00C534DA" w:rsidRDefault="000E6B4B" w:rsidP="00E66552">
            <w:pPr>
              <w:rPr>
                <w:sz w:val="24"/>
                <w:szCs w:val="24"/>
                <w:lang w:val="en-US"/>
              </w:rPr>
            </w:pPr>
            <w:r w:rsidRPr="00C534DA">
              <w:rPr>
                <w:sz w:val="24"/>
                <w:szCs w:val="24"/>
                <w:lang w:val="en-US"/>
              </w:rPr>
              <w:t>CG01A1</w:t>
            </w:r>
          </w:p>
          <w:p w14:paraId="28F135D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8AA4128"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1,5 см, К=3 )</w:t>
            </w:r>
          </w:p>
          <w:p w14:paraId="4692782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C17EA6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C88256B"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-3,3000</w:t>
            </w:r>
          </w:p>
          <w:p w14:paraId="4E10561B" w14:textId="77777777" w:rsidR="000E6B4B" w:rsidRPr="00C534DA" w:rsidRDefault="000E6B4B" w:rsidP="00E66552">
            <w:pPr>
              <w:jc w:val="center"/>
              <w:rPr>
                <w:sz w:val="24"/>
                <w:szCs w:val="24"/>
              </w:rPr>
            </w:pPr>
          </w:p>
        </w:tc>
      </w:tr>
      <w:tr w:rsidR="000E6B4B" w:rsidRPr="00C534DA" w14:paraId="154682D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0AE145" w14:textId="77777777" w:rsidR="000E6B4B" w:rsidRPr="00C534DA" w:rsidRDefault="000E6B4B" w:rsidP="00E66552">
            <w:pPr>
              <w:rPr>
                <w:sz w:val="24"/>
                <w:szCs w:val="24"/>
              </w:rPr>
            </w:pPr>
            <w:r w:rsidRPr="00C534DA">
              <w:rPr>
                <w:sz w:val="24"/>
                <w:szCs w:val="24"/>
              </w:rPr>
              <w:t xml:space="preserve"> 188</w:t>
            </w:r>
          </w:p>
        </w:tc>
        <w:tc>
          <w:tcPr>
            <w:tcW w:w="1701" w:type="dxa"/>
            <w:tcBorders>
              <w:top w:val="single" w:sz="4" w:space="0" w:color="auto"/>
              <w:bottom w:val="single" w:sz="4" w:space="0" w:color="auto"/>
            </w:tcBorders>
            <w:vAlign w:val="center"/>
          </w:tcPr>
          <w:p w14:paraId="0E7114A6" w14:textId="77777777" w:rsidR="000E6B4B" w:rsidRPr="00C534DA" w:rsidRDefault="000E6B4B" w:rsidP="00E66552">
            <w:pPr>
              <w:rPr>
                <w:sz w:val="24"/>
                <w:szCs w:val="24"/>
                <w:lang w:val="en-US"/>
              </w:rPr>
            </w:pPr>
            <w:r w:rsidRPr="00C534DA">
              <w:rPr>
                <w:sz w:val="24"/>
                <w:szCs w:val="24"/>
                <w:lang w:val="en-US"/>
              </w:rPr>
              <w:t>CG50A</w:t>
            </w:r>
          </w:p>
          <w:p w14:paraId="2331CC1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86F7981" w14:textId="77777777" w:rsidR="000E6B4B" w:rsidRPr="00C534DA" w:rsidRDefault="000E6B4B" w:rsidP="00E66552">
            <w:pPr>
              <w:adjustRightInd w:val="0"/>
              <w:rPr>
                <w:sz w:val="24"/>
                <w:szCs w:val="24"/>
              </w:rPr>
            </w:pPr>
            <w:r w:rsidRPr="00C534DA">
              <w:rPr>
                <w:sz w:val="24"/>
                <w:szCs w:val="24"/>
              </w:rPr>
              <w:t>Executarea pardoselilor din granit ceramic fixate pe adeziv: dimensiunile placilor sub 40x40 cm (Устройство покрытий пола из керамического гранита на клею: размер плиток до 40x40 см)</w:t>
            </w:r>
          </w:p>
          <w:p w14:paraId="779519F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E11D2E0"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CD3B36A" w14:textId="77777777" w:rsidR="000E6B4B" w:rsidRPr="00C534DA" w:rsidRDefault="000E6B4B" w:rsidP="00E66552">
            <w:pPr>
              <w:adjustRightInd w:val="0"/>
              <w:jc w:val="center"/>
              <w:rPr>
                <w:rFonts w:ascii="Arial CYR" w:hAnsi="Arial CYR" w:cs="Arial CYR"/>
                <w:sz w:val="24"/>
                <w:szCs w:val="24"/>
              </w:rPr>
            </w:pPr>
            <w:r w:rsidRPr="00C534DA">
              <w:rPr>
                <w:sz w:val="24"/>
                <w:szCs w:val="24"/>
              </w:rPr>
              <w:t>3,3000</w:t>
            </w:r>
          </w:p>
          <w:p w14:paraId="6096D3C1" w14:textId="77777777" w:rsidR="000E6B4B" w:rsidRPr="00C534DA" w:rsidRDefault="000E6B4B" w:rsidP="00E66552">
            <w:pPr>
              <w:jc w:val="center"/>
              <w:rPr>
                <w:sz w:val="24"/>
                <w:szCs w:val="24"/>
              </w:rPr>
            </w:pPr>
          </w:p>
        </w:tc>
      </w:tr>
      <w:tr w:rsidR="000E6B4B" w:rsidRPr="00C534DA" w14:paraId="0037A6F9" w14:textId="77777777" w:rsidTr="00E66552">
        <w:tc>
          <w:tcPr>
            <w:tcW w:w="709" w:type="dxa"/>
            <w:tcBorders>
              <w:top w:val="nil"/>
              <w:left w:val="single" w:sz="6" w:space="0" w:color="auto"/>
              <w:bottom w:val="nil"/>
              <w:right w:val="nil"/>
            </w:tcBorders>
          </w:tcPr>
          <w:p w14:paraId="4D15F88D"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EED048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5D37793"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7.3. Крыльцо  К3</w:t>
            </w:r>
          </w:p>
          <w:p w14:paraId="5C9F15A5"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E0E5393"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6A9192C" w14:textId="77777777" w:rsidR="000E6B4B" w:rsidRPr="00C534DA" w:rsidRDefault="000E6B4B" w:rsidP="00E66552">
            <w:pPr>
              <w:rPr>
                <w:sz w:val="24"/>
                <w:szCs w:val="24"/>
              </w:rPr>
            </w:pPr>
          </w:p>
        </w:tc>
      </w:tr>
      <w:tr w:rsidR="000E6B4B" w:rsidRPr="00C534DA" w14:paraId="7F617D9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20D46D7" w14:textId="77777777" w:rsidR="000E6B4B" w:rsidRPr="00C534DA" w:rsidRDefault="000E6B4B" w:rsidP="00E66552">
            <w:pPr>
              <w:rPr>
                <w:sz w:val="24"/>
                <w:szCs w:val="24"/>
              </w:rPr>
            </w:pPr>
            <w:r w:rsidRPr="00C534DA">
              <w:rPr>
                <w:sz w:val="24"/>
                <w:szCs w:val="24"/>
              </w:rPr>
              <w:t>189</w:t>
            </w:r>
          </w:p>
        </w:tc>
        <w:tc>
          <w:tcPr>
            <w:tcW w:w="1701" w:type="dxa"/>
            <w:tcBorders>
              <w:top w:val="single" w:sz="4" w:space="0" w:color="auto"/>
              <w:bottom w:val="single" w:sz="4" w:space="0" w:color="auto"/>
            </w:tcBorders>
            <w:vAlign w:val="center"/>
          </w:tcPr>
          <w:p w14:paraId="0263A2A4" w14:textId="77777777" w:rsidR="000E6B4B" w:rsidRPr="00C534DA" w:rsidRDefault="000E6B4B" w:rsidP="00E66552">
            <w:pPr>
              <w:rPr>
                <w:sz w:val="24"/>
                <w:szCs w:val="24"/>
                <w:lang w:val="en-US"/>
              </w:rPr>
            </w:pPr>
            <w:r w:rsidRPr="00C534DA">
              <w:rPr>
                <w:sz w:val="24"/>
                <w:szCs w:val="24"/>
                <w:lang w:val="en-US"/>
              </w:rPr>
              <w:t>CA02C</w:t>
            </w:r>
          </w:p>
          <w:p w14:paraId="43632B1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E79166E"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бетон  В 3,5 )</w:t>
            </w:r>
          </w:p>
          <w:p w14:paraId="165E5B3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CDE4457"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5F0A502" w14:textId="77777777" w:rsidR="000E6B4B" w:rsidRPr="00C534DA" w:rsidRDefault="000E6B4B" w:rsidP="00E66552">
            <w:pPr>
              <w:adjustRightInd w:val="0"/>
              <w:jc w:val="center"/>
              <w:rPr>
                <w:rFonts w:ascii="Arial CYR" w:hAnsi="Arial CYR" w:cs="Arial CYR"/>
                <w:sz w:val="24"/>
                <w:szCs w:val="24"/>
              </w:rPr>
            </w:pPr>
            <w:r w:rsidRPr="00C534DA">
              <w:rPr>
                <w:sz w:val="24"/>
                <w:szCs w:val="24"/>
              </w:rPr>
              <w:t>0,1600</w:t>
            </w:r>
          </w:p>
          <w:p w14:paraId="6BF70AAD" w14:textId="77777777" w:rsidR="000E6B4B" w:rsidRPr="00C534DA" w:rsidRDefault="000E6B4B" w:rsidP="00E66552">
            <w:pPr>
              <w:jc w:val="center"/>
              <w:rPr>
                <w:sz w:val="24"/>
                <w:szCs w:val="24"/>
              </w:rPr>
            </w:pPr>
          </w:p>
        </w:tc>
      </w:tr>
      <w:tr w:rsidR="000E6B4B" w:rsidRPr="00C534DA" w14:paraId="122729C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A1BF5AD" w14:textId="77777777" w:rsidR="000E6B4B" w:rsidRPr="00C534DA" w:rsidRDefault="000E6B4B" w:rsidP="00E66552">
            <w:pPr>
              <w:rPr>
                <w:sz w:val="24"/>
                <w:szCs w:val="24"/>
              </w:rPr>
            </w:pPr>
            <w:r w:rsidRPr="00C534DA">
              <w:rPr>
                <w:sz w:val="24"/>
                <w:szCs w:val="24"/>
              </w:rPr>
              <w:t xml:space="preserve"> 190</w:t>
            </w:r>
          </w:p>
        </w:tc>
        <w:tc>
          <w:tcPr>
            <w:tcW w:w="1701" w:type="dxa"/>
            <w:tcBorders>
              <w:top w:val="single" w:sz="4" w:space="0" w:color="auto"/>
              <w:bottom w:val="single" w:sz="4" w:space="0" w:color="auto"/>
            </w:tcBorders>
            <w:vAlign w:val="center"/>
          </w:tcPr>
          <w:p w14:paraId="7DACD65F" w14:textId="77777777" w:rsidR="000E6B4B" w:rsidRPr="00C534DA" w:rsidRDefault="000E6B4B" w:rsidP="00E66552">
            <w:pPr>
              <w:rPr>
                <w:sz w:val="24"/>
                <w:szCs w:val="24"/>
                <w:lang w:val="en-US"/>
              </w:rPr>
            </w:pPr>
            <w:r w:rsidRPr="00C534DA">
              <w:rPr>
                <w:sz w:val="24"/>
                <w:szCs w:val="24"/>
                <w:lang w:val="en-US"/>
              </w:rPr>
              <w:t>CA03G</w:t>
            </w:r>
          </w:p>
          <w:p w14:paraId="6AA8E34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2358C7" w14:textId="77777777" w:rsidR="000E6B4B" w:rsidRPr="00C534DA" w:rsidRDefault="000E6B4B" w:rsidP="00E66552">
            <w:pPr>
              <w:adjustRightInd w:val="0"/>
              <w:rPr>
                <w:sz w:val="24"/>
                <w:szCs w:val="24"/>
                <w:lang w:val="ru-MD"/>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lastRenderedPageBreak/>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10 )</w:t>
            </w:r>
          </w:p>
          <w:p w14:paraId="2311C98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C6CDDA3" w14:textId="77777777" w:rsidR="000E6B4B" w:rsidRPr="00C534DA" w:rsidRDefault="000E6B4B"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777FACC0" w14:textId="77777777" w:rsidR="000E6B4B" w:rsidRPr="00C534DA" w:rsidRDefault="000E6B4B" w:rsidP="00E66552">
            <w:pPr>
              <w:adjustRightInd w:val="0"/>
              <w:jc w:val="center"/>
              <w:rPr>
                <w:rFonts w:ascii="Arial CYR" w:hAnsi="Arial CYR" w:cs="Arial CYR"/>
                <w:sz w:val="24"/>
                <w:szCs w:val="24"/>
              </w:rPr>
            </w:pPr>
            <w:r w:rsidRPr="00C534DA">
              <w:rPr>
                <w:sz w:val="24"/>
                <w:szCs w:val="24"/>
              </w:rPr>
              <w:t>3,7000</w:t>
            </w:r>
          </w:p>
          <w:p w14:paraId="7813295F" w14:textId="77777777" w:rsidR="000E6B4B" w:rsidRPr="00C534DA" w:rsidRDefault="000E6B4B" w:rsidP="00E66552">
            <w:pPr>
              <w:jc w:val="center"/>
              <w:rPr>
                <w:sz w:val="24"/>
                <w:szCs w:val="24"/>
              </w:rPr>
            </w:pPr>
          </w:p>
        </w:tc>
      </w:tr>
      <w:tr w:rsidR="000E6B4B" w:rsidRPr="00C534DA" w14:paraId="7B729C2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7BAD44" w14:textId="77777777" w:rsidR="000E6B4B" w:rsidRPr="00C534DA" w:rsidRDefault="000E6B4B" w:rsidP="00E66552">
            <w:pPr>
              <w:rPr>
                <w:sz w:val="24"/>
                <w:szCs w:val="24"/>
              </w:rPr>
            </w:pPr>
            <w:r w:rsidRPr="00C534DA">
              <w:rPr>
                <w:sz w:val="24"/>
                <w:szCs w:val="24"/>
              </w:rPr>
              <w:t xml:space="preserve"> 191</w:t>
            </w:r>
          </w:p>
        </w:tc>
        <w:tc>
          <w:tcPr>
            <w:tcW w:w="1701" w:type="dxa"/>
            <w:tcBorders>
              <w:top w:val="single" w:sz="4" w:space="0" w:color="auto"/>
              <w:bottom w:val="single" w:sz="4" w:space="0" w:color="auto"/>
            </w:tcBorders>
            <w:vAlign w:val="center"/>
          </w:tcPr>
          <w:p w14:paraId="3AB2AC9F" w14:textId="77777777" w:rsidR="000E6B4B" w:rsidRPr="00C534DA" w:rsidRDefault="000E6B4B" w:rsidP="00E66552">
            <w:pPr>
              <w:rPr>
                <w:sz w:val="24"/>
                <w:szCs w:val="24"/>
                <w:lang w:val="en-US"/>
              </w:rPr>
            </w:pPr>
            <w:r w:rsidRPr="00C534DA">
              <w:rPr>
                <w:sz w:val="24"/>
                <w:szCs w:val="24"/>
                <w:lang w:val="en-US"/>
              </w:rPr>
              <w:t>CB03E</w:t>
            </w:r>
          </w:p>
          <w:p w14:paraId="73951BF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A5EA228"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placi si grinzi la constructii cu inaltimea  pina la 20 m inclusiv,  exclusiv sustinerile </w:t>
            </w:r>
          </w:p>
          <w:p w14:paraId="5B7FA0B0"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4A4456B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ABF1E4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16,6500</w:t>
            </w:r>
          </w:p>
          <w:p w14:paraId="50F8FF9A" w14:textId="77777777" w:rsidR="000E6B4B" w:rsidRPr="00C534DA" w:rsidRDefault="000E6B4B" w:rsidP="00E66552">
            <w:pPr>
              <w:jc w:val="center"/>
              <w:rPr>
                <w:sz w:val="24"/>
                <w:szCs w:val="24"/>
              </w:rPr>
            </w:pPr>
          </w:p>
        </w:tc>
      </w:tr>
      <w:tr w:rsidR="000E6B4B" w:rsidRPr="00C534DA" w14:paraId="74608FD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6DE2D08" w14:textId="77777777" w:rsidR="000E6B4B" w:rsidRPr="00C534DA" w:rsidRDefault="000E6B4B" w:rsidP="00E66552">
            <w:pPr>
              <w:rPr>
                <w:sz w:val="24"/>
                <w:szCs w:val="24"/>
              </w:rPr>
            </w:pPr>
            <w:r w:rsidRPr="00C534DA">
              <w:rPr>
                <w:sz w:val="24"/>
                <w:szCs w:val="24"/>
              </w:rPr>
              <w:t xml:space="preserve"> 192</w:t>
            </w:r>
          </w:p>
        </w:tc>
        <w:tc>
          <w:tcPr>
            <w:tcW w:w="1701" w:type="dxa"/>
            <w:tcBorders>
              <w:top w:val="single" w:sz="4" w:space="0" w:color="auto"/>
              <w:bottom w:val="single" w:sz="4" w:space="0" w:color="auto"/>
            </w:tcBorders>
            <w:vAlign w:val="center"/>
          </w:tcPr>
          <w:p w14:paraId="44727F39" w14:textId="77777777" w:rsidR="000E6B4B" w:rsidRPr="00C534DA" w:rsidRDefault="000E6B4B" w:rsidP="00E66552">
            <w:pPr>
              <w:rPr>
                <w:sz w:val="24"/>
                <w:szCs w:val="24"/>
                <w:lang w:val="en-US"/>
              </w:rPr>
            </w:pPr>
            <w:r w:rsidRPr="00C534DA">
              <w:rPr>
                <w:sz w:val="24"/>
                <w:szCs w:val="24"/>
                <w:lang w:val="en-US"/>
              </w:rPr>
              <w:t>CC03C</w:t>
            </w:r>
          </w:p>
          <w:p w14:paraId="7787762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2CCF589"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 ( сетка  10х100х100, вес  12,34 кг/м2 )</w:t>
            </w:r>
          </w:p>
          <w:p w14:paraId="2BF45F5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8F95208"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FCCF22B"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80,2200</w:t>
            </w:r>
          </w:p>
          <w:p w14:paraId="24733FBA" w14:textId="77777777" w:rsidR="000E6B4B" w:rsidRPr="00C534DA" w:rsidRDefault="000E6B4B" w:rsidP="00E66552">
            <w:pPr>
              <w:jc w:val="center"/>
              <w:rPr>
                <w:sz w:val="24"/>
                <w:szCs w:val="24"/>
              </w:rPr>
            </w:pPr>
          </w:p>
        </w:tc>
      </w:tr>
      <w:tr w:rsidR="000E6B4B" w:rsidRPr="00C534DA" w14:paraId="544D35E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7A4F8B" w14:textId="77777777" w:rsidR="000E6B4B" w:rsidRPr="00C534DA" w:rsidRDefault="000E6B4B" w:rsidP="00E66552">
            <w:pPr>
              <w:rPr>
                <w:sz w:val="24"/>
                <w:szCs w:val="24"/>
              </w:rPr>
            </w:pPr>
            <w:r w:rsidRPr="00C534DA">
              <w:rPr>
                <w:sz w:val="24"/>
                <w:szCs w:val="24"/>
              </w:rPr>
              <w:t xml:space="preserve"> 193</w:t>
            </w:r>
          </w:p>
        </w:tc>
        <w:tc>
          <w:tcPr>
            <w:tcW w:w="1701" w:type="dxa"/>
            <w:tcBorders>
              <w:top w:val="single" w:sz="4" w:space="0" w:color="auto"/>
              <w:bottom w:val="single" w:sz="4" w:space="0" w:color="auto"/>
            </w:tcBorders>
            <w:vAlign w:val="center"/>
          </w:tcPr>
          <w:p w14:paraId="6A4A62D5" w14:textId="77777777" w:rsidR="000E6B4B" w:rsidRPr="00C534DA" w:rsidRDefault="000E6B4B" w:rsidP="00E66552">
            <w:pPr>
              <w:rPr>
                <w:sz w:val="24"/>
                <w:szCs w:val="24"/>
                <w:lang w:val="en-US"/>
              </w:rPr>
            </w:pPr>
            <w:r w:rsidRPr="00C534DA">
              <w:rPr>
                <w:sz w:val="24"/>
                <w:szCs w:val="24"/>
                <w:lang w:val="en-US"/>
              </w:rPr>
              <w:t>CL18A</w:t>
            </w:r>
          </w:p>
          <w:p w14:paraId="42BE6F5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EC1BD36"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w:t>
            </w:r>
          </w:p>
          <w:p w14:paraId="0984965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E88334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A2473C1" w14:textId="77777777" w:rsidR="000E6B4B" w:rsidRPr="00C534DA" w:rsidRDefault="000E6B4B" w:rsidP="00E66552">
            <w:pPr>
              <w:adjustRightInd w:val="0"/>
              <w:jc w:val="center"/>
              <w:rPr>
                <w:rFonts w:ascii="Arial CYR" w:hAnsi="Arial CYR" w:cs="Arial CYR"/>
                <w:sz w:val="24"/>
                <w:szCs w:val="24"/>
              </w:rPr>
            </w:pPr>
            <w:r w:rsidRPr="00C534DA">
              <w:rPr>
                <w:sz w:val="24"/>
                <w:szCs w:val="24"/>
              </w:rPr>
              <w:t>7,1400</w:t>
            </w:r>
          </w:p>
          <w:p w14:paraId="33796CBC" w14:textId="77777777" w:rsidR="000E6B4B" w:rsidRPr="00C534DA" w:rsidRDefault="000E6B4B" w:rsidP="00E66552">
            <w:pPr>
              <w:jc w:val="center"/>
              <w:rPr>
                <w:sz w:val="24"/>
                <w:szCs w:val="24"/>
              </w:rPr>
            </w:pPr>
          </w:p>
        </w:tc>
      </w:tr>
      <w:tr w:rsidR="000E6B4B" w:rsidRPr="00C534DA" w14:paraId="2236868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1A7F78" w14:textId="77777777" w:rsidR="000E6B4B" w:rsidRPr="00C534DA" w:rsidRDefault="000E6B4B" w:rsidP="00E66552">
            <w:pPr>
              <w:rPr>
                <w:sz w:val="24"/>
                <w:szCs w:val="24"/>
              </w:rPr>
            </w:pPr>
            <w:r w:rsidRPr="00C534DA">
              <w:rPr>
                <w:sz w:val="24"/>
                <w:szCs w:val="24"/>
              </w:rPr>
              <w:t xml:space="preserve"> 194</w:t>
            </w:r>
          </w:p>
        </w:tc>
        <w:tc>
          <w:tcPr>
            <w:tcW w:w="1701" w:type="dxa"/>
            <w:tcBorders>
              <w:top w:val="single" w:sz="4" w:space="0" w:color="auto"/>
              <w:bottom w:val="single" w:sz="4" w:space="0" w:color="auto"/>
            </w:tcBorders>
            <w:vAlign w:val="center"/>
          </w:tcPr>
          <w:p w14:paraId="6098E52D" w14:textId="77777777" w:rsidR="000E6B4B" w:rsidRPr="00C534DA" w:rsidRDefault="000E6B4B" w:rsidP="00E66552">
            <w:pPr>
              <w:rPr>
                <w:sz w:val="24"/>
                <w:szCs w:val="24"/>
                <w:lang w:val="en-US"/>
              </w:rPr>
            </w:pPr>
            <w:r w:rsidRPr="00C534DA">
              <w:rPr>
                <w:sz w:val="24"/>
                <w:szCs w:val="24"/>
                <w:lang w:val="en-US"/>
              </w:rPr>
              <w:t>CG01A</w:t>
            </w:r>
          </w:p>
          <w:p w14:paraId="649CCD3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E7A4120"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 (Подстилающий слой под полы, выполненный из цементного раствора М100-Т толщиной 3 см, с тонкой затиркой поверхности)</w:t>
            </w:r>
          </w:p>
          <w:p w14:paraId="632149A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F13949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D372CAE"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7,5000</w:t>
            </w:r>
          </w:p>
          <w:p w14:paraId="48B9FD48" w14:textId="77777777" w:rsidR="000E6B4B" w:rsidRPr="00C534DA" w:rsidRDefault="000E6B4B" w:rsidP="00E66552">
            <w:pPr>
              <w:jc w:val="center"/>
              <w:rPr>
                <w:sz w:val="24"/>
                <w:szCs w:val="24"/>
              </w:rPr>
            </w:pPr>
          </w:p>
        </w:tc>
      </w:tr>
      <w:tr w:rsidR="000E6B4B" w:rsidRPr="00C534DA" w14:paraId="4FDCA40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D4AF6F" w14:textId="77777777" w:rsidR="000E6B4B" w:rsidRPr="00C534DA" w:rsidRDefault="000E6B4B" w:rsidP="00E66552">
            <w:pPr>
              <w:rPr>
                <w:sz w:val="24"/>
                <w:szCs w:val="24"/>
              </w:rPr>
            </w:pPr>
            <w:r w:rsidRPr="00C534DA">
              <w:rPr>
                <w:sz w:val="24"/>
                <w:szCs w:val="24"/>
              </w:rPr>
              <w:t xml:space="preserve"> 195</w:t>
            </w:r>
          </w:p>
        </w:tc>
        <w:tc>
          <w:tcPr>
            <w:tcW w:w="1701" w:type="dxa"/>
            <w:tcBorders>
              <w:top w:val="single" w:sz="4" w:space="0" w:color="auto"/>
              <w:bottom w:val="single" w:sz="4" w:space="0" w:color="auto"/>
            </w:tcBorders>
            <w:vAlign w:val="center"/>
          </w:tcPr>
          <w:p w14:paraId="1A5AF17F" w14:textId="77777777" w:rsidR="000E6B4B" w:rsidRPr="00C534DA" w:rsidRDefault="000E6B4B" w:rsidP="00E66552">
            <w:pPr>
              <w:rPr>
                <w:sz w:val="24"/>
                <w:szCs w:val="24"/>
                <w:lang w:val="en-US"/>
              </w:rPr>
            </w:pPr>
            <w:r w:rsidRPr="00C534DA">
              <w:rPr>
                <w:sz w:val="24"/>
                <w:szCs w:val="24"/>
                <w:lang w:val="en-US"/>
              </w:rPr>
              <w:t>CG01A1</w:t>
            </w:r>
          </w:p>
          <w:p w14:paraId="2DEF432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EEFAA26"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1,5 см, К=3 )</w:t>
            </w:r>
          </w:p>
          <w:p w14:paraId="5B5F472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1386FD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D2857F0"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-7,5000</w:t>
            </w:r>
          </w:p>
          <w:p w14:paraId="2FC26655" w14:textId="77777777" w:rsidR="000E6B4B" w:rsidRPr="00C534DA" w:rsidRDefault="000E6B4B" w:rsidP="00E66552">
            <w:pPr>
              <w:jc w:val="center"/>
              <w:rPr>
                <w:sz w:val="24"/>
                <w:szCs w:val="24"/>
              </w:rPr>
            </w:pPr>
          </w:p>
        </w:tc>
      </w:tr>
      <w:tr w:rsidR="000E6B4B" w:rsidRPr="00C534DA" w14:paraId="01D5D23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8E19AE" w14:textId="77777777" w:rsidR="000E6B4B" w:rsidRPr="00C534DA" w:rsidRDefault="000E6B4B" w:rsidP="00E66552">
            <w:pPr>
              <w:rPr>
                <w:sz w:val="24"/>
                <w:szCs w:val="24"/>
              </w:rPr>
            </w:pPr>
            <w:r w:rsidRPr="00C534DA">
              <w:rPr>
                <w:sz w:val="24"/>
                <w:szCs w:val="24"/>
              </w:rPr>
              <w:t xml:space="preserve"> 196</w:t>
            </w:r>
          </w:p>
        </w:tc>
        <w:tc>
          <w:tcPr>
            <w:tcW w:w="1701" w:type="dxa"/>
            <w:tcBorders>
              <w:top w:val="single" w:sz="4" w:space="0" w:color="auto"/>
              <w:bottom w:val="single" w:sz="4" w:space="0" w:color="auto"/>
            </w:tcBorders>
            <w:vAlign w:val="center"/>
          </w:tcPr>
          <w:p w14:paraId="0C7C0055" w14:textId="77777777" w:rsidR="000E6B4B" w:rsidRPr="00C534DA" w:rsidRDefault="000E6B4B" w:rsidP="00E66552">
            <w:pPr>
              <w:rPr>
                <w:sz w:val="24"/>
                <w:szCs w:val="24"/>
                <w:lang w:val="en-US"/>
              </w:rPr>
            </w:pPr>
            <w:r w:rsidRPr="00C534DA">
              <w:rPr>
                <w:sz w:val="24"/>
                <w:szCs w:val="24"/>
                <w:lang w:val="en-US"/>
              </w:rPr>
              <w:t>CG50A</w:t>
            </w:r>
          </w:p>
          <w:p w14:paraId="0C25615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1153E99" w14:textId="77777777" w:rsidR="000E6B4B" w:rsidRPr="00C534DA" w:rsidRDefault="000E6B4B" w:rsidP="00E66552">
            <w:pPr>
              <w:adjustRightInd w:val="0"/>
              <w:rPr>
                <w:sz w:val="24"/>
                <w:szCs w:val="24"/>
              </w:rPr>
            </w:pPr>
            <w:r w:rsidRPr="00C534DA">
              <w:rPr>
                <w:sz w:val="24"/>
                <w:szCs w:val="24"/>
              </w:rPr>
              <w:t>Executarea pardoselilor din granit ceramic fixate pe adeziv: dimensiunile placilor sub 40x40 cm (Устройство покрытий пола из керамического гранита на клею: размер плиток до 40x40 см)</w:t>
            </w:r>
          </w:p>
          <w:p w14:paraId="770F393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E11DCD4"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E516431"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7,5000</w:t>
            </w:r>
          </w:p>
          <w:p w14:paraId="037D87F7" w14:textId="77777777" w:rsidR="000E6B4B" w:rsidRPr="00C534DA" w:rsidRDefault="000E6B4B" w:rsidP="00E66552">
            <w:pPr>
              <w:jc w:val="center"/>
              <w:rPr>
                <w:sz w:val="24"/>
                <w:szCs w:val="24"/>
              </w:rPr>
            </w:pPr>
          </w:p>
        </w:tc>
      </w:tr>
      <w:tr w:rsidR="000E6B4B" w:rsidRPr="00C534DA" w14:paraId="3A2F85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EF6141" w14:textId="77777777" w:rsidR="000E6B4B" w:rsidRPr="00C534DA" w:rsidRDefault="000E6B4B" w:rsidP="00E66552">
            <w:pPr>
              <w:rPr>
                <w:sz w:val="24"/>
                <w:szCs w:val="24"/>
              </w:rPr>
            </w:pPr>
            <w:r w:rsidRPr="00C534DA">
              <w:rPr>
                <w:sz w:val="24"/>
                <w:szCs w:val="24"/>
              </w:rPr>
              <w:lastRenderedPageBreak/>
              <w:t xml:space="preserve"> 197</w:t>
            </w:r>
          </w:p>
        </w:tc>
        <w:tc>
          <w:tcPr>
            <w:tcW w:w="1701" w:type="dxa"/>
            <w:tcBorders>
              <w:top w:val="single" w:sz="4" w:space="0" w:color="auto"/>
              <w:bottom w:val="single" w:sz="4" w:space="0" w:color="auto"/>
            </w:tcBorders>
            <w:vAlign w:val="center"/>
          </w:tcPr>
          <w:p w14:paraId="3472AE18" w14:textId="77777777" w:rsidR="000E6B4B" w:rsidRPr="00C534DA" w:rsidRDefault="000E6B4B" w:rsidP="00E66552">
            <w:pPr>
              <w:rPr>
                <w:sz w:val="24"/>
                <w:szCs w:val="24"/>
                <w:lang w:val="en-US"/>
              </w:rPr>
            </w:pPr>
            <w:r w:rsidRPr="00C534DA">
              <w:rPr>
                <w:sz w:val="24"/>
                <w:szCs w:val="24"/>
                <w:lang w:val="en-US"/>
              </w:rPr>
              <w:t>CH06A</w:t>
            </w:r>
          </w:p>
          <w:p w14:paraId="2E8D910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801823A" w14:textId="77777777" w:rsidR="000E6B4B" w:rsidRPr="00C534DA" w:rsidRDefault="000E6B4B" w:rsidP="00E66552">
            <w:pPr>
              <w:adjustRightInd w:val="0"/>
              <w:rPr>
                <w:sz w:val="24"/>
                <w:szCs w:val="24"/>
                <w:lang w:val="en-US"/>
              </w:rPr>
            </w:pPr>
            <w:r w:rsidRPr="00C534DA">
              <w:rPr>
                <w:sz w:val="24"/>
                <w:szCs w:val="24"/>
                <w:lang w:val="en-US"/>
              </w:rPr>
              <w:t xml:space="preserve">Mina curenta metalica montata pe suporti de 15 cm inaltime, asezati la distante de 1....1,2 m prevazuti cu rondele sudate, fixata in zid de caramida sau parapet de beton, confectionata din teava din otel D=1 1/4" si otel laminat, dreapta </w:t>
            </w:r>
          </w:p>
          <w:p w14:paraId="3CEDA5E4"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401E5DC"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7DBEE14" w14:textId="77777777" w:rsidR="000E6B4B" w:rsidRPr="00C534DA" w:rsidRDefault="000E6B4B" w:rsidP="00E66552">
            <w:pPr>
              <w:adjustRightInd w:val="0"/>
              <w:jc w:val="center"/>
              <w:rPr>
                <w:rFonts w:ascii="Arial CYR" w:hAnsi="Arial CYR" w:cs="Arial CYR"/>
                <w:sz w:val="24"/>
                <w:szCs w:val="24"/>
              </w:rPr>
            </w:pPr>
            <w:r w:rsidRPr="00C534DA">
              <w:rPr>
                <w:sz w:val="24"/>
                <w:szCs w:val="24"/>
              </w:rPr>
              <w:t>7,0000</w:t>
            </w:r>
          </w:p>
          <w:p w14:paraId="2B496835" w14:textId="77777777" w:rsidR="000E6B4B" w:rsidRPr="00C534DA" w:rsidRDefault="000E6B4B" w:rsidP="00E66552">
            <w:pPr>
              <w:jc w:val="center"/>
              <w:rPr>
                <w:sz w:val="24"/>
                <w:szCs w:val="24"/>
              </w:rPr>
            </w:pPr>
          </w:p>
        </w:tc>
      </w:tr>
      <w:tr w:rsidR="000E6B4B" w:rsidRPr="00C534DA" w14:paraId="28D802AE" w14:textId="77777777" w:rsidTr="00E66552">
        <w:tc>
          <w:tcPr>
            <w:tcW w:w="709" w:type="dxa"/>
            <w:tcBorders>
              <w:top w:val="nil"/>
              <w:left w:val="single" w:sz="6" w:space="0" w:color="auto"/>
              <w:bottom w:val="nil"/>
              <w:right w:val="nil"/>
            </w:tcBorders>
          </w:tcPr>
          <w:p w14:paraId="4C142972"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C86D30E"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B5B955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7.4. Крыльцо  К4</w:t>
            </w:r>
          </w:p>
          <w:p w14:paraId="237D92A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37025A1"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06048DD" w14:textId="77777777" w:rsidR="000E6B4B" w:rsidRPr="00C534DA" w:rsidRDefault="000E6B4B" w:rsidP="00E66552">
            <w:pPr>
              <w:rPr>
                <w:sz w:val="24"/>
                <w:szCs w:val="24"/>
              </w:rPr>
            </w:pPr>
          </w:p>
        </w:tc>
      </w:tr>
      <w:tr w:rsidR="000E6B4B" w:rsidRPr="00C534DA" w14:paraId="524E59B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EB9020" w14:textId="77777777" w:rsidR="000E6B4B" w:rsidRPr="00C534DA" w:rsidRDefault="000E6B4B" w:rsidP="00E66552">
            <w:pPr>
              <w:rPr>
                <w:sz w:val="24"/>
                <w:szCs w:val="24"/>
              </w:rPr>
            </w:pPr>
            <w:r w:rsidRPr="00C534DA">
              <w:rPr>
                <w:sz w:val="24"/>
                <w:szCs w:val="24"/>
              </w:rPr>
              <w:t>198</w:t>
            </w:r>
          </w:p>
        </w:tc>
        <w:tc>
          <w:tcPr>
            <w:tcW w:w="1701" w:type="dxa"/>
            <w:tcBorders>
              <w:top w:val="single" w:sz="4" w:space="0" w:color="auto"/>
              <w:bottom w:val="single" w:sz="4" w:space="0" w:color="auto"/>
            </w:tcBorders>
            <w:vAlign w:val="center"/>
          </w:tcPr>
          <w:p w14:paraId="4504D6F8" w14:textId="77777777" w:rsidR="000E6B4B" w:rsidRPr="00C534DA" w:rsidRDefault="000E6B4B" w:rsidP="00E66552">
            <w:pPr>
              <w:rPr>
                <w:sz w:val="24"/>
                <w:szCs w:val="24"/>
                <w:lang w:val="en-US"/>
              </w:rPr>
            </w:pPr>
            <w:r w:rsidRPr="00C534DA">
              <w:rPr>
                <w:sz w:val="24"/>
                <w:szCs w:val="24"/>
                <w:lang w:val="en-US"/>
              </w:rPr>
              <w:t>CA02C</w:t>
            </w:r>
          </w:p>
          <w:p w14:paraId="65B7BC8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4C8DFCF" w14:textId="77777777" w:rsidR="000E6B4B" w:rsidRPr="00C534DA" w:rsidRDefault="000E6B4B" w:rsidP="00E66552">
            <w:pPr>
              <w:adjustRightInd w:val="0"/>
              <w:rPr>
                <w:sz w:val="24"/>
                <w:szCs w:val="24"/>
              </w:rPr>
            </w:pPr>
            <w:r w:rsidRPr="00C534DA">
              <w:rPr>
                <w:sz w:val="24"/>
                <w:szCs w:val="24"/>
                <w:lang w:val="en-US"/>
              </w:rPr>
              <w:t>Beton</w:t>
            </w:r>
            <w:r w:rsidRPr="00C534DA">
              <w:rPr>
                <w:sz w:val="24"/>
                <w:szCs w:val="24"/>
              </w:rPr>
              <w:t xml:space="preserve"> </w:t>
            </w:r>
            <w:r w:rsidRPr="00C534DA">
              <w:rPr>
                <w:sz w:val="24"/>
                <w:szCs w:val="24"/>
                <w:lang w:val="en-US"/>
              </w:rPr>
              <w:t>simplu</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egalizari</w:t>
            </w:r>
            <w:r w:rsidRPr="00C534DA">
              <w:rPr>
                <w:sz w:val="24"/>
                <w:szCs w:val="24"/>
              </w:rPr>
              <w:t xml:space="preserve">, </w:t>
            </w:r>
            <w:r w:rsidRPr="00C534DA">
              <w:rPr>
                <w:sz w:val="24"/>
                <w:szCs w:val="24"/>
                <w:lang w:val="en-US"/>
              </w:rPr>
              <w:t>pante</w:t>
            </w:r>
            <w:r w:rsidRPr="00C534DA">
              <w:rPr>
                <w:sz w:val="24"/>
                <w:szCs w:val="24"/>
              </w:rPr>
              <w:t xml:space="preserve">, </w:t>
            </w:r>
            <w:r w:rsidRPr="00C534DA">
              <w:rPr>
                <w:sz w:val="24"/>
                <w:szCs w:val="24"/>
                <w:lang w:val="en-US"/>
              </w:rPr>
              <w:t>sape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inaltimi</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35 </w:t>
            </w:r>
            <w:r w:rsidRPr="00C534DA">
              <w:rPr>
                <w:sz w:val="24"/>
                <w:szCs w:val="24"/>
                <w:lang w:val="en-US"/>
              </w:rPr>
              <w:t>m</w:t>
            </w:r>
            <w:r w:rsidRPr="00C534DA">
              <w:rPr>
                <w:sz w:val="24"/>
                <w:szCs w:val="24"/>
              </w:rPr>
              <w:t xml:space="preserve"> </w:t>
            </w:r>
            <w:r w:rsidRPr="00C534DA">
              <w:rPr>
                <w:sz w:val="24"/>
                <w:szCs w:val="24"/>
                <w:lang w:val="en-US"/>
              </w:rPr>
              <w:t>inclusiv</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бетон  В 3,5 )</w:t>
            </w:r>
          </w:p>
          <w:p w14:paraId="393EF4B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F3E2B1A"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F08678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1,6000</w:t>
            </w:r>
          </w:p>
          <w:p w14:paraId="1077784A" w14:textId="77777777" w:rsidR="000E6B4B" w:rsidRPr="00C534DA" w:rsidRDefault="000E6B4B" w:rsidP="00E66552">
            <w:pPr>
              <w:jc w:val="center"/>
              <w:rPr>
                <w:sz w:val="24"/>
                <w:szCs w:val="24"/>
              </w:rPr>
            </w:pPr>
          </w:p>
        </w:tc>
      </w:tr>
      <w:tr w:rsidR="000E6B4B" w:rsidRPr="00C534DA" w14:paraId="106E23A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2D5A3F8" w14:textId="77777777" w:rsidR="000E6B4B" w:rsidRPr="00C534DA" w:rsidRDefault="000E6B4B" w:rsidP="00E66552">
            <w:pPr>
              <w:rPr>
                <w:sz w:val="24"/>
                <w:szCs w:val="24"/>
              </w:rPr>
            </w:pPr>
            <w:r w:rsidRPr="00C534DA">
              <w:rPr>
                <w:sz w:val="24"/>
                <w:szCs w:val="24"/>
              </w:rPr>
              <w:t xml:space="preserve"> 199</w:t>
            </w:r>
          </w:p>
        </w:tc>
        <w:tc>
          <w:tcPr>
            <w:tcW w:w="1701" w:type="dxa"/>
            <w:tcBorders>
              <w:top w:val="single" w:sz="4" w:space="0" w:color="auto"/>
              <w:bottom w:val="single" w:sz="4" w:space="0" w:color="auto"/>
            </w:tcBorders>
            <w:vAlign w:val="center"/>
          </w:tcPr>
          <w:p w14:paraId="790021AE" w14:textId="77777777" w:rsidR="000E6B4B" w:rsidRPr="00C534DA" w:rsidRDefault="000E6B4B" w:rsidP="00E66552">
            <w:pPr>
              <w:rPr>
                <w:sz w:val="24"/>
                <w:szCs w:val="24"/>
                <w:lang w:val="en-US"/>
              </w:rPr>
            </w:pPr>
            <w:r w:rsidRPr="00C534DA">
              <w:rPr>
                <w:sz w:val="24"/>
                <w:szCs w:val="24"/>
                <w:lang w:val="en-US"/>
              </w:rPr>
              <w:t>CA03G</w:t>
            </w:r>
          </w:p>
          <w:p w14:paraId="1519001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B24E072" w14:textId="77777777" w:rsidR="000E6B4B" w:rsidRPr="00C534DA" w:rsidRDefault="000E6B4B" w:rsidP="00E66552">
            <w:pPr>
              <w:adjustRightInd w:val="0"/>
              <w:rPr>
                <w:sz w:val="24"/>
                <w:szCs w:val="24"/>
                <w:lang w:val="ru-MD"/>
              </w:rPr>
            </w:pPr>
            <w:r w:rsidRPr="00C534DA">
              <w:rPr>
                <w:sz w:val="24"/>
                <w:szCs w:val="24"/>
                <w:lang w:val="en-US"/>
              </w:rPr>
              <w:t>Beton</w:t>
            </w:r>
            <w:r w:rsidRPr="00C534DA">
              <w:rPr>
                <w:sz w:val="24"/>
                <w:szCs w:val="24"/>
              </w:rPr>
              <w:t xml:space="preserve"> </w:t>
            </w:r>
            <w:r w:rsidRPr="00C534DA">
              <w:rPr>
                <w:sz w:val="24"/>
                <w:szCs w:val="24"/>
                <w:lang w:val="en-US"/>
              </w:rPr>
              <w:t>armat</w:t>
            </w:r>
            <w:r w:rsidRPr="00C534DA">
              <w:rPr>
                <w:sz w:val="24"/>
                <w:szCs w:val="24"/>
              </w:rPr>
              <w:t xml:space="preserve"> </w:t>
            </w:r>
            <w:r w:rsidRPr="00C534DA">
              <w:rPr>
                <w:sz w:val="24"/>
                <w:szCs w:val="24"/>
                <w:lang w:val="en-US"/>
              </w:rPr>
              <w:t>turnat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mijloace</w:t>
            </w:r>
            <w:r w:rsidRPr="00C534DA">
              <w:rPr>
                <w:sz w:val="24"/>
                <w:szCs w:val="24"/>
              </w:rPr>
              <w:t xml:space="preserve"> </w:t>
            </w:r>
            <w:r w:rsidRPr="00C534DA">
              <w:rPr>
                <w:sz w:val="24"/>
                <w:szCs w:val="24"/>
                <w:lang w:val="en-US"/>
              </w:rPr>
              <w:t>clasice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fundatii</w:t>
            </w:r>
            <w:r w:rsidRPr="00C534DA">
              <w:rPr>
                <w:sz w:val="24"/>
                <w:szCs w:val="24"/>
              </w:rPr>
              <w:t xml:space="preserve">, </w:t>
            </w:r>
            <w:r w:rsidRPr="00C534DA">
              <w:rPr>
                <w:sz w:val="24"/>
                <w:szCs w:val="24"/>
                <w:lang w:val="en-US"/>
              </w:rPr>
              <w:t>socluri</w:t>
            </w:r>
            <w:r w:rsidRPr="00C534DA">
              <w:rPr>
                <w:sz w:val="24"/>
                <w:szCs w:val="24"/>
              </w:rPr>
              <w:t xml:space="preserve">, </w:t>
            </w:r>
            <w:r w:rsidRPr="00C534DA">
              <w:rPr>
                <w:sz w:val="24"/>
                <w:szCs w:val="24"/>
                <w:lang w:val="en-US"/>
              </w:rPr>
              <w:t>ziduri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sprijin</w:t>
            </w:r>
            <w:r w:rsidRPr="00C534DA">
              <w:rPr>
                <w:sz w:val="24"/>
                <w:szCs w:val="24"/>
              </w:rPr>
              <w:t xml:space="preserve">, </w:t>
            </w:r>
            <w:r w:rsidRPr="00C534DA">
              <w:rPr>
                <w:sz w:val="24"/>
                <w:szCs w:val="24"/>
                <w:lang w:val="en-US"/>
              </w:rPr>
              <w:t>pereti</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cota</w:t>
            </w:r>
            <w:r w:rsidRPr="00C534DA">
              <w:rPr>
                <w:sz w:val="24"/>
                <w:szCs w:val="24"/>
              </w:rPr>
              <w:t xml:space="preserve"> </w:t>
            </w:r>
            <w:r w:rsidRPr="00C534DA">
              <w:rPr>
                <w:sz w:val="24"/>
                <w:szCs w:val="24"/>
                <w:lang w:val="en-US"/>
              </w:rPr>
              <w:t>zero</w:t>
            </w:r>
            <w:r w:rsidRPr="00C534DA">
              <w:rPr>
                <w:sz w:val="24"/>
                <w:szCs w:val="24"/>
              </w:rPr>
              <w:t xml:space="preserve">, </w:t>
            </w:r>
            <w:r w:rsidRPr="00C534DA">
              <w:rPr>
                <w:sz w:val="24"/>
                <w:szCs w:val="24"/>
                <w:lang w:val="en-US"/>
              </w:rPr>
              <w:t>preparat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betoane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beton</w:t>
            </w:r>
            <w:r w:rsidRPr="00C534DA">
              <w:rPr>
                <w:sz w:val="24"/>
                <w:szCs w:val="24"/>
              </w:rPr>
              <w:t xml:space="preserve"> </w:t>
            </w:r>
            <w:r w:rsidRPr="00C534DA">
              <w:rPr>
                <w:sz w:val="24"/>
                <w:szCs w:val="24"/>
                <w:lang w:val="en-US"/>
              </w:rPr>
              <w:t>marfa</w:t>
            </w:r>
            <w:r w:rsidRPr="00C534DA">
              <w:rPr>
                <w:sz w:val="24"/>
                <w:szCs w:val="24"/>
              </w:rPr>
              <w:t xml:space="preserve"> </w:t>
            </w:r>
            <w:r w:rsidRPr="00C534DA">
              <w:rPr>
                <w:sz w:val="24"/>
                <w:szCs w:val="24"/>
                <w:lang w:val="en-US"/>
              </w:rPr>
              <w:t>conform</w:t>
            </w:r>
            <w:r w:rsidRPr="00C534DA">
              <w:rPr>
                <w:sz w:val="24"/>
                <w:szCs w:val="24"/>
              </w:rPr>
              <w:t xml:space="preserve">. </w:t>
            </w:r>
            <w:r w:rsidRPr="00C534DA">
              <w:rPr>
                <w:sz w:val="24"/>
                <w:szCs w:val="24"/>
                <w:lang w:val="en-US"/>
              </w:rPr>
              <w:t>art</w:t>
            </w:r>
            <w:r w:rsidRPr="00C534DA">
              <w:rPr>
                <w:sz w:val="24"/>
                <w:szCs w:val="24"/>
              </w:rPr>
              <w:t>. CA01, turnare cu mijloace clasice, beton armat clasa... (Укладка бетона в армированные конструкции фундаментов, цоколей, подпорных стен, стен ниже нулевой отметки, приготовление бетона на РБУ или товарный бетон в соответствии с СА01, укладка его типичными средствами, железобетон класса...)   ( beton  В 10 )</w:t>
            </w:r>
          </w:p>
          <w:p w14:paraId="50C365C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3257B5B"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FFA44FF" w14:textId="77777777" w:rsidR="000E6B4B" w:rsidRPr="00C534DA" w:rsidRDefault="000E6B4B" w:rsidP="00E66552">
            <w:pPr>
              <w:adjustRightInd w:val="0"/>
              <w:jc w:val="center"/>
              <w:rPr>
                <w:rFonts w:ascii="Arial CYR" w:hAnsi="Arial CYR" w:cs="Arial CYR"/>
                <w:sz w:val="24"/>
                <w:szCs w:val="24"/>
              </w:rPr>
            </w:pPr>
            <w:r w:rsidRPr="00C534DA">
              <w:rPr>
                <w:sz w:val="24"/>
                <w:szCs w:val="24"/>
              </w:rPr>
              <w:t>6,7000</w:t>
            </w:r>
          </w:p>
          <w:p w14:paraId="3F35DD0D" w14:textId="77777777" w:rsidR="000E6B4B" w:rsidRPr="00C534DA" w:rsidRDefault="000E6B4B" w:rsidP="00E66552">
            <w:pPr>
              <w:jc w:val="center"/>
              <w:rPr>
                <w:sz w:val="24"/>
                <w:szCs w:val="24"/>
              </w:rPr>
            </w:pPr>
          </w:p>
        </w:tc>
      </w:tr>
      <w:tr w:rsidR="000E6B4B" w:rsidRPr="00C534DA" w14:paraId="0A5B458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5A6EAB" w14:textId="77777777" w:rsidR="000E6B4B" w:rsidRPr="00C534DA" w:rsidRDefault="000E6B4B" w:rsidP="00E66552">
            <w:pPr>
              <w:rPr>
                <w:sz w:val="24"/>
                <w:szCs w:val="24"/>
              </w:rPr>
            </w:pPr>
            <w:r w:rsidRPr="00C534DA">
              <w:rPr>
                <w:sz w:val="24"/>
                <w:szCs w:val="24"/>
              </w:rPr>
              <w:t xml:space="preserve"> 200</w:t>
            </w:r>
          </w:p>
        </w:tc>
        <w:tc>
          <w:tcPr>
            <w:tcW w:w="1701" w:type="dxa"/>
            <w:tcBorders>
              <w:top w:val="single" w:sz="4" w:space="0" w:color="auto"/>
              <w:bottom w:val="single" w:sz="4" w:space="0" w:color="auto"/>
            </w:tcBorders>
            <w:vAlign w:val="center"/>
          </w:tcPr>
          <w:p w14:paraId="64548E61" w14:textId="77777777" w:rsidR="000E6B4B" w:rsidRPr="00C534DA" w:rsidRDefault="000E6B4B" w:rsidP="00E66552">
            <w:pPr>
              <w:rPr>
                <w:sz w:val="24"/>
                <w:szCs w:val="24"/>
                <w:lang w:val="en-US"/>
              </w:rPr>
            </w:pPr>
            <w:r w:rsidRPr="00C534DA">
              <w:rPr>
                <w:sz w:val="24"/>
                <w:szCs w:val="24"/>
                <w:lang w:val="en-US"/>
              </w:rPr>
              <w:t>CB03E</w:t>
            </w:r>
          </w:p>
          <w:p w14:paraId="1AE70D9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01E281" w14:textId="77777777" w:rsidR="000E6B4B" w:rsidRPr="00C534DA" w:rsidRDefault="000E6B4B" w:rsidP="00E66552">
            <w:pPr>
              <w:adjustRightInd w:val="0"/>
              <w:rPr>
                <w:sz w:val="24"/>
                <w:szCs w:val="24"/>
                <w:lang w:val="fr-BE"/>
              </w:rPr>
            </w:pPr>
            <w:r w:rsidRPr="00C534DA">
              <w:rPr>
                <w:sz w:val="24"/>
                <w:szCs w:val="24"/>
                <w:lang w:val="fr-BE"/>
              </w:rPr>
              <w:t xml:space="preserve">Cofraje din panouri refolosibile, cu placaj de 15 mm pentru turnarea betonului in placi si grinzi la constructii cu inaltimea  pina la 20 m inclusiv,  exclusiv sustinerile </w:t>
            </w:r>
          </w:p>
          <w:p w14:paraId="3C5B379F"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1271908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9C33722"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30,1500</w:t>
            </w:r>
          </w:p>
          <w:p w14:paraId="4126D8E3" w14:textId="77777777" w:rsidR="000E6B4B" w:rsidRPr="00C534DA" w:rsidRDefault="000E6B4B" w:rsidP="00E66552">
            <w:pPr>
              <w:jc w:val="center"/>
              <w:rPr>
                <w:sz w:val="24"/>
                <w:szCs w:val="24"/>
              </w:rPr>
            </w:pPr>
          </w:p>
        </w:tc>
      </w:tr>
      <w:tr w:rsidR="000E6B4B" w:rsidRPr="00C534DA" w14:paraId="657CDE4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A86DCF9" w14:textId="77777777" w:rsidR="000E6B4B" w:rsidRPr="00C534DA" w:rsidRDefault="000E6B4B" w:rsidP="00E66552">
            <w:pPr>
              <w:rPr>
                <w:sz w:val="24"/>
                <w:szCs w:val="24"/>
              </w:rPr>
            </w:pPr>
            <w:r w:rsidRPr="00C534DA">
              <w:rPr>
                <w:sz w:val="24"/>
                <w:szCs w:val="24"/>
              </w:rPr>
              <w:t xml:space="preserve"> 201</w:t>
            </w:r>
          </w:p>
        </w:tc>
        <w:tc>
          <w:tcPr>
            <w:tcW w:w="1701" w:type="dxa"/>
            <w:tcBorders>
              <w:top w:val="single" w:sz="4" w:space="0" w:color="auto"/>
              <w:bottom w:val="single" w:sz="4" w:space="0" w:color="auto"/>
            </w:tcBorders>
            <w:vAlign w:val="center"/>
          </w:tcPr>
          <w:p w14:paraId="52D83E9B" w14:textId="77777777" w:rsidR="000E6B4B" w:rsidRPr="00C534DA" w:rsidRDefault="000E6B4B" w:rsidP="00E66552">
            <w:pPr>
              <w:rPr>
                <w:sz w:val="24"/>
                <w:szCs w:val="24"/>
                <w:lang w:val="en-US"/>
              </w:rPr>
            </w:pPr>
            <w:r w:rsidRPr="00C534DA">
              <w:rPr>
                <w:sz w:val="24"/>
                <w:szCs w:val="24"/>
                <w:lang w:val="en-US"/>
              </w:rPr>
              <w:t>CC03C</w:t>
            </w:r>
          </w:p>
          <w:p w14:paraId="4CE6ADB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8A2B3B9" w14:textId="77777777" w:rsidR="000E6B4B" w:rsidRPr="00C534DA" w:rsidRDefault="000E6B4B" w:rsidP="00E66552">
            <w:pPr>
              <w:adjustRightInd w:val="0"/>
              <w:rPr>
                <w:sz w:val="24"/>
                <w:szCs w:val="24"/>
              </w:rPr>
            </w:pPr>
            <w:r w:rsidRPr="00C534DA">
              <w:rPr>
                <w:sz w:val="24"/>
                <w:szCs w:val="24"/>
              </w:rPr>
              <w:t>Montare plase sudate la inaltimi mai mici sau egale cu 35 m, la placi (Укладка арматурной сварной сетки, для плит, на высоте до 35 м включительно) ( сетка  10х100х100, вес 12,34 кг/м2 )</w:t>
            </w:r>
          </w:p>
          <w:p w14:paraId="24D5982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13BB344"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A59050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172,7600</w:t>
            </w:r>
          </w:p>
          <w:p w14:paraId="2422C8C4" w14:textId="77777777" w:rsidR="000E6B4B" w:rsidRPr="00C534DA" w:rsidRDefault="000E6B4B" w:rsidP="00E66552">
            <w:pPr>
              <w:jc w:val="center"/>
              <w:rPr>
                <w:sz w:val="24"/>
                <w:szCs w:val="24"/>
              </w:rPr>
            </w:pPr>
          </w:p>
        </w:tc>
      </w:tr>
      <w:tr w:rsidR="000E6B4B" w:rsidRPr="00C534DA" w14:paraId="6C4D6DB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67D975" w14:textId="77777777" w:rsidR="000E6B4B" w:rsidRPr="00C534DA" w:rsidRDefault="000E6B4B" w:rsidP="00E66552">
            <w:pPr>
              <w:rPr>
                <w:sz w:val="24"/>
                <w:szCs w:val="24"/>
              </w:rPr>
            </w:pPr>
            <w:r w:rsidRPr="00C534DA">
              <w:rPr>
                <w:sz w:val="24"/>
                <w:szCs w:val="24"/>
              </w:rPr>
              <w:t xml:space="preserve"> 202</w:t>
            </w:r>
          </w:p>
        </w:tc>
        <w:tc>
          <w:tcPr>
            <w:tcW w:w="1701" w:type="dxa"/>
            <w:tcBorders>
              <w:top w:val="single" w:sz="4" w:space="0" w:color="auto"/>
              <w:bottom w:val="single" w:sz="4" w:space="0" w:color="auto"/>
            </w:tcBorders>
            <w:vAlign w:val="center"/>
          </w:tcPr>
          <w:p w14:paraId="650E0F8E" w14:textId="77777777" w:rsidR="000E6B4B" w:rsidRPr="00C534DA" w:rsidRDefault="000E6B4B" w:rsidP="00E66552">
            <w:pPr>
              <w:rPr>
                <w:sz w:val="24"/>
                <w:szCs w:val="24"/>
                <w:lang w:val="en-US"/>
              </w:rPr>
            </w:pPr>
            <w:r w:rsidRPr="00C534DA">
              <w:rPr>
                <w:sz w:val="24"/>
                <w:szCs w:val="24"/>
                <w:lang w:val="en-US"/>
              </w:rPr>
              <w:t>CL18A</w:t>
            </w:r>
          </w:p>
          <w:p w14:paraId="6777A15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3746C07" w14:textId="77777777" w:rsidR="000E6B4B" w:rsidRPr="00C534DA" w:rsidRDefault="000E6B4B"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w:t>
            </w:r>
          </w:p>
          <w:p w14:paraId="54612CF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06290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A61386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2,0400</w:t>
            </w:r>
          </w:p>
          <w:p w14:paraId="1EBDA41B" w14:textId="77777777" w:rsidR="000E6B4B" w:rsidRPr="00C534DA" w:rsidRDefault="000E6B4B" w:rsidP="00E66552">
            <w:pPr>
              <w:jc w:val="center"/>
              <w:rPr>
                <w:sz w:val="24"/>
                <w:szCs w:val="24"/>
              </w:rPr>
            </w:pPr>
          </w:p>
        </w:tc>
      </w:tr>
      <w:tr w:rsidR="000E6B4B" w:rsidRPr="00C534DA" w14:paraId="0AB166F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1779B89" w14:textId="77777777" w:rsidR="000E6B4B" w:rsidRPr="00C534DA" w:rsidRDefault="000E6B4B" w:rsidP="00E66552">
            <w:pPr>
              <w:rPr>
                <w:sz w:val="24"/>
                <w:szCs w:val="24"/>
              </w:rPr>
            </w:pPr>
            <w:r w:rsidRPr="00C534DA">
              <w:rPr>
                <w:sz w:val="24"/>
                <w:szCs w:val="24"/>
              </w:rPr>
              <w:t xml:space="preserve"> 203</w:t>
            </w:r>
          </w:p>
        </w:tc>
        <w:tc>
          <w:tcPr>
            <w:tcW w:w="1701" w:type="dxa"/>
            <w:tcBorders>
              <w:top w:val="single" w:sz="4" w:space="0" w:color="auto"/>
              <w:bottom w:val="single" w:sz="4" w:space="0" w:color="auto"/>
            </w:tcBorders>
            <w:vAlign w:val="center"/>
          </w:tcPr>
          <w:p w14:paraId="1496D9AC" w14:textId="77777777" w:rsidR="000E6B4B" w:rsidRPr="00C534DA" w:rsidRDefault="000E6B4B" w:rsidP="00E66552">
            <w:pPr>
              <w:rPr>
                <w:sz w:val="24"/>
                <w:szCs w:val="24"/>
                <w:lang w:val="en-US"/>
              </w:rPr>
            </w:pPr>
            <w:r w:rsidRPr="00C534DA">
              <w:rPr>
                <w:sz w:val="24"/>
                <w:szCs w:val="24"/>
                <w:lang w:val="en-US"/>
              </w:rPr>
              <w:t>CG01A</w:t>
            </w:r>
          </w:p>
          <w:p w14:paraId="7A295B8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FA9EF51" w14:textId="77777777" w:rsidR="000E6B4B" w:rsidRPr="00C534DA" w:rsidRDefault="000E6B4B" w:rsidP="00E66552">
            <w:pPr>
              <w:adjustRightInd w:val="0"/>
              <w:rPr>
                <w:sz w:val="24"/>
                <w:szCs w:val="24"/>
              </w:rPr>
            </w:pPr>
            <w:r w:rsidRPr="00C534DA">
              <w:rPr>
                <w:sz w:val="24"/>
                <w:szCs w:val="24"/>
              </w:rPr>
              <w:t xml:space="preserve">Strat suport pentru pardoseli executat din mortar din ciment M 100-T de 3 cm grosime cu fata driscuita fin (Подстилающий слой под полы, </w:t>
            </w:r>
            <w:r w:rsidRPr="00C534DA">
              <w:rPr>
                <w:sz w:val="24"/>
                <w:szCs w:val="24"/>
              </w:rPr>
              <w:lastRenderedPageBreak/>
              <w:t>выполненный из цементного раствора М100-Т толщиной 3 см, с тонкой затиркой поверхности)</w:t>
            </w:r>
          </w:p>
          <w:p w14:paraId="554EA7C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5885836"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1AACE94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17,0000</w:t>
            </w:r>
          </w:p>
          <w:p w14:paraId="767F3F6E" w14:textId="77777777" w:rsidR="000E6B4B" w:rsidRPr="00C534DA" w:rsidRDefault="000E6B4B" w:rsidP="00E66552">
            <w:pPr>
              <w:jc w:val="center"/>
              <w:rPr>
                <w:sz w:val="24"/>
                <w:szCs w:val="24"/>
              </w:rPr>
            </w:pPr>
          </w:p>
        </w:tc>
      </w:tr>
      <w:tr w:rsidR="000E6B4B" w:rsidRPr="00C534DA" w14:paraId="3130B36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2C7928E" w14:textId="77777777" w:rsidR="000E6B4B" w:rsidRPr="00C534DA" w:rsidRDefault="000E6B4B" w:rsidP="00E66552">
            <w:pPr>
              <w:rPr>
                <w:sz w:val="24"/>
                <w:szCs w:val="24"/>
              </w:rPr>
            </w:pPr>
            <w:r w:rsidRPr="00C534DA">
              <w:rPr>
                <w:sz w:val="24"/>
                <w:szCs w:val="24"/>
              </w:rPr>
              <w:t xml:space="preserve"> 204</w:t>
            </w:r>
          </w:p>
        </w:tc>
        <w:tc>
          <w:tcPr>
            <w:tcW w:w="1701" w:type="dxa"/>
            <w:tcBorders>
              <w:top w:val="single" w:sz="4" w:space="0" w:color="auto"/>
              <w:bottom w:val="single" w:sz="4" w:space="0" w:color="auto"/>
            </w:tcBorders>
            <w:vAlign w:val="center"/>
          </w:tcPr>
          <w:p w14:paraId="4D4E2B59" w14:textId="77777777" w:rsidR="000E6B4B" w:rsidRPr="00C534DA" w:rsidRDefault="000E6B4B" w:rsidP="00E66552">
            <w:pPr>
              <w:rPr>
                <w:sz w:val="24"/>
                <w:szCs w:val="24"/>
                <w:lang w:val="en-US"/>
              </w:rPr>
            </w:pPr>
            <w:r w:rsidRPr="00C534DA">
              <w:rPr>
                <w:sz w:val="24"/>
                <w:szCs w:val="24"/>
                <w:lang w:val="en-US"/>
              </w:rPr>
              <w:t>CG01A1</w:t>
            </w:r>
          </w:p>
          <w:p w14:paraId="4AE1E66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750B490" w14:textId="77777777" w:rsidR="000E6B4B" w:rsidRPr="00C534DA" w:rsidRDefault="000E6B4B" w:rsidP="00E66552">
            <w:pPr>
              <w:adjustRightInd w:val="0"/>
              <w:rPr>
                <w:sz w:val="24"/>
                <w:szCs w:val="24"/>
              </w:rPr>
            </w:pPr>
            <w:r w:rsidRPr="00C534DA">
              <w:rPr>
                <w:sz w:val="24"/>
                <w:szCs w:val="24"/>
              </w:rPr>
              <w:t>Strat suport pentru pardoseli executat din mortar din ciment M 100-T de 3 cm grosime cu fata driscuita fin.Diferenta in plus sau in minus pentru fiecare 0,5 cm de strat suport din mortar M 100-T,  se adauga sau se scade (Подстилающий слой под полы, выполненный из цементного раствора М100-Т толщиной 3 см, с тонкой затиркой поверхности. Разницу в минус на каждые 0,5см слоя из раствора исключать 1,5 см, К=3 )</w:t>
            </w:r>
          </w:p>
          <w:p w14:paraId="4E2BEC8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61DC65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F4DF20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-17,0000</w:t>
            </w:r>
          </w:p>
          <w:p w14:paraId="2C4A15BD" w14:textId="77777777" w:rsidR="000E6B4B" w:rsidRPr="00C534DA" w:rsidRDefault="000E6B4B" w:rsidP="00E66552">
            <w:pPr>
              <w:jc w:val="center"/>
              <w:rPr>
                <w:sz w:val="24"/>
                <w:szCs w:val="24"/>
              </w:rPr>
            </w:pPr>
          </w:p>
        </w:tc>
      </w:tr>
      <w:tr w:rsidR="000E6B4B" w:rsidRPr="00C534DA" w14:paraId="6465F2E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60262E" w14:textId="77777777" w:rsidR="000E6B4B" w:rsidRPr="00C534DA" w:rsidRDefault="000E6B4B" w:rsidP="00E66552">
            <w:pPr>
              <w:rPr>
                <w:sz w:val="24"/>
                <w:szCs w:val="24"/>
              </w:rPr>
            </w:pPr>
            <w:r w:rsidRPr="00C534DA">
              <w:rPr>
                <w:sz w:val="24"/>
                <w:szCs w:val="24"/>
              </w:rPr>
              <w:t xml:space="preserve"> 205</w:t>
            </w:r>
          </w:p>
        </w:tc>
        <w:tc>
          <w:tcPr>
            <w:tcW w:w="1701" w:type="dxa"/>
            <w:tcBorders>
              <w:top w:val="single" w:sz="4" w:space="0" w:color="auto"/>
              <w:bottom w:val="single" w:sz="4" w:space="0" w:color="auto"/>
            </w:tcBorders>
            <w:vAlign w:val="center"/>
          </w:tcPr>
          <w:p w14:paraId="67A5746C" w14:textId="77777777" w:rsidR="000E6B4B" w:rsidRPr="00C534DA" w:rsidRDefault="000E6B4B" w:rsidP="00E66552">
            <w:pPr>
              <w:rPr>
                <w:sz w:val="24"/>
                <w:szCs w:val="24"/>
                <w:lang w:val="en-US"/>
              </w:rPr>
            </w:pPr>
            <w:r w:rsidRPr="00C534DA">
              <w:rPr>
                <w:sz w:val="24"/>
                <w:szCs w:val="24"/>
                <w:lang w:val="en-US"/>
              </w:rPr>
              <w:t>CG50A</w:t>
            </w:r>
          </w:p>
          <w:p w14:paraId="5170388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935CFC9" w14:textId="77777777" w:rsidR="000E6B4B" w:rsidRPr="00C534DA" w:rsidRDefault="000E6B4B" w:rsidP="00E66552">
            <w:pPr>
              <w:adjustRightInd w:val="0"/>
              <w:rPr>
                <w:sz w:val="24"/>
                <w:szCs w:val="24"/>
              </w:rPr>
            </w:pPr>
            <w:r w:rsidRPr="00C534DA">
              <w:rPr>
                <w:sz w:val="24"/>
                <w:szCs w:val="24"/>
              </w:rPr>
              <w:t>Executarea pardoselilor din granit ceramic fixate pe adeziv: dimensiunile placilor sub 40x40 cm (Устройство покрытий пола из керамического гранита на клею: размер плиток до 40x40 см)</w:t>
            </w:r>
          </w:p>
          <w:p w14:paraId="0071411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3D9E3F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90C77A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17,0000</w:t>
            </w:r>
          </w:p>
          <w:p w14:paraId="5E57ABC8" w14:textId="77777777" w:rsidR="000E6B4B" w:rsidRPr="00C534DA" w:rsidRDefault="000E6B4B" w:rsidP="00E66552">
            <w:pPr>
              <w:jc w:val="center"/>
              <w:rPr>
                <w:sz w:val="24"/>
                <w:szCs w:val="24"/>
              </w:rPr>
            </w:pPr>
          </w:p>
        </w:tc>
      </w:tr>
      <w:tr w:rsidR="000E6B4B" w:rsidRPr="00C534DA" w14:paraId="4D317B9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239461" w14:textId="77777777" w:rsidR="000E6B4B" w:rsidRPr="00C534DA" w:rsidRDefault="000E6B4B" w:rsidP="00E66552">
            <w:pPr>
              <w:rPr>
                <w:sz w:val="24"/>
                <w:szCs w:val="24"/>
              </w:rPr>
            </w:pPr>
            <w:r w:rsidRPr="00C534DA">
              <w:rPr>
                <w:sz w:val="24"/>
                <w:szCs w:val="24"/>
              </w:rPr>
              <w:t xml:space="preserve"> 206</w:t>
            </w:r>
          </w:p>
        </w:tc>
        <w:tc>
          <w:tcPr>
            <w:tcW w:w="1701" w:type="dxa"/>
            <w:tcBorders>
              <w:top w:val="single" w:sz="4" w:space="0" w:color="auto"/>
              <w:bottom w:val="single" w:sz="4" w:space="0" w:color="auto"/>
            </w:tcBorders>
            <w:vAlign w:val="center"/>
          </w:tcPr>
          <w:p w14:paraId="0E0023A2" w14:textId="77777777" w:rsidR="000E6B4B" w:rsidRPr="00C534DA" w:rsidRDefault="000E6B4B" w:rsidP="00E66552">
            <w:pPr>
              <w:rPr>
                <w:sz w:val="24"/>
                <w:szCs w:val="24"/>
                <w:lang w:val="en-US"/>
              </w:rPr>
            </w:pPr>
            <w:r w:rsidRPr="00C534DA">
              <w:rPr>
                <w:sz w:val="24"/>
                <w:szCs w:val="24"/>
                <w:lang w:val="en-US"/>
              </w:rPr>
              <w:t>CH06A</w:t>
            </w:r>
          </w:p>
          <w:p w14:paraId="3663C1E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C11F89C" w14:textId="77777777" w:rsidR="000E6B4B" w:rsidRPr="00C534DA" w:rsidRDefault="000E6B4B" w:rsidP="00E66552">
            <w:pPr>
              <w:adjustRightInd w:val="0"/>
              <w:rPr>
                <w:sz w:val="24"/>
                <w:szCs w:val="24"/>
                <w:lang w:val="en-US"/>
              </w:rPr>
            </w:pPr>
            <w:r w:rsidRPr="00C534DA">
              <w:rPr>
                <w:sz w:val="24"/>
                <w:szCs w:val="24"/>
                <w:lang w:val="en-US"/>
              </w:rPr>
              <w:t xml:space="preserve">Mina curenta metalica montata pe suporti de 15 cm inaltime, asezati la distante de 1....1,2 m prevazuti cu rondele sudate, fixata in zid de caramida sau parapet de beton, confectionata din teava din otel D=1 1/4" si otel laminat, dreapta </w:t>
            </w:r>
          </w:p>
          <w:p w14:paraId="487B35AA"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9C68F0E"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116ACCD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1,6000</w:t>
            </w:r>
          </w:p>
          <w:p w14:paraId="49409218" w14:textId="77777777" w:rsidR="000E6B4B" w:rsidRPr="00C534DA" w:rsidRDefault="000E6B4B" w:rsidP="00E66552">
            <w:pPr>
              <w:jc w:val="center"/>
              <w:rPr>
                <w:sz w:val="24"/>
                <w:szCs w:val="24"/>
              </w:rPr>
            </w:pPr>
          </w:p>
        </w:tc>
      </w:tr>
      <w:tr w:rsidR="000E6B4B" w:rsidRPr="00C534DA" w14:paraId="53269E15" w14:textId="77777777" w:rsidTr="00E66552">
        <w:tc>
          <w:tcPr>
            <w:tcW w:w="709" w:type="dxa"/>
            <w:tcBorders>
              <w:top w:val="nil"/>
              <w:left w:val="single" w:sz="6" w:space="0" w:color="auto"/>
              <w:bottom w:val="nil"/>
              <w:right w:val="nil"/>
            </w:tcBorders>
          </w:tcPr>
          <w:p w14:paraId="7E5EED4C"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AC28B93"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4714FC2"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7.5. Ограждение  лестницы</w:t>
            </w:r>
          </w:p>
          <w:p w14:paraId="7A0D98A5"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6A5E39B"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519A047" w14:textId="77777777" w:rsidR="000E6B4B" w:rsidRPr="00C534DA" w:rsidRDefault="000E6B4B" w:rsidP="00E66552">
            <w:pPr>
              <w:rPr>
                <w:sz w:val="24"/>
                <w:szCs w:val="24"/>
              </w:rPr>
            </w:pPr>
          </w:p>
        </w:tc>
      </w:tr>
      <w:tr w:rsidR="000E6B4B" w:rsidRPr="00C534DA" w14:paraId="2EFACD7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B8B60C0" w14:textId="77777777" w:rsidR="000E6B4B" w:rsidRPr="00C534DA" w:rsidRDefault="000E6B4B" w:rsidP="00E66552">
            <w:pPr>
              <w:rPr>
                <w:sz w:val="24"/>
                <w:szCs w:val="24"/>
              </w:rPr>
            </w:pPr>
            <w:r w:rsidRPr="00C534DA">
              <w:rPr>
                <w:sz w:val="24"/>
                <w:szCs w:val="24"/>
              </w:rPr>
              <w:t>207</w:t>
            </w:r>
          </w:p>
        </w:tc>
        <w:tc>
          <w:tcPr>
            <w:tcW w:w="1701" w:type="dxa"/>
            <w:tcBorders>
              <w:top w:val="single" w:sz="4" w:space="0" w:color="auto"/>
              <w:bottom w:val="single" w:sz="4" w:space="0" w:color="auto"/>
            </w:tcBorders>
            <w:vAlign w:val="center"/>
          </w:tcPr>
          <w:p w14:paraId="7D0B6669" w14:textId="77777777" w:rsidR="000E6B4B" w:rsidRPr="00C534DA" w:rsidRDefault="000E6B4B" w:rsidP="00E66552">
            <w:pPr>
              <w:rPr>
                <w:sz w:val="24"/>
                <w:szCs w:val="24"/>
                <w:lang w:val="en-US"/>
              </w:rPr>
            </w:pPr>
            <w:r w:rsidRPr="00C534DA">
              <w:rPr>
                <w:sz w:val="24"/>
                <w:szCs w:val="24"/>
                <w:lang w:val="en-US"/>
              </w:rPr>
              <w:t>CH06A</w:t>
            </w:r>
          </w:p>
          <w:p w14:paraId="3964C0F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4C3A51" w14:textId="77777777" w:rsidR="000E6B4B" w:rsidRPr="00C534DA" w:rsidRDefault="000E6B4B" w:rsidP="00E66552">
            <w:pPr>
              <w:adjustRightInd w:val="0"/>
              <w:rPr>
                <w:sz w:val="24"/>
                <w:szCs w:val="24"/>
                <w:lang w:val="en-US"/>
              </w:rPr>
            </w:pPr>
            <w:r w:rsidRPr="00C534DA">
              <w:rPr>
                <w:sz w:val="24"/>
                <w:szCs w:val="24"/>
                <w:lang w:val="en-US"/>
              </w:rPr>
              <w:t xml:space="preserve">Mina curenta metalica montata pe suporti de 15 cm inaltime, asezati la distante de 1....1,2 m prevazuti cu rondele sudate, fixata in zid de caramida sau parapet de beton, confectionata din teava din otel D=1 1/4" si otel laminat, dreapta </w:t>
            </w:r>
          </w:p>
          <w:p w14:paraId="2C662D2A"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6DF61C6"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2B6C7A4" w14:textId="77777777" w:rsidR="000E6B4B" w:rsidRPr="00C534DA" w:rsidRDefault="000E6B4B" w:rsidP="00E66552">
            <w:pPr>
              <w:adjustRightInd w:val="0"/>
              <w:jc w:val="center"/>
              <w:rPr>
                <w:rFonts w:ascii="Arial CYR" w:hAnsi="Arial CYR" w:cs="Arial CYR"/>
                <w:sz w:val="24"/>
                <w:szCs w:val="24"/>
              </w:rPr>
            </w:pPr>
            <w:r w:rsidRPr="00C534DA">
              <w:rPr>
                <w:sz w:val="24"/>
                <w:szCs w:val="24"/>
              </w:rPr>
              <w:t>8,9500</w:t>
            </w:r>
          </w:p>
          <w:p w14:paraId="5915A8D5" w14:textId="77777777" w:rsidR="000E6B4B" w:rsidRPr="00C534DA" w:rsidRDefault="000E6B4B" w:rsidP="00E66552">
            <w:pPr>
              <w:jc w:val="center"/>
              <w:rPr>
                <w:sz w:val="24"/>
                <w:szCs w:val="24"/>
              </w:rPr>
            </w:pPr>
          </w:p>
        </w:tc>
      </w:tr>
    </w:tbl>
    <w:p w14:paraId="66A84EA0" w14:textId="77777777" w:rsidR="000E6B4B" w:rsidRPr="00C534DA" w:rsidRDefault="000E6B4B" w:rsidP="000E6B4B">
      <w:pPr>
        <w:rPr>
          <w:sz w:val="6"/>
          <w:szCs w:val="6"/>
        </w:rPr>
      </w:pPr>
      <w:r w:rsidRPr="00C534DA">
        <w:rPr>
          <w:sz w:val="24"/>
          <w:szCs w:val="24"/>
        </w:rPr>
        <w:t xml:space="preserve"> </w:t>
      </w:r>
    </w:p>
    <w:p w14:paraId="61DD4383" w14:textId="77777777" w:rsidR="000E6B4B" w:rsidRPr="00C534DA" w:rsidRDefault="000E6B4B" w:rsidP="000E6B4B">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630879B6" w14:textId="0129EC18" w:rsidR="00294CEC" w:rsidRPr="00C534DA" w:rsidRDefault="00294CEC" w:rsidP="00294CEC">
      <w:pPr>
        <w:rPr>
          <w:sz w:val="24"/>
          <w:szCs w:val="24"/>
          <w:lang w:val="en-US"/>
        </w:rPr>
      </w:pPr>
      <w:r w:rsidRPr="00C534DA">
        <w:rPr>
          <w:sz w:val="24"/>
          <w:szCs w:val="24"/>
          <w:lang w:val="en-US"/>
        </w:rPr>
        <w:t xml:space="preserve">Intocmit </w:t>
      </w:r>
      <w:r w:rsidRPr="00C534DA">
        <w:rPr>
          <w:sz w:val="24"/>
          <w:szCs w:val="24"/>
          <w:lang w:val="en-US"/>
        </w:rPr>
        <w:tab/>
        <w:t>___________________________________________</w:t>
      </w:r>
    </w:p>
    <w:p w14:paraId="57323852" w14:textId="77777777" w:rsidR="00294CEC" w:rsidRPr="00C534DA" w:rsidRDefault="00294CEC" w:rsidP="00294CEC">
      <w:pPr>
        <w:rPr>
          <w:sz w:val="24"/>
          <w:szCs w:val="24"/>
          <w:lang w:val="en-US"/>
        </w:rPr>
      </w:pPr>
      <w:r w:rsidRPr="00C534DA">
        <w:rPr>
          <w:sz w:val="24"/>
          <w:szCs w:val="24"/>
          <w:lang w:val="en-US"/>
        </w:rPr>
        <w:t xml:space="preserve">                                       (funcţia, semnătura, numele, prenumele )</w:t>
      </w:r>
    </w:p>
    <w:p w14:paraId="3CA78FA2" w14:textId="77777777" w:rsidR="00294CEC" w:rsidRPr="00C534DA" w:rsidRDefault="00294CEC" w:rsidP="00294CEC">
      <w:pPr>
        <w:rPr>
          <w:sz w:val="24"/>
          <w:szCs w:val="24"/>
          <w:lang w:val="en-US"/>
        </w:rPr>
      </w:pPr>
      <w:r w:rsidRPr="00C534DA">
        <w:rPr>
          <w:sz w:val="24"/>
          <w:szCs w:val="24"/>
          <w:lang w:val="en-US"/>
        </w:rPr>
        <w:t>Verificat</w:t>
      </w:r>
      <w:r w:rsidRPr="00C534DA">
        <w:rPr>
          <w:sz w:val="24"/>
          <w:szCs w:val="24"/>
          <w:lang w:val="en-US"/>
        </w:rPr>
        <w:tab/>
        <w:t>___________________________________________</w:t>
      </w:r>
    </w:p>
    <w:p w14:paraId="0073EE4E" w14:textId="033E1EA2" w:rsidR="000E6B4B" w:rsidRPr="00C534DA" w:rsidRDefault="00294CEC" w:rsidP="00294CEC">
      <w:pPr>
        <w:rPr>
          <w:sz w:val="28"/>
          <w:szCs w:val="28"/>
          <w:lang w:val="en-US"/>
        </w:rPr>
      </w:pPr>
      <w:r w:rsidRPr="00C534DA">
        <w:rPr>
          <w:sz w:val="24"/>
          <w:szCs w:val="24"/>
          <w:lang w:val="en-US"/>
        </w:rPr>
        <w:t xml:space="preserve">                                      (funcţia, semnătura, numele, prenumele)</w:t>
      </w:r>
      <w:r w:rsidRPr="00C534DA">
        <w:rPr>
          <w:sz w:val="24"/>
          <w:szCs w:val="24"/>
          <w:lang w:val="en-US"/>
        </w:rPr>
        <w:tab/>
      </w:r>
      <w:r w:rsidR="000E6B4B" w:rsidRPr="00C534DA">
        <w:rPr>
          <w:sz w:val="28"/>
          <w:szCs w:val="28"/>
          <w:lang w:val="en-US"/>
        </w:rPr>
        <w:t xml:space="preserve">  </w:t>
      </w:r>
      <w:r w:rsidRPr="00C534DA">
        <w:rPr>
          <w:sz w:val="28"/>
          <w:szCs w:val="28"/>
          <w:lang w:val="en-US"/>
        </w:rPr>
        <w:tab/>
      </w:r>
      <w:r w:rsidR="000E6B4B" w:rsidRPr="00C534DA">
        <w:rPr>
          <w:sz w:val="28"/>
          <w:szCs w:val="28"/>
          <w:lang w:val="en-US"/>
        </w:rPr>
        <w:t xml:space="preserve">                                                                                                       </w:t>
      </w:r>
    </w:p>
    <w:p w14:paraId="7A89E785" w14:textId="77777777" w:rsidR="000E6B4B" w:rsidRPr="00C534DA" w:rsidRDefault="000E6B4B" w:rsidP="000E6B4B">
      <w:pPr>
        <w:jc w:val="center"/>
        <w:rPr>
          <w:sz w:val="28"/>
          <w:szCs w:val="28"/>
          <w:lang w:val="en-US"/>
        </w:rPr>
      </w:pPr>
    </w:p>
    <w:tbl>
      <w:tblPr>
        <w:tblW w:w="9781" w:type="dxa"/>
        <w:tblInd w:w="250" w:type="dxa"/>
        <w:tblLayout w:type="fixed"/>
        <w:tblLook w:val="0000" w:firstRow="0" w:lastRow="0" w:firstColumn="0" w:lastColumn="0" w:noHBand="0" w:noVBand="0"/>
      </w:tblPr>
      <w:tblGrid>
        <w:gridCol w:w="9781"/>
      </w:tblGrid>
      <w:tr w:rsidR="000E6B4B" w:rsidRPr="00C534DA" w14:paraId="3864DECB" w14:textId="77777777" w:rsidTr="00294CEC">
        <w:tc>
          <w:tcPr>
            <w:tcW w:w="9781" w:type="dxa"/>
            <w:tcBorders>
              <w:top w:val="nil"/>
              <w:left w:val="nil"/>
              <w:bottom w:val="nil"/>
              <w:right w:val="nil"/>
            </w:tcBorders>
          </w:tcPr>
          <w:p w14:paraId="1783DA92" w14:textId="77777777" w:rsidR="000E6B4B" w:rsidRPr="00C534DA" w:rsidRDefault="000E6B4B" w:rsidP="00E66552">
            <w:pPr>
              <w:rPr>
                <w:sz w:val="24"/>
                <w:szCs w:val="24"/>
                <w:lang w:val="en-US"/>
              </w:rPr>
            </w:pPr>
          </w:p>
        </w:tc>
      </w:tr>
    </w:tbl>
    <w:p w14:paraId="27955AE5" w14:textId="0666B833" w:rsidR="000E6B4B" w:rsidRPr="00C534DA" w:rsidRDefault="000E6B4B" w:rsidP="00294CEC">
      <w:pPr>
        <w:rPr>
          <w:sz w:val="24"/>
          <w:szCs w:val="24"/>
          <w:lang w:val="en-US"/>
        </w:rPr>
      </w:pPr>
    </w:p>
    <w:p w14:paraId="27CCDD2F" w14:textId="77777777" w:rsidR="000E6B4B" w:rsidRPr="00C534DA" w:rsidRDefault="000E6B4B" w:rsidP="000E6B4B">
      <w:pPr>
        <w:tabs>
          <w:tab w:val="left" w:pos="4786"/>
          <w:tab w:val="left" w:pos="10031"/>
        </w:tabs>
        <w:rPr>
          <w:sz w:val="4"/>
          <w:szCs w:val="4"/>
        </w:rPr>
      </w:pPr>
      <w:r w:rsidRPr="00C534DA">
        <w:rPr>
          <w:sz w:val="24"/>
          <w:szCs w:val="24"/>
        </w:rPr>
        <w:t xml:space="preserve"> </w:t>
      </w:r>
    </w:p>
    <w:p w14:paraId="794E0D51" w14:textId="77777777" w:rsidR="000E6B4B" w:rsidRPr="00C534DA" w:rsidRDefault="000E6B4B"/>
    <w:p w14:paraId="4261D3F0" w14:textId="77777777" w:rsidR="000E6B4B" w:rsidRPr="00C534DA" w:rsidRDefault="000E6B4B"/>
    <w:p w14:paraId="3E0C6D3D" w14:textId="77777777" w:rsidR="000E6B4B" w:rsidRPr="00C534DA" w:rsidRDefault="000E6B4B"/>
    <w:p w14:paraId="7DC788D6" w14:textId="77777777" w:rsidR="000E6B4B" w:rsidRPr="00C534DA" w:rsidRDefault="000E6B4B"/>
    <w:p w14:paraId="6AD9651D" w14:textId="77777777" w:rsidR="000E6B4B" w:rsidRPr="00C534DA" w:rsidRDefault="000E6B4B"/>
    <w:p w14:paraId="3108EE9D" w14:textId="77777777" w:rsidR="000E6B4B" w:rsidRPr="00C534DA" w:rsidRDefault="000E6B4B"/>
    <w:p w14:paraId="3EB6D839" w14:textId="77777777" w:rsidR="000E6B4B" w:rsidRPr="00C534DA" w:rsidRDefault="000E6B4B"/>
    <w:p w14:paraId="0791DEB9" w14:textId="77777777" w:rsidR="000E6B4B" w:rsidRPr="00C534DA" w:rsidRDefault="000E6B4B"/>
    <w:p w14:paraId="021A14C9" w14:textId="77777777" w:rsidR="000E6B4B" w:rsidRPr="00C534DA" w:rsidRDefault="000E6B4B"/>
    <w:p w14:paraId="3D9C11A0" w14:textId="77777777" w:rsidR="000E6B4B" w:rsidRPr="00C534DA" w:rsidRDefault="000E6B4B"/>
    <w:p w14:paraId="275D0038" w14:textId="77777777" w:rsidR="000E6B4B" w:rsidRPr="00C534DA" w:rsidRDefault="000E6B4B"/>
    <w:p w14:paraId="35DE2DB3" w14:textId="77777777" w:rsidR="000E6B4B" w:rsidRPr="00C534DA" w:rsidRDefault="000E6B4B"/>
    <w:p w14:paraId="278BFF33" w14:textId="77777777" w:rsidR="000E6B4B" w:rsidRPr="00C534DA" w:rsidRDefault="000E6B4B"/>
    <w:p w14:paraId="40CA12D5" w14:textId="77777777" w:rsidR="000E6B4B" w:rsidRPr="00C534DA" w:rsidRDefault="000E6B4B"/>
    <w:p w14:paraId="23413DE9" w14:textId="77777777" w:rsidR="000E6B4B" w:rsidRPr="00C534DA" w:rsidRDefault="000E6B4B"/>
    <w:p w14:paraId="18F0E6E4" w14:textId="77777777" w:rsidR="000E6B4B" w:rsidRPr="00C534DA" w:rsidRDefault="000E6B4B"/>
    <w:p w14:paraId="6CD68B19" w14:textId="77777777" w:rsidR="000E6B4B" w:rsidRPr="00C534DA" w:rsidRDefault="000E6B4B"/>
    <w:p w14:paraId="7DA328DA" w14:textId="77777777" w:rsidR="000E6B4B" w:rsidRPr="00C534DA" w:rsidRDefault="000E6B4B"/>
    <w:tbl>
      <w:tblPr>
        <w:tblW w:w="0" w:type="auto"/>
        <w:tblLayout w:type="fixed"/>
        <w:tblLook w:val="0000" w:firstRow="0" w:lastRow="0" w:firstColumn="0" w:lastColumn="0" w:noHBand="0" w:noVBand="0"/>
      </w:tblPr>
      <w:tblGrid>
        <w:gridCol w:w="4786"/>
        <w:gridCol w:w="5245"/>
      </w:tblGrid>
      <w:tr w:rsidR="000E6B4B" w:rsidRPr="00C534DA" w14:paraId="302E85BA" w14:textId="77777777" w:rsidTr="00E66552">
        <w:tc>
          <w:tcPr>
            <w:tcW w:w="4786" w:type="dxa"/>
            <w:tcBorders>
              <w:top w:val="nil"/>
              <w:left w:val="nil"/>
              <w:bottom w:val="single" w:sz="6" w:space="0" w:color="auto"/>
              <w:right w:val="nil"/>
            </w:tcBorders>
          </w:tcPr>
          <w:p w14:paraId="77632D40" w14:textId="77777777" w:rsidR="000E6B4B" w:rsidRPr="00C534DA" w:rsidRDefault="000E6B4B"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32CBEC68" w14:textId="77777777" w:rsidR="000E6B4B" w:rsidRPr="00C534DA" w:rsidRDefault="000E6B4B" w:rsidP="00E66552">
            <w:pPr>
              <w:jc w:val="right"/>
              <w:rPr>
                <w:sz w:val="22"/>
                <w:szCs w:val="22"/>
                <w:lang w:val="en-US"/>
              </w:rPr>
            </w:pPr>
            <w:r w:rsidRPr="00C534DA">
              <w:rPr>
                <w:sz w:val="22"/>
                <w:szCs w:val="22"/>
                <w:lang w:val="en-US"/>
              </w:rPr>
              <w:t>Formular Nr.1</w:t>
            </w:r>
          </w:p>
          <w:p w14:paraId="54392ADF" w14:textId="77777777" w:rsidR="000E6B4B" w:rsidRPr="00C534DA" w:rsidRDefault="000E6B4B" w:rsidP="00E66552">
            <w:pPr>
              <w:jc w:val="right"/>
              <w:rPr>
                <w:sz w:val="16"/>
                <w:szCs w:val="16"/>
              </w:rPr>
            </w:pPr>
            <w:r w:rsidRPr="00C534DA">
              <w:rPr>
                <w:sz w:val="16"/>
                <w:szCs w:val="16"/>
                <w:lang w:val="en-US"/>
              </w:rPr>
              <w:t>WinCmeta</w:t>
            </w:r>
          </w:p>
        </w:tc>
      </w:tr>
      <w:tr w:rsidR="000E6B4B" w:rsidRPr="00C534DA" w14:paraId="4CA57AD1" w14:textId="77777777" w:rsidTr="00E66552">
        <w:tc>
          <w:tcPr>
            <w:tcW w:w="4786" w:type="dxa"/>
            <w:tcBorders>
              <w:top w:val="nil"/>
              <w:left w:val="nil"/>
              <w:bottom w:val="nil"/>
              <w:right w:val="nil"/>
            </w:tcBorders>
          </w:tcPr>
          <w:p w14:paraId="03CD0CD0" w14:textId="77777777" w:rsidR="000E6B4B" w:rsidRPr="00C534DA" w:rsidRDefault="000E6B4B"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6C712BAD" w14:textId="77777777" w:rsidR="000E6B4B" w:rsidRPr="00C534DA" w:rsidRDefault="000E6B4B" w:rsidP="00E66552">
            <w:pPr>
              <w:jc w:val="center"/>
              <w:rPr>
                <w:sz w:val="22"/>
                <w:szCs w:val="22"/>
              </w:rPr>
            </w:pPr>
          </w:p>
        </w:tc>
      </w:tr>
    </w:tbl>
    <w:p w14:paraId="03657E38" w14:textId="77777777" w:rsidR="000E6B4B" w:rsidRPr="00C534DA" w:rsidRDefault="000E6B4B" w:rsidP="000E6B4B">
      <w:pPr>
        <w:rPr>
          <w:sz w:val="22"/>
          <w:szCs w:val="22"/>
        </w:rPr>
      </w:pPr>
    </w:p>
    <w:p w14:paraId="67A7D919" w14:textId="77777777" w:rsidR="000E6B4B" w:rsidRPr="00C534DA" w:rsidRDefault="000E6B4B" w:rsidP="000E6B4B">
      <w:pPr>
        <w:rPr>
          <w:sz w:val="22"/>
          <w:szCs w:val="22"/>
        </w:rPr>
      </w:pPr>
    </w:p>
    <w:p w14:paraId="2D407B1C" w14:textId="77777777" w:rsidR="000E6B4B" w:rsidRPr="00C534DA" w:rsidRDefault="000E6B4B" w:rsidP="000E6B4B">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2-1-3</w:t>
      </w:r>
    </w:p>
    <w:p w14:paraId="1DBFB1A6" w14:textId="77777777" w:rsidR="000E6B4B" w:rsidRPr="00C534DA" w:rsidRDefault="000E6B4B" w:rsidP="000E6B4B">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48465FBC"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5E0EE3ED" w14:textId="77777777" w:rsidR="000E6B4B" w:rsidRPr="00C534DA" w:rsidRDefault="000E6B4B" w:rsidP="00E66552">
            <w:pPr>
              <w:ind w:right="-108"/>
              <w:jc w:val="center"/>
              <w:rPr>
                <w:sz w:val="22"/>
                <w:szCs w:val="22"/>
                <w:lang w:val="en-US"/>
              </w:rPr>
            </w:pPr>
            <w:r w:rsidRPr="00C534DA">
              <w:rPr>
                <w:sz w:val="22"/>
                <w:szCs w:val="22"/>
              </w:rPr>
              <w:t>№</w:t>
            </w:r>
          </w:p>
          <w:p w14:paraId="7C4AE4E5" w14:textId="77777777" w:rsidR="000E6B4B" w:rsidRPr="00C534DA" w:rsidRDefault="000E6B4B"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603C1150" w14:textId="77777777" w:rsidR="000E6B4B" w:rsidRPr="00C534DA" w:rsidRDefault="000E6B4B"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7B710818" w14:textId="77777777" w:rsidR="000E6B4B" w:rsidRPr="00C534DA" w:rsidRDefault="000E6B4B" w:rsidP="00E66552">
            <w:pPr>
              <w:jc w:val="center"/>
              <w:rPr>
                <w:sz w:val="22"/>
                <w:szCs w:val="22"/>
                <w:lang w:val="ro-RO"/>
              </w:rPr>
            </w:pPr>
          </w:p>
          <w:p w14:paraId="3A507F59" w14:textId="77777777" w:rsidR="000E6B4B" w:rsidRPr="00C534DA" w:rsidRDefault="000E6B4B"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3D325246" w14:textId="77777777" w:rsidR="000E6B4B" w:rsidRPr="00C534DA" w:rsidRDefault="000E6B4B"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4E8B1235" w14:textId="77777777" w:rsidR="000E6B4B" w:rsidRPr="00C534DA" w:rsidRDefault="000E6B4B" w:rsidP="00E66552">
            <w:pPr>
              <w:ind w:left="-108" w:right="-108"/>
              <w:jc w:val="center"/>
              <w:rPr>
                <w:sz w:val="22"/>
                <w:szCs w:val="22"/>
                <w:lang w:val="en-US"/>
              </w:rPr>
            </w:pPr>
            <w:r w:rsidRPr="00C534DA">
              <w:rPr>
                <w:sz w:val="22"/>
                <w:szCs w:val="22"/>
                <w:lang w:val="ro-RO"/>
              </w:rPr>
              <w:t xml:space="preserve">Volum </w:t>
            </w:r>
          </w:p>
        </w:tc>
      </w:tr>
      <w:tr w:rsidR="000E6B4B" w:rsidRPr="00C534DA" w14:paraId="7ACF6D85"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4ED37907" w14:textId="77777777" w:rsidR="000E6B4B" w:rsidRPr="00C534DA" w:rsidRDefault="000E6B4B"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21D6D132" w14:textId="77777777" w:rsidR="000E6B4B" w:rsidRPr="00C534DA" w:rsidRDefault="000E6B4B"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492421DD" w14:textId="77777777" w:rsidR="000E6B4B" w:rsidRPr="00C534DA" w:rsidRDefault="000E6B4B"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0A33E5B1" w14:textId="77777777" w:rsidR="000E6B4B" w:rsidRPr="00C534DA" w:rsidRDefault="000E6B4B"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03FF78F1" w14:textId="77777777" w:rsidR="000E6B4B" w:rsidRPr="00C534DA" w:rsidRDefault="000E6B4B" w:rsidP="00E66552">
            <w:pPr>
              <w:jc w:val="center"/>
              <w:rPr>
                <w:sz w:val="22"/>
                <w:szCs w:val="22"/>
                <w:lang w:val="en-US"/>
              </w:rPr>
            </w:pPr>
          </w:p>
        </w:tc>
      </w:tr>
    </w:tbl>
    <w:p w14:paraId="02A97B76" w14:textId="77777777" w:rsidR="000E6B4B" w:rsidRPr="00C534DA" w:rsidRDefault="000E6B4B" w:rsidP="000E6B4B">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2DDA2F6E"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3AF1FFF6" w14:textId="77777777" w:rsidR="000E6B4B" w:rsidRPr="00C534DA" w:rsidRDefault="000E6B4B"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70F54CA5" w14:textId="77777777" w:rsidR="000E6B4B" w:rsidRPr="00C534DA" w:rsidRDefault="000E6B4B"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0D8A4357" w14:textId="77777777" w:rsidR="000E6B4B" w:rsidRPr="00C534DA" w:rsidRDefault="000E6B4B"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0C461B94" w14:textId="77777777" w:rsidR="000E6B4B" w:rsidRPr="00C534DA" w:rsidRDefault="000E6B4B"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789CAE5D" w14:textId="77777777" w:rsidR="000E6B4B" w:rsidRPr="00C534DA" w:rsidRDefault="000E6B4B" w:rsidP="00E66552">
            <w:pPr>
              <w:ind w:left="-108" w:right="-108"/>
              <w:jc w:val="center"/>
              <w:rPr>
                <w:sz w:val="22"/>
                <w:szCs w:val="22"/>
              </w:rPr>
            </w:pPr>
            <w:r w:rsidRPr="00C534DA">
              <w:rPr>
                <w:sz w:val="22"/>
                <w:szCs w:val="22"/>
              </w:rPr>
              <w:t>5</w:t>
            </w:r>
          </w:p>
        </w:tc>
      </w:tr>
      <w:tr w:rsidR="000E6B4B" w:rsidRPr="00C534DA" w14:paraId="62268AD4" w14:textId="77777777" w:rsidTr="00E66552">
        <w:tc>
          <w:tcPr>
            <w:tcW w:w="709" w:type="dxa"/>
            <w:tcBorders>
              <w:top w:val="nil"/>
              <w:left w:val="single" w:sz="6" w:space="0" w:color="auto"/>
              <w:bottom w:val="nil"/>
              <w:right w:val="nil"/>
            </w:tcBorders>
          </w:tcPr>
          <w:p w14:paraId="265A5C5D"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7396279C"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627A84F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 Lucrari  de  constructie</w:t>
            </w:r>
          </w:p>
          <w:p w14:paraId="114C6E06"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C2591A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8528E37" w14:textId="77777777" w:rsidR="000E6B4B" w:rsidRPr="00C534DA" w:rsidRDefault="000E6B4B" w:rsidP="00E66552">
            <w:pPr>
              <w:rPr>
                <w:sz w:val="24"/>
                <w:szCs w:val="24"/>
              </w:rPr>
            </w:pPr>
          </w:p>
        </w:tc>
      </w:tr>
      <w:tr w:rsidR="000E6B4B" w:rsidRPr="00C534DA" w14:paraId="01697949" w14:textId="77777777" w:rsidTr="00E66552">
        <w:tc>
          <w:tcPr>
            <w:tcW w:w="709" w:type="dxa"/>
            <w:tcBorders>
              <w:top w:val="nil"/>
              <w:left w:val="single" w:sz="6" w:space="0" w:color="auto"/>
              <w:bottom w:val="nil"/>
              <w:right w:val="nil"/>
            </w:tcBorders>
          </w:tcPr>
          <w:p w14:paraId="7BA8BF5A"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13C1E5D2"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09A622A"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1.1. Водопровод  хозяйственно-бытовой  В1, Т3, Т4</w:t>
            </w:r>
          </w:p>
          <w:p w14:paraId="0DB49391"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38DDEE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4ACBA07" w14:textId="77777777" w:rsidR="000E6B4B" w:rsidRPr="00C534DA" w:rsidRDefault="000E6B4B" w:rsidP="00E66552">
            <w:pPr>
              <w:rPr>
                <w:sz w:val="24"/>
                <w:szCs w:val="24"/>
              </w:rPr>
            </w:pPr>
          </w:p>
        </w:tc>
      </w:tr>
      <w:tr w:rsidR="000E6B4B" w:rsidRPr="00C534DA" w14:paraId="06CF0A1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5E97B9" w14:textId="77777777" w:rsidR="000E6B4B" w:rsidRPr="00C534DA" w:rsidRDefault="000E6B4B"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35EF6282" w14:textId="77777777" w:rsidR="000E6B4B" w:rsidRPr="00C534DA" w:rsidRDefault="000E6B4B" w:rsidP="00E66552">
            <w:pPr>
              <w:rPr>
                <w:sz w:val="24"/>
                <w:szCs w:val="24"/>
                <w:lang w:val="en-US"/>
              </w:rPr>
            </w:pPr>
            <w:r w:rsidRPr="00C534DA">
              <w:rPr>
                <w:sz w:val="24"/>
                <w:szCs w:val="24"/>
                <w:lang w:val="en-US"/>
              </w:rPr>
              <w:t>SA16A</w:t>
            </w:r>
          </w:p>
          <w:p w14:paraId="3BA2F36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1E4CBE2" w14:textId="0023E10F" w:rsidR="000E6B4B" w:rsidRPr="00C534DA" w:rsidRDefault="000E6B4B" w:rsidP="001D332D">
            <w:pPr>
              <w:adjustRightInd w:val="0"/>
              <w:rPr>
                <w:sz w:val="24"/>
                <w:szCs w:val="24"/>
                <w:lang w:val="fr-BE"/>
              </w:rPr>
            </w:pPr>
            <w:r w:rsidRPr="00C534DA">
              <w:rPr>
                <w:sz w:val="24"/>
                <w:szCs w:val="24"/>
                <w:lang w:val="fr-BE"/>
              </w:rPr>
              <w:t xml:space="preserve">Teava din material plastic imbinata prin sudura prin polifuziune, in coloane, la cladiri de locuit si social culturale, avind diametrul de 20 mm  ( </w:t>
            </w:r>
            <w:r w:rsidRPr="00C534DA">
              <w:rPr>
                <w:sz w:val="24"/>
                <w:szCs w:val="24"/>
              </w:rPr>
              <w:t>труба</w:t>
            </w:r>
            <w:r w:rsidRPr="00C534DA">
              <w:rPr>
                <w:sz w:val="24"/>
                <w:szCs w:val="24"/>
                <w:lang w:val="fr-BE"/>
              </w:rPr>
              <w:t xml:space="preserve">  PPR  PN20  D20 mm, </w:t>
            </w:r>
            <w:r w:rsidRPr="00C534DA">
              <w:rPr>
                <w:sz w:val="24"/>
                <w:szCs w:val="24"/>
              </w:rPr>
              <w:t>фитинги</w:t>
            </w:r>
            <w:r w:rsidRPr="00C534DA">
              <w:rPr>
                <w:sz w:val="24"/>
                <w:szCs w:val="24"/>
                <w:lang w:val="fr-BE"/>
              </w:rPr>
              <w:t xml:space="preserve">  </w:t>
            </w:r>
            <w:r w:rsidRPr="00C534DA">
              <w:rPr>
                <w:sz w:val="24"/>
                <w:szCs w:val="24"/>
              </w:rPr>
              <w:t>исключаются</w:t>
            </w:r>
            <w:r w:rsidRPr="00C534DA">
              <w:rPr>
                <w:sz w:val="24"/>
                <w:szCs w:val="24"/>
                <w:lang w:val="fr-BE"/>
              </w:rPr>
              <w:t xml:space="preserve"> )</w:t>
            </w:r>
          </w:p>
        </w:tc>
        <w:tc>
          <w:tcPr>
            <w:tcW w:w="1560" w:type="dxa"/>
            <w:tcBorders>
              <w:top w:val="single" w:sz="4" w:space="0" w:color="auto"/>
              <w:bottom w:val="single" w:sz="4" w:space="0" w:color="auto"/>
            </w:tcBorders>
            <w:vAlign w:val="center"/>
          </w:tcPr>
          <w:p w14:paraId="616E5AC4"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19CFDD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115,0000</w:t>
            </w:r>
          </w:p>
          <w:p w14:paraId="5EC35635" w14:textId="77777777" w:rsidR="000E6B4B" w:rsidRPr="00C534DA" w:rsidRDefault="000E6B4B" w:rsidP="00E66552">
            <w:pPr>
              <w:jc w:val="center"/>
              <w:rPr>
                <w:sz w:val="24"/>
                <w:szCs w:val="24"/>
              </w:rPr>
            </w:pPr>
          </w:p>
        </w:tc>
      </w:tr>
      <w:tr w:rsidR="000E6B4B" w:rsidRPr="00C534DA" w14:paraId="4769569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FC20DB5" w14:textId="77777777" w:rsidR="000E6B4B" w:rsidRPr="00C534DA" w:rsidRDefault="000E6B4B"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6294C94B" w14:textId="77777777" w:rsidR="000E6B4B" w:rsidRPr="00C534DA" w:rsidRDefault="000E6B4B" w:rsidP="00E66552">
            <w:pPr>
              <w:rPr>
                <w:sz w:val="24"/>
                <w:szCs w:val="24"/>
                <w:lang w:val="en-US"/>
              </w:rPr>
            </w:pPr>
            <w:r w:rsidRPr="00C534DA">
              <w:rPr>
                <w:sz w:val="24"/>
                <w:szCs w:val="24"/>
                <w:lang w:val="en-US"/>
              </w:rPr>
              <w:t>Pret  furnizor</w:t>
            </w:r>
          </w:p>
          <w:p w14:paraId="00FB3BB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2E5317" w14:textId="77777777" w:rsidR="000E6B4B" w:rsidRPr="00C534DA" w:rsidRDefault="000E6B4B" w:rsidP="00E66552">
            <w:pPr>
              <w:adjustRightInd w:val="0"/>
              <w:rPr>
                <w:sz w:val="24"/>
                <w:szCs w:val="24"/>
                <w:lang w:val="en-US"/>
              </w:rPr>
            </w:pPr>
            <w:r w:rsidRPr="00C534DA">
              <w:rPr>
                <w:sz w:val="24"/>
                <w:szCs w:val="24"/>
              </w:rPr>
              <w:t>Угол  PPR  90*  ф20 mm</w:t>
            </w:r>
          </w:p>
          <w:p w14:paraId="2936660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6F4391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23DE89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42,0000</w:t>
            </w:r>
          </w:p>
          <w:p w14:paraId="1C10B12A" w14:textId="77777777" w:rsidR="000E6B4B" w:rsidRPr="00C534DA" w:rsidRDefault="000E6B4B" w:rsidP="00E66552">
            <w:pPr>
              <w:jc w:val="center"/>
              <w:rPr>
                <w:sz w:val="24"/>
                <w:szCs w:val="24"/>
              </w:rPr>
            </w:pPr>
          </w:p>
        </w:tc>
      </w:tr>
      <w:tr w:rsidR="000E6B4B" w:rsidRPr="00C534DA" w14:paraId="77595EA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F2C2139" w14:textId="77777777" w:rsidR="000E6B4B" w:rsidRPr="00C534DA" w:rsidRDefault="000E6B4B"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4B0341ED" w14:textId="77777777" w:rsidR="000E6B4B" w:rsidRPr="00C534DA" w:rsidRDefault="000E6B4B" w:rsidP="00E66552">
            <w:pPr>
              <w:rPr>
                <w:sz w:val="24"/>
                <w:szCs w:val="24"/>
                <w:lang w:val="en-US"/>
              </w:rPr>
            </w:pPr>
            <w:r w:rsidRPr="00C534DA">
              <w:rPr>
                <w:sz w:val="24"/>
                <w:szCs w:val="24"/>
                <w:lang w:val="en-US"/>
              </w:rPr>
              <w:t>Pret  furnizor</w:t>
            </w:r>
          </w:p>
          <w:p w14:paraId="5705001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5E1F1EF" w14:textId="77777777" w:rsidR="000E6B4B" w:rsidRPr="00C534DA" w:rsidRDefault="000E6B4B" w:rsidP="00E66552">
            <w:pPr>
              <w:adjustRightInd w:val="0"/>
              <w:rPr>
                <w:sz w:val="24"/>
                <w:szCs w:val="24"/>
                <w:lang w:val="en-US"/>
              </w:rPr>
            </w:pPr>
            <w:r w:rsidRPr="00C534DA">
              <w:rPr>
                <w:sz w:val="24"/>
                <w:szCs w:val="24"/>
              </w:rPr>
              <w:t>Тройник  PPR  90*  ф20/20/20 mm</w:t>
            </w:r>
          </w:p>
          <w:p w14:paraId="780B4DC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4B3406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BBB88E9"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w:t>
            </w:r>
          </w:p>
          <w:p w14:paraId="74804163" w14:textId="77777777" w:rsidR="000E6B4B" w:rsidRPr="00C534DA" w:rsidRDefault="000E6B4B" w:rsidP="00E66552">
            <w:pPr>
              <w:jc w:val="center"/>
              <w:rPr>
                <w:sz w:val="24"/>
                <w:szCs w:val="24"/>
              </w:rPr>
            </w:pPr>
          </w:p>
        </w:tc>
      </w:tr>
      <w:tr w:rsidR="000E6B4B" w:rsidRPr="00C534DA" w14:paraId="7971D12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906DCE" w14:textId="77777777" w:rsidR="000E6B4B" w:rsidRPr="00C534DA" w:rsidRDefault="000E6B4B"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51D1428A" w14:textId="77777777" w:rsidR="000E6B4B" w:rsidRPr="00C534DA" w:rsidRDefault="000E6B4B" w:rsidP="00E66552">
            <w:pPr>
              <w:rPr>
                <w:sz w:val="24"/>
                <w:szCs w:val="24"/>
                <w:lang w:val="en-US"/>
              </w:rPr>
            </w:pPr>
            <w:r w:rsidRPr="00C534DA">
              <w:rPr>
                <w:sz w:val="24"/>
                <w:szCs w:val="24"/>
                <w:lang w:val="en-US"/>
              </w:rPr>
              <w:t>Pret  furnizor</w:t>
            </w:r>
          </w:p>
          <w:p w14:paraId="63F285A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FDD8CA" w14:textId="77777777" w:rsidR="000E6B4B" w:rsidRPr="00C534DA" w:rsidRDefault="000E6B4B" w:rsidP="00E66552">
            <w:pPr>
              <w:adjustRightInd w:val="0"/>
              <w:rPr>
                <w:sz w:val="24"/>
                <w:szCs w:val="24"/>
                <w:lang w:val="en-US"/>
              </w:rPr>
            </w:pPr>
            <w:r w:rsidRPr="00C534DA">
              <w:rPr>
                <w:sz w:val="24"/>
                <w:szCs w:val="24"/>
              </w:rPr>
              <w:t>Муфта  PPR ( соединительная )  ф20 mm</w:t>
            </w:r>
          </w:p>
          <w:p w14:paraId="4A72B30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D4AA76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404D311"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25,0000</w:t>
            </w:r>
          </w:p>
          <w:p w14:paraId="6821F2F0" w14:textId="77777777" w:rsidR="000E6B4B" w:rsidRPr="00C534DA" w:rsidRDefault="000E6B4B" w:rsidP="00E66552">
            <w:pPr>
              <w:jc w:val="center"/>
              <w:rPr>
                <w:sz w:val="24"/>
                <w:szCs w:val="24"/>
              </w:rPr>
            </w:pPr>
          </w:p>
        </w:tc>
      </w:tr>
      <w:tr w:rsidR="000E6B4B" w:rsidRPr="00C534DA" w14:paraId="7C981C4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70C711" w14:textId="77777777" w:rsidR="000E6B4B" w:rsidRPr="00C534DA" w:rsidRDefault="000E6B4B"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67919630" w14:textId="77777777" w:rsidR="000E6B4B" w:rsidRPr="00C534DA" w:rsidRDefault="000E6B4B" w:rsidP="00E66552">
            <w:pPr>
              <w:rPr>
                <w:sz w:val="24"/>
                <w:szCs w:val="24"/>
                <w:lang w:val="en-US"/>
              </w:rPr>
            </w:pPr>
            <w:r w:rsidRPr="00C534DA">
              <w:rPr>
                <w:sz w:val="24"/>
                <w:szCs w:val="24"/>
                <w:lang w:val="en-US"/>
              </w:rPr>
              <w:t>SA16B</w:t>
            </w:r>
          </w:p>
          <w:p w14:paraId="573BA66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7E4A817" w14:textId="7B7DA44F" w:rsidR="000E6B4B" w:rsidRPr="00C534DA" w:rsidRDefault="000E6B4B" w:rsidP="001D332D">
            <w:pPr>
              <w:adjustRightInd w:val="0"/>
              <w:rPr>
                <w:sz w:val="24"/>
                <w:szCs w:val="24"/>
                <w:lang w:val="fr-BE"/>
              </w:rPr>
            </w:pPr>
            <w:r w:rsidRPr="00C534DA">
              <w:rPr>
                <w:sz w:val="24"/>
                <w:szCs w:val="24"/>
                <w:lang w:val="fr-BE"/>
              </w:rPr>
              <w:t xml:space="preserve">Teava din material plastic imbinata prin sudura prin polifuziune, in coloane, la cladiri de locuit si social culturale, avind diametrul de 25 mm  ( </w:t>
            </w:r>
            <w:r w:rsidRPr="00C534DA">
              <w:rPr>
                <w:sz w:val="24"/>
                <w:szCs w:val="24"/>
              </w:rPr>
              <w:t>труба</w:t>
            </w:r>
            <w:r w:rsidRPr="00C534DA">
              <w:rPr>
                <w:sz w:val="24"/>
                <w:szCs w:val="24"/>
                <w:lang w:val="fr-BE"/>
              </w:rPr>
              <w:t xml:space="preserve">  PPR  PN20  D25 mm, </w:t>
            </w:r>
            <w:r w:rsidRPr="00C534DA">
              <w:rPr>
                <w:sz w:val="24"/>
                <w:szCs w:val="24"/>
              </w:rPr>
              <w:t>фитинги</w:t>
            </w:r>
            <w:r w:rsidRPr="00C534DA">
              <w:rPr>
                <w:sz w:val="24"/>
                <w:szCs w:val="24"/>
                <w:lang w:val="fr-BE"/>
              </w:rPr>
              <w:t xml:space="preserve">  </w:t>
            </w:r>
            <w:r w:rsidRPr="00C534DA">
              <w:rPr>
                <w:sz w:val="24"/>
                <w:szCs w:val="24"/>
              </w:rPr>
              <w:t>исключаются</w:t>
            </w:r>
            <w:r w:rsidRPr="00C534DA">
              <w:rPr>
                <w:sz w:val="24"/>
                <w:szCs w:val="24"/>
                <w:lang w:val="fr-BE"/>
              </w:rPr>
              <w:t xml:space="preserve"> )</w:t>
            </w:r>
          </w:p>
        </w:tc>
        <w:tc>
          <w:tcPr>
            <w:tcW w:w="1560" w:type="dxa"/>
            <w:tcBorders>
              <w:top w:val="single" w:sz="4" w:space="0" w:color="auto"/>
              <w:bottom w:val="single" w:sz="4" w:space="0" w:color="auto"/>
            </w:tcBorders>
            <w:vAlign w:val="center"/>
          </w:tcPr>
          <w:p w14:paraId="0A1140DE"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2F2353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120,0000</w:t>
            </w:r>
          </w:p>
          <w:p w14:paraId="30EFDA57" w14:textId="77777777" w:rsidR="000E6B4B" w:rsidRPr="00C534DA" w:rsidRDefault="000E6B4B" w:rsidP="00E66552">
            <w:pPr>
              <w:jc w:val="center"/>
              <w:rPr>
                <w:sz w:val="24"/>
                <w:szCs w:val="24"/>
              </w:rPr>
            </w:pPr>
          </w:p>
        </w:tc>
      </w:tr>
      <w:tr w:rsidR="000E6B4B" w:rsidRPr="00C534DA" w14:paraId="39C899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2811C51" w14:textId="77777777" w:rsidR="000E6B4B" w:rsidRPr="00C534DA" w:rsidRDefault="000E6B4B"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5E283181" w14:textId="77777777" w:rsidR="000E6B4B" w:rsidRPr="00C534DA" w:rsidRDefault="000E6B4B" w:rsidP="00E66552">
            <w:pPr>
              <w:rPr>
                <w:sz w:val="24"/>
                <w:szCs w:val="24"/>
                <w:lang w:val="en-US"/>
              </w:rPr>
            </w:pPr>
            <w:r w:rsidRPr="00C534DA">
              <w:rPr>
                <w:sz w:val="24"/>
                <w:szCs w:val="24"/>
                <w:lang w:val="en-US"/>
              </w:rPr>
              <w:t>Pret  furnizor</w:t>
            </w:r>
          </w:p>
          <w:p w14:paraId="4700193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D4871B" w14:textId="77777777" w:rsidR="000E6B4B" w:rsidRPr="00C534DA" w:rsidRDefault="000E6B4B" w:rsidP="00E66552">
            <w:pPr>
              <w:adjustRightInd w:val="0"/>
              <w:rPr>
                <w:sz w:val="24"/>
                <w:szCs w:val="24"/>
                <w:lang w:val="en-US"/>
              </w:rPr>
            </w:pPr>
            <w:r w:rsidRPr="00C534DA">
              <w:rPr>
                <w:sz w:val="24"/>
                <w:szCs w:val="24"/>
              </w:rPr>
              <w:t>Угол  PPR  90*  ф25 mm</w:t>
            </w:r>
          </w:p>
          <w:p w14:paraId="19500A2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EA13602"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9A1B008"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35,0000</w:t>
            </w:r>
          </w:p>
          <w:p w14:paraId="4AEB23C8" w14:textId="77777777" w:rsidR="000E6B4B" w:rsidRPr="00C534DA" w:rsidRDefault="000E6B4B" w:rsidP="00E66552">
            <w:pPr>
              <w:jc w:val="center"/>
              <w:rPr>
                <w:sz w:val="24"/>
                <w:szCs w:val="24"/>
              </w:rPr>
            </w:pPr>
          </w:p>
        </w:tc>
      </w:tr>
      <w:tr w:rsidR="000E6B4B" w:rsidRPr="00C534DA" w14:paraId="0D6F06C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BC82DF" w14:textId="77777777" w:rsidR="000E6B4B" w:rsidRPr="00C534DA" w:rsidRDefault="000E6B4B"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5DF59CF8" w14:textId="77777777" w:rsidR="000E6B4B" w:rsidRPr="00C534DA" w:rsidRDefault="000E6B4B" w:rsidP="00E66552">
            <w:pPr>
              <w:rPr>
                <w:sz w:val="24"/>
                <w:szCs w:val="24"/>
                <w:lang w:val="en-US"/>
              </w:rPr>
            </w:pPr>
            <w:r w:rsidRPr="00C534DA">
              <w:rPr>
                <w:sz w:val="24"/>
                <w:szCs w:val="24"/>
                <w:lang w:val="en-US"/>
              </w:rPr>
              <w:t>Pret  furnizor</w:t>
            </w:r>
          </w:p>
          <w:p w14:paraId="3293CEE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B746015" w14:textId="77777777" w:rsidR="000E6B4B" w:rsidRPr="00C534DA" w:rsidRDefault="000E6B4B" w:rsidP="00E66552">
            <w:pPr>
              <w:adjustRightInd w:val="0"/>
              <w:rPr>
                <w:sz w:val="24"/>
                <w:szCs w:val="24"/>
                <w:lang w:val="en-US"/>
              </w:rPr>
            </w:pPr>
            <w:r w:rsidRPr="00C534DA">
              <w:rPr>
                <w:sz w:val="24"/>
                <w:szCs w:val="24"/>
              </w:rPr>
              <w:t>Тройник  PPR  90*  ф20/20/20 mm</w:t>
            </w:r>
          </w:p>
          <w:p w14:paraId="6A96F75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C9CC72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5914CF4"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8,0000</w:t>
            </w:r>
          </w:p>
          <w:p w14:paraId="12421D69" w14:textId="77777777" w:rsidR="000E6B4B" w:rsidRPr="00C534DA" w:rsidRDefault="000E6B4B" w:rsidP="00E66552">
            <w:pPr>
              <w:jc w:val="center"/>
              <w:rPr>
                <w:sz w:val="24"/>
                <w:szCs w:val="24"/>
              </w:rPr>
            </w:pPr>
          </w:p>
        </w:tc>
      </w:tr>
      <w:tr w:rsidR="000E6B4B" w:rsidRPr="00C534DA" w14:paraId="0F03529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6404FD" w14:textId="77777777" w:rsidR="000E6B4B" w:rsidRPr="00C534DA" w:rsidRDefault="000E6B4B"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5320520C" w14:textId="77777777" w:rsidR="000E6B4B" w:rsidRPr="00C534DA" w:rsidRDefault="000E6B4B" w:rsidP="00E66552">
            <w:pPr>
              <w:rPr>
                <w:sz w:val="24"/>
                <w:szCs w:val="24"/>
                <w:lang w:val="en-US"/>
              </w:rPr>
            </w:pPr>
            <w:r w:rsidRPr="00C534DA">
              <w:rPr>
                <w:sz w:val="24"/>
                <w:szCs w:val="24"/>
                <w:lang w:val="en-US"/>
              </w:rPr>
              <w:t>Pret  furnizor</w:t>
            </w:r>
          </w:p>
          <w:p w14:paraId="19F8852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E1A01FC" w14:textId="77777777" w:rsidR="000E6B4B" w:rsidRPr="00C534DA" w:rsidRDefault="000E6B4B" w:rsidP="00E66552">
            <w:pPr>
              <w:adjustRightInd w:val="0"/>
              <w:rPr>
                <w:sz w:val="24"/>
                <w:szCs w:val="24"/>
                <w:lang w:val="en-US"/>
              </w:rPr>
            </w:pPr>
            <w:r w:rsidRPr="00C534DA">
              <w:rPr>
                <w:sz w:val="24"/>
                <w:szCs w:val="24"/>
              </w:rPr>
              <w:t>Муфта  PPR ( соединительная )  ф25 mm</w:t>
            </w:r>
          </w:p>
          <w:p w14:paraId="76CB1D4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92FFD72"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11ADC99"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50,0000</w:t>
            </w:r>
          </w:p>
          <w:p w14:paraId="2E8DBFC9" w14:textId="77777777" w:rsidR="000E6B4B" w:rsidRPr="00C534DA" w:rsidRDefault="000E6B4B" w:rsidP="00E66552">
            <w:pPr>
              <w:jc w:val="center"/>
              <w:rPr>
                <w:sz w:val="24"/>
                <w:szCs w:val="24"/>
              </w:rPr>
            </w:pPr>
          </w:p>
        </w:tc>
      </w:tr>
      <w:tr w:rsidR="000E6B4B" w:rsidRPr="00C534DA" w14:paraId="64902E0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8368A2" w14:textId="77777777" w:rsidR="000E6B4B" w:rsidRPr="00C534DA" w:rsidRDefault="000E6B4B"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0551CE2B" w14:textId="77777777" w:rsidR="000E6B4B" w:rsidRPr="00C534DA" w:rsidRDefault="000E6B4B" w:rsidP="00E66552">
            <w:pPr>
              <w:rPr>
                <w:sz w:val="24"/>
                <w:szCs w:val="24"/>
                <w:lang w:val="en-US"/>
              </w:rPr>
            </w:pPr>
            <w:r w:rsidRPr="00C534DA">
              <w:rPr>
                <w:sz w:val="24"/>
                <w:szCs w:val="24"/>
                <w:lang w:val="en-US"/>
              </w:rPr>
              <w:t>RpIF09B</w:t>
            </w:r>
          </w:p>
          <w:p w14:paraId="2E5F0DC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ED2746" w14:textId="1E155CD2" w:rsidR="000E6B4B" w:rsidRPr="00C534DA" w:rsidRDefault="000E6B4B" w:rsidP="001D332D">
            <w:pPr>
              <w:adjustRightInd w:val="0"/>
              <w:rPr>
                <w:sz w:val="24"/>
                <w:szCs w:val="24"/>
                <w:lang w:val="fr-BE"/>
              </w:rPr>
            </w:pPr>
            <w:r w:rsidRPr="00C534DA">
              <w:rPr>
                <w:sz w:val="24"/>
                <w:szCs w:val="24"/>
                <w:lang w:val="fr-BE"/>
              </w:rPr>
              <w:t xml:space="preserve">Izolarea conductelor cu mansoane de izolatie speciala, introduse pe conducte, avind diametrul si grosimea de la D=12x9 la D=54x9 mm ( </w:t>
            </w:r>
            <w:r w:rsidRPr="00C534DA">
              <w:rPr>
                <w:sz w:val="24"/>
                <w:szCs w:val="24"/>
              </w:rPr>
              <w:t>изоляция</w:t>
            </w:r>
            <w:r w:rsidRPr="00C534DA">
              <w:rPr>
                <w:sz w:val="24"/>
                <w:szCs w:val="24"/>
                <w:lang w:val="fr-BE"/>
              </w:rPr>
              <w:t xml:space="preserve">  </w:t>
            </w:r>
            <w:r w:rsidRPr="00C534DA">
              <w:rPr>
                <w:sz w:val="24"/>
                <w:szCs w:val="24"/>
              </w:rPr>
              <w:t>трубная</w:t>
            </w:r>
            <w:r w:rsidRPr="00C534DA">
              <w:rPr>
                <w:sz w:val="24"/>
                <w:szCs w:val="24"/>
                <w:lang w:val="fr-BE"/>
              </w:rPr>
              <w:t xml:space="preserve">  22/9, </w:t>
            </w:r>
            <w:r w:rsidRPr="00C534DA">
              <w:rPr>
                <w:sz w:val="24"/>
                <w:szCs w:val="24"/>
              </w:rPr>
              <w:t>длина</w:t>
            </w:r>
            <w:r w:rsidRPr="00C534DA">
              <w:rPr>
                <w:sz w:val="24"/>
                <w:szCs w:val="24"/>
                <w:lang w:val="fr-BE"/>
              </w:rPr>
              <w:t xml:space="preserve">  2 </w:t>
            </w:r>
            <w:r w:rsidRPr="00C534DA">
              <w:rPr>
                <w:sz w:val="24"/>
                <w:szCs w:val="24"/>
              </w:rPr>
              <w:t>м</w:t>
            </w:r>
            <w:r w:rsidRPr="00C534DA">
              <w:rPr>
                <w:sz w:val="24"/>
                <w:szCs w:val="24"/>
                <w:lang w:val="fr-BE"/>
              </w:rPr>
              <w:t xml:space="preserve"> )</w:t>
            </w:r>
          </w:p>
        </w:tc>
        <w:tc>
          <w:tcPr>
            <w:tcW w:w="1560" w:type="dxa"/>
            <w:tcBorders>
              <w:top w:val="single" w:sz="4" w:space="0" w:color="auto"/>
              <w:bottom w:val="single" w:sz="4" w:space="0" w:color="auto"/>
            </w:tcBorders>
            <w:vAlign w:val="center"/>
          </w:tcPr>
          <w:p w14:paraId="4908AD94"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CF7D80F"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50,0000</w:t>
            </w:r>
          </w:p>
          <w:p w14:paraId="7B28BAB8" w14:textId="77777777" w:rsidR="000E6B4B" w:rsidRPr="00C534DA" w:rsidRDefault="000E6B4B" w:rsidP="00E66552">
            <w:pPr>
              <w:jc w:val="center"/>
              <w:rPr>
                <w:sz w:val="24"/>
                <w:szCs w:val="24"/>
              </w:rPr>
            </w:pPr>
          </w:p>
        </w:tc>
      </w:tr>
      <w:tr w:rsidR="000E6B4B" w:rsidRPr="00C534DA" w14:paraId="55DAC2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A42FF97" w14:textId="77777777" w:rsidR="000E6B4B" w:rsidRPr="00C534DA" w:rsidRDefault="000E6B4B"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4754020C" w14:textId="77777777" w:rsidR="000E6B4B" w:rsidRPr="00C534DA" w:rsidRDefault="000E6B4B" w:rsidP="00E66552">
            <w:pPr>
              <w:rPr>
                <w:sz w:val="24"/>
                <w:szCs w:val="24"/>
                <w:lang w:val="en-US"/>
              </w:rPr>
            </w:pPr>
            <w:r w:rsidRPr="00C534DA">
              <w:rPr>
                <w:sz w:val="24"/>
                <w:szCs w:val="24"/>
                <w:lang w:val="en-US"/>
              </w:rPr>
              <w:t>RpIF09B</w:t>
            </w:r>
          </w:p>
          <w:p w14:paraId="7CDF570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2BB4543" w14:textId="3496985E" w:rsidR="000E6B4B" w:rsidRPr="00C534DA" w:rsidRDefault="000E6B4B" w:rsidP="001D332D">
            <w:pPr>
              <w:adjustRightInd w:val="0"/>
              <w:rPr>
                <w:sz w:val="24"/>
                <w:szCs w:val="24"/>
                <w:lang w:val="fr-BE"/>
              </w:rPr>
            </w:pPr>
            <w:r w:rsidRPr="00C534DA">
              <w:rPr>
                <w:sz w:val="24"/>
                <w:szCs w:val="24"/>
                <w:lang w:val="fr-BE"/>
              </w:rPr>
              <w:t xml:space="preserve">Izolarea conductelor cu mansoane de izolatie speciala, introduse pe conducte, avind diametrul si grosimea de la D=12x9 la D=54x9 mm ( </w:t>
            </w:r>
            <w:r w:rsidRPr="00C534DA">
              <w:rPr>
                <w:sz w:val="24"/>
                <w:szCs w:val="24"/>
              </w:rPr>
              <w:t>изоляция</w:t>
            </w:r>
            <w:r w:rsidRPr="00C534DA">
              <w:rPr>
                <w:sz w:val="24"/>
                <w:szCs w:val="24"/>
                <w:lang w:val="fr-BE"/>
              </w:rPr>
              <w:t xml:space="preserve">  </w:t>
            </w:r>
            <w:r w:rsidRPr="00C534DA">
              <w:rPr>
                <w:sz w:val="24"/>
                <w:szCs w:val="24"/>
              </w:rPr>
              <w:t>трубная</w:t>
            </w:r>
            <w:r w:rsidRPr="00C534DA">
              <w:rPr>
                <w:sz w:val="24"/>
                <w:szCs w:val="24"/>
                <w:lang w:val="fr-BE"/>
              </w:rPr>
              <w:t xml:space="preserve">  28/9, </w:t>
            </w:r>
            <w:r w:rsidRPr="00C534DA">
              <w:rPr>
                <w:sz w:val="24"/>
                <w:szCs w:val="24"/>
              </w:rPr>
              <w:t>длина</w:t>
            </w:r>
            <w:r w:rsidRPr="00C534DA">
              <w:rPr>
                <w:sz w:val="24"/>
                <w:szCs w:val="24"/>
                <w:lang w:val="fr-BE"/>
              </w:rPr>
              <w:t xml:space="preserve">  2 </w:t>
            </w:r>
            <w:r w:rsidRPr="00C534DA">
              <w:rPr>
                <w:sz w:val="24"/>
                <w:szCs w:val="24"/>
              </w:rPr>
              <w:t>м</w:t>
            </w:r>
            <w:r w:rsidRPr="00C534DA">
              <w:rPr>
                <w:sz w:val="24"/>
                <w:szCs w:val="24"/>
                <w:lang w:val="fr-BE"/>
              </w:rPr>
              <w:t xml:space="preserve"> )</w:t>
            </w:r>
          </w:p>
        </w:tc>
        <w:tc>
          <w:tcPr>
            <w:tcW w:w="1560" w:type="dxa"/>
            <w:tcBorders>
              <w:top w:val="single" w:sz="4" w:space="0" w:color="auto"/>
              <w:bottom w:val="single" w:sz="4" w:space="0" w:color="auto"/>
            </w:tcBorders>
            <w:vAlign w:val="center"/>
          </w:tcPr>
          <w:p w14:paraId="655CBBDB"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19FBA52"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40,0000</w:t>
            </w:r>
          </w:p>
          <w:p w14:paraId="57BBACA3" w14:textId="77777777" w:rsidR="000E6B4B" w:rsidRPr="00C534DA" w:rsidRDefault="000E6B4B" w:rsidP="00E66552">
            <w:pPr>
              <w:jc w:val="center"/>
              <w:rPr>
                <w:sz w:val="24"/>
                <w:szCs w:val="24"/>
              </w:rPr>
            </w:pPr>
          </w:p>
        </w:tc>
      </w:tr>
      <w:tr w:rsidR="000E6B4B" w:rsidRPr="00C534DA" w14:paraId="148EE42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46B6268" w14:textId="77777777" w:rsidR="000E6B4B" w:rsidRPr="00C534DA" w:rsidRDefault="000E6B4B"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66AAF769" w14:textId="77777777" w:rsidR="000E6B4B" w:rsidRPr="00C534DA" w:rsidRDefault="000E6B4B" w:rsidP="00E66552">
            <w:pPr>
              <w:rPr>
                <w:sz w:val="24"/>
                <w:szCs w:val="24"/>
                <w:lang w:val="en-US"/>
              </w:rPr>
            </w:pPr>
            <w:r w:rsidRPr="00C534DA">
              <w:rPr>
                <w:sz w:val="24"/>
                <w:szCs w:val="24"/>
                <w:lang w:val="en-US"/>
              </w:rPr>
              <w:t>SA37B</w:t>
            </w:r>
          </w:p>
          <w:p w14:paraId="47E269D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7A5826F" w14:textId="10600AD8" w:rsidR="000E6B4B" w:rsidRPr="00C534DA" w:rsidRDefault="000E6B4B" w:rsidP="001D332D">
            <w:pPr>
              <w:adjustRightInd w:val="0"/>
              <w:rPr>
                <w:sz w:val="24"/>
                <w:szCs w:val="24"/>
                <w:lang w:val="fr-BE"/>
              </w:rPr>
            </w:pPr>
            <w:r w:rsidRPr="00C534DA">
              <w:rPr>
                <w:sz w:val="24"/>
                <w:szCs w:val="24"/>
                <w:lang w:val="fr-BE"/>
              </w:rPr>
              <w:t xml:space="preserve">Bratara pentru fixarea conductelor de alimentare cu apa si gaze, din otel sau PVC montata prin </w:t>
            </w:r>
            <w:r w:rsidRPr="00C534DA">
              <w:rPr>
                <w:sz w:val="24"/>
                <w:szCs w:val="24"/>
                <w:lang w:val="fr-BE"/>
              </w:rPr>
              <w:lastRenderedPageBreak/>
              <w:t xml:space="preserve">incastrare, conductele avind diametrul de 3/4" ( </w:t>
            </w:r>
            <w:r w:rsidRPr="00C534DA">
              <w:rPr>
                <w:sz w:val="24"/>
                <w:szCs w:val="24"/>
              </w:rPr>
              <w:t>крепление</w:t>
            </w:r>
            <w:r w:rsidRPr="00C534DA">
              <w:rPr>
                <w:sz w:val="24"/>
                <w:szCs w:val="24"/>
                <w:lang w:val="fr-BE"/>
              </w:rPr>
              <w:t xml:space="preserve">  PPR  </w:t>
            </w:r>
            <w:r w:rsidRPr="00C534DA">
              <w:rPr>
                <w:sz w:val="24"/>
                <w:szCs w:val="24"/>
              </w:rPr>
              <w:t>ф</w:t>
            </w:r>
            <w:r w:rsidRPr="00C534DA">
              <w:rPr>
                <w:sz w:val="24"/>
                <w:szCs w:val="24"/>
                <w:lang w:val="fr-BE"/>
              </w:rPr>
              <w:t xml:space="preserve">20 </w:t>
            </w:r>
            <w:r w:rsidRPr="00C534DA">
              <w:rPr>
                <w:sz w:val="24"/>
                <w:szCs w:val="24"/>
              </w:rPr>
              <w:t>мм</w:t>
            </w:r>
            <w:r w:rsidRPr="00C534DA">
              <w:rPr>
                <w:sz w:val="24"/>
                <w:szCs w:val="24"/>
                <w:lang w:val="fr-BE"/>
              </w:rPr>
              <w:t xml:space="preserve"> )</w:t>
            </w:r>
          </w:p>
        </w:tc>
        <w:tc>
          <w:tcPr>
            <w:tcW w:w="1560" w:type="dxa"/>
            <w:tcBorders>
              <w:top w:val="single" w:sz="4" w:space="0" w:color="auto"/>
              <w:bottom w:val="single" w:sz="4" w:space="0" w:color="auto"/>
            </w:tcBorders>
            <w:vAlign w:val="center"/>
          </w:tcPr>
          <w:p w14:paraId="6389B3D7"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34C51EF1"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30,0000</w:t>
            </w:r>
          </w:p>
          <w:p w14:paraId="0940C33E" w14:textId="77777777" w:rsidR="000E6B4B" w:rsidRPr="00C534DA" w:rsidRDefault="000E6B4B" w:rsidP="00E66552">
            <w:pPr>
              <w:jc w:val="center"/>
              <w:rPr>
                <w:sz w:val="24"/>
                <w:szCs w:val="24"/>
              </w:rPr>
            </w:pPr>
          </w:p>
        </w:tc>
      </w:tr>
      <w:tr w:rsidR="000E6B4B" w:rsidRPr="00C534DA" w14:paraId="3F649C1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D2D88C" w14:textId="77777777" w:rsidR="000E6B4B" w:rsidRPr="00C534DA" w:rsidRDefault="000E6B4B"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5BCA57C9" w14:textId="77777777" w:rsidR="000E6B4B" w:rsidRPr="00C534DA" w:rsidRDefault="000E6B4B" w:rsidP="00E66552">
            <w:pPr>
              <w:rPr>
                <w:sz w:val="24"/>
                <w:szCs w:val="24"/>
                <w:lang w:val="en-US"/>
              </w:rPr>
            </w:pPr>
            <w:r w:rsidRPr="00C534DA">
              <w:rPr>
                <w:sz w:val="24"/>
                <w:szCs w:val="24"/>
                <w:lang w:val="en-US"/>
              </w:rPr>
              <w:t>SA37C</w:t>
            </w:r>
          </w:p>
          <w:p w14:paraId="7C96AD8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B3F12F" w14:textId="4F8CB8E4" w:rsidR="000E6B4B" w:rsidRPr="00C534DA" w:rsidRDefault="000E6B4B" w:rsidP="001D332D">
            <w:pPr>
              <w:adjustRightInd w:val="0"/>
              <w:rPr>
                <w:sz w:val="24"/>
                <w:szCs w:val="24"/>
                <w:lang w:val="fr-BE"/>
              </w:rPr>
            </w:pPr>
            <w:r w:rsidRPr="00C534DA">
              <w:rPr>
                <w:sz w:val="24"/>
                <w:szCs w:val="24"/>
                <w:lang w:val="fr-BE"/>
              </w:rPr>
              <w:t xml:space="preserve">Bratara pentru fixarea conductelor de alimentare cu apa si gaze, din otel sau PVC montata prin incastrare, conductele avind diametrul de 1"  ( </w:t>
            </w:r>
            <w:r w:rsidRPr="00C534DA">
              <w:rPr>
                <w:sz w:val="24"/>
                <w:szCs w:val="24"/>
              </w:rPr>
              <w:t>крепление</w:t>
            </w:r>
            <w:r w:rsidRPr="00C534DA">
              <w:rPr>
                <w:sz w:val="24"/>
                <w:szCs w:val="24"/>
                <w:lang w:val="fr-BE"/>
              </w:rPr>
              <w:t xml:space="preserve">  PPR  </w:t>
            </w:r>
            <w:r w:rsidRPr="00C534DA">
              <w:rPr>
                <w:sz w:val="24"/>
                <w:szCs w:val="24"/>
              </w:rPr>
              <w:t>ф</w:t>
            </w:r>
            <w:r w:rsidRPr="00C534DA">
              <w:rPr>
                <w:sz w:val="24"/>
                <w:szCs w:val="24"/>
                <w:lang w:val="fr-BE"/>
              </w:rPr>
              <w:t xml:space="preserve">25 </w:t>
            </w:r>
            <w:r w:rsidRPr="00C534DA">
              <w:rPr>
                <w:sz w:val="24"/>
                <w:szCs w:val="24"/>
              </w:rPr>
              <w:t>мм</w:t>
            </w:r>
            <w:r w:rsidRPr="00C534DA">
              <w:rPr>
                <w:sz w:val="24"/>
                <w:szCs w:val="24"/>
                <w:lang w:val="fr-BE"/>
              </w:rPr>
              <w:t xml:space="preserve"> )</w:t>
            </w:r>
          </w:p>
        </w:tc>
        <w:tc>
          <w:tcPr>
            <w:tcW w:w="1560" w:type="dxa"/>
            <w:tcBorders>
              <w:top w:val="single" w:sz="4" w:space="0" w:color="auto"/>
              <w:bottom w:val="single" w:sz="4" w:space="0" w:color="auto"/>
            </w:tcBorders>
            <w:vAlign w:val="center"/>
          </w:tcPr>
          <w:p w14:paraId="02385452"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60782C3"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35,0000</w:t>
            </w:r>
          </w:p>
          <w:p w14:paraId="29305CCB" w14:textId="77777777" w:rsidR="000E6B4B" w:rsidRPr="00C534DA" w:rsidRDefault="000E6B4B" w:rsidP="00E66552">
            <w:pPr>
              <w:jc w:val="center"/>
              <w:rPr>
                <w:sz w:val="24"/>
                <w:szCs w:val="24"/>
              </w:rPr>
            </w:pPr>
          </w:p>
        </w:tc>
      </w:tr>
      <w:tr w:rsidR="000E6B4B" w:rsidRPr="00C534DA" w14:paraId="7044BE5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C49E49" w14:textId="77777777" w:rsidR="000E6B4B" w:rsidRPr="00C534DA" w:rsidRDefault="000E6B4B"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3EF90307" w14:textId="77777777" w:rsidR="000E6B4B" w:rsidRPr="00C534DA" w:rsidRDefault="000E6B4B" w:rsidP="00E66552">
            <w:pPr>
              <w:rPr>
                <w:sz w:val="24"/>
                <w:szCs w:val="24"/>
                <w:lang w:val="en-US"/>
              </w:rPr>
            </w:pPr>
            <w:r w:rsidRPr="00C534DA">
              <w:rPr>
                <w:sz w:val="24"/>
                <w:szCs w:val="24"/>
                <w:lang w:val="en-US"/>
              </w:rPr>
              <w:t>SD01B</w:t>
            </w:r>
          </w:p>
          <w:p w14:paraId="71F5F95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F4D82BA" w14:textId="649DD40C" w:rsidR="000E6B4B" w:rsidRPr="00C534DA" w:rsidRDefault="000E6B4B" w:rsidP="001D332D">
            <w:pPr>
              <w:adjustRightInd w:val="0"/>
              <w:rPr>
                <w:sz w:val="24"/>
                <w:szCs w:val="24"/>
                <w:lang w:val="fr-BE"/>
              </w:rPr>
            </w:pPr>
            <w:r w:rsidRPr="00C534DA">
              <w:rPr>
                <w:sz w:val="24"/>
                <w:szCs w:val="24"/>
                <w:lang w:val="fr-BE"/>
              </w:rPr>
              <w:t xml:space="preserve">Robinet de serviciu, simplu sau dublu cu racord, indiferent de modul de inchidere, avind diametrul  de  3/4"  ( </w:t>
            </w:r>
            <w:r w:rsidRPr="00C534DA">
              <w:rPr>
                <w:sz w:val="24"/>
                <w:szCs w:val="24"/>
              </w:rPr>
              <w:t>кран</w:t>
            </w:r>
            <w:r w:rsidRPr="00C534DA">
              <w:rPr>
                <w:sz w:val="24"/>
                <w:szCs w:val="24"/>
                <w:lang w:val="fr-BE"/>
              </w:rPr>
              <w:t xml:space="preserve">  </w:t>
            </w:r>
            <w:r w:rsidRPr="00C534DA">
              <w:rPr>
                <w:sz w:val="24"/>
                <w:szCs w:val="24"/>
              </w:rPr>
              <w:t>шаровый</w:t>
            </w:r>
            <w:r w:rsidRPr="00C534DA">
              <w:rPr>
                <w:sz w:val="24"/>
                <w:szCs w:val="24"/>
                <w:lang w:val="fr-BE"/>
              </w:rPr>
              <w:t xml:space="preserve">  </w:t>
            </w:r>
            <w:r w:rsidRPr="00C534DA">
              <w:rPr>
                <w:sz w:val="24"/>
                <w:szCs w:val="24"/>
              </w:rPr>
              <w:t>ф</w:t>
            </w:r>
            <w:r w:rsidRPr="00C534DA">
              <w:rPr>
                <w:sz w:val="24"/>
                <w:szCs w:val="24"/>
                <w:lang w:val="fr-BE"/>
              </w:rPr>
              <w:t>20 mm)</w:t>
            </w:r>
          </w:p>
        </w:tc>
        <w:tc>
          <w:tcPr>
            <w:tcW w:w="1560" w:type="dxa"/>
            <w:tcBorders>
              <w:top w:val="single" w:sz="4" w:space="0" w:color="auto"/>
              <w:bottom w:val="single" w:sz="4" w:space="0" w:color="auto"/>
            </w:tcBorders>
            <w:vAlign w:val="center"/>
          </w:tcPr>
          <w:p w14:paraId="7B9CD39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A6D2BC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w:t>
            </w:r>
          </w:p>
          <w:p w14:paraId="593563DB" w14:textId="77777777" w:rsidR="000E6B4B" w:rsidRPr="00C534DA" w:rsidRDefault="000E6B4B" w:rsidP="00E66552">
            <w:pPr>
              <w:jc w:val="center"/>
              <w:rPr>
                <w:sz w:val="24"/>
                <w:szCs w:val="24"/>
              </w:rPr>
            </w:pPr>
          </w:p>
        </w:tc>
      </w:tr>
      <w:tr w:rsidR="000E6B4B" w:rsidRPr="00C534DA" w14:paraId="4653BA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47247E" w14:textId="77777777" w:rsidR="000E6B4B" w:rsidRPr="00C534DA" w:rsidRDefault="000E6B4B"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7C4FA640" w14:textId="77777777" w:rsidR="000E6B4B" w:rsidRPr="00C534DA" w:rsidRDefault="000E6B4B" w:rsidP="00E66552">
            <w:pPr>
              <w:rPr>
                <w:sz w:val="24"/>
                <w:szCs w:val="24"/>
                <w:lang w:val="en-US"/>
              </w:rPr>
            </w:pPr>
            <w:r w:rsidRPr="00C534DA">
              <w:rPr>
                <w:sz w:val="24"/>
                <w:szCs w:val="24"/>
                <w:lang w:val="en-US"/>
              </w:rPr>
              <w:t>SD01B</w:t>
            </w:r>
          </w:p>
          <w:p w14:paraId="16A9D31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BCEC17A" w14:textId="15DCCCAB" w:rsidR="000E6B4B" w:rsidRPr="00C534DA" w:rsidRDefault="000E6B4B" w:rsidP="001D332D">
            <w:pPr>
              <w:adjustRightInd w:val="0"/>
              <w:rPr>
                <w:sz w:val="24"/>
                <w:szCs w:val="24"/>
                <w:lang w:val="fr-BE"/>
              </w:rPr>
            </w:pPr>
            <w:r w:rsidRPr="00C534DA">
              <w:rPr>
                <w:sz w:val="24"/>
                <w:szCs w:val="24"/>
                <w:lang w:val="fr-BE"/>
              </w:rPr>
              <w:t xml:space="preserve">Robinet de serviciu, simplu sau dublu cu racord, indiferent de modul de inchidere, avind diametrul  de  1"  ( </w:t>
            </w:r>
            <w:r w:rsidRPr="00C534DA">
              <w:rPr>
                <w:sz w:val="24"/>
                <w:szCs w:val="24"/>
              </w:rPr>
              <w:t>кран</w:t>
            </w:r>
            <w:r w:rsidRPr="00C534DA">
              <w:rPr>
                <w:sz w:val="24"/>
                <w:szCs w:val="24"/>
                <w:lang w:val="fr-BE"/>
              </w:rPr>
              <w:t xml:space="preserve">  </w:t>
            </w:r>
            <w:r w:rsidRPr="00C534DA">
              <w:rPr>
                <w:sz w:val="24"/>
                <w:szCs w:val="24"/>
              </w:rPr>
              <w:t>шаровый</w:t>
            </w:r>
            <w:r w:rsidRPr="00C534DA">
              <w:rPr>
                <w:sz w:val="24"/>
                <w:szCs w:val="24"/>
                <w:lang w:val="fr-BE"/>
              </w:rPr>
              <w:t xml:space="preserve">  </w:t>
            </w:r>
            <w:r w:rsidRPr="00C534DA">
              <w:rPr>
                <w:sz w:val="24"/>
                <w:szCs w:val="24"/>
              </w:rPr>
              <w:t>ф</w:t>
            </w:r>
            <w:r w:rsidRPr="00C534DA">
              <w:rPr>
                <w:sz w:val="24"/>
                <w:szCs w:val="24"/>
                <w:lang w:val="fr-BE"/>
              </w:rPr>
              <w:t>25 mm)</w:t>
            </w:r>
          </w:p>
        </w:tc>
        <w:tc>
          <w:tcPr>
            <w:tcW w:w="1560" w:type="dxa"/>
            <w:tcBorders>
              <w:top w:val="single" w:sz="4" w:space="0" w:color="auto"/>
              <w:bottom w:val="single" w:sz="4" w:space="0" w:color="auto"/>
            </w:tcBorders>
            <w:vAlign w:val="center"/>
          </w:tcPr>
          <w:p w14:paraId="45E168F8"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384D17A"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w:t>
            </w:r>
          </w:p>
          <w:p w14:paraId="496517ED" w14:textId="77777777" w:rsidR="000E6B4B" w:rsidRPr="00C534DA" w:rsidRDefault="000E6B4B" w:rsidP="00E66552">
            <w:pPr>
              <w:jc w:val="center"/>
              <w:rPr>
                <w:sz w:val="24"/>
                <w:szCs w:val="24"/>
              </w:rPr>
            </w:pPr>
          </w:p>
        </w:tc>
      </w:tr>
      <w:tr w:rsidR="000E6B4B" w:rsidRPr="00C534DA" w14:paraId="1E4A326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241E47" w14:textId="77777777" w:rsidR="000E6B4B" w:rsidRPr="00C534DA" w:rsidRDefault="000E6B4B"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25AA3720" w14:textId="77777777" w:rsidR="000E6B4B" w:rsidRPr="00C534DA" w:rsidRDefault="000E6B4B" w:rsidP="00E66552">
            <w:pPr>
              <w:rPr>
                <w:sz w:val="24"/>
                <w:szCs w:val="24"/>
                <w:lang w:val="en-US"/>
              </w:rPr>
            </w:pPr>
            <w:r w:rsidRPr="00C534DA">
              <w:rPr>
                <w:sz w:val="24"/>
                <w:szCs w:val="24"/>
                <w:lang w:val="en-US"/>
              </w:rPr>
              <w:t>SF51A</w:t>
            </w:r>
          </w:p>
          <w:p w14:paraId="0E119C5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CBA552" w14:textId="52A47CB5" w:rsidR="000E6B4B" w:rsidRPr="00C534DA" w:rsidRDefault="000E6B4B" w:rsidP="001D332D">
            <w:pPr>
              <w:adjustRightInd w:val="0"/>
              <w:rPr>
                <w:sz w:val="24"/>
                <w:szCs w:val="24"/>
                <w:lang w:val="en-US"/>
              </w:rPr>
            </w:pPr>
            <w:r w:rsidRPr="00C534DA">
              <w:rPr>
                <w:sz w:val="24"/>
                <w:szCs w:val="24"/>
              </w:rPr>
              <w:t xml:space="preserve">Ansamblu de masurare a debitului de apa fara contur, avind diametrul bransamentului de 15 mm ( водомерный  узел  без  обводной  линии, ресурс - счетчик  удаляется )  </w:t>
            </w:r>
          </w:p>
        </w:tc>
        <w:tc>
          <w:tcPr>
            <w:tcW w:w="1560" w:type="dxa"/>
            <w:tcBorders>
              <w:top w:val="single" w:sz="4" w:space="0" w:color="auto"/>
              <w:bottom w:val="single" w:sz="4" w:space="0" w:color="auto"/>
            </w:tcBorders>
            <w:vAlign w:val="center"/>
          </w:tcPr>
          <w:p w14:paraId="02921AC7" w14:textId="77777777" w:rsidR="000E6B4B" w:rsidRPr="00C534DA" w:rsidRDefault="000E6B4B" w:rsidP="00E66552">
            <w:pPr>
              <w:jc w:val="center"/>
              <w:rPr>
                <w:sz w:val="24"/>
                <w:szCs w:val="24"/>
              </w:rPr>
            </w:pPr>
            <w:r w:rsidRPr="00C534DA">
              <w:rPr>
                <w:sz w:val="24"/>
                <w:szCs w:val="24"/>
              </w:rPr>
              <w:t>компл.</w:t>
            </w:r>
          </w:p>
        </w:tc>
        <w:tc>
          <w:tcPr>
            <w:tcW w:w="1559" w:type="dxa"/>
            <w:tcBorders>
              <w:top w:val="single" w:sz="4" w:space="0" w:color="auto"/>
              <w:bottom w:val="single" w:sz="4" w:space="0" w:color="auto"/>
            </w:tcBorders>
            <w:vAlign w:val="center"/>
          </w:tcPr>
          <w:p w14:paraId="3A19EB8E"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0F6E8753" w14:textId="77777777" w:rsidR="000E6B4B" w:rsidRPr="00C534DA" w:rsidRDefault="000E6B4B" w:rsidP="00E66552">
            <w:pPr>
              <w:jc w:val="center"/>
              <w:rPr>
                <w:sz w:val="24"/>
                <w:szCs w:val="24"/>
              </w:rPr>
            </w:pPr>
          </w:p>
        </w:tc>
      </w:tr>
      <w:tr w:rsidR="000E6B4B" w:rsidRPr="00C534DA" w14:paraId="503E700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7B61B2" w14:textId="77777777" w:rsidR="000E6B4B" w:rsidRPr="00C534DA" w:rsidRDefault="000E6B4B"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5B5FB4D1" w14:textId="77777777" w:rsidR="000E6B4B" w:rsidRPr="00C534DA" w:rsidRDefault="000E6B4B" w:rsidP="00E66552">
            <w:pPr>
              <w:rPr>
                <w:sz w:val="24"/>
                <w:szCs w:val="24"/>
                <w:lang w:val="en-US"/>
              </w:rPr>
            </w:pPr>
            <w:r w:rsidRPr="00C534DA">
              <w:rPr>
                <w:sz w:val="24"/>
                <w:szCs w:val="24"/>
                <w:lang w:val="en-US"/>
              </w:rPr>
              <w:t>SE56A</w:t>
            </w:r>
          </w:p>
          <w:p w14:paraId="01A896E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8AE6D62" w14:textId="0B511BA0" w:rsidR="000E6B4B" w:rsidRPr="00C534DA" w:rsidRDefault="000E6B4B" w:rsidP="001D332D">
            <w:pPr>
              <w:adjustRightInd w:val="0"/>
              <w:rPr>
                <w:sz w:val="24"/>
                <w:szCs w:val="24"/>
                <w:lang w:val="en-US"/>
              </w:rPr>
            </w:pPr>
            <w:r w:rsidRPr="00C534DA">
              <w:rPr>
                <w:sz w:val="24"/>
                <w:szCs w:val="24"/>
              </w:rPr>
              <w:t>Filtru pentru apa potabila, cu mufe filetata pentru montaj pe conducta, avind dimensiunea de 1/2" ( фильтр  грубой  очистки  ф15 мм )</w:t>
            </w:r>
          </w:p>
        </w:tc>
        <w:tc>
          <w:tcPr>
            <w:tcW w:w="1560" w:type="dxa"/>
            <w:tcBorders>
              <w:top w:val="single" w:sz="4" w:space="0" w:color="auto"/>
              <w:bottom w:val="single" w:sz="4" w:space="0" w:color="auto"/>
            </w:tcBorders>
            <w:vAlign w:val="center"/>
          </w:tcPr>
          <w:p w14:paraId="76A6F92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EB141FA"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713D1AEA" w14:textId="77777777" w:rsidR="000E6B4B" w:rsidRPr="00C534DA" w:rsidRDefault="000E6B4B" w:rsidP="00E66552">
            <w:pPr>
              <w:jc w:val="center"/>
              <w:rPr>
                <w:sz w:val="24"/>
                <w:szCs w:val="24"/>
              </w:rPr>
            </w:pPr>
          </w:p>
        </w:tc>
      </w:tr>
      <w:tr w:rsidR="000E6B4B" w:rsidRPr="00C534DA" w14:paraId="48EEE22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5CA17A" w14:textId="77777777" w:rsidR="000E6B4B" w:rsidRPr="00C534DA" w:rsidRDefault="000E6B4B"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2AAB6C23" w14:textId="77777777" w:rsidR="000E6B4B" w:rsidRPr="00C534DA" w:rsidRDefault="000E6B4B" w:rsidP="00E66552">
            <w:pPr>
              <w:rPr>
                <w:sz w:val="24"/>
                <w:szCs w:val="24"/>
                <w:lang w:val="en-US"/>
              </w:rPr>
            </w:pPr>
            <w:r w:rsidRPr="00C534DA">
              <w:rPr>
                <w:sz w:val="24"/>
                <w:szCs w:val="24"/>
                <w:lang w:val="en-US"/>
              </w:rPr>
              <w:t>SD20A</w:t>
            </w:r>
          </w:p>
          <w:p w14:paraId="0D6031A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4A90552" w14:textId="419D83DE" w:rsidR="000E6B4B" w:rsidRPr="00C534DA" w:rsidRDefault="000E6B4B" w:rsidP="001D332D">
            <w:pPr>
              <w:adjustRightInd w:val="0"/>
              <w:rPr>
                <w:sz w:val="24"/>
                <w:szCs w:val="24"/>
              </w:rPr>
            </w:pPr>
            <w:r w:rsidRPr="00C534DA">
              <w:rPr>
                <w:sz w:val="24"/>
                <w:szCs w:val="24"/>
                <w:lang w:val="en-US"/>
              </w:rPr>
              <w:t>Racord</w:t>
            </w:r>
            <w:r w:rsidRPr="00C534DA">
              <w:rPr>
                <w:sz w:val="24"/>
                <w:szCs w:val="24"/>
              </w:rPr>
              <w:t xml:space="preserve"> </w:t>
            </w:r>
            <w:r w:rsidRPr="00C534DA">
              <w:rPr>
                <w:sz w:val="24"/>
                <w:szCs w:val="24"/>
                <w:lang w:val="en-US"/>
              </w:rPr>
              <w:t>olandez</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cot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racord</w:t>
            </w:r>
            <w:r w:rsidRPr="00C534DA">
              <w:rPr>
                <w:sz w:val="24"/>
                <w:szCs w:val="24"/>
              </w:rPr>
              <w:t xml:space="preserve"> </w:t>
            </w:r>
            <w:r w:rsidRPr="00C534DA">
              <w:rPr>
                <w:sz w:val="24"/>
                <w:szCs w:val="24"/>
                <w:lang w:val="en-US"/>
              </w:rPr>
              <w:t>olandez</w:t>
            </w:r>
            <w:r w:rsidRPr="00C534DA">
              <w:rPr>
                <w:sz w:val="24"/>
                <w:szCs w:val="24"/>
              </w:rPr>
              <w:t xml:space="preserve">, </w:t>
            </w:r>
            <w:r w:rsidRPr="00C534DA">
              <w:rPr>
                <w:sz w:val="24"/>
                <w:szCs w:val="24"/>
                <w:lang w:val="en-US"/>
              </w:rPr>
              <w:t>zincat</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etansare</w:t>
            </w:r>
            <w:r w:rsidRPr="00C534DA">
              <w:rPr>
                <w:sz w:val="24"/>
                <w:szCs w:val="24"/>
              </w:rPr>
              <w:t xml:space="preserve"> </w:t>
            </w:r>
            <w:r w:rsidRPr="00C534DA">
              <w:rPr>
                <w:sz w:val="24"/>
                <w:szCs w:val="24"/>
                <w:lang w:val="en-US"/>
              </w:rPr>
              <w:t>plana</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filet</w:t>
            </w:r>
            <w:r w:rsidRPr="00C534DA">
              <w:rPr>
                <w:sz w:val="24"/>
                <w:szCs w:val="24"/>
              </w:rPr>
              <w:t xml:space="preserve"> </w:t>
            </w:r>
            <w:r w:rsidRPr="00C534DA">
              <w:rPr>
                <w:sz w:val="24"/>
                <w:szCs w:val="24"/>
                <w:lang w:val="en-US"/>
              </w:rPr>
              <w:t>interior</w:t>
            </w:r>
            <w:r w:rsidRPr="00C534DA">
              <w:rPr>
                <w:sz w:val="24"/>
                <w:szCs w:val="24"/>
              </w:rPr>
              <w:t>-</w:t>
            </w:r>
            <w:r w:rsidRPr="00C534DA">
              <w:rPr>
                <w:sz w:val="24"/>
                <w:szCs w:val="24"/>
                <w:lang w:val="en-US"/>
              </w:rPr>
              <w:t>exterior</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diametrul</w:t>
            </w:r>
            <w:r w:rsidRPr="00C534DA">
              <w:rPr>
                <w:sz w:val="24"/>
                <w:szCs w:val="24"/>
              </w:rPr>
              <w:t xml:space="preserve">   1/2" ( клапан  обратный  ф 15 мм )</w:t>
            </w:r>
          </w:p>
        </w:tc>
        <w:tc>
          <w:tcPr>
            <w:tcW w:w="1560" w:type="dxa"/>
            <w:tcBorders>
              <w:top w:val="single" w:sz="4" w:space="0" w:color="auto"/>
              <w:bottom w:val="single" w:sz="4" w:space="0" w:color="auto"/>
            </w:tcBorders>
            <w:vAlign w:val="center"/>
          </w:tcPr>
          <w:p w14:paraId="333DD3E3"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5F66EA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3A00BA11" w14:textId="77777777" w:rsidR="000E6B4B" w:rsidRPr="00C534DA" w:rsidRDefault="000E6B4B" w:rsidP="00E66552">
            <w:pPr>
              <w:jc w:val="center"/>
              <w:rPr>
                <w:sz w:val="24"/>
                <w:szCs w:val="24"/>
              </w:rPr>
            </w:pPr>
          </w:p>
        </w:tc>
      </w:tr>
      <w:tr w:rsidR="000E6B4B" w:rsidRPr="00C534DA" w14:paraId="568693C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6628E4" w14:textId="77777777" w:rsidR="000E6B4B" w:rsidRPr="00C534DA" w:rsidRDefault="000E6B4B"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5D3B73F0" w14:textId="77777777" w:rsidR="000E6B4B" w:rsidRPr="00C534DA" w:rsidRDefault="000E6B4B" w:rsidP="00E66552">
            <w:pPr>
              <w:rPr>
                <w:sz w:val="24"/>
                <w:szCs w:val="24"/>
                <w:lang w:val="en-US"/>
              </w:rPr>
            </w:pPr>
            <w:r w:rsidRPr="00C534DA">
              <w:rPr>
                <w:sz w:val="24"/>
                <w:szCs w:val="24"/>
                <w:lang w:val="en-US"/>
              </w:rPr>
              <w:t>AcE51A</w:t>
            </w:r>
          </w:p>
          <w:p w14:paraId="4CDBB87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CE3006" w14:textId="52D8C512" w:rsidR="000E6B4B" w:rsidRPr="00C534DA" w:rsidRDefault="000E6B4B" w:rsidP="001D332D">
            <w:pPr>
              <w:adjustRightInd w:val="0"/>
              <w:rPr>
                <w:sz w:val="24"/>
                <w:szCs w:val="24"/>
                <w:lang w:val="en-US"/>
              </w:rPr>
            </w:pPr>
            <w:r w:rsidRPr="00C534DA">
              <w:rPr>
                <w:sz w:val="24"/>
                <w:szCs w:val="24"/>
                <w:lang w:val="en-US"/>
              </w:rPr>
              <w:t>Racordarea la conducta existanta din tevi de otel (cu stut) avind diametrul stutului de 25 mm</w:t>
            </w:r>
          </w:p>
        </w:tc>
        <w:tc>
          <w:tcPr>
            <w:tcW w:w="1560" w:type="dxa"/>
            <w:tcBorders>
              <w:top w:val="single" w:sz="4" w:space="0" w:color="auto"/>
              <w:bottom w:val="single" w:sz="4" w:space="0" w:color="auto"/>
            </w:tcBorders>
            <w:vAlign w:val="center"/>
          </w:tcPr>
          <w:p w14:paraId="1B15538A" w14:textId="77777777" w:rsidR="000E6B4B" w:rsidRPr="00C534DA" w:rsidRDefault="000E6B4B" w:rsidP="00E66552">
            <w:pPr>
              <w:jc w:val="center"/>
              <w:rPr>
                <w:sz w:val="24"/>
                <w:szCs w:val="24"/>
              </w:rPr>
            </w:pPr>
            <w:r w:rsidRPr="00C534DA">
              <w:rPr>
                <w:sz w:val="24"/>
                <w:szCs w:val="24"/>
              </w:rPr>
              <w:t>piesa</w:t>
            </w:r>
          </w:p>
        </w:tc>
        <w:tc>
          <w:tcPr>
            <w:tcW w:w="1559" w:type="dxa"/>
            <w:tcBorders>
              <w:top w:val="single" w:sz="4" w:space="0" w:color="auto"/>
              <w:bottom w:val="single" w:sz="4" w:space="0" w:color="auto"/>
            </w:tcBorders>
            <w:vAlign w:val="center"/>
          </w:tcPr>
          <w:p w14:paraId="1C328431"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590601F9" w14:textId="77777777" w:rsidR="000E6B4B" w:rsidRPr="00C534DA" w:rsidRDefault="000E6B4B" w:rsidP="00E66552">
            <w:pPr>
              <w:jc w:val="center"/>
              <w:rPr>
                <w:sz w:val="24"/>
                <w:szCs w:val="24"/>
              </w:rPr>
            </w:pPr>
          </w:p>
        </w:tc>
      </w:tr>
      <w:tr w:rsidR="000E6B4B" w:rsidRPr="00C534DA" w14:paraId="303039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E14AB0" w14:textId="77777777" w:rsidR="000E6B4B" w:rsidRPr="00C534DA" w:rsidRDefault="000E6B4B"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74FAF749" w14:textId="77777777" w:rsidR="000E6B4B" w:rsidRPr="00C534DA" w:rsidRDefault="000E6B4B" w:rsidP="00E66552">
            <w:pPr>
              <w:rPr>
                <w:sz w:val="24"/>
                <w:szCs w:val="24"/>
                <w:lang w:val="en-US"/>
              </w:rPr>
            </w:pPr>
            <w:r w:rsidRPr="00C534DA">
              <w:rPr>
                <w:sz w:val="24"/>
                <w:szCs w:val="24"/>
                <w:lang w:val="en-US"/>
              </w:rPr>
              <w:t>SF02C</w:t>
            </w:r>
          </w:p>
          <w:p w14:paraId="5AED91F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A38B9C" w14:textId="610D332E" w:rsidR="000E6B4B" w:rsidRPr="00C534DA" w:rsidRDefault="000E6B4B" w:rsidP="001D332D">
            <w:pPr>
              <w:adjustRightInd w:val="0"/>
              <w:rPr>
                <w:sz w:val="24"/>
                <w:szCs w:val="24"/>
              </w:rPr>
            </w:pPr>
            <w:r w:rsidRPr="00C534DA">
              <w:rPr>
                <w:sz w:val="24"/>
                <w:szCs w:val="24"/>
                <w:lang w:val="en-US"/>
              </w:rPr>
              <w:t>Efectuarea</w:t>
            </w:r>
            <w:r w:rsidRPr="00C534DA">
              <w:rPr>
                <w:sz w:val="24"/>
                <w:szCs w:val="24"/>
              </w:rPr>
              <w:t xml:space="preserve"> </w:t>
            </w:r>
            <w:r w:rsidRPr="00C534DA">
              <w:rPr>
                <w:sz w:val="24"/>
                <w:szCs w:val="24"/>
                <w:lang w:val="en-US"/>
              </w:rPr>
              <w:t>probei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functionare</w:t>
            </w:r>
            <w:r w:rsidRPr="00C534DA">
              <w:rPr>
                <w:sz w:val="24"/>
                <w:szCs w:val="24"/>
              </w:rPr>
              <w:t xml:space="preserve"> </w:t>
            </w:r>
            <w:r w:rsidRPr="00C534DA">
              <w:rPr>
                <w:sz w:val="24"/>
                <w:szCs w:val="24"/>
                <w:lang w:val="en-US"/>
              </w:rPr>
              <w:t>a</w:t>
            </w:r>
            <w:r w:rsidRPr="00C534DA">
              <w:rPr>
                <w:sz w:val="24"/>
                <w:szCs w:val="24"/>
              </w:rPr>
              <w:t xml:space="preserve"> </w:t>
            </w:r>
            <w:r w:rsidRPr="00C534DA">
              <w:rPr>
                <w:sz w:val="24"/>
                <w:szCs w:val="24"/>
                <w:lang w:val="en-US"/>
              </w:rPr>
              <w:t>instalatiei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apa</w:t>
            </w:r>
            <w:r w:rsidRPr="00C534DA">
              <w:rPr>
                <w:sz w:val="24"/>
                <w:szCs w:val="24"/>
              </w:rPr>
              <w:t xml:space="preserve"> </w:t>
            </w:r>
            <w:r w:rsidRPr="00C534DA">
              <w:rPr>
                <w:sz w:val="24"/>
                <w:szCs w:val="24"/>
                <w:lang w:val="en-US"/>
              </w:rPr>
              <w:t>rece</w:t>
            </w:r>
            <w:r w:rsidRPr="00C534DA">
              <w:rPr>
                <w:sz w:val="24"/>
                <w:szCs w:val="24"/>
              </w:rPr>
              <w:t xml:space="preserve"> </w:t>
            </w:r>
            <w:r w:rsidRPr="00C534DA">
              <w:rPr>
                <w:sz w:val="24"/>
                <w:szCs w:val="24"/>
                <w:lang w:val="en-US"/>
              </w:rPr>
              <w:t>executata</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teava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policlorura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vinil</w:t>
            </w:r>
            <w:r w:rsidRPr="00C534DA">
              <w:rPr>
                <w:sz w:val="24"/>
                <w:szCs w:val="24"/>
              </w:rPr>
              <w:t xml:space="preserve"> </w:t>
            </w:r>
            <w:r w:rsidRPr="00C534DA">
              <w:rPr>
                <w:sz w:val="24"/>
                <w:szCs w:val="24"/>
                <w:lang w:val="en-US"/>
              </w:rPr>
              <w:t>tip</w:t>
            </w:r>
            <w:r w:rsidRPr="00C534DA">
              <w:rPr>
                <w:sz w:val="24"/>
                <w:szCs w:val="24"/>
              </w:rPr>
              <w:t xml:space="preserve"> </w:t>
            </w:r>
            <w:r w:rsidRPr="00C534DA">
              <w:rPr>
                <w:sz w:val="24"/>
                <w:szCs w:val="24"/>
                <w:lang w:val="en-US"/>
              </w:rPr>
              <w:t>greu</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material</w:t>
            </w:r>
            <w:r w:rsidRPr="00C534DA">
              <w:rPr>
                <w:sz w:val="24"/>
                <w:szCs w:val="24"/>
              </w:rPr>
              <w:t xml:space="preserve"> </w:t>
            </w:r>
            <w:r w:rsidRPr="00C534DA">
              <w:rPr>
                <w:sz w:val="24"/>
                <w:szCs w:val="24"/>
                <w:lang w:val="en-US"/>
              </w:rPr>
              <w:t>plastic</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16 - 110 </w:t>
            </w:r>
            <w:r w:rsidRPr="00C534DA">
              <w:rPr>
                <w:sz w:val="24"/>
                <w:szCs w:val="24"/>
                <w:lang w:val="en-US"/>
              </w:rPr>
              <w:t>mm</w:t>
            </w:r>
          </w:p>
        </w:tc>
        <w:tc>
          <w:tcPr>
            <w:tcW w:w="1560" w:type="dxa"/>
            <w:tcBorders>
              <w:top w:val="single" w:sz="4" w:space="0" w:color="auto"/>
              <w:bottom w:val="single" w:sz="4" w:space="0" w:color="auto"/>
            </w:tcBorders>
            <w:vAlign w:val="center"/>
          </w:tcPr>
          <w:p w14:paraId="002FC25B" w14:textId="77777777" w:rsidR="000E6B4B" w:rsidRPr="00C534DA" w:rsidRDefault="000E6B4B" w:rsidP="00E66552">
            <w:pPr>
              <w:jc w:val="center"/>
              <w:rPr>
                <w:sz w:val="24"/>
                <w:szCs w:val="24"/>
              </w:rPr>
            </w:pPr>
            <w:r w:rsidRPr="00C534DA">
              <w:rPr>
                <w:sz w:val="24"/>
                <w:szCs w:val="24"/>
              </w:rPr>
              <w:t>10 m</w:t>
            </w:r>
          </w:p>
        </w:tc>
        <w:tc>
          <w:tcPr>
            <w:tcW w:w="1559" w:type="dxa"/>
            <w:tcBorders>
              <w:top w:val="single" w:sz="4" w:space="0" w:color="auto"/>
              <w:bottom w:val="single" w:sz="4" w:space="0" w:color="auto"/>
            </w:tcBorders>
            <w:vAlign w:val="center"/>
          </w:tcPr>
          <w:p w14:paraId="433FD90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23,5000</w:t>
            </w:r>
          </w:p>
          <w:p w14:paraId="0374BAD5" w14:textId="77777777" w:rsidR="000E6B4B" w:rsidRPr="00C534DA" w:rsidRDefault="000E6B4B" w:rsidP="00E66552">
            <w:pPr>
              <w:jc w:val="center"/>
              <w:rPr>
                <w:sz w:val="24"/>
                <w:szCs w:val="24"/>
              </w:rPr>
            </w:pPr>
          </w:p>
        </w:tc>
      </w:tr>
      <w:tr w:rsidR="000E6B4B" w:rsidRPr="00C534DA" w14:paraId="7C4FC10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19A45C" w14:textId="77777777" w:rsidR="000E6B4B" w:rsidRPr="00C534DA" w:rsidRDefault="000E6B4B"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03C32941" w14:textId="77777777" w:rsidR="000E6B4B" w:rsidRPr="00C534DA" w:rsidRDefault="000E6B4B" w:rsidP="00E66552">
            <w:pPr>
              <w:rPr>
                <w:sz w:val="24"/>
                <w:szCs w:val="24"/>
                <w:lang w:val="en-US"/>
              </w:rPr>
            </w:pPr>
            <w:r w:rsidRPr="00C534DA">
              <w:rPr>
                <w:sz w:val="24"/>
                <w:szCs w:val="24"/>
                <w:lang w:val="en-US"/>
              </w:rPr>
              <w:t>SF05C</w:t>
            </w:r>
          </w:p>
          <w:p w14:paraId="71124F3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3A41224" w14:textId="52715E47" w:rsidR="000E6B4B" w:rsidRPr="00C534DA" w:rsidRDefault="000E6B4B" w:rsidP="001D332D">
            <w:pPr>
              <w:adjustRightInd w:val="0"/>
              <w:rPr>
                <w:sz w:val="24"/>
                <w:szCs w:val="24"/>
                <w:lang w:val="en-US"/>
              </w:rPr>
            </w:pPr>
            <w:r w:rsidRPr="00C534DA">
              <w:rPr>
                <w:sz w:val="24"/>
                <w:szCs w:val="24"/>
                <w:lang w:val="en-US"/>
              </w:rPr>
              <w:t>Spalarea instalatiei de apa rece sau calda, executata din tevi din material plastic,  avind diametrul de 20-75 mm</w:t>
            </w:r>
          </w:p>
        </w:tc>
        <w:tc>
          <w:tcPr>
            <w:tcW w:w="1560" w:type="dxa"/>
            <w:tcBorders>
              <w:top w:val="single" w:sz="4" w:space="0" w:color="auto"/>
              <w:bottom w:val="single" w:sz="4" w:space="0" w:color="auto"/>
            </w:tcBorders>
            <w:vAlign w:val="center"/>
          </w:tcPr>
          <w:p w14:paraId="3858CF23"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420F464F" w14:textId="77777777" w:rsidR="000E6B4B" w:rsidRPr="00C534DA" w:rsidRDefault="000E6B4B" w:rsidP="00E66552">
            <w:pPr>
              <w:adjustRightInd w:val="0"/>
              <w:jc w:val="center"/>
              <w:rPr>
                <w:rFonts w:ascii="Arial CYR" w:hAnsi="Arial CYR" w:cs="Arial CYR"/>
                <w:sz w:val="24"/>
                <w:szCs w:val="24"/>
              </w:rPr>
            </w:pPr>
            <w:r w:rsidRPr="00C534DA">
              <w:rPr>
                <w:sz w:val="24"/>
                <w:szCs w:val="24"/>
              </w:rPr>
              <w:t>235,0000</w:t>
            </w:r>
          </w:p>
          <w:p w14:paraId="5F09214F" w14:textId="77777777" w:rsidR="000E6B4B" w:rsidRPr="00C534DA" w:rsidRDefault="000E6B4B" w:rsidP="00E66552">
            <w:pPr>
              <w:jc w:val="center"/>
              <w:rPr>
                <w:sz w:val="24"/>
                <w:szCs w:val="24"/>
              </w:rPr>
            </w:pPr>
          </w:p>
        </w:tc>
      </w:tr>
      <w:tr w:rsidR="000E6B4B" w:rsidRPr="00C534DA" w14:paraId="5557C5F4" w14:textId="77777777" w:rsidTr="00E66552">
        <w:tc>
          <w:tcPr>
            <w:tcW w:w="709" w:type="dxa"/>
            <w:tcBorders>
              <w:top w:val="nil"/>
              <w:left w:val="single" w:sz="6" w:space="0" w:color="auto"/>
              <w:bottom w:val="nil"/>
              <w:right w:val="nil"/>
            </w:tcBorders>
          </w:tcPr>
          <w:p w14:paraId="1AACB72F"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EFC3BF2"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D94A3C1"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1.2. Канализация  хоз-бытовая  К1</w:t>
            </w:r>
          </w:p>
          <w:p w14:paraId="2A5B123C"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2D74997"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82EC567" w14:textId="77777777" w:rsidR="000E6B4B" w:rsidRPr="00C534DA" w:rsidRDefault="000E6B4B" w:rsidP="00E66552">
            <w:pPr>
              <w:rPr>
                <w:sz w:val="24"/>
                <w:szCs w:val="24"/>
              </w:rPr>
            </w:pPr>
          </w:p>
        </w:tc>
      </w:tr>
      <w:tr w:rsidR="000E6B4B" w:rsidRPr="00C534DA" w14:paraId="09AB36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5201B3" w14:textId="77777777" w:rsidR="000E6B4B" w:rsidRPr="00C534DA" w:rsidRDefault="000E6B4B" w:rsidP="00E66552">
            <w:pPr>
              <w:rPr>
                <w:sz w:val="24"/>
                <w:szCs w:val="24"/>
              </w:rPr>
            </w:pPr>
            <w:r w:rsidRPr="00C534DA">
              <w:rPr>
                <w:sz w:val="24"/>
                <w:szCs w:val="24"/>
              </w:rPr>
              <w:t>21</w:t>
            </w:r>
          </w:p>
        </w:tc>
        <w:tc>
          <w:tcPr>
            <w:tcW w:w="1701" w:type="dxa"/>
            <w:tcBorders>
              <w:top w:val="single" w:sz="4" w:space="0" w:color="auto"/>
              <w:bottom w:val="single" w:sz="4" w:space="0" w:color="auto"/>
            </w:tcBorders>
            <w:vAlign w:val="center"/>
          </w:tcPr>
          <w:p w14:paraId="1C1804A0" w14:textId="77777777" w:rsidR="000E6B4B" w:rsidRPr="00C534DA" w:rsidRDefault="000E6B4B" w:rsidP="00E66552">
            <w:pPr>
              <w:rPr>
                <w:sz w:val="24"/>
                <w:szCs w:val="24"/>
                <w:lang w:val="en-US"/>
              </w:rPr>
            </w:pPr>
            <w:r w:rsidRPr="00C534DA">
              <w:rPr>
                <w:sz w:val="24"/>
                <w:szCs w:val="24"/>
                <w:lang w:val="en-US"/>
              </w:rPr>
              <w:t>SB08C</w:t>
            </w:r>
          </w:p>
          <w:p w14:paraId="6076245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F5E3DD5" w14:textId="77777777" w:rsidR="000E6B4B" w:rsidRPr="00C534DA" w:rsidRDefault="000E6B4B" w:rsidP="00E66552">
            <w:pPr>
              <w:adjustRightInd w:val="0"/>
              <w:rPr>
                <w:sz w:val="24"/>
                <w:szCs w:val="24"/>
              </w:rPr>
            </w:pPr>
            <w:r w:rsidRPr="00C534DA">
              <w:rPr>
                <w:sz w:val="24"/>
                <w:szCs w:val="24"/>
                <w:lang w:val="en-US"/>
              </w:rPr>
              <w:t>Teava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material</w:t>
            </w:r>
            <w:r w:rsidRPr="00C534DA">
              <w:rPr>
                <w:sz w:val="24"/>
                <w:szCs w:val="24"/>
              </w:rPr>
              <w:t xml:space="preserve"> </w:t>
            </w:r>
            <w:r w:rsidRPr="00C534DA">
              <w:rPr>
                <w:sz w:val="24"/>
                <w:szCs w:val="24"/>
                <w:lang w:val="en-US"/>
              </w:rPr>
              <w:t>plastic</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canalizare</w:t>
            </w:r>
            <w:r w:rsidRPr="00C534DA">
              <w:rPr>
                <w:sz w:val="24"/>
                <w:szCs w:val="24"/>
              </w:rPr>
              <w:t xml:space="preserve">, </w:t>
            </w:r>
            <w:r w:rsidRPr="00C534DA">
              <w:rPr>
                <w:sz w:val="24"/>
                <w:szCs w:val="24"/>
                <w:lang w:val="en-US"/>
              </w:rPr>
              <w:t>imbinata</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garnitura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cauciuc</w:t>
            </w:r>
            <w:r w:rsidRPr="00C534DA">
              <w:rPr>
                <w:sz w:val="24"/>
                <w:szCs w:val="24"/>
              </w:rPr>
              <w:t xml:space="preserve">, </w:t>
            </w:r>
            <w:r w:rsidRPr="00C534DA">
              <w:rPr>
                <w:sz w:val="24"/>
                <w:szCs w:val="24"/>
                <w:lang w:val="en-US"/>
              </w:rPr>
              <w:t>montata</w:t>
            </w:r>
            <w:r w:rsidRPr="00C534DA">
              <w:rPr>
                <w:sz w:val="24"/>
                <w:szCs w:val="24"/>
              </w:rPr>
              <w:t xml:space="preserve"> </w:t>
            </w:r>
            <w:r w:rsidRPr="00C534DA">
              <w:rPr>
                <w:sz w:val="24"/>
                <w:szCs w:val="24"/>
                <w:lang w:val="en-US"/>
              </w:rPr>
              <w:t>aparent</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ingropat</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pardoseala</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50 </w:t>
            </w:r>
            <w:r w:rsidRPr="00C534DA">
              <w:rPr>
                <w:sz w:val="24"/>
                <w:szCs w:val="24"/>
                <w:lang w:val="en-US"/>
              </w:rPr>
              <w:t>mm</w:t>
            </w:r>
            <w:r w:rsidRPr="00C534DA">
              <w:rPr>
                <w:sz w:val="24"/>
                <w:szCs w:val="24"/>
              </w:rPr>
              <w:t xml:space="preserve">  </w:t>
            </w:r>
            <w:r w:rsidRPr="00C534DA">
              <w:rPr>
                <w:sz w:val="24"/>
                <w:szCs w:val="24"/>
                <w:lang w:val="en-US"/>
              </w:rPr>
              <w:t>PP</w:t>
            </w:r>
            <w:r w:rsidRPr="00C534DA">
              <w:rPr>
                <w:sz w:val="24"/>
                <w:szCs w:val="24"/>
              </w:rPr>
              <w:t xml:space="preserve"> ( труба  ПП  ф 50 мм )</w:t>
            </w:r>
          </w:p>
          <w:p w14:paraId="4D76EEB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6B1CB1C"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4DC9D414"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50,0000</w:t>
            </w:r>
          </w:p>
          <w:p w14:paraId="52D9D41D" w14:textId="77777777" w:rsidR="000E6B4B" w:rsidRPr="00C534DA" w:rsidRDefault="000E6B4B" w:rsidP="00E66552">
            <w:pPr>
              <w:jc w:val="center"/>
              <w:rPr>
                <w:sz w:val="24"/>
                <w:szCs w:val="24"/>
              </w:rPr>
            </w:pPr>
          </w:p>
        </w:tc>
      </w:tr>
      <w:tr w:rsidR="000E6B4B" w:rsidRPr="00C534DA" w14:paraId="59D5E32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437332" w14:textId="77777777" w:rsidR="000E6B4B" w:rsidRPr="00C534DA" w:rsidRDefault="000E6B4B"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1EA70CCC" w14:textId="77777777" w:rsidR="000E6B4B" w:rsidRPr="00C534DA" w:rsidRDefault="000E6B4B" w:rsidP="00E66552">
            <w:pPr>
              <w:rPr>
                <w:sz w:val="24"/>
                <w:szCs w:val="24"/>
                <w:lang w:val="en-US"/>
              </w:rPr>
            </w:pPr>
            <w:r w:rsidRPr="00C534DA">
              <w:rPr>
                <w:sz w:val="24"/>
                <w:szCs w:val="24"/>
                <w:lang w:val="en-US"/>
              </w:rPr>
              <w:t>SB08E</w:t>
            </w:r>
          </w:p>
          <w:p w14:paraId="09A2BA7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80C7D58" w14:textId="623A9937" w:rsidR="000E6B4B" w:rsidRPr="00C534DA" w:rsidRDefault="000E6B4B" w:rsidP="001D332D">
            <w:pPr>
              <w:adjustRightInd w:val="0"/>
              <w:rPr>
                <w:sz w:val="24"/>
                <w:szCs w:val="24"/>
              </w:rPr>
            </w:pPr>
            <w:r w:rsidRPr="00C534DA">
              <w:rPr>
                <w:sz w:val="24"/>
                <w:szCs w:val="24"/>
                <w:lang w:val="en-US"/>
              </w:rPr>
              <w:t>Teava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material</w:t>
            </w:r>
            <w:r w:rsidRPr="00C534DA">
              <w:rPr>
                <w:sz w:val="24"/>
                <w:szCs w:val="24"/>
              </w:rPr>
              <w:t xml:space="preserve"> </w:t>
            </w:r>
            <w:r w:rsidRPr="00C534DA">
              <w:rPr>
                <w:sz w:val="24"/>
                <w:szCs w:val="24"/>
                <w:lang w:val="en-US"/>
              </w:rPr>
              <w:t>plastic</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canalizare</w:t>
            </w:r>
            <w:r w:rsidRPr="00C534DA">
              <w:rPr>
                <w:sz w:val="24"/>
                <w:szCs w:val="24"/>
              </w:rPr>
              <w:t xml:space="preserve">, </w:t>
            </w:r>
            <w:r w:rsidRPr="00C534DA">
              <w:rPr>
                <w:sz w:val="24"/>
                <w:szCs w:val="24"/>
                <w:lang w:val="en-US"/>
              </w:rPr>
              <w:t>imbinata</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garnitura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cauciuc</w:t>
            </w:r>
            <w:r w:rsidRPr="00C534DA">
              <w:rPr>
                <w:sz w:val="24"/>
                <w:szCs w:val="24"/>
              </w:rPr>
              <w:t xml:space="preserve">, </w:t>
            </w:r>
            <w:r w:rsidRPr="00C534DA">
              <w:rPr>
                <w:sz w:val="24"/>
                <w:szCs w:val="24"/>
                <w:lang w:val="en-US"/>
              </w:rPr>
              <w:t>montata</w:t>
            </w:r>
            <w:r w:rsidRPr="00C534DA">
              <w:rPr>
                <w:sz w:val="24"/>
                <w:szCs w:val="24"/>
              </w:rPr>
              <w:t xml:space="preserve"> </w:t>
            </w:r>
            <w:r w:rsidRPr="00C534DA">
              <w:rPr>
                <w:sz w:val="24"/>
                <w:szCs w:val="24"/>
                <w:lang w:val="en-US"/>
              </w:rPr>
              <w:t>aparent</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ingropat</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pardoseala</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110 </w:t>
            </w:r>
            <w:r w:rsidRPr="00C534DA">
              <w:rPr>
                <w:sz w:val="24"/>
                <w:szCs w:val="24"/>
                <w:lang w:val="en-US"/>
              </w:rPr>
              <w:t>mm</w:t>
            </w:r>
            <w:r w:rsidRPr="00C534DA">
              <w:rPr>
                <w:sz w:val="24"/>
                <w:szCs w:val="24"/>
              </w:rPr>
              <w:t xml:space="preserve">  </w:t>
            </w:r>
            <w:r w:rsidRPr="00C534DA">
              <w:rPr>
                <w:sz w:val="24"/>
                <w:szCs w:val="24"/>
                <w:lang w:val="en-US"/>
              </w:rPr>
              <w:t>PP</w:t>
            </w:r>
            <w:r w:rsidRPr="00C534DA">
              <w:rPr>
                <w:sz w:val="24"/>
                <w:szCs w:val="24"/>
              </w:rPr>
              <w:t xml:space="preserve">  ( труба  ПП  ф 100 мм )</w:t>
            </w:r>
          </w:p>
        </w:tc>
        <w:tc>
          <w:tcPr>
            <w:tcW w:w="1560" w:type="dxa"/>
            <w:tcBorders>
              <w:top w:val="single" w:sz="4" w:space="0" w:color="auto"/>
              <w:bottom w:val="single" w:sz="4" w:space="0" w:color="auto"/>
            </w:tcBorders>
            <w:vAlign w:val="center"/>
          </w:tcPr>
          <w:p w14:paraId="123196DA"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1374E2AB"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25,0000</w:t>
            </w:r>
          </w:p>
          <w:p w14:paraId="062879D0" w14:textId="77777777" w:rsidR="000E6B4B" w:rsidRPr="00C534DA" w:rsidRDefault="000E6B4B" w:rsidP="00E66552">
            <w:pPr>
              <w:jc w:val="center"/>
              <w:rPr>
                <w:sz w:val="24"/>
                <w:szCs w:val="24"/>
              </w:rPr>
            </w:pPr>
          </w:p>
        </w:tc>
      </w:tr>
      <w:tr w:rsidR="000E6B4B" w:rsidRPr="00C534DA" w14:paraId="3323746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78FB2D" w14:textId="77777777" w:rsidR="000E6B4B" w:rsidRPr="00C534DA" w:rsidRDefault="000E6B4B"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2548F8A4" w14:textId="77777777" w:rsidR="000E6B4B" w:rsidRPr="00C534DA" w:rsidRDefault="000E6B4B" w:rsidP="00E66552">
            <w:pPr>
              <w:rPr>
                <w:sz w:val="24"/>
                <w:szCs w:val="24"/>
                <w:lang w:val="en-US"/>
              </w:rPr>
            </w:pPr>
            <w:r w:rsidRPr="00C534DA">
              <w:rPr>
                <w:sz w:val="24"/>
                <w:szCs w:val="24"/>
                <w:lang w:val="en-US"/>
              </w:rPr>
              <w:t>SB11C</w:t>
            </w:r>
          </w:p>
          <w:p w14:paraId="7B7778D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7CBCF67" w14:textId="7D14C17F" w:rsidR="000E6B4B" w:rsidRPr="00C534DA" w:rsidRDefault="000E6B4B" w:rsidP="001D332D">
            <w:pPr>
              <w:adjustRightInd w:val="0"/>
              <w:rPr>
                <w:sz w:val="24"/>
                <w:szCs w:val="24"/>
                <w:lang w:val="fr-BE"/>
              </w:rPr>
            </w:pPr>
            <w:r w:rsidRPr="00C534DA">
              <w:rPr>
                <w:sz w:val="24"/>
                <w:szCs w:val="24"/>
                <w:lang w:val="fr-BE"/>
              </w:rPr>
              <w:t xml:space="preserve">Piesa de legatura (ramificatie dubla) din material plastic pentru canalizare, imbinate  cu garnitura de cauciuc, avind diametrul de 110 mm ( </w:t>
            </w:r>
            <w:r w:rsidRPr="00C534DA">
              <w:rPr>
                <w:sz w:val="24"/>
                <w:szCs w:val="24"/>
              </w:rPr>
              <w:t>крестовина</w:t>
            </w:r>
            <w:r w:rsidRPr="00C534DA">
              <w:rPr>
                <w:sz w:val="24"/>
                <w:szCs w:val="24"/>
                <w:lang w:val="fr-BE"/>
              </w:rPr>
              <w:t xml:space="preserve">  </w:t>
            </w:r>
            <w:r w:rsidRPr="00C534DA">
              <w:rPr>
                <w:sz w:val="24"/>
                <w:szCs w:val="24"/>
              </w:rPr>
              <w:t>ПП</w:t>
            </w:r>
            <w:r w:rsidRPr="00C534DA">
              <w:rPr>
                <w:sz w:val="24"/>
                <w:szCs w:val="24"/>
                <w:lang w:val="fr-BE"/>
              </w:rPr>
              <w:t xml:space="preserve">  </w:t>
            </w:r>
            <w:r w:rsidRPr="00C534DA">
              <w:rPr>
                <w:sz w:val="24"/>
                <w:szCs w:val="24"/>
              </w:rPr>
              <w:t>ф</w:t>
            </w:r>
            <w:r w:rsidRPr="00C534DA">
              <w:rPr>
                <w:sz w:val="24"/>
                <w:szCs w:val="24"/>
                <w:lang w:val="fr-BE"/>
              </w:rPr>
              <w:t xml:space="preserve"> 50/110/110/110 )</w:t>
            </w:r>
          </w:p>
        </w:tc>
        <w:tc>
          <w:tcPr>
            <w:tcW w:w="1560" w:type="dxa"/>
            <w:tcBorders>
              <w:top w:val="single" w:sz="4" w:space="0" w:color="auto"/>
              <w:bottom w:val="single" w:sz="4" w:space="0" w:color="auto"/>
            </w:tcBorders>
            <w:vAlign w:val="center"/>
          </w:tcPr>
          <w:p w14:paraId="70E08C5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175C5D7"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4E33C543" w14:textId="77777777" w:rsidR="000E6B4B" w:rsidRPr="00C534DA" w:rsidRDefault="000E6B4B" w:rsidP="00E66552">
            <w:pPr>
              <w:jc w:val="center"/>
              <w:rPr>
                <w:sz w:val="24"/>
                <w:szCs w:val="24"/>
              </w:rPr>
            </w:pPr>
          </w:p>
        </w:tc>
      </w:tr>
      <w:tr w:rsidR="000E6B4B" w:rsidRPr="00C534DA" w14:paraId="7546EFB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23678AC" w14:textId="77777777" w:rsidR="000E6B4B" w:rsidRPr="00C534DA" w:rsidRDefault="000E6B4B"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2EC06116" w14:textId="77777777" w:rsidR="000E6B4B" w:rsidRPr="00C534DA" w:rsidRDefault="000E6B4B" w:rsidP="00E66552">
            <w:pPr>
              <w:rPr>
                <w:sz w:val="24"/>
                <w:szCs w:val="24"/>
                <w:lang w:val="en-US"/>
              </w:rPr>
            </w:pPr>
            <w:r w:rsidRPr="00C534DA">
              <w:rPr>
                <w:sz w:val="24"/>
                <w:szCs w:val="24"/>
                <w:lang w:val="en-US"/>
              </w:rPr>
              <w:t>SB10E</w:t>
            </w:r>
          </w:p>
          <w:p w14:paraId="2559538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CC9056B" w14:textId="20502245" w:rsidR="000E6B4B" w:rsidRPr="00C534DA" w:rsidRDefault="000E6B4B" w:rsidP="001D332D">
            <w:pPr>
              <w:adjustRightInd w:val="0"/>
              <w:rPr>
                <w:sz w:val="24"/>
                <w:szCs w:val="24"/>
                <w:lang w:val="fr-BE"/>
              </w:rPr>
            </w:pPr>
            <w:r w:rsidRPr="00C534DA">
              <w:rPr>
                <w:sz w:val="24"/>
                <w:szCs w:val="24"/>
                <w:lang w:val="fr-BE"/>
              </w:rPr>
              <w:t xml:space="preserve">Piesa de legatura (ramificatie simpla) din material plastic pentru canalizare, imbinate  cu garnitura de cauciuc, avind diametrul de 110 mm ( </w:t>
            </w:r>
            <w:r w:rsidRPr="00C534DA">
              <w:rPr>
                <w:sz w:val="24"/>
                <w:szCs w:val="24"/>
              </w:rPr>
              <w:t>тройник</w:t>
            </w:r>
            <w:r w:rsidRPr="00C534DA">
              <w:rPr>
                <w:sz w:val="24"/>
                <w:szCs w:val="24"/>
                <w:lang w:val="fr-BE"/>
              </w:rPr>
              <w:t xml:space="preserve">  </w:t>
            </w:r>
            <w:r w:rsidRPr="00C534DA">
              <w:rPr>
                <w:sz w:val="24"/>
                <w:szCs w:val="24"/>
              </w:rPr>
              <w:t>ПП</w:t>
            </w:r>
            <w:r w:rsidRPr="00C534DA">
              <w:rPr>
                <w:sz w:val="24"/>
                <w:szCs w:val="24"/>
                <w:lang w:val="fr-BE"/>
              </w:rPr>
              <w:t xml:space="preserve"> </w:t>
            </w:r>
            <w:r w:rsidRPr="00C534DA">
              <w:rPr>
                <w:sz w:val="24"/>
                <w:szCs w:val="24"/>
              </w:rPr>
              <w:t>ф</w:t>
            </w:r>
            <w:r w:rsidRPr="00C534DA">
              <w:rPr>
                <w:sz w:val="24"/>
                <w:szCs w:val="24"/>
                <w:lang w:val="fr-BE"/>
              </w:rPr>
              <w:t xml:space="preserve"> 110/110/110 )</w:t>
            </w:r>
          </w:p>
        </w:tc>
        <w:tc>
          <w:tcPr>
            <w:tcW w:w="1560" w:type="dxa"/>
            <w:tcBorders>
              <w:top w:val="single" w:sz="4" w:space="0" w:color="auto"/>
              <w:bottom w:val="single" w:sz="4" w:space="0" w:color="auto"/>
            </w:tcBorders>
            <w:vAlign w:val="center"/>
          </w:tcPr>
          <w:p w14:paraId="36E1A87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08F231"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143FF92D" w14:textId="77777777" w:rsidR="000E6B4B" w:rsidRPr="00C534DA" w:rsidRDefault="000E6B4B" w:rsidP="00E66552">
            <w:pPr>
              <w:jc w:val="center"/>
              <w:rPr>
                <w:sz w:val="24"/>
                <w:szCs w:val="24"/>
              </w:rPr>
            </w:pPr>
          </w:p>
        </w:tc>
      </w:tr>
      <w:tr w:rsidR="000E6B4B" w:rsidRPr="00C534DA" w14:paraId="0BEFAB9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680EEF" w14:textId="77777777" w:rsidR="000E6B4B" w:rsidRPr="00C534DA" w:rsidRDefault="000E6B4B"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5C11C89B" w14:textId="77777777" w:rsidR="000E6B4B" w:rsidRPr="00C534DA" w:rsidRDefault="000E6B4B" w:rsidP="00E66552">
            <w:pPr>
              <w:rPr>
                <w:sz w:val="24"/>
                <w:szCs w:val="24"/>
                <w:lang w:val="en-US"/>
              </w:rPr>
            </w:pPr>
            <w:r w:rsidRPr="00C534DA">
              <w:rPr>
                <w:sz w:val="24"/>
                <w:szCs w:val="24"/>
                <w:lang w:val="en-US"/>
              </w:rPr>
              <w:t>SB10C</w:t>
            </w:r>
          </w:p>
          <w:p w14:paraId="3149BDB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2C2046A" w14:textId="3D3F71BB" w:rsidR="000E6B4B" w:rsidRPr="00C534DA" w:rsidRDefault="000E6B4B" w:rsidP="001D332D">
            <w:pPr>
              <w:adjustRightInd w:val="0"/>
              <w:rPr>
                <w:sz w:val="24"/>
                <w:szCs w:val="24"/>
                <w:lang w:val="fr-BE"/>
              </w:rPr>
            </w:pPr>
            <w:r w:rsidRPr="00C534DA">
              <w:rPr>
                <w:sz w:val="24"/>
                <w:szCs w:val="24"/>
                <w:lang w:val="fr-BE"/>
              </w:rPr>
              <w:t xml:space="preserve">Piesa de legatura (ramificatie simpla) din material plastic pentru canalizare, imbinate  cu </w:t>
            </w:r>
            <w:r w:rsidRPr="00C534DA">
              <w:rPr>
                <w:sz w:val="24"/>
                <w:szCs w:val="24"/>
                <w:lang w:val="fr-BE"/>
              </w:rPr>
              <w:lastRenderedPageBreak/>
              <w:t xml:space="preserve">garnitura de cauciuc, avind diametrul de 50 mm  ( </w:t>
            </w:r>
            <w:r w:rsidRPr="00C534DA">
              <w:rPr>
                <w:sz w:val="24"/>
                <w:szCs w:val="24"/>
              </w:rPr>
              <w:t>тройник</w:t>
            </w:r>
            <w:r w:rsidRPr="00C534DA">
              <w:rPr>
                <w:sz w:val="24"/>
                <w:szCs w:val="24"/>
                <w:lang w:val="fr-BE"/>
              </w:rPr>
              <w:t xml:space="preserve">  </w:t>
            </w:r>
            <w:r w:rsidRPr="00C534DA">
              <w:rPr>
                <w:sz w:val="24"/>
                <w:szCs w:val="24"/>
              </w:rPr>
              <w:t>ПП</w:t>
            </w:r>
            <w:r w:rsidRPr="00C534DA">
              <w:rPr>
                <w:sz w:val="24"/>
                <w:szCs w:val="24"/>
                <w:lang w:val="fr-BE"/>
              </w:rPr>
              <w:t xml:space="preserve"> </w:t>
            </w:r>
            <w:r w:rsidRPr="00C534DA">
              <w:rPr>
                <w:sz w:val="24"/>
                <w:szCs w:val="24"/>
              </w:rPr>
              <w:t>ф</w:t>
            </w:r>
            <w:r w:rsidRPr="00C534DA">
              <w:rPr>
                <w:sz w:val="24"/>
                <w:szCs w:val="24"/>
                <w:lang w:val="fr-BE"/>
              </w:rPr>
              <w:t xml:space="preserve"> 50/50/50 )</w:t>
            </w:r>
          </w:p>
        </w:tc>
        <w:tc>
          <w:tcPr>
            <w:tcW w:w="1560" w:type="dxa"/>
            <w:tcBorders>
              <w:top w:val="single" w:sz="4" w:space="0" w:color="auto"/>
              <w:bottom w:val="single" w:sz="4" w:space="0" w:color="auto"/>
            </w:tcBorders>
            <w:vAlign w:val="center"/>
          </w:tcPr>
          <w:p w14:paraId="08302CC1"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3B319E36"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8,0000</w:t>
            </w:r>
          </w:p>
          <w:p w14:paraId="798F5CFF" w14:textId="77777777" w:rsidR="000E6B4B" w:rsidRPr="00C534DA" w:rsidRDefault="000E6B4B" w:rsidP="00E66552">
            <w:pPr>
              <w:jc w:val="center"/>
              <w:rPr>
                <w:sz w:val="24"/>
                <w:szCs w:val="24"/>
              </w:rPr>
            </w:pPr>
          </w:p>
        </w:tc>
      </w:tr>
      <w:tr w:rsidR="000E6B4B" w:rsidRPr="00C534DA" w14:paraId="2DC1F34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9734A6" w14:textId="77777777" w:rsidR="000E6B4B" w:rsidRPr="00C534DA" w:rsidRDefault="000E6B4B"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37CB87E4" w14:textId="77777777" w:rsidR="000E6B4B" w:rsidRPr="00C534DA" w:rsidRDefault="000E6B4B" w:rsidP="00E66552">
            <w:pPr>
              <w:rPr>
                <w:sz w:val="24"/>
                <w:szCs w:val="24"/>
                <w:lang w:val="en-US"/>
              </w:rPr>
            </w:pPr>
            <w:r w:rsidRPr="00C534DA">
              <w:rPr>
                <w:sz w:val="24"/>
                <w:szCs w:val="24"/>
                <w:lang w:val="en-US"/>
              </w:rPr>
              <w:t>SB09E</w:t>
            </w:r>
          </w:p>
          <w:p w14:paraId="1629098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AA2E1A" w14:textId="45FAE368" w:rsidR="000E6B4B" w:rsidRPr="00C534DA" w:rsidRDefault="000E6B4B" w:rsidP="001D332D">
            <w:pPr>
              <w:adjustRightInd w:val="0"/>
              <w:rPr>
                <w:sz w:val="24"/>
                <w:szCs w:val="24"/>
                <w:lang w:val="fr-BE"/>
              </w:rPr>
            </w:pPr>
            <w:r w:rsidRPr="00C534DA">
              <w:rPr>
                <w:sz w:val="24"/>
                <w:szCs w:val="24"/>
                <w:lang w:val="fr-BE"/>
              </w:rPr>
              <w:t xml:space="preserve">Piesa de legatura din material plastic pentru canalizare, imbinata cu garnitura de cauciuc, avind diametrul de 110 mm ( </w:t>
            </w:r>
            <w:r w:rsidRPr="00C534DA">
              <w:rPr>
                <w:sz w:val="24"/>
                <w:szCs w:val="24"/>
              </w:rPr>
              <w:t>отвод</w:t>
            </w:r>
            <w:r w:rsidRPr="00C534DA">
              <w:rPr>
                <w:sz w:val="24"/>
                <w:szCs w:val="24"/>
                <w:lang w:val="fr-BE"/>
              </w:rPr>
              <w:t xml:space="preserve">  </w:t>
            </w:r>
            <w:r w:rsidRPr="00C534DA">
              <w:rPr>
                <w:sz w:val="24"/>
                <w:szCs w:val="24"/>
              </w:rPr>
              <w:t>ПП</w:t>
            </w:r>
            <w:r w:rsidRPr="00C534DA">
              <w:rPr>
                <w:sz w:val="24"/>
                <w:szCs w:val="24"/>
                <w:lang w:val="fr-BE"/>
              </w:rPr>
              <w:t xml:space="preserve">  </w:t>
            </w:r>
            <w:r w:rsidRPr="00C534DA">
              <w:rPr>
                <w:sz w:val="24"/>
                <w:szCs w:val="24"/>
              </w:rPr>
              <w:t>ф</w:t>
            </w:r>
            <w:r w:rsidRPr="00C534DA">
              <w:rPr>
                <w:sz w:val="24"/>
                <w:szCs w:val="24"/>
                <w:lang w:val="fr-BE"/>
              </w:rPr>
              <w:t xml:space="preserve"> 110/90* )</w:t>
            </w:r>
          </w:p>
        </w:tc>
        <w:tc>
          <w:tcPr>
            <w:tcW w:w="1560" w:type="dxa"/>
            <w:tcBorders>
              <w:top w:val="single" w:sz="4" w:space="0" w:color="auto"/>
              <w:bottom w:val="single" w:sz="4" w:space="0" w:color="auto"/>
            </w:tcBorders>
            <w:vAlign w:val="center"/>
          </w:tcPr>
          <w:p w14:paraId="38B7715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082EA0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w:t>
            </w:r>
          </w:p>
          <w:p w14:paraId="69599BFC" w14:textId="77777777" w:rsidR="000E6B4B" w:rsidRPr="00C534DA" w:rsidRDefault="000E6B4B" w:rsidP="00E66552">
            <w:pPr>
              <w:jc w:val="center"/>
              <w:rPr>
                <w:sz w:val="24"/>
                <w:szCs w:val="24"/>
              </w:rPr>
            </w:pPr>
          </w:p>
        </w:tc>
      </w:tr>
      <w:tr w:rsidR="000E6B4B" w:rsidRPr="00C534DA" w14:paraId="78EE6EA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9ED7BE" w14:textId="77777777" w:rsidR="000E6B4B" w:rsidRPr="00C534DA" w:rsidRDefault="000E6B4B"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5CC74B8B" w14:textId="77777777" w:rsidR="000E6B4B" w:rsidRPr="00C534DA" w:rsidRDefault="000E6B4B" w:rsidP="00E66552">
            <w:pPr>
              <w:rPr>
                <w:sz w:val="24"/>
                <w:szCs w:val="24"/>
                <w:lang w:val="en-US"/>
              </w:rPr>
            </w:pPr>
            <w:r w:rsidRPr="00C534DA">
              <w:rPr>
                <w:sz w:val="24"/>
                <w:szCs w:val="24"/>
                <w:lang w:val="en-US"/>
              </w:rPr>
              <w:t>SB09C</w:t>
            </w:r>
          </w:p>
          <w:p w14:paraId="64AA043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6868C0C" w14:textId="44F2E9C4" w:rsidR="000E6B4B" w:rsidRPr="00C534DA" w:rsidRDefault="000E6B4B" w:rsidP="001D332D">
            <w:pPr>
              <w:adjustRightInd w:val="0"/>
              <w:rPr>
                <w:sz w:val="24"/>
                <w:szCs w:val="24"/>
                <w:lang w:val="fr-BE"/>
              </w:rPr>
            </w:pPr>
            <w:r w:rsidRPr="00C534DA">
              <w:rPr>
                <w:sz w:val="24"/>
                <w:szCs w:val="24"/>
                <w:lang w:val="fr-BE"/>
              </w:rPr>
              <w:t xml:space="preserve">Piesa de legatura din material plastic pentru canalizare, imbinata cu garnitura de cauciuc, avind diametrul de 50 mm  ( </w:t>
            </w:r>
            <w:r w:rsidRPr="00C534DA">
              <w:rPr>
                <w:sz w:val="24"/>
                <w:szCs w:val="24"/>
              </w:rPr>
              <w:t>отвод</w:t>
            </w:r>
            <w:r w:rsidRPr="00C534DA">
              <w:rPr>
                <w:sz w:val="24"/>
                <w:szCs w:val="24"/>
                <w:lang w:val="fr-BE"/>
              </w:rPr>
              <w:t xml:space="preserve">  </w:t>
            </w:r>
            <w:r w:rsidRPr="00C534DA">
              <w:rPr>
                <w:sz w:val="24"/>
                <w:szCs w:val="24"/>
              </w:rPr>
              <w:t>ПП</w:t>
            </w:r>
            <w:r w:rsidRPr="00C534DA">
              <w:rPr>
                <w:sz w:val="24"/>
                <w:szCs w:val="24"/>
                <w:lang w:val="fr-BE"/>
              </w:rPr>
              <w:t xml:space="preserve">  </w:t>
            </w:r>
            <w:r w:rsidRPr="00C534DA">
              <w:rPr>
                <w:sz w:val="24"/>
                <w:szCs w:val="24"/>
              </w:rPr>
              <w:t>ф</w:t>
            </w:r>
            <w:r w:rsidRPr="00C534DA">
              <w:rPr>
                <w:sz w:val="24"/>
                <w:szCs w:val="24"/>
                <w:lang w:val="fr-BE"/>
              </w:rPr>
              <w:t xml:space="preserve"> 50/90* )</w:t>
            </w:r>
          </w:p>
        </w:tc>
        <w:tc>
          <w:tcPr>
            <w:tcW w:w="1560" w:type="dxa"/>
            <w:tcBorders>
              <w:top w:val="single" w:sz="4" w:space="0" w:color="auto"/>
              <w:bottom w:val="single" w:sz="4" w:space="0" w:color="auto"/>
            </w:tcBorders>
            <w:vAlign w:val="center"/>
          </w:tcPr>
          <w:p w14:paraId="22B79C2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8ED4386"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8,0000</w:t>
            </w:r>
          </w:p>
          <w:p w14:paraId="41446BF5" w14:textId="77777777" w:rsidR="000E6B4B" w:rsidRPr="00C534DA" w:rsidRDefault="000E6B4B" w:rsidP="00E66552">
            <w:pPr>
              <w:jc w:val="center"/>
              <w:rPr>
                <w:sz w:val="24"/>
                <w:szCs w:val="24"/>
              </w:rPr>
            </w:pPr>
          </w:p>
        </w:tc>
      </w:tr>
      <w:tr w:rsidR="000E6B4B" w:rsidRPr="00C534DA" w14:paraId="68B2838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178535" w14:textId="77777777" w:rsidR="000E6B4B" w:rsidRPr="00C534DA" w:rsidRDefault="000E6B4B"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175E375F" w14:textId="77777777" w:rsidR="000E6B4B" w:rsidRPr="00C534DA" w:rsidRDefault="000E6B4B" w:rsidP="00E66552">
            <w:pPr>
              <w:rPr>
                <w:sz w:val="24"/>
                <w:szCs w:val="24"/>
                <w:lang w:val="en-US"/>
              </w:rPr>
            </w:pPr>
            <w:r w:rsidRPr="00C534DA">
              <w:rPr>
                <w:sz w:val="24"/>
                <w:szCs w:val="24"/>
                <w:lang w:val="en-US"/>
              </w:rPr>
              <w:t>SB09C</w:t>
            </w:r>
          </w:p>
          <w:p w14:paraId="147EE76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786FBC4" w14:textId="35FEEE01" w:rsidR="000E6B4B" w:rsidRPr="00C534DA" w:rsidRDefault="000E6B4B" w:rsidP="001D332D">
            <w:pPr>
              <w:adjustRightInd w:val="0"/>
              <w:rPr>
                <w:sz w:val="24"/>
                <w:szCs w:val="24"/>
                <w:lang w:val="fr-BE"/>
              </w:rPr>
            </w:pPr>
            <w:r w:rsidRPr="00C534DA">
              <w:rPr>
                <w:sz w:val="24"/>
                <w:szCs w:val="24"/>
                <w:lang w:val="fr-BE"/>
              </w:rPr>
              <w:t xml:space="preserve">Piesa de legatura din material plastic pentru canalizare, imbinata cu garnitura de cauciuc, avind diametrul de 50 mm  ( </w:t>
            </w:r>
            <w:r w:rsidRPr="00C534DA">
              <w:rPr>
                <w:sz w:val="24"/>
                <w:szCs w:val="24"/>
              </w:rPr>
              <w:t>отвод</w:t>
            </w:r>
            <w:r w:rsidRPr="00C534DA">
              <w:rPr>
                <w:sz w:val="24"/>
                <w:szCs w:val="24"/>
                <w:lang w:val="fr-BE"/>
              </w:rPr>
              <w:t xml:space="preserve">  </w:t>
            </w:r>
            <w:r w:rsidRPr="00C534DA">
              <w:rPr>
                <w:sz w:val="24"/>
                <w:szCs w:val="24"/>
              </w:rPr>
              <w:t>ПП</w:t>
            </w:r>
            <w:r w:rsidRPr="00C534DA">
              <w:rPr>
                <w:sz w:val="24"/>
                <w:szCs w:val="24"/>
                <w:lang w:val="fr-BE"/>
              </w:rPr>
              <w:t xml:space="preserve">  </w:t>
            </w:r>
            <w:r w:rsidRPr="00C534DA">
              <w:rPr>
                <w:sz w:val="24"/>
                <w:szCs w:val="24"/>
              </w:rPr>
              <w:t>ф</w:t>
            </w:r>
            <w:r w:rsidRPr="00C534DA">
              <w:rPr>
                <w:sz w:val="24"/>
                <w:szCs w:val="24"/>
                <w:lang w:val="fr-BE"/>
              </w:rPr>
              <w:t xml:space="preserve"> 50/45* )</w:t>
            </w:r>
          </w:p>
        </w:tc>
        <w:tc>
          <w:tcPr>
            <w:tcW w:w="1560" w:type="dxa"/>
            <w:tcBorders>
              <w:top w:val="single" w:sz="4" w:space="0" w:color="auto"/>
              <w:bottom w:val="single" w:sz="4" w:space="0" w:color="auto"/>
            </w:tcBorders>
            <w:vAlign w:val="center"/>
          </w:tcPr>
          <w:p w14:paraId="507570CF"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4759089"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8,0000</w:t>
            </w:r>
          </w:p>
          <w:p w14:paraId="6D36C1B7" w14:textId="77777777" w:rsidR="000E6B4B" w:rsidRPr="00C534DA" w:rsidRDefault="000E6B4B" w:rsidP="00E66552">
            <w:pPr>
              <w:jc w:val="center"/>
              <w:rPr>
                <w:sz w:val="24"/>
                <w:szCs w:val="24"/>
              </w:rPr>
            </w:pPr>
          </w:p>
        </w:tc>
      </w:tr>
      <w:tr w:rsidR="000E6B4B" w:rsidRPr="00C534DA" w14:paraId="1D078C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6D1AEE" w14:textId="77777777" w:rsidR="000E6B4B" w:rsidRPr="00C534DA" w:rsidRDefault="000E6B4B"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2BAECF1D" w14:textId="77777777" w:rsidR="000E6B4B" w:rsidRPr="00C534DA" w:rsidRDefault="000E6B4B" w:rsidP="00E66552">
            <w:pPr>
              <w:rPr>
                <w:sz w:val="24"/>
                <w:szCs w:val="24"/>
                <w:lang w:val="en-US"/>
              </w:rPr>
            </w:pPr>
            <w:r w:rsidRPr="00C534DA">
              <w:rPr>
                <w:sz w:val="24"/>
                <w:szCs w:val="24"/>
                <w:lang w:val="en-US"/>
              </w:rPr>
              <w:t>SB09E</w:t>
            </w:r>
          </w:p>
          <w:p w14:paraId="6C4C5D4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935935" w14:textId="0FFD6220" w:rsidR="000E6B4B" w:rsidRPr="00C534DA" w:rsidRDefault="000E6B4B" w:rsidP="001D332D">
            <w:pPr>
              <w:adjustRightInd w:val="0"/>
              <w:rPr>
                <w:sz w:val="24"/>
                <w:szCs w:val="24"/>
              </w:rPr>
            </w:pPr>
            <w:r w:rsidRPr="00C534DA">
              <w:rPr>
                <w:sz w:val="24"/>
                <w:szCs w:val="24"/>
                <w:lang w:val="en-US"/>
              </w:rPr>
              <w:t>Piesa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legatura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material</w:t>
            </w:r>
            <w:r w:rsidRPr="00C534DA">
              <w:rPr>
                <w:sz w:val="24"/>
                <w:szCs w:val="24"/>
              </w:rPr>
              <w:t xml:space="preserve"> </w:t>
            </w:r>
            <w:r w:rsidRPr="00C534DA">
              <w:rPr>
                <w:sz w:val="24"/>
                <w:szCs w:val="24"/>
                <w:lang w:val="en-US"/>
              </w:rPr>
              <w:t>plastic</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canalizare</w:t>
            </w:r>
            <w:r w:rsidRPr="00C534DA">
              <w:rPr>
                <w:sz w:val="24"/>
                <w:szCs w:val="24"/>
              </w:rPr>
              <w:t xml:space="preserve">, </w:t>
            </w:r>
            <w:r w:rsidRPr="00C534DA">
              <w:rPr>
                <w:sz w:val="24"/>
                <w:szCs w:val="24"/>
                <w:lang w:val="en-US"/>
              </w:rPr>
              <w:t>imbinata</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garnitura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cauciuc</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110 </w:t>
            </w:r>
            <w:r w:rsidRPr="00C534DA">
              <w:rPr>
                <w:sz w:val="24"/>
                <w:szCs w:val="24"/>
                <w:lang w:val="en-US"/>
              </w:rPr>
              <w:t>mm</w:t>
            </w:r>
            <w:r w:rsidRPr="00C534DA">
              <w:rPr>
                <w:sz w:val="24"/>
                <w:szCs w:val="24"/>
              </w:rPr>
              <w:t xml:space="preserve"> ( заглушка ( прочистка ) ф 110 мм )</w:t>
            </w:r>
          </w:p>
        </w:tc>
        <w:tc>
          <w:tcPr>
            <w:tcW w:w="1560" w:type="dxa"/>
            <w:tcBorders>
              <w:top w:val="single" w:sz="4" w:space="0" w:color="auto"/>
              <w:bottom w:val="single" w:sz="4" w:space="0" w:color="auto"/>
            </w:tcBorders>
            <w:vAlign w:val="center"/>
          </w:tcPr>
          <w:p w14:paraId="4CD22051"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42EAA01"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7D3CB563" w14:textId="77777777" w:rsidR="000E6B4B" w:rsidRPr="00C534DA" w:rsidRDefault="000E6B4B" w:rsidP="00E66552">
            <w:pPr>
              <w:jc w:val="center"/>
              <w:rPr>
                <w:sz w:val="24"/>
                <w:szCs w:val="24"/>
              </w:rPr>
            </w:pPr>
          </w:p>
        </w:tc>
      </w:tr>
      <w:tr w:rsidR="000E6B4B" w:rsidRPr="00C534DA" w14:paraId="4AD99FD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ACB079" w14:textId="77777777" w:rsidR="000E6B4B" w:rsidRPr="00C534DA" w:rsidRDefault="000E6B4B"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0CFAF3D1" w14:textId="77777777" w:rsidR="000E6B4B" w:rsidRPr="00C534DA" w:rsidRDefault="000E6B4B" w:rsidP="00E66552">
            <w:pPr>
              <w:rPr>
                <w:sz w:val="24"/>
                <w:szCs w:val="24"/>
                <w:lang w:val="en-US"/>
              </w:rPr>
            </w:pPr>
            <w:r w:rsidRPr="00C534DA">
              <w:rPr>
                <w:sz w:val="24"/>
                <w:szCs w:val="24"/>
                <w:lang w:val="en-US"/>
              </w:rPr>
              <w:t>SB09C</w:t>
            </w:r>
          </w:p>
          <w:p w14:paraId="126854F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54BC47" w14:textId="06AA1D3A" w:rsidR="000E6B4B" w:rsidRPr="00C534DA" w:rsidRDefault="000E6B4B" w:rsidP="001D332D">
            <w:pPr>
              <w:adjustRightInd w:val="0"/>
              <w:rPr>
                <w:sz w:val="24"/>
                <w:szCs w:val="24"/>
              </w:rPr>
            </w:pPr>
            <w:r w:rsidRPr="00C534DA">
              <w:rPr>
                <w:sz w:val="24"/>
                <w:szCs w:val="24"/>
                <w:lang w:val="en-US"/>
              </w:rPr>
              <w:t>Piesa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legatura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material</w:t>
            </w:r>
            <w:r w:rsidRPr="00C534DA">
              <w:rPr>
                <w:sz w:val="24"/>
                <w:szCs w:val="24"/>
              </w:rPr>
              <w:t xml:space="preserve"> </w:t>
            </w:r>
            <w:r w:rsidRPr="00C534DA">
              <w:rPr>
                <w:sz w:val="24"/>
                <w:szCs w:val="24"/>
                <w:lang w:val="en-US"/>
              </w:rPr>
              <w:t>plastic</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canalizare</w:t>
            </w:r>
            <w:r w:rsidRPr="00C534DA">
              <w:rPr>
                <w:sz w:val="24"/>
                <w:szCs w:val="24"/>
              </w:rPr>
              <w:t xml:space="preserve">, </w:t>
            </w:r>
            <w:r w:rsidRPr="00C534DA">
              <w:rPr>
                <w:sz w:val="24"/>
                <w:szCs w:val="24"/>
                <w:lang w:val="en-US"/>
              </w:rPr>
              <w:t>imbinata</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garnitura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cauciuc</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50 </w:t>
            </w:r>
            <w:r w:rsidRPr="00C534DA">
              <w:rPr>
                <w:sz w:val="24"/>
                <w:szCs w:val="24"/>
                <w:lang w:val="en-US"/>
              </w:rPr>
              <w:t>mm</w:t>
            </w:r>
            <w:r w:rsidRPr="00C534DA">
              <w:rPr>
                <w:sz w:val="24"/>
                <w:szCs w:val="24"/>
              </w:rPr>
              <w:t xml:space="preserve">  ( заглушка ( прочистка ) ф 50 мм )</w:t>
            </w:r>
          </w:p>
        </w:tc>
        <w:tc>
          <w:tcPr>
            <w:tcW w:w="1560" w:type="dxa"/>
            <w:tcBorders>
              <w:top w:val="single" w:sz="4" w:space="0" w:color="auto"/>
              <w:bottom w:val="single" w:sz="4" w:space="0" w:color="auto"/>
            </w:tcBorders>
            <w:vAlign w:val="center"/>
          </w:tcPr>
          <w:p w14:paraId="72C7E8B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A3807DA"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52921FC5" w14:textId="77777777" w:rsidR="000E6B4B" w:rsidRPr="00C534DA" w:rsidRDefault="000E6B4B" w:rsidP="00E66552">
            <w:pPr>
              <w:jc w:val="center"/>
              <w:rPr>
                <w:sz w:val="24"/>
                <w:szCs w:val="24"/>
              </w:rPr>
            </w:pPr>
          </w:p>
        </w:tc>
      </w:tr>
      <w:tr w:rsidR="000E6B4B" w:rsidRPr="00C534DA" w14:paraId="2017394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D685DA" w14:textId="77777777" w:rsidR="000E6B4B" w:rsidRPr="00C534DA" w:rsidRDefault="000E6B4B"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55D9C83F" w14:textId="77777777" w:rsidR="000E6B4B" w:rsidRPr="00C534DA" w:rsidRDefault="000E6B4B" w:rsidP="00E66552">
            <w:pPr>
              <w:rPr>
                <w:sz w:val="24"/>
                <w:szCs w:val="24"/>
                <w:lang w:val="en-US"/>
              </w:rPr>
            </w:pPr>
            <w:r w:rsidRPr="00C534DA">
              <w:rPr>
                <w:sz w:val="24"/>
                <w:szCs w:val="24"/>
                <w:lang w:val="en-US"/>
              </w:rPr>
              <w:t>SA37I</w:t>
            </w:r>
          </w:p>
          <w:p w14:paraId="1EE400B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936CC78" w14:textId="472FE501" w:rsidR="000E6B4B" w:rsidRPr="00C534DA" w:rsidRDefault="000E6B4B" w:rsidP="001D332D">
            <w:pPr>
              <w:adjustRightInd w:val="0"/>
              <w:rPr>
                <w:sz w:val="24"/>
                <w:szCs w:val="24"/>
              </w:rPr>
            </w:pPr>
            <w:r w:rsidRPr="00C534DA">
              <w:rPr>
                <w:sz w:val="24"/>
                <w:szCs w:val="24"/>
                <w:lang w:val="en-US"/>
              </w:rPr>
              <w:t>Bratara</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fixarea</w:t>
            </w:r>
            <w:r w:rsidRPr="00C534DA">
              <w:rPr>
                <w:sz w:val="24"/>
                <w:szCs w:val="24"/>
              </w:rPr>
              <w:t xml:space="preserve"> </w:t>
            </w:r>
            <w:r w:rsidRPr="00C534DA">
              <w:rPr>
                <w:sz w:val="24"/>
                <w:szCs w:val="24"/>
                <w:lang w:val="en-US"/>
              </w:rPr>
              <w:t>conductelor</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alimentare</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apa</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gaze</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otel</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PVC</w:t>
            </w:r>
            <w:r w:rsidRPr="00C534DA">
              <w:rPr>
                <w:sz w:val="24"/>
                <w:szCs w:val="24"/>
              </w:rPr>
              <w:t xml:space="preserve"> </w:t>
            </w:r>
            <w:r w:rsidRPr="00C534DA">
              <w:rPr>
                <w:sz w:val="24"/>
                <w:szCs w:val="24"/>
                <w:lang w:val="en-US"/>
              </w:rPr>
              <w:t>montata</w:t>
            </w:r>
            <w:r w:rsidRPr="00C534DA">
              <w:rPr>
                <w:sz w:val="24"/>
                <w:szCs w:val="24"/>
              </w:rPr>
              <w:t xml:space="preserve"> </w:t>
            </w:r>
            <w:r w:rsidRPr="00C534DA">
              <w:rPr>
                <w:sz w:val="24"/>
                <w:szCs w:val="24"/>
                <w:lang w:val="en-US"/>
              </w:rPr>
              <w:t>prin</w:t>
            </w:r>
            <w:r w:rsidRPr="00C534DA">
              <w:rPr>
                <w:sz w:val="24"/>
                <w:szCs w:val="24"/>
              </w:rPr>
              <w:t xml:space="preserve"> </w:t>
            </w:r>
            <w:r w:rsidRPr="00C534DA">
              <w:rPr>
                <w:sz w:val="24"/>
                <w:szCs w:val="24"/>
                <w:lang w:val="en-US"/>
              </w:rPr>
              <w:t>incastrare</w:t>
            </w:r>
            <w:r w:rsidRPr="00C534DA">
              <w:rPr>
                <w:sz w:val="24"/>
                <w:szCs w:val="24"/>
              </w:rPr>
              <w:t xml:space="preserve">, </w:t>
            </w:r>
            <w:r w:rsidRPr="00C534DA">
              <w:rPr>
                <w:sz w:val="24"/>
                <w:szCs w:val="24"/>
                <w:lang w:val="en-US"/>
              </w:rPr>
              <w:t>conductele</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4" ( хомут  для  трубопровода  ф 110 мм )</w:t>
            </w:r>
          </w:p>
        </w:tc>
        <w:tc>
          <w:tcPr>
            <w:tcW w:w="1560" w:type="dxa"/>
            <w:tcBorders>
              <w:top w:val="single" w:sz="4" w:space="0" w:color="auto"/>
              <w:bottom w:val="single" w:sz="4" w:space="0" w:color="auto"/>
            </w:tcBorders>
            <w:vAlign w:val="center"/>
          </w:tcPr>
          <w:p w14:paraId="364EDF2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D3A08E"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8,0000</w:t>
            </w:r>
          </w:p>
          <w:p w14:paraId="73C322B4" w14:textId="77777777" w:rsidR="000E6B4B" w:rsidRPr="00C534DA" w:rsidRDefault="000E6B4B" w:rsidP="00E66552">
            <w:pPr>
              <w:jc w:val="center"/>
              <w:rPr>
                <w:sz w:val="24"/>
                <w:szCs w:val="24"/>
              </w:rPr>
            </w:pPr>
          </w:p>
        </w:tc>
      </w:tr>
      <w:tr w:rsidR="000E6B4B" w:rsidRPr="00C534DA" w14:paraId="2A4F0B0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FDCD49" w14:textId="77777777" w:rsidR="000E6B4B" w:rsidRPr="00C534DA" w:rsidRDefault="000E6B4B"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64B93798" w14:textId="77777777" w:rsidR="000E6B4B" w:rsidRPr="00C534DA" w:rsidRDefault="000E6B4B" w:rsidP="00E66552">
            <w:pPr>
              <w:rPr>
                <w:sz w:val="24"/>
                <w:szCs w:val="24"/>
                <w:lang w:val="en-US"/>
              </w:rPr>
            </w:pPr>
            <w:r w:rsidRPr="00C534DA">
              <w:rPr>
                <w:sz w:val="24"/>
                <w:szCs w:val="24"/>
                <w:lang w:val="en-US"/>
              </w:rPr>
              <w:t>SA37F</w:t>
            </w:r>
          </w:p>
          <w:p w14:paraId="3096A66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9723C90" w14:textId="13713447" w:rsidR="000E6B4B" w:rsidRPr="00C534DA" w:rsidRDefault="000E6B4B" w:rsidP="001D332D">
            <w:pPr>
              <w:adjustRightInd w:val="0"/>
              <w:rPr>
                <w:sz w:val="24"/>
                <w:szCs w:val="24"/>
              </w:rPr>
            </w:pPr>
            <w:r w:rsidRPr="00C534DA">
              <w:rPr>
                <w:sz w:val="24"/>
                <w:szCs w:val="24"/>
                <w:lang w:val="en-US"/>
              </w:rPr>
              <w:t>Bratara</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fixarea</w:t>
            </w:r>
            <w:r w:rsidRPr="00C534DA">
              <w:rPr>
                <w:sz w:val="24"/>
                <w:szCs w:val="24"/>
              </w:rPr>
              <w:t xml:space="preserve"> </w:t>
            </w:r>
            <w:r w:rsidRPr="00C534DA">
              <w:rPr>
                <w:sz w:val="24"/>
                <w:szCs w:val="24"/>
                <w:lang w:val="en-US"/>
              </w:rPr>
              <w:t>conductelor</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alimentare</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apa</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gaze</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otel</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PVC</w:t>
            </w:r>
            <w:r w:rsidRPr="00C534DA">
              <w:rPr>
                <w:sz w:val="24"/>
                <w:szCs w:val="24"/>
              </w:rPr>
              <w:t xml:space="preserve"> </w:t>
            </w:r>
            <w:r w:rsidRPr="00C534DA">
              <w:rPr>
                <w:sz w:val="24"/>
                <w:szCs w:val="24"/>
                <w:lang w:val="en-US"/>
              </w:rPr>
              <w:t>montata</w:t>
            </w:r>
            <w:r w:rsidRPr="00C534DA">
              <w:rPr>
                <w:sz w:val="24"/>
                <w:szCs w:val="24"/>
              </w:rPr>
              <w:t xml:space="preserve"> </w:t>
            </w:r>
            <w:r w:rsidRPr="00C534DA">
              <w:rPr>
                <w:sz w:val="24"/>
                <w:szCs w:val="24"/>
                <w:lang w:val="en-US"/>
              </w:rPr>
              <w:t>prin</w:t>
            </w:r>
            <w:r w:rsidRPr="00C534DA">
              <w:rPr>
                <w:sz w:val="24"/>
                <w:szCs w:val="24"/>
              </w:rPr>
              <w:t xml:space="preserve"> </w:t>
            </w:r>
            <w:r w:rsidRPr="00C534DA">
              <w:rPr>
                <w:sz w:val="24"/>
                <w:szCs w:val="24"/>
                <w:lang w:val="en-US"/>
              </w:rPr>
              <w:t>incastrare</w:t>
            </w:r>
            <w:r w:rsidRPr="00C534DA">
              <w:rPr>
                <w:sz w:val="24"/>
                <w:szCs w:val="24"/>
              </w:rPr>
              <w:t xml:space="preserve">, </w:t>
            </w:r>
            <w:r w:rsidRPr="00C534DA">
              <w:rPr>
                <w:sz w:val="24"/>
                <w:szCs w:val="24"/>
                <w:lang w:val="en-US"/>
              </w:rPr>
              <w:t>conductele</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2"  ( хомут  для  трубопровода  ф 50 мм )</w:t>
            </w:r>
          </w:p>
        </w:tc>
        <w:tc>
          <w:tcPr>
            <w:tcW w:w="1560" w:type="dxa"/>
            <w:tcBorders>
              <w:top w:val="single" w:sz="4" w:space="0" w:color="auto"/>
              <w:bottom w:val="single" w:sz="4" w:space="0" w:color="auto"/>
            </w:tcBorders>
            <w:vAlign w:val="center"/>
          </w:tcPr>
          <w:p w14:paraId="0E8A3BE1"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27D8DD"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25,0000</w:t>
            </w:r>
          </w:p>
          <w:p w14:paraId="5BB783FB" w14:textId="77777777" w:rsidR="000E6B4B" w:rsidRPr="00C534DA" w:rsidRDefault="000E6B4B" w:rsidP="00E66552">
            <w:pPr>
              <w:jc w:val="center"/>
              <w:rPr>
                <w:sz w:val="24"/>
                <w:szCs w:val="24"/>
              </w:rPr>
            </w:pPr>
          </w:p>
        </w:tc>
      </w:tr>
      <w:tr w:rsidR="000E6B4B" w:rsidRPr="00C534DA" w14:paraId="2175CAA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66D307" w14:textId="77777777" w:rsidR="000E6B4B" w:rsidRPr="00C534DA" w:rsidRDefault="000E6B4B"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44BA71F5" w14:textId="77777777" w:rsidR="000E6B4B" w:rsidRPr="00C534DA" w:rsidRDefault="000E6B4B" w:rsidP="00E66552">
            <w:pPr>
              <w:rPr>
                <w:sz w:val="24"/>
                <w:szCs w:val="24"/>
                <w:lang w:val="en-US"/>
              </w:rPr>
            </w:pPr>
            <w:r w:rsidRPr="00C534DA">
              <w:rPr>
                <w:sz w:val="24"/>
                <w:szCs w:val="24"/>
                <w:lang w:val="en-US"/>
              </w:rPr>
              <w:t>Pret  furnizor</w:t>
            </w:r>
          </w:p>
          <w:p w14:paraId="3FB2A99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4F1E44D" w14:textId="78EF4442" w:rsidR="000E6B4B" w:rsidRPr="00C534DA" w:rsidRDefault="000E6B4B" w:rsidP="001D332D">
            <w:pPr>
              <w:adjustRightInd w:val="0"/>
              <w:rPr>
                <w:sz w:val="24"/>
                <w:szCs w:val="24"/>
                <w:lang w:val="en-US"/>
              </w:rPr>
            </w:pPr>
            <w:r w:rsidRPr="00C534DA">
              <w:rPr>
                <w:sz w:val="24"/>
                <w:szCs w:val="24"/>
              </w:rPr>
              <w:t>Шпилька  М8</w:t>
            </w:r>
          </w:p>
        </w:tc>
        <w:tc>
          <w:tcPr>
            <w:tcW w:w="1560" w:type="dxa"/>
            <w:tcBorders>
              <w:top w:val="single" w:sz="4" w:space="0" w:color="auto"/>
              <w:bottom w:val="single" w:sz="4" w:space="0" w:color="auto"/>
            </w:tcBorders>
            <w:vAlign w:val="center"/>
          </w:tcPr>
          <w:p w14:paraId="5ED040A7"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64D28F9"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25,0000</w:t>
            </w:r>
          </w:p>
          <w:p w14:paraId="0929BE4A" w14:textId="77777777" w:rsidR="000E6B4B" w:rsidRPr="00C534DA" w:rsidRDefault="000E6B4B" w:rsidP="00E66552">
            <w:pPr>
              <w:jc w:val="center"/>
              <w:rPr>
                <w:sz w:val="24"/>
                <w:szCs w:val="24"/>
              </w:rPr>
            </w:pPr>
          </w:p>
        </w:tc>
      </w:tr>
      <w:tr w:rsidR="000E6B4B" w:rsidRPr="00C534DA" w14:paraId="080EFD7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ECB4EC" w14:textId="77777777" w:rsidR="000E6B4B" w:rsidRPr="00C534DA" w:rsidRDefault="000E6B4B"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19E5A16C" w14:textId="77777777" w:rsidR="000E6B4B" w:rsidRPr="00C534DA" w:rsidRDefault="000E6B4B" w:rsidP="00E66552">
            <w:pPr>
              <w:rPr>
                <w:sz w:val="24"/>
                <w:szCs w:val="24"/>
                <w:lang w:val="en-US"/>
              </w:rPr>
            </w:pPr>
            <w:r w:rsidRPr="00C534DA">
              <w:rPr>
                <w:sz w:val="24"/>
                <w:szCs w:val="24"/>
                <w:lang w:val="en-US"/>
              </w:rPr>
              <w:t>SF04A</w:t>
            </w:r>
          </w:p>
          <w:p w14:paraId="196E5DF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89D8D49" w14:textId="0E1A8839" w:rsidR="000E6B4B" w:rsidRPr="00C534DA" w:rsidRDefault="000E6B4B" w:rsidP="001D332D">
            <w:pPr>
              <w:adjustRightInd w:val="0"/>
              <w:rPr>
                <w:sz w:val="24"/>
                <w:szCs w:val="24"/>
                <w:lang w:val="fr-BE"/>
              </w:rPr>
            </w:pPr>
            <w:r w:rsidRPr="00C534DA">
              <w:rPr>
                <w:sz w:val="24"/>
                <w:szCs w:val="24"/>
                <w:lang w:val="fr-BE"/>
              </w:rPr>
              <w:t>Efectuarea probei de etanseitate si functionare a instalatiei de canalizare executata din tuburi de fonta, pentru scurgere, teava de policlorura de vinil, neplastifiata, tip usor sau din material plastic, fonta ductila teava avind diametrul de pina la 100 mm inclusiv</w:t>
            </w:r>
          </w:p>
        </w:tc>
        <w:tc>
          <w:tcPr>
            <w:tcW w:w="1560" w:type="dxa"/>
            <w:tcBorders>
              <w:top w:val="single" w:sz="4" w:space="0" w:color="auto"/>
              <w:bottom w:val="single" w:sz="4" w:space="0" w:color="auto"/>
            </w:tcBorders>
            <w:vAlign w:val="center"/>
          </w:tcPr>
          <w:p w14:paraId="2F42157E" w14:textId="77777777" w:rsidR="000E6B4B" w:rsidRPr="00C534DA" w:rsidRDefault="000E6B4B" w:rsidP="00E66552">
            <w:pPr>
              <w:jc w:val="center"/>
              <w:rPr>
                <w:sz w:val="24"/>
                <w:szCs w:val="24"/>
              </w:rPr>
            </w:pPr>
            <w:r w:rsidRPr="00C534DA">
              <w:rPr>
                <w:sz w:val="24"/>
                <w:szCs w:val="24"/>
              </w:rPr>
              <w:t>10 m</w:t>
            </w:r>
          </w:p>
        </w:tc>
        <w:tc>
          <w:tcPr>
            <w:tcW w:w="1559" w:type="dxa"/>
            <w:tcBorders>
              <w:top w:val="single" w:sz="4" w:space="0" w:color="auto"/>
              <w:bottom w:val="single" w:sz="4" w:space="0" w:color="auto"/>
            </w:tcBorders>
            <w:vAlign w:val="center"/>
          </w:tcPr>
          <w:p w14:paraId="153F52CD" w14:textId="77777777" w:rsidR="000E6B4B" w:rsidRPr="00C534DA" w:rsidRDefault="000E6B4B" w:rsidP="00E66552">
            <w:pPr>
              <w:adjustRightInd w:val="0"/>
              <w:jc w:val="center"/>
              <w:rPr>
                <w:rFonts w:ascii="Arial CYR" w:hAnsi="Arial CYR" w:cs="Arial CYR"/>
                <w:sz w:val="24"/>
                <w:szCs w:val="24"/>
              </w:rPr>
            </w:pPr>
            <w:r w:rsidRPr="00C534DA">
              <w:rPr>
                <w:sz w:val="24"/>
                <w:szCs w:val="24"/>
              </w:rPr>
              <w:t>7,5000</w:t>
            </w:r>
          </w:p>
          <w:p w14:paraId="395835A6" w14:textId="77777777" w:rsidR="000E6B4B" w:rsidRPr="00C534DA" w:rsidRDefault="000E6B4B" w:rsidP="00E66552">
            <w:pPr>
              <w:jc w:val="center"/>
              <w:rPr>
                <w:sz w:val="24"/>
                <w:szCs w:val="24"/>
              </w:rPr>
            </w:pPr>
          </w:p>
        </w:tc>
      </w:tr>
      <w:tr w:rsidR="000E6B4B" w:rsidRPr="00C534DA" w14:paraId="391402EE" w14:textId="77777777" w:rsidTr="00E66552">
        <w:tc>
          <w:tcPr>
            <w:tcW w:w="709" w:type="dxa"/>
            <w:tcBorders>
              <w:top w:val="nil"/>
              <w:left w:val="single" w:sz="6" w:space="0" w:color="auto"/>
              <w:bottom w:val="nil"/>
              <w:right w:val="nil"/>
            </w:tcBorders>
          </w:tcPr>
          <w:p w14:paraId="421EA81B"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D23E089"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469C19C"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1.3. Оборудование</w:t>
            </w:r>
          </w:p>
          <w:p w14:paraId="78354F57"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3031BC5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F13E3B8" w14:textId="77777777" w:rsidR="000E6B4B" w:rsidRPr="00C534DA" w:rsidRDefault="000E6B4B" w:rsidP="00E66552">
            <w:pPr>
              <w:rPr>
                <w:sz w:val="24"/>
                <w:szCs w:val="24"/>
              </w:rPr>
            </w:pPr>
          </w:p>
        </w:tc>
      </w:tr>
      <w:tr w:rsidR="000E6B4B" w:rsidRPr="00C534DA" w14:paraId="245E4F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FC12C51" w14:textId="77777777" w:rsidR="000E6B4B" w:rsidRPr="00C534DA" w:rsidRDefault="000E6B4B" w:rsidP="00E66552">
            <w:pPr>
              <w:rPr>
                <w:sz w:val="24"/>
                <w:szCs w:val="24"/>
              </w:rPr>
            </w:pPr>
            <w:r w:rsidRPr="00C534DA">
              <w:rPr>
                <w:sz w:val="24"/>
                <w:szCs w:val="24"/>
              </w:rPr>
              <w:t>35</w:t>
            </w:r>
          </w:p>
        </w:tc>
        <w:tc>
          <w:tcPr>
            <w:tcW w:w="1701" w:type="dxa"/>
            <w:tcBorders>
              <w:top w:val="single" w:sz="4" w:space="0" w:color="auto"/>
              <w:bottom w:val="single" w:sz="4" w:space="0" w:color="auto"/>
            </w:tcBorders>
            <w:vAlign w:val="center"/>
          </w:tcPr>
          <w:p w14:paraId="40CE00AF" w14:textId="77777777" w:rsidR="000E6B4B" w:rsidRPr="00C534DA" w:rsidRDefault="000E6B4B" w:rsidP="00E66552">
            <w:pPr>
              <w:rPr>
                <w:sz w:val="24"/>
                <w:szCs w:val="24"/>
                <w:lang w:val="en-US"/>
              </w:rPr>
            </w:pPr>
            <w:r w:rsidRPr="00C534DA">
              <w:rPr>
                <w:sz w:val="24"/>
                <w:szCs w:val="24"/>
                <w:lang w:val="en-US"/>
              </w:rPr>
              <w:t>SC04A</w:t>
            </w:r>
          </w:p>
          <w:p w14:paraId="39FD0A9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E7F3E00" w14:textId="2AE8AA15" w:rsidR="000E6B4B" w:rsidRPr="00C534DA" w:rsidRDefault="000E6B4B" w:rsidP="001D332D">
            <w:pPr>
              <w:adjustRightInd w:val="0"/>
              <w:rPr>
                <w:sz w:val="24"/>
                <w:szCs w:val="24"/>
                <w:lang w:val="en-US"/>
              </w:rPr>
            </w:pPr>
            <w:r w:rsidRPr="00C534DA">
              <w:rPr>
                <w:sz w:val="24"/>
                <w:szCs w:val="24"/>
                <w:lang w:val="fr-BE"/>
              </w:rPr>
              <w:t xml:space="preserve">Lavoar din semiportelan, portelan sanitar etc. inclusiv pentru  handicapati, avind teava de scurgere din material plastic, montat pe console fixate pe pereti din zidarie de caramida sau b.c.a.   </w:t>
            </w:r>
            <w:r w:rsidRPr="00C534DA">
              <w:rPr>
                <w:sz w:val="24"/>
                <w:szCs w:val="24"/>
              </w:rPr>
              <w:t>( Раковина )</w:t>
            </w:r>
          </w:p>
        </w:tc>
        <w:tc>
          <w:tcPr>
            <w:tcW w:w="1560" w:type="dxa"/>
            <w:tcBorders>
              <w:top w:val="single" w:sz="4" w:space="0" w:color="auto"/>
              <w:bottom w:val="single" w:sz="4" w:space="0" w:color="auto"/>
            </w:tcBorders>
            <w:vAlign w:val="center"/>
          </w:tcPr>
          <w:p w14:paraId="227A74BF"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EDD88D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23D7AEEC" w14:textId="77777777" w:rsidR="000E6B4B" w:rsidRPr="00C534DA" w:rsidRDefault="000E6B4B" w:rsidP="00E66552">
            <w:pPr>
              <w:jc w:val="center"/>
              <w:rPr>
                <w:sz w:val="24"/>
                <w:szCs w:val="24"/>
              </w:rPr>
            </w:pPr>
          </w:p>
        </w:tc>
      </w:tr>
      <w:tr w:rsidR="000E6B4B" w:rsidRPr="00C534DA" w14:paraId="4143D4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0F6694" w14:textId="77777777" w:rsidR="000E6B4B" w:rsidRPr="00C534DA" w:rsidRDefault="000E6B4B"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56DF2CAE" w14:textId="77777777" w:rsidR="000E6B4B" w:rsidRPr="00C534DA" w:rsidRDefault="000E6B4B" w:rsidP="00E66552">
            <w:pPr>
              <w:rPr>
                <w:sz w:val="24"/>
                <w:szCs w:val="24"/>
                <w:lang w:val="en-US"/>
              </w:rPr>
            </w:pPr>
            <w:r w:rsidRPr="00C534DA">
              <w:rPr>
                <w:sz w:val="24"/>
                <w:szCs w:val="24"/>
                <w:lang w:val="en-US"/>
              </w:rPr>
              <w:t>SC04A</w:t>
            </w:r>
          </w:p>
          <w:p w14:paraId="4AC2052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BFB3E14" w14:textId="3AD1A406" w:rsidR="000E6B4B" w:rsidRPr="00C534DA" w:rsidRDefault="000E6B4B" w:rsidP="001D332D">
            <w:pPr>
              <w:adjustRightInd w:val="0"/>
              <w:rPr>
                <w:sz w:val="24"/>
                <w:szCs w:val="24"/>
                <w:lang w:val="en-US"/>
              </w:rPr>
            </w:pPr>
            <w:r w:rsidRPr="00C534DA">
              <w:rPr>
                <w:sz w:val="24"/>
                <w:szCs w:val="24"/>
                <w:lang w:val="fr-BE"/>
              </w:rPr>
              <w:t xml:space="preserve">Lavoar din semiportelan, portelan sanitar etc. inclusiv pentru  handicapati, avind teava de scurgere din material plastic, montat pe console fixate pe pereti din zidarie de caramida sau b.c.a.  </w:t>
            </w:r>
            <w:r w:rsidRPr="00C534DA">
              <w:rPr>
                <w:sz w:val="24"/>
                <w:szCs w:val="24"/>
              </w:rPr>
              <w:t>( умывальник  с  пьедесталом )</w:t>
            </w:r>
          </w:p>
        </w:tc>
        <w:tc>
          <w:tcPr>
            <w:tcW w:w="1560" w:type="dxa"/>
            <w:tcBorders>
              <w:top w:val="single" w:sz="4" w:space="0" w:color="auto"/>
              <w:bottom w:val="single" w:sz="4" w:space="0" w:color="auto"/>
            </w:tcBorders>
            <w:vAlign w:val="center"/>
          </w:tcPr>
          <w:p w14:paraId="50896CE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32348AF"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w:t>
            </w:r>
          </w:p>
          <w:p w14:paraId="3BA843F5" w14:textId="77777777" w:rsidR="000E6B4B" w:rsidRPr="00C534DA" w:rsidRDefault="000E6B4B" w:rsidP="00E66552">
            <w:pPr>
              <w:jc w:val="center"/>
              <w:rPr>
                <w:sz w:val="24"/>
                <w:szCs w:val="24"/>
              </w:rPr>
            </w:pPr>
          </w:p>
        </w:tc>
      </w:tr>
      <w:tr w:rsidR="000E6B4B" w:rsidRPr="00C534DA" w14:paraId="06D6EA0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399CA2" w14:textId="77777777" w:rsidR="000E6B4B" w:rsidRPr="00C534DA" w:rsidRDefault="000E6B4B"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573AEBC9" w14:textId="77777777" w:rsidR="000E6B4B" w:rsidRPr="00C534DA" w:rsidRDefault="000E6B4B" w:rsidP="00E66552">
            <w:pPr>
              <w:rPr>
                <w:sz w:val="24"/>
                <w:szCs w:val="24"/>
                <w:lang w:val="en-US"/>
              </w:rPr>
            </w:pPr>
            <w:r w:rsidRPr="00C534DA">
              <w:rPr>
                <w:sz w:val="24"/>
                <w:szCs w:val="24"/>
                <w:lang w:val="en-US"/>
              </w:rPr>
              <w:t>Pret  furnizor</w:t>
            </w:r>
          </w:p>
          <w:p w14:paraId="0A745E4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529979" w14:textId="77777777" w:rsidR="000E6B4B" w:rsidRPr="00C534DA" w:rsidRDefault="000E6B4B" w:rsidP="00E66552">
            <w:pPr>
              <w:adjustRightInd w:val="0"/>
              <w:rPr>
                <w:sz w:val="24"/>
                <w:szCs w:val="24"/>
                <w:lang w:val="en-US"/>
              </w:rPr>
            </w:pPr>
            <w:r w:rsidRPr="00C534DA">
              <w:rPr>
                <w:sz w:val="24"/>
                <w:szCs w:val="24"/>
              </w:rPr>
              <w:t>Гибкая  труба  к  сифону</w:t>
            </w:r>
          </w:p>
          <w:p w14:paraId="54D6873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50DC45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C31E70B" w14:textId="77777777" w:rsidR="000E6B4B" w:rsidRPr="00C534DA" w:rsidRDefault="000E6B4B" w:rsidP="00E66552">
            <w:pPr>
              <w:adjustRightInd w:val="0"/>
              <w:jc w:val="center"/>
              <w:rPr>
                <w:rFonts w:ascii="Arial CYR" w:hAnsi="Arial CYR" w:cs="Arial CYR"/>
                <w:sz w:val="24"/>
                <w:szCs w:val="24"/>
              </w:rPr>
            </w:pPr>
            <w:r w:rsidRPr="00C534DA">
              <w:rPr>
                <w:sz w:val="24"/>
                <w:szCs w:val="24"/>
              </w:rPr>
              <w:t>7,0000</w:t>
            </w:r>
          </w:p>
          <w:p w14:paraId="617955A1" w14:textId="77777777" w:rsidR="000E6B4B" w:rsidRPr="00C534DA" w:rsidRDefault="000E6B4B" w:rsidP="00E66552">
            <w:pPr>
              <w:jc w:val="center"/>
              <w:rPr>
                <w:sz w:val="24"/>
                <w:szCs w:val="24"/>
              </w:rPr>
            </w:pPr>
          </w:p>
        </w:tc>
      </w:tr>
      <w:tr w:rsidR="000E6B4B" w:rsidRPr="00C534DA" w14:paraId="263A9A0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DC5DD6" w14:textId="77777777" w:rsidR="000E6B4B" w:rsidRPr="00C534DA" w:rsidRDefault="000E6B4B"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0A08D867" w14:textId="77777777" w:rsidR="000E6B4B" w:rsidRPr="00C534DA" w:rsidRDefault="000E6B4B" w:rsidP="00E66552">
            <w:pPr>
              <w:rPr>
                <w:sz w:val="24"/>
                <w:szCs w:val="24"/>
                <w:lang w:val="en-US"/>
              </w:rPr>
            </w:pPr>
            <w:r w:rsidRPr="00C534DA">
              <w:rPr>
                <w:sz w:val="24"/>
                <w:szCs w:val="24"/>
                <w:lang w:val="en-US"/>
              </w:rPr>
              <w:t>SD04A</w:t>
            </w:r>
          </w:p>
          <w:p w14:paraId="10628C1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005553" w14:textId="178E3D18" w:rsidR="000E6B4B" w:rsidRPr="00C534DA" w:rsidRDefault="000E6B4B" w:rsidP="001D332D">
            <w:pPr>
              <w:adjustRightInd w:val="0"/>
              <w:rPr>
                <w:sz w:val="24"/>
                <w:szCs w:val="24"/>
                <w:lang w:val="en-US"/>
              </w:rPr>
            </w:pPr>
            <w:r w:rsidRPr="00C534DA">
              <w:rPr>
                <w:sz w:val="24"/>
                <w:szCs w:val="24"/>
                <w:lang w:val="en-US"/>
              </w:rPr>
              <w:t xml:space="preserve">Baterie amestecatoare cu brat basculant stativa pentru lavoar sau spalator, indiferent de modul </w:t>
            </w:r>
            <w:r w:rsidRPr="00C534DA">
              <w:rPr>
                <w:sz w:val="24"/>
                <w:szCs w:val="24"/>
                <w:lang w:val="en-US"/>
              </w:rPr>
              <w:lastRenderedPageBreak/>
              <w:t xml:space="preserve">de inchidere, inclusiv pentru handicapati, avind diametrul de 1/2" </w:t>
            </w:r>
          </w:p>
        </w:tc>
        <w:tc>
          <w:tcPr>
            <w:tcW w:w="1560" w:type="dxa"/>
            <w:tcBorders>
              <w:top w:val="single" w:sz="4" w:space="0" w:color="auto"/>
              <w:bottom w:val="single" w:sz="4" w:space="0" w:color="auto"/>
            </w:tcBorders>
            <w:vAlign w:val="center"/>
          </w:tcPr>
          <w:p w14:paraId="0AD621EE"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53E05398" w14:textId="77777777" w:rsidR="000E6B4B" w:rsidRPr="00C534DA" w:rsidRDefault="000E6B4B" w:rsidP="00E66552">
            <w:pPr>
              <w:adjustRightInd w:val="0"/>
              <w:jc w:val="center"/>
              <w:rPr>
                <w:rFonts w:ascii="Arial CYR" w:hAnsi="Arial CYR" w:cs="Arial CYR"/>
                <w:sz w:val="24"/>
                <w:szCs w:val="24"/>
              </w:rPr>
            </w:pPr>
            <w:r w:rsidRPr="00C534DA">
              <w:rPr>
                <w:sz w:val="24"/>
                <w:szCs w:val="24"/>
              </w:rPr>
              <w:t>7,0000</w:t>
            </w:r>
          </w:p>
          <w:p w14:paraId="5FF3C788" w14:textId="77777777" w:rsidR="000E6B4B" w:rsidRPr="00C534DA" w:rsidRDefault="000E6B4B" w:rsidP="00E66552">
            <w:pPr>
              <w:jc w:val="center"/>
              <w:rPr>
                <w:sz w:val="24"/>
                <w:szCs w:val="24"/>
              </w:rPr>
            </w:pPr>
          </w:p>
        </w:tc>
      </w:tr>
      <w:tr w:rsidR="000E6B4B" w:rsidRPr="00C534DA" w14:paraId="0E0726F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33CE6B" w14:textId="77777777" w:rsidR="000E6B4B" w:rsidRPr="00C534DA" w:rsidRDefault="000E6B4B" w:rsidP="00E66552">
            <w:pPr>
              <w:rPr>
                <w:sz w:val="24"/>
                <w:szCs w:val="24"/>
              </w:rPr>
            </w:pPr>
            <w:r w:rsidRPr="00C534DA">
              <w:rPr>
                <w:sz w:val="24"/>
                <w:szCs w:val="24"/>
              </w:rPr>
              <w:t xml:space="preserve"> 39</w:t>
            </w:r>
          </w:p>
        </w:tc>
        <w:tc>
          <w:tcPr>
            <w:tcW w:w="1701" w:type="dxa"/>
            <w:tcBorders>
              <w:top w:val="single" w:sz="4" w:space="0" w:color="auto"/>
              <w:bottom w:val="single" w:sz="4" w:space="0" w:color="auto"/>
            </w:tcBorders>
            <w:vAlign w:val="center"/>
          </w:tcPr>
          <w:p w14:paraId="2B82AA7A" w14:textId="77777777" w:rsidR="000E6B4B" w:rsidRPr="00C534DA" w:rsidRDefault="000E6B4B" w:rsidP="00E66552">
            <w:pPr>
              <w:rPr>
                <w:sz w:val="24"/>
                <w:szCs w:val="24"/>
                <w:lang w:val="en-US"/>
              </w:rPr>
            </w:pPr>
            <w:r w:rsidRPr="00C534DA">
              <w:rPr>
                <w:sz w:val="24"/>
                <w:szCs w:val="24"/>
                <w:lang w:val="en-US"/>
              </w:rPr>
              <w:t>SC07B1</w:t>
            </w:r>
          </w:p>
          <w:p w14:paraId="4ED2C85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36780A2" w14:textId="46CA7D10" w:rsidR="000E6B4B" w:rsidRPr="00C534DA" w:rsidRDefault="000E6B4B" w:rsidP="001D332D">
            <w:pPr>
              <w:adjustRightInd w:val="0"/>
              <w:rPr>
                <w:sz w:val="24"/>
                <w:szCs w:val="24"/>
                <w:lang w:val="en-US"/>
              </w:rPr>
            </w:pPr>
            <w:r w:rsidRPr="00C534DA">
              <w:rPr>
                <w:sz w:val="24"/>
                <w:szCs w:val="24"/>
                <w:lang w:val="en-US"/>
              </w:rPr>
              <w:t>Vas pentru closet, complet echipat, din semiportelan, portelan sanitar etc. inclusiv pentru handicapati, asezat pe pardoseala, cu rezervorul de apa montat pe vas, la inaltime sau semiinaltime, avind sifonul interior tip P</w:t>
            </w:r>
          </w:p>
        </w:tc>
        <w:tc>
          <w:tcPr>
            <w:tcW w:w="1560" w:type="dxa"/>
            <w:tcBorders>
              <w:top w:val="single" w:sz="4" w:space="0" w:color="auto"/>
              <w:bottom w:val="single" w:sz="4" w:space="0" w:color="auto"/>
            </w:tcBorders>
            <w:vAlign w:val="center"/>
          </w:tcPr>
          <w:p w14:paraId="54BE7D2C"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AD4F546"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46D254AC" w14:textId="77777777" w:rsidR="000E6B4B" w:rsidRPr="00C534DA" w:rsidRDefault="000E6B4B" w:rsidP="00E66552">
            <w:pPr>
              <w:jc w:val="center"/>
              <w:rPr>
                <w:sz w:val="24"/>
                <w:szCs w:val="24"/>
              </w:rPr>
            </w:pPr>
          </w:p>
        </w:tc>
      </w:tr>
      <w:tr w:rsidR="000E6B4B" w:rsidRPr="00C534DA" w14:paraId="4411681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36DF14C" w14:textId="77777777" w:rsidR="000E6B4B" w:rsidRPr="00C534DA" w:rsidRDefault="000E6B4B"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6BCED336" w14:textId="77777777" w:rsidR="000E6B4B" w:rsidRPr="00C534DA" w:rsidRDefault="000E6B4B" w:rsidP="00E66552">
            <w:pPr>
              <w:rPr>
                <w:sz w:val="24"/>
                <w:szCs w:val="24"/>
                <w:lang w:val="en-US"/>
              </w:rPr>
            </w:pPr>
            <w:r w:rsidRPr="00C534DA">
              <w:rPr>
                <w:sz w:val="24"/>
                <w:szCs w:val="24"/>
                <w:lang w:val="en-US"/>
              </w:rPr>
              <w:t>SB24B</w:t>
            </w:r>
          </w:p>
          <w:p w14:paraId="7889C05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20D8F84" w14:textId="612CA341" w:rsidR="000E6B4B" w:rsidRPr="00C534DA" w:rsidRDefault="000E6B4B" w:rsidP="001D332D">
            <w:pPr>
              <w:adjustRightInd w:val="0"/>
              <w:rPr>
                <w:sz w:val="24"/>
                <w:szCs w:val="24"/>
              </w:rPr>
            </w:pPr>
            <w:r w:rsidRPr="00C534DA">
              <w:rPr>
                <w:sz w:val="24"/>
                <w:szCs w:val="24"/>
                <w:lang w:val="en-US"/>
              </w:rPr>
              <w:t>Sifon</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pardoseala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fonta</w:t>
            </w:r>
            <w:r w:rsidRPr="00C534DA">
              <w:rPr>
                <w:sz w:val="24"/>
                <w:szCs w:val="24"/>
              </w:rPr>
              <w:t xml:space="preserve"> </w:t>
            </w:r>
            <w:r w:rsidRPr="00C534DA">
              <w:rPr>
                <w:sz w:val="24"/>
                <w:szCs w:val="24"/>
                <w:lang w:val="en-US"/>
              </w:rPr>
              <w:t>emailata</w:t>
            </w:r>
            <w:r w:rsidRPr="00C534DA">
              <w:rPr>
                <w:sz w:val="24"/>
                <w:szCs w:val="24"/>
              </w:rPr>
              <w:t xml:space="preserve">, </w:t>
            </w:r>
            <w:r w:rsidRPr="00C534DA">
              <w:rPr>
                <w:sz w:val="24"/>
                <w:szCs w:val="24"/>
                <w:lang w:val="en-US"/>
              </w:rPr>
              <w:t>combinat</w:t>
            </w:r>
            <w:r w:rsidRPr="00C534DA">
              <w:rPr>
                <w:sz w:val="24"/>
                <w:szCs w:val="24"/>
              </w:rPr>
              <w:t xml:space="preserve">, </w:t>
            </w:r>
            <w:r w:rsidRPr="00C534DA">
              <w:rPr>
                <w:sz w:val="24"/>
                <w:szCs w:val="24"/>
                <w:lang w:val="en-US"/>
              </w:rPr>
              <w:t>cu</w:t>
            </w:r>
            <w:r w:rsidRPr="00C534DA">
              <w:rPr>
                <w:sz w:val="24"/>
                <w:szCs w:val="24"/>
              </w:rPr>
              <w:t xml:space="preserve"> 1 </w:t>
            </w:r>
            <w:r w:rsidRPr="00C534DA">
              <w:rPr>
                <w:sz w:val="24"/>
                <w:szCs w:val="24"/>
                <w:lang w:val="en-US"/>
              </w:rPr>
              <w:t>racord</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iesire</w:t>
            </w:r>
            <w:r w:rsidRPr="00C534DA">
              <w:rPr>
                <w:sz w:val="24"/>
                <w:szCs w:val="24"/>
              </w:rPr>
              <w:t xml:space="preserve"> </w:t>
            </w:r>
            <w:r w:rsidRPr="00C534DA">
              <w:rPr>
                <w:sz w:val="24"/>
                <w:szCs w:val="24"/>
                <w:lang w:val="en-US"/>
              </w:rPr>
              <w:t>laterala</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50 </w:t>
            </w:r>
            <w:r w:rsidRPr="00C534DA">
              <w:rPr>
                <w:sz w:val="24"/>
                <w:szCs w:val="24"/>
                <w:lang w:val="en-US"/>
              </w:rPr>
              <w:t>mm</w:t>
            </w:r>
            <w:r w:rsidRPr="00C534DA">
              <w:rPr>
                <w:sz w:val="24"/>
                <w:szCs w:val="24"/>
              </w:rPr>
              <w:t xml:space="preserve"> ( трап  сливной  вертикальный  ф 50 мм )</w:t>
            </w:r>
          </w:p>
        </w:tc>
        <w:tc>
          <w:tcPr>
            <w:tcW w:w="1560" w:type="dxa"/>
            <w:tcBorders>
              <w:top w:val="single" w:sz="4" w:space="0" w:color="auto"/>
              <w:bottom w:val="single" w:sz="4" w:space="0" w:color="auto"/>
            </w:tcBorders>
            <w:vAlign w:val="center"/>
          </w:tcPr>
          <w:p w14:paraId="1D479385"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DF3239D"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w:t>
            </w:r>
          </w:p>
          <w:p w14:paraId="53AA371E" w14:textId="77777777" w:rsidR="000E6B4B" w:rsidRPr="00C534DA" w:rsidRDefault="000E6B4B" w:rsidP="00E66552">
            <w:pPr>
              <w:jc w:val="center"/>
              <w:rPr>
                <w:sz w:val="24"/>
                <w:szCs w:val="24"/>
              </w:rPr>
            </w:pPr>
          </w:p>
        </w:tc>
      </w:tr>
      <w:tr w:rsidR="000E6B4B" w:rsidRPr="00C534DA" w14:paraId="32FBF15D" w14:textId="77777777" w:rsidTr="00E66552">
        <w:tc>
          <w:tcPr>
            <w:tcW w:w="709" w:type="dxa"/>
            <w:tcBorders>
              <w:top w:val="nil"/>
              <w:left w:val="single" w:sz="6" w:space="0" w:color="auto"/>
              <w:bottom w:val="nil"/>
              <w:right w:val="nil"/>
            </w:tcBorders>
          </w:tcPr>
          <w:p w14:paraId="6AD42827"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8155787"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5CBBD86"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1.4. Технологическое  оборудование</w:t>
            </w:r>
          </w:p>
          <w:p w14:paraId="44326B3C"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D48C76B"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C173FEB" w14:textId="77777777" w:rsidR="000E6B4B" w:rsidRPr="00C534DA" w:rsidRDefault="000E6B4B" w:rsidP="00E66552">
            <w:pPr>
              <w:rPr>
                <w:sz w:val="24"/>
                <w:szCs w:val="24"/>
              </w:rPr>
            </w:pPr>
          </w:p>
        </w:tc>
      </w:tr>
      <w:tr w:rsidR="000E6B4B" w:rsidRPr="00C534DA" w14:paraId="0CFA003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675235" w14:textId="77777777" w:rsidR="000E6B4B" w:rsidRPr="00C534DA" w:rsidRDefault="000E6B4B" w:rsidP="00E66552">
            <w:pPr>
              <w:rPr>
                <w:sz w:val="24"/>
                <w:szCs w:val="24"/>
              </w:rPr>
            </w:pPr>
            <w:r w:rsidRPr="00C534DA">
              <w:rPr>
                <w:sz w:val="24"/>
                <w:szCs w:val="24"/>
              </w:rPr>
              <w:t>41</w:t>
            </w:r>
          </w:p>
        </w:tc>
        <w:tc>
          <w:tcPr>
            <w:tcW w:w="1701" w:type="dxa"/>
            <w:tcBorders>
              <w:top w:val="single" w:sz="4" w:space="0" w:color="auto"/>
              <w:bottom w:val="single" w:sz="4" w:space="0" w:color="auto"/>
            </w:tcBorders>
            <w:vAlign w:val="center"/>
          </w:tcPr>
          <w:p w14:paraId="44C9716D" w14:textId="77777777" w:rsidR="000E6B4B" w:rsidRPr="00C534DA" w:rsidRDefault="000E6B4B" w:rsidP="00E66552">
            <w:pPr>
              <w:rPr>
                <w:sz w:val="24"/>
                <w:szCs w:val="24"/>
                <w:lang w:val="en-US"/>
              </w:rPr>
            </w:pPr>
            <w:r w:rsidRPr="00C534DA">
              <w:rPr>
                <w:sz w:val="24"/>
                <w:szCs w:val="24"/>
                <w:lang w:val="en-US"/>
              </w:rPr>
              <w:t>SA34I</w:t>
            </w:r>
          </w:p>
          <w:p w14:paraId="7F1148F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B7AC4A1" w14:textId="087FE9A8" w:rsidR="000E6B4B" w:rsidRPr="00C534DA" w:rsidRDefault="000E6B4B" w:rsidP="001D332D">
            <w:pPr>
              <w:adjustRightInd w:val="0"/>
              <w:rPr>
                <w:sz w:val="24"/>
                <w:szCs w:val="24"/>
                <w:lang w:val="fr-BE"/>
              </w:rPr>
            </w:pPr>
            <w:r w:rsidRPr="00C534DA">
              <w:rPr>
                <w:sz w:val="24"/>
                <w:szCs w:val="24"/>
                <w:lang w:val="fr-BE"/>
              </w:rPr>
              <w:t xml:space="preserve">Confectionarea,  montarea si cimentarea tevii de protectie la trecerea conductelor prin ziduri, avind diametrul de 6" ( </w:t>
            </w:r>
            <w:r w:rsidRPr="00C534DA">
              <w:rPr>
                <w:sz w:val="24"/>
                <w:szCs w:val="24"/>
              </w:rPr>
              <w:t>стальная</w:t>
            </w:r>
            <w:r w:rsidRPr="00C534DA">
              <w:rPr>
                <w:sz w:val="24"/>
                <w:szCs w:val="24"/>
                <w:lang w:val="fr-BE"/>
              </w:rPr>
              <w:t xml:space="preserve">  </w:t>
            </w:r>
            <w:r w:rsidRPr="00C534DA">
              <w:rPr>
                <w:sz w:val="24"/>
                <w:szCs w:val="24"/>
              </w:rPr>
              <w:t>гильза</w:t>
            </w:r>
            <w:r w:rsidRPr="00C534DA">
              <w:rPr>
                <w:sz w:val="24"/>
                <w:szCs w:val="24"/>
                <w:lang w:val="fr-BE"/>
              </w:rPr>
              <w:t xml:space="preserve">  </w:t>
            </w:r>
            <w:r w:rsidRPr="00C534DA">
              <w:rPr>
                <w:sz w:val="24"/>
                <w:szCs w:val="24"/>
              </w:rPr>
              <w:t>ф</w:t>
            </w:r>
            <w:r w:rsidRPr="00C534DA">
              <w:rPr>
                <w:sz w:val="24"/>
                <w:szCs w:val="24"/>
                <w:lang w:val="fr-BE"/>
              </w:rPr>
              <w:t xml:space="preserve"> 160 </w:t>
            </w:r>
            <w:r w:rsidRPr="00C534DA">
              <w:rPr>
                <w:sz w:val="24"/>
                <w:szCs w:val="24"/>
              </w:rPr>
              <w:t>мм</w:t>
            </w:r>
            <w:r w:rsidRPr="00C534DA">
              <w:rPr>
                <w:sz w:val="24"/>
                <w:szCs w:val="24"/>
                <w:lang w:val="fr-BE"/>
              </w:rPr>
              <w:t>,  L=500 mm )</w:t>
            </w:r>
          </w:p>
        </w:tc>
        <w:tc>
          <w:tcPr>
            <w:tcW w:w="1560" w:type="dxa"/>
            <w:tcBorders>
              <w:top w:val="single" w:sz="4" w:space="0" w:color="auto"/>
              <w:bottom w:val="single" w:sz="4" w:space="0" w:color="auto"/>
            </w:tcBorders>
            <w:vAlign w:val="center"/>
          </w:tcPr>
          <w:p w14:paraId="7FD61B8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3EA9EA6"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w:t>
            </w:r>
          </w:p>
          <w:p w14:paraId="6AD51E58" w14:textId="77777777" w:rsidR="000E6B4B" w:rsidRPr="00C534DA" w:rsidRDefault="000E6B4B" w:rsidP="00E66552">
            <w:pPr>
              <w:jc w:val="center"/>
              <w:rPr>
                <w:sz w:val="24"/>
                <w:szCs w:val="24"/>
              </w:rPr>
            </w:pPr>
          </w:p>
        </w:tc>
      </w:tr>
      <w:tr w:rsidR="000E6B4B" w:rsidRPr="00C534DA" w14:paraId="7E9E6CA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E72DB2" w14:textId="77777777" w:rsidR="000E6B4B" w:rsidRPr="00C534DA" w:rsidRDefault="000E6B4B" w:rsidP="00E66552">
            <w:pPr>
              <w:rPr>
                <w:sz w:val="24"/>
                <w:szCs w:val="24"/>
              </w:rPr>
            </w:pPr>
            <w:r w:rsidRPr="00C534DA">
              <w:rPr>
                <w:sz w:val="24"/>
                <w:szCs w:val="24"/>
              </w:rPr>
              <w:t xml:space="preserve"> 42</w:t>
            </w:r>
          </w:p>
        </w:tc>
        <w:tc>
          <w:tcPr>
            <w:tcW w:w="1701" w:type="dxa"/>
            <w:tcBorders>
              <w:top w:val="single" w:sz="4" w:space="0" w:color="auto"/>
              <w:bottom w:val="single" w:sz="4" w:space="0" w:color="auto"/>
            </w:tcBorders>
            <w:vAlign w:val="center"/>
          </w:tcPr>
          <w:p w14:paraId="58D0FF32" w14:textId="77777777" w:rsidR="000E6B4B" w:rsidRPr="00C534DA" w:rsidRDefault="000E6B4B" w:rsidP="00E66552">
            <w:pPr>
              <w:rPr>
                <w:sz w:val="24"/>
                <w:szCs w:val="24"/>
                <w:lang w:val="en-US"/>
              </w:rPr>
            </w:pPr>
            <w:r w:rsidRPr="00C534DA">
              <w:rPr>
                <w:sz w:val="24"/>
                <w:szCs w:val="24"/>
                <w:lang w:val="en-US"/>
              </w:rPr>
              <w:t>SA34G</w:t>
            </w:r>
          </w:p>
          <w:p w14:paraId="64DB12F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3D6BAAC" w14:textId="2E337ADE" w:rsidR="000E6B4B" w:rsidRPr="00C534DA" w:rsidRDefault="000E6B4B" w:rsidP="001D332D">
            <w:pPr>
              <w:adjustRightInd w:val="0"/>
              <w:rPr>
                <w:sz w:val="24"/>
                <w:szCs w:val="24"/>
                <w:lang w:val="fr-BE"/>
              </w:rPr>
            </w:pPr>
            <w:r w:rsidRPr="00C534DA">
              <w:rPr>
                <w:sz w:val="24"/>
                <w:szCs w:val="24"/>
                <w:lang w:val="fr-BE"/>
              </w:rPr>
              <w:t xml:space="preserve">Confectionarea,  montarea si cimentarea tevii de protectie la trecerea conductelor prin ziduri, avind diametrul de 4"  ( </w:t>
            </w:r>
            <w:r w:rsidRPr="00C534DA">
              <w:rPr>
                <w:sz w:val="24"/>
                <w:szCs w:val="24"/>
              </w:rPr>
              <w:t>стальная</w:t>
            </w:r>
            <w:r w:rsidRPr="00C534DA">
              <w:rPr>
                <w:sz w:val="24"/>
                <w:szCs w:val="24"/>
                <w:lang w:val="fr-BE"/>
              </w:rPr>
              <w:t xml:space="preserve">  </w:t>
            </w:r>
            <w:r w:rsidRPr="00C534DA">
              <w:rPr>
                <w:sz w:val="24"/>
                <w:szCs w:val="24"/>
              </w:rPr>
              <w:t>гильза</w:t>
            </w:r>
            <w:r w:rsidRPr="00C534DA">
              <w:rPr>
                <w:sz w:val="24"/>
                <w:szCs w:val="24"/>
                <w:lang w:val="fr-BE"/>
              </w:rPr>
              <w:t xml:space="preserve">  </w:t>
            </w:r>
            <w:r w:rsidRPr="00C534DA">
              <w:rPr>
                <w:sz w:val="24"/>
                <w:szCs w:val="24"/>
              </w:rPr>
              <w:t>ф</w:t>
            </w:r>
            <w:r w:rsidRPr="00C534DA">
              <w:rPr>
                <w:sz w:val="24"/>
                <w:szCs w:val="24"/>
                <w:lang w:val="fr-BE"/>
              </w:rPr>
              <w:t xml:space="preserve"> 100 </w:t>
            </w:r>
            <w:r w:rsidRPr="00C534DA">
              <w:rPr>
                <w:sz w:val="24"/>
                <w:szCs w:val="24"/>
              </w:rPr>
              <w:t>мм</w:t>
            </w:r>
            <w:r w:rsidRPr="00C534DA">
              <w:rPr>
                <w:sz w:val="24"/>
                <w:szCs w:val="24"/>
                <w:lang w:val="fr-BE"/>
              </w:rPr>
              <w:t>,  L=300 mm )</w:t>
            </w:r>
          </w:p>
        </w:tc>
        <w:tc>
          <w:tcPr>
            <w:tcW w:w="1560" w:type="dxa"/>
            <w:tcBorders>
              <w:top w:val="single" w:sz="4" w:space="0" w:color="auto"/>
              <w:bottom w:val="single" w:sz="4" w:space="0" w:color="auto"/>
            </w:tcBorders>
            <w:vAlign w:val="center"/>
          </w:tcPr>
          <w:p w14:paraId="6FC42B81"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3C5D79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67ECB310" w14:textId="77777777" w:rsidR="000E6B4B" w:rsidRPr="00C534DA" w:rsidRDefault="000E6B4B" w:rsidP="00E66552">
            <w:pPr>
              <w:jc w:val="center"/>
              <w:rPr>
                <w:sz w:val="24"/>
                <w:szCs w:val="24"/>
              </w:rPr>
            </w:pPr>
          </w:p>
        </w:tc>
      </w:tr>
      <w:tr w:rsidR="000E6B4B" w:rsidRPr="00C534DA" w14:paraId="00249E2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BAA4C6" w14:textId="77777777" w:rsidR="000E6B4B" w:rsidRPr="00C534DA" w:rsidRDefault="000E6B4B" w:rsidP="00E66552">
            <w:pPr>
              <w:rPr>
                <w:sz w:val="24"/>
                <w:szCs w:val="24"/>
              </w:rPr>
            </w:pPr>
            <w:r w:rsidRPr="00C534DA">
              <w:rPr>
                <w:sz w:val="24"/>
                <w:szCs w:val="24"/>
              </w:rPr>
              <w:t xml:space="preserve"> 43</w:t>
            </w:r>
          </w:p>
        </w:tc>
        <w:tc>
          <w:tcPr>
            <w:tcW w:w="1701" w:type="dxa"/>
            <w:tcBorders>
              <w:top w:val="single" w:sz="4" w:space="0" w:color="auto"/>
              <w:bottom w:val="single" w:sz="4" w:space="0" w:color="auto"/>
            </w:tcBorders>
            <w:vAlign w:val="center"/>
          </w:tcPr>
          <w:p w14:paraId="795007A2" w14:textId="77777777" w:rsidR="000E6B4B" w:rsidRPr="00C534DA" w:rsidRDefault="000E6B4B" w:rsidP="00E66552">
            <w:pPr>
              <w:rPr>
                <w:sz w:val="24"/>
                <w:szCs w:val="24"/>
                <w:lang w:val="en-US"/>
              </w:rPr>
            </w:pPr>
            <w:r w:rsidRPr="00C534DA">
              <w:rPr>
                <w:sz w:val="24"/>
                <w:szCs w:val="24"/>
                <w:lang w:val="en-US"/>
              </w:rPr>
              <w:t>SA34F</w:t>
            </w:r>
          </w:p>
          <w:p w14:paraId="0E41CB8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41AD361" w14:textId="07FD7044" w:rsidR="000E6B4B" w:rsidRPr="00C534DA" w:rsidRDefault="000E6B4B" w:rsidP="001D332D">
            <w:pPr>
              <w:adjustRightInd w:val="0"/>
              <w:rPr>
                <w:sz w:val="24"/>
                <w:szCs w:val="24"/>
                <w:lang w:val="fr-BE"/>
              </w:rPr>
            </w:pPr>
            <w:r w:rsidRPr="00C534DA">
              <w:rPr>
                <w:sz w:val="24"/>
                <w:szCs w:val="24"/>
                <w:lang w:val="fr-BE"/>
              </w:rPr>
              <w:t xml:space="preserve">Confectionarea,  montarea si cimentarea tevii de protectie la trecerea conductelor prin ziduri, avind diametrul de 3"  ( </w:t>
            </w:r>
            <w:r w:rsidRPr="00C534DA">
              <w:rPr>
                <w:sz w:val="24"/>
                <w:szCs w:val="24"/>
              </w:rPr>
              <w:t>стальная</w:t>
            </w:r>
            <w:r w:rsidRPr="00C534DA">
              <w:rPr>
                <w:sz w:val="24"/>
                <w:szCs w:val="24"/>
                <w:lang w:val="fr-BE"/>
              </w:rPr>
              <w:t xml:space="preserve">  </w:t>
            </w:r>
            <w:r w:rsidRPr="00C534DA">
              <w:rPr>
                <w:sz w:val="24"/>
                <w:szCs w:val="24"/>
              </w:rPr>
              <w:t>гильза</w:t>
            </w:r>
            <w:r w:rsidRPr="00C534DA">
              <w:rPr>
                <w:sz w:val="24"/>
                <w:szCs w:val="24"/>
                <w:lang w:val="fr-BE"/>
              </w:rPr>
              <w:t xml:space="preserve">  </w:t>
            </w:r>
            <w:r w:rsidRPr="00C534DA">
              <w:rPr>
                <w:sz w:val="24"/>
                <w:szCs w:val="24"/>
              </w:rPr>
              <w:t>ф</w:t>
            </w:r>
            <w:r w:rsidRPr="00C534DA">
              <w:rPr>
                <w:sz w:val="24"/>
                <w:szCs w:val="24"/>
                <w:lang w:val="fr-BE"/>
              </w:rPr>
              <w:t xml:space="preserve"> 80 </w:t>
            </w:r>
            <w:r w:rsidRPr="00C534DA">
              <w:rPr>
                <w:sz w:val="24"/>
                <w:szCs w:val="24"/>
              </w:rPr>
              <w:t>мм</w:t>
            </w:r>
            <w:r w:rsidRPr="00C534DA">
              <w:rPr>
                <w:sz w:val="24"/>
                <w:szCs w:val="24"/>
                <w:lang w:val="fr-BE"/>
              </w:rPr>
              <w:t>,  L=500 mm )</w:t>
            </w:r>
          </w:p>
        </w:tc>
        <w:tc>
          <w:tcPr>
            <w:tcW w:w="1560" w:type="dxa"/>
            <w:tcBorders>
              <w:top w:val="single" w:sz="4" w:space="0" w:color="auto"/>
              <w:bottom w:val="single" w:sz="4" w:space="0" w:color="auto"/>
            </w:tcBorders>
            <w:vAlign w:val="center"/>
          </w:tcPr>
          <w:p w14:paraId="342C043C"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7AB3D0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1F50F71C" w14:textId="77777777" w:rsidR="000E6B4B" w:rsidRPr="00C534DA" w:rsidRDefault="000E6B4B" w:rsidP="00E66552">
            <w:pPr>
              <w:jc w:val="center"/>
              <w:rPr>
                <w:sz w:val="24"/>
                <w:szCs w:val="24"/>
              </w:rPr>
            </w:pPr>
          </w:p>
        </w:tc>
      </w:tr>
      <w:tr w:rsidR="000E6B4B" w:rsidRPr="00C534DA" w14:paraId="789D1F0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D4F63F" w14:textId="77777777" w:rsidR="000E6B4B" w:rsidRPr="00C534DA" w:rsidRDefault="000E6B4B" w:rsidP="00E66552">
            <w:pPr>
              <w:rPr>
                <w:sz w:val="24"/>
                <w:szCs w:val="24"/>
              </w:rPr>
            </w:pPr>
            <w:r w:rsidRPr="00C534DA">
              <w:rPr>
                <w:sz w:val="24"/>
                <w:szCs w:val="24"/>
              </w:rPr>
              <w:t xml:space="preserve"> 44</w:t>
            </w:r>
          </w:p>
        </w:tc>
        <w:tc>
          <w:tcPr>
            <w:tcW w:w="1701" w:type="dxa"/>
            <w:tcBorders>
              <w:top w:val="single" w:sz="4" w:space="0" w:color="auto"/>
              <w:bottom w:val="single" w:sz="4" w:space="0" w:color="auto"/>
            </w:tcBorders>
            <w:vAlign w:val="center"/>
          </w:tcPr>
          <w:p w14:paraId="5FF796D1" w14:textId="77777777" w:rsidR="000E6B4B" w:rsidRPr="00C534DA" w:rsidRDefault="000E6B4B" w:rsidP="00E66552">
            <w:pPr>
              <w:rPr>
                <w:sz w:val="24"/>
                <w:szCs w:val="24"/>
                <w:lang w:val="en-US"/>
              </w:rPr>
            </w:pPr>
            <w:r w:rsidRPr="00C534DA">
              <w:rPr>
                <w:sz w:val="24"/>
                <w:szCs w:val="24"/>
                <w:lang w:val="en-US"/>
              </w:rPr>
              <w:t>SA34E</w:t>
            </w:r>
          </w:p>
          <w:p w14:paraId="3861C68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A09AC44" w14:textId="77777777" w:rsidR="000E6B4B" w:rsidRPr="00C534DA" w:rsidRDefault="000E6B4B" w:rsidP="000E6B4B">
            <w:pPr>
              <w:adjustRightInd w:val="0"/>
              <w:rPr>
                <w:sz w:val="24"/>
                <w:szCs w:val="24"/>
                <w:lang w:val="fr-BE"/>
              </w:rPr>
            </w:pPr>
            <w:r w:rsidRPr="00C534DA">
              <w:rPr>
                <w:sz w:val="24"/>
                <w:szCs w:val="24"/>
                <w:lang w:val="fr-BE"/>
              </w:rPr>
              <w:t xml:space="preserve">Confectionarea,  montarea si cimentarea tevii de protectie la trecerea conductelor prin ziduri, avind diametrul de 2 1/2"  ( </w:t>
            </w:r>
            <w:r w:rsidRPr="00C534DA">
              <w:rPr>
                <w:sz w:val="24"/>
                <w:szCs w:val="24"/>
              </w:rPr>
              <w:t>стальная</w:t>
            </w:r>
            <w:r w:rsidRPr="00C534DA">
              <w:rPr>
                <w:sz w:val="24"/>
                <w:szCs w:val="24"/>
                <w:lang w:val="fr-BE"/>
              </w:rPr>
              <w:t xml:space="preserve">  </w:t>
            </w:r>
            <w:r w:rsidRPr="00C534DA">
              <w:rPr>
                <w:sz w:val="24"/>
                <w:szCs w:val="24"/>
              </w:rPr>
              <w:t>гильза</w:t>
            </w:r>
            <w:r w:rsidRPr="00C534DA">
              <w:rPr>
                <w:sz w:val="24"/>
                <w:szCs w:val="24"/>
                <w:lang w:val="fr-BE"/>
              </w:rPr>
              <w:t xml:space="preserve">  </w:t>
            </w:r>
            <w:r w:rsidRPr="00C534DA">
              <w:rPr>
                <w:sz w:val="24"/>
                <w:szCs w:val="24"/>
              </w:rPr>
              <w:t>ф</w:t>
            </w:r>
            <w:r w:rsidRPr="00C534DA">
              <w:rPr>
                <w:sz w:val="24"/>
                <w:szCs w:val="24"/>
                <w:lang w:val="fr-BE"/>
              </w:rPr>
              <w:t xml:space="preserve"> 65 </w:t>
            </w:r>
            <w:r w:rsidRPr="00C534DA">
              <w:rPr>
                <w:sz w:val="24"/>
                <w:szCs w:val="24"/>
              </w:rPr>
              <w:t>мм</w:t>
            </w:r>
            <w:r w:rsidRPr="00C534DA">
              <w:rPr>
                <w:sz w:val="24"/>
                <w:szCs w:val="24"/>
                <w:lang w:val="fr-BE"/>
              </w:rPr>
              <w:t>,  L=300 mm )</w:t>
            </w:r>
          </w:p>
        </w:tc>
        <w:tc>
          <w:tcPr>
            <w:tcW w:w="1560" w:type="dxa"/>
            <w:tcBorders>
              <w:top w:val="single" w:sz="4" w:space="0" w:color="auto"/>
              <w:bottom w:val="single" w:sz="4" w:space="0" w:color="auto"/>
            </w:tcBorders>
            <w:vAlign w:val="center"/>
          </w:tcPr>
          <w:p w14:paraId="00227F4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67980B6"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3E4BAF9E" w14:textId="77777777" w:rsidR="000E6B4B" w:rsidRPr="00C534DA" w:rsidRDefault="000E6B4B" w:rsidP="00E66552">
            <w:pPr>
              <w:jc w:val="center"/>
              <w:rPr>
                <w:sz w:val="24"/>
                <w:szCs w:val="24"/>
              </w:rPr>
            </w:pPr>
          </w:p>
        </w:tc>
      </w:tr>
      <w:tr w:rsidR="000E6B4B" w:rsidRPr="00C534DA" w14:paraId="4AD9D4C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BC5F8E" w14:textId="77777777" w:rsidR="000E6B4B" w:rsidRPr="00C534DA" w:rsidRDefault="000E6B4B"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5BAAA8EB" w14:textId="77777777" w:rsidR="000E6B4B" w:rsidRPr="00C534DA" w:rsidRDefault="000E6B4B" w:rsidP="00E66552">
            <w:pPr>
              <w:rPr>
                <w:sz w:val="24"/>
                <w:szCs w:val="24"/>
                <w:lang w:val="en-US"/>
              </w:rPr>
            </w:pPr>
            <w:r w:rsidRPr="00C534DA">
              <w:rPr>
                <w:sz w:val="24"/>
                <w:szCs w:val="24"/>
                <w:lang w:val="en-US"/>
              </w:rPr>
              <w:t>SA34C</w:t>
            </w:r>
          </w:p>
          <w:p w14:paraId="3D1F338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107F0E5" w14:textId="77777777" w:rsidR="000E6B4B" w:rsidRPr="00C534DA" w:rsidRDefault="000E6B4B" w:rsidP="00E66552">
            <w:pPr>
              <w:adjustRightInd w:val="0"/>
              <w:rPr>
                <w:sz w:val="24"/>
                <w:szCs w:val="24"/>
                <w:lang w:val="fr-BE"/>
              </w:rPr>
            </w:pPr>
            <w:r w:rsidRPr="00C534DA">
              <w:rPr>
                <w:sz w:val="24"/>
                <w:szCs w:val="24"/>
                <w:lang w:val="fr-BE"/>
              </w:rPr>
              <w:t xml:space="preserve">Confectionarea,  montarea si cimentarea tevii de protectie la trecerea conductelor prin ziduri, avind diametrul de 1 1/2"  ( </w:t>
            </w:r>
            <w:r w:rsidRPr="00C534DA">
              <w:rPr>
                <w:sz w:val="24"/>
                <w:szCs w:val="24"/>
              </w:rPr>
              <w:t>стальная</w:t>
            </w:r>
            <w:r w:rsidRPr="00C534DA">
              <w:rPr>
                <w:sz w:val="24"/>
                <w:szCs w:val="24"/>
                <w:lang w:val="fr-BE"/>
              </w:rPr>
              <w:t xml:space="preserve">  </w:t>
            </w:r>
            <w:r w:rsidRPr="00C534DA">
              <w:rPr>
                <w:sz w:val="24"/>
                <w:szCs w:val="24"/>
              </w:rPr>
              <w:t>гильза</w:t>
            </w:r>
            <w:r w:rsidRPr="00C534DA">
              <w:rPr>
                <w:sz w:val="24"/>
                <w:szCs w:val="24"/>
                <w:lang w:val="fr-BE"/>
              </w:rPr>
              <w:t xml:space="preserve">  </w:t>
            </w:r>
            <w:r w:rsidRPr="00C534DA">
              <w:rPr>
                <w:sz w:val="24"/>
                <w:szCs w:val="24"/>
              </w:rPr>
              <w:t>ф</w:t>
            </w:r>
            <w:r w:rsidRPr="00C534DA">
              <w:rPr>
                <w:sz w:val="24"/>
                <w:szCs w:val="24"/>
                <w:lang w:val="fr-BE"/>
              </w:rPr>
              <w:t xml:space="preserve"> 40 </w:t>
            </w:r>
            <w:r w:rsidRPr="00C534DA">
              <w:rPr>
                <w:sz w:val="24"/>
                <w:szCs w:val="24"/>
              </w:rPr>
              <w:t>мм</w:t>
            </w:r>
            <w:r w:rsidRPr="00C534DA">
              <w:rPr>
                <w:sz w:val="24"/>
                <w:szCs w:val="24"/>
                <w:lang w:val="fr-BE"/>
              </w:rPr>
              <w:t>,  L=500 mm )</w:t>
            </w:r>
          </w:p>
          <w:p w14:paraId="58B165E5" w14:textId="77777777" w:rsidR="000E6B4B" w:rsidRPr="00C534DA" w:rsidRDefault="000E6B4B" w:rsidP="00E66552">
            <w:pPr>
              <w:rPr>
                <w:sz w:val="24"/>
                <w:szCs w:val="24"/>
                <w:lang w:val="fr-BE"/>
              </w:rPr>
            </w:pPr>
          </w:p>
        </w:tc>
        <w:tc>
          <w:tcPr>
            <w:tcW w:w="1560" w:type="dxa"/>
            <w:tcBorders>
              <w:top w:val="single" w:sz="4" w:space="0" w:color="auto"/>
              <w:bottom w:val="single" w:sz="4" w:space="0" w:color="auto"/>
            </w:tcBorders>
            <w:vAlign w:val="center"/>
          </w:tcPr>
          <w:p w14:paraId="289EE0D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223E84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6693B028" w14:textId="77777777" w:rsidR="000E6B4B" w:rsidRPr="00C534DA" w:rsidRDefault="000E6B4B" w:rsidP="00E66552">
            <w:pPr>
              <w:jc w:val="center"/>
              <w:rPr>
                <w:sz w:val="24"/>
                <w:szCs w:val="24"/>
              </w:rPr>
            </w:pPr>
          </w:p>
        </w:tc>
      </w:tr>
      <w:tr w:rsidR="000E6B4B" w:rsidRPr="00C534DA" w14:paraId="3855F29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1C5E0B8" w14:textId="77777777" w:rsidR="000E6B4B" w:rsidRPr="00C534DA" w:rsidRDefault="000E6B4B" w:rsidP="00E66552">
            <w:pPr>
              <w:rPr>
                <w:sz w:val="24"/>
                <w:szCs w:val="24"/>
              </w:rPr>
            </w:pPr>
            <w:r w:rsidRPr="00C534DA">
              <w:rPr>
                <w:sz w:val="24"/>
                <w:szCs w:val="24"/>
              </w:rPr>
              <w:t xml:space="preserve"> 46</w:t>
            </w:r>
          </w:p>
        </w:tc>
        <w:tc>
          <w:tcPr>
            <w:tcW w:w="1701" w:type="dxa"/>
            <w:tcBorders>
              <w:top w:val="single" w:sz="4" w:space="0" w:color="auto"/>
              <w:bottom w:val="single" w:sz="4" w:space="0" w:color="auto"/>
            </w:tcBorders>
            <w:vAlign w:val="center"/>
          </w:tcPr>
          <w:p w14:paraId="3F4AAC50" w14:textId="77777777" w:rsidR="000E6B4B" w:rsidRPr="00C534DA" w:rsidRDefault="000E6B4B" w:rsidP="00E66552">
            <w:pPr>
              <w:rPr>
                <w:sz w:val="24"/>
                <w:szCs w:val="24"/>
                <w:lang w:val="en-US"/>
              </w:rPr>
            </w:pPr>
            <w:r w:rsidRPr="00C534DA">
              <w:rPr>
                <w:sz w:val="24"/>
                <w:szCs w:val="24"/>
                <w:lang w:val="en-US"/>
              </w:rPr>
              <w:t>SA34B</w:t>
            </w:r>
          </w:p>
          <w:p w14:paraId="2EC15F1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B6AC482" w14:textId="77777777" w:rsidR="000E6B4B" w:rsidRPr="00C534DA" w:rsidRDefault="000E6B4B" w:rsidP="000E6B4B">
            <w:pPr>
              <w:adjustRightInd w:val="0"/>
              <w:rPr>
                <w:sz w:val="24"/>
                <w:szCs w:val="24"/>
                <w:lang w:val="fr-BE"/>
              </w:rPr>
            </w:pPr>
            <w:r w:rsidRPr="00C534DA">
              <w:rPr>
                <w:sz w:val="24"/>
                <w:szCs w:val="24"/>
                <w:lang w:val="fr-BE"/>
              </w:rPr>
              <w:t xml:space="preserve">Confectionarea,  montarea si cimentarea tevii de protectie la trecerea conductelor prin ziduri, avind diametrul de 1 1/4"  ( </w:t>
            </w:r>
            <w:r w:rsidRPr="00C534DA">
              <w:rPr>
                <w:sz w:val="24"/>
                <w:szCs w:val="24"/>
              </w:rPr>
              <w:t>стальная</w:t>
            </w:r>
            <w:r w:rsidRPr="00C534DA">
              <w:rPr>
                <w:sz w:val="24"/>
                <w:szCs w:val="24"/>
                <w:lang w:val="fr-BE"/>
              </w:rPr>
              <w:t xml:space="preserve">  </w:t>
            </w:r>
            <w:r w:rsidRPr="00C534DA">
              <w:rPr>
                <w:sz w:val="24"/>
                <w:szCs w:val="24"/>
              </w:rPr>
              <w:t>гильза</w:t>
            </w:r>
            <w:r w:rsidRPr="00C534DA">
              <w:rPr>
                <w:sz w:val="24"/>
                <w:szCs w:val="24"/>
                <w:lang w:val="fr-BE"/>
              </w:rPr>
              <w:t xml:space="preserve">  </w:t>
            </w:r>
            <w:r w:rsidRPr="00C534DA">
              <w:rPr>
                <w:sz w:val="24"/>
                <w:szCs w:val="24"/>
              </w:rPr>
              <w:t>ф</w:t>
            </w:r>
            <w:r w:rsidRPr="00C534DA">
              <w:rPr>
                <w:sz w:val="24"/>
                <w:szCs w:val="24"/>
                <w:lang w:val="fr-BE"/>
              </w:rPr>
              <w:t xml:space="preserve"> 32 </w:t>
            </w:r>
            <w:r w:rsidRPr="00C534DA">
              <w:rPr>
                <w:sz w:val="24"/>
                <w:szCs w:val="24"/>
              </w:rPr>
              <w:t>мм</w:t>
            </w:r>
            <w:r w:rsidRPr="00C534DA">
              <w:rPr>
                <w:sz w:val="24"/>
                <w:szCs w:val="24"/>
                <w:lang w:val="fr-BE"/>
              </w:rPr>
              <w:t>,  L=500 mm )</w:t>
            </w:r>
          </w:p>
        </w:tc>
        <w:tc>
          <w:tcPr>
            <w:tcW w:w="1560" w:type="dxa"/>
            <w:tcBorders>
              <w:top w:val="single" w:sz="4" w:space="0" w:color="auto"/>
              <w:bottom w:val="single" w:sz="4" w:space="0" w:color="auto"/>
            </w:tcBorders>
            <w:vAlign w:val="center"/>
          </w:tcPr>
          <w:p w14:paraId="5A019B6C"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B4632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12,0000</w:t>
            </w:r>
          </w:p>
          <w:p w14:paraId="454D0F6F" w14:textId="77777777" w:rsidR="000E6B4B" w:rsidRPr="00C534DA" w:rsidRDefault="000E6B4B" w:rsidP="00E66552">
            <w:pPr>
              <w:jc w:val="center"/>
              <w:rPr>
                <w:sz w:val="24"/>
                <w:szCs w:val="24"/>
              </w:rPr>
            </w:pPr>
          </w:p>
        </w:tc>
      </w:tr>
      <w:tr w:rsidR="000E6B4B" w:rsidRPr="00C534DA" w14:paraId="7A2CE88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4929FB" w14:textId="77777777" w:rsidR="000E6B4B" w:rsidRPr="00C534DA" w:rsidRDefault="000E6B4B" w:rsidP="00E66552">
            <w:pPr>
              <w:rPr>
                <w:sz w:val="24"/>
                <w:szCs w:val="24"/>
              </w:rPr>
            </w:pPr>
            <w:r w:rsidRPr="00C534DA">
              <w:rPr>
                <w:sz w:val="24"/>
                <w:szCs w:val="24"/>
              </w:rPr>
              <w:t xml:space="preserve"> 47</w:t>
            </w:r>
          </w:p>
        </w:tc>
        <w:tc>
          <w:tcPr>
            <w:tcW w:w="1701" w:type="dxa"/>
            <w:tcBorders>
              <w:top w:val="single" w:sz="4" w:space="0" w:color="auto"/>
              <w:bottom w:val="single" w:sz="4" w:space="0" w:color="auto"/>
            </w:tcBorders>
            <w:vAlign w:val="center"/>
          </w:tcPr>
          <w:p w14:paraId="15DC5DD3" w14:textId="77777777" w:rsidR="000E6B4B" w:rsidRPr="00C534DA" w:rsidRDefault="000E6B4B" w:rsidP="00E66552">
            <w:pPr>
              <w:rPr>
                <w:sz w:val="24"/>
                <w:szCs w:val="24"/>
                <w:lang w:val="en-US"/>
              </w:rPr>
            </w:pPr>
            <w:r w:rsidRPr="00C534DA">
              <w:rPr>
                <w:sz w:val="24"/>
                <w:szCs w:val="24"/>
                <w:lang w:val="en-US"/>
              </w:rPr>
              <w:t>SB08E</w:t>
            </w:r>
          </w:p>
          <w:p w14:paraId="420820B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DD28F6" w14:textId="77777777" w:rsidR="000E6B4B" w:rsidRPr="00C534DA" w:rsidRDefault="000E6B4B" w:rsidP="000E6B4B">
            <w:pPr>
              <w:adjustRightInd w:val="0"/>
              <w:rPr>
                <w:sz w:val="24"/>
                <w:szCs w:val="24"/>
              </w:rPr>
            </w:pPr>
            <w:r w:rsidRPr="00C534DA">
              <w:rPr>
                <w:sz w:val="24"/>
                <w:szCs w:val="24"/>
                <w:lang w:val="en-US"/>
              </w:rPr>
              <w:t>Teava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material</w:t>
            </w:r>
            <w:r w:rsidRPr="00C534DA">
              <w:rPr>
                <w:sz w:val="24"/>
                <w:szCs w:val="24"/>
              </w:rPr>
              <w:t xml:space="preserve"> </w:t>
            </w:r>
            <w:r w:rsidRPr="00C534DA">
              <w:rPr>
                <w:sz w:val="24"/>
                <w:szCs w:val="24"/>
                <w:lang w:val="en-US"/>
              </w:rPr>
              <w:t>plastic</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canalizare</w:t>
            </w:r>
            <w:r w:rsidRPr="00C534DA">
              <w:rPr>
                <w:sz w:val="24"/>
                <w:szCs w:val="24"/>
              </w:rPr>
              <w:t xml:space="preserve">, </w:t>
            </w:r>
            <w:r w:rsidRPr="00C534DA">
              <w:rPr>
                <w:sz w:val="24"/>
                <w:szCs w:val="24"/>
                <w:lang w:val="en-US"/>
              </w:rPr>
              <w:t>imbinata</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garnitura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cauciuc</w:t>
            </w:r>
            <w:r w:rsidRPr="00C534DA">
              <w:rPr>
                <w:sz w:val="24"/>
                <w:szCs w:val="24"/>
              </w:rPr>
              <w:t xml:space="preserve">, </w:t>
            </w:r>
            <w:r w:rsidRPr="00C534DA">
              <w:rPr>
                <w:sz w:val="24"/>
                <w:szCs w:val="24"/>
                <w:lang w:val="en-US"/>
              </w:rPr>
              <w:t>montata</w:t>
            </w:r>
            <w:r w:rsidRPr="00C534DA">
              <w:rPr>
                <w:sz w:val="24"/>
                <w:szCs w:val="24"/>
              </w:rPr>
              <w:t xml:space="preserve"> </w:t>
            </w:r>
            <w:r w:rsidRPr="00C534DA">
              <w:rPr>
                <w:sz w:val="24"/>
                <w:szCs w:val="24"/>
                <w:lang w:val="en-US"/>
              </w:rPr>
              <w:t>aparent</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ingropat</w:t>
            </w:r>
            <w:r w:rsidRPr="00C534DA">
              <w:rPr>
                <w:sz w:val="24"/>
                <w:szCs w:val="24"/>
              </w:rPr>
              <w:t xml:space="preserve"> </w:t>
            </w:r>
            <w:r w:rsidRPr="00C534DA">
              <w:rPr>
                <w:sz w:val="24"/>
                <w:szCs w:val="24"/>
                <w:lang w:val="en-US"/>
              </w:rPr>
              <w:t>sub</w:t>
            </w:r>
            <w:r w:rsidRPr="00C534DA">
              <w:rPr>
                <w:sz w:val="24"/>
                <w:szCs w:val="24"/>
              </w:rPr>
              <w:t xml:space="preserve"> </w:t>
            </w:r>
            <w:r w:rsidRPr="00C534DA">
              <w:rPr>
                <w:sz w:val="24"/>
                <w:szCs w:val="24"/>
                <w:lang w:val="en-US"/>
              </w:rPr>
              <w:t>pardoseala</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110 </w:t>
            </w:r>
            <w:r w:rsidRPr="00C534DA">
              <w:rPr>
                <w:sz w:val="24"/>
                <w:szCs w:val="24"/>
                <w:lang w:val="en-US"/>
              </w:rPr>
              <w:t>mm</w:t>
            </w:r>
            <w:r w:rsidRPr="00C534DA">
              <w:rPr>
                <w:sz w:val="24"/>
                <w:szCs w:val="24"/>
              </w:rPr>
              <w:t xml:space="preserve">  ( футляр  из  ПЭ  труб  канализации  Ду 110 мм )</w:t>
            </w:r>
          </w:p>
        </w:tc>
        <w:tc>
          <w:tcPr>
            <w:tcW w:w="1560" w:type="dxa"/>
            <w:tcBorders>
              <w:top w:val="single" w:sz="4" w:space="0" w:color="auto"/>
              <w:bottom w:val="single" w:sz="4" w:space="0" w:color="auto"/>
            </w:tcBorders>
            <w:vAlign w:val="center"/>
          </w:tcPr>
          <w:p w14:paraId="5B793C95"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5160A74" w14:textId="77777777" w:rsidR="000E6B4B" w:rsidRPr="00C534DA" w:rsidRDefault="000E6B4B" w:rsidP="00E66552">
            <w:pPr>
              <w:adjustRightInd w:val="0"/>
              <w:jc w:val="center"/>
              <w:rPr>
                <w:rFonts w:ascii="Arial CYR" w:hAnsi="Arial CYR" w:cs="Arial CYR"/>
                <w:sz w:val="24"/>
                <w:szCs w:val="24"/>
              </w:rPr>
            </w:pPr>
            <w:r w:rsidRPr="00C534DA">
              <w:rPr>
                <w:sz w:val="24"/>
                <w:szCs w:val="24"/>
              </w:rPr>
              <w:t>5,5000</w:t>
            </w:r>
          </w:p>
          <w:p w14:paraId="499BD450" w14:textId="77777777" w:rsidR="000E6B4B" w:rsidRPr="00C534DA" w:rsidRDefault="000E6B4B" w:rsidP="00E66552">
            <w:pPr>
              <w:jc w:val="center"/>
              <w:rPr>
                <w:sz w:val="24"/>
                <w:szCs w:val="24"/>
              </w:rPr>
            </w:pPr>
          </w:p>
        </w:tc>
      </w:tr>
      <w:tr w:rsidR="000E6B4B" w:rsidRPr="00C534DA" w14:paraId="06D05B5D" w14:textId="77777777" w:rsidTr="00E66552">
        <w:tc>
          <w:tcPr>
            <w:tcW w:w="709" w:type="dxa"/>
            <w:tcBorders>
              <w:top w:val="nil"/>
              <w:left w:val="single" w:sz="6" w:space="0" w:color="auto"/>
              <w:bottom w:val="nil"/>
              <w:right w:val="nil"/>
            </w:tcBorders>
          </w:tcPr>
          <w:p w14:paraId="27E1CA0E"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C113F59"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CB7FF04"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2. Lucrari  de  montare</w:t>
            </w:r>
          </w:p>
          <w:p w14:paraId="19BF1373"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259D1D5"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AD3B4EA" w14:textId="77777777" w:rsidR="000E6B4B" w:rsidRPr="00C534DA" w:rsidRDefault="000E6B4B" w:rsidP="00E66552">
            <w:pPr>
              <w:rPr>
                <w:sz w:val="24"/>
                <w:szCs w:val="24"/>
              </w:rPr>
            </w:pPr>
          </w:p>
        </w:tc>
      </w:tr>
      <w:tr w:rsidR="000E6B4B" w:rsidRPr="00C534DA" w14:paraId="0180A16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4DB6E9" w14:textId="77777777" w:rsidR="000E6B4B" w:rsidRPr="00C534DA" w:rsidRDefault="000E6B4B" w:rsidP="00E66552">
            <w:pPr>
              <w:rPr>
                <w:sz w:val="24"/>
                <w:szCs w:val="24"/>
              </w:rPr>
            </w:pPr>
            <w:r w:rsidRPr="00C534DA">
              <w:rPr>
                <w:sz w:val="24"/>
                <w:szCs w:val="24"/>
              </w:rPr>
              <w:t>48</w:t>
            </w:r>
          </w:p>
        </w:tc>
        <w:tc>
          <w:tcPr>
            <w:tcW w:w="1701" w:type="dxa"/>
            <w:tcBorders>
              <w:top w:val="single" w:sz="4" w:space="0" w:color="auto"/>
              <w:bottom w:val="single" w:sz="4" w:space="0" w:color="auto"/>
            </w:tcBorders>
            <w:vAlign w:val="center"/>
          </w:tcPr>
          <w:p w14:paraId="7A6EBDFE" w14:textId="77777777" w:rsidR="000E6B4B" w:rsidRPr="00C534DA" w:rsidRDefault="000E6B4B" w:rsidP="00E66552">
            <w:pPr>
              <w:rPr>
                <w:sz w:val="24"/>
                <w:szCs w:val="24"/>
                <w:lang w:val="en-US"/>
              </w:rPr>
            </w:pPr>
            <w:r w:rsidRPr="00C534DA">
              <w:rPr>
                <w:sz w:val="24"/>
                <w:szCs w:val="24"/>
                <w:lang w:val="en-US"/>
              </w:rPr>
              <w:t>SE51A</w:t>
            </w:r>
          </w:p>
          <w:p w14:paraId="057B9FB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2AA927B" w14:textId="34581933" w:rsidR="000E6B4B" w:rsidRPr="00C534DA" w:rsidRDefault="000E6B4B" w:rsidP="000E6B4B">
            <w:pPr>
              <w:adjustRightInd w:val="0"/>
              <w:rPr>
                <w:sz w:val="24"/>
                <w:szCs w:val="24"/>
                <w:lang w:val="fr-BE"/>
              </w:rPr>
            </w:pPr>
            <w:r w:rsidRPr="00C534DA">
              <w:rPr>
                <w:sz w:val="24"/>
                <w:szCs w:val="24"/>
                <w:lang w:val="fr-BE"/>
              </w:rPr>
              <w:t xml:space="preserve">Rezervor tampon pentru instalatia de hidrofor, din tabla de otel, de forma paralelipidica, montat pe postament, avind capacitatea de 1000 l  ( </w:t>
            </w:r>
            <w:r w:rsidRPr="00C534DA">
              <w:rPr>
                <w:sz w:val="24"/>
                <w:szCs w:val="24"/>
              </w:rPr>
              <w:t>буферная</w:t>
            </w:r>
            <w:r w:rsidRPr="00C534DA">
              <w:rPr>
                <w:sz w:val="24"/>
                <w:szCs w:val="24"/>
                <w:lang w:val="fr-BE"/>
              </w:rPr>
              <w:t xml:space="preserve">  </w:t>
            </w:r>
            <w:r w:rsidRPr="00C534DA">
              <w:rPr>
                <w:sz w:val="24"/>
                <w:szCs w:val="24"/>
              </w:rPr>
              <w:t>емкость</w:t>
            </w:r>
            <w:r w:rsidRPr="00C534DA">
              <w:rPr>
                <w:sz w:val="24"/>
                <w:szCs w:val="24"/>
                <w:lang w:val="fr-BE"/>
              </w:rPr>
              <w:t xml:space="preserve">  UNMAK  UEB  C  V=325 m3 )</w:t>
            </w:r>
            <w:r w:rsidR="00CF2458" w:rsidRPr="00C534DA">
              <w:rPr>
                <w:sz w:val="24"/>
                <w:szCs w:val="24"/>
                <w:lang w:val="fr-BE"/>
              </w:rPr>
              <w:t xml:space="preserve"> sau echivalent</w:t>
            </w:r>
          </w:p>
        </w:tc>
        <w:tc>
          <w:tcPr>
            <w:tcW w:w="1560" w:type="dxa"/>
            <w:tcBorders>
              <w:top w:val="single" w:sz="4" w:space="0" w:color="auto"/>
              <w:bottom w:val="single" w:sz="4" w:space="0" w:color="auto"/>
            </w:tcBorders>
            <w:vAlign w:val="center"/>
          </w:tcPr>
          <w:p w14:paraId="14C26D93"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1F261A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4A99989D" w14:textId="77777777" w:rsidR="000E6B4B" w:rsidRPr="00C534DA" w:rsidRDefault="000E6B4B" w:rsidP="00E66552">
            <w:pPr>
              <w:jc w:val="center"/>
              <w:rPr>
                <w:sz w:val="24"/>
                <w:szCs w:val="24"/>
              </w:rPr>
            </w:pPr>
          </w:p>
        </w:tc>
      </w:tr>
      <w:tr w:rsidR="000E6B4B" w:rsidRPr="00C534DA" w14:paraId="26508B12" w14:textId="77777777" w:rsidTr="00E66552">
        <w:tc>
          <w:tcPr>
            <w:tcW w:w="709" w:type="dxa"/>
            <w:tcBorders>
              <w:top w:val="nil"/>
              <w:left w:val="single" w:sz="6" w:space="0" w:color="auto"/>
              <w:bottom w:val="nil"/>
              <w:right w:val="nil"/>
            </w:tcBorders>
          </w:tcPr>
          <w:p w14:paraId="3EBD634F"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297949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C2BF6FE"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 Utilaj</w:t>
            </w:r>
          </w:p>
          <w:p w14:paraId="0DAF201B"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26F6E44"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7E5CF5A" w14:textId="77777777" w:rsidR="000E6B4B" w:rsidRPr="00C534DA" w:rsidRDefault="000E6B4B" w:rsidP="00E66552">
            <w:pPr>
              <w:rPr>
                <w:sz w:val="24"/>
                <w:szCs w:val="24"/>
              </w:rPr>
            </w:pPr>
          </w:p>
        </w:tc>
      </w:tr>
      <w:tr w:rsidR="000E6B4B" w:rsidRPr="00C534DA" w14:paraId="1DA0DD24" w14:textId="77777777" w:rsidTr="00E66552">
        <w:tc>
          <w:tcPr>
            <w:tcW w:w="709" w:type="dxa"/>
            <w:tcBorders>
              <w:top w:val="nil"/>
              <w:left w:val="single" w:sz="6" w:space="0" w:color="auto"/>
              <w:bottom w:val="nil"/>
              <w:right w:val="nil"/>
            </w:tcBorders>
          </w:tcPr>
          <w:p w14:paraId="7AF40BC0"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7F73B943"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5972A91"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3.1. Водопровод  хозяйственно-бытовой  В1, Т3, Т4</w:t>
            </w:r>
          </w:p>
          <w:p w14:paraId="6348AD74"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6331E7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225C26F" w14:textId="77777777" w:rsidR="000E6B4B" w:rsidRPr="00C534DA" w:rsidRDefault="000E6B4B" w:rsidP="00E66552">
            <w:pPr>
              <w:rPr>
                <w:sz w:val="24"/>
                <w:szCs w:val="24"/>
              </w:rPr>
            </w:pPr>
          </w:p>
        </w:tc>
      </w:tr>
      <w:tr w:rsidR="000E6B4B" w:rsidRPr="00C534DA" w14:paraId="7C68B06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506620" w14:textId="77777777" w:rsidR="000E6B4B" w:rsidRPr="00C534DA" w:rsidRDefault="000E6B4B" w:rsidP="00E66552">
            <w:pPr>
              <w:rPr>
                <w:sz w:val="24"/>
                <w:szCs w:val="24"/>
              </w:rPr>
            </w:pPr>
            <w:r w:rsidRPr="00C534DA">
              <w:rPr>
                <w:sz w:val="24"/>
                <w:szCs w:val="24"/>
              </w:rPr>
              <w:lastRenderedPageBreak/>
              <w:t>49</w:t>
            </w:r>
          </w:p>
        </w:tc>
        <w:tc>
          <w:tcPr>
            <w:tcW w:w="1701" w:type="dxa"/>
            <w:tcBorders>
              <w:top w:val="single" w:sz="4" w:space="0" w:color="auto"/>
              <w:bottom w:val="single" w:sz="4" w:space="0" w:color="auto"/>
            </w:tcBorders>
            <w:vAlign w:val="center"/>
          </w:tcPr>
          <w:p w14:paraId="0A6AAE5F" w14:textId="77777777" w:rsidR="000E6B4B" w:rsidRPr="00C534DA" w:rsidRDefault="000E6B4B" w:rsidP="00E66552">
            <w:pPr>
              <w:rPr>
                <w:sz w:val="24"/>
                <w:szCs w:val="24"/>
                <w:lang w:val="en-US"/>
              </w:rPr>
            </w:pPr>
            <w:r w:rsidRPr="00C534DA">
              <w:rPr>
                <w:sz w:val="24"/>
                <w:szCs w:val="24"/>
                <w:lang w:val="en-US"/>
              </w:rPr>
              <w:t>Pret furnizor</w:t>
            </w:r>
          </w:p>
          <w:p w14:paraId="39B036B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82F2FBE" w14:textId="77777777" w:rsidR="000E6B4B" w:rsidRPr="00C534DA" w:rsidRDefault="000E6B4B" w:rsidP="00E66552">
            <w:pPr>
              <w:adjustRightInd w:val="0"/>
              <w:rPr>
                <w:sz w:val="24"/>
                <w:szCs w:val="24"/>
                <w:lang w:val="en-US"/>
              </w:rPr>
            </w:pPr>
            <w:r w:rsidRPr="00C534DA">
              <w:rPr>
                <w:sz w:val="24"/>
                <w:szCs w:val="24"/>
              </w:rPr>
              <w:t>Счетчик  холодной  воды  ф15 мм</w:t>
            </w:r>
          </w:p>
          <w:p w14:paraId="0547672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F4C7EC3"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4A7B889"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415F345D" w14:textId="77777777" w:rsidR="000E6B4B" w:rsidRPr="00C534DA" w:rsidRDefault="000E6B4B" w:rsidP="00E66552">
            <w:pPr>
              <w:jc w:val="center"/>
              <w:rPr>
                <w:sz w:val="24"/>
                <w:szCs w:val="24"/>
              </w:rPr>
            </w:pPr>
          </w:p>
        </w:tc>
      </w:tr>
      <w:tr w:rsidR="000E6B4B" w:rsidRPr="00C534DA" w14:paraId="6DC50C97" w14:textId="77777777" w:rsidTr="00E66552">
        <w:tc>
          <w:tcPr>
            <w:tcW w:w="709" w:type="dxa"/>
            <w:tcBorders>
              <w:top w:val="nil"/>
              <w:left w:val="single" w:sz="6" w:space="0" w:color="auto"/>
              <w:bottom w:val="nil"/>
              <w:right w:val="nil"/>
            </w:tcBorders>
          </w:tcPr>
          <w:p w14:paraId="57440003"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6C14D87"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0C8171A"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3.2. Технологическое  оборудование</w:t>
            </w:r>
          </w:p>
          <w:p w14:paraId="372AF8DE"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69A2DE0"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3DE99F4" w14:textId="77777777" w:rsidR="000E6B4B" w:rsidRPr="00C534DA" w:rsidRDefault="000E6B4B" w:rsidP="00E66552">
            <w:pPr>
              <w:rPr>
                <w:sz w:val="24"/>
                <w:szCs w:val="24"/>
              </w:rPr>
            </w:pPr>
          </w:p>
        </w:tc>
      </w:tr>
      <w:tr w:rsidR="000E6B4B" w:rsidRPr="00C534DA" w14:paraId="0B245FC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80ECB9" w14:textId="77777777" w:rsidR="000E6B4B" w:rsidRPr="00C534DA" w:rsidRDefault="000E6B4B" w:rsidP="00E66552">
            <w:pPr>
              <w:rPr>
                <w:sz w:val="24"/>
                <w:szCs w:val="24"/>
              </w:rPr>
            </w:pPr>
            <w:r w:rsidRPr="00C534DA">
              <w:rPr>
                <w:sz w:val="24"/>
                <w:szCs w:val="24"/>
              </w:rPr>
              <w:t>50</w:t>
            </w:r>
          </w:p>
        </w:tc>
        <w:tc>
          <w:tcPr>
            <w:tcW w:w="1701" w:type="dxa"/>
            <w:tcBorders>
              <w:top w:val="single" w:sz="4" w:space="0" w:color="auto"/>
              <w:bottom w:val="single" w:sz="4" w:space="0" w:color="auto"/>
            </w:tcBorders>
            <w:vAlign w:val="center"/>
          </w:tcPr>
          <w:p w14:paraId="5C065663" w14:textId="77777777" w:rsidR="000E6B4B" w:rsidRPr="00C534DA" w:rsidRDefault="000E6B4B" w:rsidP="00E66552">
            <w:pPr>
              <w:rPr>
                <w:sz w:val="24"/>
                <w:szCs w:val="24"/>
                <w:lang w:val="en-US"/>
              </w:rPr>
            </w:pPr>
            <w:r w:rsidRPr="00C534DA">
              <w:rPr>
                <w:sz w:val="24"/>
                <w:szCs w:val="24"/>
                <w:lang w:val="en-US"/>
              </w:rPr>
              <w:t>Pret  furnizor</w:t>
            </w:r>
          </w:p>
          <w:p w14:paraId="7A2D045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C0D0295" w14:textId="77777777" w:rsidR="000E6B4B" w:rsidRPr="00C534DA" w:rsidRDefault="000E6B4B" w:rsidP="000E6B4B">
            <w:pPr>
              <w:adjustRightInd w:val="0"/>
              <w:rPr>
                <w:sz w:val="24"/>
                <w:szCs w:val="24"/>
              </w:rPr>
            </w:pPr>
            <w:r w:rsidRPr="00C534DA">
              <w:rPr>
                <w:sz w:val="24"/>
                <w:szCs w:val="24"/>
              </w:rPr>
              <w:t>Система  очистки  и  рециркуляции  воды  СОРВ-1/120-Р-Д</w:t>
            </w:r>
          </w:p>
        </w:tc>
        <w:tc>
          <w:tcPr>
            <w:tcW w:w="1560" w:type="dxa"/>
            <w:tcBorders>
              <w:top w:val="single" w:sz="4" w:space="0" w:color="auto"/>
              <w:bottom w:val="single" w:sz="4" w:space="0" w:color="auto"/>
            </w:tcBorders>
            <w:vAlign w:val="center"/>
          </w:tcPr>
          <w:p w14:paraId="0A28DAC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C5DFD8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1CD3F9D7" w14:textId="77777777" w:rsidR="000E6B4B" w:rsidRPr="00C534DA" w:rsidRDefault="000E6B4B" w:rsidP="00E66552">
            <w:pPr>
              <w:jc w:val="center"/>
              <w:rPr>
                <w:sz w:val="24"/>
                <w:szCs w:val="24"/>
              </w:rPr>
            </w:pPr>
          </w:p>
        </w:tc>
      </w:tr>
      <w:tr w:rsidR="000E6B4B" w:rsidRPr="00C534DA" w14:paraId="34385A6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7A673A" w14:textId="77777777" w:rsidR="000E6B4B" w:rsidRPr="00C534DA" w:rsidRDefault="000E6B4B"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2BD6D611" w14:textId="77777777" w:rsidR="000E6B4B" w:rsidRPr="00C534DA" w:rsidRDefault="000E6B4B" w:rsidP="00E66552">
            <w:pPr>
              <w:rPr>
                <w:sz w:val="24"/>
                <w:szCs w:val="24"/>
                <w:lang w:val="en-US"/>
              </w:rPr>
            </w:pPr>
            <w:r w:rsidRPr="00C534DA">
              <w:rPr>
                <w:sz w:val="24"/>
                <w:szCs w:val="24"/>
                <w:lang w:val="en-US"/>
              </w:rPr>
              <w:t>Pret  furnizor</w:t>
            </w:r>
          </w:p>
          <w:p w14:paraId="6BDF144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819DA48" w14:textId="06D7723F" w:rsidR="000E6B4B" w:rsidRPr="00C534DA" w:rsidRDefault="000E6B4B" w:rsidP="000E6B4B">
            <w:pPr>
              <w:adjustRightInd w:val="0"/>
              <w:rPr>
                <w:sz w:val="24"/>
                <w:szCs w:val="24"/>
                <w:lang w:val="ro-MD"/>
              </w:rPr>
            </w:pPr>
            <w:r w:rsidRPr="00C534DA">
              <w:rPr>
                <w:sz w:val="24"/>
                <w:szCs w:val="24"/>
              </w:rPr>
              <w:t>Машина  моечная  высокого  давления  без  нагрева  воды  Karcher  HDS 895</w:t>
            </w:r>
            <w:r w:rsidR="00CF2458" w:rsidRPr="00C534DA">
              <w:rPr>
                <w:sz w:val="24"/>
                <w:szCs w:val="24"/>
                <w:lang w:val="ro-MD"/>
              </w:rPr>
              <w:t xml:space="preserve"> </w:t>
            </w:r>
            <w:r w:rsidR="00A833C2" w:rsidRPr="00C534DA">
              <w:rPr>
                <w:sz w:val="24"/>
                <w:szCs w:val="24"/>
                <w:lang w:val="en-US"/>
              </w:rPr>
              <w:t>или эквивалент</w:t>
            </w:r>
          </w:p>
        </w:tc>
        <w:tc>
          <w:tcPr>
            <w:tcW w:w="1560" w:type="dxa"/>
            <w:tcBorders>
              <w:top w:val="single" w:sz="4" w:space="0" w:color="auto"/>
              <w:bottom w:val="single" w:sz="4" w:space="0" w:color="auto"/>
            </w:tcBorders>
            <w:vAlign w:val="center"/>
          </w:tcPr>
          <w:p w14:paraId="42D7EAFA"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05E451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6B8DA679" w14:textId="77777777" w:rsidR="000E6B4B" w:rsidRPr="00C534DA" w:rsidRDefault="000E6B4B" w:rsidP="00E66552">
            <w:pPr>
              <w:jc w:val="center"/>
              <w:rPr>
                <w:sz w:val="24"/>
                <w:szCs w:val="24"/>
              </w:rPr>
            </w:pPr>
          </w:p>
        </w:tc>
      </w:tr>
      <w:tr w:rsidR="000E6B4B" w:rsidRPr="00C534DA" w14:paraId="49B13E5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0F20C25" w14:textId="77777777" w:rsidR="000E6B4B" w:rsidRPr="00C534DA" w:rsidRDefault="000E6B4B" w:rsidP="00E66552">
            <w:pPr>
              <w:rPr>
                <w:sz w:val="24"/>
                <w:szCs w:val="24"/>
              </w:rPr>
            </w:pPr>
            <w:r w:rsidRPr="00C534DA">
              <w:rPr>
                <w:sz w:val="24"/>
                <w:szCs w:val="24"/>
              </w:rPr>
              <w:t xml:space="preserve"> 52</w:t>
            </w:r>
          </w:p>
        </w:tc>
        <w:tc>
          <w:tcPr>
            <w:tcW w:w="1701" w:type="dxa"/>
            <w:tcBorders>
              <w:top w:val="single" w:sz="4" w:space="0" w:color="auto"/>
              <w:bottom w:val="single" w:sz="4" w:space="0" w:color="auto"/>
            </w:tcBorders>
            <w:vAlign w:val="center"/>
          </w:tcPr>
          <w:p w14:paraId="10C8CDA6" w14:textId="77777777" w:rsidR="000E6B4B" w:rsidRPr="00C534DA" w:rsidRDefault="000E6B4B" w:rsidP="00E66552">
            <w:pPr>
              <w:rPr>
                <w:sz w:val="24"/>
                <w:szCs w:val="24"/>
                <w:lang w:val="en-US"/>
              </w:rPr>
            </w:pPr>
            <w:r w:rsidRPr="00C534DA">
              <w:rPr>
                <w:sz w:val="24"/>
                <w:szCs w:val="24"/>
                <w:lang w:val="en-US"/>
              </w:rPr>
              <w:t>Pret  furnizor</w:t>
            </w:r>
          </w:p>
          <w:p w14:paraId="0286037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40B65D" w14:textId="2A6135F2" w:rsidR="000E6B4B" w:rsidRPr="00C534DA" w:rsidRDefault="000E6B4B" w:rsidP="000E6B4B">
            <w:pPr>
              <w:adjustRightInd w:val="0"/>
              <w:rPr>
                <w:sz w:val="24"/>
                <w:szCs w:val="24"/>
                <w:lang w:val="en-US"/>
              </w:rPr>
            </w:pPr>
            <w:r w:rsidRPr="00C534DA">
              <w:rPr>
                <w:sz w:val="24"/>
                <w:szCs w:val="24"/>
              </w:rPr>
              <w:t>Шланг  высокого  давления  DN  8/60*C/315  БАР, 10 м</w:t>
            </w:r>
            <w:r w:rsidR="00A833C2" w:rsidRPr="00C534DA">
              <w:rPr>
                <w:sz w:val="24"/>
                <w:szCs w:val="24"/>
                <w:lang w:val="en-US"/>
              </w:rPr>
              <w:t xml:space="preserve"> или эквивалент</w:t>
            </w:r>
          </w:p>
        </w:tc>
        <w:tc>
          <w:tcPr>
            <w:tcW w:w="1560" w:type="dxa"/>
            <w:tcBorders>
              <w:top w:val="single" w:sz="4" w:space="0" w:color="auto"/>
              <w:bottom w:val="single" w:sz="4" w:space="0" w:color="auto"/>
            </w:tcBorders>
            <w:vAlign w:val="center"/>
          </w:tcPr>
          <w:p w14:paraId="4FA0F37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CA8F95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29735C86" w14:textId="77777777" w:rsidR="000E6B4B" w:rsidRPr="00C534DA" w:rsidRDefault="000E6B4B" w:rsidP="00E66552">
            <w:pPr>
              <w:jc w:val="center"/>
              <w:rPr>
                <w:sz w:val="24"/>
                <w:szCs w:val="24"/>
              </w:rPr>
            </w:pPr>
          </w:p>
        </w:tc>
      </w:tr>
      <w:tr w:rsidR="000E6B4B" w:rsidRPr="00C534DA" w14:paraId="124D39D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FB1A29E" w14:textId="77777777" w:rsidR="000E6B4B" w:rsidRPr="00C534DA" w:rsidRDefault="000E6B4B" w:rsidP="00E66552">
            <w:pPr>
              <w:rPr>
                <w:sz w:val="24"/>
                <w:szCs w:val="24"/>
              </w:rPr>
            </w:pPr>
            <w:r w:rsidRPr="00C534DA">
              <w:rPr>
                <w:sz w:val="24"/>
                <w:szCs w:val="24"/>
              </w:rPr>
              <w:t xml:space="preserve"> 53</w:t>
            </w:r>
          </w:p>
        </w:tc>
        <w:tc>
          <w:tcPr>
            <w:tcW w:w="1701" w:type="dxa"/>
            <w:tcBorders>
              <w:top w:val="single" w:sz="4" w:space="0" w:color="auto"/>
              <w:bottom w:val="single" w:sz="4" w:space="0" w:color="auto"/>
            </w:tcBorders>
            <w:vAlign w:val="center"/>
          </w:tcPr>
          <w:p w14:paraId="4CB84969" w14:textId="77777777" w:rsidR="000E6B4B" w:rsidRPr="00C534DA" w:rsidRDefault="000E6B4B" w:rsidP="00E66552">
            <w:pPr>
              <w:rPr>
                <w:sz w:val="24"/>
                <w:szCs w:val="24"/>
                <w:lang w:val="en-US"/>
              </w:rPr>
            </w:pPr>
            <w:r w:rsidRPr="00C534DA">
              <w:rPr>
                <w:sz w:val="24"/>
                <w:szCs w:val="24"/>
                <w:lang w:val="en-US"/>
              </w:rPr>
              <w:t>Pret  furnizor</w:t>
            </w:r>
          </w:p>
          <w:p w14:paraId="54E51BF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6E6589" w14:textId="56A6FEA1" w:rsidR="000E6B4B" w:rsidRPr="00C534DA" w:rsidRDefault="000E6B4B" w:rsidP="000E6B4B">
            <w:pPr>
              <w:adjustRightInd w:val="0"/>
              <w:rPr>
                <w:sz w:val="24"/>
                <w:szCs w:val="24"/>
                <w:lang w:val="en-US"/>
              </w:rPr>
            </w:pPr>
            <w:r w:rsidRPr="00C534DA">
              <w:rPr>
                <w:sz w:val="24"/>
                <w:szCs w:val="24"/>
              </w:rPr>
              <w:t>Моечный  пистолет  G 160 Q</w:t>
            </w:r>
            <w:r w:rsidR="00A833C2" w:rsidRPr="00C534DA">
              <w:rPr>
                <w:sz w:val="24"/>
                <w:szCs w:val="24"/>
                <w:lang w:val="en-US"/>
              </w:rPr>
              <w:t xml:space="preserve"> или эквивалент</w:t>
            </w:r>
          </w:p>
        </w:tc>
        <w:tc>
          <w:tcPr>
            <w:tcW w:w="1560" w:type="dxa"/>
            <w:tcBorders>
              <w:top w:val="single" w:sz="4" w:space="0" w:color="auto"/>
              <w:bottom w:val="single" w:sz="4" w:space="0" w:color="auto"/>
            </w:tcBorders>
            <w:vAlign w:val="center"/>
          </w:tcPr>
          <w:p w14:paraId="4A3A295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44FB54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70EB69F8" w14:textId="77777777" w:rsidR="000E6B4B" w:rsidRPr="00C534DA" w:rsidRDefault="000E6B4B" w:rsidP="00E66552">
            <w:pPr>
              <w:jc w:val="center"/>
              <w:rPr>
                <w:sz w:val="24"/>
                <w:szCs w:val="24"/>
              </w:rPr>
            </w:pPr>
          </w:p>
        </w:tc>
      </w:tr>
      <w:tr w:rsidR="000E6B4B" w:rsidRPr="00C534DA" w14:paraId="728DFFB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B1CD58" w14:textId="77777777" w:rsidR="000E6B4B" w:rsidRPr="00C534DA" w:rsidRDefault="000E6B4B" w:rsidP="00E66552">
            <w:pPr>
              <w:rPr>
                <w:sz w:val="24"/>
                <w:szCs w:val="24"/>
              </w:rPr>
            </w:pPr>
            <w:r w:rsidRPr="00C534DA">
              <w:rPr>
                <w:sz w:val="24"/>
                <w:szCs w:val="24"/>
              </w:rPr>
              <w:t xml:space="preserve"> 54</w:t>
            </w:r>
          </w:p>
        </w:tc>
        <w:tc>
          <w:tcPr>
            <w:tcW w:w="1701" w:type="dxa"/>
            <w:tcBorders>
              <w:top w:val="single" w:sz="4" w:space="0" w:color="auto"/>
              <w:bottom w:val="single" w:sz="4" w:space="0" w:color="auto"/>
            </w:tcBorders>
            <w:vAlign w:val="center"/>
          </w:tcPr>
          <w:p w14:paraId="3B1F7EB0" w14:textId="77777777" w:rsidR="000E6B4B" w:rsidRPr="00C534DA" w:rsidRDefault="000E6B4B" w:rsidP="00E66552">
            <w:pPr>
              <w:rPr>
                <w:sz w:val="24"/>
                <w:szCs w:val="24"/>
                <w:lang w:val="en-US"/>
              </w:rPr>
            </w:pPr>
            <w:r w:rsidRPr="00C534DA">
              <w:rPr>
                <w:sz w:val="24"/>
                <w:szCs w:val="24"/>
                <w:lang w:val="en-US"/>
              </w:rPr>
              <w:t>Pret  furnizor</w:t>
            </w:r>
          </w:p>
          <w:p w14:paraId="424BF7F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7755469" w14:textId="09082834" w:rsidR="000E6B4B" w:rsidRPr="00C534DA" w:rsidRDefault="000E6B4B" w:rsidP="000E6B4B">
            <w:pPr>
              <w:adjustRightInd w:val="0"/>
              <w:rPr>
                <w:sz w:val="24"/>
                <w:szCs w:val="24"/>
                <w:lang w:val="en-US"/>
              </w:rPr>
            </w:pPr>
            <w:r w:rsidRPr="00C534DA">
              <w:rPr>
                <w:sz w:val="24"/>
                <w:szCs w:val="24"/>
              </w:rPr>
              <w:t>Погружной  насос  очистной  установки  SP 7  DIRT  INOX</w:t>
            </w:r>
            <w:r w:rsidR="00094E08" w:rsidRPr="00C534DA">
              <w:rPr>
                <w:sz w:val="24"/>
                <w:szCs w:val="24"/>
                <w:lang w:val="en-US"/>
              </w:rPr>
              <w:t xml:space="preserve"> или эквивалент</w:t>
            </w:r>
          </w:p>
        </w:tc>
        <w:tc>
          <w:tcPr>
            <w:tcW w:w="1560" w:type="dxa"/>
            <w:tcBorders>
              <w:top w:val="single" w:sz="4" w:space="0" w:color="auto"/>
              <w:bottom w:val="single" w:sz="4" w:space="0" w:color="auto"/>
            </w:tcBorders>
            <w:vAlign w:val="center"/>
          </w:tcPr>
          <w:p w14:paraId="6B34467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F811D7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275492BC" w14:textId="77777777" w:rsidR="000E6B4B" w:rsidRPr="00C534DA" w:rsidRDefault="000E6B4B" w:rsidP="00E66552">
            <w:pPr>
              <w:jc w:val="center"/>
              <w:rPr>
                <w:sz w:val="24"/>
                <w:szCs w:val="24"/>
              </w:rPr>
            </w:pPr>
          </w:p>
        </w:tc>
      </w:tr>
      <w:tr w:rsidR="000E6B4B" w:rsidRPr="00C534DA" w14:paraId="53C79CD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985CB5" w14:textId="77777777" w:rsidR="000E6B4B" w:rsidRPr="00C534DA" w:rsidRDefault="000E6B4B" w:rsidP="00E66552">
            <w:pPr>
              <w:rPr>
                <w:sz w:val="24"/>
                <w:szCs w:val="24"/>
              </w:rPr>
            </w:pPr>
            <w:r w:rsidRPr="00C534DA">
              <w:rPr>
                <w:sz w:val="24"/>
                <w:szCs w:val="24"/>
              </w:rPr>
              <w:t xml:space="preserve"> 55</w:t>
            </w:r>
          </w:p>
        </w:tc>
        <w:tc>
          <w:tcPr>
            <w:tcW w:w="1701" w:type="dxa"/>
            <w:tcBorders>
              <w:top w:val="single" w:sz="4" w:space="0" w:color="auto"/>
              <w:bottom w:val="single" w:sz="4" w:space="0" w:color="auto"/>
            </w:tcBorders>
            <w:vAlign w:val="center"/>
          </w:tcPr>
          <w:p w14:paraId="0C297961" w14:textId="77777777" w:rsidR="000E6B4B" w:rsidRPr="00C534DA" w:rsidRDefault="000E6B4B" w:rsidP="00E66552">
            <w:pPr>
              <w:rPr>
                <w:sz w:val="24"/>
                <w:szCs w:val="24"/>
                <w:lang w:val="en-US"/>
              </w:rPr>
            </w:pPr>
            <w:r w:rsidRPr="00C534DA">
              <w:rPr>
                <w:sz w:val="24"/>
                <w:szCs w:val="24"/>
                <w:lang w:val="en-US"/>
              </w:rPr>
              <w:t>Pret  furnizor</w:t>
            </w:r>
          </w:p>
          <w:p w14:paraId="2E2227C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F5BBC5A" w14:textId="488430FB" w:rsidR="000E6B4B" w:rsidRPr="00C534DA" w:rsidRDefault="000E6B4B" w:rsidP="000E6B4B">
            <w:pPr>
              <w:adjustRightInd w:val="0"/>
              <w:rPr>
                <w:sz w:val="24"/>
                <w:szCs w:val="24"/>
                <w:lang w:val="ro-MD"/>
              </w:rPr>
            </w:pPr>
            <w:r w:rsidRPr="00C534DA">
              <w:rPr>
                <w:sz w:val="24"/>
                <w:szCs w:val="24"/>
              </w:rPr>
              <w:t>Буферная  емкость  UNMAK  UEB  C  V=325 m3</w:t>
            </w:r>
            <w:r w:rsidR="00CF2458" w:rsidRPr="00C534DA">
              <w:rPr>
                <w:sz w:val="24"/>
                <w:szCs w:val="24"/>
                <w:lang w:val="ro-MD"/>
              </w:rPr>
              <w:t xml:space="preserve"> </w:t>
            </w:r>
            <w:r w:rsidR="00A833C2" w:rsidRPr="00C534DA">
              <w:rPr>
                <w:sz w:val="24"/>
                <w:szCs w:val="24"/>
                <w:lang w:val="en-US"/>
              </w:rPr>
              <w:t>или эквивалент</w:t>
            </w:r>
          </w:p>
        </w:tc>
        <w:tc>
          <w:tcPr>
            <w:tcW w:w="1560" w:type="dxa"/>
            <w:tcBorders>
              <w:top w:val="single" w:sz="4" w:space="0" w:color="auto"/>
              <w:bottom w:val="single" w:sz="4" w:space="0" w:color="auto"/>
            </w:tcBorders>
            <w:vAlign w:val="center"/>
          </w:tcPr>
          <w:p w14:paraId="2D55AD1A"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ADE813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550FA206" w14:textId="77777777" w:rsidR="000E6B4B" w:rsidRPr="00C534DA" w:rsidRDefault="000E6B4B" w:rsidP="00E66552">
            <w:pPr>
              <w:jc w:val="center"/>
              <w:rPr>
                <w:sz w:val="24"/>
                <w:szCs w:val="24"/>
              </w:rPr>
            </w:pPr>
          </w:p>
        </w:tc>
      </w:tr>
    </w:tbl>
    <w:p w14:paraId="2BD9BE93" w14:textId="77777777" w:rsidR="000E6B4B" w:rsidRPr="00C534DA" w:rsidRDefault="000E6B4B" w:rsidP="000E6B4B">
      <w:pPr>
        <w:rPr>
          <w:sz w:val="6"/>
          <w:szCs w:val="6"/>
        </w:rPr>
      </w:pPr>
      <w:r w:rsidRPr="00C534DA">
        <w:rPr>
          <w:sz w:val="24"/>
          <w:szCs w:val="24"/>
        </w:rPr>
        <w:t xml:space="preserve"> </w:t>
      </w:r>
    </w:p>
    <w:p w14:paraId="4B4DEA59" w14:textId="77777777" w:rsidR="001D332D" w:rsidRPr="00C534DA" w:rsidRDefault="001D332D" w:rsidP="00BE7539">
      <w:pPr>
        <w:rPr>
          <w:sz w:val="24"/>
          <w:szCs w:val="24"/>
          <w:lang w:val="en-US"/>
        </w:rPr>
      </w:pPr>
    </w:p>
    <w:p w14:paraId="10BCE9A5" w14:textId="77777777" w:rsidR="001D332D" w:rsidRPr="00C534DA" w:rsidRDefault="001D332D" w:rsidP="00BE7539">
      <w:pPr>
        <w:rPr>
          <w:sz w:val="24"/>
          <w:szCs w:val="24"/>
          <w:lang w:val="en-US"/>
        </w:rPr>
      </w:pPr>
    </w:p>
    <w:p w14:paraId="7AAB53FC" w14:textId="77777777" w:rsidR="001D332D" w:rsidRPr="00C534DA" w:rsidRDefault="001D332D" w:rsidP="00BE7539">
      <w:pPr>
        <w:rPr>
          <w:sz w:val="24"/>
          <w:szCs w:val="24"/>
          <w:lang w:val="en-US"/>
        </w:rPr>
      </w:pPr>
    </w:p>
    <w:p w14:paraId="40B649B8" w14:textId="77777777" w:rsidR="001D332D" w:rsidRPr="00C534DA" w:rsidRDefault="001D332D" w:rsidP="00BE7539">
      <w:pPr>
        <w:rPr>
          <w:sz w:val="24"/>
          <w:szCs w:val="24"/>
          <w:lang w:val="en-US"/>
        </w:rPr>
      </w:pPr>
    </w:p>
    <w:p w14:paraId="534173FA" w14:textId="77777777" w:rsidR="001D332D" w:rsidRPr="00C534DA" w:rsidRDefault="001D332D" w:rsidP="00BE7539">
      <w:pPr>
        <w:rPr>
          <w:sz w:val="24"/>
          <w:szCs w:val="24"/>
          <w:lang w:val="en-US"/>
        </w:rPr>
      </w:pPr>
    </w:p>
    <w:p w14:paraId="4953240C" w14:textId="2C36F428" w:rsidR="00BE7539" w:rsidRPr="00C534DA" w:rsidRDefault="00BE7539" w:rsidP="00BE7539">
      <w:pPr>
        <w:rPr>
          <w:sz w:val="24"/>
          <w:szCs w:val="24"/>
          <w:lang w:val="en-US"/>
        </w:rPr>
      </w:pPr>
      <w:r w:rsidRPr="00C534DA">
        <w:rPr>
          <w:sz w:val="24"/>
          <w:szCs w:val="24"/>
          <w:lang w:val="en-US"/>
        </w:rPr>
        <w:t xml:space="preserve">Intocmit </w:t>
      </w:r>
      <w:r w:rsidRPr="00C534DA">
        <w:rPr>
          <w:sz w:val="24"/>
          <w:szCs w:val="24"/>
          <w:lang w:val="en-US"/>
        </w:rPr>
        <w:tab/>
        <w:t>___________________________________________</w:t>
      </w:r>
    </w:p>
    <w:p w14:paraId="159AC78A" w14:textId="77777777" w:rsidR="00BE7539" w:rsidRPr="00C534DA" w:rsidRDefault="00BE7539" w:rsidP="00BE7539">
      <w:pPr>
        <w:rPr>
          <w:sz w:val="24"/>
          <w:szCs w:val="24"/>
          <w:lang w:val="en-US"/>
        </w:rPr>
      </w:pPr>
      <w:r w:rsidRPr="00C534DA">
        <w:rPr>
          <w:sz w:val="24"/>
          <w:szCs w:val="24"/>
          <w:lang w:val="en-US"/>
        </w:rPr>
        <w:t xml:space="preserve">                                       (funcţia, semnătura, numele, prenumele )</w:t>
      </w:r>
    </w:p>
    <w:p w14:paraId="6DE5B12D" w14:textId="77777777" w:rsidR="00BE7539" w:rsidRPr="00C534DA" w:rsidRDefault="00BE7539" w:rsidP="00BE7539">
      <w:pPr>
        <w:rPr>
          <w:sz w:val="24"/>
          <w:szCs w:val="24"/>
          <w:lang w:val="en-US"/>
        </w:rPr>
      </w:pPr>
      <w:r w:rsidRPr="00C534DA">
        <w:rPr>
          <w:sz w:val="24"/>
          <w:szCs w:val="24"/>
          <w:lang w:val="en-US"/>
        </w:rPr>
        <w:t>Verificat</w:t>
      </w:r>
      <w:r w:rsidRPr="00C534DA">
        <w:rPr>
          <w:sz w:val="24"/>
          <w:szCs w:val="24"/>
          <w:lang w:val="en-US"/>
        </w:rPr>
        <w:tab/>
        <w:t>___________________________________________</w:t>
      </w:r>
    </w:p>
    <w:p w14:paraId="5B70E3A5" w14:textId="1FCB0675" w:rsidR="000E6B4B" w:rsidRPr="00C534DA" w:rsidRDefault="00BE7539" w:rsidP="00BE7539">
      <w:pPr>
        <w:rPr>
          <w:sz w:val="24"/>
          <w:szCs w:val="24"/>
          <w:lang w:val="en-US"/>
        </w:rPr>
      </w:pPr>
      <w:r w:rsidRPr="00C534DA">
        <w:rPr>
          <w:sz w:val="24"/>
          <w:szCs w:val="24"/>
          <w:lang w:val="en-US"/>
        </w:rPr>
        <w:t xml:space="preserve">                                      (funcţia, semnătura, numele, prenumele)</w:t>
      </w:r>
      <w:r w:rsidR="000E6B4B" w:rsidRPr="00C534DA">
        <w:rPr>
          <w:sz w:val="24"/>
          <w:szCs w:val="24"/>
          <w:lang w:val="en-US"/>
        </w:rPr>
        <w:tab/>
      </w:r>
      <w:r w:rsidR="000E6B4B" w:rsidRPr="00C534DA">
        <w:rPr>
          <w:sz w:val="24"/>
          <w:szCs w:val="24"/>
          <w:lang w:val="en-US"/>
        </w:rPr>
        <w:tab/>
      </w:r>
      <w:r w:rsidR="000E6B4B" w:rsidRPr="00C534DA">
        <w:rPr>
          <w:sz w:val="24"/>
          <w:szCs w:val="24"/>
          <w:lang w:val="en-US"/>
        </w:rPr>
        <w:tab/>
      </w:r>
      <w:r w:rsidR="000E6B4B" w:rsidRPr="00C534DA">
        <w:rPr>
          <w:sz w:val="24"/>
          <w:szCs w:val="24"/>
          <w:lang w:val="en-US"/>
        </w:rPr>
        <w:tab/>
      </w:r>
      <w:r w:rsidR="000E6B4B" w:rsidRPr="00C534DA">
        <w:rPr>
          <w:sz w:val="24"/>
          <w:szCs w:val="24"/>
          <w:lang w:val="en-US"/>
        </w:rPr>
        <w:tab/>
      </w:r>
    </w:p>
    <w:p w14:paraId="14DA0D68" w14:textId="77777777" w:rsidR="000E6B4B" w:rsidRPr="00C534DA" w:rsidRDefault="000E6B4B" w:rsidP="000E6B4B">
      <w:pPr>
        <w:rPr>
          <w:sz w:val="28"/>
          <w:szCs w:val="28"/>
          <w:lang w:val="en-US"/>
        </w:rPr>
      </w:pPr>
      <w:r w:rsidRPr="00C534DA">
        <w:rPr>
          <w:sz w:val="24"/>
          <w:szCs w:val="24"/>
          <w:lang w:val="en-US"/>
        </w:rPr>
        <w:tab/>
      </w:r>
      <w:r w:rsidRPr="00C534DA">
        <w:rPr>
          <w:sz w:val="28"/>
          <w:szCs w:val="28"/>
          <w:lang w:val="en-US"/>
        </w:rPr>
        <w:t xml:space="preserve">                                                                                                         </w:t>
      </w:r>
    </w:p>
    <w:p w14:paraId="4EA14CF9" w14:textId="697D1F3A" w:rsidR="000E6B4B" w:rsidRPr="00C534DA" w:rsidRDefault="000E6B4B" w:rsidP="000E6B4B">
      <w:pPr>
        <w:tabs>
          <w:tab w:val="left" w:pos="4786"/>
          <w:tab w:val="left" w:pos="10031"/>
        </w:tabs>
        <w:rPr>
          <w:sz w:val="4"/>
          <w:szCs w:val="4"/>
          <w:lang w:val="en-US"/>
        </w:rPr>
      </w:pPr>
    </w:p>
    <w:p w14:paraId="1D12BA16" w14:textId="77777777" w:rsidR="000E6B4B" w:rsidRPr="00C534DA" w:rsidRDefault="000E6B4B">
      <w:pPr>
        <w:rPr>
          <w:lang w:val="en-US"/>
        </w:rPr>
      </w:pPr>
    </w:p>
    <w:p w14:paraId="341BD3BA" w14:textId="77777777" w:rsidR="001D332D" w:rsidRPr="00C534DA" w:rsidRDefault="001D332D">
      <w:pPr>
        <w:rPr>
          <w:lang w:val="en-US"/>
        </w:rPr>
      </w:pPr>
    </w:p>
    <w:p w14:paraId="74BE8F7C" w14:textId="77777777" w:rsidR="001D332D" w:rsidRPr="00C534DA" w:rsidRDefault="001D332D">
      <w:pPr>
        <w:rPr>
          <w:lang w:val="en-US"/>
        </w:rPr>
      </w:pPr>
    </w:p>
    <w:p w14:paraId="2E43C36B" w14:textId="77777777" w:rsidR="001D332D" w:rsidRPr="00C534DA" w:rsidRDefault="001D332D">
      <w:pPr>
        <w:rPr>
          <w:lang w:val="en-US"/>
        </w:rPr>
      </w:pPr>
    </w:p>
    <w:p w14:paraId="11A017DC" w14:textId="77777777" w:rsidR="001D332D" w:rsidRPr="00C534DA" w:rsidRDefault="001D332D">
      <w:pPr>
        <w:rPr>
          <w:lang w:val="en-US"/>
        </w:rPr>
      </w:pPr>
    </w:p>
    <w:p w14:paraId="71639880" w14:textId="77777777" w:rsidR="001D332D" w:rsidRPr="00C534DA" w:rsidRDefault="001D332D">
      <w:pPr>
        <w:rPr>
          <w:lang w:val="en-US"/>
        </w:rPr>
      </w:pPr>
    </w:p>
    <w:p w14:paraId="33A0D2EE" w14:textId="77777777" w:rsidR="001D332D" w:rsidRPr="00C534DA" w:rsidRDefault="001D332D">
      <w:pPr>
        <w:rPr>
          <w:lang w:val="en-US"/>
        </w:rPr>
      </w:pPr>
    </w:p>
    <w:p w14:paraId="21B350BE" w14:textId="77777777" w:rsidR="001D332D" w:rsidRPr="00C534DA" w:rsidRDefault="001D332D">
      <w:pPr>
        <w:rPr>
          <w:lang w:val="en-US"/>
        </w:rPr>
      </w:pPr>
    </w:p>
    <w:p w14:paraId="1ED29C87" w14:textId="77777777" w:rsidR="001D332D" w:rsidRPr="00C534DA" w:rsidRDefault="001D332D">
      <w:pPr>
        <w:rPr>
          <w:lang w:val="en-US"/>
        </w:rPr>
      </w:pPr>
    </w:p>
    <w:p w14:paraId="6DE83281" w14:textId="77777777" w:rsidR="001D332D" w:rsidRPr="00C534DA" w:rsidRDefault="001D332D">
      <w:pPr>
        <w:rPr>
          <w:lang w:val="en-US"/>
        </w:rPr>
      </w:pPr>
    </w:p>
    <w:p w14:paraId="454CE776" w14:textId="77777777" w:rsidR="001D332D" w:rsidRPr="00C534DA" w:rsidRDefault="001D332D">
      <w:pPr>
        <w:rPr>
          <w:lang w:val="en-US"/>
        </w:rPr>
      </w:pPr>
    </w:p>
    <w:p w14:paraId="0769EC46" w14:textId="77777777" w:rsidR="001D332D" w:rsidRPr="00C534DA" w:rsidRDefault="001D332D">
      <w:pPr>
        <w:rPr>
          <w:lang w:val="en-US"/>
        </w:rPr>
      </w:pPr>
    </w:p>
    <w:p w14:paraId="7C815931" w14:textId="77777777" w:rsidR="001D332D" w:rsidRPr="00C534DA" w:rsidRDefault="001D332D">
      <w:pPr>
        <w:rPr>
          <w:lang w:val="en-US"/>
        </w:rPr>
      </w:pPr>
    </w:p>
    <w:p w14:paraId="1DCA90DB" w14:textId="77777777" w:rsidR="001D332D" w:rsidRPr="00C534DA" w:rsidRDefault="001D332D">
      <w:pPr>
        <w:rPr>
          <w:lang w:val="en-US"/>
        </w:rPr>
      </w:pPr>
    </w:p>
    <w:p w14:paraId="1C6E6EEB" w14:textId="77777777" w:rsidR="001D332D" w:rsidRPr="00C534DA" w:rsidRDefault="001D332D">
      <w:pPr>
        <w:rPr>
          <w:lang w:val="en-US"/>
        </w:rPr>
      </w:pPr>
    </w:p>
    <w:p w14:paraId="06E217FD" w14:textId="77777777" w:rsidR="001D332D" w:rsidRPr="00C534DA" w:rsidRDefault="001D332D">
      <w:pPr>
        <w:rPr>
          <w:lang w:val="en-US"/>
        </w:rPr>
      </w:pPr>
    </w:p>
    <w:p w14:paraId="793517B0" w14:textId="77777777" w:rsidR="001D332D" w:rsidRPr="00C534DA" w:rsidRDefault="001D332D">
      <w:pPr>
        <w:rPr>
          <w:lang w:val="en-US"/>
        </w:rPr>
      </w:pPr>
    </w:p>
    <w:p w14:paraId="561C27E5" w14:textId="77777777" w:rsidR="001D332D" w:rsidRPr="00C534DA" w:rsidRDefault="001D332D">
      <w:pPr>
        <w:rPr>
          <w:lang w:val="en-US"/>
        </w:rPr>
      </w:pPr>
    </w:p>
    <w:p w14:paraId="78D469F2" w14:textId="77777777" w:rsidR="001D332D" w:rsidRPr="00C534DA" w:rsidRDefault="001D332D">
      <w:pPr>
        <w:rPr>
          <w:lang w:val="en-US"/>
        </w:rPr>
      </w:pPr>
    </w:p>
    <w:p w14:paraId="53FE4E33" w14:textId="77777777" w:rsidR="001D332D" w:rsidRPr="00C534DA" w:rsidRDefault="001D332D">
      <w:pPr>
        <w:rPr>
          <w:lang w:val="en-US"/>
        </w:rPr>
      </w:pPr>
    </w:p>
    <w:p w14:paraId="5FBB94BE" w14:textId="77777777" w:rsidR="001D332D" w:rsidRPr="00C534DA" w:rsidRDefault="001D332D">
      <w:pPr>
        <w:rPr>
          <w:lang w:val="en-US"/>
        </w:rPr>
      </w:pPr>
    </w:p>
    <w:p w14:paraId="30353372" w14:textId="77777777" w:rsidR="001D332D" w:rsidRPr="00C534DA" w:rsidRDefault="001D332D">
      <w:pPr>
        <w:rPr>
          <w:lang w:val="en-US"/>
        </w:rPr>
      </w:pPr>
    </w:p>
    <w:p w14:paraId="13AB8F7D" w14:textId="77777777" w:rsidR="001D332D" w:rsidRPr="00C534DA" w:rsidRDefault="001D332D">
      <w:pPr>
        <w:rPr>
          <w:lang w:val="en-US"/>
        </w:rPr>
      </w:pPr>
    </w:p>
    <w:p w14:paraId="6A22FF6C" w14:textId="77777777" w:rsidR="001D332D" w:rsidRPr="00C534DA" w:rsidRDefault="001D332D">
      <w:pPr>
        <w:rPr>
          <w:lang w:val="en-US"/>
        </w:rPr>
      </w:pPr>
    </w:p>
    <w:p w14:paraId="31CBB9C6" w14:textId="77777777" w:rsidR="001D332D" w:rsidRPr="00C534DA" w:rsidRDefault="001D332D">
      <w:pPr>
        <w:rPr>
          <w:lang w:val="en-US"/>
        </w:rPr>
      </w:pPr>
    </w:p>
    <w:p w14:paraId="640C2430" w14:textId="77777777" w:rsidR="001D332D" w:rsidRPr="00C534DA" w:rsidRDefault="001D332D">
      <w:pPr>
        <w:rPr>
          <w:lang w:val="en-US"/>
        </w:rPr>
      </w:pPr>
    </w:p>
    <w:tbl>
      <w:tblPr>
        <w:tblW w:w="0" w:type="auto"/>
        <w:tblLayout w:type="fixed"/>
        <w:tblLook w:val="0000" w:firstRow="0" w:lastRow="0" w:firstColumn="0" w:lastColumn="0" w:noHBand="0" w:noVBand="0"/>
      </w:tblPr>
      <w:tblGrid>
        <w:gridCol w:w="4786"/>
        <w:gridCol w:w="5245"/>
      </w:tblGrid>
      <w:tr w:rsidR="000E6B4B" w:rsidRPr="00C534DA" w14:paraId="418D6557" w14:textId="77777777" w:rsidTr="00E66552">
        <w:tc>
          <w:tcPr>
            <w:tcW w:w="4786" w:type="dxa"/>
            <w:tcBorders>
              <w:top w:val="nil"/>
              <w:left w:val="nil"/>
              <w:bottom w:val="single" w:sz="6" w:space="0" w:color="auto"/>
              <w:right w:val="nil"/>
            </w:tcBorders>
          </w:tcPr>
          <w:p w14:paraId="742402B5" w14:textId="77777777" w:rsidR="001D332D" w:rsidRPr="00C534DA" w:rsidRDefault="001D332D" w:rsidP="001D3147">
            <w:pPr>
              <w:rPr>
                <w:b/>
                <w:bCs/>
                <w:sz w:val="32"/>
                <w:szCs w:val="32"/>
                <w:lang w:val="en-US"/>
              </w:rPr>
            </w:pPr>
          </w:p>
          <w:p w14:paraId="2ED6D7EE" w14:textId="77777777" w:rsidR="001D332D" w:rsidRPr="00C534DA" w:rsidRDefault="001D332D" w:rsidP="00E66552">
            <w:pPr>
              <w:jc w:val="center"/>
              <w:rPr>
                <w:b/>
                <w:bCs/>
                <w:sz w:val="32"/>
                <w:szCs w:val="32"/>
                <w:lang w:val="en-US"/>
              </w:rPr>
            </w:pPr>
          </w:p>
          <w:p w14:paraId="7A8C4C38" w14:textId="77777777" w:rsidR="001D332D" w:rsidRPr="00C534DA" w:rsidRDefault="001D332D" w:rsidP="00E66552">
            <w:pPr>
              <w:jc w:val="center"/>
              <w:rPr>
                <w:b/>
                <w:bCs/>
                <w:sz w:val="32"/>
                <w:szCs w:val="32"/>
                <w:lang w:val="en-US"/>
              </w:rPr>
            </w:pPr>
          </w:p>
          <w:p w14:paraId="7338D04E" w14:textId="77777777" w:rsidR="001D332D" w:rsidRPr="00C534DA" w:rsidRDefault="001D332D" w:rsidP="00E66552">
            <w:pPr>
              <w:jc w:val="center"/>
              <w:rPr>
                <w:b/>
                <w:bCs/>
                <w:sz w:val="32"/>
                <w:szCs w:val="32"/>
                <w:lang w:val="en-US"/>
              </w:rPr>
            </w:pPr>
          </w:p>
          <w:p w14:paraId="362582BA" w14:textId="77777777" w:rsidR="001D332D" w:rsidRPr="00C534DA" w:rsidRDefault="001D332D" w:rsidP="00E66552">
            <w:pPr>
              <w:jc w:val="center"/>
              <w:rPr>
                <w:b/>
                <w:bCs/>
                <w:sz w:val="32"/>
                <w:szCs w:val="32"/>
                <w:lang w:val="en-US"/>
              </w:rPr>
            </w:pPr>
          </w:p>
          <w:p w14:paraId="7279985C" w14:textId="659C3EE3" w:rsidR="000E6B4B" w:rsidRPr="00C534DA" w:rsidRDefault="000E6B4B"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58CB752E" w14:textId="77777777" w:rsidR="001D332D" w:rsidRPr="00C534DA" w:rsidRDefault="001D332D" w:rsidP="001D332D">
            <w:pPr>
              <w:rPr>
                <w:sz w:val="22"/>
                <w:szCs w:val="22"/>
                <w:lang w:val="en-US"/>
              </w:rPr>
            </w:pPr>
          </w:p>
          <w:p w14:paraId="673CF430" w14:textId="77777777" w:rsidR="001D332D" w:rsidRPr="00C534DA" w:rsidRDefault="001D332D" w:rsidP="001D332D">
            <w:pPr>
              <w:rPr>
                <w:sz w:val="22"/>
                <w:szCs w:val="22"/>
                <w:lang w:val="en-US"/>
              </w:rPr>
            </w:pPr>
          </w:p>
          <w:p w14:paraId="0A53B6AE" w14:textId="77777777" w:rsidR="001D332D" w:rsidRPr="00C534DA" w:rsidRDefault="001D332D" w:rsidP="001D332D">
            <w:pPr>
              <w:rPr>
                <w:sz w:val="22"/>
                <w:szCs w:val="22"/>
                <w:lang w:val="en-US"/>
              </w:rPr>
            </w:pPr>
          </w:p>
          <w:p w14:paraId="6A99BE0D" w14:textId="77777777" w:rsidR="001D332D" w:rsidRPr="00C534DA" w:rsidRDefault="001D332D" w:rsidP="001D332D">
            <w:pPr>
              <w:rPr>
                <w:sz w:val="22"/>
                <w:szCs w:val="22"/>
                <w:lang w:val="en-US"/>
              </w:rPr>
            </w:pPr>
          </w:p>
          <w:p w14:paraId="1972FCB8" w14:textId="77777777" w:rsidR="001D332D" w:rsidRPr="00C534DA" w:rsidRDefault="001D332D" w:rsidP="001D332D">
            <w:pPr>
              <w:rPr>
                <w:sz w:val="22"/>
                <w:szCs w:val="22"/>
                <w:lang w:val="en-US"/>
              </w:rPr>
            </w:pPr>
          </w:p>
          <w:p w14:paraId="565886A0" w14:textId="77777777" w:rsidR="001D332D" w:rsidRPr="00C534DA" w:rsidRDefault="001D332D" w:rsidP="001D332D">
            <w:pPr>
              <w:rPr>
                <w:sz w:val="22"/>
                <w:szCs w:val="22"/>
                <w:lang w:val="en-US"/>
              </w:rPr>
            </w:pPr>
          </w:p>
          <w:p w14:paraId="1BB826D3" w14:textId="77777777" w:rsidR="001D332D" w:rsidRPr="00C534DA" w:rsidRDefault="001D332D" w:rsidP="00E66552">
            <w:pPr>
              <w:jc w:val="right"/>
              <w:rPr>
                <w:sz w:val="22"/>
                <w:szCs w:val="22"/>
                <w:lang w:val="en-US"/>
              </w:rPr>
            </w:pPr>
          </w:p>
          <w:p w14:paraId="1F54AB2A" w14:textId="77777777" w:rsidR="001D332D" w:rsidRPr="00C534DA" w:rsidRDefault="001D332D" w:rsidP="00E66552">
            <w:pPr>
              <w:jc w:val="right"/>
              <w:rPr>
                <w:sz w:val="22"/>
                <w:szCs w:val="22"/>
                <w:lang w:val="en-US"/>
              </w:rPr>
            </w:pPr>
          </w:p>
          <w:p w14:paraId="1625578F" w14:textId="77777777" w:rsidR="001D332D" w:rsidRPr="00C534DA" w:rsidRDefault="001D332D" w:rsidP="00E66552">
            <w:pPr>
              <w:jc w:val="right"/>
              <w:rPr>
                <w:sz w:val="22"/>
                <w:szCs w:val="22"/>
                <w:lang w:val="en-US"/>
              </w:rPr>
            </w:pPr>
          </w:p>
          <w:p w14:paraId="648DF7EC" w14:textId="77777777" w:rsidR="001D332D" w:rsidRPr="00C534DA" w:rsidRDefault="001D332D" w:rsidP="00E66552">
            <w:pPr>
              <w:jc w:val="right"/>
              <w:rPr>
                <w:sz w:val="22"/>
                <w:szCs w:val="22"/>
                <w:lang w:val="en-US"/>
              </w:rPr>
            </w:pPr>
          </w:p>
          <w:p w14:paraId="61C233B7" w14:textId="77777777" w:rsidR="001D332D" w:rsidRPr="00C534DA" w:rsidRDefault="001D332D" w:rsidP="00E66552">
            <w:pPr>
              <w:jc w:val="right"/>
              <w:rPr>
                <w:sz w:val="22"/>
                <w:szCs w:val="22"/>
                <w:lang w:val="en-US"/>
              </w:rPr>
            </w:pPr>
          </w:p>
          <w:p w14:paraId="3DD6EE5E" w14:textId="146780BB" w:rsidR="000E6B4B" w:rsidRPr="00C534DA" w:rsidRDefault="000E6B4B" w:rsidP="00E66552">
            <w:pPr>
              <w:jc w:val="right"/>
              <w:rPr>
                <w:sz w:val="22"/>
                <w:szCs w:val="22"/>
                <w:lang w:val="en-US"/>
              </w:rPr>
            </w:pPr>
            <w:r w:rsidRPr="00C534DA">
              <w:rPr>
                <w:sz w:val="22"/>
                <w:szCs w:val="22"/>
                <w:lang w:val="en-US"/>
              </w:rPr>
              <w:t>Formular Nr.1</w:t>
            </w:r>
          </w:p>
          <w:p w14:paraId="79836A2E" w14:textId="77777777" w:rsidR="000E6B4B" w:rsidRPr="00C534DA" w:rsidRDefault="000E6B4B" w:rsidP="00E66552">
            <w:pPr>
              <w:jc w:val="right"/>
              <w:rPr>
                <w:sz w:val="16"/>
                <w:szCs w:val="16"/>
              </w:rPr>
            </w:pPr>
            <w:r w:rsidRPr="00C534DA">
              <w:rPr>
                <w:sz w:val="16"/>
                <w:szCs w:val="16"/>
                <w:lang w:val="en-US"/>
              </w:rPr>
              <w:t>WinCmeta</w:t>
            </w:r>
          </w:p>
        </w:tc>
      </w:tr>
      <w:tr w:rsidR="000E6B4B" w:rsidRPr="00C534DA" w14:paraId="787F4DB1" w14:textId="77777777" w:rsidTr="00E66552">
        <w:tc>
          <w:tcPr>
            <w:tcW w:w="4786" w:type="dxa"/>
            <w:tcBorders>
              <w:top w:val="nil"/>
              <w:left w:val="nil"/>
              <w:bottom w:val="nil"/>
              <w:right w:val="nil"/>
            </w:tcBorders>
          </w:tcPr>
          <w:p w14:paraId="6875938B" w14:textId="77777777" w:rsidR="000E6B4B" w:rsidRPr="00C534DA" w:rsidRDefault="000E6B4B" w:rsidP="00E66552">
            <w:pPr>
              <w:jc w:val="center"/>
              <w:rPr>
                <w:sz w:val="22"/>
                <w:szCs w:val="22"/>
              </w:rPr>
            </w:pPr>
            <w:r w:rsidRPr="00C534DA">
              <w:rPr>
                <w:sz w:val="22"/>
                <w:szCs w:val="22"/>
              </w:rPr>
              <w:lastRenderedPageBreak/>
              <w:t>(</w:t>
            </w:r>
            <w:r w:rsidRPr="00C534DA">
              <w:rPr>
                <w:sz w:val="22"/>
                <w:szCs w:val="22"/>
                <w:lang w:val="en-US"/>
              </w:rPr>
              <w:t>denumirea obiectivului)</w:t>
            </w:r>
          </w:p>
        </w:tc>
        <w:tc>
          <w:tcPr>
            <w:tcW w:w="5245" w:type="dxa"/>
            <w:tcBorders>
              <w:top w:val="nil"/>
              <w:left w:val="nil"/>
              <w:bottom w:val="nil"/>
              <w:right w:val="nil"/>
            </w:tcBorders>
          </w:tcPr>
          <w:p w14:paraId="01AA2CA4" w14:textId="77777777" w:rsidR="000E6B4B" w:rsidRPr="00C534DA" w:rsidRDefault="000E6B4B" w:rsidP="00E66552">
            <w:pPr>
              <w:jc w:val="center"/>
              <w:rPr>
                <w:sz w:val="22"/>
                <w:szCs w:val="22"/>
              </w:rPr>
            </w:pPr>
          </w:p>
        </w:tc>
      </w:tr>
    </w:tbl>
    <w:p w14:paraId="46D46F65" w14:textId="77777777" w:rsidR="000E6B4B" w:rsidRPr="00C534DA" w:rsidRDefault="000E6B4B" w:rsidP="000E6B4B">
      <w:pPr>
        <w:rPr>
          <w:sz w:val="22"/>
          <w:szCs w:val="22"/>
        </w:rPr>
      </w:pPr>
    </w:p>
    <w:p w14:paraId="5EC250E1" w14:textId="77777777" w:rsidR="000E6B4B" w:rsidRPr="00C534DA" w:rsidRDefault="000E6B4B" w:rsidP="000E6B4B">
      <w:pPr>
        <w:rPr>
          <w:sz w:val="22"/>
          <w:szCs w:val="22"/>
        </w:rPr>
      </w:pPr>
    </w:p>
    <w:p w14:paraId="5FA5A3C0" w14:textId="77777777" w:rsidR="000E6B4B" w:rsidRPr="00C534DA" w:rsidRDefault="000E6B4B" w:rsidP="000E6B4B">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2-1-4</w:t>
      </w:r>
    </w:p>
    <w:p w14:paraId="7087D8AF" w14:textId="77777777" w:rsidR="000E6B4B" w:rsidRPr="00C534DA" w:rsidRDefault="000E6B4B" w:rsidP="000E6B4B">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5B1B6C68"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2690ACE8" w14:textId="77777777" w:rsidR="000E6B4B" w:rsidRPr="00C534DA" w:rsidRDefault="000E6B4B" w:rsidP="00E66552">
            <w:pPr>
              <w:ind w:right="-108"/>
              <w:jc w:val="center"/>
              <w:rPr>
                <w:sz w:val="22"/>
                <w:szCs w:val="22"/>
                <w:lang w:val="en-US"/>
              </w:rPr>
            </w:pPr>
            <w:r w:rsidRPr="00C534DA">
              <w:rPr>
                <w:sz w:val="22"/>
                <w:szCs w:val="22"/>
              </w:rPr>
              <w:t>№</w:t>
            </w:r>
          </w:p>
          <w:p w14:paraId="17461986" w14:textId="77777777" w:rsidR="000E6B4B" w:rsidRPr="00C534DA" w:rsidRDefault="000E6B4B"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774DE9F7" w14:textId="77777777" w:rsidR="000E6B4B" w:rsidRPr="00C534DA" w:rsidRDefault="000E6B4B"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0315A318" w14:textId="77777777" w:rsidR="000E6B4B" w:rsidRPr="00C534DA" w:rsidRDefault="000E6B4B" w:rsidP="00E66552">
            <w:pPr>
              <w:jc w:val="center"/>
              <w:rPr>
                <w:sz w:val="22"/>
                <w:szCs w:val="22"/>
                <w:lang w:val="ro-RO"/>
              </w:rPr>
            </w:pPr>
          </w:p>
          <w:p w14:paraId="701E74A8" w14:textId="77777777" w:rsidR="000E6B4B" w:rsidRPr="00C534DA" w:rsidRDefault="000E6B4B"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5B6E3FED" w14:textId="77777777" w:rsidR="000E6B4B" w:rsidRPr="00C534DA" w:rsidRDefault="000E6B4B"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2F97516C" w14:textId="77777777" w:rsidR="000E6B4B" w:rsidRPr="00C534DA" w:rsidRDefault="000E6B4B" w:rsidP="00E66552">
            <w:pPr>
              <w:ind w:left="-108" w:right="-108"/>
              <w:jc w:val="center"/>
              <w:rPr>
                <w:sz w:val="22"/>
                <w:szCs w:val="22"/>
                <w:lang w:val="en-US"/>
              </w:rPr>
            </w:pPr>
            <w:r w:rsidRPr="00C534DA">
              <w:rPr>
                <w:sz w:val="22"/>
                <w:szCs w:val="22"/>
                <w:lang w:val="ro-RO"/>
              </w:rPr>
              <w:t xml:space="preserve">Volum </w:t>
            </w:r>
          </w:p>
        </w:tc>
      </w:tr>
      <w:tr w:rsidR="000E6B4B" w:rsidRPr="00C534DA" w14:paraId="57DB2C2D"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461AB942" w14:textId="77777777" w:rsidR="000E6B4B" w:rsidRPr="00C534DA" w:rsidRDefault="000E6B4B"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0A41ECE6" w14:textId="77777777" w:rsidR="000E6B4B" w:rsidRPr="00C534DA" w:rsidRDefault="000E6B4B"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1E29F7D1" w14:textId="77777777" w:rsidR="000E6B4B" w:rsidRPr="00C534DA" w:rsidRDefault="000E6B4B"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4B14D29C" w14:textId="77777777" w:rsidR="000E6B4B" w:rsidRPr="00C534DA" w:rsidRDefault="000E6B4B"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78E081A9" w14:textId="77777777" w:rsidR="000E6B4B" w:rsidRPr="00C534DA" w:rsidRDefault="000E6B4B" w:rsidP="00E66552">
            <w:pPr>
              <w:jc w:val="center"/>
              <w:rPr>
                <w:sz w:val="22"/>
                <w:szCs w:val="22"/>
                <w:lang w:val="en-US"/>
              </w:rPr>
            </w:pPr>
          </w:p>
        </w:tc>
      </w:tr>
    </w:tbl>
    <w:p w14:paraId="0E3A96E3" w14:textId="77777777" w:rsidR="000E6B4B" w:rsidRPr="00C534DA" w:rsidRDefault="000E6B4B" w:rsidP="000E6B4B">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3719D6B2"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78BB4273" w14:textId="77777777" w:rsidR="000E6B4B" w:rsidRPr="00C534DA" w:rsidRDefault="000E6B4B"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42F13AA0" w14:textId="77777777" w:rsidR="000E6B4B" w:rsidRPr="00C534DA" w:rsidRDefault="000E6B4B"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3B62E7EA" w14:textId="77777777" w:rsidR="000E6B4B" w:rsidRPr="00C534DA" w:rsidRDefault="000E6B4B"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5C67C30A" w14:textId="77777777" w:rsidR="000E6B4B" w:rsidRPr="00C534DA" w:rsidRDefault="000E6B4B"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13B237F8" w14:textId="77777777" w:rsidR="000E6B4B" w:rsidRPr="00C534DA" w:rsidRDefault="000E6B4B" w:rsidP="00E66552">
            <w:pPr>
              <w:ind w:left="-108" w:right="-108"/>
              <w:jc w:val="center"/>
              <w:rPr>
                <w:sz w:val="22"/>
                <w:szCs w:val="22"/>
              </w:rPr>
            </w:pPr>
            <w:r w:rsidRPr="00C534DA">
              <w:rPr>
                <w:sz w:val="22"/>
                <w:szCs w:val="22"/>
              </w:rPr>
              <w:t>5</w:t>
            </w:r>
          </w:p>
        </w:tc>
      </w:tr>
      <w:tr w:rsidR="000E6B4B" w:rsidRPr="00C534DA" w14:paraId="2F5C1C4E" w14:textId="77777777" w:rsidTr="00E66552">
        <w:tc>
          <w:tcPr>
            <w:tcW w:w="709" w:type="dxa"/>
            <w:tcBorders>
              <w:top w:val="nil"/>
              <w:left w:val="single" w:sz="6" w:space="0" w:color="auto"/>
              <w:bottom w:val="nil"/>
              <w:right w:val="nil"/>
            </w:tcBorders>
          </w:tcPr>
          <w:p w14:paraId="754E4DF1"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58110A3D"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20C2B163"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 Lucrari  de  constructie</w:t>
            </w:r>
          </w:p>
          <w:p w14:paraId="681BD3AB"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E942383"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4230AA4" w14:textId="77777777" w:rsidR="000E6B4B" w:rsidRPr="00C534DA" w:rsidRDefault="000E6B4B" w:rsidP="00E66552">
            <w:pPr>
              <w:rPr>
                <w:sz w:val="24"/>
                <w:szCs w:val="24"/>
              </w:rPr>
            </w:pPr>
          </w:p>
        </w:tc>
      </w:tr>
      <w:tr w:rsidR="000E6B4B" w:rsidRPr="00C534DA" w14:paraId="72EB5C32" w14:textId="77777777" w:rsidTr="00E66552">
        <w:tc>
          <w:tcPr>
            <w:tcW w:w="709" w:type="dxa"/>
            <w:tcBorders>
              <w:top w:val="nil"/>
              <w:left w:val="single" w:sz="6" w:space="0" w:color="auto"/>
              <w:bottom w:val="nil"/>
              <w:right w:val="nil"/>
            </w:tcBorders>
          </w:tcPr>
          <w:p w14:paraId="7BB6B74C"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2BA2CC1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F7C03A5"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1.1. Система  отопления  1  этажа ( радиаторы  биметаллические  РБС-500, размер  секции : высота  580 мм, ширина  80 мм, глубина  80 мм, межосевое  расстояние 500 мм, теплоотдача  70*С - 185 Bm )</w:t>
            </w:r>
          </w:p>
          <w:p w14:paraId="73A48563"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99E2CDE"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42BE48B" w14:textId="77777777" w:rsidR="000E6B4B" w:rsidRPr="00C534DA" w:rsidRDefault="000E6B4B" w:rsidP="00E66552">
            <w:pPr>
              <w:rPr>
                <w:sz w:val="24"/>
                <w:szCs w:val="24"/>
              </w:rPr>
            </w:pPr>
          </w:p>
        </w:tc>
      </w:tr>
      <w:tr w:rsidR="000E6B4B" w:rsidRPr="00C534DA" w14:paraId="29A94F2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3CD0BE" w14:textId="77777777" w:rsidR="000E6B4B" w:rsidRPr="00C534DA" w:rsidRDefault="000E6B4B"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1A20D621" w14:textId="77777777" w:rsidR="000E6B4B" w:rsidRPr="00C534DA" w:rsidRDefault="000E6B4B" w:rsidP="00E66552">
            <w:pPr>
              <w:rPr>
                <w:sz w:val="24"/>
                <w:szCs w:val="24"/>
                <w:lang w:val="en-US"/>
              </w:rPr>
            </w:pPr>
            <w:r w:rsidRPr="00C534DA">
              <w:rPr>
                <w:sz w:val="24"/>
                <w:szCs w:val="24"/>
                <w:lang w:val="en-US"/>
              </w:rPr>
              <w:t>IB05A</w:t>
            </w:r>
          </w:p>
          <w:p w14:paraId="78C35FF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A4483FA"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- 3 секции )</w:t>
            </w:r>
          </w:p>
          <w:p w14:paraId="31880F8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BC84B5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DFF234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1FF8DFAA" w14:textId="77777777" w:rsidR="000E6B4B" w:rsidRPr="00C534DA" w:rsidRDefault="000E6B4B" w:rsidP="00E66552">
            <w:pPr>
              <w:jc w:val="center"/>
              <w:rPr>
                <w:sz w:val="24"/>
                <w:szCs w:val="24"/>
              </w:rPr>
            </w:pPr>
          </w:p>
        </w:tc>
      </w:tr>
      <w:tr w:rsidR="000E6B4B" w:rsidRPr="00C534DA" w14:paraId="71B3497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4F6A0E" w14:textId="77777777" w:rsidR="000E6B4B" w:rsidRPr="00C534DA" w:rsidRDefault="000E6B4B"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04A48CD5" w14:textId="77777777" w:rsidR="000E6B4B" w:rsidRPr="00C534DA" w:rsidRDefault="000E6B4B" w:rsidP="00E66552">
            <w:pPr>
              <w:rPr>
                <w:sz w:val="24"/>
                <w:szCs w:val="24"/>
                <w:lang w:val="en-US"/>
              </w:rPr>
            </w:pPr>
            <w:r w:rsidRPr="00C534DA">
              <w:rPr>
                <w:sz w:val="24"/>
                <w:szCs w:val="24"/>
                <w:lang w:val="en-US"/>
              </w:rPr>
              <w:t>IB05A</w:t>
            </w:r>
          </w:p>
          <w:p w14:paraId="37BB708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CD84714"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- 6 секции )</w:t>
            </w:r>
          </w:p>
          <w:p w14:paraId="002B9CE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42F7DE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CFD9F92"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w:t>
            </w:r>
          </w:p>
          <w:p w14:paraId="38DF830D" w14:textId="77777777" w:rsidR="000E6B4B" w:rsidRPr="00C534DA" w:rsidRDefault="000E6B4B" w:rsidP="00E66552">
            <w:pPr>
              <w:jc w:val="center"/>
              <w:rPr>
                <w:sz w:val="24"/>
                <w:szCs w:val="24"/>
              </w:rPr>
            </w:pPr>
          </w:p>
        </w:tc>
      </w:tr>
      <w:tr w:rsidR="000E6B4B" w:rsidRPr="00C534DA" w14:paraId="1058D66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1709FE" w14:textId="77777777" w:rsidR="000E6B4B" w:rsidRPr="00C534DA" w:rsidRDefault="000E6B4B"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3CE71723" w14:textId="77777777" w:rsidR="000E6B4B" w:rsidRPr="00C534DA" w:rsidRDefault="000E6B4B" w:rsidP="00E66552">
            <w:pPr>
              <w:rPr>
                <w:sz w:val="24"/>
                <w:szCs w:val="24"/>
                <w:lang w:val="en-US"/>
              </w:rPr>
            </w:pPr>
            <w:r w:rsidRPr="00C534DA">
              <w:rPr>
                <w:sz w:val="24"/>
                <w:szCs w:val="24"/>
                <w:lang w:val="en-US"/>
              </w:rPr>
              <w:t>IB05A</w:t>
            </w:r>
          </w:p>
          <w:p w14:paraId="086F669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4BF96A2"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- 7 секции )</w:t>
            </w:r>
          </w:p>
          <w:p w14:paraId="35028E4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E193A4C"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DE3CCA"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30CF00A7" w14:textId="77777777" w:rsidR="000E6B4B" w:rsidRPr="00C534DA" w:rsidRDefault="000E6B4B" w:rsidP="00E66552">
            <w:pPr>
              <w:jc w:val="center"/>
              <w:rPr>
                <w:sz w:val="24"/>
                <w:szCs w:val="24"/>
              </w:rPr>
            </w:pPr>
          </w:p>
        </w:tc>
      </w:tr>
      <w:tr w:rsidR="000E6B4B" w:rsidRPr="00C534DA" w14:paraId="7EFE4FF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259E5C" w14:textId="77777777" w:rsidR="000E6B4B" w:rsidRPr="00C534DA" w:rsidRDefault="000E6B4B"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2D38F5B5" w14:textId="77777777" w:rsidR="000E6B4B" w:rsidRPr="00C534DA" w:rsidRDefault="000E6B4B" w:rsidP="00E66552">
            <w:pPr>
              <w:rPr>
                <w:sz w:val="24"/>
                <w:szCs w:val="24"/>
                <w:lang w:val="en-US"/>
              </w:rPr>
            </w:pPr>
            <w:r w:rsidRPr="00C534DA">
              <w:rPr>
                <w:sz w:val="24"/>
                <w:szCs w:val="24"/>
                <w:lang w:val="en-US"/>
              </w:rPr>
              <w:t>IB05A</w:t>
            </w:r>
          </w:p>
          <w:p w14:paraId="7D36E2C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DA65404"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- 8 секции )</w:t>
            </w:r>
          </w:p>
          <w:p w14:paraId="30F1FCF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E83401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C3E857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2592777A" w14:textId="77777777" w:rsidR="000E6B4B" w:rsidRPr="00C534DA" w:rsidRDefault="000E6B4B" w:rsidP="00E66552">
            <w:pPr>
              <w:jc w:val="center"/>
              <w:rPr>
                <w:sz w:val="24"/>
                <w:szCs w:val="24"/>
              </w:rPr>
            </w:pPr>
          </w:p>
        </w:tc>
      </w:tr>
      <w:tr w:rsidR="000E6B4B" w:rsidRPr="00C534DA" w14:paraId="2F7E5EC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4ED653" w14:textId="77777777" w:rsidR="000E6B4B" w:rsidRPr="00C534DA" w:rsidRDefault="000E6B4B"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54812A75" w14:textId="77777777" w:rsidR="000E6B4B" w:rsidRPr="00C534DA" w:rsidRDefault="000E6B4B" w:rsidP="00E66552">
            <w:pPr>
              <w:rPr>
                <w:sz w:val="24"/>
                <w:szCs w:val="24"/>
                <w:lang w:val="en-US"/>
              </w:rPr>
            </w:pPr>
            <w:r w:rsidRPr="00C534DA">
              <w:rPr>
                <w:sz w:val="24"/>
                <w:szCs w:val="24"/>
                <w:lang w:val="en-US"/>
              </w:rPr>
              <w:t>IB05A</w:t>
            </w:r>
          </w:p>
          <w:p w14:paraId="7A46B18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5157EE2"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- 9 секции )</w:t>
            </w:r>
          </w:p>
          <w:p w14:paraId="24B15AE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2F814BF"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240C74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4A295A6A" w14:textId="77777777" w:rsidR="000E6B4B" w:rsidRPr="00C534DA" w:rsidRDefault="000E6B4B" w:rsidP="00E66552">
            <w:pPr>
              <w:jc w:val="center"/>
              <w:rPr>
                <w:sz w:val="24"/>
                <w:szCs w:val="24"/>
              </w:rPr>
            </w:pPr>
          </w:p>
        </w:tc>
      </w:tr>
      <w:tr w:rsidR="000E6B4B" w:rsidRPr="00C534DA" w14:paraId="0289966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0638E8" w14:textId="77777777" w:rsidR="000E6B4B" w:rsidRPr="00C534DA" w:rsidRDefault="000E6B4B"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6FC1DC7E" w14:textId="77777777" w:rsidR="000E6B4B" w:rsidRPr="00C534DA" w:rsidRDefault="000E6B4B" w:rsidP="00E66552">
            <w:pPr>
              <w:rPr>
                <w:sz w:val="24"/>
                <w:szCs w:val="24"/>
                <w:lang w:val="en-US"/>
              </w:rPr>
            </w:pPr>
            <w:r w:rsidRPr="00C534DA">
              <w:rPr>
                <w:sz w:val="24"/>
                <w:szCs w:val="24"/>
                <w:lang w:val="en-US"/>
              </w:rPr>
              <w:t>IB05A</w:t>
            </w:r>
          </w:p>
          <w:p w14:paraId="7B34C12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1E3379C"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- 10 секции )</w:t>
            </w:r>
          </w:p>
          <w:p w14:paraId="74D91CE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837DEA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2669BBE"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w:t>
            </w:r>
          </w:p>
          <w:p w14:paraId="55719C64" w14:textId="77777777" w:rsidR="000E6B4B" w:rsidRPr="00C534DA" w:rsidRDefault="000E6B4B" w:rsidP="00E66552">
            <w:pPr>
              <w:jc w:val="center"/>
              <w:rPr>
                <w:sz w:val="24"/>
                <w:szCs w:val="24"/>
              </w:rPr>
            </w:pPr>
          </w:p>
        </w:tc>
      </w:tr>
      <w:tr w:rsidR="000E6B4B" w:rsidRPr="00C534DA" w14:paraId="4759837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5B9A5F" w14:textId="77777777" w:rsidR="000E6B4B" w:rsidRPr="00C534DA" w:rsidRDefault="000E6B4B"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1C3E2E1F" w14:textId="77777777" w:rsidR="000E6B4B" w:rsidRPr="00C534DA" w:rsidRDefault="000E6B4B" w:rsidP="00E66552">
            <w:pPr>
              <w:rPr>
                <w:sz w:val="24"/>
                <w:szCs w:val="24"/>
                <w:lang w:val="en-US"/>
              </w:rPr>
            </w:pPr>
            <w:r w:rsidRPr="00C534DA">
              <w:rPr>
                <w:sz w:val="24"/>
                <w:szCs w:val="24"/>
                <w:lang w:val="en-US"/>
              </w:rPr>
              <w:t>IB05B</w:t>
            </w:r>
          </w:p>
          <w:p w14:paraId="187C0C3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EC7EBA" w14:textId="77777777" w:rsidR="000E6B4B" w:rsidRPr="00C534DA" w:rsidRDefault="000E6B4B" w:rsidP="00E66552">
            <w:pPr>
              <w:adjustRightInd w:val="0"/>
              <w:rPr>
                <w:sz w:val="24"/>
                <w:szCs w:val="24"/>
              </w:rPr>
            </w:pPr>
            <w:r w:rsidRPr="00C534DA">
              <w:rPr>
                <w:sz w:val="24"/>
                <w:szCs w:val="24"/>
              </w:rPr>
              <w:t>Radiatoare din aluminiu, corpul de radiator avind 11-20 elemente (Алюминиевые радиаторы из 11-20 элементов) ( радиатор - 11 секции )</w:t>
            </w:r>
          </w:p>
          <w:p w14:paraId="30C697F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DC18666"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144DC775"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06E9832A" w14:textId="77777777" w:rsidR="000E6B4B" w:rsidRPr="00C534DA" w:rsidRDefault="000E6B4B" w:rsidP="00E66552">
            <w:pPr>
              <w:jc w:val="center"/>
              <w:rPr>
                <w:sz w:val="24"/>
                <w:szCs w:val="24"/>
              </w:rPr>
            </w:pPr>
          </w:p>
        </w:tc>
      </w:tr>
      <w:tr w:rsidR="000E6B4B" w:rsidRPr="00C534DA" w14:paraId="20592D7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14BE86" w14:textId="77777777" w:rsidR="000E6B4B" w:rsidRPr="00C534DA" w:rsidRDefault="000E6B4B"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46DDFC29" w14:textId="77777777" w:rsidR="000E6B4B" w:rsidRPr="00C534DA" w:rsidRDefault="000E6B4B" w:rsidP="00E66552">
            <w:pPr>
              <w:rPr>
                <w:sz w:val="24"/>
                <w:szCs w:val="24"/>
                <w:lang w:val="en-US"/>
              </w:rPr>
            </w:pPr>
            <w:r w:rsidRPr="00C534DA">
              <w:rPr>
                <w:sz w:val="24"/>
                <w:szCs w:val="24"/>
                <w:lang w:val="en-US"/>
              </w:rPr>
              <w:t>IB05B</w:t>
            </w:r>
          </w:p>
          <w:p w14:paraId="4D1F96C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FE8EB26" w14:textId="77777777" w:rsidR="000E6B4B" w:rsidRPr="00C534DA" w:rsidRDefault="000E6B4B" w:rsidP="00E66552">
            <w:pPr>
              <w:adjustRightInd w:val="0"/>
              <w:rPr>
                <w:sz w:val="24"/>
                <w:szCs w:val="24"/>
              </w:rPr>
            </w:pPr>
            <w:r w:rsidRPr="00C534DA">
              <w:rPr>
                <w:sz w:val="24"/>
                <w:szCs w:val="24"/>
              </w:rPr>
              <w:t>Radiatoare din aluminiu, corpul de radiator avind 11-20 elemente (Алюминиевые радиаторы из 11-20 элементов) ( радиатор - 13 секции )</w:t>
            </w:r>
          </w:p>
          <w:p w14:paraId="3591DEE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82041EB"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88DA89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7D8988FC" w14:textId="77777777" w:rsidR="000E6B4B" w:rsidRPr="00C534DA" w:rsidRDefault="000E6B4B" w:rsidP="00E66552">
            <w:pPr>
              <w:jc w:val="center"/>
              <w:rPr>
                <w:sz w:val="24"/>
                <w:szCs w:val="24"/>
              </w:rPr>
            </w:pPr>
          </w:p>
        </w:tc>
      </w:tr>
      <w:tr w:rsidR="000E6B4B" w:rsidRPr="00C534DA" w14:paraId="465BDBF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32539A" w14:textId="77777777" w:rsidR="000E6B4B" w:rsidRPr="00C534DA" w:rsidRDefault="000E6B4B"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5DBDE9D9" w14:textId="77777777" w:rsidR="000E6B4B" w:rsidRPr="00C534DA" w:rsidRDefault="000E6B4B" w:rsidP="00E66552">
            <w:pPr>
              <w:rPr>
                <w:sz w:val="24"/>
                <w:szCs w:val="24"/>
                <w:lang w:val="en-US"/>
              </w:rPr>
            </w:pPr>
            <w:r w:rsidRPr="00C534DA">
              <w:rPr>
                <w:sz w:val="24"/>
                <w:szCs w:val="24"/>
                <w:lang w:val="en-US"/>
              </w:rPr>
              <w:t>IB05B</w:t>
            </w:r>
          </w:p>
          <w:p w14:paraId="59C11EC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0C74057" w14:textId="77777777" w:rsidR="000E6B4B" w:rsidRPr="00C534DA" w:rsidRDefault="000E6B4B" w:rsidP="00E66552">
            <w:pPr>
              <w:adjustRightInd w:val="0"/>
              <w:rPr>
                <w:sz w:val="24"/>
                <w:szCs w:val="24"/>
              </w:rPr>
            </w:pPr>
            <w:r w:rsidRPr="00C534DA">
              <w:rPr>
                <w:sz w:val="24"/>
                <w:szCs w:val="24"/>
              </w:rPr>
              <w:t>Radiatoare din aluminiu, corpul de radiator avind 11-20 elemente (Алюминиевые радиаторы из 11-20 элементов) ( радиатор - 14 секции )</w:t>
            </w:r>
          </w:p>
          <w:p w14:paraId="56FC275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27E175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A530DB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3F41475F" w14:textId="77777777" w:rsidR="000E6B4B" w:rsidRPr="00C534DA" w:rsidRDefault="000E6B4B" w:rsidP="00E66552">
            <w:pPr>
              <w:jc w:val="center"/>
              <w:rPr>
                <w:sz w:val="24"/>
                <w:szCs w:val="24"/>
              </w:rPr>
            </w:pPr>
          </w:p>
        </w:tc>
      </w:tr>
      <w:tr w:rsidR="000E6B4B" w:rsidRPr="00C534DA" w14:paraId="43EDEBD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1214AE" w14:textId="77777777" w:rsidR="000E6B4B" w:rsidRPr="00C534DA" w:rsidRDefault="000E6B4B"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49B02669" w14:textId="77777777" w:rsidR="000E6B4B" w:rsidRPr="00C534DA" w:rsidRDefault="000E6B4B" w:rsidP="00E66552">
            <w:pPr>
              <w:rPr>
                <w:sz w:val="24"/>
                <w:szCs w:val="24"/>
                <w:lang w:val="en-US"/>
              </w:rPr>
            </w:pPr>
            <w:r w:rsidRPr="00C534DA">
              <w:rPr>
                <w:sz w:val="24"/>
                <w:szCs w:val="24"/>
                <w:lang w:val="en-US"/>
              </w:rPr>
              <w:t>IB05B</w:t>
            </w:r>
          </w:p>
          <w:p w14:paraId="05BE63C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05EC9B" w14:textId="77777777" w:rsidR="000E6B4B" w:rsidRPr="00C534DA" w:rsidRDefault="000E6B4B" w:rsidP="00E66552">
            <w:pPr>
              <w:adjustRightInd w:val="0"/>
              <w:rPr>
                <w:sz w:val="24"/>
                <w:szCs w:val="24"/>
              </w:rPr>
            </w:pPr>
            <w:r w:rsidRPr="00C534DA">
              <w:rPr>
                <w:sz w:val="24"/>
                <w:szCs w:val="24"/>
              </w:rPr>
              <w:t>Radiatoare din aluminiu, corpul de radiator avind 11-20 elemente (Алюминиевые радиаторы из 11-20 элементов) ( радиатор - 15 секции )</w:t>
            </w:r>
          </w:p>
          <w:p w14:paraId="2252DC1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FD11F1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4A18D1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w:t>
            </w:r>
          </w:p>
          <w:p w14:paraId="74ADA05C" w14:textId="77777777" w:rsidR="000E6B4B" w:rsidRPr="00C534DA" w:rsidRDefault="000E6B4B" w:rsidP="00E66552">
            <w:pPr>
              <w:jc w:val="center"/>
              <w:rPr>
                <w:sz w:val="24"/>
                <w:szCs w:val="24"/>
              </w:rPr>
            </w:pPr>
          </w:p>
        </w:tc>
      </w:tr>
      <w:tr w:rsidR="000E6B4B" w:rsidRPr="00C534DA" w14:paraId="49FF43D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7EACFF" w14:textId="77777777" w:rsidR="000E6B4B" w:rsidRPr="00C534DA" w:rsidRDefault="000E6B4B"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2BBF6417" w14:textId="77777777" w:rsidR="000E6B4B" w:rsidRPr="00C534DA" w:rsidRDefault="000E6B4B" w:rsidP="00E66552">
            <w:pPr>
              <w:rPr>
                <w:sz w:val="24"/>
                <w:szCs w:val="24"/>
                <w:lang w:val="en-US"/>
              </w:rPr>
            </w:pPr>
            <w:r w:rsidRPr="00C534DA">
              <w:rPr>
                <w:sz w:val="24"/>
                <w:szCs w:val="24"/>
                <w:lang w:val="en-US"/>
              </w:rPr>
              <w:t>Pret  furnizor</w:t>
            </w:r>
          </w:p>
          <w:p w14:paraId="686F9BB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CB4F799" w14:textId="77777777" w:rsidR="000E6B4B" w:rsidRPr="00C534DA" w:rsidRDefault="000E6B4B" w:rsidP="00E66552">
            <w:pPr>
              <w:adjustRightInd w:val="0"/>
              <w:rPr>
                <w:sz w:val="24"/>
                <w:szCs w:val="24"/>
              </w:rPr>
            </w:pPr>
            <w:r w:rsidRPr="00C534DA">
              <w:rPr>
                <w:sz w:val="24"/>
                <w:szCs w:val="24"/>
              </w:rPr>
              <w:t>Универсальный  комплект  для  монтажа  биметаллических  радиаторов  РБС-500</w:t>
            </w:r>
          </w:p>
          <w:p w14:paraId="658B6CB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0D5A06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E77BB62" w14:textId="77777777" w:rsidR="000E6B4B" w:rsidRPr="00C534DA" w:rsidRDefault="000E6B4B" w:rsidP="00E66552">
            <w:pPr>
              <w:adjustRightInd w:val="0"/>
              <w:jc w:val="center"/>
              <w:rPr>
                <w:rFonts w:ascii="Arial CYR" w:hAnsi="Arial CYR" w:cs="Arial CYR"/>
                <w:sz w:val="24"/>
                <w:szCs w:val="24"/>
              </w:rPr>
            </w:pPr>
            <w:r w:rsidRPr="00C534DA">
              <w:rPr>
                <w:sz w:val="24"/>
                <w:szCs w:val="24"/>
              </w:rPr>
              <w:t>27,0000</w:t>
            </w:r>
          </w:p>
          <w:p w14:paraId="225C4CE9" w14:textId="77777777" w:rsidR="000E6B4B" w:rsidRPr="00C534DA" w:rsidRDefault="000E6B4B" w:rsidP="00E66552">
            <w:pPr>
              <w:jc w:val="center"/>
              <w:rPr>
                <w:sz w:val="24"/>
                <w:szCs w:val="24"/>
              </w:rPr>
            </w:pPr>
          </w:p>
        </w:tc>
      </w:tr>
      <w:tr w:rsidR="000E6B4B" w:rsidRPr="00C534DA" w14:paraId="7BB95D8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0DB381F" w14:textId="77777777" w:rsidR="000E6B4B" w:rsidRPr="00C534DA" w:rsidRDefault="000E6B4B"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5504D800" w14:textId="77777777" w:rsidR="000E6B4B" w:rsidRPr="00C534DA" w:rsidRDefault="000E6B4B" w:rsidP="00E66552">
            <w:pPr>
              <w:rPr>
                <w:sz w:val="24"/>
                <w:szCs w:val="24"/>
                <w:lang w:val="en-US"/>
              </w:rPr>
            </w:pPr>
            <w:r w:rsidRPr="00C534DA">
              <w:rPr>
                <w:sz w:val="24"/>
                <w:szCs w:val="24"/>
                <w:lang w:val="en-US"/>
              </w:rPr>
              <w:t>ID06A</w:t>
            </w:r>
          </w:p>
          <w:p w14:paraId="35DF509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32298FA" w14:textId="77777777" w:rsidR="000E6B4B" w:rsidRPr="00C534DA" w:rsidRDefault="000E6B4B" w:rsidP="00E66552">
            <w:pPr>
              <w:adjustRightInd w:val="0"/>
              <w:rPr>
                <w:sz w:val="24"/>
                <w:szCs w:val="24"/>
              </w:rPr>
            </w:pPr>
            <w:r w:rsidRPr="00C534DA">
              <w:rPr>
                <w:sz w:val="24"/>
                <w:szCs w:val="24"/>
              </w:rPr>
              <w:t>Robinet de aerisire cu cheie mobila pentru instalatii de incalzire centrala, avind diametrul nominal de 1/2" (Воздушный вентиль с выдвижным ключом для систем центрального отопления, диаметром 1/2 ")</w:t>
            </w:r>
          </w:p>
          <w:p w14:paraId="7153818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B9D795B"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3455307" w14:textId="77777777" w:rsidR="000E6B4B" w:rsidRPr="00C534DA" w:rsidRDefault="000E6B4B" w:rsidP="00E66552">
            <w:pPr>
              <w:adjustRightInd w:val="0"/>
              <w:jc w:val="center"/>
              <w:rPr>
                <w:rFonts w:ascii="Arial CYR" w:hAnsi="Arial CYR" w:cs="Arial CYR"/>
                <w:sz w:val="24"/>
                <w:szCs w:val="24"/>
              </w:rPr>
            </w:pPr>
            <w:r w:rsidRPr="00C534DA">
              <w:rPr>
                <w:sz w:val="24"/>
                <w:szCs w:val="24"/>
              </w:rPr>
              <w:t>27,0000</w:t>
            </w:r>
          </w:p>
          <w:p w14:paraId="258F0B83" w14:textId="77777777" w:rsidR="000E6B4B" w:rsidRPr="00C534DA" w:rsidRDefault="000E6B4B" w:rsidP="00E66552">
            <w:pPr>
              <w:jc w:val="center"/>
              <w:rPr>
                <w:sz w:val="24"/>
                <w:szCs w:val="24"/>
              </w:rPr>
            </w:pPr>
          </w:p>
        </w:tc>
      </w:tr>
      <w:tr w:rsidR="000E6B4B" w:rsidRPr="00C534DA" w14:paraId="3A301CE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45118E" w14:textId="77777777" w:rsidR="000E6B4B" w:rsidRPr="00C534DA" w:rsidRDefault="000E6B4B"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21BF3972" w14:textId="77777777" w:rsidR="000E6B4B" w:rsidRPr="00C534DA" w:rsidRDefault="000E6B4B" w:rsidP="00E66552">
            <w:pPr>
              <w:rPr>
                <w:sz w:val="24"/>
                <w:szCs w:val="24"/>
                <w:lang w:val="en-US"/>
              </w:rPr>
            </w:pPr>
            <w:r w:rsidRPr="00C534DA">
              <w:rPr>
                <w:sz w:val="24"/>
                <w:szCs w:val="24"/>
                <w:lang w:val="en-US"/>
              </w:rPr>
              <w:t>IC35B</w:t>
            </w:r>
          </w:p>
          <w:p w14:paraId="400BA17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93EC813" w14:textId="77777777" w:rsidR="000E6B4B" w:rsidRPr="00C534DA" w:rsidRDefault="000E6B4B" w:rsidP="00E66552">
            <w:pPr>
              <w:adjustRightInd w:val="0"/>
              <w:rPr>
                <w:sz w:val="24"/>
                <w:szCs w:val="24"/>
              </w:rPr>
            </w:pPr>
            <w:r w:rsidRPr="00C534DA">
              <w:rPr>
                <w:sz w:val="24"/>
                <w:szCs w:val="24"/>
                <w:lang w:val="en-US"/>
              </w:rPr>
              <w:t>Teava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polietilena</w:t>
            </w:r>
            <w:r w:rsidRPr="00C534DA">
              <w:rPr>
                <w:sz w:val="24"/>
                <w:szCs w:val="24"/>
              </w:rPr>
              <w:t xml:space="preserve"> </w:t>
            </w:r>
            <w:r w:rsidRPr="00C534DA">
              <w:rPr>
                <w:sz w:val="24"/>
                <w:szCs w:val="24"/>
                <w:lang w:val="en-US"/>
              </w:rPr>
              <w:t>armata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inalta</w:t>
            </w:r>
            <w:r w:rsidRPr="00C534DA">
              <w:rPr>
                <w:sz w:val="24"/>
                <w:szCs w:val="24"/>
              </w:rPr>
              <w:t xml:space="preserve"> </w:t>
            </w:r>
            <w:r w:rsidRPr="00C534DA">
              <w:rPr>
                <w:sz w:val="24"/>
                <w:szCs w:val="24"/>
                <w:lang w:val="en-US"/>
              </w:rPr>
              <w:t>densitate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polipropilena</w:t>
            </w:r>
            <w:r w:rsidRPr="00C534DA">
              <w:rPr>
                <w:sz w:val="24"/>
                <w:szCs w:val="24"/>
              </w:rPr>
              <w:t xml:space="preserve"> </w:t>
            </w:r>
            <w:r w:rsidRPr="00C534DA">
              <w:rPr>
                <w:sz w:val="24"/>
                <w:szCs w:val="24"/>
                <w:lang w:val="en-US"/>
              </w:rPr>
              <w:t>armata</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nearmata</w:t>
            </w:r>
            <w:r w:rsidRPr="00C534DA">
              <w:rPr>
                <w:sz w:val="24"/>
                <w:szCs w:val="24"/>
              </w:rPr>
              <w:t xml:space="preserve">, </w:t>
            </w:r>
            <w:r w:rsidRPr="00C534DA">
              <w:rPr>
                <w:sz w:val="24"/>
                <w:szCs w:val="24"/>
                <w:lang w:val="en-US"/>
              </w:rPr>
              <w:t>montata</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legatura</w:t>
            </w:r>
            <w:r w:rsidRPr="00C534DA">
              <w:rPr>
                <w:sz w:val="24"/>
                <w:szCs w:val="24"/>
              </w:rPr>
              <w:t xml:space="preserve"> </w:t>
            </w:r>
            <w:r w:rsidRPr="00C534DA">
              <w:rPr>
                <w:sz w:val="24"/>
                <w:szCs w:val="24"/>
                <w:lang w:val="en-US"/>
              </w:rPr>
              <w:t>corpurilor</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aparatelor</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incalzire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instalatii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incalzire</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exterior</w:t>
            </w:r>
            <w:r w:rsidRPr="00C534DA">
              <w:rPr>
                <w:sz w:val="24"/>
                <w:szCs w:val="24"/>
              </w:rPr>
              <w:t xml:space="preserve"> </w:t>
            </w:r>
            <w:r w:rsidRPr="00C534DA">
              <w:rPr>
                <w:sz w:val="24"/>
                <w:szCs w:val="24"/>
                <w:lang w:val="en-US"/>
              </w:rPr>
              <w:t>de</w:t>
            </w:r>
            <w:r w:rsidRPr="00C534DA">
              <w:rPr>
                <w:sz w:val="24"/>
                <w:szCs w:val="24"/>
              </w:rPr>
              <w:t xml:space="preserve"> 20,0 </w:t>
            </w:r>
            <w:r w:rsidRPr="00C534DA">
              <w:rPr>
                <w:sz w:val="24"/>
                <w:szCs w:val="24"/>
                <w:lang w:val="en-US"/>
              </w:rPr>
              <w:t>mm</w:t>
            </w:r>
            <w:r w:rsidRPr="00C534DA">
              <w:rPr>
                <w:sz w:val="24"/>
                <w:szCs w:val="24"/>
              </w:rPr>
              <w:t xml:space="preserve"> ( труба  полипропиленовая  </w:t>
            </w:r>
            <w:r w:rsidRPr="00C534DA">
              <w:rPr>
                <w:sz w:val="24"/>
                <w:szCs w:val="24"/>
                <w:lang w:val="en-US"/>
              </w:rPr>
              <w:t>PPR</w:t>
            </w:r>
            <w:r w:rsidRPr="00C534DA">
              <w:rPr>
                <w:sz w:val="24"/>
                <w:szCs w:val="24"/>
              </w:rPr>
              <w:t xml:space="preserve">  тип 3  </w:t>
            </w:r>
            <w:r w:rsidRPr="00C534DA">
              <w:rPr>
                <w:sz w:val="24"/>
                <w:szCs w:val="24"/>
                <w:lang w:val="en-US"/>
              </w:rPr>
              <w:t>Pn</w:t>
            </w:r>
            <w:r w:rsidRPr="00C534DA">
              <w:rPr>
                <w:sz w:val="24"/>
                <w:szCs w:val="24"/>
              </w:rPr>
              <w:t>20  Ду20 )</w:t>
            </w:r>
          </w:p>
          <w:p w14:paraId="188E32F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245A15F"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44C6E1C"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35,0000</w:t>
            </w:r>
          </w:p>
          <w:p w14:paraId="632915A4" w14:textId="77777777" w:rsidR="000E6B4B" w:rsidRPr="00C534DA" w:rsidRDefault="000E6B4B" w:rsidP="00E66552">
            <w:pPr>
              <w:jc w:val="center"/>
              <w:rPr>
                <w:sz w:val="24"/>
                <w:szCs w:val="24"/>
              </w:rPr>
            </w:pPr>
          </w:p>
        </w:tc>
      </w:tr>
      <w:tr w:rsidR="000E6B4B" w:rsidRPr="00C534DA" w14:paraId="52505FD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D0B795" w14:textId="77777777" w:rsidR="000E6B4B" w:rsidRPr="00C534DA" w:rsidRDefault="000E6B4B"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7C1FB2C8" w14:textId="77777777" w:rsidR="000E6B4B" w:rsidRPr="00C534DA" w:rsidRDefault="000E6B4B" w:rsidP="00E66552">
            <w:pPr>
              <w:rPr>
                <w:sz w:val="24"/>
                <w:szCs w:val="24"/>
                <w:lang w:val="en-US"/>
              </w:rPr>
            </w:pPr>
            <w:r w:rsidRPr="00C534DA">
              <w:rPr>
                <w:sz w:val="24"/>
                <w:szCs w:val="24"/>
                <w:lang w:val="en-US"/>
              </w:rPr>
              <w:t>IC35C</w:t>
            </w:r>
          </w:p>
          <w:p w14:paraId="671A92D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17F7F59" w14:textId="77777777" w:rsidR="000E6B4B" w:rsidRPr="00C534DA" w:rsidRDefault="000E6B4B" w:rsidP="00E66552">
            <w:pPr>
              <w:adjustRightInd w:val="0"/>
              <w:rPr>
                <w:sz w:val="24"/>
                <w:szCs w:val="24"/>
              </w:rPr>
            </w:pPr>
            <w:r w:rsidRPr="00C534DA">
              <w:rPr>
                <w:sz w:val="24"/>
                <w:szCs w:val="24"/>
                <w:lang w:val="en-US"/>
              </w:rPr>
              <w:t>Teava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polietilena</w:t>
            </w:r>
            <w:r w:rsidRPr="00C534DA">
              <w:rPr>
                <w:sz w:val="24"/>
                <w:szCs w:val="24"/>
              </w:rPr>
              <w:t xml:space="preserve"> </w:t>
            </w:r>
            <w:r w:rsidRPr="00C534DA">
              <w:rPr>
                <w:sz w:val="24"/>
                <w:szCs w:val="24"/>
                <w:lang w:val="en-US"/>
              </w:rPr>
              <w:t>armata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inalta</w:t>
            </w:r>
            <w:r w:rsidRPr="00C534DA">
              <w:rPr>
                <w:sz w:val="24"/>
                <w:szCs w:val="24"/>
              </w:rPr>
              <w:t xml:space="preserve"> </w:t>
            </w:r>
            <w:r w:rsidRPr="00C534DA">
              <w:rPr>
                <w:sz w:val="24"/>
                <w:szCs w:val="24"/>
                <w:lang w:val="en-US"/>
              </w:rPr>
              <w:t>densitate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polipropilena</w:t>
            </w:r>
            <w:r w:rsidRPr="00C534DA">
              <w:rPr>
                <w:sz w:val="24"/>
                <w:szCs w:val="24"/>
              </w:rPr>
              <w:t xml:space="preserve"> </w:t>
            </w:r>
            <w:r w:rsidRPr="00C534DA">
              <w:rPr>
                <w:sz w:val="24"/>
                <w:szCs w:val="24"/>
                <w:lang w:val="en-US"/>
              </w:rPr>
              <w:t>armata</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nearmata</w:t>
            </w:r>
            <w:r w:rsidRPr="00C534DA">
              <w:rPr>
                <w:sz w:val="24"/>
                <w:szCs w:val="24"/>
              </w:rPr>
              <w:t xml:space="preserve">, </w:t>
            </w:r>
            <w:r w:rsidRPr="00C534DA">
              <w:rPr>
                <w:sz w:val="24"/>
                <w:szCs w:val="24"/>
                <w:lang w:val="en-US"/>
              </w:rPr>
              <w:t>montata</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legatura</w:t>
            </w:r>
            <w:r w:rsidRPr="00C534DA">
              <w:rPr>
                <w:sz w:val="24"/>
                <w:szCs w:val="24"/>
              </w:rPr>
              <w:t xml:space="preserve"> </w:t>
            </w:r>
            <w:r w:rsidRPr="00C534DA">
              <w:rPr>
                <w:sz w:val="24"/>
                <w:szCs w:val="24"/>
                <w:lang w:val="en-US"/>
              </w:rPr>
              <w:t>corpurilor</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aparatelor</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incalzire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instalatii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incalzire</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exterior</w:t>
            </w:r>
            <w:r w:rsidRPr="00C534DA">
              <w:rPr>
                <w:sz w:val="24"/>
                <w:szCs w:val="24"/>
              </w:rPr>
              <w:t xml:space="preserve"> </w:t>
            </w:r>
            <w:r w:rsidRPr="00C534DA">
              <w:rPr>
                <w:sz w:val="24"/>
                <w:szCs w:val="24"/>
                <w:lang w:val="en-US"/>
              </w:rPr>
              <w:t>de</w:t>
            </w:r>
            <w:r w:rsidRPr="00C534DA">
              <w:rPr>
                <w:sz w:val="24"/>
                <w:szCs w:val="24"/>
              </w:rPr>
              <w:t xml:space="preserve"> 25,0 </w:t>
            </w:r>
            <w:r w:rsidRPr="00C534DA">
              <w:rPr>
                <w:sz w:val="24"/>
                <w:szCs w:val="24"/>
                <w:lang w:val="en-US"/>
              </w:rPr>
              <w:t>mm</w:t>
            </w:r>
            <w:r w:rsidRPr="00C534DA">
              <w:rPr>
                <w:sz w:val="24"/>
                <w:szCs w:val="24"/>
              </w:rPr>
              <w:t xml:space="preserve">  ( труба  полипропиленовая  </w:t>
            </w:r>
            <w:r w:rsidRPr="00C534DA">
              <w:rPr>
                <w:sz w:val="24"/>
                <w:szCs w:val="24"/>
                <w:lang w:val="en-US"/>
              </w:rPr>
              <w:t>PPR</w:t>
            </w:r>
            <w:r w:rsidRPr="00C534DA">
              <w:rPr>
                <w:sz w:val="24"/>
                <w:szCs w:val="24"/>
              </w:rPr>
              <w:t xml:space="preserve">  тип 3  </w:t>
            </w:r>
            <w:r w:rsidRPr="00C534DA">
              <w:rPr>
                <w:sz w:val="24"/>
                <w:szCs w:val="24"/>
                <w:lang w:val="en-US"/>
              </w:rPr>
              <w:t>Pn</w:t>
            </w:r>
            <w:r w:rsidRPr="00C534DA">
              <w:rPr>
                <w:sz w:val="24"/>
                <w:szCs w:val="24"/>
              </w:rPr>
              <w:t>20  Ду25 )</w:t>
            </w:r>
          </w:p>
          <w:p w14:paraId="134532E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0BDA865"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6F21B0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175,0000</w:t>
            </w:r>
          </w:p>
          <w:p w14:paraId="7104702D" w14:textId="77777777" w:rsidR="000E6B4B" w:rsidRPr="00C534DA" w:rsidRDefault="000E6B4B" w:rsidP="00E66552">
            <w:pPr>
              <w:jc w:val="center"/>
              <w:rPr>
                <w:sz w:val="24"/>
                <w:szCs w:val="24"/>
              </w:rPr>
            </w:pPr>
          </w:p>
        </w:tc>
      </w:tr>
      <w:tr w:rsidR="000E6B4B" w:rsidRPr="00C534DA" w14:paraId="4D6130A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07A8251" w14:textId="77777777" w:rsidR="000E6B4B" w:rsidRPr="00C534DA" w:rsidRDefault="000E6B4B"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26E63FE2" w14:textId="77777777" w:rsidR="000E6B4B" w:rsidRPr="00C534DA" w:rsidRDefault="000E6B4B" w:rsidP="00E66552">
            <w:pPr>
              <w:rPr>
                <w:sz w:val="24"/>
                <w:szCs w:val="24"/>
                <w:lang w:val="en-US"/>
              </w:rPr>
            </w:pPr>
            <w:r w:rsidRPr="00C534DA">
              <w:rPr>
                <w:sz w:val="24"/>
                <w:szCs w:val="24"/>
                <w:lang w:val="en-US"/>
              </w:rPr>
              <w:t>IC35D</w:t>
            </w:r>
          </w:p>
          <w:p w14:paraId="6A2D8EA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0C6766E" w14:textId="77777777" w:rsidR="000E6B4B" w:rsidRPr="00C534DA" w:rsidRDefault="000E6B4B" w:rsidP="00E66552">
            <w:pPr>
              <w:adjustRightInd w:val="0"/>
              <w:rPr>
                <w:sz w:val="24"/>
                <w:szCs w:val="24"/>
              </w:rPr>
            </w:pPr>
            <w:r w:rsidRPr="00C534DA">
              <w:rPr>
                <w:sz w:val="24"/>
                <w:szCs w:val="24"/>
                <w:lang w:val="en-US"/>
              </w:rPr>
              <w:t>Teava</w:t>
            </w:r>
            <w:r w:rsidRPr="00C534DA">
              <w:rPr>
                <w:sz w:val="24"/>
                <w:szCs w:val="24"/>
              </w:rPr>
              <w:t xml:space="preserve"> </w:t>
            </w:r>
            <w:r w:rsidRPr="00C534DA">
              <w:rPr>
                <w:sz w:val="24"/>
                <w:szCs w:val="24"/>
                <w:lang w:val="en-US"/>
              </w:rPr>
              <w:t>din</w:t>
            </w:r>
            <w:r w:rsidRPr="00C534DA">
              <w:rPr>
                <w:sz w:val="24"/>
                <w:szCs w:val="24"/>
              </w:rPr>
              <w:t xml:space="preserve"> </w:t>
            </w:r>
            <w:r w:rsidRPr="00C534DA">
              <w:rPr>
                <w:sz w:val="24"/>
                <w:szCs w:val="24"/>
                <w:lang w:val="en-US"/>
              </w:rPr>
              <w:t>polietilena</w:t>
            </w:r>
            <w:r w:rsidRPr="00C534DA">
              <w:rPr>
                <w:sz w:val="24"/>
                <w:szCs w:val="24"/>
              </w:rPr>
              <w:t xml:space="preserve"> </w:t>
            </w:r>
            <w:r w:rsidRPr="00C534DA">
              <w:rPr>
                <w:sz w:val="24"/>
                <w:szCs w:val="24"/>
                <w:lang w:val="en-US"/>
              </w:rPr>
              <w:t>armata</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inalta</w:t>
            </w:r>
            <w:r w:rsidRPr="00C534DA">
              <w:rPr>
                <w:sz w:val="24"/>
                <w:szCs w:val="24"/>
              </w:rPr>
              <w:t xml:space="preserve"> </w:t>
            </w:r>
            <w:r w:rsidRPr="00C534DA">
              <w:rPr>
                <w:sz w:val="24"/>
                <w:szCs w:val="24"/>
                <w:lang w:val="en-US"/>
              </w:rPr>
              <w:t>densitate</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polipropilena</w:t>
            </w:r>
            <w:r w:rsidRPr="00C534DA">
              <w:rPr>
                <w:sz w:val="24"/>
                <w:szCs w:val="24"/>
              </w:rPr>
              <w:t xml:space="preserve"> </w:t>
            </w:r>
            <w:r w:rsidRPr="00C534DA">
              <w:rPr>
                <w:sz w:val="24"/>
                <w:szCs w:val="24"/>
                <w:lang w:val="en-US"/>
              </w:rPr>
              <w:t>armata</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nearmata</w:t>
            </w:r>
            <w:r w:rsidRPr="00C534DA">
              <w:rPr>
                <w:sz w:val="24"/>
                <w:szCs w:val="24"/>
              </w:rPr>
              <w:t xml:space="preserve">, </w:t>
            </w:r>
            <w:r w:rsidRPr="00C534DA">
              <w:rPr>
                <w:sz w:val="24"/>
                <w:szCs w:val="24"/>
                <w:lang w:val="en-US"/>
              </w:rPr>
              <w:t>montata</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legatura</w:t>
            </w:r>
            <w:r w:rsidRPr="00C534DA">
              <w:rPr>
                <w:sz w:val="24"/>
                <w:szCs w:val="24"/>
              </w:rPr>
              <w:t xml:space="preserve"> </w:t>
            </w:r>
            <w:r w:rsidRPr="00C534DA">
              <w:rPr>
                <w:sz w:val="24"/>
                <w:szCs w:val="24"/>
                <w:lang w:val="en-US"/>
              </w:rPr>
              <w:t>corpurilor</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aparatelor</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incalzire</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instalatii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incalzire</w:t>
            </w:r>
            <w:r w:rsidRPr="00C534DA">
              <w:rPr>
                <w:sz w:val="24"/>
                <w:szCs w:val="24"/>
              </w:rPr>
              <w:t xml:space="preserve"> </w:t>
            </w:r>
            <w:r w:rsidRPr="00C534DA">
              <w:rPr>
                <w:sz w:val="24"/>
                <w:szCs w:val="24"/>
                <w:lang w:val="en-US"/>
              </w:rPr>
              <w:t>centrala</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exterior</w:t>
            </w:r>
            <w:r w:rsidRPr="00C534DA">
              <w:rPr>
                <w:sz w:val="24"/>
                <w:szCs w:val="24"/>
              </w:rPr>
              <w:t xml:space="preserve"> </w:t>
            </w:r>
            <w:r w:rsidRPr="00C534DA">
              <w:rPr>
                <w:sz w:val="24"/>
                <w:szCs w:val="24"/>
                <w:lang w:val="en-US"/>
              </w:rPr>
              <w:t>de</w:t>
            </w:r>
            <w:r w:rsidRPr="00C534DA">
              <w:rPr>
                <w:sz w:val="24"/>
                <w:szCs w:val="24"/>
              </w:rPr>
              <w:t xml:space="preserve"> 32,0 </w:t>
            </w:r>
            <w:r w:rsidRPr="00C534DA">
              <w:rPr>
                <w:sz w:val="24"/>
                <w:szCs w:val="24"/>
                <w:lang w:val="en-US"/>
              </w:rPr>
              <w:t>mm</w:t>
            </w:r>
            <w:r w:rsidRPr="00C534DA">
              <w:rPr>
                <w:sz w:val="24"/>
                <w:szCs w:val="24"/>
              </w:rPr>
              <w:t xml:space="preserve"> ( труба  полипропиленовая  </w:t>
            </w:r>
            <w:r w:rsidRPr="00C534DA">
              <w:rPr>
                <w:sz w:val="24"/>
                <w:szCs w:val="24"/>
                <w:lang w:val="en-US"/>
              </w:rPr>
              <w:t>PPR</w:t>
            </w:r>
            <w:r w:rsidRPr="00C534DA">
              <w:rPr>
                <w:sz w:val="24"/>
                <w:szCs w:val="24"/>
              </w:rPr>
              <w:t xml:space="preserve">  тип  3  </w:t>
            </w:r>
            <w:r w:rsidRPr="00C534DA">
              <w:rPr>
                <w:sz w:val="24"/>
                <w:szCs w:val="24"/>
                <w:lang w:val="en-US"/>
              </w:rPr>
              <w:t>Pn</w:t>
            </w:r>
            <w:r w:rsidRPr="00C534DA">
              <w:rPr>
                <w:sz w:val="24"/>
                <w:szCs w:val="24"/>
              </w:rPr>
              <w:t>20  Ду32 )</w:t>
            </w:r>
          </w:p>
          <w:p w14:paraId="08BA4B0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DDD2920"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87FABCE"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50,0000</w:t>
            </w:r>
          </w:p>
          <w:p w14:paraId="34EEEF5A" w14:textId="77777777" w:rsidR="000E6B4B" w:rsidRPr="00C534DA" w:rsidRDefault="000E6B4B" w:rsidP="00E66552">
            <w:pPr>
              <w:jc w:val="center"/>
              <w:rPr>
                <w:sz w:val="24"/>
                <w:szCs w:val="24"/>
              </w:rPr>
            </w:pPr>
          </w:p>
        </w:tc>
      </w:tr>
      <w:tr w:rsidR="000E6B4B" w:rsidRPr="00C534DA" w14:paraId="666CD5B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945228" w14:textId="77777777" w:rsidR="000E6B4B" w:rsidRPr="00C534DA" w:rsidRDefault="000E6B4B"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69209A0D" w14:textId="77777777" w:rsidR="000E6B4B" w:rsidRPr="00C534DA" w:rsidRDefault="000E6B4B" w:rsidP="00E66552">
            <w:pPr>
              <w:rPr>
                <w:sz w:val="24"/>
                <w:szCs w:val="24"/>
                <w:lang w:val="en-US"/>
              </w:rPr>
            </w:pPr>
            <w:r w:rsidRPr="00C534DA">
              <w:rPr>
                <w:sz w:val="24"/>
                <w:szCs w:val="24"/>
                <w:lang w:val="en-US"/>
              </w:rPr>
              <w:t>RpIF09B</w:t>
            </w:r>
          </w:p>
          <w:p w14:paraId="22C2D68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7AD429A" w14:textId="77777777" w:rsidR="000E6B4B" w:rsidRPr="00C534DA" w:rsidRDefault="000E6B4B" w:rsidP="00E66552">
            <w:pPr>
              <w:adjustRightInd w:val="0"/>
              <w:rPr>
                <w:sz w:val="24"/>
                <w:szCs w:val="24"/>
              </w:rPr>
            </w:pPr>
            <w:r w:rsidRPr="00C534DA">
              <w:rPr>
                <w:sz w:val="24"/>
                <w:szCs w:val="24"/>
              </w:rPr>
              <w:t>Izolarea conductelor cu mansoane de izolatie speciala, introduse pe conducte, avind diametrul si grosimea de la D=22x9 mm  ( теплоизоляция  трубного  типа  Termaflex  с  толщиной  стенки  9 мм )</w:t>
            </w:r>
          </w:p>
          <w:p w14:paraId="3CE0D8F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8EFB54D"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F0B0857"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25,0000</w:t>
            </w:r>
          </w:p>
          <w:p w14:paraId="254BC261" w14:textId="77777777" w:rsidR="000E6B4B" w:rsidRPr="00C534DA" w:rsidRDefault="000E6B4B" w:rsidP="00E66552">
            <w:pPr>
              <w:jc w:val="center"/>
              <w:rPr>
                <w:sz w:val="24"/>
                <w:szCs w:val="24"/>
              </w:rPr>
            </w:pPr>
          </w:p>
        </w:tc>
      </w:tr>
      <w:tr w:rsidR="000E6B4B" w:rsidRPr="00C534DA" w14:paraId="5856A1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850669C" w14:textId="77777777" w:rsidR="000E6B4B" w:rsidRPr="00C534DA" w:rsidRDefault="000E6B4B"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3F7D5C4B" w14:textId="77777777" w:rsidR="000E6B4B" w:rsidRPr="00C534DA" w:rsidRDefault="000E6B4B" w:rsidP="00E66552">
            <w:pPr>
              <w:rPr>
                <w:sz w:val="24"/>
                <w:szCs w:val="24"/>
                <w:lang w:val="en-US"/>
              </w:rPr>
            </w:pPr>
            <w:r w:rsidRPr="00C534DA">
              <w:rPr>
                <w:sz w:val="24"/>
                <w:szCs w:val="24"/>
                <w:lang w:val="en-US"/>
              </w:rPr>
              <w:t>RpIF09B</w:t>
            </w:r>
          </w:p>
          <w:p w14:paraId="474A793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F1845BD" w14:textId="77777777" w:rsidR="000E6B4B" w:rsidRPr="00C534DA" w:rsidRDefault="000E6B4B" w:rsidP="00E66552">
            <w:pPr>
              <w:adjustRightInd w:val="0"/>
              <w:rPr>
                <w:sz w:val="24"/>
                <w:szCs w:val="24"/>
              </w:rPr>
            </w:pPr>
            <w:r w:rsidRPr="00C534DA">
              <w:rPr>
                <w:sz w:val="24"/>
                <w:szCs w:val="24"/>
              </w:rPr>
              <w:t>Izolarea conductelor cu mansoane de izolatie speciala, introduse pe conducte, avind diametrul si grosimea de la D=28x9 mm  ( теплоизоляция  трубного  типа  Termaflex  с  толщиной  стенки  9 мм )</w:t>
            </w:r>
          </w:p>
          <w:p w14:paraId="31381D9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0D3A044" w14:textId="77777777" w:rsidR="000E6B4B" w:rsidRPr="00C534DA" w:rsidRDefault="000E6B4B" w:rsidP="00E66552">
            <w:pPr>
              <w:jc w:val="center"/>
              <w:rPr>
                <w:sz w:val="24"/>
                <w:szCs w:val="24"/>
              </w:rPr>
            </w:pPr>
            <w:r w:rsidRPr="00C534DA">
              <w:rPr>
                <w:sz w:val="24"/>
                <w:szCs w:val="24"/>
              </w:rPr>
              <w:lastRenderedPageBreak/>
              <w:t>m</w:t>
            </w:r>
          </w:p>
        </w:tc>
        <w:tc>
          <w:tcPr>
            <w:tcW w:w="1559" w:type="dxa"/>
            <w:tcBorders>
              <w:top w:val="single" w:sz="4" w:space="0" w:color="auto"/>
              <w:bottom w:val="single" w:sz="4" w:space="0" w:color="auto"/>
            </w:tcBorders>
            <w:vAlign w:val="center"/>
          </w:tcPr>
          <w:p w14:paraId="61B820F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145,0000</w:t>
            </w:r>
          </w:p>
          <w:p w14:paraId="6FD4F8B8" w14:textId="77777777" w:rsidR="000E6B4B" w:rsidRPr="00C534DA" w:rsidRDefault="000E6B4B" w:rsidP="00E66552">
            <w:pPr>
              <w:jc w:val="center"/>
              <w:rPr>
                <w:sz w:val="24"/>
                <w:szCs w:val="24"/>
              </w:rPr>
            </w:pPr>
          </w:p>
        </w:tc>
      </w:tr>
      <w:tr w:rsidR="000E6B4B" w:rsidRPr="00C534DA" w14:paraId="67D2E5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6B8E70" w14:textId="77777777" w:rsidR="000E6B4B" w:rsidRPr="00C534DA" w:rsidRDefault="000E6B4B"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4F4427D1" w14:textId="77777777" w:rsidR="000E6B4B" w:rsidRPr="00C534DA" w:rsidRDefault="000E6B4B" w:rsidP="00E66552">
            <w:pPr>
              <w:rPr>
                <w:sz w:val="24"/>
                <w:szCs w:val="24"/>
                <w:lang w:val="en-US"/>
              </w:rPr>
            </w:pPr>
            <w:r w:rsidRPr="00C534DA">
              <w:rPr>
                <w:sz w:val="24"/>
                <w:szCs w:val="24"/>
                <w:lang w:val="en-US"/>
              </w:rPr>
              <w:t>RpIF09B</w:t>
            </w:r>
          </w:p>
          <w:p w14:paraId="04B8618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0835C41" w14:textId="77777777" w:rsidR="000E6B4B" w:rsidRPr="00C534DA" w:rsidRDefault="000E6B4B" w:rsidP="00E66552">
            <w:pPr>
              <w:adjustRightInd w:val="0"/>
              <w:rPr>
                <w:sz w:val="24"/>
                <w:szCs w:val="24"/>
              </w:rPr>
            </w:pPr>
            <w:r w:rsidRPr="00C534DA">
              <w:rPr>
                <w:sz w:val="24"/>
                <w:szCs w:val="24"/>
              </w:rPr>
              <w:t>Izolarea conductelor cu mansoane de izolatie speciala, introduse pe conducte, avind diametrul si grosimea de la D=35x9 mm  ( теплоизоляция  трубного  типа  Termaflex  с  толщиной  стенки  9 мм )</w:t>
            </w:r>
          </w:p>
          <w:p w14:paraId="3A76F10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0092AA1"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AB525D8"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50,0000</w:t>
            </w:r>
          </w:p>
          <w:p w14:paraId="1279DAFD" w14:textId="77777777" w:rsidR="000E6B4B" w:rsidRPr="00C534DA" w:rsidRDefault="000E6B4B" w:rsidP="00E66552">
            <w:pPr>
              <w:jc w:val="center"/>
              <w:rPr>
                <w:sz w:val="24"/>
                <w:szCs w:val="24"/>
              </w:rPr>
            </w:pPr>
          </w:p>
        </w:tc>
      </w:tr>
      <w:tr w:rsidR="000E6B4B" w:rsidRPr="00C534DA" w14:paraId="3EBF0B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B7F49E" w14:textId="77777777" w:rsidR="000E6B4B" w:rsidRPr="00C534DA" w:rsidRDefault="000E6B4B"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4C301475" w14:textId="77777777" w:rsidR="000E6B4B" w:rsidRPr="00C534DA" w:rsidRDefault="000E6B4B" w:rsidP="00E66552">
            <w:pPr>
              <w:rPr>
                <w:sz w:val="24"/>
                <w:szCs w:val="24"/>
                <w:lang w:val="en-US"/>
              </w:rPr>
            </w:pPr>
            <w:r w:rsidRPr="00C534DA">
              <w:rPr>
                <w:sz w:val="24"/>
                <w:szCs w:val="24"/>
                <w:lang w:val="en-US"/>
              </w:rPr>
              <w:t>IC30E</w:t>
            </w:r>
          </w:p>
          <w:p w14:paraId="6B8DBC2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777CA02" w14:textId="77777777" w:rsidR="000E6B4B" w:rsidRPr="00C534DA" w:rsidRDefault="000E6B4B" w:rsidP="00E66552">
            <w:pPr>
              <w:adjustRightInd w:val="0"/>
              <w:rPr>
                <w:sz w:val="24"/>
                <w:szCs w:val="24"/>
              </w:rPr>
            </w:pPr>
            <w:r w:rsidRPr="00C534DA">
              <w:rPr>
                <w:sz w:val="24"/>
                <w:szCs w:val="24"/>
              </w:rPr>
              <w:t>Fitinguri din fonta maleabila, avind 2 insurubari, montata prin insurubare cu teava de otel, avind diametrul de 1 1/4" (Установка фитингов из ковкого чугуна, путем привинчивания к стальной трубе, диаметром 1 1/4" (2 завинчивания) ( переход  сталь/PPR  тип 3  Pn20  Ду32/Ду32 )</w:t>
            </w:r>
          </w:p>
          <w:p w14:paraId="098D7E3B"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4304633"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B01BED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2D01F274" w14:textId="77777777" w:rsidR="000E6B4B" w:rsidRPr="00C534DA" w:rsidRDefault="000E6B4B" w:rsidP="00E66552">
            <w:pPr>
              <w:jc w:val="center"/>
              <w:rPr>
                <w:sz w:val="24"/>
                <w:szCs w:val="24"/>
              </w:rPr>
            </w:pPr>
          </w:p>
        </w:tc>
      </w:tr>
      <w:tr w:rsidR="000E6B4B" w:rsidRPr="00C534DA" w14:paraId="2BA9F60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1BCE27" w14:textId="77777777" w:rsidR="000E6B4B" w:rsidRPr="00C534DA" w:rsidRDefault="000E6B4B"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3FC09917" w14:textId="77777777" w:rsidR="000E6B4B" w:rsidRPr="00C534DA" w:rsidRDefault="000E6B4B" w:rsidP="00E66552">
            <w:pPr>
              <w:rPr>
                <w:sz w:val="24"/>
                <w:szCs w:val="24"/>
                <w:lang w:val="en-US"/>
              </w:rPr>
            </w:pPr>
            <w:r w:rsidRPr="00C534DA">
              <w:rPr>
                <w:sz w:val="24"/>
                <w:szCs w:val="24"/>
                <w:lang w:val="en-US"/>
              </w:rPr>
              <w:t>IC30D</w:t>
            </w:r>
          </w:p>
          <w:p w14:paraId="5ABDE8E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29D1F84" w14:textId="77777777" w:rsidR="000E6B4B" w:rsidRPr="00C534DA" w:rsidRDefault="000E6B4B" w:rsidP="00E66552">
            <w:pPr>
              <w:adjustRightInd w:val="0"/>
              <w:rPr>
                <w:sz w:val="24"/>
                <w:szCs w:val="24"/>
              </w:rPr>
            </w:pPr>
            <w:r w:rsidRPr="00C534DA">
              <w:rPr>
                <w:sz w:val="24"/>
                <w:szCs w:val="24"/>
              </w:rPr>
              <w:t>Fitinguri din fonta maleabila, avind 2 insurubari, montata prin insurubare cu teava de otel, avind diametrul de 1" (Установка фитингов из ковкого чугуна, путем привинчивания к стальной трубе, диаметром 1" (2 завинчивания))  ( переход  сталь/PPR  тип 3  Pn20  Ду25/Ду25 )</w:t>
            </w:r>
          </w:p>
          <w:p w14:paraId="20CEE1D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BBBF67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4EAED87"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6,0000</w:t>
            </w:r>
          </w:p>
          <w:p w14:paraId="33A713A8" w14:textId="77777777" w:rsidR="000E6B4B" w:rsidRPr="00C534DA" w:rsidRDefault="000E6B4B" w:rsidP="00E66552">
            <w:pPr>
              <w:jc w:val="center"/>
              <w:rPr>
                <w:sz w:val="24"/>
                <w:szCs w:val="24"/>
              </w:rPr>
            </w:pPr>
          </w:p>
        </w:tc>
      </w:tr>
      <w:tr w:rsidR="000E6B4B" w:rsidRPr="00C534DA" w14:paraId="70BEF26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50A797" w14:textId="77777777" w:rsidR="000E6B4B" w:rsidRPr="00C534DA" w:rsidRDefault="000E6B4B"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5B3A0A0B" w14:textId="77777777" w:rsidR="000E6B4B" w:rsidRPr="00C534DA" w:rsidRDefault="000E6B4B" w:rsidP="00E66552">
            <w:pPr>
              <w:rPr>
                <w:sz w:val="24"/>
                <w:szCs w:val="24"/>
                <w:lang w:val="en-US"/>
              </w:rPr>
            </w:pPr>
            <w:r w:rsidRPr="00C534DA">
              <w:rPr>
                <w:sz w:val="24"/>
                <w:szCs w:val="24"/>
                <w:lang w:val="en-US"/>
              </w:rPr>
              <w:t>IC37C</w:t>
            </w:r>
          </w:p>
          <w:p w14:paraId="5CA03F0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A9FEDFB"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25,0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25 мм) ( переход  PPR  тип 3  Pn20  Ду25/Ду20 )</w:t>
            </w:r>
          </w:p>
          <w:p w14:paraId="34796D42"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16143DC"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B752250"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6,0000</w:t>
            </w:r>
          </w:p>
          <w:p w14:paraId="57B25DA2" w14:textId="77777777" w:rsidR="000E6B4B" w:rsidRPr="00C534DA" w:rsidRDefault="000E6B4B" w:rsidP="00E66552">
            <w:pPr>
              <w:jc w:val="center"/>
              <w:rPr>
                <w:sz w:val="24"/>
                <w:szCs w:val="24"/>
              </w:rPr>
            </w:pPr>
          </w:p>
        </w:tc>
      </w:tr>
      <w:tr w:rsidR="000E6B4B" w:rsidRPr="00C534DA" w14:paraId="3D6859A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656DF8" w14:textId="77777777" w:rsidR="000E6B4B" w:rsidRPr="00C534DA" w:rsidRDefault="000E6B4B"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1638B151" w14:textId="77777777" w:rsidR="000E6B4B" w:rsidRPr="00C534DA" w:rsidRDefault="000E6B4B" w:rsidP="00E66552">
            <w:pPr>
              <w:rPr>
                <w:sz w:val="24"/>
                <w:szCs w:val="24"/>
                <w:lang w:val="en-US"/>
              </w:rPr>
            </w:pPr>
            <w:r w:rsidRPr="00C534DA">
              <w:rPr>
                <w:sz w:val="24"/>
                <w:szCs w:val="24"/>
                <w:lang w:val="en-US"/>
              </w:rPr>
              <w:t>IC37D</w:t>
            </w:r>
          </w:p>
          <w:p w14:paraId="17F72B5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045B9CA"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32,0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32 мм)  ( отвод  90*  PPR  тип 3  Pn20  Ду32 )</w:t>
            </w:r>
          </w:p>
          <w:p w14:paraId="0DF53B6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3F56B31"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91DE72F" w14:textId="77777777" w:rsidR="000E6B4B" w:rsidRPr="00C534DA" w:rsidRDefault="000E6B4B" w:rsidP="00E66552">
            <w:pPr>
              <w:adjustRightInd w:val="0"/>
              <w:jc w:val="center"/>
              <w:rPr>
                <w:rFonts w:ascii="Arial CYR" w:hAnsi="Arial CYR" w:cs="Arial CYR"/>
                <w:sz w:val="24"/>
                <w:szCs w:val="24"/>
              </w:rPr>
            </w:pPr>
            <w:r w:rsidRPr="00C534DA">
              <w:rPr>
                <w:sz w:val="24"/>
                <w:szCs w:val="24"/>
              </w:rPr>
              <w:t>26,0000</w:t>
            </w:r>
          </w:p>
          <w:p w14:paraId="1B3AE4CD" w14:textId="77777777" w:rsidR="000E6B4B" w:rsidRPr="00C534DA" w:rsidRDefault="000E6B4B" w:rsidP="00E66552">
            <w:pPr>
              <w:jc w:val="center"/>
              <w:rPr>
                <w:sz w:val="24"/>
                <w:szCs w:val="24"/>
              </w:rPr>
            </w:pPr>
          </w:p>
        </w:tc>
      </w:tr>
      <w:tr w:rsidR="000E6B4B" w:rsidRPr="00C534DA" w14:paraId="55FC4FE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7441297" w14:textId="77777777" w:rsidR="000E6B4B" w:rsidRPr="00C534DA" w:rsidRDefault="000E6B4B"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398A0A2A" w14:textId="77777777" w:rsidR="000E6B4B" w:rsidRPr="00C534DA" w:rsidRDefault="000E6B4B" w:rsidP="00E66552">
            <w:pPr>
              <w:rPr>
                <w:sz w:val="24"/>
                <w:szCs w:val="24"/>
                <w:lang w:val="en-US"/>
              </w:rPr>
            </w:pPr>
            <w:r w:rsidRPr="00C534DA">
              <w:rPr>
                <w:sz w:val="24"/>
                <w:szCs w:val="24"/>
                <w:lang w:val="en-US"/>
              </w:rPr>
              <w:t>IC37C</w:t>
            </w:r>
          </w:p>
          <w:p w14:paraId="7FB4C8E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58BD8A6" w14:textId="77777777" w:rsidR="000E6B4B" w:rsidRPr="00C534DA" w:rsidRDefault="000E6B4B" w:rsidP="00E66552">
            <w:pPr>
              <w:adjustRightInd w:val="0"/>
              <w:rPr>
                <w:sz w:val="24"/>
                <w:szCs w:val="24"/>
              </w:rPr>
            </w:pPr>
            <w:r w:rsidRPr="00C534DA">
              <w:rPr>
                <w:sz w:val="24"/>
                <w:szCs w:val="24"/>
              </w:rPr>
              <w:t xml:space="preserve">Piese de racordare cu doua imbinari (fitinguri) din polietilena, imbinate prin presare cu infiletare cu teava din polietilena armata, avind diametrul exterior de 25,0 mm (Соединительные детали с 2 стыками (фитинги) полиэтиленовые, стыкуемые прессованием с навинчиванием с армированной полиэтиленовой трубой, с </w:t>
            </w:r>
            <w:r w:rsidRPr="00C534DA">
              <w:rPr>
                <w:sz w:val="24"/>
                <w:szCs w:val="24"/>
              </w:rPr>
              <w:lastRenderedPageBreak/>
              <w:t>наружным диаметром 25 мм)  ( отвод  90*  PPR  тип 3  Pn20  Ду25 )</w:t>
            </w:r>
          </w:p>
          <w:p w14:paraId="7103420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508EBB3"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6246EDE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178,0000</w:t>
            </w:r>
          </w:p>
          <w:p w14:paraId="5621490D" w14:textId="77777777" w:rsidR="000E6B4B" w:rsidRPr="00C534DA" w:rsidRDefault="000E6B4B" w:rsidP="00E66552">
            <w:pPr>
              <w:jc w:val="center"/>
              <w:rPr>
                <w:sz w:val="24"/>
                <w:szCs w:val="24"/>
              </w:rPr>
            </w:pPr>
          </w:p>
        </w:tc>
      </w:tr>
      <w:tr w:rsidR="000E6B4B" w:rsidRPr="00C534DA" w14:paraId="230C158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9295D4" w14:textId="77777777" w:rsidR="000E6B4B" w:rsidRPr="00C534DA" w:rsidRDefault="000E6B4B"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518ACD57" w14:textId="77777777" w:rsidR="000E6B4B" w:rsidRPr="00C534DA" w:rsidRDefault="000E6B4B" w:rsidP="00E66552">
            <w:pPr>
              <w:rPr>
                <w:sz w:val="24"/>
                <w:szCs w:val="24"/>
                <w:lang w:val="en-US"/>
              </w:rPr>
            </w:pPr>
            <w:r w:rsidRPr="00C534DA">
              <w:rPr>
                <w:sz w:val="24"/>
                <w:szCs w:val="24"/>
                <w:lang w:val="en-US"/>
              </w:rPr>
              <w:t>IC37B</w:t>
            </w:r>
          </w:p>
          <w:p w14:paraId="54F46EF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0515325"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отвод  90*  PPR  тип 3  Pn20  Ду20 )</w:t>
            </w:r>
          </w:p>
          <w:p w14:paraId="0AEF776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FC37BEA"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97571E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w:t>
            </w:r>
          </w:p>
          <w:p w14:paraId="199FD070" w14:textId="77777777" w:rsidR="000E6B4B" w:rsidRPr="00C534DA" w:rsidRDefault="000E6B4B" w:rsidP="00E66552">
            <w:pPr>
              <w:jc w:val="center"/>
              <w:rPr>
                <w:sz w:val="24"/>
                <w:szCs w:val="24"/>
              </w:rPr>
            </w:pPr>
          </w:p>
        </w:tc>
      </w:tr>
      <w:tr w:rsidR="000E6B4B" w:rsidRPr="00C534DA" w14:paraId="2A86B96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1A2C8C4" w14:textId="77777777" w:rsidR="000E6B4B" w:rsidRPr="00C534DA" w:rsidRDefault="000E6B4B"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7CFCD02E" w14:textId="77777777" w:rsidR="000E6B4B" w:rsidRPr="00C534DA" w:rsidRDefault="000E6B4B" w:rsidP="00E66552">
            <w:pPr>
              <w:rPr>
                <w:sz w:val="24"/>
                <w:szCs w:val="24"/>
                <w:lang w:val="en-US"/>
              </w:rPr>
            </w:pPr>
            <w:r w:rsidRPr="00C534DA">
              <w:rPr>
                <w:sz w:val="24"/>
                <w:szCs w:val="24"/>
                <w:lang w:val="en-US"/>
              </w:rPr>
              <w:t>IC37G</w:t>
            </w:r>
          </w:p>
          <w:p w14:paraId="09CB71C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CD84C2F" w14:textId="77777777" w:rsidR="000E6B4B" w:rsidRPr="00C534DA" w:rsidRDefault="000E6B4B" w:rsidP="00E66552">
            <w:pPr>
              <w:adjustRightInd w:val="0"/>
              <w:rPr>
                <w:sz w:val="24"/>
                <w:szCs w:val="24"/>
              </w:rPr>
            </w:pPr>
            <w:r w:rsidRPr="00C534DA">
              <w:rPr>
                <w:sz w:val="24"/>
                <w:szCs w:val="24"/>
              </w:rPr>
              <w:t>Piese de racordare cu trei imbinari (fitinguri) din polietilena, imbinate prin presare cu infiletare cu teava din polietilena armata, avind diametrul exterior de 25,0 mm (Соединительные детали с 3 стыками (фитинги) полиэтиленовые, стыкуемые прессованием с навинчиванием с армированной полиэтиленовой трубой, с наружным диаметром 25 мм)  ( тройник  прямой  PPR  тип 3  Pn20  Ду25 )</w:t>
            </w:r>
          </w:p>
          <w:p w14:paraId="70EF9B1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31C958C"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AA1E284"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5F7BC6CE" w14:textId="77777777" w:rsidR="000E6B4B" w:rsidRPr="00C534DA" w:rsidRDefault="000E6B4B" w:rsidP="00E66552">
            <w:pPr>
              <w:jc w:val="center"/>
              <w:rPr>
                <w:sz w:val="24"/>
                <w:szCs w:val="24"/>
              </w:rPr>
            </w:pPr>
          </w:p>
        </w:tc>
      </w:tr>
      <w:tr w:rsidR="000E6B4B" w:rsidRPr="00C534DA" w14:paraId="19A91E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83AC31" w14:textId="77777777" w:rsidR="000E6B4B" w:rsidRPr="00C534DA" w:rsidRDefault="000E6B4B"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0F718C60" w14:textId="77777777" w:rsidR="000E6B4B" w:rsidRPr="00C534DA" w:rsidRDefault="000E6B4B" w:rsidP="00E66552">
            <w:pPr>
              <w:rPr>
                <w:sz w:val="24"/>
                <w:szCs w:val="24"/>
                <w:lang w:val="en-US"/>
              </w:rPr>
            </w:pPr>
            <w:r w:rsidRPr="00C534DA">
              <w:rPr>
                <w:sz w:val="24"/>
                <w:szCs w:val="24"/>
                <w:lang w:val="en-US"/>
              </w:rPr>
              <w:t>IC37F</w:t>
            </w:r>
          </w:p>
          <w:p w14:paraId="1222F7A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2844F2F" w14:textId="77777777" w:rsidR="000E6B4B" w:rsidRPr="00C534DA" w:rsidRDefault="000E6B4B" w:rsidP="00E66552">
            <w:pPr>
              <w:adjustRightInd w:val="0"/>
              <w:rPr>
                <w:sz w:val="24"/>
                <w:szCs w:val="24"/>
              </w:rPr>
            </w:pPr>
            <w:r w:rsidRPr="00C534DA">
              <w:rPr>
                <w:sz w:val="24"/>
                <w:szCs w:val="24"/>
              </w:rPr>
              <w:t>Piese de racordare cu trei imbinari (fitinguri) din polietilena, imbinate prin presare cu infiletare cu teava din polietilena armata, avind diametrul exterior de 20,0 mm (Соединительные детали с 3 стыками (фитинги) полиэтиленовые, стыкуемые прессованием с навинчиванием с армированной полиэтиленовой трубой, с наружным диаметром 20 мм)  ( тройник  прямой  PPR  тип 3  Pn20  Ду20 )</w:t>
            </w:r>
          </w:p>
          <w:p w14:paraId="08DEA5C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08A85C1"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D3A1B60"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7938F8AE" w14:textId="77777777" w:rsidR="000E6B4B" w:rsidRPr="00C534DA" w:rsidRDefault="000E6B4B" w:rsidP="00E66552">
            <w:pPr>
              <w:jc w:val="center"/>
              <w:rPr>
                <w:sz w:val="24"/>
                <w:szCs w:val="24"/>
              </w:rPr>
            </w:pPr>
          </w:p>
        </w:tc>
      </w:tr>
      <w:tr w:rsidR="000E6B4B" w:rsidRPr="00C534DA" w14:paraId="1BDD7E5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7F0CA55" w14:textId="77777777" w:rsidR="000E6B4B" w:rsidRPr="00C534DA" w:rsidRDefault="000E6B4B"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3B8EDAAC" w14:textId="77777777" w:rsidR="000E6B4B" w:rsidRPr="00C534DA" w:rsidRDefault="000E6B4B" w:rsidP="00E66552">
            <w:pPr>
              <w:rPr>
                <w:sz w:val="24"/>
                <w:szCs w:val="24"/>
                <w:lang w:val="en-US"/>
              </w:rPr>
            </w:pPr>
            <w:r w:rsidRPr="00C534DA">
              <w:rPr>
                <w:sz w:val="24"/>
                <w:szCs w:val="24"/>
                <w:lang w:val="en-US"/>
              </w:rPr>
              <w:t>IC37H</w:t>
            </w:r>
          </w:p>
          <w:p w14:paraId="7267D05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3B1CF31" w14:textId="77777777" w:rsidR="000E6B4B" w:rsidRPr="00C534DA" w:rsidRDefault="000E6B4B" w:rsidP="00E66552">
            <w:pPr>
              <w:adjustRightInd w:val="0"/>
              <w:rPr>
                <w:sz w:val="24"/>
                <w:szCs w:val="24"/>
              </w:rPr>
            </w:pPr>
            <w:r w:rsidRPr="00C534DA">
              <w:rPr>
                <w:sz w:val="24"/>
                <w:szCs w:val="24"/>
              </w:rPr>
              <w:t>Piese de racordare cu trei imbinari (fitinguri) din polietilena, imbinate prin presare cu infiletare cu teava din polietilena armata, avind diametrul exterior de 32,0 mm (Соединительные детали с 3 стыками (фитинги) полиэтиленовые, стыкуемые прессованием с навинчиванием с армированной полиэтиленовой трубой, с наружным диаметром 32 мм)  ( тройник  переходной  PPR  тип 3  Pn20  Ду32х20х32 )</w:t>
            </w:r>
          </w:p>
          <w:p w14:paraId="276635E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72E09F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C4089D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w:t>
            </w:r>
          </w:p>
          <w:p w14:paraId="32F5D447" w14:textId="77777777" w:rsidR="000E6B4B" w:rsidRPr="00C534DA" w:rsidRDefault="000E6B4B" w:rsidP="00E66552">
            <w:pPr>
              <w:jc w:val="center"/>
              <w:rPr>
                <w:sz w:val="24"/>
                <w:szCs w:val="24"/>
              </w:rPr>
            </w:pPr>
          </w:p>
        </w:tc>
      </w:tr>
      <w:tr w:rsidR="000E6B4B" w:rsidRPr="00C534DA" w14:paraId="01EDABD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447B37" w14:textId="77777777" w:rsidR="000E6B4B" w:rsidRPr="00C534DA" w:rsidRDefault="000E6B4B"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2D37BBE2" w14:textId="77777777" w:rsidR="000E6B4B" w:rsidRPr="00C534DA" w:rsidRDefault="000E6B4B" w:rsidP="00E66552">
            <w:pPr>
              <w:rPr>
                <w:sz w:val="24"/>
                <w:szCs w:val="24"/>
                <w:lang w:val="en-US"/>
              </w:rPr>
            </w:pPr>
            <w:r w:rsidRPr="00C534DA">
              <w:rPr>
                <w:sz w:val="24"/>
                <w:szCs w:val="24"/>
                <w:lang w:val="en-US"/>
              </w:rPr>
              <w:t>IC37G</w:t>
            </w:r>
          </w:p>
          <w:p w14:paraId="4E2F8AD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0EE4DB9" w14:textId="77777777" w:rsidR="000E6B4B" w:rsidRPr="00C534DA" w:rsidRDefault="000E6B4B" w:rsidP="00E66552">
            <w:pPr>
              <w:adjustRightInd w:val="0"/>
              <w:rPr>
                <w:sz w:val="24"/>
                <w:szCs w:val="24"/>
              </w:rPr>
            </w:pPr>
            <w:r w:rsidRPr="00C534DA">
              <w:rPr>
                <w:sz w:val="24"/>
                <w:szCs w:val="24"/>
              </w:rPr>
              <w:t>Piese de racordare cu trei imbinari (fitinguri) din polietilena, imbinate prin presare cu infiletare cu teava din polietilena armata, avind diametrul exterior de 25,0 mm (Соединительные детали с 3 стыками (фитинги) полиэтиленовые, стыкуемые прессованием с навинчиванием с армированной полиэтиленовой трубой, с наружным диаметром 25 мм)   ( тройник  переходной  PPR  тип 3  Pn20  Ду25х20х25 )</w:t>
            </w:r>
          </w:p>
          <w:p w14:paraId="2128701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7614A4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A6B1514" w14:textId="77777777" w:rsidR="000E6B4B" w:rsidRPr="00C534DA" w:rsidRDefault="000E6B4B" w:rsidP="00E66552">
            <w:pPr>
              <w:adjustRightInd w:val="0"/>
              <w:jc w:val="center"/>
              <w:rPr>
                <w:rFonts w:ascii="Arial CYR" w:hAnsi="Arial CYR" w:cs="Arial CYR"/>
                <w:sz w:val="24"/>
                <w:szCs w:val="24"/>
              </w:rPr>
            </w:pPr>
            <w:r w:rsidRPr="00C534DA">
              <w:rPr>
                <w:sz w:val="24"/>
                <w:szCs w:val="24"/>
              </w:rPr>
              <w:t>34,0000</w:t>
            </w:r>
          </w:p>
          <w:p w14:paraId="59147C34" w14:textId="77777777" w:rsidR="000E6B4B" w:rsidRPr="00C534DA" w:rsidRDefault="000E6B4B" w:rsidP="00E66552">
            <w:pPr>
              <w:jc w:val="center"/>
              <w:rPr>
                <w:sz w:val="24"/>
                <w:szCs w:val="24"/>
              </w:rPr>
            </w:pPr>
          </w:p>
        </w:tc>
      </w:tr>
      <w:tr w:rsidR="000E6B4B" w:rsidRPr="00C534DA" w14:paraId="06792C8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E6F004" w14:textId="77777777" w:rsidR="000E6B4B" w:rsidRPr="00C534DA" w:rsidRDefault="000E6B4B" w:rsidP="00E66552">
            <w:pPr>
              <w:rPr>
                <w:sz w:val="24"/>
                <w:szCs w:val="24"/>
              </w:rPr>
            </w:pPr>
            <w:r w:rsidRPr="00C534DA">
              <w:rPr>
                <w:sz w:val="24"/>
                <w:szCs w:val="24"/>
              </w:rPr>
              <w:lastRenderedPageBreak/>
              <w:t xml:space="preserve"> 29</w:t>
            </w:r>
          </w:p>
        </w:tc>
        <w:tc>
          <w:tcPr>
            <w:tcW w:w="1701" w:type="dxa"/>
            <w:tcBorders>
              <w:top w:val="single" w:sz="4" w:space="0" w:color="auto"/>
              <w:bottom w:val="single" w:sz="4" w:space="0" w:color="auto"/>
            </w:tcBorders>
            <w:vAlign w:val="center"/>
          </w:tcPr>
          <w:p w14:paraId="57927BCE" w14:textId="77777777" w:rsidR="000E6B4B" w:rsidRPr="00C534DA" w:rsidRDefault="000E6B4B" w:rsidP="00E66552">
            <w:pPr>
              <w:rPr>
                <w:sz w:val="24"/>
                <w:szCs w:val="24"/>
                <w:lang w:val="en-US"/>
              </w:rPr>
            </w:pPr>
            <w:r w:rsidRPr="00C534DA">
              <w:rPr>
                <w:sz w:val="24"/>
                <w:szCs w:val="24"/>
                <w:lang w:val="en-US"/>
              </w:rPr>
              <w:t>IC37D</w:t>
            </w:r>
          </w:p>
          <w:p w14:paraId="29A4811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6F89DAE"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32,0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32 мм)  ( муфта  соединительная  PPR  тип 3  Pn20  Ду32 )</w:t>
            </w:r>
          </w:p>
          <w:p w14:paraId="2AC5E5A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5079EB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060C007"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6AB39572" w14:textId="77777777" w:rsidR="000E6B4B" w:rsidRPr="00C534DA" w:rsidRDefault="000E6B4B" w:rsidP="00E66552">
            <w:pPr>
              <w:jc w:val="center"/>
              <w:rPr>
                <w:sz w:val="24"/>
                <w:szCs w:val="24"/>
              </w:rPr>
            </w:pPr>
          </w:p>
        </w:tc>
      </w:tr>
      <w:tr w:rsidR="000E6B4B" w:rsidRPr="00C534DA" w14:paraId="5A467BF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1AD0E87" w14:textId="77777777" w:rsidR="000E6B4B" w:rsidRPr="00C534DA" w:rsidRDefault="000E6B4B"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17133DB1" w14:textId="77777777" w:rsidR="000E6B4B" w:rsidRPr="00C534DA" w:rsidRDefault="000E6B4B" w:rsidP="00E66552">
            <w:pPr>
              <w:rPr>
                <w:sz w:val="24"/>
                <w:szCs w:val="24"/>
                <w:lang w:val="en-US"/>
              </w:rPr>
            </w:pPr>
            <w:r w:rsidRPr="00C534DA">
              <w:rPr>
                <w:sz w:val="24"/>
                <w:szCs w:val="24"/>
                <w:lang w:val="en-US"/>
              </w:rPr>
              <w:t>IC37C</w:t>
            </w:r>
          </w:p>
          <w:p w14:paraId="5832717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237A49E"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25,0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25 мм)   ( муфта  соединительная  PPR  тип 3  Pn20  Ду25 )</w:t>
            </w:r>
          </w:p>
          <w:p w14:paraId="4BB318B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0C7093B"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EB9E87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1D18C4E6" w14:textId="77777777" w:rsidR="000E6B4B" w:rsidRPr="00C534DA" w:rsidRDefault="000E6B4B" w:rsidP="00E66552">
            <w:pPr>
              <w:jc w:val="center"/>
              <w:rPr>
                <w:sz w:val="24"/>
                <w:szCs w:val="24"/>
              </w:rPr>
            </w:pPr>
          </w:p>
        </w:tc>
      </w:tr>
      <w:tr w:rsidR="000E6B4B" w:rsidRPr="00C534DA" w14:paraId="384B5D7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D0E15A8" w14:textId="77777777" w:rsidR="000E6B4B" w:rsidRPr="00C534DA" w:rsidRDefault="000E6B4B"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0061BBF5" w14:textId="77777777" w:rsidR="000E6B4B" w:rsidRPr="00C534DA" w:rsidRDefault="000E6B4B" w:rsidP="00E66552">
            <w:pPr>
              <w:rPr>
                <w:sz w:val="24"/>
                <w:szCs w:val="24"/>
                <w:lang w:val="en-US"/>
              </w:rPr>
            </w:pPr>
            <w:r w:rsidRPr="00C534DA">
              <w:rPr>
                <w:sz w:val="24"/>
                <w:szCs w:val="24"/>
                <w:lang w:val="en-US"/>
              </w:rPr>
              <w:t>IC37B</w:t>
            </w:r>
          </w:p>
          <w:p w14:paraId="4074450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788D8AA"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муфта  соединительная  PPR  тип 3  Pn20  Ду20 )</w:t>
            </w:r>
          </w:p>
          <w:p w14:paraId="67ECBFA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08272D2"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77B9864"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4B91ED59" w14:textId="77777777" w:rsidR="000E6B4B" w:rsidRPr="00C534DA" w:rsidRDefault="000E6B4B" w:rsidP="00E66552">
            <w:pPr>
              <w:jc w:val="center"/>
              <w:rPr>
                <w:sz w:val="24"/>
                <w:szCs w:val="24"/>
              </w:rPr>
            </w:pPr>
          </w:p>
        </w:tc>
      </w:tr>
      <w:tr w:rsidR="000E6B4B" w:rsidRPr="00C534DA" w14:paraId="4E60EB4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4C7BA3" w14:textId="77777777" w:rsidR="000E6B4B" w:rsidRPr="00C534DA" w:rsidRDefault="000E6B4B"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172FEFEA" w14:textId="77777777" w:rsidR="000E6B4B" w:rsidRPr="00C534DA" w:rsidRDefault="000E6B4B" w:rsidP="00E66552">
            <w:pPr>
              <w:rPr>
                <w:sz w:val="24"/>
                <w:szCs w:val="24"/>
                <w:lang w:val="en-US"/>
              </w:rPr>
            </w:pPr>
            <w:r w:rsidRPr="00C534DA">
              <w:rPr>
                <w:sz w:val="24"/>
                <w:szCs w:val="24"/>
                <w:lang w:val="en-US"/>
              </w:rPr>
              <w:t>IC44B</w:t>
            </w:r>
          </w:p>
          <w:p w14:paraId="2513935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B0928D4"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1/2" - 4" (Изготовление, установка и заделка (цементация) защитных футляров для прохождения трубопроводов через стены, диаметр 21/2", гильза   длиной  380 мм)</w:t>
            </w:r>
          </w:p>
          <w:p w14:paraId="2970494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3B6D605"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83D5961"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549AB6BA" w14:textId="77777777" w:rsidR="000E6B4B" w:rsidRPr="00C534DA" w:rsidRDefault="000E6B4B" w:rsidP="00E66552">
            <w:pPr>
              <w:jc w:val="center"/>
              <w:rPr>
                <w:sz w:val="24"/>
                <w:szCs w:val="24"/>
              </w:rPr>
            </w:pPr>
          </w:p>
        </w:tc>
      </w:tr>
      <w:tr w:rsidR="000E6B4B" w:rsidRPr="00C534DA" w14:paraId="394105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2E668B" w14:textId="77777777" w:rsidR="000E6B4B" w:rsidRPr="00C534DA" w:rsidRDefault="000E6B4B"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4A20D057" w14:textId="77777777" w:rsidR="000E6B4B" w:rsidRPr="00C534DA" w:rsidRDefault="000E6B4B" w:rsidP="00E66552">
            <w:pPr>
              <w:rPr>
                <w:sz w:val="24"/>
                <w:szCs w:val="24"/>
                <w:lang w:val="en-US"/>
              </w:rPr>
            </w:pPr>
            <w:r w:rsidRPr="00C534DA">
              <w:rPr>
                <w:sz w:val="24"/>
                <w:szCs w:val="24"/>
                <w:lang w:val="en-US"/>
              </w:rPr>
              <w:t>IC44B</w:t>
            </w:r>
          </w:p>
          <w:p w14:paraId="67E57E8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A341AF2"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1/2" - 4" (Изготовление, установка и заделка (цементация) защитных футляров для прохождения трубопроводов через стены, диаметр 21/2", гильза   длиной  300 мм)</w:t>
            </w:r>
          </w:p>
          <w:p w14:paraId="6BFA933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6EDEAD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056EF6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522A3BB2" w14:textId="77777777" w:rsidR="000E6B4B" w:rsidRPr="00C534DA" w:rsidRDefault="000E6B4B" w:rsidP="00E66552">
            <w:pPr>
              <w:jc w:val="center"/>
              <w:rPr>
                <w:sz w:val="24"/>
                <w:szCs w:val="24"/>
              </w:rPr>
            </w:pPr>
          </w:p>
        </w:tc>
      </w:tr>
      <w:tr w:rsidR="000E6B4B" w:rsidRPr="00C534DA" w14:paraId="4CEB217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788C1F" w14:textId="77777777" w:rsidR="000E6B4B" w:rsidRPr="00C534DA" w:rsidRDefault="000E6B4B"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41A43CFB" w14:textId="77777777" w:rsidR="000E6B4B" w:rsidRPr="00C534DA" w:rsidRDefault="000E6B4B" w:rsidP="00E66552">
            <w:pPr>
              <w:rPr>
                <w:sz w:val="24"/>
                <w:szCs w:val="24"/>
                <w:lang w:val="en-US"/>
              </w:rPr>
            </w:pPr>
            <w:r w:rsidRPr="00C534DA">
              <w:rPr>
                <w:sz w:val="24"/>
                <w:szCs w:val="24"/>
                <w:lang w:val="en-US"/>
              </w:rPr>
              <w:t>IC44A</w:t>
            </w:r>
          </w:p>
          <w:p w14:paraId="54C43A1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6F5FE3F" w14:textId="77777777" w:rsidR="000E6B4B" w:rsidRPr="00C534DA" w:rsidRDefault="000E6B4B" w:rsidP="00E66552">
            <w:pPr>
              <w:adjustRightInd w:val="0"/>
              <w:rPr>
                <w:sz w:val="24"/>
                <w:szCs w:val="24"/>
              </w:rPr>
            </w:pPr>
            <w:r w:rsidRPr="00C534DA">
              <w:rPr>
                <w:sz w:val="24"/>
                <w:szCs w:val="24"/>
              </w:rPr>
              <w:t xml:space="preserve">Confectionarea, montarea si cimentarea tevii de protectie la trecerea conductelor prin ziduri, teava avind diametrul de 2" (Изготовление, установка и заделка (цементация) защитных футляров для прохождения трубопроводов </w:t>
            </w:r>
            <w:r w:rsidRPr="00C534DA">
              <w:rPr>
                <w:sz w:val="24"/>
                <w:szCs w:val="24"/>
              </w:rPr>
              <w:lastRenderedPageBreak/>
              <w:t>через стены, диаметр 2", гильза  ф50 мм, длина  380 мм )</w:t>
            </w:r>
          </w:p>
          <w:p w14:paraId="2627619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FD7F296"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2A8253B0"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64D14FB1" w14:textId="77777777" w:rsidR="000E6B4B" w:rsidRPr="00C534DA" w:rsidRDefault="000E6B4B" w:rsidP="00E66552">
            <w:pPr>
              <w:jc w:val="center"/>
              <w:rPr>
                <w:sz w:val="24"/>
                <w:szCs w:val="24"/>
              </w:rPr>
            </w:pPr>
          </w:p>
        </w:tc>
      </w:tr>
      <w:tr w:rsidR="000E6B4B" w:rsidRPr="00C534DA" w14:paraId="42CD9C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6F250C" w14:textId="77777777" w:rsidR="000E6B4B" w:rsidRPr="00C534DA" w:rsidRDefault="000E6B4B" w:rsidP="00E66552">
            <w:pPr>
              <w:rPr>
                <w:sz w:val="24"/>
                <w:szCs w:val="24"/>
              </w:rPr>
            </w:pPr>
            <w:r w:rsidRPr="00C534DA">
              <w:rPr>
                <w:sz w:val="24"/>
                <w:szCs w:val="24"/>
              </w:rPr>
              <w:t xml:space="preserve"> 35</w:t>
            </w:r>
          </w:p>
        </w:tc>
        <w:tc>
          <w:tcPr>
            <w:tcW w:w="1701" w:type="dxa"/>
            <w:tcBorders>
              <w:top w:val="single" w:sz="4" w:space="0" w:color="auto"/>
              <w:bottom w:val="single" w:sz="4" w:space="0" w:color="auto"/>
            </w:tcBorders>
            <w:vAlign w:val="center"/>
          </w:tcPr>
          <w:p w14:paraId="09ED2942" w14:textId="77777777" w:rsidR="000E6B4B" w:rsidRPr="00C534DA" w:rsidRDefault="000E6B4B" w:rsidP="00E66552">
            <w:pPr>
              <w:rPr>
                <w:sz w:val="24"/>
                <w:szCs w:val="24"/>
                <w:lang w:val="en-US"/>
              </w:rPr>
            </w:pPr>
            <w:r w:rsidRPr="00C534DA">
              <w:rPr>
                <w:sz w:val="24"/>
                <w:szCs w:val="24"/>
                <w:lang w:val="en-US"/>
              </w:rPr>
              <w:t>IC44A</w:t>
            </w:r>
          </w:p>
          <w:p w14:paraId="6A54920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9731A91"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(Изготовление, установка и заделка (цементация) защитных футляров для прохождения трубопроводов через стены, диаметр 2", гильза  ф50 мм, длина  300 мм )</w:t>
            </w:r>
          </w:p>
          <w:p w14:paraId="5FCF087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484844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D2DFAD"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6,0000</w:t>
            </w:r>
          </w:p>
          <w:p w14:paraId="56DBA173" w14:textId="77777777" w:rsidR="000E6B4B" w:rsidRPr="00C534DA" w:rsidRDefault="000E6B4B" w:rsidP="00E66552">
            <w:pPr>
              <w:jc w:val="center"/>
              <w:rPr>
                <w:sz w:val="24"/>
                <w:szCs w:val="24"/>
              </w:rPr>
            </w:pPr>
          </w:p>
        </w:tc>
      </w:tr>
      <w:tr w:rsidR="000E6B4B" w:rsidRPr="00C534DA" w14:paraId="73055FB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E8B8C6" w14:textId="77777777" w:rsidR="000E6B4B" w:rsidRPr="00C534DA" w:rsidRDefault="000E6B4B"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4F056F27" w14:textId="77777777" w:rsidR="000E6B4B" w:rsidRPr="00C534DA" w:rsidRDefault="000E6B4B" w:rsidP="00E66552">
            <w:pPr>
              <w:rPr>
                <w:sz w:val="24"/>
                <w:szCs w:val="24"/>
                <w:lang w:val="en-US"/>
              </w:rPr>
            </w:pPr>
            <w:r w:rsidRPr="00C534DA">
              <w:rPr>
                <w:sz w:val="24"/>
                <w:szCs w:val="24"/>
                <w:lang w:val="en-US"/>
              </w:rPr>
              <w:t>IC44A</w:t>
            </w:r>
          </w:p>
          <w:p w14:paraId="1E86023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6109430"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(Изготовление, установка и заделка (цементация) защитных футляров для прохождения трубопроводов через стены, диаметр 2", гильза  ф50 мм, длина  150 мм )</w:t>
            </w:r>
          </w:p>
          <w:p w14:paraId="1511A77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1534D23"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3C312A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14,0000</w:t>
            </w:r>
          </w:p>
          <w:p w14:paraId="7DB06450" w14:textId="77777777" w:rsidR="000E6B4B" w:rsidRPr="00C534DA" w:rsidRDefault="000E6B4B" w:rsidP="00E66552">
            <w:pPr>
              <w:jc w:val="center"/>
              <w:rPr>
                <w:sz w:val="24"/>
                <w:szCs w:val="24"/>
              </w:rPr>
            </w:pPr>
          </w:p>
        </w:tc>
      </w:tr>
      <w:tr w:rsidR="000E6B4B" w:rsidRPr="00C534DA" w14:paraId="68ADF74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036366B" w14:textId="77777777" w:rsidR="000E6B4B" w:rsidRPr="00C534DA" w:rsidRDefault="000E6B4B"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2AD2643D" w14:textId="77777777" w:rsidR="000E6B4B" w:rsidRPr="00C534DA" w:rsidRDefault="000E6B4B" w:rsidP="00E66552">
            <w:pPr>
              <w:rPr>
                <w:sz w:val="24"/>
                <w:szCs w:val="24"/>
                <w:lang w:val="en-US"/>
              </w:rPr>
            </w:pPr>
            <w:r w:rsidRPr="00C534DA">
              <w:rPr>
                <w:sz w:val="24"/>
                <w:szCs w:val="24"/>
                <w:lang w:val="en-US"/>
              </w:rPr>
              <w:t>IC44A</w:t>
            </w:r>
          </w:p>
          <w:p w14:paraId="645C48E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366CB52"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(Изготовление, установка и заделка (цементация) защитных футляров для прохождения трубопроводов через стены, диаметр 2", гильза  ф40 мм, длина  200 мм )</w:t>
            </w:r>
          </w:p>
          <w:p w14:paraId="5992E21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2F8ED1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2AB750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16B63F7A" w14:textId="77777777" w:rsidR="000E6B4B" w:rsidRPr="00C534DA" w:rsidRDefault="000E6B4B" w:rsidP="00E66552">
            <w:pPr>
              <w:jc w:val="center"/>
              <w:rPr>
                <w:sz w:val="24"/>
                <w:szCs w:val="24"/>
              </w:rPr>
            </w:pPr>
          </w:p>
        </w:tc>
      </w:tr>
      <w:tr w:rsidR="000E6B4B" w:rsidRPr="00C534DA" w14:paraId="3539B0A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F4FF7D" w14:textId="77777777" w:rsidR="000E6B4B" w:rsidRPr="00C534DA" w:rsidRDefault="000E6B4B"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75FA594A" w14:textId="77777777" w:rsidR="000E6B4B" w:rsidRPr="00C534DA" w:rsidRDefault="000E6B4B" w:rsidP="00E66552">
            <w:pPr>
              <w:rPr>
                <w:sz w:val="24"/>
                <w:szCs w:val="24"/>
                <w:lang w:val="en-US"/>
              </w:rPr>
            </w:pPr>
            <w:r w:rsidRPr="00C534DA">
              <w:rPr>
                <w:sz w:val="24"/>
                <w:szCs w:val="24"/>
                <w:lang w:val="en-US"/>
              </w:rPr>
              <w:t>IC44A</w:t>
            </w:r>
          </w:p>
          <w:p w14:paraId="204067E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1DE60FB"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(Изготовление, установка и заделка (цементация) защитных футляров для прохождения трубопроводов через стены, диаметр 2", гильза  ф40 мм, длина  150 мм )</w:t>
            </w:r>
          </w:p>
          <w:p w14:paraId="2B3B5E2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F976691"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E469A33"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459661FB" w14:textId="77777777" w:rsidR="000E6B4B" w:rsidRPr="00C534DA" w:rsidRDefault="000E6B4B" w:rsidP="00E66552">
            <w:pPr>
              <w:jc w:val="center"/>
              <w:rPr>
                <w:sz w:val="24"/>
                <w:szCs w:val="24"/>
              </w:rPr>
            </w:pPr>
          </w:p>
        </w:tc>
      </w:tr>
      <w:tr w:rsidR="000E6B4B" w:rsidRPr="00C534DA" w14:paraId="7C6BD6E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3AC1AD" w14:textId="77777777" w:rsidR="000E6B4B" w:rsidRPr="00C534DA" w:rsidRDefault="000E6B4B" w:rsidP="00E66552">
            <w:pPr>
              <w:rPr>
                <w:sz w:val="24"/>
                <w:szCs w:val="24"/>
              </w:rPr>
            </w:pPr>
            <w:r w:rsidRPr="00C534DA">
              <w:rPr>
                <w:sz w:val="24"/>
                <w:szCs w:val="24"/>
              </w:rPr>
              <w:t xml:space="preserve"> 39</w:t>
            </w:r>
          </w:p>
        </w:tc>
        <w:tc>
          <w:tcPr>
            <w:tcW w:w="1701" w:type="dxa"/>
            <w:tcBorders>
              <w:top w:val="single" w:sz="4" w:space="0" w:color="auto"/>
              <w:bottom w:val="single" w:sz="4" w:space="0" w:color="auto"/>
            </w:tcBorders>
            <w:vAlign w:val="center"/>
          </w:tcPr>
          <w:p w14:paraId="4624B681" w14:textId="77777777" w:rsidR="000E6B4B" w:rsidRPr="00C534DA" w:rsidRDefault="000E6B4B" w:rsidP="00E66552">
            <w:pPr>
              <w:rPr>
                <w:sz w:val="24"/>
                <w:szCs w:val="24"/>
                <w:lang w:val="en-US"/>
              </w:rPr>
            </w:pPr>
            <w:r w:rsidRPr="00C534DA">
              <w:rPr>
                <w:sz w:val="24"/>
                <w:szCs w:val="24"/>
                <w:lang w:val="en-US"/>
              </w:rPr>
              <w:t>Pret  furnizor</w:t>
            </w:r>
          </w:p>
          <w:p w14:paraId="097A569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558E175" w14:textId="77777777" w:rsidR="000E6B4B" w:rsidRPr="00C534DA" w:rsidRDefault="000E6B4B" w:rsidP="00E66552">
            <w:pPr>
              <w:adjustRightInd w:val="0"/>
              <w:rPr>
                <w:sz w:val="24"/>
                <w:szCs w:val="24"/>
                <w:lang w:val="en-US"/>
              </w:rPr>
            </w:pPr>
            <w:r w:rsidRPr="00C534DA">
              <w:rPr>
                <w:sz w:val="24"/>
                <w:szCs w:val="24"/>
              </w:rPr>
              <w:t>Негорючий  материал  для  уплотнения  зазоров</w:t>
            </w:r>
          </w:p>
          <w:p w14:paraId="2DCE0FF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547FF27"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6145562" w14:textId="77777777" w:rsidR="000E6B4B" w:rsidRPr="00C534DA" w:rsidRDefault="000E6B4B" w:rsidP="00E66552">
            <w:pPr>
              <w:adjustRightInd w:val="0"/>
              <w:jc w:val="center"/>
              <w:rPr>
                <w:rFonts w:ascii="Arial CYR" w:hAnsi="Arial CYR" w:cs="Arial CYR"/>
                <w:sz w:val="24"/>
                <w:szCs w:val="24"/>
              </w:rPr>
            </w:pPr>
            <w:r w:rsidRPr="00C534DA">
              <w:rPr>
                <w:sz w:val="24"/>
                <w:szCs w:val="24"/>
              </w:rPr>
              <w:t>0,0020</w:t>
            </w:r>
          </w:p>
          <w:p w14:paraId="151C5EC1" w14:textId="77777777" w:rsidR="000E6B4B" w:rsidRPr="00C534DA" w:rsidRDefault="000E6B4B" w:rsidP="00E66552">
            <w:pPr>
              <w:jc w:val="center"/>
              <w:rPr>
                <w:sz w:val="24"/>
                <w:szCs w:val="24"/>
              </w:rPr>
            </w:pPr>
          </w:p>
        </w:tc>
      </w:tr>
      <w:tr w:rsidR="000E6B4B" w:rsidRPr="00C534DA" w14:paraId="6031A62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2005A7" w14:textId="77777777" w:rsidR="000E6B4B" w:rsidRPr="00C534DA" w:rsidRDefault="000E6B4B"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7785B83F" w14:textId="77777777" w:rsidR="000E6B4B" w:rsidRPr="00C534DA" w:rsidRDefault="000E6B4B" w:rsidP="00E66552">
            <w:pPr>
              <w:rPr>
                <w:sz w:val="24"/>
                <w:szCs w:val="24"/>
                <w:lang w:val="en-US"/>
              </w:rPr>
            </w:pPr>
            <w:r w:rsidRPr="00C534DA">
              <w:rPr>
                <w:sz w:val="24"/>
                <w:szCs w:val="24"/>
                <w:lang w:val="en-US"/>
              </w:rPr>
              <w:t>IC42A</w:t>
            </w:r>
          </w:p>
          <w:p w14:paraId="5FFA4E4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099201B" w14:textId="77777777" w:rsidR="000E6B4B" w:rsidRPr="00C534DA" w:rsidRDefault="000E6B4B" w:rsidP="00E66552">
            <w:pPr>
              <w:adjustRightInd w:val="0"/>
              <w:rPr>
                <w:sz w:val="24"/>
                <w:szCs w:val="24"/>
              </w:rPr>
            </w:pPr>
            <w:r w:rsidRPr="00C534DA">
              <w:rPr>
                <w:sz w:val="24"/>
                <w:szCs w:val="24"/>
              </w:rPr>
              <w:t>Suporti si dispozitive de fixare pentru sustinerea conductelor, boilere, aparate si recipienti, avind greutatea de pina la 2 kg / bucata (Опоры и фиксаторы для крепления трубопроводов, бойлеров, приборов и резервуаров, весом до 2 кг/штука)</w:t>
            </w:r>
          </w:p>
          <w:p w14:paraId="2D71756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4B13F0A"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ECC47EF"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30,0000</w:t>
            </w:r>
          </w:p>
          <w:p w14:paraId="0DF08BD8" w14:textId="77777777" w:rsidR="000E6B4B" w:rsidRPr="00C534DA" w:rsidRDefault="000E6B4B" w:rsidP="00E66552">
            <w:pPr>
              <w:jc w:val="center"/>
              <w:rPr>
                <w:sz w:val="24"/>
                <w:szCs w:val="24"/>
              </w:rPr>
            </w:pPr>
          </w:p>
        </w:tc>
      </w:tr>
      <w:tr w:rsidR="000E6B4B" w:rsidRPr="00C534DA" w14:paraId="0A42D56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BBFE0FC" w14:textId="77777777" w:rsidR="000E6B4B" w:rsidRPr="00C534DA" w:rsidRDefault="000E6B4B" w:rsidP="00E66552">
            <w:pPr>
              <w:rPr>
                <w:sz w:val="24"/>
                <w:szCs w:val="24"/>
              </w:rPr>
            </w:pPr>
            <w:r w:rsidRPr="00C534DA">
              <w:rPr>
                <w:sz w:val="24"/>
                <w:szCs w:val="24"/>
              </w:rPr>
              <w:t xml:space="preserve"> 41</w:t>
            </w:r>
          </w:p>
        </w:tc>
        <w:tc>
          <w:tcPr>
            <w:tcW w:w="1701" w:type="dxa"/>
            <w:tcBorders>
              <w:top w:val="single" w:sz="4" w:space="0" w:color="auto"/>
              <w:bottom w:val="single" w:sz="4" w:space="0" w:color="auto"/>
            </w:tcBorders>
            <w:vAlign w:val="center"/>
          </w:tcPr>
          <w:p w14:paraId="3B2713F1" w14:textId="77777777" w:rsidR="000E6B4B" w:rsidRPr="00C534DA" w:rsidRDefault="000E6B4B" w:rsidP="00E66552">
            <w:pPr>
              <w:rPr>
                <w:sz w:val="24"/>
                <w:szCs w:val="24"/>
                <w:lang w:val="en-US"/>
              </w:rPr>
            </w:pPr>
            <w:r w:rsidRPr="00C534DA">
              <w:rPr>
                <w:sz w:val="24"/>
                <w:szCs w:val="24"/>
                <w:lang w:val="en-US"/>
              </w:rPr>
              <w:t>IE03A</w:t>
            </w:r>
          </w:p>
          <w:p w14:paraId="6534C9B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52B17B2" w14:textId="77777777" w:rsidR="000E6B4B" w:rsidRPr="00C534DA" w:rsidRDefault="000E6B4B" w:rsidP="00E66552">
            <w:pPr>
              <w:adjustRightInd w:val="0"/>
              <w:rPr>
                <w:sz w:val="24"/>
                <w:szCs w:val="24"/>
                <w:lang w:val="en-US"/>
              </w:rPr>
            </w:pPr>
            <w:r w:rsidRPr="00C534DA">
              <w:rPr>
                <w:sz w:val="24"/>
                <w:szCs w:val="24"/>
                <w:lang w:val="en-US"/>
              </w:rPr>
              <w:t xml:space="preserve">Efectuarea probei de etanseitate la presiune a  conductelor de alimentare a aparatelor de incalzire (aeroterme, termoconvectoare, covectoare de plinta, etc.) avind diametrul de 3/8" ... </w:t>
            </w:r>
            <w:r w:rsidRPr="00C534DA">
              <w:rPr>
                <w:sz w:val="24"/>
                <w:szCs w:val="24"/>
              </w:rPr>
              <w:t>1"</w:t>
            </w:r>
          </w:p>
          <w:p w14:paraId="5138D39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C193B98"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F0FE87F" w14:textId="77777777" w:rsidR="000E6B4B" w:rsidRPr="00C534DA" w:rsidRDefault="000E6B4B" w:rsidP="00E66552">
            <w:pPr>
              <w:adjustRightInd w:val="0"/>
              <w:jc w:val="center"/>
              <w:rPr>
                <w:rFonts w:ascii="Arial CYR" w:hAnsi="Arial CYR" w:cs="Arial CYR"/>
                <w:sz w:val="24"/>
                <w:szCs w:val="24"/>
              </w:rPr>
            </w:pPr>
            <w:r w:rsidRPr="00C534DA">
              <w:rPr>
                <w:sz w:val="24"/>
                <w:szCs w:val="24"/>
              </w:rPr>
              <w:t>210,0000</w:t>
            </w:r>
          </w:p>
          <w:p w14:paraId="60572567" w14:textId="77777777" w:rsidR="000E6B4B" w:rsidRPr="00C534DA" w:rsidRDefault="000E6B4B" w:rsidP="00E66552">
            <w:pPr>
              <w:jc w:val="center"/>
              <w:rPr>
                <w:sz w:val="24"/>
                <w:szCs w:val="24"/>
              </w:rPr>
            </w:pPr>
          </w:p>
        </w:tc>
      </w:tr>
      <w:tr w:rsidR="000E6B4B" w:rsidRPr="00C534DA" w14:paraId="6F10725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00D8D5" w14:textId="77777777" w:rsidR="000E6B4B" w:rsidRPr="00C534DA" w:rsidRDefault="000E6B4B" w:rsidP="00E66552">
            <w:pPr>
              <w:rPr>
                <w:sz w:val="24"/>
                <w:szCs w:val="24"/>
              </w:rPr>
            </w:pPr>
            <w:r w:rsidRPr="00C534DA">
              <w:rPr>
                <w:sz w:val="24"/>
                <w:szCs w:val="24"/>
              </w:rPr>
              <w:t xml:space="preserve"> 42</w:t>
            </w:r>
          </w:p>
        </w:tc>
        <w:tc>
          <w:tcPr>
            <w:tcW w:w="1701" w:type="dxa"/>
            <w:tcBorders>
              <w:top w:val="single" w:sz="4" w:space="0" w:color="auto"/>
              <w:bottom w:val="single" w:sz="4" w:space="0" w:color="auto"/>
            </w:tcBorders>
            <w:vAlign w:val="center"/>
          </w:tcPr>
          <w:p w14:paraId="588B411D" w14:textId="77777777" w:rsidR="000E6B4B" w:rsidRPr="00C534DA" w:rsidRDefault="000E6B4B" w:rsidP="00E66552">
            <w:pPr>
              <w:rPr>
                <w:sz w:val="24"/>
                <w:szCs w:val="24"/>
                <w:lang w:val="en-US"/>
              </w:rPr>
            </w:pPr>
            <w:r w:rsidRPr="00C534DA">
              <w:rPr>
                <w:sz w:val="24"/>
                <w:szCs w:val="24"/>
                <w:lang w:val="en-US"/>
              </w:rPr>
              <w:t>IE03B</w:t>
            </w:r>
          </w:p>
          <w:p w14:paraId="714DD84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26F7828" w14:textId="77777777" w:rsidR="000E6B4B" w:rsidRPr="00C534DA" w:rsidRDefault="000E6B4B" w:rsidP="00E66552">
            <w:pPr>
              <w:adjustRightInd w:val="0"/>
              <w:rPr>
                <w:sz w:val="24"/>
                <w:szCs w:val="24"/>
                <w:lang w:val="en-US"/>
              </w:rPr>
            </w:pPr>
            <w:r w:rsidRPr="00C534DA">
              <w:rPr>
                <w:sz w:val="24"/>
                <w:szCs w:val="24"/>
                <w:lang w:val="en-US"/>
              </w:rPr>
              <w:t xml:space="preserve">Efectuarea probei de etanseitate la presiune a  conductelor de alimentare a aparatelor de incalzire (aeroterme, termoconvectoare, </w:t>
            </w:r>
            <w:r w:rsidRPr="00C534DA">
              <w:rPr>
                <w:sz w:val="24"/>
                <w:szCs w:val="24"/>
                <w:lang w:val="en-US"/>
              </w:rPr>
              <w:lastRenderedPageBreak/>
              <w:t xml:space="preserve">covectoare de plinta, etc.) avind diametrul de 1 1/4" ... </w:t>
            </w:r>
            <w:r w:rsidRPr="00C534DA">
              <w:rPr>
                <w:sz w:val="24"/>
                <w:szCs w:val="24"/>
              </w:rPr>
              <w:t>2"</w:t>
            </w:r>
          </w:p>
          <w:p w14:paraId="1961785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B51707A" w14:textId="77777777" w:rsidR="000E6B4B" w:rsidRPr="00C534DA" w:rsidRDefault="000E6B4B" w:rsidP="00E66552">
            <w:pPr>
              <w:jc w:val="center"/>
              <w:rPr>
                <w:sz w:val="24"/>
                <w:szCs w:val="24"/>
              </w:rPr>
            </w:pPr>
            <w:r w:rsidRPr="00C534DA">
              <w:rPr>
                <w:sz w:val="24"/>
                <w:szCs w:val="24"/>
              </w:rPr>
              <w:lastRenderedPageBreak/>
              <w:t>m</w:t>
            </w:r>
          </w:p>
        </w:tc>
        <w:tc>
          <w:tcPr>
            <w:tcW w:w="1559" w:type="dxa"/>
            <w:tcBorders>
              <w:top w:val="single" w:sz="4" w:space="0" w:color="auto"/>
              <w:bottom w:val="single" w:sz="4" w:space="0" w:color="auto"/>
            </w:tcBorders>
            <w:vAlign w:val="center"/>
          </w:tcPr>
          <w:p w14:paraId="0E54C2E1"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50,0000</w:t>
            </w:r>
          </w:p>
          <w:p w14:paraId="64C4DAF2" w14:textId="77777777" w:rsidR="000E6B4B" w:rsidRPr="00C534DA" w:rsidRDefault="000E6B4B" w:rsidP="00E66552">
            <w:pPr>
              <w:jc w:val="center"/>
              <w:rPr>
                <w:sz w:val="24"/>
                <w:szCs w:val="24"/>
              </w:rPr>
            </w:pPr>
          </w:p>
        </w:tc>
      </w:tr>
      <w:tr w:rsidR="000E6B4B" w:rsidRPr="00C534DA" w14:paraId="2CF3C39B" w14:textId="77777777" w:rsidTr="00E66552">
        <w:tc>
          <w:tcPr>
            <w:tcW w:w="709" w:type="dxa"/>
            <w:tcBorders>
              <w:top w:val="nil"/>
              <w:left w:val="single" w:sz="6" w:space="0" w:color="auto"/>
              <w:bottom w:val="nil"/>
              <w:right w:val="nil"/>
            </w:tcBorders>
          </w:tcPr>
          <w:p w14:paraId="65007509"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D96C1E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B99500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1.2. Узел  1 ( 17 штук )</w:t>
            </w:r>
          </w:p>
          <w:p w14:paraId="43A0BEBE"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8C24589"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1FF24953" w14:textId="77777777" w:rsidR="000E6B4B" w:rsidRPr="00C534DA" w:rsidRDefault="000E6B4B" w:rsidP="00E66552">
            <w:pPr>
              <w:rPr>
                <w:sz w:val="24"/>
                <w:szCs w:val="24"/>
              </w:rPr>
            </w:pPr>
          </w:p>
        </w:tc>
      </w:tr>
      <w:tr w:rsidR="000E6B4B" w:rsidRPr="00C534DA" w14:paraId="4AF9CE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A3CB9B" w14:textId="77777777" w:rsidR="000E6B4B" w:rsidRPr="00C534DA" w:rsidRDefault="000E6B4B" w:rsidP="00E66552">
            <w:pPr>
              <w:rPr>
                <w:sz w:val="24"/>
                <w:szCs w:val="24"/>
              </w:rPr>
            </w:pPr>
            <w:r w:rsidRPr="00C534DA">
              <w:rPr>
                <w:sz w:val="24"/>
                <w:szCs w:val="24"/>
              </w:rPr>
              <w:t>43</w:t>
            </w:r>
          </w:p>
        </w:tc>
        <w:tc>
          <w:tcPr>
            <w:tcW w:w="1701" w:type="dxa"/>
            <w:tcBorders>
              <w:top w:val="single" w:sz="4" w:space="0" w:color="auto"/>
              <w:bottom w:val="single" w:sz="4" w:space="0" w:color="auto"/>
            </w:tcBorders>
            <w:vAlign w:val="center"/>
          </w:tcPr>
          <w:p w14:paraId="0CC6B8ED" w14:textId="77777777" w:rsidR="000E6B4B" w:rsidRPr="00C534DA" w:rsidRDefault="000E6B4B" w:rsidP="00E66552">
            <w:pPr>
              <w:rPr>
                <w:sz w:val="24"/>
                <w:szCs w:val="24"/>
                <w:lang w:val="en-US"/>
              </w:rPr>
            </w:pPr>
            <w:r w:rsidRPr="00C534DA">
              <w:rPr>
                <w:sz w:val="24"/>
                <w:szCs w:val="24"/>
                <w:lang w:val="en-US"/>
              </w:rPr>
              <w:t>ID01B</w:t>
            </w:r>
          </w:p>
          <w:p w14:paraId="3EB117B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AE89DFB" w14:textId="77777777" w:rsidR="000E6B4B" w:rsidRPr="00C534DA" w:rsidRDefault="000E6B4B" w:rsidP="00E66552">
            <w:pPr>
              <w:adjustRightInd w:val="0"/>
              <w:rPr>
                <w:sz w:val="24"/>
                <w:szCs w:val="24"/>
              </w:rPr>
            </w:pPr>
            <w:r w:rsidRPr="00C534DA">
              <w:rPr>
                <w:sz w:val="24"/>
                <w:szCs w:val="24"/>
              </w:rPr>
              <w:t>Robinet cu ventil cu dublu reglaj (tur sau retur) pentru instalatii de incalzire central, avind diametrul nominal de 3/4" (Вентиль с двойным управлением (туда или обратно) для систем центрального отопления, диаметром 3/4") ( кран  регулирующий  Ду 20 мм )</w:t>
            </w:r>
          </w:p>
          <w:p w14:paraId="3901646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574879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281DDE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17,0000</w:t>
            </w:r>
          </w:p>
          <w:p w14:paraId="2B2BD0E6" w14:textId="77777777" w:rsidR="000E6B4B" w:rsidRPr="00C534DA" w:rsidRDefault="000E6B4B" w:rsidP="00E66552">
            <w:pPr>
              <w:jc w:val="center"/>
              <w:rPr>
                <w:sz w:val="24"/>
                <w:szCs w:val="24"/>
              </w:rPr>
            </w:pPr>
          </w:p>
        </w:tc>
      </w:tr>
      <w:tr w:rsidR="000E6B4B" w:rsidRPr="00C534DA" w14:paraId="6FD6269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717215" w14:textId="77777777" w:rsidR="000E6B4B" w:rsidRPr="00C534DA" w:rsidRDefault="000E6B4B" w:rsidP="00E66552">
            <w:pPr>
              <w:rPr>
                <w:sz w:val="24"/>
                <w:szCs w:val="24"/>
              </w:rPr>
            </w:pPr>
            <w:r w:rsidRPr="00C534DA">
              <w:rPr>
                <w:sz w:val="24"/>
                <w:szCs w:val="24"/>
              </w:rPr>
              <w:t xml:space="preserve"> 44</w:t>
            </w:r>
          </w:p>
        </w:tc>
        <w:tc>
          <w:tcPr>
            <w:tcW w:w="1701" w:type="dxa"/>
            <w:tcBorders>
              <w:top w:val="single" w:sz="4" w:space="0" w:color="auto"/>
              <w:bottom w:val="single" w:sz="4" w:space="0" w:color="auto"/>
            </w:tcBorders>
            <w:vAlign w:val="center"/>
          </w:tcPr>
          <w:p w14:paraId="57326FD6" w14:textId="77777777" w:rsidR="000E6B4B" w:rsidRPr="00C534DA" w:rsidRDefault="000E6B4B" w:rsidP="00E66552">
            <w:pPr>
              <w:rPr>
                <w:sz w:val="24"/>
                <w:szCs w:val="24"/>
                <w:lang w:val="en-US"/>
              </w:rPr>
            </w:pPr>
            <w:r w:rsidRPr="00C534DA">
              <w:rPr>
                <w:sz w:val="24"/>
                <w:szCs w:val="24"/>
                <w:lang w:val="en-US"/>
              </w:rPr>
              <w:t>ID01B</w:t>
            </w:r>
          </w:p>
          <w:p w14:paraId="44F9474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A301CCD" w14:textId="77777777" w:rsidR="000E6B4B" w:rsidRPr="00C534DA" w:rsidRDefault="000E6B4B" w:rsidP="00E66552">
            <w:pPr>
              <w:adjustRightInd w:val="0"/>
              <w:rPr>
                <w:sz w:val="24"/>
                <w:szCs w:val="24"/>
              </w:rPr>
            </w:pPr>
            <w:r w:rsidRPr="00C534DA">
              <w:rPr>
                <w:sz w:val="24"/>
                <w:szCs w:val="24"/>
              </w:rPr>
              <w:t>Robinet cu ventil cu dublu reglaj (tur sau retur) pentru instalatii de incalzire central, avind diametrul nominal de 3/4" (Вентиль с двойным управлением (туда или обратно) для систем центрального отопления, диаметром 3/4") ( терморегулятор  Ду 20 мм )</w:t>
            </w:r>
          </w:p>
          <w:p w14:paraId="12CDAC2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753340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DFFF02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17,0000</w:t>
            </w:r>
          </w:p>
          <w:p w14:paraId="6EACA22A" w14:textId="77777777" w:rsidR="000E6B4B" w:rsidRPr="00C534DA" w:rsidRDefault="000E6B4B" w:rsidP="00E66552">
            <w:pPr>
              <w:jc w:val="center"/>
              <w:rPr>
                <w:sz w:val="24"/>
                <w:szCs w:val="24"/>
              </w:rPr>
            </w:pPr>
          </w:p>
        </w:tc>
      </w:tr>
      <w:tr w:rsidR="000E6B4B" w:rsidRPr="00C534DA" w14:paraId="10F5A8C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930FC1" w14:textId="77777777" w:rsidR="000E6B4B" w:rsidRPr="00C534DA" w:rsidRDefault="000E6B4B"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75D008B2" w14:textId="77777777" w:rsidR="000E6B4B" w:rsidRPr="00C534DA" w:rsidRDefault="000E6B4B" w:rsidP="00E66552">
            <w:pPr>
              <w:rPr>
                <w:sz w:val="24"/>
                <w:szCs w:val="24"/>
                <w:lang w:val="en-US"/>
              </w:rPr>
            </w:pPr>
            <w:r w:rsidRPr="00C534DA">
              <w:rPr>
                <w:sz w:val="24"/>
                <w:szCs w:val="24"/>
                <w:lang w:val="en-US"/>
              </w:rPr>
              <w:t>ID04A</w:t>
            </w:r>
          </w:p>
          <w:p w14:paraId="48EA8D9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470703" w14:textId="77777777" w:rsidR="000E6B4B" w:rsidRPr="00C534DA" w:rsidRDefault="000E6B4B" w:rsidP="00E66552">
            <w:pPr>
              <w:adjustRightInd w:val="0"/>
              <w:rPr>
                <w:sz w:val="24"/>
                <w:szCs w:val="24"/>
                <w:lang w:val="en-US"/>
              </w:rPr>
            </w:pPr>
            <w:r w:rsidRPr="00C534DA">
              <w:rPr>
                <w:sz w:val="24"/>
                <w:szCs w:val="24"/>
                <w:lang w:val="en-US"/>
              </w:rPr>
              <w:t xml:space="preserve">Robinet de trecere sau de retinere cu mufe pentru instalatii de incalzire central, avind diametrul nominal de 3/4" ( </w:t>
            </w:r>
            <w:r w:rsidRPr="00C534DA">
              <w:rPr>
                <w:sz w:val="24"/>
                <w:szCs w:val="24"/>
              </w:rPr>
              <w:t>кран</w:t>
            </w:r>
            <w:r w:rsidRPr="00C534DA">
              <w:rPr>
                <w:sz w:val="24"/>
                <w:szCs w:val="24"/>
                <w:lang w:val="en-US"/>
              </w:rPr>
              <w:t xml:space="preserve">  </w:t>
            </w:r>
            <w:r w:rsidRPr="00C534DA">
              <w:rPr>
                <w:sz w:val="24"/>
                <w:szCs w:val="24"/>
              </w:rPr>
              <w:t>шаровый</w:t>
            </w:r>
            <w:r w:rsidRPr="00C534DA">
              <w:rPr>
                <w:sz w:val="24"/>
                <w:szCs w:val="24"/>
                <w:lang w:val="en-US"/>
              </w:rPr>
              <w:t xml:space="preserve">  </w:t>
            </w:r>
            <w:r w:rsidRPr="00C534DA">
              <w:rPr>
                <w:sz w:val="24"/>
                <w:szCs w:val="24"/>
              </w:rPr>
              <w:t>Ду</w:t>
            </w:r>
            <w:r w:rsidRPr="00C534DA">
              <w:rPr>
                <w:sz w:val="24"/>
                <w:szCs w:val="24"/>
                <w:lang w:val="en-US"/>
              </w:rPr>
              <w:t xml:space="preserve"> 20 )</w:t>
            </w:r>
          </w:p>
          <w:p w14:paraId="64E4F586"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EAC040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242F8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17,0000</w:t>
            </w:r>
          </w:p>
          <w:p w14:paraId="4F412357" w14:textId="77777777" w:rsidR="000E6B4B" w:rsidRPr="00C534DA" w:rsidRDefault="000E6B4B" w:rsidP="00E66552">
            <w:pPr>
              <w:jc w:val="center"/>
              <w:rPr>
                <w:sz w:val="24"/>
                <w:szCs w:val="24"/>
              </w:rPr>
            </w:pPr>
          </w:p>
        </w:tc>
      </w:tr>
      <w:tr w:rsidR="000E6B4B" w:rsidRPr="00C534DA" w14:paraId="686E4D5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57E063" w14:textId="77777777" w:rsidR="000E6B4B" w:rsidRPr="00C534DA" w:rsidRDefault="000E6B4B" w:rsidP="00E66552">
            <w:pPr>
              <w:rPr>
                <w:sz w:val="24"/>
                <w:szCs w:val="24"/>
              </w:rPr>
            </w:pPr>
            <w:r w:rsidRPr="00C534DA">
              <w:rPr>
                <w:sz w:val="24"/>
                <w:szCs w:val="24"/>
              </w:rPr>
              <w:t xml:space="preserve"> 46</w:t>
            </w:r>
          </w:p>
        </w:tc>
        <w:tc>
          <w:tcPr>
            <w:tcW w:w="1701" w:type="dxa"/>
            <w:tcBorders>
              <w:top w:val="single" w:sz="4" w:space="0" w:color="auto"/>
              <w:bottom w:val="single" w:sz="4" w:space="0" w:color="auto"/>
            </w:tcBorders>
            <w:vAlign w:val="center"/>
          </w:tcPr>
          <w:p w14:paraId="3547FB80" w14:textId="77777777" w:rsidR="000E6B4B" w:rsidRPr="00C534DA" w:rsidRDefault="000E6B4B" w:rsidP="00E66552">
            <w:pPr>
              <w:rPr>
                <w:sz w:val="24"/>
                <w:szCs w:val="24"/>
                <w:lang w:val="en-US"/>
              </w:rPr>
            </w:pPr>
            <w:r w:rsidRPr="00C534DA">
              <w:rPr>
                <w:sz w:val="24"/>
                <w:szCs w:val="24"/>
                <w:lang w:val="en-US"/>
              </w:rPr>
              <w:t>IC30C</w:t>
            </w:r>
          </w:p>
          <w:p w14:paraId="2588268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33BF33E" w14:textId="77777777" w:rsidR="000E6B4B" w:rsidRPr="00C534DA" w:rsidRDefault="000E6B4B" w:rsidP="00E66552">
            <w:pPr>
              <w:adjustRightInd w:val="0"/>
              <w:rPr>
                <w:sz w:val="24"/>
                <w:szCs w:val="24"/>
                <w:lang w:val="en-US"/>
              </w:rPr>
            </w:pPr>
            <w:r w:rsidRPr="00C534DA">
              <w:rPr>
                <w:sz w:val="24"/>
                <w:szCs w:val="24"/>
                <w:lang w:val="en-US"/>
              </w:rPr>
              <w:t xml:space="preserve">Fitinguri din fonta maleabila, avind 2 insurubari, montata prin insurubare cu teava de otel, avind diametrul de 3/4" ( </w:t>
            </w:r>
            <w:r w:rsidRPr="00C534DA">
              <w:rPr>
                <w:sz w:val="24"/>
                <w:szCs w:val="24"/>
              </w:rPr>
              <w:t>сгон</w:t>
            </w:r>
            <w:r w:rsidRPr="00C534DA">
              <w:rPr>
                <w:sz w:val="24"/>
                <w:szCs w:val="24"/>
                <w:lang w:val="en-US"/>
              </w:rPr>
              <w:t xml:space="preserve"> " </w:t>
            </w:r>
            <w:r w:rsidRPr="00C534DA">
              <w:rPr>
                <w:sz w:val="24"/>
                <w:szCs w:val="24"/>
              </w:rPr>
              <w:t>американка</w:t>
            </w:r>
            <w:r w:rsidRPr="00C534DA">
              <w:rPr>
                <w:sz w:val="24"/>
                <w:szCs w:val="24"/>
                <w:lang w:val="en-US"/>
              </w:rPr>
              <w:t>" )</w:t>
            </w:r>
          </w:p>
          <w:p w14:paraId="5DEF93AC"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4B011AF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473EAF2" w14:textId="77777777" w:rsidR="000E6B4B" w:rsidRPr="00C534DA" w:rsidRDefault="000E6B4B" w:rsidP="00E66552">
            <w:pPr>
              <w:adjustRightInd w:val="0"/>
              <w:jc w:val="center"/>
              <w:rPr>
                <w:rFonts w:ascii="Arial CYR" w:hAnsi="Arial CYR" w:cs="Arial CYR"/>
                <w:sz w:val="24"/>
                <w:szCs w:val="24"/>
              </w:rPr>
            </w:pPr>
            <w:r w:rsidRPr="00C534DA">
              <w:rPr>
                <w:sz w:val="24"/>
                <w:szCs w:val="24"/>
              </w:rPr>
              <w:t>34,0000</w:t>
            </w:r>
          </w:p>
          <w:p w14:paraId="6E08F365" w14:textId="77777777" w:rsidR="000E6B4B" w:rsidRPr="00C534DA" w:rsidRDefault="000E6B4B" w:rsidP="00E66552">
            <w:pPr>
              <w:jc w:val="center"/>
              <w:rPr>
                <w:sz w:val="24"/>
                <w:szCs w:val="24"/>
              </w:rPr>
            </w:pPr>
          </w:p>
        </w:tc>
      </w:tr>
      <w:tr w:rsidR="000E6B4B" w:rsidRPr="00C534DA" w14:paraId="031C5BD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A9A1949" w14:textId="77777777" w:rsidR="000E6B4B" w:rsidRPr="00C534DA" w:rsidRDefault="000E6B4B" w:rsidP="00E66552">
            <w:pPr>
              <w:rPr>
                <w:sz w:val="24"/>
                <w:szCs w:val="24"/>
              </w:rPr>
            </w:pPr>
            <w:r w:rsidRPr="00C534DA">
              <w:rPr>
                <w:sz w:val="24"/>
                <w:szCs w:val="24"/>
              </w:rPr>
              <w:t xml:space="preserve"> 47</w:t>
            </w:r>
          </w:p>
        </w:tc>
        <w:tc>
          <w:tcPr>
            <w:tcW w:w="1701" w:type="dxa"/>
            <w:tcBorders>
              <w:top w:val="single" w:sz="4" w:space="0" w:color="auto"/>
              <w:bottom w:val="single" w:sz="4" w:space="0" w:color="auto"/>
            </w:tcBorders>
            <w:vAlign w:val="center"/>
          </w:tcPr>
          <w:p w14:paraId="34C8EA13" w14:textId="77777777" w:rsidR="000E6B4B" w:rsidRPr="00C534DA" w:rsidRDefault="000E6B4B" w:rsidP="00E66552">
            <w:pPr>
              <w:rPr>
                <w:sz w:val="24"/>
                <w:szCs w:val="24"/>
                <w:lang w:val="en-US"/>
              </w:rPr>
            </w:pPr>
            <w:r w:rsidRPr="00C534DA">
              <w:rPr>
                <w:sz w:val="24"/>
                <w:szCs w:val="24"/>
                <w:lang w:val="en-US"/>
              </w:rPr>
              <w:t>IC37B</w:t>
            </w:r>
          </w:p>
          <w:p w14:paraId="1AC8AB9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F6BFE7A"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отвод  90*  PPR  тип 3  Pn20  Ду20 )</w:t>
            </w:r>
          </w:p>
          <w:p w14:paraId="0D0E456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788FA92"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D01ACCC" w14:textId="77777777" w:rsidR="000E6B4B" w:rsidRPr="00C534DA" w:rsidRDefault="000E6B4B" w:rsidP="00E66552">
            <w:pPr>
              <w:adjustRightInd w:val="0"/>
              <w:jc w:val="center"/>
              <w:rPr>
                <w:rFonts w:ascii="Arial CYR" w:hAnsi="Arial CYR" w:cs="Arial CYR"/>
                <w:sz w:val="24"/>
                <w:szCs w:val="24"/>
              </w:rPr>
            </w:pPr>
            <w:r w:rsidRPr="00C534DA">
              <w:rPr>
                <w:sz w:val="24"/>
                <w:szCs w:val="24"/>
              </w:rPr>
              <w:t>34,0000</w:t>
            </w:r>
          </w:p>
          <w:p w14:paraId="244EEE65" w14:textId="77777777" w:rsidR="000E6B4B" w:rsidRPr="00C534DA" w:rsidRDefault="000E6B4B" w:rsidP="00E66552">
            <w:pPr>
              <w:jc w:val="center"/>
              <w:rPr>
                <w:sz w:val="24"/>
                <w:szCs w:val="24"/>
              </w:rPr>
            </w:pPr>
          </w:p>
        </w:tc>
      </w:tr>
      <w:tr w:rsidR="000E6B4B" w:rsidRPr="00C534DA" w14:paraId="313800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1FBA443" w14:textId="77777777" w:rsidR="000E6B4B" w:rsidRPr="00C534DA" w:rsidRDefault="000E6B4B" w:rsidP="00E66552">
            <w:pPr>
              <w:rPr>
                <w:sz w:val="24"/>
                <w:szCs w:val="24"/>
              </w:rPr>
            </w:pPr>
            <w:r w:rsidRPr="00C534DA">
              <w:rPr>
                <w:sz w:val="24"/>
                <w:szCs w:val="24"/>
              </w:rPr>
              <w:t xml:space="preserve"> 48</w:t>
            </w:r>
          </w:p>
        </w:tc>
        <w:tc>
          <w:tcPr>
            <w:tcW w:w="1701" w:type="dxa"/>
            <w:tcBorders>
              <w:top w:val="single" w:sz="4" w:space="0" w:color="auto"/>
              <w:bottom w:val="single" w:sz="4" w:space="0" w:color="auto"/>
            </w:tcBorders>
            <w:vAlign w:val="center"/>
          </w:tcPr>
          <w:p w14:paraId="5DD98CC9" w14:textId="77777777" w:rsidR="000E6B4B" w:rsidRPr="00C534DA" w:rsidRDefault="000E6B4B" w:rsidP="00E66552">
            <w:pPr>
              <w:rPr>
                <w:sz w:val="24"/>
                <w:szCs w:val="24"/>
                <w:lang w:val="en-US"/>
              </w:rPr>
            </w:pPr>
            <w:r w:rsidRPr="00C534DA">
              <w:rPr>
                <w:sz w:val="24"/>
                <w:szCs w:val="24"/>
                <w:lang w:val="en-US"/>
              </w:rPr>
              <w:t>IC37B</w:t>
            </w:r>
          </w:p>
          <w:p w14:paraId="7DFAE1E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CB8F718"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муфта  Ду20  с  наружной  резьбой )</w:t>
            </w:r>
          </w:p>
          <w:p w14:paraId="7EEC129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191C72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092FCAA" w14:textId="77777777" w:rsidR="000E6B4B" w:rsidRPr="00C534DA" w:rsidRDefault="000E6B4B" w:rsidP="00E66552">
            <w:pPr>
              <w:adjustRightInd w:val="0"/>
              <w:jc w:val="center"/>
              <w:rPr>
                <w:rFonts w:ascii="Arial CYR" w:hAnsi="Arial CYR" w:cs="Arial CYR"/>
                <w:sz w:val="24"/>
                <w:szCs w:val="24"/>
              </w:rPr>
            </w:pPr>
            <w:r w:rsidRPr="00C534DA">
              <w:rPr>
                <w:sz w:val="24"/>
                <w:szCs w:val="24"/>
              </w:rPr>
              <w:t>34,0000</w:t>
            </w:r>
          </w:p>
          <w:p w14:paraId="71F3CE23" w14:textId="77777777" w:rsidR="000E6B4B" w:rsidRPr="00C534DA" w:rsidRDefault="000E6B4B" w:rsidP="00E66552">
            <w:pPr>
              <w:jc w:val="center"/>
              <w:rPr>
                <w:sz w:val="24"/>
                <w:szCs w:val="24"/>
              </w:rPr>
            </w:pPr>
          </w:p>
        </w:tc>
      </w:tr>
      <w:tr w:rsidR="000E6B4B" w:rsidRPr="00C534DA" w14:paraId="6ECC14E8" w14:textId="77777777" w:rsidTr="00E66552">
        <w:tc>
          <w:tcPr>
            <w:tcW w:w="709" w:type="dxa"/>
            <w:tcBorders>
              <w:top w:val="nil"/>
              <w:left w:val="single" w:sz="6" w:space="0" w:color="auto"/>
              <w:bottom w:val="nil"/>
              <w:right w:val="nil"/>
            </w:tcBorders>
          </w:tcPr>
          <w:p w14:paraId="4C73B08D"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D490238"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4E6CE86"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1.3. Узел  2 ( 10 штук )</w:t>
            </w:r>
          </w:p>
          <w:p w14:paraId="658DBCA6"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098B2192"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39939BC8" w14:textId="77777777" w:rsidR="000E6B4B" w:rsidRPr="00C534DA" w:rsidRDefault="000E6B4B" w:rsidP="00E66552">
            <w:pPr>
              <w:rPr>
                <w:sz w:val="24"/>
                <w:szCs w:val="24"/>
              </w:rPr>
            </w:pPr>
          </w:p>
        </w:tc>
      </w:tr>
      <w:tr w:rsidR="000E6B4B" w:rsidRPr="00C534DA" w14:paraId="604441A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4AEC8A" w14:textId="77777777" w:rsidR="000E6B4B" w:rsidRPr="00C534DA" w:rsidRDefault="000E6B4B" w:rsidP="00E66552">
            <w:pPr>
              <w:rPr>
                <w:sz w:val="24"/>
                <w:szCs w:val="24"/>
              </w:rPr>
            </w:pPr>
            <w:r w:rsidRPr="00C534DA">
              <w:rPr>
                <w:sz w:val="24"/>
                <w:szCs w:val="24"/>
              </w:rPr>
              <w:t>49</w:t>
            </w:r>
          </w:p>
        </w:tc>
        <w:tc>
          <w:tcPr>
            <w:tcW w:w="1701" w:type="dxa"/>
            <w:tcBorders>
              <w:top w:val="single" w:sz="4" w:space="0" w:color="auto"/>
              <w:bottom w:val="single" w:sz="4" w:space="0" w:color="auto"/>
            </w:tcBorders>
            <w:vAlign w:val="center"/>
          </w:tcPr>
          <w:p w14:paraId="23611F1C" w14:textId="77777777" w:rsidR="000E6B4B" w:rsidRPr="00C534DA" w:rsidRDefault="000E6B4B" w:rsidP="00E66552">
            <w:pPr>
              <w:rPr>
                <w:sz w:val="24"/>
                <w:szCs w:val="24"/>
                <w:lang w:val="en-US"/>
              </w:rPr>
            </w:pPr>
            <w:r w:rsidRPr="00C534DA">
              <w:rPr>
                <w:sz w:val="24"/>
                <w:szCs w:val="24"/>
                <w:lang w:val="en-US"/>
              </w:rPr>
              <w:t>IC30C</w:t>
            </w:r>
          </w:p>
          <w:p w14:paraId="5FF338C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0D53E2D" w14:textId="77777777" w:rsidR="000E6B4B" w:rsidRPr="00C534DA" w:rsidRDefault="000E6B4B" w:rsidP="00E66552">
            <w:pPr>
              <w:adjustRightInd w:val="0"/>
              <w:rPr>
                <w:sz w:val="24"/>
                <w:szCs w:val="24"/>
                <w:lang w:val="en-US"/>
              </w:rPr>
            </w:pPr>
            <w:r w:rsidRPr="00C534DA">
              <w:rPr>
                <w:sz w:val="24"/>
                <w:szCs w:val="24"/>
                <w:lang w:val="en-US"/>
              </w:rPr>
              <w:t xml:space="preserve">Fitinguri din fonta maleabila, avind 2 insurubari, montata prin insurubare cu teava de otel, avind diametrul de 3/4" ( </w:t>
            </w:r>
            <w:r w:rsidRPr="00C534DA">
              <w:rPr>
                <w:sz w:val="24"/>
                <w:szCs w:val="24"/>
              </w:rPr>
              <w:t>сгон</w:t>
            </w:r>
            <w:r w:rsidRPr="00C534DA">
              <w:rPr>
                <w:sz w:val="24"/>
                <w:szCs w:val="24"/>
                <w:lang w:val="en-US"/>
              </w:rPr>
              <w:t xml:space="preserve"> " </w:t>
            </w:r>
            <w:r w:rsidRPr="00C534DA">
              <w:rPr>
                <w:sz w:val="24"/>
                <w:szCs w:val="24"/>
              </w:rPr>
              <w:t>американка</w:t>
            </w:r>
            <w:r w:rsidRPr="00C534DA">
              <w:rPr>
                <w:sz w:val="24"/>
                <w:szCs w:val="24"/>
                <w:lang w:val="en-US"/>
              </w:rPr>
              <w:t>" )</w:t>
            </w:r>
          </w:p>
          <w:p w14:paraId="5FBEF3B3"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B98127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408288E"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20,0000</w:t>
            </w:r>
          </w:p>
          <w:p w14:paraId="5808AF91" w14:textId="77777777" w:rsidR="000E6B4B" w:rsidRPr="00C534DA" w:rsidRDefault="000E6B4B" w:rsidP="00E66552">
            <w:pPr>
              <w:jc w:val="center"/>
              <w:rPr>
                <w:sz w:val="24"/>
                <w:szCs w:val="24"/>
              </w:rPr>
            </w:pPr>
          </w:p>
        </w:tc>
      </w:tr>
      <w:tr w:rsidR="000E6B4B" w:rsidRPr="00C534DA" w14:paraId="4330A1E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97F77E" w14:textId="77777777" w:rsidR="000E6B4B" w:rsidRPr="00C534DA" w:rsidRDefault="000E6B4B" w:rsidP="00E66552">
            <w:pPr>
              <w:rPr>
                <w:sz w:val="24"/>
                <w:szCs w:val="24"/>
              </w:rPr>
            </w:pPr>
            <w:r w:rsidRPr="00C534DA">
              <w:rPr>
                <w:sz w:val="24"/>
                <w:szCs w:val="24"/>
              </w:rPr>
              <w:lastRenderedPageBreak/>
              <w:t xml:space="preserve"> 50</w:t>
            </w:r>
          </w:p>
        </w:tc>
        <w:tc>
          <w:tcPr>
            <w:tcW w:w="1701" w:type="dxa"/>
            <w:tcBorders>
              <w:top w:val="single" w:sz="4" w:space="0" w:color="auto"/>
              <w:bottom w:val="single" w:sz="4" w:space="0" w:color="auto"/>
            </w:tcBorders>
            <w:vAlign w:val="center"/>
          </w:tcPr>
          <w:p w14:paraId="21FE635C" w14:textId="77777777" w:rsidR="000E6B4B" w:rsidRPr="00C534DA" w:rsidRDefault="000E6B4B" w:rsidP="00E66552">
            <w:pPr>
              <w:rPr>
                <w:sz w:val="24"/>
                <w:szCs w:val="24"/>
                <w:lang w:val="en-US"/>
              </w:rPr>
            </w:pPr>
            <w:r w:rsidRPr="00C534DA">
              <w:rPr>
                <w:sz w:val="24"/>
                <w:szCs w:val="24"/>
                <w:lang w:val="en-US"/>
              </w:rPr>
              <w:t>IC37B</w:t>
            </w:r>
          </w:p>
          <w:p w14:paraId="373677F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FA4493E"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отвод  90*  PPR  тип 3  Pn20  Ду20 )</w:t>
            </w:r>
          </w:p>
          <w:p w14:paraId="1C9AB08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5741A0A"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217E567"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20,0000</w:t>
            </w:r>
          </w:p>
          <w:p w14:paraId="69C845F4" w14:textId="77777777" w:rsidR="000E6B4B" w:rsidRPr="00C534DA" w:rsidRDefault="000E6B4B" w:rsidP="00E66552">
            <w:pPr>
              <w:jc w:val="center"/>
              <w:rPr>
                <w:sz w:val="24"/>
                <w:szCs w:val="24"/>
              </w:rPr>
            </w:pPr>
          </w:p>
        </w:tc>
      </w:tr>
      <w:tr w:rsidR="000E6B4B" w:rsidRPr="00C534DA" w14:paraId="306E232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C0A404" w14:textId="77777777" w:rsidR="000E6B4B" w:rsidRPr="00C534DA" w:rsidRDefault="000E6B4B"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6860F9A7" w14:textId="77777777" w:rsidR="000E6B4B" w:rsidRPr="00C534DA" w:rsidRDefault="000E6B4B" w:rsidP="00E66552">
            <w:pPr>
              <w:rPr>
                <w:sz w:val="24"/>
                <w:szCs w:val="24"/>
                <w:lang w:val="en-US"/>
              </w:rPr>
            </w:pPr>
            <w:r w:rsidRPr="00C534DA">
              <w:rPr>
                <w:sz w:val="24"/>
                <w:szCs w:val="24"/>
                <w:lang w:val="en-US"/>
              </w:rPr>
              <w:t>IC37B</w:t>
            </w:r>
          </w:p>
          <w:p w14:paraId="6B56717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E4B5DA8"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муфта  Ду20  с  наружной  резьбой )</w:t>
            </w:r>
          </w:p>
          <w:p w14:paraId="5C54F33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20432B8"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61A823A"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20,0000</w:t>
            </w:r>
          </w:p>
          <w:p w14:paraId="3202CC8E" w14:textId="77777777" w:rsidR="000E6B4B" w:rsidRPr="00C534DA" w:rsidRDefault="000E6B4B" w:rsidP="00E66552">
            <w:pPr>
              <w:jc w:val="center"/>
              <w:rPr>
                <w:sz w:val="24"/>
                <w:szCs w:val="24"/>
              </w:rPr>
            </w:pPr>
          </w:p>
        </w:tc>
      </w:tr>
      <w:tr w:rsidR="000E6B4B" w:rsidRPr="00C534DA" w14:paraId="5762BEC5" w14:textId="77777777" w:rsidTr="00E66552">
        <w:tc>
          <w:tcPr>
            <w:tcW w:w="709" w:type="dxa"/>
            <w:tcBorders>
              <w:top w:val="nil"/>
              <w:left w:val="single" w:sz="6" w:space="0" w:color="auto"/>
              <w:bottom w:val="nil"/>
              <w:right w:val="nil"/>
            </w:tcBorders>
          </w:tcPr>
          <w:p w14:paraId="0C465DAB"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28410D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F869F8F"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1.4. Система  отопления  2  этажа ( радиаторы  биметаллические  РБС-500, размер  секции : высота  580 мм, ширина  80 мм, глубина  80 мм, межосевое  расстояние 500 мм, теплоотдача  70*С - 185 Bm )</w:t>
            </w:r>
          </w:p>
          <w:p w14:paraId="0AA4052D"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16739C2"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01F99FA" w14:textId="77777777" w:rsidR="000E6B4B" w:rsidRPr="00C534DA" w:rsidRDefault="000E6B4B" w:rsidP="00E66552">
            <w:pPr>
              <w:rPr>
                <w:sz w:val="24"/>
                <w:szCs w:val="24"/>
              </w:rPr>
            </w:pPr>
          </w:p>
        </w:tc>
      </w:tr>
      <w:tr w:rsidR="000E6B4B" w:rsidRPr="00C534DA" w14:paraId="700719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3D7931" w14:textId="77777777" w:rsidR="000E6B4B" w:rsidRPr="00C534DA" w:rsidRDefault="000E6B4B" w:rsidP="00E66552">
            <w:pPr>
              <w:rPr>
                <w:sz w:val="24"/>
                <w:szCs w:val="24"/>
              </w:rPr>
            </w:pPr>
            <w:r w:rsidRPr="00C534DA">
              <w:rPr>
                <w:sz w:val="24"/>
                <w:szCs w:val="24"/>
              </w:rPr>
              <w:t>52</w:t>
            </w:r>
          </w:p>
        </w:tc>
        <w:tc>
          <w:tcPr>
            <w:tcW w:w="1701" w:type="dxa"/>
            <w:tcBorders>
              <w:top w:val="single" w:sz="4" w:space="0" w:color="auto"/>
              <w:bottom w:val="single" w:sz="4" w:space="0" w:color="auto"/>
            </w:tcBorders>
            <w:vAlign w:val="center"/>
          </w:tcPr>
          <w:p w14:paraId="0B5F04B3" w14:textId="77777777" w:rsidR="000E6B4B" w:rsidRPr="00C534DA" w:rsidRDefault="000E6B4B" w:rsidP="00E66552">
            <w:pPr>
              <w:rPr>
                <w:sz w:val="24"/>
                <w:szCs w:val="24"/>
                <w:lang w:val="en-US"/>
              </w:rPr>
            </w:pPr>
            <w:r w:rsidRPr="00C534DA">
              <w:rPr>
                <w:sz w:val="24"/>
                <w:szCs w:val="24"/>
                <w:lang w:val="en-US"/>
              </w:rPr>
              <w:t>IB05A</w:t>
            </w:r>
          </w:p>
          <w:p w14:paraId="57440DD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8D3AE29"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- 3 секции )</w:t>
            </w:r>
          </w:p>
          <w:p w14:paraId="1BCD4D3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E18D7A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1702B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2FD09594" w14:textId="77777777" w:rsidR="000E6B4B" w:rsidRPr="00C534DA" w:rsidRDefault="000E6B4B" w:rsidP="00E66552">
            <w:pPr>
              <w:jc w:val="center"/>
              <w:rPr>
                <w:sz w:val="24"/>
                <w:szCs w:val="24"/>
              </w:rPr>
            </w:pPr>
          </w:p>
        </w:tc>
      </w:tr>
      <w:tr w:rsidR="000E6B4B" w:rsidRPr="00C534DA" w14:paraId="0A8D83A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B774D75" w14:textId="77777777" w:rsidR="000E6B4B" w:rsidRPr="00C534DA" w:rsidRDefault="000E6B4B" w:rsidP="00E66552">
            <w:pPr>
              <w:rPr>
                <w:sz w:val="24"/>
                <w:szCs w:val="24"/>
              </w:rPr>
            </w:pPr>
            <w:r w:rsidRPr="00C534DA">
              <w:rPr>
                <w:sz w:val="24"/>
                <w:szCs w:val="24"/>
              </w:rPr>
              <w:t xml:space="preserve"> 53</w:t>
            </w:r>
          </w:p>
        </w:tc>
        <w:tc>
          <w:tcPr>
            <w:tcW w:w="1701" w:type="dxa"/>
            <w:tcBorders>
              <w:top w:val="single" w:sz="4" w:space="0" w:color="auto"/>
              <w:bottom w:val="single" w:sz="4" w:space="0" w:color="auto"/>
            </w:tcBorders>
            <w:vAlign w:val="center"/>
          </w:tcPr>
          <w:p w14:paraId="0AE36131" w14:textId="77777777" w:rsidR="000E6B4B" w:rsidRPr="00C534DA" w:rsidRDefault="000E6B4B" w:rsidP="00E66552">
            <w:pPr>
              <w:rPr>
                <w:sz w:val="24"/>
                <w:szCs w:val="24"/>
                <w:lang w:val="en-US"/>
              </w:rPr>
            </w:pPr>
            <w:r w:rsidRPr="00C534DA">
              <w:rPr>
                <w:sz w:val="24"/>
                <w:szCs w:val="24"/>
                <w:lang w:val="en-US"/>
              </w:rPr>
              <w:t>IB05A</w:t>
            </w:r>
          </w:p>
          <w:p w14:paraId="5014468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4E38071"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- 4 секции )</w:t>
            </w:r>
          </w:p>
          <w:p w14:paraId="16C3342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9B3E852"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5E4882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0B48FFE4" w14:textId="77777777" w:rsidR="000E6B4B" w:rsidRPr="00C534DA" w:rsidRDefault="000E6B4B" w:rsidP="00E66552">
            <w:pPr>
              <w:jc w:val="center"/>
              <w:rPr>
                <w:sz w:val="24"/>
                <w:szCs w:val="24"/>
              </w:rPr>
            </w:pPr>
          </w:p>
        </w:tc>
      </w:tr>
      <w:tr w:rsidR="000E6B4B" w:rsidRPr="00C534DA" w14:paraId="644D45B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1FF7AFF" w14:textId="77777777" w:rsidR="000E6B4B" w:rsidRPr="00C534DA" w:rsidRDefault="000E6B4B" w:rsidP="00E66552">
            <w:pPr>
              <w:rPr>
                <w:sz w:val="24"/>
                <w:szCs w:val="24"/>
              </w:rPr>
            </w:pPr>
            <w:r w:rsidRPr="00C534DA">
              <w:rPr>
                <w:sz w:val="24"/>
                <w:szCs w:val="24"/>
              </w:rPr>
              <w:t xml:space="preserve"> 54</w:t>
            </w:r>
          </w:p>
        </w:tc>
        <w:tc>
          <w:tcPr>
            <w:tcW w:w="1701" w:type="dxa"/>
            <w:tcBorders>
              <w:top w:val="single" w:sz="4" w:space="0" w:color="auto"/>
              <w:bottom w:val="single" w:sz="4" w:space="0" w:color="auto"/>
            </w:tcBorders>
            <w:vAlign w:val="center"/>
          </w:tcPr>
          <w:p w14:paraId="711E7BB9" w14:textId="77777777" w:rsidR="000E6B4B" w:rsidRPr="00C534DA" w:rsidRDefault="000E6B4B" w:rsidP="00E66552">
            <w:pPr>
              <w:rPr>
                <w:sz w:val="24"/>
                <w:szCs w:val="24"/>
                <w:lang w:val="en-US"/>
              </w:rPr>
            </w:pPr>
            <w:r w:rsidRPr="00C534DA">
              <w:rPr>
                <w:sz w:val="24"/>
                <w:szCs w:val="24"/>
                <w:lang w:val="en-US"/>
              </w:rPr>
              <w:t>IB05A</w:t>
            </w:r>
          </w:p>
          <w:p w14:paraId="397D686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B1B55E5"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- 5 секции )</w:t>
            </w:r>
          </w:p>
          <w:p w14:paraId="02BAEC3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803B78A"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1A51BA1"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5621A895" w14:textId="77777777" w:rsidR="000E6B4B" w:rsidRPr="00C534DA" w:rsidRDefault="000E6B4B" w:rsidP="00E66552">
            <w:pPr>
              <w:jc w:val="center"/>
              <w:rPr>
                <w:sz w:val="24"/>
                <w:szCs w:val="24"/>
              </w:rPr>
            </w:pPr>
          </w:p>
        </w:tc>
      </w:tr>
      <w:tr w:rsidR="000E6B4B" w:rsidRPr="00C534DA" w14:paraId="66063C1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77E19C" w14:textId="77777777" w:rsidR="000E6B4B" w:rsidRPr="00C534DA" w:rsidRDefault="000E6B4B" w:rsidP="00E66552">
            <w:pPr>
              <w:rPr>
                <w:sz w:val="24"/>
                <w:szCs w:val="24"/>
              </w:rPr>
            </w:pPr>
            <w:r w:rsidRPr="00C534DA">
              <w:rPr>
                <w:sz w:val="24"/>
                <w:szCs w:val="24"/>
              </w:rPr>
              <w:t xml:space="preserve"> 55</w:t>
            </w:r>
          </w:p>
        </w:tc>
        <w:tc>
          <w:tcPr>
            <w:tcW w:w="1701" w:type="dxa"/>
            <w:tcBorders>
              <w:top w:val="single" w:sz="4" w:space="0" w:color="auto"/>
              <w:bottom w:val="single" w:sz="4" w:space="0" w:color="auto"/>
            </w:tcBorders>
            <w:vAlign w:val="center"/>
          </w:tcPr>
          <w:p w14:paraId="2916E1A2" w14:textId="77777777" w:rsidR="000E6B4B" w:rsidRPr="00C534DA" w:rsidRDefault="000E6B4B" w:rsidP="00E66552">
            <w:pPr>
              <w:rPr>
                <w:sz w:val="24"/>
                <w:szCs w:val="24"/>
                <w:lang w:val="en-US"/>
              </w:rPr>
            </w:pPr>
            <w:r w:rsidRPr="00C534DA">
              <w:rPr>
                <w:sz w:val="24"/>
                <w:szCs w:val="24"/>
                <w:lang w:val="en-US"/>
              </w:rPr>
              <w:t>IB05A</w:t>
            </w:r>
          </w:p>
          <w:p w14:paraId="6DDAD40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F04D1A7"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- 6 секции )</w:t>
            </w:r>
          </w:p>
          <w:p w14:paraId="76EBEE0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4174DD8"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D124671"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w:t>
            </w:r>
          </w:p>
          <w:p w14:paraId="612510E6" w14:textId="77777777" w:rsidR="000E6B4B" w:rsidRPr="00C534DA" w:rsidRDefault="000E6B4B" w:rsidP="00E66552">
            <w:pPr>
              <w:jc w:val="center"/>
              <w:rPr>
                <w:sz w:val="24"/>
                <w:szCs w:val="24"/>
              </w:rPr>
            </w:pPr>
          </w:p>
        </w:tc>
      </w:tr>
      <w:tr w:rsidR="000E6B4B" w:rsidRPr="00C534DA" w14:paraId="029D1B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3B4353" w14:textId="77777777" w:rsidR="000E6B4B" w:rsidRPr="00C534DA" w:rsidRDefault="000E6B4B" w:rsidP="00E66552">
            <w:pPr>
              <w:rPr>
                <w:sz w:val="24"/>
                <w:szCs w:val="24"/>
              </w:rPr>
            </w:pPr>
            <w:r w:rsidRPr="00C534DA">
              <w:rPr>
                <w:sz w:val="24"/>
                <w:szCs w:val="24"/>
              </w:rPr>
              <w:t xml:space="preserve"> 56</w:t>
            </w:r>
          </w:p>
        </w:tc>
        <w:tc>
          <w:tcPr>
            <w:tcW w:w="1701" w:type="dxa"/>
            <w:tcBorders>
              <w:top w:val="single" w:sz="4" w:space="0" w:color="auto"/>
              <w:bottom w:val="single" w:sz="4" w:space="0" w:color="auto"/>
            </w:tcBorders>
            <w:vAlign w:val="center"/>
          </w:tcPr>
          <w:p w14:paraId="34929740" w14:textId="77777777" w:rsidR="000E6B4B" w:rsidRPr="00C534DA" w:rsidRDefault="000E6B4B" w:rsidP="00E66552">
            <w:pPr>
              <w:rPr>
                <w:sz w:val="24"/>
                <w:szCs w:val="24"/>
                <w:lang w:val="en-US"/>
              </w:rPr>
            </w:pPr>
            <w:r w:rsidRPr="00C534DA">
              <w:rPr>
                <w:sz w:val="24"/>
                <w:szCs w:val="24"/>
                <w:lang w:val="en-US"/>
              </w:rPr>
              <w:t>IB05A</w:t>
            </w:r>
          </w:p>
          <w:p w14:paraId="76C152C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190B484" w14:textId="77777777" w:rsidR="000E6B4B" w:rsidRPr="00C534DA" w:rsidRDefault="000E6B4B" w:rsidP="00E66552">
            <w:pPr>
              <w:adjustRightInd w:val="0"/>
              <w:rPr>
                <w:sz w:val="24"/>
                <w:szCs w:val="24"/>
              </w:rPr>
            </w:pPr>
            <w:r w:rsidRPr="00C534DA">
              <w:rPr>
                <w:sz w:val="24"/>
                <w:szCs w:val="24"/>
              </w:rPr>
              <w:t>Radiatoare din aluminiu, corpul de radiator avind pina la 10 elemente, inclusiv (Алюминиевые радиаторы из 10 элементов, включительно) ( радиатор - 8 секции )</w:t>
            </w:r>
          </w:p>
          <w:p w14:paraId="576A164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BE5720B"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C54D814"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6DF24710" w14:textId="77777777" w:rsidR="000E6B4B" w:rsidRPr="00C534DA" w:rsidRDefault="000E6B4B" w:rsidP="00E66552">
            <w:pPr>
              <w:jc w:val="center"/>
              <w:rPr>
                <w:sz w:val="24"/>
                <w:szCs w:val="24"/>
              </w:rPr>
            </w:pPr>
          </w:p>
        </w:tc>
      </w:tr>
      <w:tr w:rsidR="000E6B4B" w:rsidRPr="00C534DA" w14:paraId="020D08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040BCB9" w14:textId="77777777" w:rsidR="000E6B4B" w:rsidRPr="00C534DA" w:rsidRDefault="000E6B4B" w:rsidP="00E66552">
            <w:pPr>
              <w:rPr>
                <w:sz w:val="24"/>
                <w:szCs w:val="24"/>
              </w:rPr>
            </w:pPr>
            <w:r w:rsidRPr="00C534DA">
              <w:rPr>
                <w:sz w:val="24"/>
                <w:szCs w:val="24"/>
              </w:rPr>
              <w:t xml:space="preserve"> 57</w:t>
            </w:r>
          </w:p>
        </w:tc>
        <w:tc>
          <w:tcPr>
            <w:tcW w:w="1701" w:type="dxa"/>
            <w:tcBorders>
              <w:top w:val="single" w:sz="4" w:space="0" w:color="auto"/>
              <w:bottom w:val="single" w:sz="4" w:space="0" w:color="auto"/>
            </w:tcBorders>
            <w:vAlign w:val="center"/>
          </w:tcPr>
          <w:p w14:paraId="2E94EDF6" w14:textId="77777777" w:rsidR="000E6B4B" w:rsidRPr="00C534DA" w:rsidRDefault="000E6B4B" w:rsidP="00E66552">
            <w:pPr>
              <w:rPr>
                <w:sz w:val="24"/>
                <w:szCs w:val="24"/>
                <w:lang w:val="en-US"/>
              </w:rPr>
            </w:pPr>
            <w:r w:rsidRPr="00C534DA">
              <w:rPr>
                <w:sz w:val="24"/>
                <w:szCs w:val="24"/>
                <w:lang w:val="en-US"/>
              </w:rPr>
              <w:t>IB05A</w:t>
            </w:r>
          </w:p>
          <w:p w14:paraId="2279BE4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38651D6" w14:textId="77777777" w:rsidR="000E6B4B" w:rsidRPr="00C534DA" w:rsidRDefault="000E6B4B" w:rsidP="00E66552">
            <w:pPr>
              <w:adjustRightInd w:val="0"/>
              <w:rPr>
                <w:sz w:val="24"/>
                <w:szCs w:val="24"/>
              </w:rPr>
            </w:pPr>
            <w:r w:rsidRPr="00C534DA">
              <w:rPr>
                <w:sz w:val="24"/>
                <w:szCs w:val="24"/>
              </w:rPr>
              <w:t xml:space="preserve">Radiatoare din aluminiu, corpul de radiator avind pina la 10 elemente, inclusiv (Алюминиевые </w:t>
            </w:r>
            <w:r w:rsidRPr="00C534DA">
              <w:rPr>
                <w:sz w:val="24"/>
                <w:szCs w:val="24"/>
              </w:rPr>
              <w:lastRenderedPageBreak/>
              <w:t>радиаторы из 10 элементов, включительно) ( радиатор - 10 секции )</w:t>
            </w:r>
          </w:p>
          <w:p w14:paraId="42FE4B9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0A7D42D"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31838BC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1E962B6F" w14:textId="77777777" w:rsidR="000E6B4B" w:rsidRPr="00C534DA" w:rsidRDefault="000E6B4B" w:rsidP="00E66552">
            <w:pPr>
              <w:jc w:val="center"/>
              <w:rPr>
                <w:sz w:val="24"/>
                <w:szCs w:val="24"/>
              </w:rPr>
            </w:pPr>
          </w:p>
        </w:tc>
      </w:tr>
      <w:tr w:rsidR="000E6B4B" w:rsidRPr="00C534DA" w14:paraId="24D89B0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0C2C22" w14:textId="77777777" w:rsidR="000E6B4B" w:rsidRPr="00C534DA" w:rsidRDefault="000E6B4B" w:rsidP="00E66552">
            <w:pPr>
              <w:rPr>
                <w:sz w:val="24"/>
                <w:szCs w:val="24"/>
              </w:rPr>
            </w:pPr>
            <w:r w:rsidRPr="00C534DA">
              <w:rPr>
                <w:sz w:val="24"/>
                <w:szCs w:val="24"/>
              </w:rPr>
              <w:t xml:space="preserve"> 58</w:t>
            </w:r>
          </w:p>
        </w:tc>
        <w:tc>
          <w:tcPr>
            <w:tcW w:w="1701" w:type="dxa"/>
            <w:tcBorders>
              <w:top w:val="single" w:sz="4" w:space="0" w:color="auto"/>
              <w:bottom w:val="single" w:sz="4" w:space="0" w:color="auto"/>
            </w:tcBorders>
            <w:vAlign w:val="center"/>
          </w:tcPr>
          <w:p w14:paraId="7305E413" w14:textId="77777777" w:rsidR="000E6B4B" w:rsidRPr="00C534DA" w:rsidRDefault="000E6B4B" w:rsidP="00E66552">
            <w:pPr>
              <w:rPr>
                <w:sz w:val="24"/>
                <w:szCs w:val="24"/>
                <w:lang w:val="en-US"/>
              </w:rPr>
            </w:pPr>
            <w:r w:rsidRPr="00C534DA">
              <w:rPr>
                <w:sz w:val="24"/>
                <w:szCs w:val="24"/>
                <w:lang w:val="en-US"/>
              </w:rPr>
              <w:t>IB05B</w:t>
            </w:r>
          </w:p>
          <w:p w14:paraId="440BA7E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E365F8F" w14:textId="77777777" w:rsidR="000E6B4B" w:rsidRPr="00C534DA" w:rsidRDefault="000E6B4B" w:rsidP="00E66552">
            <w:pPr>
              <w:adjustRightInd w:val="0"/>
              <w:rPr>
                <w:sz w:val="24"/>
                <w:szCs w:val="24"/>
              </w:rPr>
            </w:pPr>
            <w:r w:rsidRPr="00C534DA">
              <w:rPr>
                <w:sz w:val="24"/>
                <w:szCs w:val="24"/>
              </w:rPr>
              <w:t>Radiatoare din aluminiu, corpul de radiator avind 11-20 elemente (Алюминиевые радиаторы из 11-20 элементов) ( радиатор - 12 секции )</w:t>
            </w:r>
          </w:p>
          <w:p w14:paraId="56FC9B5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3E0EAEB"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6A112A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w:t>
            </w:r>
          </w:p>
          <w:p w14:paraId="7C56B131" w14:textId="77777777" w:rsidR="000E6B4B" w:rsidRPr="00C534DA" w:rsidRDefault="000E6B4B" w:rsidP="00E66552">
            <w:pPr>
              <w:jc w:val="center"/>
              <w:rPr>
                <w:sz w:val="24"/>
                <w:szCs w:val="24"/>
              </w:rPr>
            </w:pPr>
          </w:p>
        </w:tc>
      </w:tr>
      <w:tr w:rsidR="000E6B4B" w:rsidRPr="00C534DA" w14:paraId="5F9B3A7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C09A63" w14:textId="77777777" w:rsidR="000E6B4B" w:rsidRPr="00C534DA" w:rsidRDefault="000E6B4B" w:rsidP="00E66552">
            <w:pPr>
              <w:rPr>
                <w:sz w:val="24"/>
                <w:szCs w:val="24"/>
              </w:rPr>
            </w:pPr>
            <w:r w:rsidRPr="00C534DA">
              <w:rPr>
                <w:sz w:val="24"/>
                <w:szCs w:val="24"/>
              </w:rPr>
              <w:t xml:space="preserve"> 59</w:t>
            </w:r>
          </w:p>
        </w:tc>
        <w:tc>
          <w:tcPr>
            <w:tcW w:w="1701" w:type="dxa"/>
            <w:tcBorders>
              <w:top w:val="single" w:sz="4" w:space="0" w:color="auto"/>
              <w:bottom w:val="single" w:sz="4" w:space="0" w:color="auto"/>
            </w:tcBorders>
            <w:vAlign w:val="center"/>
          </w:tcPr>
          <w:p w14:paraId="0BEF93F2" w14:textId="77777777" w:rsidR="000E6B4B" w:rsidRPr="00C534DA" w:rsidRDefault="000E6B4B" w:rsidP="00E66552">
            <w:pPr>
              <w:rPr>
                <w:sz w:val="24"/>
                <w:szCs w:val="24"/>
                <w:lang w:val="en-US"/>
              </w:rPr>
            </w:pPr>
            <w:r w:rsidRPr="00C534DA">
              <w:rPr>
                <w:sz w:val="24"/>
                <w:szCs w:val="24"/>
                <w:lang w:val="en-US"/>
              </w:rPr>
              <w:t>Pret  furnizor</w:t>
            </w:r>
          </w:p>
          <w:p w14:paraId="010B657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3F27D8" w14:textId="77777777" w:rsidR="000E6B4B" w:rsidRPr="00C534DA" w:rsidRDefault="000E6B4B" w:rsidP="00E66552">
            <w:pPr>
              <w:adjustRightInd w:val="0"/>
              <w:rPr>
                <w:sz w:val="24"/>
                <w:szCs w:val="24"/>
              </w:rPr>
            </w:pPr>
            <w:r w:rsidRPr="00C534DA">
              <w:rPr>
                <w:sz w:val="24"/>
                <w:szCs w:val="24"/>
              </w:rPr>
              <w:t>Универсальный  комплект  для  монтажа  биметаллических  радиаторов  РБС-500</w:t>
            </w:r>
          </w:p>
          <w:p w14:paraId="6AE85F1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F95B21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CDEEB3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13,0000</w:t>
            </w:r>
          </w:p>
          <w:p w14:paraId="6EF24703" w14:textId="77777777" w:rsidR="000E6B4B" w:rsidRPr="00C534DA" w:rsidRDefault="000E6B4B" w:rsidP="00E66552">
            <w:pPr>
              <w:jc w:val="center"/>
              <w:rPr>
                <w:sz w:val="24"/>
                <w:szCs w:val="24"/>
              </w:rPr>
            </w:pPr>
          </w:p>
        </w:tc>
      </w:tr>
      <w:tr w:rsidR="000E6B4B" w:rsidRPr="00C534DA" w14:paraId="45FDCDF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1EFB83" w14:textId="77777777" w:rsidR="000E6B4B" w:rsidRPr="00C534DA" w:rsidRDefault="000E6B4B" w:rsidP="00E66552">
            <w:pPr>
              <w:rPr>
                <w:sz w:val="24"/>
                <w:szCs w:val="24"/>
              </w:rPr>
            </w:pPr>
            <w:r w:rsidRPr="00C534DA">
              <w:rPr>
                <w:sz w:val="24"/>
                <w:szCs w:val="24"/>
              </w:rPr>
              <w:t xml:space="preserve"> 60</w:t>
            </w:r>
          </w:p>
        </w:tc>
        <w:tc>
          <w:tcPr>
            <w:tcW w:w="1701" w:type="dxa"/>
            <w:tcBorders>
              <w:top w:val="single" w:sz="4" w:space="0" w:color="auto"/>
              <w:bottom w:val="single" w:sz="4" w:space="0" w:color="auto"/>
            </w:tcBorders>
            <w:vAlign w:val="center"/>
          </w:tcPr>
          <w:p w14:paraId="7CA3BC55" w14:textId="77777777" w:rsidR="000E6B4B" w:rsidRPr="00C534DA" w:rsidRDefault="000E6B4B" w:rsidP="00E66552">
            <w:pPr>
              <w:rPr>
                <w:sz w:val="24"/>
                <w:szCs w:val="24"/>
                <w:lang w:val="en-US"/>
              </w:rPr>
            </w:pPr>
            <w:r w:rsidRPr="00C534DA">
              <w:rPr>
                <w:sz w:val="24"/>
                <w:szCs w:val="24"/>
                <w:lang w:val="en-US"/>
              </w:rPr>
              <w:t>ID06A</w:t>
            </w:r>
          </w:p>
          <w:p w14:paraId="307D10B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8F76F2F" w14:textId="77777777" w:rsidR="000E6B4B" w:rsidRPr="00C534DA" w:rsidRDefault="000E6B4B" w:rsidP="00E66552">
            <w:pPr>
              <w:adjustRightInd w:val="0"/>
              <w:rPr>
                <w:sz w:val="24"/>
                <w:szCs w:val="24"/>
              </w:rPr>
            </w:pPr>
            <w:r w:rsidRPr="00C534DA">
              <w:rPr>
                <w:sz w:val="24"/>
                <w:szCs w:val="24"/>
              </w:rPr>
              <w:t>Robinet de aerisire cu cheie mobila pentru instalatii de incalzire centrala, avind diametrul nominal de 1/2" (Воздушный вентиль с выдвижным ключом для систем центрального отопления, диаметром 1/2 ")</w:t>
            </w:r>
          </w:p>
          <w:p w14:paraId="57714014"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EB42F9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1924BA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13,0000</w:t>
            </w:r>
          </w:p>
          <w:p w14:paraId="746E4945" w14:textId="77777777" w:rsidR="000E6B4B" w:rsidRPr="00C534DA" w:rsidRDefault="000E6B4B" w:rsidP="00E66552">
            <w:pPr>
              <w:jc w:val="center"/>
              <w:rPr>
                <w:sz w:val="24"/>
                <w:szCs w:val="24"/>
              </w:rPr>
            </w:pPr>
          </w:p>
        </w:tc>
      </w:tr>
      <w:tr w:rsidR="000E6B4B" w:rsidRPr="00C534DA" w14:paraId="5C954B9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D30D71" w14:textId="77777777" w:rsidR="000E6B4B" w:rsidRPr="00C534DA" w:rsidRDefault="000E6B4B" w:rsidP="00E66552">
            <w:pPr>
              <w:rPr>
                <w:sz w:val="24"/>
                <w:szCs w:val="24"/>
              </w:rPr>
            </w:pPr>
            <w:r w:rsidRPr="00C534DA">
              <w:rPr>
                <w:sz w:val="24"/>
                <w:szCs w:val="24"/>
              </w:rPr>
              <w:t xml:space="preserve"> 61</w:t>
            </w:r>
          </w:p>
        </w:tc>
        <w:tc>
          <w:tcPr>
            <w:tcW w:w="1701" w:type="dxa"/>
            <w:tcBorders>
              <w:top w:val="single" w:sz="4" w:space="0" w:color="auto"/>
              <w:bottom w:val="single" w:sz="4" w:space="0" w:color="auto"/>
            </w:tcBorders>
            <w:vAlign w:val="center"/>
          </w:tcPr>
          <w:p w14:paraId="1FB76EEF" w14:textId="77777777" w:rsidR="000E6B4B" w:rsidRPr="00C534DA" w:rsidRDefault="000E6B4B" w:rsidP="00E66552">
            <w:pPr>
              <w:rPr>
                <w:sz w:val="24"/>
                <w:szCs w:val="24"/>
                <w:lang w:val="en-US"/>
              </w:rPr>
            </w:pPr>
            <w:r w:rsidRPr="00C534DA">
              <w:rPr>
                <w:sz w:val="24"/>
                <w:szCs w:val="24"/>
                <w:lang w:val="en-US"/>
              </w:rPr>
              <w:t>IC35B</w:t>
            </w:r>
          </w:p>
          <w:p w14:paraId="5B279A3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954368E" w14:textId="77777777" w:rsidR="000E6B4B" w:rsidRPr="00C534DA" w:rsidRDefault="000E6B4B" w:rsidP="00E66552">
            <w:pPr>
              <w:adjustRightInd w:val="0"/>
              <w:rPr>
                <w:sz w:val="24"/>
                <w:szCs w:val="24"/>
                <w:lang w:val="en-US"/>
              </w:rPr>
            </w:pPr>
            <w:r w:rsidRPr="00C534DA">
              <w:rPr>
                <w:sz w:val="24"/>
                <w:szCs w:val="24"/>
                <w:lang w:val="en-US"/>
              </w:rPr>
              <w:t xml:space="preserve">Teava din polietilena armata de inalta densitate sau polipropilena armata sau nearmata, montata, la legatura corpurilor sau aparatelor de incalzire, in instalatii de incalzire centrala, avind diametrul exterior de 20,0 mm ( </w:t>
            </w:r>
            <w:r w:rsidRPr="00C534DA">
              <w:rPr>
                <w:sz w:val="24"/>
                <w:szCs w:val="24"/>
              </w:rPr>
              <w:t>труба</w:t>
            </w:r>
            <w:r w:rsidRPr="00C534DA">
              <w:rPr>
                <w:sz w:val="24"/>
                <w:szCs w:val="24"/>
                <w:lang w:val="en-US"/>
              </w:rPr>
              <w:t xml:space="preserve">  </w:t>
            </w:r>
            <w:r w:rsidRPr="00C534DA">
              <w:rPr>
                <w:sz w:val="24"/>
                <w:szCs w:val="24"/>
              </w:rPr>
              <w:t>полипропиленовая</w:t>
            </w:r>
            <w:r w:rsidRPr="00C534DA">
              <w:rPr>
                <w:sz w:val="24"/>
                <w:szCs w:val="24"/>
                <w:lang w:val="en-US"/>
              </w:rPr>
              <w:t xml:space="preserve">  PPR  </w:t>
            </w:r>
            <w:r w:rsidRPr="00C534DA">
              <w:rPr>
                <w:sz w:val="24"/>
                <w:szCs w:val="24"/>
              </w:rPr>
              <w:t>тип</w:t>
            </w:r>
            <w:r w:rsidRPr="00C534DA">
              <w:rPr>
                <w:sz w:val="24"/>
                <w:szCs w:val="24"/>
                <w:lang w:val="en-US"/>
              </w:rPr>
              <w:t xml:space="preserve"> 3  Pn20  </w:t>
            </w:r>
            <w:r w:rsidRPr="00C534DA">
              <w:rPr>
                <w:sz w:val="24"/>
                <w:szCs w:val="24"/>
              </w:rPr>
              <w:t>Ду</w:t>
            </w:r>
            <w:r w:rsidRPr="00C534DA">
              <w:rPr>
                <w:sz w:val="24"/>
                <w:szCs w:val="24"/>
                <w:lang w:val="en-US"/>
              </w:rPr>
              <w:t>20 )</w:t>
            </w:r>
          </w:p>
          <w:p w14:paraId="4EBDA1C1"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5BF33D7B"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1D8A85C1"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25,0000</w:t>
            </w:r>
          </w:p>
          <w:p w14:paraId="663A106E" w14:textId="77777777" w:rsidR="000E6B4B" w:rsidRPr="00C534DA" w:rsidRDefault="000E6B4B" w:rsidP="00E66552">
            <w:pPr>
              <w:jc w:val="center"/>
              <w:rPr>
                <w:sz w:val="24"/>
                <w:szCs w:val="24"/>
              </w:rPr>
            </w:pPr>
          </w:p>
        </w:tc>
      </w:tr>
      <w:tr w:rsidR="000E6B4B" w:rsidRPr="00C534DA" w14:paraId="2F4DE8C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80B9F6" w14:textId="77777777" w:rsidR="000E6B4B" w:rsidRPr="00C534DA" w:rsidRDefault="000E6B4B" w:rsidP="00E66552">
            <w:pPr>
              <w:rPr>
                <w:sz w:val="24"/>
                <w:szCs w:val="24"/>
              </w:rPr>
            </w:pPr>
            <w:r w:rsidRPr="00C534DA">
              <w:rPr>
                <w:sz w:val="24"/>
                <w:szCs w:val="24"/>
              </w:rPr>
              <w:t xml:space="preserve"> 62</w:t>
            </w:r>
          </w:p>
        </w:tc>
        <w:tc>
          <w:tcPr>
            <w:tcW w:w="1701" w:type="dxa"/>
            <w:tcBorders>
              <w:top w:val="single" w:sz="4" w:space="0" w:color="auto"/>
              <w:bottom w:val="single" w:sz="4" w:space="0" w:color="auto"/>
            </w:tcBorders>
            <w:vAlign w:val="center"/>
          </w:tcPr>
          <w:p w14:paraId="736B0CB9" w14:textId="77777777" w:rsidR="000E6B4B" w:rsidRPr="00C534DA" w:rsidRDefault="000E6B4B" w:rsidP="00E66552">
            <w:pPr>
              <w:rPr>
                <w:sz w:val="24"/>
                <w:szCs w:val="24"/>
                <w:lang w:val="en-US"/>
              </w:rPr>
            </w:pPr>
            <w:r w:rsidRPr="00C534DA">
              <w:rPr>
                <w:sz w:val="24"/>
                <w:szCs w:val="24"/>
                <w:lang w:val="en-US"/>
              </w:rPr>
              <w:t>IC35C</w:t>
            </w:r>
          </w:p>
          <w:p w14:paraId="6CD406C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D15A80A" w14:textId="77777777" w:rsidR="000E6B4B" w:rsidRPr="00C534DA" w:rsidRDefault="000E6B4B" w:rsidP="00E66552">
            <w:pPr>
              <w:adjustRightInd w:val="0"/>
              <w:rPr>
                <w:sz w:val="24"/>
                <w:szCs w:val="24"/>
                <w:lang w:val="en-US"/>
              </w:rPr>
            </w:pPr>
            <w:r w:rsidRPr="00C534DA">
              <w:rPr>
                <w:sz w:val="24"/>
                <w:szCs w:val="24"/>
                <w:lang w:val="en-US"/>
              </w:rPr>
              <w:t xml:space="preserve">Teava din polietilena armata de inalta densitate sau polipropilena armata sau nearmata, montata, la legatura corpurilor sau aparatelor de incalzire, in instalatii de incalzire centrala, avind diametrul exterior de 25,0 mm  ( </w:t>
            </w:r>
            <w:r w:rsidRPr="00C534DA">
              <w:rPr>
                <w:sz w:val="24"/>
                <w:szCs w:val="24"/>
              </w:rPr>
              <w:t>труба</w:t>
            </w:r>
            <w:r w:rsidRPr="00C534DA">
              <w:rPr>
                <w:sz w:val="24"/>
                <w:szCs w:val="24"/>
                <w:lang w:val="en-US"/>
              </w:rPr>
              <w:t xml:space="preserve">  </w:t>
            </w:r>
            <w:r w:rsidRPr="00C534DA">
              <w:rPr>
                <w:sz w:val="24"/>
                <w:szCs w:val="24"/>
              </w:rPr>
              <w:t>полипропиленовая</w:t>
            </w:r>
            <w:r w:rsidRPr="00C534DA">
              <w:rPr>
                <w:sz w:val="24"/>
                <w:szCs w:val="24"/>
                <w:lang w:val="en-US"/>
              </w:rPr>
              <w:t xml:space="preserve">  PPR  </w:t>
            </w:r>
            <w:r w:rsidRPr="00C534DA">
              <w:rPr>
                <w:sz w:val="24"/>
                <w:szCs w:val="24"/>
              </w:rPr>
              <w:t>тип</w:t>
            </w:r>
            <w:r w:rsidRPr="00C534DA">
              <w:rPr>
                <w:sz w:val="24"/>
                <w:szCs w:val="24"/>
                <w:lang w:val="en-US"/>
              </w:rPr>
              <w:t xml:space="preserve"> 3  Pn20  </w:t>
            </w:r>
            <w:r w:rsidRPr="00C534DA">
              <w:rPr>
                <w:sz w:val="24"/>
                <w:szCs w:val="24"/>
              </w:rPr>
              <w:t>Ду</w:t>
            </w:r>
            <w:r w:rsidRPr="00C534DA">
              <w:rPr>
                <w:sz w:val="24"/>
                <w:szCs w:val="24"/>
                <w:lang w:val="en-US"/>
              </w:rPr>
              <w:t>25 )</w:t>
            </w:r>
          </w:p>
          <w:p w14:paraId="62DC38B6"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357876FC"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979655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100,0000</w:t>
            </w:r>
          </w:p>
          <w:p w14:paraId="71323CA8" w14:textId="77777777" w:rsidR="000E6B4B" w:rsidRPr="00C534DA" w:rsidRDefault="000E6B4B" w:rsidP="00E66552">
            <w:pPr>
              <w:jc w:val="center"/>
              <w:rPr>
                <w:sz w:val="24"/>
                <w:szCs w:val="24"/>
              </w:rPr>
            </w:pPr>
          </w:p>
        </w:tc>
      </w:tr>
      <w:tr w:rsidR="000E6B4B" w:rsidRPr="00C534DA" w14:paraId="4DBE026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AE6E0FE" w14:textId="77777777" w:rsidR="000E6B4B" w:rsidRPr="00C534DA" w:rsidRDefault="000E6B4B" w:rsidP="00E66552">
            <w:pPr>
              <w:rPr>
                <w:sz w:val="24"/>
                <w:szCs w:val="24"/>
              </w:rPr>
            </w:pPr>
            <w:r w:rsidRPr="00C534DA">
              <w:rPr>
                <w:sz w:val="24"/>
                <w:szCs w:val="24"/>
              </w:rPr>
              <w:t xml:space="preserve"> 63</w:t>
            </w:r>
          </w:p>
        </w:tc>
        <w:tc>
          <w:tcPr>
            <w:tcW w:w="1701" w:type="dxa"/>
            <w:tcBorders>
              <w:top w:val="single" w:sz="4" w:space="0" w:color="auto"/>
              <w:bottom w:val="single" w:sz="4" w:space="0" w:color="auto"/>
            </w:tcBorders>
            <w:vAlign w:val="center"/>
          </w:tcPr>
          <w:p w14:paraId="665268E8" w14:textId="77777777" w:rsidR="000E6B4B" w:rsidRPr="00C534DA" w:rsidRDefault="000E6B4B" w:rsidP="00E66552">
            <w:pPr>
              <w:rPr>
                <w:sz w:val="24"/>
                <w:szCs w:val="24"/>
                <w:lang w:val="en-US"/>
              </w:rPr>
            </w:pPr>
            <w:r w:rsidRPr="00C534DA">
              <w:rPr>
                <w:sz w:val="24"/>
                <w:szCs w:val="24"/>
                <w:lang w:val="en-US"/>
              </w:rPr>
              <w:t>RpIF09B</w:t>
            </w:r>
          </w:p>
          <w:p w14:paraId="028F770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4D727B4" w14:textId="77777777" w:rsidR="000E6B4B" w:rsidRPr="00C534DA" w:rsidRDefault="000E6B4B" w:rsidP="00E66552">
            <w:pPr>
              <w:adjustRightInd w:val="0"/>
              <w:rPr>
                <w:sz w:val="24"/>
                <w:szCs w:val="24"/>
              </w:rPr>
            </w:pPr>
            <w:r w:rsidRPr="00C534DA">
              <w:rPr>
                <w:sz w:val="24"/>
                <w:szCs w:val="24"/>
              </w:rPr>
              <w:t>Izolarea conductelor cu mansoane de izolatie speciala, introduse pe conducte, avind diametrul si grosimea de la D=22x9 mm  ( теплоизоляция  трубного  типа  Termaflex  с  толщиной  стенки  9 мм )</w:t>
            </w:r>
          </w:p>
          <w:p w14:paraId="5D1B198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3AE5708"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024DC0B3" w14:textId="77777777" w:rsidR="000E6B4B" w:rsidRPr="00C534DA" w:rsidRDefault="000E6B4B" w:rsidP="00E66552">
            <w:pPr>
              <w:adjustRightInd w:val="0"/>
              <w:jc w:val="center"/>
              <w:rPr>
                <w:rFonts w:ascii="Arial CYR" w:hAnsi="Arial CYR" w:cs="Arial CYR"/>
                <w:sz w:val="24"/>
                <w:szCs w:val="24"/>
              </w:rPr>
            </w:pPr>
            <w:r w:rsidRPr="00C534DA">
              <w:rPr>
                <w:sz w:val="24"/>
                <w:szCs w:val="24"/>
              </w:rPr>
              <w:t>25,0000</w:t>
            </w:r>
          </w:p>
          <w:p w14:paraId="7BE650FD" w14:textId="77777777" w:rsidR="000E6B4B" w:rsidRPr="00C534DA" w:rsidRDefault="000E6B4B" w:rsidP="00E66552">
            <w:pPr>
              <w:jc w:val="center"/>
              <w:rPr>
                <w:sz w:val="24"/>
                <w:szCs w:val="24"/>
              </w:rPr>
            </w:pPr>
          </w:p>
        </w:tc>
      </w:tr>
      <w:tr w:rsidR="000E6B4B" w:rsidRPr="00C534DA" w14:paraId="1673CF5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7024EF" w14:textId="77777777" w:rsidR="000E6B4B" w:rsidRPr="00C534DA" w:rsidRDefault="000E6B4B" w:rsidP="00E66552">
            <w:pPr>
              <w:rPr>
                <w:sz w:val="24"/>
                <w:szCs w:val="24"/>
              </w:rPr>
            </w:pPr>
            <w:r w:rsidRPr="00C534DA">
              <w:rPr>
                <w:sz w:val="24"/>
                <w:szCs w:val="24"/>
              </w:rPr>
              <w:t xml:space="preserve"> 64</w:t>
            </w:r>
          </w:p>
        </w:tc>
        <w:tc>
          <w:tcPr>
            <w:tcW w:w="1701" w:type="dxa"/>
            <w:tcBorders>
              <w:top w:val="single" w:sz="4" w:space="0" w:color="auto"/>
              <w:bottom w:val="single" w:sz="4" w:space="0" w:color="auto"/>
            </w:tcBorders>
            <w:vAlign w:val="center"/>
          </w:tcPr>
          <w:p w14:paraId="224598AD" w14:textId="77777777" w:rsidR="000E6B4B" w:rsidRPr="00C534DA" w:rsidRDefault="000E6B4B" w:rsidP="00E66552">
            <w:pPr>
              <w:rPr>
                <w:sz w:val="24"/>
                <w:szCs w:val="24"/>
                <w:lang w:val="en-US"/>
              </w:rPr>
            </w:pPr>
            <w:r w:rsidRPr="00C534DA">
              <w:rPr>
                <w:sz w:val="24"/>
                <w:szCs w:val="24"/>
                <w:lang w:val="en-US"/>
              </w:rPr>
              <w:t>RpIF09B</w:t>
            </w:r>
          </w:p>
          <w:p w14:paraId="62FEF2F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BD0BC8" w14:textId="77777777" w:rsidR="000E6B4B" w:rsidRPr="00C534DA" w:rsidRDefault="000E6B4B" w:rsidP="00E66552">
            <w:pPr>
              <w:adjustRightInd w:val="0"/>
              <w:rPr>
                <w:sz w:val="24"/>
                <w:szCs w:val="24"/>
              </w:rPr>
            </w:pPr>
            <w:r w:rsidRPr="00C534DA">
              <w:rPr>
                <w:sz w:val="24"/>
                <w:szCs w:val="24"/>
              </w:rPr>
              <w:t>Izolarea conductelor cu mansoane de izolatie speciala, introduse pe conducte, avind diametrul si grosimea de la D=28x9 mm  ( теплоизоляция  трубного  типа  Termaflex  с  толщиной  стенки  9 мм )</w:t>
            </w:r>
          </w:p>
          <w:p w14:paraId="1479EE1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4B0D568"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EF7CED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100,0000</w:t>
            </w:r>
          </w:p>
          <w:p w14:paraId="73C63889" w14:textId="77777777" w:rsidR="000E6B4B" w:rsidRPr="00C534DA" w:rsidRDefault="000E6B4B" w:rsidP="00E66552">
            <w:pPr>
              <w:jc w:val="center"/>
              <w:rPr>
                <w:sz w:val="24"/>
                <w:szCs w:val="24"/>
              </w:rPr>
            </w:pPr>
          </w:p>
        </w:tc>
      </w:tr>
      <w:tr w:rsidR="000E6B4B" w:rsidRPr="00C534DA" w14:paraId="7CE31D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E601E9" w14:textId="77777777" w:rsidR="000E6B4B" w:rsidRPr="00C534DA" w:rsidRDefault="000E6B4B" w:rsidP="00E66552">
            <w:pPr>
              <w:rPr>
                <w:sz w:val="24"/>
                <w:szCs w:val="24"/>
              </w:rPr>
            </w:pPr>
            <w:r w:rsidRPr="00C534DA">
              <w:rPr>
                <w:sz w:val="24"/>
                <w:szCs w:val="24"/>
              </w:rPr>
              <w:t xml:space="preserve"> 65</w:t>
            </w:r>
          </w:p>
        </w:tc>
        <w:tc>
          <w:tcPr>
            <w:tcW w:w="1701" w:type="dxa"/>
            <w:tcBorders>
              <w:top w:val="single" w:sz="4" w:space="0" w:color="auto"/>
              <w:bottom w:val="single" w:sz="4" w:space="0" w:color="auto"/>
            </w:tcBorders>
            <w:vAlign w:val="center"/>
          </w:tcPr>
          <w:p w14:paraId="59E44885" w14:textId="77777777" w:rsidR="000E6B4B" w:rsidRPr="00C534DA" w:rsidRDefault="000E6B4B" w:rsidP="00E66552">
            <w:pPr>
              <w:rPr>
                <w:sz w:val="24"/>
                <w:szCs w:val="24"/>
                <w:lang w:val="en-US"/>
              </w:rPr>
            </w:pPr>
            <w:r w:rsidRPr="00C534DA">
              <w:rPr>
                <w:sz w:val="24"/>
                <w:szCs w:val="24"/>
                <w:lang w:val="en-US"/>
              </w:rPr>
              <w:t>IC37C</w:t>
            </w:r>
          </w:p>
          <w:p w14:paraId="25BF005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B7CE445"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25,0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25 мм) ( переход  PPR  тип 3  Pn20  Ду25/Ду20 )</w:t>
            </w:r>
          </w:p>
          <w:p w14:paraId="714DFCA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7E2D82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48C2F0F"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4,0000</w:t>
            </w:r>
          </w:p>
          <w:p w14:paraId="00F61DD5" w14:textId="77777777" w:rsidR="000E6B4B" w:rsidRPr="00C534DA" w:rsidRDefault="000E6B4B" w:rsidP="00E66552">
            <w:pPr>
              <w:jc w:val="center"/>
              <w:rPr>
                <w:sz w:val="24"/>
                <w:szCs w:val="24"/>
              </w:rPr>
            </w:pPr>
          </w:p>
        </w:tc>
      </w:tr>
      <w:tr w:rsidR="000E6B4B" w:rsidRPr="00C534DA" w14:paraId="2794090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FF02014" w14:textId="77777777" w:rsidR="000E6B4B" w:rsidRPr="00C534DA" w:rsidRDefault="000E6B4B" w:rsidP="00E66552">
            <w:pPr>
              <w:rPr>
                <w:sz w:val="24"/>
                <w:szCs w:val="24"/>
              </w:rPr>
            </w:pPr>
            <w:r w:rsidRPr="00C534DA">
              <w:rPr>
                <w:sz w:val="24"/>
                <w:szCs w:val="24"/>
              </w:rPr>
              <w:lastRenderedPageBreak/>
              <w:t xml:space="preserve"> 66</w:t>
            </w:r>
          </w:p>
        </w:tc>
        <w:tc>
          <w:tcPr>
            <w:tcW w:w="1701" w:type="dxa"/>
            <w:tcBorders>
              <w:top w:val="single" w:sz="4" w:space="0" w:color="auto"/>
              <w:bottom w:val="single" w:sz="4" w:space="0" w:color="auto"/>
            </w:tcBorders>
            <w:vAlign w:val="center"/>
          </w:tcPr>
          <w:p w14:paraId="2A0B7D74" w14:textId="77777777" w:rsidR="000E6B4B" w:rsidRPr="00C534DA" w:rsidRDefault="000E6B4B" w:rsidP="00E66552">
            <w:pPr>
              <w:rPr>
                <w:sz w:val="24"/>
                <w:szCs w:val="24"/>
                <w:lang w:val="en-US"/>
              </w:rPr>
            </w:pPr>
            <w:r w:rsidRPr="00C534DA">
              <w:rPr>
                <w:sz w:val="24"/>
                <w:szCs w:val="24"/>
                <w:lang w:val="en-US"/>
              </w:rPr>
              <w:t>IC37C</w:t>
            </w:r>
          </w:p>
          <w:p w14:paraId="15D88AF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F588FBC"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25,0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25 мм)  ( отвод  90*  PPR  тип 3  Pn20  Ду25 )</w:t>
            </w:r>
          </w:p>
          <w:p w14:paraId="738EDCE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ABCD62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9700FA6" w14:textId="77777777" w:rsidR="000E6B4B" w:rsidRPr="00C534DA" w:rsidRDefault="000E6B4B" w:rsidP="00E66552">
            <w:pPr>
              <w:adjustRightInd w:val="0"/>
              <w:jc w:val="center"/>
              <w:rPr>
                <w:rFonts w:ascii="Arial CYR" w:hAnsi="Arial CYR" w:cs="Arial CYR"/>
                <w:sz w:val="24"/>
                <w:szCs w:val="24"/>
              </w:rPr>
            </w:pPr>
            <w:r w:rsidRPr="00C534DA">
              <w:rPr>
                <w:sz w:val="24"/>
                <w:szCs w:val="24"/>
              </w:rPr>
              <w:t>90,0000</w:t>
            </w:r>
          </w:p>
          <w:p w14:paraId="6B1534B6" w14:textId="77777777" w:rsidR="000E6B4B" w:rsidRPr="00C534DA" w:rsidRDefault="000E6B4B" w:rsidP="00E66552">
            <w:pPr>
              <w:jc w:val="center"/>
              <w:rPr>
                <w:sz w:val="24"/>
                <w:szCs w:val="24"/>
              </w:rPr>
            </w:pPr>
          </w:p>
        </w:tc>
      </w:tr>
      <w:tr w:rsidR="000E6B4B" w:rsidRPr="00C534DA" w14:paraId="28ED71E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52C16F4" w14:textId="77777777" w:rsidR="000E6B4B" w:rsidRPr="00C534DA" w:rsidRDefault="000E6B4B" w:rsidP="00E66552">
            <w:pPr>
              <w:rPr>
                <w:sz w:val="24"/>
                <w:szCs w:val="24"/>
              </w:rPr>
            </w:pPr>
            <w:r w:rsidRPr="00C534DA">
              <w:rPr>
                <w:sz w:val="24"/>
                <w:szCs w:val="24"/>
              </w:rPr>
              <w:t xml:space="preserve"> 67</w:t>
            </w:r>
          </w:p>
        </w:tc>
        <w:tc>
          <w:tcPr>
            <w:tcW w:w="1701" w:type="dxa"/>
            <w:tcBorders>
              <w:top w:val="single" w:sz="4" w:space="0" w:color="auto"/>
              <w:bottom w:val="single" w:sz="4" w:space="0" w:color="auto"/>
            </w:tcBorders>
            <w:vAlign w:val="center"/>
          </w:tcPr>
          <w:p w14:paraId="377989AC" w14:textId="77777777" w:rsidR="000E6B4B" w:rsidRPr="00C534DA" w:rsidRDefault="000E6B4B" w:rsidP="00E66552">
            <w:pPr>
              <w:rPr>
                <w:sz w:val="24"/>
                <w:szCs w:val="24"/>
                <w:lang w:val="en-US"/>
              </w:rPr>
            </w:pPr>
            <w:r w:rsidRPr="00C534DA">
              <w:rPr>
                <w:sz w:val="24"/>
                <w:szCs w:val="24"/>
                <w:lang w:val="en-US"/>
              </w:rPr>
              <w:t>IC37B</w:t>
            </w:r>
          </w:p>
          <w:p w14:paraId="4CA36F3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4EE61C1"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отвод  90*  PPR  тип 3  Pn20  Ду20 )</w:t>
            </w:r>
          </w:p>
          <w:p w14:paraId="3828FB9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74968F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64D792A"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20,0000</w:t>
            </w:r>
          </w:p>
          <w:p w14:paraId="152E367F" w14:textId="77777777" w:rsidR="000E6B4B" w:rsidRPr="00C534DA" w:rsidRDefault="000E6B4B" w:rsidP="00E66552">
            <w:pPr>
              <w:jc w:val="center"/>
              <w:rPr>
                <w:sz w:val="24"/>
                <w:szCs w:val="24"/>
              </w:rPr>
            </w:pPr>
          </w:p>
        </w:tc>
      </w:tr>
      <w:tr w:rsidR="000E6B4B" w:rsidRPr="00C534DA" w14:paraId="6116A3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3703CE" w14:textId="77777777" w:rsidR="000E6B4B" w:rsidRPr="00C534DA" w:rsidRDefault="000E6B4B" w:rsidP="00E66552">
            <w:pPr>
              <w:rPr>
                <w:sz w:val="24"/>
                <w:szCs w:val="24"/>
              </w:rPr>
            </w:pPr>
            <w:r w:rsidRPr="00C534DA">
              <w:rPr>
                <w:sz w:val="24"/>
                <w:szCs w:val="24"/>
              </w:rPr>
              <w:t xml:space="preserve"> 68</w:t>
            </w:r>
          </w:p>
        </w:tc>
        <w:tc>
          <w:tcPr>
            <w:tcW w:w="1701" w:type="dxa"/>
            <w:tcBorders>
              <w:top w:val="single" w:sz="4" w:space="0" w:color="auto"/>
              <w:bottom w:val="single" w:sz="4" w:space="0" w:color="auto"/>
            </w:tcBorders>
            <w:vAlign w:val="center"/>
          </w:tcPr>
          <w:p w14:paraId="3199D6B8" w14:textId="77777777" w:rsidR="000E6B4B" w:rsidRPr="00C534DA" w:rsidRDefault="000E6B4B" w:rsidP="00E66552">
            <w:pPr>
              <w:rPr>
                <w:sz w:val="24"/>
                <w:szCs w:val="24"/>
                <w:lang w:val="en-US"/>
              </w:rPr>
            </w:pPr>
            <w:r w:rsidRPr="00C534DA">
              <w:rPr>
                <w:sz w:val="24"/>
                <w:szCs w:val="24"/>
                <w:lang w:val="en-US"/>
              </w:rPr>
              <w:t>IC37G</w:t>
            </w:r>
          </w:p>
          <w:p w14:paraId="75CF255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6D9366E" w14:textId="77777777" w:rsidR="000E6B4B" w:rsidRPr="00C534DA" w:rsidRDefault="000E6B4B" w:rsidP="00E66552">
            <w:pPr>
              <w:adjustRightInd w:val="0"/>
              <w:rPr>
                <w:sz w:val="24"/>
                <w:szCs w:val="24"/>
              </w:rPr>
            </w:pPr>
            <w:r w:rsidRPr="00C534DA">
              <w:rPr>
                <w:sz w:val="24"/>
                <w:szCs w:val="24"/>
              </w:rPr>
              <w:t>Piese de racordare cu trei imbinari (fitinguri) din polietilena, imbinate prin presare cu infiletare cu teava din polietilena armata, avind diametrul exterior de 25,0 mm (Соединительные детали с 3 стыками (фитинги) полиэтиленовые, стыкуемые прессованием с навинчиванием с армированной полиэтиленовой трубой, с наружным диаметром 25 мм)  ( тройник  прямой  PPR  тип 3  Pn20  Ду25 )</w:t>
            </w:r>
          </w:p>
          <w:p w14:paraId="7609E51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4A76A7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5AD3F69"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72667EAD" w14:textId="77777777" w:rsidR="000E6B4B" w:rsidRPr="00C534DA" w:rsidRDefault="000E6B4B" w:rsidP="00E66552">
            <w:pPr>
              <w:jc w:val="center"/>
              <w:rPr>
                <w:sz w:val="24"/>
                <w:szCs w:val="24"/>
              </w:rPr>
            </w:pPr>
          </w:p>
        </w:tc>
      </w:tr>
      <w:tr w:rsidR="000E6B4B" w:rsidRPr="00C534DA" w14:paraId="5B1A564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870693" w14:textId="77777777" w:rsidR="000E6B4B" w:rsidRPr="00C534DA" w:rsidRDefault="000E6B4B" w:rsidP="00E66552">
            <w:pPr>
              <w:rPr>
                <w:sz w:val="24"/>
                <w:szCs w:val="24"/>
              </w:rPr>
            </w:pPr>
            <w:r w:rsidRPr="00C534DA">
              <w:rPr>
                <w:sz w:val="24"/>
                <w:szCs w:val="24"/>
              </w:rPr>
              <w:t xml:space="preserve"> 69</w:t>
            </w:r>
          </w:p>
        </w:tc>
        <w:tc>
          <w:tcPr>
            <w:tcW w:w="1701" w:type="dxa"/>
            <w:tcBorders>
              <w:top w:val="single" w:sz="4" w:space="0" w:color="auto"/>
              <w:bottom w:val="single" w:sz="4" w:space="0" w:color="auto"/>
            </w:tcBorders>
            <w:vAlign w:val="center"/>
          </w:tcPr>
          <w:p w14:paraId="231407AD" w14:textId="77777777" w:rsidR="000E6B4B" w:rsidRPr="00C534DA" w:rsidRDefault="000E6B4B" w:rsidP="00E66552">
            <w:pPr>
              <w:rPr>
                <w:sz w:val="24"/>
                <w:szCs w:val="24"/>
                <w:lang w:val="en-US"/>
              </w:rPr>
            </w:pPr>
            <w:r w:rsidRPr="00C534DA">
              <w:rPr>
                <w:sz w:val="24"/>
                <w:szCs w:val="24"/>
                <w:lang w:val="en-US"/>
              </w:rPr>
              <w:t>IC37G</w:t>
            </w:r>
          </w:p>
          <w:p w14:paraId="52773C4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34F8399" w14:textId="77777777" w:rsidR="000E6B4B" w:rsidRPr="00C534DA" w:rsidRDefault="000E6B4B" w:rsidP="00E66552">
            <w:pPr>
              <w:adjustRightInd w:val="0"/>
              <w:rPr>
                <w:sz w:val="24"/>
                <w:szCs w:val="24"/>
              </w:rPr>
            </w:pPr>
            <w:r w:rsidRPr="00C534DA">
              <w:rPr>
                <w:sz w:val="24"/>
                <w:szCs w:val="24"/>
              </w:rPr>
              <w:t>Piese de racordare cu trei imbinari (fitinguri) din polietilena, imbinate prin presare cu infiletare cu teava din polietilena armata, avind diametrul exterior de 25,0 mm (Соединительные детали с 3 стыками (фитинги) полиэтиленовые, стыкуемые прессованием с навинчиванием с армированной полиэтиленовой трубой, с наружным диаметром 25 мм)   ( тройник  переходной  PPR  тип 3  Pn20  Ду25х20х25 )</w:t>
            </w:r>
          </w:p>
          <w:p w14:paraId="5C78535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F21BA0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BEB33DB"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22,0000</w:t>
            </w:r>
          </w:p>
          <w:p w14:paraId="293115B4" w14:textId="77777777" w:rsidR="000E6B4B" w:rsidRPr="00C534DA" w:rsidRDefault="000E6B4B" w:rsidP="00E66552">
            <w:pPr>
              <w:jc w:val="center"/>
              <w:rPr>
                <w:sz w:val="24"/>
                <w:szCs w:val="24"/>
              </w:rPr>
            </w:pPr>
          </w:p>
        </w:tc>
      </w:tr>
      <w:tr w:rsidR="000E6B4B" w:rsidRPr="00C534DA" w14:paraId="1A44A99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6C00D7" w14:textId="77777777" w:rsidR="000E6B4B" w:rsidRPr="00C534DA" w:rsidRDefault="000E6B4B" w:rsidP="00E66552">
            <w:pPr>
              <w:rPr>
                <w:sz w:val="24"/>
                <w:szCs w:val="24"/>
              </w:rPr>
            </w:pPr>
            <w:r w:rsidRPr="00C534DA">
              <w:rPr>
                <w:sz w:val="24"/>
                <w:szCs w:val="24"/>
              </w:rPr>
              <w:t xml:space="preserve"> 70</w:t>
            </w:r>
          </w:p>
        </w:tc>
        <w:tc>
          <w:tcPr>
            <w:tcW w:w="1701" w:type="dxa"/>
            <w:tcBorders>
              <w:top w:val="single" w:sz="4" w:space="0" w:color="auto"/>
              <w:bottom w:val="single" w:sz="4" w:space="0" w:color="auto"/>
            </w:tcBorders>
            <w:vAlign w:val="center"/>
          </w:tcPr>
          <w:p w14:paraId="7668E9EE" w14:textId="77777777" w:rsidR="000E6B4B" w:rsidRPr="00C534DA" w:rsidRDefault="000E6B4B" w:rsidP="00E66552">
            <w:pPr>
              <w:rPr>
                <w:sz w:val="24"/>
                <w:szCs w:val="24"/>
                <w:lang w:val="en-US"/>
              </w:rPr>
            </w:pPr>
            <w:r w:rsidRPr="00C534DA">
              <w:rPr>
                <w:sz w:val="24"/>
                <w:szCs w:val="24"/>
                <w:lang w:val="en-US"/>
              </w:rPr>
              <w:t>IC37C</w:t>
            </w:r>
          </w:p>
          <w:p w14:paraId="31E347A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7406C44"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25,0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25 мм)   ( муфта  соединительная  PPR  тип 3  Pn20  Ду25 )</w:t>
            </w:r>
          </w:p>
          <w:p w14:paraId="7D86590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613146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50179D2"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64AB4A0C" w14:textId="77777777" w:rsidR="000E6B4B" w:rsidRPr="00C534DA" w:rsidRDefault="000E6B4B" w:rsidP="00E66552">
            <w:pPr>
              <w:jc w:val="center"/>
              <w:rPr>
                <w:sz w:val="24"/>
                <w:szCs w:val="24"/>
              </w:rPr>
            </w:pPr>
          </w:p>
        </w:tc>
      </w:tr>
      <w:tr w:rsidR="000E6B4B" w:rsidRPr="00C534DA" w14:paraId="06D2599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2BE485" w14:textId="77777777" w:rsidR="000E6B4B" w:rsidRPr="00C534DA" w:rsidRDefault="000E6B4B" w:rsidP="00E66552">
            <w:pPr>
              <w:rPr>
                <w:sz w:val="24"/>
                <w:szCs w:val="24"/>
              </w:rPr>
            </w:pPr>
            <w:r w:rsidRPr="00C534DA">
              <w:rPr>
                <w:sz w:val="24"/>
                <w:szCs w:val="24"/>
              </w:rPr>
              <w:lastRenderedPageBreak/>
              <w:t xml:space="preserve"> 71</w:t>
            </w:r>
          </w:p>
        </w:tc>
        <w:tc>
          <w:tcPr>
            <w:tcW w:w="1701" w:type="dxa"/>
            <w:tcBorders>
              <w:top w:val="single" w:sz="4" w:space="0" w:color="auto"/>
              <w:bottom w:val="single" w:sz="4" w:space="0" w:color="auto"/>
            </w:tcBorders>
            <w:vAlign w:val="center"/>
          </w:tcPr>
          <w:p w14:paraId="49EA9F27" w14:textId="77777777" w:rsidR="000E6B4B" w:rsidRPr="00C534DA" w:rsidRDefault="000E6B4B" w:rsidP="00E66552">
            <w:pPr>
              <w:rPr>
                <w:sz w:val="24"/>
                <w:szCs w:val="24"/>
                <w:lang w:val="en-US"/>
              </w:rPr>
            </w:pPr>
            <w:r w:rsidRPr="00C534DA">
              <w:rPr>
                <w:sz w:val="24"/>
                <w:szCs w:val="24"/>
                <w:lang w:val="en-US"/>
              </w:rPr>
              <w:t>IC44A</w:t>
            </w:r>
          </w:p>
          <w:p w14:paraId="48E8770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92B3BE9"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(Изготовление, установка и заделка (цементация) защитных футляров для прохождения трубопроводов через стены, диаметр 2", гильза  ф50 мм, длина  330 мм )</w:t>
            </w:r>
          </w:p>
          <w:p w14:paraId="2AA6107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FD38A1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1665A4B"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3EA2CE55" w14:textId="77777777" w:rsidR="000E6B4B" w:rsidRPr="00C534DA" w:rsidRDefault="000E6B4B" w:rsidP="00E66552">
            <w:pPr>
              <w:jc w:val="center"/>
              <w:rPr>
                <w:sz w:val="24"/>
                <w:szCs w:val="24"/>
              </w:rPr>
            </w:pPr>
          </w:p>
        </w:tc>
      </w:tr>
      <w:tr w:rsidR="000E6B4B" w:rsidRPr="00C534DA" w14:paraId="6CAE4D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C4A17E" w14:textId="77777777" w:rsidR="000E6B4B" w:rsidRPr="00C534DA" w:rsidRDefault="000E6B4B" w:rsidP="00E66552">
            <w:pPr>
              <w:rPr>
                <w:sz w:val="24"/>
                <w:szCs w:val="24"/>
              </w:rPr>
            </w:pPr>
            <w:r w:rsidRPr="00C534DA">
              <w:rPr>
                <w:sz w:val="24"/>
                <w:szCs w:val="24"/>
              </w:rPr>
              <w:t xml:space="preserve"> 72</w:t>
            </w:r>
          </w:p>
        </w:tc>
        <w:tc>
          <w:tcPr>
            <w:tcW w:w="1701" w:type="dxa"/>
            <w:tcBorders>
              <w:top w:val="single" w:sz="4" w:space="0" w:color="auto"/>
              <w:bottom w:val="single" w:sz="4" w:space="0" w:color="auto"/>
            </w:tcBorders>
            <w:vAlign w:val="center"/>
          </w:tcPr>
          <w:p w14:paraId="68744739" w14:textId="77777777" w:rsidR="000E6B4B" w:rsidRPr="00C534DA" w:rsidRDefault="000E6B4B" w:rsidP="00E66552">
            <w:pPr>
              <w:rPr>
                <w:sz w:val="24"/>
                <w:szCs w:val="24"/>
                <w:lang w:val="en-US"/>
              </w:rPr>
            </w:pPr>
            <w:r w:rsidRPr="00C534DA">
              <w:rPr>
                <w:sz w:val="24"/>
                <w:szCs w:val="24"/>
                <w:lang w:val="en-US"/>
              </w:rPr>
              <w:t>IC44A</w:t>
            </w:r>
          </w:p>
          <w:p w14:paraId="4FDD377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A691D2"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(Изготовление, установка и заделка (цементация) защитных футляров для прохождения трубопроводов через стены, диаметр 2", гильза  ф50 мм, длина  150 мм )</w:t>
            </w:r>
          </w:p>
          <w:p w14:paraId="3535163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0A1BEE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2580FA"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18,0000</w:t>
            </w:r>
          </w:p>
          <w:p w14:paraId="01D1E797" w14:textId="77777777" w:rsidR="000E6B4B" w:rsidRPr="00C534DA" w:rsidRDefault="000E6B4B" w:rsidP="00E66552">
            <w:pPr>
              <w:jc w:val="center"/>
              <w:rPr>
                <w:sz w:val="24"/>
                <w:szCs w:val="24"/>
              </w:rPr>
            </w:pPr>
          </w:p>
        </w:tc>
      </w:tr>
      <w:tr w:rsidR="000E6B4B" w:rsidRPr="00C534DA" w14:paraId="525BCE9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5DFB91C" w14:textId="77777777" w:rsidR="000E6B4B" w:rsidRPr="00C534DA" w:rsidRDefault="000E6B4B" w:rsidP="00E66552">
            <w:pPr>
              <w:rPr>
                <w:sz w:val="24"/>
                <w:szCs w:val="24"/>
              </w:rPr>
            </w:pPr>
            <w:r w:rsidRPr="00C534DA">
              <w:rPr>
                <w:sz w:val="24"/>
                <w:szCs w:val="24"/>
              </w:rPr>
              <w:t xml:space="preserve"> 73</w:t>
            </w:r>
          </w:p>
        </w:tc>
        <w:tc>
          <w:tcPr>
            <w:tcW w:w="1701" w:type="dxa"/>
            <w:tcBorders>
              <w:top w:val="single" w:sz="4" w:space="0" w:color="auto"/>
              <w:bottom w:val="single" w:sz="4" w:space="0" w:color="auto"/>
            </w:tcBorders>
            <w:vAlign w:val="center"/>
          </w:tcPr>
          <w:p w14:paraId="22CD4BF4" w14:textId="77777777" w:rsidR="000E6B4B" w:rsidRPr="00C534DA" w:rsidRDefault="000E6B4B" w:rsidP="00E66552">
            <w:pPr>
              <w:rPr>
                <w:sz w:val="24"/>
                <w:szCs w:val="24"/>
                <w:lang w:val="en-US"/>
              </w:rPr>
            </w:pPr>
            <w:r w:rsidRPr="00C534DA">
              <w:rPr>
                <w:sz w:val="24"/>
                <w:szCs w:val="24"/>
                <w:lang w:val="en-US"/>
              </w:rPr>
              <w:t>IC44A</w:t>
            </w:r>
          </w:p>
          <w:p w14:paraId="38E78EF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6641324" w14:textId="77777777" w:rsidR="000E6B4B" w:rsidRPr="00C534DA" w:rsidRDefault="000E6B4B" w:rsidP="00E66552">
            <w:pPr>
              <w:adjustRightInd w:val="0"/>
              <w:rPr>
                <w:sz w:val="24"/>
                <w:szCs w:val="24"/>
              </w:rPr>
            </w:pPr>
            <w:r w:rsidRPr="00C534DA">
              <w:rPr>
                <w:sz w:val="24"/>
                <w:szCs w:val="24"/>
              </w:rPr>
              <w:t>Confectionarea, montarea si cimentarea tevii de protectie la trecerea conductelor prin ziduri, teava avind diametrul de 2" (Изготовление, установка и заделка (цементация) защитных футляров для прохождения трубопроводов через стены, диаметр 2", гильза  ф40 мм, длина  150 мм )</w:t>
            </w:r>
          </w:p>
          <w:p w14:paraId="683F002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3F5BB3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51C587F"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2,0000</w:t>
            </w:r>
          </w:p>
          <w:p w14:paraId="7B7BAAFE" w14:textId="77777777" w:rsidR="000E6B4B" w:rsidRPr="00C534DA" w:rsidRDefault="000E6B4B" w:rsidP="00E66552">
            <w:pPr>
              <w:jc w:val="center"/>
              <w:rPr>
                <w:sz w:val="24"/>
                <w:szCs w:val="24"/>
              </w:rPr>
            </w:pPr>
          </w:p>
        </w:tc>
      </w:tr>
      <w:tr w:rsidR="000E6B4B" w:rsidRPr="00C534DA" w14:paraId="4DAE379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10EACB" w14:textId="77777777" w:rsidR="000E6B4B" w:rsidRPr="00C534DA" w:rsidRDefault="000E6B4B" w:rsidP="00E66552">
            <w:pPr>
              <w:rPr>
                <w:sz w:val="24"/>
                <w:szCs w:val="24"/>
              </w:rPr>
            </w:pPr>
            <w:r w:rsidRPr="00C534DA">
              <w:rPr>
                <w:sz w:val="24"/>
                <w:szCs w:val="24"/>
              </w:rPr>
              <w:t xml:space="preserve"> 74</w:t>
            </w:r>
          </w:p>
        </w:tc>
        <w:tc>
          <w:tcPr>
            <w:tcW w:w="1701" w:type="dxa"/>
            <w:tcBorders>
              <w:top w:val="single" w:sz="4" w:space="0" w:color="auto"/>
              <w:bottom w:val="single" w:sz="4" w:space="0" w:color="auto"/>
            </w:tcBorders>
            <w:vAlign w:val="center"/>
          </w:tcPr>
          <w:p w14:paraId="4F0C3E38" w14:textId="77777777" w:rsidR="000E6B4B" w:rsidRPr="00C534DA" w:rsidRDefault="000E6B4B" w:rsidP="00E66552">
            <w:pPr>
              <w:rPr>
                <w:sz w:val="24"/>
                <w:szCs w:val="24"/>
                <w:lang w:val="en-US"/>
              </w:rPr>
            </w:pPr>
            <w:r w:rsidRPr="00C534DA">
              <w:rPr>
                <w:sz w:val="24"/>
                <w:szCs w:val="24"/>
                <w:lang w:val="en-US"/>
              </w:rPr>
              <w:t>Pret  furnizor</w:t>
            </w:r>
          </w:p>
          <w:p w14:paraId="23BBC75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5DACB50" w14:textId="77777777" w:rsidR="000E6B4B" w:rsidRPr="00C534DA" w:rsidRDefault="000E6B4B" w:rsidP="00E66552">
            <w:pPr>
              <w:adjustRightInd w:val="0"/>
              <w:rPr>
                <w:sz w:val="24"/>
                <w:szCs w:val="24"/>
                <w:lang w:val="en-US"/>
              </w:rPr>
            </w:pPr>
            <w:r w:rsidRPr="00C534DA">
              <w:rPr>
                <w:sz w:val="24"/>
                <w:szCs w:val="24"/>
              </w:rPr>
              <w:t>Негорючий  материал  для  уплотнения  зазоров</w:t>
            </w:r>
          </w:p>
          <w:p w14:paraId="65B6A82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B5EF11C" w14:textId="77777777" w:rsidR="000E6B4B" w:rsidRPr="00C534DA" w:rsidRDefault="000E6B4B"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454976F" w14:textId="77777777" w:rsidR="000E6B4B" w:rsidRPr="00C534DA" w:rsidRDefault="000E6B4B" w:rsidP="00E66552">
            <w:pPr>
              <w:adjustRightInd w:val="0"/>
              <w:jc w:val="center"/>
              <w:rPr>
                <w:rFonts w:ascii="Arial CYR" w:hAnsi="Arial CYR" w:cs="Arial CYR"/>
                <w:sz w:val="24"/>
                <w:szCs w:val="24"/>
              </w:rPr>
            </w:pPr>
            <w:r w:rsidRPr="00C534DA">
              <w:rPr>
                <w:sz w:val="24"/>
                <w:szCs w:val="24"/>
              </w:rPr>
              <w:t>0,0010</w:t>
            </w:r>
          </w:p>
          <w:p w14:paraId="6C427C7A" w14:textId="77777777" w:rsidR="000E6B4B" w:rsidRPr="00C534DA" w:rsidRDefault="000E6B4B" w:rsidP="00E66552">
            <w:pPr>
              <w:jc w:val="center"/>
              <w:rPr>
                <w:sz w:val="24"/>
                <w:szCs w:val="24"/>
              </w:rPr>
            </w:pPr>
          </w:p>
        </w:tc>
      </w:tr>
      <w:tr w:rsidR="000E6B4B" w:rsidRPr="00C534DA" w14:paraId="50A8DAA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F97DC59" w14:textId="77777777" w:rsidR="000E6B4B" w:rsidRPr="00C534DA" w:rsidRDefault="000E6B4B" w:rsidP="00E66552">
            <w:pPr>
              <w:rPr>
                <w:sz w:val="24"/>
                <w:szCs w:val="24"/>
              </w:rPr>
            </w:pPr>
            <w:r w:rsidRPr="00C534DA">
              <w:rPr>
                <w:sz w:val="24"/>
                <w:szCs w:val="24"/>
              </w:rPr>
              <w:t xml:space="preserve"> 75</w:t>
            </w:r>
          </w:p>
        </w:tc>
        <w:tc>
          <w:tcPr>
            <w:tcW w:w="1701" w:type="dxa"/>
            <w:tcBorders>
              <w:top w:val="single" w:sz="4" w:space="0" w:color="auto"/>
              <w:bottom w:val="single" w:sz="4" w:space="0" w:color="auto"/>
            </w:tcBorders>
            <w:vAlign w:val="center"/>
          </w:tcPr>
          <w:p w14:paraId="6FED0E28" w14:textId="77777777" w:rsidR="000E6B4B" w:rsidRPr="00C534DA" w:rsidRDefault="000E6B4B" w:rsidP="00E66552">
            <w:pPr>
              <w:rPr>
                <w:sz w:val="24"/>
                <w:szCs w:val="24"/>
                <w:lang w:val="en-US"/>
              </w:rPr>
            </w:pPr>
            <w:r w:rsidRPr="00C534DA">
              <w:rPr>
                <w:sz w:val="24"/>
                <w:szCs w:val="24"/>
                <w:lang w:val="en-US"/>
              </w:rPr>
              <w:t>IC42A</w:t>
            </w:r>
          </w:p>
          <w:p w14:paraId="74450DD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830CDF2" w14:textId="77777777" w:rsidR="000E6B4B" w:rsidRPr="00C534DA" w:rsidRDefault="000E6B4B" w:rsidP="00E66552">
            <w:pPr>
              <w:adjustRightInd w:val="0"/>
              <w:rPr>
                <w:sz w:val="24"/>
                <w:szCs w:val="24"/>
              </w:rPr>
            </w:pPr>
            <w:r w:rsidRPr="00C534DA">
              <w:rPr>
                <w:sz w:val="24"/>
                <w:szCs w:val="24"/>
              </w:rPr>
              <w:t>Suporti si dispozitive de fixare pentru sustinerea conductelor, boilere, aparate si recipienti, avind greutatea de pina la 2 kg / bucata (Опоры и фиксаторы для крепления трубопроводов, бойлеров, приборов и резервуаров, весом до 2 кг/штука)</w:t>
            </w:r>
          </w:p>
          <w:p w14:paraId="2359727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989FA6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D57345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15,0000</w:t>
            </w:r>
          </w:p>
          <w:p w14:paraId="157F533C" w14:textId="77777777" w:rsidR="000E6B4B" w:rsidRPr="00C534DA" w:rsidRDefault="000E6B4B" w:rsidP="00E66552">
            <w:pPr>
              <w:jc w:val="center"/>
              <w:rPr>
                <w:sz w:val="24"/>
                <w:szCs w:val="24"/>
              </w:rPr>
            </w:pPr>
          </w:p>
        </w:tc>
      </w:tr>
      <w:tr w:rsidR="000E6B4B" w:rsidRPr="00C534DA" w14:paraId="60561E6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8D9C2F6" w14:textId="77777777" w:rsidR="000E6B4B" w:rsidRPr="00C534DA" w:rsidRDefault="000E6B4B" w:rsidP="00E66552">
            <w:pPr>
              <w:rPr>
                <w:sz w:val="24"/>
                <w:szCs w:val="24"/>
              </w:rPr>
            </w:pPr>
            <w:r w:rsidRPr="00C534DA">
              <w:rPr>
                <w:sz w:val="24"/>
                <w:szCs w:val="24"/>
              </w:rPr>
              <w:t xml:space="preserve"> 76</w:t>
            </w:r>
          </w:p>
        </w:tc>
        <w:tc>
          <w:tcPr>
            <w:tcW w:w="1701" w:type="dxa"/>
            <w:tcBorders>
              <w:top w:val="single" w:sz="4" w:space="0" w:color="auto"/>
              <w:bottom w:val="single" w:sz="4" w:space="0" w:color="auto"/>
            </w:tcBorders>
            <w:vAlign w:val="center"/>
          </w:tcPr>
          <w:p w14:paraId="55194656" w14:textId="77777777" w:rsidR="000E6B4B" w:rsidRPr="00C534DA" w:rsidRDefault="000E6B4B" w:rsidP="00E66552">
            <w:pPr>
              <w:rPr>
                <w:sz w:val="24"/>
                <w:szCs w:val="24"/>
                <w:lang w:val="en-US"/>
              </w:rPr>
            </w:pPr>
            <w:r w:rsidRPr="00C534DA">
              <w:rPr>
                <w:sz w:val="24"/>
                <w:szCs w:val="24"/>
                <w:lang w:val="en-US"/>
              </w:rPr>
              <w:t>IE03A</w:t>
            </w:r>
          </w:p>
          <w:p w14:paraId="45AC2B8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90ED586" w14:textId="77777777" w:rsidR="000E6B4B" w:rsidRPr="00C534DA" w:rsidRDefault="000E6B4B" w:rsidP="00E66552">
            <w:pPr>
              <w:adjustRightInd w:val="0"/>
              <w:rPr>
                <w:sz w:val="24"/>
                <w:szCs w:val="24"/>
                <w:lang w:val="en-US"/>
              </w:rPr>
            </w:pPr>
            <w:r w:rsidRPr="00C534DA">
              <w:rPr>
                <w:sz w:val="24"/>
                <w:szCs w:val="24"/>
                <w:lang w:val="en-US"/>
              </w:rPr>
              <w:t xml:space="preserve">Efectuarea probei de etanseitate la presiune a  conductelor de alimentare a aparatelor de incalzire (aeroterme, termoconvectoare, covectoare de plinta, etc.) avind diametrul de 3/8" ... </w:t>
            </w:r>
            <w:r w:rsidRPr="00C534DA">
              <w:rPr>
                <w:sz w:val="24"/>
                <w:szCs w:val="24"/>
              </w:rPr>
              <w:t>1"</w:t>
            </w:r>
          </w:p>
          <w:p w14:paraId="49225CB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64B5C4D" w14:textId="77777777" w:rsidR="000E6B4B" w:rsidRPr="00C534DA" w:rsidRDefault="000E6B4B"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420D9E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125,0000</w:t>
            </w:r>
          </w:p>
          <w:p w14:paraId="0B553EC7" w14:textId="77777777" w:rsidR="000E6B4B" w:rsidRPr="00C534DA" w:rsidRDefault="000E6B4B" w:rsidP="00E66552">
            <w:pPr>
              <w:jc w:val="center"/>
              <w:rPr>
                <w:sz w:val="24"/>
                <w:szCs w:val="24"/>
              </w:rPr>
            </w:pPr>
          </w:p>
        </w:tc>
      </w:tr>
      <w:tr w:rsidR="000E6B4B" w:rsidRPr="00C534DA" w14:paraId="4060216B" w14:textId="77777777" w:rsidTr="00E66552">
        <w:tc>
          <w:tcPr>
            <w:tcW w:w="709" w:type="dxa"/>
            <w:tcBorders>
              <w:top w:val="nil"/>
              <w:left w:val="single" w:sz="6" w:space="0" w:color="auto"/>
              <w:bottom w:val="nil"/>
              <w:right w:val="nil"/>
            </w:tcBorders>
          </w:tcPr>
          <w:p w14:paraId="62DA1609"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38C3A53"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5A660F1"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1.5. Узел  1 ( 6 штук )</w:t>
            </w:r>
          </w:p>
          <w:p w14:paraId="2AE1A86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E069A17"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E5224F1" w14:textId="77777777" w:rsidR="000E6B4B" w:rsidRPr="00C534DA" w:rsidRDefault="000E6B4B" w:rsidP="00E66552">
            <w:pPr>
              <w:rPr>
                <w:sz w:val="24"/>
                <w:szCs w:val="24"/>
              </w:rPr>
            </w:pPr>
          </w:p>
        </w:tc>
      </w:tr>
      <w:tr w:rsidR="000E6B4B" w:rsidRPr="00C534DA" w14:paraId="286D3FD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EEE6FA" w14:textId="77777777" w:rsidR="000E6B4B" w:rsidRPr="00C534DA" w:rsidRDefault="000E6B4B" w:rsidP="00E66552">
            <w:pPr>
              <w:rPr>
                <w:sz w:val="24"/>
                <w:szCs w:val="24"/>
              </w:rPr>
            </w:pPr>
            <w:r w:rsidRPr="00C534DA">
              <w:rPr>
                <w:sz w:val="24"/>
                <w:szCs w:val="24"/>
              </w:rPr>
              <w:t>77</w:t>
            </w:r>
          </w:p>
        </w:tc>
        <w:tc>
          <w:tcPr>
            <w:tcW w:w="1701" w:type="dxa"/>
            <w:tcBorders>
              <w:top w:val="single" w:sz="4" w:space="0" w:color="auto"/>
              <w:bottom w:val="single" w:sz="4" w:space="0" w:color="auto"/>
            </w:tcBorders>
            <w:vAlign w:val="center"/>
          </w:tcPr>
          <w:p w14:paraId="621FEE3E" w14:textId="77777777" w:rsidR="000E6B4B" w:rsidRPr="00C534DA" w:rsidRDefault="000E6B4B" w:rsidP="00E66552">
            <w:pPr>
              <w:rPr>
                <w:sz w:val="24"/>
                <w:szCs w:val="24"/>
                <w:lang w:val="en-US"/>
              </w:rPr>
            </w:pPr>
            <w:r w:rsidRPr="00C534DA">
              <w:rPr>
                <w:sz w:val="24"/>
                <w:szCs w:val="24"/>
                <w:lang w:val="en-US"/>
              </w:rPr>
              <w:t>ID01B</w:t>
            </w:r>
          </w:p>
          <w:p w14:paraId="7E03B02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E8A2DD2" w14:textId="77777777" w:rsidR="000E6B4B" w:rsidRPr="00C534DA" w:rsidRDefault="000E6B4B" w:rsidP="00E66552">
            <w:pPr>
              <w:adjustRightInd w:val="0"/>
              <w:rPr>
                <w:sz w:val="24"/>
                <w:szCs w:val="24"/>
              </w:rPr>
            </w:pPr>
            <w:r w:rsidRPr="00C534DA">
              <w:rPr>
                <w:sz w:val="24"/>
                <w:szCs w:val="24"/>
              </w:rPr>
              <w:t>Robinet cu ventil cu dublu reglaj (tur sau retur) pentru instalatii de incalzire central, avind diametrul nominal de 3/4" (Вентиль с двойным управлением (туда или обратно) для систем центрального отопления, диаметром 3/4") ( кран  регулирующий  Ду 20 мм )</w:t>
            </w:r>
          </w:p>
          <w:p w14:paraId="460CC72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340F25D"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D9ED9C4"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6,0000</w:t>
            </w:r>
          </w:p>
          <w:p w14:paraId="7214F0F8" w14:textId="77777777" w:rsidR="000E6B4B" w:rsidRPr="00C534DA" w:rsidRDefault="000E6B4B" w:rsidP="00E66552">
            <w:pPr>
              <w:jc w:val="center"/>
              <w:rPr>
                <w:sz w:val="24"/>
                <w:szCs w:val="24"/>
              </w:rPr>
            </w:pPr>
          </w:p>
        </w:tc>
      </w:tr>
      <w:tr w:rsidR="000E6B4B" w:rsidRPr="00C534DA" w14:paraId="72D32B0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373516" w14:textId="77777777" w:rsidR="000E6B4B" w:rsidRPr="00C534DA" w:rsidRDefault="000E6B4B" w:rsidP="00E66552">
            <w:pPr>
              <w:rPr>
                <w:sz w:val="24"/>
                <w:szCs w:val="24"/>
              </w:rPr>
            </w:pPr>
            <w:r w:rsidRPr="00C534DA">
              <w:rPr>
                <w:sz w:val="24"/>
                <w:szCs w:val="24"/>
              </w:rPr>
              <w:t xml:space="preserve"> 78</w:t>
            </w:r>
          </w:p>
        </w:tc>
        <w:tc>
          <w:tcPr>
            <w:tcW w:w="1701" w:type="dxa"/>
            <w:tcBorders>
              <w:top w:val="single" w:sz="4" w:space="0" w:color="auto"/>
              <w:bottom w:val="single" w:sz="4" w:space="0" w:color="auto"/>
            </w:tcBorders>
            <w:vAlign w:val="center"/>
          </w:tcPr>
          <w:p w14:paraId="1AFC4AE3" w14:textId="77777777" w:rsidR="000E6B4B" w:rsidRPr="00C534DA" w:rsidRDefault="000E6B4B" w:rsidP="00E66552">
            <w:pPr>
              <w:rPr>
                <w:sz w:val="24"/>
                <w:szCs w:val="24"/>
                <w:lang w:val="en-US"/>
              </w:rPr>
            </w:pPr>
            <w:r w:rsidRPr="00C534DA">
              <w:rPr>
                <w:sz w:val="24"/>
                <w:szCs w:val="24"/>
                <w:lang w:val="en-US"/>
              </w:rPr>
              <w:t>ID01B</w:t>
            </w:r>
          </w:p>
          <w:p w14:paraId="5BD19B4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33F58E7" w14:textId="77777777" w:rsidR="000E6B4B" w:rsidRPr="00C534DA" w:rsidRDefault="000E6B4B" w:rsidP="00E66552">
            <w:pPr>
              <w:adjustRightInd w:val="0"/>
              <w:rPr>
                <w:sz w:val="24"/>
                <w:szCs w:val="24"/>
              </w:rPr>
            </w:pPr>
            <w:r w:rsidRPr="00C534DA">
              <w:rPr>
                <w:sz w:val="24"/>
                <w:szCs w:val="24"/>
              </w:rPr>
              <w:t xml:space="preserve">Robinet cu ventil cu dublu reglaj (tur sau retur) pentru instalatii de incalzire central, avind diametrul nominal de 3/4" (Вентиль с двойным управлением (туда или обратно) для систем </w:t>
            </w:r>
            <w:r w:rsidRPr="00C534DA">
              <w:rPr>
                <w:sz w:val="24"/>
                <w:szCs w:val="24"/>
              </w:rPr>
              <w:lastRenderedPageBreak/>
              <w:t>центрального отопления, диаметром 3/4") ( терморегулятор  Ду 20 мм )</w:t>
            </w:r>
          </w:p>
          <w:p w14:paraId="0042426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8FB2565"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25D64659"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6,0000</w:t>
            </w:r>
          </w:p>
          <w:p w14:paraId="28557E18" w14:textId="77777777" w:rsidR="000E6B4B" w:rsidRPr="00C534DA" w:rsidRDefault="000E6B4B" w:rsidP="00E66552">
            <w:pPr>
              <w:jc w:val="center"/>
              <w:rPr>
                <w:sz w:val="24"/>
                <w:szCs w:val="24"/>
              </w:rPr>
            </w:pPr>
          </w:p>
        </w:tc>
      </w:tr>
      <w:tr w:rsidR="000E6B4B" w:rsidRPr="00C534DA" w14:paraId="3649052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A26BEF7" w14:textId="77777777" w:rsidR="000E6B4B" w:rsidRPr="00C534DA" w:rsidRDefault="000E6B4B" w:rsidP="00E66552">
            <w:pPr>
              <w:rPr>
                <w:sz w:val="24"/>
                <w:szCs w:val="24"/>
              </w:rPr>
            </w:pPr>
            <w:r w:rsidRPr="00C534DA">
              <w:rPr>
                <w:sz w:val="24"/>
                <w:szCs w:val="24"/>
              </w:rPr>
              <w:t xml:space="preserve"> 79</w:t>
            </w:r>
          </w:p>
        </w:tc>
        <w:tc>
          <w:tcPr>
            <w:tcW w:w="1701" w:type="dxa"/>
            <w:tcBorders>
              <w:top w:val="single" w:sz="4" w:space="0" w:color="auto"/>
              <w:bottom w:val="single" w:sz="4" w:space="0" w:color="auto"/>
            </w:tcBorders>
            <w:vAlign w:val="center"/>
          </w:tcPr>
          <w:p w14:paraId="2B78DEED" w14:textId="77777777" w:rsidR="000E6B4B" w:rsidRPr="00C534DA" w:rsidRDefault="000E6B4B" w:rsidP="00E66552">
            <w:pPr>
              <w:rPr>
                <w:sz w:val="24"/>
                <w:szCs w:val="24"/>
                <w:lang w:val="en-US"/>
              </w:rPr>
            </w:pPr>
            <w:r w:rsidRPr="00C534DA">
              <w:rPr>
                <w:sz w:val="24"/>
                <w:szCs w:val="24"/>
                <w:lang w:val="en-US"/>
              </w:rPr>
              <w:t>ID04A</w:t>
            </w:r>
          </w:p>
          <w:p w14:paraId="570CF1B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6A25F4A" w14:textId="77777777" w:rsidR="000E6B4B" w:rsidRPr="00C534DA" w:rsidRDefault="000E6B4B" w:rsidP="00E66552">
            <w:pPr>
              <w:adjustRightInd w:val="0"/>
              <w:rPr>
                <w:sz w:val="24"/>
                <w:szCs w:val="24"/>
                <w:lang w:val="en-US"/>
              </w:rPr>
            </w:pPr>
            <w:r w:rsidRPr="00C534DA">
              <w:rPr>
                <w:sz w:val="24"/>
                <w:szCs w:val="24"/>
                <w:lang w:val="en-US"/>
              </w:rPr>
              <w:t xml:space="preserve">Robinet de trecere sau de retinere cu mufe pentru instalatii de incalzire central, avind diametrul nominal de 3/4" ( </w:t>
            </w:r>
            <w:r w:rsidRPr="00C534DA">
              <w:rPr>
                <w:sz w:val="24"/>
                <w:szCs w:val="24"/>
              </w:rPr>
              <w:t>кран</w:t>
            </w:r>
            <w:r w:rsidRPr="00C534DA">
              <w:rPr>
                <w:sz w:val="24"/>
                <w:szCs w:val="24"/>
                <w:lang w:val="en-US"/>
              </w:rPr>
              <w:t xml:space="preserve">  </w:t>
            </w:r>
            <w:r w:rsidRPr="00C534DA">
              <w:rPr>
                <w:sz w:val="24"/>
                <w:szCs w:val="24"/>
              </w:rPr>
              <w:t>шаровый</w:t>
            </w:r>
            <w:r w:rsidRPr="00C534DA">
              <w:rPr>
                <w:sz w:val="24"/>
                <w:szCs w:val="24"/>
                <w:lang w:val="en-US"/>
              </w:rPr>
              <w:t xml:space="preserve">  </w:t>
            </w:r>
            <w:r w:rsidRPr="00C534DA">
              <w:rPr>
                <w:sz w:val="24"/>
                <w:szCs w:val="24"/>
              </w:rPr>
              <w:t>Ду</w:t>
            </w:r>
            <w:r w:rsidRPr="00C534DA">
              <w:rPr>
                <w:sz w:val="24"/>
                <w:szCs w:val="24"/>
                <w:lang w:val="en-US"/>
              </w:rPr>
              <w:t xml:space="preserve"> 20 )</w:t>
            </w:r>
          </w:p>
          <w:p w14:paraId="3E2E50E1"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11E1AE05"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9DDA6F9"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6,0000</w:t>
            </w:r>
          </w:p>
          <w:p w14:paraId="675B57ED" w14:textId="77777777" w:rsidR="000E6B4B" w:rsidRPr="00C534DA" w:rsidRDefault="000E6B4B" w:rsidP="00E66552">
            <w:pPr>
              <w:jc w:val="center"/>
              <w:rPr>
                <w:sz w:val="24"/>
                <w:szCs w:val="24"/>
              </w:rPr>
            </w:pPr>
          </w:p>
        </w:tc>
      </w:tr>
      <w:tr w:rsidR="000E6B4B" w:rsidRPr="00C534DA" w14:paraId="5A65818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A576BC8" w14:textId="77777777" w:rsidR="000E6B4B" w:rsidRPr="00C534DA" w:rsidRDefault="000E6B4B" w:rsidP="00E66552">
            <w:pPr>
              <w:rPr>
                <w:sz w:val="24"/>
                <w:szCs w:val="24"/>
              </w:rPr>
            </w:pPr>
            <w:r w:rsidRPr="00C534DA">
              <w:rPr>
                <w:sz w:val="24"/>
                <w:szCs w:val="24"/>
              </w:rPr>
              <w:t xml:space="preserve"> 80</w:t>
            </w:r>
          </w:p>
        </w:tc>
        <w:tc>
          <w:tcPr>
            <w:tcW w:w="1701" w:type="dxa"/>
            <w:tcBorders>
              <w:top w:val="single" w:sz="4" w:space="0" w:color="auto"/>
              <w:bottom w:val="single" w:sz="4" w:space="0" w:color="auto"/>
            </w:tcBorders>
            <w:vAlign w:val="center"/>
          </w:tcPr>
          <w:p w14:paraId="76CE9D7D" w14:textId="77777777" w:rsidR="000E6B4B" w:rsidRPr="00C534DA" w:rsidRDefault="000E6B4B" w:rsidP="00E66552">
            <w:pPr>
              <w:rPr>
                <w:sz w:val="24"/>
                <w:szCs w:val="24"/>
                <w:lang w:val="en-US"/>
              </w:rPr>
            </w:pPr>
            <w:r w:rsidRPr="00C534DA">
              <w:rPr>
                <w:sz w:val="24"/>
                <w:szCs w:val="24"/>
                <w:lang w:val="en-US"/>
              </w:rPr>
              <w:t>IC30C</w:t>
            </w:r>
          </w:p>
          <w:p w14:paraId="6F7CA95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C793BDC" w14:textId="77777777" w:rsidR="000E6B4B" w:rsidRPr="00C534DA" w:rsidRDefault="000E6B4B" w:rsidP="00E66552">
            <w:pPr>
              <w:adjustRightInd w:val="0"/>
              <w:rPr>
                <w:sz w:val="24"/>
                <w:szCs w:val="24"/>
                <w:lang w:val="en-US"/>
              </w:rPr>
            </w:pPr>
            <w:r w:rsidRPr="00C534DA">
              <w:rPr>
                <w:sz w:val="24"/>
                <w:szCs w:val="24"/>
                <w:lang w:val="en-US"/>
              </w:rPr>
              <w:t xml:space="preserve">Fitinguri din fonta maleabila, avind 2 insurubari, montata prin insurubare cu teava de otel, avind diametrul de 3/4" ( </w:t>
            </w:r>
            <w:r w:rsidRPr="00C534DA">
              <w:rPr>
                <w:sz w:val="24"/>
                <w:szCs w:val="24"/>
              </w:rPr>
              <w:t>сгон</w:t>
            </w:r>
            <w:r w:rsidRPr="00C534DA">
              <w:rPr>
                <w:sz w:val="24"/>
                <w:szCs w:val="24"/>
                <w:lang w:val="en-US"/>
              </w:rPr>
              <w:t xml:space="preserve"> " </w:t>
            </w:r>
            <w:r w:rsidRPr="00C534DA">
              <w:rPr>
                <w:sz w:val="24"/>
                <w:szCs w:val="24"/>
              </w:rPr>
              <w:t>американка</w:t>
            </w:r>
            <w:r w:rsidRPr="00C534DA">
              <w:rPr>
                <w:sz w:val="24"/>
                <w:szCs w:val="24"/>
                <w:lang w:val="en-US"/>
              </w:rPr>
              <w:t>" )</w:t>
            </w:r>
          </w:p>
          <w:p w14:paraId="71FA24E3"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465FA9F"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74C7DC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12,0000</w:t>
            </w:r>
          </w:p>
          <w:p w14:paraId="4C830BB8" w14:textId="77777777" w:rsidR="000E6B4B" w:rsidRPr="00C534DA" w:rsidRDefault="000E6B4B" w:rsidP="00E66552">
            <w:pPr>
              <w:jc w:val="center"/>
              <w:rPr>
                <w:sz w:val="24"/>
                <w:szCs w:val="24"/>
              </w:rPr>
            </w:pPr>
          </w:p>
        </w:tc>
      </w:tr>
      <w:tr w:rsidR="000E6B4B" w:rsidRPr="00C534DA" w14:paraId="5282931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28447D" w14:textId="77777777" w:rsidR="000E6B4B" w:rsidRPr="00C534DA" w:rsidRDefault="000E6B4B" w:rsidP="00E66552">
            <w:pPr>
              <w:rPr>
                <w:sz w:val="24"/>
                <w:szCs w:val="24"/>
              </w:rPr>
            </w:pPr>
            <w:r w:rsidRPr="00C534DA">
              <w:rPr>
                <w:sz w:val="24"/>
                <w:szCs w:val="24"/>
              </w:rPr>
              <w:t xml:space="preserve"> 81</w:t>
            </w:r>
          </w:p>
        </w:tc>
        <w:tc>
          <w:tcPr>
            <w:tcW w:w="1701" w:type="dxa"/>
            <w:tcBorders>
              <w:top w:val="single" w:sz="4" w:space="0" w:color="auto"/>
              <w:bottom w:val="single" w:sz="4" w:space="0" w:color="auto"/>
            </w:tcBorders>
            <w:vAlign w:val="center"/>
          </w:tcPr>
          <w:p w14:paraId="3AD8145A" w14:textId="77777777" w:rsidR="000E6B4B" w:rsidRPr="00C534DA" w:rsidRDefault="000E6B4B" w:rsidP="00E66552">
            <w:pPr>
              <w:rPr>
                <w:sz w:val="24"/>
                <w:szCs w:val="24"/>
                <w:lang w:val="en-US"/>
              </w:rPr>
            </w:pPr>
            <w:r w:rsidRPr="00C534DA">
              <w:rPr>
                <w:sz w:val="24"/>
                <w:szCs w:val="24"/>
                <w:lang w:val="en-US"/>
              </w:rPr>
              <w:t>IC37B</w:t>
            </w:r>
          </w:p>
          <w:p w14:paraId="0E91893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04A6053"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отвод  90*  PPR  тип 3  Pn20  Ду20 )</w:t>
            </w:r>
          </w:p>
          <w:p w14:paraId="405DF2F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F3FE5DF"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1627DF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12,0000</w:t>
            </w:r>
          </w:p>
          <w:p w14:paraId="3A866FFA" w14:textId="77777777" w:rsidR="000E6B4B" w:rsidRPr="00C534DA" w:rsidRDefault="000E6B4B" w:rsidP="00E66552">
            <w:pPr>
              <w:jc w:val="center"/>
              <w:rPr>
                <w:sz w:val="24"/>
                <w:szCs w:val="24"/>
              </w:rPr>
            </w:pPr>
          </w:p>
        </w:tc>
      </w:tr>
      <w:tr w:rsidR="000E6B4B" w:rsidRPr="00C534DA" w14:paraId="0A3E788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652241C" w14:textId="77777777" w:rsidR="000E6B4B" w:rsidRPr="00C534DA" w:rsidRDefault="000E6B4B" w:rsidP="00E66552">
            <w:pPr>
              <w:rPr>
                <w:sz w:val="24"/>
                <w:szCs w:val="24"/>
              </w:rPr>
            </w:pPr>
            <w:r w:rsidRPr="00C534DA">
              <w:rPr>
                <w:sz w:val="24"/>
                <w:szCs w:val="24"/>
              </w:rPr>
              <w:t xml:space="preserve"> 82</w:t>
            </w:r>
          </w:p>
        </w:tc>
        <w:tc>
          <w:tcPr>
            <w:tcW w:w="1701" w:type="dxa"/>
            <w:tcBorders>
              <w:top w:val="single" w:sz="4" w:space="0" w:color="auto"/>
              <w:bottom w:val="single" w:sz="4" w:space="0" w:color="auto"/>
            </w:tcBorders>
            <w:vAlign w:val="center"/>
          </w:tcPr>
          <w:p w14:paraId="484033F1" w14:textId="77777777" w:rsidR="000E6B4B" w:rsidRPr="00C534DA" w:rsidRDefault="000E6B4B" w:rsidP="00E66552">
            <w:pPr>
              <w:rPr>
                <w:sz w:val="24"/>
                <w:szCs w:val="24"/>
                <w:lang w:val="en-US"/>
              </w:rPr>
            </w:pPr>
            <w:r w:rsidRPr="00C534DA">
              <w:rPr>
                <w:sz w:val="24"/>
                <w:szCs w:val="24"/>
                <w:lang w:val="en-US"/>
              </w:rPr>
              <w:t>IC37B</w:t>
            </w:r>
          </w:p>
          <w:p w14:paraId="6215826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E39CD04"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муфта  Ду20  с  наружной  резьбой )</w:t>
            </w:r>
          </w:p>
          <w:p w14:paraId="3A7AF37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9DBBE95"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E2B082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12,0000</w:t>
            </w:r>
          </w:p>
          <w:p w14:paraId="73E3EE6B" w14:textId="77777777" w:rsidR="000E6B4B" w:rsidRPr="00C534DA" w:rsidRDefault="000E6B4B" w:rsidP="00E66552">
            <w:pPr>
              <w:jc w:val="center"/>
              <w:rPr>
                <w:sz w:val="24"/>
                <w:szCs w:val="24"/>
              </w:rPr>
            </w:pPr>
          </w:p>
        </w:tc>
      </w:tr>
      <w:tr w:rsidR="000E6B4B" w:rsidRPr="00C534DA" w14:paraId="0C73B2A8" w14:textId="77777777" w:rsidTr="00E66552">
        <w:tc>
          <w:tcPr>
            <w:tcW w:w="709" w:type="dxa"/>
            <w:tcBorders>
              <w:top w:val="nil"/>
              <w:left w:val="single" w:sz="6" w:space="0" w:color="auto"/>
              <w:bottom w:val="nil"/>
              <w:right w:val="nil"/>
            </w:tcBorders>
          </w:tcPr>
          <w:p w14:paraId="19A3B8D4"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8F65D4E"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E664D54"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1.6. Узел  2 ( 7 штук )</w:t>
            </w:r>
          </w:p>
          <w:p w14:paraId="15B1811C"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5B2D0B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7FE93AA" w14:textId="77777777" w:rsidR="000E6B4B" w:rsidRPr="00C534DA" w:rsidRDefault="000E6B4B" w:rsidP="00E66552">
            <w:pPr>
              <w:rPr>
                <w:sz w:val="24"/>
                <w:szCs w:val="24"/>
              </w:rPr>
            </w:pPr>
          </w:p>
        </w:tc>
      </w:tr>
      <w:tr w:rsidR="000E6B4B" w:rsidRPr="00C534DA" w14:paraId="28BB9EF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999EF6" w14:textId="77777777" w:rsidR="000E6B4B" w:rsidRPr="00C534DA" w:rsidRDefault="000E6B4B" w:rsidP="00E66552">
            <w:pPr>
              <w:rPr>
                <w:sz w:val="24"/>
                <w:szCs w:val="24"/>
              </w:rPr>
            </w:pPr>
            <w:r w:rsidRPr="00C534DA">
              <w:rPr>
                <w:sz w:val="24"/>
                <w:szCs w:val="24"/>
              </w:rPr>
              <w:t>83</w:t>
            </w:r>
          </w:p>
        </w:tc>
        <w:tc>
          <w:tcPr>
            <w:tcW w:w="1701" w:type="dxa"/>
            <w:tcBorders>
              <w:top w:val="single" w:sz="4" w:space="0" w:color="auto"/>
              <w:bottom w:val="single" w:sz="4" w:space="0" w:color="auto"/>
            </w:tcBorders>
            <w:vAlign w:val="center"/>
          </w:tcPr>
          <w:p w14:paraId="19742B98" w14:textId="77777777" w:rsidR="000E6B4B" w:rsidRPr="00C534DA" w:rsidRDefault="000E6B4B" w:rsidP="00E66552">
            <w:pPr>
              <w:rPr>
                <w:sz w:val="24"/>
                <w:szCs w:val="24"/>
                <w:lang w:val="en-US"/>
              </w:rPr>
            </w:pPr>
            <w:r w:rsidRPr="00C534DA">
              <w:rPr>
                <w:sz w:val="24"/>
                <w:szCs w:val="24"/>
                <w:lang w:val="en-US"/>
              </w:rPr>
              <w:t>IC30C</w:t>
            </w:r>
          </w:p>
          <w:p w14:paraId="18B9331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3EA077F" w14:textId="77777777" w:rsidR="000E6B4B" w:rsidRPr="00C534DA" w:rsidRDefault="000E6B4B" w:rsidP="00E66552">
            <w:pPr>
              <w:adjustRightInd w:val="0"/>
              <w:rPr>
                <w:sz w:val="24"/>
                <w:szCs w:val="24"/>
                <w:lang w:val="en-US"/>
              </w:rPr>
            </w:pPr>
            <w:r w:rsidRPr="00C534DA">
              <w:rPr>
                <w:sz w:val="24"/>
                <w:szCs w:val="24"/>
                <w:lang w:val="en-US"/>
              </w:rPr>
              <w:t xml:space="preserve">Fitinguri din fonta maleabila, avind 2 insurubari, montata prin insurubare cu teava de otel, avind diametrul de 3/4" ( </w:t>
            </w:r>
            <w:r w:rsidRPr="00C534DA">
              <w:rPr>
                <w:sz w:val="24"/>
                <w:szCs w:val="24"/>
              </w:rPr>
              <w:t>сгон</w:t>
            </w:r>
            <w:r w:rsidRPr="00C534DA">
              <w:rPr>
                <w:sz w:val="24"/>
                <w:szCs w:val="24"/>
                <w:lang w:val="en-US"/>
              </w:rPr>
              <w:t xml:space="preserve"> " </w:t>
            </w:r>
            <w:r w:rsidRPr="00C534DA">
              <w:rPr>
                <w:sz w:val="24"/>
                <w:szCs w:val="24"/>
              </w:rPr>
              <w:t>американка</w:t>
            </w:r>
            <w:r w:rsidRPr="00C534DA">
              <w:rPr>
                <w:sz w:val="24"/>
                <w:szCs w:val="24"/>
                <w:lang w:val="en-US"/>
              </w:rPr>
              <w:t>" )</w:t>
            </w:r>
          </w:p>
          <w:p w14:paraId="142E5C92"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51A200D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F06191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14,0000</w:t>
            </w:r>
          </w:p>
          <w:p w14:paraId="37FE1014" w14:textId="77777777" w:rsidR="000E6B4B" w:rsidRPr="00C534DA" w:rsidRDefault="000E6B4B" w:rsidP="00E66552">
            <w:pPr>
              <w:jc w:val="center"/>
              <w:rPr>
                <w:sz w:val="24"/>
                <w:szCs w:val="24"/>
              </w:rPr>
            </w:pPr>
          </w:p>
        </w:tc>
      </w:tr>
      <w:tr w:rsidR="000E6B4B" w:rsidRPr="00C534DA" w14:paraId="326156C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0CF33F1" w14:textId="77777777" w:rsidR="000E6B4B" w:rsidRPr="00C534DA" w:rsidRDefault="000E6B4B" w:rsidP="00E66552">
            <w:pPr>
              <w:rPr>
                <w:sz w:val="24"/>
                <w:szCs w:val="24"/>
              </w:rPr>
            </w:pPr>
            <w:r w:rsidRPr="00C534DA">
              <w:rPr>
                <w:sz w:val="24"/>
                <w:szCs w:val="24"/>
              </w:rPr>
              <w:t xml:space="preserve"> 84</w:t>
            </w:r>
          </w:p>
        </w:tc>
        <w:tc>
          <w:tcPr>
            <w:tcW w:w="1701" w:type="dxa"/>
            <w:tcBorders>
              <w:top w:val="single" w:sz="4" w:space="0" w:color="auto"/>
              <w:bottom w:val="single" w:sz="4" w:space="0" w:color="auto"/>
            </w:tcBorders>
            <w:vAlign w:val="center"/>
          </w:tcPr>
          <w:p w14:paraId="68086AD5" w14:textId="77777777" w:rsidR="000E6B4B" w:rsidRPr="00C534DA" w:rsidRDefault="000E6B4B" w:rsidP="00E66552">
            <w:pPr>
              <w:rPr>
                <w:sz w:val="24"/>
                <w:szCs w:val="24"/>
                <w:lang w:val="en-US"/>
              </w:rPr>
            </w:pPr>
            <w:r w:rsidRPr="00C534DA">
              <w:rPr>
                <w:sz w:val="24"/>
                <w:szCs w:val="24"/>
                <w:lang w:val="en-US"/>
              </w:rPr>
              <w:t>IC37B</w:t>
            </w:r>
          </w:p>
          <w:p w14:paraId="25F755C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CA1A7EE" w14:textId="77777777" w:rsidR="000E6B4B" w:rsidRPr="00C534DA" w:rsidRDefault="000E6B4B" w:rsidP="00E66552">
            <w:pPr>
              <w:adjustRightInd w:val="0"/>
              <w:rPr>
                <w:sz w:val="24"/>
                <w:szCs w:val="24"/>
              </w:rPr>
            </w:pPr>
            <w:r w:rsidRPr="00C534DA">
              <w:rPr>
                <w:sz w:val="24"/>
                <w:szCs w:val="24"/>
              </w:rPr>
              <w:t>Piese de racordare cu doua imbinari (fitinguri) din polietilena, imbinate prin presare cu infiletare cu teava din polietilena armata, avind diametrul exterior de 20,0 mm (Соединительные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отвод  90*  PPR  тип 3  Pn20  Ду20 )</w:t>
            </w:r>
          </w:p>
          <w:p w14:paraId="00B40EA3"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16A2270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5C03100"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14,0000</w:t>
            </w:r>
          </w:p>
          <w:p w14:paraId="1924C334" w14:textId="77777777" w:rsidR="000E6B4B" w:rsidRPr="00C534DA" w:rsidRDefault="000E6B4B" w:rsidP="00E66552">
            <w:pPr>
              <w:jc w:val="center"/>
              <w:rPr>
                <w:sz w:val="24"/>
                <w:szCs w:val="24"/>
              </w:rPr>
            </w:pPr>
          </w:p>
        </w:tc>
      </w:tr>
      <w:tr w:rsidR="000E6B4B" w:rsidRPr="00C534DA" w14:paraId="2395438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B4B665D" w14:textId="77777777" w:rsidR="000E6B4B" w:rsidRPr="00C534DA" w:rsidRDefault="000E6B4B" w:rsidP="00E66552">
            <w:pPr>
              <w:rPr>
                <w:sz w:val="24"/>
                <w:szCs w:val="24"/>
              </w:rPr>
            </w:pPr>
            <w:r w:rsidRPr="00C534DA">
              <w:rPr>
                <w:sz w:val="24"/>
                <w:szCs w:val="24"/>
              </w:rPr>
              <w:t xml:space="preserve"> 85</w:t>
            </w:r>
          </w:p>
        </w:tc>
        <w:tc>
          <w:tcPr>
            <w:tcW w:w="1701" w:type="dxa"/>
            <w:tcBorders>
              <w:top w:val="single" w:sz="4" w:space="0" w:color="auto"/>
              <w:bottom w:val="single" w:sz="4" w:space="0" w:color="auto"/>
            </w:tcBorders>
            <w:vAlign w:val="center"/>
          </w:tcPr>
          <w:p w14:paraId="76A2D599" w14:textId="77777777" w:rsidR="000E6B4B" w:rsidRPr="00C534DA" w:rsidRDefault="000E6B4B" w:rsidP="00E66552">
            <w:pPr>
              <w:rPr>
                <w:sz w:val="24"/>
                <w:szCs w:val="24"/>
                <w:lang w:val="en-US"/>
              </w:rPr>
            </w:pPr>
            <w:r w:rsidRPr="00C534DA">
              <w:rPr>
                <w:sz w:val="24"/>
                <w:szCs w:val="24"/>
                <w:lang w:val="en-US"/>
              </w:rPr>
              <w:t>IC37B</w:t>
            </w:r>
          </w:p>
          <w:p w14:paraId="5FE94A4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3D3CE87" w14:textId="77777777" w:rsidR="000E6B4B" w:rsidRPr="00C534DA" w:rsidRDefault="000E6B4B" w:rsidP="00E66552">
            <w:pPr>
              <w:adjustRightInd w:val="0"/>
              <w:rPr>
                <w:sz w:val="24"/>
                <w:szCs w:val="24"/>
              </w:rPr>
            </w:pPr>
            <w:r w:rsidRPr="00C534DA">
              <w:rPr>
                <w:sz w:val="24"/>
                <w:szCs w:val="24"/>
              </w:rPr>
              <w:t xml:space="preserve">Piese de racordare cu doua imbinari (fitinguri) din polietilena, imbinate prin presare cu infiletare cu teava din polietilena armata, avind diametrul exterior de 20,0 mm </w:t>
            </w:r>
            <w:r w:rsidRPr="00C534DA">
              <w:rPr>
                <w:sz w:val="24"/>
                <w:szCs w:val="24"/>
              </w:rPr>
              <w:lastRenderedPageBreak/>
              <w:t>(Соединительные детали с 2 стыками (фитинги) полиэтиленовые, стыкуемые прессованием с навинчиванием с армированной полиэтиленовой трубой, с наружным диаметром 20 мм)  ( муфта  Ду20  с  наружной  резьбой )</w:t>
            </w:r>
          </w:p>
          <w:p w14:paraId="3FA6DC1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F576B3F"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57BA55D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14,0000</w:t>
            </w:r>
          </w:p>
          <w:p w14:paraId="227CAA12" w14:textId="77777777" w:rsidR="000E6B4B" w:rsidRPr="00C534DA" w:rsidRDefault="000E6B4B" w:rsidP="00E66552">
            <w:pPr>
              <w:jc w:val="center"/>
              <w:rPr>
                <w:sz w:val="24"/>
                <w:szCs w:val="24"/>
              </w:rPr>
            </w:pPr>
          </w:p>
        </w:tc>
      </w:tr>
    </w:tbl>
    <w:p w14:paraId="304BE3AA" w14:textId="77777777" w:rsidR="000E6B4B" w:rsidRPr="00C534DA" w:rsidRDefault="000E6B4B" w:rsidP="000E6B4B">
      <w:pPr>
        <w:rPr>
          <w:sz w:val="6"/>
          <w:szCs w:val="6"/>
        </w:rPr>
      </w:pPr>
      <w:r w:rsidRPr="00C534DA">
        <w:rPr>
          <w:sz w:val="24"/>
          <w:szCs w:val="24"/>
        </w:rPr>
        <w:t xml:space="preserve"> </w:t>
      </w:r>
    </w:p>
    <w:p w14:paraId="6A69B9E3" w14:textId="77777777" w:rsidR="000E6B4B" w:rsidRPr="00C534DA" w:rsidRDefault="000E6B4B" w:rsidP="000E6B4B">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750D1E17" w14:textId="77777777" w:rsidR="000E6B4B" w:rsidRPr="00C534DA" w:rsidRDefault="000E6B4B" w:rsidP="000E6B4B">
      <w:pPr>
        <w:rPr>
          <w:sz w:val="28"/>
          <w:szCs w:val="28"/>
          <w:lang w:val="en-US"/>
        </w:rPr>
      </w:pPr>
      <w:r w:rsidRPr="00C534DA">
        <w:rPr>
          <w:sz w:val="24"/>
          <w:szCs w:val="24"/>
          <w:lang w:val="en-US"/>
        </w:rPr>
        <w:tab/>
      </w:r>
      <w:r w:rsidRPr="00C534DA">
        <w:rPr>
          <w:sz w:val="28"/>
          <w:szCs w:val="28"/>
          <w:lang w:val="en-US"/>
        </w:rPr>
        <w:t xml:space="preserve">                                                                                                         </w:t>
      </w:r>
    </w:p>
    <w:p w14:paraId="13485663" w14:textId="77777777" w:rsidR="000E6B4B" w:rsidRPr="00C534DA" w:rsidRDefault="000E6B4B" w:rsidP="000E6B4B">
      <w:pPr>
        <w:jc w:val="center"/>
        <w:rPr>
          <w:sz w:val="28"/>
          <w:szCs w:val="28"/>
          <w:lang w:val="en-US"/>
        </w:rPr>
      </w:pPr>
    </w:p>
    <w:tbl>
      <w:tblPr>
        <w:tblW w:w="9781" w:type="dxa"/>
        <w:tblInd w:w="250" w:type="dxa"/>
        <w:tblLayout w:type="fixed"/>
        <w:tblLook w:val="0000" w:firstRow="0" w:lastRow="0" w:firstColumn="0" w:lastColumn="0" w:noHBand="0" w:noVBand="0"/>
      </w:tblPr>
      <w:tblGrid>
        <w:gridCol w:w="9781"/>
      </w:tblGrid>
      <w:tr w:rsidR="000E6B4B" w:rsidRPr="00C534DA" w14:paraId="42C06910" w14:textId="77777777" w:rsidTr="0062406F">
        <w:tc>
          <w:tcPr>
            <w:tcW w:w="9781" w:type="dxa"/>
            <w:tcBorders>
              <w:top w:val="nil"/>
              <w:left w:val="nil"/>
              <w:bottom w:val="nil"/>
              <w:right w:val="nil"/>
            </w:tcBorders>
          </w:tcPr>
          <w:p w14:paraId="5926DB85" w14:textId="77777777" w:rsidR="000E6B4B" w:rsidRPr="00C534DA" w:rsidRDefault="000E6B4B" w:rsidP="00E66552">
            <w:pPr>
              <w:rPr>
                <w:sz w:val="24"/>
                <w:szCs w:val="24"/>
                <w:lang w:val="en-US"/>
              </w:rPr>
            </w:pPr>
          </w:p>
        </w:tc>
      </w:tr>
    </w:tbl>
    <w:p w14:paraId="37F84093" w14:textId="77777777" w:rsidR="0062406F" w:rsidRPr="00C534DA" w:rsidRDefault="0062406F" w:rsidP="0062406F">
      <w:pPr>
        <w:rPr>
          <w:sz w:val="24"/>
          <w:szCs w:val="24"/>
          <w:lang w:val="en-US"/>
        </w:rPr>
      </w:pPr>
      <w:r w:rsidRPr="00C534DA">
        <w:rPr>
          <w:sz w:val="24"/>
          <w:szCs w:val="24"/>
          <w:lang w:val="en-US"/>
        </w:rPr>
        <w:t xml:space="preserve">Intocmit </w:t>
      </w:r>
      <w:r w:rsidRPr="00C534DA">
        <w:rPr>
          <w:sz w:val="24"/>
          <w:szCs w:val="24"/>
          <w:lang w:val="en-US"/>
        </w:rPr>
        <w:tab/>
        <w:t>___________________________________________</w:t>
      </w:r>
    </w:p>
    <w:p w14:paraId="49D22C08" w14:textId="77777777" w:rsidR="0062406F" w:rsidRPr="00C534DA" w:rsidRDefault="0062406F" w:rsidP="0062406F">
      <w:pPr>
        <w:rPr>
          <w:sz w:val="24"/>
          <w:szCs w:val="24"/>
          <w:lang w:val="en-US"/>
        </w:rPr>
      </w:pPr>
      <w:r w:rsidRPr="00C534DA">
        <w:rPr>
          <w:sz w:val="24"/>
          <w:szCs w:val="24"/>
          <w:lang w:val="en-US"/>
        </w:rPr>
        <w:t xml:space="preserve">                                       (funcţia, semnătura, numele, prenumele )</w:t>
      </w:r>
    </w:p>
    <w:p w14:paraId="1EF00693" w14:textId="77777777" w:rsidR="0062406F" w:rsidRPr="00C534DA" w:rsidRDefault="0062406F" w:rsidP="0062406F">
      <w:pPr>
        <w:rPr>
          <w:sz w:val="24"/>
          <w:szCs w:val="24"/>
          <w:lang w:val="en-US"/>
        </w:rPr>
      </w:pPr>
      <w:r w:rsidRPr="00C534DA">
        <w:rPr>
          <w:sz w:val="24"/>
          <w:szCs w:val="24"/>
          <w:lang w:val="en-US"/>
        </w:rPr>
        <w:t>Verificat</w:t>
      </w:r>
      <w:r w:rsidRPr="00C534DA">
        <w:rPr>
          <w:sz w:val="24"/>
          <w:szCs w:val="24"/>
          <w:lang w:val="en-US"/>
        </w:rPr>
        <w:tab/>
        <w:t>___________________________________________</w:t>
      </w:r>
    </w:p>
    <w:p w14:paraId="0AB20C84" w14:textId="7938FCCE" w:rsidR="000E6B4B" w:rsidRPr="00C534DA" w:rsidRDefault="0062406F" w:rsidP="0062406F">
      <w:pPr>
        <w:rPr>
          <w:sz w:val="24"/>
          <w:szCs w:val="24"/>
          <w:lang w:val="en-US"/>
        </w:rPr>
      </w:pPr>
      <w:r w:rsidRPr="00C534DA">
        <w:rPr>
          <w:sz w:val="24"/>
          <w:szCs w:val="24"/>
          <w:lang w:val="en-US"/>
        </w:rPr>
        <w:t xml:space="preserve">                                      (funcţia, semnătura, numele, prenumele)</w:t>
      </w:r>
    </w:p>
    <w:p w14:paraId="6B96CF2F" w14:textId="77777777" w:rsidR="000E6B4B" w:rsidRPr="00C534DA" w:rsidRDefault="000E6B4B">
      <w:pPr>
        <w:rPr>
          <w:lang w:val="en-US"/>
        </w:rPr>
      </w:pPr>
    </w:p>
    <w:p w14:paraId="139736DD" w14:textId="77777777" w:rsidR="000E6B4B" w:rsidRPr="00C534DA" w:rsidRDefault="000E6B4B">
      <w:pPr>
        <w:rPr>
          <w:lang w:val="en-US"/>
        </w:rPr>
      </w:pPr>
    </w:p>
    <w:p w14:paraId="2B206845" w14:textId="77777777" w:rsidR="000E6B4B" w:rsidRPr="00C534DA" w:rsidRDefault="000E6B4B">
      <w:pPr>
        <w:rPr>
          <w:lang w:val="en-US"/>
        </w:rPr>
      </w:pPr>
    </w:p>
    <w:p w14:paraId="154CEA72" w14:textId="77777777" w:rsidR="000E6B4B" w:rsidRPr="00C534DA" w:rsidRDefault="000E6B4B">
      <w:pPr>
        <w:rPr>
          <w:lang w:val="en-US"/>
        </w:rPr>
      </w:pPr>
    </w:p>
    <w:p w14:paraId="42CAE6EA" w14:textId="77777777" w:rsidR="000E6B4B" w:rsidRPr="00C534DA" w:rsidRDefault="000E6B4B">
      <w:pPr>
        <w:rPr>
          <w:lang w:val="en-US"/>
        </w:rPr>
      </w:pPr>
    </w:p>
    <w:p w14:paraId="7D096E21" w14:textId="77777777" w:rsidR="000E6B4B" w:rsidRPr="00C534DA" w:rsidRDefault="000E6B4B">
      <w:pPr>
        <w:rPr>
          <w:lang w:val="en-US"/>
        </w:rPr>
      </w:pPr>
    </w:p>
    <w:p w14:paraId="6DD2E0FF" w14:textId="77777777" w:rsidR="000E6B4B" w:rsidRPr="00C534DA" w:rsidRDefault="000E6B4B">
      <w:pPr>
        <w:rPr>
          <w:lang w:val="en-US"/>
        </w:rPr>
      </w:pPr>
    </w:p>
    <w:p w14:paraId="4E0E7DF6" w14:textId="77777777" w:rsidR="000E6B4B" w:rsidRPr="00C534DA" w:rsidRDefault="000E6B4B">
      <w:pPr>
        <w:rPr>
          <w:lang w:val="en-US"/>
        </w:rPr>
      </w:pPr>
    </w:p>
    <w:p w14:paraId="1D0332CA" w14:textId="77777777" w:rsidR="000E6B4B" w:rsidRPr="00C534DA" w:rsidRDefault="000E6B4B">
      <w:pPr>
        <w:rPr>
          <w:lang w:val="en-US"/>
        </w:rPr>
      </w:pPr>
    </w:p>
    <w:p w14:paraId="1EC042DB" w14:textId="77777777" w:rsidR="000E6B4B" w:rsidRPr="00C534DA" w:rsidRDefault="000E6B4B">
      <w:pPr>
        <w:rPr>
          <w:lang w:val="en-US"/>
        </w:rPr>
      </w:pPr>
    </w:p>
    <w:p w14:paraId="50D18C5F" w14:textId="77777777" w:rsidR="000E6B4B" w:rsidRPr="00C534DA" w:rsidRDefault="000E6B4B">
      <w:pPr>
        <w:rPr>
          <w:lang w:val="en-US"/>
        </w:rPr>
      </w:pPr>
    </w:p>
    <w:p w14:paraId="1202F6ED" w14:textId="77777777" w:rsidR="000E6B4B" w:rsidRPr="00C534DA" w:rsidRDefault="000E6B4B">
      <w:pPr>
        <w:rPr>
          <w:lang w:val="en-US"/>
        </w:rPr>
      </w:pPr>
    </w:p>
    <w:p w14:paraId="16C7907B" w14:textId="77777777" w:rsidR="000E6B4B" w:rsidRPr="00C534DA" w:rsidRDefault="000E6B4B">
      <w:pPr>
        <w:rPr>
          <w:lang w:val="en-US"/>
        </w:rPr>
      </w:pPr>
    </w:p>
    <w:p w14:paraId="00FE82DF" w14:textId="77777777" w:rsidR="000E6B4B" w:rsidRPr="00C534DA" w:rsidRDefault="000E6B4B">
      <w:pPr>
        <w:rPr>
          <w:lang w:val="en-US"/>
        </w:rPr>
      </w:pPr>
    </w:p>
    <w:p w14:paraId="3EEF63BA" w14:textId="77777777" w:rsidR="000E6B4B" w:rsidRPr="00C534DA" w:rsidRDefault="000E6B4B">
      <w:pPr>
        <w:rPr>
          <w:lang w:val="en-US"/>
        </w:rPr>
      </w:pPr>
    </w:p>
    <w:p w14:paraId="00D1B1B0" w14:textId="77777777" w:rsidR="000E6B4B" w:rsidRPr="00C534DA" w:rsidRDefault="000E6B4B">
      <w:pPr>
        <w:rPr>
          <w:lang w:val="en-US"/>
        </w:rPr>
      </w:pPr>
    </w:p>
    <w:p w14:paraId="079A6716" w14:textId="77777777" w:rsidR="000E6B4B" w:rsidRPr="00C534DA" w:rsidRDefault="000E6B4B">
      <w:pPr>
        <w:rPr>
          <w:lang w:val="en-US"/>
        </w:rPr>
      </w:pPr>
    </w:p>
    <w:p w14:paraId="497168AC" w14:textId="77777777" w:rsidR="000E6B4B" w:rsidRPr="00C534DA" w:rsidRDefault="000E6B4B">
      <w:pPr>
        <w:rPr>
          <w:lang w:val="en-US"/>
        </w:rPr>
      </w:pPr>
    </w:p>
    <w:p w14:paraId="1EC95DE0" w14:textId="77777777" w:rsidR="000E6B4B" w:rsidRPr="00C534DA" w:rsidRDefault="000E6B4B">
      <w:pPr>
        <w:rPr>
          <w:lang w:val="en-US"/>
        </w:rPr>
      </w:pPr>
    </w:p>
    <w:p w14:paraId="2E230BD4" w14:textId="77777777" w:rsidR="000E6B4B" w:rsidRPr="00C534DA" w:rsidRDefault="000E6B4B">
      <w:pPr>
        <w:rPr>
          <w:lang w:val="en-US"/>
        </w:rPr>
      </w:pPr>
    </w:p>
    <w:p w14:paraId="1189995D" w14:textId="77777777" w:rsidR="000E6B4B" w:rsidRPr="00C534DA" w:rsidRDefault="000E6B4B">
      <w:pPr>
        <w:rPr>
          <w:lang w:val="en-US"/>
        </w:rPr>
      </w:pPr>
    </w:p>
    <w:p w14:paraId="66CD33FD" w14:textId="77777777" w:rsidR="000E6B4B" w:rsidRPr="00C534DA" w:rsidRDefault="000E6B4B">
      <w:pPr>
        <w:rPr>
          <w:lang w:val="en-US"/>
        </w:rPr>
      </w:pPr>
    </w:p>
    <w:p w14:paraId="69505B62" w14:textId="77777777" w:rsidR="000E6B4B" w:rsidRPr="00C534DA" w:rsidRDefault="000E6B4B">
      <w:pPr>
        <w:rPr>
          <w:lang w:val="en-US"/>
        </w:rPr>
      </w:pPr>
    </w:p>
    <w:p w14:paraId="4ACE9CB6" w14:textId="77777777" w:rsidR="000E6B4B" w:rsidRPr="00C534DA" w:rsidRDefault="000E6B4B">
      <w:pPr>
        <w:rPr>
          <w:lang w:val="en-US"/>
        </w:rPr>
      </w:pPr>
    </w:p>
    <w:p w14:paraId="735ED159" w14:textId="77777777" w:rsidR="000E6B4B" w:rsidRPr="00C534DA" w:rsidRDefault="000E6B4B">
      <w:pPr>
        <w:rPr>
          <w:lang w:val="en-US"/>
        </w:rPr>
      </w:pPr>
    </w:p>
    <w:p w14:paraId="17923E5E" w14:textId="77777777" w:rsidR="000E6B4B" w:rsidRPr="00C534DA" w:rsidRDefault="000E6B4B">
      <w:pPr>
        <w:rPr>
          <w:lang w:val="en-US"/>
        </w:rPr>
      </w:pPr>
    </w:p>
    <w:p w14:paraId="606F5983" w14:textId="77777777" w:rsidR="000E6B4B" w:rsidRPr="00C534DA" w:rsidRDefault="000E6B4B">
      <w:pPr>
        <w:rPr>
          <w:lang w:val="en-US"/>
        </w:rPr>
      </w:pPr>
    </w:p>
    <w:p w14:paraId="2AC9EDBA" w14:textId="77777777" w:rsidR="000E6B4B" w:rsidRPr="00C534DA" w:rsidRDefault="000E6B4B">
      <w:pPr>
        <w:rPr>
          <w:lang w:val="en-US"/>
        </w:rPr>
      </w:pPr>
    </w:p>
    <w:p w14:paraId="1FB1CB12" w14:textId="77777777" w:rsidR="000E6B4B" w:rsidRPr="00C534DA" w:rsidRDefault="000E6B4B">
      <w:pPr>
        <w:rPr>
          <w:lang w:val="en-US"/>
        </w:rPr>
      </w:pPr>
    </w:p>
    <w:p w14:paraId="02C8247F" w14:textId="77777777" w:rsidR="000E6B4B" w:rsidRPr="00C534DA" w:rsidRDefault="000E6B4B">
      <w:pPr>
        <w:rPr>
          <w:lang w:val="en-US"/>
        </w:rPr>
      </w:pPr>
    </w:p>
    <w:p w14:paraId="532CBD08" w14:textId="77777777" w:rsidR="000E6B4B" w:rsidRPr="00C534DA" w:rsidRDefault="000E6B4B">
      <w:pPr>
        <w:rPr>
          <w:lang w:val="en-US"/>
        </w:rPr>
      </w:pPr>
    </w:p>
    <w:p w14:paraId="765CABC7" w14:textId="77777777" w:rsidR="000E6B4B" w:rsidRPr="00C534DA" w:rsidRDefault="000E6B4B">
      <w:pPr>
        <w:rPr>
          <w:lang w:val="en-US"/>
        </w:rPr>
      </w:pPr>
    </w:p>
    <w:p w14:paraId="5C36FA43" w14:textId="77777777" w:rsidR="000E6B4B" w:rsidRPr="00C534DA" w:rsidRDefault="000E6B4B">
      <w:pPr>
        <w:rPr>
          <w:lang w:val="en-US"/>
        </w:rPr>
      </w:pPr>
    </w:p>
    <w:p w14:paraId="442BB7AD" w14:textId="77777777" w:rsidR="000E6B4B" w:rsidRPr="00C534DA" w:rsidRDefault="000E6B4B">
      <w:pPr>
        <w:rPr>
          <w:lang w:val="en-US"/>
        </w:rPr>
      </w:pPr>
    </w:p>
    <w:p w14:paraId="5C3251CB" w14:textId="77777777" w:rsidR="000E6B4B" w:rsidRPr="00C534DA" w:rsidRDefault="000E6B4B">
      <w:pPr>
        <w:rPr>
          <w:lang w:val="en-US"/>
        </w:rPr>
      </w:pPr>
    </w:p>
    <w:p w14:paraId="1178D2CF" w14:textId="77777777" w:rsidR="000E6B4B" w:rsidRPr="00C534DA" w:rsidRDefault="000E6B4B">
      <w:pPr>
        <w:rPr>
          <w:lang w:val="en-US"/>
        </w:rPr>
      </w:pPr>
    </w:p>
    <w:p w14:paraId="633BFE8D" w14:textId="77777777" w:rsidR="000E6B4B" w:rsidRPr="00C534DA" w:rsidRDefault="000E6B4B">
      <w:pPr>
        <w:rPr>
          <w:lang w:val="en-US"/>
        </w:rPr>
      </w:pPr>
    </w:p>
    <w:p w14:paraId="0FA15FA3" w14:textId="77777777" w:rsidR="000E6B4B" w:rsidRPr="00C534DA" w:rsidRDefault="000E6B4B">
      <w:pPr>
        <w:rPr>
          <w:lang w:val="en-US"/>
        </w:rPr>
      </w:pPr>
    </w:p>
    <w:p w14:paraId="3CDE9FB8" w14:textId="77777777" w:rsidR="000E6B4B" w:rsidRPr="00C534DA" w:rsidRDefault="000E6B4B">
      <w:pPr>
        <w:rPr>
          <w:lang w:val="en-US"/>
        </w:rPr>
      </w:pPr>
    </w:p>
    <w:p w14:paraId="43A235D4" w14:textId="77777777" w:rsidR="000E6B4B" w:rsidRPr="00C534DA" w:rsidRDefault="000E6B4B">
      <w:pPr>
        <w:rPr>
          <w:lang w:val="en-US"/>
        </w:rPr>
      </w:pPr>
    </w:p>
    <w:p w14:paraId="40F7D3A4" w14:textId="77777777" w:rsidR="000E6B4B" w:rsidRPr="00C534DA" w:rsidRDefault="000E6B4B">
      <w:pPr>
        <w:rPr>
          <w:lang w:val="en-US"/>
        </w:rPr>
      </w:pPr>
    </w:p>
    <w:p w14:paraId="7E7F1B4F" w14:textId="77777777" w:rsidR="000E6B4B" w:rsidRPr="00C534DA" w:rsidRDefault="000E6B4B">
      <w:pPr>
        <w:rPr>
          <w:lang w:val="en-US"/>
        </w:rPr>
      </w:pPr>
    </w:p>
    <w:p w14:paraId="6D4792A4" w14:textId="77777777" w:rsidR="000E6B4B" w:rsidRPr="00C534DA" w:rsidRDefault="000E6B4B">
      <w:pPr>
        <w:rPr>
          <w:lang w:val="en-US"/>
        </w:rPr>
      </w:pPr>
    </w:p>
    <w:p w14:paraId="6DD1A1F9" w14:textId="77777777" w:rsidR="000E6B4B" w:rsidRPr="00C534DA" w:rsidRDefault="000E6B4B">
      <w:pPr>
        <w:rPr>
          <w:lang w:val="en-US"/>
        </w:rPr>
      </w:pPr>
    </w:p>
    <w:p w14:paraId="1E3FCC2A" w14:textId="77777777" w:rsidR="000E6B4B" w:rsidRPr="00C534DA" w:rsidRDefault="000E6B4B">
      <w:pPr>
        <w:rPr>
          <w:lang w:val="en-US"/>
        </w:rPr>
      </w:pPr>
    </w:p>
    <w:p w14:paraId="108820BB" w14:textId="77777777" w:rsidR="000E6B4B" w:rsidRPr="00C534DA" w:rsidRDefault="000E6B4B">
      <w:pPr>
        <w:rPr>
          <w:lang w:val="en-US"/>
        </w:rPr>
      </w:pPr>
    </w:p>
    <w:p w14:paraId="515C659F" w14:textId="77777777" w:rsidR="000E6B4B" w:rsidRPr="00C534DA" w:rsidRDefault="000E6B4B">
      <w:pPr>
        <w:rPr>
          <w:lang w:val="en-US"/>
        </w:rPr>
      </w:pPr>
    </w:p>
    <w:p w14:paraId="60B36DBC" w14:textId="77777777" w:rsidR="000E6B4B" w:rsidRPr="00C534DA" w:rsidRDefault="000E6B4B">
      <w:pPr>
        <w:rPr>
          <w:lang w:val="en-US"/>
        </w:rPr>
      </w:pPr>
    </w:p>
    <w:p w14:paraId="5E85B17E" w14:textId="77777777" w:rsidR="000E6B4B" w:rsidRPr="00C534DA" w:rsidRDefault="000E6B4B">
      <w:pPr>
        <w:rPr>
          <w:lang w:val="en-US"/>
        </w:rPr>
      </w:pPr>
    </w:p>
    <w:tbl>
      <w:tblPr>
        <w:tblW w:w="0" w:type="auto"/>
        <w:tblLayout w:type="fixed"/>
        <w:tblLook w:val="0000" w:firstRow="0" w:lastRow="0" w:firstColumn="0" w:lastColumn="0" w:noHBand="0" w:noVBand="0"/>
      </w:tblPr>
      <w:tblGrid>
        <w:gridCol w:w="4786"/>
        <w:gridCol w:w="5245"/>
      </w:tblGrid>
      <w:tr w:rsidR="000E6B4B" w:rsidRPr="00C534DA" w14:paraId="24406CAE" w14:textId="77777777" w:rsidTr="00E66552">
        <w:tc>
          <w:tcPr>
            <w:tcW w:w="4786" w:type="dxa"/>
            <w:tcBorders>
              <w:top w:val="nil"/>
              <w:left w:val="nil"/>
              <w:bottom w:val="single" w:sz="6" w:space="0" w:color="auto"/>
              <w:right w:val="nil"/>
            </w:tcBorders>
          </w:tcPr>
          <w:p w14:paraId="49F713B4" w14:textId="77777777" w:rsidR="000E6B4B" w:rsidRPr="00C534DA" w:rsidRDefault="000E6B4B" w:rsidP="00E66552">
            <w:pPr>
              <w:jc w:val="center"/>
              <w:rPr>
                <w:b/>
                <w:bCs/>
                <w:sz w:val="32"/>
                <w:szCs w:val="32"/>
              </w:rPr>
            </w:pPr>
            <w:r w:rsidRPr="00C534DA">
              <w:rPr>
                <w:b/>
                <w:bCs/>
                <w:sz w:val="32"/>
                <w:szCs w:val="32"/>
              </w:rPr>
              <w:t>Станция скорой  медицинской помощи  для обслуживания населения на 16 тыс. выездов  в год            №3470-РП-1-ОВ</w:t>
            </w:r>
          </w:p>
        </w:tc>
        <w:tc>
          <w:tcPr>
            <w:tcW w:w="5245" w:type="dxa"/>
            <w:tcBorders>
              <w:top w:val="nil"/>
              <w:left w:val="nil"/>
              <w:bottom w:val="nil"/>
              <w:right w:val="nil"/>
            </w:tcBorders>
          </w:tcPr>
          <w:p w14:paraId="26BBAD92" w14:textId="77777777" w:rsidR="000E6B4B" w:rsidRPr="00C534DA" w:rsidRDefault="000E6B4B" w:rsidP="00E66552">
            <w:pPr>
              <w:jc w:val="right"/>
              <w:rPr>
                <w:sz w:val="22"/>
                <w:szCs w:val="22"/>
                <w:lang w:val="en-US"/>
              </w:rPr>
            </w:pPr>
            <w:r w:rsidRPr="00C534DA">
              <w:rPr>
                <w:sz w:val="22"/>
                <w:szCs w:val="22"/>
                <w:lang w:val="en-US"/>
              </w:rPr>
              <w:t>Formular Nr.1</w:t>
            </w:r>
          </w:p>
          <w:p w14:paraId="08FE70F7" w14:textId="77777777" w:rsidR="000E6B4B" w:rsidRPr="00C534DA" w:rsidRDefault="000E6B4B" w:rsidP="00E66552">
            <w:pPr>
              <w:jc w:val="right"/>
              <w:rPr>
                <w:sz w:val="16"/>
                <w:szCs w:val="16"/>
              </w:rPr>
            </w:pPr>
            <w:r w:rsidRPr="00C534DA">
              <w:rPr>
                <w:sz w:val="16"/>
                <w:szCs w:val="16"/>
                <w:lang w:val="en-US"/>
              </w:rPr>
              <w:t>WinCmeta</w:t>
            </w:r>
          </w:p>
        </w:tc>
      </w:tr>
      <w:tr w:rsidR="000E6B4B" w:rsidRPr="00C534DA" w14:paraId="59828670" w14:textId="77777777" w:rsidTr="00E66552">
        <w:tc>
          <w:tcPr>
            <w:tcW w:w="4786" w:type="dxa"/>
            <w:tcBorders>
              <w:top w:val="nil"/>
              <w:left w:val="nil"/>
              <w:bottom w:val="nil"/>
              <w:right w:val="nil"/>
            </w:tcBorders>
          </w:tcPr>
          <w:p w14:paraId="5696047C" w14:textId="77777777" w:rsidR="000E6B4B" w:rsidRPr="00C534DA" w:rsidRDefault="000E6B4B"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5436E881" w14:textId="77777777" w:rsidR="000E6B4B" w:rsidRPr="00C534DA" w:rsidRDefault="000E6B4B" w:rsidP="00E66552">
            <w:pPr>
              <w:jc w:val="center"/>
              <w:rPr>
                <w:sz w:val="22"/>
                <w:szCs w:val="22"/>
              </w:rPr>
            </w:pPr>
          </w:p>
        </w:tc>
      </w:tr>
    </w:tbl>
    <w:p w14:paraId="7F6C4DE7" w14:textId="77777777" w:rsidR="000E6B4B" w:rsidRPr="00C534DA" w:rsidRDefault="000E6B4B" w:rsidP="000E6B4B">
      <w:pPr>
        <w:rPr>
          <w:sz w:val="22"/>
          <w:szCs w:val="22"/>
        </w:rPr>
      </w:pPr>
    </w:p>
    <w:p w14:paraId="78F5813D" w14:textId="77777777" w:rsidR="000E6B4B" w:rsidRPr="00C534DA" w:rsidRDefault="000E6B4B" w:rsidP="000E6B4B">
      <w:pPr>
        <w:rPr>
          <w:sz w:val="22"/>
          <w:szCs w:val="22"/>
        </w:rPr>
      </w:pPr>
    </w:p>
    <w:p w14:paraId="7D6BF7C5" w14:textId="77777777" w:rsidR="000E6B4B" w:rsidRPr="00C534DA" w:rsidRDefault="000E6B4B" w:rsidP="000E6B4B">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2-1-5</w:t>
      </w:r>
    </w:p>
    <w:p w14:paraId="320D2F16" w14:textId="77777777" w:rsidR="000E6B4B" w:rsidRPr="00C534DA" w:rsidRDefault="000E6B4B" w:rsidP="000E6B4B">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52906453"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3ED435D6" w14:textId="77777777" w:rsidR="000E6B4B" w:rsidRPr="00C534DA" w:rsidRDefault="000E6B4B" w:rsidP="00E66552">
            <w:pPr>
              <w:ind w:right="-108"/>
              <w:jc w:val="center"/>
              <w:rPr>
                <w:sz w:val="22"/>
                <w:szCs w:val="22"/>
                <w:lang w:val="en-US"/>
              </w:rPr>
            </w:pPr>
            <w:r w:rsidRPr="00C534DA">
              <w:rPr>
                <w:sz w:val="22"/>
                <w:szCs w:val="22"/>
              </w:rPr>
              <w:t>№</w:t>
            </w:r>
          </w:p>
          <w:p w14:paraId="6E221A39" w14:textId="77777777" w:rsidR="000E6B4B" w:rsidRPr="00C534DA" w:rsidRDefault="000E6B4B"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2D54E17D" w14:textId="77777777" w:rsidR="000E6B4B" w:rsidRPr="00C534DA" w:rsidRDefault="000E6B4B"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2C5B37BA" w14:textId="77777777" w:rsidR="000E6B4B" w:rsidRPr="00C534DA" w:rsidRDefault="000E6B4B" w:rsidP="00E66552">
            <w:pPr>
              <w:jc w:val="center"/>
              <w:rPr>
                <w:sz w:val="22"/>
                <w:szCs w:val="22"/>
                <w:lang w:val="ro-RO"/>
              </w:rPr>
            </w:pPr>
          </w:p>
          <w:p w14:paraId="4275A0B4" w14:textId="77777777" w:rsidR="000E6B4B" w:rsidRPr="00C534DA" w:rsidRDefault="000E6B4B"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35A2F3D4" w14:textId="77777777" w:rsidR="000E6B4B" w:rsidRPr="00C534DA" w:rsidRDefault="000E6B4B"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4770EF12" w14:textId="77777777" w:rsidR="000E6B4B" w:rsidRPr="00C534DA" w:rsidRDefault="000E6B4B" w:rsidP="00E66552">
            <w:pPr>
              <w:ind w:left="-108" w:right="-108"/>
              <w:jc w:val="center"/>
              <w:rPr>
                <w:sz w:val="22"/>
                <w:szCs w:val="22"/>
                <w:lang w:val="en-US"/>
              </w:rPr>
            </w:pPr>
            <w:r w:rsidRPr="00C534DA">
              <w:rPr>
                <w:sz w:val="22"/>
                <w:szCs w:val="22"/>
                <w:lang w:val="ro-RO"/>
              </w:rPr>
              <w:t xml:space="preserve">Volum </w:t>
            </w:r>
          </w:p>
        </w:tc>
      </w:tr>
      <w:tr w:rsidR="000E6B4B" w:rsidRPr="00C534DA" w14:paraId="1E29B2EA"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08659561" w14:textId="77777777" w:rsidR="000E6B4B" w:rsidRPr="00C534DA" w:rsidRDefault="000E6B4B"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3C2059D1" w14:textId="77777777" w:rsidR="000E6B4B" w:rsidRPr="00C534DA" w:rsidRDefault="000E6B4B"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40228DE1" w14:textId="77777777" w:rsidR="000E6B4B" w:rsidRPr="00C534DA" w:rsidRDefault="000E6B4B"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08A9BA3F" w14:textId="77777777" w:rsidR="000E6B4B" w:rsidRPr="00C534DA" w:rsidRDefault="000E6B4B"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725ABDA1" w14:textId="77777777" w:rsidR="000E6B4B" w:rsidRPr="00C534DA" w:rsidRDefault="000E6B4B" w:rsidP="00E66552">
            <w:pPr>
              <w:jc w:val="center"/>
              <w:rPr>
                <w:sz w:val="22"/>
                <w:szCs w:val="22"/>
                <w:lang w:val="en-US"/>
              </w:rPr>
            </w:pPr>
          </w:p>
        </w:tc>
      </w:tr>
    </w:tbl>
    <w:p w14:paraId="40C1845D" w14:textId="77777777" w:rsidR="000E6B4B" w:rsidRPr="00C534DA" w:rsidRDefault="000E6B4B" w:rsidP="000E6B4B">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0E6B4B" w:rsidRPr="00C534DA" w14:paraId="4292BF75"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5AFFB6F4" w14:textId="77777777" w:rsidR="000E6B4B" w:rsidRPr="00C534DA" w:rsidRDefault="000E6B4B"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1F1AA04F" w14:textId="77777777" w:rsidR="000E6B4B" w:rsidRPr="00C534DA" w:rsidRDefault="000E6B4B"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5B84BF3A" w14:textId="77777777" w:rsidR="000E6B4B" w:rsidRPr="00C534DA" w:rsidRDefault="000E6B4B"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0EA90DAF" w14:textId="77777777" w:rsidR="000E6B4B" w:rsidRPr="00C534DA" w:rsidRDefault="000E6B4B"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067E9E7C" w14:textId="77777777" w:rsidR="000E6B4B" w:rsidRPr="00C534DA" w:rsidRDefault="000E6B4B" w:rsidP="00E66552">
            <w:pPr>
              <w:ind w:left="-108" w:right="-108"/>
              <w:jc w:val="center"/>
              <w:rPr>
                <w:sz w:val="22"/>
                <w:szCs w:val="22"/>
              </w:rPr>
            </w:pPr>
            <w:r w:rsidRPr="00C534DA">
              <w:rPr>
                <w:sz w:val="22"/>
                <w:szCs w:val="22"/>
              </w:rPr>
              <w:t>5</w:t>
            </w:r>
          </w:p>
        </w:tc>
      </w:tr>
      <w:tr w:rsidR="000E6B4B" w:rsidRPr="00C534DA" w14:paraId="10AA8106" w14:textId="77777777" w:rsidTr="00E66552">
        <w:tc>
          <w:tcPr>
            <w:tcW w:w="709" w:type="dxa"/>
            <w:tcBorders>
              <w:top w:val="nil"/>
              <w:left w:val="single" w:sz="6" w:space="0" w:color="auto"/>
              <w:bottom w:val="nil"/>
              <w:right w:val="nil"/>
            </w:tcBorders>
          </w:tcPr>
          <w:p w14:paraId="12C7BF21"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13FBFD61"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534220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 xml:space="preserve">1. Lucrari de constructie </w:t>
            </w:r>
          </w:p>
          <w:p w14:paraId="7C0AD57C"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6ACFFEA"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5E2963C" w14:textId="77777777" w:rsidR="000E6B4B" w:rsidRPr="00C534DA" w:rsidRDefault="000E6B4B" w:rsidP="00E66552">
            <w:pPr>
              <w:rPr>
                <w:sz w:val="24"/>
                <w:szCs w:val="24"/>
              </w:rPr>
            </w:pPr>
          </w:p>
        </w:tc>
      </w:tr>
      <w:tr w:rsidR="000E6B4B" w:rsidRPr="00C534DA" w14:paraId="7CB5CA4C" w14:textId="77777777" w:rsidTr="00E66552">
        <w:tc>
          <w:tcPr>
            <w:tcW w:w="709" w:type="dxa"/>
            <w:tcBorders>
              <w:top w:val="nil"/>
              <w:left w:val="single" w:sz="6" w:space="0" w:color="auto"/>
              <w:bottom w:val="nil"/>
              <w:right w:val="nil"/>
            </w:tcBorders>
          </w:tcPr>
          <w:p w14:paraId="78247527"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29AF5F4B"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7E7791E"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1.1. Приточно-вытяжная система  П1 (В1)</w:t>
            </w:r>
          </w:p>
          <w:p w14:paraId="161E4892"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22D2C642"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B0C94D1" w14:textId="77777777" w:rsidR="000E6B4B" w:rsidRPr="00C534DA" w:rsidRDefault="000E6B4B" w:rsidP="00E66552">
            <w:pPr>
              <w:rPr>
                <w:sz w:val="24"/>
                <w:szCs w:val="24"/>
              </w:rPr>
            </w:pPr>
          </w:p>
        </w:tc>
      </w:tr>
      <w:tr w:rsidR="000E6B4B" w:rsidRPr="00C534DA" w14:paraId="6A90C39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1EC489" w14:textId="77777777" w:rsidR="000E6B4B" w:rsidRPr="00C534DA" w:rsidRDefault="000E6B4B"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6866B095" w14:textId="77777777" w:rsidR="000E6B4B" w:rsidRPr="00C534DA" w:rsidRDefault="000E6B4B" w:rsidP="00E66552">
            <w:pPr>
              <w:rPr>
                <w:sz w:val="24"/>
                <w:szCs w:val="24"/>
                <w:lang w:val="en-US"/>
              </w:rPr>
            </w:pPr>
            <w:r w:rsidRPr="00C534DA">
              <w:rPr>
                <w:sz w:val="24"/>
                <w:szCs w:val="24"/>
                <w:lang w:val="en-US"/>
              </w:rPr>
              <w:t>CL20A</w:t>
            </w:r>
          </w:p>
          <w:p w14:paraId="469124C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7F4D0A5" w14:textId="6B7BB486" w:rsidR="000E6B4B" w:rsidRPr="00C534DA" w:rsidRDefault="000E6B4B" w:rsidP="00122F00">
            <w:pPr>
              <w:adjustRightInd w:val="0"/>
              <w:rPr>
                <w:sz w:val="24"/>
                <w:szCs w:val="24"/>
                <w:lang w:val="en-US"/>
              </w:rPr>
            </w:pPr>
            <w:r w:rsidRPr="00C534DA">
              <w:rPr>
                <w:sz w:val="24"/>
                <w:szCs w:val="24"/>
                <w:lang w:val="en-US"/>
              </w:rPr>
              <w:t xml:space="preserve">Grile de ventilatie gata confectionate    </w:t>
            </w:r>
            <w:r w:rsidRPr="00C534DA">
              <w:rPr>
                <w:sz w:val="24"/>
                <w:szCs w:val="24"/>
              </w:rPr>
              <w:t>Решетка</w:t>
            </w:r>
            <w:r w:rsidRPr="00C534DA">
              <w:rPr>
                <w:sz w:val="24"/>
                <w:szCs w:val="24"/>
                <w:lang w:val="en-US"/>
              </w:rPr>
              <w:t xml:space="preserve"> </w:t>
            </w:r>
            <w:r w:rsidRPr="00C534DA">
              <w:rPr>
                <w:sz w:val="24"/>
                <w:szCs w:val="24"/>
              </w:rPr>
              <w:t>архитектурная</w:t>
            </w:r>
            <w:r w:rsidRPr="00C534DA">
              <w:rPr>
                <w:sz w:val="24"/>
                <w:szCs w:val="24"/>
                <w:lang w:val="en-US"/>
              </w:rPr>
              <w:t xml:space="preserve"> 450</w:t>
            </w:r>
            <w:r w:rsidRPr="00C534DA">
              <w:rPr>
                <w:sz w:val="24"/>
                <w:szCs w:val="24"/>
              </w:rPr>
              <w:t>х</w:t>
            </w:r>
            <w:r w:rsidRPr="00C534DA">
              <w:rPr>
                <w:sz w:val="24"/>
                <w:szCs w:val="24"/>
                <w:lang w:val="en-US"/>
              </w:rPr>
              <w:t>450</w:t>
            </w:r>
          </w:p>
        </w:tc>
        <w:tc>
          <w:tcPr>
            <w:tcW w:w="1560" w:type="dxa"/>
            <w:tcBorders>
              <w:top w:val="single" w:sz="4" w:space="0" w:color="auto"/>
              <w:bottom w:val="single" w:sz="4" w:space="0" w:color="auto"/>
            </w:tcBorders>
            <w:vAlign w:val="center"/>
          </w:tcPr>
          <w:p w14:paraId="15F513E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6091CB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56A09C15" w14:textId="77777777" w:rsidR="000E6B4B" w:rsidRPr="00C534DA" w:rsidRDefault="000E6B4B" w:rsidP="00E66552">
            <w:pPr>
              <w:jc w:val="center"/>
              <w:rPr>
                <w:sz w:val="24"/>
                <w:szCs w:val="24"/>
              </w:rPr>
            </w:pPr>
          </w:p>
        </w:tc>
      </w:tr>
      <w:tr w:rsidR="000E6B4B" w:rsidRPr="00C534DA" w14:paraId="67307F5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AC829F" w14:textId="77777777" w:rsidR="000E6B4B" w:rsidRPr="00C534DA" w:rsidRDefault="000E6B4B"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4B1BF6E3" w14:textId="77777777" w:rsidR="000E6B4B" w:rsidRPr="00C534DA" w:rsidRDefault="000E6B4B" w:rsidP="00E66552">
            <w:pPr>
              <w:rPr>
                <w:sz w:val="24"/>
                <w:szCs w:val="24"/>
                <w:lang w:val="en-US"/>
              </w:rPr>
            </w:pPr>
            <w:r w:rsidRPr="00C534DA">
              <w:rPr>
                <w:sz w:val="24"/>
                <w:szCs w:val="24"/>
                <w:lang w:val="en-US"/>
              </w:rPr>
              <w:t>VB11B</w:t>
            </w:r>
          </w:p>
          <w:p w14:paraId="0ADB363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766FAF9" w14:textId="03C969C0" w:rsidR="000E6B4B" w:rsidRPr="00C534DA" w:rsidRDefault="000E6B4B" w:rsidP="00122F00">
            <w:pPr>
              <w:adjustRightInd w:val="0"/>
              <w:rPr>
                <w:sz w:val="24"/>
                <w:szCs w:val="24"/>
                <w:lang w:val="en-US"/>
              </w:rPr>
            </w:pPr>
            <w:r w:rsidRPr="00C534DA">
              <w:rPr>
                <w:sz w:val="24"/>
                <w:szCs w:val="24"/>
                <w:lang w:val="en-US"/>
              </w:rPr>
              <w:t xml:space="preserve">Rama cu jaluzele fixe, circulara cu perimetrul  600 - 1200 mm, montata pe canal   - </w:t>
            </w:r>
            <w:r w:rsidRPr="00C534DA">
              <w:rPr>
                <w:sz w:val="24"/>
                <w:szCs w:val="24"/>
              </w:rPr>
              <w:t>Дроссель</w:t>
            </w:r>
            <w:r w:rsidRPr="00C534DA">
              <w:rPr>
                <w:sz w:val="24"/>
                <w:szCs w:val="24"/>
                <w:lang w:val="en-US"/>
              </w:rPr>
              <w:t>-</w:t>
            </w:r>
            <w:r w:rsidRPr="00C534DA">
              <w:rPr>
                <w:sz w:val="24"/>
                <w:szCs w:val="24"/>
              </w:rPr>
              <w:t>клапан</w:t>
            </w:r>
            <w:r w:rsidRPr="00C534DA">
              <w:rPr>
                <w:sz w:val="24"/>
                <w:szCs w:val="24"/>
                <w:lang w:val="en-US"/>
              </w:rPr>
              <w:t xml:space="preserve"> 250</w:t>
            </w:r>
            <w:r w:rsidRPr="00C534DA">
              <w:rPr>
                <w:sz w:val="24"/>
                <w:szCs w:val="24"/>
              </w:rPr>
              <w:t>х</w:t>
            </w:r>
            <w:r w:rsidRPr="00C534DA">
              <w:rPr>
                <w:sz w:val="24"/>
                <w:szCs w:val="24"/>
                <w:lang w:val="en-US"/>
              </w:rPr>
              <w:t>150</w:t>
            </w:r>
          </w:p>
        </w:tc>
        <w:tc>
          <w:tcPr>
            <w:tcW w:w="1560" w:type="dxa"/>
            <w:tcBorders>
              <w:top w:val="single" w:sz="4" w:space="0" w:color="auto"/>
              <w:bottom w:val="single" w:sz="4" w:space="0" w:color="auto"/>
            </w:tcBorders>
            <w:vAlign w:val="center"/>
          </w:tcPr>
          <w:p w14:paraId="24B6F8B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A6FC77E"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w:t>
            </w:r>
          </w:p>
          <w:p w14:paraId="4D44E5CB" w14:textId="77777777" w:rsidR="000E6B4B" w:rsidRPr="00C534DA" w:rsidRDefault="000E6B4B" w:rsidP="00E66552">
            <w:pPr>
              <w:jc w:val="center"/>
              <w:rPr>
                <w:sz w:val="24"/>
                <w:szCs w:val="24"/>
              </w:rPr>
            </w:pPr>
          </w:p>
        </w:tc>
      </w:tr>
      <w:tr w:rsidR="000E6B4B" w:rsidRPr="00C534DA" w14:paraId="78A1B9A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927B08" w14:textId="77777777" w:rsidR="000E6B4B" w:rsidRPr="00C534DA" w:rsidRDefault="000E6B4B"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7086CBDA" w14:textId="77777777" w:rsidR="000E6B4B" w:rsidRPr="00C534DA" w:rsidRDefault="000E6B4B" w:rsidP="00E66552">
            <w:pPr>
              <w:rPr>
                <w:sz w:val="24"/>
                <w:szCs w:val="24"/>
                <w:lang w:val="en-US"/>
              </w:rPr>
            </w:pPr>
            <w:r w:rsidRPr="00C534DA">
              <w:rPr>
                <w:sz w:val="24"/>
                <w:szCs w:val="24"/>
                <w:lang w:val="en-US"/>
              </w:rPr>
              <w:t>Pretul firmei</w:t>
            </w:r>
          </w:p>
          <w:p w14:paraId="7E47644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30359DF" w14:textId="60EAA1F8" w:rsidR="000E6B4B" w:rsidRPr="00C534DA" w:rsidRDefault="000E6B4B" w:rsidP="00122F00">
            <w:pPr>
              <w:adjustRightInd w:val="0"/>
              <w:rPr>
                <w:sz w:val="24"/>
                <w:szCs w:val="24"/>
                <w:lang w:val="en-US"/>
              </w:rPr>
            </w:pPr>
            <w:r w:rsidRPr="00C534DA">
              <w:rPr>
                <w:sz w:val="24"/>
                <w:szCs w:val="24"/>
              </w:rPr>
              <w:t>Дроссель-клапан 250х150</w:t>
            </w:r>
          </w:p>
        </w:tc>
        <w:tc>
          <w:tcPr>
            <w:tcW w:w="1560" w:type="dxa"/>
            <w:tcBorders>
              <w:top w:val="single" w:sz="4" w:space="0" w:color="auto"/>
              <w:bottom w:val="single" w:sz="4" w:space="0" w:color="auto"/>
            </w:tcBorders>
            <w:vAlign w:val="center"/>
          </w:tcPr>
          <w:p w14:paraId="729B98B9"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63EF3CE" w14:textId="77777777" w:rsidR="000E6B4B" w:rsidRPr="00C534DA" w:rsidRDefault="000E6B4B" w:rsidP="00E66552">
            <w:pPr>
              <w:adjustRightInd w:val="0"/>
              <w:jc w:val="center"/>
              <w:rPr>
                <w:rFonts w:ascii="Arial CYR" w:hAnsi="Arial CYR" w:cs="Arial CYR"/>
                <w:sz w:val="24"/>
                <w:szCs w:val="24"/>
              </w:rPr>
            </w:pPr>
            <w:r w:rsidRPr="00C534DA">
              <w:rPr>
                <w:sz w:val="24"/>
                <w:szCs w:val="24"/>
              </w:rPr>
              <w:t>4,000</w:t>
            </w:r>
          </w:p>
          <w:p w14:paraId="481C16C1" w14:textId="77777777" w:rsidR="000E6B4B" w:rsidRPr="00C534DA" w:rsidRDefault="000E6B4B" w:rsidP="00E66552">
            <w:pPr>
              <w:jc w:val="center"/>
              <w:rPr>
                <w:sz w:val="24"/>
                <w:szCs w:val="24"/>
              </w:rPr>
            </w:pPr>
          </w:p>
        </w:tc>
      </w:tr>
      <w:tr w:rsidR="000E6B4B" w:rsidRPr="00C534DA" w14:paraId="35DA25A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F5D6B07" w14:textId="77777777" w:rsidR="000E6B4B" w:rsidRPr="00C534DA" w:rsidRDefault="000E6B4B"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6DDFE081" w14:textId="77777777" w:rsidR="000E6B4B" w:rsidRPr="00C534DA" w:rsidRDefault="000E6B4B" w:rsidP="00E66552">
            <w:pPr>
              <w:rPr>
                <w:sz w:val="24"/>
                <w:szCs w:val="24"/>
                <w:lang w:val="en-US"/>
              </w:rPr>
            </w:pPr>
            <w:r w:rsidRPr="00C534DA">
              <w:rPr>
                <w:sz w:val="24"/>
                <w:szCs w:val="24"/>
                <w:lang w:val="en-US"/>
              </w:rPr>
              <w:t>VA21B</w:t>
            </w:r>
          </w:p>
          <w:p w14:paraId="40B4A38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B959AE" w14:textId="2454A247" w:rsidR="000E6B4B" w:rsidRPr="00C534DA" w:rsidRDefault="000E6B4B" w:rsidP="00122F00">
            <w:pPr>
              <w:adjustRightInd w:val="0"/>
              <w:rPr>
                <w:sz w:val="24"/>
                <w:szCs w:val="24"/>
                <w:lang w:val="en-US"/>
              </w:rPr>
            </w:pPr>
            <w:r w:rsidRPr="00C534DA">
              <w:rPr>
                <w:sz w:val="24"/>
                <w:szCs w:val="24"/>
                <w:lang w:val="en-US"/>
              </w:rPr>
              <w:t xml:space="preserve">Montarea canalelor de ventilatie la inaltimea de la podea pina la 3 m, din tabla zincate sau aluminiu de 0,5 mm grosime avind perimetrul: din 800-1000 mm.   </w:t>
            </w:r>
            <w:r w:rsidRPr="00C534DA">
              <w:rPr>
                <w:sz w:val="24"/>
                <w:szCs w:val="24"/>
              </w:rPr>
              <w:t>- Воздуховод из оцинкованной стали   , б=0,5 mm  250х250</w:t>
            </w:r>
          </w:p>
        </w:tc>
        <w:tc>
          <w:tcPr>
            <w:tcW w:w="1560" w:type="dxa"/>
            <w:tcBorders>
              <w:top w:val="single" w:sz="4" w:space="0" w:color="auto"/>
              <w:bottom w:val="single" w:sz="4" w:space="0" w:color="auto"/>
            </w:tcBorders>
            <w:vAlign w:val="center"/>
          </w:tcPr>
          <w:p w14:paraId="3AB22760"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F9D6C6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11,000</w:t>
            </w:r>
          </w:p>
          <w:p w14:paraId="3555C101" w14:textId="77777777" w:rsidR="000E6B4B" w:rsidRPr="00C534DA" w:rsidRDefault="000E6B4B" w:rsidP="00E66552">
            <w:pPr>
              <w:jc w:val="center"/>
              <w:rPr>
                <w:sz w:val="24"/>
                <w:szCs w:val="24"/>
              </w:rPr>
            </w:pPr>
          </w:p>
        </w:tc>
      </w:tr>
      <w:tr w:rsidR="000E6B4B" w:rsidRPr="00C534DA" w14:paraId="0B36B8C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CE3F6F4" w14:textId="77777777" w:rsidR="000E6B4B" w:rsidRPr="00C534DA" w:rsidRDefault="000E6B4B"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20859C59" w14:textId="77777777" w:rsidR="000E6B4B" w:rsidRPr="00C534DA" w:rsidRDefault="000E6B4B" w:rsidP="00E66552">
            <w:pPr>
              <w:rPr>
                <w:sz w:val="24"/>
                <w:szCs w:val="24"/>
                <w:lang w:val="en-US"/>
              </w:rPr>
            </w:pPr>
            <w:r w:rsidRPr="00C534DA">
              <w:rPr>
                <w:sz w:val="24"/>
                <w:szCs w:val="24"/>
                <w:lang w:val="en-US"/>
              </w:rPr>
              <w:t>VA21B</w:t>
            </w:r>
          </w:p>
          <w:p w14:paraId="40CBD48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836B692" w14:textId="5DE248F2" w:rsidR="000E6B4B" w:rsidRPr="00C534DA" w:rsidRDefault="000E6B4B" w:rsidP="00122F00">
            <w:pPr>
              <w:adjustRightInd w:val="0"/>
              <w:rPr>
                <w:sz w:val="24"/>
                <w:szCs w:val="24"/>
                <w:lang w:val="en-US"/>
              </w:rPr>
            </w:pPr>
            <w:r w:rsidRPr="00C534DA">
              <w:rPr>
                <w:sz w:val="24"/>
                <w:szCs w:val="24"/>
                <w:lang w:val="en-US"/>
              </w:rPr>
              <w:t xml:space="preserve">Montarea canalelor de ventilatie la inaltimea de la podea pina la 3 m, din tabla zincate sau aluminiu de 0,5 mm grosime avind perimetrul: din 800-1000 mm.   </w:t>
            </w:r>
            <w:r w:rsidRPr="00C534DA">
              <w:rPr>
                <w:sz w:val="24"/>
                <w:szCs w:val="24"/>
              </w:rPr>
              <w:t>- Воздуховод из оцинкованной стали   , б=0,5 mm  250х150</w:t>
            </w:r>
          </w:p>
        </w:tc>
        <w:tc>
          <w:tcPr>
            <w:tcW w:w="1560" w:type="dxa"/>
            <w:tcBorders>
              <w:top w:val="single" w:sz="4" w:space="0" w:color="auto"/>
              <w:bottom w:val="single" w:sz="4" w:space="0" w:color="auto"/>
            </w:tcBorders>
            <w:vAlign w:val="center"/>
          </w:tcPr>
          <w:p w14:paraId="1606F3C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3C2F2FC" w14:textId="77777777" w:rsidR="000E6B4B" w:rsidRPr="00C534DA" w:rsidRDefault="000E6B4B" w:rsidP="00E66552">
            <w:pPr>
              <w:adjustRightInd w:val="0"/>
              <w:jc w:val="center"/>
              <w:rPr>
                <w:rFonts w:ascii="Arial CYR" w:hAnsi="Arial CYR" w:cs="Arial CYR"/>
                <w:sz w:val="24"/>
                <w:szCs w:val="24"/>
              </w:rPr>
            </w:pPr>
            <w:r w:rsidRPr="00C534DA">
              <w:rPr>
                <w:sz w:val="24"/>
                <w:szCs w:val="24"/>
              </w:rPr>
              <w:t>17,600</w:t>
            </w:r>
          </w:p>
          <w:p w14:paraId="08F07149" w14:textId="77777777" w:rsidR="000E6B4B" w:rsidRPr="00C534DA" w:rsidRDefault="000E6B4B" w:rsidP="00E66552">
            <w:pPr>
              <w:jc w:val="center"/>
              <w:rPr>
                <w:sz w:val="24"/>
                <w:szCs w:val="24"/>
              </w:rPr>
            </w:pPr>
          </w:p>
        </w:tc>
      </w:tr>
      <w:tr w:rsidR="000E6B4B" w:rsidRPr="00C534DA" w14:paraId="187C0E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5BEADC" w14:textId="77777777" w:rsidR="000E6B4B" w:rsidRPr="00C534DA" w:rsidRDefault="000E6B4B"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5A4DCCB7" w14:textId="77777777" w:rsidR="000E6B4B" w:rsidRPr="00C534DA" w:rsidRDefault="000E6B4B" w:rsidP="00E66552">
            <w:pPr>
              <w:rPr>
                <w:sz w:val="24"/>
                <w:szCs w:val="24"/>
                <w:lang w:val="en-US"/>
              </w:rPr>
            </w:pPr>
            <w:r w:rsidRPr="00C534DA">
              <w:rPr>
                <w:sz w:val="24"/>
                <w:szCs w:val="24"/>
                <w:lang w:val="en-US"/>
              </w:rPr>
              <w:t>VA21B</w:t>
            </w:r>
          </w:p>
          <w:p w14:paraId="75B37DA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ED6436C" w14:textId="4D154CDF" w:rsidR="000E6B4B" w:rsidRPr="00C534DA" w:rsidRDefault="000E6B4B" w:rsidP="00122F00">
            <w:pPr>
              <w:adjustRightInd w:val="0"/>
              <w:rPr>
                <w:sz w:val="24"/>
                <w:szCs w:val="24"/>
                <w:lang w:val="en-US"/>
              </w:rPr>
            </w:pPr>
            <w:r w:rsidRPr="00C534DA">
              <w:rPr>
                <w:sz w:val="24"/>
                <w:szCs w:val="24"/>
                <w:lang w:val="en-US"/>
              </w:rPr>
              <w:t xml:space="preserve">Montarea canalelor de ventilatie la inaltimea de la podea pina la 3 m, din tabla zincate sau aluminiu de 0,5 mm grosime avind perimetrul: din 800-1000 mm.   </w:t>
            </w:r>
            <w:r w:rsidRPr="00C534DA">
              <w:rPr>
                <w:sz w:val="24"/>
                <w:szCs w:val="24"/>
              </w:rPr>
              <w:t>- Воздуховод из оцинкованной стали   , б=0,5 mm  200х150</w:t>
            </w:r>
          </w:p>
        </w:tc>
        <w:tc>
          <w:tcPr>
            <w:tcW w:w="1560" w:type="dxa"/>
            <w:tcBorders>
              <w:top w:val="single" w:sz="4" w:space="0" w:color="auto"/>
              <w:bottom w:val="single" w:sz="4" w:space="0" w:color="auto"/>
            </w:tcBorders>
            <w:vAlign w:val="center"/>
          </w:tcPr>
          <w:p w14:paraId="5CE5711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930243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19,600</w:t>
            </w:r>
          </w:p>
          <w:p w14:paraId="76EA6044" w14:textId="77777777" w:rsidR="000E6B4B" w:rsidRPr="00C534DA" w:rsidRDefault="000E6B4B" w:rsidP="00E66552">
            <w:pPr>
              <w:jc w:val="center"/>
              <w:rPr>
                <w:sz w:val="24"/>
                <w:szCs w:val="24"/>
              </w:rPr>
            </w:pPr>
          </w:p>
        </w:tc>
      </w:tr>
      <w:tr w:rsidR="000E6B4B" w:rsidRPr="00C534DA" w14:paraId="6E18C5D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A428A5E" w14:textId="77777777" w:rsidR="000E6B4B" w:rsidRPr="00C534DA" w:rsidRDefault="000E6B4B"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15C33462" w14:textId="77777777" w:rsidR="000E6B4B" w:rsidRPr="00C534DA" w:rsidRDefault="000E6B4B" w:rsidP="00E66552">
            <w:pPr>
              <w:rPr>
                <w:sz w:val="24"/>
                <w:szCs w:val="24"/>
                <w:lang w:val="en-US"/>
              </w:rPr>
            </w:pPr>
            <w:r w:rsidRPr="00C534DA">
              <w:rPr>
                <w:sz w:val="24"/>
                <w:szCs w:val="24"/>
                <w:lang w:val="en-US"/>
              </w:rPr>
              <w:t>VA21B</w:t>
            </w:r>
          </w:p>
          <w:p w14:paraId="7CBD4D3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2650A9D" w14:textId="4532E280" w:rsidR="000E6B4B" w:rsidRPr="00C534DA" w:rsidRDefault="000E6B4B" w:rsidP="00122F00">
            <w:pPr>
              <w:adjustRightInd w:val="0"/>
              <w:rPr>
                <w:sz w:val="24"/>
                <w:szCs w:val="24"/>
                <w:lang w:val="en-US"/>
              </w:rPr>
            </w:pPr>
            <w:r w:rsidRPr="00C534DA">
              <w:rPr>
                <w:sz w:val="24"/>
                <w:szCs w:val="24"/>
                <w:lang w:val="en-US"/>
              </w:rPr>
              <w:t xml:space="preserve">Montarea canalelor de ventilatie la inaltimea de la podea pina la 3 m, din tabla zincate sau aluminiu de 0,5 mm grosime avind perimetrul: din 800-1000 mm.   </w:t>
            </w:r>
            <w:r w:rsidRPr="00C534DA">
              <w:rPr>
                <w:sz w:val="24"/>
                <w:szCs w:val="24"/>
              </w:rPr>
              <w:t>- Воздуховод из оцинкованной стали   , б=0,5 mm  150х150</w:t>
            </w:r>
          </w:p>
        </w:tc>
        <w:tc>
          <w:tcPr>
            <w:tcW w:w="1560" w:type="dxa"/>
            <w:tcBorders>
              <w:top w:val="single" w:sz="4" w:space="0" w:color="auto"/>
              <w:bottom w:val="single" w:sz="4" w:space="0" w:color="auto"/>
            </w:tcBorders>
            <w:vAlign w:val="center"/>
          </w:tcPr>
          <w:p w14:paraId="3954EF9E"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A795E4A" w14:textId="77777777" w:rsidR="000E6B4B" w:rsidRPr="00C534DA" w:rsidRDefault="000E6B4B" w:rsidP="00E66552">
            <w:pPr>
              <w:adjustRightInd w:val="0"/>
              <w:jc w:val="center"/>
              <w:rPr>
                <w:rFonts w:ascii="Arial CYR" w:hAnsi="Arial CYR" w:cs="Arial CYR"/>
                <w:sz w:val="24"/>
                <w:szCs w:val="24"/>
              </w:rPr>
            </w:pPr>
            <w:r w:rsidRPr="00C534DA">
              <w:rPr>
                <w:sz w:val="24"/>
                <w:szCs w:val="24"/>
              </w:rPr>
              <w:t>39,600</w:t>
            </w:r>
          </w:p>
          <w:p w14:paraId="6D22E0D9" w14:textId="77777777" w:rsidR="000E6B4B" w:rsidRPr="00C534DA" w:rsidRDefault="000E6B4B" w:rsidP="00E66552">
            <w:pPr>
              <w:jc w:val="center"/>
              <w:rPr>
                <w:sz w:val="24"/>
                <w:szCs w:val="24"/>
              </w:rPr>
            </w:pPr>
          </w:p>
        </w:tc>
      </w:tr>
      <w:tr w:rsidR="000E6B4B" w:rsidRPr="00C534DA" w14:paraId="63ED38E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76B91D1" w14:textId="77777777" w:rsidR="000E6B4B" w:rsidRPr="00C534DA" w:rsidRDefault="000E6B4B"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04C5D360" w14:textId="77777777" w:rsidR="000E6B4B" w:rsidRPr="00C534DA" w:rsidRDefault="000E6B4B" w:rsidP="00E66552">
            <w:pPr>
              <w:rPr>
                <w:sz w:val="24"/>
                <w:szCs w:val="24"/>
                <w:lang w:val="en-US"/>
              </w:rPr>
            </w:pPr>
            <w:r w:rsidRPr="00C534DA">
              <w:rPr>
                <w:sz w:val="24"/>
                <w:szCs w:val="24"/>
                <w:lang w:val="en-US"/>
              </w:rPr>
              <w:t>VB11B</w:t>
            </w:r>
          </w:p>
          <w:p w14:paraId="344AB23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B7908D4" w14:textId="7C5D55EA" w:rsidR="000E6B4B" w:rsidRPr="00C534DA" w:rsidRDefault="000E6B4B" w:rsidP="00122F00">
            <w:pPr>
              <w:adjustRightInd w:val="0"/>
              <w:rPr>
                <w:sz w:val="24"/>
                <w:szCs w:val="24"/>
                <w:lang w:val="ro-MD"/>
              </w:rPr>
            </w:pPr>
            <w:r w:rsidRPr="00C534DA">
              <w:rPr>
                <w:sz w:val="24"/>
                <w:szCs w:val="24"/>
                <w:lang w:val="en-US"/>
              </w:rPr>
              <w:t xml:space="preserve">Rama cu jaluzele fixe, circulara cu perimetrul  600 - 1200 mm, montata pe canal   - </w:t>
            </w:r>
            <w:r w:rsidRPr="00C534DA">
              <w:rPr>
                <w:sz w:val="24"/>
                <w:szCs w:val="24"/>
              </w:rPr>
              <w:t>Диффузор</w:t>
            </w:r>
            <w:r w:rsidRPr="00C534DA">
              <w:rPr>
                <w:sz w:val="24"/>
                <w:szCs w:val="24"/>
                <w:lang w:val="en-US"/>
              </w:rPr>
              <w:t xml:space="preserve">  </w:t>
            </w:r>
            <w:r w:rsidRPr="00C534DA">
              <w:rPr>
                <w:sz w:val="24"/>
                <w:szCs w:val="24"/>
              </w:rPr>
              <w:t>МВ</w:t>
            </w:r>
            <w:r w:rsidRPr="00C534DA">
              <w:rPr>
                <w:sz w:val="24"/>
                <w:szCs w:val="24"/>
                <w:lang w:val="en-US"/>
              </w:rPr>
              <w:t xml:space="preserve"> 150 </w:t>
            </w:r>
            <w:r w:rsidRPr="00C534DA">
              <w:rPr>
                <w:sz w:val="24"/>
                <w:szCs w:val="24"/>
              </w:rPr>
              <w:t>ПФс</w:t>
            </w:r>
            <w:r w:rsidRPr="00C534DA">
              <w:rPr>
                <w:sz w:val="24"/>
                <w:szCs w:val="24"/>
                <w:lang w:val="en-US"/>
              </w:rPr>
              <w:t xml:space="preserve">  </w:t>
            </w:r>
            <w:r w:rsidRPr="00C534DA">
              <w:rPr>
                <w:sz w:val="24"/>
                <w:szCs w:val="24"/>
              </w:rPr>
              <w:t>ВЕНТС</w:t>
            </w:r>
            <w:r w:rsidR="00CF2458" w:rsidRPr="00C534DA">
              <w:rPr>
                <w:sz w:val="24"/>
                <w:szCs w:val="24"/>
                <w:lang w:val="ro-MD"/>
              </w:rPr>
              <w:t xml:space="preserve"> sau echivalent</w:t>
            </w:r>
          </w:p>
        </w:tc>
        <w:tc>
          <w:tcPr>
            <w:tcW w:w="1560" w:type="dxa"/>
            <w:tcBorders>
              <w:top w:val="single" w:sz="4" w:space="0" w:color="auto"/>
              <w:bottom w:val="single" w:sz="4" w:space="0" w:color="auto"/>
            </w:tcBorders>
            <w:vAlign w:val="center"/>
          </w:tcPr>
          <w:p w14:paraId="1D54902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02AC14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w:t>
            </w:r>
          </w:p>
          <w:p w14:paraId="13454824" w14:textId="77777777" w:rsidR="000E6B4B" w:rsidRPr="00C534DA" w:rsidRDefault="000E6B4B" w:rsidP="00E66552">
            <w:pPr>
              <w:jc w:val="center"/>
              <w:rPr>
                <w:sz w:val="24"/>
                <w:szCs w:val="24"/>
              </w:rPr>
            </w:pPr>
          </w:p>
        </w:tc>
      </w:tr>
      <w:tr w:rsidR="000E6B4B" w:rsidRPr="00C534DA" w14:paraId="6D1E375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AD2674" w14:textId="77777777" w:rsidR="000E6B4B" w:rsidRPr="00C534DA" w:rsidRDefault="000E6B4B"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73A8E184" w14:textId="77777777" w:rsidR="000E6B4B" w:rsidRPr="00C534DA" w:rsidRDefault="000E6B4B" w:rsidP="00E66552">
            <w:pPr>
              <w:rPr>
                <w:sz w:val="24"/>
                <w:szCs w:val="24"/>
                <w:lang w:val="en-US"/>
              </w:rPr>
            </w:pPr>
            <w:r w:rsidRPr="00C534DA">
              <w:rPr>
                <w:sz w:val="24"/>
                <w:szCs w:val="24"/>
                <w:lang w:val="en-US"/>
              </w:rPr>
              <w:t>Pretul firmei</w:t>
            </w:r>
          </w:p>
          <w:p w14:paraId="30E079B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13417C0" w14:textId="24FDE92F" w:rsidR="000E6B4B" w:rsidRPr="00C534DA" w:rsidRDefault="000E6B4B" w:rsidP="00CF2458">
            <w:pPr>
              <w:adjustRightInd w:val="0"/>
              <w:rPr>
                <w:sz w:val="24"/>
                <w:szCs w:val="24"/>
              </w:rPr>
            </w:pPr>
            <w:r w:rsidRPr="00C534DA">
              <w:rPr>
                <w:sz w:val="24"/>
                <w:szCs w:val="24"/>
              </w:rPr>
              <w:t xml:space="preserve"> Диффузор  МВ 150 ПФс   ВЕНТС</w:t>
            </w:r>
            <w:r w:rsidR="00CF2458" w:rsidRPr="00C534DA">
              <w:rPr>
                <w:sz w:val="24"/>
                <w:szCs w:val="24"/>
                <w:lang w:val="ro-MD"/>
              </w:rPr>
              <w:t xml:space="preserve"> </w:t>
            </w:r>
            <w:r w:rsidR="00034A0A" w:rsidRPr="00C534DA">
              <w:rPr>
                <w:sz w:val="24"/>
                <w:szCs w:val="24"/>
              </w:rPr>
              <w:t>или эквивалент</w:t>
            </w:r>
          </w:p>
        </w:tc>
        <w:tc>
          <w:tcPr>
            <w:tcW w:w="1560" w:type="dxa"/>
            <w:tcBorders>
              <w:top w:val="single" w:sz="4" w:space="0" w:color="auto"/>
              <w:bottom w:val="single" w:sz="4" w:space="0" w:color="auto"/>
            </w:tcBorders>
            <w:vAlign w:val="center"/>
          </w:tcPr>
          <w:p w14:paraId="367FFA2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6AC054D"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w:t>
            </w:r>
          </w:p>
          <w:p w14:paraId="70544D16" w14:textId="77777777" w:rsidR="000E6B4B" w:rsidRPr="00C534DA" w:rsidRDefault="000E6B4B" w:rsidP="00E66552">
            <w:pPr>
              <w:jc w:val="center"/>
              <w:rPr>
                <w:sz w:val="24"/>
                <w:szCs w:val="24"/>
              </w:rPr>
            </w:pPr>
          </w:p>
        </w:tc>
      </w:tr>
      <w:tr w:rsidR="000E6B4B" w:rsidRPr="00C534DA" w14:paraId="0B81AA3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3D98E9" w14:textId="77777777" w:rsidR="000E6B4B" w:rsidRPr="00C534DA" w:rsidRDefault="000E6B4B"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4520052D" w14:textId="77777777" w:rsidR="000E6B4B" w:rsidRPr="00C534DA" w:rsidRDefault="000E6B4B" w:rsidP="00E66552">
            <w:pPr>
              <w:rPr>
                <w:sz w:val="24"/>
                <w:szCs w:val="24"/>
                <w:lang w:val="en-US"/>
              </w:rPr>
            </w:pPr>
            <w:r w:rsidRPr="00C534DA">
              <w:rPr>
                <w:sz w:val="24"/>
                <w:szCs w:val="24"/>
                <w:lang w:val="en-US"/>
              </w:rPr>
              <w:t>CL20A</w:t>
            </w:r>
          </w:p>
          <w:p w14:paraId="787363B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DC5518C" w14:textId="134ECCA1" w:rsidR="000E6B4B" w:rsidRPr="00C534DA" w:rsidRDefault="000E6B4B" w:rsidP="00E66552">
            <w:pPr>
              <w:adjustRightInd w:val="0"/>
              <w:rPr>
                <w:sz w:val="24"/>
                <w:szCs w:val="24"/>
                <w:lang w:val="ro-MD"/>
              </w:rPr>
            </w:pPr>
            <w:r w:rsidRPr="00C534DA">
              <w:rPr>
                <w:sz w:val="24"/>
                <w:szCs w:val="24"/>
              </w:rPr>
              <w:t>Grile de ventilatie gata confectionate   - Решетка вентиляционная регулируемая  ОРГ 150Х150 Ф. ВЕНТС</w:t>
            </w:r>
            <w:r w:rsidR="00CF2458" w:rsidRPr="00C534DA">
              <w:rPr>
                <w:sz w:val="24"/>
                <w:szCs w:val="24"/>
                <w:lang w:val="ro-MD"/>
              </w:rPr>
              <w:t xml:space="preserve"> sau echivalent</w:t>
            </w:r>
          </w:p>
          <w:p w14:paraId="15D6619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C6BCAAE"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2E4B5EB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11,000</w:t>
            </w:r>
          </w:p>
          <w:p w14:paraId="1C7D3C5E" w14:textId="77777777" w:rsidR="000E6B4B" w:rsidRPr="00C534DA" w:rsidRDefault="000E6B4B" w:rsidP="00E66552">
            <w:pPr>
              <w:jc w:val="center"/>
              <w:rPr>
                <w:sz w:val="24"/>
                <w:szCs w:val="24"/>
              </w:rPr>
            </w:pPr>
          </w:p>
        </w:tc>
      </w:tr>
      <w:tr w:rsidR="000E6B4B" w:rsidRPr="00C534DA" w14:paraId="08380A8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6C693C" w14:textId="77777777" w:rsidR="000E6B4B" w:rsidRPr="00C534DA" w:rsidRDefault="000E6B4B"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420DE76E" w14:textId="77777777" w:rsidR="000E6B4B" w:rsidRPr="00C534DA" w:rsidRDefault="000E6B4B" w:rsidP="00E66552">
            <w:pPr>
              <w:rPr>
                <w:sz w:val="24"/>
                <w:szCs w:val="24"/>
                <w:lang w:val="en-US"/>
              </w:rPr>
            </w:pPr>
            <w:r w:rsidRPr="00C534DA">
              <w:rPr>
                <w:sz w:val="24"/>
                <w:szCs w:val="24"/>
                <w:lang w:val="en-US"/>
              </w:rPr>
              <w:t>Pretul firmei</w:t>
            </w:r>
          </w:p>
          <w:p w14:paraId="2A744F7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B1A30CC" w14:textId="3C71C9E1" w:rsidR="000E6B4B" w:rsidRPr="00C534DA" w:rsidRDefault="000E6B4B" w:rsidP="00E66552">
            <w:pPr>
              <w:adjustRightInd w:val="0"/>
              <w:rPr>
                <w:sz w:val="24"/>
                <w:szCs w:val="24"/>
                <w:lang w:val="ro-MD"/>
              </w:rPr>
            </w:pPr>
            <w:r w:rsidRPr="00C534DA">
              <w:rPr>
                <w:sz w:val="24"/>
                <w:szCs w:val="24"/>
              </w:rPr>
              <w:t>Решетка вентиляционная регулируемая  ОРГ 150Х150 Ф. ВЕНТС</w:t>
            </w:r>
            <w:r w:rsidR="00CF2458" w:rsidRPr="00C534DA">
              <w:rPr>
                <w:sz w:val="24"/>
                <w:szCs w:val="24"/>
                <w:lang w:val="ro-MD"/>
              </w:rPr>
              <w:t xml:space="preserve"> </w:t>
            </w:r>
            <w:r w:rsidR="00034A0A" w:rsidRPr="00C534DA">
              <w:rPr>
                <w:sz w:val="24"/>
                <w:szCs w:val="24"/>
              </w:rPr>
              <w:t>или эквивалент</w:t>
            </w:r>
          </w:p>
          <w:p w14:paraId="46CED96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8770F5A"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A94956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11,000</w:t>
            </w:r>
          </w:p>
          <w:p w14:paraId="1133B875" w14:textId="77777777" w:rsidR="000E6B4B" w:rsidRPr="00C534DA" w:rsidRDefault="000E6B4B" w:rsidP="00E66552">
            <w:pPr>
              <w:jc w:val="center"/>
              <w:rPr>
                <w:sz w:val="24"/>
                <w:szCs w:val="24"/>
              </w:rPr>
            </w:pPr>
          </w:p>
        </w:tc>
      </w:tr>
      <w:tr w:rsidR="000E6B4B" w:rsidRPr="00C534DA" w14:paraId="18D851B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F92626" w14:textId="77777777" w:rsidR="000E6B4B" w:rsidRPr="00C534DA" w:rsidRDefault="000E6B4B"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39396DBA" w14:textId="77777777" w:rsidR="000E6B4B" w:rsidRPr="00C534DA" w:rsidRDefault="000E6B4B" w:rsidP="00E66552">
            <w:pPr>
              <w:rPr>
                <w:sz w:val="24"/>
                <w:szCs w:val="24"/>
                <w:lang w:val="en-US"/>
              </w:rPr>
            </w:pPr>
            <w:r w:rsidRPr="00C534DA">
              <w:rPr>
                <w:sz w:val="24"/>
                <w:szCs w:val="24"/>
                <w:lang w:val="en-US"/>
              </w:rPr>
              <w:t>IzH22A</w:t>
            </w:r>
          </w:p>
          <w:p w14:paraId="6B333DF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7DC9B20" w14:textId="77777777" w:rsidR="000E6B4B" w:rsidRPr="00C534DA" w:rsidRDefault="000E6B4B" w:rsidP="00E66552">
            <w:pPr>
              <w:adjustRightInd w:val="0"/>
              <w:rPr>
                <w:sz w:val="24"/>
                <w:szCs w:val="24"/>
                <w:lang w:val="en-US"/>
              </w:rPr>
            </w:pPr>
            <w:r w:rsidRPr="00C534DA">
              <w:rPr>
                <w:sz w:val="24"/>
                <w:szCs w:val="24"/>
              </w:rPr>
              <w:t>Izolarea conductelor cu cochilii din vata minerala, gata confectionate, Рулонный изоляционный материал  типа Izover толщ. 50мм  с покрывным слоем из оц. стали толщ 0,5 мм</w:t>
            </w:r>
          </w:p>
          <w:p w14:paraId="5537DA3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ABC382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1C39394" w14:textId="77777777" w:rsidR="000E6B4B" w:rsidRPr="00C534DA" w:rsidRDefault="000E6B4B" w:rsidP="00E66552">
            <w:pPr>
              <w:adjustRightInd w:val="0"/>
              <w:jc w:val="center"/>
              <w:rPr>
                <w:rFonts w:ascii="Arial CYR" w:hAnsi="Arial CYR" w:cs="Arial CYR"/>
                <w:sz w:val="24"/>
                <w:szCs w:val="24"/>
              </w:rPr>
            </w:pPr>
            <w:r w:rsidRPr="00C534DA">
              <w:rPr>
                <w:sz w:val="24"/>
                <w:szCs w:val="24"/>
              </w:rPr>
              <w:t>5,200</w:t>
            </w:r>
          </w:p>
          <w:p w14:paraId="470152F5" w14:textId="77777777" w:rsidR="000E6B4B" w:rsidRPr="00C534DA" w:rsidRDefault="000E6B4B" w:rsidP="00E66552">
            <w:pPr>
              <w:jc w:val="center"/>
              <w:rPr>
                <w:sz w:val="24"/>
                <w:szCs w:val="24"/>
              </w:rPr>
            </w:pPr>
          </w:p>
        </w:tc>
      </w:tr>
      <w:tr w:rsidR="000E6B4B" w:rsidRPr="00C534DA" w14:paraId="07A3121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C348EC" w14:textId="77777777" w:rsidR="000E6B4B" w:rsidRPr="00C534DA" w:rsidRDefault="000E6B4B"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07D15A1B" w14:textId="77777777" w:rsidR="000E6B4B" w:rsidRPr="00C534DA" w:rsidRDefault="000E6B4B" w:rsidP="00E66552">
            <w:pPr>
              <w:rPr>
                <w:sz w:val="24"/>
                <w:szCs w:val="24"/>
                <w:lang w:val="en-US"/>
              </w:rPr>
            </w:pPr>
            <w:r w:rsidRPr="00C534DA">
              <w:rPr>
                <w:sz w:val="24"/>
                <w:szCs w:val="24"/>
                <w:lang w:val="en-US"/>
              </w:rPr>
              <w:t>IzI07C1</w:t>
            </w:r>
          </w:p>
          <w:p w14:paraId="057A858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860EC46"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confectionare</w:t>
            </w:r>
          </w:p>
          <w:p w14:paraId="495512AB"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5FBA10C5"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0224FEE" w14:textId="77777777" w:rsidR="000E6B4B" w:rsidRPr="00C534DA" w:rsidRDefault="000E6B4B" w:rsidP="00E66552">
            <w:pPr>
              <w:adjustRightInd w:val="0"/>
              <w:jc w:val="center"/>
              <w:rPr>
                <w:rFonts w:ascii="Arial CYR" w:hAnsi="Arial CYR" w:cs="Arial CYR"/>
                <w:sz w:val="24"/>
                <w:szCs w:val="24"/>
              </w:rPr>
            </w:pPr>
            <w:r w:rsidRPr="00C534DA">
              <w:rPr>
                <w:sz w:val="24"/>
                <w:szCs w:val="24"/>
              </w:rPr>
              <w:t>6,100</w:t>
            </w:r>
          </w:p>
          <w:p w14:paraId="3F610253" w14:textId="77777777" w:rsidR="000E6B4B" w:rsidRPr="00C534DA" w:rsidRDefault="000E6B4B" w:rsidP="00E66552">
            <w:pPr>
              <w:jc w:val="center"/>
              <w:rPr>
                <w:sz w:val="24"/>
                <w:szCs w:val="24"/>
              </w:rPr>
            </w:pPr>
          </w:p>
        </w:tc>
      </w:tr>
      <w:tr w:rsidR="000E6B4B" w:rsidRPr="00C534DA" w14:paraId="74DD042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F96F05" w14:textId="77777777" w:rsidR="000E6B4B" w:rsidRPr="00C534DA" w:rsidRDefault="000E6B4B"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1D24DFEC" w14:textId="77777777" w:rsidR="000E6B4B" w:rsidRPr="00C534DA" w:rsidRDefault="000E6B4B" w:rsidP="00E66552">
            <w:pPr>
              <w:rPr>
                <w:sz w:val="24"/>
                <w:szCs w:val="24"/>
                <w:lang w:val="en-US"/>
              </w:rPr>
            </w:pPr>
            <w:r w:rsidRPr="00C534DA">
              <w:rPr>
                <w:sz w:val="24"/>
                <w:szCs w:val="24"/>
                <w:lang w:val="en-US"/>
              </w:rPr>
              <w:t>IzI07C2</w:t>
            </w:r>
          </w:p>
          <w:p w14:paraId="2AAF10B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920135F"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montare</w:t>
            </w:r>
          </w:p>
          <w:p w14:paraId="7E93D868"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8E2172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49DFE84" w14:textId="77777777" w:rsidR="000E6B4B" w:rsidRPr="00C534DA" w:rsidRDefault="000E6B4B" w:rsidP="00E66552">
            <w:pPr>
              <w:adjustRightInd w:val="0"/>
              <w:jc w:val="center"/>
              <w:rPr>
                <w:rFonts w:ascii="Arial CYR" w:hAnsi="Arial CYR" w:cs="Arial CYR"/>
                <w:sz w:val="24"/>
                <w:szCs w:val="24"/>
              </w:rPr>
            </w:pPr>
            <w:r w:rsidRPr="00C534DA">
              <w:rPr>
                <w:sz w:val="24"/>
                <w:szCs w:val="24"/>
              </w:rPr>
              <w:t>6,100</w:t>
            </w:r>
          </w:p>
          <w:p w14:paraId="1C39EA44" w14:textId="77777777" w:rsidR="000E6B4B" w:rsidRPr="00C534DA" w:rsidRDefault="000E6B4B" w:rsidP="00E66552">
            <w:pPr>
              <w:jc w:val="center"/>
              <w:rPr>
                <w:sz w:val="24"/>
                <w:szCs w:val="24"/>
              </w:rPr>
            </w:pPr>
          </w:p>
        </w:tc>
      </w:tr>
      <w:tr w:rsidR="000E6B4B" w:rsidRPr="00C534DA" w14:paraId="48AEE12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DF510A7" w14:textId="77777777" w:rsidR="000E6B4B" w:rsidRPr="00C534DA" w:rsidRDefault="000E6B4B"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1D8CB169" w14:textId="77777777" w:rsidR="000E6B4B" w:rsidRPr="00C534DA" w:rsidRDefault="000E6B4B" w:rsidP="00E66552">
            <w:pPr>
              <w:rPr>
                <w:sz w:val="24"/>
                <w:szCs w:val="24"/>
                <w:lang w:val="en-US"/>
              </w:rPr>
            </w:pPr>
            <w:r w:rsidRPr="00C534DA">
              <w:rPr>
                <w:sz w:val="24"/>
                <w:szCs w:val="24"/>
                <w:lang w:val="en-US"/>
              </w:rPr>
              <w:t>IC42A</w:t>
            </w:r>
          </w:p>
          <w:p w14:paraId="397EBB5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DE613A2" w14:textId="77777777" w:rsidR="000E6B4B" w:rsidRPr="00C534DA" w:rsidRDefault="000E6B4B" w:rsidP="00E66552">
            <w:pPr>
              <w:adjustRightInd w:val="0"/>
              <w:rPr>
                <w:sz w:val="24"/>
                <w:szCs w:val="24"/>
                <w:lang w:val="en-US"/>
              </w:rPr>
            </w:pPr>
            <w:r w:rsidRPr="00C534DA">
              <w:rPr>
                <w:sz w:val="24"/>
                <w:szCs w:val="24"/>
                <w:lang w:val="en-US"/>
              </w:rPr>
              <w:t>Suporti si dispozitive de fixare pentru sustinerea conductelor, boilere, aparate si recipienti, avind greutatea de pina la 2 kg / bucata  -</w:t>
            </w:r>
            <w:r w:rsidRPr="00C534DA">
              <w:rPr>
                <w:sz w:val="24"/>
                <w:szCs w:val="24"/>
              </w:rPr>
              <w:t>Металл</w:t>
            </w:r>
            <w:r w:rsidRPr="00C534DA">
              <w:rPr>
                <w:sz w:val="24"/>
                <w:szCs w:val="24"/>
                <w:lang w:val="en-US"/>
              </w:rPr>
              <w:t xml:space="preserve"> </w:t>
            </w:r>
            <w:r w:rsidRPr="00C534DA">
              <w:rPr>
                <w:sz w:val="24"/>
                <w:szCs w:val="24"/>
              </w:rPr>
              <w:t>для</w:t>
            </w:r>
            <w:r w:rsidRPr="00C534DA">
              <w:rPr>
                <w:sz w:val="24"/>
                <w:szCs w:val="24"/>
                <w:lang w:val="en-US"/>
              </w:rPr>
              <w:t xml:space="preserve"> </w:t>
            </w:r>
            <w:r w:rsidRPr="00C534DA">
              <w:rPr>
                <w:sz w:val="24"/>
                <w:szCs w:val="24"/>
              </w:rPr>
              <w:t>крепления</w:t>
            </w:r>
            <w:r w:rsidRPr="00C534DA">
              <w:rPr>
                <w:sz w:val="24"/>
                <w:szCs w:val="24"/>
                <w:lang w:val="en-US"/>
              </w:rPr>
              <w:t xml:space="preserve"> </w:t>
            </w:r>
            <w:r w:rsidRPr="00C534DA">
              <w:rPr>
                <w:sz w:val="24"/>
                <w:szCs w:val="24"/>
              </w:rPr>
              <w:t>воздуховодов</w:t>
            </w:r>
          </w:p>
          <w:p w14:paraId="0E8C0093"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BFECF43"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961F83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100,000</w:t>
            </w:r>
          </w:p>
          <w:p w14:paraId="6E7CE6CB" w14:textId="77777777" w:rsidR="000E6B4B" w:rsidRPr="00C534DA" w:rsidRDefault="000E6B4B" w:rsidP="00E66552">
            <w:pPr>
              <w:jc w:val="center"/>
              <w:rPr>
                <w:sz w:val="24"/>
                <w:szCs w:val="24"/>
              </w:rPr>
            </w:pPr>
          </w:p>
        </w:tc>
      </w:tr>
      <w:tr w:rsidR="000E6B4B" w:rsidRPr="00C534DA" w14:paraId="779FC74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8003BC1" w14:textId="77777777" w:rsidR="000E6B4B" w:rsidRPr="00C534DA" w:rsidRDefault="000E6B4B"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3C0149DC" w14:textId="77777777" w:rsidR="000E6B4B" w:rsidRPr="00C534DA" w:rsidRDefault="000E6B4B" w:rsidP="00E66552">
            <w:pPr>
              <w:rPr>
                <w:sz w:val="24"/>
                <w:szCs w:val="24"/>
                <w:lang w:val="en-US"/>
              </w:rPr>
            </w:pPr>
            <w:r w:rsidRPr="00C534DA">
              <w:rPr>
                <w:sz w:val="24"/>
                <w:szCs w:val="24"/>
                <w:lang w:val="en-US"/>
              </w:rPr>
              <w:t>IzA06D</w:t>
            </w:r>
          </w:p>
          <w:p w14:paraId="187B426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BAE6BB0" w14:textId="77777777" w:rsidR="000E6B4B" w:rsidRPr="00C534DA" w:rsidRDefault="000E6B4B" w:rsidP="00E66552">
            <w:pPr>
              <w:adjustRightInd w:val="0"/>
              <w:rPr>
                <w:sz w:val="24"/>
                <w:szCs w:val="24"/>
                <w:lang w:val="en-US"/>
              </w:rPr>
            </w:pPr>
            <w:r w:rsidRPr="00C534DA">
              <w:rPr>
                <w:sz w:val="24"/>
                <w:szCs w:val="24"/>
                <w:lang w:val="en-US"/>
              </w:rPr>
              <w:t xml:space="preserve">Vopsitorii anticorozive pe timplarie metalica, utilaje tehnologice si constructii metalice cu email alchidic (un strat grund  </w:t>
            </w:r>
            <w:r w:rsidRPr="00C534DA">
              <w:rPr>
                <w:sz w:val="24"/>
                <w:szCs w:val="24"/>
              </w:rPr>
              <w:t>ГФ</w:t>
            </w:r>
            <w:r w:rsidRPr="00C534DA">
              <w:rPr>
                <w:sz w:val="24"/>
                <w:szCs w:val="24"/>
                <w:lang w:val="en-US"/>
              </w:rPr>
              <w:t>-21 1</w:t>
            </w:r>
            <w:r w:rsidRPr="00C534DA">
              <w:rPr>
                <w:sz w:val="24"/>
                <w:szCs w:val="24"/>
              </w:rPr>
              <w:t>сл</w:t>
            </w:r>
            <w:r w:rsidRPr="00C534DA">
              <w:rPr>
                <w:sz w:val="24"/>
                <w:szCs w:val="24"/>
                <w:lang w:val="en-US"/>
              </w:rPr>
              <w:t xml:space="preserve">. si 2 straturi de emai  </w:t>
            </w:r>
            <w:r w:rsidRPr="00C534DA">
              <w:rPr>
                <w:sz w:val="24"/>
                <w:szCs w:val="24"/>
              </w:rPr>
              <w:t>БТ</w:t>
            </w:r>
            <w:r w:rsidRPr="00C534DA">
              <w:rPr>
                <w:sz w:val="24"/>
                <w:szCs w:val="24"/>
                <w:lang w:val="en-US"/>
              </w:rPr>
              <w:t xml:space="preserve">-177l)   </w:t>
            </w:r>
          </w:p>
          <w:p w14:paraId="7D6620B7"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52020E4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3E9C488" w14:textId="77777777" w:rsidR="000E6B4B" w:rsidRPr="00C534DA" w:rsidRDefault="000E6B4B" w:rsidP="00E66552">
            <w:pPr>
              <w:adjustRightInd w:val="0"/>
              <w:jc w:val="center"/>
              <w:rPr>
                <w:rFonts w:ascii="Arial CYR" w:hAnsi="Arial CYR" w:cs="Arial CYR"/>
                <w:sz w:val="24"/>
                <w:szCs w:val="24"/>
              </w:rPr>
            </w:pPr>
            <w:r w:rsidRPr="00C534DA">
              <w:rPr>
                <w:sz w:val="24"/>
                <w:szCs w:val="24"/>
              </w:rPr>
              <w:t>5,200</w:t>
            </w:r>
          </w:p>
          <w:p w14:paraId="2A2564FB" w14:textId="77777777" w:rsidR="000E6B4B" w:rsidRPr="00C534DA" w:rsidRDefault="000E6B4B" w:rsidP="00E66552">
            <w:pPr>
              <w:jc w:val="center"/>
              <w:rPr>
                <w:sz w:val="24"/>
                <w:szCs w:val="24"/>
              </w:rPr>
            </w:pPr>
          </w:p>
        </w:tc>
      </w:tr>
      <w:tr w:rsidR="000E6B4B" w:rsidRPr="00C534DA" w14:paraId="5124EE3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7ACBD51" w14:textId="77777777" w:rsidR="000E6B4B" w:rsidRPr="00C534DA" w:rsidRDefault="000E6B4B"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48E7B40D" w14:textId="77777777" w:rsidR="000E6B4B" w:rsidRPr="00C534DA" w:rsidRDefault="000E6B4B" w:rsidP="00E66552">
            <w:pPr>
              <w:rPr>
                <w:sz w:val="24"/>
                <w:szCs w:val="24"/>
                <w:lang w:val="en-US"/>
              </w:rPr>
            </w:pPr>
            <w:r w:rsidRPr="00C534DA">
              <w:rPr>
                <w:sz w:val="24"/>
                <w:szCs w:val="24"/>
                <w:lang w:val="en-US"/>
              </w:rPr>
              <w:t>VB30D</w:t>
            </w:r>
          </w:p>
          <w:p w14:paraId="7BF3389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CCE6826" w14:textId="77777777" w:rsidR="000E6B4B" w:rsidRPr="00C534DA" w:rsidRDefault="000E6B4B" w:rsidP="00E66552">
            <w:pPr>
              <w:adjustRightInd w:val="0"/>
              <w:rPr>
                <w:sz w:val="24"/>
                <w:szCs w:val="24"/>
                <w:lang w:val="en-US"/>
              </w:rPr>
            </w:pPr>
            <w:r w:rsidRPr="00C534DA">
              <w:rPr>
                <w:sz w:val="24"/>
                <w:szCs w:val="24"/>
                <w:lang w:val="en-US"/>
              </w:rPr>
              <w:t>Hota de uz general tip A,B,C, confectionata din tabla zincata sau aluminiu de 0,8 mm grosime (</w:t>
            </w:r>
            <w:r w:rsidRPr="00C534DA">
              <w:rPr>
                <w:sz w:val="24"/>
                <w:szCs w:val="24"/>
              </w:rPr>
              <w:t>Зонт</w:t>
            </w:r>
            <w:r w:rsidRPr="00C534DA">
              <w:rPr>
                <w:sz w:val="24"/>
                <w:szCs w:val="24"/>
                <w:lang w:val="en-US"/>
              </w:rPr>
              <w:t xml:space="preserve"> </w:t>
            </w:r>
            <w:r w:rsidRPr="00C534DA">
              <w:rPr>
                <w:sz w:val="24"/>
                <w:szCs w:val="24"/>
              </w:rPr>
              <w:t>по</w:t>
            </w:r>
            <w:r w:rsidRPr="00C534DA">
              <w:rPr>
                <w:sz w:val="24"/>
                <w:szCs w:val="24"/>
                <w:lang w:val="en-US"/>
              </w:rPr>
              <w:t xml:space="preserve"> </w:t>
            </w:r>
            <w:r w:rsidRPr="00C534DA">
              <w:rPr>
                <w:sz w:val="24"/>
                <w:szCs w:val="24"/>
              </w:rPr>
              <w:t>типу</w:t>
            </w:r>
            <w:r w:rsidRPr="00C534DA">
              <w:rPr>
                <w:sz w:val="24"/>
                <w:szCs w:val="24"/>
                <w:lang w:val="en-US"/>
              </w:rPr>
              <w:t xml:space="preserve"> </w:t>
            </w:r>
            <w:r w:rsidRPr="00C534DA">
              <w:rPr>
                <w:sz w:val="24"/>
                <w:szCs w:val="24"/>
              </w:rPr>
              <w:t>ЗП</w:t>
            </w:r>
            <w:r w:rsidRPr="00C534DA">
              <w:rPr>
                <w:sz w:val="24"/>
                <w:szCs w:val="24"/>
                <w:lang w:val="en-US"/>
              </w:rPr>
              <w:t xml:space="preserve"> 00, 000 ,1 </w:t>
            </w:r>
            <w:r w:rsidRPr="00C534DA">
              <w:rPr>
                <w:sz w:val="24"/>
                <w:szCs w:val="24"/>
              </w:rPr>
              <w:t>шт</w:t>
            </w:r>
            <w:r w:rsidRPr="00C534DA">
              <w:rPr>
                <w:sz w:val="24"/>
                <w:szCs w:val="24"/>
                <w:lang w:val="en-US"/>
              </w:rPr>
              <w:t>)</w:t>
            </w:r>
          </w:p>
          <w:p w14:paraId="557E4050"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77613F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7E952A2"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0,210</w:t>
            </w:r>
          </w:p>
          <w:p w14:paraId="0D13F183" w14:textId="77777777" w:rsidR="000E6B4B" w:rsidRPr="00C534DA" w:rsidRDefault="000E6B4B" w:rsidP="00E66552">
            <w:pPr>
              <w:jc w:val="center"/>
              <w:rPr>
                <w:sz w:val="24"/>
                <w:szCs w:val="24"/>
              </w:rPr>
            </w:pPr>
          </w:p>
        </w:tc>
      </w:tr>
      <w:tr w:rsidR="000E6B4B" w:rsidRPr="00C534DA" w14:paraId="136BCF3D" w14:textId="77777777" w:rsidTr="00E66552">
        <w:tc>
          <w:tcPr>
            <w:tcW w:w="709" w:type="dxa"/>
            <w:tcBorders>
              <w:top w:val="nil"/>
              <w:left w:val="single" w:sz="6" w:space="0" w:color="auto"/>
              <w:bottom w:val="nil"/>
              <w:right w:val="nil"/>
            </w:tcBorders>
          </w:tcPr>
          <w:p w14:paraId="10D322E6"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EEE9B83"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2D0AEC7"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1.2. Вытяжная система В2</w:t>
            </w:r>
          </w:p>
          <w:p w14:paraId="4ACDFF5B"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BCA11A9"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721464CC" w14:textId="77777777" w:rsidR="000E6B4B" w:rsidRPr="00C534DA" w:rsidRDefault="000E6B4B" w:rsidP="00E66552">
            <w:pPr>
              <w:rPr>
                <w:sz w:val="24"/>
                <w:szCs w:val="24"/>
              </w:rPr>
            </w:pPr>
          </w:p>
        </w:tc>
      </w:tr>
      <w:tr w:rsidR="000E6B4B" w:rsidRPr="00C534DA" w14:paraId="684E700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9FA04A5" w14:textId="77777777" w:rsidR="000E6B4B" w:rsidRPr="00C534DA" w:rsidRDefault="000E6B4B" w:rsidP="00E66552">
            <w:pPr>
              <w:rPr>
                <w:sz w:val="24"/>
                <w:szCs w:val="24"/>
              </w:rPr>
            </w:pPr>
            <w:r w:rsidRPr="00C534DA">
              <w:rPr>
                <w:sz w:val="24"/>
                <w:szCs w:val="24"/>
              </w:rPr>
              <w:t>18</w:t>
            </w:r>
          </w:p>
        </w:tc>
        <w:tc>
          <w:tcPr>
            <w:tcW w:w="1701" w:type="dxa"/>
            <w:tcBorders>
              <w:top w:val="single" w:sz="4" w:space="0" w:color="auto"/>
              <w:bottom w:val="single" w:sz="4" w:space="0" w:color="auto"/>
            </w:tcBorders>
            <w:vAlign w:val="center"/>
          </w:tcPr>
          <w:p w14:paraId="7790EB3B" w14:textId="77777777" w:rsidR="000E6B4B" w:rsidRPr="00C534DA" w:rsidRDefault="000E6B4B" w:rsidP="00E66552">
            <w:pPr>
              <w:rPr>
                <w:sz w:val="24"/>
                <w:szCs w:val="24"/>
                <w:lang w:val="en-US"/>
              </w:rPr>
            </w:pPr>
            <w:r w:rsidRPr="00C534DA">
              <w:rPr>
                <w:sz w:val="24"/>
                <w:szCs w:val="24"/>
                <w:lang w:val="en-US"/>
              </w:rPr>
              <w:t>VA21B</w:t>
            </w:r>
          </w:p>
          <w:p w14:paraId="0D9D269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0DEB8A3" w14:textId="77777777" w:rsidR="000E6B4B" w:rsidRPr="00C534DA" w:rsidRDefault="000E6B4B" w:rsidP="00E66552">
            <w:pPr>
              <w:adjustRightInd w:val="0"/>
              <w:rPr>
                <w:sz w:val="24"/>
                <w:szCs w:val="24"/>
                <w:lang w:val="en-US"/>
              </w:rPr>
            </w:pPr>
            <w:r w:rsidRPr="00C534DA">
              <w:rPr>
                <w:sz w:val="24"/>
                <w:szCs w:val="24"/>
                <w:lang w:val="en-US"/>
              </w:rPr>
              <w:t xml:space="preserve">Montarea canalelor de ventilatie la inaltimea de la podea pina la 3 m, din tabla zincate sau aluminiu de 0,5 mm grosime avind perimetrul: din 800-1000 mm.   </w:t>
            </w:r>
            <w:r w:rsidRPr="00C534DA">
              <w:rPr>
                <w:sz w:val="24"/>
                <w:szCs w:val="24"/>
              </w:rPr>
              <w:t>- Воздуховод из оцинкованной стали   , б=0,5 mm  150х150</w:t>
            </w:r>
          </w:p>
          <w:p w14:paraId="5B5E251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5C30348"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561C60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12,000</w:t>
            </w:r>
          </w:p>
          <w:p w14:paraId="72F6274B" w14:textId="77777777" w:rsidR="000E6B4B" w:rsidRPr="00C534DA" w:rsidRDefault="000E6B4B" w:rsidP="00E66552">
            <w:pPr>
              <w:jc w:val="center"/>
              <w:rPr>
                <w:sz w:val="24"/>
                <w:szCs w:val="24"/>
              </w:rPr>
            </w:pPr>
          </w:p>
        </w:tc>
      </w:tr>
      <w:tr w:rsidR="000E6B4B" w:rsidRPr="00C534DA" w14:paraId="7CC5454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2C2864" w14:textId="77777777" w:rsidR="000E6B4B" w:rsidRPr="00C534DA" w:rsidRDefault="000E6B4B"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4D163D20" w14:textId="77777777" w:rsidR="000E6B4B" w:rsidRPr="00C534DA" w:rsidRDefault="000E6B4B" w:rsidP="00E66552">
            <w:pPr>
              <w:rPr>
                <w:sz w:val="24"/>
                <w:szCs w:val="24"/>
                <w:lang w:val="en-US"/>
              </w:rPr>
            </w:pPr>
            <w:r w:rsidRPr="00C534DA">
              <w:rPr>
                <w:sz w:val="24"/>
                <w:szCs w:val="24"/>
                <w:lang w:val="en-US"/>
              </w:rPr>
              <w:t>CL20A</w:t>
            </w:r>
          </w:p>
          <w:p w14:paraId="6933C25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1B2D1DB" w14:textId="7BAAFA07" w:rsidR="000E6B4B" w:rsidRPr="00C534DA" w:rsidRDefault="000E6B4B" w:rsidP="00E66552">
            <w:pPr>
              <w:adjustRightInd w:val="0"/>
              <w:rPr>
                <w:sz w:val="24"/>
                <w:szCs w:val="24"/>
                <w:lang w:val="ro-MD"/>
              </w:rPr>
            </w:pPr>
            <w:r w:rsidRPr="00C534DA">
              <w:rPr>
                <w:sz w:val="24"/>
                <w:szCs w:val="24"/>
              </w:rPr>
              <w:t>Grile de ventilatie gata confectionate   - Решетка вентиляционная регулируемая  ОРГ 150Х150 Ф. ВЕНТС</w:t>
            </w:r>
            <w:r w:rsidR="009672B4" w:rsidRPr="00C534DA">
              <w:rPr>
                <w:sz w:val="24"/>
                <w:szCs w:val="24"/>
                <w:lang w:val="ro-MD"/>
              </w:rPr>
              <w:t xml:space="preserve"> sau echivalent</w:t>
            </w:r>
          </w:p>
          <w:p w14:paraId="44298105"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7477B15"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C498C13"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0C8F9EA1" w14:textId="77777777" w:rsidR="000E6B4B" w:rsidRPr="00C534DA" w:rsidRDefault="000E6B4B" w:rsidP="00E66552">
            <w:pPr>
              <w:jc w:val="center"/>
              <w:rPr>
                <w:sz w:val="24"/>
                <w:szCs w:val="24"/>
              </w:rPr>
            </w:pPr>
          </w:p>
        </w:tc>
      </w:tr>
      <w:tr w:rsidR="000E6B4B" w:rsidRPr="00C534DA" w14:paraId="1C6892F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FF96E0" w14:textId="77777777" w:rsidR="000E6B4B" w:rsidRPr="00C534DA" w:rsidRDefault="000E6B4B"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064BE060" w14:textId="77777777" w:rsidR="000E6B4B" w:rsidRPr="00C534DA" w:rsidRDefault="000E6B4B" w:rsidP="00E66552">
            <w:pPr>
              <w:rPr>
                <w:sz w:val="24"/>
                <w:szCs w:val="24"/>
                <w:lang w:val="en-US"/>
              </w:rPr>
            </w:pPr>
            <w:r w:rsidRPr="00C534DA">
              <w:rPr>
                <w:sz w:val="24"/>
                <w:szCs w:val="24"/>
                <w:lang w:val="en-US"/>
              </w:rPr>
              <w:t>Pretul firmei</w:t>
            </w:r>
          </w:p>
          <w:p w14:paraId="27EB83E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13074F6" w14:textId="513E69B9" w:rsidR="000E6B4B" w:rsidRPr="00C534DA" w:rsidRDefault="000E6B4B" w:rsidP="00E66552">
            <w:pPr>
              <w:adjustRightInd w:val="0"/>
              <w:rPr>
                <w:sz w:val="24"/>
                <w:szCs w:val="24"/>
                <w:lang w:val="ro-MD"/>
              </w:rPr>
            </w:pPr>
            <w:r w:rsidRPr="00C534DA">
              <w:rPr>
                <w:sz w:val="24"/>
                <w:szCs w:val="24"/>
              </w:rPr>
              <w:t>Решетка вентиляционная регулируемая  ОРГ 150Х150 Ф. ВЕНТС</w:t>
            </w:r>
            <w:r w:rsidR="009672B4" w:rsidRPr="00C534DA">
              <w:rPr>
                <w:sz w:val="24"/>
                <w:szCs w:val="24"/>
                <w:lang w:val="ro-MD"/>
              </w:rPr>
              <w:t xml:space="preserve"> </w:t>
            </w:r>
            <w:r w:rsidR="00034A0A" w:rsidRPr="00C534DA">
              <w:rPr>
                <w:sz w:val="24"/>
                <w:szCs w:val="24"/>
              </w:rPr>
              <w:t>или эквивалент</w:t>
            </w:r>
          </w:p>
          <w:p w14:paraId="0B03C9C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B5F900F"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C2669F7"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38BBEC64" w14:textId="77777777" w:rsidR="000E6B4B" w:rsidRPr="00C534DA" w:rsidRDefault="000E6B4B" w:rsidP="00E66552">
            <w:pPr>
              <w:jc w:val="center"/>
              <w:rPr>
                <w:sz w:val="24"/>
                <w:szCs w:val="24"/>
              </w:rPr>
            </w:pPr>
          </w:p>
        </w:tc>
      </w:tr>
      <w:tr w:rsidR="000E6B4B" w:rsidRPr="00C534DA" w14:paraId="71E847C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2DBEBDE" w14:textId="77777777" w:rsidR="000E6B4B" w:rsidRPr="00C534DA" w:rsidRDefault="000E6B4B"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79F49C6E" w14:textId="77777777" w:rsidR="000E6B4B" w:rsidRPr="00C534DA" w:rsidRDefault="000E6B4B" w:rsidP="00E66552">
            <w:pPr>
              <w:rPr>
                <w:sz w:val="24"/>
                <w:szCs w:val="24"/>
                <w:lang w:val="en-US"/>
              </w:rPr>
            </w:pPr>
            <w:r w:rsidRPr="00C534DA">
              <w:rPr>
                <w:sz w:val="24"/>
                <w:szCs w:val="24"/>
                <w:lang w:val="en-US"/>
              </w:rPr>
              <w:t>IzH22A</w:t>
            </w:r>
          </w:p>
          <w:p w14:paraId="382220A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04C31F1" w14:textId="77777777" w:rsidR="000E6B4B" w:rsidRPr="00C534DA" w:rsidRDefault="000E6B4B" w:rsidP="00E66552">
            <w:pPr>
              <w:adjustRightInd w:val="0"/>
              <w:rPr>
                <w:sz w:val="24"/>
                <w:szCs w:val="24"/>
                <w:lang w:val="en-US"/>
              </w:rPr>
            </w:pPr>
            <w:r w:rsidRPr="00C534DA">
              <w:rPr>
                <w:sz w:val="24"/>
                <w:szCs w:val="24"/>
              </w:rPr>
              <w:t>Izolarea conductelor cu cochilii din vata minerala, gata confectionate, Рулонный изоляционный материал  типа Izover толщ. 50мм  с покрывным слоем из оц. стали толщ 0,5 мм</w:t>
            </w:r>
          </w:p>
          <w:p w14:paraId="56249AA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54DEA09"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29182E4B" w14:textId="77777777" w:rsidR="000E6B4B" w:rsidRPr="00C534DA" w:rsidRDefault="000E6B4B" w:rsidP="00E66552">
            <w:pPr>
              <w:adjustRightInd w:val="0"/>
              <w:jc w:val="center"/>
              <w:rPr>
                <w:rFonts w:ascii="Arial CYR" w:hAnsi="Arial CYR" w:cs="Arial CYR"/>
                <w:sz w:val="24"/>
                <w:szCs w:val="24"/>
              </w:rPr>
            </w:pPr>
            <w:r w:rsidRPr="00C534DA">
              <w:rPr>
                <w:sz w:val="24"/>
                <w:szCs w:val="24"/>
              </w:rPr>
              <w:t>3,500</w:t>
            </w:r>
          </w:p>
          <w:p w14:paraId="1FB4B09D" w14:textId="77777777" w:rsidR="000E6B4B" w:rsidRPr="00C534DA" w:rsidRDefault="000E6B4B" w:rsidP="00E66552">
            <w:pPr>
              <w:jc w:val="center"/>
              <w:rPr>
                <w:sz w:val="24"/>
                <w:szCs w:val="24"/>
              </w:rPr>
            </w:pPr>
          </w:p>
        </w:tc>
      </w:tr>
      <w:tr w:rsidR="000E6B4B" w:rsidRPr="00C534DA" w14:paraId="0309339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17A2B1" w14:textId="77777777" w:rsidR="000E6B4B" w:rsidRPr="00C534DA" w:rsidRDefault="000E6B4B"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60C9600D" w14:textId="77777777" w:rsidR="000E6B4B" w:rsidRPr="00C534DA" w:rsidRDefault="000E6B4B" w:rsidP="00E66552">
            <w:pPr>
              <w:rPr>
                <w:sz w:val="24"/>
                <w:szCs w:val="24"/>
                <w:lang w:val="en-US"/>
              </w:rPr>
            </w:pPr>
            <w:r w:rsidRPr="00C534DA">
              <w:rPr>
                <w:sz w:val="24"/>
                <w:szCs w:val="24"/>
                <w:lang w:val="en-US"/>
              </w:rPr>
              <w:t>IzI07C1</w:t>
            </w:r>
          </w:p>
          <w:p w14:paraId="2876C76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FCBF3AF"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confectionare</w:t>
            </w:r>
          </w:p>
          <w:p w14:paraId="7E506ECA"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EB7431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7952E4F" w14:textId="77777777" w:rsidR="000E6B4B" w:rsidRPr="00C534DA" w:rsidRDefault="000E6B4B" w:rsidP="00E66552">
            <w:pPr>
              <w:adjustRightInd w:val="0"/>
              <w:jc w:val="center"/>
              <w:rPr>
                <w:rFonts w:ascii="Arial CYR" w:hAnsi="Arial CYR" w:cs="Arial CYR"/>
                <w:sz w:val="24"/>
                <w:szCs w:val="24"/>
              </w:rPr>
            </w:pPr>
            <w:r w:rsidRPr="00C534DA">
              <w:rPr>
                <w:sz w:val="24"/>
                <w:szCs w:val="24"/>
              </w:rPr>
              <w:t>4,100</w:t>
            </w:r>
          </w:p>
          <w:p w14:paraId="011E50AA" w14:textId="77777777" w:rsidR="000E6B4B" w:rsidRPr="00C534DA" w:rsidRDefault="000E6B4B" w:rsidP="00E66552">
            <w:pPr>
              <w:jc w:val="center"/>
              <w:rPr>
                <w:sz w:val="24"/>
                <w:szCs w:val="24"/>
              </w:rPr>
            </w:pPr>
          </w:p>
        </w:tc>
      </w:tr>
      <w:tr w:rsidR="000E6B4B" w:rsidRPr="00C534DA" w14:paraId="05EBC0A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30C2928" w14:textId="77777777" w:rsidR="000E6B4B" w:rsidRPr="00C534DA" w:rsidRDefault="000E6B4B"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54939C96" w14:textId="77777777" w:rsidR="000E6B4B" w:rsidRPr="00C534DA" w:rsidRDefault="000E6B4B" w:rsidP="00E66552">
            <w:pPr>
              <w:rPr>
                <w:sz w:val="24"/>
                <w:szCs w:val="24"/>
                <w:lang w:val="en-US"/>
              </w:rPr>
            </w:pPr>
            <w:r w:rsidRPr="00C534DA">
              <w:rPr>
                <w:sz w:val="24"/>
                <w:szCs w:val="24"/>
                <w:lang w:val="en-US"/>
              </w:rPr>
              <w:t>IzI07C2</w:t>
            </w:r>
          </w:p>
          <w:p w14:paraId="3DEB08C3"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CBBEFF6"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montare</w:t>
            </w:r>
          </w:p>
          <w:p w14:paraId="50F1A960"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1FBAF33"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F7D23E0" w14:textId="77777777" w:rsidR="000E6B4B" w:rsidRPr="00C534DA" w:rsidRDefault="000E6B4B" w:rsidP="00E66552">
            <w:pPr>
              <w:adjustRightInd w:val="0"/>
              <w:jc w:val="center"/>
              <w:rPr>
                <w:rFonts w:ascii="Arial CYR" w:hAnsi="Arial CYR" w:cs="Arial CYR"/>
                <w:sz w:val="24"/>
                <w:szCs w:val="24"/>
              </w:rPr>
            </w:pPr>
            <w:r w:rsidRPr="00C534DA">
              <w:rPr>
                <w:sz w:val="24"/>
                <w:szCs w:val="24"/>
              </w:rPr>
              <w:t>4,100</w:t>
            </w:r>
          </w:p>
          <w:p w14:paraId="4ED614E0" w14:textId="77777777" w:rsidR="000E6B4B" w:rsidRPr="00C534DA" w:rsidRDefault="000E6B4B" w:rsidP="00E66552">
            <w:pPr>
              <w:jc w:val="center"/>
              <w:rPr>
                <w:sz w:val="24"/>
                <w:szCs w:val="24"/>
              </w:rPr>
            </w:pPr>
          </w:p>
        </w:tc>
      </w:tr>
      <w:tr w:rsidR="000E6B4B" w:rsidRPr="00C534DA" w14:paraId="5831F58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04B6485" w14:textId="77777777" w:rsidR="000E6B4B" w:rsidRPr="00C534DA" w:rsidRDefault="000E6B4B"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275C1A95" w14:textId="77777777" w:rsidR="000E6B4B" w:rsidRPr="00C534DA" w:rsidRDefault="000E6B4B" w:rsidP="00E66552">
            <w:pPr>
              <w:rPr>
                <w:sz w:val="24"/>
                <w:szCs w:val="24"/>
                <w:lang w:val="en-US"/>
              </w:rPr>
            </w:pPr>
            <w:r w:rsidRPr="00C534DA">
              <w:rPr>
                <w:sz w:val="24"/>
                <w:szCs w:val="24"/>
                <w:lang w:val="en-US"/>
              </w:rPr>
              <w:t>IC42A</w:t>
            </w:r>
          </w:p>
          <w:p w14:paraId="13749EE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C018093" w14:textId="77777777" w:rsidR="000E6B4B" w:rsidRPr="00C534DA" w:rsidRDefault="000E6B4B" w:rsidP="00E66552">
            <w:pPr>
              <w:adjustRightInd w:val="0"/>
              <w:rPr>
                <w:sz w:val="24"/>
                <w:szCs w:val="24"/>
                <w:lang w:val="en-US"/>
              </w:rPr>
            </w:pPr>
            <w:r w:rsidRPr="00C534DA">
              <w:rPr>
                <w:sz w:val="24"/>
                <w:szCs w:val="24"/>
                <w:lang w:val="en-US"/>
              </w:rPr>
              <w:t>Suporti si dispozitive de fixare pentru sustinerea conductelor, boilere, aparate si recipienti, avind greutatea de pina la 2 kg / bucata  -</w:t>
            </w:r>
            <w:r w:rsidRPr="00C534DA">
              <w:rPr>
                <w:sz w:val="24"/>
                <w:szCs w:val="24"/>
              </w:rPr>
              <w:t>Металл</w:t>
            </w:r>
            <w:r w:rsidRPr="00C534DA">
              <w:rPr>
                <w:sz w:val="24"/>
                <w:szCs w:val="24"/>
                <w:lang w:val="en-US"/>
              </w:rPr>
              <w:t xml:space="preserve"> </w:t>
            </w:r>
            <w:r w:rsidRPr="00C534DA">
              <w:rPr>
                <w:sz w:val="24"/>
                <w:szCs w:val="24"/>
              </w:rPr>
              <w:t>для</w:t>
            </w:r>
            <w:r w:rsidRPr="00C534DA">
              <w:rPr>
                <w:sz w:val="24"/>
                <w:szCs w:val="24"/>
                <w:lang w:val="en-US"/>
              </w:rPr>
              <w:t xml:space="preserve"> </w:t>
            </w:r>
            <w:r w:rsidRPr="00C534DA">
              <w:rPr>
                <w:sz w:val="24"/>
                <w:szCs w:val="24"/>
              </w:rPr>
              <w:t>крепления</w:t>
            </w:r>
            <w:r w:rsidRPr="00C534DA">
              <w:rPr>
                <w:sz w:val="24"/>
                <w:szCs w:val="24"/>
                <w:lang w:val="en-US"/>
              </w:rPr>
              <w:t xml:space="preserve"> </w:t>
            </w:r>
            <w:r w:rsidRPr="00C534DA">
              <w:rPr>
                <w:sz w:val="24"/>
                <w:szCs w:val="24"/>
              </w:rPr>
              <w:t>воздуховодов</w:t>
            </w:r>
          </w:p>
          <w:p w14:paraId="60AE741F"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1FA9B8AF"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D1EC8D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15,000</w:t>
            </w:r>
          </w:p>
          <w:p w14:paraId="310CEECD" w14:textId="77777777" w:rsidR="000E6B4B" w:rsidRPr="00C534DA" w:rsidRDefault="000E6B4B" w:rsidP="00E66552">
            <w:pPr>
              <w:jc w:val="center"/>
              <w:rPr>
                <w:sz w:val="24"/>
                <w:szCs w:val="24"/>
              </w:rPr>
            </w:pPr>
          </w:p>
        </w:tc>
      </w:tr>
      <w:tr w:rsidR="000E6B4B" w:rsidRPr="00C534DA" w14:paraId="35B6B89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A43733" w14:textId="77777777" w:rsidR="000E6B4B" w:rsidRPr="00C534DA" w:rsidRDefault="000E6B4B"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29E65122" w14:textId="77777777" w:rsidR="000E6B4B" w:rsidRPr="00C534DA" w:rsidRDefault="000E6B4B" w:rsidP="00E66552">
            <w:pPr>
              <w:rPr>
                <w:sz w:val="24"/>
                <w:szCs w:val="24"/>
                <w:lang w:val="en-US"/>
              </w:rPr>
            </w:pPr>
            <w:r w:rsidRPr="00C534DA">
              <w:rPr>
                <w:sz w:val="24"/>
                <w:szCs w:val="24"/>
                <w:lang w:val="en-US"/>
              </w:rPr>
              <w:t>IzA06D</w:t>
            </w:r>
          </w:p>
          <w:p w14:paraId="03C3424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D21E64" w14:textId="77777777" w:rsidR="000E6B4B" w:rsidRPr="00C534DA" w:rsidRDefault="000E6B4B" w:rsidP="00E66552">
            <w:pPr>
              <w:adjustRightInd w:val="0"/>
              <w:rPr>
                <w:sz w:val="24"/>
                <w:szCs w:val="24"/>
                <w:lang w:val="en-US"/>
              </w:rPr>
            </w:pPr>
            <w:r w:rsidRPr="00C534DA">
              <w:rPr>
                <w:sz w:val="24"/>
                <w:szCs w:val="24"/>
                <w:lang w:val="en-US"/>
              </w:rPr>
              <w:t xml:space="preserve">Vopsitorii anticorozive pe timplarie metalica, utilaje tehnologice si constructii metalice cu email alchidic (un strat grund  </w:t>
            </w:r>
            <w:r w:rsidRPr="00C534DA">
              <w:rPr>
                <w:sz w:val="24"/>
                <w:szCs w:val="24"/>
              </w:rPr>
              <w:t>ГФ</w:t>
            </w:r>
            <w:r w:rsidRPr="00C534DA">
              <w:rPr>
                <w:sz w:val="24"/>
                <w:szCs w:val="24"/>
                <w:lang w:val="en-US"/>
              </w:rPr>
              <w:t>-21 1</w:t>
            </w:r>
            <w:r w:rsidRPr="00C534DA">
              <w:rPr>
                <w:sz w:val="24"/>
                <w:szCs w:val="24"/>
              </w:rPr>
              <w:t>сл</w:t>
            </w:r>
            <w:r w:rsidRPr="00C534DA">
              <w:rPr>
                <w:sz w:val="24"/>
                <w:szCs w:val="24"/>
                <w:lang w:val="en-US"/>
              </w:rPr>
              <w:t xml:space="preserve">. si 2 straturi de emai  </w:t>
            </w:r>
            <w:r w:rsidRPr="00C534DA">
              <w:rPr>
                <w:sz w:val="24"/>
                <w:szCs w:val="24"/>
              </w:rPr>
              <w:t>БТ</w:t>
            </w:r>
            <w:r w:rsidRPr="00C534DA">
              <w:rPr>
                <w:sz w:val="24"/>
                <w:szCs w:val="24"/>
                <w:lang w:val="en-US"/>
              </w:rPr>
              <w:t xml:space="preserve">-177l)   </w:t>
            </w:r>
          </w:p>
          <w:p w14:paraId="3BE4CD8D"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53AE715D"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63FE023" w14:textId="77777777" w:rsidR="000E6B4B" w:rsidRPr="00C534DA" w:rsidRDefault="000E6B4B" w:rsidP="00E66552">
            <w:pPr>
              <w:adjustRightInd w:val="0"/>
              <w:jc w:val="center"/>
              <w:rPr>
                <w:rFonts w:ascii="Arial CYR" w:hAnsi="Arial CYR" w:cs="Arial CYR"/>
                <w:sz w:val="24"/>
                <w:szCs w:val="24"/>
              </w:rPr>
            </w:pPr>
            <w:r w:rsidRPr="00C534DA">
              <w:rPr>
                <w:sz w:val="24"/>
                <w:szCs w:val="24"/>
              </w:rPr>
              <w:t>0,780</w:t>
            </w:r>
          </w:p>
          <w:p w14:paraId="3B869960" w14:textId="77777777" w:rsidR="000E6B4B" w:rsidRPr="00C534DA" w:rsidRDefault="000E6B4B" w:rsidP="00E66552">
            <w:pPr>
              <w:jc w:val="center"/>
              <w:rPr>
                <w:sz w:val="24"/>
                <w:szCs w:val="24"/>
              </w:rPr>
            </w:pPr>
          </w:p>
        </w:tc>
      </w:tr>
      <w:tr w:rsidR="000E6B4B" w:rsidRPr="00C534DA" w14:paraId="1363CF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D5367A" w14:textId="77777777" w:rsidR="000E6B4B" w:rsidRPr="00C534DA" w:rsidRDefault="000E6B4B"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3797BF30" w14:textId="77777777" w:rsidR="000E6B4B" w:rsidRPr="00C534DA" w:rsidRDefault="000E6B4B" w:rsidP="00E66552">
            <w:pPr>
              <w:rPr>
                <w:sz w:val="24"/>
                <w:szCs w:val="24"/>
                <w:lang w:val="en-US"/>
              </w:rPr>
            </w:pPr>
            <w:r w:rsidRPr="00C534DA">
              <w:rPr>
                <w:sz w:val="24"/>
                <w:szCs w:val="24"/>
                <w:lang w:val="en-US"/>
              </w:rPr>
              <w:t>VB30D</w:t>
            </w:r>
          </w:p>
          <w:p w14:paraId="538E583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6DC517D" w14:textId="77777777" w:rsidR="000E6B4B" w:rsidRPr="00C534DA" w:rsidRDefault="000E6B4B" w:rsidP="00E66552">
            <w:pPr>
              <w:adjustRightInd w:val="0"/>
              <w:rPr>
                <w:sz w:val="24"/>
                <w:szCs w:val="24"/>
                <w:lang w:val="en-US"/>
              </w:rPr>
            </w:pPr>
            <w:r w:rsidRPr="00C534DA">
              <w:rPr>
                <w:sz w:val="24"/>
                <w:szCs w:val="24"/>
                <w:lang w:val="en-US"/>
              </w:rPr>
              <w:t>Hota de uz general tip A,B,C, confectionata din tabla zincata sau aluminiu de 0,8 mm grosime (</w:t>
            </w:r>
            <w:r w:rsidRPr="00C534DA">
              <w:rPr>
                <w:sz w:val="24"/>
                <w:szCs w:val="24"/>
              </w:rPr>
              <w:t>Зонт</w:t>
            </w:r>
            <w:r w:rsidRPr="00C534DA">
              <w:rPr>
                <w:sz w:val="24"/>
                <w:szCs w:val="24"/>
                <w:lang w:val="en-US"/>
              </w:rPr>
              <w:t xml:space="preserve"> </w:t>
            </w:r>
            <w:r w:rsidRPr="00C534DA">
              <w:rPr>
                <w:sz w:val="24"/>
                <w:szCs w:val="24"/>
              </w:rPr>
              <w:t>по</w:t>
            </w:r>
            <w:r w:rsidRPr="00C534DA">
              <w:rPr>
                <w:sz w:val="24"/>
                <w:szCs w:val="24"/>
                <w:lang w:val="en-US"/>
              </w:rPr>
              <w:t xml:space="preserve"> </w:t>
            </w:r>
            <w:r w:rsidRPr="00C534DA">
              <w:rPr>
                <w:sz w:val="24"/>
                <w:szCs w:val="24"/>
              </w:rPr>
              <w:t>типу</w:t>
            </w:r>
            <w:r w:rsidRPr="00C534DA">
              <w:rPr>
                <w:sz w:val="24"/>
                <w:szCs w:val="24"/>
                <w:lang w:val="en-US"/>
              </w:rPr>
              <w:t xml:space="preserve"> </w:t>
            </w:r>
            <w:r w:rsidRPr="00C534DA">
              <w:rPr>
                <w:sz w:val="24"/>
                <w:szCs w:val="24"/>
              </w:rPr>
              <w:t>ЗП</w:t>
            </w:r>
            <w:r w:rsidRPr="00C534DA">
              <w:rPr>
                <w:sz w:val="24"/>
                <w:szCs w:val="24"/>
                <w:lang w:val="en-US"/>
              </w:rPr>
              <w:t xml:space="preserve"> 00, 000 ,1 </w:t>
            </w:r>
            <w:r w:rsidRPr="00C534DA">
              <w:rPr>
                <w:sz w:val="24"/>
                <w:szCs w:val="24"/>
              </w:rPr>
              <w:t>шт</w:t>
            </w:r>
            <w:r w:rsidRPr="00C534DA">
              <w:rPr>
                <w:sz w:val="24"/>
                <w:szCs w:val="24"/>
                <w:lang w:val="en-US"/>
              </w:rPr>
              <w:t>)</w:t>
            </w:r>
          </w:p>
          <w:p w14:paraId="1D2EF1C4"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CFDBF60"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DA3912E"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0,210</w:t>
            </w:r>
          </w:p>
          <w:p w14:paraId="27055A3E" w14:textId="77777777" w:rsidR="000E6B4B" w:rsidRPr="00C534DA" w:rsidRDefault="000E6B4B" w:rsidP="00E66552">
            <w:pPr>
              <w:jc w:val="center"/>
              <w:rPr>
                <w:sz w:val="24"/>
                <w:szCs w:val="24"/>
              </w:rPr>
            </w:pPr>
          </w:p>
        </w:tc>
      </w:tr>
      <w:tr w:rsidR="000E6B4B" w:rsidRPr="00C534DA" w14:paraId="0D04DC53" w14:textId="77777777" w:rsidTr="00E66552">
        <w:tc>
          <w:tcPr>
            <w:tcW w:w="709" w:type="dxa"/>
            <w:tcBorders>
              <w:top w:val="nil"/>
              <w:left w:val="single" w:sz="6" w:space="0" w:color="auto"/>
              <w:bottom w:val="nil"/>
              <w:right w:val="nil"/>
            </w:tcBorders>
          </w:tcPr>
          <w:p w14:paraId="77268AD6"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CA91E84"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F0481A6"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1.3. Вентиляционные системы ВЕ1-ВЕ6</w:t>
            </w:r>
          </w:p>
          <w:p w14:paraId="0AEE9307"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D8B1F39"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D39C9F0" w14:textId="77777777" w:rsidR="000E6B4B" w:rsidRPr="00C534DA" w:rsidRDefault="000E6B4B" w:rsidP="00E66552">
            <w:pPr>
              <w:rPr>
                <w:sz w:val="24"/>
                <w:szCs w:val="24"/>
              </w:rPr>
            </w:pPr>
          </w:p>
        </w:tc>
      </w:tr>
      <w:tr w:rsidR="000E6B4B" w:rsidRPr="00C534DA" w14:paraId="61817FE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85115B" w14:textId="77777777" w:rsidR="000E6B4B" w:rsidRPr="00C534DA" w:rsidRDefault="000E6B4B" w:rsidP="00E66552">
            <w:pPr>
              <w:rPr>
                <w:sz w:val="24"/>
                <w:szCs w:val="24"/>
              </w:rPr>
            </w:pPr>
            <w:r w:rsidRPr="00C534DA">
              <w:rPr>
                <w:sz w:val="24"/>
                <w:szCs w:val="24"/>
              </w:rPr>
              <w:t>27</w:t>
            </w:r>
          </w:p>
        </w:tc>
        <w:tc>
          <w:tcPr>
            <w:tcW w:w="1701" w:type="dxa"/>
            <w:tcBorders>
              <w:top w:val="single" w:sz="4" w:space="0" w:color="auto"/>
              <w:bottom w:val="single" w:sz="4" w:space="0" w:color="auto"/>
            </w:tcBorders>
            <w:vAlign w:val="center"/>
          </w:tcPr>
          <w:p w14:paraId="21F78230" w14:textId="77777777" w:rsidR="000E6B4B" w:rsidRPr="00C534DA" w:rsidRDefault="000E6B4B" w:rsidP="00E66552">
            <w:pPr>
              <w:rPr>
                <w:sz w:val="24"/>
                <w:szCs w:val="24"/>
                <w:lang w:val="en-US"/>
              </w:rPr>
            </w:pPr>
            <w:r w:rsidRPr="00C534DA">
              <w:rPr>
                <w:sz w:val="24"/>
                <w:szCs w:val="24"/>
                <w:lang w:val="en-US"/>
              </w:rPr>
              <w:t>CL20A</w:t>
            </w:r>
          </w:p>
          <w:p w14:paraId="2F4A32C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8A8668" w14:textId="1066940F" w:rsidR="000E6B4B" w:rsidRPr="00C534DA" w:rsidRDefault="000E6B4B" w:rsidP="00E66552">
            <w:pPr>
              <w:adjustRightInd w:val="0"/>
              <w:rPr>
                <w:sz w:val="24"/>
                <w:szCs w:val="24"/>
                <w:lang w:val="ro-MD"/>
              </w:rPr>
            </w:pPr>
            <w:r w:rsidRPr="00C534DA">
              <w:rPr>
                <w:sz w:val="24"/>
                <w:szCs w:val="24"/>
              </w:rPr>
              <w:t>Grile de ventilatie gata confectionate   - Решетка вентиляционная регулируемая  ОНГ 150Х150 Ф. ВЕНТС</w:t>
            </w:r>
            <w:r w:rsidR="00CA6307" w:rsidRPr="00C534DA">
              <w:rPr>
                <w:sz w:val="24"/>
                <w:szCs w:val="24"/>
                <w:lang w:val="ro-MD"/>
              </w:rPr>
              <w:t xml:space="preserve"> sau echivalent</w:t>
            </w:r>
          </w:p>
          <w:p w14:paraId="7953319F"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7A3ABE8"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D06A299"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w:t>
            </w:r>
          </w:p>
          <w:p w14:paraId="72988DB6" w14:textId="77777777" w:rsidR="000E6B4B" w:rsidRPr="00C534DA" w:rsidRDefault="000E6B4B" w:rsidP="00E66552">
            <w:pPr>
              <w:jc w:val="center"/>
              <w:rPr>
                <w:sz w:val="24"/>
                <w:szCs w:val="24"/>
              </w:rPr>
            </w:pPr>
          </w:p>
        </w:tc>
      </w:tr>
      <w:tr w:rsidR="000E6B4B" w:rsidRPr="00C534DA" w14:paraId="1D33795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0153D80" w14:textId="77777777" w:rsidR="000E6B4B" w:rsidRPr="00C534DA" w:rsidRDefault="000E6B4B"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09E53D42" w14:textId="77777777" w:rsidR="000E6B4B" w:rsidRPr="00C534DA" w:rsidRDefault="000E6B4B" w:rsidP="00E66552">
            <w:pPr>
              <w:rPr>
                <w:sz w:val="24"/>
                <w:szCs w:val="24"/>
                <w:lang w:val="en-US"/>
              </w:rPr>
            </w:pPr>
            <w:r w:rsidRPr="00C534DA">
              <w:rPr>
                <w:sz w:val="24"/>
                <w:szCs w:val="24"/>
                <w:lang w:val="en-US"/>
              </w:rPr>
              <w:t>Pretul firmei</w:t>
            </w:r>
          </w:p>
          <w:p w14:paraId="3A6BB3B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0DA49CC" w14:textId="3442E91A" w:rsidR="000E6B4B" w:rsidRPr="00C534DA" w:rsidRDefault="000E6B4B" w:rsidP="00E66552">
            <w:pPr>
              <w:adjustRightInd w:val="0"/>
              <w:rPr>
                <w:sz w:val="24"/>
                <w:szCs w:val="24"/>
                <w:lang w:val="ro-MD"/>
              </w:rPr>
            </w:pPr>
            <w:r w:rsidRPr="00C534DA">
              <w:rPr>
                <w:sz w:val="24"/>
                <w:szCs w:val="24"/>
              </w:rPr>
              <w:t>Решетка вентиляционная регулируемая  ОНГ 150Х150 Ф. ВЕНТС</w:t>
            </w:r>
            <w:r w:rsidR="00CA6307" w:rsidRPr="00C534DA">
              <w:rPr>
                <w:sz w:val="24"/>
                <w:szCs w:val="24"/>
                <w:lang w:val="ro-MD"/>
              </w:rPr>
              <w:t xml:space="preserve"> </w:t>
            </w:r>
            <w:r w:rsidR="00034A0A" w:rsidRPr="00C534DA">
              <w:rPr>
                <w:sz w:val="24"/>
                <w:szCs w:val="24"/>
              </w:rPr>
              <w:t>или эквивалент</w:t>
            </w:r>
          </w:p>
          <w:p w14:paraId="614DFA8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7915B6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E6C14AB" w14:textId="77777777" w:rsidR="000E6B4B" w:rsidRPr="00C534DA" w:rsidRDefault="000E6B4B" w:rsidP="00E66552">
            <w:pPr>
              <w:adjustRightInd w:val="0"/>
              <w:jc w:val="center"/>
              <w:rPr>
                <w:rFonts w:ascii="Arial CYR" w:hAnsi="Arial CYR" w:cs="Arial CYR"/>
                <w:sz w:val="24"/>
                <w:szCs w:val="24"/>
              </w:rPr>
            </w:pPr>
            <w:r w:rsidRPr="00C534DA">
              <w:rPr>
                <w:sz w:val="24"/>
                <w:szCs w:val="24"/>
              </w:rPr>
              <w:t>6,000</w:t>
            </w:r>
          </w:p>
          <w:p w14:paraId="4361E24D" w14:textId="77777777" w:rsidR="000E6B4B" w:rsidRPr="00C534DA" w:rsidRDefault="000E6B4B" w:rsidP="00E66552">
            <w:pPr>
              <w:jc w:val="center"/>
              <w:rPr>
                <w:sz w:val="24"/>
                <w:szCs w:val="24"/>
              </w:rPr>
            </w:pPr>
          </w:p>
        </w:tc>
      </w:tr>
      <w:tr w:rsidR="000E6B4B" w:rsidRPr="00C534DA" w14:paraId="43502815" w14:textId="77777777" w:rsidTr="00E66552">
        <w:tc>
          <w:tcPr>
            <w:tcW w:w="709" w:type="dxa"/>
            <w:tcBorders>
              <w:top w:val="nil"/>
              <w:left w:val="single" w:sz="6" w:space="0" w:color="auto"/>
              <w:bottom w:val="nil"/>
              <w:right w:val="nil"/>
            </w:tcBorders>
          </w:tcPr>
          <w:p w14:paraId="5AC1EDFE"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CD413BF"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F06647F"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1.4. Вентиляционные системы ВЕ7</w:t>
            </w:r>
          </w:p>
          <w:p w14:paraId="434A3B5F"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1D4802F"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2046484B" w14:textId="77777777" w:rsidR="000E6B4B" w:rsidRPr="00C534DA" w:rsidRDefault="000E6B4B" w:rsidP="00E66552">
            <w:pPr>
              <w:rPr>
                <w:sz w:val="24"/>
                <w:szCs w:val="24"/>
              </w:rPr>
            </w:pPr>
          </w:p>
        </w:tc>
      </w:tr>
      <w:tr w:rsidR="000E6B4B" w:rsidRPr="00C534DA" w14:paraId="13C77CC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51E885D" w14:textId="77777777" w:rsidR="000E6B4B" w:rsidRPr="00C534DA" w:rsidRDefault="000E6B4B" w:rsidP="00E66552">
            <w:pPr>
              <w:rPr>
                <w:sz w:val="24"/>
                <w:szCs w:val="24"/>
              </w:rPr>
            </w:pPr>
            <w:r w:rsidRPr="00C534DA">
              <w:rPr>
                <w:sz w:val="24"/>
                <w:szCs w:val="24"/>
              </w:rPr>
              <w:t>29</w:t>
            </w:r>
          </w:p>
        </w:tc>
        <w:tc>
          <w:tcPr>
            <w:tcW w:w="1701" w:type="dxa"/>
            <w:tcBorders>
              <w:top w:val="single" w:sz="4" w:space="0" w:color="auto"/>
              <w:bottom w:val="single" w:sz="4" w:space="0" w:color="auto"/>
            </w:tcBorders>
            <w:vAlign w:val="center"/>
          </w:tcPr>
          <w:p w14:paraId="2F6256B7" w14:textId="77777777" w:rsidR="000E6B4B" w:rsidRPr="00C534DA" w:rsidRDefault="000E6B4B" w:rsidP="00E66552">
            <w:pPr>
              <w:rPr>
                <w:sz w:val="24"/>
                <w:szCs w:val="24"/>
                <w:lang w:val="en-US"/>
              </w:rPr>
            </w:pPr>
            <w:r w:rsidRPr="00C534DA">
              <w:rPr>
                <w:sz w:val="24"/>
                <w:szCs w:val="24"/>
                <w:lang w:val="en-US"/>
              </w:rPr>
              <w:t>VB28A1.F</w:t>
            </w:r>
          </w:p>
          <w:p w14:paraId="6AA578E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1D231E" w14:textId="77777777" w:rsidR="000E6B4B" w:rsidRPr="00C534DA" w:rsidRDefault="000E6B4B" w:rsidP="00E66552">
            <w:pPr>
              <w:adjustRightInd w:val="0"/>
              <w:rPr>
                <w:sz w:val="24"/>
                <w:szCs w:val="24"/>
                <w:lang w:val="en-US"/>
              </w:rPr>
            </w:pPr>
            <w:r w:rsidRPr="00C534DA">
              <w:rPr>
                <w:sz w:val="24"/>
                <w:szCs w:val="24"/>
                <w:lang w:val="en-US"/>
              </w:rPr>
              <w:t xml:space="preserve">Deflector circular cu perimetrul 900 - 1600 mm, tip CR I si CN, confectionarea in ateliere centralizate ,    </w:t>
            </w:r>
            <w:r w:rsidRPr="00C534DA">
              <w:rPr>
                <w:sz w:val="24"/>
                <w:szCs w:val="24"/>
              </w:rPr>
              <w:t>Дефлектор</w:t>
            </w:r>
            <w:r w:rsidRPr="00C534DA">
              <w:rPr>
                <w:sz w:val="24"/>
                <w:szCs w:val="24"/>
                <w:lang w:val="en-US"/>
              </w:rPr>
              <w:t xml:space="preserve">  , </w:t>
            </w:r>
            <w:r w:rsidRPr="00C534DA">
              <w:rPr>
                <w:sz w:val="24"/>
                <w:szCs w:val="24"/>
              </w:rPr>
              <w:t>д</w:t>
            </w:r>
            <w:r w:rsidRPr="00C534DA">
              <w:rPr>
                <w:sz w:val="24"/>
                <w:szCs w:val="24"/>
                <w:lang w:val="en-US"/>
              </w:rPr>
              <w:t xml:space="preserve">300    </w:t>
            </w:r>
            <w:r w:rsidRPr="00C534DA">
              <w:rPr>
                <w:sz w:val="24"/>
                <w:szCs w:val="24"/>
              </w:rPr>
              <w:t>по</w:t>
            </w:r>
            <w:r w:rsidRPr="00C534DA">
              <w:rPr>
                <w:sz w:val="24"/>
                <w:szCs w:val="24"/>
                <w:lang w:val="en-US"/>
              </w:rPr>
              <w:t xml:space="preserve"> </w:t>
            </w:r>
            <w:r w:rsidRPr="00C534DA">
              <w:rPr>
                <w:sz w:val="24"/>
                <w:szCs w:val="24"/>
              </w:rPr>
              <w:t>серии</w:t>
            </w:r>
            <w:r w:rsidRPr="00C534DA">
              <w:rPr>
                <w:sz w:val="24"/>
                <w:szCs w:val="24"/>
                <w:lang w:val="en-US"/>
              </w:rPr>
              <w:t xml:space="preserve"> 1.494-32</w:t>
            </w:r>
          </w:p>
          <w:p w14:paraId="1DD91BE1"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D0F4262"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D72738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6AC7F323" w14:textId="77777777" w:rsidR="000E6B4B" w:rsidRPr="00C534DA" w:rsidRDefault="000E6B4B" w:rsidP="00E66552">
            <w:pPr>
              <w:jc w:val="center"/>
              <w:rPr>
                <w:sz w:val="24"/>
                <w:szCs w:val="24"/>
              </w:rPr>
            </w:pPr>
          </w:p>
        </w:tc>
      </w:tr>
      <w:tr w:rsidR="000E6B4B" w:rsidRPr="00C534DA" w14:paraId="5404B43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70AA9E5" w14:textId="77777777" w:rsidR="000E6B4B" w:rsidRPr="00C534DA" w:rsidRDefault="000E6B4B"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1F249A99" w14:textId="77777777" w:rsidR="000E6B4B" w:rsidRPr="00C534DA" w:rsidRDefault="000E6B4B" w:rsidP="00E66552">
            <w:pPr>
              <w:rPr>
                <w:sz w:val="24"/>
                <w:szCs w:val="24"/>
                <w:lang w:val="en-US"/>
              </w:rPr>
            </w:pPr>
            <w:r w:rsidRPr="00C534DA">
              <w:rPr>
                <w:sz w:val="24"/>
                <w:szCs w:val="24"/>
                <w:lang w:val="en-US"/>
              </w:rPr>
              <w:t>VA19A</w:t>
            </w:r>
          </w:p>
          <w:p w14:paraId="5A4BA25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29FDDBE" w14:textId="77777777" w:rsidR="000E6B4B" w:rsidRPr="00C534DA" w:rsidRDefault="000E6B4B" w:rsidP="00E66552">
            <w:pPr>
              <w:adjustRightInd w:val="0"/>
              <w:rPr>
                <w:sz w:val="24"/>
                <w:szCs w:val="24"/>
                <w:lang w:val="en-US"/>
              </w:rPr>
            </w:pPr>
            <w:r w:rsidRPr="00C534DA">
              <w:rPr>
                <w:sz w:val="24"/>
                <w:szCs w:val="24"/>
                <w:lang w:val="en-US"/>
              </w:rPr>
              <w:t xml:space="preserve">Montarea canalelor de ventilatie la inaltimea de la podea pina la 3 m din tabla zincata sau aluminiu, 0,5 mm grosime, avind diametrul sectiunii circulare de 200 mm. - Canale de aer din tabla zincata   </w:t>
            </w:r>
            <w:r w:rsidRPr="00C534DA">
              <w:rPr>
                <w:sz w:val="24"/>
                <w:szCs w:val="24"/>
              </w:rPr>
              <w:t>ф</w:t>
            </w:r>
            <w:r w:rsidRPr="00C534DA">
              <w:rPr>
                <w:sz w:val="24"/>
                <w:szCs w:val="24"/>
                <w:lang w:val="en-US"/>
              </w:rPr>
              <w:t xml:space="preserve">300  mm  , </w:t>
            </w:r>
            <w:r w:rsidRPr="00C534DA">
              <w:rPr>
                <w:sz w:val="24"/>
                <w:szCs w:val="24"/>
              </w:rPr>
              <w:t>б</w:t>
            </w:r>
            <w:r w:rsidRPr="00C534DA">
              <w:rPr>
                <w:sz w:val="24"/>
                <w:szCs w:val="24"/>
                <w:lang w:val="en-US"/>
              </w:rPr>
              <w:t>=0,6 mm</w:t>
            </w:r>
          </w:p>
          <w:p w14:paraId="6A0A7858"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EB7BC4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9BE0638" w14:textId="77777777" w:rsidR="000E6B4B" w:rsidRPr="00C534DA" w:rsidRDefault="000E6B4B" w:rsidP="00E66552">
            <w:pPr>
              <w:adjustRightInd w:val="0"/>
              <w:jc w:val="center"/>
              <w:rPr>
                <w:rFonts w:ascii="Arial CYR" w:hAnsi="Arial CYR" w:cs="Arial CYR"/>
                <w:sz w:val="24"/>
                <w:szCs w:val="24"/>
              </w:rPr>
            </w:pPr>
            <w:r w:rsidRPr="00C534DA">
              <w:rPr>
                <w:sz w:val="24"/>
                <w:szCs w:val="24"/>
              </w:rPr>
              <w:t>2,826</w:t>
            </w:r>
          </w:p>
          <w:p w14:paraId="6A016ECE" w14:textId="77777777" w:rsidR="000E6B4B" w:rsidRPr="00C534DA" w:rsidRDefault="000E6B4B" w:rsidP="00E66552">
            <w:pPr>
              <w:jc w:val="center"/>
              <w:rPr>
                <w:sz w:val="24"/>
                <w:szCs w:val="24"/>
              </w:rPr>
            </w:pPr>
          </w:p>
        </w:tc>
      </w:tr>
      <w:tr w:rsidR="000E6B4B" w:rsidRPr="00C534DA" w14:paraId="61D6726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382AAF3" w14:textId="77777777" w:rsidR="000E6B4B" w:rsidRPr="00C534DA" w:rsidRDefault="000E6B4B"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56E5079D" w14:textId="77777777" w:rsidR="000E6B4B" w:rsidRPr="00C534DA" w:rsidRDefault="000E6B4B" w:rsidP="00E66552">
            <w:pPr>
              <w:rPr>
                <w:sz w:val="24"/>
                <w:szCs w:val="24"/>
                <w:lang w:val="en-US"/>
              </w:rPr>
            </w:pPr>
            <w:r w:rsidRPr="00C534DA">
              <w:rPr>
                <w:sz w:val="24"/>
                <w:szCs w:val="24"/>
                <w:lang w:val="en-US"/>
              </w:rPr>
              <w:t>VA22B</w:t>
            </w:r>
          </w:p>
          <w:p w14:paraId="2B61FBF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0CC63D" w14:textId="77777777" w:rsidR="000E6B4B" w:rsidRPr="00C534DA" w:rsidRDefault="000E6B4B" w:rsidP="00E66552">
            <w:pPr>
              <w:adjustRightInd w:val="0"/>
              <w:rPr>
                <w:sz w:val="24"/>
                <w:szCs w:val="24"/>
                <w:lang w:val="en-US"/>
              </w:rPr>
            </w:pPr>
            <w:r w:rsidRPr="00C534DA">
              <w:rPr>
                <w:sz w:val="24"/>
                <w:szCs w:val="24"/>
                <w:lang w:val="en-US"/>
              </w:rPr>
              <w:t xml:space="preserve">Montarea canalelor de ventilatiela la inaltimea de la podea pina la 3 m, din tabla zincate sau aluminiu de 0,7 mm grosime avind perimetrul: pina la 1200 mm.    </w:t>
            </w:r>
            <w:r w:rsidRPr="00C534DA">
              <w:rPr>
                <w:sz w:val="24"/>
                <w:szCs w:val="24"/>
              </w:rPr>
              <w:t>- Воздуховод из оцинкованной стали   300x250  mm  , б=0,7 mm</w:t>
            </w:r>
          </w:p>
          <w:p w14:paraId="2A1E0E3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E15329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E41E0E8" w14:textId="77777777" w:rsidR="000E6B4B" w:rsidRPr="00C534DA" w:rsidRDefault="000E6B4B" w:rsidP="00E66552">
            <w:pPr>
              <w:adjustRightInd w:val="0"/>
              <w:jc w:val="center"/>
              <w:rPr>
                <w:rFonts w:ascii="Arial CYR" w:hAnsi="Arial CYR" w:cs="Arial CYR"/>
                <w:sz w:val="24"/>
                <w:szCs w:val="24"/>
              </w:rPr>
            </w:pPr>
            <w:r w:rsidRPr="00C534DA">
              <w:rPr>
                <w:sz w:val="24"/>
                <w:szCs w:val="24"/>
              </w:rPr>
              <w:t>4,400</w:t>
            </w:r>
          </w:p>
          <w:p w14:paraId="705E0443" w14:textId="77777777" w:rsidR="000E6B4B" w:rsidRPr="00C534DA" w:rsidRDefault="000E6B4B" w:rsidP="00E66552">
            <w:pPr>
              <w:jc w:val="center"/>
              <w:rPr>
                <w:sz w:val="24"/>
                <w:szCs w:val="24"/>
              </w:rPr>
            </w:pPr>
          </w:p>
        </w:tc>
      </w:tr>
      <w:tr w:rsidR="000E6B4B" w:rsidRPr="00C534DA" w14:paraId="6B49A9F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EFC131" w14:textId="77777777" w:rsidR="000E6B4B" w:rsidRPr="00C534DA" w:rsidRDefault="000E6B4B" w:rsidP="00E66552">
            <w:pPr>
              <w:rPr>
                <w:sz w:val="24"/>
                <w:szCs w:val="24"/>
              </w:rPr>
            </w:pPr>
            <w:r w:rsidRPr="00C534DA">
              <w:rPr>
                <w:sz w:val="24"/>
                <w:szCs w:val="24"/>
              </w:rPr>
              <w:lastRenderedPageBreak/>
              <w:t xml:space="preserve"> 32</w:t>
            </w:r>
          </w:p>
        </w:tc>
        <w:tc>
          <w:tcPr>
            <w:tcW w:w="1701" w:type="dxa"/>
            <w:tcBorders>
              <w:top w:val="single" w:sz="4" w:space="0" w:color="auto"/>
              <w:bottom w:val="single" w:sz="4" w:space="0" w:color="auto"/>
            </w:tcBorders>
            <w:vAlign w:val="center"/>
          </w:tcPr>
          <w:p w14:paraId="5AD36498" w14:textId="77777777" w:rsidR="000E6B4B" w:rsidRPr="00C534DA" w:rsidRDefault="000E6B4B" w:rsidP="00E66552">
            <w:pPr>
              <w:rPr>
                <w:sz w:val="24"/>
                <w:szCs w:val="24"/>
                <w:lang w:val="en-US"/>
              </w:rPr>
            </w:pPr>
            <w:r w:rsidRPr="00C534DA">
              <w:rPr>
                <w:sz w:val="24"/>
                <w:szCs w:val="24"/>
                <w:lang w:val="en-US"/>
              </w:rPr>
              <w:t>VA21B</w:t>
            </w:r>
          </w:p>
          <w:p w14:paraId="7AC6F55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DBF919B" w14:textId="77777777" w:rsidR="000E6B4B" w:rsidRPr="00C534DA" w:rsidRDefault="000E6B4B" w:rsidP="00E66552">
            <w:pPr>
              <w:adjustRightInd w:val="0"/>
              <w:rPr>
                <w:sz w:val="24"/>
                <w:szCs w:val="24"/>
                <w:lang w:val="en-US"/>
              </w:rPr>
            </w:pPr>
            <w:r w:rsidRPr="00C534DA">
              <w:rPr>
                <w:sz w:val="24"/>
                <w:szCs w:val="24"/>
                <w:lang w:val="en-US"/>
              </w:rPr>
              <w:t xml:space="preserve">Montarea canalelor de ventilatie la inaltimea de la podea pina la 3 m, din tabla zincate sau aluminiu de 0,5 mm grosime avind perimetrul: din 800-1000 mm.    </w:t>
            </w:r>
            <w:r w:rsidRPr="00C534DA">
              <w:rPr>
                <w:sz w:val="24"/>
                <w:szCs w:val="24"/>
              </w:rPr>
              <w:t>- Воздуховод из оцинкованной стали   200x200  mm  , б=0,5 mm</w:t>
            </w:r>
          </w:p>
          <w:p w14:paraId="7941B05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817BD7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1CB9A59" w14:textId="77777777" w:rsidR="000E6B4B" w:rsidRPr="00C534DA" w:rsidRDefault="000E6B4B" w:rsidP="00E66552">
            <w:pPr>
              <w:adjustRightInd w:val="0"/>
              <w:jc w:val="center"/>
              <w:rPr>
                <w:rFonts w:ascii="Arial CYR" w:hAnsi="Arial CYR" w:cs="Arial CYR"/>
                <w:sz w:val="24"/>
                <w:szCs w:val="24"/>
              </w:rPr>
            </w:pPr>
            <w:r w:rsidRPr="00C534DA">
              <w:rPr>
                <w:sz w:val="24"/>
                <w:szCs w:val="24"/>
              </w:rPr>
              <w:t>6,400</w:t>
            </w:r>
          </w:p>
          <w:p w14:paraId="2AED43AA" w14:textId="77777777" w:rsidR="000E6B4B" w:rsidRPr="00C534DA" w:rsidRDefault="000E6B4B" w:rsidP="00E66552">
            <w:pPr>
              <w:jc w:val="center"/>
              <w:rPr>
                <w:sz w:val="24"/>
                <w:szCs w:val="24"/>
              </w:rPr>
            </w:pPr>
          </w:p>
        </w:tc>
      </w:tr>
      <w:tr w:rsidR="000E6B4B" w:rsidRPr="00C534DA" w14:paraId="1DF56F6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0B824B" w14:textId="77777777" w:rsidR="000E6B4B" w:rsidRPr="00C534DA" w:rsidRDefault="000E6B4B"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48922507" w14:textId="77777777" w:rsidR="000E6B4B" w:rsidRPr="00C534DA" w:rsidRDefault="000E6B4B" w:rsidP="00E66552">
            <w:pPr>
              <w:rPr>
                <w:sz w:val="24"/>
                <w:szCs w:val="24"/>
                <w:lang w:val="en-US"/>
              </w:rPr>
            </w:pPr>
            <w:r w:rsidRPr="00C534DA">
              <w:rPr>
                <w:sz w:val="24"/>
                <w:szCs w:val="24"/>
                <w:lang w:val="en-US"/>
              </w:rPr>
              <w:t>VA21B</w:t>
            </w:r>
          </w:p>
          <w:p w14:paraId="29A356B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A423D6F" w14:textId="77777777" w:rsidR="000E6B4B" w:rsidRPr="00C534DA" w:rsidRDefault="000E6B4B" w:rsidP="00E66552">
            <w:pPr>
              <w:adjustRightInd w:val="0"/>
              <w:rPr>
                <w:sz w:val="24"/>
                <w:szCs w:val="24"/>
                <w:lang w:val="en-US"/>
              </w:rPr>
            </w:pPr>
            <w:r w:rsidRPr="00C534DA">
              <w:rPr>
                <w:sz w:val="24"/>
                <w:szCs w:val="24"/>
                <w:lang w:val="en-US"/>
              </w:rPr>
              <w:t xml:space="preserve">Montarea canalelor de ventilatie la inaltimea de la podea pina la 3 m, din tabla zincate sau aluminiu de 0,5 mm grosime avind perimetrul: din 800-1000 mm.   </w:t>
            </w:r>
            <w:r w:rsidRPr="00C534DA">
              <w:rPr>
                <w:sz w:val="24"/>
                <w:szCs w:val="24"/>
              </w:rPr>
              <w:t>- Воздуховод из оцинкованной стали   150x150  mm  , б=0,5 mm</w:t>
            </w:r>
          </w:p>
          <w:p w14:paraId="5A3BC9C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2B9AEB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86F816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13,200</w:t>
            </w:r>
          </w:p>
          <w:p w14:paraId="18C37893" w14:textId="77777777" w:rsidR="000E6B4B" w:rsidRPr="00C534DA" w:rsidRDefault="000E6B4B" w:rsidP="00E66552">
            <w:pPr>
              <w:jc w:val="center"/>
              <w:rPr>
                <w:sz w:val="24"/>
                <w:szCs w:val="24"/>
              </w:rPr>
            </w:pPr>
          </w:p>
        </w:tc>
      </w:tr>
      <w:tr w:rsidR="000E6B4B" w:rsidRPr="00C534DA" w14:paraId="1DD415D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BC08222" w14:textId="77777777" w:rsidR="000E6B4B" w:rsidRPr="00C534DA" w:rsidRDefault="000E6B4B"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534D54E0" w14:textId="77777777" w:rsidR="000E6B4B" w:rsidRPr="00C534DA" w:rsidRDefault="000E6B4B" w:rsidP="00E66552">
            <w:pPr>
              <w:rPr>
                <w:sz w:val="24"/>
                <w:szCs w:val="24"/>
                <w:lang w:val="en-US"/>
              </w:rPr>
            </w:pPr>
            <w:r w:rsidRPr="00C534DA">
              <w:rPr>
                <w:sz w:val="24"/>
                <w:szCs w:val="24"/>
                <w:lang w:val="en-US"/>
              </w:rPr>
              <w:t>CL20A</w:t>
            </w:r>
          </w:p>
          <w:p w14:paraId="58BDFF6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BFBC6B9" w14:textId="187FDF86" w:rsidR="000E6B4B" w:rsidRPr="00C534DA" w:rsidRDefault="000E6B4B" w:rsidP="00E66552">
            <w:pPr>
              <w:adjustRightInd w:val="0"/>
              <w:rPr>
                <w:sz w:val="24"/>
                <w:szCs w:val="24"/>
                <w:lang w:val="ro-MD"/>
              </w:rPr>
            </w:pPr>
            <w:r w:rsidRPr="00C534DA">
              <w:rPr>
                <w:sz w:val="24"/>
                <w:szCs w:val="24"/>
              </w:rPr>
              <w:t>Grile de ventilatie gata confectionate   - Решетка вентиляционная регулируемая  ОРГ 150Х150 Ф. ВЕНТС</w:t>
            </w:r>
            <w:r w:rsidR="00CA6307" w:rsidRPr="00C534DA">
              <w:rPr>
                <w:sz w:val="24"/>
                <w:szCs w:val="24"/>
                <w:lang w:val="ro-MD"/>
              </w:rPr>
              <w:t xml:space="preserve"> sau echivalent</w:t>
            </w:r>
          </w:p>
          <w:p w14:paraId="55035271"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7B7E8B78"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0B9734E"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w:t>
            </w:r>
          </w:p>
          <w:p w14:paraId="258942CA" w14:textId="77777777" w:rsidR="000E6B4B" w:rsidRPr="00C534DA" w:rsidRDefault="000E6B4B" w:rsidP="00E66552">
            <w:pPr>
              <w:jc w:val="center"/>
              <w:rPr>
                <w:sz w:val="24"/>
                <w:szCs w:val="24"/>
              </w:rPr>
            </w:pPr>
          </w:p>
        </w:tc>
      </w:tr>
      <w:tr w:rsidR="000E6B4B" w:rsidRPr="00C534DA" w14:paraId="09D47B2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571732" w14:textId="77777777" w:rsidR="000E6B4B" w:rsidRPr="00C534DA" w:rsidRDefault="000E6B4B" w:rsidP="00E66552">
            <w:pPr>
              <w:rPr>
                <w:sz w:val="24"/>
                <w:szCs w:val="24"/>
              </w:rPr>
            </w:pPr>
            <w:r w:rsidRPr="00C534DA">
              <w:rPr>
                <w:sz w:val="24"/>
                <w:szCs w:val="24"/>
              </w:rPr>
              <w:t xml:space="preserve"> 35</w:t>
            </w:r>
          </w:p>
        </w:tc>
        <w:tc>
          <w:tcPr>
            <w:tcW w:w="1701" w:type="dxa"/>
            <w:tcBorders>
              <w:top w:val="single" w:sz="4" w:space="0" w:color="auto"/>
              <w:bottom w:val="single" w:sz="4" w:space="0" w:color="auto"/>
            </w:tcBorders>
            <w:vAlign w:val="center"/>
          </w:tcPr>
          <w:p w14:paraId="6421D28C" w14:textId="77777777" w:rsidR="000E6B4B" w:rsidRPr="00C534DA" w:rsidRDefault="000E6B4B" w:rsidP="00E66552">
            <w:pPr>
              <w:rPr>
                <w:sz w:val="24"/>
                <w:szCs w:val="24"/>
                <w:lang w:val="en-US"/>
              </w:rPr>
            </w:pPr>
            <w:r w:rsidRPr="00C534DA">
              <w:rPr>
                <w:sz w:val="24"/>
                <w:szCs w:val="24"/>
                <w:lang w:val="en-US"/>
              </w:rPr>
              <w:t>Pretul firmei</w:t>
            </w:r>
          </w:p>
          <w:p w14:paraId="0097289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1FCF9A1" w14:textId="2DBF881D" w:rsidR="000E6B4B" w:rsidRPr="00C534DA" w:rsidRDefault="000E6B4B" w:rsidP="00E66552">
            <w:pPr>
              <w:adjustRightInd w:val="0"/>
              <w:rPr>
                <w:sz w:val="24"/>
                <w:szCs w:val="24"/>
                <w:lang w:val="ro-MD"/>
              </w:rPr>
            </w:pPr>
            <w:r w:rsidRPr="00C534DA">
              <w:rPr>
                <w:sz w:val="24"/>
                <w:szCs w:val="24"/>
              </w:rPr>
              <w:t>Решетка вентиляционная регулируемая  ОРГ 150Х150 Ф. ВЕНТС</w:t>
            </w:r>
            <w:r w:rsidR="00CA6307" w:rsidRPr="00C534DA">
              <w:rPr>
                <w:sz w:val="24"/>
                <w:szCs w:val="24"/>
                <w:lang w:val="ro-MD"/>
              </w:rPr>
              <w:t xml:space="preserve"> </w:t>
            </w:r>
            <w:r w:rsidR="00034A0A" w:rsidRPr="00C534DA">
              <w:rPr>
                <w:sz w:val="24"/>
                <w:szCs w:val="24"/>
              </w:rPr>
              <w:t>или эквивалент</w:t>
            </w:r>
          </w:p>
          <w:p w14:paraId="210167FD"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DFF1353"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D953CC1" w14:textId="77777777" w:rsidR="000E6B4B" w:rsidRPr="00C534DA" w:rsidRDefault="000E6B4B" w:rsidP="00E66552">
            <w:pPr>
              <w:adjustRightInd w:val="0"/>
              <w:jc w:val="center"/>
              <w:rPr>
                <w:rFonts w:ascii="Arial CYR" w:hAnsi="Arial CYR" w:cs="Arial CYR"/>
                <w:sz w:val="24"/>
                <w:szCs w:val="24"/>
              </w:rPr>
            </w:pPr>
            <w:r w:rsidRPr="00C534DA">
              <w:rPr>
                <w:sz w:val="24"/>
                <w:szCs w:val="24"/>
              </w:rPr>
              <w:t>8,000</w:t>
            </w:r>
          </w:p>
          <w:p w14:paraId="71489DA3" w14:textId="77777777" w:rsidR="000E6B4B" w:rsidRPr="00C534DA" w:rsidRDefault="000E6B4B" w:rsidP="00E66552">
            <w:pPr>
              <w:jc w:val="center"/>
              <w:rPr>
                <w:sz w:val="24"/>
                <w:szCs w:val="24"/>
              </w:rPr>
            </w:pPr>
          </w:p>
        </w:tc>
      </w:tr>
      <w:tr w:rsidR="000E6B4B" w:rsidRPr="00C534DA" w14:paraId="273C0F6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84D08C" w14:textId="77777777" w:rsidR="000E6B4B" w:rsidRPr="00C534DA" w:rsidRDefault="000E6B4B"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7D4154BC" w14:textId="77777777" w:rsidR="000E6B4B" w:rsidRPr="00C534DA" w:rsidRDefault="000E6B4B" w:rsidP="00E66552">
            <w:pPr>
              <w:rPr>
                <w:sz w:val="24"/>
                <w:szCs w:val="24"/>
                <w:lang w:val="en-US"/>
              </w:rPr>
            </w:pPr>
            <w:r w:rsidRPr="00C534DA">
              <w:rPr>
                <w:sz w:val="24"/>
                <w:szCs w:val="24"/>
                <w:lang w:val="en-US"/>
              </w:rPr>
              <w:t>IzH22A</w:t>
            </w:r>
          </w:p>
          <w:p w14:paraId="4E5CB43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57BA9C8" w14:textId="77777777" w:rsidR="000E6B4B" w:rsidRPr="00C534DA" w:rsidRDefault="000E6B4B" w:rsidP="00E66552">
            <w:pPr>
              <w:adjustRightInd w:val="0"/>
              <w:rPr>
                <w:sz w:val="24"/>
                <w:szCs w:val="24"/>
                <w:lang w:val="en-US"/>
              </w:rPr>
            </w:pPr>
            <w:r w:rsidRPr="00C534DA">
              <w:rPr>
                <w:sz w:val="24"/>
                <w:szCs w:val="24"/>
              </w:rPr>
              <w:t>Izolarea conductelor cu cochilii din vata minerala, gata confectionate, Рулонный изоляционный материал  типа Izover толщ. 50мм  с покрывным слоем из оц. стали толщ 0,5 мм</w:t>
            </w:r>
          </w:p>
          <w:p w14:paraId="042D2FC8"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548EC221"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3BA47D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1,900</w:t>
            </w:r>
          </w:p>
          <w:p w14:paraId="1C634433" w14:textId="77777777" w:rsidR="000E6B4B" w:rsidRPr="00C534DA" w:rsidRDefault="000E6B4B" w:rsidP="00E66552">
            <w:pPr>
              <w:jc w:val="center"/>
              <w:rPr>
                <w:sz w:val="24"/>
                <w:szCs w:val="24"/>
              </w:rPr>
            </w:pPr>
          </w:p>
        </w:tc>
      </w:tr>
      <w:tr w:rsidR="000E6B4B" w:rsidRPr="00C534DA" w14:paraId="658E6E4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26AE37" w14:textId="77777777" w:rsidR="000E6B4B" w:rsidRPr="00C534DA" w:rsidRDefault="000E6B4B"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54F653BD" w14:textId="77777777" w:rsidR="000E6B4B" w:rsidRPr="00C534DA" w:rsidRDefault="000E6B4B" w:rsidP="00E66552">
            <w:pPr>
              <w:rPr>
                <w:sz w:val="24"/>
                <w:szCs w:val="24"/>
                <w:lang w:val="en-US"/>
              </w:rPr>
            </w:pPr>
            <w:r w:rsidRPr="00C534DA">
              <w:rPr>
                <w:sz w:val="24"/>
                <w:szCs w:val="24"/>
                <w:lang w:val="en-US"/>
              </w:rPr>
              <w:t>IzI07C1</w:t>
            </w:r>
          </w:p>
          <w:p w14:paraId="08F758B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4145E1F"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confectionare</w:t>
            </w:r>
          </w:p>
          <w:p w14:paraId="6C6B90B8"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759BCB4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4D2DE2D"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2,200</w:t>
            </w:r>
          </w:p>
          <w:p w14:paraId="58A24DC5" w14:textId="77777777" w:rsidR="000E6B4B" w:rsidRPr="00C534DA" w:rsidRDefault="000E6B4B" w:rsidP="00E66552">
            <w:pPr>
              <w:jc w:val="center"/>
              <w:rPr>
                <w:sz w:val="24"/>
                <w:szCs w:val="24"/>
              </w:rPr>
            </w:pPr>
          </w:p>
        </w:tc>
      </w:tr>
      <w:tr w:rsidR="000E6B4B" w:rsidRPr="00C534DA" w14:paraId="6093C40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29B9B1" w14:textId="77777777" w:rsidR="000E6B4B" w:rsidRPr="00C534DA" w:rsidRDefault="000E6B4B"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6FC5869A" w14:textId="77777777" w:rsidR="000E6B4B" w:rsidRPr="00C534DA" w:rsidRDefault="000E6B4B" w:rsidP="00E66552">
            <w:pPr>
              <w:rPr>
                <w:sz w:val="24"/>
                <w:szCs w:val="24"/>
                <w:lang w:val="en-US"/>
              </w:rPr>
            </w:pPr>
            <w:r w:rsidRPr="00C534DA">
              <w:rPr>
                <w:sz w:val="24"/>
                <w:szCs w:val="24"/>
                <w:lang w:val="en-US"/>
              </w:rPr>
              <w:t>IzI07C2</w:t>
            </w:r>
          </w:p>
          <w:p w14:paraId="07C9B0D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F91FB59"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montare</w:t>
            </w:r>
          </w:p>
          <w:p w14:paraId="7E647DF7"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70415780"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5C6C39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2,200</w:t>
            </w:r>
          </w:p>
          <w:p w14:paraId="05491ABF" w14:textId="77777777" w:rsidR="000E6B4B" w:rsidRPr="00C534DA" w:rsidRDefault="000E6B4B" w:rsidP="00E66552">
            <w:pPr>
              <w:jc w:val="center"/>
              <w:rPr>
                <w:sz w:val="24"/>
                <w:szCs w:val="24"/>
              </w:rPr>
            </w:pPr>
          </w:p>
        </w:tc>
      </w:tr>
      <w:tr w:rsidR="000E6B4B" w:rsidRPr="00C534DA" w14:paraId="58F5E35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D48562" w14:textId="77777777" w:rsidR="000E6B4B" w:rsidRPr="00C534DA" w:rsidRDefault="000E6B4B" w:rsidP="00E66552">
            <w:pPr>
              <w:rPr>
                <w:sz w:val="24"/>
                <w:szCs w:val="24"/>
              </w:rPr>
            </w:pPr>
            <w:r w:rsidRPr="00C534DA">
              <w:rPr>
                <w:sz w:val="24"/>
                <w:szCs w:val="24"/>
              </w:rPr>
              <w:t xml:space="preserve"> 39</w:t>
            </w:r>
          </w:p>
        </w:tc>
        <w:tc>
          <w:tcPr>
            <w:tcW w:w="1701" w:type="dxa"/>
            <w:tcBorders>
              <w:top w:val="single" w:sz="4" w:space="0" w:color="auto"/>
              <w:bottom w:val="single" w:sz="4" w:space="0" w:color="auto"/>
            </w:tcBorders>
            <w:vAlign w:val="center"/>
          </w:tcPr>
          <w:p w14:paraId="370DBA99" w14:textId="77777777" w:rsidR="000E6B4B" w:rsidRPr="00C534DA" w:rsidRDefault="000E6B4B" w:rsidP="00E66552">
            <w:pPr>
              <w:rPr>
                <w:sz w:val="24"/>
                <w:szCs w:val="24"/>
                <w:lang w:val="en-US"/>
              </w:rPr>
            </w:pPr>
            <w:r w:rsidRPr="00C534DA">
              <w:rPr>
                <w:sz w:val="24"/>
                <w:szCs w:val="24"/>
                <w:lang w:val="en-US"/>
              </w:rPr>
              <w:t>IC42A</w:t>
            </w:r>
          </w:p>
          <w:p w14:paraId="24BC49B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663B110" w14:textId="77777777" w:rsidR="000E6B4B" w:rsidRPr="00C534DA" w:rsidRDefault="000E6B4B" w:rsidP="00E66552">
            <w:pPr>
              <w:adjustRightInd w:val="0"/>
              <w:rPr>
                <w:sz w:val="24"/>
                <w:szCs w:val="24"/>
                <w:lang w:val="en-US"/>
              </w:rPr>
            </w:pPr>
            <w:r w:rsidRPr="00C534DA">
              <w:rPr>
                <w:sz w:val="24"/>
                <w:szCs w:val="24"/>
                <w:lang w:val="en-US"/>
              </w:rPr>
              <w:t>Suporti si dispozitive de fixare pentru sustinerea conductelor, boilere, aparate si recipienti, avind greutatea de pina la 2 kg / bucata  -</w:t>
            </w:r>
            <w:r w:rsidRPr="00C534DA">
              <w:rPr>
                <w:sz w:val="24"/>
                <w:szCs w:val="24"/>
              </w:rPr>
              <w:t>Металл</w:t>
            </w:r>
            <w:r w:rsidRPr="00C534DA">
              <w:rPr>
                <w:sz w:val="24"/>
                <w:szCs w:val="24"/>
                <w:lang w:val="en-US"/>
              </w:rPr>
              <w:t xml:space="preserve"> </w:t>
            </w:r>
            <w:r w:rsidRPr="00C534DA">
              <w:rPr>
                <w:sz w:val="24"/>
                <w:szCs w:val="24"/>
              </w:rPr>
              <w:t>для</w:t>
            </w:r>
            <w:r w:rsidRPr="00C534DA">
              <w:rPr>
                <w:sz w:val="24"/>
                <w:szCs w:val="24"/>
                <w:lang w:val="en-US"/>
              </w:rPr>
              <w:t xml:space="preserve"> </w:t>
            </w:r>
            <w:r w:rsidRPr="00C534DA">
              <w:rPr>
                <w:sz w:val="24"/>
                <w:szCs w:val="24"/>
              </w:rPr>
              <w:t>крепления</w:t>
            </w:r>
            <w:r w:rsidRPr="00C534DA">
              <w:rPr>
                <w:sz w:val="24"/>
                <w:szCs w:val="24"/>
                <w:lang w:val="en-US"/>
              </w:rPr>
              <w:t xml:space="preserve"> </w:t>
            </w:r>
            <w:r w:rsidRPr="00C534DA">
              <w:rPr>
                <w:sz w:val="24"/>
                <w:szCs w:val="24"/>
              </w:rPr>
              <w:t>воздуховодов</w:t>
            </w:r>
          </w:p>
          <w:p w14:paraId="198CA1A2"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43219021"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9A31861" w14:textId="77777777" w:rsidR="000E6B4B" w:rsidRPr="00C534DA" w:rsidRDefault="000E6B4B" w:rsidP="00E66552">
            <w:pPr>
              <w:adjustRightInd w:val="0"/>
              <w:jc w:val="center"/>
              <w:rPr>
                <w:rFonts w:ascii="Arial CYR" w:hAnsi="Arial CYR" w:cs="Arial CYR"/>
                <w:sz w:val="24"/>
                <w:szCs w:val="24"/>
              </w:rPr>
            </w:pPr>
            <w:r w:rsidRPr="00C534DA">
              <w:rPr>
                <w:sz w:val="24"/>
                <w:szCs w:val="24"/>
              </w:rPr>
              <w:t>30,000</w:t>
            </w:r>
          </w:p>
          <w:p w14:paraId="00EB2BA4" w14:textId="77777777" w:rsidR="000E6B4B" w:rsidRPr="00C534DA" w:rsidRDefault="000E6B4B" w:rsidP="00E66552">
            <w:pPr>
              <w:jc w:val="center"/>
              <w:rPr>
                <w:sz w:val="24"/>
                <w:szCs w:val="24"/>
              </w:rPr>
            </w:pPr>
          </w:p>
        </w:tc>
      </w:tr>
      <w:tr w:rsidR="000E6B4B" w:rsidRPr="00C534DA" w14:paraId="7EC2D7C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1FFD6A" w14:textId="77777777" w:rsidR="000E6B4B" w:rsidRPr="00C534DA" w:rsidRDefault="000E6B4B"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2249AB45" w14:textId="77777777" w:rsidR="000E6B4B" w:rsidRPr="00C534DA" w:rsidRDefault="000E6B4B" w:rsidP="00E66552">
            <w:pPr>
              <w:rPr>
                <w:sz w:val="24"/>
                <w:szCs w:val="24"/>
                <w:lang w:val="en-US"/>
              </w:rPr>
            </w:pPr>
            <w:r w:rsidRPr="00C534DA">
              <w:rPr>
                <w:sz w:val="24"/>
                <w:szCs w:val="24"/>
                <w:lang w:val="en-US"/>
              </w:rPr>
              <w:t>IzA06D</w:t>
            </w:r>
          </w:p>
          <w:p w14:paraId="7F3C2EEF"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2E181DB" w14:textId="77777777" w:rsidR="000E6B4B" w:rsidRPr="00C534DA" w:rsidRDefault="000E6B4B" w:rsidP="00E66552">
            <w:pPr>
              <w:adjustRightInd w:val="0"/>
              <w:rPr>
                <w:sz w:val="24"/>
                <w:szCs w:val="24"/>
                <w:lang w:val="en-US"/>
              </w:rPr>
            </w:pPr>
            <w:r w:rsidRPr="00C534DA">
              <w:rPr>
                <w:sz w:val="24"/>
                <w:szCs w:val="24"/>
                <w:lang w:val="en-US"/>
              </w:rPr>
              <w:t xml:space="preserve">Vopsitorii anticorozive pe timplarie metalica, utilaje tehnologice si constructii metalice cu email alchidic (un strat grund  </w:t>
            </w:r>
            <w:r w:rsidRPr="00C534DA">
              <w:rPr>
                <w:sz w:val="24"/>
                <w:szCs w:val="24"/>
              </w:rPr>
              <w:t>ГФ</w:t>
            </w:r>
            <w:r w:rsidRPr="00C534DA">
              <w:rPr>
                <w:sz w:val="24"/>
                <w:szCs w:val="24"/>
                <w:lang w:val="en-US"/>
              </w:rPr>
              <w:t>-21 1</w:t>
            </w:r>
            <w:r w:rsidRPr="00C534DA">
              <w:rPr>
                <w:sz w:val="24"/>
                <w:szCs w:val="24"/>
              </w:rPr>
              <w:t>сл</w:t>
            </w:r>
            <w:r w:rsidRPr="00C534DA">
              <w:rPr>
                <w:sz w:val="24"/>
                <w:szCs w:val="24"/>
                <w:lang w:val="en-US"/>
              </w:rPr>
              <w:t xml:space="preserve">. si 2 straturi de emai  </w:t>
            </w:r>
            <w:r w:rsidRPr="00C534DA">
              <w:rPr>
                <w:sz w:val="24"/>
                <w:szCs w:val="24"/>
              </w:rPr>
              <w:t>БТ</w:t>
            </w:r>
            <w:r w:rsidRPr="00C534DA">
              <w:rPr>
                <w:sz w:val="24"/>
                <w:szCs w:val="24"/>
                <w:lang w:val="en-US"/>
              </w:rPr>
              <w:t xml:space="preserve">-177l)   </w:t>
            </w:r>
          </w:p>
          <w:p w14:paraId="603F9249"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1DBF1A9"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DD28C86" w14:textId="77777777" w:rsidR="000E6B4B" w:rsidRPr="00C534DA" w:rsidRDefault="000E6B4B" w:rsidP="00E66552">
            <w:pPr>
              <w:adjustRightInd w:val="0"/>
              <w:jc w:val="center"/>
              <w:rPr>
                <w:rFonts w:ascii="Arial CYR" w:hAnsi="Arial CYR" w:cs="Arial CYR"/>
                <w:sz w:val="24"/>
                <w:szCs w:val="24"/>
              </w:rPr>
            </w:pPr>
            <w:r w:rsidRPr="00C534DA">
              <w:rPr>
                <w:sz w:val="24"/>
                <w:szCs w:val="24"/>
              </w:rPr>
              <w:t>1,560</w:t>
            </w:r>
          </w:p>
          <w:p w14:paraId="4165F05C" w14:textId="77777777" w:rsidR="000E6B4B" w:rsidRPr="00C534DA" w:rsidRDefault="000E6B4B" w:rsidP="00E66552">
            <w:pPr>
              <w:jc w:val="center"/>
              <w:rPr>
                <w:sz w:val="24"/>
                <w:szCs w:val="24"/>
              </w:rPr>
            </w:pPr>
          </w:p>
        </w:tc>
      </w:tr>
      <w:tr w:rsidR="000E6B4B" w:rsidRPr="00C534DA" w14:paraId="6AAEDC81" w14:textId="77777777" w:rsidTr="00E66552">
        <w:tc>
          <w:tcPr>
            <w:tcW w:w="709" w:type="dxa"/>
            <w:tcBorders>
              <w:top w:val="nil"/>
              <w:left w:val="single" w:sz="6" w:space="0" w:color="auto"/>
              <w:bottom w:val="nil"/>
              <w:right w:val="nil"/>
            </w:tcBorders>
          </w:tcPr>
          <w:p w14:paraId="13DBFB41"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942B511"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F293FD2"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1.5. Вытяжная система ВЕ8</w:t>
            </w:r>
          </w:p>
          <w:p w14:paraId="3C820B78"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3FECC90"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0FAA593" w14:textId="77777777" w:rsidR="000E6B4B" w:rsidRPr="00C534DA" w:rsidRDefault="000E6B4B" w:rsidP="00E66552">
            <w:pPr>
              <w:rPr>
                <w:sz w:val="24"/>
                <w:szCs w:val="24"/>
              </w:rPr>
            </w:pPr>
          </w:p>
        </w:tc>
      </w:tr>
      <w:tr w:rsidR="000E6B4B" w:rsidRPr="00C534DA" w14:paraId="481A3A1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4E347A" w14:textId="77777777" w:rsidR="000E6B4B" w:rsidRPr="00C534DA" w:rsidRDefault="000E6B4B" w:rsidP="00E66552">
            <w:pPr>
              <w:rPr>
                <w:sz w:val="24"/>
                <w:szCs w:val="24"/>
              </w:rPr>
            </w:pPr>
            <w:r w:rsidRPr="00C534DA">
              <w:rPr>
                <w:sz w:val="24"/>
                <w:szCs w:val="24"/>
              </w:rPr>
              <w:t>41</w:t>
            </w:r>
          </w:p>
        </w:tc>
        <w:tc>
          <w:tcPr>
            <w:tcW w:w="1701" w:type="dxa"/>
            <w:tcBorders>
              <w:top w:val="single" w:sz="4" w:space="0" w:color="auto"/>
              <w:bottom w:val="single" w:sz="4" w:space="0" w:color="auto"/>
            </w:tcBorders>
            <w:vAlign w:val="center"/>
          </w:tcPr>
          <w:p w14:paraId="40401093" w14:textId="77777777" w:rsidR="000E6B4B" w:rsidRPr="00C534DA" w:rsidRDefault="000E6B4B" w:rsidP="00E66552">
            <w:pPr>
              <w:rPr>
                <w:sz w:val="24"/>
                <w:szCs w:val="24"/>
                <w:lang w:val="en-US"/>
              </w:rPr>
            </w:pPr>
            <w:r w:rsidRPr="00C534DA">
              <w:rPr>
                <w:sz w:val="24"/>
                <w:szCs w:val="24"/>
                <w:lang w:val="en-US"/>
              </w:rPr>
              <w:t>VA19A</w:t>
            </w:r>
          </w:p>
          <w:p w14:paraId="74C8B296"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27826DE" w14:textId="77777777" w:rsidR="000E6B4B" w:rsidRPr="00C534DA" w:rsidRDefault="000E6B4B" w:rsidP="00E66552">
            <w:pPr>
              <w:adjustRightInd w:val="0"/>
              <w:rPr>
                <w:sz w:val="24"/>
                <w:szCs w:val="24"/>
                <w:lang w:val="en-US"/>
              </w:rPr>
            </w:pPr>
            <w:r w:rsidRPr="00C534DA">
              <w:rPr>
                <w:sz w:val="24"/>
                <w:szCs w:val="24"/>
                <w:lang w:val="en-US"/>
              </w:rPr>
              <w:t xml:space="preserve">Montarea canalelor de ventilatie la inaltimea de la podea pina la 3 m din tabla zincata sau aluminiu, 0,5 mm grosime, avind diametrul sectiunii circulare de 200 mm. - </w:t>
            </w:r>
            <w:r w:rsidRPr="00C534DA">
              <w:rPr>
                <w:sz w:val="24"/>
                <w:szCs w:val="24"/>
              </w:rPr>
              <w:t>Воздуховод</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оцинкованной</w:t>
            </w:r>
            <w:r w:rsidRPr="00C534DA">
              <w:rPr>
                <w:sz w:val="24"/>
                <w:szCs w:val="24"/>
                <w:lang w:val="en-US"/>
              </w:rPr>
              <w:t xml:space="preserve"> </w:t>
            </w:r>
            <w:r w:rsidRPr="00C534DA">
              <w:rPr>
                <w:sz w:val="24"/>
                <w:szCs w:val="24"/>
              </w:rPr>
              <w:t>стали</w:t>
            </w:r>
            <w:r w:rsidRPr="00C534DA">
              <w:rPr>
                <w:sz w:val="24"/>
                <w:szCs w:val="24"/>
                <w:lang w:val="en-US"/>
              </w:rPr>
              <w:t xml:space="preserve">   </w:t>
            </w:r>
            <w:r w:rsidRPr="00C534DA">
              <w:rPr>
                <w:sz w:val="24"/>
                <w:szCs w:val="24"/>
              </w:rPr>
              <w:t>ф</w:t>
            </w:r>
            <w:r w:rsidRPr="00C534DA">
              <w:rPr>
                <w:sz w:val="24"/>
                <w:szCs w:val="24"/>
                <w:lang w:val="en-US"/>
              </w:rPr>
              <w:t xml:space="preserve">150  mm  , </w:t>
            </w:r>
            <w:r w:rsidRPr="00C534DA">
              <w:rPr>
                <w:sz w:val="24"/>
                <w:szCs w:val="24"/>
              </w:rPr>
              <w:t>б</w:t>
            </w:r>
            <w:r w:rsidRPr="00C534DA">
              <w:rPr>
                <w:sz w:val="24"/>
                <w:szCs w:val="24"/>
                <w:lang w:val="en-US"/>
              </w:rPr>
              <w:t>=0,5 mm</w:t>
            </w:r>
          </w:p>
          <w:p w14:paraId="6677EE95"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208C577"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458C18F5" w14:textId="77777777" w:rsidR="000E6B4B" w:rsidRPr="00C534DA" w:rsidRDefault="000E6B4B" w:rsidP="00E66552">
            <w:pPr>
              <w:adjustRightInd w:val="0"/>
              <w:jc w:val="center"/>
              <w:rPr>
                <w:rFonts w:ascii="Arial CYR" w:hAnsi="Arial CYR" w:cs="Arial CYR"/>
                <w:sz w:val="24"/>
                <w:szCs w:val="24"/>
              </w:rPr>
            </w:pPr>
            <w:r w:rsidRPr="00C534DA">
              <w:rPr>
                <w:sz w:val="24"/>
                <w:szCs w:val="24"/>
              </w:rPr>
              <w:t>2,826</w:t>
            </w:r>
          </w:p>
          <w:p w14:paraId="2AA647B8" w14:textId="77777777" w:rsidR="000E6B4B" w:rsidRPr="00C534DA" w:rsidRDefault="000E6B4B" w:rsidP="00E66552">
            <w:pPr>
              <w:jc w:val="center"/>
              <w:rPr>
                <w:sz w:val="24"/>
                <w:szCs w:val="24"/>
              </w:rPr>
            </w:pPr>
          </w:p>
        </w:tc>
      </w:tr>
      <w:tr w:rsidR="000E6B4B" w:rsidRPr="00C534DA" w14:paraId="0E39FC5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33021C" w14:textId="77777777" w:rsidR="000E6B4B" w:rsidRPr="00C534DA" w:rsidRDefault="000E6B4B" w:rsidP="00E66552">
            <w:pPr>
              <w:rPr>
                <w:sz w:val="24"/>
                <w:szCs w:val="24"/>
              </w:rPr>
            </w:pPr>
            <w:r w:rsidRPr="00C534DA">
              <w:rPr>
                <w:sz w:val="24"/>
                <w:szCs w:val="24"/>
              </w:rPr>
              <w:t xml:space="preserve"> 42</w:t>
            </w:r>
          </w:p>
        </w:tc>
        <w:tc>
          <w:tcPr>
            <w:tcW w:w="1701" w:type="dxa"/>
            <w:tcBorders>
              <w:top w:val="single" w:sz="4" w:space="0" w:color="auto"/>
              <w:bottom w:val="single" w:sz="4" w:space="0" w:color="auto"/>
            </w:tcBorders>
            <w:vAlign w:val="center"/>
          </w:tcPr>
          <w:p w14:paraId="0CE4B4C8" w14:textId="77777777" w:rsidR="000E6B4B" w:rsidRPr="00C534DA" w:rsidRDefault="000E6B4B" w:rsidP="00E66552">
            <w:pPr>
              <w:rPr>
                <w:sz w:val="24"/>
                <w:szCs w:val="24"/>
                <w:lang w:val="en-US"/>
              </w:rPr>
            </w:pPr>
            <w:r w:rsidRPr="00C534DA">
              <w:rPr>
                <w:sz w:val="24"/>
                <w:szCs w:val="24"/>
                <w:lang w:val="en-US"/>
              </w:rPr>
              <w:t>CL20A</w:t>
            </w:r>
          </w:p>
          <w:p w14:paraId="3CF81082"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39E1961" w14:textId="152E6A34" w:rsidR="000E6B4B" w:rsidRPr="00C534DA" w:rsidRDefault="000E6B4B" w:rsidP="00E66552">
            <w:pPr>
              <w:adjustRightInd w:val="0"/>
              <w:rPr>
                <w:sz w:val="24"/>
                <w:szCs w:val="24"/>
                <w:lang w:val="ro-MD"/>
              </w:rPr>
            </w:pPr>
            <w:r w:rsidRPr="00C534DA">
              <w:rPr>
                <w:sz w:val="24"/>
                <w:szCs w:val="24"/>
              </w:rPr>
              <w:t>Grile de ventilatie gata confectionate   - Решетка вентиляционная регулируемая  ОРГ 150Х150 Ф. ВЕНТС</w:t>
            </w:r>
            <w:r w:rsidR="00CA6307" w:rsidRPr="00C534DA">
              <w:rPr>
                <w:sz w:val="24"/>
                <w:szCs w:val="24"/>
                <w:lang w:val="ro-MD"/>
              </w:rPr>
              <w:t xml:space="preserve"> sau echivalent</w:t>
            </w:r>
          </w:p>
          <w:p w14:paraId="3340630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4823AD4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BBB5D4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7DF72B03" w14:textId="77777777" w:rsidR="000E6B4B" w:rsidRPr="00C534DA" w:rsidRDefault="000E6B4B" w:rsidP="00E66552">
            <w:pPr>
              <w:jc w:val="center"/>
              <w:rPr>
                <w:sz w:val="24"/>
                <w:szCs w:val="24"/>
              </w:rPr>
            </w:pPr>
          </w:p>
        </w:tc>
      </w:tr>
      <w:tr w:rsidR="000E6B4B" w:rsidRPr="00C534DA" w14:paraId="34688C0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925EF5" w14:textId="77777777" w:rsidR="000E6B4B" w:rsidRPr="00C534DA" w:rsidRDefault="000E6B4B" w:rsidP="00E66552">
            <w:pPr>
              <w:rPr>
                <w:sz w:val="24"/>
                <w:szCs w:val="24"/>
              </w:rPr>
            </w:pPr>
            <w:r w:rsidRPr="00C534DA">
              <w:rPr>
                <w:sz w:val="24"/>
                <w:szCs w:val="24"/>
              </w:rPr>
              <w:t xml:space="preserve"> 43</w:t>
            </w:r>
          </w:p>
        </w:tc>
        <w:tc>
          <w:tcPr>
            <w:tcW w:w="1701" w:type="dxa"/>
            <w:tcBorders>
              <w:top w:val="single" w:sz="4" w:space="0" w:color="auto"/>
              <w:bottom w:val="single" w:sz="4" w:space="0" w:color="auto"/>
            </w:tcBorders>
            <w:vAlign w:val="center"/>
          </w:tcPr>
          <w:p w14:paraId="4751D68A" w14:textId="77777777" w:rsidR="000E6B4B" w:rsidRPr="00C534DA" w:rsidRDefault="000E6B4B" w:rsidP="00E66552">
            <w:pPr>
              <w:rPr>
                <w:sz w:val="24"/>
                <w:szCs w:val="24"/>
                <w:lang w:val="en-US"/>
              </w:rPr>
            </w:pPr>
            <w:r w:rsidRPr="00C534DA">
              <w:rPr>
                <w:sz w:val="24"/>
                <w:szCs w:val="24"/>
                <w:lang w:val="en-US"/>
              </w:rPr>
              <w:t>Pretul firmei</w:t>
            </w:r>
          </w:p>
          <w:p w14:paraId="29A03770"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27B8C39" w14:textId="456B4AC2" w:rsidR="000E6B4B" w:rsidRPr="00C534DA" w:rsidRDefault="000E6B4B" w:rsidP="00E66552">
            <w:pPr>
              <w:adjustRightInd w:val="0"/>
              <w:rPr>
                <w:sz w:val="24"/>
                <w:szCs w:val="24"/>
                <w:lang w:val="ro-MD"/>
              </w:rPr>
            </w:pPr>
            <w:r w:rsidRPr="00C534DA">
              <w:rPr>
                <w:sz w:val="24"/>
                <w:szCs w:val="24"/>
              </w:rPr>
              <w:t>Решетка вентиляционная регулируемая  ОРГ 150Х150 Ф. ВЕНТС</w:t>
            </w:r>
            <w:r w:rsidR="00CA6307" w:rsidRPr="00C534DA">
              <w:rPr>
                <w:sz w:val="24"/>
                <w:szCs w:val="24"/>
                <w:lang w:val="ro-MD"/>
              </w:rPr>
              <w:t xml:space="preserve"> </w:t>
            </w:r>
            <w:r w:rsidR="00034A0A" w:rsidRPr="00C534DA">
              <w:rPr>
                <w:sz w:val="24"/>
                <w:szCs w:val="24"/>
              </w:rPr>
              <w:t>или эквивалент</w:t>
            </w:r>
          </w:p>
          <w:p w14:paraId="58BF1397"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355F5A21"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6117F6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08515CFA" w14:textId="77777777" w:rsidR="000E6B4B" w:rsidRPr="00C534DA" w:rsidRDefault="000E6B4B" w:rsidP="00E66552">
            <w:pPr>
              <w:jc w:val="center"/>
              <w:rPr>
                <w:sz w:val="24"/>
                <w:szCs w:val="24"/>
              </w:rPr>
            </w:pPr>
          </w:p>
        </w:tc>
      </w:tr>
      <w:tr w:rsidR="000E6B4B" w:rsidRPr="00C534DA" w14:paraId="3025B3E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9D0E500" w14:textId="77777777" w:rsidR="000E6B4B" w:rsidRPr="00C534DA" w:rsidRDefault="000E6B4B" w:rsidP="00E66552">
            <w:pPr>
              <w:rPr>
                <w:sz w:val="24"/>
                <w:szCs w:val="24"/>
              </w:rPr>
            </w:pPr>
            <w:r w:rsidRPr="00C534DA">
              <w:rPr>
                <w:sz w:val="24"/>
                <w:szCs w:val="24"/>
              </w:rPr>
              <w:t xml:space="preserve"> 44</w:t>
            </w:r>
          </w:p>
        </w:tc>
        <w:tc>
          <w:tcPr>
            <w:tcW w:w="1701" w:type="dxa"/>
            <w:tcBorders>
              <w:top w:val="single" w:sz="4" w:space="0" w:color="auto"/>
              <w:bottom w:val="single" w:sz="4" w:space="0" w:color="auto"/>
            </w:tcBorders>
            <w:vAlign w:val="center"/>
          </w:tcPr>
          <w:p w14:paraId="4DEDFF86" w14:textId="77777777" w:rsidR="000E6B4B" w:rsidRPr="00C534DA" w:rsidRDefault="000E6B4B" w:rsidP="00E66552">
            <w:pPr>
              <w:rPr>
                <w:sz w:val="24"/>
                <w:szCs w:val="24"/>
                <w:lang w:val="en-US"/>
              </w:rPr>
            </w:pPr>
            <w:r w:rsidRPr="00C534DA">
              <w:rPr>
                <w:sz w:val="24"/>
                <w:szCs w:val="24"/>
                <w:lang w:val="en-US"/>
              </w:rPr>
              <w:t>CL20A</w:t>
            </w:r>
          </w:p>
          <w:p w14:paraId="3E709F4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19C5532" w14:textId="2B12FCF6" w:rsidR="000E6B4B" w:rsidRPr="00C534DA" w:rsidRDefault="000E6B4B" w:rsidP="00E66552">
            <w:pPr>
              <w:adjustRightInd w:val="0"/>
              <w:rPr>
                <w:sz w:val="24"/>
                <w:szCs w:val="24"/>
                <w:lang w:val="ro-MD"/>
              </w:rPr>
            </w:pPr>
            <w:r w:rsidRPr="00C534DA">
              <w:rPr>
                <w:sz w:val="24"/>
                <w:szCs w:val="24"/>
              </w:rPr>
              <w:t>Grile de ventilatie gata confectionate   - Решетка вентиляционная регулируемая  ОНГ 150Х150 Ф. ВЕНТС</w:t>
            </w:r>
            <w:r w:rsidR="00CA6307" w:rsidRPr="00C534DA">
              <w:rPr>
                <w:sz w:val="24"/>
                <w:szCs w:val="24"/>
                <w:lang w:val="ro-MD"/>
              </w:rPr>
              <w:t xml:space="preserve"> sau echivalent</w:t>
            </w:r>
          </w:p>
          <w:p w14:paraId="657D1B2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B88A083"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38276A4"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0F0E3C23" w14:textId="77777777" w:rsidR="000E6B4B" w:rsidRPr="00C534DA" w:rsidRDefault="000E6B4B" w:rsidP="00E66552">
            <w:pPr>
              <w:jc w:val="center"/>
              <w:rPr>
                <w:sz w:val="24"/>
                <w:szCs w:val="24"/>
              </w:rPr>
            </w:pPr>
          </w:p>
        </w:tc>
      </w:tr>
      <w:tr w:rsidR="000E6B4B" w:rsidRPr="00C534DA" w14:paraId="22B3DD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746131" w14:textId="77777777" w:rsidR="000E6B4B" w:rsidRPr="00C534DA" w:rsidRDefault="000E6B4B"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58C16353" w14:textId="77777777" w:rsidR="000E6B4B" w:rsidRPr="00C534DA" w:rsidRDefault="000E6B4B" w:rsidP="00E66552">
            <w:pPr>
              <w:rPr>
                <w:sz w:val="24"/>
                <w:szCs w:val="24"/>
                <w:lang w:val="en-US"/>
              </w:rPr>
            </w:pPr>
            <w:r w:rsidRPr="00C534DA">
              <w:rPr>
                <w:sz w:val="24"/>
                <w:szCs w:val="24"/>
                <w:lang w:val="en-US"/>
              </w:rPr>
              <w:t>Pretul firmei</w:t>
            </w:r>
          </w:p>
          <w:p w14:paraId="0E0C4EC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9370A27" w14:textId="1F9C86B4" w:rsidR="000E6B4B" w:rsidRPr="00C534DA" w:rsidRDefault="000E6B4B" w:rsidP="00E66552">
            <w:pPr>
              <w:adjustRightInd w:val="0"/>
              <w:rPr>
                <w:sz w:val="24"/>
                <w:szCs w:val="24"/>
                <w:lang w:val="ro-MD"/>
              </w:rPr>
            </w:pPr>
            <w:r w:rsidRPr="00C534DA">
              <w:rPr>
                <w:sz w:val="24"/>
                <w:szCs w:val="24"/>
              </w:rPr>
              <w:t>Решетка вентиляционная регулируемая  ОНГ 150Х150 Ф. ВЕНТС</w:t>
            </w:r>
            <w:r w:rsidR="00CA6307" w:rsidRPr="00C534DA">
              <w:rPr>
                <w:sz w:val="24"/>
                <w:szCs w:val="24"/>
                <w:lang w:val="ro-MD"/>
              </w:rPr>
              <w:t xml:space="preserve"> </w:t>
            </w:r>
            <w:r w:rsidR="00034A0A" w:rsidRPr="00C534DA">
              <w:rPr>
                <w:sz w:val="24"/>
                <w:szCs w:val="24"/>
              </w:rPr>
              <w:t>или эквивалент</w:t>
            </w:r>
          </w:p>
          <w:p w14:paraId="1F8D3630"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76495E0"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8D65BF6"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1292BEF1" w14:textId="77777777" w:rsidR="000E6B4B" w:rsidRPr="00C534DA" w:rsidRDefault="000E6B4B" w:rsidP="00E66552">
            <w:pPr>
              <w:jc w:val="center"/>
              <w:rPr>
                <w:sz w:val="24"/>
                <w:szCs w:val="24"/>
              </w:rPr>
            </w:pPr>
          </w:p>
        </w:tc>
      </w:tr>
      <w:tr w:rsidR="000E6B4B" w:rsidRPr="00C534DA" w14:paraId="15CAB1C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442E17" w14:textId="77777777" w:rsidR="000E6B4B" w:rsidRPr="00C534DA" w:rsidRDefault="000E6B4B" w:rsidP="00E66552">
            <w:pPr>
              <w:rPr>
                <w:sz w:val="24"/>
                <w:szCs w:val="24"/>
              </w:rPr>
            </w:pPr>
            <w:r w:rsidRPr="00C534DA">
              <w:rPr>
                <w:sz w:val="24"/>
                <w:szCs w:val="24"/>
              </w:rPr>
              <w:t xml:space="preserve"> 46</w:t>
            </w:r>
          </w:p>
        </w:tc>
        <w:tc>
          <w:tcPr>
            <w:tcW w:w="1701" w:type="dxa"/>
            <w:tcBorders>
              <w:top w:val="single" w:sz="4" w:space="0" w:color="auto"/>
              <w:bottom w:val="single" w:sz="4" w:space="0" w:color="auto"/>
            </w:tcBorders>
            <w:vAlign w:val="center"/>
          </w:tcPr>
          <w:p w14:paraId="77A91EF7" w14:textId="77777777" w:rsidR="000E6B4B" w:rsidRPr="00C534DA" w:rsidRDefault="000E6B4B" w:rsidP="00E66552">
            <w:pPr>
              <w:rPr>
                <w:sz w:val="24"/>
                <w:szCs w:val="24"/>
                <w:lang w:val="en-US"/>
              </w:rPr>
            </w:pPr>
            <w:r w:rsidRPr="00C534DA">
              <w:rPr>
                <w:sz w:val="24"/>
                <w:szCs w:val="24"/>
                <w:lang w:val="en-US"/>
              </w:rPr>
              <w:t>IzH22A</w:t>
            </w:r>
          </w:p>
          <w:p w14:paraId="2E15D82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713064D" w14:textId="77777777" w:rsidR="000E6B4B" w:rsidRPr="00C534DA" w:rsidRDefault="000E6B4B" w:rsidP="00E66552">
            <w:pPr>
              <w:adjustRightInd w:val="0"/>
              <w:rPr>
                <w:sz w:val="24"/>
                <w:szCs w:val="24"/>
                <w:lang w:val="en-US"/>
              </w:rPr>
            </w:pPr>
            <w:r w:rsidRPr="00C534DA">
              <w:rPr>
                <w:sz w:val="24"/>
                <w:szCs w:val="24"/>
              </w:rPr>
              <w:t>Izolarea conductelor cu cochilii din vata minerala, gata confectionate, Рулонный изоляционный материал  типа Izover толщ. 50мм  с покрывным слоем из оц. стали толщ 0,5 мм</w:t>
            </w:r>
          </w:p>
          <w:p w14:paraId="4FE5642E"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E4118F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268B1C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1,400</w:t>
            </w:r>
          </w:p>
          <w:p w14:paraId="5578C92D" w14:textId="77777777" w:rsidR="000E6B4B" w:rsidRPr="00C534DA" w:rsidRDefault="000E6B4B" w:rsidP="00E66552">
            <w:pPr>
              <w:jc w:val="center"/>
              <w:rPr>
                <w:sz w:val="24"/>
                <w:szCs w:val="24"/>
              </w:rPr>
            </w:pPr>
          </w:p>
        </w:tc>
      </w:tr>
      <w:tr w:rsidR="000E6B4B" w:rsidRPr="00C534DA" w14:paraId="798E3BD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13888C" w14:textId="77777777" w:rsidR="000E6B4B" w:rsidRPr="00C534DA" w:rsidRDefault="000E6B4B" w:rsidP="00E66552">
            <w:pPr>
              <w:rPr>
                <w:sz w:val="24"/>
                <w:szCs w:val="24"/>
              </w:rPr>
            </w:pPr>
            <w:r w:rsidRPr="00C534DA">
              <w:rPr>
                <w:sz w:val="24"/>
                <w:szCs w:val="24"/>
              </w:rPr>
              <w:t xml:space="preserve"> 47</w:t>
            </w:r>
          </w:p>
        </w:tc>
        <w:tc>
          <w:tcPr>
            <w:tcW w:w="1701" w:type="dxa"/>
            <w:tcBorders>
              <w:top w:val="single" w:sz="4" w:space="0" w:color="auto"/>
              <w:bottom w:val="single" w:sz="4" w:space="0" w:color="auto"/>
            </w:tcBorders>
            <w:vAlign w:val="center"/>
          </w:tcPr>
          <w:p w14:paraId="346A277F" w14:textId="77777777" w:rsidR="000E6B4B" w:rsidRPr="00C534DA" w:rsidRDefault="000E6B4B" w:rsidP="00E66552">
            <w:pPr>
              <w:rPr>
                <w:sz w:val="24"/>
                <w:szCs w:val="24"/>
                <w:lang w:val="en-US"/>
              </w:rPr>
            </w:pPr>
            <w:r w:rsidRPr="00C534DA">
              <w:rPr>
                <w:sz w:val="24"/>
                <w:szCs w:val="24"/>
                <w:lang w:val="en-US"/>
              </w:rPr>
              <w:t>IzI07C1</w:t>
            </w:r>
          </w:p>
          <w:p w14:paraId="6779F54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CC44D5C"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confectionare</w:t>
            </w:r>
          </w:p>
          <w:p w14:paraId="21D899B7"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D8DCC6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3E7A433"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1,800</w:t>
            </w:r>
          </w:p>
          <w:p w14:paraId="3892FA04" w14:textId="77777777" w:rsidR="000E6B4B" w:rsidRPr="00C534DA" w:rsidRDefault="000E6B4B" w:rsidP="00E66552">
            <w:pPr>
              <w:jc w:val="center"/>
              <w:rPr>
                <w:sz w:val="24"/>
                <w:szCs w:val="24"/>
              </w:rPr>
            </w:pPr>
          </w:p>
        </w:tc>
      </w:tr>
      <w:tr w:rsidR="000E6B4B" w:rsidRPr="00C534DA" w14:paraId="01050E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09AF036" w14:textId="77777777" w:rsidR="000E6B4B" w:rsidRPr="00C534DA" w:rsidRDefault="000E6B4B" w:rsidP="00E66552">
            <w:pPr>
              <w:rPr>
                <w:sz w:val="24"/>
                <w:szCs w:val="24"/>
              </w:rPr>
            </w:pPr>
            <w:r w:rsidRPr="00C534DA">
              <w:rPr>
                <w:sz w:val="24"/>
                <w:szCs w:val="24"/>
              </w:rPr>
              <w:t xml:space="preserve"> 48</w:t>
            </w:r>
          </w:p>
        </w:tc>
        <w:tc>
          <w:tcPr>
            <w:tcW w:w="1701" w:type="dxa"/>
            <w:tcBorders>
              <w:top w:val="single" w:sz="4" w:space="0" w:color="auto"/>
              <w:bottom w:val="single" w:sz="4" w:space="0" w:color="auto"/>
            </w:tcBorders>
            <w:vAlign w:val="center"/>
          </w:tcPr>
          <w:p w14:paraId="32FE358A" w14:textId="77777777" w:rsidR="000E6B4B" w:rsidRPr="00C534DA" w:rsidRDefault="000E6B4B" w:rsidP="00E66552">
            <w:pPr>
              <w:rPr>
                <w:sz w:val="24"/>
                <w:szCs w:val="24"/>
                <w:lang w:val="en-US"/>
              </w:rPr>
            </w:pPr>
            <w:r w:rsidRPr="00C534DA">
              <w:rPr>
                <w:sz w:val="24"/>
                <w:szCs w:val="24"/>
                <w:lang w:val="en-US"/>
              </w:rPr>
              <w:t>IzI07C2</w:t>
            </w:r>
          </w:p>
          <w:p w14:paraId="5D58B48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F120D70"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montare</w:t>
            </w:r>
          </w:p>
          <w:p w14:paraId="629A413A"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52C5291B"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0C6E53F" w14:textId="77777777" w:rsidR="000E6B4B" w:rsidRPr="00C534DA" w:rsidRDefault="000E6B4B" w:rsidP="00E66552">
            <w:pPr>
              <w:adjustRightInd w:val="0"/>
              <w:jc w:val="center"/>
              <w:rPr>
                <w:rFonts w:ascii="Arial CYR" w:hAnsi="Arial CYR" w:cs="Arial CYR"/>
                <w:sz w:val="24"/>
                <w:szCs w:val="24"/>
              </w:rPr>
            </w:pPr>
            <w:r w:rsidRPr="00C534DA">
              <w:rPr>
                <w:sz w:val="24"/>
                <w:szCs w:val="24"/>
              </w:rPr>
              <w:t>1,800</w:t>
            </w:r>
          </w:p>
          <w:p w14:paraId="19558612" w14:textId="77777777" w:rsidR="000E6B4B" w:rsidRPr="00C534DA" w:rsidRDefault="000E6B4B" w:rsidP="00E66552">
            <w:pPr>
              <w:jc w:val="center"/>
              <w:rPr>
                <w:sz w:val="24"/>
                <w:szCs w:val="24"/>
              </w:rPr>
            </w:pPr>
          </w:p>
        </w:tc>
      </w:tr>
      <w:tr w:rsidR="000E6B4B" w:rsidRPr="00C534DA" w14:paraId="29D1874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08F8B2" w14:textId="77777777" w:rsidR="000E6B4B" w:rsidRPr="00C534DA" w:rsidRDefault="000E6B4B" w:rsidP="00E66552">
            <w:pPr>
              <w:rPr>
                <w:sz w:val="24"/>
                <w:szCs w:val="24"/>
              </w:rPr>
            </w:pPr>
            <w:r w:rsidRPr="00C534DA">
              <w:rPr>
                <w:sz w:val="24"/>
                <w:szCs w:val="24"/>
              </w:rPr>
              <w:t xml:space="preserve"> 49</w:t>
            </w:r>
          </w:p>
        </w:tc>
        <w:tc>
          <w:tcPr>
            <w:tcW w:w="1701" w:type="dxa"/>
            <w:tcBorders>
              <w:top w:val="single" w:sz="4" w:space="0" w:color="auto"/>
              <w:bottom w:val="single" w:sz="4" w:space="0" w:color="auto"/>
            </w:tcBorders>
            <w:vAlign w:val="center"/>
          </w:tcPr>
          <w:p w14:paraId="05399C1C" w14:textId="77777777" w:rsidR="000E6B4B" w:rsidRPr="00C534DA" w:rsidRDefault="000E6B4B" w:rsidP="00E66552">
            <w:pPr>
              <w:rPr>
                <w:sz w:val="24"/>
                <w:szCs w:val="24"/>
                <w:lang w:val="en-US"/>
              </w:rPr>
            </w:pPr>
            <w:r w:rsidRPr="00C534DA">
              <w:rPr>
                <w:sz w:val="24"/>
                <w:szCs w:val="24"/>
                <w:lang w:val="en-US"/>
              </w:rPr>
              <w:t>IC42A</w:t>
            </w:r>
          </w:p>
          <w:p w14:paraId="0E269C2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A40CCDE" w14:textId="77777777" w:rsidR="000E6B4B" w:rsidRPr="00C534DA" w:rsidRDefault="000E6B4B" w:rsidP="00E66552">
            <w:pPr>
              <w:adjustRightInd w:val="0"/>
              <w:rPr>
                <w:sz w:val="24"/>
                <w:szCs w:val="24"/>
                <w:lang w:val="en-US"/>
              </w:rPr>
            </w:pPr>
            <w:r w:rsidRPr="00C534DA">
              <w:rPr>
                <w:sz w:val="24"/>
                <w:szCs w:val="24"/>
                <w:lang w:val="en-US"/>
              </w:rPr>
              <w:t>Suporti si dispozitive de fixare pentru sustinerea conductelor, boilere, aparate si recipienti, avind greutatea de pina la 2 kg / bucata  -</w:t>
            </w:r>
            <w:r w:rsidRPr="00C534DA">
              <w:rPr>
                <w:sz w:val="24"/>
                <w:szCs w:val="24"/>
              </w:rPr>
              <w:t>Металл</w:t>
            </w:r>
            <w:r w:rsidRPr="00C534DA">
              <w:rPr>
                <w:sz w:val="24"/>
                <w:szCs w:val="24"/>
                <w:lang w:val="en-US"/>
              </w:rPr>
              <w:t xml:space="preserve"> </w:t>
            </w:r>
            <w:r w:rsidRPr="00C534DA">
              <w:rPr>
                <w:sz w:val="24"/>
                <w:szCs w:val="24"/>
              </w:rPr>
              <w:t>для</w:t>
            </w:r>
            <w:r w:rsidRPr="00C534DA">
              <w:rPr>
                <w:sz w:val="24"/>
                <w:szCs w:val="24"/>
                <w:lang w:val="en-US"/>
              </w:rPr>
              <w:t xml:space="preserve"> </w:t>
            </w:r>
            <w:r w:rsidRPr="00C534DA">
              <w:rPr>
                <w:sz w:val="24"/>
                <w:szCs w:val="24"/>
              </w:rPr>
              <w:t>крепления</w:t>
            </w:r>
            <w:r w:rsidRPr="00C534DA">
              <w:rPr>
                <w:sz w:val="24"/>
                <w:szCs w:val="24"/>
                <w:lang w:val="en-US"/>
              </w:rPr>
              <w:t xml:space="preserve"> </w:t>
            </w:r>
            <w:r w:rsidRPr="00C534DA">
              <w:rPr>
                <w:sz w:val="24"/>
                <w:szCs w:val="24"/>
              </w:rPr>
              <w:t>воздуховодов</w:t>
            </w:r>
          </w:p>
          <w:p w14:paraId="23005EE8"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045A04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A23A8C0"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w:t>
            </w:r>
          </w:p>
          <w:p w14:paraId="750DB479" w14:textId="77777777" w:rsidR="000E6B4B" w:rsidRPr="00C534DA" w:rsidRDefault="000E6B4B" w:rsidP="00E66552">
            <w:pPr>
              <w:jc w:val="center"/>
              <w:rPr>
                <w:sz w:val="24"/>
                <w:szCs w:val="24"/>
              </w:rPr>
            </w:pPr>
          </w:p>
        </w:tc>
      </w:tr>
      <w:tr w:rsidR="000E6B4B" w:rsidRPr="00C534DA" w14:paraId="4F32F56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3FC2C6" w14:textId="77777777" w:rsidR="000E6B4B" w:rsidRPr="00C534DA" w:rsidRDefault="000E6B4B" w:rsidP="00E66552">
            <w:pPr>
              <w:rPr>
                <w:sz w:val="24"/>
                <w:szCs w:val="24"/>
              </w:rPr>
            </w:pPr>
            <w:r w:rsidRPr="00C534DA">
              <w:rPr>
                <w:sz w:val="24"/>
                <w:szCs w:val="24"/>
              </w:rPr>
              <w:t xml:space="preserve"> 50</w:t>
            </w:r>
          </w:p>
        </w:tc>
        <w:tc>
          <w:tcPr>
            <w:tcW w:w="1701" w:type="dxa"/>
            <w:tcBorders>
              <w:top w:val="single" w:sz="4" w:space="0" w:color="auto"/>
              <w:bottom w:val="single" w:sz="4" w:space="0" w:color="auto"/>
            </w:tcBorders>
            <w:vAlign w:val="center"/>
          </w:tcPr>
          <w:p w14:paraId="37201C2B" w14:textId="77777777" w:rsidR="000E6B4B" w:rsidRPr="00C534DA" w:rsidRDefault="000E6B4B" w:rsidP="00E66552">
            <w:pPr>
              <w:rPr>
                <w:sz w:val="24"/>
                <w:szCs w:val="24"/>
                <w:lang w:val="en-US"/>
              </w:rPr>
            </w:pPr>
            <w:r w:rsidRPr="00C534DA">
              <w:rPr>
                <w:sz w:val="24"/>
                <w:szCs w:val="24"/>
                <w:lang w:val="en-US"/>
              </w:rPr>
              <w:t>IzA06D</w:t>
            </w:r>
          </w:p>
          <w:p w14:paraId="65E5693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D02941D" w14:textId="77777777" w:rsidR="000E6B4B" w:rsidRPr="00C534DA" w:rsidRDefault="000E6B4B" w:rsidP="00E66552">
            <w:pPr>
              <w:adjustRightInd w:val="0"/>
              <w:rPr>
                <w:sz w:val="24"/>
                <w:szCs w:val="24"/>
                <w:lang w:val="en-US"/>
              </w:rPr>
            </w:pPr>
            <w:r w:rsidRPr="00C534DA">
              <w:rPr>
                <w:sz w:val="24"/>
                <w:szCs w:val="24"/>
                <w:lang w:val="en-US"/>
              </w:rPr>
              <w:t xml:space="preserve">Vopsitorii anticorozive pe timplarie metalica, utilaje tehnologice si constructii metalice cu email alchidic (un strat grund  </w:t>
            </w:r>
            <w:r w:rsidRPr="00C534DA">
              <w:rPr>
                <w:sz w:val="24"/>
                <w:szCs w:val="24"/>
              </w:rPr>
              <w:t>ГФ</w:t>
            </w:r>
            <w:r w:rsidRPr="00C534DA">
              <w:rPr>
                <w:sz w:val="24"/>
                <w:szCs w:val="24"/>
                <w:lang w:val="en-US"/>
              </w:rPr>
              <w:t>-21 1</w:t>
            </w:r>
            <w:r w:rsidRPr="00C534DA">
              <w:rPr>
                <w:sz w:val="24"/>
                <w:szCs w:val="24"/>
              </w:rPr>
              <w:t>сл</w:t>
            </w:r>
            <w:r w:rsidRPr="00C534DA">
              <w:rPr>
                <w:sz w:val="24"/>
                <w:szCs w:val="24"/>
                <w:lang w:val="en-US"/>
              </w:rPr>
              <w:t xml:space="preserve">. si 2 straturi de emai  </w:t>
            </w:r>
            <w:r w:rsidRPr="00C534DA">
              <w:rPr>
                <w:sz w:val="24"/>
                <w:szCs w:val="24"/>
              </w:rPr>
              <w:t>БТ</w:t>
            </w:r>
            <w:r w:rsidRPr="00C534DA">
              <w:rPr>
                <w:sz w:val="24"/>
                <w:szCs w:val="24"/>
                <w:lang w:val="en-US"/>
              </w:rPr>
              <w:t xml:space="preserve">-177l)   </w:t>
            </w:r>
          </w:p>
          <w:p w14:paraId="56F8DF4C"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49B3A6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21B77EC"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0,260</w:t>
            </w:r>
          </w:p>
          <w:p w14:paraId="22D48D06" w14:textId="77777777" w:rsidR="000E6B4B" w:rsidRPr="00C534DA" w:rsidRDefault="000E6B4B" w:rsidP="00E66552">
            <w:pPr>
              <w:jc w:val="center"/>
              <w:rPr>
                <w:sz w:val="24"/>
                <w:szCs w:val="24"/>
              </w:rPr>
            </w:pPr>
          </w:p>
        </w:tc>
      </w:tr>
      <w:tr w:rsidR="000E6B4B" w:rsidRPr="00C534DA" w14:paraId="503F213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0FE0CB1" w14:textId="77777777" w:rsidR="000E6B4B" w:rsidRPr="00C534DA" w:rsidRDefault="000E6B4B"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5D39E80C" w14:textId="77777777" w:rsidR="000E6B4B" w:rsidRPr="00C534DA" w:rsidRDefault="000E6B4B" w:rsidP="00E66552">
            <w:pPr>
              <w:rPr>
                <w:sz w:val="24"/>
                <w:szCs w:val="24"/>
                <w:lang w:val="en-US"/>
              </w:rPr>
            </w:pPr>
            <w:r w:rsidRPr="00C534DA">
              <w:rPr>
                <w:sz w:val="24"/>
                <w:szCs w:val="24"/>
                <w:lang w:val="en-US"/>
              </w:rPr>
              <w:t>VB30D</w:t>
            </w:r>
          </w:p>
          <w:p w14:paraId="1187F70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81D1CF1" w14:textId="77777777" w:rsidR="000E6B4B" w:rsidRPr="00C534DA" w:rsidRDefault="000E6B4B" w:rsidP="00E66552">
            <w:pPr>
              <w:adjustRightInd w:val="0"/>
              <w:rPr>
                <w:sz w:val="24"/>
                <w:szCs w:val="24"/>
                <w:lang w:val="en-US"/>
              </w:rPr>
            </w:pPr>
            <w:r w:rsidRPr="00C534DA">
              <w:rPr>
                <w:sz w:val="24"/>
                <w:szCs w:val="24"/>
                <w:lang w:val="en-US"/>
              </w:rPr>
              <w:t>Hota de uz general tip A,B,C, confectionata din tabla zincata sau aluminiu de 0,8 mm grosime (</w:t>
            </w:r>
            <w:r w:rsidRPr="00C534DA">
              <w:rPr>
                <w:sz w:val="24"/>
                <w:szCs w:val="24"/>
              </w:rPr>
              <w:t>Зонт</w:t>
            </w:r>
            <w:r w:rsidRPr="00C534DA">
              <w:rPr>
                <w:sz w:val="24"/>
                <w:szCs w:val="24"/>
                <w:lang w:val="en-US"/>
              </w:rPr>
              <w:t xml:space="preserve"> </w:t>
            </w:r>
            <w:r w:rsidRPr="00C534DA">
              <w:rPr>
                <w:sz w:val="24"/>
                <w:szCs w:val="24"/>
              </w:rPr>
              <w:t>по</w:t>
            </w:r>
            <w:r w:rsidRPr="00C534DA">
              <w:rPr>
                <w:sz w:val="24"/>
                <w:szCs w:val="24"/>
                <w:lang w:val="en-US"/>
              </w:rPr>
              <w:t xml:space="preserve"> </w:t>
            </w:r>
            <w:r w:rsidRPr="00C534DA">
              <w:rPr>
                <w:sz w:val="24"/>
                <w:szCs w:val="24"/>
              </w:rPr>
              <w:t>типу</w:t>
            </w:r>
            <w:r w:rsidRPr="00C534DA">
              <w:rPr>
                <w:sz w:val="24"/>
                <w:szCs w:val="24"/>
                <w:lang w:val="en-US"/>
              </w:rPr>
              <w:t xml:space="preserve"> </w:t>
            </w:r>
            <w:r w:rsidRPr="00C534DA">
              <w:rPr>
                <w:sz w:val="24"/>
                <w:szCs w:val="24"/>
              </w:rPr>
              <w:t>ЗП</w:t>
            </w:r>
            <w:r w:rsidRPr="00C534DA">
              <w:rPr>
                <w:sz w:val="24"/>
                <w:szCs w:val="24"/>
                <w:lang w:val="en-US"/>
              </w:rPr>
              <w:t xml:space="preserve"> 00, 000 ,1 </w:t>
            </w:r>
            <w:r w:rsidRPr="00C534DA">
              <w:rPr>
                <w:sz w:val="24"/>
                <w:szCs w:val="24"/>
              </w:rPr>
              <w:t>шт</w:t>
            </w:r>
            <w:r w:rsidRPr="00C534DA">
              <w:rPr>
                <w:sz w:val="24"/>
                <w:szCs w:val="24"/>
                <w:lang w:val="en-US"/>
              </w:rPr>
              <w:t>)</w:t>
            </w:r>
          </w:p>
          <w:p w14:paraId="7FEC0903"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1D22B286"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7279106"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0,210</w:t>
            </w:r>
          </w:p>
          <w:p w14:paraId="23F384EC" w14:textId="77777777" w:rsidR="000E6B4B" w:rsidRPr="00C534DA" w:rsidRDefault="000E6B4B" w:rsidP="00E66552">
            <w:pPr>
              <w:jc w:val="center"/>
              <w:rPr>
                <w:sz w:val="24"/>
                <w:szCs w:val="24"/>
              </w:rPr>
            </w:pPr>
          </w:p>
        </w:tc>
      </w:tr>
      <w:tr w:rsidR="000E6B4B" w:rsidRPr="00C534DA" w14:paraId="4B9DE627" w14:textId="77777777" w:rsidTr="00E66552">
        <w:tc>
          <w:tcPr>
            <w:tcW w:w="709" w:type="dxa"/>
            <w:tcBorders>
              <w:top w:val="nil"/>
              <w:left w:val="single" w:sz="6" w:space="0" w:color="auto"/>
              <w:bottom w:val="nil"/>
              <w:right w:val="nil"/>
            </w:tcBorders>
          </w:tcPr>
          <w:p w14:paraId="20EAC9EC"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A513561"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4879B17D"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1.6. Вытяжная система ВЕ9</w:t>
            </w:r>
          </w:p>
          <w:p w14:paraId="7F9AEDC9"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5A12F01"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3952449" w14:textId="77777777" w:rsidR="000E6B4B" w:rsidRPr="00C534DA" w:rsidRDefault="000E6B4B" w:rsidP="00E66552">
            <w:pPr>
              <w:rPr>
                <w:sz w:val="24"/>
                <w:szCs w:val="24"/>
              </w:rPr>
            </w:pPr>
          </w:p>
        </w:tc>
      </w:tr>
      <w:tr w:rsidR="000E6B4B" w:rsidRPr="00C534DA" w14:paraId="3679990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9333A6" w14:textId="77777777" w:rsidR="000E6B4B" w:rsidRPr="00C534DA" w:rsidRDefault="000E6B4B" w:rsidP="00E66552">
            <w:pPr>
              <w:rPr>
                <w:sz w:val="24"/>
                <w:szCs w:val="24"/>
              </w:rPr>
            </w:pPr>
            <w:r w:rsidRPr="00C534DA">
              <w:rPr>
                <w:sz w:val="24"/>
                <w:szCs w:val="24"/>
              </w:rPr>
              <w:t>52</w:t>
            </w:r>
          </w:p>
        </w:tc>
        <w:tc>
          <w:tcPr>
            <w:tcW w:w="1701" w:type="dxa"/>
            <w:tcBorders>
              <w:top w:val="single" w:sz="4" w:space="0" w:color="auto"/>
              <w:bottom w:val="single" w:sz="4" w:space="0" w:color="auto"/>
            </w:tcBorders>
            <w:vAlign w:val="center"/>
          </w:tcPr>
          <w:p w14:paraId="413113BD" w14:textId="77777777" w:rsidR="000E6B4B" w:rsidRPr="00C534DA" w:rsidRDefault="000E6B4B" w:rsidP="00E66552">
            <w:pPr>
              <w:rPr>
                <w:sz w:val="24"/>
                <w:szCs w:val="24"/>
                <w:lang w:val="en-US"/>
              </w:rPr>
            </w:pPr>
            <w:r w:rsidRPr="00C534DA">
              <w:rPr>
                <w:sz w:val="24"/>
                <w:szCs w:val="24"/>
                <w:lang w:val="en-US"/>
              </w:rPr>
              <w:t>VB28A1.F</w:t>
            </w:r>
          </w:p>
          <w:p w14:paraId="12CF087D"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B855A2F" w14:textId="77777777" w:rsidR="000E6B4B" w:rsidRPr="00C534DA" w:rsidRDefault="000E6B4B" w:rsidP="00E66552">
            <w:pPr>
              <w:adjustRightInd w:val="0"/>
              <w:rPr>
                <w:sz w:val="24"/>
                <w:szCs w:val="24"/>
                <w:lang w:val="en-US"/>
              </w:rPr>
            </w:pPr>
            <w:r w:rsidRPr="00C534DA">
              <w:rPr>
                <w:sz w:val="24"/>
                <w:szCs w:val="24"/>
                <w:lang w:val="en-US"/>
              </w:rPr>
              <w:t xml:space="preserve">Deflector circular cu perimetrul 900 - 1600 mm, tip CR I si CN, confectionarea in ateliere centralizate ,    </w:t>
            </w:r>
            <w:r w:rsidRPr="00C534DA">
              <w:rPr>
                <w:sz w:val="24"/>
                <w:szCs w:val="24"/>
              </w:rPr>
              <w:t>Дефлектор</w:t>
            </w:r>
            <w:r w:rsidRPr="00C534DA">
              <w:rPr>
                <w:sz w:val="24"/>
                <w:szCs w:val="24"/>
                <w:lang w:val="en-US"/>
              </w:rPr>
              <w:t xml:space="preserve">  , </w:t>
            </w:r>
            <w:r w:rsidRPr="00C534DA">
              <w:rPr>
                <w:sz w:val="24"/>
                <w:szCs w:val="24"/>
              </w:rPr>
              <w:t>д</w:t>
            </w:r>
            <w:r w:rsidRPr="00C534DA">
              <w:rPr>
                <w:sz w:val="24"/>
                <w:szCs w:val="24"/>
                <w:lang w:val="en-US"/>
              </w:rPr>
              <w:t xml:space="preserve">200    </w:t>
            </w:r>
            <w:r w:rsidRPr="00C534DA">
              <w:rPr>
                <w:sz w:val="24"/>
                <w:szCs w:val="24"/>
              </w:rPr>
              <w:t>по</w:t>
            </w:r>
            <w:r w:rsidRPr="00C534DA">
              <w:rPr>
                <w:sz w:val="24"/>
                <w:szCs w:val="24"/>
                <w:lang w:val="en-US"/>
              </w:rPr>
              <w:t xml:space="preserve"> </w:t>
            </w:r>
            <w:r w:rsidRPr="00C534DA">
              <w:rPr>
                <w:sz w:val="24"/>
                <w:szCs w:val="24"/>
              </w:rPr>
              <w:t>серии</w:t>
            </w:r>
            <w:r w:rsidRPr="00C534DA">
              <w:rPr>
                <w:sz w:val="24"/>
                <w:szCs w:val="24"/>
                <w:lang w:val="en-US"/>
              </w:rPr>
              <w:t xml:space="preserve"> 1.494-32</w:t>
            </w:r>
          </w:p>
          <w:p w14:paraId="35E18E73"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9228F4C"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DE00EF5"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07AA9743" w14:textId="77777777" w:rsidR="000E6B4B" w:rsidRPr="00C534DA" w:rsidRDefault="000E6B4B" w:rsidP="00E66552">
            <w:pPr>
              <w:jc w:val="center"/>
              <w:rPr>
                <w:sz w:val="24"/>
                <w:szCs w:val="24"/>
              </w:rPr>
            </w:pPr>
          </w:p>
        </w:tc>
      </w:tr>
      <w:tr w:rsidR="000E6B4B" w:rsidRPr="00C534DA" w14:paraId="1C8870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1F0FB35" w14:textId="77777777" w:rsidR="000E6B4B" w:rsidRPr="00C534DA" w:rsidRDefault="000E6B4B" w:rsidP="00E66552">
            <w:pPr>
              <w:rPr>
                <w:sz w:val="24"/>
                <w:szCs w:val="24"/>
              </w:rPr>
            </w:pPr>
            <w:r w:rsidRPr="00C534DA">
              <w:rPr>
                <w:sz w:val="24"/>
                <w:szCs w:val="24"/>
              </w:rPr>
              <w:t xml:space="preserve"> 53</w:t>
            </w:r>
          </w:p>
        </w:tc>
        <w:tc>
          <w:tcPr>
            <w:tcW w:w="1701" w:type="dxa"/>
            <w:tcBorders>
              <w:top w:val="single" w:sz="4" w:space="0" w:color="auto"/>
              <w:bottom w:val="single" w:sz="4" w:space="0" w:color="auto"/>
            </w:tcBorders>
            <w:vAlign w:val="center"/>
          </w:tcPr>
          <w:p w14:paraId="44E213A5" w14:textId="77777777" w:rsidR="000E6B4B" w:rsidRPr="00C534DA" w:rsidRDefault="000E6B4B" w:rsidP="00E66552">
            <w:pPr>
              <w:rPr>
                <w:sz w:val="24"/>
                <w:szCs w:val="24"/>
                <w:lang w:val="en-US"/>
              </w:rPr>
            </w:pPr>
            <w:r w:rsidRPr="00C534DA">
              <w:rPr>
                <w:sz w:val="24"/>
                <w:szCs w:val="24"/>
                <w:lang w:val="en-US"/>
              </w:rPr>
              <w:t>VA19A</w:t>
            </w:r>
          </w:p>
          <w:p w14:paraId="3018704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498AE6F" w14:textId="77777777" w:rsidR="000E6B4B" w:rsidRPr="00C534DA" w:rsidRDefault="000E6B4B" w:rsidP="00E66552">
            <w:pPr>
              <w:adjustRightInd w:val="0"/>
              <w:rPr>
                <w:sz w:val="24"/>
                <w:szCs w:val="24"/>
                <w:lang w:val="en-US"/>
              </w:rPr>
            </w:pPr>
            <w:r w:rsidRPr="00C534DA">
              <w:rPr>
                <w:sz w:val="24"/>
                <w:szCs w:val="24"/>
                <w:lang w:val="en-US"/>
              </w:rPr>
              <w:t xml:space="preserve">Montarea canalelor de ventilatie la inaltimea de la podea pina la 3 m din tabla zincata sau </w:t>
            </w:r>
            <w:r w:rsidRPr="00C534DA">
              <w:rPr>
                <w:sz w:val="24"/>
                <w:szCs w:val="24"/>
                <w:lang w:val="en-US"/>
              </w:rPr>
              <w:lastRenderedPageBreak/>
              <w:t xml:space="preserve">aluminiu, 0,5 mm grosime, avind diametrul sectiunii circulare de 200 mm. - </w:t>
            </w:r>
            <w:r w:rsidRPr="00C534DA">
              <w:rPr>
                <w:sz w:val="24"/>
                <w:szCs w:val="24"/>
              </w:rPr>
              <w:t>Воздуховод</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оцинкованной</w:t>
            </w:r>
            <w:r w:rsidRPr="00C534DA">
              <w:rPr>
                <w:sz w:val="24"/>
                <w:szCs w:val="24"/>
                <w:lang w:val="en-US"/>
              </w:rPr>
              <w:t xml:space="preserve"> </w:t>
            </w:r>
            <w:r w:rsidRPr="00C534DA">
              <w:rPr>
                <w:sz w:val="24"/>
                <w:szCs w:val="24"/>
              </w:rPr>
              <w:t>стали</w:t>
            </w:r>
            <w:r w:rsidRPr="00C534DA">
              <w:rPr>
                <w:sz w:val="24"/>
                <w:szCs w:val="24"/>
                <w:lang w:val="en-US"/>
              </w:rPr>
              <w:t xml:space="preserve">   </w:t>
            </w:r>
            <w:r w:rsidRPr="00C534DA">
              <w:rPr>
                <w:sz w:val="24"/>
                <w:szCs w:val="24"/>
              </w:rPr>
              <w:t>ф</w:t>
            </w:r>
            <w:r w:rsidRPr="00C534DA">
              <w:rPr>
                <w:sz w:val="24"/>
                <w:szCs w:val="24"/>
                <w:lang w:val="en-US"/>
              </w:rPr>
              <w:t xml:space="preserve">200  mm  , </w:t>
            </w:r>
            <w:r w:rsidRPr="00C534DA">
              <w:rPr>
                <w:sz w:val="24"/>
                <w:szCs w:val="24"/>
              </w:rPr>
              <w:t>б</w:t>
            </w:r>
            <w:r w:rsidRPr="00C534DA">
              <w:rPr>
                <w:sz w:val="24"/>
                <w:szCs w:val="24"/>
                <w:lang w:val="en-US"/>
              </w:rPr>
              <w:t>=0,6 mm</w:t>
            </w:r>
          </w:p>
          <w:p w14:paraId="6068B336"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BB0051F" w14:textId="77777777" w:rsidR="000E6B4B" w:rsidRPr="00C534DA" w:rsidRDefault="000E6B4B"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1AC13C53" w14:textId="77777777" w:rsidR="000E6B4B" w:rsidRPr="00C534DA" w:rsidRDefault="000E6B4B" w:rsidP="00E66552">
            <w:pPr>
              <w:adjustRightInd w:val="0"/>
              <w:jc w:val="center"/>
              <w:rPr>
                <w:rFonts w:ascii="Arial CYR" w:hAnsi="Arial CYR" w:cs="Arial CYR"/>
                <w:sz w:val="24"/>
                <w:szCs w:val="24"/>
              </w:rPr>
            </w:pPr>
            <w:r w:rsidRPr="00C534DA">
              <w:rPr>
                <w:sz w:val="24"/>
                <w:szCs w:val="24"/>
              </w:rPr>
              <w:t>0,628</w:t>
            </w:r>
          </w:p>
          <w:p w14:paraId="0233E943" w14:textId="77777777" w:rsidR="000E6B4B" w:rsidRPr="00C534DA" w:rsidRDefault="000E6B4B" w:rsidP="00E66552">
            <w:pPr>
              <w:jc w:val="center"/>
              <w:rPr>
                <w:sz w:val="24"/>
                <w:szCs w:val="24"/>
              </w:rPr>
            </w:pPr>
          </w:p>
        </w:tc>
      </w:tr>
      <w:tr w:rsidR="000E6B4B" w:rsidRPr="00C534DA" w14:paraId="238DA3C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9436695" w14:textId="77777777" w:rsidR="000E6B4B" w:rsidRPr="00C534DA" w:rsidRDefault="000E6B4B" w:rsidP="00E66552">
            <w:pPr>
              <w:rPr>
                <w:sz w:val="24"/>
                <w:szCs w:val="24"/>
              </w:rPr>
            </w:pPr>
            <w:r w:rsidRPr="00C534DA">
              <w:rPr>
                <w:sz w:val="24"/>
                <w:szCs w:val="24"/>
              </w:rPr>
              <w:t xml:space="preserve"> 54</w:t>
            </w:r>
          </w:p>
        </w:tc>
        <w:tc>
          <w:tcPr>
            <w:tcW w:w="1701" w:type="dxa"/>
            <w:tcBorders>
              <w:top w:val="single" w:sz="4" w:space="0" w:color="auto"/>
              <w:bottom w:val="single" w:sz="4" w:space="0" w:color="auto"/>
            </w:tcBorders>
            <w:vAlign w:val="center"/>
          </w:tcPr>
          <w:p w14:paraId="69C32783" w14:textId="77777777" w:rsidR="000E6B4B" w:rsidRPr="00C534DA" w:rsidRDefault="000E6B4B" w:rsidP="00E66552">
            <w:pPr>
              <w:rPr>
                <w:sz w:val="24"/>
                <w:szCs w:val="24"/>
                <w:lang w:val="en-US"/>
              </w:rPr>
            </w:pPr>
            <w:r w:rsidRPr="00C534DA">
              <w:rPr>
                <w:sz w:val="24"/>
                <w:szCs w:val="24"/>
                <w:lang w:val="en-US"/>
              </w:rPr>
              <w:t>IzH22A</w:t>
            </w:r>
          </w:p>
          <w:p w14:paraId="7ECFAE1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055CE72" w14:textId="77777777" w:rsidR="000E6B4B" w:rsidRPr="00C534DA" w:rsidRDefault="000E6B4B" w:rsidP="00E66552">
            <w:pPr>
              <w:adjustRightInd w:val="0"/>
              <w:rPr>
                <w:sz w:val="24"/>
                <w:szCs w:val="24"/>
                <w:lang w:val="en-US"/>
              </w:rPr>
            </w:pPr>
            <w:r w:rsidRPr="00C534DA">
              <w:rPr>
                <w:sz w:val="24"/>
                <w:szCs w:val="24"/>
              </w:rPr>
              <w:t>Izolarea conductelor cu cochilii din vata minerala, gata confectionate, Рулонный изоляционный материал  типа Izover толщ. 50мм  с покрывным слоем из оц. стали толщ 0,5 мм</w:t>
            </w:r>
          </w:p>
          <w:p w14:paraId="76DDA016"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2F53606F"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CA74E87" w14:textId="77777777" w:rsidR="000E6B4B" w:rsidRPr="00C534DA" w:rsidRDefault="000E6B4B" w:rsidP="00E66552">
            <w:pPr>
              <w:adjustRightInd w:val="0"/>
              <w:jc w:val="center"/>
              <w:rPr>
                <w:rFonts w:ascii="Arial CYR" w:hAnsi="Arial CYR" w:cs="Arial CYR"/>
                <w:sz w:val="24"/>
                <w:szCs w:val="24"/>
              </w:rPr>
            </w:pPr>
            <w:r w:rsidRPr="00C534DA">
              <w:rPr>
                <w:sz w:val="24"/>
                <w:szCs w:val="24"/>
              </w:rPr>
              <w:t>0,700</w:t>
            </w:r>
          </w:p>
          <w:p w14:paraId="297C6078" w14:textId="77777777" w:rsidR="000E6B4B" w:rsidRPr="00C534DA" w:rsidRDefault="000E6B4B" w:rsidP="00E66552">
            <w:pPr>
              <w:jc w:val="center"/>
              <w:rPr>
                <w:sz w:val="24"/>
                <w:szCs w:val="24"/>
              </w:rPr>
            </w:pPr>
          </w:p>
        </w:tc>
      </w:tr>
      <w:tr w:rsidR="000E6B4B" w:rsidRPr="00C534DA" w14:paraId="3C0F2B0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BCFD385" w14:textId="77777777" w:rsidR="000E6B4B" w:rsidRPr="00C534DA" w:rsidRDefault="000E6B4B" w:rsidP="00E66552">
            <w:pPr>
              <w:rPr>
                <w:sz w:val="24"/>
                <w:szCs w:val="24"/>
              </w:rPr>
            </w:pPr>
            <w:r w:rsidRPr="00C534DA">
              <w:rPr>
                <w:sz w:val="24"/>
                <w:szCs w:val="24"/>
              </w:rPr>
              <w:t xml:space="preserve"> 55</w:t>
            </w:r>
          </w:p>
        </w:tc>
        <w:tc>
          <w:tcPr>
            <w:tcW w:w="1701" w:type="dxa"/>
            <w:tcBorders>
              <w:top w:val="single" w:sz="4" w:space="0" w:color="auto"/>
              <w:bottom w:val="single" w:sz="4" w:space="0" w:color="auto"/>
            </w:tcBorders>
            <w:vAlign w:val="center"/>
          </w:tcPr>
          <w:p w14:paraId="3EF255D4" w14:textId="77777777" w:rsidR="000E6B4B" w:rsidRPr="00C534DA" w:rsidRDefault="000E6B4B" w:rsidP="00E66552">
            <w:pPr>
              <w:rPr>
                <w:sz w:val="24"/>
                <w:szCs w:val="24"/>
                <w:lang w:val="en-US"/>
              </w:rPr>
            </w:pPr>
            <w:r w:rsidRPr="00C534DA">
              <w:rPr>
                <w:sz w:val="24"/>
                <w:szCs w:val="24"/>
                <w:lang w:val="en-US"/>
              </w:rPr>
              <w:t>IzI07C1</w:t>
            </w:r>
          </w:p>
          <w:p w14:paraId="71D38EE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5C1E8C3C"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confectionare</w:t>
            </w:r>
          </w:p>
          <w:p w14:paraId="1AF6C2ED"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07A0AB82"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9E0508D" w14:textId="77777777" w:rsidR="000E6B4B" w:rsidRPr="00C534DA" w:rsidRDefault="000E6B4B" w:rsidP="00E66552">
            <w:pPr>
              <w:adjustRightInd w:val="0"/>
              <w:jc w:val="center"/>
              <w:rPr>
                <w:rFonts w:ascii="Arial CYR" w:hAnsi="Arial CYR" w:cs="Arial CYR"/>
                <w:sz w:val="24"/>
                <w:szCs w:val="24"/>
              </w:rPr>
            </w:pPr>
            <w:r w:rsidRPr="00C534DA">
              <w:rPr>
                <w:sz w:val="24"/>
                <w:szCs w:val="24"/>
              </w:rPr>
              <w:t>0,800</w:t>
            </w:r>
          </w:p>
          <w:p w14:paraId="6D7EFF25" w14:textId="77777777" w:rsidR="000E6B4B" w:rsidRPr="00C534DA" w:rsidRDefault="000E6B4B" w:rsidP="00E66552">
            <w:pPr>
              <w:jc w:val="center"/>
              <w:rPr>
                <w:sz w:val="24"/>
                <w:szCs w:val="24"/>
              </w:rPr>
            </w:pPr>
          </w:p>
        </w:tc>
      </w:tr>
      <w:tr w:rsidR="000E6B4B" w:rsidRPr="00C534DA" w14:paraId="1E37A23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F347E6" w14:textId="77777777" w:rsidR="000E6B4B" w:rsidRPr="00C534DA" w:rsidRDefault="000E6B4B" w:rsidP="00E66552">
            <w:pPr>
              <w:rPr>
                <w:sz w:val="24"/>
                <w:szCs w:val="24"/>
              </w:rPr>
            </w:pPr>
            <w:r w:rsidRPr="00C534DA">
              <w:rPr>
                <w:sz w:val="24"/>
                <w:szCs w:val="24"/>
              </w:rPr>
              <w:t xml:space="preserve"> 56</w:t>
            </w:r>
          </w:p>
        </w:tc>
        <w:tc>
          <w:tcPr>
            <w:tcW w:w="1701" w:type="dxa"/>
            <w:tcBorders>
              <w:top w:val="single" w:sz="4" w:space="0" w:color="auto"/>
              <w:bottom w:val="single" w:sz="4" w:space="0" w:color="auto"/>
            </w:tcBorders>
            <w:vAlign w:val="center"/>
          </w:tcPr>
          <w:p w14:paraId="0C1A028C" w14:textId="77777777" w:rsidR="000E6B4B" w:rsidRPr="00C534DA" w:rsidRDefault="000E6B4B" w:rsidP="00E66552">
            <w:pPr>
              <w:rPr>
                <w:sz w:val="24"/>
                <w:szCs w:val="24"/>
                <w:lang w:val="en-US"/>
              </w:rPr>
            </w:pPr>
            <w:r w:rsidRPr="00C534DA">
              <w:rPr>
                <w:sz w:val="24"/>
                <w:szCs w:val="24"/>
                <w:lang w:val="en-US"/>
              </w:rPr>
              <w:t>IzI07C2</w:t>
            </w:r>
          </w:p>
          <w:p w14:paraId="5CE06CF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8C1B4E6" w14:textId="77777777" w:rsidR="000E6B4B" w:rsidRPr="00C534DA" w:rsidRDefault="000E6B4B" w:rsidP="00E66552">
            <w:pPr>
              <w:adjustRightInd w:val="0"/>
              <w:rPr>
                <w:sz w:val="24"/>
                <w:szCs w:val="24"/>
                <w:lang w:val="en-US"/>
              </w:rPr>
            </w:pPr>
            <w:r w:rsidRPr="00C534DA">
              <w:rPr>
                <w:sz w:val="24"/>
                <w:szCs w:val="24"/>
                <w:lang w:val="en-US"/>
              </w:rPr>
              <w:t>Protectia termoizolatiei la conducte cu tabla zincata de 0,5 mm grosime, fixata cu suruburi cu cap crestat semirotund, autofiletante pentru tabla, montare</w:t>
            </w:r>
          </w:p>
          <w:p w14:paraId="2A459B9F"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4B6FE1DA"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E383FCA" w14:textId="77777777" w:rsidR="000E6B4B" w:rsidRPr="00C534DA" w:rsidRDefault="000E6B4B" w:rsidP="00E66552">
            <w:pPr>
              <w:adjustRightInd w:val="0"/>
              <w:jc w:val="center"/>
              <w:rPr>
                <w:rFonts w:ascii="Arial CYR" w:hAnsi="Arial CYR" w:cs="Arial CYR"/>
                <w:sz w:val="24"/>
                <w:szCs w:val="24"/>
              </w:rPr>
            </w:pPr>
            <w:r w:rsidRPr="00C534DA">
              <w:rPr>
                <w:sz w:val="24"/>
                <w:szCs w:val="24"/>
              </w:rPr>
              <w:t>0,800</w:t>
            </w:r>
          </w:p>
          <w:p w14:paraId="6EF3E8D2" w14:textId="77777777" w:rsidR="000E6B4B" w:rsidRPr="00C534DA" w:rsidRDefault="000E6B4B" w:rsidP="00E66552">
            <w:pPr>
              <w:jc w:val="center"/>
              <w:rPr>
                <w:sz w:val="24"/>
                <w:szCs w:val="24"/>
              </w:rPr>
            </w:pPr>
          </w:p>
        </w:tc>
      </w:tr>
      <w:tr w:rsidR="000E6B4B" w:rsidRPr="00C534DA" w14:paraId="3D0A57E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5727C4" w14:textId="77777777" w:rsidR="000E6B4B" w:rsidRPr="00C534DA" w:rsidRDefault="000E6B4B" w:rsidP="00E66552">
            <w:pPr>
              <w:rPr>
                <w:sz w:val="24"/>
                <w:szCs w:val="24"/>
              </w:rPr>
            </w:pPr>
            <w:r w:rsidRPr="00C534DA">
              <w:rPr>
                <w:sz w:val="24"/>
                <w:szCs w:val="24"/>
              </w:rPr>
              <w:t xml:space="preserve"> 57</w:t>
            </w:r>
          </w:p>
        </w:tc>
        <w:tc>
          <w:tcPr>
            <w:tcW w:w="1701" w:type="dxa"/>
            <w:tcBorders>
              <w:top w:val="single" w:sz="4" w:space="0" w:color="auto"/>
              <w:bottom w:val="single" w:sz="4" w:space="0" w:color="auto"/>
            </w:tcBorders>
            <w:vAlign w:val="center"/>
          </w:tcPr>
          <w:p w14:paraId="459D79D9" w14:textId="77777777" w:rsidR="000E6B4B" w:rsidRPr="00C534DA" w:rsidRDefault="000E6B4B" w:rsidP="00E66552">
            <w:pPr>
              <w:rPr>
                <w:sz w:val="24"/>
                <w:szCs w:val="24"/>
                <w:lang w:val="en-US"/>
              </w:rPr>
            </w:pPr>
            <w:r w:rsidRPr="00C534DA">
              <w:rPr>
                <w:sz w:val="24"/>
                <w:szCs w:val="24"/>
                <w:lang w:val="en-US"/>
              </w:rPr>
              <w:t>IC42A</w:t>
            </w:r>
          </w:p>
          <w:p w14:paraId="4558460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68396B1" w14:textId="77777777" w:rsidR="000E6B4B" w:rsidRPr="00C534DA" w:rsidRDefault="000E6B4B" w:rsidP="00E66552">
            <w:pPr>
              <w:adjustRightInd w:val="0"/>
              <w:rPr>
                <w:sz w:val="24"/>
                <w:szCs w:val="24"/>
                <w:lang w:val="en-US"/>
              </w:rPr>
            </w:pPr>
            <w:r w:rsidRPr="00C534DA">
              <w:rPr>
                <w:sz w:val="24"/>
                <w:szCs w:val="24"/>
                <w:lang w:val="en-US"/>
              </w:rPr>
              <w:t>Suporti si dispozitive de fixare pentru sustinerea conductelor, boilere, aparate si recipienti, avind greutatea de pina la 2 kg / bucata  -</w:t>
            </w:r>
            <w:r w:rsidRPr="00C534DA">
              <w:rPr>
                <w:sz w:val="24"/>
                <w:szCs w:val="24"/>
              </w:rPr>
              <w:t>Металл</w:t>
            </w:r>
            <w:r w:rsidRPr="00C534DA">
              <w:rPr>
                <w:sz w:val="24"/>
                <w:szCs w:val="24"/>
                <w:lang w:val="en-US"/>
              </w:rPr>
              <w:t xml:space="preserve"> </w:t>
            </w:r>
            <w:r w:rsidRPr="00C534DA">
              <w:rPr>
                <w:sz w:val="24"/>
                <w:szCs w:val="24"/>
              </w:rPr>
              <w:t>для</w:t>
            </w:r>
            <w:r w:rsidRPr="00C534DA">
              <w:rPr>
                <w:sz w:val="24"/>
                <w:szCs w:val="24"/>
                <w:lang w:val="en-US"/>
              </w:rPr>
              <w:t xml:space="preserve"> </w:t>
            </w:r>
            <w:r w:rsidRPr="00C534DA">
              <w:rPr>
                <w:sz w:val="24"/>
                <w:szCs w:val="24"/>
              </w:rPr>
              <w:t>крепления</w:t>
            </w:r>
            <w:r w:rsidRPr="00C534DA">
              <w:rPr>
                <w:sz w:val="24"/>
                <w:szCs w:val="24"/>
                <w:lang w:val="en-US"/>
              </w:rPr>
              <w:t xml:space="preserve"> </w:t>
            </w:r>
            <w:r w:rsidRPr="00C534DA">
              <w:rPr>
                <w:sz w:val="24"/>
                <w:szCs w:val="24"/>
              </w:rPr>
              <w:t>воздуховодов</w:t>
            </w:r>
          </w:p>
          <w:p w14:paraId="6138F2D1"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0C8390E" w14:textId="77777777" w:rsidR="000E6B4B" w:rsidRPr="00C534DA" w:rsidRDefault="000E6B4B"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C41B4F6" w14:textId="77777777" w:rsidR="000E6B4B" w:rsidRPr="00C534DA" w:rsidRDefault="000E6B4B" w:rsidP="00E66552">
            <w:pPr>
              <w:adjustRightInd w:val="0"/>
              <w:jc w:val="center"/>
              <w:rPr>
                <w:rFonts w:ascii="Arial CYR" w:hAnsi="Arial CYR" w:cs="Arial CYR"/>
                <w:sz w:val="24"/>
                <w:szCs w:val="24"/>
              </w:rPr>
            </w:pPr>
            <w:r w:rsidRPr="00C534DA">
              <w:rPr>
                <w:sz w:val="24"/>
                <w:szCs w:val="24"/>
              </w:rPr>
              <w:t>5,000</w:t>
            </w:r>
          </w:p>
          <w:p w14:paraId="7FC82A43" w14:textId="77777777" w:rsidR="000E6B4B" w:rsidRPr="00C534DA" w:rsidRDefault="000E6B4B" w:rsidP="00E66552">
            <w:pPr>
              <w:jc w:val="center"/>
              <w:rPr>
                <w:sz w:val="24"/>
                <w:szCs w:val="24"/>
              </w:rPr>
            </w:pPr>
          </w:p>
        </w:tc>
      </w:tr>
      <w:tr w:rsidR="000E6B4B" w:rsidRPr="00C534DA" w14:paraId="24FBDA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DC2E96" w14:textId="77777777" w:rsidR="000E6B4B" w:rsidRPr="00C534DA" w:rsidRDefault="000E6B4B" w:rsidP="00E66552">
            <w:pPr>
              <w:rPr>
                <w:sz w:val="24"/>
                <w:szCs w:val="24"/>
              </w:rPr>
            </w:pPr>
            <w:r w:rsidRPr="00C534DA">
              <w:rPr>
                <w:sz w:val="24"/>
                <w:szCs w:val="24"/>
              </w:rPr>
              <w:t xml:space="preserve"> 58</w:t>
            </w:r>
          </w:p>
        </w:tc>
        <w:tc>
          <w:tcPr>
            <w:tcW w:w="1701" w:type="dxa"/>
            <w:tcBorders>
              <w:top w:val="single" w:sz="4" w:space="0" w:color="auto"/>
              <w:bottom w:val="single" w:sz="4" w:space="0" w:color="auto"/>
            </w:tcBorders>
            <w:vAlign w:val="center"/>
          </w:tcPr>
          <w:p w14:paraId="29F40444" w14:textId="77777777" w:rsidR="000E6B4B" w:rsidRPr="00C534DA" w:rsidRDefault="000E6B4B" w:rsidP="00E66552">
            <w:pPr>
              <w:rPr>
                <w:sz w:val="24"/>
                <w:szCs w:val="24"/>
                <w:lang w:val="en-US"/>
              </w:rPr>
            </w:pPr>
            <w:r w:rsidRPr="00C534DA">
              <w:rPr>
                <w:sz w:val="24"/>
                <w:szCs w:val="24"/>
                <w:lang w:val="en-US"/>
              </w:rPr>
              <w:t>IzA06D</w:t>
            </w:r>
          </w:p>
          <w:p w14:paraId="11545B0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C34E977" w14:textId="77777777" w:rsidR="000E6B4B" w:rsidRPr="00C534DA" w:rsidRDefault="000E6B4B" w:rsidP="00E66552">
            <w:pPr>
              <w:adjustRightInd w:val="0"/>
              <w:rPr>
                <w:sz w:val="24"/>
                <w:szCs w:val="24"/>
                <w:lang w:val="en-US"/>
              </w:rPr>
            </w:pPr>
            <w:r w:rsidRPr="00C534DA">
              <w:rPr>
                <w:sz w:val="24"/>
                <w:szCs w:val="24"/>
                <w:lang w:val="en-US"/>
              </w:rPr>
              <w:t xml:space="preserve">Vopsitorii anticorozive pe timplarie metalica, utilaje tehnologice si constructii metalice cu email alchidic (un strat grund  </w:t>
            </w:r>
            <w:r w:rsidRPr="00C534DA">
              <w:rPr>
                <w:sz w:val="24"/>
                <w:szCs w:val="24"/>
              </w:rPr>
              <w:t>ГФ</w:t>
            </w:r>
            <w:r w:rsidRPr="00C534DA">
              <w:rPr>
                <w:sz w:val="24"/>
                <w:szCs w:val="24"/>
                <w:lang w:val="en-US"/>
              </w:rPr>
              <w:t>-21 1</w:t>
            </w:r>
            <w:r w:rsidRPr="00C534DA">
              <w:rPr>
                <w:sz w:val="24"/>
                <w:szCs w:val="24"/>
              </w:rPr>
              <w:t>сл</w:t>
            </w:r>
            <w:r w:rsidRPr="00C534DA">
              <w:rPr>
                <w:sz w:val="24"/>
                <w:szCs w:val="24"/>
                <w:lang w:val="en-US"/>
              </w:rPr>
              <w:t xml:space="preserve">. si 2 straturi de emai  </w:t>
            </w:r>
            <w:r w:rsidRPr="00C534DA">
              <w:rPr>
                <w:sz w:val="24"/>
                <w:szCs w:val="24"/>
              </w:rPr>
              <w:t>БТ</w:t>
            </w:r>
            <w:r w:rsidRPr="00C534DA">
              <w:rPr>
                <w:sz w:val="24"/>
                <w:szCs w:val="24"/>
                <w:lang w:val="en-US"/>
              </w:rPr>
              <w:t xml:space="preserve">-177l)   </w:t>
            </w:r>
          </w:p>
          <w:p w14:paraId="44ED76D6"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64F4CC47" w14:textId="77777777" w:rsidR="000E6B4B" w:rsidRPr="00C534DA" w:rsidRDefault="000E6B4B"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E4DA626" w14:textId="77777777" w:rsidR="000E6B4B" w:rsidRPr="00C534DA" w:rsidRDefault="000E6B4B" w:rsidP="00E66552">
            <w:pPr>
              <w:adjustRightInd w:val="0"/>
              <w:jc w:val="center"/>
              <w:rPr>
                <w:rFonts w:ascii="Arial CYR" w:hAnsi="Arial CYR" w:cs="Arial CYR"/>
                <w:sz w:val="24"/>
                <w:szCs w:val="24"/>
              </w:rPr>
            </w:pPr>
            <w:r w:rsidRPr="00C534DA">
              <w:rPr>
                <w:sz w:val="24"/>
                <w:szCs w:val="24"/>
              </w:rPr>
              <w:t>0,260</w:t>
            </w:r>
          </w:p>
          <w:p w14:paraId="23EBB7EE" w14:textId="77777777" w:rsidR="000E6B4B" w:rsidRPr="00C534DA" w:rsidRDefault="000E6B4B" w:rsidP="00E66552">
            <w:pPr>
              <w:jc w:val="center"/>
              <w:rPr>
                <w:sz w:val="24"/>
                <w:szCs w:val="24"/>
              </w:rPr>
            </w:pPr>
          </w:p>
        </w:tc>
      </w:tr>
      <w:tr w:rsidR="000E6B4B" w:rsidRPr="00C534DA" w14:paraId="64549AE8" w14:textId="77777777" w:rsidTr="00E66552">
        <w:tc>
          <w:tcPr>
            <w:tcW w:w="709" w:type="dxa"/>
            <w:tcBorders>
              <w:top w:val="nil"/>
              <w:left w:val="single" w:sz="6" w:space="0" w:color="auto"/>
              <w:bottom w:val="nil"/>
              <w:right w:val="nil"/>
            </w:tcBorders>
          </w:tcPr>
          <w:p w14:paraId="6D061DA0"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EAB6895"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30D7CD82"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 xml:space="preserve">2. Lucrari de montare </w:t>
            </w:r>
          </w:p>
          <w:p w14:paraId="61F3C29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5F7D67A2"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68FD9BF3" w14:textId="77777777" w:rsidR="000E6B4B" w:rsidRPr="00C534DA" w:rsidRDefault="000E6B4B" w:rsidP="00E66552">
            <w:pPr>
              <w:rPr>
                <w:sz w:val="24"/>
                <w:szCs w:val="24"/>
              </w:rPr>
            </w:pPr>
          </w:p>
        </w:tc>
      </w:tr>
      <w:tr w:rsidR="000E6B4B" w:rsidRPr="00C534DA" w14:paraId="09A4C0E0" w14:textId="77777777" w:rsidTr="00E66552">
        <w:tc>
          <w:tcPr>
            <w:tcW w:w="709" w:type="dxa"/>
            <w:tcBorders>
              <w:top w:val="nil"/>
              <w:left w:val="single" w:sz="6" w:space="0" w:color="auto"/>
              <w:bottom w:val="nil"/>
              <w:right w:val="nil"/>
            </w:tcBorders>
          </w:tcPr>
          <w:p w14:paraId="1CC7AA1F"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32D63A0F"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F7E2046"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2.1. Приточно-вытяжная система  П1 (В1)</w:t>
            </w:r>
          </w:p>
          <w:p w14:paraId="04A8FA92"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1A15E0C"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6A1D63E" w14:textId="77777777" w:rsidR="000E6B4B" w:rsidRPr="00C534DA" w:rsidRDefault="000E6B4B" w:rsidP="00E66552">
            <w:pPr>
              <w:rPr>
                <w:sz w:val="24"/>
                <w:szCs w:val="24"/>
              </w:rPr>
            </w:pPr>
          </w:p>
        </w:tc>
      </w:tr>
      <w:tr w:rsidR="000E6B4B" w:rsidRPr="00C534DA" w14:paraId="538FC5A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087F545" w14:textId="77777777" w:rsidR="000E6B4B" w:rsidRPr="00C534DA" w:rsidRDefault="000E6B4B" w:rsidP="00E66552">
            <w:pPr>
              <w:rPr>
                <w:sz w:val="24"/>
                <w:szCs w:val="24"/>
              </w:rPr>
            </w:pPr>
            <w:r w:rsidRPr="00C534DA">
              <w:rPr>
                <w:sz w:val="24"/>
                <w:szCs w:val="24"/>
              </w:rPr>
              <w:t>59</w:t>
            </w:r>
          </w:p>
        </w:tc>
        <w:tc>
          <w:tcPr>
            <w:tcW w:w="1701" w:type="dxa"/>
            <w:tcBorders>
              <w:top w:val="single" w:sz="4" w:space="0" w:color="auto"/>
              <w:bottom w:val="single" w:sz="4" w:space="0" w:color="auto"/>
            </w:tcBorders>
            <w:vAlign w:val="center"/>
          </w:tcPr>
          <w:p w14:paraId="4AD90BC4" w14:textId="77777777" w:rsidR="000E6B4B" w:rsidRPr="00C534DA" w:rsidRDefault="000E6B4B" w:rsidP="00E66552">
            <w:pPr>
              <w:rPr>
                <w:sz w:val="24"/>
                <w:szCs w:val="24"/>
                <w:lang w:val="en-US"/>
              </w:rPr>
            </w:pPr>
            <w:r w:rsidRPr="00C534DA">
              <w:rPr>
                <w:sz w:val="24"/>
                <w:szCs w:val="24"/>
                <w:lang w:val="en-US"/>
              </w:rPr>
              <w:t>VC16A</w:t>
            </w:r>
          </w:p>
          <w:p w14:paraId="03A544C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64C79AE" w14:textId="1B331E7F" w:rsidR="000E6B4B" w:rsidRPr="00C534DA" w:rsidRDefault="000E6B4B" w:rsidP="00E66552">
            <w:pPr>
              <w:adjustRightInd w:val="0"/>
              <w:rPr>
                <w:sz w:val="24"/>
                <w:szCs w:val="24"/>
                <w:lang w:val="ro-MD"/>
              </w:rPr>
            </w:pPr>
            <w:r w:rsidRPr="00C534DA">
              <w:rPr>
                <w:sz w:val="24"/>
                <w:szCs w:val="24"/>
              </w:rPr>
              <w:t xml:space="preserve"> Montarea agregatului de tratare partiala a aerului in incinta, tip ALTPA, prin aspiratie, filtrare, ventilare, incalzire, racire, refulare avind un debit  de aer tratat de 3 000 - 7.500 mc/h  (Моноблочная приточно вытяжная установка     ВУТР 900 ТН ЭГ ЭС  955 м3/час с системой автоматического управления фирма ВЕНТС)</w:t>
            </w:r>
            <w:r w:rsidR="00CA6307" w:rsidRPr="00C534DA">
              <w:rPr>
                <w:sz w:val="24"/>
                <w:szCs w:val="24"/>
                <w:lang w:val="ro-MD"/>
              </w:rPr>
              <w:t xml:space="preserve"> sau echivalent</w:t>
            </w:r>
          </w:p>
          <w:p w14:paraId="6EE4FDEC"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1EE2E5C"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975615B"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7724A30B" w14:textId="77777777" w:rsidR="000E6B4B" w:rsidRPr="00C534DA" w:rsidRDefault="000E6B4B" w:rsidP="00E66552">
            <w:pPr>
              <w:jc w:val="center"/>
              <w:rPr>
                <w:sz w:val="24"/>
                <w:szCs w:val="24"/>
              </w:rPr>
            </w:pPr>
          </w:p>
        </w:tc>
      </w:tr>
      <w:tr w:rsidR="000E6B4B" w:rsidRPr="00C534DA" w14:paraId="14EFD16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9F27E2" w14:textId="77777777" w:rsidR="000E6B4B" w:rsidRPr="00C534DA" w:rsidRDefault="000E6B4B" w:rsidP="00E66552">
            <w:pPr>
              <w:rPr>
                <w:sz w:val="24"/>
                <w:szCs w:val="24"/>
              </w:rPr>
            </w:pPr>
            <w:r w:rsidRPr="00C534DA">
              <w:rPr>
                <w:sz w:val="24"/>
                <w:szCs w:val="24"/>
              </w:rPr>
              <w:t xml:space="preserve"> 60</w:t>
            </w:r>
          </w:p>
        </w:tc>
        <w:tc>
          <w:tcPr>
            <w:tcW w:w="1701" w:type="dxa"/>
            <w:tcBorders>
              <w:top w:val="single" w:sz="4" w:space="0" w:color="auto"/>
              <w:bottom w:val="single" w:sz="4" w:space="0" w:color="auto"/>
            </w:tcBorders>
            <w:vAlign w:val="center"/>
          </w:tcPr>
          <w:p w14:paraId="6DC9DF1E" w14:textId="77777777" w:rsidR="000E6B4B" w:rsidRPr="00C534DA" w:rsidRDefault="000E6B4B" w:rsidP="00E66552">
            <w:pPr>
              <w:rPr>
                <w:sz w:val="24"/>
                <w:szCs w:val="24"/>
                <w:lang w:val="en-US"/>
              </w:rPr>
            </w:pPr>
            <w:r w:rsidRPr="00C534DA">
              <w:rPr>
                <w:sz w:val="24"/>
                <w:szCs w:val="24"/>
                <w:lang w:val="en-US"/>
              </w:rPr>
              <w:t>VC24A</w:t>
            </w:r>
          </w:p>
          <w:p w14:paraId="74816FD1"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24AB90C0" w14:textId="77777777" w:rsidR="000E6B4B" w:rsidRPr="00C534DA" w:rsidRDefault="000E6B4B" w:rsidP="00E66552">
            <w:pPr>
              <w:adjustRightInd w:val="0"/>
              <w:rPr>
                <w:sz w:val="24"/>
                <w:szCs w:val="24"/>
              </w:rPr>
            </w:pPr>
            <w:r w:rsidRPr="00C534DA">
              <w:rPr>
                <w:sz w:val="24"/>
                <w:szCs w:val="24"/>
              </w:rPr>
              <w:t>Sustinerea elastica a ventilatorului, cu suporti elastici din cauciuc  - Гибкая вентиляционная вставка  серии ВВГ 250</w:t>
            </w:r>
          </w:p>
          <w:p w14:paraId="64DCD7E9"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0753EE66"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9ED6FFC"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64EDE179" w14:textId="77777777" w:rsidR="000E6B4B" w:rsidRPr="00C534DA" w:rsidRDefault="000E6B4B" w:rsidP="00E66552">
            <w:pPr>
              <w:jc w:val="center"/>
              <w:rPr>
                <w:sz w:val="24"/>
                <w:szCs w:val="24"/>
              </w:rPr>
            </w:pPr>
          </w:p>
        </w:tc>
      </w:tr>
      <w:tr w:rsidR="000E6B4B" w:rsidRPr="00C534DA" w14:paraId="128D161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F40115D" w14:textId="77777777" w:rsidR="000E6B4B" w:rsidRPr="00C534DA" w:rsidRDefault="000E6B4B" w:rsidP="00E66552">
            <w:pPr>
              <w:rPr>
                <w:sz w:val="24"/>
                <w:szCs w:val="24"/>
              </w:rPr>
            </w:pPr>
            <w:r w:rsidRPr="00C534DA">
              <w:rPr>
                <w:sz w:val="24"/>
                <w:szCs w:val="24"/>
              </w:rPr>
              <w:t xml:space="preserve"> 61</w:t>
            </w:r>
          </w:p>
        </w:tc>
        <w:tc>
          <w:tcPr>
            <w:tcW w:w="1701" w:type="dxa"/>
            <w:tcBorders>
              <w:top w:val="single" w:sz="4" w:space="0" w:color="auto"/>
              <w:bottom w:val="single" w:sz="4" w:space="0" w:color="auto"/>
            </w:tcBorders>
            <w:vAlign w:val="center"/>
          </w:tcPr>
          <w:p w14:paraId="67E6ED2E" w14:textId="77777777" w:rsidR="000E6B4B" w:rsidRPr="00C534DA" w:rsidRDefault="000E6B4B" w:rsidP="00E66552">
            <w:pPr>
              <w:rPr>
                <w:sz w:val="24"/>
                <w:szCs w:val="24"/>
                <w:lang w:val="en-US"/>
              </w:rPr>
            </w:pPr>
            <w:r w:rsidRPr="00C534DA">
              <w:rPr>
                <w:sz w:val="24"/>
                <w:szCs w:val="24"/>
                <w:lang w:val="en-US"/>
              </w:rPr>
              <w:t>VB17A</w:t>
            </w:r>
          </w:p>
          <w:p w14:paraId="2125FA18"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8F83246" w14:textId="77777777" w:rsidR="000E6B4B" w:rsidRPr="00C534DA" w:rsidRDefault="000E6B4B" w:rsidP="00E66552">
            <w:pPr>
              <w:adjustRightInd w:val="0"/>
              <w:rPr>
                <w:sz w:val="24"/>
                <w:szCs w:val="24"/>
                <w:lang w:val="en-US"/>
              </w:rPr>
            </w:pPr>
            <w:r w:rsidRPr="00C534DA">
              <w:rPr>
                <w:sz w:val="24"/>
                <w:szCs w:val="24"/>
                <w:lang w:val="en-US"/>
              </w:rPr>
              <w:t xml:space="preserve">Atenuator de zgomot, circular tip AZC cu perimetrul  800 - 1600 mm - </w:t>
            </w:r>
            <w:r w:rsidRPr="00C534DA">
              <w:rPr>
                <w:sz w:val="24"/>
                <w:szCs w:val="24"/>
              </w:rPr>
              <w:t>Шумоглушитель</w:t>
            </w:r>
            <w:r w:rsidRPr="00C534DA">
              <w:rPr>
                <w:sz w:val="24"/>
                <w:szCs w:val="24"/>
                <w:lang w:val="en-US"/>
              </w:rPr>
              <w:t xml:space="preserve">   </w:t>
            </w:r>
            <w:r w:rsidRPr="00C534DA">
              <w:rPr>
                <w:sz w:val="24"/>
                <w:szCs w:val="24"/>
              </w:rPr>
              <w:t>СР</w:t>
            </w:r>
            <w:r w:rsidRPr="00C534DA">
              <w:rPr>
                <w:sz w:val="24"/>
                <w:szCs w:val="24"/>
                <w:lang w:val="en-US"/>
              </w:rPr>
              <w:t xml:space="preserve">    250/600   L= 600 </w:t>
            </w:r>
            <w:r w:rsidRPr="00C534DA">
              <w:rPr>
                <w:sz w:val="24"/>
                <w:szCs w:val="24"/>
              </w:rPr>
              <w:t>мм</w:t>
            </w:r>
          </w:p>
          <w:p w14:paraId="74AD932C"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41F406D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9B6D8F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06AF6A49" w14:textId="77777777" w:rsidR="000E6B4B" w:rsidRPr="00C534DA" w:rsidRDefault="000E6B4B" w:rsidP="00E66552">
            <w:pPr>
              <w:jc w:val="center"/>
              <w:rPr>
                <w:sz w:val="24"/>
                <w:szCs w:val="24"/>
              </w:rPr>
            </w:pPr>
          </w:p>
        </w:tc>
      </w:tr>
      <w:tr w:rsidR="000E6B4B" w:rsidRPr="00C534DA" w14:paraId="364D23A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9614BA" w14:textId="77777777" w:rsidR="000E6B4B" w:rsidRPr="00C534DA" w:rsidRDefault="000E6B4B" w:rsidP="00E66552">
            <w:pPr>
              <w:rPr>
                <w:sz w:val="24"/>
                <w:szCs w:val="24"/>
              </w:rPr>
            </w:pPr>
            <w:r w:rsidRPr="00C534DA">
              <w:rPr>
                <w:sz w:val="24"/>
                <w:szCs w:val="24"/>
              </w:rPr>
              <w:t xml:space="preserve"> 62</w:t>
            </w:r>
          </w:p>
        </w:tc>
        <w:tc>
          <w:tcPr>
            <w:tcW w:w="1701" w:type="dxa"/>
            <w:tcBorders>
              <w:top w:val="single" w:sz="4" w:space="0" w:color="auto"/>
              <w:bottom w:val="single" w:sz="4" w:space="0" w:color="auto"/>
            </w:tcBorders>
            <w:vAlign w:val="center"/>
          </w:tcPr>
          <w:p w14:paraId="1DA5F445" w14:textId="77777777" w:rsidR="000E6B4B" w:rsidRPr="00C534DA" w:rsidRDefault="000E6B4B" w:rsidP="00E66552">
            <w:pPr>
              <w:rPr>
                <w:sz w:val="24"/>
                <w:szCs w:val="24"/>
                <w:lang w:val="en-US"/>
              </w:rPr>
            </w:pPr>
            <w:r w:rsidRPr="00C534DA">
              <w:rPr>
                <w:sz w:val="24"/>
                <w:szCs w:val="24"/>
                <w:lang w:val="en-US"/>
              </w:rPr>
              <w:t>VB01A</w:t>
            </w:r>
          </w:p>
          <w:p w14:paraId="0298C699"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A0792A8" w14:textId="77777777" w:rsidR="000E6B4B" w:rsidRPr="00C534DA" w:rsidRDefault="000E6B4B" w:rsidP="00E66552">
            <w:pPr>
              <w:adjustRightInd w:val="0"/>
              <w:rPr>
                <w:sz w:val="24"/>
                <w:szCs w:val="24"/>
                <w:lang w:val="en-US"/>
              </w:rPr>
            </w:pPr>
            <w:r w:rsidRPr="00C534DA">
              <w:rPr>
                <w:sz w:val="24"/>
                <w:szCs w:val="24"/>
                <w:lang w:val="en-US"/>
              </w:rPr>
              <w:t>(</w:t>
            </w:r>
            <w:r w:rsidRPr="00C534DA">
              <w:rPr>
                <w:sz w:val="24"/>
                <w:szCs w:val="24"/>
              </w:rPr>
              <w:t>Только</w:t>
            </w:r>
            <w:r w:rsidRPr="00C534DA">
              <w:rPr>
                <w:sz w:val="24"/>
                <w:szCs w:val="24"/>
                <w:lang w:val="en-US"/>
              </w:rPr>
              <w:t xml:space="preserve"> </w:t>
            </w:r>
            <w:r w:rsidRPr="00C534DA">
              <w:rPr>
                <w:sz w:val="24"/>
                <w:szCs w:val="24"/>
              </w:rPr>
              <w:t>монтаж</w:t>
            </w:r>
            <w:r w:rsidRPr="00C534DA">
              <w:rPr>
                <w:sz w:val="24"/>
                <w:szCs w:val="24"/>
                <w:lang w:val="en-US"/>
              </w:rPr>
              <w:t xml:space="preserve">) Clapeta de reglare, fluture, montata pe canale circulare tip CFC-I, CFC-II, </w:t>
            </w:r>
            <w:r w:rsidRPr="00C534DA">
              <w:rPr>
                <w:sz w:val="24"/>
                <w:szCs w:val="24"/>
                <w:lang w:val="en-US"/>
              </w:rPr>
              <w:lastRenderedPageBreak/>
              <w:t>cu perimetrul  800 - 1600 mm -(</w:t>
            </w:r>
            <w:r w:rsidRPr="00C534DA">
              <w:rPr>
                <w:sz w:val="24"/>
                <w:szCs w:val="24"/>
              </w:rPr>
              <w:t>Клапан</w:t>
            </w:r>
            <w:r w:rsidRPr="00C534DA">
              <w:rPr>
                <w:sz w:val="24"/>
                <w:szCs w:val="24"/>
                <w:lang w:val="en-US"/>
              </w:rPr>
              <w:t xml:space="preserve"> </w:t>
            </w:r>
            <w:r w:rsidRPr="00C534DA">
              <w:rPr>
                <w:sz w:val="24"/>
                <w:szCs w:val="24"/>
              </w:rPr>
              <w:t>огнезащитный</w:t>
            </w:r>
            <w:r w:rsidRPr="00C534DA">
              <w:rPr>
                <w:sz w:val="24"/>
                <w:szCs w:val="24"/>
                <w:lang w:val="en-US"/>
              </w:rPr>
              <w:t xml:space="preserve"> </w:t>
            </w:r>
            <w:r w:rsidRPr="00C534DA">
              <w:rPr>
                <w:sz w:val="24"/>
                <w:szCs w:val="24"/>
              </w:rPr>
              <w:t>КЛОП</w:t>
            </w:r>
            <w:r w:rsidRPr="00C534DA">
              <w:rPr>
                <w:sz w:val="24"/>
                <w:szCs w:val="24"/>
                <w:lang w:val="en-US"/>
              </w:rPr>
              <w:t xml:space="preserve"> 1 (60) 250</w:t>
            </w:r>
            <w:r w:rsidRPr="00C534DA">
              <w:rPr>
                <w:sz w:val="24"/>
                <w:szCs w:val="24"/>
              </w:rPr>
              <w:t>Х</w:t>
            </w:r>
            <w:r w:rsidRPr="00C534DA">
              <w:rPr>
                <w:sz w:val="24"/>
                <w:szCs w:val="24"/>
                <w:lang w:val="en-US"/>
              </w:rPr>
              <w:t>150 )</w:t>
            </w:r>
          </w:p>
          <w:p w14:paraId="4F91FDEA" w14:textId="77777777" w:rsidR="000E6B4B" w:rsidRPr="00C534DA" w:rsidRDefault="000E6B4B" w:rsidP="00E66552">
            <w:pPr>
              <w:rPr>
                <w:sz w:val="24"/>
                <w:szCs w:val="24"/>
                <w:lang w:val="en-US"/>
              </w:rPr>
            </w:pPr>
          </w:p>
        </w:tc>
        <w:tc>
          <w:tcPr>
            <w:tcW w:w="1560" w:type="dxa"/>
            <w:tcBorders>
              <w:top w:val="single" w:sz="4" w:space="0" w:color="auto"/>
              <w:bottom w:val="single" w:sz="4" w:space="0" w:color="auto"/>
            </w:tcBorders>
            <w:vAlign w:val="center"/>
          </w:tcPr>
          <w:p w14:paraId="2EC6E468" w14:textId="77777777" w:rsidR="000E6B4B" w:rsidRPr="00C534DA" w:rsidRDefault="000E6B4B"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1F3540ED"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59088117" w14:textId="77777777" w:rsidR="000E6B4B" w:rsidRPr="00C534DA" w:rsidRDefault="000E6B4B" w:rsidP="00E66552">
            <w:pPr>
              <w:jc w:val="center"/>
              <w:rPr>
                <w:sz w:val="24"/>
                <w:szCs w:val="24"/>
              </w:rPr>
            </w:pPr>
          </w:p>
        </w:tc>
      </w:tr>
      <w:tr w:rsidR="000E6B4B" w:rsidRPr="00C534DA" w14:paraId="06730034" w14:textId="77777777" w:rsidTr="00E66552">
        <w:tc>
          <w:tcPr>
            <w:tcW w:w="709" w:type="dxa"/>
            <w:tcBorders>
              <w:top w:val="nil"/>
              <w:left w:val="single" w:sz="6" w:space="0" w:color="auto"/>
              <w:bottom w:val="nil"/>
              <w:right w:val="nil"/>
            </w:tcBorders>
          </w:tcPr>
          <w:p w14:paraId="485D7E68"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5C73339"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0604EA93"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2.2. Вытяжная система В2</w:t>
            </w:r>
          </w:p>
          <w:p w14:paraId="05A7CD37"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11787938"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55CF22B3" w14:textId="77777777" w:rsidR="000E6B4B" w:rsidRPr="00C534DA" w:rsidRDefault="000E6B4B" w:rsidP="00E66552">
            <w:pPr>
              <w:rPr>
                <w:sz w:val="24"/>
                <w:szCs w:val="24"/>
              </w:rPr>
            </w:pPr>
          </w:p>
        </w:tc>
      </w:tr>
      <w:tr w:rsidR="000E6B4B" w:rsidRPr="00C534DA" w14:paraId="57FB4C1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DB6FD6" w14:textId="77777777" w:rsidR="000E6B4B" w:rsidRPr="00C534DA" w:rsidRDefault="000E6B4B" w:rsidP="00E66552">
            <w:pPr>
              <w:rPr>
                <w:sz w:val="24"/>
                <w:szCs w:val="24"/>
              </w:rPr>
            </w:pPr>
            <w:r w:rsidRPr="00C534DA">
              <w:rPr>
                <w:sz w:val="24"/>
                <w:szCs w:val="24"/>
              </w:rPr>
              <w:t>63</w:t>
            </w:r>
          </w:p>
        </w:tc>
        <w:tc>
          <w:tcPr>
            <w:tcW w:w="1701" w:type="dxa"/>
            <w:tcBorders>
              <w:top w:val="single" w:sz="4" w:space="0" w:color="auto"/>
              <w:bottom w:val="single" w:sz="4" w:space="0" w:color="auto"/>
            </w:tcBorders>
            <w:vAlign w:val="center"/>
          </w:tcPr>
          <w:p w14:paraId="715E06E8" w14:textId="77777777" w:rsidR="000E6B4B" w:rsidRPr="00C534DA" w:rsidRDefault="000E6B4B" w:rsidP="00E66552">
            <w:pPr>
              <w:rPr>
                <w:sz w:val="24"/>
                <w:szCs w:val="24"/>
                <w:lang w:val="en-US"/>
              </w:rPr>
            </w:pPr>
            <w:r w:rsidRPr="00C534DA">
              <w:rPr>
                <w:sz w:val="24"/>
                <w:szCs w:val="24"/>
                <w:lang w:val="en-US"/>
              </w:rPr>
              <w:t>VC03A</w:t>
            </w:r>
          </w:p>
          <w:p w14:paraId="3F3BEBE4"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8D55C2C" w14:textId="6835791C" w:rsidR="000E6B4B" w:rsidRPr="00C534DA" w:rsidRDefault="000E6B4B" w:rsidP="00E66552">
            <w:pPr>
              <w:adjustRightInd w:val="0"/>
              <w:rPr>
                <w:sz w:val="24"/>
                <w:szCs w:val="24"/>
              </w:rPr>
            </w:pPr>
            <w:r w:rsidRPr="00C534DA">
              <w:rPr>
                <w:sz w:val="24"/>
                <w:szCs w:val="24"/>
              </w:rPr>
              <w:t xml:space="preserve">Montarea ventilatoarelor radiale , silentioase, monoaspirante, antrenate cu curele de transmisie, avind debitul de 14.000-80.00 mc/h cu motor electric de 1,10- 75 kw </w:t>
            </w:r>
            <w:r w:rsidR="00BC4577" w:rsidRPr="00C534DA">
              <w:rPr>
                <w:sz w:val="24"/>
                <w:szCs w:val="24"/>
                <w:lang w:val="ro-MD"/>
              </w:rPr>
              <w:t>sau echivalent</w:t>
            </w:r>
            <w:r w:rsidR="00BC4577" w:rsidRPr="00C534DA">
              <w:rPr>
                <w:sz w:val="24"/>
                <w:szCs w:val="24"/>
              </w:rPr>
              <w:t xml:space="preserve"> </w:t>
            </w:r>
            <w:r w:rsidRPr="00C534DA">
              <w:rPr>
                <w:sz w:val="24"/>
                <w:szCs w:val="24"/>
              </w:rPr>
              <w:t xml:space="preserve">- Вентилятор канальный   ВЕНТС  ВКМ V=555м3/час,  N=0.98кВт, п=2705 об/мин с системой автоматического управления </w:t>
            </w:r>
            <w:r w:rsidR="00BC4577" w:rsidRPr="00C534DA">
              <w:rPr>
                <w:sz w:val="24"/>
                <w:szCs w:val="24"/>
              </w:rPr>
              <w:t>или эквивалент</w:t>
            </w:r>
          </w:p>
          <w:p w14:paraId="2C3DF5BA" w14:textId="77777777" w:rsidR="000E6B4B" w:rsidRPr="00C534DA" w:rsidRDefault="000E6B4B" w:rsidP="00E66552">
            <w:pPr>
              <w:rPr>
                <w:sz w:val="24"/>
                <w:szCs w:val="24"/>
              </w:rPr>
            </w:pPr>
          </w:p>
        </w:tc>
        <w:tc>
          <w:tcPr>
            <w:tcW w:w="1560" w:type="dxa"/>
            <w:tcBorders>
              <w:top w:val="single" w:sz="4" w:space="0" w:color="auto"/>
              <w:bottom w:val="single" w:sz="4" w:space="0" w:color="auto"/>
            </w:tcBorders>
            <w:vAlign w:val="center"/>
          </w:tcPr>
          <w:p w14:paraId="6008B038"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85D3168"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3A3D2D30" w14:textId="77777777" w:rsidR="000E6B4B" w:rsidRPr="00C534DA" w:rsidRDefault="000E6B4B" w:rsidP="00E66552">
            <w:pPr>
              <w:jc w:val="center"/>
              <w:rPr>
                <w:sz w:val="24"/>
                <w:szCs w:val="24"/>
              </w:rPr>
            </w:pPr>
          </w:p>
        </w:tc>
      </w:tr>
      <w:tr w:rsidR="000E6B4B" w:rsidRPr="00C534DA" w14:paraId="1839CC6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A2533C" w14:textId="77777777" w:rsidR="000E6B4B" w:rsidRPr="00C534DA" w:rsidRDefault="000E6B4B" w:rsidP="00E66552">
            <w:pPr>
              <w:rPr>
                <w:sz w:val="24"/>
                <w:szCs w:val="24"/>
              </w:rPr>
            </w:pPr>
            <w:r w:rsidRPr="00C534DA">
              <w:rPr>
                <w:sz w:val="24"/>
                <w:szCs w:val="24"/>
              </w:rPr>
              <w:t xml:space="preserve"> 64</w:t>
            </w:r>
          </w:p>
        </w:tc>
        <w:tc>
          <w:tcPr>
            <w:tcW w:w="1701" w:type="dxa"/>
            <w:tcBorders>
              <w:top w:val="single" w:sz="4" w:space="0" w:color="auto"/>
              <w:bottom w:val="single" w:sz="4" w:space="0" w:color="auto"/>
            </w:tcBorders>
            <w:vAlign w:val="center"/>
          </w:tcPr>
          <w:p w14:paraId="146018F0" w14:textId="77777777" w:rsidR="000E6B4B" w:rsidRPr="00C534DA" w:rsidRDefault="000E6B4B" w:rsidP="00E66552">
            <w:pPr>
              <w:rPr>
                <w:sz w:val="24"/>
                <w:szCs w:val="24"/>
                <w:lang w:val="en-US"/>
              </w:rPr>
            </w:pPr>
            <w:r w:rsidRPr="00C534DA">
              <w:rPr>
                <w:sz w:val="24"/>
                <w:szCs w:val="24"/>
                <w:lang w:val="en-US"/>
              </w:rPr>
              <w:t>VC24A</w:t>
            </w:r>
          </w:p>
          <w:p w14:paraId="45A9777E"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115A017B" w14:textId="77777777" w:rsidR="000E6B4B" w:rsidRPr="00C534DA" w:rsidRDefault="000E6B4B" w:rsidP="000E6B4B">
            <w:pPr>
              <w:adjustRightInd w:val="0"/>
              <w:rPr>
                <w:sz w:val="24"/>
                <w:szCs w:val="24"/>
              </w:rPr>
            </w:pPr>
            <w:r w:rsidRPr="00C534DA">
              <w:rPr>
                <w:sz w:val="24"/>
                <w:szCs w:val="24"/>
              </w:rPr>
              <w:t>Sustinerea elastica a ventilatorului, cu suporti elastici din cauciuc  - Гибкая вентиляционная вставка  серии ВВГ 160</w:t>
            </w:r>
          </w:p>
        </w:tc>
        <w:tc>
          <w:tcPr>
            <w:tcW w:w="1560" w:type="dxa"/>
            <w:tcBorders>
              <w:top w:val="single" w:sz="4" w:space="0" w:color="auto"/>
              <w:bottom w:val="single" w:sz="4" w:space="0" w:color="auto"/>
            </w:tcBorders>
            <w:vAlign w:val="center"/>
          </w:tcPr>
          <w:p w14:paraId="44F783F4"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68E114A"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733A2211" w14:textId="77777777" w:rsidR="000E6B4B" w:rsidRPr="00C534DA" w:rsidRDefault="000E6B4B" w:rsidP="00E66552">
            <w:pPr>
              <w:jc w:val="center"/>
              <w:rPr>
                <w:sz w:val="24"/>
                <w:szCs w:val="24"/>
              </w:rPr>
            </w:pPr>
          </w:p>
        </w:tc>
      </w:tr>
      <w:tr w:rsidR="000E6B4B" w:rsidRPr="00C534DA" w14:paraId="4E85D2A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C6275C8" w14:textId="77777777" w:rsidR="000E6B4B" w:rsidRPr="00C534DA" w:rsidRDefault="000E6B4B" w:rsidP="00E66552">
            <w:pPr>
              <w:rPr>
                <w:sz w:val="24"/>
                <w:szCs w:val="24"/>
              </w:rPr>
            </w:pPr>
            <w:r w:rsidRPr="00C534DA">
              <w:rPr>
                <w:sz w:val="24"/>
                <w:szCs w:val="24"/>
              </w:rPr>
              <w:t xml:space="preserve"> 65</w:t>
            </w:r>
          </w:p>
        </w:tc>
        <w:tc>
          <w:tcPr>
            <w:tcW w:w="1701" w:type="dxa"/>
            <w:tcBorders>
              <w:top w:val="single" w:sz="4" w:space="0" w:color="auto"/>
              <w:bottom w:val="single" w:sz="4" w:space="0" w:color="auto"/>
            </w:tcBorders>
            <w:vAlign w:val="center"/>
          </w:tcPr>
          <w:p w14:paraId="684D83F9" w14:textId="77777777" w:rsidR="000E6B4B" w:rsidRPr="00C534DA" w:rsidRDefault="000E6B4B" w:rsidP="00E66552">
            <w:pPr>
              <w:rPr>
                <w:sz w:val="24"/>
                <w:szCs w:val="24"/>
                <w:lang w:val="en-US"/>
              </w:rPr>
            </w:pPr>
            <w:r w:rsidRPr="00C534DA">
              <w:rPr>
                <w:sz w:val="24"/>
                <w:szCs w:val="24"/>
                <w:lang w:val="en-US"/>
              </w:rPr>
              <w:t>VB17A</w:t>
            </w:r>
          </w:p>
          <w:p w14:paraId="00CCCD4A"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BEC3D97" w14:textId="77777777" w:rsidR="000E6B4B" w:rsidRPr="00C534DA" w:rsidRDefault="000E6B4B" w:rsidP="000E6B4B">
            <w:pPr>
              <w:adjustRightInd w:val="0"/>
              <w:rPr>
                <w:sz w:val="24"/>
                <w:szCs w:val="24"/>
                <w:lang w:val="en-US"/>
              </w:rPr>
            </w:pPr>
            <w:r w:rsidRPr="00C534DA">
              <w:rPr>
                <w:sz w:val="24"/>
                <w:szCs w:val="24"/>
                <w:lang w:val="en-US"/>
              </w:rPr>
              <w:t xml:space="preserve">Atenuator de zgomot, circular tip AZC cu perimetrul  800 - 1600 mm - </w:t>
            </w:r>
            <w:r w:rsidRPr="00C534DA">
              <w:rPr>
                <w:sz w:val="24"/>
                <w:szCs w:val="24"/>
              </w:rPr>
              <w:t>Шумоглушитель</w:t>
            </w:r>
            <w:r w:rsidRPr="00C534DA">
              <w:rPr>
                <w:sz w:val="24"/>
                <w:szCs w:val="24"/>
                <w:lang w:val="en-US"/>
              </w:rPr>
              <w:t xml:space="preserve">   </w:t>
            </w:r>
            <w:r w:rsidRPr="00C534DA">
              <w:rPr>
                <w:sz w:val="24"/>
                <w:szCs w:val="24"/>
              </w:rPr>
              <w:t>СР</w:t>
            </w:r>
            <w:r w:rsidRPr="00C534DA">
              <w:rPr>
                <w:sz w:val="24"/>
                <w:szCs w:val="24"/>
                <w:lang w:val="en-US"/>
              </w:rPr>
              <w:t xml:space="preserve">    150/600   L= 600 </w:t>
            </w:r>
            <w:r w:rsidRPr="00C534DA">
              <w:rPr>
                <w:sz w:val="24"/>
                <w:szCs w:val="24"/>
              </w:rPr>
              <w:t>мм</w:t>
            </w:r>
          </w:p>
        </w:tc>
        <w:tc>
          <w:tcPr>
            <w:tcW w:w="1560" w:type="dxa"/>
            <w:tcBorders>
              <w:top w:val="single" w:sz="4" w:space="0" w:color="auto"/>
              <w:bottom w:val="single" w:sz="4" w:space="0" w:color="auto"/>
            </w:tcBorders>
            <w:vAlign w:val="center"/>
          </w:tcPr>
          <w:p w14:paraId="41039C0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2868DFE"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3F0218FF" w14:textId="77777777" w:rsidR="000E6B4B" w:rsidRPr="00C534DA" w:rsidRDefault="000E6B4B" w:rsidP="00E66552">
            <w:pPr>
              <w:jc w:val="center"/>
              <w:rPr>
                <w:sz w:val="24"/>
                <w:szCs w:val="24"/>
              </w:rPr>
            </w:pPr>
          </w:p>
        </w:tc>
      </w:tr>
      <w:tr w:rsidR="000E6B4B" w:rsidRPr="00C534DA" w14:paraId="41BBFA7A" w14:textId="77777777" w:rsidTr="00E66552">
        <w:tc>
          <w:tcPr>
            <w:tcW w:w="709" w:type="dxa"/>
            <w:tcBorders>
              <w:top w:val="nil"/>
              <w:left w:val="single" w:sz="6" w:space="0" w:color="auto"/>
              <w:bottom w:val="nil"/>
              <w:right w:val="nil"/>
            </w:tcBorders>
          </w:tcPr>
          <w:p w14:paraId="7EEFB066"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C4F47CB"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188211A3"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 Valoarea utilajului</w:t>
            </w:r>
          </w:p>
          <w:p w14:paraId="50EB5A5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6FF61B1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F7B215E" w14:textId="77777777" w:rsidR="000E6B4B" w:rsidRPr="00C534DA" w:rsidRDefault="000E6B4B" w:rsidP="00E66552">
            <w:pPr>
              <w:rPr>
                <w:sz w:val="24"/>
                <w:szCs w:val="24"/>
              </w:rPr>
            </w:pPr>
          </w:p>
        </w:tc>
      </w:tr>
      <w:tr w:rsidR="000E6B4B" w:rsidRPr="00C534DA" w14:paraId="7548B15B" w14:textId="77777777" w:rsidTr="00E66552">
        <w:tc>
          <w:tcPr>
            <w:tcW w:w="709" w:type="dxa"/>
            <w:tcBorders>
              <w:top w:val="nil"/>
              <w:left w:val="single" w:sz="6" w:space="0" w:color="auto"/>
              <w:bottom w:val="nil"/>
              <w:right w:val="nil"/>
            </w:tcBorders>
          </w:tcPr>
          <w:p w14:paraId="6384E04D" w14:textId="77777777" w:rsidR="000E6B4B" w:rsidRPr="00C534DA" w:rsidRDefault="000E6B4B" w:rsidP="00E66552">
            <w:pPr>
              <w:jc w:val="center"/>
              <w:rPr>
                <w:sz w:val="24"/>
                <w:szCs w:val="24"/>
              </w:rPr>
            </w:pPr>
          </w:p>
        </w:tc>
        <w:tc>
          <w:tcPr>
            <w:tcW w:w="1701" w:type="dxa"/>
            <w:tcBorders>
              <w:top w:val="nil"/>
              <w:left w:val="single" w:sz="6" w:space="0" w:color="auto"/>
              <w:bottom w:val="nil"/>
              <w:right w:val="nil"/>
            </w:tcBorders>
          </w:tcPr>
          <w:p w14:paraId="7B9DDCD6"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722DE909" w14:textId="77777777" w:rsidR="000E6B4B" w:rsidRPr="00C534DA" w:rsidRDefault="000E6B4B" w:rsidP="00E66552">
            <w:pPr>
              <w:rPr>
                <w:b/>
                <w:bCs/>
                <w:sz w:val="22"/>
                <w:szCs w:val="22"/>
              </w:rPr>
            </w:pPr>
            <w:r w:rsidRPr="00C534DA">
              <w:rPr>
                <w:b/>
                <w:bCs/>
                <w:sz w:val="22"/>
                <w:szCs w:val="22"/>
                <w:lang w:val="en-US"/>
              </w:rPr>
              <w:t>Capitolul</w:t>
            </w:r>
            <w:r w:rsidRPr="00C534DA">
              <w:rPr>
                <w:b/>
                <w:bCs/>
                <w:sz w:val="22"/>
                <w:szCs w:val="22"/>
              </w:rPr>
              <w:t xml:space="preserve"> 3.1. Приточно-вытяжная система  П1 (В1)</w:t>
            </w:r>
          </w:p>
          <w:p w14:paraId="665202AA"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733D3275"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0DC5B8A1" w14:textId="77777777" w:rsidR="000E6B4B" w:rsidRPr="00C534DA" w:rsidRDefault="000E6B4B" w:rsidP="00E66552">
            <w:pPr>
              <w:rPr>
                <w:sz w:val="24"/>
                <w:szCs w:val="24"/>
              </w:rPr>
            </w:pPr>
          </w:p>
        </w:tc>
      </w:tr>
      <w:tr w:rsidR="000E6B4B" w:rsidRPr="00C534DA" w14:paraId="686795D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C8EB18" w14:textId="77777777" w:rsidR="000E6B4B" w:rsidRPr="00C534DA" w:rsidRDefault="000E6B4B" w:rsidP="00E66552">
            <w:pPr>
              <w:rPr>
                <w:sz w:val="24"/>
                <w:szCs w:val="24"/>
              </w:rPr>
            </w:pPr>
            <w:r w:rsidRPr="00C534DA">
              <w:rPr>
                <w:sz w:val="24"/>
                <w:szCs w:val="24"/>
              </w:rPr>
              <w:t>66</w:t>
            </w:r>
          </w:p>
        </w:tc>
        <w:tc>
          <w:tcPr>
            <w:tcW w:w="1701" w:type="dxa"/>
            <w:tcBorders>
              <w:top w:val="single" w:sz="4" w:space="0" w:color="auto"/>
              <w:bottom w:val="single" w:sz="4" w:space="0" w:color="auto"/>
            </w:tcBorders>
            <w:vAlign w:val="center"/>
          </w:tcPr>
          <w:p w14:paraId="36EFB516" w14:textId="77777777" w:rsidR="000E6B4B" w:rsidRPr="00C534DA" w:rsidRDefault="000E6B4B" w:rsidP="00E66552">
            <w:pPr>
              <w:rPr>
                <w:sz w:val="24"/>
                <w:szCs w:val="24"/>
                <w:lang w:val="en-US"/>
              </w:rPr>
            </w:pPr>
            <w:r w:rsidRPr="00C534DA">
              <w:rPr>
                <w:sz w:val="24"/>
                <w:szCs w:val="24"/>
                <w:lang w:val="en-US"/>
              </w:rPr>
              <w:t>Preti de piata</w:t>
            </w:r>
          </w:p>
          <w:p w14:paraId="2502DDC5"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A028629" w14:textId="181BCBF8" w:rsidR="000E6B4B" w:rsidRPr="00C534DA" w:rsidRDefault="000E6B4B" w:rsidP="000E6B4B">
            <w:pPr>
              <w:adjustRightInd w:val="0"/>
              <w:rPr>
                <w:sz w:val="24"/>
                <w:szCs w:val="24"/>
                <w:lang w:val="en-US"/>
              </w:rPr>
            </w:pPr>
            <w:r w:rsidRPr="00C534DA">
              <w:rPr>
                <w:sz w:val="24"/>
                <w:szCs w:val="24"/>
              </w:rPr>
              <w:t>Моноблочная приточно вытяжная установка  ВЕНТС   ВУТР 900 ТН ЭГ ЭС  955 м3/час с системой автоматического управления фирма ВЕНТС</w:t>
            </w:r>
            <w:r w:rsidR="00BC4577" w:rsidRPr="00C534DA">
              <w:rPr>
                <w:sz w:val="24"/>
                <w:szCs w:val="24"/>
                <w:lang w:val="en-US"/>
              </w:rPr>
              <w:t xml:space="preserve"> </w:t>
            </w:r>
            <w:r w:rsidR="00BC4577" w:rsidRPr="00C534DA">
              <w:rPr>
                <w:sz w:val="24"/>
                <w:szCs w:val="24"/>
              </w:rPr>
              <w:t>или эквивалент</w:t>
            </w:r>
          </w:p>
        </w:tc>
        <w:tc>
          <w:tcPr>
            <w:tcW w:w="1560" w:type="dxa"/>
            <w:tcBorders>
              <w:top w:val="single" w:sz="4" w:space="0" w:color="auto"/>
              <w:bottom w:val="single" w:sz="4" w:space="0" w:color="auto"/>
            </w:tcBorders>
            <w:vAlign w:val="center"/>
          </w:tcPr>
          <w:p w14:paraId="4DE1CA8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A248692"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164B78D7" w14:textId="77777777" w:rsidR="000E6B4B" w:rsidRPr="00C534DA" w:rsidRDefault="000E6B4B" w:rsidP="00E66552">
            <w:pPr>
              <w:jc w:val="center"/>
              <w:rPr>
                <w:sz w:val="24"/>
                <w:szCs w:val="24"/>
              </w:rPr>
            </w:pPr>
          </w:p>
        </w:tc>
      </w:tr>
      <w:tr w:rsidR="000E6B4B" w:rsidRPr="00C534DA" w14:paraId="708243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ED1D3E" w14:textId="77777777" w:rsidR="000E6B4B" w:rsidRPr="00C534DA" w:rsidRDefault="000E6B4B" w:rsidP="00E66552">
            <w:pPr>
              <w:rPr>
                <w:sz w:val="24"/>
                <w:szCs w:val="24"/>
              </w:rPr>
            </w:pPr>
            <w:r w:rsidRPr="00C534DA">
              <w:rPr>
                <w:sz w:val="24"/>
                <w:szCs w:val="24"/>
              </w:rPr>
              <w:t xml:space="preserve"> 67</w:t>
            </w:r>
          </w:p>
        </w:tc>
        <w:tc>
          <w:tcPr>
            <w:tcW w:w="1701" w:type="dxa"/>
            <w:tcBorders>
              <w:top w:val="single" w:sz="4" w:space="0" w:color="auto"/>
              <w:bottom w:val="single" w:sz="4" w:space="0" w:color="auto"/>
            </w:tcBorders>
            <w:vAlign w:val="center"/>
          </w:tcPr>
          <w:p w14:paraId="6B87CB2E" w14:textId="77777777" w:rsidR="000E6B4B" w:rsidRPr="00C534DA" w:rsidRDefault="000E6B4B" w:rsidP="00E66552">
            <w:pPr>
              <w:rPr>
                <w:sz w:val="24"/>
                <w:szCs w:val="24"/>
                <w:lang w:val="en-US"/>
              </w:rPr>
            </w:pPr>
            <w:r w:rsidRPr="00C534DA">
              <w:rPr>
                <w:sz w:val="24"/>
                <w:szCs w:val="24"/>
                <w:lang w:val="en-US"/>
              </w:rPr>
              <w:t>Preti de piata</w:t>
            </w:r>
          </w:p>
          <w:p w14:paraId="538AA6F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0934F462" w14:textId="77777777" w:rsidR="000E6B4B" w:rsidRPr="00C534DA" w:rsidRDefault="000E6B4B" w:rsidP="000E6B4B">
            <w:pPr>
              <w:adjustRightInd w:val="0"/>
              <w:rPr>
                <w:sz w:val="24"/>
                <w:szCs w:val="24"/>
              </w:rPr>
            </w:pPr>
            <w:r w:rsidRPr="00C534DA">
              <w:rPr>
                <w:sz w:val="24"/>
                <w:szCs w:val="24"/>
              </w:rPr>
              <w:t>Гибкая вентиляционная вставка  серии ВВГ 250</w:t>
            </w:r>
          </w:p>
        </w:tc>
        <w:tc>
          <w:tcPr>
            <w:tcW w:w="1560" w:type="dxa"/>
            <w:tcBorders>
              <w:top w:val="single" w:sz="4" w:space="0" w:color="auto"/>
              <w:bottom w:val="single" w:sz="4" w:space="0" w:color="auto"/>
            </w:tcBorders>
            <w:vAlign w:val="center"/>
          </w:tcPr>
          <w:p w14:paraId="4F8FF71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108177B"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0E79C4DE" w14:textId="77777777" w:rsidR="000E6B4B" w:rsidRPr="00C534DA" w:rsidRDefault="000E6B4B" w:rsidP="00E66552">
            <w:pPr>
              <w:jc w:val="center"/>
              <w:rPr>
                <w:sz w:val="24"/>
                <w:szCs w:val="24"/>
              </w:rPr>
            </w:pPr>
          </w:p>
        </w:tc>
      </w:tr>
      <w:tr w:rsidR="000E6B4B" w:rsidRPr="00C534DA" w14:paraId="2EE72F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6FF06E" w14:textId="77777777" w:rsidR="000E6B4B" w:rsidRPr="00C534DA" w:rsidRDefault="000E6B4B" w:rsidP="00E66552">
            <w:pPr>
              <w:rPr>
                <w:sz w:val="24"/>
                <w:szCs w:val="24"/>
              </w:rPr>
            </w:pPr>
            <w:r w:rsidRPr="00C534DA">
              <w:rPr>
                <w:sz w:val="24"/>
                <w:szCs w:val="24"/>
              </w:rPr>
              <w:t xml:space="preserve"> 68</w:t>
            </w:r>
          </w:p>
        </w:tc>
        <w:tc>
          <w:tcPr>
            <w:tcW w:w="1701" w:type="dxa"/>
            <w:tcBorders>
              <w:top w:val="single" w:sz="4" w:space="0" w:color="auto"/>
              <w:bottom w:val="single" w:sz="4" w:space="0" w:color="auto"/>
            </w:tcBorders>
            <w:vAlign w:val="center"/>
          </w:tcPr>
          <w:p w14:paraId="71678798" w14:textId="77777777" w:rsidR="000E6B4B" w:rsidRPr="00C534DA" w:rsidRDefault="000E6B4B" w:rsidP="00E66552">
            <w:pPr>
              <w:rPr>
                <w:sz w:val="24"/>
                <w:szCs w:val="24"/>
                <w:lang w:val="en-US"/>
              </w:rPr>
            </w:pPr>
            <w:r w:rsidRPr="00C534DA">
              <w:rPr>
                <w:sz w:val="24"/>
                <w:szCs w:val="24"/>
                <w:lang w:val="en-US"/>
              </w:rPr>
              <w:t>Preti de piata</w:t>
            </w:r>
          </w:p>
          <w:p w14:paraId="2BC9D80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971E15A" w14:textId="77777777" w:rsidR="000E6B4B" w:rsidRPr="00C534DA" w:rsidRDefault="000E6B4B" w:rsidP="000E6B4B">
            <w:pPr>
              <w:adjustRightInd w:val="0"/>
              <w:rPr>
                <w:sz w:val="24"/>
                <w:szCs w:val="24"/>
              </w:rPr>
            </w:pPr>
            <w:r w:rsidRPr="00C534DA">
              <w:rPr>
                <w:sz w:val="24"/>
                <w:szCs w:val="24"/>
              </w:rPr>
              <w:t>Шумоглушитель   СР    250/600   L= 600 мм</w:t>
            </w:r>
          </w:p>
        </w:tc>
        <w:tc>
          <w:tcPr>
            <w:tcW w:w="1560" w:type="dxa"/>
            <w:tcBorders>
              <w:top w:val="single" w:sz="4" w:space="0" w:color="auto"/>
              <w:bottom w:val="single" w:sz="4" w:space="0" w:color="auto"/>
            </w:tcBorders>
            <w:vAlign w:val="center"/>
          </w:tcPr>
          <w:p w14:paraId="20DF4537"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06F0AD9"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2F0005B1" w14:textId="77777777" w:rsidR="000E6B4B" w:rsidRPr="00C534DA" w:rsidRDefault="000E6B4B" w:rsidP="00E66552">
            <w:pPr>
              <w:jc w:val="center"/>
              <w:rPr>
                <w:sz w:val="24"/>
                <w:szCs w:val="24"/>
              </w:rPr>
            </w:pPr>
          </w:p>
        </w:tc>
      </w:tr>
      <w:tr w:rsidR="000E6B4B" w:rsidRPr="00C534DA" w14:paraId="0F1BF95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615C698" w14:textId="77777777" w:rsidR="000E6B4B" w:rsidRPr="00C534DA" w:rsidRDefault="000E6B4B" w:rsidP="00E66552">
            <w:pPr>
              <w:rPr>
                <w:sz w:val="24"/>
                <w:szCs w:val="24"/>
              </w:rPr>
            </w:pPr>
            <w:r w:rsidRPr="00C534DA">
              <w:rPr>
                <w:sz w:val="24"/>
                <w:szCs w:val="24"/>
              </w:rPr>
              <w:t xml:space="preserve"> 69</w:t>
            </w:r>
          </w:p>
        </w:tc>
        <w:tc>
          <w:tcPr>
            <w:tcW w:w="1701" w:type="dxa"/>
            <w:tcBorders>
              <w:top w:val="single" w:sz="4" w:space="0" w:color="auto"/>
              <w:bottom w:val="single" w:sz="4" w:space="0" w:color="auto"/>
            </w:tcBorders>
            <w:vAlign w:val="center"/>
          </w:tcPr>
          <w:p w14:paraId="3C709C8C" w14:textId="77777777" w:rsidR="000E6B4B" w:rsidRPr="00C534DA" w:rsidRDefault="000E6B4B" w:rsidP="00E66552">
            <w:pPr>
              <w:rPr>
                <w:sz w:val="24"/>
                <w:szCs w:val="24"/>
                <w:lang w:val="en-US"/>
              </w:rPr>
            </w:pPr>
            <w:r w:rsidRPr="00C534DA">
              <w:rPr>
                <w:sz w:val="24"/>
                <w:szCs w:val="24"/>
                <w:lang w:val="en-US"/>
              </w:rPr>
              <w:t>Preti de piata</w:t>
            </w:r>
          </w:p>
          <w:p w14:paraId="47326CEB"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748946D7" w14:textId="77777777" w:rsidR="000E6B4B" w:rsidRPr="00C534DA" w:rsidRDefault="000E6B4B" w:rsidP="000E6B4B">
            <w:pPr>
              <w:adjustRightInd w:val="0"/>
              <w:rPr>
                <w:sz w:val="24"/>
                <w:szCs w:val="24"/>
              </w:rPr>
            </w:pPr>
            <w:r w:rsidRPr="00C534DA">
              <w:rPr>
                <w:sz w:val="24"/>
                <w:szCs w:val="24"/>
              </w:rPr>
              <w:t>Клапан огнезащитный КЛОП 1 (60) 250Х150</w:t>
            </w:r>
          </w:p>
        </w:tc>
        <w:tc>
          <w:tcPr>
            <w:tcW w:w="1560" w:type="dxa"/>
            <w:tcBorders>
              <w:top w:val="single" w:sz="4" w:space="0" w:color="auto"/>
              <w:bottom w:val="single" w:sz="4" w:space="0" w:color="auto"/>
            </w:tcBorders>
            <w:vAlign w:val="center"/>
          </w:tcPr>
          <w:p w14:paraId="516F8D48"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F8BE1A4"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745C2C4A" w14:textId="77777777" w:rsidR="000E6B4B" w:rsidRPr="00C534DA" w:rsidRDefault="000E6B4B" w:rsidP="00E66552">
            <w:pPr>
              <w:jc w:val="center"/>
              <w:rPr>
                <w:sz w:val="24"/>
                <w:szCs w:val="24"/>
              </w:rPr>
            </w:pPr>
          </w:p>
        </w:tc>
      </w:tr>
      <w:tr w:rsidR="000E6B4B" w:rsidRPr="00C534DA" w14:paraId="7025EAD1" w14:textId="77777777" w:rsidTr="00E66552">
        <w:tc>
          <w:tcPr>
            <w:tcW w:w="709" w:type="dxa"/>
            <w:tcBorders>
              <w:top w:val="nil"/>
              <w:left w:val="single" w:sz="6" w:space="0" w:color="auto"/>
              <w:bottom w:val="nil"/>
              <w:right w:val="nil"/>
            </w:tcBorders>
          </w:tcPr>
          <w:p w14:paraId="3F38313A" w14:textId="77777777" w:rsidR="000E6B4B" w:rsidRPr="00C534DA" w:rsidRDefault="000E6B4B"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9C55CA1" w14:textId="77777777" w:rsidR="000E6B4B" w:rsidRPr="00C534DA" w:rsidRDefault="000E6B4B" w:rsidP="00E66552">
            <w:pPr>
              <w:rPr>
                <w:sz w:val="24"/>
                <w:szCs w:val="24"/>
              </w:rPr>
            </w:pPr>
          </w:p>
        </w:tc>
        <w:tc>
          <w:tcPr>
            <w:tcW w:w="4961" w:type="dxa"/>
            <w:tcBorders>
              <w:top w:val="nil"/>
              <w:left w:val="single" w:sz="6" w:space="0" w:color="auto"/>
              <w:bottom w:val="nil"/>
              <w:right w:val="nil"/>
            </w:tcBorders>
          </w:tcPr>
          <w:p w14:paraId="537F6F2B" w14:textId="77777777" w:rsidR="000E6B4B" w:rsidRPr="00C534DA" w:rsidRDefault="000E6B4B" w:rsidP="00E66552">
            <w:pPr>
              <w:rPr>
                <w:b/>
                <w:bCs/>
                <w:sz w:val="22"/>
                <w:szCs w:val="22"/>
                <w:lang w:val="en-US"/>
              </w:rPr>
            </w:pPr>
            <w:r w:rsidRPr="00C534DA">
              <w:rPr>
                <w:b/>
                <w:bCs/>
                <w:sz w:val="22"/>
                <w:szCs w:val="22"/>
                <w:lang w:val="en-US"/>
              </w:rPr>
              <w:t xml:space="preserve">Capitolul </w:t>
            </w:r>
            <w:r w:rsidRPr="00C534DA">
              <w:rPr>
                <w:b/>
                <w:bCs/>
                <w:sz w:val="22"/>
                <w:szCs w:val="22"/>
              </w:rPr>
              <w:t>3.2. Вытяжная система В2</w:t>
            </w:r>
          </w:p>
          <w:p w14:paraId="5AD8A6ED" w14:textId="77777777" w:rsidR="000E6B4B" w:rsidRPr="00C534DA" w:rsidRDefault="000E6B4B" w:rsidP="00E66552">
            <w:pPr>
              <w:rPr>
                <w:b/>
                <w:bCs/>
                <w:sz w:val="22"/>
                <w:szCs w:val="22"/>
              </w:rPr>
            </w:pPr>
          </w:p>
        </w:tc>
        <w:tc>
          <w:tcPr>
            <w:tcW w:w="1560" w:type="dxa"/>
            <w:tcBorders>
              <w:top w:val="nil"/>
              <w:left w:val="single" w:sz="6" w:space="0" w:color="auto"/>
              <w:bottom w:val="nil"/>
              <w:right w:val="nil"/>
            </w:tcBorders>
          </w:tcPr>
          <w:p w14:paraId="4488B7ED" w14:textId="77777777" w:rsidR="000E6B4B" w:rsidRPr="00C534DA" w:rsidRDefault="000E6B4B" w:rsidP="00E66552">
            <w:pPr>
              <w:rPr>
                <w:sz w:val="24"/>
                <w:szCs w:val="24"/>
              </w:rPr>
            </w:pPr>
          </w:p>
        </w:tc>
        <w:tc>
          <w:tcPr>
            <w:tcW w:w="1559" w:type="dxa"/>
            <w:tcBorders>
              <w:top w:val="nil"/>
              <w:left w:val="single" w:sz="6" w:space="0" w:color="auto"/>
              <w:bottom w:val="nil"/>
              <w:right w:val="single" w:sz="4" w:space="0" w:color="auto"/>
            </w:tcBorders>
          </w:tcPr>
          <w:p w14:paraId="4C04D32B" w14:textId="77777777" w:rsidR="000E6B4B" w:rsidRPr="00C534DA" w:rsidRDefault="000E6B4B" w:rsidP="00E66552">
            <w:pPr>
              <w:rPr>
                <w:sz w:val="24"/>
                <w:szCs w:val="24"/>
              </w:rPr>
            </w:pPr>
          </w:p>
        </w:tc>
      </w:tr>
      <w:tr w:rsidR="000E6B4B" w:rsidRPr="00C534DA" w14:paraId="22E4843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AE37BA" w14:textId="77777777" w:rsidR="000E6B4B" w:rsidRPr="00C534DA" w:rsidRDefault="000E6B4B" w:rsidP="00E66552">
            <w:pPr>
              <w:rPr>
                <w:sz w:val="24"/>
                <w:szCs w:val="24"/>
              </w:rPr>
            </w:pPr>
            <w:r w:rsidRPr="00C534DA">
              <w:rPr>
                <w:sz w:val="24"/>
                <w:szCs w:val="24"/>
              </w:rPr>
              <w:t>70</w:t>
            </w:r>
          </w:p>
        </w:tc>
        <w:tc>
          <w:tcPr>
            <w:tcW w:w="1701" w:type="dxa"/>
            <w:tcBorders>
              <w:top w:val="single" w:sz="4" w:space="0" w:color="auto"/>
              <w:bottom w:val="single" w:sz="4" w:space="0" w:color="auto"/>
            </w:tcBorders>
            <w:vAlign w:val="center"/>
          </w:tcPr>
          <w:p w14:paraId="2B9CD8AD" w14:textId="77777777" w:rsidR="000E6B4B" w:rsidRPr="00C534DA" w:rsidRDefault="000E6B4B" w:rsidP="00E66552">
            <w:pPr>
              <w:rPr>
                <w:sz w:val="24"/>
                <w:szCs w:val="24"/>
                <w:lang w:val="en-US"/>
              </w:rPr>
            </w:pPr>
            <w:r w:rsidRPr="00C534DA">
              <w:rPr>
                <w:sz w:val="24"/>
                <w:szCs w:val="24"/>
                <w:lang w:val="en-US"/>
              </w:rPr>
              <w:t>Preti de piata</w:t>
            </w:r>
          </w:p>
          <w:p w14:paraId="3B31334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6989CB44" w14:textId="45F4F2A8" w:rsidR="000E6B4B" w:rsidRPr="00C534DA" w:rsidRDefault="000E6B4B" w:rsidP="000E6B4B">
            <w:pPr>
              <w:adjustRightInd w:val="0"/>
              <w:rPr>
                <w:sz w:val="24"/>
                <w:szCs w:val="24"/>
              </w:rPr>
            </w:pPr>
            <w:r w:rsidRPr="00C534DA">
              <w:rPr>
                <w:sz w:val="24"/>
                <w:szCs w:val="24"/>
              </w:rPr>
              <w:t xml:space="preserve">Вентилятор канальный   ВЕНТС  ВКМ V=555м3/час,  N=0.98кВт, п=2705 об/мин с системой автоматического управления </w:t>
            </w:r>
            <w:r w:rsidR="00BC4577" w:rsidRPr="00C534DA">
              <w:rPr>
                <w:sz w:val="24"/>
                <w:szCs w:val="24"/>
              </w:rPr>
              <w:t>или эквивалент</w:t>
            </w:r>
          </w:p>
        </w:tc>
        <w:tc>
          <w:tcPr>
            <w:tcW w:w="1560" w:type="dxa"/>
            <w:tcBorders>
              <w:top w:val="single" w:sz="4" w:space="0" w:color="auto"/>
              <w:bottom w:val="single" w:sz="4" w:space="0" w:color="auto"/>
            </w:tcBorders>
            <w:vAlign w:val="center"/>
          </w:tcPr>
          <w:p w14:paraId="6647D5AE"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CDD563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02416C4D" w14:textId="77777777" w:rsidR="000E6B4B" w:rsidRPr="00C534DA" w:rsidRDefault="000E6B4B" w:rsidP="00E66552">
            <w:pPr>
              <w:jc w:val="center"/>
              <w:rPr>
                <w:sz w:val="24"/>
                <w:szCs w:val="24"/>
              </w:rPr>
            </w:pPr>
          </w:p>
        </w:tc>
      </w:tr>
      <w:tr w:rsidR="000E6B4B" w:rsidRPr="00C534DA" w14:paraId="1A52E0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3B1EFD4" w14:textId="77777777" w:rsidR="000E6B4B" w:rsidRPr="00C534DA" w:rsidRDefault="000E6B4B" w:rsidP="00E66552">
            <w:pPr>
              <w:rPr>
                <w:sz w:val="24"/>
                <w:szCs w:val="24"/>
              </w:rPr>
            </w:pPr>
            <w:r w:rsidRPr="00C534DA">
              <w:rPr>
                <w:sz w:val="24"/>
                <w:szCs w:val="24"/>
              </w:rPr>
              <w:t xml:space="preserve"> 71</w:t>
            </w:r>
          </w:p>
        </w:tc>
        <w:tc>
          <w:tcPr>
            <w:tcW w:w="1701" w:type="dxa"/>
            <w:tcBorders>
              <w:top w:val="single" w:sz="4" w:space="0" w:color="auto"/>
              <w:bottom w:val="single" w:sz="4" w:space="0" w:color="auto"/>
            </w:tcBorders>
            <w:vAlign w:val="center"/>
          </w:tcPr>
          <w:p w14:paraId="4C4A766D" w14:textId="77777777" w:rsidR="000E6B4B" w:rsidRPr="00C534DA" w:rsidRDefault="000E6B4B" w:rsidP="00E66552">
            <w:pPr>
              <w:rPr>
                <w:sz w:val="24"/>
                <w:szCs w:val="24"/>
                <w:lang w:val="en-US"/>
              </w:rPr>
            </w:pPr>
            <w:r w:rsidRPr="00C534DA">
              <w:rPr>
                <w:sz w:val="24"/>
                <w:szCs w:val="24"/>
                <w:lang w:val="en-US"/>
              </w:rPr>
              <w:t>Preti de piata</w:t>
            </w:r>
          </w:p>
          <w:p w14:paraId="5FAE0857"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3282DC28" w14:textId="77777777" w:rsidR="000E6B4B" w:rsidRPr="00C534DA" w:rsidRDefault="000E6B4B" w:rsidP="000E6B4B">
            <w:pPr>
              <w:adjustRightInd w:val="0"/>
              <w:rPr>
                <w:sz w:val="24"/>
                <w:szCs w:val="24"/>
              </w:rPr>
            </w:pPr>
            <w:r w:rsidRPr="00C534DA">
              <w:rPr>
                <w:sz w:val="24"/>
                <w:szCs w:val="24"/>
              </w:rPr>
              <w:t>Гибкая вентиляционная вставка  серии ВВГ 160</w:t>
            </w:r>
          </w:p>
        </w:tc>
        <w:tc>
          <w:tcPr>
            <w:tcW w:w="1560" w:type="dxa"/>
            <w:tcBorders>
              <w:top w:val="single" w:sz="4" w:space="0" w:color="auto"/>
              <w:bottom w:val="single" w:sz="4" w:space="0" w:color="auto"/>
            </w:tcBorders>
            <w:vAlign w:val="center"/>
          </w:tcPr>
          <w:p w14:paraId="6144A93F"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21DB100" w14:textId="77777777" w:rsidR="000E6B4B" w:rsidRPr="00C534DA" w:rsidRDefault="000E6B4B" w:rsidP="00E66552">
            <w:pPr>
              <w:adjustRightInd w:val="0"/>
              <w:jc w:val="center"/>
              <w:rPr>
                <w:rFonts w:ascii="Arial CYR" w:hAnsi="Arial CYR" w:cs="Arial CYR"/>
                <w:sz w:val="24"/>
                <w:szCs w:val="24"/>
              </w:rPr>
            </w:pPr>
            <w:r w:rsidRPr="00C534DA">
              <w:rPr>
                <w:sz w:val="24"/>
                <w:szCs w:val="24"/>
              </w:rPr>
              <w:t>2,000</w:t>
            </w:r>
          </w:p>
          <w:p w14:paraId="681C220B" w14:textId="77777777" w:rsidR="000E6B4B" w:rsidRPr="00C534DA" w:rsidRDefault="000E6B4B" w:rsidP="00E66552">
            <w:pPr>
              <w:jc w:val="center"/>
              <w:rPr>
                <w:sz w:val="24"/>
                <w:szCs w:val="24"/>
              </w:rPr>
            </w:pPr>
          </w:p>
        </w:tc>
      </w:tr>
      <w:tr w:rsidR="000E6B4B" w:rsidRPr="00C534DA" w14:paraId="6F76D53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86A4DAD" w14:textId="77777777" w:rsidR="000E6B4B" w:rsidRPr="00C534DA" w:rsidRDefault="000E6B4B" w:rsidP="00E66552">
            <w:pPr>
              <w:rPr>
                <w:sz w:val="24"/>
                <w:szCs w:val="24"/>
              </w:rPr>
            </w:pPr>
            <w:r w:rsidRPr="00C534DA">
              <w:rPr>
                <w:sz w:val="24"/>
                <w:szCs w:val="24"/>
              </w:rPr>
              <w:t xml:space="preserve"> 72</w:t>
            </w:r>
          </w:p>
        </w:tc>
        <w:tc>
          <w:tcPr>
            <w:tcW w:w="1701" w:type="dxa"/>
            <w:tcBorders>
              <w:top w:val="single" w:sz="4" w:space="0" w:color="auto"/>
              <w:bottom w:val="single" w:sz="4" w:space="0" w:color="auto"/>
            </w:tcBorders>
            <w:vAlign w:val="center"/>
          </w:tcPr>
          <w:p w14:paraId="2132E8D3" w14:textId="77777777" w:rsidR="000E6B4B" w:rsidRPr="00C534DA" w:rsidRDefault="000E6B4B" w:rsidP="00E66552">
            <w:pPr>
              <w:rPr>
                <w:sz w:val="24"/>
                <w:szCs w:val="24"/>
                <w:lang w:val="en-US"/>
              </w:rPr>
            </w:pPr>
            <w:r w:rsidRPr="00C534DA">
              <w:rPr>
                <w:sz w:val="24"/>
                <w:szCs w:val="24"/>
                <w:lang w:val="en-US"/>
              </w:rPr>
              <w:t>Preti de piata</w:t>
            </w:r>
          </w:p>
          <w:p w14:paraId="391AAD9C" w14:textId="77777777" w:rsidR="000E6B4B" w:rsidRPr="00C534DA" w:rsidRDefault="000E6B4B" w:rsidP="00E66552">
            <w:pPr>
              <w:rPr>
                <w:sz w:val="24"/>
                <w:szCs w:val="24"/>
              </w:rPr>
            </w:pPr>
          </w:p>
        </w:tc>
        <w:tc>
          <w:tcPr>
            <w:tcW w:w="4961" w:type="dxa"/>
            <w:tcBorders>
              <w:top w:val="single" w:sz="4" w:space="0" w:color="auto"/>
              <w:bottom w:val="single" w:sz="4" w:space="0" w:color="auto"/>
            </w:tcBorders>
            <w:vAlign w:val="center"/>
          </w:tcPr>
          <w:p w14:paraId="4F831409" w14:textId="77777777" w:rsidR="000E6B4B" w:rsidRPr="00C534DA" w:rsidRDefault="000E6B4B" w:rsidP="000E6B4B">
            <w:pPr>
              <w:adjustRightInd w:val="0"/>
              <w:rPr>
                <w:sz w:val="24"/>
                <w:szCs w:val="24"/>
              </w:rPr>
            </w:pPr>
            <w:r w:rsidRPr="00C534DA">
              <w:rPr>
                <w:sz w:val="24"/>
                <w:szCs w:val="24"/>
              </w:rPr>
              <w:t>Шумоглушитель   СР    150/600   L= 600 мм</w:t>
            </w:r>
          </w:p>
        </w:tc>
        <w:tc>
          <w:tcPr>
            <w:tcW w:w="1560" w:type="dxa"/>
            <w:tcBorders>
              <w:top w:val="single" w:sz="4" w:space="0" w:color="auto"/>
              <w:bottom w:val="single" w:sz="4" w:space="0" w:color="auto"/>
            </w:tcBorders>
            <w:vAlign w:val="center"/>
          </w:tcPr>
          <w:p w14:paraId="72A4795B" w14:textId="77777777" w:rsidR="000E6B4B" w:rsidRPr="00C534DA" w:rsidRDefault="000E6B4B"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AD07AF7" w14:textId="77777777" w:rsidR="000E6B4B" w:rsidRPr="00C534DA" w:rsidRDefault="000E6B4B" w:rsidP="00E66552">
            <w:pPr>
              <w:adjustRightInd w:val="0"/>
              <w:jc w:val="center"/>
              <w:rPr>
                <w:rFonts w:ascii="Arial CYR" w:hAnsi="Arial CYR" w:cs="Arial CYR"/>
                <w:sz w:val="24"/>
                <w:szCs w:val="24"/>
              </w:rPr>
            </w:pPr>
            <w:r w:rsidRPr="00C534DA">
              <w:rPr>
                <w:sz w:val="24"/>
                <w:szCs w:val="24"/>
              </w:rPr>
              <w:t>1,000</w:t>
            </w:r>
          </w:p>
          <w:p w14:paraId="1B0A2695" w14:textId="77777777" w:rsidR="000E6B4B" w:rsidRPr="00C534DA" w:rsidRDefault="000E6B4B" w:rsidP="00E66552">
            <w:pPr>
              <w:jc w:val="center"/>
              <w:rPr>
                <w:sz w:val="24"/>
                <w:szCs w:val="24"/>
              </w:rPr>
            </w:pPr>
          </w:p>
        </w:tc>
      </w:tr>
    </w:tbl>
    <w:p w14:paraId="3CDF0DA1" w14:textId="77777777" w:rsidR="000E6B4B" w:rsidRPr="00C534DA" w:rsidRDefault="000E6B4B" w:rsidP="000E6B4B">
      <w:pPr>
        <w:rPr>
          <w:sz w:val="6"/>
          <w:szCs w:val="6"/>
        </w:rPr>
      </w:pPr>
      <w:r w:rsidRPr="00C534DA">
        <w:rPr>
          <w:sz w:val="24"/>
          <w:szCs w:val="24"/>
        </w:rPr>
        <w:t xml:space="preserve"> </w:t>
      </w:r>
    </w:p>
    <w:p w14:paraId="541AA132" w14:textId="77777777" w:rsidR="000E6B4B" w:rsidRPr="00C534DA" w:rsidRDefault="000E6B4B" w:rsidP="000E6B4B">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1CA6CE7D" w14:textId="77777777" w:rsidR="000E6B4B" w:rsidRPr="00C534DA" w:rsidRDefault="000E6B4B" w:rsidP="000E6B4B">
      <w:pPr>
        <w:rPr>
          <w:sz w:val="28"/>
          <w:szCs w:val="28"/>
          <w:lang w:val="en-US"/>
        </w:rPr>
      </w:pPr>
      <w:r w:rsidRPr="00C534DA">
        <w:rPr>
          <w:sz w:val="24"/>
          <w:szCs w:val="24"/>
          <w:lang w:val="en-US"/>
        </w:rPr>
        <w:tab/>
      </w:r>
      <w:r w:rsidRPr="00C534DA">
        <w:rPr>
          <w:sz w:val="28"/>
          <w:szCs w:val="28"/>
          <w:lang w:val="en-US"/>
        </w:rPr>
        <w:t xml:space="preserve">                                                                                                         </w:t>
      </w:r>
    </w:p>
    <w:p w14:paraId="3EE04775" w14:textId="77777777" w:rsidR="002D3B1A" w:rsidRPr="00C534DA" w:rsidRDefault="002D3B1A" w:rsidP="002D3B1A">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3D2236A2" w14:textId="77777777" w:rsidR="002D3B1A" w:rsidRPr="00C534DA" w:rsidRDefault="002D3B1A" w:rsidP="002D3B1A">
      <w:pPr>
        <w:jc w:val="center"/>
        <w:rPr>
          <w:sz w:val="28"/>
          <w:szCs w:val="28"/>
          <w:lang w:val="en-US"/>
        </w:rPr>
      </w:pPr>
      <w:r w:rsidRPr="00C534DA">
        <w:rPr>
          <w:sz w:val="28"/>
          <w:szCs w:val="28"/>
          <w:lang w:val="en-US"/>
        </w:rPr>
        <w:t xml:space="preserve">                                       (funcţia, semnătura, numele, prenumele )</w:t>
      </w:r>
    </w:p>
    <w:p w14:paraId="6496CA9A" w14:textId="77777777" w:rsidR="002D3B1A" w:rsidRPr="00C534DA" w:rsidRDefault="002D3B1A" w:rsidP="002D3B1A">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464C4449" w14:textId="53C3B776" w:rsidR="000E6B4B" w:rsidRPr="00C534DA" w:rsidRDefault="002D3B1A" w:rsidP="002D3B1A">
      <w:pPr>
        <w:jc w:val="center"/>
        <w:rPr>
          <w:sz w:val="28"/>
          <w:szCs w:val="28"/>
          <w:lang w:val="en-US"/>
        </w:rPr>
      </w:pPr>
      <w:r w:rsidRPr="00C534DA">
        <w:rPr>
          <w:sz w:val="28"/>
          <w:szCs w:val="28"/>
          <w:lang w:val="en-US"/>
        </w:rPr>
        <w:t xml:space="preserve">                                      (funcţia, semnătura, numele, prenumele)</w:t>
      </w:r>
    </w:p>
    <w:p w14:paraId="4412D452" w14:textId="77777777" w:rsidR="00122F00" w:rsidRPr="00C534DA" w:rsidRDefault="00122F00" w:rsidP="000E6B4B">
      <w:pPr>
        <w:jc w:val="center"/>
        <w:rPr>
          <w:sz w:val="28"/>
          <w:szCs w:val="28"/>
          <w:lang w:val="en-US"/>
        </w:rPr>
      </w:pPr>
    </w:p>
    <w:p w14:paraId="318BF6C5" w14:textId="77777777" w:rsidR="00122F00" w:rsidRPr="00C534DA" w:rsidRDefault="00122F00" w:rsidP="000E6B4B">
      <w:pPr>
        <w:jc w:val="center"/>
        <w:rPr>
          <w:sz w:val="28"/>
          <w:szCs w:val="28"/>
          <w:lang w:val="en-US"/>
        </w:rPr>
      </w:pPr>
    </w:p>
    <w:p w14:paraId="04D8C19A" w14:textId="77777777" w:rsidR="00122F00" w:rsidRPr="00C534DA" w:rsidRDefault="00122F00" w:rsidP="000E6B4B">
      <w:pPr>
        <w:jc w:val="center"/>
        <w:rPr>
          <w:sz w:val="28"/>
          <w:szCs w:val="28"/>
          <w:lang w:val="en-US"/>
        </w:rPr>
      </w:pPr>
    </w:p>
    <w:p w14:paraId="19392195" w14:textId="77777777" w:rsidR="00122F00" w:rsidRPr="00C534DA" w:rsidRDefault="00122F00" w:rsidP="000E6B4B">
      <w:pPr>
        <w:jc w:val="center"/>
        <w:rPr>
          <w:sz w:val="28"/>
          <w:szCs w:val="28"/>
          <w:lang w:val="en-US"/>
        </w:rPr>
      </w:pPr>
    </w:p>
    <w:p w14:paraId="47165DD7" w14:textId="77777777" w:rsidR="00122F00" w:rsidRPr="00C534DA" w:rsidRDefault="00122F00" w:rsidP="000E6B4B">
      <w:pPr>
        <w:jc w:val="center"/>
        <w:rPr>
          <w:sz w:val="28"/>
          <w:szCs w:val="28"/>
          <w:lang w:val="en-US"/>
        </w:rPr>
      </w:pPr>
    </w:p>
    <w:p w14:paraId="5F2C2028" w14:textId="77777777" w:rsidR="00122F00" w:rsidRPr="00C534DA" w:rsidRDefault="00122F00" w:rsidP="000E6B4B">
      <w:pPr>
        <w:jc w:val="center"/>
        <w:rPr>
          <w:sz w:val="28"/>
          <w:szCs w:val="28"/>
          <w:lang w:val="en-US"/>
        </w:rPr>
      </w:pPr>
    </w:p>
    <w:p w14:paraId="6C930BCC" w14:textId="77777777" w:rsidR="00122F00" w:rsidRPr="00C534DA" w:rsidRDefault="00122F00" w:rsidP="000E6B4B">
      <w:pPr>
        <w:jc w:val="center"/>
        <w:rPr>
          <w:sz w:val="28"/>
          <w:szCs w:val="28"/>
          <w:lang w:val="en-US"/>
        </w:rPr>
      </w:pPr>
    </w:p>
    <w:tbl>
      <w:tblPr>
        <w:tblW w:w="9781" w:type="dxa"/>
        <w:tblInd w:w="250" w:type="dxa"/>
        <w:tblLayout w:type="fixed"/>
        <w:tblLook w:val="0000" w:firstRow="0" w:lastRow="0" w:firstColumn="0" w:lastColumn="0" w:noHBand="0" w:noVBand="0"/>
      </w:tblPr>
      <w:tblGrid>
        <w:gridCol w:w="9781"/>
      </w:tblGrid>
      <w:tr w:rsidR="000E6B4B" w:rsidRPr="00C534DA" w14:paraId="38BBEAFB" w14:textId="77777777" w:rsidTr="00122F00">
        <w:tc>
          <w:tcPr>
            <w:tcW w:w="9781" w:type="dxa"/>
            <w:tcBorders>
              <w:top w:val="nil"/>
              <w:left w:val="nil"/>
              <w:bottom w:val="nil"/>
              <w:right w:val="nil"/>
            </w:tcBorders>
          </w:tcPr>
          <w:p w14:paraId="76E48B2B" w14:textId="77777777" w:rsidR="000E6B4B" w:rsidRPr="00C534DA" w:rsidRDefault="000E6B4B" w:rsidP="00E66552">
            <w:pPr>
              <w:rPr>
                <w:sz w:val="24"/>
                <w:szCs w:val="24"/>
                <w:lang w:val="en-US"/>
              </w:rPr>
            </w:pPr>
          </w:p>
        </w:tc>
      </w:tr>
    </w:tbl>
    <w:p w14:paraId="738BB3B5" w14:textId="2B54B39F" w:rsidR="000E6B4B" w:rsidRPr="00C534DA" w:rsidRDefault="000E6B4B" w:rsidP="000E6B4B">
      <w:pPr>
        <w:tabs>
          <w:tab w:val="left" w:pos="4786"/>
          <w:tab w:val="left" w:pos="10031"/>
        </w:tabs>
        <w:rPr>
          <w:sz w:val="4"/>
          <w:szCs w:val="4"/>
        </w:rPr>
      </w:pPr>
    </w:p>
    <w:p w14:paraId="517A1BDE" w14:textId="77777777" w:rsidR="000E6B4B" w:rsidRPr="00C534DA" w:rsidRDefault="000E6B4B" w:rsidP="000E6B4B"/>
    <w:tbl>
      <w:tblPr>
        <w:tblW w:w="0" w:type="auto"/>
        <w:tblLayout w:type="fixed"/>
        <w:tblLook w:val="0000" w:firstRow="0" w:lastRow="0" w:firstColumn="0" w:lastColumn="0" w:noHBand="0" w:noVBand="0"/>
      </w:tblPr>
      <w:tblGrid>
        <w:gridCol w:w="4786"/>
        <w:gridCol w:w="5245"/>
      </w:tblGrid>
      <w:tr w:rsidR="009B6465" w:rsidRPr="00C534DA" w14:paraId="4A2A7D4F" w14:textId="77777777" w:rsidTr="00E66552">
        <w:tc>
          <w:tcPr>
            <w:tcW w:w="4786" w:type="dxa"/>
            <w:tcBorders>
              <w:top w:val="nil"/>
              <w:left w:val="nil"/>
              <w:bottom w:val="single" w:sz="6" w:space="0" w:color="auto"/>
              <w:right w:val="nil"/>
            </w:tcBorders>
          </w:tcPr>
          <w:p w14:paraId="548BE9E4" w14:textId="77777777" w:rsidR="009B6465" w:rsidRPr="00C534DA" w:rsidRDefault="009B6465"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1698AC4B" w14:textId="77777777" w:rsidR="009B6465" w:rsidRPr="00C534DA" w:rsidRDefault="009B6465" w:rsidP="00E66552">
            <w:pPr>
              <w:jc w:val="right"/>
              <w:rPr>
                <w:sz w:val="22"/>
                <w:szCs w:val="22"/>
                <w:lang w:val="en-US"/>
              </w:rPr>
            </w:pPr>
            <w:r w:rsidRPr="00C534DA">
              <w:rPr>
                <w:sz w:val="22"/>
                <w:szCs w:val="22"/>
                <w:lang w:val="en-US"/>
              </w:rPr>
              <w:t>Formular Nr.1</w:t>
            </w:r>
          </w:p>
          <w:p w14:paraId="7A167243"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087FC20B" w14:textId="77777777" w:rsidTr="00E66552">
        <w:tc>
          <w:tcPr>
            <w:tcW w:w="4786" w:type="dxa"/>
            <w:tcBorders>
              <w:top w:val="nil"/>
              <w:left w:val="nil"/>
              <w:bottom w:val="nil"/>
              <w:right w:val="nil"/>
            </w:tcBorders>
          </w:tcPr>
          <w:p w14:paraId="5B161B09"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7A181237" w14:textId="77777777" w:rsidR="009B6465" w:rsidRPr="00C534DA" w:rsidRDefault="009B6465" w:rsidP="00E66552">
            <w:pPr>
              <w:jc w:val="center"/>
              <w:rPr>
                <w:sz w:val="22"/>
                <w:szCs w:val="22"/>
              </w:rPr>
            </w:pPr>
          </w:p>
        </w:tc>
      </w:tr>
    </w:tbl>
    <w:p w14:paraId="2843CF6D" w14:textId="77777777" w:rsidR="009B6465" w:rsidRPr="00C534DA" w:rsidRDefault="009B6465" w:rsidP="009B6465">
      <w:pPr>
        <w:rPr>
          <w:sz w:val="22"/>
          <w:szCs w:val="22"/>
        </w:rPr>
      </w:pPr>
    </w:p>
    <w:p w14:paraId="4C79619D" w14:textId="77777777" w:rsidR="009B6465" w:rsidRPr="00C534DA" w:rsidRDefault="009B6465" w:rsidP="009B6465">
      <w:pPr>
        <w:rPr>
          <w:sz w:val="22"/>
          <w:szCs w:val="22"/>
        </w:rPr>
      </w:pPr>
    </w:p>
    <w:p w14:paraId="67A295C8" w14:textId="77777777" w:rsidR="009B6465" w:rsidRPr="00C534DA" w:rsidRDefault="009B6465" w:rsidP="009B6465">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2-1-6</w:t>
      </w:r>
    </w:p>
    <w:p w14:paraId="6358FA03" w14:textId="77777777" w:rsidR="009B6465" w:rsidRPr="00C534DA" w:rsidRDefault="009B6465" w:rsidP="009B6465">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462827B5"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677C358E" w14:textId="77777777" w:rsidR="009B6465" w:rsidRPr="00C534DA" w:rsidRDefault="009B6465" w:rsidP="00E66552">
            <w:pPr>
              <w:ind w:right="-108"/>
              <w:jc w:val="center"/>
              <w:rPr>
                <w:sz w:val="22"/>
                <w:szCs w:val="22"/>
                <w:lang w:val="en-US"/>
              </w:rPr>
            </w:pPr>
            <w:r w:rsidRPr="00C534DA">
              <w:rPr>
                <w:sz w:val="22"/>
                <w:szCs w:val="22"/>
              </w:rPr>
              <w:t>№</w:t>
            </w:r>
          </w:p>
          <w:p w14:paraId="231F7B14"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09C176BA" w14:textId="77777777" w:rsidR="009B6465" w:rsidRPr="00C534DA" w:rsidRDefault="009B6465"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5DF4637C" w14:textId="77777777" w:rsidR="009B6465" w:rsidRPr="00C534DA" w:rsidRDefault="009B6465" w:rsidP="00E66552">
            <w:pPr>
              <w:jc w:val="center"/>
              <w:rPr>
                <w:sz w:val="22"/>
                <w:szCs w:val="22"/>
                <w:lang w:val="ro-RO"/>
              </w:rPr>
            </w:pPr>
          </w:p>
          <w:p w14:paraId="03996271"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2E624D16"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0C341C23"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69061EA5"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0D881F0D"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3A1BF676"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5DCAE44F"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4BA58390"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27B5157D" w14:textId="77777777" w:rsidR="009B6465" w:rsidRPr="00C534DA" w:rsidRDefault="009B6465" w:rsidP="00E66552">
            <w:pPr>
              <w:jc w:val="center"/>
              <w:rPr>
                <w:sz w:val="22"/>
                <w:szCs w:val="22"/>
                <w:lang w:val="en-US"/>
              </w:rPr>
            </w:pPr>
          </w:p>
        </w:tc>
      </w:tr>
    </w:tbl>
    <w:p w14:paraId="2AD28FA9"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6932EA14"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6ADE1990"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65879AFA"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1E5157CB"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31A1BA99"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24804DBC"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0028F8C3" w14:textId="77777777" w:rsidTr="00E66552">
        <w:tc>
          <w:tcPr>
            <w:tcW w:w="709" w:type="dxa"/>
            <w:tcBorders>
              <w:top w:val="nil"/>
              <w:left w:val="single" w:sz="6" w:space="0" w:color="auto"/>
              <w:bottom w:val="nil"/>
              <w:right w:val="nil"/>
            </w:tcBorders>
          </w:tcPr>
          <w:p w14:paraId="614AF7BA"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140E7B1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A94864F"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 Lucrari  de  montare</w:t>
            </w:r>
          </w:p>
          <w:p w14:paraId="7EF14895"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97A6BB3"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8827756" w14:textId="77777777" w:rsidR="009B6465" w:rsidRPr="00C534DA" w:rsidRDefault="009B6465" w:rsidP="00E66552">
            <w:pPr>
              <w:rPr>
                <w:sz w:val="24"/>
                <w:szCs w:val="24"/>
              </w:rPr>
            </w:pPr>
          </w:p>
        </w:tc>
      </w:tr>
      <w:tr w:rsidR="009B6465" w:rsidRPr="00C534DA" w14:paraId="0589A8C0" w14:textId="77777777" w:rsidTr="00E66552">
        <w:tc>
          <w:tcPr>
            <w:tcW w:w="709" w:type="dxa"/>
            <w:tcBorders>
              <w:top w:val="nil"/>
              <w:left w:val="single" w:sz="6" w:space="0" w:color="auto"/>
              <w:bottom w:val="nil"/>
              <w:right w:val="nil"/>
            </w:tcBorders>
          </w:tcPr>
          <w:p w14:paraId="3EDBEE23"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164B8F62"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BC85C38"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 Электрооборудование</w:t>
            </w:r>
          </w:p>
          <w:p w14:paraId="0086C456"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D26D19C"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5443A9E" w14:textId="77777777" w:rsidR="009B6465" w:rsidRPr="00C534DA" w:rsidRDefault="009B6465" w:rsidP="00E66552">
            <w:pPr>
              <w:rPr>
                <w:sz w:val="24"/>
                <w:szCs w:val="24"/>
              </w:rPr>
            </w:pPr>
          </w:p>
        </w:tc>
      </w:tr>
      <w:tr w:rsidR="009B6465" w:rsidRPr="00C534DA" w14:paraId="5CFCB5B2" w14:textId="77777777" w:rsidTr="00E66552">
        <w:tc>
          <w:tcPr>
            <w:tcW w:w="709" w:type="dxa"/>
            <w:tcBorders>
              <w:top w:val="nil"/>
              <w:left w:val="single" w:sz="6" w:space="0" w:color="auto"/>
              <w:bottom w:val="nil"/>
              <w:right w:val="nil"/>
            </w:tcBorders>
          </w:tcPr>
          <w:p w14:paraId="0D1B9011"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75728622"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4590BBC4"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1.1.1. ЩО</w:t>
            </w:r>
          </w:p>
          <w:p w14:paraId="5C8019F4"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397097FB"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2F835911" w14:textId="77777777" w:rsidR="009B6465" w:rsidRPr="00C534DA" w:rsidRDefault="009B6465" w:rsidP="00E66552">
            <w:pPr>
              <w:rPr>
                <w:sz w:val="24"/>
                <w:szCs w:val="24"/>
              </w:rPr>
            </w:pPr>
          </w:p>
        </w:tc>
      </w:tr>
      <w:tr w:rsidR="009B6465" w:rsidRPr="00C534DA" w14:paraId="2B2C92C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D3434E" w14:textId="77777777" w:rsidR="009B6465" w:rsidRPr="00C534DA" w:rsidRDefault="009B6465"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74C9F8C6" w14:textId="77777777" w:rsidR="009B6465" w:rsidRPr="00C534DA" w:rsidRDefault="009B6465" w:rsidP="00E66552">
            <w:pPr>
              <w:rPr>
                <w:sz w:val="24"/>
                <w:szCs w:val="24"/>
                <w:lang w:val="en-US"/>
              </w:rPr>
            </w:pPr>
            <w:r w:rsidRPr="00C534DA">
              <w:rPr>
                <w:sz w:val="24"/>
                <w:szCs w:val="24"/>
                <w:lang w:val="en-US"/>
              </w:rPr>
              <w:t>08-03-572-3</w:t>
            </w:r>
          </w:p>
          <w:p w14:paraId="0359C44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5CBDDD7" w14:textId="77777777" w:rsidR="009B6465" w:rsidRPr="00C534DA" w:rsidRDefault="009B6465" w:rsidP="00E66552">
            <w:pPr>
              <w:adjustRightInd w:val="0"/>
              <w:rPr>
                <w:sz w:val="24"/>
                <w:szCs w:val="24"/>
                <w:lang w:val="en-US"/>
              </w:rPr>
            </w:pPr>
            <w:r w:rsidRPr="00C534DA">
              <w:rPr>
                <w:sz w:val="24"/>
                <w:szCs w:val="24"/>
                <w:lang w:val="en-US"/>
              </w:rPr>
              <w:t>Bloc de comanda de executare tip dulap sau punct de distributie (dulap), montat pe perete, inaltime si latime, mm, pina la 600</w:t>
            </w:r>
            <w:r w:rsidRPr="00C534DA">
              <w:rPr>
                <w:sz w:val="24"/>
                <w:szCs w:val="24"/>
              </w:rPr>
              <w:t>х</w:t>
            </w:r>
            <w:r w:rsidRPr="00C534DA">
              <w:rPr>
                <w:sz w:val="24"/>
                <w:szCs w:val="24"/>
                <w:lang w:val="en-US"/>
              </w:rPr>
              <w:t xml:space="preserve">600  ( </w:t>
            </w:r>
            <w:r w:rsidRPr="00C534DA">
              <w:rPr>
                <w:sz w:val="24"/>
                <w:szCs w:val="24"/>
              </w:rPr>
              <w:t>щит</w:t>
            </w:r>
            <w:r w:rsidRPr="00C534DA">
              <w:rPr>
                <w:sz w:val="24"/>
                <w:szCs w:val="24"/>
                <w:lang w:val="en-US"/>
              </w:rPr>
              <w:t xml:space="preserve">  </w:t>
            </w:r>
            <w:r w:rsidRPr="00C534DA">
              <w:rPr>
                <w:sz w:val="24"/>
                <w:szCs w:val="24"/>
              </w:rPr>
              <w:t>распределительный</w:t>
            </w:r>
            <w:r w:rsidRPr="00C534DA">
              <w:rPr>
                <w:sz w:val="24"/>
                <w:szCs w:val="24"/>
                <w:lang w:val="en-US"/>
              </w:rPr>
              <w:t xml:space="preserve">  </w:t>
            </w:r>
            <w:r w:rsidRPr="00C534DA">
              <w:rPr>
                <w:sz w:val="24"/>
                <w:szCs w:val="24"/>
              </w:rPr>
              <w:t>навесной</w:t>
            </w:r>
            <w:r w:rsidRPr="00C534DA">
              <w:rPr>
                <w:sz w:val="24"/>
                <w:szCs w:val="24"/>
                <w:lang w:val="en-US"/>
              </w:rPr>
              <w:t xml:space="preserve">  </w:t>
            </w:r>
            <w:r w:rsidRPr="00C534DA">
              <w:rPr>
                <w:sz w:val="24"/>
                <w:szCs w:val="24"/>
              </w:rPr>
              <w:t>на</w:t>
            </w:r>
            <w:r w:rsidRPr="00C534DA">
              <w:rPr>
                <w:sz w:val="24"/>
                <w:szCs w:val="24"/>
                <w:lang w:val="en-US"/>
              </w:rPr>
              <w:t xml:space="preserve">  24  </w:t>
            </w:r>
            <w:r w:rsidRPr="00C534DA">
              <w:rPr>
                <w:sz w:val="24"/>
                <w:szCs w:val="24"/>
              </w:rPr>
              <w:t>модуля</w:t>
            </w:r>
            <w:r w:rsidRPr="00C534DA">
              <w:rPr>
                <w:sz w:val="24"/>
                <w:szCs w:val="24"/>
                <w:lang w:val="en-US"/>
              </w:rPr>
              <w:t xml:space="preserve">  </w:t>
            </w:r>
            <w:r w:rsidRPr="00C534DA">
              <w:rPr>
                <w:sz w:val="24"/>
                <w:szCs w:val="24"/>
              </w:rPr>
              <w:t>ЩРн</w:t>
            </w:r>
            <w:r w:rsidRPr="00C534DA">
              <w:rPr>
                <w:sz w:val="24"/>
                <w:szCs w:val="24"/>
                <w:lang w:val="en-US"/>
              </w:rPr>
              <w:t>-24 IP54, 395</w:t>
            </w:r>
            <w:r w:rsidRPr="00C534DA">
              <w:rPr>
                <w:sz w:val="24"/>
                <w:szCs w:val="24"/>
              </w:rPr>
              <w:t>х</w:t>
            </w:r>
            <w:r w:rsidRPr="00C534DA">
              <w:rPr>
                <w:sz w:val="24"/>
                <w:szCs w:val="24"/>
                <w:lang w:val="en-US"/>
              </w:rPr>
              <w:t>310</w:t>
            </w:r>
            <w:r w:rsidRPr="00C534DA">
              <w:rPr>
                <w:sz w:val="24"/>
                <w:szCs w:val="24"/>
              </w:rPr>
              <w:t>х</w:t>
            </w:r>
            <w:r w:rsidRPr="00C534DA">
              <w:rPr>
                <w:sz w:val="24"/>
                <w:szCs w:val="24"/>
                <w:lang w:val="en-US"/>
              </w:rPr>
              <w:t>120   )</w:t>
            </w:r>
          </w:p>
          <w:p w14:paraId="190A5939"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D0DAA9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0551B6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C08DDA9" w14:textId="77777777" w:rsidR="009B6465" w:rsidRPr="00C534DA" w:rsidRDefault="009B6465" w:rsidP="00E66552">
            <w:pPr>
              <w:jc w:val="center"/>
              <w:rPr>
                <w:sz w:val="24"/>
                <w:szCs w:val="24"/>
              </w:rPr>
            </w:pPr>
          </w:p>
        </w:tc>
      </w:tr>
      <w:tr w:rsidR="009B6465" w:rsidRPr="00C534DA" w14:paraId="24BDE0F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07DC32" w14:textId="77777777" w:rsidR="009B6465" w:rsidRPr="00C534DA" w:rsidRDefault="009B6465"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10974654" w14:textId="77777777" w:rsidR="009B6465" w:rsidRPr="00C534DA" w:rsidRDefault="009B6465" w:rsidP="00E66552">
            <w:pPr>
              <w:rPr>
                <w:sz w:val="24"/>
                <w:szCs w:val="24"/>
                <w:lang w:val="en-US"/>
              </w:rPr>
            </w:pPr>
            <w:r w:rsidRPr="00C534DA">
              <w:rPr>
                <w:sz w:val="24"/>
                <w:szCs w:val="24"/>
                <w:lang w:val="en-US"/>
              </w:rPr>
              <w:t>08-03-575-1</w:t>
            </w:r>
          </w:p>
          <w:p w14:paraId="1671C80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6138145"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/6A )</w:t>
            </w:r>
          </w:p>
          <w:p w14:paraId="55530DE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E494EF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D66C00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14,0000</w:t>
            </w:r>
          </w:p>
          <w:p w14:paraId="39E1C135" w14:textId="77777777" w:rsidR="009B6465" w:rsidRPr="00C534DA" w:rsidRDefault="009B6465" w:rsidP="00E66552">
            <w:pPr>
              <w:jc w:val="center"/>
              <w:rPr>
                <w:sz w:val="24"/>
                <w:szCs w:val="24"/>
              </w:rPr>
            </w:pPr>
          </w:p>
        </w:tc>
      </w:tr>
      <w:tr w:rsidR="009B6465" w:rsidRPr="00C534DA" w14:paraId="751E073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6C9EAE" w14:textId="77777777" w:rsidR="009B6465" w:rsidRPr="00C534DA" w:rsidRDefault="009B6465"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1910341B" w14:textId="77777777" w:rsidR="009B6465" w:rsidRPr="00C534DA" w:rsidRDefault="009B6465" w:rsidP="00E66552">
            <w:pPr>
              <w:rPr>
                <w:sz w:val="24"/>
                <w:szCs w:val="24"/>
                <w:lang w:val="en-US"/>
              </w:rPr>
            </w:pPr>
            <w:r w:rsidRPr="00C534DA">
              <w:rPr>
                <w:sz w:val="24"/>
                <w:szCs w:val="24"/>
                <w:lang w:val="en-US"/>
              </w:rPr>
              <w:t>08-03-575-1</w:t>
            </w:r>
          </w:p>
          <w:p w14:paraId="1DABC0C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110863C"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выключатель</w:t>
            </w:r>
            <w:r w:rsidRPr="00C534DA">
              <w:rPr>
                <w:sz w:val="24"/>
                <w:szCs w:val="24"/>
                <w:lang w:val="en-US"/>
              </w:rPr>
              <w:t xml:space="preserve">  </w:t>
            </w:r>
            <w:r w:rsidRPr="00C534DA">
              <w:rPr>
                <w:sz w:val="24"/>
                <w:szCs w:val="24"/>
              </w:rPr>
              <w:t>нагрузки</w:t>
            </w:r>
            <w:r w:rsidRPr="00C534DA">
              <w:rPr>
                <w:sz w:val="24"/>
                <w:szCs w:val="24"/>
                <w:lang w:val="en-US"/>
              </w:rPr>
              <w:t xml:space="preserve">  BH 63 3</w:t>
            </w:r>
            <w:r w:rsidRPr="00C534DA">
              <w:rPr>
                <w:sz w:val="24"/>
                <w:szCs w:val="24"/>
              </w:rPr>
              <w:t>Р</w:t>
            </w:r>
            <w:r w:rsidRPr="00C534DA">
              <w:rPr>
                <w:sz w:val="24"/>
                <w:szCs w:val="24"/>
                <w:lang w:val="en-US"/>
              </w:rPr>
              <w:t xml:space="preserve"> 40</w:t>
            </w:r>
            <w:r w:rsidRPr="00C534DA">
              <w:rPr>
                <w:sz w:val="24"/>
                <w:szCs w:val="24"/>
              </w:rPr>
              <w:t>А</w:t>
            </w:r>
            <w:r w:rsidRPr="00C534DA">
              <w:rPr>
                <w:sz w:val="24"/>
                <w:szCs w:val="24"/>
                <w:lang w:val="en-US"/>
              </w:rPr>
              <w:t xml:space="preserve"> )</w:t>
            </w:r>
          </w:p>
          <w:p w14:paraId="51FA9F1C"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6B6E3E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15273A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32CB4B9" w14:textId="77777777" w:rsidR="009B6465" w:rsidRPr="00C534DA" w:rsidRDefault="009B6465" w:rsidP="00E66552">
            <w:pPr>
              <w:jc w:val="center"/>
              <w:rPr>
                <w:sz w:val="24"/>
                <w:szCs w:val="24"/>
              </w:rPr>
            </w:pPr>
          </w:p>
        </w:tc>
      </w:tr>
      <w:tr w:rsidR="009B6465" w:rsidRPr="00C534DA" w14:paraId="53A92751" w14:textId="77777777" w:rsidTr="00E66552">
        <w:tc>
          <w:tcPr>
            <w:tcW w:w="709" w:type="dxa"/>
            <w:tcBorders>
              <w:top w:val="nil"/>
              <w:left w:val="single" w:sz="6" w:space="0" w:color="auto"/>
              <w:bottom w:val="nil"/>
              <w:right w:val="nil"/>
            </w:tcBorders>
          </w:tcPr>
          <w:p w14:paraId="1C084890"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4D485F9"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82443C6"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1.1.2. ЩАО</w:t>
            </w:r>
          </w:p>
          <w:p w14:paraId="5248E41C"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5163F690"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2F6DDD7" w14:textId="77777777" w:rsidR="009B6465" w:rsidRPr="00C534DA" w:rsidRDefault="009B6465" w:rsidP="00E66552">
            <w:pPr>
              <w:rPr>
                <w:sz w:val="24"/>
                <w:szCs w:val="24"/>
              </w:rPr>
            </w:pPr>
          </w:p>
        </w:tc>
      </w:tr>
      <w:tr w:rsidR="009B6465" w:rsidRPr="00C534DA" w14:paraId="16F078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5640B2" w14:textId="77777777" w:rsidR="009B6465" w:rsidRPr="00C534DA" w:rsidRDefault="009B6465" w:rsidP="00E66552">
            <w:pPr>
              <w:rPr>
                <w:sz w:val="24"/>
                <w:szCs w:val="24"/>
              </w:rPr>
            </w:pPr>
            <w:r w:rsidRPr="00C534DA">
              <w:rPr>
                <w:sz w:val="24"/>
                <w:szCs w:val="24"/>
              </w:rPr>
              <w:t>4</w:t>
            </w:r>
          </w:p>
        </w:tc>
        <w:tc>
          <w:tcPr>
            <w:tcW w:w="1701" w:type="dxa"/>
            <w:tcBorders>
              <w:top w:val="single" w:sz="4" w:space="0" w:color="auto"/>
              <w:bottom w:val="single" w:sz="4" w:space="0" w:color="auto"/>
            </w:tcBorders>
            <w:vAlign w:val="center"/>
          </w:tcPr>
          <w:p w14:paraId="56FCB737" w14:textId="77777777" w:rsidR="009B6465" w:rsidRPr="00C534DA" w:rsidRDefault="009B6465" w:rsidP="00E66552">
            <w:pPr>
              <w:rPr>
                <w:sz w:val="24"/>
                <w:szCs w:val="24"/>
                <w:lang w:val="en-US"/>
              </w:rPr>
            </w:pPr>
            <w:r w:rsidRPr="00C534DA">
              <w:rPr>
                <w:sz w:val="24"/>
                <w:szCs w:val="24"/>
                <w:lang w:val="en-US"/>
              </w:rPr>
              <w:t>08-03-572-3</w:t>
            </w:r>
          </w:p>
          <w:p w14:paraId="380DAEE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FFC4376" w14:textId="77777777" w:rsidR="009B6465" w:rsidRPr="00C534DA" w:rsidRDefault="009B6465" w:rsidP="00E66552">
            <w:pPr>
              <w:adjustRightInd w:val="0"/>
              <w:rPr>
                <w:sz w:val="24"/>
                <w:szCs w:val="24"/>
                <w:lang w:val="en-US"/>
              </w:rPr>
            </w:pPr>
            <w:r w:rsidRPr="00C534DA">
              <w:rPr>
                <w:sz w:val="24"/>
                <w:szCs w:val="24"/>
                <w:lang w:val="en-US"/>
              </w:rPr>
              <w:t>Bloc de comanda de executare tip dulap sau punct de distributie (dulap), montat pe perete, inaltime si latime, mm, pina la 600</w:t>
            </w:r>
            <w:r w:rsidRPr="00C534DA">
              <w:rPr>
                <w:sz w:val="24"/>
                <w:szCs w:val="24"/>
              </w:rPr>
              <w:t>х</w:t>
            </w:r>
            <w:r w:rsidRPr="00C534DA">
              <w:rPr>
                <w:sz w:val="24"/>
                <w:szCs w:val="24"/>
                <w:lang w:val="en-US"/>
              </w:rPr>
              <w:t xml:space="preserve">600  ( </w:t>
            </w:r>
            <w:r w:rsidRPr="00C534DA">
              <w:rPr>
                <w:sz w:val="24"/>
                <w:szCs w:val="24"/>
              </w:rPr>
              <w:t>щит</w:t>
            </w:r>
            <w:r w:rsidRPr="00C534DA">
              <w:rPr>
                <w:sz w:val="24"/>
                <w:szCs w:val="24"/>
                <w:lang w:val="en-US"/>
              </w:rPr>
              <w:t xml:space="preserve">  </w:t>
            </w:r>
            <w:r w:rsidRPr="00C534DA">
              <w:rPr>
                <w:sz w:val="24"/>
                <w:szCs w:val="24"/>
              </w:rPr>
              <w:t>распределительный</w:t>
            </w:r>
            <w:r w:rsidRPr="00C534DA">
              <w:rPr>
                <w:sz w:val="24"/>
                <w:szCs w:val="24"/>
                <w:lang w:val="en-US"/>
              </w:rPr>
              <w:t xml:space="preserve">  </w:t>
            </w:r>
            <w:r w:rsidRPr="00C534DA">
              <w:rPr>
                <w:sz w:val="24"/>
                <w:szCs w:val="24"/>
              </w:rPr>
              <w:t>навесной</w:t>
            </w:r>
            <w:r w:rsidRPr="00C534DA">
              <w:rPr>
                <w:sz w:val="24"/>
                <w:szCs w:val="24"/>
                <w:lang w:val="en-US"/>
              </w:rPr>
              <w:t xml:space="preserve">  </w:t>
            </w:r>
            <w:r w:rsidRPr="00C534DA">
              <w:rPr>
                <w:sz w:val="24"/>
                <w:szCs w:val="24"/>
              </w:rPr>
              <w:t>на</w:t>
            </w:r>
            <w:r w:rsidRPr="00C534DA">
              <w:rPr>
                <w:sz w:val="24"/>
                <w:szCs w:val="24"/>
                <w:lang w:val="en-US"/>
              </w:rPr>
              <w:t xml:space="preserve">  24  </w:t>
            </w:r>
            <w:r w:rsidRPr="00C534DA">
              <w:rPr>
                <w:sz w:val="24"/>
                <w:szCs w:val="24"/>
              </w:rPr>
              <w:t>модуля</w:t>
            </w:r>
            <w:r w:rsidRPr="00C534DA">
              <w:rPr>
                <w:sz w:val="24"/>
                <w:szCs w:val="24"/>
                <w:lang w:val="en-US"/>
              </w:rPr>
              <w:t xml:space="preserve">  </w:t>
            </w:r>
            <w:r w:rsidRPr="00C534DA">
              <w:rPr>
                <w:sz w:val="24"/>
                <w:szCs w:val="24"/>
              </w:rPr>
              <w:t>ЩРн</w:t>
            </w:r>
            <w:r w:rsidRPr="00C534DA">
              <w:rPr>
                <w:sz w:val="24"/>
                <w:szCs w:val="24"/>
                <w:lang w:val="en-US"/>
              </w:rPr>
              <w:t>-24 IP54, 395</w:t>
            </w:r>
            <w:r w:rsidRPr="00C534DA">
              <w:rPr>
                <w:sz w:val="24"/>
                <w:szCs w:val="24"/>
              </w:rPr>
              <w:t>х</w:t>
            </w:r>
            <w:r w:rsidRPr="00C534DA">
              <w:rPr>
                <w:sz w:val="24"/>
                <w:szCs w:val="24"/>
                <w:lang w:val="en-US"/>
              </w:rPr>
              <w:t>310</w:t>
            </w:r>
            <w:r w:rsidRPr="00C534DA">
              <w:rPr>
                <w:sz w:val="24"/>
                <w:szCs w:val="24"/>
              </w:rPr>
              <w:t>х</w:t>
            </w:r>
            <w:r w:rsidRPr="00C534DA">
              <w:rPr>
                <w:sz w:val="24"/>
                <w:szCs w:val="24"/>
                <w:lang w:val="en-US"/>
              </w:rPr>
              <w:t>120   )</w:t>
            </w:r>
          </w:p>
          <w:p w14:paraId="0BB4FAC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904A5B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257258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4471B55" w14:textId="77777777" w:rsidR="009B6465" w:rsidRPr="00C534DA" w:rsidRDefault="009B6465" w:rsidP="00E66552">
            <w:pPr>
              <w:jc w:val="center"/>
              <w:rPr>
                <w:sz w:val="24"/>
                <w:szCs w:val="24"/>
              </w:rPr>
            </w:pPr>
          </w:p>
        </w:tc>
      </w:tr>
      <w:tr w:rsidR="009B6465" w:rsidRPr="00C534DA" w14:paraId="54B4519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2526BCD" w14:textId="77777777" w:rsidR="009B6465" w:rsidRPr="00C534DA" w:rsidRDefault="009B6465"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4EFE60FA" w14:textId="77777777" w:rsidR="009B6465" w:rsidRPr="00C534DA" w:rsidRDefault="009B6465" w:rsidP="00E66552">
            <w:pPr>
              <w:rPr>
                <w:sz w:val="24"/>
                <w:szCs w:val="24"/>
                <w:lang w:val="en-US"/>
              </w:rPr>
            </w:pPr>
            <w:r w:rsidRPr="00C534DA">
              <w:rPr>
                <w:sz w:val="24"/>
                <w:szCs w:val="24"/>
                <w:lang w:val="en-US"/>
              </w:rPr>
              <w:t>08-03-575-1</w:t>
            </w:r>
          </w:p>
          <w:p w14:paraId="0FDB37E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7FD6885"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/6A )</w:t>
            </w:r>
          </w:p>
          <w:p w14:paraId="7F9FA5F5"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AAE9A9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76CA28B"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6DA45741" w14:textId="77777777" w:rsidR="009B6465" w:rsidRPr="00C534DA" w:rsidRDefault="009B6465" w:rsidP="00E66552">
            <w:pPr>
              <w:jc w:val="center"/>
              <w:rPr>
                <w:sz w:val="24"/>
                <w:szCs w:val="24"/>
              </w:rPr>
            </w:pPr>
          </w:p>
        </w:tc>
      </w:tr>
      <w:tr w:rsidR="009B6465" w:rsidRPr="00C534DA" w14:paraId="03FB45C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AC2817" w14:textId="77777777" w:rsidR="009B6465" w:rsidRPr="00C534DA" w:rsidRDefault="009B6465" w:rsidP="00E66552">
            <w:pPr>
              <w:rPr>
                <w:sz w:val="24"/>
                <w:szCs w:val="24"/>
              </w:rPr>
            </w:pPr>
            <w:r w:rsidRPr="00C534DA">
              <w:rPr>
                <w:sz w:val="24"/>
                <w:szCs w:val="24"/>
              </w:rPr>
              <w:lastRenderedPageBreak/>
              <w:t xml:space="preserve"> 6</w:t>
            </w:r>
          </w:p>
        </w:tc>
        <w:tc>
          <w:tcPr>
            <w:tcW w:w="1701" w:type="dxa"/>
            <w:tcBorders>
              <w:top w:val="single" w:sz="4" w:space="0" w:color="auto"/>
              <w:bottom w:val="single" w:sz="4" w:space="0" w:color="auto"/>
            </w:tcBorders>
            <w:vAlign w:val="center"/>
          </w:tcPr>
          <w:p w14:paraId="7B8AC056" w14:textId="77777777" w:rsidR="009B6465" w:rsidRPr="00C534DA" w:rsidRDefault="009B6465" w:rsidP="00E66552">
            <w:pPr>
              <w:rPr>
                <w:sz w:val="24"/>
                <w:szCs w:val="24"/>
                <w:lang w:val="en-US"/>
              </w:rPr>
            </w:pPr>
            <w:r w:rsidRPr="00C534DA">
              <w:rPr>
                <w:sz w:val="24"/>
                <w:szCs w:val="24"/>
                <w:lang w:val="en-US"/>
              </w:rPr>
              <w:t>08-03-575-1</w:t>
            </w:r>
          </w:p>
          <w:p w14:paraId="1501961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8E8752D"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выключатель</w:t>
            </w:r>
            <w:r w:rsidRPr="00C534DA">
              <w:rPr>
                <w:sz w:val="24"/>
                <w:szCs w:val="24"/>
                <w:lang w:val="en-US"/>
              </w:rPr>
              <w:t xml:space="preserve">  </w:t>
            </w:r>
            <w:r w:rsidRPr="00C534DA">
              <w:rPr>
                <w:sz w:val="24"/>
                <w:szCs w:val="24"/>
              </w:rPr>
              <w:t>нагрузки</w:t>
            </w:r>
            <w:r w:rsidRPr="00C534DA">
              <w:rPr>
                <w:sz w:val="24"/>
                <w:szCs w:val="24"/>
                <w:lang w:val="en-US"/>
              </w:rPr>
              <w:t xml:space="preserve">  BH 63 3</w:t>
            </w:r>
            <w:r w:rsidRPr="00C534DA">
              <w:rPr>
                <w:sz w:val="24"/>
                <w:szCs w:val="24"/>
              </w:rPr>
              <w:t>Р</w:t>
            </w:r>
            <w:r w:rsidRPr="00C534DA">
              <w:rPr>
                <w:sz w:val="24"/>
                <w:szCs w:val="24"/>
                <w:lang w:val="en-US"/>
              </w:rPr>
              <w:t xml:space="preserve"> 40</w:t>
            </w:r>
            <w:r w:rsidRPr="00C534DA">
              <w:rPr>
                <w:sz w:val="24"/>
                <w:szCs w:val="24"/>
              </w:rPr>
              <w:t>А</w:t>
            </w:r>
            <w:r w:rsidRPr="00C534DA">
              <w:rPr>
                <w:sz w:val="24"/>
                <w:szCs w:val="24"/>
                <w:lang w:val="en-US"/>
              </w:rPr>
              <w:t xml:space="preserve"> )</w:t>
            </w:r>
          </w:p>
          <w:p w14:paraId="08E44AB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91322A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E242D4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CEA4F91" w14:textId="77777777" w:rsidR="009B6465" w:rsidRPr="00C534DA" w:rsidRDefault="009B6465" w:rsidP="00E66552">
            <w:pPr>
              <w:jc w:val="center"/>
              <w:rPr>
                <w:sz w:val="24"/>
                <w:szCs w:val="24"/>
              </w:rPr>
            </w:pPr>
          </w:p>
        </w:tc>
      </w:tr>
      <w:tr w:rsidR="009B6465" w:rsidRPr="00C534DA" w14:paraId="7F730C06" w14:textId="77777777" w:rsidTr="00E66552">
        <w:tc>
          <w:tcPr>
            <w:tcW w:w="709" w:type="dxa"/>
            <w:tcBorders>
              <w:top w:val="nil"/>
              <w:left w:val="single" w:sz="6" w:space="0" w:color="auto"/>
              <w:bottom w:val="nil"/>
              <w:right w:val="nil"/>
            </w:tcBorders>
          </w:tcPr>
          <w:p w14:paraId="59B14799"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114A409"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FE58C85"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1.1.3. ЩР</w:t>
            </w:r>
          </w:p>
          <w:p w14:paraId="744C73F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340A22DD"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3E83CD9" w14:textId="77777777" w:rsidR="009B6465" w:rsidRPr="00C534DA" w:rsidRDefault="009B6465" w:rsidP="00E66552">
            <w:pPr>
              <w:rPr>
                <w:sz w:val="24"/>
                <w:szCs w:val="24"/>
              </w:rPr>
            </w:pPr>
          </w:p>
        </w:tc>
      </w:tr>
      <w:tr w:rsidR="009B6465" w:rsidRPr="00C534DA" w14:paraId="31754C3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A12F0C" w14:textId="77777777" w:rsidR="009B6465" w:rsidRPr="00C534DA" w:rsidRDefault="009B6465" w:rsidP="00E66552">
            <w:pPr>
              <w:rPr>
                <w:sz w:val="24"/>
                <w:szCs w:val="24"/>
              </w:rPr>
            </w:pPr>
            <w:r w:rsidRPr="00C534DA">
              <w:rPr>
                <w:sz w:val="24"/>
                <w:szCs w:val="24"/>
              </w:rPr>
              <w:t>7</w:t>
            </w:r>
          </w:p>
        </w:tc>
        <w:tc>
          <w:tcPr>
            <w:tcW w:w="1701" w:type="dxa"/>
            <w:tcBorders>
              <w:top w:val="single" w:sz="4" w:space="0" w:color="auto"/>
              <w:bottom w:val="single" w:sz="4" w:space="0" w:color="auto"/>
            </w:tcBorders>
            <w:vAlign w:val="center"/>
          </w:tcPr>
          <w:p w14:paraId="7196DCB6" w14:textId="77777777" w:rsidR="009B6465" w:rsidRPr="00C534DA" w:rsidRDefault="009B6465" w:rsidP="00E66552">
            <w:pPr>
              <w:rPr>
                <w:sz w:val="24"/>
                <w:szCs w:val="24"/>
                <w:lang w:val="en-US"/>
              </w:rPr>
            </w:pPr>
            <w:r w:rsidRPr="00C534DA">
              <w:rPr>
                <w:sz w:val="24"/>
                <w:szCs w:val="24"/>
                <w:lang w:val="en-US"/>
              </w:rPr>
              <w:t>08-03-572-3</w:t>
            </w:r>
          </w:p>
          <w:p w14:paraId="439E2DF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6568D0A" w14:textId="77777777" w:rsidR="009B6465" w:rsidRPr="00C534DA" w:rsidRDefault="009B6465" w:rsidP="00E66552">
            <w:pPr>
              <w:adjustRightInd w:val="0"/>
              <w:rPr>
                <w:sz w:val="24"/>
                <w:szCs w:val="24"/>
                <w:lang w:val="en-US"/>
              </w:rPr>
            </w:pPr>
            <w:r w:rsidRPr="00C534DA">
              <w:rPr>
                <w:sz w:val="24"/>
                <w:szCs w:val="24"/>
                <w:lang w:val="en-US"/>
              </w:rPr>
              <w:t>Bloc de comanda de executare tip dulap sau punct de distributie (dulap), montat pe perete, inaltime si latime, mm, pina la 600</w:t>
            </w:r>
            <w:r w:rsidRPr="00C534DA">
              <w:rPr>
                <w:sz w:val="24"/>
                <w:szCs w:val="24"/>
              </w:rPr>
              <w:t>х</w:t>
            </w:r>
            <w:r w:rsidRPr="00C534DA">
              <w:rPr>
                <w:sz w:val="24"/>
                <w:szCs w:val="24"/>
                <w:lang w:val="en-US"/>
              </w:rPr>
              <w:t xml:space="preserve">600  ( </w:t>
            </w:r>
            <w:r w:rsidRPr="00C534DA">
              <w:rPr>
                <w:sz w:val="24"/>
                <w:szCs w:val="24"/>
              </w:rPr>
              <w:t>щит</w:t>
            </w:r>
            <w:r w:rsidRPr="00C534DA">
              <w:rPr>
                <w:sz w:val="24"/>
                <w:szCs w:val="24"/>
                <w:lang w:val="en-US"/>
              </w:rPr>
              <w:t xml:space="preserve">  </w:t>
            </w:r>
            <w:r w:rsidRPr="00C534DA">
              <w:rPr>
                <w:sz w:val="24"/>
                <w:szCs w:val="24"/>
              </w:rPr>
              <w:t>распределительный</w:t>
            </w:r>
            <w:r w:rsidRPr="00C534DA">
              <w:rPr>
                <w:sz w:val="24"/>
                <w:szCs w:val="24"/>
                <w:lang w:val="en-US"/>
              </w:rPr>
              <w:t xml:space="preserve">  </w:t>
            </w:r>
            <w:r w:rsidRPr="00C534DA">
              <w:rPr>
                <w:sz w:val="24"/>
                <w:szCs w:val="24"/>
              </w:rPr>
              <w:t>навесной</w:t>
            </w:r>
            <w:r w:rsidRPr="00C534DA">
              <w:rPr>
                <w:sz w:val="24"/>
                <w:szCs w:val="24"/>
                <w:lang w:val="en-US"/>
              </w:rPr>
              <w:t xml:space="preserve">  </w:t>
            </w:r>
            <w:r w:rsidRPr="00C534DA">
              <w:rPr>
                <w:sz w:val="24"/>
                <w:szCs w:val="24"/>
              </w:rPr>
              <w:t>на</w:t>
            </w:r>
            <w:r w:rsidRPr="00C534DA">
              <w:rPr>
                <w:sz w:val="24"/>
                <w:szCs w:val="24"/>
                <w:lang w:val="en-US"/>
              </w:rPr>
              <w:t xml:space="preserve">  48  </w:t>
            </w:r>
            <w:r w:rsidRPr="00C534DA">
              <w:rPr>
                <w:sz w:val="24"/>
                <w:szCs w:val="24"/>
              </w:rPr>
              <w:t>модулей</w:t>
            </w:r>
            <w:r w:rsidRPr="00C534DA">
              <w:rPr>
                <w:sz w:val="24"/>
                <w:szCs w:val="24"/>
                <w:lang w:val="en-US"/>
              </w:rPr>
              <w:t xml:space="preserve">  </w:t>
            </w:r>
            <w:r w:rsidRPr="00C534DA">
              <w:rPr>
                <w:sz w:val="24"/>
                <w:szCs w:val="24"/>
              </w:rPr>
              <w:t>ЩРн</w:t>
            </w:r>
            <w:r w:rsidRPr="00C534DA">
              <w:rPr>
                <w:sz w:val="24"/>
                <w:szCs w:val="24"/>
                <w:lang w:val="en-US"/>
              </w:rPr>
              <w:t>-48 IP54, 620</w:t>
            </w:r>
            <w:r w:rsidRPr="00C534DA">
              <w:rPr>
                <w:sz w:val="24"/>
                <w:szCs w:val="24"/>
              </w:rPr>
              <w:t>х</w:t>
            </w:r>
            <w:r w:rsidRPr="00C534DA">
              <w:rPr>
                <w:sz w:val="24"/>
                <w:szCs w:val="24"/>
                <w:lang w:val="en-US"/>
              </w:rPr>
              <w:t>310</w:t>
            </w:r>
            <w:r w:rsidRPr="00C534DA">
              <w:rPr>
                <w:sz w:val="24"/>
                <w:szCs w:val="24"/>
              </w:rPr>
              <w:t>х</w:t>
            </w:r>
            <w:r w:rsidRPr="00C534DA">
              <w:rPr>
                <w:sz w:val="24"/>
                <w:szCs w:val="24"/>
                <w:lang w:val="en-US"/>
              </w:rPr>
              <w:t>120   )</w:t>
            </w:r>
          </w:p>
          <w:p w14:paraId="616D7B7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026855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0D5E67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8F671B7" w14:textId="77777777" w:rsidR="009B6465" w:rsidRPr="00C534DA" w:rsidRDefault="009B6465" w:rsidP="00E66552">
            <w:pPr>
              <w:jc w:val="center"/>
              <w:rPr>
                <w:sz w:val="24"/>
                <w:szCs w:val="24"/>
              </w:rPr>
            </w:pPr>
          </w:p>
        </w:tc>
      </w:tr>
      <w:tr w:rsidR="009B6465" w:rsidRPr="00C534DA" w14:paraId="37F04F4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F92EBE" w14:textId="77777777" w:rsidR="009B6465" w:rsidRPr="00C534DA" w:rsidRDefault="009B6465"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218336A5" w14:textId="77777777" w:rsidR="009B6465" w:rsidRPr="00C534DA" w:rsidRDefault="009B6465" w:rsidP="00E66552">
            <w:pPr>
              <w:rPr>
                <w:sz w:val="24"/>
                <w:szCs w:val="24"/>
                <w:lang w:val="en-US"/>
              </w:rPr>
            </w:pPr>
            <w:r w:rsidRPr="00C534DA">
              <w:rPr>
                <w:sz w:val="24"/>
                <w:szCs w:val="24"/>
                <w:lang w:val="en-US"/>
              </w:rPr>
              <w:t>08-03-575-1</w:t>
            </w:r>
          </w:p>
          <w:p w14:paraId="41D4291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3392655"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/16A )</w:t>
            </w:r>
          </w:p>
          <w:p w14:paraId="42804F97"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F7A1CF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AB6EB2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7669124F" w14:textId="77777777" w:rsidR="009B6465" w:rsidRPr="00C534DA" w:rsidRDefault="009B6465" w:rsidP="00E66552">
            <w:pPr>
              <w:jc w:val="center"/>
              <w:rPr>
                <w:sz w:val="24"/>
                <w:szCs w:val="24"/>
              </w:rPr>
            </w:pPr>
          </w:p>
        </w:tc>
      </w:tr>
      <w:tr w:rsidR="009B6465" w:rsidRPr="00C534DA" w14:paraId="136F19C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1ECDFC" w14:textId="77777777" w:rsidR="009B6465" w:rsidRPr="00C534DA" w:rsidRDefault="009B6465"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4DD0F8F0" w14:textId="77777777" w:rsidR="009B6465" w:rsidRPr="00C534DA" w:rsidRDefault="009B6465" w:rsidP="00E66552">
            <w:pPr>
              <w:rPr>
                <w:sz w:val="24"/>
                <w:szCs w:val="24"/>
                <w:lang w:val="en-US"/>
              </w:rPr>
            </w:pPr>
            <w:r w:rsidRPr="00C534DA">
              <w:rPr>
                <w:sz w:val="24"/>
                <w:szCs w:val="24"/>
                <w:lang w:val="en-US"/>
              </w:rPr>
              <w:t>08-03-575-1</w:t>
            </w:r>
          </w:p>
          <w:p w14:paraId="64EAF87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54AA893"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дифференциальный</w:t>
            </w:r>
            <w:r w:rsidRPr="00C534DA">
              <w:rPr>
                <w:sz w:val="24"/>
                <w:szCs w:val="24"/>
                <w:lang w:val="en-US"/>
              </w:rPr>
              <w:t xml:space="preserve">  </w:t>
            </w:r>
            <w:r w:rsidRPr="00C534DA">
              <w:rPr>
                <w:sz w:val="24"/>
                <w:szCs w:val="24"/>
              </w:rPr>
              <w:t>автомат</w:t>
            </w:r>
            <w:r w:rsidRPr="00C534DA">
              <w:rPr>
                <w:sz w:val="24"/>
                <w:szCs w:val="24"/>
                <w:lang w:val="en-US"/>
              </w:rPr>
              <w:t xml:space="preserve">  </w:t>
            </w:r>
            <w:r w:rsidRPr="00C534DA">
              <w:rPr>
                <w:sz w:val="24"/>
                <w:szCs w:val="24"/>
              </w:rPr>
              <w:t>АД</w:t>
            </w:r>
            <w:r w:rsidRPr="00C534DA">
              <w:rPr>
                <w:sz w:val="24"/>
                <w:szCs w:val="24"/>
                <w:lang w:val="en-US"/>
              </w:rPr>
              <w:t>-2-16</w:t>
            </w:r>
            <w:r w:rsidRPr="00C534DA">
              <w:rPr>
                <w:sz w:val="24"/>
                <w:szCs w:val="24"/>
              </w:rPr>
              <w:t>А</w:t>
            </w:r>
            <w:r w:rsidRPr="00C534DA">
              <w:rPr>
                <w:sz w:val="24"/>
                <w:szCs w:val="24"/>
                <w:lang w:val="en-US"/>
              </w:rPr>
              <w:t>/30</w:t>
            </w:r>
            <w:r w:rsidRPr="00C534DA">
              <w:rPr>
                <w:sz w:val="24"/>
                <w:szCs w:val="24"/>
              </w:rPr>
              <w:t>мА</w:t>
            </w:r>
            <w:r w:rsidRPr="00C534DA">
              <w:rPr>
                <w:sz w:val="24"/>
                <w:szCs w:val="24"/>
                <w:lang w:val="en-US"/>
              </w:rPr>
              <w:t xml:space="preserve"> )</w:t>
            </w:r>
          </w:p>
          <w:p w14:paraId="3C31E3D9"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0FECA8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9ABAC6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10,0000</w:t>
            </w:r>
          </w:p>
          <w:p w14:paraId="3A02AB36" w14:textId="77777777" w:rsidR="009B6465" w:rsidRPr="00C534DA" w:rsidRDefault="009B6465" w:rsidP="00E66552">
            <w:pPr>
              <w:jc w:val="center"/>
              <w:rPr>
                <w:sz w:val="24"/>
                <w:szCs w:val="24"/>
              </w:rPr>
            </w:pPr>
          </w:p>
        </w:tc>
      </w:tr>
      <w:tr w:rsidR="009B6465" w:rsidRPr="00C534DA" w14:paraId="155CE0C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3B9A24" w14:textId="77777777" w:rsidR="009B6465" w:rsidRPr="00C534DA" w:rsidRDefault="009B6465"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1195242F" w14:textId="77777777" w:rsidR="009B6465" w:rsidRPr="00C534DA" w:rsidRDefault="009B6465" w:rsidP="00E66552">
            <w:pPr>
              <w:rPr>
                <w:sz w:val="24"/>
                <w:szCs w:val="24"/>
                <w:lang w:val="en-US"/>
              </w:rPr>
            </w:pPr>
            <w:r w:rsidRPr="00C534DA">
              <w:rPr>
                <w:sz w:val="24"/>
                <w:szCs w:val="24"/>
                <w:lang w:val="en-US"/>
              </w:rPr>
              <w:t>08-03-575-1</w:t>
            </w:r>
          </w:p>
          <w:p w14:paraId="2199CF0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4A822FA"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дифференциальный</w:t>
            </w:r>
            <w:r w:rsidRPr="00C534DA">
              <w:rPr>
                <w:sz w:val="24"/>
                <w:szCs w:val="24"/>
                <w:lang w:val="en-US"/>
              </w:rPr>
              <w:t xml:space="preserve">  </w:t>
            </w:r>
            <w:r w:rsidRPr="00C534DA">
              <w:rPr>
                <w:sz w:val="24"/>
                <w:szCs w:val="24"/>
              </w:rPr>
              <w:t>автомат</w:t>
            </w:r>
            <w:r w:rsidRPr="00C534DA">
              <w:rPr>
                <w:sz w:val="24"/>
                <w:szCs w:val="24"/>
                <w:lang w:val="en-US"/>
              </w:rPr>
              <w:t xml:space="preserve">  </w:t>
            </w:r>
            <w:r w:rsidRPr="00C534DA">
              <w:rPr>
                <w:sz w:val="24"/>
                <w:szCs w:val="24"/>
              </w:rPr>
              <w:t>АД</w:t>
            </w:r>
            <w:r w:rsidRPr="00C534DA">
              <w:rPr>
                <w:sz w:val="24"/>
                <w:szCs w:val="24"/>
                <w:lang w:val="en-US"/>
              </w:rPr>
              <w:t>-2-25</w:t>
            </w:r>
            <w:r w:rsidRPr="00C534DA">
              <w:rPr>
                <w:sz w:val="24"/>
                <w:szCs w:val="24"/>
              </w:rPr>
              <w:t>А</w:t>
            </w:r>
            <w:r w:rsidRPr="00C534DA">
              <w:rPr>
                <w:sz w:val="24"/>
                <w:szCs w:val="24"/>
                <w:lang w:val="en-US"/>
              </w:rPr>
              <w:t>/30</w:t>
            </w:r>
            <w:r w:rsidRPr="00C534DA">
              <w:rPr>
                <w:sz w:val="24"/>
                <w:szCs w:val="24"/>
              </w:rPr>
              <w:t>мА</w:t>
            </w:r>
            <w:r w:rsidRPr="00C534DA">
              <w:rPr>
                <w:sz w:val="24"/>
                <w:szCs w:val="24"/>
                <w:lang w:val="en-US"/>
              </w:rPr>
              <w:t xml:space="preserve"> )</w:t>
            </w:r>
          </w:p>
          <w:p w14:paraId="615285B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5E0C6D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B386479"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D7324F1" w14:textId="77777777" w:rsidR="009B6465" w:rsidRPr="00C534DA" w:rsidRDefault="009B6465" w:rsidP="00E66552">
            <w:pPr>
              <w:jc w:val="center"/>
              <w:rPr>
                <w:sz w:val="24"/>
                <w:szCs w:val="24"/>
              </w:rPr>
            </w:pPr>
          </w:p>
        </w:tc>
      </w:tr>
      <w:tr w:rsidR="009B6465" w:rsidRPr="00C534DA" w14:paraId="7412C9F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273697" w14:textId="77777777" w:rsidR="009B6465" w:rsidRPr="00C534DA" w:rsidRDefault="009B6465"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2665F69B" w14:textId="77777777" w:rsidR="009B6465" w:rsidRPr="00C534DA" w:rsidRDefault="009B6465" w:rsidP="00E66552">
            <w:pPr>
              <w:rPr>
                <w:sz w:val="24"/>
                <w:szCs w:val="24"/>
                <w:lang w:val="en-US"/>
              </w:rPr>
            </w:pPr>
            <w:r w:rsidRPr="00C534DA">
              <w:rPr>
                <w:sz w:val="24"/>
                <w:szCs w:val="24"/>
                <w:lang w:val="en-US"/>
              </w:rPr>
              <w:t>08-03-575-1</w:t>
            </w:r>
          </w:p>
          <w:p w14:paraId="30B2512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3E12661"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дифференциальный</w:t>
            </w:r>
            <w:r w:rsidRPr="00C534DA">
              <w:rPr>
                <w:sz w:val="24"/>
                <w:szCs w:val="24"/>
                <w:lang w:val="en-US"/>
              </w:rPr>
              <w:t xml:space="preserve">  </w:t>
            </w:r>
            <w:r w:rsidRPr="00C534DA">
              <w:rPr>
                <w:sz w:val="24"/>
                <w:szCs w:val="24"/>
              </w:rPr>
              <w:t>автомат</w:t>
            </w:r>
            <w:r w:rsidRPr="00C534DA">
              <w:rPr>
                <w:sz w:val="24"/>
                <w:szCs w:val="24"/>
                <w:lang w:val="en-US"/>
              </w:rPr>
              <w:t xml:space="preserve">  </w:t>
            </w:r>
            <w:r w:rsidRPr="00C534DA">
              <w:rPr>
                <w:sz w:val="24"/>
                <w:szCs w:val="24"/>
              </w:rPr>
              <w:t>АД</w:t>
            </w:r>
            <w:r w:rsidRPr="00C534DA">
              <w:rPr>
                <w:sz w:val="24"/>
                <w:szCs w:val="24"/>
                <w:lang w:val="en-US"/>
              </w:rPr>
              <w:t>-4-16</w:t>
            </w:r>
            <w:r w:rsidRPr="00C534DA">
              <w:rPr>
                <w:sz w:val="24"/>
                <w:szCs w:val="24"/>
              </w:rPr>
              <w:t>А</w:t>
            </w:r>
            <w:r w:rsidRPr="00C534DA">
              <w:rPr>
                <w:sz w:val="24"/>
                <w:szCs w:val="24"/>
                <w:lang w:val="en-US"/>
              </w:rPr>
              <w:t>/30</w:t>
            </w:r>
            <w:r w:rsidRPr="00C534DA">
              <w:rPr>
                <w:sz w:val="24"/>
                <w:szCs w:val="24"/>
              </w:rPr>
              <w:t>мА</w:t>
            </w:r>
            <w:r w:rsidRPr="00C534DA">
              <w:rPr>
                <w:sz w:val="24"/>
                <w:szCs w:val="24"/>
                <w:lang w:val="en-US"/>
              </w:rPr>
              <w:t xml:space="preserve"> )</w:t>
            </w:r>
          </w:p>
          <w:p w14:paraId="2F8A3AD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4FF4D2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13E9F5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A748B5A" w14:textId="77777777" w:rsidR="009B6465" w:rsidRPr="00C534DA" w:rsidRDefault="009B6465" w:rsidP="00E66552">
            <w:pPr>
              <w:jc w:val="center"/>
              <w:rPr>
                <w:sz w:val="24"/>
                <w:szCs w:val="24"/>
              </w:rPr>
            </w:pPr>
          </w:p>
        </w:tc>
      </w:tr>
      <w:tr w:rsidR="009B6465" w:rsidRPr="00C534DA" w14:paraId="4C83EF5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DC0E5C" w14:textId="77777777" w:rsidR="009B6465" w:rsidRPr="00C534DA" w:rsidRDefault="009B6465"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081FA748" w14:textId="77777777" w:rsidR="009B6465" w:rsidRPr="00C534DA" w:rsidRDefault="009B6465" w:rsidP="00E66552">
            <w:pPr>
              <w:rPr>
                <w:sz w:val="24"/>
                <w:szCs w:val="24"/>
                <w:lang w:val="en-US"/>
              </w:rPr>
            </w:pPr>
            <w:r w:rsidRPr="00C534DA">
              <w:rPr>
                <w:sz w:val="24"/>
                <w:szCs w:val="24"/>
                <w:lang w:val="en-US"/>
              </w:rPr>
              <w:t>08-03-575-1</w:t>
            </w:r>
          </w:p>
          <w:p w14:paraId="4161300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87D33B8"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выключатель</w:t>
            </w:r>
            <w:r w:rsidRPr="00C534DA">
              <w:rPr>
                <w:sz w:val="24"/>
                <w:szCs w:val="24"/>
                <w:lang w:val="en-US"/>
              </w:rPr>
              <w:t xml:space="preserve">  </w:t>
            </w:r>
            <w:r w:rsidRPr="00C534DA">
              <w:rPr>
                <w:sz w:val="24"/>
                <w:szCs w:val="24"/>
              </w:rPr>
              <w:t>нагрузки</w:t>
            </w:r>
            <w:r w:rsidRPr="00C534DA">
              <w:rPr>
                <w:sz w:val="24"/>
                <w:szCs w:val="24"/>
                <w:lang w:val="en-US"/>
              </w:rPr>
              <w:t xml:space="preserve">  BH 63 3</w:t>
            </w:r>
            <w:r w:rsidRPr="00C534DA">
              <w:rPr>
                <w:sz w:val="24"/>
                <w:szCs w:val="24"/>
              </w:rPr>
              <w:t>Р</w:t>
            </w:r>
            <w:r w:rsidRPr="00C534DA">
              <w:rPr>
                <w:sz w:val="24"/>
                <w:szCs w:val="24"/>
                <w:lang w:val="en-US"/>
              </w:rPr>
              <w:t xml:space="preserve"> 63</w:t>
            </w:r>
            <w:r w:rsidRPr="00C534DA">
              <w:rPr>
                <w:sz w:val="24"/>
                <w:szCs w:val="24"/>
              </w:rPr>
              <w:t>А</w:t>
            </w:r>
            <w:r w:rsidRPr="00C534DA">
              <w:rPr>
                <w:sz w:val="24"/>
                <w:szCs w:val="24"/>
                <w:lang w:val="en-US"/>
              </w:rPr>
              <w:t xml:space="preserve"> )</w:t>
            </w:r>
          </w:p>
          <w:p w14:paraId="06360140"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0DA9AD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D72F27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DCD6AB7" w14:textId="77777777" w:rsidR="009B6465" w:rsidRPr="00C534DA" w:rsidRDefault="009B6465" w:rsidP="00E66552">
            <w:pPr>
              <w:jc w:val="center"/>
              <w:rPr>
                <w:sz w:val="24"/>
                <w:szCs w:val="24"/>
              </w:rPr>
            </w:pPr>
          </w:p>
        </w:tc>
      </w:tr>
      <w:tr w:rsidR="009B6465" w:rsidRPr="00C534DA" w14:paraId="657877A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C826014" w14:textId="77777777" w:rsidR="009B6465" w:rsidRPr="00C534DA" w:rsidRDefault="009B6465"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30ACE04B" w14:textId="77777777" w:rsidR="009B6465" w:rsidRPr="00C534DA" w:rsidRDefault="009B6465" w:rsidP="00E66552">
            <w:pPr>
              <w:rPr>
                <w:sz w:val="24"/>
                <w:szCs w:val="24"/>
                <w:lang w:val="en-US"/>
              </w:rPr>
            </w:pPr>
            <w:r w:rsidRPr="00C534DA">
              <w:rPr>
                <w:sz w:val="24"/>
                <w:szCs w:val="24"/>
                <w:lang w:val="en-US"/>
              </w:rPr>
              <w:t>08-03-603-1</w:t>
            </w:r>
          </w:p>
          <w:p w14:paraId="73256EF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E1FE6A1" w14:textId="77777777" w:rsidR="009B6465" w:rsidRPr="00C534DA" w:rsidRDefault="009B6465" w:rsidP="00E66552">
            <w:pPr>
              <w:adjustRightInd w:val="0"/>
              <w:rPr>
                <w:sz w:val="24"/>
                <w:szCs w:val="24"/>
              </w:rPr>
            </w:pPr>
            <w:r w:rsidRPr="00C534DA">
              <w:rPr>
                <w:sz w:val="24"/>
                <w:szCs w:val="24"/>
              </w:rPr>
              <w:t>Cutie cu transformatori coboritori  ( ящик  с  понижающим  трансформатором  ЯТП 220/36В  250ВА )</w:t>
            </w:r>
          </w:p>
          <w:p w14:paraId="28DF9F1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5E7A8F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349397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B2E2CC5" w14:textId="77777777" w:rsidR="009B6465" w:rsidRPr="00C534DA" w:rsidRDefault="009B6465" w:rsidP="00E66552">
            <w:pPr>
              <w:jc w:val="center"/>
              <w:rPr>
                <w:sz w:val="24"/>
                <w:szCs w:val="24"/>
              </w:rPr>
            </w:pPr>
          </w:p>
        </w:tc>
      </w:tr>
      <w:tr w:rsidR="009B6465" w:rsidRPr="00C534DA" w14:paraId="28AD270B" w14:textId="77777777" w:rsidTr="00E66552">
        <w:tc>
          <w:tcPr>
            <w:tcW w:w="709" w:type="dxa"/>
            <w:tcBorders>
              <w:top w:val="nil"/>
              <w:left w:val="single" w:sz="6" w:space="0" w:color="auto"/>
              <w:bottom w:val="nil"/>
              <w:right w:val="nil"/>
            </w:tcBorders>
          </w:tcPr>
          <w:p w14:paraId="599325B2"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D1A0A4F"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B0A6112"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1.1.4. ГРЩ1-2</w:t>
            </w:r>
          </w:p>
          <w:p w14:paraId="083AF0CB"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58345BF5"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BB8B964" w14:textId="77777777" w:rsidR="009B6465" w:rsidRPr="00C534DA" w:rsidRDefault="009B6465" w:rsidP="00E66552">
            <w:pPr>
              <w:rPr>
                <w:sz w:val="24"/>
                <w:szCs w:val="24"/>
              </w:rPr>
            </w:pPr>
          </w:p>
        </w:tc>
      </w:tr>
      <w:tr w:rsidR="009B6465" w:rsidRPr="00C534DA" w14:paraId="337F9A3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BF9243" w14:textId="77777777" w:rsidR="009B6465" w:rsidRPr="00C534DA" w:rsidRDefault="009B6465" w:rsidP="00E66552">
            <w:pPr>
              <w:rPr>
                <w:sz w:val="24"/>
                <w:szCs w:val="24"/>
              </w:rPr>
            </w:pPr>
            <w:r w:rsidRPr="00C534DA">
              <w:rPr>
                <w:sz w:val="24"/>
                <w:szCs w:val="24"/>
              </w:rPr>
              <w:t>14</w:t>
            </w:r>
          </w:p>
        </w:tc>
        <w:tc>
          <w:tcPr>
            <w:tcW w:w="1701" w:type="dxa"/>
            <w:tcBorders>
              <w:top w:val="single" w:sz="4" w:space="0" w:color="auto"/>
              <w:bottom w:val="single" w:sz="4" w:space="0" w:color="auto"/>
            </w:tcBorders>
            <w:vAlign w:val="center"/>
          </w:tcPr>
          <w:p w14:paraId="715ACFD5" w14:textId="77777777" w:rsidR="009B6465" w:rsidRPr="00C534DA" w:rsidRDefault="009B6465" w:rsidP="00E66552">
            <w:pPr>
              <w:rPr>
                <w:sz w:val="24"/>
                <w:szCs w:val="24"/>
                <w:lang w:val="en-US"/>
              </w:rPr>
            </w:pPr>
            <w:r w:rsidRPr="00C534DA">
              <w:rPr>
                <w:sz w:val="24"/>
                <w:szCs w:val="24"/>
                <w:lang w:val="en-US"/>
              </w:rPr>
              <w:t>08-03-572-7</w:t>
            </w:r>
          </w:p>
          <w:p w14:paraId="43E400C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CFDFF5A" w14:textId="77777777" w:rsidR="009B6465" w:rsidRPr="00C534DA" w:rsidRDefault="009B6465" w:rsidP="00E66552">
            <w:pPr>
              <w:adjustRightInd w:val="0"/>
              <w:rPr>
                <w:sz w:val="24"/>
                <w:szCs w:val="24"/>
              </w:rPr>
            </w:pPr>
            <w:r w:rsidRPr="00C534DA">
              <w:rPr>
                <w:sz w:val="24"/>
                <w:szCs w:val="24"/>
              </w:rPr>
              <w:t>Bloc de comanda de executare tip dulap sau punct de distributie (dulap), montat pe podea, inaltime si latime, mm, pina la 1700х1100 ( вводно-распределительное  устройство, каркас, напольный, IP 31, 2000х800х600 мм, ВРУ-1  Unit  S )</w:t>
            </w:r>
          </w:p>
          <w:p w14:paraId="5739D03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FF6F5B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03CB4B0"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3EC838D" w14:textId="77777777" w:rsidR="009B6465" w:rsidRPr="00C534DA" w:rsidRDefault="009B6465" w:rsidP="00E66552">
            <w:pPr>
              <w:jc w:val="center"/>
              <w:rPr>
                <w:sz w:val="24"/>
                <w:szCs w:val="24"/>
              </w:rPr>
            </w:pPr>
          </w:p>
        </w:tc>
      </w:tr>
      <w:tr w:rsidR="009B6465" w:rsidRPr="00C534DA" w14:paraId="3968364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4C9363" w14:textId="77777777" w:rsidR="009B6465" w:rsidRPr="00C534DA" w:rsidRDefault="009B6465"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31BF2185" w14:textId="77777777" w:rsidR="009B6465" w:rsidRPr="00C534DA" w:rsidRDefault="009B6465" w:rsidP="00E66552">
            <w:pPr>
              <w:rPr>
                <w:sz w:val="24"/>
                <w:szCs w:val="24"/>
                <w:lang w:val="en-US"/>
              </w:rPr>
            </w:pPr>
            <w:r w:rsidRPr="00C534DA">
              <w:rPr>
                <w:sz w:val="24"/>
                <w:szCs w:val="24"/>
                <w:lang w:val="en-US"/>
              </w:rPr>
              <w:t>08-03-575-1</w:t>
            </w:r>
          </w:p>
          <w:p w14:paraId="0C75BC0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BBAB0FC"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A47-100/3P/</w:t>
            </w:r>
            <w:r w:rsidRPr="00C534DA">
              <w:rPr>
                <w:sz w:val="24"/>
                <w:szCs w:val="24"/>
              </w:rPr>
              <w:t>С</w:t>
            </w:r>
            <w:r w:rsidRPr="00C534DA">
              <w:rPr>
                <w:sz w:val="24"/>
                <w:szCs w:val="24"/>
                <w:lang w:val="en-US"/>
              </w:rPr>
              <w:t>/50A )</w:t>
            </w:r>
          </w:p>
          <w:p w14:paraId="64246A9E"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41B1CA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F26B95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BA0F874" w14:textId="77777777" w:rsidR="009B6465" w:rsidRPr="00C534DA" w:rsidRDefault="009B6465" w:rsidP="00E66552">
            <w:pPr>
              <w:jc w:val="center"/>
              <w:rPr>
                <w:sz w:val="24"/>
                <w:szCs w:val="24"/>
              </w:rPr>
            </w:pPr>
          </w:p>
        </w:tc>
      </w:tr>
      <w:tr w:rsidR="009B6465" w:rsidRPr="00C534DA" w14:paraId="2609D22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F84911" w14:textId="77777777" w:rsidR="009B6465" w:rsidRPr="00C534DA" w:rsidRDefault="009B6465"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6917FF3E" w14:textId="77777777" w:rsidR="009B6465" w:rsidRPr="00C534DA" w:rsidRDefault="009B6465" w:rsidP="00E66552">
            <w:pPr>
              <w:rPr>
                <w:sz w:val="24"/>
                <w:szCs w:val="24"/>
                <w:lang w:val="en-US"/>
              </w:rPr>
            </w:pPr>
            <w:r w:rsidRPr="00C534DA">
              <w:rPr>
                <w:sz w:val="24"/>
                <w:szCs w:val="24"/>
                <w:lang w:val="en-US"/>
              </w:rPr>
              <w:t>08-03-575-1</w:t>
            </w:r>
          </w:p>
          <w:p w14:paraId="58A7E74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C60955D"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A47-100/3P/</w:t>
            </w:r>
            <w:r w:rsidRPr="00C534DA">
              <w:rPr>
                <w:sz w:val="24"/>
                <w:szCs w:val="24"/>
              </w:rPr>
              <w:t>С</w:t>
            </w:r>
            <w:r w:rsidRPr="00C534DA">
              <w:rPr>
                <w:sz w:val="24"/>
                <w:szCs w:val="24"/>
                <w:lang w:val="en-US"/>
              </w:rPr>
              <w:t>/16A )</w:t>
            </w:r>
          </w:p>
          <w:p w14:paraId="604EF350"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FD93EC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C4ADFD0"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w:t>
            </w:r>
          </w:p>
          <w:p w14:paraId="3F79283F" w14:textId="77777777" w:rsidR="009B6465" w:rsidRPr="00C534DA" w:rsidRDefault="009B6465" w:rsidP="00E66552">
            <w:pPr>
              <w:jc w:val="center"/>
              <w:rPr>
                <w:sz w:val="24"/>
                <w:szCs w:val="24"/>
              </w:rPr>
            </w:pPr>
          </w:p>
        </w:tc>
      </w:tr>
      <w:tr w:rsidR="009B6465" w:rsidRPr="00C534DA" w14:paraId="68EEAF9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CEFC46" w14:textId="77777777" w:rsidR="009B6465" w:rsidRPr="00C534DA" w:rsidRDefault="009B6465" w:rsidP="00E66552">
            <w:pPr>
              <w:rPr>
                <w:sz w:val="24"/>
                <w:szCs w:val="24"/>
              </w:rPr>
            </w:pPr>
            <w:r w:rsidRPr="00C534DA">
              <w:rPr>
                <w:sz w:val="24"/>
                <w:szCs w:val="24"/>
              </w:rPr>
              <w:lastRenderedPageBreak/>
              <w:t xml:space="preserve"> 17</w:t>
            </w:r>
          </w:p>
        </w:tc>
        <w:tc>
          <w:tcPr>
            <w:tcW w:w="1701" w:type="dxa"/>
            <w:tcBorders>
              <w:top w:val="single" w:sz="4" w:space="0" w:color="auto"/>
              <w:bottom w:val="single" w:sz="4" w:space="0" w:color="auto"/>
            </w:tcBorders>
            <w:vAlign w:val="center"/>
          </w:tcPr>
          <w:p w14:paraId="5CB103C9" w14:textId="77777777" w:rsidR="009B6465" w:rsidRPr="00C534DA" w:rsidRDefault="009B6465" w:rsidP="00E66552">
            <w:pPr>
              <w:rPr>
                <w:sz w:val="24"/>
                <w:szCs w:val="24"/>
                <w:lang w:val="en-US"/>
              </w:rPr>
            </w:pPr>
            <w:r w:rsidRPr="00C534DA">
              <w:rPr>
                <w:sz w:val="24"/>
                <w:szCs w:val="24"/>
                <w:lang w:val="en-US"/>
              </w:rPr>
              <w:t>08-03-575-1</w:t>
            </w:r>
          </w:p>
          <w:p w14:paraId="0DEB279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15B739A"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A47-100/3P/</w:t>
            </w:r>
            <w:r w:rsidRPr="00C534DA">
              <w:rPr>
                <w:sz w:val="24"/>
                <w:szCs w:val="24"/>
              </w:rPr>
              <w:t>С</w:t>
            </w:r>
            <w:r w:rsidRPr="00C534DA">
              <w:rPr>
                <w:sz w:val="24"/>
                <w:szCs w:val="24"/>
                <w:lang w:val="en-US"/>
              </w:rPr>
              <w:t>/32A )</w:t>
            </w:r>
          </w:p>
          <w:p w14:paraId="7C6E8BF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7FBBB2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F48755A"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29CAECE4" w14:textId="77777777" w:rsidR="009B6465" w:rsidRPr="00C534DA" w:rsidRDefault="009B6465" w:rsidP="00E66552">
            <w:pPr>
              <w:jc w:val="center"/>
              <w:rPr>
                <w:sz w:val="24"/>
                <w:szCs w:val="24"/>
              </w:rPr>
            </w:pPr>
          </w:p>
        </w:tc>
      </w:tr>
      <w:tr w:rsidR="009B6465" w:rsidRPr="00C534DA" w14:paraId="17EED3C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D2CF48" w14:textId="77777777" w:rsidR="009B6465" w:rsidRPr="00C534DA" w:rsidRDefault="009B6465"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5D66C310" w14:textId="77777777" w:rsidR="009B6465" w:rsidRPr="00C534DA" w:rsidRDefault="009B6465" w:rsidP="00E66552">
            <w:pPr>
              <w:rPr>
                <w:sz w:val="24"/>
                <w:szCs w:val="24"/>
                <w:lang w:val="en-US"/>
              </w:rPr>
            </w:pPr>
            <w:r w:rsidRPr="00C534DA">
              <w:rPr>
                <w:sz w:val="24"/>
                <w:szCs w:val="24"/>
                <w:lang w:val="en-US"/>
              </w:rPr>
              <w:t>08-03-575-1</w:t>
            </w:r>
          </w:p>
          <w:p w14:paraId="4A5628B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664972C"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A47-100/3P/</w:t>
            </w:r>
            <w:r w:rsidRPr="00C534DA">
              <w:rPr>
                <w:sz w:val="24"/>
                <w:szCs w:val="24"/>
              </w:rPr>
              <w:t>С</w:t>
            </w:r>
            <w:r w:rsidRPr="00C534DA">
              <w:rPr>
                <w:sz w:val="24"/>
                <w:szCs w:val="24"/>
                <w:lang w:val="en-US"/>
              </w:rPr>
              <w:t>/20A )</w:t>
            </w:r>
          </w:p>
          <w:p w14:paraId="3C0850A5"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60AA5B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184BDF8"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5C788E10" w14:textId="77777777" w:rsidR="009B6465" w:rsidRPr="00C534DA" w:rsidRDefault="009B6465" w:rsidP="00E66552">
            <w:pPr>
              <w:jc w:val="center"/>
              <w:rPr>
                <w:sz w:val="24"/>
                <w:szCs w:val="24"/>
              </w:rPr>
            </w:pPr>
          </w:p>
        </w:tc>
      </w:tr>
      <w:tr w:rsidR="009B6465" w:rsidRPr="00C534DA" w14:paraId="4459984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03F680A" w14:textId="77777777" w:rsidR="009B6465" w:rsidRPr="00C534DA" w:rsidRDefault="009B6465"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5B870CF1" w14:textId="77777777" w:rsidR="009B6465" w:rsidRPr="00C534DA" w:rsidRDefault="009B6465" w:rsidP="00E66552">
            <w:pPr>
              <w:rPr>
                <w:sz w:val="24"/>
                <w:szCs w:val="24"/>
                <w:lang w:val="en-US"/>
              </w:rPr>
            </w:pPr>
            <w:r w:rsidRPr="00C534DA">
              <w:rPr>
                <w:sz w:val="24"/>
                <w:szCs w:val="24"/>
                <w:lang w:val="en-US"/>
              </w:rPr>
              <w:t>08-03-575-1</w:t>
            </w:r>
          </w:p>
          <w:p w14:paraId="6708541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58DD3D6"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A47-100/3P/</w:t>
            </w:r>
            <w:r w:rsidRPr="00C534DA">
              <w:rPr>
                <w:sz w:val="24"/>
                <w:szCs w:val="24"/>
              </w:rPr>
              <w:t>С</w:t>
            </w:r>
            <w:r w:rsidRPr="00C534DA">
              <w:rPr>
                <w:sz w:val="24"/>
                <w:szCs w:val="24"/>
                <w:lang w:val="en-US"/>
              </w:rPr>
              <w:t>/80A )</w:t>
            </w:r>
          </w:p>
          <w:p w14:paraId="6D049367"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397CE6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1D531B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AE1D29C" w14:textId="77777777" w:rsidR="009B6465" w:rsidRPr="00C534DA" w:rsidRDefault="009B6465" w:rsidP="00E66552">
            <w:pPr>
              <w:jc w:val="center"/>
              <w:rPr>
                <w:sz w:val="24"/>
                <w:szCs w:val="24"/>
              </w:rPr>
            </w:pPr>
          </w:p>
        </w:tc>
      </w:tr>
      <w:tr w:rsidR="009B6465" w:rsidRPr="00C534DA" w14:paraId="066A93F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344532" w14:textId="77777777" w:rsidR="009B6465" w:rsidRPr="00C534DA" w:rsidRDefault="009B6465"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3C4F61BC" w14:textId="77777777" w:rsidR="009B6465" w:rsidRPr="00C534DA" w:rsidRDefault="009B6465" w:rsidP="00E66552">
            <w:pPr>
              <w:rPr>
                <w:sz w:val="24"/>
                <w:szCs w:val="24"/>
                <w:lang w:val="en-US"/>
              </w:rPr>
            </w:pPr>
            <w:r w:rsidRPr="00C534DA">
              <w:rPr>
                <w:sz w:val="24"/>
                <w:szCs w:val="24"/>
                <w:lang w:val="en-US"/>
              </w:rPr>
              <w:t>08-03-575-1</w:t>
            </w:r>
          </w:p>
          <w:p w14:paraId="4C65499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4C49C43"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дифференциальный</w:t>
            </w:r>
            <w:r w:rsidRPr="00C534DA">
              <w:rPr>
                <w:sz w:val="24"/>
                <w:szCs w:val="24"/>
                <w:lang w:val="en-US"/>
              </w:rPr>
              <w:t xml:space="preserve">  </w:t>
            </w:r>
            <w:r w:rsidRPr="00C534DA">
              <w:rPr>
                <w:sz w:val="24"/>
                <w:szCs w:val="24"/>
              </w:rPr>
              <w:t>автомат</w:t>
            </w:r>
            <w:r w:rsidRPr="00C534DA">
              <w:rPr>
                <w:sz w:val="24"/>
                <w:szCs w:val="24"/>
                <w:lang w:val="en-US"/>
              </w:rPr>
              <w:t xml:space="preserve">  </w:t>
            </w:r>
            <w:r w:rsidRPr="00C534DA">
              <w:rPr>
                <w:sz w:val="24"/>
                <w:szCs w:val="24"/>
              </w:rPr>
              <w:t>АД</w:t>
            </w:r>
            <w:r w:rsidRPr="00C534DA">
              <w:rPr>
                <w:sz w:val="24"/>
                <w:szCs w:val="24"/>
                <w:lang w:val="en-US"/>
              </w:rPr>
              <w:t>-32  20</w:t>
            </w:r>
            <w:r w:rsidRPr="00C534DA">
              <w:rPr>
                <w:sz w:val="24"/>
                <w:szCs w:val="24"/>
              </w:rPr>
              <w:t>А</w:t>
            </w:r>
            <w:r w:rsidRPr="00C534DA">
              <w:rPr>
                <w:sz w:val="24"/>
                <w:szCs w:val="24"/>
                <w:lang w:val="en-US"/>
              </w:rPr>
              <w:t>/30</w:t>
            </w:r>
            <w:r w:rsidRPr="00C534DA">
              <w:rPr>
                <w:sz w:val="24"/>
                <w:szCs w:val="24"/>
              </w:rPr>
              <w:t>мА</w:t>
            </w:r>
            <w:r w:rsidRPr="00C534DA">
              <w:rPr>
                <w:sz w:val="24"/>
                <w:szCs w:val="24"/>
                <w:lang w:val="en-US"/>
              </w:rPr>
              <w:t xml:space="preserve"> )</w:t>
            </w:r>
          </w:p>
          <w:p w14:paraId="65ABACF3"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616D4B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4EB8D0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B8D4A5C" w14:textId="77777777" w:rsidR="009B6465" w:rsidRPr="00C534DA" w:rsidRDefault="009B6465" w:rsidP="00E66552">
            <w:pPr>
              <w:jc w:val="center"/>
              <w:rPr>
                <w:sz w:val="24"/>
                <w:szCs w:val="24"/>
              </w:rPr>
            </w:pPr>
          </w:p>
        </w:tc>
      </w:tr>
      <w:tr w:rsidR="009B6465" w:rsidRPr="00C534DA" w14:paraId="1AAABB9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BA93AA" w14:textId="77777777" w:rsidR="009B6465" w:rsidRPr="00C534DA" w:rsidRDefault="009B6465"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2DBFB80D" w14:textId="77777777" w:rsidR="009B6465" w:rsidRPr="00C534DA" w:rsidRDefault="009B6465" w:rsidP="00E66552">
            <w:pPr>
              <w:rPr>
                <w:sz w:val="24"/>
                <w:szCs w:val="24"/>
                <w:lang w:val="en-US"/>
              </w:rPr>
            </w:pPr>
            <w:r w:rsidRPr="00C534DA">
              <w:rPr>
                <w:sz w:val="24"/>
                <w:szCs w:val="24"/>
                <w:lang w:val="en-US"/>
              </w:rPr>
              <w:t>08-03-575-1</w:t>
            </w:r>
          </w:p>
          <w:p w14:paraId="2F0495A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DEDF3B8"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A47-63/3P/</w:t>
            </w:r>
            <w:r w:rsidRPr="00C534DA">
              <w:rPr>
                <w:sz w:val="24"/>
                <w:szCs w:val="24"/>
              </w:rPr>
              <w:t>С</w:t>
            </w:r>
            <w:r w:rsidRPr="00C534DA">
              <w:rPr>
                <w:sz w:val="24"/>
                <w:szCs w:val="24"/>
                <w:lang w:val="en-US"/>
              </w:rPr>
              <w:t>/16A )</w:t>
            </w:r>
          </w:p>
          <w:p w14:paraId="0CABC1B3"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4329A1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44D2DD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FE40BEF" w14:textId="77777777" w:rsidR="009B6465" w:rsidRPr="00C534DA" w:rsidRDefault="009B6465" w:rsidP="00E66552">
            <w:pPr>
              <w:jc w:val="center"/>
              <w:rPr>
                <w:sz w:val="24"/>
                <w:szCs w:val="24"/>
              </w:rPr>
            </w:pPr>
          </w:p>
        </w:tc>
      </w:tr>
      <w:tr w:rsidR="009B6465" w:rsidRPr="00C534DA" w14:paraId="1A5DEA3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2EAB1AC" w14:textId="77777777" w:rsidR="009B6465" w:rsidRPr="00C534DA" w:rsidRDefault="009B6465"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20AEE0F6" w14:textId="77777777" w:rsidR="009B6465" w:rsidRPr="00C534DA" w:rsidRDefault="009B6465" w:rsidP="00E66552">
            <w:pPr>
              <w:rPr>
                <w:sz w:val="24"/>
                <w:szCs w:val="24"/>
                <w:lang w:val="en-US"/>
              </w:rPr>
            </w:pPr>
            <w:r w:rsidRPr="00C534DA">
              <w:rPr>
                <w:sz w:val="24"/>
                <w:szCs w:val="24"/>
                <w:lang w:val="en-US"/>
              </w:rPr>
              <w:t>08-03-575-1</w:t>
            </w:r>
          </w:p>
          <w:p w14:paraId="6FF9102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0EDEA15" w14:textId="77777777" w:rsidR="009B6465" w:rsidRPr="00C534DA" w:rsidRDefault="009B6465" w:rsidP="00E66552">
            <w:pPr>
              <w:adjustRightInd w:val="0"/>
              <w:rPr>
                <w:sz w:val="24"/>
                <w:szCs w:val="24"/>
              </w:rPr>
            </w:pPr>
            <w:r w:rsidRPr="00C534DA">
              <w:rPr>
                <w:sz w:val="24"/>
                <w:szCs w:val="24"/>
              </w:rPr>
              <w:t>Dispozitiv sau aparat demontat inainte de transportare ( automate ) ( автоматический  выключатель  с  комбинированным  расцепителем  ВA47-63-40 )</w:t>
            </w:r>
          </w:p>
          <w:p w14:paraId="023A04C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6D5A49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D177F4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97AE2DD" w14:textId="77777777" w:rsidR="009B6465" w:rsidRPr="00C534DA" w:rsidRDefault="009B6465" w:rsidP="00E66552">
            <w:pPr>
              <w:jc w:val="center"/>
              <w:rPr>
                <w:sz w:val="24"/>
                <w:szCs w:val="24"/>
              </w:rPr>
            </w:pPr>
          </w:p>
        </w:tc>
      </w:tr>
      <w:tr w:rsidR="009B6465" w:rsidRPr="00C534DA" w14:paraId="3F8F75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EE0C3B" w14:textId="77777777" w:rsidR="009B6465" w:rsidRPr="00C534DA" w:rsidRDefault="009B6465"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0A57F047" w14:textId="77777777" w:rsidR="009B6465" w:rsidRPr="00C534DA" w:rsidRDefault="009B6465" w:rsidP="00E66552">
            <w:pPr>
              <w:rPr>
                <w:sz w:val="24"/>
                <w:szCs w:val="24"/>
                <w:lang w:val="en-US"/>
              </w:rPr>
            </w:pPr>
            <w:r w:rsidRPr="00C534DA">
              <w:rPr>
                <w:sz w:val="24"/>
                <w:szCs w:val="24"/>
                <w:lang w:val="en-US"/>
              </w:rPr>
              <w:t>08-03-575-1</w:t>
            </w:r>
          </w:p>
          <w:p w14:paraId="6AA99A2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78B9327"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A99 160/100/3P )</w:t>
            </w:r>
          </w:p>
          <w:p w14:paraId="1098EF80"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628BB0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39C8204"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5634B84E" w14:textId="77777777" w:rsidR="009B6465" w:rsidRPr="00C534DA" w:rsidRDefault="009B6465" w:rsidP="00E66552">
            <w:pPr>
              <w:jc w:val="center"/>
              <w:rPr>
                <w:sz w:val="24"/>
                <w:szCs w:val="24"/>
              </w:rPr>
            </w:pPr>
          </w:p>
        </w:tc>
      </w:tr>
      <w:tr w:rsidR="009B6465" w:rsidRPr="00C534DA" w14:paraId="7F8D049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8A896D" w14:textId="77777777" w:rsidR="009B6465" w:rsidRPr="00C534DA" w:rsidRDefault="009B6465"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46C717A7" w14:textId="77777777" w:rsidR="009B6465" w:rsidRPr="00C534DA" w:rsidRDefault="009B6465" w:rsidP="00E66552">
            <w:pPr>
              <w:rPr>
                <w:sz w:val="24"/>
                <w:szCs w:val="24"/>
                <w:lang w:val="en-US"/>
              </w:rPr>
            </w:pPr>
            <w:r w:rsidRPr="00C534DA">
              <w:rPr>
                <w:sz w:val="24"/>
                <w:szCs w:val="24"/>
                <w:lang w:val="en-US"/>
              </w:rPr>
              <w:t>08-03-575-1</w:t>
            </w:r>
          </w:p>
          <w:p w14:paraId="5EE341A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F5A714B"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A99 160/63/3P )</w:t>
            </w:r>
          </w:p>
          <w:p w14:paraId="5BB92AF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9B2A5C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58E2E1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A8AF2AF" w14:textId="77777777" w:rsidR="009B6465" w:rsidRPr="00C534DA" w:rsidRDefault="009B6465" w:rsidP="00E66552">
            <w:pPr>
              <w:jc w:val="center"/>
              <w:rPr>
                <w:sz w:val="24"/>
                <w:szCs w:val="24"/>
              </w:rPr>
            </w:pPr>
          </w:p>
        </w:tc>
      </w:tr>
      <w:tr w:rsidR="009B6465" w:rsidRPr="00C534DA" w14:paraId="420708E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F690C3" w14:textId="77777777" w:rsidR="009B6465" w:rsidRPr="00C534DA" w:rsidRDefault="009B6465"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111C7CC2" w14:textId="77777777" w:rsidR="009B6465" w:rsidRPr="00C534DA" w:rsidRDefault="009B6465" w:rsidP="00E66552">
            <w:pPr>
              <w:rPr>
                <w:sz w:val="24"/>
                <w:szCs w:val="24"/>
                <w:lang w:val="en-US"/>
              </w:rPr>
            </w:pPr>
            <w:r w:rsidRPr="00C534DA">
              <w:rPr>
                <w:sz w:val="24"/>
                <w:szCs w:val="24"/>
                <w:lang w:val="en-US"/>
              </w:rPr>
              <w:t>08-03-575-1</w:t>
            </w:r>
          </w:p>
          <w:p w14:paraId="0CEAD1E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7826F72"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выключатель</w:t>
            </w:r>
            <w:r w:rsidRPr="00C534DA">
              <w:rPr>
                <w:sz w:val="24"/>
                <w:szCs w:val="24"/>
                <w:lang w:val="en-US"/>
              </w:rPr>
              <w:t xml:space="preserve">  </w:t>
            </w:r>
            <w:r w:rsidRPr="00C534DA">
              <w:rPr>
                <w:sz w:val="24"/>
                <w:szCs w:val="24"/>
              </w:rPr>
              <w:t>нагрузки</w:t>
            </w:r>
            <w:r w:rsidRPr="00C534DA">
              <w:rPr>
                <w:sz w:val="24"/>
                <w:szCs w:val="24"/>
                <w:lang w:val="en-US"/>
              </w:rPr>
              <w:t xml:space="preserve">  BH 125 3</w:t>
            </w:r>
            <w:r w:rsidRPr="00C534DA">
              <w:rPr>
                <w:sz w:val="24"/>
                <w:szCs w:val="24"/>
              </w:rPr>
              <w:t>Р</w:t>
            </w:r>
            <w:r w:rsidRPr="00C534DA">
              <w:rPr>
                <w:sz w:val="24"/>
                <w:szCs w:val="24"/>
                <w:lang w:val="en-US"/>
              </w:rPr>
              <w:t xml:space="preserve"> 125</w:t>
            </w:r>
            <w:r w:rsidRPr="00C534DA">
              <w:rPr>
                <w:sz w:val="24"/>
                <w:szCs w:val="24"/>
              </w:rPr>
              <w:t>А</w:t>
            </w:r>
            <w:r w:rsidRPr="00C534DA">
              <w:rPr>
                <w:sz w:val="24"/>
                <w:szCs w:val="24"/>
                <w:lang w:val="en-US"/>
              </w:rPr>
              <w:t xml:space="preserve"> )</w:t>
            </w:r>
          </w:p>
          <w:p w14:paraId="51FA1F8F"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399A52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8620B88"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246140FE" w14:textId="77777777" w:rsidR="009B6465" w:rsidRPr="00C534DA" w:rsidRDefault="009B6465" w:rsidP="00E66552">
            <w:pPr>
              <w:jc w:val="center"/>
              <w:rPr>
                <w:sz w:val="24"/>
                <w:szCs w:val="24"/>
              </w:rPr>
            </w:pPr>
          </w:p>
        </w:tc>
      </w:tr>
      <w:tr w:rsidR="009B6465" w:rsidRPr="00C534DA" w14:paraId="6AD8E03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2EE0580" w14:textId="77777777" w:rsidR="009B6465" w:rsidRPr="00C534DA" w:rsidRDefault="009B6465"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2055C915" w14:textId="77777777" w:rsidR="009B6465" w:rsidRPr="00C534DA" w:rsidRDefault="009B6465" w:rsidP="00E66552">
            <w:pPr>
              <w:rPr>
                <w:sz w:val="24"/>
                <w:szCs w:val="24"/>
                <w:lang w:val="en-US"/>
              </w:rPr>
            </w:pPr>
            <w:r w:rsidRPr="00C534DA">
              <w:rPr>
                <w:sz w:val="24"/>
                <w:szCs w:val="24"/>
                <w:lang w:val="en-US"/>
              </w:rPr>
              <w:t>08-01-053-1</w:t>
            </w:r>
          </w:p>
          <w:p w14:paraId="160FEC5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BEAAAE8" w14:textId="77777777" w:rsidR="009B6465" w:rsidRPr="00C534DA" w:rsidRDefault="009B6465" w:rsidP="00E66552">
            <w:pPr>
              <w:adjustRightInd w:val="0"/>
              <w:rPr>
                <w:sz w:val="24"/>
                <w:szCs w:val="24"/>
                <w:lang w:val="en-US"/>
              </w:rPr>
            </w:pPr>
            <w:r w:rsidRPr="00C534DA">
              <w:rPr>
                <w:sz w:val="24"/>
                <w:szCs w:val="24"/>
                <w:lang w:val="en-US"/>
              </w:rPr>
              <w:t xml:space="preserve">Transformator de curent, tensiune pina la 10 kV ( </w:t>
            </w:r>
            <w:r w:rsidRPr="00C534DA">
              <w:rPr>
                <w:sz w:val="24"/>
                <w:szCs w:val="24"/>
              </w:rPr>
              <w:t>трансформатор</w:t>
            </w:r>
            <w:r w:rsidRPr="00C534DA">
              <w:rPr>
                <w:sz w:val="24"/>
                <w:szCs w:val="24"/>
                <w:lang w:val="en-US"/>
              </w:rPr>
              <w:t xml:space="preserve">  </w:t>
            </w:r>
            <w:r w:rsidRPr="00C534DA">
              <w:rPr>
                <w:sz w:val="24"/>
                <w:szCs w:val="24"/>
              </w:rPr>
              <w:t>тока</w:t>
            </w:r>
            <w:r w:rsidRPr="00C534DA">
              <w:rPr>
                <w:sz w:val="24"/>
                <w:szCs w:val="24"/>
                <w:lang w:val="en-US"/>
              </w:rPr>
              <w:t xml:space="preserve">  </w:t>
            </w:r>
            <w:r w:rsidRPr="00C534DA">
              <w:rPr>
                <w:sz w:val="24"/>
                <w:szCs w:val="24"/>
              </w:rPr>
              <w:t>Т</w:t>
            </w:r>
            <w:r w:rsidRPr="00C534DA">
              <w:rPr>
                <w:sz w:val="24"/>
                <w:szCs w:val="24"/>
                <w:lang w:val="en-US"/>
              </w:rPr>
              <w:t>-0,66-0,5S 100/5 )</w:t>
            </w:r>
          </w:p>
          <w:p w14:paraId="74AB764C"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0E630B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9E837CC"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6CB15A0F" w14:textId="77777777" w:rsidR="009B6465" w:rsidRPr="00C534DA" w:rsidRDefault="009B6465" w:rsidP="00E66552">
            <w:pPr>
              <w:jc w:val="center"/>
              <w:rPr>
                <w:sz w:val="24"/>
                <w:szCs w:val="24"/>
              </w:rPr>
            </w:pPr>
          </w:p>
        </w:tc>
      </w:tr>
      <w:tr w:rsidR="009B6465" w:rsidRPr="00C534DA" w14:paraId="3EF742D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1DA3A0" w14:textId="77777777" w:rsidR="009B6465" w:rsidRPr="00C534DA" w:rsidRDefault="009B6465"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151AF34A" w14:textId="77777777" w:rsidR="009B6465" w:rsidRPr="00C534DA" w:rsidRDefault="009B6465" w:rsidP="00E66552">
            <w:pPr>
              <w:rPr>
                <w:sz w:val="24"/>
                <w:szCs w:val="24"/>
                <w:lang w:val="en-US"/>
              </w:rPr>
            </w:pPr>
            <w:r w:rsidRPr="00C534DA">
              <w:rPr>
                <w:sz w:val="24"/>
                <w:szCs w:val="24"/>
                <w:lang w:val="en-US"/>
              </w:rPr>
              <w:t>08-03-600-2</w:t>
            </w:r>
          </w:p>
          <w:p w14:paraId="45F4204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186CE5C" w14:textId="77777777" w:rsidR="009B6465" w:rsidRPr="00C534DA" w:rsidRDefault="009B6465" w:rsidP="00E66552">
            <w:pPr>
              <w:adjustRightInd w:val="0"/>
              <w:rPr>
                <w:sz w:val="24"/>
                <w:szCs w:val="24"/>
              </w:rPr>
            </w:pPr>
            <w:r w:rsidRPr="00C534DA">
              <w:rPr>
                <w:sz w:val="24"/>
                <w:szCs w:val="24"/>
              </w:rPr>
              <w:t>Contoare, montate pe suport pregatit, cu trei faze ( счетчик  электрической  энергии  Меркурий  234 ART  380/220B  5-7.5A )</w:t>
            </w:r>
          </w:p>
          <w:p w14:paraId="6BA76A5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0A7CAC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019E951"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4D18796E" w14:textId="77777777" w:rsidR="009B6465" w:rsidRPr="00C534DA" w:rsidRDefault="009B6465" w:rsidP="00E66552">
            <w:pPr>
              <w:jc w:val="center"/>
              <w:rPr>
                <w:sz w:val="24"/>
                <w:szCs w:val="24"/>
              </w:rPr>
            </w:pPr>
          </w:p>
        </w:tc>
      </w:tr>
      <w:tr w:rsidR="009B6465" w:rsidRPr="00C534DA" w14:paraId="6EA06E3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CCB9DB" w14:textId="77777777" w:rsidR="009B6465" w:rsidRPr="00C534DA" w:rsidRDefault="009B6465"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7F02C86B" w14:textId="77777777" w:rsidR="009B6465" w:rsidRPr="00C534DA" w:rsidRDefault="009B6465" w:rsidP="00E66552">
            <w:pPr>
              <w:rPr>
                <w:sz w:val="24"/>
                <w:szCs w:val="24"/>
                <w:lang w:val="en-US"/>
              </w:rPr>
            </w:pPr>
            <w:r w:rsidRPr="00C534DA">
              <w:rPr>
                <w:sz w:val="24"/>
                <w:szCs w:val="24"/>
                <w:lang w:val="en-US"/>
              </w:rPr>
              <w:t>08-03-575-1</w:t>
            </w:r>
          </w:p>
          <w:p w14:paraId="28CFA41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0D7AE19"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w:t>
            </w:r>
            <w:r w:rsidRPr="00C534DA">
              <w:rPr>
                <w:sz w:val="24"/>
                <w:szCs w:val="24"/>
              </w:rPr>
              <w:t>расцепитель</w:t>
            </w:r>
            <w:r w:rsidRPr="00C534DA">
              <w:rPr>
                <w:sz w:val="24"/>
                <w:szCs w:val="24"/>
                <w:lang w:val="en-US"/>
              </w:rPr>
              <w:t xml:space="preserve">  </w:t>
            </w:r>
            <w:r w:rsidRPr="00C534DA">
              <w:rPr>
                <w:sz w:val="24"/>
                <w:szCs w:val="24"/>
              </w:rPr>
              <w:t>РН</w:t>
            </w:r>
            <w:r w:rsidRPr="00C534DA">
              <w:rPr>
                <w:sz w:val="24"/>
                <w:szCs w:val="24"/>
                <w:lang w:val="en-US"/>
              </w:rPr>
              <w:t>-47 )</w:t>
            </w:r>
          </w:p>
          <w:p w14:paraId="2D3ECC73"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D3629A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1E999C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9BD4F84" w14:textId="77777777" w:rsidR="009B6465" w:rsidRPr="00C534DA" w:rsidRDefault="009B6465" w:rsidP="00E66552">
            <w:pPr>
              <w:jc w:val="center"/>
              <w:rPr>
                <w:sz w:val="24"/>
                <w:szCs w:val="24"/>
              </w:rPr>
            </w:pPr>
          </w:p>
        </w:tc>
      </w:tr>
      <w:tr w:rsidR="009B6465" w:rsidRPr="00C534DA" w14:paraId="6B9D2F9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B04CA8" w14:textId="77777777" w:rsidR="009B6465" w:rsidRPr="00C534DA" w:rsidRDefault="009B6465"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55799070" w14:textId="77777777" w:rsidR="009B6465" w:rsidRPr="00C534DA" w:rsidRDefault="009B6465" w:rsidP="00E66552">
            <w:pPr>
              <w:rPr>
                <w:sz w:val="24"/>
                <w:szCs w:val="24"/>
                <w:lang w:val="en-US"/>
              </w:rPr>
            </w:pPr>
            <w:r w:rsidRPr="00C534DA">
              <w:rPr>
                <w:sz w:val="24"/>
                <w:szCs w:val="24"/>
                <w:lang w:val="en-US"/>
              </w:rPr>
              <w:t>08-03-575-1</w:t>
            </w:r>
          </w:p>
          <w:p w14:paraId="33A6F68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74B4FDD"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w:t>
            </w:r>
            <w:r w:rsidRPr="00C534DA">
              <w:rPr>
                <w:sz w:val="24"/>
                <w:szCs w:val="24"/>
              </w:rPr>
              <w:t>электропривод</w:t>
            </w:r>
            <w:r w:rsidRPr="00C534DA">
              <w:rPr>
                <w:sz w:val="24"/>
                <w:szCs w:val="24"/>
                <w:lang w:val="en-US"/>
              </w:rPr>
              <w:t xml:space="preserve">  CD-99-250A )</w:t>
            </w:r>
          </w:p>
          <w:p w14:paraId="0F439014"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DFB0AF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2E13679"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64F37A06" w14:textId="77777777" w:rsidR="009B6465" w:rsidRPr="00C534DA" w:rsidRDefault="009B6465" w:rsidP="00E66552">
            <w:pPr>
              <w:jc w:val="center"/>
              <w:rPr>
                <w:sz w:val="24"/>
                <w:szCs w:val="24"/>
              </w:rPr>
            </w:pPr>
          </w:p>
        </w:tc>
      </w:tr>
      <w:tr w:rsidR="009B6465" w:rsidRPr="00C534DA" w14:paraId="0F78465A" w14:textId="77777777" w:rsidTr="00E66552">
        <w:tc>
          <w:tcPr>
            <w:tcW w:w="709" w:type="dxa"/>
            <w:tcBorders>
              <w:top w:val="nil"/>
              <w:left w:val="single" w:sz="6" w:space="0" w:color="auto"/>
              <w:bottom w:val="nil"/>
              <w:right w:val="nil"/>
            </w:tcBorders>
          </w:tcPr>
          <w:p w14:paraId="08388869"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BD5C6AF"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3341DA9"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1.1.5. ЩГ</w:t>
            </w:r>
          </w:p>
          <w:p w14:paraId="1162C06D"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147CDBE2"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50C2F1E" w14:textId="77777777" w:rsidR="009B6465" w:rsidRPr="00C534DA" w:rsidRDefault="009B6465" w:rsidP="00E66552">
            <w:pPr>
              <w:rPr>
                <w:sz w:val="24"/>
                <w:szCs w:val="24"/>
              </w:rPr>
            </w:pPr>
          </w:p>
        </w:tc>
      </w:tr>
      <w:tr w:rsidR="009B6465" w:rsidRPr="00C534DA" w14:paraId="53D5B46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42FA3DE" w14:textId="77777777" w:rsidR="009B6465" w:rsidRPr="00C534DA" w:rsidRDefault="009B6465" w:rsidP="00E66552">
            <w:pPr>
              <w:rPr>
                <w:sz w:val="24"/>
                <w:szCs w:val="24"/>
              </w:rPr>
            </w:pPr>
            <w:r w:rsidRPr="00C534DA">
              <w:rPr>
                <w:sz w:val="24"/>
                <w:szCs w:val="24"/>
              </w:rPr>
              <w:t>30</w:t>
            </w:r>
          </w:p>
        </w:tc>
        <w:tc>
          <w:tcPr>
            <w:tcW w:w="1701" w:type="dxa"/>
            <w:tcBorders>
              <w:top w:val="single" w:sz="4" w:space="0" w:color="auto"/>
              <w:bottom w:val="single" w:sz="4" w:space="0" w:color="auto"/>
            </w:tcBorders>
            <w:vAlign w:val="center"/>
          </w:tcPr>
          <w:p w14:paraId="02AE45D5" w14:textId="77777777" w:rsidR="009B6465" w:rsidRPr="00C534DA" w:rsidRDefault="009B6465" w:rsidP="00E66552">
            <w:pPr>
              <w:rPr>
                <w:sz w:val="24"/>
                <w:szCs w:val="24"/>
                <w:lang w:val="en-US"/>
              </w:rPr>
            </w:pPr>
            <w:r w:rsidRPr="00C534DA">
              <w:rPr>
                <w:sz w:val="24"/>
                <w:szCs w:val="24"/>
                <w:lang w:val="en-US"/>
              </w:rPr>
              <w:t>08-03-572-3</w:t>
            </w:r>
          </w:p>
          <w:p w14:paraId="72B9A91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79981DF" w14:textId="77777777" w:rsidR="009B6465" w:rsidRPr="00C534DA" w:rsidRDefault="009B6465" w:rsidP="00E66552">
            <w:pPr>
              <w:adjustRightInd w:val="0"/>
              <w:rPr>
                <w:sz w:val="24"/>
                <w:szCs w:val="24"/>
                <w:lang w:val="en-US"/>
              </w:rPr>
            </w:pPr>
            <w:r w:rsidRPr="00C534DA">
              <w:rPr>
                <w:sz w:val="24"/>
                <w:szCs w:val="24"/>
                <w:lang w:val="en-US"/>
              </w:rPr>
              <w:t xml:space="preserve">Bloc de comanda de executare tip dulap sau punct de distributie (dulap), montat pe perete, </w:t>
            </w:r>
            <w:r w:rsidRPr="00C534DA">
              <w:rPr>
                <w:sz w:val="24"/>
                <w:szCs w:val="24"/>
                <w:lang w:val="en-US"/>
              </w:rPr>
              <w:lastRenderedPageBreak/>
              <w:t>inaltime si latime, mm, pina la 600</w:t>
            </w:r>
            <w:r w:rsidRPr="00C534DA">
              <w:rPr>
                <w:sz w:val="24"/>
                <w:szCs w:val="24"/>
              </w:rPr>
              <w:t>х</w:t>
            </w:r>
            <w:r w:rsidRPr="00C534DA">
              <w:rPr>
                <w:sz w:val="24"/>
                <w:szCs w:val="24"/>
                <w:lang w:val="en-US"/>
              </w:rPr>
              <w:t xml:space="preserve">600  ( </w:t>
            </w:r>
            <w:r w:rsidRPr="00C534DA">
              <w:rPr>
                <w:sz w:val="24"/>
                <w:szCs w:val="24"/>
              </w:rPr>
              <w:t>щит</w:t>
            </w:r>
            <w:r w:rsidRPr="00C534DA">
              <w:rPr>
                <w:sz w:val="24"/>
                <w:szCs w:val="24"/>
                <w:lang w:val="en-US"/>
              </w:rPr>
              <w:t xml:space="preserve">  </w:t>
            </w:r>
            <w:r w:rsidRPr="00C534DA">
              <w:rPr>
                <w:sz w:val="24"/>
                <w:szCs w:val="24"/>
              </w:rPr>
              <w:t>распределительный</w:t>
            </w:r>
            <w:r w:rsidRPr="00C534DA">
              <w:rPr>
                <w:sz w:val="24"/>
                <w:szCs w:val="24"/>
                <w:lang w:val="en-US"/>
              </w:rPr>
              <w:t xml:space="preserve">  </w:t>
            </w:r>
            <w:r w:rsidRPr="00C534DA">
              <w:rPr>
                <w:sz w:val="24"/>
                <w:szCs w:val="24"/>
              </w:rPr>
              <w:t>навесной</w:t>
            </w:r>
            <w:r w:rsidRPr="00C534DA">
              <w:rPr>
                <w:sz w:val="24"/>
                <w:szCs w:val="24"/>
                <w:lang w:val="en-US"/>
              </w:rPr>
              <w:t xml:space="preserve">  </w:t>
            </w:r>
            <w:r w:rsidRPr="00C534DA">
              <w:rPr>
                <w:sz w:val="24"/>
                <w:szCs w:val="24"/>
              </w:rPr>
              <w:t>на</w:t>
            </w:r>
            <w:r w:rsidRPr="00C534DA">
              <w:rPr>
                <w:sz w:val="24"/>
                <w:szCs w:val="24"/>
                <w:lang w:val="en-US"/>
              </w:rPr>
              <w:t xml:space="preserve">  36  </w:t>
            </w:r>
            <w:r w:rsidRPr="00C534DA">
              <w:rPr>
                <w:sz w:val="24"/>
                <w:szCs w:val="24"/>
              </w:rPr>
              <w:t>модулей</w:t>
            </w:r>
            <w:r w:rsidRPr="00C534DA">
              <w:rPr>
                <w:sz w:val="24"/>
                <w:szCs w:val="24"/>
                <w:lang w:val="en-US"/>
              </w:rPr>
              <w:t xml:space="preserve">  </w:t>
            </w:r>
            <w:r w:rsidRPr="00C534DA">
              <w:rPr>
                <w:sz w:val="24"/>
                <w:szCs w:val="24"/>
              </w:rPr>
              <w:t>ЩРн</w:t>
            </w:r>
            <w:r w:rsidRPr="00C534DA">
              <w:rPr>
                <w:sz w:val="24"/>
                <w:szCs w:val="24"/>
                <w:lang w:val="en-US"/>
              </w:rPr>
              <w:t>-36 IP54, 520</w:t>
            </w:r>
            <w:r w:rsidRPr="00C534DA">
              <w:rPr>
                <w:sz w:val="24"/>
                <w:szCs w:val="24"/>
              </w:rPr>
              <w:t>х</w:t>
            </w:r>
            <w:r w:rsidRPr="00C534DA">
              <w:rPr>
                <w:sz w:val="24"/>
                <w:szCs w:val="24"/>
                <w:lang w:val="en-US"/>
              </w:rPr>
              <w:t>310</w:t>
            </w:r>
            <w:r w:rsidRPr="00C534DA">
              <w:rPr>
                <w:sz w:val="24"/>
                <w:szCs w:val="24"/>
              </w:rPr>
              <w:t>х</w:t>
            </w:r>
            <w:r w:rsidRPr="00C534DA">
              <w:rPr>
                <w:sz w:val="24"/>
                <w:szCs w:val="24"/>
                <w:lang w:val="en-US"/>
              </w:rPr>
              <w:t>120   )</w:t>
            </w:r>
          </w:p>
          <w:p w14:paraId="37182BBE"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552E8CC"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48B9AC9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61F8FA0" w14:textId="77777777" w:rsidR="009B6465" w:rsidRPr="00C534DA" w:rsidRDefault="009B6465" w:rsidP="00E66552">
            <w:pPr>
              <w:jc w:val="center"/>
              <w:rPr>
                <w:sz w:val="24"/>
                <w:szCs w:val="24"/>
              </w:rPr>
            </w:pPr>
          </w:p>
        </w:tc>
      </w:tr>
      <w:tr w:rsidR="009B6465" w:rsidRPr="00C534DA" w14:paraId="13920D6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75E37A" w14:textId="77777777" w:rsidR="009B6465" w:rsidRPr="00C534DA" w:rsidRDefault="009B6465"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6DA48AEC" w14:textId="77777777" w:rsidR="009B6465" w:rsidRPr="00C534DA" w:rsidRDefault="009B6465" w:rsidP="00E66552">
            <w:pPr>
              <w:rPr>
                <w:sz w:val="24"/>
                <w:szCs w:val="24"/>
                <w:lang w:val="en-US"/>
              </w:rPr>
            </w:pPr>
            <w:r w:rsidRPr="00C534DA">
              <w:rPr>
                <w:sz w:val="24"/>
                <w:szCs w:val="24"/>
                <w:lang w:val="en-US"/>
              </w:rPr>
              <w:t>08-03-575-1</w:t>
            </w:r>
          </w:p>
          <w:p w14:paraId="5C72642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B787BD7" w14:textId="77777777" w:rsidR="009B6465" w:rsidRPr="00C534DA" w:rsidRDefault="009B6465" w:rsidP="00E66552">
            <w:pPr>
              <w:adjustRightInd w:val="0"/>
              <w:rPr>
                <w:sz w:val="24"/>
                <w:szCs w:val="24"/>
              </w:rPr>
            </w:pPr>
            <w:r w:rsidRPr="00C534DA">
              <w:rPr>
                <w:sz w:val="24"/>
                <w:szCs w:val="24"/>
              </w:rPr>
              <w:t>Dispozitiv sau aparat demontat inainte de transportare ( automate ) ( автоматический  выключатель  с  комбинированным  расцепителем  АД-12-20А/16мА )</w:t>
            </w:r>
          </w:p>
          <w:p w14:paraId="4833BAE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395001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63033B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23DAFE8" w14:textId="77777777" w:rsidR="009B6465" w:rsidRPr="00C534DA" w:rsidRDefault="009B6465" w:rsidP="00E66552">
            <w:pPr>
              <w:jc w:val="center"/>
              <w:rPr>
                <w:sz w:val="24"/>
                <w:szCs w:val="24"/>
              </w:rPr>
            </w:pPr>
          </w:p>
        </w:tc>
      </w:tr>
      <w:tr w:rsidR="009B6465" w:rsidRPr="00C534DA" w14:paraId="178019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18219F" w14:textId="77777777" w:rsidR="009B6465" w:rsidRPr="00C534DA" w:rsidRDefault="009B6465"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69CECA5E" w14:textId="77777777" w:rsidR="009B6465" w:rsidRPr="00C534DA" w:rsidRDefault="009B6465" w:rsidP="00E66552">
            <w:pPr>
              <w:rPr>
                <w:sz w:val="24"/>
                <w:szCs w:val="24"/>
                <w:lang w:val="en-US"/>
              </w:rPr>
            </w:pPr>
            <w:r w:rsidRPr="00C534DA">
              <w:rPr>
                <w:sz w:val="24"/>
                <w:szCs w:val="24"/>
                <w:lang w:val="en-US"/>
              </w:rPr>
              <w:t>08-03-575-1</w:t>
            </w:r>
          </w:p>
          <w:p w14:paraId="3D3670C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C91936D" w14:textId="77777777" w:rsidR="009B6465" w:rsidRPr="00C534DA" w:rsidRDefault="009B6465" w:rsidP="00E66552">
            <w:pPr>
              <w:adjustRightInd w:val="0"/>
              <w:rPr>
                <w:sz w:val="24"/>
                <w:szCs w:val="24"/>
              </w:rPr>
            </w:pPr>
            <w:r w:rsidRPr="00C534DA">
              <w:rPr>
                <w:sz w:val="24"/>
                <w:szCs w:val="24"/>
              </w:rPr>
              <w:t>Dispozitiv sau aparat demontat inainte de transportare ( automate ) ( автоматический  выключатель  с  комбинированным  расцепителем  АД-12-25А/16мА )</w:t>
            </w:r>
          </w:p>
          <w:p w14:paraId="27D1B69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35640E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F03CDE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FFF12C7" w14:textId="77777777" w:rsidR="009B6465" w:rsidRPr="00C534DA" w:rsidRDefault="009B6465" w:rsidP="00E66552">
            <w:pPr>
              <w:jc w:val="center"/>
              <w:rPr>
                <w:sz w:val="24"/>
                <w:szCs w:val="24"/>
              </w:rPr>
            </w:pPr>
          </w:p>
        </w:tc>
      </w:tr>
      <w:tr w:rsidR="009B6465" w:rsidRPr="00C534DA" w14:paraId="55CB743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5C998F" w14:textId="77777777" w:rsidR="009B6465" w:rsidRPr="00C534DA" w:rsidRDefault="009B6465"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037BBB73" w14:textId="77777777" w:rsidR="009B6465" w:rsidRPr="00C534DA" w:rsidRDefault="009B6465" w:rsidP="00E66552">
            <w:pPr>
              <w:rPr>
                <w:sz w:val="24"/>
                <w:szCs w:val="24"/>
                <w:lang w:val="en-US"/>
              </w:rPr>
            </w:pPr>
            <w:r w:rsidRPr="00C534DA">
              <w:rPr>
                <w:sz w:val="24"/>
                <w:szCs w:val="24"/>
                <w:lang w:val="en-US"/>
              </w:rPr>
              <w:t>08-03-575-1</w:t>
            </w:r>
          </w:p>
          <w:p w14:paraId="3CD2DC9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065F822" w14:textId="77777777" w:rsidR="009B6465" w:rsidRPr="00C534DA" w:rsidRDefault="009B6465" w:rsidP="00E66552">
            <w:pPr>
              <w:adjustRightInd w:val="0"/>
              <w:rPr>
                <w:sz w:val="24"/>
                <w:szCs w:val="24"/>
              </w:rPr>
            </w:pPr>
            <w:r w:rsidRPr="00C534DA">
              <w:rPr>
                <w:sz w:val="24"/>
                <w:szCs w:val="24"/>
              </w:rPr>
              <w:t>Dispozitiv sau aparat demontat inainte de transportare ( automate ) ( автоматический  выключатель  с  комбинированным  расцепителем  АД-12-16А/16мА )</w:t>
            </w:r>
          </w:p>
          <w:p w14:paraId="62ECF15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6F2766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EB57509"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62579A68" w14:textId="77777777" w:rsidR="009B6465" w:rsidRPr="00C534DA" w:rsidRDefault="009B6465" w:rsidP="00E66552">
            <w:pPr>
              <w:jc w:val="center"/>
              <w:rPr>
                <w:sz w:val="24"/>
                <w:szCs w:val="24"/>
              </w:rPr>
            </w:pPr>
          </w:p>
        </w:tc>
      </w:tr>
      <w:tr w:rsidR="009B6465" w:rsidRPr="00C534DA" w14:paraId="390AF10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35C25C" w14:textId="77777777" w:rsidR="009B6465" w:rsidRPr="00C534DA" w:rsidRDefault="009B6465"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1E6E2A9A" w14:textId="77777777" w:rsidR="009B6465" w:rsidRPr="00C534DA" w:rsidRDefault="009B6465" w:rsidP="00E66552">
            <w:pPr>
              <w:rPr>
                <w:sz w:val="24"/>
                <w:szCs w:val="24"/>
                <w:lang w:val="en-US"/>
              </w:rPr>
            </w:pPr>
            <w:r w:rsidRPr="00C534DA">
              <w:rPr>
                <w:sz w:val="24"/>
                <w:szCs w:val="24"/>
                <w:lang w:val="en-US"/>
              </w:rPr>
              <w:t>08-03-575-1</w:t>
            </w:r>
          </w:p>
          <w:p w14:paraId="03650E1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6D97DE3" w14:textId="77777777" w:rsidR="009B6465" w:rsidRPr="00C534DA" w:rsidRDefault="009B6465" w:rsidP="00E66552">
            <w:pPr>
              <w:adjustRightInd w:val="0"/>
              <w:rPr>
                <w:sz w:val="24"/>
                <w:szCs w:val="24"/>
              </w:rPr>
            </w:pPr>
            <w:r w:rsidRPr="00C534DA">
              <w:rPr>
                <w:sz w:val="24"/>
                <w:szCs w:val="24"/>
              </w:rPr>
              <w:t>Dispozitiv sau aparat demontat inainte de transportare ( automate ) ( автоматический  выключатель  с  комбинированным  расцепителем  АД-12-16А/16мА )</w:t>
            </w:r>
          </w:p>
          <w:p w14:paraId="70BF53E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702374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B0F9CE6"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1102F202" w14:textId="77777777" w:rsidR="009B6465" w:rsidRPr="00C534DA" w:rsidRDefault="009B6465" w:rsidP="00E66552">
            <w:pPr>
              <w:jc w:val="center"/>
              <w:rPr>
                <w:sz w:val="24"/>
                <w:szCs w:val="24"/>
              </w:rPr>
            </w:pPr>
          </w:p>
        </w:tc>
      </w:tr>
      <w:tr w:rsidR="009B6465" w:rsidRPr="00C534DA" w14:paraId="0DE21F3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CD32CA" w14:textId="77777777" w:rsidR="009B6465" w:rsidRPr="00C534DA" w:rsidRDefault="009B6465" w:rsidP="00E66552">
            <w:pPr>
              <w:rPr>
                <w:sz w:val="24"/>
                <w:szCs w:val="24"/>
              </w:rPr>
            </w:pPr>
            <w:r w:rsidRPr="00C534DA">
              <w:rPr>
                <w:sz w:val="24"/>
                <w:szCs w:val="24"/>
              </w:rPr>
              <w:t xml:space="preserve"> 35</w:t>
            </w:r>
          </w:p>
        </w:tc>
        <w:tc>
          <w:tcPr>
            <w:tcW w:w="1701" w:type="dxa"/>
            <w:tcBorders>
              <w:top w:val="single" w:sz="4" w:space="0" w:color="auto"/>
              <w:bottom w:val="single" w:sz="4" w:space="0" w:color="auto"/>
            </w:tcBorders>
            <w:vAlign w:val="center"/>
          </w:tcPr>
          <w:p w14:paraId="222277C1" w14:textId="77777777" w:rsidR="009B6465" w:rsidRPr="00C534DA" w:rsidRDefault="009B6465" w:rsidP="00E66552">
            <w:pPr>
              <w:rPr>
                <w:sz w:val="24"/>
                <w:szCs w:val="24"/>
                <w:lang w:val="en-US"/>
              </w:rPr>
            </w:pPr>
            <w:r w:rsidRPr="00C534DA">
              <w:rPr>
                <w:sz w:val="24"/>
                <w:szCs w:val="24"/>
                <w:lang w:val="en-US"/>
              </w:rPr>
              <w:t>08-03-575-1</w:t>
            </w:r>
          </w:p>
          <w:p w14:paraId="1F58F11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224FDBB" w14:textId="77777777" w:rsidR="009B6465" w:rsidRPr="00C534DA" w:rsidRDefault="009B6465" w:rsidP="00E66552">
            <w:pPr>
              <w:adjustRightInd w:val="0"/>
              <w:rPr>
                <w:sz w:val="24"/>
                <w:szCs w:val="24"/>
              </w:rPr>
            </w:pPr>
            <w:r w:rsidRPr="00C534DA">
              <w:rPr>
                <w:sz w:val="24"/>
                <w:szCs w:val="24"/>
              </w:rPr>
              <w:t>Dispozitiv sau aparat demontat inainte de transportare ( automate ) ( автоматический  выключатель  с  комбинированным  расцепителем  АД-32-16А/16мА )</w:t>
            </w:r>
          </w:p>
          <w:p w14:paraId="5026BFA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992756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2ADE7A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649D9ECE" w14:textId="77777777" w:rsidR="009B6465" w:rsidRPr="00C534DA" w:rsidRDefault="009B6465" w:rsidP="00E66552">
            <w:pPr>
              <w:jc w:val="center"/>
              <w:rPr>
                <w:sz w:val="24"/>
                <w:szCs w:val="24"/>
              </w:rPr>
            </w:pPr>
          </w:p>
        </w:tc>
      </w:tr>
      <w:tr w:rsidR="009B6465" w:rsidRPr="00C534DA" w14:paraId="4B5749D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D3DA9E" w14:textId="77777777" w:rsidR="009B6465" w:rsidRPr="00C534DA" w:rsidRDefault="009B6465"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7876B93C" w14:textId="77777777" w:rsidR="009B6465" w:rsidRPr="00C534DA" w:rsidRDefault="009B6465" w:rsidP="00E66552">
            <w:pPr>
              <w:rPr>
                <w:sz w:val="24"/>
                <w:szCs w:val="24"/>
                <w:lang w:val="en-US"/>
              </w:rPr>
            </w:pPr>
            <w:r w:rsidRPr="00C534DA">
              <w:rPr>
                <w:sz w:val="24"/>
                <w:szCs w:val="24"/>
                <w:lang w:val="en-US"/>
              </w:rPr>
              <w:t>08-03-575-1</w:t>
            </w:r>
          </w:p>
          <w:p w14:paraId="7DAD2AD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75106EA"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выключатель</w:t>
            </w:r>
            <w:r w:rsidRPr="00C534DA">
              <w:rPr>
                <w:sz w:val="24"/>
                <w:szCs w:val="24"/>
                <w:lang w:val="en-US"/>
              </w:rPr>
              <w:t xml:space="preserve">  </w:t>
            </w:r>
            <w:r w:rsidRPr="00C534DA">
              <w:rPr>
                <w:sz w:val="24"/>
                <w:szCs w:val="24"/>
              </w:rPr>
              <w:t>нагрузки</w:t>
            </w:r>
            <w:r w:rsidRPr="00C534DA">
              <w:rPr>
                <w:sz w:val="24"/>
                <w:szCs w:val="24"/>
                <w:lang w:val="en-US"/>
              </w:rPr>
              <w:t xml:space="preserve">  BH 63 3</w:t>
            </w:r>
            <w:r w:rsidRPr="00C534DA">
              <w:rPr>
                <w:sz w:val="24"/>
                <w:szCs w:val="24"/>
              </w:rPr>
              <w:t>Р</w:t>
            </w:r>
            <w:r w:rsidRPr="00C534DA">
              <w:rPr>
                <w:sz w:val="24"/>
                <w:szCs w:val="24"/>
                <w:lang w:val="en-US"/>
              </w:rPr>
              <w:t xml:space="preserve"> 63</w:t>
            </w:r>
            <w:r w:rsidRPr="00C534DA">
              <w:rPr>
                <w:sz w:val="24"/>
                <w:szCs w:val="24"/>
              </w:rPr>
              <w:t>А</w:t>
            </w:r>
            <w:r w:rsidRPr="00C534DA">
              <w:rPr>
                <w:sz w:val="24"/>
                <w:szCs w:val="24"/>
                <w:lang w:val="en-US"/>
              </w:rPr>
              <w:t xml:space="preserve"> )</w:t>
            </w:r>
          </w:p>
          <w:p w14:paraId="7A83419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878C83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CA628B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D74F7E8" w14:textId="77777777" w:rsidR="009B6465" w:rsidRPr="00C534DA" w:rsidRDefault="009B6465" w:rsidP="00E66552">
            <w:pPr>
              <w:jc w:val="center"/>
              <w:rPr>
                <w:sz w:val="24"/>
                <w:szCs w:val="24"/>
              </w:rPr>
            </w:pPr>
          </w:p>
        </w:tc>
      </w:tr>
      <w:tr w:rsidR="009B6465" w:rsidRPr="00C534DA" w14:paraId="393E1928" w14:textId="77777777" w:rsidTr="00E66552">
        <w:tc>
          <w:tcPr>
            <w:tcW w:w="709" w:type="dxa"/>
            <w:tcBorders>
              <w:top w:val="nil"/>
              <w:left w:val="single" w:sz="6" w:space="0" w:color="auto"/>
              <w:bottom w:val="nil"/>
              <w:right w:val="nil"/>
            </w:tcBorders>
          </w:tcPr>
          <w:p w14:paraId="6EB86650"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33A078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43F47EA"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1.1.6. ЩСП</w:t>
            </w:r>
          </w:p>
          <w:p w14:paraId="1AB6CA9B"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18753AE"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FA21CF7" w14:textId="77777777" w:rsidR="009B6465" w:rsidRPr="00C534DA" w:rsidRDefault="009B6465" w:rsidP="00E66552">
            <w:pPr>
              <w:rPr>
                <w:sz w:val="24"/>
                <w:szCs w:val="24"/>
              </w:rPr>
            </w:pPr>
          </w:p>
        </w:tc>
      </w:tr>
      <w:tr w:rsidR="009B6465" w:rsidRPr="00C534DA" w14:paraId="4AD0B9A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57DCE3" w14:textId="77777777" w:rsidR="009B6465" w:rsidRPr="00C534DA" w:rsidRDefault="009B6465" w:rsidP="00E66552">
            <w:pPr>
              <w:rPr>
                <w:sz w:val="24"/>
                <w:szCs w:val="24"/>
              </w:rPr>
            </w:pPr>
            <w:r w:rsidRPr="00C534DA">
              <w:rPr>
                <w:sz w:val="24"/>
                <w:szCs w:val="24"/>
              </w:rPr>
              <w:t>37</w:t>
            </w:r>
          </w:p>
        </w:tc>
        <w:tc>
          <w:tcPr>
            <w:tcW w:w="1701" w:type="dxa"/>
            <w:tcBorders>
              <w:top w:val="single" w:sz="4" w:space="0" w:color="auto"/>
              <w:bottom w:val="single" w:sz="4" w:space="0" w:color="auto"/>
            </w:tcBorders>
            <w:vAlign w:val="center"/>
          </w:tcPr>
          <w:p w14:paraId="2BC1C3A3" w14:textId="77777777" w:rsidR="009B6465" w:rsidRPr="00C534DA" w:rsidRDefault="009B6465" w:rsidP="00E66552">
            <w:pPr>
              <w:rPr>
                <w:sz w:val="24"/>
                <w:szCs w:val="24"/>
                <w:lang w:val="en-US"/>
              </w:rPr>
            </w:pPr>
            <w:r w:rsidRPr="00C534DA">
              <w:rPr>
                <w:sz w:val="24"/>
                <w:szCs w:val="24"/>
                <w:lang w:val="en-US"/>
              </w:rPr>
              <w:t>08-03-572-3</w:t>
            </w:r>
          </w:p>
          <w:p w14:paraId="437B0F8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30F29D8" w14:textId="77777777" w:rsidR="009B6465" w:rsidRPr="00C534DA" w:rsidRDefault="009B6465" w:rsidP="00E66552">
            <w:pPr>
              <w:adjustRightInd w:val="0"/>
              <w:rPr>
                <w:sz w:val="24"/>
                <w:szCs w:val="24"/>
                <w:lang w:val="en-US"/>
              </w:rPr>
            </w:pPr>
            <w:r w:rsidRPr="00C534DA">
              <w:rPr>
                <w:sz w:val="24"/>
                <w:szCs w:val="24"/>
                <w:lang w:val="en-US"/>
              </w:rPr>
              <w:t>Bloc de comanda de executare tip dulap sau punct de distributie (dulap), montat pe perete, inaltime si latime, mm, pina la 600</w:t>
            </w:r>
            <w:r w:rsidRPr="00C534DA">
              <w:rPr>
                <w:sz w:val="24"/>
                <w:szCs w:val="24"/>
              </w:rPr>
              <w:t>х</w:t>
            </w:r>
            <w:r w:rsidRPr="00C534DA">
              <w:rPr>
                <w:sz w:val="24"/>
                <w:szCs w:val="24"/>
                <w:lang w:val="en-US"/>
              </w:rPr>
              <w:t xml:space="preserve">600  ( </w:t>
            </w:r>
            <w:r w:rsidRPr="00C534DA">
              <w:rPr>
                <w:sz w:val="24"/>
                <w:szCs w:val="24"/>
              </w:rPr>
              <w:t>щит</w:t>
            </w:r>
            <w:r w:rsidRPr="00C534DA">
              <w:rPr>
                <w:sz w:val="24"/>
                <w:szCs w:val="24"/>
                <w:lang w:val="en-US"/>
              </w:rPr>
              <w:t xml:space="preserve">  </w:t>
            </w:r>
            <w:r w:rsidRPr="00C534DA">
              <w:rPr>
                <w:sz w:val="24"/>
                <w:szCs w:val="24"/>
              </w:rPr>
              <w:t>распределительный</w:t>
            </w:r>
            <w:r w:rsidRPr="00C534DA">
              <w:rPr>
                <w:sz w:val="24"/>
                <w:szCs w:val="24"/>
                <w:lang w:val="en-US"/>
              </w:rPr>
              <w:t xml:space="preserve">  </w:t>
            </w:r>
            <w:r w:rsidRPr="00C534DA">
              <w:rPr>
                <w:sz w:val="24"/>
                <w:szCs w:val="24"/>
              </w:rPr>
              <w:t>навесной</w:t>
            </w:r>
            <w:r w:rsidRPr="00C534DA">
              <w:rPr>
                <w:sz w:val="24"/>
                <w:szCs w:val="24"/>
                <w:lang w:val="en-US"/>
              </w:rPr>
              <w:t xml:space="preserve">  </w:t>
            </w:r>
            <w:r w:rsidRPr="00C534DA">
              <w:rPr>
                <w:sz w:val="24"/>
                <w:szCs w:val="24"/>
              </w:rPr>
              <w:t>на</w:t>
            </w:r>
            <w:r w:rsidRPr="00C534DA">
              <w:rPr>
                <w:sz w:val="24"/>
                <w:szCs w:val="24"/>
                <w:lang w:val="en-US"/>
              </w:rPr>
              <w:t xml:space="preserve">  24  </w:t>
            </w:r>
            <w:r w:rsidRPr="00C534DA">
              <w:rPr>
                <w:sz w:val="24"/>
                <w:szCs w:val="24"/>
              </w:rPr>
              <w:t>модуля</w:t>
            </w:r>
            <w:r w:rsidRPr="00C534DA">
              <w:rPr>
                <w:sz w:val="24"/>
                <w:szCs w:val="24"/>
                <w:lang w:val="en-US"/>
              </w:rPr>
              <w:t xml:space="preserve">  </w:t>
            </w:r>
            <w:r w:rsidRPr="00C534DA">
              <w:rPr>
                <w:sz w:val="24"/>
                <w:szCs w:val="24"/>
              </w:rPr>
              <w:t>ЩРн</w:t>
            </w:r>
            <w:r w:rsidRPr="00C534DA">
              <w:rPr>
                <w:sz w:val="24"/>
                <w:szCs w:val="24"/>
                <w:lang w:val="en-US"/>
              </w:rPr>
              <w:t>-24 IP54, 395</w:t>
            </w:r>
            <w:r w:rsidRPr="00C534DA">
              <w:rPr>
                <w:sz w:val="24"/>
                <w:szCs w:val="24"/>
              </w:rPr>
              <w:t>х</w:t>
            </w:r>
            <w:r w:rsidRPr="00C534DA">
              <w:rPr>
                <w:sz w:val="24"/>
                <w:szCs w:val="24"/>
                <w:lang w:val="en-US"/>
              </w:rPr>
              <w:t>310</w:t>
            </w:r>
            <w:r w:rsidRPr="00C534DA">
              <w:rPr>
                <w:sz w:val="24"/>
                <w:szCs w:val="24"/>
              </w:rPr>
              <w:t>х</w:t>
            </w:r>
            <w:r w:rsidRPr="00C534DA">
              <w:rPr>
                <w:sz w:val="24"/>
                <w:szCs w:val="24"/>
                <w:lang w:val="en-US"/>
              </w:rPr>
              <w:t>120   )</w:t>
            </w:r>
          </w:p>
          <w:p w14:paraId="57C53D14"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4C4FA8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3CC448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E6E5C1D" w14:textId="77777777" w:rsidR="009B6465" w:rsidRPr="00C534DA" w:rsidRDefault="009B6465" w:rsidP="00E66552">
            <w:pPr>
              <w:jc w:val="center"/>
              <w:rPr>
                <w:sz w:val="24"/>
                <w:szCs w:val="24"/>
              </w:rPr>
            </w:pPr>
          </w:p>
        </w:tc>
      </w:tr>
      <w:tr w:rsidR="009B6465" w:rsidRPr="00C534DA" w14:paraId="7810B2A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46EEB79" w14:textId="77777777" w:rsidR="009B6465" w:rsidRPr="00C534DA" w:rsidRDefault="009B6465"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6E4C5673" w14:textId="77777777" w:rsidR="009B6465" w:rsidRPr="00C534DA" w:rsidRDefault="009B6465" w:rsidP="00E66552">
            <w:pPr>
              <w:rPr>
                <w:sz w:val="24"/>
                <w:szCs w:val="24"/>
                <w:lang w:val="en-US"/>
              </w:rPr>
            </w:pPr>
            <w:r w:rsidRPr="00C534DA">
              <w:rPr>
                <w:sz w:val="24"/>
                <w:szCs w:val="24"/>
                <w:lang w:val="en-US"/>
              </w:rPr>
              <w:t>08-01-101-1 apl</w:t>
            </w:r>
          </w:p>
          <w:p w14:paraId="019D5D4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D107564" w14:textId="340DFD0C" w:rsidR="009B6465" w:rsidRPr="00C534DA" w:rsidRDefault="009B6465" w:rsidP="00E66552">
            <w:pPr>
              <w:adjustRightInd w:val="0"/>
              <w:rPr>
                <w:sz w:val="24"/>
                <w:szCs w:val="24"/>
                <w:lang w:val="en-US"/>
              </w:rPr>
            </w:pPr>
            <w:r w:rsidRPr="00C534DA">
              <w:rPr>
                <w:sz w:val="24"/>
                <w:szCs w:val="24"/>
              </w:rPr>
              <w:t>Montarea  invertorului ( сетевой  солнечный  инвертор  SOFAR  15KTLX-G3 )</w:t>
            </w:r>
            <w:r w:rsidR="00BC4577" w:rsidRPr="00C534DA">
              <w:rPr>
                <w:sz w:val="24"/>
                <w:szCs w:val="24"/>
                <w:lang w:val="en-US"/>
              </w:rPr>
              <w:t xml:space="preserve"> </w:t>
            </w:r>
            <w:r w:rsidR="00BC4577" w:rsidRPr="00C534DA">
              <w:rPr>
                <w:sz w:val="24"/>
                <w:szCs w:val="24"/>
              </w:rPr>
              <w:t>sau echivalent</w:t>
            </w:r>
          </w:p>
          <w:p w14:paraId="4B7435D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441C35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9EFE77A"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3900B5C" w14:textId="77777777" w:rsidR="009B6465" w:rsidRPr="00C534DA" w:rsidRDefault="009B6465" w:rsidP="00E66552">
            <w:pPr>
              <w:jc w:val="center"/>
              <w:rPr>
                <w:sz w:val="24"/>
                <w:szCs w:val="24"/>
              </w:rPr>
            </w:pPr>
          </w:p>
        </w:tc>
      </w:tr>
      <w:tr w:rsidR="009B6465" w:rsidRPr="00C534DA" w14:paraId="6D8D7BC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3A339D7" w14:textId="77777777" w:rsidR="009B6465" w:rsidRPr="00C534DA" w:rsidRDefault="009B6465" w:rsidP="00E66552">
            <w:pPr>
              <w:rPr>
                <w:sz w:val="24"/>
                <w:szCs w:val="24"/>
              </w:rPr>
            </w:pPr>
            <w:r w:rsidRPr="00C534DA">
              <w:rPr>
                <w:sz w:val="24"/>
                <w:szCs w:val="24"/>
              </w:rPr>
              <w:t xml:space="preserve"> 39</w:t>
            </w:r>
          </w:p>
        </w:tc>
        <w:tc>
          <w:tcPr>
            <w:tcW w:w="1701" w:type="dxa"/>
            <w:tcBorders>
              <w:top w:val="single" w:sz="4" w:space="0" w:color="auto"/>
              <w:bottom w:val="single" w:sz="4" w:space="0" w:color="auto"/>
            </w:tcBorders>
            <w:vAlign w:val="center"/>
          </w:tcPr>
          <w:p w14:paraId="17EEC05B" w14:textId="77777777" w:rsidR="009B6465" w:rsidRPr="00C534DA" w:rsidRDefault="009B6465" w:rsidP="00E66552">
            <w:pPr>
              <w:rPr>
                <w:sz w:val="24"/>
                <w:szCs w:val="24"/>
                <w:lang w:val="en-US"/>
              </w:rPr>
            </w:pPr>
            <w:r w:rsidRPr="00C534DA">
              <w:rPr>
                <w:sz w:val="24"/>
                <w:szCs w:val="24"/>
                <w:lang w:val="en-US"/>
              </w:rPr>
              <w:t>11-04-008-04 apl</w:t>
            </w:r>
          </w:p>
          <w:p w14:paraId="3D560EF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9890481" w14:textId="24F31AC0" w:rsidR="009B6465" w:rsidRPr="00C534DA" w:rsidRDefault="009B6465" w:rsidP="00E66552">
            <w:pPr>
              <w:adjustRightInd w:val="0"/>
              <w:rPr>
                <w:sz w:val="24"/>
                <w:szCs w:val="24"/>
                <w:lang w:val="en-US"/>
              </w:rPr>
            </w:pPr>
            <w:r w:rsidRPr="00C534DA">
              <w:rPr>
                <w:sz w:val="24"/>
                <w:szCs w:val="24"/>
              </w:rPr>
              <w:t>Montarea  panourilor  fotovoltaice ( монокристаллическая  солнечная  панель  Risen  Titan  RSM132-8-660W )</w:t>
            </w:r>
            <w:r w:rsidR="00BC4577" w:rsidRPr="00C534DA">
              <w:rPr>
                <w:sz w:val="24"/>
                <w:szCs w:val="24"/>
                <w:lang w:val="en-US"/>
              </w:rPr>
              <w:t xml:space="preserve"> </w:t>
            </w:r>
            <w:r w:rsidR="00BC4577" w:rsidRPr="00C534DA">
              <w:rPr>
                <w:sz w:val="24"/>
                <w:szCs w:val="24"/>
              </w:rPr>
              <w:t>sau echivalent</w:t>
            </w:r>
          </w:p>
          <w:p w14:paraId="087E9C7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C460FC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6D8DB47" w14:textId="77777777" w:rsidR="009B6465" w:rsidRPr="00C534DA" w:rsidRDefault="009B6465" w:rsidP="00E66552">
            <w:pPr>
              <w:adjustRightInd w:val="0"/>
              <w:jc w:val="center"/>
              <w:rPr>
                <w:rFonts w:ascii="Arial CYR" w:hAnsi="Arial CYR" w:cs="Arial CYR"/>
                <w:sz w:val="24"/>
                <w:szCs w:val="24"/>
              </w:rPr>
            </w:pPr>
            <w:r w:rsidRPr="00C534DA">
              <w:rPr>
                <w:sz w:val="24"/>
                <w:szCs w:val="24"/>
              </w:rPr>
              <w:t>33,0000</w:t>
            </w:r>
          </w:p>
          <w:p w14:paraId="6861086F" w14:textId="77777777" w:rsidR="009B6465" w:rsidRPr="00C534DA" w:rsidRDefault="009B6465" w:rsidP="00E66552">
            <w:pPr>
              <w:jc w:val="center"/>
              <w:rPr>
                <w:sz w:val="24"/>
                <w:szCs w:val="24"/>
              </w:rPr>
            </w:pPr>
          </w:p>
        </w:tc>
      </w:tr>
      <w:tr w:rsidR="009B6465" w:rsidRPr="00C534DA" w14:paraId="6C22649C" w14:textId="77777777" w:rsidTr="00E66552">
        <w:tc>
          <w:tcPr>
            <w:tcW w:w="709" w:type="dxa"/>
            <w:tcBorders>
              <w:top w:val="nil"/>
              <w:left w:val="single" w:sz="6" w:space="0" w:color="auto"/>
              <w:bottom w:val="nil"/>
              <w:right w:val="nil"/>
            </w:tcBorders>
          </w:tcPr>
          <w:p w14:paraId="67D1E831"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AC57F7B"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5B8902B"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1.1.7. 2 ЩО</w:t>
            </w:r>
          </w:p>
          <w:p w14:paraId="147F661D"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67D2B9E"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AFF385F" w14:textId="77777777" w:rsidR="009B6465" w:rsidRPr="00C534DA" w:rsidRDefault="009B6465" w:rsidP="00E66552">
            <w:pPr>
              <w:rPr>
                <w:sz w:val="24"/>
                <w:szCs w:val="24"/>
              </w:rPr>
            </w:pPr>
          </w:p>
        </w:tc>
      </w:tr>
      <w:tr w:rsidR="009B6465" w:rsidRPr="00C534DA" w14:paraId="3D4890F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7A952D" w14:textId="77777777" w:rsidR="009B6465" w:rsidRPr="00C534DA" w:rsidRDefault="009B6465" w:rsidP="00E66552">
            <w:pPr>
              <w:rPr>
                <w:sz w:val="24"/>
                <w:szCs w:val="24"/>
              </w:rPr>
            </w:pPr>
            <w:r w:rsidRPr="00C534DA">
              <w:rPr>
                <w:sz w:val="24"/>
                <w:szCs w:val="24"/>
              </w:rPr>
              <w:t>40</w:t>
            </w:r>
          </w:p>
        </w:tc>
        <w:tc>
          <w:tcPr>
            <w:tcW w:w="1701" w:type="dxa"/>
            <w:tcBorders>
              <w:top w:val="single" w:sz="4" w:space="0" w:color="auto"/>
              <w:bottom w:val="single" w:sz="4" w:space="0" w:color="auto"/>
            </w:tcBorders>
            <w:vAlign w:val="center"/>
          </w:tcPr>
          <w:p w14:paraId="3FB9DDC1" w14:textId="77777777" w:rsidR="009B6465" w:rsidRPr="00C534DA" w:rsidRDefault="009B6465" w:rsidP="00E66552">
            <w:pPr>
              <w:rPr>
                <w:sz w:val="24"/>
                <w:szCs w:val="24"/>
                <w:lang w:val="en-US"/>
              </w:rPr>
            </w:pPr>
            <w:r w:rsidRPr="00C534DA">
              <w:rPr>
                <w:sz w:val="24"/>
                <w:szCs w:val="24"/>
                <w:lang w:val="en-US"/>
              </w:rPr>
              <w:t>08-03-572-3</w:t>
            </w:r>
          </w:p>
          <w:p w14:paraId="587CF91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D6C1E13" w14:textId="77777777" w:rsidR="009B6465" w:rsidRPr="00C534DA" w:rsidRDefault="009B6465" w:rsidP="00E66552">
            <w:pPr>
              <w:adjustRightInd w:val="0"/>
              <w:rPr>
                <w:sz w:val="24"/>
                <w:szCs w:val="24"/>
                <w:lang w:val="en-US"/>
              </w:rPr>
            </w:pPr>
            <w:r w:rsidRPr="00C534DA">
              <w:rPr>
                <w:sz w:val="24"/>
                <w:szCs w:val="24"/>
                <w:lang w:val="en-US"/>
              </w:rPr>
              <w:t>Bloc de comanda de executare tip dulap sau punct de distributie (dulap), montat pe perete, inaltime si latime, mm, pina la 600</w:t>
            </w:r>
            <w:r w:rsidRPr="00C534DA">
              <w:rPr>
                <w:sz w:val="24"/>
                <w:szCs w:val="24"/>
              </w:rPr>
              <w:t>х</w:t>
            </w:r>
            <w:r w:rsidRPr="00C534DA">
              <w:rPr>
                <w:sz w:val="24"/>
                <w:szCs w:val="24"/>
                <w:lang w:val="en-US"/>
              </w:rPr>
              <w:t xml:space="preserve">600  ( </w:t>
            </w:r>
            <w:r w:rsidRPr="00C534DA">
              <w:rPr>
                <w:sz w:val="24"/>
                <w:szCs w:val="24"/>
              </w:rPr>
              <w:t>щит</w:t>
            </w:r>
            <w:r w:rsidRPr="00C534DA">
              <w:rPr>
                <w:sz w:val="24"/>
                <w:szCs w:val="24"/>
                <w:lang w:val="en-US"/>
              </w:rPr>
              <w:t xml:space="preserve">  </w:t>
            </w:r>
            <w:r w:rsidRPr="00C534DA">
              <w:rPr>
                <w:sz w:val="24"/>
                <w:szCs w:val="24"/>
              </w:rPr>
              <w:lastRenderedPageBreak/>
              <w:t>распределительный</w:t>
            </w:r>
            <w:r w:rsidRPr="00C534DA">
              <w:rPr>
                <w:sz w:val="24"/>
                <w:szCs w:val="24"/>
                <w:lang w:val="en-US"/>
              </w:rPr>
              <w:t xml:space="preserve">  </w:t>
            </w:r>
            <w:r w:rsidRPr="00C534DA">
              <w:rPr>
                <w:sz w:val="24"/>
                <w:szCs w:val="24"/>
              </w:rPr>
              <w:t>навесной</w:t>
            </w:r>
            <w:r w:rsidRPr="00C534DA">
              <w:rPr>
                <w:sz w:val="24"/>
                <w:szCs w:val="24"/>
                <w:lang w:val="en-US"/>
              </w:rPr>
              <w:t xml:space="preserve">  </w:t>
            </w:r>
            <w:r w:rsidRPr="00C534DA">
              <w:rPr>
                <w:sz w:val="24"/>
                <w:szCs w:val="24"/>
              </w:rPr>
              <w:t>на</w:t>
            </w:r>
            <w:r w:rsidRPr="00C534DA">
              <w:rPr>
                <w:sz w:val="24"/>
                <w:szCs w:val="24"/>
                <w:lang w:val="en-US"/>
              </w:rPr>
              <w:t xml:space="preserve">  18  </w:t>
            </w:r>
            <w:r w:rsidRPr="00C534DA">
              <w:rPr>
                <w:sz w:val="24"/>
                <w:szCs w:val="24"/>
              </w:rPr>
              <w:t>модулей</w:t>
            </w:r>
            <w:r w:rsidRPr="00C534DA">
              <w:rPr>
                <w:sz w:val="24"/>
                <w:szCs w:val="24"/>
                <w:lang w:val="en-US"/>
              </w:rPr>
              <w:t xml:space="preserve">  </w:t>
            </w:r>
            <w:r w:rsidRPr="00C534DA">
              <w:rPr>
                <w:sz w:val="24"/>
                <w:szCs w:val="24"/>
              </w:rPr>
              <w:t>ЩРн</w:t>
            </w:r>
            <w:r w:rsidRPr="00C534DA">
              <w:rPr>
                <w:sz w:val="24"/>
                <w:szCs w:val="24"/>
                <w:lang w:val="en-US"/>
              </w:rPr>
              <w:t>-18  IP31, 350</w:t>
            </w:r>
            <w:r w:rsidRPr="00C534DA">
              <w:rPr>
                <w:sz w:val="24"/>
                <w:szCs w:val="24"/>
              </w:rPr>
              <w:t>х</w:t>
            </w:r>
            <w:r w:rsidRPr="00C534DA">
              <w:rPr>
                <w:sz w:val="24"/>
                <w:szCs w:val="24"/>
                <w:lang w:val="en-US"/>
              </w:rPr>
              <w:t>300</w:t>
            </w:r>
            <w:r w:rsidRPr="00C534DA">
              <w:rPr>
                <w:sz w:val="24"/>
                <w:szCs w:val="24"/>
              </w:rPr>
              <w:t>х</w:t>
            </w:r>
            <w:r w:rsidRPr="00C534DA">
              <w:rPr>
                <w:sz w:val="24"/>
                <w:szCs w:val="24"/>
                <w:lang w:val="en-US"/>
              </w:rPr>
              <w:t>120   )</w:t>
            </w:r>
          </w:p>
          <w:p w14:paraId="47CAA661"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45DAB28"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587C082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2951AC37" w14:textId="77777777" w:rsidR="009B6465" w:rsidRPr="00C534DA" w:rsidRDefault="009B6465" w:rsidP="00E66552">
            <w:pPr>
              <w:jc w:val="center"/>
              <w:rPr>
                <w:sz w:val="24"/>
                <w:szCs w:val="24"/>
              </w:rPr>
            </w:pPr>
          </w:p>
        </w:tc>
      </w:tr>
      <w:tr w:rsidR="009B6465" w:rsidRPr="00C534DA" w14:paraId="516F49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EE75E1" w14:textId="77777777" w:rsidR="009B6465" w:rsidRPr="00C534DA" w:rsidRDefault="009B6465" w:rsidP="00E66552">
            <w:pPr>
              <w:rPr>
                <w:sz w:val="24"/>
                <w:szCs w:val="24"/>
              </w:rPr>
            </w:pPr>
            <w:r w:rsidRPr="00C534DA">
              <w:rPr>
                <w:sz w:val="24"/>
                <w:szCs w:val="24"/>
              </w:rPr>
              <w:t xml:space="preserve"> 41</w:t>
            </w:r>
          </w:p>
        </w:tc>
        <w:tc>
          <w:tcPr>
            <w:tcW w:w="1701" w:type="dxa"/>
            <w:tcBorders>
              <w:top w:val="single" w:sz="4" w:space="0" w:color="auto"/>
              <w:bottom w:val="single" w:sz="4" w:space="0" w:color="auto"/>
            </w:tcBorders>
            <w:vAlign w:val="center"/>
          </w:tcPr>
          <w:p w14:paraId="0E2CEEEA" w14:textId="77777777" w:rsidR="009B6465" w:rsidRPr="00C534DA" w:rsidRDefault="009B6465" w:rsidP="00E66552">
            <w:pPr>
              <w:rPr>
                <w:sz w:val="24"/>
                <w:szCs w:val="24"/>
                <w:lang w:val="en-US"/>
              </w:rPr>
            </w:pPr>
            <w:r w:rsidRPr="00C534DA">
              <w:rPr>
                <w:sz w:val="24"/>
                <w:szCs w:val="24"/>
                <w:lang w:val="en-US"/>
              </w:rPr>
              <w:t>08-03-575-1</w:t>
            </w:r>
          </w:p>
          <w:p w14:paraId="6CD646F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36E831E"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/6A )</w:t>
            </w:r>
          </w:p>
          <w:p w14:paraId="71A9180C"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F0C71D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B77BA65"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5B366937" w14:textId="77777777" w:rsidR="009B6465" w:rsidRPr="00C534DA" w:rsidRDefault="009B6465" w:rsidP="00E66552">
            <w:pPr>
              <w:jc w:val="center"/>
              <w:rPr>
                <w:sz w:val="24"/>
                <w:szCs w:val="24"/>
              </w:rPr>
            </w:pPr>
          </w:p>
        </w:tc>
      </w:tr>
      <w:tr w:rsidR="009B6465" w:rsidRPr="00C534DA" w14:paraId="297803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62E01B" w14:textId="77777777" w:rsidR="009B6465" w:rsidRPr="00C534DA" w:rsidRDefault="009B6465" w:rsidP="00E66552">
            <w:pPr>
              <w:rPr>
                <w:sz w:val="24"/>
                <w:szCs w:val="24"/>
              </w:rPr>
            </w:pPr>
            <w:r w:rsidRPr="00C534DA">
              <w:rPr>
                <w:sz w:val="24"/>
                <w:szCs w:val="24"/>
              </w:rPr>
              <w:t xml:space="preserve"> 42</w:t>
            </w:r>
          </w:p>
        </w:tc>
        <w:tc>
          <w:tcPr>
            <w:tcW w:w="1701" w:type="dxa"/>
            <w:tcBorders>
              <w:top w:val="single" w:sz="4" w:space="0" w:color="auto"/>
              <w:bottom w:val="single" w:sz="4" w:space="0" w:color="auto"/>
            </w:tcBorders>
            <w:vAlign w:val="center"/>
          </w:tcPr>
          <w:p w14:paraId="2D3C3F48" w14:textId="77777777" w:rsidR="009B6465" w:rsidRPr="00C534DA" w:rsidRDefault="009B6465" w:rsidP="00E66552">
            <w:pPr>
              <w:rPr>
                <w:sz w:val="24"/>
                <w:szCs w:val="24"/>
                <w:lang w:val="en-US"/>
              </w:rPr>
            </w:pPr>
            <w:r w:rsidRPr="00C534DA">
              <w:rPr>
                <w:sz w:val="24"/>
                <w:szCs w:val="24"/>
                <w:lang w:val="en-US"/>
              </w:rPr>
              <w:t>08-03-575-1</w:t>
            </w:r>
          </w:p>
          <w:p w14:paraId="7B546DF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10BA180"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выключатель</w:t>
            </w:r>
            <w:r w:rsidRPr="00C534DA">
              <w:rPr>
                <w:sz w:val="24"/>
                <w:szCs w:val="24"/>
                <w:lang w:val="en-US"/>
              </w:rPr>
              <w:t xml:space="preserve">  </w:t>
            </w:r>
            <w:r w:rsidRPr="00C534DA">
              <w:rPr>
                <w:sz w:val="24"/>
                <w:szCs w:val="24"/>
              </w:rPr>
              <w:t>нагрузки</w:t>
            </w:r>
            <w:r w:rsidRPr="00C534DA">
              <w:rPr>
                <w:sz w:val="24"/>
                <w:szCs w:val="24"/>
                <w:lang w:val="en-US"/>
              </w:rPr>
              <w:t xml:space="preserve">  BH 63 3</w:t>
            </w:r>
            <w:r w:rsidRPr="00C534DA">
              <w:rPr>
                <w:sz w:val="24"/>
                <w:szCs w:val="24"/>
              </w:rPr>
              <w:t>Р</w:t>
            </w:r>
            <w:r w:rsidRPr="00C534DA">
              <w:rPr>
                <w:sz w:val="24"/>
                <w:szCs w:val="24"/>
                <w:lang w:val="en-US"/>
              </w:rPr>
              <w:t xml:space="preserve"> 40</w:t>
            </w:r>
            <w:r w:rsidRPr="00C534DA">
              <w:rPr>
                <w:sz w:val="24"/>
                <w:szCs w:val="24"/>
              </w:rPr>
              <w:t>А</w:t>
            </w:r>
            <w:r w:rsidRPr="00C534DA">
              <w:rPr>
                <w:sz w:val="24"/>
                <w:szCs w:val="24"/>
                <w:lang w:val="en-US"/>
              </w:rPr>
              <w:t xml:space="preserve"> )</w:t>
            </w:r>
          </w:p>
          <w:p w14:paraId="663FA69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2E772E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431008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6ED5239" w14:textId="77777777" w:rsidR="009B6465" w:rsidRPr="00C534DA" w:rsidRDefault="009B6465" w:rsidP="00E66552">
            <w:pPr>
              <w:jc w:val="center"/>
              <w:rPr>
                <w:sz w:val="24"/>
                <w:szCs w:val="24"/>
              </w:rPr>
            </w:pPr>
          </w:p>
        </w:tc>
      </w:tr>
      <w:tr w:rsidR="009B6465" w:rsidRPr="00C534DA" w14:paraId="6EE30416" w14:textId="77777777" w:rsidTr="00E66552">
        <w:tc>
          <w:tcPr>
            <w:tcW w:w="709" w:type="dxa"/>
            <w:tcBorders>
              <w:top w:val="nil"/>
              <w:left w:val="single" w:sz="6" w:space="0" w:color="auto"/>
              <w:bottom w:val="nil"/>
              <w:right w:val="nil"/>
            </w:tcBorders>
          </w:tcPr>
          <w:p w14:paraId="7C380C3E"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D3AAF1F"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F5CF0D6"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1.1.8. 2 ЩР</w:t>
            </w:r>
          </w:p>
          <w:p w14:paraId="4B8FFA8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D8B4DD5"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435CC15" w14:textId="77777777" w:rsidR="009B6465" w:rsidRPr="00C534DA" w:rsidRDefault="009B6465" w:rsidP="00E66552">
            <w:pPr>
              <w:rPr>
                <w:sz w:val="24"/>
                <w:szCs w:val="24"/>
              </w:rPr>
            </w:pPr>
          </w:p>
        </w:tc>
      </w:tr>
      <w:tr w:rsidR="009B6465" w:rsidRPr="00C534DA" w14:paraId="009D49F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20C49E" w14:textId="77777777" w:rsidR="009B6465" w:rsidRPr="00C534DA" w:rsidRDefault="009B6465" w:rsidP="00E66552">
            <w:pPr>
              <w:rPr>
                <w:sz w:val="24"/>
                <w:szCs w:val="24"/>
              </w:rPr>
            </w:pPr>
            <w:r w:rsidRPr="00C534DA">
              <w:rPr>
                <w:sz w:val="24"/>
                <w:szCs w:val="24"/>
              </w:rPr>
              <w:t>43</w:t>
            </w:r>
          </w:p>
        </w:tc>
        <w:tc>
          <w:tcPr>
            <w:tcW w:w="1701" w:type="dxa"/>
            <w:tcBorders>
              <w:top w:val="single" w:sz="4" w:space="0" w:color="auto"/>
              <w:bottom w:val="single" w:sz="4" w:space="0" w:color="auto"/>
            </w:tcBorders>
            <w:vAlign w:val="center"/>
          </w:tcPr>
          <w:p w14:paraId="0223A85C" w14:textId="77777777" w:rsidR="009B6465" w:rsidRPr="00C534DA" w:rsidRDefault="009B6465" w:rsidP="00E66552">
            <w:pPr>
              <w:rPr>
                <w:sz w:val="24"/>
                <w:szCs w:val="24"/>
                <w:lang w:val="en-US"/>
              </w:rPr>
            </w:pPr>
            <w:r w:rsidRPr="00C534DA">
              <w:rPr>
                <w:sz w:val="24"/>
                <w:szCs w:val="24"/>
                <w:lang w:val="en-US"/>
              </w:rPr>
              <w:t>08-03-572-3</w:t>
            </w:r>
          </w:p>
          <w:p w14:paraId="2CFE856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B515C53" w14:textId="77777777" w:rsidR="009B6465" w:rsidRPr="00C534DA" w:rsidRDefault="009B6465" w:rsidP="00E66552">
            <w:pPr>
              <w:adjustRightInd w:val="0"/>
              <w:rPr>
                <w:sz w:val="24"/>
                <w:szCs w:val="24"/>
                <w:lang w:val="en-US"/>
              </w:rPr>
            </w:pPr>
            <w:r w:rsidRPr="00C534DA">
              <w:rPr>
                <w:sz w:val="24"/>
                <w:szCs w:val="24"/>
                <w:lang w:val="en-US"/>
              </w:rPr>
              <w:t>Bloc de comanda de executare tip dulap sau punct de distributie (dulap), montat pe perete, inaltime si latime, mm, pina la 600</w:t>
            </w:r>
            <w:r w:rsidRPr="00C534DA">
              <w:rPr>
                <w:sz w:val="24"/>
                <w:szCs w:val="24"/>
              </w:rPr>
              <w:t>х</w:t>
            </w:r>
            <w:r w:rsidRPr="00C534DA">
              <w:rPr>
                <w:sz w:val="24"/>
                <w:szCs w:val="24"/>
                <w:lang w:val="en-US"/>
              </w:rPr>
              <w:t xml:space="preserve">600  ( </w:t>
            </w:r>
            <w:r w:rsidRPr="00C534DA">
              <w:rPr>
                <w:sz w:val="24"/>
                <w:szCs w:val="24"/>
              </w:rPr>
              <w:t>щит</w:t>
            </w:r>
            <w:r w:rsidRPr="00C534DA">
              <w:rPr>
                <w:sz w:val="24"/>
                <w:szCs w:val="24"/>
                <w:lang w:val="en-US"/>
              </w:rPr>
              <w:t xml:space="preserve">  </w:t>
            </w:r>
            <w:r w:rsidRPr="00C534DA">
              <w:rPr>
                <w:sz w:val="24"/>
                <w:szCs w:val="24"/>
              </w:rPr>
              <w:t>распределительный</w:t>
            </w:r>
            <w:r w:rsidRPr="00C534DA">
              <w:rPr>
                <w:sz w:val="24"/>
                <w:szCs w:val="24"/>
                <w:lang w:val="en-US"/>
              </w:rPr>
              <w:t xml:space="preserve">  </w:t>
            </w:r>
            <w:r w:rsidRPr="00C534DA">
              <w:rPr>
                <w:sz w:val="24"/>
                <w:szCs w:val="24"/>
              </w:rPr>
              <w:t>навесной</w:t>
            </w:r>
            <w:r w:rsidRPr="00C534DA">
              <w:rPr>
                <w:sz w:val="24"/>
                <w:szCs w:val="24"/>
                <w:lang w:val="en-US"/>
              </w:rPr>
              <w:t xml:space="preserve">  </w:t>
            </w:r>
            <w:r w:rsidRPr="00C534DA">
              <w:rPr>
                <w:sz w:val="24"/>
                <w:szCs w:val="24"/>
              </w:rPr>
              <w:t>на</w:t>
            </w:r>
            <w:r w:rsidRPr="00C534DA">
              <w:rPr>
                <w:sz w:val="24"/>
                <w:szCs w:val="24"/>
                <w:lang w:val="en-US"/>
              </w:rPr>
              <w:t xml:space="preserve">  48  </w:t>
            </w:r>
            <w:r w:rsidRPr="00C534DA">
              <w:rPr>
                <w:sz w:val="24"/>
                <w:szCs w:val="24"/>
              </w:rPr>
              <w:t>модулей</w:t>
            </w:r>
            <w:r w:rsidRPr="00C534DA">
              <w:rPr>
                <w:sz w:val="24"/>
                <w:szCs w:val="24"/>
                <w:lang w:val="en-US"/>
              </w:rPr>
              <w:t xml:space="preserve">  </w:t>
            </w:r>
            <w:r w:rsidRPr="00C534DA">
              <w:rPr>
                <w:sz w:val="24"/>
                <w:szCs w:val="24"/>
              </w:rPr>
              <w:t>ЩРн</w:t>
            </w:r>
            <w:r w:rsidRPr="00C534DA">
              <w:rPr>
                <w:sz w:val="24"/>
                <w:szCs w:val="24"/>
                <w:lang w:val="en-US"/>
              </w:rPr>
              <w:t>-48 IP54, 620</w:t>
            </w:r>
            <w:r w:rsidRPr="00C534DA">
              <w:rPr>
                <w:sz w:val="24"/>
                <w:szCs w:val="24"/>
              </w:rPr>
              <w:t>х</w:t>
            </w:r>
            <w:r w:rsidRPr="00C534DA">
              <w:rPr>
                <w:sz w:val="24"/>
                <w:szCs w:val="24"/>
                <w:lang w:val="en-US"/>
              </w:rPr>
              <w:t>310</w:t>
            </w:r>
            <w:r w:rsidRPr="00C534DA">
              <w:rPr>
                <w:sz w:val="24"/>
                <w:szCs w:val="24"/>
              </w:rPr>
              <w:t>х</w:t>
            </w:r>
            <w:r w:rsidRPr="00C534DA">
              <w:rPr>
                <w:sz w:val="24"/>
                <w:szCs w:val="24"/>
                <w:lang w:val="en-US"/>
              </w:rPr>
              <w:t>120   )</w:t>
            </w:r>
          </w:p>
          <w:p w14:paraId="3B4FAFB3"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B142DC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02E387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839E89B" w14:textId="77777777" w:rsidR="009B6465" w:rsidRPr="00C534DA" w:rsidRDefault="009B6465" w:rsidP="00E66552">
            <w:pPr>
              <w:jc w:val="center"/>
              <w:rPr>
                <w:sz w:val="24"/>
                <w:szCs w:val="24"/>
              </w:rPr>
            </w:pPr>
          </w:p>
        </w:tc>
      </w:tr>
      <w:tr w:rsidR="009B6465" w:rsidRPr="00C534DA" w14:paraId="594E24D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2A6EE7" w14:textId="77777777" w:rsidR="009B6465" w:rsidRPr="00C534DA" w:rsidRDefault="009B6465" w:rsidP="00E66552">
            <w:pPr>
              <w:rPr>
                <w:sz w:val="24"/>
                <w:szCs w:val="24"/>
              </w:rPr>
            </w:pPr>
            <w:r w:rsidRPr="00C534DA">
              <w:rPr>
                <w:sz w:val="24"/>
                <w:szCs w:val="24"/>
              </w:rPr>
              <w:t xml:space="preserve"> 44</w:t>
            </w:r>
          </w:p>
        </w:tc>
        <w:tc>
          <w:tcPr>
            <w:tcW w:w="1701" w:type="dxa"/>
            <w:tcBorders>
              <w:top w:val="single" w:sz="4" w:space="0" w:color="auto"/>
              <w:bottom w:val="single" w:sz="4" w:space="0" w:color="auto"/>
            </w:tcBorders>
            <w:vAlign w:val="center"/>
          </w:tcPr>
          <w:p w14:paraId="4FED7147" w14:textId="77777777" w:rsidR="009B6465" w:rsidRPr="00C534DA" w:rsidRDefault="009B6465" w:rsidP="00E66552">
            <w:pPr>
              <w:rPr>
                <w:sz w:val="24"/>
                <w:szCs w:val="24"/>
                <w:lang w:val="en-US"/>
              </w:rPr>
            </w:pPr>
            <w:r w:rsidRPr="00C534DA">
              <w:rPr>
                <w:sz w:val="24"/>
                <w:szCs w:val="24"/>
                <w:lang w:val="en-US"/>
              </w:rPr>
              <w:t>08-03-575-1</w:t>
            </w:r>
          </w:p>
          <w:p w14:paraId="631FA29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FACA13E"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дифференциальный</w:t>
            </w:r>
            <w:r w:rsidRPr="00C534DA">
              <w:rPr>
                <w:sz w:val="24"/>
                <w:szCs w:val="24"/>
                <w:lang w:val="en-US"/>
              </w:rPr>
              <w:t xml:space="preserve">  </w:t>
            </w:r>
            <w:r w:rsidRPr="00C534DA">
              <w:rPr>
                <w:sz w:val="24"/>
                <w:szCs w:val="24"/>
              </w:rPr>
              <w:t>автомат</w:t>
            </w:r>
            <w:r w:rsidRPr="00C534DA">
              <w:rPr>
                <w:sz w:val="24"/>
                <w:szCs w:val="24"/>
                <w:lang w:val="en-US"/>
              </w:rPr>
              <w:t xml:space="preserve">  </w:t>
            </w:r>
            <w:r w:rsidRPr="00C534DA">
              <w:rPr>
                <w:sz w:val="24"/>
                <w:szCs w:val="24"/>
              </w:rPr>
              <w:t>АД</w:t>
            </w:r>
            <w:r w:rsidRPr="00C534DA">
              <w:rPr>
                <w:sz w:val="24"/>
                <w:szCs w:val="24"/>
                <w:lang w:val="en-US"/>
              </w:rPr>
              <w:t>-2-16</w:t>
            </w:r>
            <w:r w:rsidRPr="00C534DA">
              <w:rPr>
                <w:sz w:val="24"/>
                <w:szCs w:val="24"/>
              </w:rPr>
              <w:t>А</w:t>
            </w:r>
            <w:r w:rsidRPr="00C534DA">
              <w:rPr>
                <w:sz w:val="24"/>
                <w:szCs w:val="24"/>
                <w:lang w:val="en-US"/>
              </w:rPr>
              <w:t>/30</w:t>
            </w:r>
            <w:r w:rsidRPr="00C534DA">
              <w:rPr>
                <w:sz w:val="24"/>
                <w:szCs w:val="24"/>
              </w:rPr>
              <w:t>мА</w:t>
            </w:r>
            <w:r w:rsidRPr="00C534DA">
              <w:rPr>
                <w:sz w:val="24"/>
                <w:szCs w:val="24"/>
                <w:lang w:val="en-US"/>
              </w:rPr>
              <w:t xml:space="preserve"> )</w:t>
            </w:r>
          </w:p>
          <w:p w14:paraId="2CB29813"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A80CE7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A7E9D7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14,0000</w:t>
            </w:r>
          </w:p>
          <w:p w14:paraId="066B3147" w14:textId="77777777" w:rsidR="009B6465" w:rsidRPr="00C534DA" w:rsidRDefault="009B6465" w:rsidP="00E66552">
            <w:pPr>
              <w:jc w:val="center"/>
              <w:rPr>
                <w:sz w:val="24"/>
                <w:szCs w:val="24"/>
              </w:rPr>
            </w:pPr>
          </w:p>
        </w:tc>
      </w:tr>
      <w:tr w:rsidR="009B6465" w:rsidRPr="00C534DA" w14:paraId="6D64662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5E93BB5" w14:textId="77777777" w:rsidR="009B6465" w:rsidRPr="00C534DA" w:rsidRDefault="009B6465"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7FA4472C" w14:textId="77777777" w:rsidR="009B6465" w:rsidRPr="00C534DA" w:rsidRDefault="009B6465" w:rsidP="00E66552">
            <w:pPr>
              <w:rPr>
                <w:sz w:val="24"/>
                <w:szCs w:val="24"/>
                <w:lang w:val="en-US"/>
              </w:rPr>
            </w:pPr>
            <w:r w:rsidRPr="00C534DA">
              <w:rPr>
                <w:sz w:val="24"/>
                <w:szCs w:val="24"/>
                <w:lang w:val="en-US"/>
              </w:rPr>
              <w:t>08-03-575-1</w:t>
            </w:r>
          </w:p>
          <w:p w14:paraId="5C4B5A9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1DE68FB"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дифференциальный</w:t>
            </w:r>
            <w:r w:rsidRPr="00C534DA">
              <w:rPr>
                <w:sz w:val="24"/>
                <w:szCs w:val="24"/>
                <w:lang w:val="en-US"/>
              </w:rPr>
              <w:t xml:space="preserve">  </w:t>
            </w:r>
            <w:r w:rsidRPr="00C534DA">
              <w:rPr>
                <w:sz w:val="24"/>
                <w:szCs w:val="24"/>
              </w:rPr>
              <w:t>автомат</w:t>
            </w:r>
            <w:r w:rsidRPr="00C534DA">
              <w:rPr>
                <w:sz w:val="24"/>
                <w:szCs w:val="24"/>
                <w:lang w:val="en-US"/>
              </w:rPr>
              <w:t xml:space="preserve">  </w:t>
            </w:r>
            <w:r w:rsidRPr="00C534DA">
              <w:rPr>
                <w:sz w:val="24"/>
                <w:szCs w:val="24"/>
              </w:rPr>
              <w:t>АД</w:t>
            </w:r>
            <w:r w:rsidRPr="00C534DA">
              <w:rPr>
                <w:sz w:val="24"/>
                <w:szCs w:val="24"/>
                <w:lang w:val="en-US"/>
              </w:rPr>
              <w:t>-2-25</w:t>
            </w:r>
            <w:r w:rsidRPr="00C534DA">
              <w:rPr>
                <w:sz w:val="24"/>
                <w:szCs w:val="24"/>
              </w:rPr>
              <w:t>А</w:t>
            </w:r>
            <w:r w:rsidRPr="00C534DA">
              <w:rPr>
                <w:sz w:val="24"/>
                <w:szCs w:val="24"/>
                <w:lang w:val="en-US"/>
              </w:rPr>
              <w:t>/30</w:t>
            </w:r>
            <w:r w:rsidRPr="00C534DA">
              <w:rPr>
                <w:sz w:val="24"/>
                <w:szCs w:val="24"/>
              </w:rPr>
              <w:t>мА</w:t>
            </w:r>
            <w:r w:rsidRPr="00C534DA">
              <w:rPr>
                <w:sz w:val="24"/>
                <w:szCs w:val="24"/>
                <w:lang w:val="en-US"/>
              </w:rPr>
              <w:t xml:space="preserve"> )</w:t>
            </w:r>
          </w:p>
          <w:p w14:paraId="5C6E4C2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E6BA43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287D97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0ADFA34" w14:textId="77777777" w:rsidR="009B6465" w:rsidRPr="00C534DA" w:rsidRDefault="009B6465" w:rsidP="00E66552">
            <w:pPr>
              <w:jc w:val="center"/>
              <w:rPr>
                <w:sz w:val="24"/>
                <w:szCs w:val="24"/>
              </w:rPr>
            </w:pPr>
          </w:p>
        </w:tc>
      </w:tr>
      <w:tr w:rsidR="009B6465" w:rsidRPr="00C534DA" w14:paraId="5E447D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B07230" w14:textId="77777777" w:rsidR="009B6465" w:rsidRPr="00C534DA" w:rsidRDefault="009B6465" w:rsidP="00E66552">
            <w:pPr>
              <w:rPr>
                <w:sz w:val="24"/>
                <w:szCs w:val="24"/>
              </w:rPr>
            </w:pPr>
            <w:r w:rsidRPr="00C534DA">
              <w:rPr>
                <w:sz w:val="24"/>
                <w:szCs w:val="24"/>
              </w:rPr>
              <w:t xml:space="preserve"> 46</w:t>
            </w:r>
          </w:p>
        </w:tc>
        <w:tc>
          <w:tcPr>
            <w:tcW w:w="1701" w:type="dxa"/>
            <w:tcBorders>
              <w:top w:val="single" w:sz="4" w:space="0" w:color="auto"/>
              <w:bottom w:val="single" w:sz="4" w:space="0" w:color="auto"/>
            </w:tcBorders>
            <w:vAlign w:val="center"/>
          </w:tcPr>
          <w:p w14:paraId="6F196AEF" w14:textId="77777777" w:rsidR="009B6465" w:rsidRPr="00C534DA" w:rsidRDefault="009B6465" w:rsidP="00E66552">
            <w:pPr>
              <w:rPr>
                <w:sz w:val="24"/>
                <w:szCs w:val="24"/>
                <w:lang w:val="en-US"/>
              </w:rPr>
            </w:pPr>
            <w:r w:rsidRPr="00C534DA">
              <w:rPr>
                <w:sz w:val="24"/>
                <w:szCs w:val="24"/>
                <w:lang w:val="en-US"/>
              </w:rPr>
              <w:t>08-03-575-1</w:t>
            </w:r>
          </w:p>
          <w:p w14:paraId="3D28485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D6AF7B5"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дифференциальный</w:t>
            </w:r>
            <w:r w:rsidRPr="00C534DA">
              <w:rPr>
                <w:sz w:val="24"/>
                <w:szCs w:val="24"/>
                <w:lang w:val="en-US"/>
              </w:rPr>
              <w:t xml:space="preserve">  </w:t>
            </w:r>
            <w:r w:rsidRPr="00C534DA">
              <w:rPr>
                <w:sz w:val="24"/>
                <w:szCs w:val="24"/>
              </w:rPr>
              <w:t>автомат</w:t>
            </w:r>
            <w:r w:rsidRPr="00C534DA">
              <w:rPr>
                <w:sz w:val="24"/>
                <w:szCs w:val="24"/>
                <w:lang w:val="en-US"/>
              </w:rPr>
              <w:t xml:space="preserve">  </w:t>
            </w:r>
            <w:r w:rsidRPr="00C534DA">
              <w:rPr>
                <w:sz w:val="24"/>
                <w:szCs w:val="24"/>
              </w:rPr>
              <w:t>АД</w:t>
            </w:r>
            <w:r w:rsidRPr="00C534DA">
              <w:rPr>
                <w:sz w:val="24"/>
                <w:szCs w:val="24"/>
                <w:lang w:val="en-US"/>
              </w:rPr>
              <w:t>-2-20</w:t>
            </w:r>
            <w:r w:rsidRPr="00C534DA">
              <w:rPr>
                <w:sz w:val="24"/>
                <w:szCs w:val="24"/>
              </w:rPr>
              <w:t>А</w:t>
            </w:r>
            <w:r w:rsidRPr="00C534DA">
              <w:rPr>
                <w:sz w:val="24"/>
                <w:szCs w:val="24"/>
                <w:lang w:val="en-US"/>
              </w:rPr>
              <w:t>/30</w:t>
            </w:r>
            <w:r w:rsidRPr="00C534DA">
              <w:rPr>
                <w:sz w:val="24"/>
                <w:szCs w:val="24"/>
              </w:rPr>
              <w:t>мА</w:t>
            </w:r>
            <w:r w:rsidRPr="00C534DA">
              <w:rPr>
                <w:sz w:val="24"/>
                <w:szCs w:val="24"/>
                <w:lang w:val="en-US"/>
              </w:rPr>
              <w:t xml:space="preserve"> )</w:t>
            </w:r>
          </w:p>
          <w:p w14:paraId="1BADC20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3F885B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02F9AA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D4C96DD" w14:textId="77777777" w:rsidR="009B6465" w:rsidRPr="00C534DA" w:rsidRDefault="009B6465" w:rsidP="00E66552">
            <w:pPr>
              <w:jc w:val="center"/>
              <w:rPr>
                <w:sz w:val="24"/>
                <w:szCs w:val="24"/>
              </w:rPr>
            </w:pPr>
          </w:p>
        </w:tc>
      </w:tr>
      <w:tr w:rsidR="009B6465" w:rsidRPr="00C534DA" w14:paraId="147E474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9C8DFB" w14:textId="77777777" w:rsidR="009B6465" w:rsidRPr="00C534DA" w:rsidRDefault="009B6465" w:rsidP="00E66552">
            <w:pPr>
              <w:rPr>
                <w:sz w:val="24"/>
                <w:szCs w:val="24"/>
              </w:rPr>
            </w:pPr>
            <w:r w:rsidRPr="00C534DA">
              <w:rPr>
                <w:sz w:val="24"/>
                <w:szCs w:val="24"/>
              </w:rPr>
              <w:t xml:space="preserve"> 47</w:t>
            </w:r>
          </w:p>
        </w:tc>
        <w:tc>
          <w:tcPr>
            <w:tcW w:w="1701" w:type="dxa"/>
            <w:tcBorders>
              <w:top w:val="single" w:sz="4" w:space="0" w:color="auto"/>
              <w:bottom w:val="single" w:sz="4" w:space="0" w:color="auto"/>
            </w:tcBorders>
            <w:vAlign w:val="center"/>
          </w:tcPr>
          <w:p w14:paraId="04FF86BE" w14:textId="77777777" w:rsidR="009B6465" w:rsidRPr="00C534DA" w:rsidRDefault="009B6465" w:rsidP="00E66552">
            <w:pPr>
              <w:rPr>
                <w:sz w:val="24"/>
                <w:szCs w:val="24"/>
                <w:lang w:val="en-US"/>
              </w:rPr>
            </w:pPr>
            <w:r w:rsidRPr="00C534DA">
              <w:rPr>
                <w:sz w:val="24"/>
                <w:szCs w:val="24"/>
                <w:lang w:val="en-US"/>
              </w:rPr>
              <w:t>08-03-575-1</w:t>
            </w:r>
          </w:p>
          <w:p w14:paraId="59E0CF1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07645D5"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/16A )</w:t>
            </w:r>
          </w:p>
          <w:p w14:paraId="7461BBFD"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475E14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950511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94483BA" w14:textId="77777777" w:rsidR="009B6465" w:rsidRPr="00C534DA" w:rsidRDefault="009B6465" w:rsidP="00E66552">
            <w:pPr>
              <w:jc w:val="center"/>
              <w:rPr>
                <w:sz w:val="24"/>
                <w:szCs w:val="24"/>
              </w:rPr>
            </w:pPr>
          </w:p>
        </w:tc>
      </w:tr>
      <w:tr w:rsidR="009B6465" w:rsidRPr="00C534DA" w14:paraId="3D0D7DF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80ED98" w14:textId="77777777" w:rsidR="009B6465" w:rsidRPr="00C534DA" w:rsidRDefault="009B6465" w:rsidP="00E66552">
            <w:pPr>
              <w:rPr>
                <w:sz w:val="24"/>
                <w:szCs w:val="24"/>
              </w:rPr>
            </w:pPr>
            <w:r w:rsidRPr="00C534DA">
              <w:rPr>
                <w:sz w:val="24"/>
                <w:szCs w:val="24"/>
              </w:rPr>
              <w:t xml:space="preserve"> 48</w:t>
            </w:r>
          </w:p>
        </w:tc>
        <w:tc>
          <w:tcPr>
            <w:tcW w:w="1701" w:type="dxa"/>
            <w:tcBorders>
              <w:top w:val="single" w:sz="4" w:space="0" w:color="auto"/>
              <w:bottom w:val="single" w:sz="4" w:space="0" w:color="auto"/>
            </w:tcBorders>
            <w:vAlign w:val="center"/>
          </w:tcPr>
          <w:p w14:paraId="2C27BDA8" w14:textId="77777777" w:rsidR="009B6465" w:rsidRPr="00C534DA" w:rsidRDefault="009B6465" w:rsidP="00E66552">
            <w:pPr>
              <w:rPr>
                <w:sz w:val="24"/>
                <w:szCs w:val="24"/>
                <w:lang w:val="en-US"/>
              </w:rPr>
            </w:pPr>
            <w:r w:rsidRPr="00C534DA">
              <w:rPr>
                <w:sz w:val="24"/>
                <w:szCs w:val="24"/>
                <w:lang w:val="en-US"/>
              </w:rPr>
              <w:t>08-03-575-1</w:t>
            </w:r>
          </w:p>
          <w:p w14:paraId="0BA39CE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EC79068"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выключатель</w:t>
            </w:r>
            <w:r w:rsidRPr="00C534DA">
              <w:rPr>
                <w:sz w:val="24"/>
                <w:szCs w:val="24"/>
                <w:lang w:val="en-US"/>
              </w:rPr>
              <w:t xml:space="preserve">  </w:t>
            </w:r>
            <w:r w:rsidRPr="00C534DA">
              <w:rPr>
                <w:sz w:val="24"/>
                <w:szCs w:val="24"/>
              </w:rPr>
              <w:t>нагрузки</w:t>
            </w:r>
            <w:r w:rsidRPr="00C534DA">
              <w:rPr>
                <w:sz w:val="24"/>
                <w:szCs w:val="24"/>
                <w:lang w:val="en-US"/>
              </w:rPr>
              <w:t xml:space="preserve">  BH 63 3</w:t>
            </w:r>
            <w:r w:rsidRPr="00C534DA">
              <w:rPr>
                <w:sz w:val="24"/>
                <w:szCs w:val="24"/>
              </w:rPr>
              <w:t>Р</w:t>
            </w:r>
            <w:r w:rsidRPr="00C534DA">
              <w:rPr>
                <w:sz w:val="24"/>
                <w:szCs w:val="24"/>
                <w:lang w:val="en-US"/>
              </w:rPr>
              <w:t xml:space="preserve"> 63</w:t>
            </w:r>
            <w:r w:rsidRPr="00C534DA">
              <w:rPr>
                <w:sz w:val="24"/>
                <w:szCs w:val="24"/>
              </w:rPr>
              <w:t>А</w:t>
            </w:r>
            <w:r w:rsidRPr="00C534DA">
              <w:rPr>
                <w:sz w:val="24"/>
                <w:szCs w:val="24"/>
                <w:lang w:val="en-US"/>
              </w:rPr>
              <w:t xml:space="preserve"> )</w:t>
            </w:r>
          </w:p>
          <w:p w14:paraId="68FB9FA0"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8279FA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324C46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48F6B1F" w14:textId="77777777" w:rsidR="009B6465" w:rsidRPr="00C534DA" w:rsidRDefault="009B6465" w:rsidP="00E66552">
            <w:pPr>
              <w:jc w:val="center"/>
              <w:rPr>
                <w:sz w:val="24"/>
                <w:szCs w:val="24"/>
              </w:rPr>
            </w:pPr>
          </w:p>
        </w:tc>
      </w:tr>
      <w:tr w:rsidR="009B6465" w:rsidRPr="00C534DA" w14:paraId="53655022" w14:textId="77777777" w:rsidTr="00E66552">
        <w:tc>
          <w:tcPr>
            <w:tcW w:w="709" w:type="dxa"/>
            <w:tcBorders>
              <w:top w:val="nil"/>
              <w:left w:val="single" w:sz="6" w:space="0" w:color="auto"/>
              <w:bottom w:val="nil"/>
              <w:right w:val="nil"/>
            </w:tcBorders>
          </w:tcPr>
          <w:p w14:paraId="49A58627"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E186CD1"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3A138849"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1.1.9. ЩВ</w:t>
            </w:r>
          </w:p>
          <w:p w14:paraId="1A6023D3"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54B1E2E"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DD1C451" w14:textId="77777777" w:rsidR="009B6465" w:rsidRPr="00C534DA" w:rsidRDefault="009B6465" w:rsidP="00E66552">
            <w:pPr>
              <w:rPr>
                <w:sz w:val="24"/>
                <w:szCs w:val="24"/>
              </w:rPr>
            </w:pPr>
          </w:p>
        </w:tc>
      </w:tr>
      <w:tr w:rsidR="009B6465" w:rsidRPr="00C534DA" w14:paraId="618596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0C01A17" w14:textId="77777777" w:rsidR="009B6465" w:rsidRPr="00C534DA" w:rsidRDefault="009B6465" w:rsidP="00E66552">
            <w:pPr>
              <w:rPr>
                <w:sz w:val="24"/>
                <w:szCs w:val="24"/>
              </w:rPr>
            </w:pPr>
            <w:r w:rsidRPr="00C534DA">
              <w:rPr>
                <w:sz w:val="24"/>
                <w:szCs w:val="24"/>
              </w:rPr>
              <w:t>49</w:t>
            </w:r>
          </w:p>
        </w:tc>
        <w:tc>
          <w:tcPr>
            <w:tcW w:w="1701" w:type="dxa"/>
            <w:tcBorders>
              <w:top w:val="single" w:sz="4" w:space="0" w:color="auto"/>
              <w:bottom w:val="single" w:sz="4" w:space="0" w:color="auto"/>
            </w:tcBorders>
            <w:vAlign w:val="center"/>
          </w:tcPr>
          <w:p w14:paraId="14B5DA38" w14:textId="77777777" w:rsidR="009B6465" w:rsidRPr="00C534DA" w:rsidRDefault="009B6465" w:rsidP="00E66552">
            <w:pPr>
              <w:rPr>
                <w:sz w:val="24"/>
                <w:szCs w:val="24"/>
                <w:lang w:val="en-US"/>
              </w:rPr>
            </w:pPr>
            <w:r w:rsidRPr="00C534DA">
              <w:rPr>
                <w:sz w:val="24"/>
                <w:szCs w:val="24"/>
                <w:lang w:val="en-US"/>
              </w:rPr>
              <w:t>08-03-572-3</w:t>
            </w:r>
          </w:p>
          <w:p w14:paraId="1F81658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2215F1C" w14:textId="77777777" w:rsidR="009B6465" w:rsidRPr="00C534DA" w:rsidRDefault="009B6465" w:rsidP="00E66552">
            <w:pPr>
              <w:adjustRightInd w:val="0"/>
              <w:rPr>
                <w:sz w:val="24"/>
                <w:szCs w:val="24"/>
                <w:lang w:val="en-US"/>
              </w:rPr>
            </w:pPr>
            <w:r w:rsidRPr="00C534DA">
              <w:rPr>
                <w:sz w:val="24"/>
                <w:szCs w:val="24"/>
                <w:lang w:val="en-US"/>
              </w:rPr>
              <w:t>Bloc de comanda de executare tip dulap sau punct de distributie (dulap), montat pe perete, inaltime si latime, mm, pina la 600</w:t>
            </w:r>
            <w:r w:rsidRPr="00C534DA">
              <w:rPr>
                <w:sz w:val="24"/>
                <w:szCs w:val="24"/>
              </w:rPr>
              <w:t>х</w:t>
            </w:r>
            <w:r w:rsidRPr="00C534DA">
              <w:rPr>
                <w:sz w:val="24"/>
                <w:szCs w:val="24"/>
                <w:lang w:val="en-US"/>
              </w:rPr>
              <w:t xml:space="preserve">600  ( </w:t>
            </w:r>
            <w:r w:rsidRPr="00C534DA">
              <w:rPr>
                <w:sz w:val="24"/>
                <w:szCs w:val="24"/>
              </w:rPr>
              <w:t>щит</w:t>
            </w:r>
            <w:r w:rsidRPr="00C534DA">
              <w:rPr>
                <w:sz w:val="24"/>
                <w:szCs w:val="24"/>
                <w:lang w:val="en-US"/>
              </w:rPr>
              <w:t xml:space="preserve">  </w:t>
            </w:r>
            <w:r w:rsidRPr="00C534DA">
              <w:rPr>
                <w:sz w:val="24"/>
                <w:szCs w:val="24"/>
              </w:rPr>
              <w:t>распределительный</w:t>
            </w:r>
            <w:r w:rsidRPr="00C534DA">
              <w:rPr>
                <w:sz w:val="24"/>
                <w:szCs w:val="24"/>
                <w:lang w:val="en-US"/>
              </w:rPr>
              <w:t xml:space="preserve">  </w:t>
            </w:r>
            <w:r w:rsidRPr="00C534DA">
              <w:rPr>
                <w:sz w:val="24"/>
                <w:szCs w:val="24"/>
              </w:rPr>
              <w:t>навесной</w:t>
            </w:r>
            <w:r w:rsidRPr="00C534DA">
              <w:rPr>
                <w:sz w:val="24"/>
                <w:szCs w:val="24"/>
                <w:lang w:val="en-US"/>
              </w:rPr>
              <w:t xml:space="preserve">  </w:t>
            </w:r>
            <w:r w:rsidRPr="00C534DA">
              <w:rPr>
                <w:sz w:val="24"/>
                <w:szCs w:val="24"/>
              </w:rPr>
              <w:t>на</w:t>
            </w:r>
            <w:r w:rsidRPr="00C534DA">
              <w:rPr>
                <w:sz w:val="24"/>
                <w:szCs w:val="24"/>
                <w:lang w:val="en-US"/>
              </w:rPr>
              <w:t xml:space="preserve">  18  </w:t>
            </w:r>
            <w:r w:rsidRPr="00C534DA">
              <w:rPr>
                <w:sz w:val="24"/>
                <w:szCs w:val="24"/>
              </w:rPr>
              <w:t>модулей</w:t>
            </w:r>
            <w:r w:rsidRPr="00C534DA">
              <w:rPr>
                <w:sz w:val="24"/>
                <w:szCs w:val="24"/>
                <w:lang w:val="en-US"/>
              </w:rPr>
              <w:t xml:space="preserve">  </w:t>
            </w:r>
            <w:r w:rsidRPr="00C534DA">
              <w:rPr>
                <w:sz w:val="24"/>
                <w:szCs w:val="24"/>
              </w:rPr>
              <w:t>ЩРн</w:t>
            </w:r>
            <w:r w:rsidRPr="00C534DA">
              <w:rPr>
                <w:sz w:val="24"/>
                <w:szCs w:val="24"/>
                <w:lang w:val="en-US"/>
              </w:rPr>
              <w:t>-18  IP31, 350</w:t>
            </w:r>
            <w:r w:rsidRPr="00C534DA">
              <w:rPr>
                <w:sz w:val="24"/>
                <w:szCs w:val="24"/>
              </w:rPr>
              <w:t>х</w:t>
            </w:r>
            <w:r w:rsidRPr="00C534DA">
              <w:rPr>
                <w:sz w:val="24"/>
                <w:szCs w:val="24"/>
                <w:lang w:val="en-US"/>
              </w:rPr>
              <w:t>300</w:t>
            </w:r>
            <w:r w:rsidRPr="00C534DA">
              <w:rPr>
                <w:sz w:val="24"/>
                <w:szCs w:val="24"/>
              </w:rPr>
              <w:t>х</w:t>
            </w:r>
            <w:r w:rsidRPr="00C534DA">
              <w:rPr>
                <w:sz w:val="24"/>
                <w:szCs w:val="24"/>
                <w:lang w:val="en-US"/>
              </w:rPr>
              <w:t>120   )</w:t>
            </w:r>
          </w:p>
          <w:p w14:paraId="154A984E"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9C1A7B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54C57A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CCC37CE" w14:textId="77777777" w:rsidR="009B6465" w:rsidRPr="00C534DA" w:rsidRDefault="009B6465" w:rsidP="00E66552">
            <w:pPr>
              <w:jc w:val="center"/>
              <w:rPr>
                <w:sz w:val="24"/>
                <w:szCs w:val="24"/>
              </w:rPr>
            </w:pPr>
          </w:p>
        </w:tc>
      </w:tr>
      <w:tr w:rsidR="009B6465" w:rsidRPr="00C534DA" w14:paraId="6B32E8F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FAF72E" w14:textId="77777777" w:rsidR="009B6465" w:rsidRPr="00C534DA" w:rsidRDefault="009B6465" w:rsidP="00E66552">
            <w:pPr>
              <w:rPr>
                <w:sz w:val="24"/>
                <w:szCs w:val="24"/>
              </w:rPr>
            </w:pPr>
            <w:r w:rsidRPr="00C534DA">
              <w:rPr>
                <w:sz w:val="24"/>
                <w:szCs w:val="24"/>
              </w:rPr>
              <w:t xml:space="preserve"> 50</w:t>
            </w:r>
          </w:p>
        </w:tc>
        <w:tc>
          <w:tcPr>
            <w:tcW w:w="1701" w:type="dxa"/>
            <w:tcBorders>
              <w:top w:val="single" w:sz="4" w:space="0" w:color="auto"/>
              <w:bottom w:val="single" w:sz="4" w:space="0" w:color="auto"/>
            </w:tcBorders>
            <w:vAlign w:val="center"/>
          </w:tcPr>
          <w:p w14:paraId="22E982B1" w14:textId="77777777" w:rsidR="009B6465" w:rsidRPr="00C534DA" w:rsidRDefault="009B6465" w:rsidP="00E66552">
            <w:pPr>
              <w:rPr>
                <w:sz w:val="24"/>
                <w:szCs w:val="24"/>
                <w:lang w:val="en-US"/>
              </w:rPr>
            </w:pPr>
            <w:r w:rsidRPr="00C534DA">
              <w:rPr>
                <w:sz w:val="24"/>
                <w:szCs w:val="24"/>
                <w:lang w:val="en-US"/>
              </w:rPr>
              <w:t>08-03-575-1</w:t>
            </w:r>
          </w:p>
          <w:p w14:paraId="7347981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CA38C3F"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/40A )</w:t>
            </w:r>
          </w:p>
          <w:p w14:paraId="4947FC2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9A1C8B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E9D550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4D35A0F" w14:textId="77777777" w:rsidR="009B6465" w:rsidRPr="00C534DA" w:rsidRDefault="009B6465" w:rsidP="00E66552">
            <w:pPr>
              <w:jc w:val="center"/>
              <w:rPr>
                <w:sz w:val="24"/>
                <w:szCs w:val="24"/>
              </w:rPr>
            </w:pPr>
          </w:p>
        </w:tc>
      </w:tr>
      <w:tr w:rsidR="009B6465" w:rsidRPr="00C534DA" w14:paraId="37BA66C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1FF46B" w14:textId="77777777" w:rsidR="009B6465" w:rsidRPr="00C534DA" w:rsidRDefault="009B6465"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33F078A0" w14:textId="77777777" w:rsidR="009B6465" w:rsidRPr="00C534DA" w:rsidRDefault="009B6465" w:rsidP="00E66552">
            <w:pPr>
              <w:rPr>
                <w:sz w:val="24"/>
                <w:szCs w:val="24"/>
                <w:lang w:val="en-US"/>
              </w:rPr>
            </w:pPr>
            <w:r w:rsidRPr="00C534DA">
              <w:rPr>
                <w:sz w:val="24"/>
                <w:szCs w:val="24"/>
                <w:lang w:val="en-US"/>
              </w:rPr>
              <w:t>08-03-575-1</w:t>
            </w:r>
          </w:p>
          <w:p w14:paraId="2B505E1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536EC54"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/4A )</w:t>
            </w:r>
          </w:p>
          <w:p w14:paraId="6715270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18759EA"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3091311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D14F2FB" w14:textId="77777777" w:rsidR="009B6465" w:rsidRPr="00C534DA" w:rsidRDefault="009B6465" w:rsidP="00E66552">
            <w:pPr>
              <w:jc w:val="center"/>
              <w:rPr>
                <w:sz w:val="24"/>
                <w:szCs w:val="24"/>
              </w:rPr>
            </w:pPr>
          </w:p>
        </w:tc>
      </w:tr>
      <w:tr w:rsidR="009B6465" w:rsidRPr="00C534DA" w14:paraId="1C99C53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064AE6" w14:textId="77777777" w:rsidR="009B6465" w:rsidRPr="00C534DA" w:rsidRDefault="009B6465" w:rsidP="00E66552">
            <w:pPr>
              <w:rPr>
                <w:sz w:val="24"/>
                <w:szCs w:val="24"/>
              </w:rPr>
            </w:pPr>
            <w:r w:rsidRPr="00C534DA">
              <w:rPr>
                <w:sz w:val="24"/>
                <w:szCs w:val="24"/>
              </w:rPr>
              <w:t xml:space="preserve"> 52</w:t>
            </w:r>
          </w:p>
        </w:tc>
        <w:tc>
          <w:tcPr>
            <w:tcW w:w="1701" w:type="dxa"/>
            <w:tcBorders>
              <w:top w:val="single" w:sz="4" w:space="0" w:color="auto"/>
              <w:bottom w:val="single" w:sz="4" w:space="0" w:color="auto"/>
            </w:tcBorders>
            <w:vAlign w:val="center"/>
          </w:tcPr>
          <w:p w14:paraId="5D74022A" w14:textId="77777777" w:rsidR="009B6465" w:rsidRPr="00C534DA" w:rsidRDefault="009B6465" w:rsidP="00E66552">
            <w:pPr>
              <w:rPr>
                <w:sz w:val="24"/>
                <w:szCs w:val="24"/>
                <w:lang w:val="en-US"/>
              </w:rPr>
            </w:pPr>
            <w:r w:rsidRPr="00C534DA">
              <w:rPr>
                <w:sz w:val="24"/>
                <w:szCs w:val="24"/>
                <w:lang w:val="en-US"/>
              </w:rPr>
              <w:t>08-03-575-1</w:t>
            </w:r>
          </w:p>
          <w:p w14:paraId="4683F05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EA7B602"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/16A )</w:t>
            </w:r>
          </w:p>
          <w:p w14:paraId="12FE4F5C"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1372DB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CE1FFF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525F7A2" w14:textId="77777777" w:rsidR="009B6465" w:rsidRPr="00C534DA" w:rsidRDefault="009B6465" w:rsidP="00E66552">
            <w:pPr>
              <w:jc w:val="center"/>
              <w:rPr>
                <w:sz w:val="24"/>
                <w:szCs w:val="24"/>
              </w:rPr>
            </w:pPr>
          </w:p>
        </w:tc>
      </w:tr>
      <w:tr w:rsidR="009B6465" w:rsidRPr="00C534DA" w14:paraId="187713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22F8DC5" w14:textId="77777777" w:rsidR="009B6465" w:rsidRPr="00C534DA" w:rsidRDefault="009B6465" w:rsidP="00E66552">
            <w:pPr>
              <w:rPr>
                <w:sz w:val="24"/>
                <w:szCs w:val="24"/>
              </w:rPr>
            </w:pPr>
            <w:r w:rsidRPr="00C534DA">
              <w:rPr>
                <w:sz w:val="24"/>
                <w:szCs w:val="24"/>
              </w:rPr>
              <w:t xml:space="preserve"> 53</w:t>
            </w:r>
          </w:p>
        </w:tc>
        <w:tc>
          <w:tcPr>
            <w:tcW w:w="1701" w:type="dxa"/>
            <w:tcBorders>
              <w:top w:val="single" w:sz="4" w:space="0" w:color="auto"/>
              <w:bottom w:val="single" w:sz="4" w:space="0" w:color="auto"/>
            </w:tcBorders>
            <w:vAlign w:val="center"/>
          </w:tcPr>
          <w:p w14:paraId="055EA0A7" w14:textId="77777777" w:rsidR="009B6465" w:rsidRPr="00C534DA" w:rsidRDefault="009B6465" w:rsidP="00E66552">
            <w:pPr>
              <w:rPr>
                <w:sz w:val="24"/>
                <w:szCs w:val="24"/>
                <w:lang w:val="en-US"/>
              </w:rPr>
            </w:pPr>
            <w:r w:rsidRPr="00C534DA">
              <w:rPr>
                <w:sz w:val="24"/>
                <w:szCs w:val="24"/>
                <w:lang w:val="en-US"/>
              </w:rPr>
              <w:t>08-03-575-1</w:t>
            </w:r>
          </w:p>
          <w:p w14:paraId="1A45D13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3787E82"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A47-63/1P/</w:t>
            </w:r>
            <w:r w:rsidRPr="00C534DA">
              <w:rPr>
                <w:sz w:val="24"/>
                <w:szCs w:val="24"/>
              </w:rPr>
              <w:t>С</w:t>
            </w:r>
            <w:r w:rsidRPr="00C534DA">
              <w:rPr>
                <w:sz w:val="24"/>
                <w:szCs w:val="24"/>
                <w:lang w:val="en-US"/>
              </w:rPr>
              <w:t>/25A )</w:t>
            </w:r>
          </w:p>
          <w:p w14:paraId="4099EBF0"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BFD1E3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7C2CFE"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7ED6FB63" w14:textId="77777777" w:rsidR="009B6465" w:rsidRPr="00C534DA" w:rsidRDefault="009B6465" w:rsidP="00E66552">
            <w:pPr>
              <w:jc w:val="center"/>
              <w:rPr>
                <w:sz w:val="24"/>
                <w:szCs w:val="24"/>
              </w:rPr>
            </w:pPr>
          </w:p>
        </w:tc>
      </w:tr>
      <w:tr w:rsidR="009B6465" w:rsidRPr="00C534DA" w14:paraId="45AA90D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B331BBE" w14:textId="77777777" w:rsidR="009B6465" w:rsidRPr="00C534DA" w:rsidRDefault="009B6465" w:rsidP="00E66552">
            <w:pPr>
              <w:rPr>
                <w:sz w:val="24"/>
                <w:szCs w:val="24"/>
              </w:rPr>
            </w:pPr>
            <w:r w:rsidRPr="00C534DA">
              <w:rPr>
                <w:sz w:val="24"/>
                <w:szCs w:val="24"/>
              </w:rPr>
              <w:t xml:space="preserve"> 54</w:t>
            </w:r>
          </w:p>
        </w:tc>
        <w:tc>
          <w:tcPr>
            <w:tcW w:w="1701" w:type="dxa"/>
            <w:tcBorders>
              <w:top w:val="single" w:sz="4" w:space="0" w:color="auto"/>
              <w:bottom w:val="single" w:sz="4" w:space="0" w:color="auto"/>
            </w:tcBorders>
            <w:vAlign w:val="center"/>
          </w:tcPr>
          <w:p w14:paraId="62BC1B7E" w14:textId="77777777" w:rsidR="009B6465" w:rsidRPr="00C534DA" w:rsidRDefault="009B6465" w:rsidP="00E66552">
            <w:pPr>
              <w:rPr>
                <w:sz w:val="24"/>
                <w:szCs w:val="24"/>
                <w:lang w:val="en-US"/>
              </w:rPr>
            </w:pPr>
            <w:r w:rsidRPr="00C534DA">
              <w:rPr>
                <w:sz w:val="24"/>
                <w:szCs w:val="24"/>
                <w:lang w:val="en-US"/>
              </w:rPr>
              <w:t>08-03-575-1</w:t>
            </w:r>
          </w:p>
          <w:p w14:paraId="657797F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80D23B0"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автоматический</w:t>
            </w:r>
            <w:r w:rsidRPr="00C534DA">
              <w:rPr>
                <w:sz w:val="24"/>
                <w:szCs w:val="24"/>
                <w:lang w:val="en-US"/>
              </w:rPr>
              <w:t xml:space="preserve">  </w:t>
            </w:r>
            <w:r w:rsidRPr="00C534DA">
              <w:rPr>
                <w:sz w:val="24"/>
                <w:szCs w:val="24"/>
              </w:rPr>
              <w:t>выключатель</w:t>
            </w:r>
            <w:r w:rsidRPr="00C534DA">
              <w:rPr>
                <w:sz w:val="24"/>
                <w:szCs w:val="24"/>
                <w:lang w:val="en-US"/>
              </w:rPr>
              <w:t xml:space="preserve">  </w:t>
            </w:r>
            <w:r w:rsidRPr="00C534DA">
              <w:rPr>
                <w:sz w:val="24"/>
                <w:szCs w:val="24"/>
              </w:rPr>
              <w:t>В</w:t>
            </w:r>
            <w:r w:rsidRPr="00C534DA">
              <w:rPr>
                <w:sz w:val="24"/>
                <w:szCs w:val="24"/>
                <w:lang w:val="en-US"/>
              </w:rPr>
              <w:t>A47-100/1P/</w:t>
            </w:r>
            <w:r w:rsidRPr="00C534DA">
              <w:rPr>
                <w:sz w:val="24"/>
                <w:szCs w:val="24"/>
              </w:rPr>
              <w:t>С</w:t>
            </w:r>
            <w:r w:rsidRPr="00C534DA">
              <w:rPr>
                <w:sz w:val="24"/>
                <w:szCs w:val="24"/>
                <w:lang w:val="en-US"/>
              </w:rPr>
              <w:t>/16A )</w:t>
            </w:r>
          </w:p>
          <w:p w14:paraId="6B1EEBAE"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C445CC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5A763B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1A8D972" w14:textId="77777777" w:rsidR="009B6465" w:rsidRPr="00C534DA" w:rsidRDefault="009B6465" w:rsidP="00E66552">
            <w:pPr>
              <w:jc w:val="center"/>
              <w:rPr>
                <w:sz w:val="24"/>
                <w:szCs w:val="24"/>
              </w:rPr>
            </w:pPr>
          </w:p>
        </w:tc>
      </w:tr>
      <w:tr w:rsidR="009B6465" w:rsidRPr="00C534DA" w14:paraId="74F22BA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83DC01" w14:textId="77777777" w:rsidR="009B6465" w:rsidRPr="00C534DA" w:rsidRDefault="009B6465" w:rsidP="00E66552">
            <w:pPr>
              <w:rPr>
                <w:sz w:val="24"/>
                <w:szCs w:val="24"/>
              </w:rPr>
            </w:pPr>
            <w:r w:rsidRPr="00C534DA">
              <w:rPr>
                <w:sz w:val="24"/>
                <w:szCs w:val="24"/>
              </w:rPr>
              <w:t xml:space="preserve"> 55</w:t>
            </w:r>
          </w:p>
        </w:tc>
        <w:tc>
          <w:tcPr>
            <w:tcW w:w="1701" w:type="dxa"/>
            <w:tcBorders>
              <w:top w:val="single" w:sz="4" w:space="0" w:color="auto"/>
              <w:bottom w:val="single" w:sz="4" w:space="0" w:color="auto"/>
            </w:tcBorders>
            <w:vAlign w:val="center"/>
          </w:tcPr>
          <w:p w14:paraId="4C9BEB61" w14:textId="77777777" w:rsidR="009B6465" w:rsidRPr="00C534DA" w:rsidRDefault="009B6465" w:rsidP="00E66552">
            <w:pPr>
              <w:rPr>
                <w:sz w:val="24"/>
                <w:szCs w:val="24"/>
                <w:lang w:val="en-US"/>
              </w:rPr>
            </w:pPr>
            <w:r w:rsidRPr="00C534DA">
              <w:rPr>
                <w:sz w:val="24"/>
                <w:szCs w:val="24"/>
                <w:lang w:val="en-US"/>
              </w:rPr>
              <w:t>08-03-575-1</w:t>
            </w:r>
          </w:p>
          <w:p w14:paraId="14A1B9F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B68D8E8" w14:textId="77777777" w:rsidR="009B6465" w:rsidRPr="00C534DA" w:rsidRDefault="009B6465" w:rsidP="00E66552">
            <w:pPr>
              <w:adjustRightInd w:val="0"/>
              <w:rPr>
                <w:sz w:val="24"/>
                <w:szCs w:val="24"/>
                <w:lang w:val="en-US"/>
              </w:rPr>
            </w:pPr>
            <w:r w:rsidRPr="00C534DA">
              <w:rPr>
                <w:sz w:val="24"/>
                <w:szCs w:val="24"/>
                <w:lang w:val="en-US"/>
              </w:rPr>
              <w:t xml:space="preserve">Dispozitiv sau aparat demontat inainte de transportare ( automate ) ( </w:t>
            </w:r>
            <w:r w:rsidRPr="00C534DA">
              <w:rPr>
                <w:sz w:val="24"/>
                <w:szCs w:val="24"/>
              </w:rPr>
              <w:t>выключатель</w:t>
            </w:r>
            <w:r w:rsidRPr="00C534DA">
              <w:rPr>
                <w:sz w:val="24"/>
                <w:szCs w:val="24"/>
                <w:lang w:val="en-US"/>
              </w:rPr>
              <w:t xml:space="preserve">  </w:t>
            </w:r>
            <w:r w:rsidRPr="00C534DA">
              <w:rPr>
                <w:sz w:val="24"/>
                <w:szCs w:val="24"/>
              </w:rPr>
              <w:t>нагрузки</w:t>
            </w:r>
            <w:r w:rsidRPr="00C534DA">
              <w:rPr>
                <w:sz w:val="24"/>
                <w:szCs w:val="24"/>
                <w:lang w:val="en-US"/>
              </w:rPr>
              <w:t xml:space="preserve">  BH 63 3</w:t>
            </w:r>
            <w:r w:rsidRPr="00C534DA">
              <w:rPr>
                <w:sz w:val="24"/>
                <w:szCs w:val="24"/>
              </w:rPr>
              <w:t>Р</w:t>
            </w:r>
            <w:r w:rsidRPr="00C534DA">
              <w:rPr>
                <w:sz w:val="24"/>
                <w:szCs w:val="24"/>
                <w:lang w:val="en-US"/>
              </w:rPr>
              <w:t xml:space="preserve"> 63</w:t>
            </w:r>
            <w:r w:rsidRPr="00C534DA">
              <w:rPr>
                <w:sz w:val="24"/>
                <w:szCs w:val="24"/>
              </w:rPr>
              <w:t>А</w:t>
            </w:r>
            <w:r w:rsidRPr="00C534DA">
              <w:rPr>
                <w:sz w:val="24"/>
                <w:szCs w:val="24"/>
                <w:lang w:val="en-US"/>
              </w:rPr>
              <w:t xml:space="preserve"> )</w:t>
            </w:r>
          </w:p>
          <w:p w14:paraId="20560663"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F3FD01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E1EF12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41717A0" w14:textId="77777777" w:rsidR="009B6465" w:rsidRPr="00C534DA" w:rsidRDefault="009B6465" w:rsidP="00E66552">
            <w:pPr>
              <w:jc w:val="center"/>
              <w:rPr>
                <w:sz w:val="24"/>
                <w:szCs w:val="24"/>
              </w:rPr>
            </w:pPr>
          </w:p>
        </w:tc>
      </w:tr>
      <w:tr w:rsidR="009B6465" w:rsidRPr="00C534DA" w14:paraId="3D7CDFF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821119" w14:textId="77777777" w:rsidR="009B6465" w:rsidRPr="00C534DA" w:rsidRDefault="009B6465" w:rsidP="00E66552">
            <w:pPr>
              <w:rPr>
                <w:sz w:val="24"/>
                <w:szCs w:val="24"/>
              </w:rPr>
            </w:pPr>
            <w:r w:rsidRPr="00C534DA">
              <w:rPr>
                <w:sz w:val="24"/>
                <w:szCs w:val="24"/>
              </w:rPr>
              <w:t xml:space="preserve"> 56</w:t>
            </w:r>
          </w:p>
        </w:tc>
        <w:tc>
          <w:tcPr>
            <w:tcW w:w="1701" w:type="dxa"/>
            <w:tcBorders>
              <w:top w:val="single" w:sz="4" w:space="0" w:color="auto"/>
              <w:bottom w:val="single" w:sz="4" w:space="0" w:color="auto"/>
            </w:tcBorders>
            <w:vAlign w:val="center"/>
          </w:tcPr>
          <w:p w14:paraId="5DD694C4" w14:textId="77777777" w:rsidR="009B6465" w:rsidRPr="00C534DA" w:rsidRDefault="009B6465" w:rsidP="00E66552">
            <w:pPr>
              <w:rPr>
                <w:sz w:val="24"/>
                <w:szCs w:val="24"/>
                <w:lang w:val="en-US"/>
              </w:rPr>
            </w:pPr>
            <w:r w:rsidRPr="00C534DA">
              <w:rPr>
                <w:sz w:val="24"/>
                <w:szCs w:val="24"/>
                <w:lang w:val="en-US"/>
              </w:rPr>
              <w:t>08-03-603-1</w:t>
            </w:r>
          </w:p>
          <w:p w14:paraId="0C16153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639D6E5" w14:textId="77777777" w:rsidR="009B6465" w:rsidRPr="00C534DA" w:rsidRDefault="009B6465" w:rsidP="00E66552">
            <w:pPr>
              <w:adjustRightInd w:val="0"/>
              <w:rPr>
                <w:sz w:val="24"/>
                <w:szCs w:val="24"/>
              </w:rPr>
            </w:pPr>
            <w:r w:rsidRPr="00C534DA">
              <w:rPr>
                <w:sz w:val="24"/>
                <w:szCs w:val="24"/>
              </w:rPr>
              <w:t>Cutie cu transformatori coboritori  ( ящик  с  понижающим  трансформатором  ЯТП 220/36В  250ВА )</w:t>
            </w:r>
          </w:p>
          <w:p w14:paraId="33F5F43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DA5F64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2E70DD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50BB71E" w14:textId="77777777" w:rsidR="009B6465" w:rsidRPr="00C534DA" w:rsidRDefault="009B6465" w:rsidP="00E66552">
            <w:pPr>
              <w:jc w:val="center"/>
              <w:rPr>
                <w:sz w:val="24"/>
                <w:szCs w:val="24"/>
              </w:rPr>
            </w:pPr>
          </w:p>
        </w:tc>
      </w:tr>
      <w:tr w:rsidR="009B6465" w:rsidRPr="00C534DA" w14:paraId="58FFF960" w14:textId="77777777" w:rsidTr="00E66552">
        <w:tc>
          <w:tcPr>
            <w:tcW w:w="709" w:type="dxa"/>
            <w:tcBorders>
              <w:top w:val="nil"/>
              <w:left w:val="single" w:sz="6" w:space="0" w:color="auto"/>
              <w:bottom w:val="nil"/>
              <w:right w:val="nil"/>
            </w:tcBorders>
          </w:tcPr>
          <w:p w14:paraId="7AA85640"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701C173"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9671759"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1.2. Осветительное  оборудование</w:t>
            </w:r>
          </w:p>
          <w:p w14:paraId="52F75825"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5FD60B9"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4749EE2" w14:textId="77777777" w:rsidR="009B6465" w:rsidRPr="00C534DA" w:rsidRDefault="009B6465" w:rsidP="00E66552">
            <w:pPr>
              <w:rPr>
                <w:sz w:val="24"/>
                <w:szCs w:val="24"/>
              </w:rPr>
            </w:pPr>
          </w:p>
        </w:tc>
      </w:tr>
      <w:tr w:rsidR="009B6465" w:rsidRPr="00C534DA" w14:paraId="24410C8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F0EB755" w14:textId="77777777" w:rsidR="009B6465" w:rsidRPr="00C534DA" w:rsidRDefault="009B6465" w:rsidP="00E66552">
            <w:pPr>
              <w:rPr>
                <w:sz w:val="24"/>
                <w:szCs w:val="24"/>
              </w:rPr>
            </w:pPr>
            <w:r w:rsidRPr="00C534DA">
              <w:rPr>
                <w:sz w:val="24"/>
                <w:szCs w:val="24"/>
              </w:rPr>
              <w:t>57</w:t>
            </w:r>
          </w:p>
        </w:tc>
        <w:tc>
          <w:tcPr>
            <w:tcW w:w="1701" w:type="dxa"/>
            <w:tcBorders>
              <w:top w:val="single" w:sz="4" w:space="0" w:color="auto"/>
              <w:bottom w:val="single" w:sz="4" w:space="0" w:color="auto"/>
            </w:tcBorders>
            <w:vAlign w:val="center"/>
          </w:tcPr>
          <w:p w14:paraId="229C2174" w14:textId="77777777" w:rsidR="009B6465" w:rsidRPr="00C534DA" w:rsidRDefault="009B6465" w:rsidP="00E66552">
            <w:pPr>
              <w:rPr>
                <w:sz w:val="24"/>
                <w:szCs w:val="24"/>
                <w:lang w:val="en-US"/>
              </w:rPr>
            </w:pPr>
            <w:r w:rsidRPr="00C534DA">
              <w:rPr>
                <w:sz w:val="24"/>
                <w:szCs w:val="24"/>
                <w:lang w:val="en-US"/>
              </w:rPr>
              <w:t>08-03-594-10</w:t>
            </w:r>
          </w:p>
          <w:p w14:paraId="5ABC366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1810B42" w14:textId="77777777" w:rsidR="009B6465" w:rsidRPr="00C534DA" w:rsidRDefault="009B6465" w:rsidP="00E66552">
            <w:pPr>
              <w:adjustRightInd w:val="0"/>
              <w:rPr>
                <w:sz w:val="24"/>
                <w:szCs w:val="24"/>
                <w:lang w:val="en-US"/>
              </w:rPr>
            </w:pPr>
            <w:r w:rsidRPr="00C534DA">
              <w:rPr>
                <w:sz w:val="24"/>
                <w:szCs w:val="24"/>
                <w:lang w:val="en-US"/>
              </w:rPr>
              <w:t>Corp de iluminat cu lampi luminescente in tavane suspendate, montat pe suspensii, cantitate lampi, in corp de iluminat, 2</w:t>
            </w:r>
          </w:p>
          <w:p w14:paraId="4E9988A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31CC99B"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326F4189" w14:textId="77777777" w:rsidR="009B6465" w:rsidRPr="00C534DA" w:rsidRDefault="009B6465" w:rsidP="00E66552">
            <w:pPr>
              <w:adjustRightInd w:val="0"/>
              <w:jc w:val="center"/>
              <w:rPr>
                <w:rFonts w:ascii="Arial CYR" w:hAnsi="Arial CYR" w:cs="Arial CYR"/>
                <w:sz w:val="24"/>
                <w:szCs w:val="24"/>
              </w:rPr>
            </w:pPr>
            <w:r w:rsidRPr="00C534DA">
              <w:rPr>
                <w:sz w:val="24"/>
                <w:szCs w:val="24"/>
              </w:rPr>
              <w:t>0,7300</w:t>
            </w:r>
          </w:p>
          <w:p w14:paraId="7131F2EB" w14:textId="77777777" w:rsidR="009B6465" w:rsidRPr="00C534DA" w:rsidRDefault="009B6465" w:rsidP="00E66552">
            <w:pPr>
              <w:jc w:val="center"/>
              <w:rPr>
                <w:sz w:val="24"/>
                <w:szCs w:val="24"/>
              </w:rPr>
            </w:pPr>
          </w:p>
        </w:tc>
      </w:tr>
      <w:tr w:rsidR="009B6465" w:rsidRPr="00C534DA" w14:paraId="36582BF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8A1A90" w14:textId="77777777" w:rsidR="009B6465" w:rsidRPr="00C534DA" w:rsidRDefault="009B6465" w:rsidP="00E66552">
            <w:pPr>
              <w:rPr>
                <w:sz w:val="24"/>
                <w:szCs w:val="24"/>
              </w:rPr>
            </w:pPr>
            <w:r w:rsidRPr="00C534DA">
              <w:rPr>
                <w:sz w:val="24"/>
                <w:szCs w:val="24"/>
              </w:rPr>
              <w:t xml:space="preserve"> 58</w:t>
            </w:r>
          </w:p>
        </w:tc>
        <w:tc>
          <w:tcPr>
            <w:tcW w:w="1701" w:type="dxa"/>
            <w:tcBorders>
              <w:top w:val="single" w:sz="4" w:space="0" w:color="auto"/>
              <w:bottom w:val="single" w:sz="4" w:space="0" w:color="auto"/>
            </w:tcBorders>
            <w:vAlign w:val="center"/>
          </w:tcPr>
          <w:p w14:paraId="4329F4C2" w14:textId="77777777" w:rsidR="009B6465" w:rsidRPr="00C534DA" w:rsidRDefault="009B6465" w:rsidP="00E66552">
            <w:pPr>
              <w:rPr>
                <w:sz w:val="24"/>
                <w:szCs w:val="24"/>
                <w:lang w:val="en-US"/>
              </w:rPr>
            </w:pPr>
            <w:r w:rsidRPr="00C534DA">
              <w:rPr>
                <w:sz w:val="24"/>
                <w:szCs w:val="24"/>
                <w:lang w:val="en-US"/>
              </w:rPr>
              <w:t>Pret  furnizor</w:t>
            </w:r>
          </w:p>
          <w:p w14:paraId="3B9F866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1F4D62A" w14:textId="1AB5EE75" w:rsidR="009B6465" w:rsidRPr="00C534DA" w:rsidRDefault="009B6465" w:rsidP="00E66552">
            <w:pPr>
              <w:adjustRightInd w:val="0"/>
              <w:rPr>
                <w:sz w:val="24"/>
                <w:szCs w:val="24"/>
                <w:lang w:val="en-US"/>
              </w:rPr>
            </w:pPr>
            <w:r w:rsidRPr="00C534DA">
              <w:rPr>
                <w:sz w:val="24"/>
                <w:szCs w:val="24"/>
              </w:rPr>
              <w:t>Люминисцентный  светильник  встроенный/накладной  С370  595х295х68 мм  IP54 ( V1-C0-00380-01000-5428LUM )</w:t>
            </w:r>
            <w:r w:rsidR="00384980" w:rsidRPr="00C534DA">
              <w:rPr>
                <w:sz w:val="24"/>
                <w:szCs w:val="24"/>
                <w:lang w:val="en-US"/>
              </w:rPr>
              <w:t xml:space="preserve"> </w:t>
            </w:r>
            <w:r w:rsidR="00384980" w:rsidRPr="00C534DA">
              <w:rPr>
                <w:sz w:val="24"/>
                <w:szCs w:val="24"/>
              </w:rPr>
              <w:t>или эквивалент</w:t>
            </w:r>
          </w:p>
          <w:p w14:paraId="58C90FE7"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473FA7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05D8AFD" w14:textId="77777777" w:rsidR="009B6465" w:rsidRPr="00C534DA" w:rsidRDefault="009B6465" w:rsidP="00E66552">
            <w:pPr>
              <w:adjustRightInd w:val="0"/>
              <w:jc w:val="center"/>
              <w:rPr>
                <w:rFonts w:ascii="Arial CYR" w:hAnsi="Arial CYR" w:cs="Arial CYR"/>
                <w:sz w:val="24"/>
                <w:szCs w:val="24"/>
              </w:rPr>
            </w:pPr>
            <w:r w:rsidRPr="00C534DA">
              <w:rPr>
                <w:sz w:val="24"/>
                <w:szCs w:val="24"/>
              </w:rPr>
              <w:t>73,0000</w:t>
            </w:r>
          </w:p>
          <w:p w14:paraId="7FA9F63B" w14:textId="77777777" w:rsidR="009B6465" w:rsidRPr="00C534DA" w:rsidRDefault="009B6465" w:rsidP="00E66552">
            <w:pPr>
              <w:jc w:val="center"/>
              <w:rPr>
                <w:sz w:val="24"/>
                <w:szCs w:val="24"/>
              </w:rPr>
            </w:pPr>
          </w:p>
        </w:tc>
      </w:tr>
      <w:tr w:rsidR="009B6465" w:rsidRPr="00C534DA" w14:paraId="02B7E00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F9BB0B8" w14:textId="77777777" w:rsidR="009B6465" w:rsidRPr="00C534DA" w:rsidRDefault="009B6465" w:rsidP="00E66552">
            <w:pPr>
              <w:rPr>
                <w:sz w:val="24"/>
                <w:szCs w:val="24"/>
              </w:rPr>
            </w:pPr>
            <w:r w:rsidRPr="00C534DA">
              <w:rPr>
                <w:sz w:val="24"/>
                <w:szCs w:val="24"/>
              </w:rPr>
              <w:t xml:space="preserve"> 59</w:t>
            </w:r>
          </w:p>
        </w:tc>
        <w:tc>
          <w:tcPr>
            <w:tcW w:w="1701" w:type="dxa"/>
            <w:tcBorders>
              <w:top w:val="single" w:sz="4" w:space="0" w:color="auto"/>
              <w:bottom w:val="single" w:sz="4" w:space="0" w:color="auto"/>
            </w:tcBorders>
            <w:vAlign w:val="center"/>
          </w:tcPr>
          <w:p w14:paraId="42D764B3" w14:textId="77777777" w:rsidR="009B6465" w:rsidRPr="00C534DA" w:rsidRDefault="009B6465" w:rsidP="00E66552">
            <w:pPr>
              <w:rPr>
                <w:sz w:val="24"/>
                <w:szCs w:val="24"/>
                <w:lang w:val="en-US"/>
              </w:rPr>
            </w:pPr>
            <w:r w:rsidRPr="00C534DA">
              <w:rPr>
                <w:sz w:val="24"/>
                <w:szCs w:val="24"/>
                <w:lang w:val="en-US"/>
              </w:rPr>
              <w:t>08-03-593-6</w:t>
            </w:r>
          </w:p>
          <w:p w14:paraId="5C3F098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95E8751" w14:textId="77777777" w:rsidR="009B6465" w:rsidRPr="00C534DA" w:rsidRDefault="009B6465" w:rsidP="00E66552">
            <w:pPr>
              <w:adjustRightInd w:val="0"/>
              <w:rPr>
                <w:sz w:val="24"/>
                <w:szCs w:val="24"/>
                <w:lang w:val="en-US"/>
              </w:rPr>
            </w:pPr>
            <w:r w:rsidRPr="00C534DA">
              <w:rPr>
                <w:sz w:val="24"/>
                <w:szCs w:val="24"/>
                <w:lang w:val="en-US"/>
              </w:rPr>
              <w:t>Corp de iluminat pentru lampi incasdescente de tavan sau de perete cu fixare cu suruburi pentru incaperi cu conditii de mediu normale, monolampa</w:t>
            </w:r>
          </w:p>
          <w:p w14:paraId="3A7A1C7F"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9A40787"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24C1CC9E" w14:textId="77777777" w:rsidR="009B6465" w:rsidRPr="00C534DA" w:rsidRDefault="009B6465" w:rsidP="00E66552">
            <w:pPr>
              <w:adjustRightInd w:val="0"/>
              <w:jc w:val="center"/>
              <w:rPr>
                <w:rFonts w:ascii="Arial CYR" w:hAnsi="Arial CYR" w:cs="Arial CYR"/>
                <w:sz w:val="24"/>
                <w:szCs w:val="24"/>
              </w:rPr>
            </w:pPr>
            <w:r w:rsidRPr="00C534DA">
              <w:rPr>
                <w:sz w:val="24"/>
                <w:szCs w:val="24"/>
              </w:rPr>
              <w:t>0,1700</w:t>
            </w:r>
          </w:p>
          <w:p w14:paraId="39D38591" w14:textId="77777777" w:rsidR="009B6465" w:rsidRPr="00C534DA" w:rsidRDefault="009B6465" w:rsidP="00E66552">
            <w:pPr>
              <w:jc w:val="center"/>
              <w:rPr>
                <w:sz w:val="24"/>
                <w:szCs w:val="24"/>
              </w:rPr>
            </w:pPr>
          </w:p>
        </w:tc>
      </w:tr>
      <w:tr w:rsidR="009B6465" w:rsidRPr="00C534DA" w14:paraId="7CB1BE3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1AF410" w14:textId="77777777" w:rsidR="009B6465" w:rsidRPr="00C534DA" w:rsidRDefault="009B6465" w:rsidP="00E66552">
            <w:pPr>
              <w:rPr>
                <w:sz w:val="24"/>
                <w:szCs w:val="24"/>
              </w:rPr>
            </w:pPr>
            <w:r w:rsidRPr="00C534DA">
              <w:rPr>
                <w:sz w:val="24"/>
                <w:szCs w:val="24"/>
              </w:rPr>
              <w:t xml:space="preserve"> 60</w:t>
            </w:r>
          </w:p>
        </w:tc>
        <w:tc>
          <w:tcPr>
            <w:tcW w:w="1701" w:type="dxa"/>
            <w:tcBorders>
              <w:top w:val="single" w:sz="4" w:space="0" w:color="auto"/>
              <w:bottom w:val="single" w:sz="4" w:space="0" w:color="auto"/>
            </w:tcBorders>
            <w:vAlign w:val="center"/>
          </w:tcPr>
          <w:p w14:paraId="1C120380" w14:textId="77777777" w:rsidR="009B6465" w:rsidRPr="00C534DA" w:rsidRDefault="009B6465" w:rsidP="00E66552">
            <w:pPr>
              <w:rPr>
                <w:sz w:val="24"/>
                <w:szCs w:val="24"/>
                <w:lang w:val="en-US"/>
              </w:rPr>
            </w:pPr>
            <w:r w:rsidRPr="00C534DA">
              <w:rPr>
                <w:sz w:val="24"/>
                <w:szCs w:val="24"/>
                <w:lang w:val="en-US"/>
              </w:rPr>
              <w:t>Pret  furnizor</w:t>
            </w:r>
          </w:p>
          <w:p w14:paraId="7A1D0F6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7E3D9D3" w14:textId="1CFB898E" w:rsidR="009B6465" w:rsidRPr="00C534DA" w:rsidRDefault="009B6465" w:rsidP="00E66552">
            <w:pPr>
              <w:adjustRightInd w:val="0"/>
              <w:rPr>
                <w:sz w:val="24"/>
                <w:szCs w:val="24"/>
                <w:lang w:val="en-US"/>
              </w:rPr>
            </w:pPr>
            <w:r w:rsidRPr="00C534DA">
              <w:rPr>
                <w:sz w:val="24"/>
                <w:szCs w:val="24"/>
              </w:rPr>
              <w:t>Светодиодный  светильник  VARTON  AERO  IP44  300х85 мм  16Bt  4000K ( V1-U0-00362-21000-4401640 )</w:t>
            </w:r>
            <w:r w:rsidR="00384980" w:rsidRPr="00C534DA">
              <w:rPr>
                <w:sz w:val="24"/>
                <w:szCs w:val="24"/>
                <w:lang w:val="en-US"/>
              </w:rPr>
              <w:t xml:space="preserve"> </w:t>
            </w:r>
            <w:r w:rsidR="00384980" w:rsidRPr="00C534DA">
              <w:rPr>
                <w:sz w:val="24"/>
                <w:szCs w:val="24"/>
              </w:rPr>
              <w:t>или эквивалент</w:t>
            </w:r>
          </w:p>
          <w:p w14:paraId="0B28488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373F4F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28A1E05"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77AE81AD" w14:textId="77777777" w:rsidR="009B6465" w:rsidRPr="00C534DA" w:rsidRDefault="009B6465" w:rsidP="00E66552">
            <w:pPr>
              <w:jc w:val="center"/>
              <w:rPr>
                <w:sz w:val="24"/>
                <w:szCs w:val="24"/>
              </w:rPr>
            </w:pPr>
          </w:p>
        </w:tc>
      </w:tr>
      <w:tr w:rsidR="009B6465" w:rsidRPr="00C534DA" w14:paraId="7FF914B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DAFAE7" w14:textId="77777777" w:rsidR="009B6465" w:rsidRPr="00C534DA" w:rsidRDefault="009B6465" w:rsidP="00E66552">
            <w:pPr>
              <w:rPr>
                <w:sz w:val="24"/>
                <w:szCs w:val="24"/>
              </w:rPr>
            </w:pPr>
            <w:r w:rsidRPr="00C534DA">
              <w:rPr>
                <w:sz w:val="24"/>
                <w:szCs w:val="24"/>
              </w:rPr>
              <w:t xml:space="preserve"> 61</w:t>
            </w:r>
          </w:p>
        </w:tc>
        <w:tc>
          <w:tcPr>
            <w:tcW w:w="1701" w:type="dxa"/>
            <w:tcBorders>
              <w:top w:val="single" w:sz="4" w:space="0" w:color="auto"/>
              <w:bottom w:val="single" w:sz="4" w:space="0" w:color="auto"/>
            </w:tcBorders>
            <w:vAlign w:val="center"/>
          </w:tcPr>
          <w:p w14:paraId="70D84F4D" w14:textId="77777777" w:rsidR="009B6465" w:rsidRPr="00C534DA" w:rsidRDefault="009B6465" w:rsidP="00E66552">
            <w:pPr>
              <w:rPr>
                <w:sz w:val="24"/>
                <w:szCs w:val="24"/>
                <w:lang w:val="en-US"/>
              </w:rPr>
            </w:pPr>
            <w:r w:rsidRPr="00C534DA">
              <w:rPr>
                <w:sz w:val="24"/>
                <w:szCs w:val="24"/>
                <w:lang w:val="en-US"/>
              </w:rPr>
              <w:t>Pret  furnizor</w:t>
            </w:r>
          </w:p>
          <w:p w14:paraId="35671F9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0334C1A" w14:textId="484C918D" w:rsidR="009B6465" w:rsidRPr="00C534DA" w:rsidRDefault="009B6465" w:rsidP="00E66552">
            <w:pPr>
              <w:adjustRightInd w:val="0"/>
              <w:rPr>
                <w:sz w:val="24"/>
                <w:szCs w:val="24"/>
                <w:lang w:val="en-US"/>
              </w:rPr>
            </w:pPr>
            <w:r w:rsidRPr="00C534DA">
              <w:rPr>
                <w:sz w:val="24"/>
                <w:szCs w:val="24"/>
              </w:rPr>
              <w:t>Светодиодный  светильник  VARTON  AERO  IP44  300х85 мм  16Bt  4000K  c  датчиком ( V1-U0-00362-21000-4401640 )</w:t>
            </w:r>
            <w:r w:rsidR="00384980" w:rsidRPr="00C534DA">
              <w:rPr>
                <w:sz w:val="24"/>
                <w:szCs w:val="24"/>
                <w:lang w:val="en-US"/>
              </w:rPr>
              <w:t xml:space="preserve"> </w:t>
            </w:r>
            <w:r w:rsidR="00384980" w:rsidRPr="00C534DA">
              <w:rPr>
                <w:sz w:val="24"/>
                <w:szCs w:val="24"/>
              </w:rPr>
              <w:t>или эквивалент</w:t>
            </w:r>
          </w:p>
          <w:p w14:paraId="5AFB6B6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A53D56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D2E0CA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11,0000</w:t>
            </w:r>
          </w:p>
          <w:p w14:paraId="6AA9679E" w14:textId="77777777" w:rsidR="009B6465" w:rsidRPr="00C534DA" w:rsidRDefault="009B6465" w:rsidP="00E66552">
            <w:pPr>
              <w:jc w:val="center"/>
              <w:rPr>
                <w:sz w:val="24"/>
                <w:szCs w:val="24"/>
              </w:rPr>
            </w:pPr>
          </w:p>
        </w:tc>
      </w:tr>
      <w:tr w:rsidR="009B6465" w:rsidRPr="00C534DA" w14:paraId="2AF2990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9C2458" w14:textId="77777777" w:rsidR="009B6465" w:rsidRPr="00C534DA" w:rsidRDefault="009B6465" w:rsidP="00E66552">
            <w:pPr>
              <w:rPr>
                <w:sz w:val="24"/>
                <w:szCs w:val="24"/>
              </w:rPr>
            </w:pPr>
            <w:r w:rsidRPr="00C534DA">
              <w:rPr>
                <w:sz w:val="24"/>
                <w:szCs w:val="24"/>
              </w:rPr>
              <w:t xml:space="preserve"> 62</w:t>
            </w:r>
          </w:p>
        </w:tc>
        <w:tc>
          <w:tcPr>
            <w:tcW w:w="1701" w:type="dxa"/>
            <w:tcBorders>
              <w:top w:val="single" w:sz="4" w:space="0" w:color="auto"/>
              <w:bottom w:val="single" w:sz="4" w:space="0" w:color="auto"/>
            </w:tcBorders>
            <w:vAlign w:val="center"/>
          </w:tcPr>
          <w:p w14:paraId="2E2B0DA0" w14:textId="77777777" w:rsidR="009B6465" w:rsidRPr="00C534DA" w:rsidRDefault="009B6465" w:rsidP="00E66552">
            <w:pPr>
              <w:rPr>
                <w:sz w:val="24"/>
                <w:szCs w:val="24"/>
                <w:lang w:val="en-US"/>
              </w:rPr>
            </w:pPr>
            <w:r w:rsidRPr="00C534DA">
              <w:rPr>
                <w:sz w:val="24"/>
                <w:szCs w:val="24"/>
                <w:lang w:val="en-US"/>
              </w:rPr>
              <w:t>08-03-594-11</w:t>
            </w:r>
          </w:p>
          <w:p w14:paraId="44B67BC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7B86F05" w14:textId="77777777" w:rsidR="009B6465" w:rsidRPr="00C534DA" w:rsidRDefault="009B6465" w:rsidP="00E66552">
            <w:pPr>
              <w:adjustRightInd w:val="0"/>
              <w:rPr>
                <w:sz w:val="24"/>
                <w:szCs w:val="24"/>
                <w:lang w:val="en-US"/>
              </w:rPr>
            </w:pPr>
            <w:r w:rsidRPr="00C534DA">
              <w:rPr>
                <w:sz w:val="24"/>
                <w:szCs w:val="24"/>
                <w:lang w:val="en-US"/>
              </w:rPr>
              <w:t>Corp de iluminat cu lampi luminescente in tavane suspendate, montat pe suspensii, cantitate lampi, in corp de iluminat, 4</w:t>
            </w:r>
          </w:p>
          <w:p w14:paraId="6987DCD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C3035FE"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00941DDB" w14:textId="77777777" w:rsidR="009B6465" w:rsidRPr="00C534DA" w:rsidRDefault="009B6465" w:rsidP="00E66552">
            <w:pPr>
              <w:adjustRightInd w:val="0"/>
              <w:jc w:val="center"/>
              <w:rPr>
                <w:rFonts w:ascii="Arial CYR" w:hAnsi="Arial CYR" w:cs="Arial CYR"/>
                <w:sz w:val="24"/>
                <w:szCs w:val="24"/>
              </w:rPr>
            </w:pPr>
            <w:r w:rsidRPr="00C534DA">
              <w:rPr>
                <w:sz w:val="24"/>
                <w:szCs w:val="24"/>
              </w:rPr>
              <w:t>0,1800</w:t>
            </w:r>
          </w:p>
          <w:p w14:paraId="4D4A0019" w14:textId="77777777" w:rsidR="009B6465" w:rsidRPr="00C534DA" w:rsidRDefault="009B6465" w:rsidP="00E66552">
            <w:pPr>
              <w:jc w:val="center"/>
              <w:rPr>
                <w:sz w:val="24"/>
                <w:szCs w:val="24"/>
              </w:rPr>
            </w:pPr>
          </w:p>
        </w:tc>
      </w:tr>
      <w:tr w:rsidR="009B6465" w:rsidRPr="00C534DA" w14:paraId="33E4437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E452BE" w14:textId="77777777" w:rsidR="009B6465" w:rsidRPr="00C534DA" w:rsidRDefault="009B6465" w:rsidP="00E66552">
            <w:pPr>
              <w:rPr>
                <w:sz w:val="24"/>
                <w:szCs w:val="24"/>
              </w:rPr>
            </w:pPr>
            <w:r w:rsidRPr="00C534DA">
              <w:rPr>
                <w:sz w:val="24"/>
                <w:szCs w:val="24"/>
              </w:rPr>
              <w:t xml:space="preserve"> 63</w:t>
            </w:r>
          </w:p>
        </w:tc>
        <w:tc>
          <w:tcPr>
            <w:tcW w:w="1701" w:type="dxa"/>
            <w:tcBorders>
              <w:top w:val="single" w:sz="4" w:space="0" w:color="auto"/>
              <w:bottom w:val="single" w:sz="4" w:space="0" w:color="auto"/>
            </w:tcBorders>
            <w:vAlign w:val="center"/>
          </w:tcPr>
          <w:p w14:paraId="4D471046" w14:textId="77777777" w:rsidR="009B6465" w:rsidRPr="00C534DA" w:rsidRDefault="009B6465" w:rsidP="00E66552">
            <w:pPr>
              <w:rPr>
                <w:sz w:val="24"/>
                <w:szCs w:val="24"/>
                <w:lang w:val="en-US"/>
              </w:rPr>
            </w:pPr>
            <w:r w:rsidRPr="00C534DA">
              <w:rPr>
                <w:sz w:val="24"/>
                <w:szCs w:val="24"/>
                <w:lang w:val="en-US"/>
              </w:rPr>
              <w:t>Pret  furnizor</w:t>
            </w:r>
          </w:p>
          <w:p w14:paraId="3A4831A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EA6E1C2" w14:textId="7CEDF2CF" w:rsidR="009B6465" w:rsidRPr="00C534DA" w:rsidRDefault="009B6465" w:rsidP="00E66552">
            <w:pPr>
              <w:adjustRightInd w:val="0"/>
              <w:rPr>
                <w:sz w:val="24"/>
                <w:szCs w:val="24"/>
                <w:lang w:val="en-US"/>
              </w:rPr>
            </w:pPr>
            <w:r w:rsidRPr="00C534DA">
              <w:rPr>
                <w:sz w:val="24"/>
                <w:szCs w:val="24"/>
              </w:rPr>
              <w:t>Светодиодный  светильник  VARTON  С070  медицинский  встраиваемый  30Вт  4000K  595х595х55 мм  IP54  c  опаловым  рассеивателем  DALI  ( V1-C0-00080-1001-5403040 )</w:t>
            </w:r>
            <w:r w:rsidR="00384980" w:rsidRPr="00C534DA">
              <w:rPr>
                <w:sz w:val="24"/>
                <w:szCs w:val="24"/>
                <w:lang w:val="en-US"/>
              </w:rPr>
              <w:t xml:space="preserve"> </w:t>
            </w:r>
            <w:r w:rsidR="00384980" w:rsidRPr="00C534DA">
              <w:rPr>
                <w:sz w:val="24"/>
                <w:szCs w:val="24"/>
              </w:rPr>
              <w:t>или эквивалент</w:t>
            </w:r>
          </w:p>
          <w:p w14:paraId="632FD1D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C927422"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597E1152"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546B4FE1" w14:textId="77777777" w:rsidR="009B6465" w:rsidRPr="00C534DA" w:rsidRDefault="009B6465" w:rsidP="00E66552">
            <w:pPr>
              <w:jc w:val="center"/>
              <w:rPr>
                <w:sz w:val="24"/>
                <w:szCs w:val="24"/>
              </w:rPr>
            </w:pPr>
          </w:p>
        </w:tc>
      </w:tr>
      <w:tr w:rsidR="009B6465" w:rsidRPr="00C534DA" w14:paraId="2553899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6FC9560" w14:textId="77777777" w:rsidR="009B6465" w:rsidRPr="00C534DA" w:rsidRDefault="009B6465" w:rsidP="00E66552">
            <w:pPr>
              <w:rPr>
                <w:sz w:val="24"/>
                <w:szCs w:val="24"/>
              </w:rPr>
            </w:pPr>
            <w:r w:rsidRPr="00C534DA">
              <w:rPr>
                <w:sz w:val="24"/>
                <w:szCs w:val="24"/>
              </w:rPr>
              <w:t xml:space="preserve"> 64</w:t>
            </w:r>
          </w:p>
        </w:tc>
        <w:tc>
          <w:tcPr>
            <w:tcW w:w="1701" w:type="dxa"/>
            <w:tcBorders>
              <w:top w:val="single" w:sz="4" w:space="0" w:color="auto"/>
              <w:bottom w:val="single" w:sz="4" w:space="0" w:color="auto"/>
            </w:tcBorders>
            <w:vAlign w:val="center"/>
          </w:tcPr>
          <w:p w14:paraId="32FB74B8" w14:textId="77777777" w:rsidR="009B6465" w:rsidRPr="00C534DA" w:rsidRDefault="009B6465" w:rsidP="00E66552">
            <w:pPr>
              <w:rPr>
                <w:sz w:val="24"/>
                <w:szCs w:val="24"/>
                <w:lang w:val="en-US"/>
              </w:rPr>
            </w:pPr>
            <w:r w:rsidRPr="00C534DA">
              <w:rPr>
                <w:sz w:val="24"/>
                <w:szCs w:val="24"/>
                <w:lang w:val="en-US"/>
              </w:rPr>
              <w:t>Pret  furnizor</w:t>
            </w:r>
          </w:p>
          <w:p w14:paraId="73B97F7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E5B38FE" w14:textId="1DB417DE" w:rsidR="009B6465" w:rsidRPr="00C534DA" w:rsidRDefault="009B6465" w:rsidP="00E66552">
            <w:pPr>
              <w:adjustRightInd w:val="0"/>
              <w:rPr>
                <w:sz w:val="24"/>
                <w:szCs w:val="24"/>
                <w:lang w:val="en-US"/>
              </w:rPr>
            </w:pPr>
            <w:r w:rsidRPr="00C534DA">
              <w:rPr>
                <w:sz w:val="24"/>
                <w:szCs w:val="24"/>
              </w:rPr>
              <w:t>Светодиодный  светильник  VARTON  С070  медицинский  встраиваемый/накладной  15Вт  4000K  595х595х55 мм  IP54  c  опаловым  рассеивателем  LOW  LГАБ ( V1-C0-00080-20LL0-5401540 )</w:t>
            </w:r>
            <w:r w:rsidR="00384980" w:rsidRPr="00C534DA">
              <w:rPr>
                <w:sz w:val="24"/>
                <w:szCs w:val="24"/>
                <w:lang w:val="en-US"/>
              </w:rPr>
              <w:t xml:space="preserve"> </w:t>
            </w:r>
            <w:r w:rsidR="00384980" w:rsidRPr="00C534DA">
              <w:rPr>
                <w:sz w:val="24"/>
                <w:szCs w:val="24"/>
              </w:rPr>
              <w:t>или эквивалент</w:t>
            </w:r>
          </w:p>
          <w:p w14:paraId="7CA6366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F82B86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4E857DA" w14:textId="77777777" w:rsidR="009B6465" w:rsidRPr="00C534DA" w:rsidRDefault="009B6465" w:rsidP="00E66552">
            <w:pPr>
              <w:adjustRightInd w:val="0"/>
              <w:jc w:val="center"/>
              <w:rPr>
                <w:rFonts w:ascii="Arial CYR" w:hAnsi="Arial CYR" w:cs="Arial CYR"/>
                <w:sz w:val="24"/>
                <w:szCs w:val="24"/>
              </w:rPr>
            </w:pPr>
            <w:r w:rsidRPr="00C534DA">
              <w:rPr>
                <w:sz w:val="24"/>
                <w:szCs w:val="24"/>
              </w:rPr>
              <w:t>12,0000</w:t>
            </w:r>
          </w:p>
          <w:p w14:paraId="007F0E48" w14:textId="77777777" w:rsidR="009B6465" w:rsidRPr="00C534DA" w:rsidRDefault="009B6465" w:rsidP="00E66552">
            <w:pPr>
              <w:jc w:val="center"/>
              <w:rPr>
                <w:sz w:val="24"/>
                <w:szCs w:val="24"/>
              </w:rPr>
            </w:pPr>
          </w:p>
        </w:tc>
      </w:tr>
      <w:tr w:rsidR="009B6465" w:rsidRPr="00C534DA" w14:paraId="4C17E43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0D250DC" w14:textId="77777777" w:rsidR="009B6465" w:rsidRPr="00C534DA" w:rsidRDefault="009B6465" w:rsidP="00E66552">
            <w:pPr>
              <w:rPr>
                <w:sz w:val="24"/>
                <w:szCs w:val="24"/>
              </w:rPr>
            </w:pPr>
            <w:r w:rsidRPr="00C534DA">
              <w:rPr>
                <w:sz w:val="24"/>
                <w:szCs w:val="24"/>
              </w:rPr>
              <w:t xml:space="preserve"> 65</w:t>
            </w:r>
          </w:p>
        </w:tc>
        <w:tc>
          <w:tcPr>
            <w:tcW w:w="1701" w:type="dxa"/>
            <w:tcBorders>
              <w:top w:val="single" w:sz="4" w:space="0" w:color="auto"/>
              <w:bottom w:val="single" w:sz="4" w:space="0" w:color="auto"/>
            </w:tcBorders>
            <w:vAlign w:val="center"/>
          </w:tcPr>
          <w:p w14:paraId="6F74AF38" w14:textId="77777777" w:rsidR="009B6465" w:rsidRPr="00C534DA" w:rsidRDefault="009B6465" w:rsidP="00E66552">
            <w:pPr>
              <w:rPr>
                <w:sz w:val="24"/>
                <w:szCs w:val="24"/>
                <w:lang w:val="en-US"/>
              </w:rPr>
            </w:pPr>
            <w:r w:rsidRPr="00C534DA">
              <w:rPr>
                <w:sz w:val="24"/>
                <w:szCs w:val="24"/>
                <w:lang w:val="en-US"/>
              </w:rPr>
              <w:t>08-03-594-1</w:t>
            </w:r>
          </w:p>
          <w:p w14:paraId="6A72EEB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63DC6C3" w14:textId="77777777" w:rsidR="009B6465" w:rsidRPr="00C534DA" w:rsidRDefault="009B6465" w:rsidP="00E66552">
            <w:pPr>
              <w:adjustRightInd w:val="0"/>
              <w:rPr>
                <w:sz w:val="24"/>
                <w:szCs w:val="24"/>
                <w:lang w:val="en-US"/>
              </w:rPr>
            </w:pPr>
            <w:r w:rsidRPr="00C534DA">
              <w:rPr>
                <w:sz w:val="24"/>
                <w:szCs w:val="24"/>
                <w:lang w:val="en-US"/>
              </w:rPr>
              <w:t>Corp de iluminat cu lampi luminescente montat separat pe pivoti, cantitate lampi, in corp de iluminat, 1</w:t>
            </w:r>
          </w:p>
          <w:p w14:paraId="1AFF1B95"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7D1D674"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581D0A3D" w14:textId="77777777" w:rsidR="009B6465" w:rsidRPr="00C534DA" w:rsidRDefault="009B6465" w:rsidP="00E66552">
            <w:pPr>
              <w:adjustRightInd w:val="0"/>
              <w:jc w:val="center"/>
              <w:rPr>
                <w:rFonts w:ascii="Arial CYR" w:hAnsi="Arial CYR" w:cs="Arial CYR"/>
                <w:sz w:val="24"/>
                <w:szCs w:val="24"/>
              </w:rPr>
            </w:pPr>
            <w:r w:rsidRPr="00C534DA">
              <w:rPr>
                <w:sz w:val="24"/>
                <w:szCs w:val="24"/>
              </w:rPr>
              <w:t>0,2700</w:t>
            </w:r>
          </w:p>
          <w:p w14:paraId="6D1EA7CA" w14:textId="77777777" w:rsidR="009B6465" w:rsidRPr="00C534DA" w:rsidRDefault="009B6465" w:rsidP="00E66552">
            <w:pPr>
              <w:jc w:val="center"/>
              <w:rPr>
                <w:sz w:val="24"/>
                <w:szCs w:val="24"/>
              </w:rPr>
            </w:pPr>
          </w:p>
        </w:tc>
      </w:tr>
      <w:tr w:rsidR="009B6465" w:rsidRPr="00C534DA" w14:paraId="4DA8DF1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9B31A7" w14:textId="77777777" w:rsidR="009B6465" w:rsidRPr="00C534DA" w:rsidRDefault="009B6465" w:rsidP="00E66552">
            <w:pPr>
              <w:rPr>
                <w:sz w:val="24"/>
                <w:szCs w:val="24"/>
              </w:rPr>
            </w:pPr>
            <w:r w:rsidRPr="00C534DA">
              <w:rPr>
                <w:sz w:val="24"/>
                <w:szCs w:val="24"/>
              </w:rPr>
              <w:t xml:space="preserve"> 66</w:t>
            </w:r>
          </w:p>
        </w:tc>
        <w:tc>
          <w:tcPr>
            <w:tcW w:w="1701" w:type="dxa"/>
            <w:tcBorders>
              <w:top w:val="single" w:sz="4" w:space="0" w:color="auto"/>
              <w:bottom w:val="single" w:sz="4" w:space="0" w:color="auto"/>
            </w:tcBorders>
            <w:vAlign w:val="center"/>
          </w:tcPr>
          <w:p w14:paraId="1BCCB06F" w14:textId="77777777" w:rsidR="009B6465" w:rsidRPr="00C534DA" w:rsidRDefault="009B6465" w:rsidP="00E66552">
            <w:pPr>
              <w:rPr>
                <w:sz w:val="24"/>
                <w:szCs w:val="24"/>
                <w:lang w:val="en-US"/>
              </w:rPr>
            </w:pPr>
            <w:r w:rsidRPr="00C534DA">
              <w:rPr>
                <w:sz w:val="24"/>
                <w:szCs w:val="24"/>
                <w:lang w:val="en-US"/>
              </w:rPr>
              <w:t>Pret  furnizor</w:t>
            </w:r>
          </w:p>
          <w:p w14:paraId="169940D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059E3AF" w14:textId="3D718A3F" w:rsidR="009B6465" w:rsidRPr="00C534DA" w:rsidRDefault="009B6465" w:rsidP="00E66552">
            <w:pPr>
              <w:adjustRightInd w:val="0"/>
              <w:rPr>
                <w:sz w:val="24"/>
                <w:szCs w:val="24"/>
                <w:lang w:val="en-US"/>
              </w:rPr>
            </w:pPr>
            <w:r w:rsidRPr="00C534DA">
              <w:rPr>
                <w:sz w:val="24"/>
                <w:szCs w:val="24"/>
              </w:rPr>
              <w:t>Светодиодный  светильник   VARTON Mercury Mall IP54 1458x54x58 мм  опал 52 Вт 4000 K белый RAL9003 муар ( V1-R0-00380-31G02-5405240 )</w:t>
            </w:r>
            <w:r w:rsidR="00384980" w:rsidRPr="00C534DA">
              <w:rPr>
                <w:sz w:val="24"/>
                <w:szCs w:val="24"/>
                <w:lang w:val="en-US"/>
              </w:rPr>
              <w:t xml:space="preserve"> </w:t>
            </w:r>
            <w:r w:rsidR="00384980" w:rsidRPr="00C534DA">
              <w:rPr>
                <w:sz w:val="24"/>
                <w:szCs w:val="24"/>
              </w:rPr>
              <w:t>или эквивалент</w:t>
            </w:r>
          </w:p>
          <w:p w14:paraId="6380670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FFE133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1343FB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27,0000</w:t>
            </w:r>
          </w:p>
          <w:p w14:paraId="2C7CDFF7" w14:textId="77777777" w:rsidR="009B6465" w:rsidRPr="00C534DA" w:rsidRDefault="009B6465" w:rsidP="00E66552">
            <w:pPr>
              <w:jc w:val="center"/>
              <w:rPr>
                <w:sz w:val="24"/>
                <w:szCs w:val="24"/>
              </w:rPr>
            </w:pPr>
          </w:p>
        </w:tc>
      </w:tr>
      <w:tr w:rsidR="009B6465" w:rsidRPr="00C534DA" w14:paraId="62F4F4D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82954C" w14:textId="77777777" w:rsidR="009B6465" w:rsidRPr="00C534DA" w:rsidRDefault="009B6465" w:rsidP="00E66552">
            <w:pPr>
              <w:rPr>
                <w:sz w:val="24"/>
                <w:szCs w:val="24"/>
              </w:rPr>
            </w:pPr>
            <w:r w:rsidRPr="00C534DA">
              <w:rPr>
                <w:sz w:val="24"/>
                <w:szCs w:val="24"/>
              </w:rPr>
              <w:t xml:space="preserve"> 67</w:t>
            </w:r>
          </w:p>
        </w:tc>
        <w:tc>
          <w:tcPr>
            <w:tcW w:w="1701" w:type="dxa"/>
            <w:tcBorders>
              <w:top w:val="single" w:sz="4" w:space="0" w:color="auto"/>
              <w:bottom w:val="single" w:sz="4" w:space="0" w:color="auto"/>
            </w:tcBorders>
            <w:vAlign w:val="center"/>
          </w:tcPr>
          <w:p w14:paraId="46A663B1" w14:textId="77777777" w:rsidR="009B6465" w:rsidRPr="00C534DA" w:rsidRDefault="009B6465" w:rsidP="00E66552">
            <w:pPr>
              <w:rPr>
                <w:sz w:val="24"/>
                <w:szCs w:val="24"/>
                <w:lang w:val="en-US"/>
              </w:rPr>
            </w:pPr>
            <w:r w:rsidRPr="00C534DA">
              <w:rPr>
                <w:sz w:val="24"/>
                <w:szCs w:val="24"/>
                <w:lang w:val="en-US"/>
              </w:rPr>
              <w:t>08-03-594-10</w:t>
            </w:r>
          </w:p>
          <w:p w14:paraId="784B6A6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03D9084" w14:textId="77777777" w:rsidR="009B6465" w:rsidRPr="00C534DA" w:rsidRDefault="009B6465" w:rsidP="00E66552">
            <w:pPr>
              <w:adjustRightInd w:val="0"/>
              <w:rPr>
                <w:sz w:val="24"/>
                <w:szCs w:val="24"/>
                <w:lang w:val="en-US"/>
              </w:rPr>
            </w:pPr>
            <w:r w:rsidRPr="00C534DA">
              <w:rPr>
                <w:sz w:val="24"/>
                <w:szCs w:val="24"/>
                <w:lang w:val="en-US"/>
              </w:rPr>
              <w:t>Corp de iluminat cu lampi luminescente in tavane suspendate, montat pe suspensii, cantitate lampi, in corp de iluminat, 2</w:t>
            </w:r>
          </w:p>
          <w:p w14:paraId="54DDDA1D"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E057349"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12249D33" w14:textId="77777777" w:rsidR="009B6465" w:rsidRPr="00C534DA" w:rsidRDefault="009B6465" w:rsidP="00E66552">
            <w:pPr>
              <w:adjustRightInd w:val="0"/>
              <w:jc w:val="center"/>
              <w:rPr>
                <w:rFonts w:ascii="Arial CYR" w:hAnsi="Arial CYR" w:cs="Arial CYR"/>
                <w:sz w:val="24"/>
                <w:szCs w:val="24"/>
              </w:rPr>
            </w:pPr>
            <w:r w:rsidRPr="00C534DA">
              <w:rPr>
                <w:sz w:val="24"/>
                <w:szCs w:val="24"/>
              </w:rPr>
              <w:t>0,3300</w:t>
            </w:r>
          </w:p>
          <w:p w14:paraId="21AF73AA" w14:textId="77777777" w:rsidR="009B6465" w:rsidRPr="00C534DA" w:rsidRDefault="009B6465" w:rsidP="00E66552">
            <w:pPr>
              <w:jc w:val="center"/>
              <w:rPr>
                <w:sz w:val="24"/>
                <w:szCs w:val="24"/>
              </w:rPr>
            </w:pPr>
          </w:p>
        </w:tc>
      </w:tr>
      <w:tr w:rsidR="009B6465" w:rsidRPr="00C534DA" w14:paraId="1DC83A2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A61726F" w14:textId="77777777" w:rsidR="009B6465" w:rsidRPr="00C534DA" w:rsidRDefault="009B6465" w:rsidP="00E66552">
            <w:pPr>
              <w:rPr>
                <w:sz w:val="24"/>
                <w:szCs w:val="24"/>
              </w:rPr>
            </w:pPr>
            <w:r w:rsidRPr="00C534DA">
              <w:rPr>
                <w:sz w:val="24"/>
                <w:szCs w:val="24"/>
              </w:rPr>
              <w:t xml:space="preserve"> 68</w:t>
            </w:r>
          </w:p>
        </w:tc>
        <w:tc>
          <w:tcPr>
            <w:tcW w:w="1701" w:type="dxa"/>
            <w:tcBorders>
              <w:top w:val="single" w:sz="4" w:space="0" w:color="auto"/>
              <w:bottom w:val="single" w:sz="4" w:space="0" w:color="auto"/>
            </w:tcBorders>
            <w:vAlign w:val="center"/>
          </w:tcPr>
          <w:p w14:paraId="376FEB1C" w14:textId="77777777" w:rsidR="009B6465" w:rsidRPr="00C534DA" w:rsidRDefault="009B6465" w:rsidP="00E66552">
            <w:pPr>
              <w:rPr>
                <w:sz w:val="24"/>
                <w:szCs w:val="24"/>
                <w:lang w:val="en-US"/>
              </w:rPr>
            </w:pPr>
            <w:r w:rsidRPr="00C534DA">
              <w:rPr>
                <w:sz w:val="24"/>
                <w:szCs w:val="24"/>
                <w:lang w:val="en-US"/>
              </w:rPr>
              <w:t>Pret  furnizor</w:t>
            </w:r>
          </w:p>
          <w:p w14:paraId="5B9B626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31A92A2" w14:textId="2A397B84" w:rsidR="009B6465" w:rsidRPr="00C534DA" w:rsidRDefault="009B6465" w:rsidP="00E66552">
            <w:pPr>
              <w:adjustRightInd w:val="0"/>
              <w:rPr>
                <w:sz w:val="24"/>
                <w:szCs w:val="24"/>
                <w:lang w:val="en-US"/>
              </w:rPr>
            </w:pPr>
            <w:r w:rsidRPr="00C534DA">
              <w:rPr>
                <w:sz w:val="24"/>
                <w:szCs w:val="24"/>
              </w:rPr>
              <w:t>Светодиодный  светильник  встраиваемый/накладной  18Вт  595х180х50 мм  IP20  ( B1-A0-00170-01G03-2001839 )</w:t>
            </w:r>
            <w:r w:rsidR="00C77AAD" w:rsidRPr="00C534DA">
              <w:rPr>
                <w:sz w:val="24"/>
                <w:szCs w:val="24"/>
                <w:lang w:val="en-US"/>
              </w:rPr>
              <w:t xml:space="preserve"> </w:t>
            </w:r>
            <w:r w:rsidR="00C77AAD" w:rsidRPr="00C534DA">
              <w:rPr>
                <w:sz w:val="24"/>
                <w:szCs w:val="24"/>
              </w:rPr>
              <w:t>или эквивалент</w:t>
            </w:r>
          </w:p>
          <w:p w14:paraId="5D7837C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801A37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1E9E175" w14:textId="77777777" w:rsidR="009B6465" w:rsidRPr="00C534DA" w:rsidRDefault="009B6465" w:rsidP="00E66552">
            <w:pPr>
              <w:adjustRightInd w:val="0"/>
              <w:jc w:val="center"/>
              <w:rPr>
                <w:rFonts w:ascii="Arial CYR" w:hAnsi="Arial CYR" w:cs="Arial CYR"/>
                <w:sz w:val="24"/>
                <w:szCs w:val="24"/>
              </w:rPr>
            </w:pPr>
            <w:r w:rsidRPr="00C534DA">
              <w:rPr>
                <w:sz w:val="24"/>
                <w:szCs w:val="24"/>
              </w:rPr>
              <w:t>33,0000</w:t>
            </w:r>
          </w:p>
          <w:p w14:paraId="247B0053" w14:textId="77777777" w:rsidR="009B6465" w:rsidRPr="00C534DA" w:rsidRDefault="009B6465" w:rsidP="00E66552">
            <w:pPr>
              <w:jc w:val="center"/>
              <w:rPr>
                <w:sz w:val="24"/>
                <w:szCs w:val="24"/>
              </w:rPr>
            </w:pPr>
          </w:p>
        </w:tc>
      </w:tr>
      <w:tr w:rsidR="009B6465" w:rsidRPr="00C534DA" w14:paraId="5119BD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56CE23C" w14:textId="77777777" w:rsidR="009B6465" w:rsidRPr="00C534DA" w:rsidRDefault="009B6465" w:rsidP="00E66552">
            <w:pPr>
              <w:rPr>
                <w:sz w:val="24"/>
                <w:szCs w:val="24"/>
              </w:rPr>
            </w:pPr>
            <w:r w:rsidRPr="00C534DA">
              <w:rPr>
                <w:sz w:val="24"/>
                <w:szCs w:val="24"/>
              </w:rPr>
              <w:t xml:space="preserve"> 69</w:t>
            </w:r>
          </w:p>
        </w:tc>
        <w:tc>
          <w:tcPr>
            <w:tcW w:w="1701" w:type="dxa"/>
            <w:tcBorders>
              <w:top w:val="single" w:sz="4" w:space="0" w:color="auto"/>
              <w:bottom w:val="single" w:sz="4" w:space="0" w:color="auto"/>
            </w:tcBorders>
            <w:vAlign w:val="center"/>
          </w:tcPr>
          <w:p w14:paraId="5D2FE45F" w14:textId="77777777" w:rsidR="009B6465" w:rsidRPr="00C534DA" w:rsidRDefault="009B6465" w:rsidP="00E66552">
            <w:pPr>
              <w:rPr>
                <w:sz w:val="24"/>
                <w:szCs w:val="24"/>
                <w:lang w:val="en-US"/>
              </w:rPr>
            </w:pPr>
            <w:r w:rsidRPr="00C534DA">
              <w:rPr>
                <w:sz w:val="24"/>
                <w:szCs w:val="24"/>
                <w:lang w:val="en-US"/>
              </w:rPr>
              <w:t>08-03-594-1</w:t>
            </w:r>
          </w:p>
          <w:p w14:paraId="115902C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ECC6636" w14:textId="77777777" w:rsidR="009B6465" w:rsidRPr="00C534DA" w:rsidRDefault="009B6465" w:rsidP="00E66552">
            <w:pPr>
              <w:adjustRightInd w:val="0"/>
              <w:rPr>
                <w:sz w:val="24"/>
                <w:szCs w:val="24"/>
                <w:lang w:val="en-US"/>
              </w:rPr>
            </w:pPr>
            <w:r w:rsidRPr="00C534DA">
              <w:rPr>
                <w:sz w:val="24"/>
                <w:szCs w:val="24"/>
                <w:lang w:val="en-US"/>
              </w:rPr>
              <w:t>Corp de iluminat cu lampi luminescente montat separat pe pivoti, cantitate lampi, in corp de iluminat, 1</w:t>
            </w:r>
          </w:p>
          <w:p w14:paraId="2279D7E5"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75C4176"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69481A77" w14:textId="77777777" w:rsidR="009B6465" w:rsidRPr="00C534DA" w:rsidRDefault="009B6465" w:rsidP="00E66552">
            <w:pPr>
              <w:adjustRightInd w:val="0"/>
              <w:jc w:val="center"/>
              <w:rPr>
                <w:rFonts w:ascii="Arial CYR" w:hAnsi="Arial CYR" w:cs="Arial CYR"/>
                <w:sz w:val="24"/>
                <w:szCs w:val="24"/>
              </w:rPr>
            </w:pPr>
            <w:r w:rsidRPr="00C534DA">
              <w:rPr>
                <w:sz w:val="24"/>
                <w:szCs w:val="24"/>
              </w:rPr>
              <w:t>0,0500</w:t>
            </w:r>
          </w:p>
          <w:p w14:paraId="0E2C35D4" w14:textId="77777777" w:rsidR="009B6465" w:rsidRPr="00C534DA" w:rsidRDefault="009B6465" w:rsidP="00E66552">
            <w:pPr>
              <w:jc w:val="center"/>
              <w:rPr>
                <w:sz w:val="24"/>
                <w:szCs w:val="24"/>
              </w:rPr>
            </w:pPr>
          </w:p>
        </w:tc>
      </w:tr>
      <w:tr w:rsidR="009B6465" w:rsidRPr="00C534DA" w14:paraId="0201174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8361B8" w14:textId="77777777" w:rsidR="009B6465" w:rsidRPr="00C534DA" w:rsidRDefault="009B6465" w:rsidP="00E66552">
            <w:pPr>
              <w:rPr>
                <w:sz w:val="24"/>
                <w:szCs w:val="24"/>
              </w:rPr>
            </w:pPr>
            <w:r w:rsidRPr="00C534DA">
              <w:rPr>
                <w:sz w:val="24"/>
                <w:szCs w:val="24"/>
              </w:rPr>
              <w:t xml:space="preserve"> 70</w:t>
            </w:r>
          </w:p>
        </w:tc>
        <w:tc>
          <w:tcPr>
            <w:tcW w:w="1701" w:type="dxa"/>
            <w:tcBorders>
              <w:top w:val="single" w:sz="4" w:space="0" w:color="auto"/>
              <w:bottom w:val="single" w:sz="4" w:space="0" w:color="auto"/>
            </w:tcBorders>
            <w:vAlign w:val="center"/>
          </w:tcPr>
          <w:p w14:paraId="4248B91E" w14:textId="77777777" w:rsidR="009B6465" w:rsidRPr="00C534DA" w:rsidRDefault="009B6465" w:rsidP="00E66552">
            <w:pPr>
              <w:rPr>
                <w:sz w:val="24"/>
                <w:szCs w:val="24"/>
                <w:lang w:val="en-US"/>
              </w:rPr>
            </w:pPr>
            <w:r w:rsidRPr="00C534DA">
              <w:rPr>
                <w:sz w:val="24"/>
                <w:szCs w:val="24"/>
                <w:lang w:val="en-US"/>
              </w:rPr>
              <w:t>Pret  furnizor</w:t>
            </w:r>
          </w:p>
          <w:p w14:paraId="7AF2959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7622FC1" w14:textId="2638F752" w:rsidR="009B6465" w:rsidRPr="00C534DA" w:rsidRDefault="009B6465" w:rsidP="00E66552">
            <w:pPr>
              <w:adjustRightInd w:val="0"/>
              <w:rPr>
                <w:sz w:val="24"/>
                <w:szCs w:val="24"/>
                <w:lang w:val="en-US"/>
              </w:rPr>
            </w:pPr>
            <w:r w:rsidRPr="00C534DA">
              <w:rPr>
                <w:sz w:val="24"/>
                <w:szCs w:val="24"/>
              </w:rPr>
              <w:t>Светодиодный  светильник  VARTON  Eleron  офисный  встраиваемый  отраженного  света   595х595х72 мм  36Вт  4000К  Global  White  матовый  ( V1-A0-00171-10000-2003640 )</w:t>
            </w:r>
            <w:r w:rsidR="00C77AAD" w:rsidRPr="00C534DA">
              <w:rPr>
                <w:sz w:val="24"/>
                <w:szCs w:val="24"/>
                <w:lang w:val="en-US"/>
              </w:rPr>
              <w:t xml:space="preserve"> </w:t>
            </w:r>
            <w:r w:rsidR="00C77AAD" w:rsidRPr="00C534DA">
              <w:rPr>
                <w:sz w:val="24"/>
                <w:szCs w:val="24"/>
              </w:rPr>
              <w:t>или эквивалент</w:t>
            </w:r>
          </w:p>
          <w:p w14:paraId="1CCECDD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4BC6D7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BBFD0A3"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w:t>
            </w:r>
          </w:p>
          <w:p w14:paraId="58B3BA5B" w14:textId="77777777" w:rsidR="009B6465" w:rsidRPr="00C534DA" w:rsidRDefault="009B6465" w:rsidP="00E66552">
            <w:pPr>
              <w:jc w:val="center"/>
              <w:rPr>
                <w:sz w:val="24"/>
                <w:szCs w:val="24"/>
              </w:rPr>
            </w:pPr>
          </w:p>
        </w:tc>
      </w:tr>
      <w:tr w:rsidR="009B6465" w:rsidRPr="00C534DA" w14:paraId="0B7BC9B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E750BD" w14:textId="77777777" w:rsidR="009B6465" w:rsidRPr="00C534DA" w:rsidRDefault="009B6465" w:rsidP="00E66552">
            <w:pPr>
              <w:rPr>
                <w:sz w:val="24"/>
                <w:szCs w:val="24"/>
              </w:rPr>
            </w:pPr>
            <w:r w:rsidRPr="00C534DA">
              <w:rPr>
                <w:sz w:val="24"/>
                <w:szCs w:val="24"/>
              </w:rPr>
              <w:t xml:space="preserve"> 71</w:t>
            </w:r>
          </w:p>
        </w:tc>
        <w:tc>
          <w:tcPr>
            <w:tcW w:w="1701" w:type="dxa"/>
            <w:tcBorders>
              <w:top w:val="single" w:sz="4" w:space="0" w:color="auto"/>
              <w:bottom w:val="single" w:sz="4" w:space="0" w:color="auto"/>
            </w:tcBorders>
            <w:vAlign w:val="center"/>
          </w:tcPr>
          <w:p w14:paraId="0B116138" w14:textId="77777777" w:rsidR="009B6465" w:rsidRPr="00C534DA" w:rsidRDefault="009B6465" w:rsidP="00E66552">
            <w:pPr>
              <w:rPr>
                <w:sz w:val="24"/>
                <w:szCs w:val="24"/>
                <w:lang w:val="en-US"/>
              </w:rPr>
            </w:pPr>
            <w:r w:rsidRPr="00C534DA">
              <w:rPr>
                <w:sz w:val="24"/>
                <w:szCs w:val="24"/>
                <w:lang w:val="en-US"/>
              </w:rPr>
              <w:t>08-03-596-5</w:t>
            </w:r>
          </w:p>
          <w:p w14:paraId="34CB63C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9C0B418" w14:textId="77777777" w:rsidR="009B6465" w:rsidRPr="00C534DA" w:rsidRDefault="009B6465" w:rsidP="00E66552">
            <w:pPr>
              <w:adjustRightInd w:val="0"/>
              <w:rPr>
                <w:sz w:val="24"/>
                <w:szCs w:val="24"/>
                <w:lang w:val="en-US"/>
              </w:rPr>
            </w:pPr>
            <w:r w:rsidRPr="00C534DA">
              <w:rPr>
                <w:sz w:val="24"/>
                <w:szCs w:val="24"/>
                <w:lang w:val="en-US"/>
              </w:rPr>
              <w:t>Proiector, montat separat pe consola, montat pe stilp, cu lampa, putere, W: 500</w:t>
            </w:r>
          </w:p>
          <w:p w14:paraId="70C9E9E3"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D1E9C55"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6A602DE3" w14:textId="77777777" w:rsidR="009B6465" w:rsidRPr="00C534DA" w:rsidRDefault="009B6465" w:rsidP="00E66552">
            <w:pPr>
              <w:adjustRightInd w:val="0"/>
              <w:jc w:val="center"/>
              <w:rPr>
                <w:rFonts w:ascii="Arial CYR" w:hAnsi="Arial CYR" w:cs="Arial CYR"/>
                <w:sz w:val="24"/>
                <w:szCs w:val="24"/>
              </w:rPr>
            </w:pPr>
            <w:r w:rsidRPr="00C534DA">
              <w:rPr>
                <w:sz w:val="24"/>
                <w:szCs w:val="24"/>
              </w:rPr>
              <w:t>0,0500</w:t>
            </w:r>
          </w:p>
          <w:p w14:paraId="06CD4279" w14:textId="77777777" w:rsidR="009B6465" w:rsidRPr="00C534DA" w:rsidRDefault="009B6465" w:rsidP="00E66552">
            <w:pPr>
              <w:jc w:val="center"/>
              <w:rPr>
                <w:sz w:val="24"/>
                <w:szCs w:val="24"/>
              </w:rPr>
            </w:pPr>
          </w:p>
        </w:tc>
      </w:tr>
      <w:tr w:rsidR="009B6465" w:rsidRPr="00C534DA" w14:paraId="6221A91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F730D4" w14:textId="77777777" w:rsidR="009B6465" w:rsidRPr="00C534DA" w:rsidRDefault="009B6465" w:rsidP="00E66552">
            <w:pPr>
              <w:rPr>
                <w:sz w:val="24"/>
                <w:szCs w:val="24"/>
              </w:rPr>
            </w:pPr>
            <w:r w:rsidRPr="00C534DA">
              <w:rPr>
                <w:sz w:val="24"/>
                <w:szCs w:val="24"/>
              </w:rPr>
              <w:t xml:space="preserve"> 72</w:t>
            </w:r>
          </w:p>
        </w:tc>
        <w:tc>
          <w:tcPr>
            <w:tcW w:w="1701" w:type="dxa"/>
            <w:tcBorders>
              <w:top w:val="single" w:sz="4" w:space="0" w:color="auto"/>
              <w:bottom w:val="single" w:sz="4" w:space="0" w:color="auto"/>
            </w:tcBorders>
            <w:vAlign w:val="center"/>
          </w:tcPr>
          <w:p w14:paraId="7418EE55" w14:textId="77777777" w:rsidR="009B6465" w:rsidRPr="00C534DA" w:rsidRDefault="009B6465" w:rsidP="00E66552">
            <w:pPr>
              <w:rPr>
                <w:sz w:val="24"/>
                <w:szCs w:val="24"/>
                <w:lang w:val="en-US"/>
              </w:rPr>
            </w:pPr>
            <w:r w:rsidRPr="00C534DA">
              <w:rPr>
                <w:sz w:val="24"/>
                <w:szCs w:val="24"/>
                <w:lang w:val="en-US"/>
              </w:rPr>
              <w:t>Pret  furnizor</w:t>
            </w:r>
          </w:p>
          <w:p w14:paraId="7B7C315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67E6146" w14:textId="768D7DEE" w:rsidR="009B6465" w:rsidRPr="00C534DA" w:rsidRDefault="009B6465" w:rsidP="00E66552">
            <w:pPr>
              <w:adjustRightInd w:val="0"/>
              <w:rPr>
                <w:sz w:val="24"/>
                <w:szCs w:val="24"/>
                <w:lang w:val="en-US"/>
              </w:rPr>
            </w:pPr>
            <w:r w:rsidRPr="00C534DA">
              <w:rPr>
                <w:sz w:val="24"/>
                <w:szCs w:val="24"/>
              </w:rPr>
              <w:t>Cветильник FL-01, прожектор  100Вт  4000К  120*  V1-U0-70474-04L05-6510040</w:t>
            </w:r>
            <w:r w:rsidR="00C77AAD" w:rsidRPr="00C534DA">
              <w:rPr>
                <w:sz w:val="24"/>
                <w:szCs w:val="24"/>
                <w:lang w:val="en-US"/>
              </w:rPr>
              <w:t xml:space="preserve"> </w:t>
            </w:r>
            <w:r w:rsidR="00C77AAD" w:rsidRPr="00C534DA">
              <w:rPr>
                <w:sz w:val="24"/>
                <w:szCs w:val="24"/>
              </w:rPr>
              <w:t>или эквивалент</w:t>
            </w:r>
          </w:p>
          <w:p w14:paraId="1966A5F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1F94E3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43A8640"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w:t>
            </w:r>
          </w:p>
          <w:p w14:paraId="743CF8CC" w14:textId="77777777" w:rsidR="009B6465" w:rsidRPr="00C534DA" w:rsidRDefault="009B6465" w:rsidP="00E66552">
            <w:pPr>
              <w:jc w:val="center"/>
              <w:rPr>
                <w:sz w:val="24"/>
                <w:szCs w:val="24"/>
              </w:rPr>
            </w:pPr>
          </w:p>
        </w:tc>
      </w:tr>
      <w:tr w:rsidR="009B6465" w:rsidRPr="00C534DA" w14:paraId="1996D72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06192E1" w14:textId="77777777" w:rsidR="009B6465" w:rsidRPr="00C534DA" w:rsidRDefault="009B6465" w:rsidP="00E66552">
            <w:pPr>
              <w:rPr>
                <w:sz w:val="24"/>
                <w:szCs w:val="24"/>
              </w:rPr>
            </w:pPr>
            <w:r w:rsidRPr="00C534DA">
              <w:rPr>
                <w:sz w:val="24"/>
                <w:szCs w:val="24"/>
              </w:rPr>
              <w:t xml:space="preserve"> 73</w:t>
            </w:r>
          </w:p>
        </w:tc>
        <w:tc>
          <w:tcPr>
            <w:tcW w:w="1701" w:type="dxa"/>
            <w:tcBorders>
              <w:top w:val="single" w:sz="4" w:space="0" w:color="auto"/>
              <w:bottom w:val="single" w:sz="4" w:space="0" w:color="auto"/>
            </w:tcBorders>
            <w:vAlign w:val="center"/>
          </w:tcPr>
          <w:p w14:paraId="7A4C974E" w14:textId="77777777" w:rsidR="009B6465" w:rsidRPr="00C534DA" w:rsidRDefault="009B6465" w:rsidP="00E66552">
            <w:pPr>
              <w:rPr>
                <w:sz w:val="24"/>
                <w:szCs w:val="24"/>
                <w:lang w:val="en-US"/>
              </w:rPr>
            </w:pPr>
            <w:r w:rsidRPr="00C534DA">
              <w:rPr>
                <w:sz w:val="24"/>
                <w:szCs w:val="24"/>
                <w:lang w:val="en-US"/>
              </w:rPr>
              <w:t>08-03-593-10</w:t>
            </w:r>
          </w:p>
          <w:p w14:paraId="675575C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4956462" w14:textId="77777777" w:rsidR="009B6465" w:rsidRPr="00C534DA" w:rsidRDefault="009B6465" w:rsidP="00E66552">
            <w:pPr>
              <w:adjustRightInd w:val="0"/>
              <w:rPr>
                <w:sz w:val="24"/>
                <w:szCs w:val="24"/>
                <w:lang w:val="en-US"/>
              </w:rPr>
            </w:pPr>
            <w:r w:rsidRPr="00C534DA">
              <w:rPr>
                <w:sz w:val="24"/>
                <w:szCs w:val="24"/>
              </w:rPr>
              <w:t xml:space="preserve">Indicatori de iluminat de perete </w:t>
            </w:r>
          </w:p>
          <w:p w14:paraId="0238E9C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C6E5462"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0FA81790" w14:textId="77777777" w:rsidR="009B6465" w:rsidRPr="00C534DA" w:rsidRDefault="009B6465" w:rsidP="00E66552">
            <w:pPr>
              <w:adjustRightInd w:val="0"/>
              <w:jc w:val="center"/>
              <w:rPr>
                <w:rFonts w:ascii="Arial CYR" w:hAnsi="Arial CYR" w:cs="Arial CYR"/>
                <w:sz w:val="24"/>
                <w:szCs w:val="24"/>
              </w:rPr>
            </w:pPr>
            <w:r w:rsidRPr="00C534DA">
              <w:rPr>
                <w:sz w:val="24"/>
                <w:szCs w:val="24"/>
              </w:rPr>
              <w:t>0,0200</w:t>
            </w:r>
          </w:p>
          <w:p w14:paraId="3E9C9F44" w14:textId="77777777" w:rsidR="009B6465" w:rsidRPr="00C534DA" w:rsidRDefault="009B6465" w:rsidP="00E66552">
            <w:pPr>
              <w:jc w:val="center"/>
              <w:rPr>
                <w:sz w:val="24"/>
                <w:szCs w:val="24"/>
              </w:rPr>
            </w:pPr>
          </w:p>
        </w:tc>
      </w:tr>
      <w:tr w:rsidR="009B6465" w:rsidRPr="00C534DA" w14:paraId="598C937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C80E9D" w14:textId="77777777" w:rsidR="009B6465" w:rsidRPr="00C534DA" w:rsidRDefault="009B6465" w:rsidP="00E66552">
            <w:pPr>
              <w:rPr>
                <w:sz w:val="24"/>
                <w:szCs w:val="24"/>
              </w:rPr>
            </w:pPr>
            <w:r w:rsidRPr="00C534DA">
              <w:rPr>
                <w:sz w:val="24"/>
                <w:szCs w:val="24"/>
              </w:rPr>
              <w:t xml:space="preserve"> 74</w:t>
            </w:r>
          </w:p>
        </w:tc>
        <w:tc>
          <w:tcPr>
            <w:tcW w:w="1701" w:type="dxa"/>
            <w:tcBorders>
              <w:top w:val="single" w:sz="4" w:space="0" w:color="auto"/>
              <w:bottom w:val="single" w:sz="4" w:space="0" w:color="auto"/>
            </w:tcBorders>
            <w:vAlign w:val="center"/>
          </w:tcPr>
          <w:p w14:paraId="77E58003" w14:textId="77777777" w:rsidR="009B6465" w:rsidRPr="00C534DA" w:rsidRDefault="009B6465" w:rsidP="00E66552">
            <w:pPr>
              <w:rPr>
                <w:sz w:val="24"/>
                <w:szCs w:val="24"/>
                <w:lang w:val="en-US"/>
              </w:rPr>
            </w:pPr>
            <w:r w:rsidRPr="00C534DA">
              <w:rPr>
                <w:sz w:val="24"/>
                <w:szCs w:val="24"/>
                <w:lang w:val="en-US"/>
              </w:rPr>
              <w:t>Pret  furnizor</w:t>
            </w:r>
          </w:p>
          <w:p w14:paraId="3A6CF14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070B96A" w14:textId="17E5F6D2" w:rsidR="009B6465" w:rsidRPr="00C534DA" w:rsidRDefault="009B6465" w:rsidP="00E66552">
            <w:pPr>
              <w:adjustRightInd w:val="0"/>
              <w:rPr>
                <w:sz w:val="24"/>
                <w:szCs w:val="24"/>
                <w:lang w:val="en-US"/>
              </w:rPr>
            </w:pPr>
            <w:r w:rsidRPr="00C534DA">
              <w:rPr>
                <w:sz w:val="24"/>
                <w:szCs w:val="24"/>
              </w:rPr>
              <w:t>Cветильник  ЖКХ  12В 5000К, 224х90х52 мм  IP65  IK10  DC  24-36V, AC24V 1/20,  V1-U0-00006-21N00-6501250</w:t>
            </w:r>
            <w:r w:rsidR="00C77AAD" w:rsidRPr="00C534DA">
              <w:rPr>
                <w:sz w:val="24"/>
                <w:szCs w:val="24"/>
                <w:lang w:val="en-US"/>
              </w:rPr>
              <w:t xml:space="preserve"> </w:t>
            </w:r>
            <w:r w:rsidR="00C77AAD" w:rsidRPr="00C534DA">
              <w:rPr>
                <w:sz w:val="24"/>
                <w:szCs w:val="24"/>
              </w:rPr>
              <w:t>или эквивалент</w:t>
            </w:r>
          </w:p>
          <w:p w14:paraId="7F85C6B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A251E9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D13709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3DD2C2EB" w14:textId="77777777" w:rsidR="009B6465" w:rsidRPr="00C534DA" w:rsidRDefault="009B6465" w:rsidP="00E66552">
            <w:pPr>
              <w:jc w:val="center"/>
              <w:rPr>
                <w:sz w:val="24"/>
                <w:szCs w:val="24"/>
              </w:rPr>
            </w:pPr>
          </w:p>
        </w:tc>
      </w:tr>
      <w:tr w:rsidR="009B6465" w:rsidRPr="00C534DA" w14:paraId="0BC57F67" w14:textId="77777777" w:rsidTr="00E66552">
        <w:tc>
          <w:tcPr>
            <w:tcW w:w="709" w:type="dxa"/>
            <w:tcBorders>
              <w:top w:val="nil"/>
              <w:left w:val="single" w:sz="6" w:space="0" w:color="auto"/>
              <w:bottom w:val="nil"/>
              <w:right w:val="nil"/>
            </w:tcBorders>
          </w:tcPr>
          <w:p w14:paraId="01019A11"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580383F"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2FA99F7"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1.3. Электроустановочные  изделия</w:t>
            </w:r>
          </w:p>
          <w:p w14:paraId="32F145D7"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D1109EB"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41B65AC8" w14:textId="77777777" w:rsidR="009B6465" w:rsidRPr="00C534DA" w:rsidRDefault="009B6465" w:rsidP="00E66552">
            <w:pPr>
              <w:rPr>
                <w:sz w:val="24"/>
                <w:szCs w:val="24"/>
              </w:rPr>
            </w:pPr>
          </w:p>
        </w:tc>
      </w:tr>
      <w:tr w:rsidR="009B6465" w:rsidRPr="00C534DA" w14:paraId="058E1E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B5569B" w14:textId="77777777" w:rsidR="009B6465" w:rsidRPr="00C534DA" w:rsidRDefault="009B6465" w:rsidP="00E66552">
            <w:pPr>
              <w:rPr>
                <w:sz w:val="24"/>
                <w:szCs w:val="24"/>
              </w:rPr>
            </w:pPr>
            <w:r w:rsidRPr="00C534DA">
              <w:rPr>
                <w:sz w:val="24"/>
                <w:szCs w:val="24"/>
              </w:rPr>
              <w:t>75</w:t>
            </w:r>
          </w:p>
        </w:tc>
        <w:tc>
          <w:tcPr>
            <w:tcW w:w="1701" w:type="dxa"/>
            <w:tcBorders>
              <w:top w:val="single" w:sz="4" w:space="0" w:color="auto"/>
              <w:bottom w:val="single" w:sz="4" w:space="0" w:color="auto"/>
            </w:tcBorders>
            <w:vAlign w:val="center"/>
          </w:tcPr>
          <w:p w14:paraId="71C83705" w14:textId="77777777" w:rsidR="009B6465" w:rsidRPr="00C534DA" w:rsidRDefault="009B6465" w:rsidP="00E66552">
            <w:pPr>
              <w:rPr>
                <w:sz w:val="24"/>
                <w:szCs w:val="24"/>
                <w:lang w:val="en-US"/>
              </w:rPr>
            </w:pPr>
            <w:r w:rsidRPr="00C534DA">
              <w:rPr>
                <w:sz w:val="24"/>
                <w:szCs w:val="24"/>
                <w:lang w:val="en-US"/>
              </w:rPr>
              <w:t>08-03-591-8</w:t>
            </w:r>
          </w:p>
          <w:p w14:paraId="28F3BC4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98B5E4B" w14:textId="77777777" w:rsidR="009B6465" w:rsidRPr="00C534DA" w:rsidRDefault="009B6465" w:rsidP="00E66552">
            <w:pPr>
              <w:adjustRightInd w:val="0"/>
              <w:rPr>
                <w:sz w:val="24"/>
                <w:szCs w:val="24"/>
                <w:lang w:val="en-US"/>
              </w:rPr>
            </w:pPr>
            <w:r w:rsidRPr="00C534DA">
              <w:rPr>
                <w:sz w:val="24"/>
                <w:szCs w:val="24"/>
                <w:lang w:val="en-US"/>
              </w:rPr>
              <w:t>Priza de fisa tip neingropat, la instalatie deschisa</w:t>
            </w:r>
          </w:p>
          <w:p w14:paraId="62AD1CF0"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63C1E26"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6B5D4E0D" w14:textId="77777777" w:rsidR="009B6465" w:rsidRPr="00C534DA" w:rsidRDefault="009B6465" w:rsidP="00E66552">
            <w:pPr>
              <w:adjustRightInd w:val="0"/>
              <w:jc w:val="center"/>
              <w:rPr>
                <w:rFonts w:ascii="Arial CYR" w:hAnsi="Arial CYR" w:cs="Arial CYR"/>
                <w:sz w:val="24"/>
                <w:szCs w:val="24"/>
              </w:rPr>
            </w:pPr>
            <w:r w:rsidRPr="00C534DA">
              <w:rPr>
                <w:sz w:val="24"/>
                <w:szCs w:val="24"/>
              </w:rPr>
              <w:t>0,0100</w:t>
            </w:r>
          </w:p>
          <w:p w14:paraId="7588360A" w14:textId="77777777" w:rsidR="009B6465" w:rsidRPr="00C534DA" w:rsidRDefault="009B6465" w:rsidP="00E66552">
            <w:pPr>
              <w:jc w:val="center"/>
              <w:rPr>
                <w:sz w:val="24"/>
                <w:szCs w:val="24"/>
              </w:rPr>
            </w:pPr>
          </w:p>
        </w:tc>
      </w:tr>
      <w:tr w:rsidR="009B6465" w:rsidRPr="00C534DA" w14:paraId="073E8B0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326B75" w14:textId="77777777" w:rsidR="009B6465" w:rsidRPr="00C534DA" w:rsidRDefault="009B6465" w:rsidP="00E66552">
            <w:pPr>
              <w:rPr>
                <w:sz w:val="24"/>
                <w:szCs w:val="24"/>
              </w:rPr>
            </w:pPr>
            <w:r w:rsidRPr="00C534DA">
              <w:rPr>
                <w:sz w:val="24"/>
                <w:szCs w:val="24"/>
              </w:rPr>
              <w:t xml:space="preserve"> 76</w:t>
            </w:r>
          </w:p>
        </w:tc>
        <w:tc>
          <w:tcPr>
            <w:tcW w:w="1701" w:type="dxa"/>
            <w:tcBorders>
              <w:top w:val="single" w:sz="4" w:space="0" w:color="auto"/>
              <w:bottom w:val="single" w:sz="4" w:space="0" w:color="auto"/>
            </w:tcBorders>
            <w:vAlign w:val="center"/>
          </w:tcPr>
          <w:p w14:paraId="015126E6" w14:textId="77777777" w:rsidR="009B6465" w:rsidRPr="00C534DA" w:rsidRDefault="009B6465" w:rsidP="00E66552">
            <w:pPr>
              <w:rPr>
                <w:sz w:val="24"/>
                <w:szCs w:val="24"/>
                <w:lang w:val="en-US"/>
              </w:rPr>
            </w:pPr>
            <w:r w:rsidRPr="00C534DA">
              <w:rPr>
                <w:sz w:val="24"/>
                <w:szCs w:val="24"/>
                <w:lang w:val="en-US"/>
              </w:rPr>
              <w:t>Pret  furnizor</w:t>
            </w:r>
          </w:p>
          <w:p w14:paraId="214DEC4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56ECF91" w14:textId="77777777" w:rsidR="009B6465" w:rsidRPr="00C534DA" w:rsidRDefault="009B6465" w:rsidP="00E66552">
            <w:pPr>
              <w:adjustRightInd w:val="0"/>
              <w:rPr>
                <w:sz w:val="24"/>
                <w:szCs w:val="24"/>
              </w:rPr>
            </w:pPr>
            <w:r w:rsidRPr="00C534DA">
              <w:rPr>
                <w:sz w:val="24"/>
                <w:szCs w:val="24"/>
              </w:rPr>
              <w:t xml:space="preserve">Розетка  силовая  накладная, 2-пол, 1-пост, с  защитным  контактом  65х65х40, IP20, 16A, </w:t>
            </w:r>
            <w:r w:rsidRPr="00C534DA">
              <w:rPr>
                <w:sz w:val="24"/>
                <w:szCs w:val="24"/>
              </w:rPr>
              <w:lastRenderedPageBreak/>
              <w:t>230B, цвет  белый, клеммы  автозажимные, с  защитными  шторками</w:t>
            </w:r>
          </w:p>
          <w:p w14:paraId="471DB63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9E55279"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4D99BFA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E5A3F63" w14:textId="77777777" w:rsidR="009B6465" w:rsidRPr="00C534DA" w:rsidRDefault="009B6465" w:rsidP="00E66552">
            <w:pPr>
              <w:jc w:val="center"/>
              <w:rPr>
                <w:sz w:val="24"/>
                <w:szCs w:val="24"/>
              </w:rPr>
            </w:pPr>
          </w:p>
        </w:tc>
      </w:tr>
      <w:tr w:rsidR="009B6465" w:rsidRPr="00C534DA" w14:paraId="14E541D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67C7F6" w14:textId="77777777" w:rsidR="009B6465" w:rsidRPr="00C534DA" w:rsidRDefault="009B6465" w:rsidP="00E66552">
            <w:pPr>
              <w:rPr>
                <w:sz w:val="24"/>
                <w:szCs w:val="24"/>
              </w:rPr>
            </w:pPr>
            <w:r w:rsidRPr="00C534DA">
              <w:rPr>
                <w:sz w:val="24"/>
                <w:szCs w:val="24"/>
              </w:rPr>
              <w:t xml:space="preserve"> 77</w:t>
            </w:r>
          </w:p>
        </w:tc>
        <w:tc>
          <w:tcPr>
            <w:tcW w:w="1701" w:type="dxa"/>
            <w:tcBorders>
              <w:top w:val="single" w:sz="4" w:space="0" w:color="auto"/>
              <w:bottom w:val="single" w:sz="4" w:space="0" w:color="auto"/>
            </w:tcBorders>
            <w:vAlign w:val="center"/>
          </w:tcPr>
          <w:p w14:paraId="796EE1FC" w14:textId="77777777" w:rsidR="009B6465" w:rsidRPr="00C534DA" w:rsidRDefault="009B6465" w:rsidP="00E66552">
            <w:pPr>
              <w:rPr>
                <w:sz w:val="24"/>
                <w:szCs w:val="24"/>
                <w:lang w:val="en-US"/>
              </w:rPr>
            </w:pPr>
            <w:r w:rsidRPr="00C534DA">
              <w:rPr>
                <w:sz w:val="24"/>
                <w:szCs w:val="24"/>
                <w:lang w:val="en-US"/>
              </w:rPr>
              <w:t>08-03-591-5</w:t>
            </w:r>
          </w:p>
          <w:p w14:paraId="2DE0748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6E38C81" w14:textId="77777777" w:rsidR="009B6465" w:rsidRPr="00C534DA" w:rsidRDefault="009B6465" w:rsidP="00E66552">
            <w:pPr>
              <w:adjustRightInd w:val="0"/>
              <w:rPr>
                <w:sz w:val="24"/>
                <w:szCs w:val="24"/>
                <w:lang w:val="en-US"/>
              </w:rPr>
            </w:pPr>
            <w:r w:rsidRPr="00C534DA">
              <w:rPr>
                <w:sz w:val="24"/>
                <w:szCs w:val="24"/>
                <w:lang w:val="en-US"/>
              </w:rPr>
              <w:t>Intreruptor cu doua clape, tip neingropat, la instalatie inchisa</w:t>
            </w:r>
          </w:p>
          <w:p w14:paraId="3291F77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4CEAE4D"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28018A4E" w14:textId="77777777" w:rsidR="009B6465" w:rsidRPr="00C534DA" w:rsidRDefault="009B6465" w:rsidP="00E66552">
            <w:pPr>
              <w:adjustRightInd w:val="0"/>
              <w:jc w:val="center"/>
              <w:rPr>
                <w:rFonts w:ascii="Arial CYR" w:hAnsi="Arial CYR" w:cs="Arial CYR"/>
                <w:sz w:val="24"/>
                <w:szCs w:val="24"/>
              </w:rPr>
            </w:pPr>
            <w:r w:rsidRPr="00C534DA">
              <w:rPr>
                <w:sz w:val="24"/>
                <w:szCs w:val="24"/>
              </w:rPr>
              <w:t>0,1000</w:t>
            </w:r>
          </w:p>
          <w:p w14:paraId="5E238D01" w14:textId="77777777" w:rsidR="009B6465" w:rsidRPr="00C534DA" w:rsidRDefault="009B6465" w:rsidP="00E66552">
            <w:pPr>
              <w:jc w:val="center"/>
              <w:rPr>
                <w:sz w:val="24"/>
                <w:szCs w:val="24"/>
              </w:rPr>
            </w:pPr>
          </w:p>
        </w:tc>
      </w:tr>
      <w:tr w:rsidR="009B6465" w:rsidRPr="00C534DA" w14:paraId="07FAFDE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1AE2B1" w14:textId="77777777" w:rsidR="009B6465" w:rsidRPr="00C534DA" w:rsidRDefault="009B6465" w:rsidP="00E66552">
            <w:pPr>
              <w:rPr>
                <w:sz w:val="24"/>
                <w:szCs w:val="24"/>
              </w:rPr>
            </w:pPr>
            <w:r w:rsidRPr="00C534DA">
              <w:rPr>
                <w:sz w:val="24"/>
                <w:szCs w:val="24"/>
              </w:rPr>
              <w:t xml:space="preserve"> 78</w:t>
            </w:r>
          </w:p>
        </w:tc>
        <w:tc>
          <w:tcPr>
            <w:tcW w:w="1701" w:type="dxa"/>
            <w:tcBorders>
              <w:top w:val="single" w:sz="4" w:space="0" w:color="auto"/>
              <w:bottom w:val="single" w:sz="4" w:space="0" w:color="auto"/>
            </w:tcBorders>
            <w:vAlign w:val="center"/>
          </w:tcPr>
          <w:p w14:paraId="34776C21" w14:textId="77777777" w:rsidR="009B6465" w:rsidRPr="00C534DA" w:rsidRDefault="009B6465" w:rsidP="00E66552">
            <w:pPr>
              <w:rPr>
                <w:sz w:val="24"/>
                <w:szCs w:val="24"/>
                <w:lang w:val="en-US"/>
              </w:rPr>
            </w:pPr>
            <w:r w:rsidRPr="00C534DA">
              <w:rPr>
                <w:sz w:val="24"/>
                <w:szCs w:val="24"/>
                <w:lang w:val="en-US"/>
              </w:rPr>
              <w:t>Pret  de  piata</w:t>
            </w:r>
          </w:p>
          <w:p w14:paraId="647C00E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43CAD97" w14:textId="77777777" w:rsidR="009B6465" w:rsidRPr="00C534DA" w:rsidRDefault="009B6465" w:rsidP="00E66552">
            <w:pPr>
              <w:adjustRightInd w:val="0"/>
              <w:rPr>
                <w:sz w:val="24"/>
                <w:szCs w:val="24"/>
              </w:rPr>
            </w:pPr>
            <w:r w:rsidRPr="00C534DA">
              <w:rPr>
                <w:sz w:val="24"/>
                <w:szCs w:val="24"/>
              </w:rPr>
              <w:t>Механизм  выключателя, встраиваемый, 1-пол, 2-кл, IP20, 10A, 230B, цвет  белый, клеммы  автозажимные, без  рамки</w:t>
            </w:r>
          </w:p>
          <w:p w14:paraId="26DC286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706301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36F98D3" w14:textId="77777777" w:rsidR="009B6465" w:rsidRPr="00C534DA" w:rsidRDefault="009B6465" w:rsidP="00E66552">
            <w:pPr>
              <w:adjustRightInd w:val="0"/>
              <w:jc w:val="center"/>
              <w:rPr>
                <w:rFonts w:ascii="Arial CYR" w:hAnsi="Arial CYR" w:cs="Arial CYR"/>
                <w:sz w:val="24"/>
                <w:szCs w:val="24"/>
              </w:rPr>
            </w:pPr>
            <w:r w:rsidRPr="00C534DA">
              <w:rPr>
                <w:sz w:val="24"/>
                <w:szCs w:val="24"/>
              </w:rPr>
              <w:t>8,0000</w:t>
            </w:r>
          </w:p>
          <w:p w14:paraId="1B46D8E1" w14:textId="77777777" w:rsidR="009B6465" w:rsidRPr="00C534DA" w:rsidRDefault="009B6465" w:rsidP="00E66552">
            <w:pPr>
              <w:jc w:val="center"/>
              <w:rPr>
                <w:sz w:val="24"/>
                <w:szCs w:val="24"/>
              </w:rPr>
            </w:pPr>
          </w:p>
        </w:tc>
      </w:tr>
      <w:tr w:rsidR="009B6465" w:rsidRPr="00C534DA" w14:paraId="5DBA6F5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EAD89D" w14:textId="77777777" w:rsidR="009B6465" w:rsidRPr="00C534DA" w:rsidRDefault="009B6465" w:rsidP="00E66552">
            <w:pPr>
              <w:rPr>
                <w:sz w:val="24"/>
                <w:szCs w:val="24"/>
              </w:rPr>
            </w:pPr>
            <w:r w:rsidRPr="00C534DA">
              <w:rPr>
                <w:sz w:val="24"/>
                <w:szCs w:val="24"/>
              </w:rPr>
              <w:t xml:space="preserve"> 79</w:t>
            </w:r>
          </w:p>
        </w:tc>
        <w:tc>
          <w:tcPr>
            <w:tcW w:w="1701" w:type="dxa"/>
            <w:tcBorders>
              <w:top w:val="single" w:sz="4" w:space="0" w:color="auto"/>
              <w:bottom w:val="single" w:sz="4" w:space="0" w:color="auto"/>
            </w:tcBorders>
            <w:vAlign w:val="center"/>
          </w:tcPr>
          <w:p w14:paraId="4684CF22" w14:textId="77777777" w:rsidR="009B6465" w:rsidRPr="00C534DA" w:rsidRDefault="009B6465" w:rsidP="00E66552">
            <w:pPr>
              <w:rPr>
                <w:sz w:val="24"/>
                <w:szCs w:val="24"/>
                <w:lang w:val="en-US"/>
              </w:rPr>
            </w:pPr>
            <w:r w:rsidRPr="00C534DA">
              <w:rPr>
                <w:sz w:val="24"/>
                <w:szCs w:val="24"/>
                <w:lang w:val="en-US"/>
              </w:rPr>
              <w:t>Pret  de  piata</w:t>
            </w:r>
          </w:p>
          <w:p w14:paraId="700B2BD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79E6EF6" w14:textId="77777777" w:rsidR="009B6465" w:rsidRPr="00C534DA" w:rsidRDefault="009B6465" w:rsidP="00E66552">
            <w:pPr>
              <w:adjustRightInd w:val="0"/>
              <w:rPr>
                <w:sz w:val="24"/>
                <w:szCs w:val="24"/>
              </w:rPr>
            </w:pPr>
            <w:r w:rsidRPr="00C534DA">
              <w:rPr>
                <w:sz w:val="24"/>
                <w:szCs w:val="24"/>
              </w:rPr>
              <w:t>Механизм  выключателя, встраиваемый, 1-пол, 3-кл, IP20, 10A, 230B, цвет  белый, клеммы  автозажимные, без  рамки</w:t>
            </w:r>
          </w:p>
          <w:p w14:paraId="1413BDB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460FF8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8388C4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1C6B5C23" w14:textId="77777777" w:rsidR="009B6465" w:rsidRPr="00C534DA" w:rsidRDefault="009B6465" w:rsidP="00E66552">
            <w:pPr>
              <w:jc w:val="center"/>
              <w:rPr>
                <w:sz w:val="24"/>
                <w:szCs w:val="24"/>
              </w:rPr>
            </w:pPr>
          </w:p>
        </w:tc>
      </w:tr>
      <w:tr w:rsidR="009B6465" w:rsidRPr="00C534DA" w14:paraId="4784537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4E91DB" w14:textId="77777777" w:rsidR="009B6465" w:rsidRPr="00C534DA" w:rsidRDefault="009B6465" w:rsidP="00E66552">
            <w:pPr>
              <w:rPr>
                <w:sz w:val="24"/>
                <w:szCs w:val="24"/>
              </w:rPr>
            </w:pPr>
            <w:r w:rsidRPr="00C534DA">
              <w:rPr>
                <w:sz w:val="24"/>
                <w:szCs w:val="24"/>
              </w:rPr>
              <w:t xml:space="preserve"> 80</w:t>
            </w:r>
          </w:p>
        </w:tc>
        <w:tc>
          <w:tcPr>
            <w:tcW w:w="1701" w:type="dxa"/>
            <w:tcBorders>
              <w:top w:val="single" w:sz="4" w:space="0" w:color="auto"/>
              <w:bottom w:val="single" w:sz="4" w:space="0" w:color="auto"/>
            </w:tcBorders>
            <w:vAlign w:val="center"/>
          </w:tcPr>
          <w:p w14:paraId="653E674E" w14:textId="77777777" w:rsidR="009B6465" w:rsidRPr="00C534DA" w:rsidRDefault="009B6465" w:rsidP="00E66552">
            <w:pPr>
              <w:rPr>
                <w:sz w:val="24"/>
                <w:szCs w:val="24"/>
                <w:lang w:val="en-US"/>
              </w:rPr>
            </w:pPr>
            <w:r w:rsidRPr="00C534DA">
              <w:rPr>
                <w:sz w:val="24"/>
                <w:szCs w:val="24"/>
                <w:lang w:val="en-US"/>
              </w:rPr>
              <w:t>08-03-591-2</w:t>
            </w:r>
          </w:p>
          <w:p w14:paraId="260E18F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5E19335" w14:textId="77777777" w:rsidR="009B6465" w:rsidRPr="00C534DA" w:rsidRDefault="009B6465" w:rsidP="00E66552">
            <w:pPr>
              <w:adjustRightInd w:val="0"/>
              <w:rPr>
                <w:sz w:val="24"/>
                <w:szCs w:val="24"/>
                <w:lang w:val="en-US"/>
              </w:rPr>
            </w:pPr>
            <w:r w:rsidRPr="00C534DA">
              <w:rPr>
                <w:sz w:val="24"/>
                <w:szCs w:val="24"/>
                <w:lang w:val="en-US"/>
              </w:rPr>
              <w:t xml:space="preserve">Intreruptor cu o clapa, tip ingropat, la instalatie inchisa </w:t>
            </w:r>
          </w:p>
          <w:p w14:paraId="39D8FDF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492EE67"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23D0B5D1" w14:textId="77777777" w:rsidR="009B6465" w:rsidRPr="00C534DA" w:rsidRDefault="009B6465" w:rsidP="00E66552">
            <w:pPr>
              <w:adjustRightInd w:val="0"/>
              <w:jc w:val="center"/>
              <w:rPr>
                <w:rFonts w:ascii="Arial CYR" w:hAnsi="Arial CYR" w:cs="Arial CYR"/>
                <w:sz w:val="24"/>
                <w:szCs w:val="24"/>
              </w:rPr>
            </w:pPr>
            <w:r w:rsidRPr="00C534DA">
              <w:rPr>
                <w:sz w:val="24"/>
                <w:szCs w:val="24"/>
              </w:rPr>
              <w:t>0,1900</w:t>
            </w:r>
          </w:p>
          <w:p w14:paraId="18DBE8F2" w14:textId="77777777" w:rsidR="009B6465" w:rsidRPr="00C534DA" w:rsidRDefault="009B6465" w:rsidP="00E66552">
            <w:pPr>
              <w:jc w:val="center"/>
              <w:rPr>
                <w:sz w:val="24"/>
                <w:szCs w:val="24"/>
              </w:rPr>
            </w:pPr>
          </w:p>
        </w:tc>
      </w:tr>
      <w:tr w:rsidR="009B6465" w:rsidRPr="00C534DA" w14:paraId="14E8631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830E57" w14:textId="77777777" w:rsidR="009B6465" w:rsidRPr="00C534DA" w:rsidRDefault="009B6465" w:rsidP="00E66552">
            <w:pPr>
              <w:rPr>
                <w:sz w:val="24"/>
                <w:szCs w:val="24"/>
              </w:rPr>
            </w:pPr>
            <w:r w:rsidRPr="00C534DA">
              <w:rPr>
                <w:sz w:val="24"/>
                <w:szCs w:val="24"/>
              </w:rPr>
              <w:t xml:space="preserve"> 81</w:t>
            </w:r>
          </w:p>
        </w:tc>
        <w:tc>
          <w:tcPr>
            <w:tcW w:w="1701" w:type="dxa"/>
            <w:tcBorders>
              <w:top w:val="single" w:sz="4" w:space="0" w:color="auto"/>
              <w:bottom w:val="single" w:sz="4" w:space="0" w:color="auto"/>
            </w:tcBorders>
            <w:vAlign w:val="center"/>
          </w:tcPr>
          <w:p w14:paraId="50CA0116" w14:textId="77777777" w:rsidR="009B6465" w:rsidRPr="00C534DA" w:rsidRDefault="009B6465" w:rsidP="00E66552">
            <w:pPr>
              <w:rPr>
                <w:sz w:val="24"/>
                <w:szCs w:val="24"/>
                <w:lang w:val="en-US"/>
              </w:rPr>
            </w:pPr>
            <w:r w:rsidRPr="00C534DA">
              <w:rPr>
                <w:sz w:val="24"/>
                <w:szCs w:val="24"/>
                <w:lang w:val="en-US"/>
              </w:rPr>
              <w:t>Pret  de  piata</w:t>
            </w:r>
          </w:p>
          <w:p w14:paraId="70988EE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7AEC23B" w14:textId="77777777" w:rsidR="009B6465" w:rsidRPr="00C534DA" w:rsidRDefault="009B6465" w:rsidP="00E66552">
            <w:pPr>
              <w:adjustRightInd w:val="0"/>
              <w:rPr>
                <w:sz w:val="24"/>
                <w:szCs w:val="24"/>
              </w:rPr>
            </w:pPr>
            <w:r w:rsidRPr="00C534DA">
              <w:rPr>
                <w:sz w:val="24"/>
                <w:szCs w:val="24"/>
              </w:rPr>
              <w:t>Механизм  выключателя, встраиваемый, 1-пол, 1-кл, IP20, 10A, 230B, цвет  белый, клеммы  автозажимные, без  рамки</w:t>
            </w:r>
          </w:p>
          <w:p w14:paraId="765E1F9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3EE824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008AE0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19,0000</w:t>
            </w:r>
          </w:p>
          <w:p w14:paraId="2809A414" w14:textId="77777777" w:rsidR="009B6465" w:rsidRPr="00C534DA" w:rsidRDefault="009B6465" w:rsidP="00E66552">
            <w:pPr>
              <w:jc w:val="center"/>
              <w:rPr>
                <w:sz w:val="24"/>
                <w:szCs w:val="24"/>
              </w:rPr>
            </w:pPr>
          </w:p>
        </w:tc>
      </w:tr>
      <w:tr w:rsidR="009B6465" w:rsidRPr="00C534DA" w14:paraId="26BF9B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2D47D0" w14:textId="77777777" w:rsidR="009B6465" w:rsidRPr="00C534DA" w:rsidRDefault="009B6465" w:rsidP="00E66552">
            <w:pPr>
              <w:rPr>
                <w:sz w:val="24"/>
                <w:szCs w:val="24"/>
              </w:rPr>
            </w:pPr>
            <w:r w:rsidRPr="00C534DA">
              <w:rPr>
                <w:sz w:val="24"/>
                <w:szCs w:val="24"/>
              </w:rPr>
              <w:t xml:space="preserve"> 82</w:t>
            </w:r>
          </w:p>
        </w:tc>
        <w:tc>
          <w:tcPr>
            <w:tcW w:w="1701" w:type="dxa"/>
            <w:tcBorders>
              <w:top w:val="single" w:sz="4" w:space="0" w:color="auto"/>
              <w:bottom w:val="single" w:sz="4" w:space="0" w:color="auto"/>
            </w:tcBorders>
            <w:vAlign w:val="center"/>
          </w:tcPr>
          <w:p w14:paraId="0E28B8BA" w14:textId="77777777" w:rsidR="009B6465" w:rsidRPr="00C534DA" w:rsidRDefault="009B6465" w:rsidP="00E66552">
            <w:pPr>
              <w:rPr>
                <w:sz w:val="24"/>
                <w:szCs w:val="24"/>
                <w:lang w:val="en-US"/>
              </w:rPr>
            </w:pPr>
            <w:r w:rsidRPr="00C534DA">
              <w:rPr>
                <w:sz w:val="24"/>
                <w:szCs w:val="24"/>
                <w:lang w:val="en-US"/>
              </w:rPr>
              <w:t>Pret  de  piata</w:t>
            </w:r>
          </w:p>
          <w:p w14:paraId="4B4379F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6AA834B" w14:textId="77777777" w:rsidR="009B6465" w:rsidRPr="00C534DA" w:rsidRDefault="009B6465" w:rsidP="00E66552">
            <w:pPr>
              <w:adjustRightInd w:val="0"/>
              <w:rPr>
                <w:sz w:val="24"/>
                <w:szCs w:val="24"/>
              </w:rPr>
            </w:pPr>
            <w:r w:rsidRPr="00C534DA">
              <w:rPr>
                <w:sz w:val="24"/>
                <w:szCs w:val="24"/>
              </w:rPr>
              <w:t>Выключатель, накладной, 1-пол, 1-кл, 65х65х40 мм, IP44, 10A, 230B, цвет  белый, клеммы  винтовые</w:t>
            </w:r>
          </w:p>
          <w:p w14:paraId="067BC58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5560B2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0F7F1EC"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2308E17F" w14:textId="77777777" w:rsidR="009B6465" w:rsidRPr="00C534DA" w:rsidRDefault="009B6465" w:rsidP="00E66552">
            <w:pPr>
              <w:jc w:val="center"/>
              <w:rPr>
                <w:sz w:val="24"/>
                <w:szCs w:val="24"/>
              </w:rPr>
            </w:pPr>
          </w:p>
        </w:tc>
      </w:tr>
      <w:tr w:rsidR="009B6465" w:rsidRPr="00C534DA" w14:paraId="758A885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B01517" w14:textId="77777777" w:rsidR="009B6465" w:rsidRPr="00C534DA" w:rsidRDefault="009B6465" w:rsidP="00E66552">
            <w:pPr>
              <w:rPr>
                <w:sz w:val="24"/>
                <w:szCs w:val="24"/>
              </w:rPr>
            </w:pPr>
            <w:r w:rsidRPr="00C534DA">
              <w:rPr>
                <w:sz w:val="24"/>
                <w:szCs w:val="24"/>
              </w:rPr>
              <w:t xml:space="preserve"> 83</w:t>
            </w:r>
          </w:p>
        </w:tc>
        <w:tc>
          <w:tcPr>
            <w:tcW w:w="1701" w:type="dxa"/>
            <w:tcBorders>
              <w:top w:val="single" w:sz="4" w:space="0" w:color="auto"/>
              <w:bottom w:val="single" w:sz="4" w:space="0" w:color="auto"/>
            </w:tcBorders>
            <w:vAlign w:val="center"/>
          </w:tcPr>
          <w:p w14:paraId="4125D8BD" w14:textId="77777777" w:rsidR="009B6465" w:rsidRPr="00C534DA" w:rsidRDefault="009B6465" w:rsidP="00E66552">
            <w:pPr>
              <w:rPr>
                <w:sz w:val="24"/>
                <w:szCs w:val="24"/>
                <w:lang w:val="en-US"/>
              </w:rPr>
            </w:pPr>
            <w:r w:rsidRPr="00C534DA">
              <w:rPr>
                <w:sz w:val="24"/>
                <w:szCs w:val="24"/>
                <w:lang w:val="en-US"/>
              </w:rPr>
              <w:t>10-08-002-04 apl</w:t>
            </w:r>
          </w:p>
          <w:p w14:paraId="63F8AC2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5F0C6FB" w14:textId="77777777" w:rsidR="009B6465" w:rsidRPr="00C534DA" w:rsidRDefault="009B6465" w:rsidP="00E66552">
            <w:pPr>
              <w:adjustRightInd w:val="0"/>
              <w:rPr>
                <w:sz w:val="24"/>
                <w:szCs w:val="24"/>
              </w:rPr>
            </w:pPr>
            <w:r w:rsidRPr="00C534DA">
              <w:rPr>
                <w:sz w:val="24"/>
                <w:szCs w:val="24"/>
              </w:rPr>
              <w:t>Avertizoare "ОС" automatice: de contact  ( датчик  движения, накладной, D106x53 mm, IP44, цвет  белый )</w:t>
            </w:r>
          </w:p>
          <w:p w14:paraId="110E663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07466C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C97EAD6"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2B18E80A" w14:textId="77777777" w:rsidR="009B6465" w:rsidRPr="00C534DA" w:rsidRDefault="009B6465" w:rsidP="00E66552">
            <w:pPr>
              <w:jc w:val="center"/>
              <w:rPr>
                <w:sz w:val="24"/>
                <w:szCs w:val="24"/>
              </w:rPr>
            </w:pPr>
          </w:p>
        </w:tc>
      </w:tr>
      <w:tr w:rsidR="009B6465" w:rsidRPr="00C534DA" w14:paraId="3331D5E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9E7BF4" w14:textId="77777777" w:rsidR="009B6465" w:rsidRPr="00C534DA" w:rsidRDefault="009B6465" w:rsidP="00E66552">
            <w:pPr>
              <w:rPr>
                <w:sz w:val="24"/>
                <w:szCs w:val="24"/>
              </w:rPr>
            </w:pPr>
            <w:r w:rsidRPr="00C534DA">
              <w:rPr>
                <w:sz w:val="24"/>
                <w:szCs w:val="24"/>
              </w:rPr>
              <w:t xml:space="preserve"> 84</w:t>
            </w:r>
          </w:p>
        </w:tc>
        <w:tc>
          <w:tcPr>
            <w:tcW w:w="1701" w:type="dxa"/>
            <w:tcBorders>
              <w:top w:val="single" w:sz="4" w:space="0" w:color="auto"/>
              <w:bottom w:val="single" w:sz="4" w:space="0" w:color="auto"/>
            </w:tcBorders>
            <w:vAlign w:val="center"/>
          </w:tcPr>
          <w:p w14:paraId="01061896" w14:textId="77777777" w:rsidR="009B6465" w:rsidRPr="00C534DA" w:rsidRDefault="009B6465" w:rsidP="00E66552">
            <w:pPr>
              <w:rPr>
                <w:sz w:val="24"/>
                <w:szCs w:val="24"/>
                <w:lang w:val="en-US"/>
              </w:rPr>
            </w:pPr>
            <w:r w:rsidRPr="00C534DA">
              <w:rPr>
                <w:sz w:val="24"/>
                <w:szCs w:val="24"/>
                <w:lang w:val="en-US"/>
              </w:rPr>
              <w:t>Pret  de  piata</w:t>
            </w:r>
          </w:p>
          <w:p w14:paraId="61E9D6E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2E666C2" w14:textId="77777777" w:rsidR="009B6465" w:rsidRPr="00C534DA" w:rsidRDefault="009B6465" w:rsidP="00E66552">
            <w:pPr>
              <w:adjustRightInd w:val="0"/>
              <w:rPr>
                <w:sz w:val="24"/>
                <w:szCs w:val="24"/>
              </w:rPr>
            </w:pPr>
            <w:r w:rsidRPr="00C534DA">
              <w:rPr>
                <w:sz w:val="24"/>
                <w:szCs w:val="24"/>
              </w:rPr>
              <w:t>Датчик  движения, накладной, D106x53 mm, IP44, цвет  белый</w:t>
            </w:r>
          </w:p>
          <w:p w14:paraId="3C011C0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19D4CE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A9C0645"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2EA9626E" w14:textId="77777777" w:rsidR="009B6465" w:rsidRPr="00C534DA" w:rsidRDefault="009B6465" w:rsidP="00E66552">
            <w:pPr>
              <w:jc w:val="center"/>
              <w:rPr>
                <w:sz w:val="24"/>
                <w:szCs w:val="24"/>
              </w:rPr>
            </w:pPr>
          </w:p>
        </w:tc>
      </w:tr>
      <w:tr w:rsidR="009B6465" w:rsidRPr="00C534DA" w14:paraId="295EC74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E6C9E5" w14:textId="77777777" w:rsidR="009B6465" w:rsidRPr="00C534DA" w:rsidRDefault="009B6465" w:rsidP="00E66552">
            <w:pPr>
              <w:rPr>
                <w:sz w:val="24"/>
                <w:szCs w:val="24"/>
              </w:rPr>
            </w:pPr>
            <w:r w:rsidRPr="00C534DA">
              <w:rPr>
                <w:sz w:val="24"/>
                <w:szCs w:val="24"/>
              </w:rPr>
              <w:t xml:space="preserve"> 85</w:t>
            </w:r>
          </w:p>
        </w:tc>
        <w:tc>
          <w:tcPr>
            <w:tcW w:w="1701" w:type="dxa"/>
            <w:tcBorders>
              <w:top w:val="single" w:sz="4" w:space="0" w:color="auto"/>
              <w:bottom w:val="single" w:sz="4" w:space="0" w:color="auto"/>
            </w:tcBorders>
            <w:vAlign w:val="center"/>
          </w:tcPr>
          <w:p w14:paraId="45DC0FA9" w14:textId="77777777" w:rsidR="009B6465" w:rsidRPr="00C534DA" w:rsidRDefault="009B6465" w:rsidP="00E66552">
            <w:pPr>
              <w:rPr>
                <w:sz w:val="24"/>
                <w:szCs w:val="24"/>
                <w:lang w:val="en-US"/>
              </w:rPr>
            </w:pPr>
            <w:r w:rsidRPr="00C534DA">
              <w:rPr>
                <w:sz w:val="24"/>
                <w:szCs w:val="24"/>
                <w:lang w:val="en-US"/>
              </w:rPr>
              <w:t>10-04-066-07</w:t>
            </w:r>
          </w:p>
          <w:p w14:paraId="2651AC7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6517A64" w14:textId="77777777" w:rsidR="009B6465" w:rsidRPr="00C534DA" w:rsidRDefault="009B6465" w:rsidP="00E66552">
            <w:pPr>
              <w:adjustRightInd w:val="0"/>
              <w:rPr>
                <w:sz w:val="24"/>
                <w:szCs w:val="24"/>
                <w:lang w:val="en-US"/>
              </w:rPr>
            </w:pPr>
            <w:r w:rsidRPr="00C534DA">
              <w:rPr>
                <w:sz w:val="24"/>
                <w:szCs w:val="24"/>
                <w:lang w:val="en-US"/>
              </w:rPr>
              <w:t xml:space="preserve">Aparataj de perete: Priza de televiziune ( </w:t>
            </w:r>
            <w:r w:rsidRPr="00C534DA">
              <w:rPr>
                <w:sz w:val="24"/>
                <w:szCs w:val="24"/>
              </w:rPr>
              <w:t>механизм</w:t>
            </w:r>
            <w:r w:rsidRPr="00C534DA">
              <w:rPr>
                <w:sz w:val="24"/>
                <w:szCs w:val="24"/>
                <w:lang w:val="en-US"/>
              </w:rPr>
              <w:t xml:space="preserve">  </w:t>
            </w:r>
            <w:r w:rsidRPr="00C534DA">
              <w:rPr>
                <w:sz w:val="24"/>
                <w:szCs w:val="24"/>
              </w:rPr>
              <w:t>розетки</w:t>
            </w:r>
            <w:r w:rsidRPr="00C534DA">
              <w:rPr>
                <w:sz w:val="24"/>
                <w:szCs w:val="24"/>
                <w:lang w:val="en-US"/>
              </w:rPr>
              <w:t xml:space="preserve">  TV ( single ) </w:t>
            </w:r>
          </w:p>
          <w:p w14:paraId="1ED1142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5FF4DD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E5964D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67DF64E" w14:textId="77777777" w:rsidR="009B6465" w:rsidRPr="00C534DA" w:rsidRDefault="009B6465" w:rsidP="00E66552">
            <w:pPr>
              <w:jc w:val="center"/>
              <w:rPr>
                <w:sz w:val="24"/>
                <w:szCs w:val="24"/>
              </w:rPr>
            </w:pPr>
          </w:p>
        </w:tc>
      </w:tr>
      <w:tr w:rsidR="009B6465" w:rsidRPr="00C534DA" w14:paraId="3AA099B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0FF0CB" w14:textId="77777777" w:rsidR="009B6465" w:rsidRPr="00C534DA" w:rsidRDefault="009B6465" w:rsidP="00E66552">
            <w:pPr>
              <w:rPr>
                <w:sz w:val="24"/>
                <w:szCs w:val="24"/>
              </w:rPr>
            </w:pPr>
            <w:r w:rsidRPr="00C534DA">
              <w:rPr>
                <w:sz w:val="24"/>
                <w:szCs w:val="24"/>
              </w:rPr>
              <w:t xml:space="preserve"> 86</w:t>
            </w:r>
          </w:p>
        </w:tc>
        <w:tc>
          <w:tcPr>
            <w:tcW w:w="1701" w:type="dxa"/>
            <w:tcBorders>
              <w:top w:val="single" w:sz="4" w:space="0" w:color="auto"/>
              <w:bottom w:val="single" w:sz="4" w:space="0" w:color="auto"/>
            </w:tcBorders>
            <w:vAlign w:val="center"/>
          </w:tcPr>
          <w:p w14:paraId="62957B34" w14:textId="77777777" w:rsidR="009B6465" w:rsidRPr="00C534DA" w:rsidRDefault="009B6465" w:rsidP="00E66552">
            <w:pPr>
              <w:rPr>
                <w:sz w:val="24"/>
                <w:szCs w:val="24"/>
                <w:lang w:val="en-US"/>
              </w:rPr>
            </w:pPr>
            <w:r w:rsidRPr="00C534DA">
              <w:rPr>
                <w:sz w:val="24"/>
                <w:szCs w:val="24"/>
                <w:lang w:val="en-US"/>
              </w:rPr>
              <w:t>Pret  de  piata</w:t>
            </w:r>
          </w:p>
          <w:p w14:paraId="1BA4637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C88A373" w14:textId="77777777" w:rsidR="009B6465" w:rsidRPr="00C534DA" w:rsidRDefault="009B6465" w:rsidP="00E66552">
            <w:pPr>
              <w:adjustRightInd w:val="0"/>
              <w:rPr>
                <w:sz w:val="24"/>
                <w:szCs w:val="24"/>
              </w:rPr>
            </w:pPr>
            <w:r w:rsidRPr="00C534DA">
              <w:rPr>
                <w:sz w:val="24"/>
                <w:szCs w:val="24"/>
              </w:rPr>
              <w:t>Механизм  розетки  TV ( single ), встраиваемый  IP20, цвет  белый, без  рамки</w:t>
            </w:r>
          </w:p>
          <w:p w14:paraId="70F336B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D87C0D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BFD930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9FD6F38" w14:textId="77777777" w:rsidR="009B6465" w:rsidRPr="00C534DA" w:rsidRDefault="009B6465" w:rsidP="00E66552">
            <w:pPr>
              <w:jc w:val="center"/>
              <w:rPr>
                <w:sz w:val="24"/>
                <w:szCs w:val="24"/>
              </w:rPr>
            </w:pPr>
          </w:p>
        </w:tc>
      </w:tr>
      <w:tr w:rsidR="009B6465" w:rsidRPr="00C534DA" w14:paraId="33DF2ED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363B01" w14:textId="77777777" w:rsidR="009B6465" w:rsidRPr="00C534DA" w:rsidRDefault="009B6465" w:rsidP="00E66552">
            <w:pPr>
              <w:rPr>
                <w:sz w:val="24"/>
                <w:szCs w:val="24"/>
              </w:rPr>
            </w:pPr>
            <w:r w:rsidRPr="00C534DA">
              <w:rPr>
                <w:sz w:val="24"/>
                <w:szCs w:val="24"/>
              </w:rPr>
              <w:t xml:space="preserve"> 87</w:t>
            </w:r>
          </w:p>
        </w:tc>
        <w:tc>
          <w:tcPr>
            <w:tcW w:w="1701" w:type="dxa"/>
            <w:tcBorders>
              <w:top w:val="single" w:sz="4" w:space="0" w:color="auto"/>
              <w:bottom w:val="single" w:sz="4" w:space="0" w:color="auto"/>
            </w:tcBorders>
            <w:vAlign w:val="center"/>
          </w:tcPr>
          <w:p w14:paraId="41826550" w14:textId="77777777" w:rsidR="009B6465" w:rsidRPr="00C534DA" w:rsidRDefault="009B6465" w:rsidP="00E66552">
            <w:pPr>
              <w:rPr>
                <w:sz w:val="24"/>
                <w:szCs w:val="24"/>
                <w:lang w:val="en-US"/>
              </w:rPr>
            </w:pPr>
            <w:r w:rsidRPr="00C534DA">
              <w:rPr>
                <w:sz w:val="24"/>
                <w:szCs w:val="24"/>
                <w:lang w:val="en-US"/>
              </w:rPr>
              <w:t>Pret  de  piata</w:t>
            </w:r>
          </w:p>
          <w:p w14:paraId="427580A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0D4A723" w14:textId="77777777" w:rsidR="009B6465" w:rsidRPr="00C534DA" w:rsidRDefault="009B6465" w:rsidP="00E66552">
            <w:pPr>
              <w:adjustRightInd w:val="0"/>
              <w:rPr>
                <w:sz w:val="24"/>
                <w:szCs w:val="24"/>
              </w:rPr>
            </w:pPr>
            <w:r w:rsidRPr="00C534DA">
              <w:rPr>
                <w:sz w:val="24"/>
                <w:szCs w:val="24"/>
              </w:rPr>
              <w:t>Рамка  для  розеток  и  выключателей, 3-пост, 85х227х10 мм, цвет  белый</w:t>
            </w:r>
          </w:p>
          <w:p w14:paraId="691CACD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C1FF77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164987F"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4B3B0FEF" w14:textId="77777777" w:rsidR="009B6465" w:rsidRPr="00C534DA" w:rsidRDefault="009B6465" w:rsidP="00E66552">
            <w:pPr>
              <w:jc w:val="center"/>
              <w:rPr>
                <w:sz w:val="24"/>
                <w:szCs w:val="24"/>
              </w:rPr>
            </w:pPr>
          </w:p>
        </w:tc>
      </w:tr>
      <w:tr w:rsidR="009B6465" w:rsidRPr="00C534DA" w14:paraId="6F1B896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41416D1" w14:textId="77777777" w:rsidR="009B6465" w:rsidRPr="00C534DA" w:rsidRDefault="009B6465" w:rsidP="00E66552">
            <w:pPr>
              <w:rPr>
                <w:sz w:val="24"/>
                <w:szCs w:val="24"/>
              </w:rPr>
            </w:pPr>
            <w:r w:rsidRPr="00C534DA">
              <w:rPr>
                <w:sz w:val="24"/>
                <w:szCs w:val="24"/>
              </w:rPr>
              <w:t xml:space="preserve"> 88</w:t>
            </w:r>
          </w:p>
        </w:tc>
        <w:tc>
          <w:tcPr>
            <w:tcW w:w="1701" w:type="dxa"/>
            <w:tcBorders>
              <w:top w:val="single" w:sz="4" w:space="0" w:color="auto"/>
              <w:bottom w:val="single" w:sz="4" w:space="0" w:color="auto"/>
            </w:tcBorders>
            <w:vAlign w:val="center"/>
          </w:tcPr>
          <w:p w14:paraId="61BC124F" w14:textId="77777777" w:rsidR="009B6465" w:rsidRPr="00C534DA" w:rsidRDefault="009B6465" w:rsidP="00E66552">
            <w:pPr>
              <w:rPr>
                <w:sz w:val="24"/>
                <w:szCs w:val="24"/>
                <w:lang w:val="en-US"/>
              </w:rPr>
            </w:pPr>
            <w:r w:rsidRPr="00C534DA">
              <w:rPr>
                <w:sz w:val="24"/>
                <w:szCs w:val="24"/>
                <w:lang w:val="en-US"/>
              </w:rPr>
              <w:t>08-03-591-9</w:t>
            </w:r>
          </w:p>
          <w:p w14:paraId="07175E5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68B93FD" w14:textId="77777777" w:rsidR="009B6465" w:rsidRPr="00C534DA" w:rsidRDefault="009B6465" w:rsidP="00E66552">
            <w:pPr>
              <w:adjustRightInd w:val="0"/>
              <w:rPr>
                <w:sz w:val="24"/>
                <w:szCs w:val="24"/>
                <w:lang w:val="en-US"/>
              </w:rPr>
            </w:pPr>
            <w:r w:rsidRPr="00C534DA">
              <w:rPr>
                <w:sz w:val="24"/>
                <w:szCs w:val="24"/>
                <w:lang w:val="en-US"/>
              </w:rPr>
              <w:t>Priza de fisa tip neingropat, la instalatie inchisa</w:t>
            </w:r>
          </w:p>
          <w:p w14:paraId="53B91CF6"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F98F137"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296AC1BE" w14:textId="77777777" w:rsidR="009B6465" w:rsidRPr="00C534DA" w:rsidRDefault="009B6465" w:rsidP="00E66552">
            <w:pPr>
              <w:adjustRightInd w:val="0"/>
              <w:jc w:val="center"/>
              <w:rPr>
                <w:rFonts w:ascii="Arial CYR" w:hAnsi="Arial CYR" w:cs="Arial CYR"/>
                <w:sz w:val="24"/>
                <w:szCs w:val="24"/>
              </w:rPr>
            </w:pPr>
            <w:r w:rsidRPr="00C534DA">
              <w:rPr>
                <w:sz w:val="24"/>
                <w:szCs w:val="24"/>
              </w:rPr>
              <w:t>0,7400</w:t>
            </w:r>
          </w:p>
          <w:p w14:paraId="7F976C1D" w14:textId="77777777" w:rsidR="009B6465" w:rsidRPr="00C534DA" w:rsidRDefault="009B6465" w:rsidP="00E66552">
            <w:pPr>
              <w:jc w:val="center"/>
              <w:rPr>
                <w:sz w:val="24"/>
                <w:szCs w:val="24"/>
              </w:rPr>
            </w:pPr>
          </w:p>
        </w:tc>
      </w:tr>
      <w:tr w:rsidR="009B6465" w:rsidRPr="00C534DA" w14:paraId="7A2F3E1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73DBDD" w14:textId="77777777" w:rsidR="009B6465" w:rsidRPr="00C534DA" w:rsidRDefault="009B6465" w:rsidP="00E66552">
            <w:pPr>
              <w:rPr>
                <w:sz w:val="24"/>
                <w:szCs w:val="24"/>
              </w:rPr>
            </w:pPr>
            <w:r w:rsidRPr="00C534DA">
              <w:rPr>
                <w:sz w:val="24"/>
                <w:szCs w:val="24"/>
              </w:rPr>
              <w:t xml:space="preserve"> 89</w:t>
            </w:r>
          </w:p>
        </w:tc>
        <w:tc>
          <w:tcPr>
            <w:tcW w:w="1701" w:type="dxa"/>
            <w:tcBorders>
              <w:top w:val="single" w:sz="4" w:space="0" w:color="auto"/>
              <w:bottom w:val="single" w:sz="4" w:space="0" w:color="auto"/>
            </w:tcBorders>
            <w:vAlign w:val="center"/>
          </w:tcPr>
          <w:p w14:paraId="0DC668DB" w14:textId="77777777" w:rsidR="009B6465" w:rsidRPr="00C534DA" w:rsidRDefault="009B6465" w:rsidP="00E66552">
            <w:pPr>
              <w:rPr>
                <w:sz w:val="24"/>
                <w:szCs w:val="24"/>
                <w:lang w:val="en-US"/>
              </w:rPr>
            </w:pPr>
            <w:r w:rsidRPr="00C534DA">
              <w:rPr>
                <w:sz w:val="24"/>
                <w:szCs w:val="24"/>
                <w:lang w:val="en-US"/>
              </w:rPr>
              <w:t>Pret  de  piata</w:t>
            </w:r>
          </w:p>
          <w:p w14:paraId="0FB15C8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238292C" w14:textId="77777777" w:rsidR="009B6465" w:rsidRPr="00C534DA" w:rsidRDefault="009B6465" w:rsidP="00E66552">
            <w:pPr>
              <w:adjustRightInd w:val="0"/>
              <w:rPr>
                <w:sz w:val="24"/>
                <w:szCs w:val="24"/>
              </w:rPr>
            </w:pPr>
            <w:r w:rsidRPr="00C534DA">
              <w:rPr>
                <w:sz w:val="24"/>
                <w:szCs w:val="24"/>
              </w:rPr>
              <w:t>Механизм  розетки  силовой, встраиваемый, 2-х  полюсный, 1-пост, с  защитным  контактом, IP 20, 16A, 230B, цвет  белый, клеммы  автозажимные, с  защитными  шторками, без  рамки</w:t>
            </w:r>
          </w:p>
          <w:p w14:paraId="5F904D4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DF29EC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FC0F76E" w14:textId="77777777" w:rsidR="009B6465" w:rsidRPr="00C534DA" w:rsidRDefault="009B6465" w:rsidP="00E66552">
            <w:pPr>
              <w:adjustRightInd w:val="0"/>
              <w:jc w:val="center"/>
              <w:rPr>
                <w:rFonts w:ascii="Arial CYR" w:hAnsi="Arial CYR" w:cs="Arial CYR"/>
                <w:sz w:val="24"/>
                <w:szCs w:val="24"/>
              </w:rPr>
            </w:pPr>
            <w:r w:rsidRPr="00C534DA">
              <w:rPr>
                <w:sz w:val="24"/>
                <w:szCs w:val="24"/>
              </w:rPr>
              <w:t>74,0000</w:t>
            </w:r>
          </w:p>
          <w:p w14:paraId="48E0FBF8" w14:textId="77777777" w:rsidR="009B6465" w:rsidRPr="00C534DA" w:rsidRDefault="009B6465" w:rsidP="00E66552">
            <w:pPr>
              <w:jc w:val="center"/>
              <w:rPr>
                <w:sz w:val="24"/>
                <w:szCs w:val="24"/>
              </w:rPr>
            </w:pPr>
          </w:p>
        </w:tc>
      </w:tr>
      <w:tr w:rsidR="009B6465" w:rsidRPr="00C534DA" w14:paraId="2F6F0AB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6E193B" w14:textId="77777777" w:rsidR="009B6465" w:rsidRPr="00C534DA" w:rsidRDefault="009B6465" w:rsidP="00E66552">
            <w:pPr>
              <w:rPr>
                <w:sz w:val="24"/>
                <w:szCs w:val="24"/>
              </w:rPr>
            </w:pPr>
            <w:r w:rsidRPr="00C534DA">
              <w:rPr>
                <w:sz w:val="24"/>
                <w:szCs w:val="24"/>
              </w:rPr>
              <w:t xml:space="preserve"> 90</w:t>
            </w:r>
          </w:p>
        </w:tc>
        <w:tc>
          <w:tcPr>
            <w:tcW w:w="1701" w:type="dxa"/>
            <w:tcBorders>
              <w:top w:val="single" w:sz="4" w:space="0" w:color="auto"/>
              <w:bottom w:val="single" w:sz="4" w:space="0" w:color="auto"/>
            </w:tcBorders>
            <w:vAlign w:val="center"/>
          </w:tcPr>
          <w:p w14:paraId="77CA9F4F" w14:textId="77777777" w:rsidR="009B6465" w:rsidRPr="00C534DA" w:rsidRDefault="009B6465" w:rsidP="00E66552">
            <w:pPr>
              <w:rPr>
                <w:sz w:val="24"/>
                <w:szCs w:val="24"/>
                <w:lang w:val="en-US"/>
              </w:rPr>
            </w:pPr>
            <w:r w:rsidRPr="00C534DA">
              <w:rPr>
                <w:sz w:val="24"/>
                <w:szCs w:val="24"/>
                <w:lang w:val="en-US"/>
              </w:rPr>
              <w:t>08-03-591-9</w:t>
            </w:r>
          </w:p>
          <w:p w14:paraId="334E805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59EDC3A" w14:textId="77777777" w:rsidR="009B6465" w:rsidRPr="00C534DA" w:rsidRDefault="009B6465" w:rsidP="00E66552">
            <w:pPr>
              <w:adjustRightInd w:val="0"/>
              <w:rPr>
                <w:sz w:val="24"/>
                <w:szCs w:val="24"/>
                <w:lang w:val="en-US"/>
              </w:rPr>
            </w:pPr>
            <w:r w:rsidRPr="00C534DA">
              <w:rPr>
                <w:sz w:val="24"/>
                <w:szCs w:val="24"/>
                <w:lang w:val="en-US"/>
              </w:rPr>
              <w:t>Priza de fisa tip neingropat, la instalatie inchisa</w:t>
            </w:r>
          </w:p>
          <w:p w14:paraId="1A738D9D"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E0C9321"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237543B0" w14:textId="77777777" w:rsidR="009B6465" w:rsidRPr="00C534DA" w:rsidRDefault="009B6465" w:rsidP="00E66552">
            <w:pPr>
              <w:adjustRightInd w:val="0"/>
              <w:jc w:val="center"/>
              <w:rPr>
                <w:rFonts w:ascii="Arial CYR" w:hAnsi="Arial CYR" w:cs="Arial CYR"/>
                <w:sz w:val="24"/>
                <w:szCs w:val="24"/>
              </w:rPr>
            </w:pPr>
            <w:r w:rsidRPr="00C534DA">
              <w:rPr>
                <w:sz w:val="24"/>
                <w:szCs w:val="24"/>
              </w:rPr>
              <w:t>0,1500</w:t>
            </w:r>
          </w:p>
          <w:p w14:paraId="64B28396" w14:textId="77777777" w:rsidR="009B6465" w:rsidRPr="00C534DA" w:rsidRDefault="009B6465" w:rsidP="00E66552">
            <w:pPr>
              <w:jc w:val="center"/>
              <w:rPr>
                <w:sz w:val="24"/>
                <w:szCs w:val="24"/>
              </w:rPr>
            </w:pPr>
          </w:p>
        </w:tc>
      </w:tr>
      <w:tr w:rsidR="009B6465" w:rsidRPr="00C534DA" w14:paraId="6D28606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FB575D" w14:textId="77777777" w:rsidR="009B6465" w:rsidRPr="00C534DA" w:rsidRDefault="009B6465" w:rsidP="00E66552">
            <w:pPr>
              <w:rPr>
                <w:sz w:val="24"/>
                <w:szCs w:val="24"/>
              </w:rPr>
            </w:pPr>
            <w:r w:rsidRPr="00C534DA">
              <w:rPr>
                <w:sz w:val="24"/>
                <w:szCs w:val="24"/>
              </w:rPr>
              <w:t xml:space="preserve"> 91</w:t>
            </w:r>
          </w:p>
        </w:tc>
        <w:tc>
          <w:tcPr>
            <w:tcW w:w="1701" w:type="dxa"/>
            <w:tcBorders>
              <w:top w:val="single" w:sz="4" w:space="0" w:color="auto"/>
              <w:bottom w:val="single" w:sz="4" w:space="0" w:color="auto"/>
            </w:tcBorders>
            <w:vAlign w:val="center"/>
          </w:tcPr>
          <w:p w14:paraId="325363CD" w14:textId="77777777" w:rsidR="009B6465" w:rsidRPr="00C534DA" w:rsidRDefault="009B6465" w:rsidP="00E66552">
            <w:pPr>
              <w:rPr>
                <w:sz w:val="24"/>
                <w:szCs w:val="24"/>
                <w:lang w:val="en-US"/>
              </w:rPr>
            </w:pPr>
            <w:r w:rsidRPr="00C534DA">
              <w:rPr>
                <w:sz w:val="24"/>
                <w:szCs w:val="24"/>
                <w:lang w:val="en-US"/>
              </w:rPr>
              <w:t>Pret  de  piata</w:t>
            </w:r>
          </w:p>
          <w:p w14:paraId="4428813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0F221B3" w14:textId="77777777" w:rsidR="009B6465" w:rsidRPr="00C534DA" w:rsidRDefault="009B6465" w:rsidP="00E66552">
            <w:pPr>
              <w:adjustRightInd w:val="0"/>
              <w:rPr>
                <w:sz w:val="24"/>
                <w:szCs w:val="24"/>
              </w:rPr>
            </w:pPr>
            <w:r w:rsidRPr="00C534DA">
              <w:rPr>
                <w:sz w:val="24"/>
                <w:szCs w:val="24"/>
              </w:rPr>
              <w:t xml:space="preserve">Розетка  силовая, встраиваемая, 2-х  полюсная, 1-пост, с  защитным  контактом, 85х85х40, IP 20, 16A, 230B, цвет  белый, </w:t>
            </w:r>
            <w:r w:rsidRPr="00C534DA">
              <w:rPr>
                <w:sz w:val="24"/>
                <w:szCs w:val="24"/>
              </w:rPr>
              <w:lastRenderedPageBreak/>
              <w:t>клеммы  автозажимные, с  защитными  шторками, с  рамкой</w:t>
            </w:r>
          </w:p>
          <w:p w14:paraId="4403C07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EFC9443"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1AD0BD2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10,0000</w:t>
            </w:r>
          </w:p>
          <w:p w14:paraId="54F59A2C" w14:textId="77777777" w:rsidR="009B6465" w:rsidRPr="00C534DA" w:rsidRDefault="009B6465" w:rsidP="00E66552">
            <w:pPr>
              <w:jc w:val="center"/>
              <w:rPr>
                <w:sz w:val="24"/>
                <w:szCs w:val="24"/>
              </w:rPr>
            </w:pPr>
          </w:p>
        </w:tc>
      </w:tr>
      <w:tr w:rsidR="009B6465" w:rsidRPr="00C534DA" w14:paraId="163506E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062D46" w14:textId="77777777" w:rsidR="009B6465" w:rsidRPr="00C534DA" w:rsidRDefault="009B6465" w:rsidP="00E66552">
            <w:pPr>
              <w:rPr>
                <w:sz w:val="24"/>
                <w:szCs w:val="24"/>
              </w:rPr>
            </w:pPr>
            <w:r w:rsidRPr="00C534DA">
              <w:rPr>
                <w:sz w:val="24"/>
                <w:szCs w:val="24"/>
              </w:rPr>
              <w:t xml:space="preserve"> 92</w:t>
            </w:r>
          </w:p>
        </w:tc>
        <w:tc>
          <w:tcPr>
            <w:tcW w:w="1701" w:type="dxa"/>
            <w:tcBorders>
              <w:top w:val="single" w:sz="4" w:space="0" w:color="auto"/>
              <w:bottom w:val="single" w:sz="4" w:space="0" w:color="auto"/>
            </w:tcBorders>
            <w:vAlign w:val="center"/>
          </w:tcPr>
          <w:p w14:paraId="2503AD93" w14:textId="77777777" w:rsidR="009B6465" w:rsidRPr="00C534DA" w:rsidRDefault="009B6465" w:rsidP="00E66552">
            <w:pPr>
              <w:rPr>
                <w:sz w:val="24"/>
                <w:szCs w:val="24"/>
                <w:lang w:val="en-US"/>
              </w:rPr>
            </w:pPr>
            <w:r w:rsidRPr="00C534DA">
              <w:rPr>
                <w:sz w:val="24"/>
                <w:szCs w:val="24"/>
                <w:lang w:val="en-US"/>
              </w:rPr>
              <w:t>Pret  de  piata</w:t>
            </w:r>
          </w:p>
          <w:p w14:paraId="19269D6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970FFFC" w14:textId="77777777" w:rsidR="009B6465" w:rsidRPr="00C534DA" w:rsidRDefault="009B6465" w:rsidP="00E66552">
            <w:pPr>
              <w:adjustRightInd w:val="0"/>
              <w:rPr>
                <w:sz w:val="24"/>
                <w:szCs w:val="24"/>
              </w:rPr>
            </w:pPr>
            <w:r w:rsidRPr="00C534DA">
              <w:rPr>
                <w:sz w:val="24"/>
                <w:szCs w:val="24"/>
              </w:rPr>
              <w:t>Розетка  силовая, встраиваемая, 2-х  полюсная, 1-пост, с  защитным  контактом, 85х156х40, IP 20, 16A, 230B, цвет  белый, клеммы  автозажимные, с  защитными  шторками, с  рамкой</w:t>
            </w:r>
          </w:p>
          <w:p w14:paraId="7F194DA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8C4B0C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CBD6853"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w:t>
            </w:r>
          </w:p>
          <w:p w14:paraId="0958294C" w14:textId="77777777" w:rsidR="009B6465" w:rsidRPr="00C534DA" w:rsidRDefault="009B6465" w:rsidP="00E66552">
            <w:pPr>
              <w:jc w:val="center"/>
              <w:rPr>
                <w:sz w:val="24"/>
                <w:szCs w:val="24"/>
              </w:rPr>
            </w:pPr>
          </w:p>
        </w:tc>
      </w:tr>
      <w:tr w:rsidR="009B6465" w:rsidRPr="00C534DA" w14:paraId="679E8A2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B55970B" w14:textId="77777777" w:rsidR="009B6465" w:rsidRPr="00C534DA" w:rsidRDefault="009B6465" w:rsidP="00E66552">
            <w:pPr>
              <w:rPr>
                <w:sz w:val="24"/>
                <w:szCs w:val="24"/>
              </w:rPr>
            </w:pPr>
            <w:r w:rsidRPr="00C534DA">
              <w:rPr>
                <w:sz w:val="24"/>
                <w:szCs w:val="24"/>
              </w:rPr>
              <w:t xml:space="preserve"> 93</w:t>
            </w:r>
          </w:p>
        </w:tc>
        <w:tc>
          <w:tcPr>
            <w:tcW w:w="1701" w:type="dxa"/>
            <w:tcBorders>
              <w:top w:val="single" w:sz="4" w:space="0" w:color="auto"/>
              <w:bottom w:val="single" w:sz="4" w:space="0" w:color="auto"/>
            </w:tcBorders>
            <w:vAlign w:val="center"/>
          </w:tcPr>
          <w:p w14:paraId="6D904866" w14:textId="77777777" w:rsidR="009B6465" w:rsidRPr="00C534DA" w:rsidRDefault="009B6465" w:rsidP="00E66552">
            <w:pPr>
              <w:rPr>
                <w:sz w:val="24"/>
                <w:szCs w:val="24"/>
                <w:lang w:val="en-US"/>
              </w:rPr>
            </w:pPr>
            <w:r w:rsidRPr="00C534DA">
              <w:rPr>
                <w:sz w:val="24"/>
                <w:szCs w:val="24"/>
                <w:lang w:val="en-US"/>
              </w:rPr>
              <w:t>Pret  de  piata</w:t>
            </w:r>
          </w:p>
          <w:p w14:paraId="5336753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B3C1BCB" w14:textId="77777777" w:rsidR="009B6465" w:rsidRPr="00C534DA" w:rsidRDefault="009B6465" w:rsidP="00E66552">
            <w:pPr>
              <w:adjustRightInd w:val="0"/>
              <w:rPr>
                <w:sz w:val="24"/>
                <w:szCs w:val="24"/>
              </w:rPr>
            </w:pPr>
            <w:r w:rsidRPr="00C534DA">
              <w:rPr>
                <w:sz w:val="24"/>
                <w:szCs w:val="24"/>
              </w:rPr>
              <w:t>Рамка  для  розеток  и  выключателей, 3-пост, 227х85х10 мм, цвет  белый</w:t>
            </w:r>
          </w:p>
          <w:p w14:paraId="7C031FE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EEB9CC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FEAA9F4"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7886D4CC" w14:textId="77777777" w:rsidR="009B6465" w:rsidRPr="00C534DA" w:rsidRDefault="009B6465" w:rsidP="00E66552">
            <w:pPr>
              <w:jc w:val="center"/>
              <w:rPr>
                <w:sz w:val="24"/>
                <w:szCs w:val="24"/>
              </w:rPr>
            </w:pPr>
          </w:p>
        </w:tc>
      </w:tr>
      <w:tr w:rsidR="009B6465" w:rsidRPr="00C534DA" w14:paraId="5882BA8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27A1C3" w14:textId="77777777" w:rsidR="009B6465" w:rsidRPr="00C534DA" w:rsidRDefault="009B6465" w:rsidP="00E66552">
            <w:pPr>
              <w:rPr>
                <w:sz w:val="24"/>
                <w:szCs w:val="24"/>
              </w:rPr>
            </w:pPr>
            <w:r w:rsidRPr="00C534DA">
              <w:rPr>
                <w:sz w:val="24"/>
                <w:szCs w:val="24"/>
              </w:rPr>
              <w:t xml:space="preserve"> 94</w:t>
            </w:r>
          </w:p>
        </w:tc>
        <w:tc>
          <w:tcPr>
            <w:tcW w:w="1701" w:type="dxa"/>
            <w:tcBorders>
              <w:top w:val="single" w:sz="4" w:space="0" w:color="auto"/>
              <w:bottom w:val="single" w:sz="4" w:space="0" w:color="auto"/>
            </w:tcBorders>
            <w:vAlign w:val="center"/>
          </w:tcPr>
          <w:p w14:paraId="33757F45" w14:textId="77777777" w:rsidR="009B6465" w:rsidRPr="00C534DA" w:rsidRDefault="009B6465" w:rsidP="00E66552">
            <w:pPr>
              <w:rPr>
                <w:sz w:val="24"/>
                <w:szCs w:val="24"/>
                <w:lang w:val="en-US"/>
              </w:rPr>
            </w:pPr>
            <w:r w:rsidRPr="00C534DA">
              <w:rPr>
                <w:sz w:val="24"/>
                <w:szCs w:val="24"/>
                <w:lang w:val="en-US"/>
              </w:rPr>
              <w:t>Pret  de  piata</w:t>
            </w:r>
          </w:p>
          <w:p w14:paraId="3DA0543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ACB3C6F" w14:textId="77777777" w:rsidR="009B6465" w:rsidRPr="00C534DA" w:rsidRDefault="009B6465" w:rsidP="00E66552">
            <w:pPr>
              <w:adjustRightInd w:val="0"/>
              <w:rPr>
                <w:sz w:val="24"/>
                <w:szCs w:val="24"/>
              </w:rPr>
            </w:pPr>
            <w:r w:rsidRPr="00C534DA">
              <w:rPr>
                <w:sz w:val="24"/>
                <w:szCs w:val="24"/>
              </w:rPr>
              <w:t>Рамка  для  розеток  и  выключателей, 3-пост, 85х156х10 мм, цвет  белый</w:t>
            </w:r>
          </w:p>
          <w:p w14:paraId="71DA5D97"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1455FF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D7E8495" w14:textId="77777777" w:rsidR="009B6465" w:rsidRPr="00C534DA" w:rsidRDefault="009B6465" w:rsidP="00E66552">
            <w:pPr>
              <w:adjustRightInd w:val="0"/>
              <w:jc w:val="center"/>
              <w:rPr>
                <w:rFonts w:ascii="Arial CYR" w:hAnsi="Arial CYR" w:cs="Arial CYR"/>
                <w:sz w:val="24"/>
                <w:szCs w:val="24"/>
              </w:rPr>
            </w:pPr>
            <w:r w:rsidRPr="00C534DA">
              <w:rPr>
                <w:sz w:val="24"/>
                <w:szCs w:val="24"/>
              </w:rPr>
              <w:t>8,0000</w:t>
            </w:r>
          </w:p>
          <w:p w14:paraId="39B10E6A" w14:textId="77777777" w:rsidR="009B6465" w:rsidRPr="00C534DA" w:rsidRDefault="009B6465" w:rsidP="00E66552">
            <w:pPr>
              <w:jc w:val="center"/>
              <w:rPr>
                <w:sz w:val="24"/>
                <w:szCs w:val="24"/>
              </w:rPr>
            </w:pPr>
          </w:p>
        </w:tc>
      </w:tr>
      <w:tr w:rsidR="009B6465" w:rsidRPr="00C534DA" w14:paraId="2574A2B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A3A5B22" w14:textId="77777777" w:rsidR="009B6465" w:rsidRPr="00C534DA" w:rsidRDefault="009B6465" w:rsidP="00E66552">
            <w:pPr>
              <w:rPr>
                <w:sz w:val="24"/>
                <w:szCs w:val="24"/>
              </w:rPr>
            </w:pPr>
            <w:r w:rsidRPr="00C534DA">
              <w:rPr>
                <w:sz w:val="24"/>
                <w:szCs w:val="24"/>
              </w:rPr>
              <w:t xml:space="preserve"> 95</w:t>
            </w:r>
          </w:p>
        </w:tc>
        <w:tc>
          <w:tcPr>
            <w:tcW w:w="1701" w:type="dxa"/>
            <w:tcBorders>
              <w:top w:val="single" w:sz="4" w:space="0" w:color="auto"/>
              <w:bottom w:val="single" w:sz="4" w:space="0" w:color="auto"/>
            </w:tcBorders>
            <w:vAlign w:val="center"/>
          </w:tcPr>
          <w:p w14:paraId="1BC6E086" w14:textId="77777777" w:rsidR="009B6465" w:rsidRPr="00C534DA" w:rsidRDefault="009B6465" w:rsidP="00E66552">
            <w:pPr>
              <w:rPr>
                <w:sz w:val="24"/>
                <w:szCs w:val="24"/>
                <w:lang w:val="en-US"/>
              </w:rPr>
            </w:pPr>
            <w:r w:rsidRPr="00C534DA">
              <w:rPr>
                <w:sz w:val="24"/>
                <w:szCs w:val="24"/>
                <w:lang w:val="en-US"/>
              </w:rPr>
              <w:t>08-03-591-8</w:t>
            </w:r>
          </w:p>
          <w:p w14:paraId="37A03ED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9985105" w14:textId="77777777" w:rsidR="009B6465" w:rsidRPr="00C534DA" w:rsidRDefault="009B6465" w:rsidP="00E66552">
            <w:pPr>
              <w:adjustRightInd w:val="0"/>
              <w:rPr>
                <w:sz w:val="24"/>
                <w:szCs w:val="24"/>
                <w:lang w:val="en-US"/>
              </w:rPr>
            </w:pPr>
            <w:r w:rsidRPr="00C534DA">
              <w:rPr>
                <w:sz w:val="24"/>
                <w:szCs w:val="24"/>
                <w:lang w:val="en-US"/>
              </w:rPr>
              <w:t>Priza de fisa tip neingropat, la instalatie deschisa</w:t>
            </w:r>
          </w:p>
          <w:p w14:paraId="0368F12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BF831D1"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2B9C1829" w14:textId="77777777" w:rsidR="009B6465" w:rsidRPr="00C534DA" w:rsidRDefault="009B6465" w:rsidP="00E66552">
            <w:pPr>
              <w:adjustRightInd w:val="0"/>
              <w:jc w:val="center"/>
              <w:rPr>
                <w:rFonts w:ascii="Arial CYR" w:hAnsi="Arial CYR" w:cs="Arial CYR"/>
                <w:sz w:val="24"/>
                <w:szCs w:val="24"/>
              </w:rPr>
            </w:pPr>
            <w:r w:rsidRPr="00C534DA">
              <w:rPr>
                <w:sz w:val="24"/>
                <w:szCs w:val="24"/>
              </w:rPr>
              <w:t>0,1000</w:t>
            </w:r>
          </w:p>
          <w:p w14:paraId="1E57B2D7" w14:textId="77777777" w:rsidR="009B6465" w:rsidRPr="00C534DA" w:rsidRDefault="009B6465" w:rsidP="00E66552">
            <w:pPr>
              <w:jc w:val="center"/>
              <w:rPr>
                <w:sz w:val="24"/>
                <w:szCs w:val="24"/>
              </w:rPr>
            </w:pPr>
          </w:p>
        </w:tc>
      </w:tr>
      <w:tr w:rsidR="009B6465" w:rsidRPr="00C534DA" w14:paraId="7E439DA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92502C" w14:textId="77777777" w:rsidR="009B6465" w:rsidRPr="00C534DA" w:rsidRDefault="009B6465" w:rsidP="00E66552">
            <w:pPr>
              <w:rPr>
                <w:sz w:val="24"/>
                <w:szCs w:val="24"/>
              </w:rPr>
            </w:pPr>
            <w:r w:rsidRPr="00C534DA">
              <w:rPr>
                <w:sz w:val="24"/>
                <w:szCs w:val="24"/>
              </w:rPr>
              <w:t xml:space="preserve"> 96</w:t>
            </w:r>
          </w:p>
        </w:tc>
        <w:tc>
          <w:tcPr>
            <w:tcW w:w="1701" w:type="dxa"/>
            <w:tcBorders>
              <w:top w:val="single" w:sz="4" w:space="0" w:color="auto"/>
              <w:bottom w:val="single" w:sz="4" w:space="0" w:color="auto"/>
            </w:tcBorders>
            <w:vAlign w:val="center"/>
          </w:tcPr>
          <w:p w14:paraId="361A62BB" w14:textId="77777777" w:rsidR="009B6465" w:rsidRPr="00C534DA" w:rsidRDefault="009B6465" w:rsidP="00E66552">
            <w:pPr>
              <w:rPr>
                <w:sz w:val="24"/>
                <w:szCs w:val="24"/>
                <w:lang w:val="en-US"/>
              </w:rPr>
            </w:pPr>
            <w:r w:rsidRPr="00C534DA">
              <w:rPr>
                <w:sz w:val="24"/>
                <w:szCs w:val="24"/>
                <w:lang w:val="en-US"/>
              </w:rPr>
              <w:t>Pret  de  piata</w:t>
            </w:r>
          </w:p>
          <w:p w14:paraId="2D4A62F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9C499EB" w14:textId="77777777" w:rsidR="009B6465" w:rsidRPr="00C534DA" w:rsidRDefault="009B6465" w:rsidP="00E66552">
            <w:pPr>
              <w:adjustRightInd w:val="0"/>
              <w:rPr>
                <w:sz w:val="24"/>
                <w:szCs w:val="24"/>
              </w:rPr>
            </w:pPr>
            <w:r w:rsidRPr="00C534DA">
              <w:rPr>
                <w:sz w:val="24"/>
                <w:szCs w:val="24"/>
              </w:rPr>
              <w:t>Розетка  силовая, накладная, 2-х  полюсная, 1-пост, с  защитным  контактом, 65х65х40, IP 44, 16A, 230B, цвет  белый, клеммы  автозажимные, с  защитными  шторками</w:t>
            </w:r>
          </w:p>
          <w:p w14:paraId="2651989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3570ED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DE0A32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10,0000</w:t>
            </w:r>
          </w:p>
          <w:p w14:paraId="0DE0A5C1" w14:textId="77777777" w:rsidR="009B6465" w:rsidRPr="00C534DA" w:rsidRDefault="009B6465" w:rsidP="00E66552">
            <w:pPr>
              <w:jc w:val="center"/>
              <w:rPr>
                <w:sz w:val="24"/>
                <w:szCs w:val="24"/>
              </w:rPr>
            </w:pPr>
          </w:p>
        </w:tc>
      </w:tr>
      <w:tr w:rsidR="009B6465" w:rsidRPr="00C534DA" w14:paraId="6F061D9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02EC07" w14:textId="77777777" w:rsidR="009B6465" w:rsidRPr="00C534DA" w:rsidRDefault="009B6465" w:rsidP="00E66552">
            <w:pPr>
              <w:rPr>
                <w:sz w:val="24"/>
                <w:szCs w:val="24"/>
              </w:rPr>
            </w:pPr>
            <w:r w:rsidRPr="00C534DA">
              <w:rPr>
                <w:sz w:val="24"/>
                <w:szCs w:val="24"/>
              </w:rPr>
              <w:t xml:space="preserve"> 97</w:t>
            </w:r>
          </w:p>
        </w:tc>
        <w:tc>
          <w:tcPr>
            <w:tcW w:w="1701" w:type="dxa"/>
            <w:tcBorders>
              <w:top w:val="single" w:sz="4" w:space="0" w:color="auto"/>
              <w:bottom w:val="single" w:sz="4" w:space="0" w:color="auto"/>
            </w:tcBorders>
            <w:vAlign w:val="center"/>
          </w:tcPr>
          <w:p w14:paraId="22258769" w14:textId="77777777" w:rsidR="009B6465" w:rsidRPr="00C534DA" w:rsidRDefault="009B6465" w:rsidP="00E66552">
            <w:pPr>
              <w:rPr>
                <w:sz w:val="24"/>
                <w:szCs w:val="24"/>
                <w:lang w:val="en-US"/>
              </w:rPr>
            </w:pPr>
            <w:r w:rsidRPr="00C534DA">
              <w:rPr>
                <w:sz w:val="24"/>
                <w:szCs w:val="24"/>
                <w:lang w:val="en-US"/>
              </w:rPr>
              <w:t>08-03-591-9</w:t>
            </w:r>
          </w:p>
          <w:p w14:paraId="14C889D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C5C942E" w14:textId="77777777" w:rsidR="009B6465" w:rsidRPr="00C534DA" w:rsidRDefault="009B6465" w:rsidP="00E66552">
            <w:pPr>
              <w:adjustRightInd w:val="0"/>
              <w:rPr>
                <w:sz w:val="24"/>
                <w:szCs w:val="24"/>
                <w:lang w:val="en-US"/>
              </w:rPr>
            </w:pPr>
            <w:r w:rsidRPr="00C534DA">
              <w:rPr>
                <w:sz w:val="24"/>
                <w:szCs w:val="24"/>
                <w:lang w:val="en-US"/>
              </w:rPr>
              <w:t>Priza de fisa tip neingropat, la instalatie inchisa</w:t>
            </w:r>
          </w:p>
          <w:p w14:paraId="36ADA6D1"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EE56E60"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02C83989" w14:textId="77777777" w:rsidR="009B6465" w:rsidRPr="00C534DA" w:rsidRDefault="009B6465" w:rsidP="00E66552">
            <w:pPr>
              <w:adjustRightInd w:val="0"/>
              <w:jc w:val="center"/>
              <w:rPr>
                <w:rFonts w:ascii="Arial CYR" w:hAnsi="Arial CYR" w:cs="Arial CYR"/>
                <w:sz w:val="24"/>
                <w:szCs w:val="24"/>
              </w:rPr>
            </w:pPr>
            <w:r w:rsidRPr="00C534DA">
              <w:rPr>
                <w:sz w:val="24"/>
                <w:szCs w:val="24"/>
              </w:rPr>
              <w:t>0,0700</w:t>
            </w:r>
          </w:p>
          <w:p w14:paraId="5653FC62" w14:textId="77777777" w:rsidR="009B6465" w:rsidRPr="00C534DA" w:rsidRDefault="009B6465" w:rsidP="00E66552">
            <w:pPr>
              <w:jc w:val="center"/>
              <w:rPr>
                <w:sz w:val="24"/>
                <w:szCs w:val="24"/>
              </w:rPr>
            </w:pPr>
          </w:p>
        </w:tc>
      </w:tr>
      <w:tr w:rsidR="009B6465" w:rsidRPr="00C534DA" w14:paraId="3C8FA23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AACAA1" w14:textId="77777777" w:rsidR="009B6465" w:rsidRPr="00C534DA" w:rsidRDefault="009B6465" w:rsidP="00E66552">
            <w:pPr>
              <w:rPr>
                <w:sz w:val="24"/>
                <w:szCs w:val="24"/>
              </w:rPr>
            </w:pPr>
            <w:r w:rsidRPr="00C534DA">
              <w:rPr>
                <w:sz w:val="24"/>
                <w:szCs w:val="24"/>
              </w:rPr>
              <w:t xml:space="preserve"> 98</w:t>
            </w:r>
          </w:p>
        </w:tc>
        <w:tc>
          <w:tcPr>
            <w:tcW w:w="1701" w:type="dxa"/>
            <w:tcBorders>
              <w:top w:val="single" w:sz="4" w:space="0" w:color="auto"/>
              <w:bottom w:val="single" w:sz="4" w:space="0" w:color="auto"/>
            </w:tcBorders>
            <w:vAlign w:val="center"/>
          </w:tcPr>
          <w:p w14:paraId="2B2C5E21" w14:textId="77777777" w:rsidR="009B6465" w:rsidRPr="00C534DA" w:rsidRDefault="009B6465" w:rsidP="00E66552">
            <w:pPr>
              <w:rPr>
                <w:sz w:val="24"/>
                <w:szCs w:val="24"/>
                <w:lang w:val="en-US"/>
              </w:rPr>
            </w:pPr>
            <w:r w:rsidRPr="00C534DA">
              <w:rPr>
                <w:sz w:val="24"/>
                <w:szCs w:val="24"/>
                <w:lang w:val="en-US"/>
              </w:rPr>
              <w:t>Pret  de  piata</w:t>
            </w:r>
          </w:p>
          <w:p w14:paraId="6023D11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918FC34" w14:textId="77777777" w:rsidR="009B6465" w:rsidRPr="00C534DA" w:rsidRDefault="009B6465" w:rsidP="00E66552">
            <w:pPr>
              <w:adjustRightInd w:val="0"/>
              <w:rPr>
                <w:sz w:val="24"/>
                <w:szCs w:val="24"/>
              </w:rPr>
            </w:pPr>
            <w:r w:rsidRPr="00C534DA">
              <w:rPr>
                <w:sz w:val="24"/>
                <w:szCs w:val="24"/>
              </w:rPr>
              <w:t>Механизм  розетки  силовой, встраиваемый, 2-х  полюсный, 1-пост, с  защитным  контактом, IP 44, 16A, 230B, цвет  белый, клеммы  автозажимные, с  защитными  шторками, без  рамки</w:t>
            </w:r>
          </w:p>
          <w:p w14:paraId="2E902E1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C45AC2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7E96486" w14:textId="77777777" w:rsidR="009B6465" w:rsidRPr="00C534DA" w:rsidRDefault="009B6465" w:rsidP="00E66552">
            <w:pPr>
              <w:adjustRightInd w:val="0"/>
              <w:jc w:val="center"/>
              <w:rPr>
                <w:rFonts w:ascii="Arial CYR" w:hAnsi="Arial CYR" w:cs="Arial CYR"/>
                <w:sz w:val="24"/>
                <w:szCs w:val="24"/>
              </w:rPr>
            </w:pPr>
            <w:r w:rsidRPr="00C534DA">
              <w:rPr>
                <w:sz w:val="24"/>
                <w:szCs w:val="24"/>
              </w:rPr>
              <w:t>7,0000</w:t>
            </w:r>
          </w:p>
          <w:p w14:paraId="5FC2504E" w14:textId="77777777" w:rsidR="009B6465" w:rsidRPr="00C534DA" w:rsidRDefault="009B6465" w:rsidP="00E66552">
            <w:pPr>
              <w:jc w:val="center"/>
              <w:rPr>
                <w:sz w:val="24"/>
                <w:szCs w:val="24"/>
              </w:rPr>
            </w:pPr>
          </w:p>
        </w:tc>
      </w:tr>
      <w:tr w:rsidR="009B6465" w:rsidRPr="00C534DA" w14:paraId="4754CB8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4E142E" w14:textId="77777777" w:rsidR="009B6465" w:rsidRPr="00C534DA" w:rsidRDefault="009B6465" w:rsidP="00E66552">
            <w:pPr>
              <w:rPr>
                <w:sz w:val="24"/>
                <w:szCs w:val="24"/>
              </w:rPr>
            </w:pPr>
            <w:r w:rsidRPr="00C534DA">
              <w:rPr>
                <w:sz w:val="24"/>
                <w:szCs w:val="24"/>
              </w:rPr>
              <w:t xml:space="preserve"> 99</w:t>
            </w:r>
          </w:p>
        </w:tc>
        <w:tc>
          <w:tcPr>
            <w:tcW w:w="1701" w:type="dxa"/>
            <w:tcBorders>
              <w:top w:val="single" w:sz="4" w:space="0" w:color="auto"/>
              <w:bottom w:val="single" w:sz="4" w:space="0" w:color="auto"/>
            </w:tcBorders>
            <w:vAlign w:val="center"/>
          </w:tcPr>
          <w:p w14:paraId="67691581" w14:textId="77777777" w:rsidR="009B6465" w:rsidRPr="00C534DA" w:rsidRDefault="009B6465" w:rsidP="00E66552">
            <w:pPr>
              <w:rPr>
                <w:sz w:val="24"/>
                <w:szCs w:val="24"/>
                <w:lang w:val="en-US"/>
              </w:rPr>
            </w:pPr>
            <w:r w:rsidRPr="00C534DA">
              <w:rPr>
                <w:sz w:val="24"/>
                <w:szCs w:val="24"/>
                <w:lang w:val="en-US"/>
              </w:rPr>
              <w:t>Pret  de  piata</w:t>
            </w:r>
          </w:p>
          <w:p w14:paraId="456AEC2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1F34CEB" w14:textId="77777777" w:rsidR="009B6465" w:rsidRPr="00C534DA" w:rsidRDefault="009B6465" w:rsidP="00E66552">
            <w:pPr>
              <w:adjustRightInd w:val="0"/>
              <w:rPr>
                <w:sz w:val="24"/>
                <w:szCs w:val="24"/>
              </w:rPr>
            </w:pPr>
            <w:r w:rsidRPr="00C534DA">
              <w:rPr>
                <w:sz w:val="24"/>
                <w:szCs w:val="24"/>
              </w:rPr>
              <w:t>Рамка  для  розеток  и  выключателей, 5-пост, 85х389х10 мм, цвет  белый</w:t>
            </w:r>
          </w:p>
          <w:p w14:paraId="5DDAB3A7"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A2AF72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D58FCD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9E9BF17" w14:textId="77777777" w:rsidR="009B6465" w:rsidRPr="00C534DA" w:rsidRDefault="009B6465" w:rsidP="00E66552">
            <w:pPr>
              <w:jc w:val="center"/>
              <w:rPr>
                <w:sz w:val="24"/>
                <w:szCs w:val="24"/>
              </w:rPr>
            </w:pPr>
          </w:p>
        </w:tc>
      </w:tr>
      <w:tr w:rsidR="009B6465" w:rsidRPr="00C534DA" w14:paraId="444B6AD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1071F4" w14:textId="77777777" w:rsidR="009B6465" w:rsidRPr="00C534DA" w:rsidRDefault="009B6465" w:rsidP="00E66552">
            <w:pPr>
              <w:rPr>
                <w:sz w:val="24"/>
                <w:szCs w:val="24"/>
              </w:rPr>
            </w:pPr>
            <w:r w:rsidRPr="00C534DA">
              <w:rPr>
                <w:sz w:val="24"/>
                <w:szCs w:val="24"/>
              </w:rPr>
              <w:t xml:space="preserve"> 100</w:t>
            </w:r>
          </w:p>
        </w:tc>
        <w:tc>
          <w:tcPr>
            <w:tcW w:w="1701" w:type="dxa"/>
            <w:tcBorders>
              <w:top w:val="single" w:sz="4" w:space="0" w:color="auto"/>
              <w:bottom w:val="single" w:sz="4" w:space="0" w:color="auto"/>
            </w:tcBorders>
            <w:vAlign w:val="center"/>
          </w:tcPr>
          <w:p w14:paraId="60F05FCD" w14:textId="77777777" w:rsidR="009B6465" w:rsidRPr="00C534DA" w:rsidRDefault="009B6465" w:rsidP="00E66552">
            <w:pPr>
              <w:rPr>
                <w:sz w:val="24"/>
                <w:szCs w:val="24"/>
                <w:lang w:val="en-US"/>
              </w:rPr>
            </w:pPr>
            <w:r w:rsidRPr="00C534DA">
              <w:rPr>
                <w:sz w:val="24"/>
                <w:szCs w:val="24"/>
                <w:lang w:val="en-US"/>
              </w:rPr>
              <w:t>08-03-591-8</w:t>
            </w:r>
          </w:p>
          <w:p w14:paraId="0098243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7B275FF" w14:textId="77777777" w:rsidR="009B6465" w:rsidRPr="00C534DA" w:rsidRDefault="009B6465" w:rsidP="00E66552">
            <w:pPr>
              <w:adjustRightInd w:val="0"/>
              <w:rPr>
                <w:sz w:val="24"/>
                <w:szCs w:val="24"/>
                <w:lang w:val="en-US"/>
              </w:rPr>
            </w:pPr>
            <w:r w:rsidRPr="00C534DA">
              <w:rPr>
                <w:sz w:val="24"/>
                <w:szCs w:val="24"/>
                <w:lang w:val="en-US"/>
              </w:rPr>
              <w:t>Priza de fisa tip neingropat, la instalatie deschisa</w:t>
            </w:r>
          </w:p>
          <w:p w14:paraId="4465A8EE"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B0E89FB"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47D01BA7" w14:textId="77777777" w:rsidR="009B6465" w:rsidRPr="00C534DA" w:rsidRDefault="009B6465" w:rsidP="00E66552">
            <w:pPr>
              <w:adjustRightInd w:val="0"/>
              <w:jc w:val="center"/>
              <w:rPr>
                <w:rFonts w:ascii="Arial CYR" w:hAnsi="Arial CYR" w:cs="Arial CYR"/>
                <w:sz w:val="24"/>
                <w:szCs w:val="24"/>
              </w:rPr>
            </w:pPr>
            <w:r w:rsidRPr="00C534DA">
              <w:rPr>
                <w:sz w:val="24"/>
                <w:szCs w:val="24"/>
              </w:rPr>
              <w:t>0,0500</w:t>
            </w:r>
          </w:p>
          <w:p w14:paraId="15C1BBB9" w14:textId="77777777" w:rsidR="009B6465" w:rsidRPr="00C534DA" w:rsidRDefault="009B6465" w:rsidP="00E66552">
            <w:pPr>
              <w:jc w:val="center"/>
              <w:rPr>
                <w:sz w:val="24"/>
                <w:szCs w:val="24"/>
              </w:rPr>
            </w:pPr>
          </w:p>
        </w:tc>
      </w:tr>
      <w:tr w:rsidR="009B6465" w:rsidRPr="00C534DA" w14:paraId="4C5ADEF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4DC020" w14:textId="77777777" w:rsidR="009B6465" w:rsidRPr="00C534DA" w:rsidRDefault="009B6465" w:rsidP="00E66552">
            <w:pPr>
              <w:rPr>
                <w:sz w:val="24"/>
                <w:szCs w:val="24"/>
              </w:rPr>
            </w:pPr>
            <w:r w:rsidRPr="00C534DA">
              <w:rPr>
                <w:sz w:val="24"/>
                <w:szCs w:val="24"/>
              </w:rPr>
              <w:t xml:space="preserve"> 101</w:t>
            </w:r>
          </w:p>
        </w:tc>
        <w:tc>
          <w:tcPr>
            <w:tcW w:w="1701" w:type="dxa"/>
            <w:tcBorders>
              <w:top w:val="single" w:sz="4" w:space="0" w:color="auto"/>
              <w:bottom w:val="single" w:sz="4" w:space="0" w:color="auto"/>
            </w:tcBorders>
            <w:vAlign w:val="center"/>
          </w:tcPr>
          <w:p w14:paraId="6DD04A30" w14:textId="77777777" w:rsidR="009B6465" w:rsidRPr="00C534DA" w:rsidRDefault="009B6465" w:rsidP="00E66552">
            <w:pPr>
              <w:rPr>
                <w:sz w:val="24"/>
                <w:szCs w:val="24"/>
                <w:lang w:val="en-US"/>
              </w:rPr>
            </w:pPr>
            <w:r w:rsidRPr="00C534DA">
              <w:rPr>
                <w:sz w:val="24"/>
                <w:szCs w:val="24"/>
                <w:lang w:val="en-US"/>
              </w:rPr>
              <w:t>Pret  de  piata</w:t>
            </w:r>
          </w:p>
          <w:p w14:paraId="6ABB06F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4078242" w14:textId="77777777" w:rsidR="009B6465" w:rsidRPr="00C534DA" w:rsidRDefault="009B6465" w:rsidP="00E66552">
            <w:pPr>
              <w:adjustRightInd w:val="0"/>
              <w:rPr>
                <w:sz w:val="24"/>
                <w:szCs w:val="24"/>
              </w:rPr>
            </w:pPr>
            <w:r w:rsidRPr="00C534DA">
              <w:rPr>
                <w:sz w:val="24"/>
                <w:szCs w:val="24"/>
              </w:rPr>
              <w:t>Розетка  силовая, накладная, 3-х  полюсная, с  защитным  контактом,  IP 44, 16A, 400B, цвет  белый</w:t>
            </w:r>
          </w:p>
          <w:p w14:paraId="4F1CE4D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2849F5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4E0C6A2"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w:t>
            </w:r>
          </w:p>
          <w:p w14:paraId="4E311762" w14:textId="77777777" w:rsidR="009B6465" w:rsidRPr="00C534DA" w:rsidRDefault="009B6465" w:rsidP="00E66552">
            <w:pPr>
              <w:jc w:val="center"/>
              <w:rPr>
                <w:sz w:val="24"/>
                <w:szCs w:val="24"/>
              </w:rPr>
            </w:pPr>
          </w:p>
        </w:tc>
      </w:tr>
      <w:tr w:rsidR="009B6465" w:rsidRPr="00C534DA" w14:paraId="4EC3546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28BE2A" w14:textId="77777777" w:rsidR="009B6465" w:rsidRPr="00C534DA" w:rsidRDefault="009B6465" w:rsidP="00E66552">
            <w:pPr>
              <w:rPr>
                <w:sz w:val="24"/>
                <w:szCs w:val="24"/>
              </w:rPr>
            </w:pPr>
            <w:r w:rsidRPr="00C534DA">
              <w:rPr>
                <w:sz w:val="24"/>
                <w:szCs w:val="24"/>
              </w:rPr>
              <w:t xml:space="preserve"> 102</w:t>
            </w:r>
          </w:p>
        </w:tc>
        <w:tc>
          <w:tcPr>
            <w:tcW w:w="1701" w:type="dxa"/>
            <w:tcBorders>
              <w:top w:val="single" w:sz="4" w:space="0" w:color="auto"/>
              <w:bottom w:val="single" w:sz="4" w:space="0" w:color="auto"/>
            </w:tcBorders>
            <w:vAlign w:val="center"/>
          </w:tcPr>
          <w:p w14:paraId="17142495" w14:textId="77777777" w:rsidR="009B6465" w:rsidRPr="00C534DA" w:rsidRDefault="009B6465" w:rsidP="00E66552">
            <w:pPr>
              <w:rPr>
                <w:sz w:val="24"/>
                <w:szCs w:val="24"/>
                <w:lang w:val="en-US"/>
              </w:rPr>
            </w:pPr>
            <w:r w:rsidRPr="00C534DA">
              <w:rPr>
                <w:sz w:val="24"/>
                <w:szCs w:val="24"/>
                <w:lang w:val="en-US"/>
              </w:rPr>
              <w:t>Pret  de  piata</w:t>
            </w:r>
          </w:p>
          <w:p w14:paraId="7ACC1B0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334DC05" w14:textId="77777777" w:rsidR="009B6465" w:rsidRPr="00C534DA" w:rsidRDefault="009B6465" w:rsidP="00E66552">
            <w:pPr>
              <w:adjustRightInd w:val="0"/>
              <w:rPr>
                <w:sz w:val="24"/>
                <w:szCs w:val="24"/>
              </w:rPr>
            </w:pPr>
            <w:r w:rsidRPr="00C534DA">
              <w:rPr>
                <w:sz w:val="24"/>
                <w:szCs w:val="24"/>
              </w:rPr>
              <w:t>Рамка  для  розеток  и  выключателей, 4-пост, 85х298х10 мм, цвет  белый</w:t>
            </w:r>
          </w:p>
          <w:p w14:paraId="1DE9599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C1F1BC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078651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5CA58F3" w14:textId="77777777" w:rsidR="009B6465" w:rsidRPr="00C534DA" w:rsidRDefault="009B6465" w:rsidP="00E66552">
            <w:pPr>
              <w:jc w:val="center"/>
              <w:rPr>
                <w:sz w:val="24"/>
                <w:szCs w:val="24"/>
              </w:rPr>
            </w:pPr>
          </w:p>
        </w:tc>
      </w:tr>
      <w:tr w:rsidR="009B6465" w:rsidRPr="00C534DA" w14:paraId="6C5838F3" w14:textId="77777777" w:rsidTr="00E66552">
        <w:tc>
          <w:tcPr>
            <w:tcW w:w="709" w:type="dxa"/>
            <w:tcBorders>
              <w:top w:val="nil"/>
              <w:left w:val="single" w:sz="6" w:space="0" w:color="auto"/>
              <w:bottom w:val="nil"/>
              <w:right w:val="nil"/>
            </w:tcBorders>
          </w:tcPr>
          <w:p w14:paraId="368972AB"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200EB01"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84459E3"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1.4. Электромонтажные  устройства  и  изделия</w:t>
            </w:r>
          </w:p>
          <w:p w14:paraId="413908BF"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4115277"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7957938" w14:textId="77777777" w:rsidR="009B6465" w:rsidRPr="00C534DA" w:rsidRDefault="009B6465" w:rsidP="00E66552">
            <w:pPr>
              <w:rPr>
                <w:sz w:val="24"/>
                <w:szCs w:val="24"/>
              </w:rPr>
            </w:pPr>
          </w:p>
        </w:tc>
      </w:tr>
      <w:tr w:rsidR="009B6465" w:rsidRPr="00C534DA" w14:paraId="034ADD9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8DB9CB" w14:textId="77777777" w:rsidR="009B6465" w:rsidRPr="00C534DA" w:rsidRDefault="009B6465" w:rsidP="00E66552">
            <w:pPr>
              <w:rPr>
                <w:sz w:val="24"/>
                <w:szCs w:val="24"/>
              </w:rPr>
            </w:pPr>
            <w:r w:rsidRPr="00C534DA">
              <w:rPr>
                <w:sz w:val="24"/>
                <w:szCs w:val="24"/>
              </w:rPr>
              <w:t>103</w:t>
            </w:r>
          </w:p>
        </w:tc>
        <w:tc>
          <w:tcPr>
            <w:tcW w:w="1701" w:type="dxa"/>
            <w:tcBorders>
              <w:top w:val="single" w:sz="4" w:space="0" w:color="auto"/>
              <w:bottom w:val="single" w:sz="4" w:space="0" w:color="auto"/>
            </w:tcBorders>
            <w:vAlign w:val="center"/>
          </w:tcPr>
          <w:p w14:paraId="4B1D496F" w14:textId="77777777" w:rsidR="009B6465" w:rsidRPr="00C534DA" w:rsidRDefault="009B6465" w:rsidP="00E66552">
            <w:pPr>
              <w:rPr>
                <w:sz w:val="24"/>
                <w:szCs w:val="24"/>
                <w:lang w:val="en-US"/>
              </w:rPr>
            </w:pPr>
            <w:r w:rsidRPr="00C534DA">
              <w:rPr>
                <w:sz w:val="24"/>
                <w:szCs w:val="24"/>
                <w:lang w:val="en-US"/>
              </w:rPr>
              <w:t>Pret  furnizor</w:t>
            </w:r>
          </w:p>
          <w:p w14:paraId="3D96F30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2F5325F" w14:textId="77777777" w:rsidR="009B6465" w:rsidRPr="00C534DA" w:rsidRDefault="009B6465" w:rsidP="00E66552">
            <w:pPr>
              <w:adjustRightInd w:val="0"/>
              <w:rPr>
                <w:sz w:val="24"/>
                <w:szCs w:val="24"/>
              </w:rPr>
            </w:pPr>
            <w:r w:rsidRPr="00C534DA">
              <w:rPr>
                <w:sz w:val="24"/>
                <w:szCs w:val="24"/>
              </w:rPr>
              <w:t>Коробка  установочная, встраиваемая, D68x40 mm, IP20, цвет  зеленый</w:t>
            </w:r>
          </w:p>
          <w:p w14:paraId="739A4B8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14FDB1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F952752" w14:textId="77777777" w:rsidR="009B6465" w:rsidRPr="00C534DA" w:rsidRDefault="009B6465" w:rsidP="00E66552">
            <w:pPr>
              <w:adjustRightInd w:val="0"/>
              <w:jc w:val="center"/>
              <w:rPr>
                <w:rFonts w:ascii="Arial CYR" w:hAnsi="Arial CYR" w:cs="Arial CYR"/>
                <w:sz w:val="24"/>
                <w:szCs w:val="24"/>
              </w:rPr>
            </w:pPr>
            <w:r w:rsidRPr="00C534DA">
              <w:rPr>
                <w:sz w:val="24"/>
                <w:szCs w:val="24"/>
              </w:rPr>
              <w:t>77,0000</w:t>
            </w:r>
          </w:p>
          <w:p w14:paraId="48125B71" w14:textId="77777777" w:rsidR="009B6465" w:rsidRPr="00C534DA" w:rsidRDefault="009B6465" w:rsidP="00E66552">
            <w:pPr>
              <w:jc w:val="center"/>
              <w:rPr>
                <w:sz w:val="24"/>
                <w:szCs w:val="24"/>
              </w:rPr>
            </w:pPr>
          </w:p>
        </w:tc>
      </w:tr>
      <w:tr w:rsidR="009B6465" w:rsidRPr="00C534DA" w14:paraId="3DCF5CD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A238DAB" w14:textId="77777777" w:rsidR="009B6465" w:rsidRPr="00C534DA" w:rsidRDefault="009B6465" w:rsidP="00E66552">
            <w:pPr>
              <w:rPr>
                <w:sz w:val="24"/>
                <w:szCs w:val="24"/>
              </w:rPr>
            </w:pPr>
            <w:r w:rsidRPr="00C534DA">
              <w:rPr>
                <w:sz w:val="24"/>
                <w:szCs w:val="24"/>
              </w:rPr>
              <w:t xml:space="preserve"> 104</w:t>
            </w:r>
          </w:p>
        </w:tc>
        <w:tc>
          <w:tcPr>
            <w:tcW w:w="1701" w:type="dxa"/>
            <w:tcBorders>
              <w:top w:val="single" w:sz="4" w:space="0" w:color="auto"/>
              <w:bottom w:val="single" w:sz="4" w:space="0" w:color="auto"/>
            </w:tcBorders>
            <w:vAlign w:val="center"/>
          </w:tcPr>
          <w:p w14:paraId="70FED294" w14:textId="77777777" w:rsidR="009B6465" w:rsidRPr="00C534DA" w:rsidRDefault="009B6465" w:rsidP="00E66552">
            <w:pPr>
              <w:rPr>
                <w:sz w:val="24"/>
                <w:szCs w:val="24"/>
                <w:lang w:val="en-US"/>
              </w:rPr>
            </w:pPr>
            <w:r w:rsidRPr="00C534DA">
              <w:rPr>
                <w:sz w:val="24"/>
                <w:szCs w:val="24"/>
                <w:lang w:val="en-US"/>
              </w:rPr>
              <w:t>Pret  furnizor</w:t>
            </w:r>
          </w:p>
          <w:p w14:paraId="7AE1797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6FDB441" w14:textId="77777777" w:rsidR="009B6465" w:rsidRPr="00C534DA" w:rsidRDefault="009B6465" w:rsidP="00E66552">
            <w:pPr>
              <w:adjustRightInd w:val="0"/>
              <w:rPr>
                <w:sz w:val="24"/>
                <w:szCs w:val="24"/>
              </w:rPr>
            </w:pPr>
            <w:r w:rsidRPr="00C534DA">
              <w:rPr>
                <w:sz w:val="24"/>
                <w:szCs w:val="24"/>
              </w:rPr>
              <w:t>Коробка  распределительная, открытой  установки, 85х85x40 mm, IP55, 230В, цвет  серый</w:t>
            </w:r>
          </w:p>
          <w:p w14:paraId="3DF8FC5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3F5E14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ACF95A3"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68AC874C" w14:textId="77777777" w:rsidR="009B6465" w:rsidRPr="00C534DA" w:rsidRDefault="009B6465" w:rsidP="00E66552">
            <w:pPr>
              <w:jc w:val="center"/>
              <w:rPr>
                <w:sz w:val="24"/>
                <w:szCs w:val="24"/>
              </w:rPr>
            </w:pPr>
          </w:p>
        </w:tc>
      </w:tr>
      <w:tr w:rsidR="009B6465" w:rsidRPr="00C534DA" w14:paraId="487456EC" w14:textId="77777777" w:rsidTr="00E66552">
        <w:tc>
          <w:tcPr>
            <w:tcW w:w="709" w:type="dxa"/>
            <w:tcBorders>
              <w:top w:val="nil"/>
              <w:left w:val="single" w:sz="6" w:space="0" w:color="auto"/>
              <w:bottom w:val="nil"/>
              <w:right w:val="nil"/>
            </w:tcBorders>
          </w:tcPr>
          <w:p w14:paraId="57291245"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DAED86D"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7B1B500"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1.5. Кабеленесущие  конструкции</w:t>
            </w:r>
          </w:p>
          <w:p w14:paraId="17798DF4"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D479206"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2DB9B57D" w14:textId="77777777" w:rsidR="009B6465" w:rsidRPr="00C534DA" w:rsidRDefault="009B6465" w:rsidP="00E66552">
            <w:pPr>
              <w:rPr>
                <w:sz w:val="24"/>
                <w:szCs w:val="24"/>
              </w:rPr>
            </w:pPr>
          </w:p>
        </w:tc>
      </w:tr>
      <w:tr w:rsidR="009B6465" w:rsidRPr="00C534DA" w14:paraId="35A614F7" w14:textId="77777777" w:rsidTr="00E66552">
        <w:tc>
          <w:tcPr>
            <w:tcW w:w="709" w:type="dxa"/>
            <w:tcBorders>
              <w:top w:val="nil"/>
              <w:left w:val="single" w:sz="6" w:space="0" w:color="auto"/>
              <w:bottom w:val="nil"/>
              <w:right w:val="nil"/>
            </w:tcBorders>
          </w:tcPr>
          <w:p w14:paraId="323785C2"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17133E2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843BCAD"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1.5.1. Кабельные  лотки</w:t>
            </w:r>
          </w:p>
          <w:p w14:paraId="39AA0B45"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B7F286A"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83E35E2" w14:textId="77777777" w:rsidR="009B6465" w:rsidRPr="00C534DA" w:rsidRDefault="009B6465" w:rsidP="00E66552">
            <w:pPr>
              <w:rPr>
                <w:sz w:val="24"/>
                <w:szCs w:val="24"/>
              </w:rPr>
            </w:pPr>
          </w:p>
        </w:tc>
      </w:tr>
      <w:tr w:rsidR="009B6465" w:rsidRPr="00C534DA" w14:paraId="5F3573E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7F16DB" w14:textId="77777777" w:rsidR="009B6465" w:rsidRPr="00C534DA" w:rsidRDefault="009B6465" w:rsidP="00E66552">
            <w:pPr>
              <w:rPr>
                <w:sz w:val="24"/>
                <w:szCs w:val="24"/>
              </w:rPr>
            </w:pPr>
            <w:r w:rsidRPr="00C534DA">
              <w:rPr>
                <w:sz w:val="24"/>
                <w:szCs w:val="24"/>
              </w:rPr>
              <w:t>105</w:t>
            </w:r>
          </w:p>
        </w:tc>
        <w:tc>
          <w:tcPr>
            <w:tcW w:w="1701" w:type="dxa"/>
            <w:tcBorders>
              <w:top w:val="single" w:sz="4" w:space="0" w:color="auto"/>
              <w:bottom w:val="single" w:sz="4" w:space="0" w:color="auto"/>
            </w:tcBorders>
            <w:vAlign w:val="center"/>
          </w:tcPr>
          <w:p w14:paraId="099CA235" w14:textId="77777777" w:rsidR="009B6465" w:rsidRPr="00C534DA" w:rsidRDefault="009B6465" w:rsidP="00E66552">
            <w:pPr>
              <w:rPr>
                <w:sz w:val="24"/>
                <w:szCs w:val="24"/>
                <w:lang w:val="en-US"/>
              </w:rPr>
            </w:pPr>
            <w:r w:rsidRPr="00C534DA">
              <w:rPr>
                <w:sz w:val="24"/>
                <w:szCs w:val="24"/>
                <w:lang w:val="en-US"/>
              </w:rPr>
              <w:t>08-02-396-5</w:t>
            </w:r>
          </w:p>
          <w:p w14:paraId="59078C2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1982676" w14:textId="77777777" w:rsidR="009B6465" w:rsidRPr="00C534DA" w:rsidRDefault="009B6465" w:rsidP="00E66552">
            <w:pPr>
              <w:adjustRightInd w:val="0"/>
              <w:rPr>
                <w:sz w:val="24"/>
                <w:szCs w:val="24"/>
                <w:lang w:val="en-US"/>
              </w:rPr>
            </w:pPr>
            <w:r w:rsidRPr="00C534DA">
              <w:rPr>
                <w:sz w:val="24"/>
                <w:szCs w:val="24"/>
                <w:lang w:val="en-US"/>
              </w:rPr>
              <w:t>Canal metalic pe pereti si tavane, lungime 2 m</w:t>
            </w:r>
          </w:p>
          <w:p w14:paraId="15082721"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4D1E18B"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32C6996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1,3200</w:t>
            </w:r>
          </w:p>
          <w:p w14:paraId="07F86488" w14:textId="77777777" w:rsidR="009B6465" w:rsidRPr="00C534DA" w:rsidRDefault="009B6465" w:rsidP="00E66552">
            <w:pPr>
              <w:jc w:val="center"/>
              <w:rPr>
                <w:sz w:val="24"/>
                <w:szCs w:val="24"/>
              </w:rPr>
            </w:pPr>
          </w:p>
        </w:tc>
      </w:tr>
      <w:tr w:rsidR="009B6465" w:rsidRPr="00C534DA" w14:paraId="570DD51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AC04C4" w14:textId="77777777" w:rsidR="009B6465" w:rsidRPr="00C534DA" w:rsidRDefault="009B6465" w:rsidP="00E66552">
            <w:pPr>
              <w:rPr>
                <w:sz w:val="24"/>
                <w:szCs w:val="24"/>
              </w:rPr>
            </w:pPr>
            <w:r w:rsidRPr="00C534DA">
              <w:rPr>
                <w:sz w:val="24"/>
                <w:szCs w:val="24"/>
              </w:rPr>
              <w:t xml:space="preserve"> 106</w:t>
            </w:r>
          </w:p>
        </w:tc>
        <w:tc>
          <w:tcPr>
            <w:tcW w:w="1701" w:type="dxa"/>
            <w:tcBorders>
              <w:top w:val="single" w:sz="4" w:space="0" w:color="auto"/>
              <w:bottom w:val="single" w:sz="4" w:space="0" w:color="auto"/>
            </w:tcBorders>
            <w:vAlign w:val="center"/>
          </w:tcPr>
          <w:p w14:paraId="023F8E40" w14:textId="77777777" w:rsidR="009B6465" w:rsidRPr="00C534DA" w:rsidRDefault="009B6465" w:rsidP="00E66552">
            <w:pPr>
              <w:rPr>
                <w:sz w:val="24"/>
                <w:szCs w:val="24"/>
                <w:lang w:val="en-US"/>
              </w:rPr>
            </w:pPr>
            <w:r w:rsidRPr="00C534DA">
              <w:rPr>
                <w:sz w:val="24"/>
                <w:szCs w:val="24"/>
                <w:lang w:val="en-US"/>
              </w:rPr>
              <w:t>Pret  furnizor</w:t>
            </w:r>
          </w:p>
          <w:p w14:paraId="5B40E5D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3BD8873" w14:textId="77777777" w:rsidR="009B6465" w:rsidRPr="00C534DA" w:rsidRDefault="009B6465" w:rsidP="00E66552">
            <w:pPr>
              <w:adjustRightInd w:val="0"/>
              <w:rPr>
                <w:sz w:val="24"/>
                <w:szCs w:val="24"/>
              </w:rPr>
            </w:pPr>
            <w:r w:rsidRPr="00C534DA">
              <w:rPr>
                <w:sz w:val="24"/>
                <w:szCs w:val="24"/>
              </w:rPr>
              <w:t>Проволочный  лоток  70х50х3000, толщ. 3,5 мм, окрашенный</w:t>
            </w:r>
          </w:p>
          <w:p w14:paraId="7928887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308B552"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020CE2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132,0000</w:t>
            </w:r>
          </w:p>
          <w:p w14:paraId="25916CF6" w14:textId="77777777" w:rsidR="009B6465" w:rsidRPr="00C534DA" w:rsidRDefault="009B6465" w:rsidP="00E66552">
            <w:pPr>
              <w:jc w:val="center"/>
              <w:rPr>
                <w:sz w:val="24"/>
                <w:szCs w:val="24"/>
              </w:rPr>
            </w:pPr>
          </w:p>
        </w:tc>
      </w:tr>
      <w:tr w:rsidR="009B6465" w:rsidRPr="00C534DA" w14:paraId="513576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B47DEA" w14:textId="77777777" w:rsidR="009B6465" w:rsidRPr="00C534DA" w:rsidRDefault="009B6465" w:rsidP="00E66552">
            <w:pPr>
              <w:rPr>
                <w:sz w:val="24"/>
                <w:szCs w:val="24"/>
              </w:rPr>
            </w:pPr>
            <w:r w:rsidRPr="00C534DA">
              <w:rPr>
                <w:sz w:val="24"/>
                <w:szCs w:val="24"/>
              </w:rPr>
              <w:t xml:space="preserve"> 107</w:t>
            </w:r>
          </w:p>
        </w:tc>
        <w:tc>
          <w:tcPr>
            <w:tcW w:w="1701" w:type="dxa"/>
            <w:tcBorders>
              <w:top w:val="single" w:sz="4" w:space="0" w:color="auto"/>
              <w:bottom w:val="single" w:sz="4" w:space="0" w:color="auto"/>
            </w:tcBorders>
            <w:vAlign w:val="center"/>
          </w:tcPr>
          <w:p w14:paraId="4F4F5A71" w14:textId="77777777" w:rsidR="009B6465" w:rsidRPr="00C534DA" w:rsidRDefault="009B6465" w:rsidP="00E66552">
            <w:pPr>
              <w:rPr>
                <w:sz w:val="24"/>
                <w:szCs w:val="24"/>
                <w:lang w:val="en-US"/>
              </w:rPr>
            </w:pPr>
            <w:r w:rsidRPr="00C534DA">
              <w:rPr>
                <w:sz w:val="24"/>
                <w:szCs w:val="24"/>
                <w:lang w:val="en-US"/>
              </w:rPr>
              <w:t>08-02-397-1</w:t>
            </w:r>
          </w:p>
          <w:p w14:paraId="324D722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01FFDA1" w14:textId="77777777" w:rsidR="009B6465" w:rsidRPr="00C534DA" w:rsidRDefault="009B6465" w:rsidP="00E66552">
            <w:pPr>
              <w:adjustRightInd w:val="0"/>
              <w:rPr>
                <w:sz w:val="24"/>
                <w:szCs w:val="24"/>
                <w:lang w:val="en-US"/>
              </w:rPr>
            </w:pPr>
            <w:r w:rsidRPr="00C534DA">
              <w:rPr>
                <w:sz w:val="24"/>
                <w:szCs w:val="24"/>
                <w:lang w:val="en-US"/>
              </w:rPr>
              <w:t>Profil perforat de montare, lungime 2 m</w:t>
            </w:r>
          </w:p>
          <w:p w14:paraId="4651F8AF"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1BE1A54"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0504F0AB" w14:textId="77777777" w:rsidR="009B6465" w:rsidRPr="00C534DA" w:rsidRDefault="009B6465" w:rsidP="00E66552">
            <w:pPr>
              <w:adjustRightInd w:val="0"/>
              <w:jc w:val="center"/>
              <w:rPr>
                <w:rFonts w:ascii="Arial CYR" w:hAnsi="Arial CYR" w:cs="Arial CYR"/>
                <w:sz w:val="24"/>
                <w:szCs w:val="24"/>
              </w:rPr>
            </w:pPr>
            <w:r w:rsidRPr="00C534DA">
              <w:rPr>
                <w:sz w:val="24"/>
                <w:szCs w:val="24"/>
              </w:rPr>
              <w:t>0,1200</w:t>
            </w:r>
          </w:p>
          <w:p w14:paraId="29919608" w14:textId="77777777" w:rsidR="009B6465" w:rsidRPr="00C534DA" w:rsidRDefault="009B6465" w:rsidP="00E66552">
            <w:pPr>
              <w:jc w:val="center"/>
              <w:rPr>
                <w:sz w:val="24"/>
                <w:szCs w:val="24"/>
              </w:rPr>
            </w:pPr>
          </w:p>
        </w:tc>
      </w:tr>
      <w:tr w:rsidR="009B6465" w:rsidRPr="00C534DA" w14:paraId="366C071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B0D961C" w14:textId="77777777" w:rsidR="009B6465" w:rsidRPr="00C534DA" w:rsidRDefault="009B6465" w:rsidP="00E66552">
            <w:pPr>
              <w:rPr>
                <w:sz w:val="24"/>
                <w:szCs w:val="24"/>
              </w:rPr>
            </w:pPr>
            <w:r w:rsidRPr="00C534DA">
              <w:rPr>
                <w:sz w:val="24"/>
                <w:szCs w:val="24"/>
              </w:rPr>
              <w:t xml:space="preserve"> 108</w:t>
            </w:r>
          </w:p>
        </w:tc>
        <w:tc>
          <w:tcPr>
            <w:tcW w:w="1701" w:type="dxa"/>
            <w:tcBorders>
              <w:top w:val="single" w:sz="4" w:space="0" w:color="auto"/>
              <w:bottom w:val="single" w:sz="4" w:space="0" w:color="auto"/>
            </w:tcBorders>
            <w:vAlign w:val="center"/>
          </w:tcPr>
          <w:p w14:paraId="23446779" w14:textId="77777777" w:rsidR="009B6465" w:rsidRPr="00C534DA" w:rsidRDefault="009B6465" w:rsidP="00E66552">
            <w:pPr>
              <w:rPr>
                <w:sz w:val="24"/>
                <w:szCs w:val="24"/>
                <w:lang w:val="en-US"/>
              </w:rPr>
            </w:pPr>
            <w:r w:rsidRPr="00C534DA">
              <w:rPr>
                <w:sz w:val="24"/>
                <w:szCs w:val="24"/>
                <w:lang w:val="en-US"/>
              </w:rPr>
              <w:t>Pret  furnizor</w:t>
            </w:r>
          </w:p>
          <w:p w14:paraId="1242426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2F970A3" w14:textId="77777777" w:rsidR="009B6465" w:rsidRPr="00C534DA" w:rsidRDefault="009B6465" w:rsidP="00E66552">
            <w:pPr>
              <w:adjustRightInd w:val="0"/>
              <w:rPr>
                <w:sz w:val="24"/>
                <w:szCs w:val="24"/>
                <w:lang w:val="en-US"/>
              </w:rPr>
            </w:pPr>
            <w:r w:rsidRPr="00C534DA">
              <w:rPr>
                <w:sz w:val="24"/>
                <w:szCs w:val="24"/>
              </w:rPr>
              <w:t>Универсальный  лоток  перфорированный  150х50х3000, толщ. 1,5 мм, окрашенный</w:t>
            </w:r>
          </w:p>
          <w:p w14:paraId="0662D83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90C5B0B"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0A0D71E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18,0000</w:t>
            </w:r>
          </w:p>
          <w:p w14:paraId="40D7EB56" w14:textId="77777777" w:rsidR="009B6465" w:rsidRPr="00C534DA" w:rsidRDefault="009B6465" w:rsidP="00E66552">
            <w:pPr>
              <w:jc w:val="center"/>
              <w:rPr>
                <w:sz w:val="24"/>
                <w:szCs w:val="24"/>
              </w:rPr>
            </w:pPr>
          </w:p>
        </w:tc>
      </w:tr>
      <w:tr w:rsidR="009B6465" w:rsidRPr="00C534DA" w14:paraId="2AD3DDE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594783" w14:textId="77777777" w:rsidR="009B6465" w:rsidRPr="00C534DA" w:rsidRDefault="009B6465" w:rsidP="00E66552">
            <w:pPr>
              <w:rPr>
                <w:sz w:val="24"/>
                <w:szCs w:val="24"/>
              </w:rPr>
            </w:pPr>
            <w:r w:rsidRPr="00C534DA">
              <w:rPr>
                <w:sz w:val="24"/>
                <w:szCs w:val="24"/>
              </w:rPr>
              <w:t xml:space="preserve"> 109</w:t>
            </w:r>
          </w:p>
        </w:tc>
        <w:tc>
          <w:tcPr>
            <w:tcW w:w="1701" w:type="dxa"/>
            <w:tcBorders>
              <w:top w:val="single" w:sz="4" w:space="0" w:color="auto"/>
              <w:bottom w:val="single" w:sz="4" w:space="0" w:color="auto"/>
            </w:tcBorders>
            <w:vAlign w:val="center"/>
          </w:tcPr>
          <w:p w14:paraId="211948FB" w14:textId="77777777" w:rsidR="009B6465" w:rsidRPr="00C534DA" w:rsidRDefault="009B6465" w:rsidP="00E66552">
            <w:pPr>
              <w:rPr>
                <w:sz w:val="24"/>
                <w:szCs w:val="24"/>
                <w:lang w:val="en-US"/>
              </w:rPr>
            </w:pPr>
            <w:r w:rsidRPr="00C534DA">
              <w:rPr>
                <w:sz w:val="24"/>
                <w:szCs w:val="24"/>
                <w:lang w:val="en-US"/>
              </w:rPr>
              <w:t>Pret  furnizor</w:t>
            </w:r>
          </w:p>
          <w:p w14:paraId="6211773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3181F86" w14:textId="77777777" w:rsidR="009B6465" w:rsidRPr="00C534DA" w:rsidRDefault="009B6465" w:rsidP="00E66552">
            <w:pPr>
              <w:adjustRightInd w:val="0"/>
              <w:rPr>
                <w:sz w:val="24"/>
                <w:szCs w:val="24"/>
                <w:lang w:val="en-US"/>
              </w:rPr>
            </w:pPr>
            <w:r w:rsidRPr="00C534DA">
              <w:rPr>
                <w:sz w:val="24"/>
                <w:szCs w:val="24"/>
              </w:rPr>
              <w:t>Универсальный  лоток  перфорированный  50х50х3000, толщ. 1,5 мм, окрашенный</w:t>
            </w:r>
          </w:p>
          <w:p w14:paraId="5F7E32A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769AB0D"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BD3D3A8"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086BCE3E" w14:textId="77777777" w:rsidR="009B6465" w:rsidRPr="00C534DA" w:rsidRDefault="009B6465" w:rsidP="00E66552">
            <w:pPr>
              <w:jc w:val="center"/>
              <w:rPr>
                <w:sz w:val="24"/>
                <w:szCs w:val="24"/>
              </w:rPr>
            </w:pPr>
          </w:p>
        </w:tc>
      </w:tr>
      <w:tr w:rsidR="009B6465" w:rsidRPr="00C534DA" w14:paraId="6FD1BB54" w14:textId="77777777" w:rsidTr="00E66552">
        <w:tc>
          <w:tcPr>
            <w:tcW w:w="709" w:type="dxa"/>
            <w:tcBorders>
              <w:top w:val="nil"/>
              <w:left w:val="single" w:sz="6" w:space="0" w:color="auto"/>
              <w:bottom w:val="nil"/>
              <w:right w:val="nil"/>
            </w:tcBorders>
          </w:tcPr>
          <w:p w14:paraId="1CF4449A"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1F89A71"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949BA5E"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1.5.2. Детали</w:t>
            </w:r>
          </w:p>
          <w:p w14:paraId="3C7F6F68"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FE1B8A7"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175D0A3" w14:textId="77777777" w:rsidR="009B6465" w:rsidRPr="00C534DA" w:rsidRDefault="009B6465" w:rsidP="00E66552">
            <w:pPr>
              <w:rPr>
                <w:sz w:val="24"/>
                <w:szCs w:val="24"/>
              </w:rPr>
            </w:pPr>
          </w:p>
        </w:tc>
      </w:tr>
      <w:tr w:rsidR="009B6465" w:rsidRPr="00C534DA" w14:paraId="31B11E9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0C759B" w14:textId="77777777" w:rsidR="009B6465" w:rsidRPr="00C534DA" w:rsidRDefault="009B6465" w:rsidP="00E66552">
            <w:pPr>
              <w:rPr>
                <w:sz w:val="24"/>
                <w:szCs w:val="24"/>
              </w:rPr>
            </w:pPr>
            <w:r w:rsidRPr="00C534DA">
              <w:rPr>
                <w:sz w:val="24"/>
                <w:szCs w:val="24"/>
              </w:rPr>
              <w:t>110</w:t>
            </w:r>
          </w:p>
        </w:tc>
        <w:tc>
          <w:tcPr>
            <w:tcW w:w="1701" w:type="dxa"/>
            <w:tcBorders>
              <w:top w:val="single" w:sz="4" w:space="0" w:color="auto"/>
              <w:bottom w:val="single" w:sz="4" w:space="0" w:color="auto"/>
            </w:tcBorders>
            <w:vAlign w:val="center"/>
          </w:tcPr>
          <w:p w14:paraId="6508B152" w14:textId="77777777" w:rsidR="009B6465" w:rsidRPr="00C534DA" w:rsidRDefault="009B6465" w:rsidP="00E66552">
            <w:pPr>
              <w:rPr>
                <w:sz w:val="24"/>
                <w:szCs w:val="24"/>
                <w:lang w:val="en-US"/>
              </w:rPr>
            </w:pPr>
            <w:r w:rsidRPr="00C534DA">
              <w:rPr>
                <w:sz w:val="24"/>
                <w:szCs w:val="24"/>
                <w:lang w:val="en-US"/>
              </w:rPr>
              <w:t>08-02-152-7</w:t>
            </w:r>
          </w:p>
          <w:p w14:paraId="198773D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C743C99" w14:textId="77777777" w:rsidR="009B6465" w:rsidRPr="00C534DA" w:rsidRDefault="009B6465" w:rsidP="00E66552">
            <w:pPr>
              <w:adjustRightInd w:val="0"/>
              <w:rPr>
                <w:sz w:val="24"/>
                <w:szCs w:val="24"/>
                <w:lang w:val="en-US"/>
              </w:rPr>
            </w:pPr>
            <w:r w:rsidRPr="00C534DA">
              <w:rPr>
                <w:sz w:val="24"/>
                <w:szCs w:val="24"/>
                <w:lang w:val="en-US"/>
              </w:rPr>
              <w:t>Constructii metalice de cablu: polita de cablu, instalata pe suport, masa pina la: 0,4 kg</w:t>
            </w:r>
          </w:p>
          <w:p w14:paraId="1245A196"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454AF77"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0FDC3602" w14:textId="77777777" w:rsidR="009B6465" w:rsidRPr="00C534DA" w:rsidRDefault="009B6465" w:rsidP="00E66552">
            <w:pPr>
              <w:adjustRightInd w:val="0"/>
              <w:jc w:val="center"/>
              <w:rPr>
                <w:rFonts w:ascii="Arial CYR" w:hAnsi="Arial CYR" w:cs="Arial CYR"/>
                <w:sz w:val="24"/>
                <w:szCs w:val="24"/>
              </w:rPr>
            </w:pPr>
            <w:r w:rsidRPr="00C534DA">
              <w:rPr>
                <w:sz w:val="24"/>
                <w:szCs w:val="24"/>
              </w:rPr>
              <w:t>0,2500</w:t>
            </w:r>
          </w:p>
          <w:p w14:paraId="0E10B309" w14:textId="77777777" w:rsidR="009B6465" w:rsidRPr="00C534DA" w:rsidRDefault="009B6465" w:rsidP="00E66552">
            <w:pPr>
              <w:jc w:val="center"/>
              <w:rPr>
                <w:sz w:val="24"/>
                <w:szCs w:val="24"/>
              </w:rPr>
            </w:pPr>
          </w:p>
        </w:tc>
      </w:tr>
      <w:tr w:rsidR="009B6465" w:rsidRPr="00C534DA" w14:paraId="7D4DF87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2F0254E" w14:textId="77777777" w:rsidR="009B6465" w:rsidRPr="00C534DA" w:rsidRDefault="009B6465" w:rsidP="00E66552">
            <w:pPr>
              <w:rPr>
                <w:sz w:val="24"/>
                <w:szCs w:val="24"/>
              </w:rPr>
            </w:pPr>
            <w:r w:rsidRPr="00C534DA">
              <w:rPr>
                <w:sz w:val="24"/>
                <w:szCs w:val="24"/>
              </w:rPr>
              <w:t xml:space="preserve"> 111</w:t>
            </w:r>
          </w:p>
        </w:tc>
        <w:tc>
          <w:tcPr>
            <w:tcW w:w="1701" w:type="dxa"/>
            <w:tcBorders>
              <w:top w:val="single" w:sz="4" w:space="0" w:color="auto"/>
              <w:bottom w:val="single" w:sz="4" w:space="0" w:color="auto"/>
            </w:tcBorders>
            <w:vAlign w:val="center"/>
          </w:tcPr>
          <w:p w14:paraId="01D40AFD" w14:textId="77777777" w:rsidR="009B6465" w:rsidRPr="00C534DA" w:rsidRDefault="009B6465" w:rsidP="00E66552">
            <w:pPr>
              <w:rPr>
                <w:sz w:val="24"/>
                <w:szCs w:val="24"/>
                <w:lang w:val="en-US"/>
              </w:rPr>
            </w:pPr>
            <w:r w:rsidRPr="00C534DA">
              <w:rPr>
                <w:sz w:val="24"/>
                <w:szCs w:val="24"/>
                <w:lang w:val="en-US"/>
              </w:rPr>
              <w:t>Pret  furnizor</w:t>
            </w:r>
          </w:p>
          <w:p w14:paraId="3EB643E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15702E0" w14:textId="77777777" w:rsidR="009B6465" w:rsidRPr="00C534DA" w:rsidRDefault="009B6465" w:rsidP="00E66552">
            <w:pPr>
              <w:adjustRightInd w:val="0"/>
              <w:rPr>
                <w:sz w:val="24"/>
                <w:szCs w:val="24"/>
                <w:lang w:val="en-US"/>
              </w:rPr>
            </w:pPr>
            <w:r w:rsidRPr="00C534DA">
              <w:rPr>
                <w:sz w:val="24"/>
                <w:szCs w:val="24"/>
              </w:rPr>
              <w:t>Консоль  подвеса  для  средних  нагрузок  для  профиля  30х50, база  100, толщ. 1,5 мм, окрашенный   КПНЗ-100-1,5-О</w:t>
            </w:r>
          </w:p>
          <w:p w14:paraId="3216510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D30150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8A25A1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17,0000</w:t>
            </w:r>
          </w:p>
          <w:p w14:paraId="6767344A" w14:textId="77777777" w:rsidR="009B6465" w:rsidRPr="00C534DA" w:rsidRDefault="009B6465" w:rsidP="00E66552">
            <w:pPr>
              <w:jc w:val="center"/>
              <w:rPr>
                <w:sz w:val="24"/>
                <w:szCs w:val="24"/>
              </w:rPr>
            </w:pPr>
          </w:p>
        </w:tc>
      </w:tr>
      <w:tr w:rsidR="009B6465" w:rsidRPr="00C534DA" w14:paraId="0DCEA66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341B131" w14:textId="77777777" w:rsidR="009B6465" w:rsidRPr="00C534DA" w:rsidRDefault="009B6465" w:rsidP="00E66552">
            <w:pPr>
              <w:rPr>
                <w:sz w:val="24"/>
                <w:szCs w:val="24"/>
              </w:rPr>
            </w:pPr>
            <w:r w:rsidRPr="00C534DA">
              <w:rPr>
                <w:sz w:val="24"/>
                <w:szCs w:val="24"/>
              </w:rPr>
              <w:t xml:space="preserve"> 112</w:t>
            </w:r>
          </w:p>
        </w:tc>
        <w:tc>
          <w:tcPr>
            <w:tcW w:w="1701" w:type="dxa"/>
            <w:tcBorders>
              <w:top w:val="single" w:sz="4" w:space="0" w:color="auto"/>
              <w:bottom w:val="single" w:sz="4" w:space="0" w:color="auto"/>
            </w:tcBorders>
            <w:vAlign w:val="center"/>
          </w:tcPr>
          <w:p w14:paraId="7A37750C" w14:textId="77777777" w:rsidR="009B6465" w:rsidRPr="00C534DA" w:rsidRDefault="009B6465" w:rsidP="00E66552">
            <w:pPr>
              <w:rPr>
                <w:sz w:val="24"/>
                <w:szCs w:val="24"/>
                <w:lang w:val="en-US"/>
              </w:rPr>
            </w:pPr>
            <w:r w:rsidRPr="00C534DA">
              <w:rPr>
                <w:sz w:val="24"/>
                <w:szCs w:val="24"/>
                <w:lang w:val="en-US"/>
              </w:rPr>
              <w:t>Pret  furnizor</w:t>
            </w:r>
          </w:p>
          <w:p w14:paraId="3C923BC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10D1DC9" w14:textId="77777777" w:rsidR="009B6465" w:rsidRPr="00C534DA" w:rsidRDefault="009B6465" w:rsidP="00E66552">
            <w:pPr>
              <w:adjustRightInd w:val="0"/>
              <w:rPr>
                <w:sz w:val="24"/>
                <w:szCs w:val="24"/>
                <w:lang w:val="en-US"/>
              </w:rPr>
            </w:pPr>
            <w:r w:rsidRPr="00C534DA">
              <w:rPr>
                <w:sz w:val="24"/>
                <w:szCs w:val="24"/>
              </w:rPr>
              <w:t>Ответвитель горизонтальный плавный  универсальный  150х50, толщ. 1,0 мм, окрашенный  ОГРП-150х50-1,0-R100-O</w:t>
            </w:r>
          </w:p>
          <w:p w14:paraId="7F3C7A9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E37D32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EABCF4A"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303C211A" w14:textId="77777777" w:rsidR="009B6465" w:rsidRPr="00C534DA" w:rsidRDefault="009B6465" w:rsidP="00E66552">
            <w:pPr>
              <w:jc w:val="center"/>
              <w:rPr>
                <w:sz w:val="24"/>
                <w:szCs w:val="24"/>
              </w:rPr>
            </w:pPr>
          </w:p>
        </w:tc>
      </w:tr>
      <w:tr w:rsidR="009B6465" w:rsidRPr="00C534DA" w14:paraId="5AAA38D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D2B3F4" w14:textId="77777777" w:rsidR="009B6465" w:rsidRPr="00C534DA" w:rsidRDefault="009B6465" w:rsidP="00E66552">
            <w:pPr>
              <w:rPr>
                <w:sz w:val="24"/>
                <w:szCs w:val="24"/>
              </w:rPr>
            </w:pPr>
            <w:r w:rsidRPr="00C534DA">
              <w:rPr>
                <w:sz w:val="24"/>
                <w:szCs w:val="24"/>
              </w:rPr>
              <w:t xml:space="preserve"> 113</w:t>
            </w:r>
          </w:p>
        </w:tc>
        <w:tc>
          <w:tcPr>
            <w:tcW w:w="1701" w:type="dxa"/>
            <w:tcBorders>
              <w:top w:val="single" w:sz="4" w:space="0" w:color="auto"/>
              <w:bottom w:val="single" w:sz="4" w:space="0" w:color="auto"/>
            </w:tcBorders>
            <w:vAlign w:val="center"/>
          </w:tcPr>
          <w:p w14:paraId="6D4E7F1D" w14:textId="77777777" w:rsidR="009B6465" w:rsidRPr="00C534DA" w:rsidRDefault="009B6465" w:rsidP="00E66552">
            <w:pPr>
              <w:rPr>
                <w:sz w:val="24"/>
                <w:szCs w:val="24"/>
                <w:lang w:val="en-US"/>
              </w:rPr>
            </w:pPr>
            <w:r w:rsidRPr="00C534DA">
              <w:rPr>
                <w:sz w:val="24"/>
                <w:szCs w:val="24"/>
                <w:lang w:val="en-US"/>
              </w:rPr>
              <w:t>Pret  furnizor</w:t>
            </w:r>
          </w:p>
          <w:p w14:paraId="776F75D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A07BD8D" w14:textId="77777777" w:rsidR="009B6465" w:rsidRPr="00C534DA" w:rsidRDefault="009B6465" w:rsidP="00E66552">
            <w:pPr>
              <w:adjustRightInd w:val="0"/>
              <w:rPr>
                <w:sz w:val="24"/>
                <w:szCs w:val="24"/>
              </w:rPr>
            </w:pPr>
            <w:r w:rsidRPr="00C534DA">
              <w:rPr>
                <w:sz w:val="24"/>
                <w:szCs w:val="24"/>
              </w:rPr>
              <w:t>Ответвитель горизонтальный плавный  универсальный  50х50, толщ. 1,0 мм, окрашенный  ОГРП-50х50-1,0-R100-O</w:t>
            </w:r>
          </w:p>
          <w:p w14:paraId="65FF8FF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8436E2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DE552BC"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11A3F993" w14:textId="77777777" w:rsidR="009B6465" w:rsidRPr="00C534DA" w:rsidRDefault="009B6465" w:rsidP="00E66552">
            <w:pPr>
              <w:jc w:val="center"/>
              <w:rPr>
                <w:sz w:val="24"/>
                <w:szCs w:val="24"/>
              </w:rPr>
            </w:pPr>
          </w:p>
        </w:tc>
      </w:tr>
      <w:tr w:rsidR="009B6465" w:rsidRPr="00C534DA" w14:paraId="5F1826A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F548CE4" w14:textId="77777777" w:rsidR="009B6465" w:rsidRPr="00C534DA" w:rsidRDefault="009B6465" w:rsidP="00E66552">
            <w:pPr>
              <w:rPr>
                <w:sz w:val="24"/>
                <w:szCs w:val="24"/>
              </w:rPr>
            </w:pPr>
            <w:r w:rsidRPr="00C534DA">
              <w:rPr>
                <w:sz w:val="24"/>
                <w:szCs w:val="24"/>
              </w:rPr>
              <w:t xml:space="preserve"> 114</w:t>
            </w:r>
          </w:p>
        </w:tc>
        <w:tc>
          <w:tcPr>
            <w:tcW w:w="1701" w:type="dxa"/>
            <w:tcBorders>
              <w:top w:val="single" w:sz="4" w:space="0" w:color="auto"/>
              <w:bottom w:val="single" w:sz="4" w:space="0" w:color="auto"/>
            </w:tcBorders>
            <w:vAlign w:val="center"/>
          </w:tcPr>
          <w:p w14:paraId="79ADE469" w14:textId="77777777" w:rsidR="009B6465" w:rsidRPr="00C534DA" w:rsidRDefault="009B6465" w:rsidP="00E66552">
            <w:pPr>
              <w:rPr>
                <w:sz w:val="24"/>
                <w:szCs w:val="24"/>
                <w:lang w:val="en-US"/>
              </w:rPr>
            </w:pPr>
            <w:r w:rsidRPr="00C534DA">
              <w:rPr>
                <w:sz w:val="24"/>
                <w:szCs w:val="24"/>
                <w:lang w:val="en-US"/>
              </w:rPr>
              <w:t>Pret  furnizor</w:t>
            </w:r>
          </w:p>
          <w:p w14:paraId="1F208B5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E8DE0AB" w14:textId="77777777" w:rsidR="009B6465" w:rsidRPr="00C534DA" w:rsidRDefault="009B6465" w:rsidP="00E66552">
            <w:pPr>
              <w:adjustRightInd w:val="0"/>
              <w:rPr>
                <w:sz w:val="24"/>
                <w:szCs w:val="24"/>
                <w:lang w:val="en-US"/>
              </w:rPr>
            </w:pPr>
            <w:r w:rsidRPr="00C534DA">
              <w:rPr>
                <w:sz w:val="24"/>
                <w:szCs w:val="24"/>
              </w:rPr>
              <w:t>Поворот  вертикальный  вниз  к  лотку  150х50, толщ. 1,0 мм, окрашенный  ПВН-150х50-1,0-О</w:t>
            </w:r>
          </w:p>
          <w:p w14:paraId="63F0E11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AF797C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78598A2"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B3D70AB" w14:textId="77777777" w:rsidR="009B6465" w:rsidRPr="00C534DA" w:rsidRDefault="009B6465" w:rsidP="00E66552">
            <w:pPr>
              <w:jc w:val="center"/>
              <w:rPr>
                <w:sz w:val="24"/>
                <w:szCs w:val="24"/>
              </w:rPr>
            </w:pPr>
          </w:p>
        </w:tc>
      </w:tr>
      <w:tr w:rsidR="009B6465" w:rsidRPr="00C534DA" w14:paraId="581FBCE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9019BB" w14:textId="77777777" w:rsidR="009B6465" w:rsidRPr="00C534DA" w:rsidRDefault="009B6465" w:rsidP="00E66552">
            <w:pPr>
              <w:rPr>
                <w:sz w:val="24"/>
                <w:szCs w:val="24"/>
              </w:rPr>
            </w:pPr>
            <w:r w:rsidRPr="00C534DA">
              <w:rPr>
                <w:sz w:val="24"/>
                <w:szCs w:val="24"/>
              </w:rPr>
              <w:t xml:space="preserve"> 115</w:t>
            </w:r>
          </w:p>
        </w:tc>
        <w:tc>
          <w:tcPr>
            <w:tcW w:w="1701" w:type="dxa"/>
            <w:tcBorders>
              <w:top w:val="single" w:sz="4" w:space="0" w:color="auto"/>
              <w:bottom w:val="single" w:sz="4" w:space="0" w:color="auto"/>
            </w:tcBorders>
            <w:vAlign w:val="center"/>
          </w:tcPr>
          <w:p w14:paraId="7F37E9D4" w14:textId="77777777" w:rsidR="009B6465" w:rsidRPr="00C534DA" w:rsidRDefault="009B6465" w:rsidP="00E66552">
            <w:pPr>
              <w:rPr>
                <w:sz w:val="24"/>
                <w:szCs w:val="24"/>
                <w:lang w:val="en-US"/>
              </w:rPr>
            </w:pPr>
            <w:r w:rsidRPr="00C534DA">
              <w:rPr>
                <w:sz w:val="24"/>
                <w:szCs w:val="24"/>
                <w:lang w:val="en-US"/>
              </w:rPr>
              <w:t>Pret  furnizor</w:t>
            </w:r>
          </w:p>
          <w:p w14:paraId="1F12747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20B864D" w14:textId="77777777" w:rsidR="009B6465" w:rsidRPr="00C534DA" w:rsidRDefault="009B6465" w:rsidP="00E66552">
            <w:pPr>
              <w:adjustRightInd w:val="0"/>
              <w:rPr>
                <w:sz w:val="24"/>
                <w:szCs w:val="24"/>
                <w:lang w:val="en-US"/>
              </w:rPr>
            </w:pPr>
            <w:r w:rsidRPr="00C534DA">
              <w:rPr>
                <w:sz w:val="24"/>
                <w:szCs w:val="24"/>
              </w:rPr>
              <w:t>Поворот  вертикальный  регулируемый  150х50, толщ. 1,0 мм, окрашенный  ПВР-150х50-1,0-О</w:t>
            </w:r>
          </w:p>
          <w:p w14:paraId="2F2BF5D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483FA7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62CCFF9"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0333908" w14:textId="77777777" w:rsidR="009B6465" w:rsidRPr="00C534DA" w:rsidRDefault="009B6465" w:rsidP="00E66552">
            <w:pPr>
              <w:jc w:val="center"/>
              <w:rPr>
                <w:sz w:val="24"/>
                <w:szCs w:val="24"/>
              </w:rPr>
            </w:pPr>
          </w:p>
        </w:tc>
      </w:tr>
      <w:tr w:rsidR="009B6465" w:rsidRPr="00C534DA" w14:paraId="1F4F6C0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9DB677" w14:textId="77777777" w:rsidR="009B6465" w:rsidRPr="00C534DA" w:rsidRDefault="009B6465" w:rsidP="00E66552">
            <w:pPr>
              <w:rPr>
                <w:sz w:val="24"/>
                <w:szCs w:val="24"/>
              </w:rPr>
            </w:pPr>
            <w:r w:rsidRPr="00C534DA">
              <w:rPr>
                <w:sz w:val="24"/>
                <w:szCs w:val="24"/>
              </w:rPr>
              <w:t xml:space="preserve"> 116</w:t>
            </w:r>
          </w:p>
        </w:tc>
        <w:tc>
          <w:tcPr>
            <w:tcW w:w="1701" w:type="dxa"/>
            <w:tcBorders>
              <w:top w:val="single" w:sz="4" w:space="0" w:color="auto"/>
              <w:bottom w:val="single" w:sz="4" w:space="0" w:color="auto"/>
            </w:tcBorders>
            <w:vAlign w:val="center"/>
          </w:tcPr>
          <w:p w14:paraId="416DCBF2" w14:textId="77777777" w:rsidR="009B6465" w:rsidRPr="00C534DA" w:rsidRDefault="009B6465" w:rsidP="00E66552">
            <w:pPr>
              <w:rPr>
                <w:sz w:val="24"/>
                <w:szCs w:val="24"/>
                <w:lang w:val="en-US"/>
              </w:rPr>
            </w:pPr>
            <w:r w:rsidRPr="00C534DA">
              <w:rPr>
                <w:sz w:val="24"/>
                <w:szCs w:val="24"/>
                <w:lang w:val="en-US"/>
              </w:rPr>
              <w:t>Pret  furnizor</w:t>
            </w:r>
          </w:p>
          <w:p w14:paraId="2C35DF2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9BEA5A6" w14:textId="77777777" w:rsidR="009B6465" w:rsidRPr="00C534DA" w:rsidRDefault="009B6465" w:rsidP="00E66552">
            <w:pPr>
              <w:adjustRightInd w:val="0"/>
              <w:rPr>
                <w:sz w:val="24"/>
                <w:szCs w:val="24"/>
                <w:lang w:val="en-US"/>
              </w:rPr>
            </w:pPr>
            <w:r w:rsidRPr="00C534DA">
              <w:rPr>
                <w:sz w:val="24"/>
                <w:szCs w:val="24"/>
              </w:rPr>
              <w:t>Поворот  вертикальный  регулируемый  50х50, толщ. 1,0 мм, окрашенный  ПВР-50х50-1,0-О</w:t>
            </w:r>
          </w:p>
          <w:p w14:paraId="11E599E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04E59D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8DA1B12"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724D6CAF" w14:textId="77777777" w:rsidR="009B6465" w:rsidRPr="00C534DA" w:rsidRDefault="009B6465" w:rsidP="00E66552">
            <w:pPr>
              <w:jc w:val="center"/>
              <w:rPr>
                <w:sz w:val="24"/>
                <w:szCs w:val="24"/>
              </w:rPr>
            </w:pPr>
          </w:p>
        </w:tc>
      </w:tr>
      <w:tr w:rsidR="009B6465" w:rsidRPr="00C534DA" w14:paraId="3C650E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4F075DA" w14:textId="77777777" w:rsidR="009B6465" w:rsidRPr="00C534DA" w:rsidRDefault="009B6465" w:rsidP="00E66552">
            <w:pPr>
              <w:rPr>
                <w:sz w:val="24"/>
                <w:szCs w:val="24"/>
              </w:rPr>
            </w:pPr>
            <w:r w:rsidRPr="00C534DA">
              <w:rPr>
                <w:sz w:val="24"/>
                <w:szCs w:val="24"/>
              </w:rPr>
              <w:t xml:space="preserve"> 117</w:t>
            </w:r>
          </w:p>
        </w:tc>
        <w:tc>
          <w:tcPr>
            <w:tcW w:w="1701" w:type="dxa"/>
            <w:tcBorders>
              <w:top w:val="single" w:sz="4" w:space="0" w:color="auto"/>
              <w:bottom w:val="single" w:sz="4" w:space="0" w:color="auto"/>
            </w:tcBorders>
            <w:vAlign w:val="center"/>
          </w:tcPr>
          <w:p w14:paraId="57E60B34" w14:textId="77777777" w:rsidR="009B6465" w:rsidRPr="00C534DA" w:rsidRDefault="009B6465" w:rsidP="00E66552">
            <w:pPr>
              <w:rPr>
                <w:sz w:val="24"/>
                <w:szCs w:val="24"/>
                <w:lang w:val="en-US"/>
              </w:rPr>
            </w:pPr>
            <w:r w:rsidRPr="00C534DA">
              <w:rPr>
                <w:sz w:val="24"/>
                <w:szCs w:val="24"/>
                <w:lang w:val="en-US"/>
              </w:rPr>
              <w:t>Pret  furnizor</w:t>
            </w:r>
          </w:p>
          <w:p w14:paraId="2F48B00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2957966" w14:textId="77777777" w:rsidR="009B6465" w:rsidRPr="00C534DA" w:rsidRDefault="009B6465" w:rsidP="00E66552">
            <w:pPr>
              <w:adjustRightInd w:val="0"/>
              <w:rPr>
                <w:sz w:val="24"/>
                <w:szCs w:val="24"/>
                <w:lang w:val="en-US"/>
              </w:rPr>
            </w:pPr>
            <w:r w:rsidRPr="00C534DA">
              <w:rPr>
                <w:sz w:val="24"/>
                <w:szCs w:val="24"/>
              </w:rPr>
              <w:t>Распорка  консоли  подвеса  для  средних  нагрузок  100 мм  для  стоек  сечением  30х50 мм, толщ. 3,0 мм  окрашенная  РКПНЗ-100-3,0-О</w:t>
            </w:r>
          </w:p>
          <w:p w14:paraId="0B5EFFC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686E78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06C2FE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17,0000</w:t>
            </w:r>
          </w:p>
          <w:p w14:paraId="2175B9C9" w14:textId="77777777" w:rsidR="009B6465" w:rsidRPr="00C534DA" w:rsidRDefault="009B6465" w:rsidP="00E66552">
            <w:pPr>
              <w:jc w:val="center"/>
              <w:rPr>
                <w:sz w:val="24"/>
                <w:szCs w:val="24"/>
              </w:rPr>
            </w:pPr>
          </w:p>
        </w:tc>
      </w:tr>
      <w:tr w:rsidR="009B6465" w:rsidRPr="00C534DA" w14:paraId="1ABFAC4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BF71823" w14:textId="77777777" w:rsidR="009B6465" w:rsidRPr="00C534DA" w:rsidRDefault="009B6465" w:rsidP="00E66552">
            <w:pPr>
              <w:rPr>
                <w:sz w:val="24"/>
                <w:szCs w:val="24"/>
              </w:rPr>
            </w:pPr>
            <w:r w:rsidRPr="00C534DA">
              <w:rPr>
                <w:sz w:val="24"/>
                <w:szCs w:val="24"/>
              </w:rPr>
              <w:t xml:space="preserve"> 118</w:t>
            </w:r>
          </w:p>
        </w:tc>
        <w:tc>
          <w:tcPr>
            <w:tcW w:w="1701" w:type="dxa"/>
            <w:tcBorders>
              <w:top w:val="single" w:sz="4" w:space="0" w:color="auto"/>
              <w:bottom w:val="single" w:sz="4" w:space="0" w:color="auto"/>
            </w:tcBorders>
            <w:vAlign w:val="center"/>
          </w:tcPr>
          <w:p w14:paraId="2165BBE0" w14:textId="77777777" w:rsidR="009B6465" w:rsidRPr="00C534DA" w:rsidRDefault="009B6465" w:rsidP="00E66552">
            <w:pPr>
              <w:rPr>
                <w:sz w:val="24"/>
                <w:szCs w:val="24"/>
                <w:lang w:val="en-US"/>
              </w:rPr>
            </w:pPr>
            <w:r w:rsidRPr="00C534DA">
              <w:rPr>
                <w:sz w:val="24"/>
                <w:szCs w:val="24"/>
                <w:lang w:val="en-US"/>
              </w:rPr>
              <w:t>Pret  furnizor</w:t>
            </w:r>
          </w:p>
          <w:p w14:paraId="56E54CF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5C5F88B" w14:textId="77777777" w:rsidR="009B6465" w:rsidRPr="00C534DA" w:rsidRDefault="009B6465" w:rsidP="00E66552">
            <w:pPr>
              <w:adjustRightInd w:val="0"/>
              <w:rPr>
                <w:sz w:val="24"/>
                <w:szCs w:val="24"/>
                <w:lang w:val="en-US"/>
              </w:rPr>
            </w:pPr>
            <w:r w:rsidRPr="00C534DA">
              <w:rPr>
                <w:sz w:val="24"/>
                <w:szCs w:val="24"/>
              </w:rPr>
              <w:t>Распорка  консоли  подвеса  для  средних  нагрузок  150 - 300 мм  для  стоек  сечением  30х50 мм, толщ. 3,0 мм  окрашенная  РКПНЗ-150-300-3,0-О</w:t>
            </w:r>
          </w:p>
          <w:p w14:paraId="06DCC66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EB482C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E0A2E4A" w14:textId="77777777" w:rsidR="009B6465" w:rsidRPr="00C534DA" w:rsidRDefault="009B6465" w:rsidP="00E66552">
            <w:pPr>
              <w:adjustRightInd w:val="0"/>
              <w:jc w:val="center"/>
              <w:rPr>
                <w:rFonts w:ascii="Arial CYR" w:hAnsi="Arial CYR" w:cs="Arial CYR"/>
                <w:sz w:val="24"/>
                <w:szCs w:val="24"/>
              </w:rPr>
            </w:pPr>
            <w:r w:rsidRPr="00C534DA">
              <w:rPr>
                <w:sz w:val="24"/>
                <w:szCs w:val="24"/>
              </w:rPr>
              <w:t>8,0000</w:t>
            </w:r>
          </w:p>
          <w:p w14:paraId="779E9B7B" w14:textId="77777777" w:rsidR="009B6465" w:rsidRPr="00C534DA" w:rsidRDefault="009B6465" w:rsidP="00E66552">
            <w:pPr>
              <w:jc w:val="center"/>
              <w:rPr>
                <w:sz w:val="24"/>
                <w:szCs w:val="24"/>
              </w:rPr>
            </w:pPr>
          </w:p>
        </w:tc>
      </w:tr>
      <w:tr w:rsidR="009B6465" w:rsidRPr="00C534DA" w14:paraId="4D0570F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40FD87" w14:textId="77777777" w:rsidR="009B6465" w:rsidRPr="00C534DA" w:rsidRDefault="009B6465" w:rsidP="00E66552">
            <w:pPr>
              <w:rPr>
                <w:sz w:val="24"/>
                <w:szCs w:val="24"/>
              </w:rPr>
            </w:pPr>
            <w:r w:rsidRPr="00C534DA">
              <w:rPr>
                <w:sz w:val="24"/>
                <w:szCs w:val="24"/>
              </w:rPr>
              <w:lastRenderedPageBreak/>
              <w:t xml:space="preserve"> 119</w:t>
            </w:r>
          </w:p>
        </w:tc>
        <w:tc>
          <w:tcPr>
            <w:tcW w:w="1701" w:type="dxa"/>
            <w:tcBorders>
              <w:top w:val="single" w:sz="4" w:space="0" w:color="auto"/>
              <w:bottom w:val="single" w:sz="4" w:space="0" w:color="auto"/>
            </w:tcBorders>
            <w:vAlign w:val="center"/>
          </w:tcPr>
          <w:p w14:paraId="464B06CC" w14:textId="77777777" w:rsidR="009B6465" w:rsidRPr="00C534DA" w:rsidRDefault="009B6465" w:rsidP="00E66552">
            <w:pPr>
              <w:rPr>
                <w:sz w:val="24"/>
                <w:szCs w:val="24"/>
                <w:lang w:val="en-US"/>
              </w:rPr>
            </w:pPr>
            <w:r w:rsidRPr="00C534DA">
              <w:rPr>
                <w:sz w:val="24"/>
                <w:szCs w:val="24"/>
                <w:lang w:val="en-US"/>
              </w:rPr>
              <w:t>Pret  furnizor</w:t>
            </w:r>
          </w:p>
          <w:p w14:paraId="4750A96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C7EF64E" w14:textId="77777777" w:rsidR="009B6465" w:rsidRPr="00C534DA" w:rsidRDefault="009B6465" w:rsidP="00E66552">
            <w:pPr>
              <w:adjustRightInd w:val="0"/>
              <w:rPr>
                <w:sz w:val="24"/>
                <w:szCs w:val="24"/>
                <w:lang w:val="en-US"/>
              </w:rPr>
            </w:pPr>
            <w:r w:rsidRPr="00C534DA">
              <w:rPr>
                <w:sz w:val="24"/>
                <w:szCs w:val="24"/>
              </w:rPr>
              <w:t>Соединитель  лотковый  универсальный  модернизированный  для  лотка  высотой  50 мм, толщ. 1,0 мм, окрашенный  СЛУМ-50-1,0-О</w:t>
            </w:r>
          </w:p>
          <w:p w14:paraId="2DBC092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1B79F3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C62F0F9"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1AC32F97" w14:textId="77777777" w:rsidR="009B6465" w:rsidRPr="00C534DA" w:rsidRDefault="009B6465" w:rsidP="00E66552">
            <w:pPr>
              <w:jc w:val="center"/>
              <w:rPr>
                <w:sz w:val="24"/>
                <w:szCs w:val="24"/>
              </w:rPr>
            </w:pPr>
          </w:p>
        </w:tc>
      </w:tr>
      <w:tr w:rsidR="009B6465" w:rsidRPr="00C534DA" w14:paraId="4AD21E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CCC8DE" w14:textId="77777777" w:rsidR="009B6465" w:rsidRPr="00C534DA" w:rsidRDefault="009B6465" w:rsidP="00E66552">
            <w:pPr>
              <w:rPr>
                <w:sz w:val="24"/>
                <w:szCs w:val="24"/>
              </w:rPr>
            </w:pPr>
            <w:r w:rsidRPr="00C534DA">
              <w:rPr>
                <w:sz w:val="24"/>
                <w:szCs w:val="24"/>
              </w:rPr>
              <w:t xml:space="preserve"> 120</w:t>
            </w:r>
          </w:p>
        </w:tc>
        <w:tc>
          <w:tcPr>
            <w:tcW w:w="1701" w:type="dxa"/>
            <w:tcBorders>
              <w:top w:val="single" w:sz="4" w:space="0" w:color="auto"/>
              <w:bottom w:val="single" w:sz="4" w:space="0" w:color="auto"/>
            </w:tcBorders>
            <w:vAlign w:val="center"/>
          </w:tcPr>
          <w:p w14:paraId="1F42CB83" w14:textId="77777777" w:rsidR="009B6465" w:rsidRPr="00C534DA" w:rsidRDefault="009B6465" w:rsidP="00E66552">
            <w:pPr>
              <w:rPr>
                <w:sz w:val="24"/>
                <w:szCs w:val="24"/>
                <w:lang w:val="en-US"/>
              </w:rPr>
            </w:pPr>
            <w:r w:rsidRPr="00C534DA">
              <w:rPr>
                <w:sz w:val="24"/>
                <w:szCs w:val="24"/>
                <w:lang w:val="en-US"/>
              </w:rPr>
              <w:t>Pret  furnizor</w:t>
            </w:r>
          </w:p>
          <w:p w14:paraId="6086126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27D64B2" w14:textId="77777777" w:rsidR="009B6465" w:rsidRPr="00C534DA" w:rsidRDefault="009B6465" w:rsidP="00E66552">
            <w:pPr>
              <w:adjustRightInd w:val="0"/>
              <w:rPr>
                <w:sz w:val="24"/>
                <w:szCs w:val="24"/>
                <w:lang w:val="en-US"/>
              </w:rPr>
            </w:pPr>
            <w:r w:rsidRPr="00C534DA">
              <w:rPr>
                <w:sz w:val="24"/>
                <w:szCs w:val="24"/>
              </w:rPr>
              <w:t>Стойка  потолочная  сварная  для  средних  нагруок  30х50х300 мм, толщ. 2,5 мм, окрашенная  СПС3-300-2,5-О</w:t>
            </w:r>
          </w:p>
          <w:p w14:paraId="6F8CC1A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5ED037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0AB059B" w14:textId="77777777" w:rsidR="009B6465" w:rsidRPr="00C534DA" w:rsidRDefault="009B6465" w:rsidP="00E66552">
            <w:pPr>
              <w:adjustRightInd w:val="0"/>
              <w:jc w:val="center"/>
              <w:rPr>
                <w:rFonts w:ascii="Arial CYR" w:hAnsi="Arial CYR" w:cs="Arial CYR"/>
                <w:sz w:val="24"/>
                <w:szCs w:val="24"/>
              </w:rPr>
            </w:pPr>
            <w:r w:rsidRPr="00C534DA">
              <w:rPr>
                <w:sz w:val="24"/>
                <w:szCs w:val="24"/>
              </w:rPr>
              <w:t>25,0000</w:t>
            </w:r>
          </w:p>
          <w:p w14:paraId="6C03048A" w14:textId="77777777" w:rsidR="009B6465" w:rsidRPr="00C534DA" w:rsidRDefault="009B6465" w:rsidP="00E66552">
            <w:pPr>
              <w:jc w:val="center"/>
              <w:rPr>
                <w:sz w:val="24"/>
                <w:szCs w:val="24"/>
              </w:rPr>
            </w:pPr>
          </w:p>
        </w:tc>
      </w:tr>
      <w:tr w:rsidR="009B6465" w:rsidRPr="00C534DA" w14:paraId="0FEFB73A" w14:textId="77777777" w:rsidTr="00E66552">
        <w:tc>
          <w:tcPr>
            <w:tcW w:w="709" w:type="dxa"/>
            <w:tcBorders>
              <w:top w:val="nil"/>
              <w:left w:val="single" w:sz="6" w:space="0" w:color="auto"/>
              <w:bottom w:val="nil"/>
              <w:right w:val="nil"/>
            </w:tcBorders>
          </w:tcPr>
          <w:p w14:paraId="79E695B6"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E0A5DF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EC336C8"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1.5.3. Крепеж</w:t>
            </w:r>
          </w:p>
          <w:p w14:paraId="721941A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DF8FAA3"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3B41DFF" w14:textId="77777777" w:rsidR="009B6465" w:rsidRPr="00C534DA" w:rsidRDefault="009B6465" w:rsidP="00E66552">
            <w:pPr>
              <w:rPr>
                <w:sz w:val="24"/>
                <w:szCs w:val="24"/>
              </w:rPr>
            </w:pPr>
          </w:p>
        </w:tc>
      </w:tr>
      <w:tr w:rsidR="009B6465" w:rsidRPr="00C534DA" w14:paraId="2AB81A8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54DBA6" w14:textId="77777777" w:rsidR="009B6465" w:rsidRPr="00C534DA" w:rsidRDefault="009B6465" w:rsidP="00E66552">
            <w:pPr>
              <w:rPr>
                <w:sz w:val="24"/>
                <w:szCs w:val="24"/>
              </w:rPr>
            </w:pPr>
            <w:r w:rsidRPr="00C534DA">
              <w:rPr>
                <w:sz w:val="24"/>
                <w:szCs w:val="24"/>
              </w:rPr>
              <w:t>121</w:t>
            </w:r>
          </w:p>
        </w:tc>
        <w:tc>
          <w:tcPr>
            <w:tcW w:w="1701" w:type="dxa"/>
            <w:tcBorders>
              <w:top w:val="single" w:sz="4" w:space="0" w:color="auto"/>
              <w:bottom w:val="single" w:sz="4" w:space="0" w:color="auto"/>
            </w:tcBorders>
            <w:vAlign w:val="center"/>
          </w:tcPr>
          <w:p w14:paraId="247B5642" w14:textId="77777777" w:rsidR="009B6465" w:rsidRPr="00C534DA" w:rsidRDefault="009B6465" w:rsidP="00E66552">
            <w:pPr>
              <w:rPr>
                <w:sz w:val="24"/>
                <w:szCs w:val="24"/>
                <w:lang w:val="en-US"/>
              </w:rPr>
            </w:pPr>
            <w:r w:rsidRPr="00C534DA">
              <w:rPr>
                <w:sz w:val="24"/>
                <w:szCs w:val="24"/>
                <w:lang w:val="en-US"/>
              </w:rPr>
              <w:t>Pret  furnizor</w:t>
            </w:r>
          </w:p>
          <w:p w14:paraId="2AA8EBA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D646E89" w14:textId="77777777" w:rsidR="009B6465" w:rsidRPr="00C534DA" w:rsidRDefault="009B6465" w:rsidP="00E66552">
            <w:pPr>
              <w:adjustRightInd w:val="0"/>
              <w:rPr>
                <w:sz w:val="24"/>
                <w:szCs w:val="24"/>
              </w:rPr>
            </w:pPr>
            <w:r w:rsidRPr="00C534DA">
              <w:rPr>
                <w:sz w:val="24"/>
                <w:szCs w:val="24"/>
              </w:rPr>
              <w:t>Анкер  клиновый  М8х95, гальван.цинк  АБК-8х95-ЭЦ</w:t>
            </w:r>
          </w:p>
          <w:p w14:paraId="00F1389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114C2E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48543A0" w14:textId="77777777" w:rsidR="009B6465" w:rsidRPr="00C534DA" w:rsidRDefault="009B6465" w:rsidP="00E66552">
            <w:pPr>
              <w:adjustRightInd w:val="0"/>
              <w:jc w:val="center"/>
              <w:rPr>
                <w:rFonts w:ascii="Arial CYR" w:hAnsi="Arial CYR" w:cs="Arial CYR"/>
                <w:sz w:val="24"/>
                <w:szCs w:val="24"/>
              </w:rPr>
            </w:pPr>
            <w:r w:rsidRPr="00C534DA">
              <w:rPr>
                <w:sz w:val="24"/>
                <w:szCs w:val="24"/>
              </w:rPr>
              <w:t>95,0000</w:t>
            </w:r>
          </w:p>
          <w:p w14:paraId="1780292B" w14:textId="77777777" w:rsidR="009B6465" w:rsidRPr="00C534DA" w:rsidRDefault="009B6465" w:rsidP="00E66552">
            <w:pPr>
              <w:jc w:val="center"/>
              <w:rPr>
                <w:sz w:val="24"/>
                <w:szCs w:val="24"/>
              </w:rPr>
            </w:pPr>
          </w:p>
        </w:tc>
      </w:tr>
      <w:tr w:rsidR="009B6465" w:rsidRPr="00C534DA" w14:paraId="0FD5070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DDB66E" w14:textId="77777777" w:rsidR="009B6465" w:rsidRPr="00C534DA" w:rsidRDefault="009B6465" w:rsidP="00E66552">
            <w:pPr>
              <w:rPr>
                <w:sz w:val="24"/>
                <w:szCs w:val="24"/>
              </w:rPr>
            </w:pPr>
            <w:r w:rsidRPr="00C534DA">
              <w:rPr>
                <w:sz w:val="24"/>
                <w:szCs w:val="24"/>
              </w:rPr>
              <w:t xml:space="preserve"> 122</w:t>
            </w:r>
          </w:p>
        </w:tc>
        <w:tc>
          <w:tcPr>
            <w:tcW w:w="1701" w:type="dxa"/>
            <w:tcBorders>
              <w:top w:val="single" w:sz="4" w:space="0" w:color="auto"/>
              <w:bottom w:val="single" w:sz="4" w:space="0" w:color="auto"/>
            </w:tcBorders>
            <w:vAlign w:val="center"/>
          </w:tcPr>
          <w:p w14:paraId="1BAC858F" w14:textId="77777777" w:rsidR="009B6465" w:rsidRPr="00C534DA" w:rsidRDefault="009B6465" w:rsidP="00E66552">
            <w:pPr>
              <w:rPr>
                <w:sz w:val="24"/>
                <w:szCs w:val="24"/>
                <w:lang w:val="en-US"/>
              </w:rPr>
            </w:pPr>
            <w:r w:rsidRPr="00C534DA">
              <w:rPr>
                <w:sz w:val="24"/>
                <w:szCs w:val="24"/>
                <w:lang w:val="en-US"/>
              </w:rPr>
              <w:t>Pret  furnizor</w:t>
            </w:r>
          </w:p>
          <w:p w14:paraId="448C927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FDCD9EB" w14:textId="77777777" w:rsidR="009B6465" w:rsidRPr="00C534DA" w:rsidRDefault="009B6465" w:rsidP="00E66552">
            <w:pPr>
              <w:adjustRightInd w:val="0"/>
              <w:rPr>
                <w:sz w:val="24"/>
                <w:szCs w:val="24"/>
              </w:rPr>
            </w:pPr>
            <w:r w:rsidRPr="00C534DA">
              <w:rPr>
                <w:sz w:val="24"/>
                <w:szCs w:val="24"/>
              </w:rPr>
              <w:t>Болт  М10х65  DIN 933 полнонарезной, класс  прочности  5,8, гальван. цинк  БМ-10х65.58-DIN-ЭЦ</w:t>
            </w:r>
          </w:p>
          <w:p w14:paraId="36A0E6A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5BDB68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A0FA69D" w14:textId="77777777" w:rsidR="009B6465" w:rsidRPr="00C534DA" w:rsidRDefault="009B6465" w:rsidP="00E66552">
            <w:pPr>
              <w:adjustRightInd w:val="0"/>
              <w:jc w:val="center"/>
              <w:rPr>
                <w:rFonts w:ascii="Arial CYR" w:hAnsi="Arial CYR" w:cs="Arial CYR"/>
                <w:sz w:val="24"/>
                <w:szCs w:val="24"/>
              </w:rPr>
            </w:pPr>
            <w:r w:rsidRPr="00C534DA">
              <w:rPr>
                <w:sz w:val="24"/>
                <w:szCs w:val="24"/>
              </w:rPr>
              <w:t>48,0000</w:t>
            </w:r>
          </w:p>
          <w:p w14:paraId="7577CBDE" w14:textId="77777777" w:rsidR="009B6465" w:rsidRPr="00C534DA" w:rsidRDefault="009B6465" w:rsidP="00E66552">
            <w:pPr>
              <w:jc w:val="center"/>
              <w:rPr>
                <w:sz w:val="24"/>
                <w:szCs w:val="24"/>
              </w:rPr>
            </w:pPr>
          </w:p>
        </w:tc>
      </w:tr>
      <w:tr w:rsidR="009B6465" w:rsidRPr="00C534DA" w14:paraId="02F9A68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A7A4E82" w14:textId="77777777" w:rsidR="009B6465" w:rsidRPr="00C534DA" w:rsidRDefault="009B6465" w:rsidP="00E66552">
            <w:pPr>
              <w:rPr>
                <w:sz w:val="24"/>
                <w:szCs w:val="24"/>
              </w:rPr>
            </w:pPr>
            <w:r w:rsidRPr="00C534DA">
              <w:rPr>
                <w:sz w:val="24"/>
                <w:szCs w:val="24"/>
              </w:rPr>
              <w:t xml:space="preserve"> 123</w:t>
            </w:r>
          </w:p>
        </w:tc>
        <w:tc>
          <w:tcPr>
            <w:tcW w:w="1701" w:type="dxa"/>
            <w:tcBorders>
              <w:top w:val="single" w:sz="4" w:space="0" w:color="auto"/>
              <w:bottom w:val="single" w:sz="4" w:space="0" w:color="auto"/>
            </w:tcBorders>
            <w:vAlign w:val="center"/>
          </w:tcPr>
          <w:p w14:paraId="4122C451" w14:textId="77777777" w:rsidR="009B6465" w:rsidRPr="00C534DA" w:rsidRDefault="009B6465" w:rsidP="00E66552">
            <w:pPr>
              <w:rPr>
                <w:sz w:val="24"/>
                <w:szCs w:val="24"/>
                <w:lang w:val="en-US"/>
              </w:rPr>
            </w:pPr>
            <w:r w:rsidRPr="00C534DA">
              <w:rPr>
                <w:sz w:val="24"/>
                <w:szCs w:val="24"/>
                <w:lang w:val="en-US"/>
              </w:rPr>
              <w:t>Pret  furnizor</w:t>
            </w:r>
          </w:p>
          <w:p w14:paraId="6DD2314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3B8CF60" w14:textId="77777777" w:rsidR="009B6465" w:rsidRPr="00C534DA" w:rsidRDefault="009B6465" w:rsidP="00E66552">
            <w:pPr>
              <w:adjustRightInd w:val="0"/>
              <w:rPr>
                <w:sz w:val="24"/>
                <w:szCs w:val="24"/>
              </w:rPr>
            </w:pPr>
            <w:r w:rsidRPr="00C534DA">
              <w:rPr>
                <w:sz w:val="24"/>
                <w:szCs w:val="24"/>
              </w:rPr>
              <w:t>Винт  М6х10  DIN 7985,  класс  прочности  4,8, гальван. цинк  ВМ-6х10.48-DIN-ЭЦ</w:t>
            </w:r>
          </w:p>
          <w:p w14:paraId="53F86F6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CD711A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1CDB6FE" w14:textId="77777777" w:rsidR="009B6465" w:rsidRPr="00C534DA" w:rsidRDefault="009B6465" w:rsidP="00E66552">
            <w:pPr>
              <w:adjustRightInd w:val="0"/>
              <w:jc w:val="center"/>
              <w:rPr>
                <w:rFonts w:ascii="Arial CYR" w:hAnsi="Arial CYR" w:cs="Arial CYR"/>
                <w:sz w:val="24"/>
                <w:szCs w:val="24"/>
              </w:rPr>
            </w:pPr>
            <w:r w:rsidRPr="00C534DA">
              <w:rPr>
                <w:sz w:val="24"/>
                <w:szCs w:val="24"/>
              </w:rPr>
              <w:t>7,0000</w:t>
            </w:r>
          </w:p>
          <w:p w14:paraId="2BF22171" w14:textId="77777777" w:rsidR="009B6465" w:rsidRPr="00C534DA" w:rsidRDefault="009B6465" w:rsidP="00E66552">
            <w:pPr>
              <w:jc w:val="center"/>
              <w:rPr>
                <w:sz w:val="24"/>
                <w:szCs w:val="24"/>
              </w:rPr>
            </w:pPr>
          </w:p>
        </w:tc>
      </w:tr>
      <w:tr w:rsidR="009B6465" w:rsidRPr="00C534DA" w14:paraId="0F22F09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7523B0" w14:textId="77777777" w:rsidR="009B6465" w:rsidRPr="00C534DA" w:rsidRDefault="009B6465" w:rsidP="00E66552">
            <w:pPr>
              <w:rPr>
                <w:sz w:val="24"/>
                <w:szCs w:val="24"/>
              </w:rPr>
            </w:pPr>
            <w:r w:rsidRPr="00C534DA">
              <w:rPr>
                <w:sz w:val="24"/>
                <w:szCs w:val="24"/>
              </w:rPr>
              <w:t xml:space="preserve"> 124</w:t>
            </w:r>
          </w:p>
        </w:tc>
        <w:tc>
          <w:tcPr>
            <w:tcW w:w="1701" w:type="dxa"/>
            <w:tcBorders>
              <w:top w:val="single" w:sz="4" w:space="0" w:color="auto"/>
              <w:bottom w:val="single" w:sz="4" w:space="0" w:color="auto"/>
            </w:tcBorders>
            <w:vAlign w:val="center"/>
          </w:tcPr>
          <w:p w14:paraId="2EE6F0B5" w14:textId="77777777" w:rsidR="009B6465" w:rsidRPr="00C534DA" w:rsidRDefault="009B6465" w:rsidP="00E66552">
            <w:pPr>
              <w:rPr>
                <w:sz w:val="24"/>
                <w:szCs w:val="24"/>
                <w:lang w:val="en-US"/>
              </w:rPr>
            </w:pPr>
            <w:r w:rsidRPr="00C534DA">
              <w:rPr>
                <w:sz w:val="24"/>
                <w:szCs w:val="24"/>
                <w:lang w:val="en-US"/>
              </w:rPr>
              <w:t>Pret  furnizor</w:t>
            </w:r>
          </w:p>
          <w:p w14:paraId="6CAD0B1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58F9287" w14:textId="77777777" w:rsidR="009B6465" w:rsidRPr="00C534DA" w:rsidRDefault="009B6465" w:rsidP="00E66552">
            <w:pPr>
              <w:adjustRightInd w:val="0"/>
              <w:rPr>
                <w:sz w:val="24"/>
                <w:szCs w:val="24"/>
              </w:rPr>
            </w:pPr>
            <w:r w:rsidRPr="00C534DA">
              <w:rPr>
                <w:sz w:val="24"/>
                <w:szCs w:val="24"/>
              </w:rPr>
              <w:t>Винт  М6х10  DIN 7985,  класс  прочности  4,8, гальван. цинк  ВМ-6х10.48-DIN-ЭЦ</w:t>
            </w:r>
          </w:p>
          <w:p w14:paraId="2FF513C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80528E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8FF6E81" w14:textId="77777777" w:rsidR="009B6465" w:rsidRPr="00C534DA" w:rsidRDefault="009B6465" w:rsidP="00E66552">
            <w:pPr>
              <w:adjustRightInd w:val="0"/>
              <w:jc w:val="center"/>
              <w:rPr>
                <w:rFonts w:ascii="Arial CYR" w:hAnsi="Arial CYR" w:cs="Arial CYR"/>
                <w:sz w:val="24"/>
                <w:szCs w:val="24"/>
              </w:rPr>
            </w:pPr>
            <w:r w:rsidRPr="00C534DA">
              <w:rPr>
                <w:sz w:val="24"/>
                <w:szCs w:val="24"/>
              </w:rPr>
              <w:t>61,0000</w:t>
            </w:r>
          </w:p>
          <w:p w14:paraId="6A3F0801" w14:textId="77777777" w:rsidR="009B6465" w:rsidRPr="00C534DA" w:rsidRDefault="009B6465" w:rsidP="00E66552">
            <w:pPr>
              <w:jc w:val="center"/>
              <w:rPr>
                <w:sz w:val="24"/>
                <w:szCs w:val="24"/>
              </w:rPr>
            </w:pPr>
          </w:p>
        </w:tc>
      </w:tr>
      <w:tr w:rsidR="009B6465" w:rsidRPr="00C534DA" w14:paraId="380C6B7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74D614" w14:textId="77777777" w:rsidR="009B6465" w:rsidRPr="00C534DA" w:rsidRDefault="009B6465" w:rsidP="00E66552">
            <w:pPr>
              <w:rPr>
                <w:sz w:val="24"/>
                <w:szCs w:val="24"/>
              </w:rPr>
            </w:pPr>
            <w:r w:rsidRPr="00C534DA">
              <w:rPr>
                <w:sz w:val="24"/>
                <w:szCs w:val="24"/>
              </w:rPr>
              <w:t xml:space="preserve"> 125</w:t>
            </w:r>
          </w:p>
        </w:tc>
        <w:tc>
          <w:tcPr>
            <w:tcW w:w="1701" w:type="dxa"/>
            <w:tcBorders>
              <w:top w:val="single" w:sz="4" w:space="0" w:color="auto"/>
              <w:bottom w:val="single" w:sz="4" w:space="0" w:color="auto"/>
            </w:tcBorders>
            <w:vAlign w:val="center"/>
          </w:tcPr>
          <w:p w14:paraId="7F459574" w14:textId="77777777" w:rsidR="009B6465" w:rsidRPr="00C534DA" w:rsidRDefault="009B6465" w:rsidP="00E66552">
            <w:pPr>
              <w:rPr>
                <w:sz w:val="24"/>
                <w:szCs w:val="24"/>
                <w:lang w:val="en-US"/>
              </w:rPr>
            </w:pPr>
            <w:r w:rsidRPr="00C534DA">
              <w:rPr>
                <w:sz w:val="24"/>
                <w:szCs w:val="24"/>
                <w:lang w:val="en-US"/>
              </w:rPr>
              <w:t>Pret  furnizor</w:t>
            </w:r>
          </w:p>
          <w:p w14:paraId="2B837B5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E1F067A" w14:textId="77777777" w:rsidR="009B6465" w:rsidRPr="00C534DA" w:rsidRDefault="009B6465" w:rsidP="00E66552">
            <w:pPr>
              <w:adjustRightInd w:val="0"/>
              <w:rPr>
                <w:sz w:val="24"/>
                <w:szCs w:val="24"/>
              </w:rPr>
            </w:pPr>
            <w:r w:rsidRPr="00C534DA">
              <w:rPr>
                <w:sz w:val="24"/>
                <w:szCs w:val="24"/>
              </w:rPr>
              <w:t>Гайка  М10  DIN 6923  со  стопорным  буртиком,  класс  прочности  8, гальван. цинк  ГМСБ-10.8-DIN-ЭЦ</w:t>
            </w:r>
          </w:p>
          <w:p w14:paraId="374862A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EFE06C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256ACCD" w14:textId="77777777" w:rsidR="009B6465" w:rsidRPr="00C534DA" w:rsidRDefault="009B6465" w:rsidP="00E66552">
            <w:pPr>
              <w:adjustRightInd w:val="0"/>
              <w:jc w:val="center"/>
              <w:rPr>
                <w:rFonts w:ascii="Arial CYR" w:hAnsi="Arial CYR" w:cs="Arial CYR"/>
                <w:sz w:val="24"/>
                <w:szCs w:val="24"/>
              </w:rPr>
            </w:pPr>
            <w:r w:rsidRPr="00C534DA">
              <w:rPr>
                <w:sz w:val="24"/>
                <w:szCs w:val="24"/>
              </w:rPr>
              <w:t>48,0000</w:t>
            </w:r>
          </w:p>
          <w:p w14:paraId="72300A6A" w14:textId="77777777" w:rsidR="009B6465" w:rsidRPr="00C534DA" w:rsidRDefault="009B6465" w:rsidP="00E66552">
            <w:pPr>
              <w:jc w:val="center"/>
              <w:rPr>
                <w:sz w:val="24"/>
                <w:szCs w:val="24"/>
              </w:rPr>
            </w:pPr>
          </w:p>
        </w:tc>
      </w:tr>
      <w:tr w:rsidR="009B6465" w:rsidRPr="00C534DA" w14:paraId="022113E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F835785" w14:textId="77777777" w:rsidR="009B6465" w:rsidRPr="00C534DA" w:rsidRDefault="009B6465" w:rsidP="00E66552">
            <w:pPr>
              <w:rPr>
                <w:sz w:val="24"/>
                <w:szCs w:val="24"/>
              </w:rPr>
            </w:pPr>
            <w:r w:rsidRPr="00C534DA">
              <w:rPr>
                <w:sz w:val="24"/>
                <w:szCs w:val="24"/>
              </w:rPr>
              <w:t xml:space="preserve"> 126</w:t>
            </w:r>
          </w:p>
        </w:tc>
        <w:tc>
          <w:tcPr>
            <w:tcW w:w="1701" w:type="dxa"/>
            <w:tcBorders>
              <w:top w:val="single" w:sz="4" w:space="0" w:color="auto"/>
              <w:bottom w:val="single" w:sz="4" w:space="0" w:color="auto"/>
            </w:tcBorders>
            <w:vAlign w:val="center"/>
          </w:tcPr>
          <w:p w14:paraId="7CC1785B" w14:textId="77777777" w:rsidR="009B6465" w:rsidRPr="00C534DA" w:rsidRDefault="009B6465" w:rsidP="00E66552">
            <w:pPr>
              <w:rPr>
                <w:sz w:val="24"/>
                <w:szCs w:val="24"/>
                <w:lang w:val="en-US"/>
              </w:rPr>
            </w:pPr>
            <w:r w:rsidRPr="00C534DA">
              <w:rPr>
                <w:sz w:val="24"/>
                <w:szCs w:val="24"/>
                <w:lang w:val="en-US"/>
              </w:rPr>
              <w:t>Pret  furnizor</w:t>
            </w:r>
          </w:p>
          <w:p w14:paraId="2533429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A8EFE6A" w14:textId="77777777" w:rsidR="009B6465" w:rsidRPr="00C534DA" w:rsidRDefault="009B6465" w:rsidP="00E66552">
            <w:pPr>
              <w:adjustRightInd w:val="0"/>
              <w:rPr>
                <w:sz w:val="24"/>
                <w:szCs w:val="24"/>
              </w:rPr>
            </w:pPr>
            <w:r w:rsidRPr="00C534DA">
              <w:rPr>
                <w:sz w:val="24"/>
                <w:szCs w:val="24"/>
              </w:rPr>
              <w:t>Гайка  М6  DIN 6923  со  стопорным  буртиком,  класс  прочности  8, гальван. цинк  ГМСБ-6.8-DIN-ЭЦ</w:t>
            </w:r>
          </w:p>
          <w:p w14:paraId="1AC2F4A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42FD9A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ABE67C2" w14:textId="77777777" w:rsidR="009B6465" w:rsidRPr="00C534DA" w:rsidRDefault="009B6465" w:rsidP="00E66552">
            <w:pPr>
              <w:adjustRightInd w:val="0"/>
              <w:jc w:val="center"/>
              <w:rPr>
                <w:rFonts w:ascii="Arial CYR" w:hAnsi="Arial CYR" w:cs="Arial CYR"/>
                <w:sz w:val="24"/>
                <w:szCs w:val="24"/>
              </w:rPr>
            </w:pPr>
            <w:r w:rsidRPr="00C534DA">
              <w:rPr>
                <w:sz w:val="24"/>
                <w:szCs w:val="24"/>
              </w:rPr>
              <w:t>67,0000</w:t>
            </w:r>
          </w:p>
          <w:p w14:paraId="759F7A3B" w14:textId="77777777" w:rsidR="009B6465" w:rsidRPr="00C534DA" w:rsidRDefault="009B6465" w:rsidP="00E66552">
            <w:pPr>
              <w:jc w:val="center"/>
              <w:rPr>
                <w:sz w:val="24"/>
                <w:szCs w:val="24"/>
              </w:rPr>
            </w:pPr>
          </w:p>
        </w:tc>
      </w:tr>
      <w:tr w:rsidR="009B6465" w:rsidRPr="00C534DA" w14:paraId="522BFBF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058977" w14:textId="77777777" w:rsidR="009B6465" w:rsidRPr="00C534DA" w:rsidRDefault="009B6465" w:rsidP="00E66552">
            <w:pPr>
              <w:rPr>
                <w:sz w:val="24"/>
                <w:szCs w:val="24"/>
              </w:rPr>
            </w:pPr>
            <w:r w:rsidRPr="00C534DA">
              <w:rPr>
                <w:sz w:val="24"/>
                <w:szCs w:val="24"/>
              </w:rPr>
              <w:t xml:space="preserve"> 127</w:t>
            </w:r>
          </w:p>
        </w:tc>
        <w:tc>
          <w:tcPr>
            <w:tcW w:w="1701" w:type="dxa"/>
            <w:tcBorders>
              <w:top w:val="single" w:sz="4" w:space="0" w:color="auto"/>
              <w:bottom w:val="single" w:sz="4" w:space="0" w:color="auto"/>
            </w:tcBorders>
            <w:vAlign w:val="center"/>
          </w:tcPr>
          <w:p w14:paraId="5177806F" w14:textId="77777777" w:rsidR="009B6465" w:rsidRPr="00C534DA" w:rsidRDefault="009B6465" w:rsidP="00E66552">
            <w:pPr>
              <w:rPr>
                <w:sz w:val="24"/>
                <w:szCs w:val="24"/>
                <w:lang w:val="en-US"/>
              </w:rPr>
            </w:pPr>
            <w:r w:rsidRPr="00C534DA">
              <w:rPr>
                <w:sz w:val="24"/>
                <w:szCs w:val="24"/>
                <w:lang w:val="en-US"/>
              </w:rPr>
              <w:t>Pret  furnizor</w:t>
            </w:r>
          </w:p>
          <w:p w14:paraId="708709D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792B144" w14:textId="77777777" w:rsidR="009B6465" w:rsidRPr="00C534DA" w:rsidRDefault="009B6465" w:rsidP="00E66552">
            <w:pPr>
              <w:adjustRightInd w:val="0"/>
              <w:rPr>
                <w:sz w:val="24"/>
                <w:szCs w:val="24"/>
              </w:rPr>
            </w:pPr>
            <w:r w:rsidRPr="00C534DA">
              <w:rPr>
                <w:sz w:val="24"/>
                <w:szCs w:val="24"/>
              </w:rPr>
              <w:t>Соединитель  проволочного  лотка  двойной  20  крепежный  комплект, окрашенный  СПЛД-20-О</w:t>
            </w:r>
          </w:p>
          <w:p w14:paraId="21A73DE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7FF2D6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37D7168"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7E7463F7" w14:textId="77777777" w:rsidR="009B6465" w:rsidRPr="00C534DA" w:rsidRDefault="009B6465" w:rsidP="00E66552">
            <w:pPr>
              <w:jc w:val="center"/>
              <w:rPr>
                <w:sz w:val="24"/>
                <w:szCs w:val="24"/>
              </w:rPr>
            </w:pPr>
          </w:p>
        </w:tc>
      </w:tr>
      <w:tr w:rsidR="009B6465" w:rsidRPr="00C534DA" w14:paraId="154B5A5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C6EB2C2" w14:textId="77777777" w:rsidR="009B6465" w:rsidRPr="00C534DA" w:rsidRDefault="009B6465" w:rsidP="00E66552">
            <w:pPr>
              <w:rPr>
                <w:sz w:val="24"/>
                <w:szCs w:val="24"/>
              </w:rPr>
            </w:pPr>
            <w:r w:rsidRPr="00C534DA">
              <w:rPr>
                <w:sz w:val="24"/>
                <w:szCs w:val="24"/>
              </w:rPr>
              <w:t xml:space="preserve"> 128</w:t>
            </w:r>
          </w:p>
        </w:tc>
        <w:tc>
          <w:tcPr>
            <w:tcW w:w="1701" w:type="dxa"/>
            <w:tcBorders>
              <w:top w:val="single" w:sz="4" w:space="0" w:color="auto"/>
              <w:bottom w:val="single" w:sz="4" w:space="0" w:color="auto"/>
            </w:tcBorders>
            <w:vAlign w:val="center"/>
          </w:tcPr>
          <w:p w14:paraId="3DCCAFDE" w14:textId="77777777" w:rsidR="009B6465" w:rsidRPr="00C534DA" w:rsidRDefault="009B6465" w:rsidP="00E66552">
            <w:pPr>
              <w:rPr>
                <w:sz w:val="24"/>
                <w:szCs w:val="24"/>
                <w:lang w:val="en-US"/>
              </w:rPr>
            </w:pPr>
            <w:r w:rsidRPr="00C534DA">
              <w:rPr>
                <w:sz w:val="24"/>
                <w:szCs w:val="24"/>
                <w:lang w:val="en-US"/>
              </w:rPr>
              <w:t>Pret  furnizor</w:t>
            </w:r>
          </w:p>
          <w:p w14:paraId="7083A6F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5AA6C31" w14:textId="77777777" w:rsidR="009B6465" w:rsidRPr="00C534DA" w:rsidRDefault="009B6465" w:rsidP="00E66552">
            <w:pPr>
              <w:adjustRightInd w:val="0"/>
              <w:rPr>
                <w:sz w:val="24"/>
                <w:szCs w:val="24"/>
              </w:rPr>
            </w:pPr>
            <w:r w:rsidRPr="00C534DA">
              <w:rPr>
                <w:sz w:val="24"/>
                <w:szCs w:val="24"/>
              </w:rPr>
              <w:t>Соединитель  проволочного  лотка  двойной  20  крепежный  комплект, Сендзимир  цинк  СПЛД-20-СЦ</w:t>
            </w:r>
          </w:p>
          <w:p w14:paraId="7605487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3BA3E6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AF88D05"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60,0000</w:t>
            </w:r>
          </w:p>
          <w:p w14:paraId="0C46DAFA" w14:textId="77777777" w:rsidR="009B6465" w:rsidRPr="00C534DA" w:rsidRDefault="009B6465" w:rsidP="00E66552">
            <w:pPr>
              <w:jc w:val="center"/>
              <w:rPr>
                <w:sz w:val="24"/>
                <w:szCs w:val="24"/>
              </w:rPr>
            </w:pPr>
          </w:p>
        </w:tc>
      </w:tr>
      <w:tr w:rsidR="009B6465" w:rsidRPr="00C534DA" w14:paraId="5495E91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D5E4A6" w14:textId="77777777" w:rsidR="009B6465" w:rsidRPr="00C534DA" w:rsidRDefault="009B6465" w:rsidP="00E66552">
            <w:pPr>
              <w:rPr>
                <w:sz w:val="24"/>
                <w:szCs w:val="24"/>
              </w:rPr>
            </w:pPr>
            <w:r w:rsidRPr="00C534DA">
              <w:rPr>
                <w:sz w:val="24"/>
                <w:szCs w:val="24"/>
              </w:rPr>
              <w:t xml:space="preserve"> 129</w:t>
            </w:r>
          </w:p>
        </w:tc>
        <w:tc>
          <w:tcPr>
            <w:tcW w:w="1701" w:type="dxa"/>
            <w:tcBorders>
              <w:top w:val="single" w:sz="4" w:space="0" w:color="auto"/>
              <w:bottom w:val="single" w:sz="4" w:space="0" w:color="auto"/>
            </w:tcBorders>
            <w:vAlign w:val="center"/>
          </w:tcPr>
          <w:p w14:paraId="56B15F63" w14:textId="77777777" w:rsidR="009B6465" w:rsidRPr="00C534DA" w:rsidRDefault="009B6465" w:rsidP="00E66552">
            <w:pPr>
              <w:rPr>
                <w:sz w:val="24"/>
                <w:szCs w:val="24"/>
                <w:lang w:val="en-US"/>
              </w:rPr>
            </w:pPr>
            <w:r w:rsidRPr="00C534DA">
              <w:rPr>
                <w:sz w:val="24"/>
                <w:szCs w:val="24"/>
                <w:lang w:val="en-US"/>
              </w:rPr>
              <w:t>Pret  furnizor</w:t>
            </w:r>
          </w:p>
          <w:p w14:paraId="6DA543C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8275D26" w14:textId="77777777" w:rsidR="009B6465" w:rsidRPr="00C534DA" w:rsidRDefault="009B6465" w:rsidP="00E66552">
            <w:pPr>
              <w:adjustRightInd w:val="0"/>
              <w:rPr>
                <w:sz w:val="24"/>
                <w:szCs w:val="24"/>
              </w:rPr>
            </w:pPr>
            <w:r w:rsidRPr="00C534DA">
              <w:rPr>
                <w:sz w:val="24"/>
                <w:szCs w:val="24"/>
              </w:rPr>
              <w:t>Соединитель  проволочного  лотка  одинарный  20  крепежный  комплект,  СПЛО-20-О</w:t>
            </w:r>
          </w:p>
          <w:p w14:paraId="192D6BE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E90279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B4BED6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17,0000</w:t>
            </w:r>
          </w:p>
          <w:p w14:paraId="2ADF5393" w14:textId="77777777" w:rsidR="009B6465" w:rsidRPr="00C534DA" w:rsidRDefault="009B6465" w:rsidP="00E66552">
            <w:pPr>
              <w:jc w:val="center"/>
              <w:rPr>
                <w:sz w:val="24"/>
                <w:szCs w:val="24"/>
              </w:rPr>
            </w:pPr>
          </w:p>
        </w:tc>
      </w:tr>
      <w:tr w:rsidR="009B6465" w:rsidRPr="00C534DA" w14:paraId="2A50FC7C" w14:textId="77777777" w:rsidTr="00E66552">
        <w:tc>
          <w:tcPr>
            <w:tcW w:w="709" w:type="dxa"/>
            <w:tcBorders>
              <w:top w:val="nil"/>
              <w:left w:val="single" w:sz="6" w:space="0" w:color="auto"/>
              <w:bottom w:val="nil"/>
              <w:right w:val="nil"/>
            </w:tcBorders>
          </w:tcPr>
          <w:p w14:paraId="161B39FF"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D8CB90A"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AA38077"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1.6. Трубы</w:t>
            </w:r>
          </w:p>
          <w:p w14:paraId="3D8401D0"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C466554"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3A9F60D" w14:textId="77777777" w:rsidR="009B6465" w:rsidRPr="00C534DA" w:rsidRDefault="009B6465" w:rsidP="00E66552">
            <w:pPr>
              <w:rPr>
                <w:sz w:val="24"/>
                <w:szCs w:val="24"/>
              </w:rPr>
            </w:pPr>
          </w:p>
        </w:tc>
      </w:tr>
      <w:tr w:rsidR="009B6465" w:rsidRPr="00C534DA" w14:paraId="7609901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FF2D784" w14:textId="77777777" w:rsidR="009B6465" w:rsidRPr="00C534DA" w:rsidRDefault="009B6465" w:rsidP="00E66552">
            <w:pPr>
              <w:rPr>
                <w:sz w:val="24"/>
                <w:szCs w:val="24"/>
              </w:rPr>
            </w:pPr>
            <w:r w:rsidRPr="00C534DA">
              <w:rPr>
                <w:sz w:val="24"/>
                <w:szCs w:val="24"/>
              </w:rPr>
              <w:t>130</w:t>
            </w:r>
          </w:p>
        </w:tc>
        <w:tc>
          <w:tcPr>
            <w:tcW w:w="1701" w:type="dxa"/>
            <w:tcBorders>
              <w:top w:val="single" w:sz="4" w:space="0" w:color="auto"/>
              <w:bottom w:val="single" w:sz="4" w:space="0" w:color="auto"/>
            </w:tcBorders>
            <w:vAlign w:val="center"/>
          </w:tcPr>
          <w:p w14:paraId="2242E52E" w14:textId="77777777" w:rsidR="009B6465" w:rsidRPr="00C534DA" w:rsidRDefault="009B6465" w:rsidP="00E66552">
            <w:pPr>
              <w:rPr>
                <w:sz w:val="24"/>
                <w:szCs w:val="24"/>
                <w:lang w:val="en-US"/>
              </w:rPr>
            </w:pPr>
            <w:r w:rsidRPr="00C534DA">
              <w:rPr>
                <w:sz w:val="24"/>
                <w:szCs w:val="24"/>
                <w:lang w:val="en-US"/>
              </w:rPr>
              <w:t>08-02-409-1</w:t>
            </w:r>
          </w:p>
          <w:p w14:paraId="7B5EE3D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2585A13" w14:textId="77777777" w:rsidR="009B6465" w:rsidRPr="00C534DA" w:rsidRDefault="009B6465" w:rsidP="00E66552">
            <w:pPr>
              <w:adjustRightInd w:val="0"/>
              <w:rPr>
                <w:sz w:val="24"/>
                <w:szCs w:val="24"/>
                <w:lang w:val="en-US"/>
              </w:rPr>
            </w:pPr>
            <w:r w:rsidRPr="00C534DA">
              <w:rPr>
                <w:sz w:val="24"/>
                <w:szCs w:val="24"/>
                <w:lang w:val="en-US"/>
              </w:rPr>
              <w:t xml:space="preserve">Teava din vinilplast pe contructii instalate, pe pereti si coloane, fixare cu scoabe, diametru pina la 25 mm </w:t>
            </w:r>
          </w:p>
          <w:p w14:paraId="128434C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4E9F177"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4DE1490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11,1000</w:t>
            </w:r>
          </w:p>
          <w:p w14:paraId="56BB99D6" w14:textId="77777777" w:rsidR="009B6465" w:rsidRPr="00C534DA" w:rsidRDefault="009B6465" w:rsidP="00E66552">
            <w:pPr>
              <w:jc w:val="center"/>
              <w:rPr>
                <w:sz w:val="24"/>
                <w:szCs w:val="24"/>
              </w:rPr>
            </w:pPr>
          </w:p>
        </w:tc>
      </w:tr>
      <w:tr w:rsidR="009B6465" w:rsidRPr="00C534DA" w14:paraId="68A444A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7E9AB07" w14:textId="77777777" w:rsidR="009B6465" w:rsidRPr="00C534DA" w:rsidRDefault="009B6465" w:rsidP="00E66552">
            <w:pPr>
              <w:rPr>
                <w:sz w:val="24"/>
                <w:szCs w:val="24"/>
              </w:rPr>
            </w:pPr>
            <w:r w:rsidRPr="00C534DA">
              <w:rPr>
                <w:sz w:val="24"/>
                <w:szCs w:val="24"/>
              </w:rPr>
              <w:t xml:space="preserve"> 131</w:t>
            </w:r>
          </w:p>
        </w:tc>
        <w:tc>
          <w:tcPr>
            <w:tcW w:w="1701" w:type="dxa"/>
            <w:tcBorders>
              <w:top w:val="single" w:sz="4" w:space="0" w:color="auto"/>
              <w:bottom w:val="single" w:sz="4" w:space="0" w:color="auto"/>
            </w:tcBorders>
            <w:vAlign w:val="center"/>
          </w:tcPr>
          <w:p w14:paraId="0A53224F" w14:textId="77777777" w:rsidR="009B6465" w:rsidRPr="00C534DA" w:rsidRDefault="009B6465" w:rsidP="00E66552">
            <w:pPr>
              <w:rPr>
                <w:sz w:val="24"/>
                <w:szCs w:val="24"/>
                <w:lang w:val="en-US"/>
              </w:rPr>
            </w:pPr>
            <w:r w:rsidRPr="00C534DA">
              <w:rPr>
                <w:sz w:val="24"/>
                <w:szCs w:val="24"/>
                <w:lang w:val="en-US"/>
              </w:rPr>
              <w:t>Pret  de  piata</w:t>
            </w:r>
          </w:p>
          <w:p w14:paraId="3257E05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046CA9D" w14:textId="77777777" w:rsidR="009B6465" w:rsidRPr="00C534DA" w:rsidRDefault="009B6465" w:rsidP="00E66552">
            <w:pPr>
              <w:adjustRightInd w:val="0"/>
              <w:rPr>
                <w:sz w:val="24"/>
                <w:szCs w:val="24"/>
              </w:rPr>
            </w:pPr>
            <w:r w:rsidRPr="00C534DA">
              <w:rPr>
                <w:sz w:val="24"/>
                <w:szCs w:val="24"/>
              </w:rPr>
              <w:t>Гофрированная  ПВХ  труба, внешний  диаметр  20 мм, внутренний  диаметр  15 мм</w:t>
            </w:r>
          </w:p>
          <w:p w14:paraId="66D7D4C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10ADE4B"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18FE8A5D" w14:textId="77777777" w:rsidR="009B6465" w:rsidRPr="00C534DA" w:rsidRDefault="009B6465" w:rsidP="00E66552">
            <w:pPr>
              <w:adjustRightInd w:val="0"/>
              <w:jc w:val="center"/>
              <w:rPr>
                <w:rFonts w:ascii="Arial CYR" w:hAnsi="Arial CYR" w:cs="Arial CYR"/>
                <w:sz w:val="24"/>
                <w:szCs w:val="24"/>
              </w:rPr>
            </w:pPr>
            <w:r w:rsidRPr="00C534DA">
              <w:rPr>
                <w:sz w:val="24"/>
                <w:szCs w:val="24"/>
              </w:rPr>
              <w:t>960,0000</w:t>
            </w:r>
          </w:p>
          <w:p w14:paraId="780EBE37" w14:textId="77777777" w:rsidR="009B6465" w:rsidRPr="00C534DA" w:rsidRDefault="009B6465" w:rsidP="00E66552">
            <w:pPr>
              <w:jc w:val="center"/>
              <w:rPr>
                <w:sz w:val="24"/>
                <w:szCs w:val="24"/>
              </w:rPr>
            </w:pPr>
          </w:p>
        </w:tc>
      </w:tr>
      <w:tr w:rsidR="009B6465" w:rsidRPr="00C534DA" w14:paraId="54E8209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EB3FF2" w14:textId="77777777" w:rsidR="009B6465" w:rsidRPr="00C534DA" w:rsidRDefault="009B6465" w:rsidP="00E66552">
            <w:pPr>
              <w:rPr>
                <w:sz w:val="24"/>
                <w:szCs w:val="24"/>
              </w:rPr>
            </w:pPr>
            <w:r w:rsidRPr="00C534DA">
              <w:rPr>
                <w:sz w:val="24"/>
                <w:szCs w:val="24"/>
              </w:rPr>
              <w:lastRenderedPageBreak/>
              <w:t xml:space="preserve"> 132</w:t>
            </w:r>
          </w:p>
        </w:tc>
        <w:tc>
          <w:tcPr>
            <w:tcW w:w="1701" w:type="dxa"/>
            <w:tcBorders>
              <w:top w:val="single" w:sz="4" w:space="0" w:color="auto"/>
              <w:bottom w:val="single" w:sz="4" w:space="0" w:color="auto"/>
            </w:tcBorders>
            <w:vAlign w:val="center"/>
          </w:tcPr>
          <w:p w14:paraId="5C00E900" w14:textId="77777777" w:rsidR="009B6465" w:rsidRPr="00C534DA" w:rsidRDefault="009B6465" w:rsidP="00E66552">
            <w:pPr>
              <w:rPr>
                <w:sz w:val="24"/>
                <w:szCs w:val="24"/>
                <w:lang w:val="en-US"/>
              </w:rPr>
            </w:pPr>
            <w:r w:rsidRPr="00C534DA">
              <w:rPr>
                <w:sz w:val="24"/>
                <w:szCs w:val="24"/>
                <w:lang w:val="en-US"/>
              </w:rPr>
              <w:t>Pret  de  piata</w:t>
            </w:r>
          </w:p>
          <w:p w14:paraId="29F786C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7FA8D89" w14:textId="77777777" w:rsidR="009B6465" w:rsidRPr="00C534DA" w:rsidRDefault="009B6465" w:rsidP="00E66552">
            <w:pPr>
              <w:adjustRightInd w:val="0"/>
              <w:rPr>
                <w:sz w:val="24"/>
                <w:szCs w:val="24"/>
              </w:rPr>
            </w:pPr>
            <w:r w:rsidRPr="00C534DA">
              <w:rPr>
                <w:sz w:val="24"/>
                <w:szCs w:val="24"/>
              </w:rPr>
              <w:t>Труба  ПВХ  жесткая  гладкая, диаметр  20 мм, легкая</w:t>
            </w:r>
          </w:p>
          <w:p w14:paraId="0214834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7FE2C90"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1D00795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150,0000</w:t>
            </w:r>
          </w:p>
          <w:p w14:paraId="363CC897" w14:textId="77777777" w:rsidR="009B6465" w:rsidRPr="00C534DA" w:rsidRDefault="009B6465" w:rsidP="00E66552">
            <w:pPr>
              <w:jc w:val="center"/>
              <w:rPr>
                <w:sz w:val="24"/>
                <w:szCs w:val="24"/>
              </w:rPr>
            </w:pPr>
          </w:p>
        </w:tc>
      </w:tr>
      <w:tr w:rsidR="009B6465" w:rsidRPr="00C534DA" w14:paraId="3B1F7F9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375BF4" w14:textId="77777777" w:rsidR="009B6465" w:rsidRPr="00C534DA" w:rsidRDefault="009B6465" w:rsidP="00E66552">
            <w:pPr>
              <w:rPr>
                <w:sz w:val="24"/>
                <w:szCs w:val="24"/>
              </w:rPr>
            </w:pPr>
            <w:r w:rsidRPr="00C534DA">
              <w:rPr>
                <w:sz w:val="24"/>
                <w:szCs w:val="24"/>
              </w:rPr>
              <w:t xml:space="preserve"> 133</w:t>
            </w:r>
          </w:p>
        </w:tc>
        <w:tc>
          <w:tcPr>
            <w:tcW w:w="1701" w:type="dxa"/>
            <w:tcBorders>
              <w:top w:val="single" w:sz="4" w:space="0" w:color="auto"/>
              <w:bottom w:val="single" w:sz="4" w:space="0" w:color="auto"/>
            </w:tcBorders>
            <w:vAlign w:val="center"/>
          </w:tcPr>
          <w:p w14:paraId="2ECF9FB2" w14:textId="77777777" w:rsidR="009B6465" w:rsidRPr="00C534DA" w:rsidRDefault="009B6465" w:rsidP="00E66552">
            <w:pPr>
              <w:rPr>
                <w:sz w:val="24"/>
                <w:szCs w:val="24"/>
                <w:lang w:val="en-US"/>
              </w:rPr>
            </w:pPr>
            <w:r w:rsidRPr="00C534DA">
              <w:rPr>
                <w:sz w:val="24"/>
                <w:szCs w:val="24"/>
                <w:lang w:val="en-US"/>
              </w:rPr>
              <w:t>08-02-409-2</w:t>
            </w:r>
          </w:p>
          <w:p w14:paraId="6E2E336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D76B1AF" w14:textId="77777777" w:rsidR="009B6465" w:rsidRPr="00C534DA" w:rsidRDefault="009B6465" w:rsidP="00E66552">
            <w:pPr>
              <w:adjustRightInd w:val="0"/>
              <w:rPr>
                <w:sz w:val="24"/>
                <w:szCs w:val="24"/>
                <w:lang w:val="en-US"/>
              </w:rPr>
            </w:pPr>
            <w:r w:rsidRPr="00C534DA">
              <w:rPr>
                <w:sz w:val="24"/>
                <w:szCs w:val="24"/>
                <w:lang w:val="en-US"/>
              </w:rPr>
              <w:t>Teava din vinilplast pe contructii instalate, pe pereti si coloane, fixare cu scoabe, diametru pina la 50 mm</w:t>
            </w:r>
          </w:p>
          <w:p w14:paraId="4D8B7A7D"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AE6E73F"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074253ED" w14:textId="77777777" w:rsidR="009B6465" w:rsidRPr="00C534DA" w:rsidRDefault="009B6465" w:rsidP="00E66552">
            <w:pPr>
              <w:adjustRightInd w:val="0"/>
              <w:jc w:val="center"/>
              <w:rPr>
                <w:rFonts w:ascii="Arial CYR" w:hAnsi="Arial CYR" w:cs="Arial CYR"/>
                <w:sz w:val="24"/>
                <w:szCs w:val="24"/>
              </w:rPr>
            </w:pPr>
            <w:r w:rsidRPr="00C534DA">
              <w:rPr>
                <w:sz w:val="24"/>
                <w:szCs w:val="24"/>
              </w:rPr>
              <w:t>0,2000</w:t>
            </w:r>
          </w:p>
          <w:p w14:paraId="169A5E47" w14:textId="77777777" w:rsidR="009B6465" w:rsidRPr="00C534DA" w:rsidRDefault="009B6465" w:rsidP="00E66552">
            <w:pPr>
              <w:jc w:val="center"/>
              <w:rPr>
                <w:sz w:val="24"/>
                <w:szCs w:val="24"/>
              </w:rPr>
            </w:pPr>
          </w:p>
        </w:tc>
      </w:tr>
      <w:tr w:rsidR="009B6465" w:rsidRPr="00C534DA" w14:paraId="5675F67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6EADBB" w14:textId="77777777" w:rsidR="009B6465" w:rsidRPr="00C534DA" w:rsidRDefault="009B6465" w:rsidP="00E66552">
            <w:pPr>
              <w:rPr>
                <w:sz w:val="24"/>
                <w:szCs w:val="24"/>
              </w:rPr>
            </w:pPr>
            <w:r w:rsidRPr="00C534DA">
              <w:rPr>
                <w:sz w:val="24"/>
                <w:szCs w:val="24"/>
              </w:rPr>
              <w:t xml:space="preserve"> 134</w:t>
            </w:r>
          </w:p>
        </w:tc>
        <w:tc>
          <w:tcPr>
            <w:tcW w:w="1701" w:type="dxa"/>
            <w:tcBorders>
              <w:top w:val="single" w:sz="4" w:space="0" w:color="auto"/>
              <w:bottom w:val="single" w:sz="4" w:space="0" w:color="auto"/>
            </w:tcBorders>
            <w:vAlign w:val="center"/>
          </w:tcPr>
          <w:p w14:paraId="2B0BABA9" w14:textId="77777777" w:rsidR="009B6465" w:rsidRPr="00C534DA" w:rsidRDefault="009B6465" w:rsidP="00E66552">
            <w:pPr>
              <w:rPr>
                <w:sz w:val="24"/>
                <w:szCs w:val="24"/>
                <w:lang w:val="en-US"/>
              </w:rPr>
            </w:pPr>
            <w:r w:rsidRPr="00C534DA">
              <w:rPr>
                <w:sz w:val="24"/>
                <w:szCs w:val="24"/>
                <w:lang w:val="en-US"/>
              </w:rPr>
              <w:t>Pret  de  piata</w:t>
            </w:r>
          </w:p>
          <w:p w14:paraId="79C54C3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10A6B79" w14:textId="77777777" w:rsidR="009B6465" w:rsidRPr="00C534DA" w:rsidRDefault="009B6465" w:rsidP="00E66552">
            <w:pPr>
              <w:adjustRightInd w:val="0"/>
              <w:rPr>
                <w:sz w:val="24"/>
                <w:szCs w:val="24"/>
              </w:rPr>
            </w:pPr>
            <w:r w:rsidRPr="00C534DA">
              <w:rPr>
                <w:sz w:val="24"/>
                <w:szCs w:val="24"/>
              </w:rPr>
              <w:t>Гофрированная  ПВХ  труба, внешний  диаметр  32 мм, внутренний  диаметр  19 мм</w:t>
            </w:r>
          </w:p>
          <w:p w14:paraId="27C9B42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0105885"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0E208378"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20,0000</w:t>
            </w:r>
          </w:p>
          <w:p w14:paraId="106038F6" w14:textId="77777777" w:rsidR="009B6465" w:rsidRPr="00C534DA" w:rsidRDefault="009B6465" w:rsidP="00E66552">
            <w:pPr>
              <w:jc w:val="center"/>
              <w:rPr>
                <w:sz w:val="24"/>
                <w:szCs w:val="24"/>
              </w:rPr>
            </w:pPr>
          </w:p>
        </w:tc>
      </w:tr>
      <w:tr w:rsidR="009B6465" w:rsidRPr="00C534DA" w14:paraId="17AFAC8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7E5893" w14:textId="77777777" w:rsidR="009B6465" w:rsidRPr="00C534DA" w:rsidRDefault="009B6465" w:rsidP="00E66552">
            <w:pPr>
              <w:rPr>
                <w:sz w:val="24"/>
                <w:szCs w:val="24"/>
              </w:rPr>
            </w:pPr>
            <w:r w:rsidRPr="00C534DA">
              <w:rPr>
                <w:sz w:val="24"/>
                <w:szCs w:val="24"/>
              </w:rPr>
              <w:t xml:space="preserve"> 135</w:t>
            </w:r>
          </w:p>
        </w:tc>
        <w:tc>
          <w:tcPr>
            <w:tcW w:w="1701" w:type="dxa"/>
            <w:tcBorders>
              <w:top w:val="single" w:sz="4" w:space="0" w:color="auto"/>
              <w:bottom w:val="single" w:sz="4" w:space="0" w:color="auto"/>
            </w:tcBorders>
            <w:vAlign w:val="center"/>
          </w:tcPr>
          <w:p w14:paraId="3818B906" w14:textId="77777777" w:rsidR="009B6465" w:rsidRPr="00C534DA" w:rsidRDefault="009B6465" w:rsidP="00E66552">
            <w:pPr>
              <w:rPr>
                <w:sz w:val="24"/>
                <w:szCs w:val="24"/>
                <w:lang w:val="en-US"/>
              </w:rPr>
            </w:pPr>
            <w:r w:rsidRPr="00C534DA">
              <w:rPr>
                <w:sz w:val="24"/>
                <w:szCs w:val="24"/>
                <w:lang w:val="en-US"/>
              </w:rPr>
              <w:t>08-02-411-1</w:t>
            </w:r>
          </w:p>
          <w:p w14:paraId="277EE8C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AB60791" w14:textId="77777777" w:rsidR="009B6465" w:rsidRPr="00C534DA" w:rsidRDefault="009B6465" w:rsidP="00E66552">
            <w:pPr>
              <w:adjustRightInd w:val="0"/>
              <w:rPr>
                <w:sz w:val="24"/>
                <w:szCs w:val="24"/>
                <w:lang w:val="en-US"/>
              </w:rPr>
            </w:pPr>
            <w:r w:rsidRPr="00C534DA">
              <w:rPr>
                <w:sz w:val="24"/>
                <w:szCs w:val="24"/>
                <w:lang w:val="en-US"/>
              </w:rPr>
              <w:t>Furtun metalic, diametrul exterior pina la 48 mm</w:t>
            </w:r>
          </w:p>
          <w:p w14:paraId="444D329F"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09BDBA5"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564639A2" w14:textId="77777777" w:rsidR="009B6465" w:rsidRPr="00C534DA" w:rsidRDefault="009B6465" w:rsidP="00E66552">
            <w:pPr>
              <w:adjustRightInd w:val="0"/>
              <w:jc w:val="center"/>
              <w:rPr>
                <w:rFonts w:ascii="Arial CYR" w:hAnsi="Arial CYR" w:cs="Arial CYR"/>
                <w:sz w:val="24"/>
                <w:szCs w:val="24"/>
              </w:rPr>
            </w:pPr>
            <w:r w:rsidRPr="00C534DA">
              <w:rPr>
                <w:sz w:val="24"/>
                <w:szCs w:val="24"/>
              </w:rPr>
              <w:t>0,7000</w:t>
            </w:r>
          </w:p>
          <w:p w14:paraId="5F1DDCE2" w14:textId="77777777" w:rsidR="009B6465" w:rsidRPr="00C534DA" w:rsidRDefault="009B6465" w:rsidP="00E66552">
            <w:pPr>
              <w:jc w:val="center"/>
              <w:rPr>
                <w:sz w:val="24"/>
                <w:szCs w:val="24"/>
              </w:rPr>
            </w:pPr>
          </w:p>
        </w:tc>
      </w:tr>
      <w:tr w:rsidR="009B6465" w:rsidRPr="00C534DA" w14:paraId="36DED68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7BB75A" w14:textId="77777777" w:rsidR="009B6465" w:rsidRPr="00C534DA" w:rsidRDefault="009B6465" w:rsidP="00E66552">
            <w:pPr>
              <w:rPr>
                <w:sz w:val="24"/>
                <w:szCs w:val="24"/>
              </w:rPr>
            </w:pPr>
            <w:r w:rsidRPr="00C534DA">
              <w:rPr>
                <w:sz w:val="24"/>
                <w:szCs w:val="24"/>
              </w:rPr>
              <w:t xml:space="preserve"> 136</w:t>
            </w:r>
          </w:p>
        </w:tc>
        <w:tc>
          <w:tcPr>
            <w:tcW w:w="1701" w:type="dxa"/>
            <w:tcBorders>
              <w:top w:val="single" w:sz="4" w:space="0" w:color="auto"/>
              <w:bottom w:val="single" w:sz="4" w:space="0" w:color="auto"/>
            </w:tcBorders>
            <w:vAlign w:val="center"/>
          </w:tcPr>
          <w:p w14:paraId="2A35C386" w14:textId="77777777" w:rsidR="009B6465" w:rsidRPr="00C534DA" w:rsidRDefault="009B6465" w:rsidP="00E66552">
            <w:pPr>
              <w:rPr>
                <w:sz w:val="24"/>
                <w:szCs w:val="24"/>
                <w:lang w:val="en-US"/>
              </w:rPr>
            </w:pPr>
            <w:r w:rsidRPr="00C534DA">
              <w:rPr>
                <w:sz w:val="24"/>
                <w:szCs w:val="24"/>
                <w:lang w:val="en-US"/>
              </w:rPr>
              <w:t>Pret  de  piata</w:t>
            </w:r>
          </w:p>
          <w:p w14:paraId="6B9ABE9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A8FDCE3" w14:textId="77777777" w:rsidR="009B6465" w:rsidRPr="00C534DA" w:rsidRDefault="009B6465" w:rsidP="00E66552">
            <w:pPr>
              <w:adjustRightInd w:val="0"/>
              <w:rPr>
                <w:sz w:val="24"/>
                <w:szCs w:val="24"/>
              </w:rPr>
            </w:pPr>
            <w:r w:rsidRPr="00C534DA">
              <w:rPr>
                <w:sz w:val="24"/>
                <w:szCs w:val="24"/>
              </w:rPr>
              <w:t>Металлорукав  DN 20 mm  в  гладкой  ПВХ  изоляции</w:t>
            </w:r>
          </w:p>
          <w:p w14:paraId="6C19C58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3BAEC49"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5078144" w14:textId="77777777" w:rsidR="009B6465" w:rsidRPr="00C534DA" w:rsidRDefault="009B6465" w:rsidP="00E66552">
            <w:pPr>
              <w:adjustRightInd w:val="0"/>
              <w:jc w:val="center"/>
              <w:rPr>
                <w:rFonts w:ascii="Arial CYR" w:hAnsi="Arial CYR" w:cs="Arial CYR"/>
                <w:sz w:val="24"/>
                <w:szCs w:val="24"/>
              </w:rPr>
            </w:pPr>
            <w:r w:rsidRPr="00C534DA">
              <w:rPr>
                <w:sz w:val="24"/>
                <w:szCs w:val="24"/>
              </w:rPr>
              <w:t>70,0000</w:t>
            </w:r>
          </w:p>
          <w:p w14:paraId="2BF6D1E4" w14:textId="77777777" w:rsidR="009B6465" w:rsidRPr="00C534DA" w:rsidRDefault="009B6465" w:rsidP="00E66552">
            <w:pPr>
              <w:jc w:val="center"/>
              <w:rPr>
                <w:sz w:val="24"/>
                <w:szCs w:val="24"/>
              </w:rPr>
            </w:pPr>
          </w:p>
        </w:tc>
      </w:tr>
      <w:tr w:rsidR="009B6465" w:rsidRPr="00C534DA" w14:paraId="594778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D96D9C" w14:textId="77777777" w:rsidR="009B6465" w:rsidRPr="00C534DA" w:rsidRDefault="009B6465" w:rsidP="00E66552">
            <w:pPr>
              <w:rPr>
                <w:sz w:val="24"/>
                <w:szCs w:val="24"/>
              </w:rPr>
            </w:pPr>
            <w:r w:rsidRPr="00C534DA">
              <w:rPr>
                <w:sz w:val="24"/>
                <w:szCs w:val="24"/>
              </w:rPr>
              <w:t xml:space="preserve"> 137</w:t>
            </w:r>
          </w:p>
        </w:tc>
        <w:tc>
          <w:tcPr>
            <w:tcW w:w="1701" w:type="dxa"/>
            <w:tcBorders>
              <w:top w:val="single" w:sz="4" w:space="0" w:color="auto"/>
              <w:bottom w:val="single" w:sz="4" w:space="0" w:color="auto"/>
            </w:tcBorders>
            <w:vAlign w:val="center"/>
          </w:tcPr>
          <w:p w14:paraId="394ECEB7" w14:textId="77777777" w:rsidR="009B6465" w:rsidRPr="00C534DA" w:rsidRDefault="009B6465" w:rsidP="00E66552">
            <w:pPr>
              <w:rPr>
                <w:sz w:val="24"/>
                <w:szCs w:val="24"/>
                <w:lang w:val="en-US"/>
              </w:rPr>
            </w:pPr>
            <w:r w:rsidRPr="00C534DA">
              <w:rPr>
                <w:sz w:val="24"/>
                <w:szCs w:val="24"/>
                <w:lang w:val="en-US"/>
              </w:rPr>
              <w:t>Pret  de  piata</w:t>
            </w:r>
          </w:p>
          <w:p w14:paraId="1F5D228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302DCBA" w14:textId="77777777" w:rsidR="009B6465" w:rsidRPr="00C534DA" w:rsidRDefault="009B6465" w:rsidP="00E66552">
            <w:pPr>
              <w:adjustRightInd w:val="0"/>
              <w:rPr>
                <w:sz w:val="24"/>
                <w:szCs w:val="24"/>
              </w:rPr>
            </w:pPr>
            <w:r w:rsidRPr="00C534DA">
              <w:rPr>
                <w:sz w:val="24"/>
                <w:szCs w:val="24"/>
              </w:rPr>
              <w:t>Проходка круглая, нержавеющая,  ф75х70мм для кабелей d=28-48мм</w:t>
            </w:r>
          </w:p>
          <w:p w14:paraId="2FDAA82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272DA0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B233F45" w14:textId="77777777" w:rsidR="009B6465" w:rsidRPr="00C534DA" w:rsidRDefault="009B6465" w:rsidP="00E66552">
            <w:pPr>
              <w:adjustRightInd w:val="0"/>
              <w:jc w:val="center"/>
              <w:rPr>
                <w:rFonts w:ascii="Arial CYR" w:hAnsi="Arial CYR" w:cs="Arial CYR"/>
                <w:sz w:val="24"/>
                <w:szCs w:val="24"/>
              </w:rPr>
            </w:pPr>
            <w:r w:rsidRPr="00C534DA">
              <w:rPr>
                <w:sz w:val="24"/>
                <w:szCs w:val="24"/>
              </w:rPr>
              <w:t>34,0000</w:t>
            </w:r>
          </w:p>
          <w:p w14:paraId="523F164D" w14:textId="77777777" w:rsidR="009B6465" w:rsidRPr="00C534DA" w:rsidRDefault="009B6465" w:rsidP="00E66552">
            <w:pPr>
              <w:jc w:val="center"/>
              <w:rPr>
                <w:sz w:val="24"/>
                <w:szCs w:val="24"/>
              </w:rPr>
            </w:pPr>
          </w:p>
        </w:tc>
      </w:tr>
      <w:tr w:rsidR="009B6465" w:rsidRPr="00C534DA" w14:paraId="6FC6C2DC" w14:textId="77777777" w:rsidTr="00E66552">
        <w:tc>
          <w:tcPr>
            <w:tcW w:w="709" w:type="dxa"/>
            <w:tcBorders>
              <w:top w:val="nil"/>
              <w:left w:val="single" w:sz="6" w:space="0" w:color="auto"/>
              <w:bottom w:val="nil"/>
              <w:right w:val="nil"/>
            </w:tcBorders>
          </w:tcPr>
          <w:p w14:paraId="25F2B289"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AB7E59E"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BF0D2EA"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1.7. Кабельные  изделия</w:t>
            </w:r>
          </w:p>
          <w:p w14:paraId="50D81FCB"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E487ED9"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E3704FB" w14:textId="77777777" w:rsidR="009B6465" w:rsidRPr="00C534DA" w:rsidRDefault="009B6465" w:rsidP="00E66552">
            <w:pPr>
              <w:rPr>
                <w:sz w:val="24"/>
                <w:szCs w:val="24"/>
              </w:rPr>
            </w:pPr>
          </w:p>
        </w:tc>
      </w:tr>
      <w:tr w:rsidR="009B6465" w:rsidRPr="00C534DA" w14:paraId="07FEEFC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2E5C2C" w14:textId="77777777" w:rsidR="009B6465" w:rsidRPr="00C534DA" w:rsidRDefault="009B6465" w:rsidP="00E66552">
            <w:pPr>
              <w:rPr>
                <w:sz w:val="24"/>
                <w:szCs w:val="24"/>
              </w:rPr>
            </w:pPr>
            <w:r w:rsidRPr="00C534DA">
              <w:rPr>
                <w:sz w:val="24"/>
                <w:szCs w:val="24"/>
              </w:rPr>
              <w:t>138</w:t>
            </w:r>
          </w:p>
        </w:tc>
        <w:tc>
          <w:tcPr>
            <w:tcW w:w="1701" w:type="dxa"/>
            <w:tcBorders>
              <w:top w:val="single" w:sz="4" w:space="0" w:color="auto"/>
              <w:bottom w:val="single" w:sz="4" w:space="0" w:color="auto"/>
            </w:tcBorders>
            <w:vAlign w:val="center"/>
          </w:tcPr>
          <w:p w14:paraId="0892CD58" w14:textId="77777777" w:rsidR="009B6465" w:rsidRPr="00C534DA" w:rsidRDefault="009B6465" w:rsidP="00E66552">
            <w:pPr>
              <w:rPr>
                <w:sz w:val="24"/>
                <w:szCs w:val="24"/>
                <w:lang w:val="en-US"/>
              </w:rPr>
            </w:pPr>
            <w:r w:rsidRPr="00C534DA">
              <w:rPr>
                <w:sz w:val="24"/>
                <w:szCs w:val="24"/>
                <w:lang w:val="en-US"/>
              </w:rPr>
              <w:t>08-02-401-1</w:t>
            </w:r>
          </w:p>
          <w:p w14:paraId="02DC55C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9D37E98" w14:textId="77777777" w:rsidR="009B6465" w:rsidRPr="00C534DA" w:rsidRDefault="009B6465" w:rsidP="00E66552">
            <w:pPr>
              <w:adjustRightInd w:val="0"/>
              <w:rPr>
                <w:sz w:val="24"/>
                <w:szCs w:val="24"/>
                <w:lang w:val="en-US"/>
              </w:rPr>
            </w:pPr>
            <w:r w:rsidRPr="00C534DA">
              <w:rPr>
                <w:sz w:val="24"/>
                <w:szCs w:val="24"/>
                <w:lang w:val="en-US"/>
              </w:rPr>
              <w:t>Cablu, fixare cu scoabe aplicate, fisii cu instalarea cutiilor de ramificatie, cu 2-4 fire, sectiunea firului pina la 16 mm2</w:t>
            </w:r>
          </w:p>
          <w:p w14:paraId="21AC7C1E"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1224EC8"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4C353E3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1,0900</w:t>
            </w:r>
          </w:p>
          <w:p w14:paraId="31A0FC61" w14:textId="77777777" w:rsidR="009B6465" w:rsidRPr="00C534DA" w:rsidRDefault="009B6465" w:rsidP="00E66552">
            <w:pPr>
              <w:jc w:val="center"/>
              <w:rPr>
                <w:sz w:val="24"/>
                <w:szCs w:val="24"/>
              </w:rPr>
            </w:pPr>
          </w:p>
        </w:tc>
      </w:tr>
      <w:tr w:rsidR="009B6465" w:rsidRPr="00C534DA" w14:paraId="078F245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A4082C6" w14:textId="77777777" w:rsidR="009B6465" w:rsidRPr="00C534DA" w:rsidRDefault="009B6465" w:rsidP="00E66552">
            <w:pPr>
              <w:rPr>
                <w:sz w:val="24"/>
                <w:szCs w:val="24"/>
              </w:rPr>
            </w:pPr>
            <w:r w:rsidRPr="00C534DA">
              <w:rPr>
                <w:sz w:val="24"/>
                <w:szCs w:val="24"/>
              </w:rPr>
              <w:t xml:space="preserve"> 139</w:t>
            </w:r>
          </w:p>
        </w:tc>
        <w:tc>
          <w:tcPr>
            <w:tcW w:w="1701" w:type="dxa"/>
            <w:tcBorders>
              <w:top w:val="single" w:sz="4" w:space="0" w:color="auto"/>
              <w:bottom w:val="single" w:sz="4" w:space="0" w:color="auto"/>
            </w:tcBorders>
            <w:vAlign w:val="center"/>
          </w:tcPr>
          <w:p w14:paraId="77E5C097" w14:textId="77777777" w:rsidR="009B6465" w:rsidRPr="00C534DA" w:rsidRDefault="009B6465" w:rsidP="00E66552">
            <w:pPr>
              <w:rPr>
                <w:sz w:val="24"/>
                <w:szCs w:val="24"/>
                <w:lang w:val="en-US"/>
              </w:rPr>
            </w:pPr>
            <w:r w:rsidRPr="00C534DA">
              <w:rPr>
                <w:sz w:val="24"/>
                <w:szCs w:val="24"/>
                <w:lang w:val="en-US"/>
              </w:rPr>
              <w:t>Pret  de  piata</w:t>
            </w:r>
          </w:p>
          <w:p w14:paraId="441A58D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1CE1C6C" w14:textId="77777777" w:rsidR="009B6465" w:rsidRPr="00C534DA" w:rsidRDefault="009B6465" w:rsidP="00E66552">
            <w:pPr>
              <w:adjustRightInd w:val="0"/>
              <w:rPr>
                <w:sz w:val="24"/>
                <w:szCs w:val="24"/>
              </w:rPr>
            </w:pPr>
            <w:r w:rsidRPr="00C534DA">
              <w:rPr>
                <w:sz w:val="24"/>
                <w:szCs w:val="24"/>
              </w:rPr>
              <w:t>Провод  медный  гибкий  AWG 12  2x4  в  силиконовой  изоляции  красно-черный</w:t>
            </w:r>
          </w:p>
          <w:p w14:paraId="1B25348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D5DCC7A"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127A5A8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109,0000</w:t>
            </w:r>
          </w:p>
          <w:p w14:paraId="7AF0EBB3" w14:textId="77777777" w:rsidR="009B6465" w:rsidRPr="00C534DA" w:rsidRDefault="009B6465" w:rsidP="00E66552">
            <w:pPr>
              <w:jc w:val="center"/>
              <w:rPr>
                <w:sz w:val="24"/>
                <w:szCs w:val="24"/>
              </w:rPr>
            </w:pPr>
          </w:p>
        </w:tc>
      </w:tr>
      <w:tr w:rsidR="009B6465" w:rsidRPr="00C534DA" w14:paraId="5FECBB5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730B2F" w14:textId="77777777" w:rsidR="009B6465" w:rsidRPr="00C534DA" w:rsidRDefault="009B6465" w:rsidP="00E66552">
            <w:pPr>
              <w:rPr>
                <w:sz w:val="24"/>
                <w:szCs w:val="24"/>
              </w:rPr>
            </w:pPr>
            <w:r w:rsidRPr="00C534DA">
              <w:rPr>
                <w:sz w:val="24"/>
                <w:szCs w:val="24"/>
              </w:rPr>
              <w:t xml:space="preserve"> 140</w:t>
            </w:r>
          </w:p>
        </w:tc>
        <w:tc>
          <w:tcPr>
            <w:tcW w:w="1701" w:type="dxa"/>
            <w:tcBorders>
              <w:top w:val="single" w:sz="4" w:space="0" w:color="auto"/>
              <w:bottom w:val="single" w:sz="4" w:space="0" w:color="auto"/>
            </w:tcBorders>
            <w:vAlign w:val="center"/>
          </w:tcPr>
          <w:p w14:paraId="6D80C62A" w14:textId="77777777" w:rsidR="009B6465" w:rsidRPr="00C534DA" w:rsidRDefault="009B6465" w:rsidP="00E66552">
            <w:pPr>
              <w:rPr>
                <w:sz w:val="24"/>
                <w:szCs w:val="24"/>
                <w:lang w:val="en-US"/>
              </w:rPr>
            </w:pPr>
            <w:r w:rsidRPr="00C534DA">
              <w:rPr>
                <w:sz w:val="24"/>
                <w:szCs w:val="24"/>
                <w:lang w:val="en-US"/>
              </w:rPr>
              <w:t>08-02-148-1</w:t>
            </w:r>
          </w:p>
          <w:p w14:paraId="003F2D0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2AF0B16" w14:textId="77777777" w:rsidR="009B6465" w:rsidRPr="00C534DA" w:rsidRDefault="009B6465" w:rsidP="00E66552">
            <w:pPr>
              <w:adjustRightInd w:val="0"/>
              <w:rPr>
                <w:sz w:val="24"/>
                <w:szCs w:val="24"/>
                <w:lang w:val="en-US"/>
              </w:rPr>
            </w:pPr>
            <w:r w:rsidRPr="00C534DA">
              <w:rPr>
                <w:sz w:val="24"/>
                <w:szCs w:val="24"/>
                <w:lang w:val="en-US"/>
              </w:rPr>
              <w:t>Cablu pina la 35 kV in tevi, blocuri si cutii pozate, masa 1 m pina la: 1 kg</w:t>
            </w:r>
          </w:p>
          <w:p w14:paraId="6048FE8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B5A0180"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76F88A3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19,2000</w:t>
            </w:r>
          </w:p>
          <w:p w14:paraId="37DACCBA" w14:textId="77777777" w:rsidR="009B6465" w:rsidRPr="00C534DA" w:rsidRDefault="009B6465" w:rsidP="00E66552">
            <w:pPr>
              <w:jc w:val="center"/>
              <w:rPr>
                <w:sz w:val="24"/>
                <w:szCs w:val="24"/>
              </w:rPr>
            </w:pPr>
          </w:p>
        </w:tc>
      </w:tr>
      <w:tr w:rsidR="009B6465" w:rsidRPr="00C534DA" w14:paraId="068A8BE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DB9BD3" w14:textId="77777777" w:rsidR="009B6465" w:rsidRPr="00C534DA" w:rsidRDefault="009B6465" w:rsidP="00E66552">
            <w:pPr>
              <w:rPr>
                <w:sz w:val="24"/>
                <w:szCs w:val="24"/>
              </w:rPr>
            </w:pPr>
            <w:r w:rsidRPr="00C534DA">
              <w:rPr>
                <w:sz w:val="24"/>
                <w:szCs w:val="24"/>
              </w:rPr>
              <w:t xml:space="preserve"> 141</w:t>
            </w:r>
          </w:p>
        </w:tc>
        <w:tc>
          <w:tcPr>
            <w:tcW w:w="1701" w:type="dxa"/>
            <w:tcBorders>
              <w:top w:val="single" w:sz="4" w:space="0" w:color="auto"/>
              <w:bottom w:val="single" w:sz="4" w:space="0" w:color="auto"/>
            </w:tcBorders>
            <w:vAlign w:val="center"/>
          </w:tcPr>
          <w:p w14:paraId="5EF5AF5D" w14:textId="77777777" w:rsidR="009B6465" w:rsidRPr="00C534DA" w:rsidRDefault="009B6465" w:rsidP="00E66552">
            <w:pPr>
              <w:rPr>
                <w:sz w:val="24"/>
                <w:szCs w:val="24"/>
                <w:lang w:val="en-US"/>
              </w:rPr>
            </w:pPr>
            <w:r w:rsidRPr="00C534DA">
              <w:rPr>
                <w:sz w:val="24"/>
                <w:szCs w:val="24"/>
                <w:lang w:val="en-US"/>
              </w:rPr>
              <w:t>Pret  de  piata</w:t>
            </w:r>
          </w:p>
          <w:p w14:paraId="1255681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1870402"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2x1.5 mm2</w:t>
            </w:r>
          </w:p>
          <w:p w14:paraId="63B1AFC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2B0F9E6"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4A6FC48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20,0000</w:t>
            </w:r>
          </w:p>
          <w:p w14:paraId="3CD30599" w14:textId="77777777" w:rsidR="009B6465" w:rsidRPr="00C534DA" w:rsidRDefault="009B6465" w:rsidP="00E66552">
            <w:pPr>
              <w:jc w:val="center"/>
              <w:rPr>
                <w:sz w:val="24"/>
                <w:szCs w:val="24"/>
              </w:rPr>
            </w:pPr>
          </w:p>
        </w:tc>
      </w:tr>
      <w:tr w:rsidR="009B6465" w:rsidRPr="00C534DA" w14:paraId="0C1951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C262E82" w14:textId="77777777" w:rsidR="009B6465" w:rsidRPr="00C534DA" w:rsidRDefault="009B6465" w:rsidP="00E66552">
            <w:pPr>
              <w:rPr>
                <w:sz w:val="24"/>
                <w:szCs w:val="24"/>
              </w:rPr>
            </w:pPr>
            <w:r w:rsidRPr="00C534DA">
              <w:rPr>
                <w:sz w:val="24"/>
                <w:szCs w:val="24"/>
              </w:rPr>
              <w:t xml:space="preserve"> 142</w:t>
            </w:r>
          </w:p>
        </w:tc>
        <w:tc>
          <w:tcPr>
            <w:tcW w:w="1701" w:type="dxa"/>
            <w:tcBorders>
              <w:top w:val="single" w:sz="4" w:space="0" w:color="auto"/>
              <w:bottom w:val="single" w:sz="4" w:space="0" w:color="auto"/>
            </w:tcBorders>
            <w:vAlign w:val="center"/>
          </w:tcPr>
          <w:p w14:paraId="2FD2E1EE" w14:textId="77777777" w:rsidR="009B6465" w:rsidRPr="00C534DA" w:rsidRDefault="009B6465" w:rsidP="00E66552">
            <w:pPr>
              <w:rPr>
                <w:sz w:val="24"/>
                <w:szCs w:val="24"/>
                <w:lang w:val="en-US"/>
              </w:rPr>
            </w:pPr>
            <w:r w:rsidRPr="00C534DA">
              <w:rPr>
                <w:sz w:val="24"/>
                <w:szCs w:val="24"/>
                <w:lang w:val="en-US"/>
              </w:rPr>
              <w:t>Pret  de  piata</w:t>
            </w:r>
          </w:p>
          <w:p w14:paraId="483243D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B61B43F"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3x1.5 mm2</w:t>
            </w:r>
          </w:p>
          <w:p w14:paraId="7E4CBB9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0C650FF"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31E3442" w14:textId="77777777" w:rsidR="009B6465" w:rsidRPr="00C534DA" w:rsidRDefault="009B6465" w:rsidP="00E66552">
            <w:pPr>
              <w:adjustRightInd w:val="0"/>
              <w:jc w:val="center"/>
              <w:rPr>
                <w:rFonts w:ascii="Arial CYR" w:hAnsi="Arial CYR" w:cs="Arial CYR"/>
                <w:sz w:val="24"/>
                <w:szCs w:val="24"/>
              </w:rPr>
            </w:pPr>
            <w:r w:rsidRPr="00C534DA">
              <w:rPr>
                <w:sz w:val="24"/>
                <w:szCs w:val="24"/>
              </w:rPr>
              <w:t>735,0000</w:t>
            </w:r>
          </w:p>
          <w:p w14:paraId="28C797DA" w14:textId="77777777" w:rsidR="009B6465" w:rsidRPr="00C534DA" w:rsidRDefault="009B6465" w:rsidP="00E66552">
            <w:pPr>
              <w:jc w:val="center"/>
              <w:rPr>
                <w:sz w:val="24"/>
                <w:szCs w:val="24"/>
              </w:rPr>
            </w:pPr>
          </w:p>
        </w:tc>
      </w:tr>
      <w:tr w:rsidR="009B6465" w:rsidRPr="00C534DA" w14:paraId="3288CED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63E383" w14:textId="77777777" w:rsidR="009B6465" w:rsidRPr="00C534DA" w:rsidRDefault="009B6465" w:rsidP="00E66552">
            <w:pPr>
              <w:rPr>
                <w:sz w:val="24"/>
                <w:szCs w:val="24"/>
              </w:rPr>
            </w:pPr>
            <w:r w:rsidRPr="00C534DA">
              <w:rPr>
                <w:sz w:val="24"/>
                <w:szCs w:val="24"/>
              </w:rPr>
              <w:t xml:space="preserve"> 143</w:t>
            </w:r>
          </w:p>
        </w:tc>
        <w:tc>
          <w:tcPr>
            <w:tcW w:w="1701" w:type="dxa"/>
            <w:tcBorders>
              <w:top w:val="single" w:sz="4" w:space="0" w:color="auto"/>
              <w:bottom w:val="single" w:sz="4" w:space="0" w:color="auto"/>
            </w:tcBorders>
            <w:vAlign w:val="center"/>
          </w:tcPr>
          <w:p w14:paraId="0D1C01B8" w14:textId="77777777" w:rsidR="009B6465" w:rsidRPr="00C534DA" w:rsidRDefault="009B6465" w:rsidP="00E66552">
            <w:pPr>
              <w:rPr>
                <w:sz w:val="24"/>
                <w:szCs w:val="24"/>
                <w:lang w:val="en-US"/>
              </w:rPr>
            </w:pPr>
            <w:r w:rsidRPr="00C534DA">
              <w:rPr>
                <w:sz w:val="24"/>
                <w:szCs w:val="24"/>
                <w:lang w:val="en-US"/>
              </w:rPr>
              <w:t>Pret  de  piata</w:t>
            </w:r>
          </w:p>
          <w:p w14:paraId="067A9D4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8EF7CF0"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3x2.5 mm2</w:t>
            </w:r>
          </w:p>
          <w:p w14:paraId="0698D11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F9B1BC7"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C857DC1" w14:textId="77777777" w:rsidR="009B6465" w:rsidRPr="00C534DA" w:rsidRDefault="009B6465" w:rsidP="00E66552">
            <w:pPr>
              <w:adjustRightInd w:val="0"/>
              <w:jc w:val="center"/>
              <w:rPr>
                <w:rFonts w:ascii="Arial CYR" w:hAnsi="Arial CYR" w:cs="Arial CYR"/>
                <w:sz w:val="24"/>
                <w:szCs w:val="24"/>
              </w:rPr>
            </w:pPr>
            <w:r w:rsidRPr="00C534DA">
              <w:rPr>
                <w:sz w:val="24"/>
                <w:szCs w:val="24"/>
              </w:rPr>
              <w:t>703,0000</w:t>
            </w:r>
          </w:p>
          <w:p w14:paraId="5836347F" w14:textId="77777777" w:rsidR="009B6465" w:rsidRPr="00C534DA" w:rsidRDefault="009B6465" w:rsidP="00E66552">
            <w:pPr>
              <w:jc w:val="center"/>
              <w:rPr>
                <w:sz w:val="24"/>
                <w:szCs w:val="24"/>
              </w:rPr>
            </w:pPr>
          </w:p>
        </w:tc>
      </w:tr>
      <w:tr w:rsidR="009B6465" w:rsidRPr="00C534DA" w14:paraId="40BAEC0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730A3B" w14:textId="77777777" w:rsidR="009B6465" w:rsidRPr="00C534DA" w:rsidRDefault="009B6465" w:rsidP="00E66552">
            <w:pPr>
              <w:rPr>
                <w:sz w:val="24"/>
                <w:szCs w:val="24"/>
              </w:rPr>
            </w:pPr>
            <w:r w:rsidRPr="00C534DA">
              <w:rPr>
                <w:sz w:val="24"/>
                <w:szCs w:val="24"/>
              </w:rPr>
              <w:t xml:space="preserve"> 144</w:t>
            </w:r>
          </w:p>
        </w:tc>
        <w:tc>
          <w:tcPr>
            <w:tcW w:w="1701" w:type="dxa"/>
            <w:tcBorders>
              <w:top w:val="single" w:sz="4" w:space="0" w:color="auto"/>
              <w:bottom w:val="single" w:sz="4" w:space="0" w:color="auto"/>
            </w:tcBorders>
            <w:vAlign w:val="center"/>
          </w:tcPr>
          <w:p w14:paraId="695C5F42" w14:textId="77777777" w:rsidR="009B6465" w:rsidRPr="00C534DA" w:rsidRDefault="009B6465" w:rsidP="00E66552">
            <w:pPr>
              <w:rPr>
                <w:sz w:val="24"/>
                <w:szCs w:val="24"/>
                <w:lang w:val="en-US"/>
              </w:rPr>
            </w:pPr>
            <w:r w:rsidRPr="00C534DA">
              <w:rPr>
                <w:sz w:val="24"/>
                <w:szCs w:val="24"/>
                <w:lang w:val="en-US"/>
              </w:rPr>
              <w:t>Pret  de  piata</w:t>
            </w:r>
          </w:p>
          <w:p w14:paraId="17BF616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408CB58"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3x6,0 mm2</w:t>
            </w:r>
          </w:p>
          <w:p w14:paraId="006DAC6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A7C0FE4"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47A45D7"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71D62E4B" w14:textId="77777777" w:rsidR="009B6465" w:rsidRPr="00C534DA" w:rsidRDefault="009B6465" w:rsidP="00E66552">
            <w:pPr>
              <w:jc w:val="center"/>
              <w:rPr>
                <w:sz w:val="24"/>
                <w:szCs w:val="24"/>
              </w:rPr>
            </w:pPr>
          </w:p>
        </w:tc>
      </w:tr>
      <w:tr w:rsidR="009B6465" w:rsidRPr="00C534DA" w14:paraId="622B830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DFDC140" w14:textId="77777777" w:rsidR="009B6465" w:rsidRPr="00C534DA" w:rsidRDefault="009B6465" w:rsidP="00E66552">
            <w:pPr>
              <w:rPr>
                <w:sz w:val="24"/>
                <w:szCs w:val="24"/>
              </w:rPr>
            </w:pPr>
            <w:r w:rsidRPr="00C534DA">
              <w:rPr>
                <w:sz w:val="24"/>
                <w:szCs w:val="24"/>
              </w:rPr>
              <w:t xml:space="preserve"> 145</w:t>
            </w:r>
          </w:p>
        </w:tc>
        <w:tc>
          <w:tcPr>
            <w:tcW w:w="1701" w:type="dxa"/>
            <w:tcBorders>
              <w:top w:val="single" w:sz="4" w:space="0" w:color="auto"/>
              <w:bottom w:val="single" w:sz="4" w:space="0" w:color="auto"/>
            </w:tcBorders>
            <w:vAlign w:val="center"/>
          </w:tcPr>
          <w:p w14:paraId="6AEBA5FD" w14:textId="77777777" w:rsidR="009B6465" w:rsidRPr="00C534DA" w:rsidRDefault="009B6465" w:rsidP="00E66552">
            <w:pPr>
              <w:rPr>
                <w:sz w:val="24"/>
                <w:szCs w:val="24"/>
                <w:lang w:val="en-US"/>
              </w:rPr>
            </w:pPr>
            <w:r w:rsidRPr="00C534DA">
              <w:rPr>
                <w:sz w:val="24"/>
                <w:szCs w:val="24"/>
                <w:lang w:val="en-US"/>
              </w:rPr>
              <w:t>Pret  de  piata</w:t>
            </w:r>
          </w:p>
          <w:p w14:paraId="6D4BD0C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0950B22"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5x2,5 mm2</w:t>
            </w:r>
          </w:p>
          <w:p w14:paraId="40D8CAA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7E438F2" w14:textId="77777777" w:rsidR="009B6465" w:rsidRPr="00C534DA" w:rsidRDefault="009B6465" w:rsidP="00E66552">
            <w:pPr>
              <w:jc w:val="center"/>
              <w:rPr>
                <w:sz w:val="24"/>
                <w:szCs w:val="24"/>
              </w:rPr>
            </w:pPr>
            <w:r w:rsidRPr="00C534DA">
              <w:rPr>
                <w:sz w:val="24"/>
                <w:szCs w:val="24"/>
              </w:rPr>
              <w:lastRenderedPageBreak/>
              <w:t>m</w:t>
            </w:r>
          </w:p>
        </w:tc>
        <w:tc>
          <w:tcPr>
            <w:tcW w:w="1559" w:type="dxa"/>
            <w:tcBorders>
              <w:top w:val="single" w:sz="4" w:space="0" w:color="auto"/>
              <w:bottom w:val="single" w:sz="4" w:space="0" w:color="auto"/>
            </w:tcBorders>
            <w:vAlign w:val="center"/>
          </w:tcPr>
          <w:p w14:paraId="69697D8B" w14:textId="77777777" w:rsidR="009B6465" w:rsidRPr="00C534DA" w:rsidRDefault="009B6465" w:rsidP="00E66552">
            <w:pPr>
              <w:adjustRightInd w:val="0"/>
              <w:jc w:val="center"/>
              <w:rPr>
                <w:rFonts w:ascii="Arial CYR" w:hAnsi="Arial CYR" w:cs="Arial CYR"/>
                <w:sz w:val="24"/>
                <w:szCs w:val="24"/>
              </w:rPr>
            </w:pPr>
            <w:r w:rsidRPr="00C534DA">
              <w:rPr>
                <w:sz w:val="24"/>
                <w:szCs w:val="24"/>
              </w:rPr>
              <w:t>327,0000</w:t>
            </w:r>
          </w:p>
          <w:p w14:paraId="0F023157" w14:textId="77777777" w:rsidR="009B6465" w:rsidRPr="00C534DA" w:rsidRDefault="009B6465" w:rsidP="00E66552">
            <w:pPr>
              <w:jc w:val="center"/>
              <w:rPr>
                <w:sz w:val="24"/>
                <w:szCs w:val="24"/>
              </w:rPr>
            </w:pPr>
          </w:p>
        </w:tc>
      </w:tr>
      <w:tr w:rsidR="009B6465" w:rsidRPr="00C534DA" w14:paraId="091BAA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4EE575" w14:textId="77777777" w:rsidR="009B6465" w:rsidRPr="00C534DA" w:rsidRDefault="009B6465" w:rsidP="00E66552">
            <w:pPr>
              <w:rPr>
                <w:sz w:val="24"/>
                <w:szCs w:val="24"/>
              </w:rPr>
            </w:pPr>
            <w:r w:rsidRPr="00C534DA">
              <w:rPr>
                <w:sz w:val="24"/>
                <w:szCs w:val="24"/>
              </w:rPr>
              <w:t xml:space="preserve"> 146</w:t>
            </w:r>
          </w:p>
        </w:tc>
        <w:tc>
          <w:tcPr>
            <w:tcW w:w="1701" w:type="dxa"/>
            <w:tcBorders>
              <w:top w:val="single" w:sz="4" w:space="0" w:color="auto"/>
              <w:bottom w:val="single" w:sz="4" w:space="0" w:color="auto"/>
            </w:tcBorders>
            <w:vAlign w:val="center"/>
          </w:tcPr>
          <w:p w14:paraId="7FC596A3" w14:textId="77777777" w:rsidR="009B6465" w:rsidRPr="00C534DA" w:rsidRDefault="009B6465" w:rsidP="00E66552">
            <w:pPr>
              <w:rPr>
                <w:sz w:val="24"/>
                <w:szCs w:val="24"/>
                <w:lang w:val="en-US"/>
              </w:rPr>
            </w:pPr>
            <w:r w:rsidRPr="00C534DA">
              <w:rPr>
                <w:sz w:val="24"/>
                <w:szCs w:val="24"/>
                <w:lang w:val="en-US"/>
              </w:rPr>
              <w:t>Pret  de  piata</w:t>
            </w:r>
          </w:p>
          <w:p w14:paraId="5A30E2F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07F684F"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5x4,0 mm2</w:t>
            </w:r>
          </w:p>
          <w:p w14:paraId="52D164F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61BD98F"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5761DC3" w14:textId="77777777" w:rsidR="009B6465" w:rsidRPr="00C534DA" w:rsidRDefault="009B6465" w:rsidP="00E66552">
            <w:pPr>
              <w:adjustRightInd w:val="0"/>
              <w:jc w:val="center"/>
              <w:rPr>
                <w:rFonts w:ascii="Arial CYR" w:hAnsi="Arial CYR" w:cs="Arial CYR"/>
                <w:sz w:val="24"/>
                <w:szCs w:val="24"/>
              </w:rPr>
            </w:pPr>
            <w:r w:rsidRPr="00C534DA">
              <w:rPr>
                <w:sz w:val="24"/>
                <w:szCs w:val="24"/>
              </w:rPr>
              <w:t>38,0000</w:t>
            </w:r>
          </w:p>
          <w:p w14:paraId="0F60A160" w14:textId="77777777" w:rsidR="009B6465" w:rsidRPr="00C534DA" w:rsidRDefault="009B6465" w:rsidP="00E66552">
            <w:pPr>
              <w:jc w:val="center"/>
              <w:rPr>
                <w:sz w:val="24"/>
                <w:szCs w:val="24"/>
              </w:rPr>
            </w:pPr>
          </w:p>
        </w:tc>
      </w:tr>
      <w:tr w:rsidR="009B6465" w:rsidRPr="00C534DA" w14:paraId="5397BBA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57AE2F" w14:textId="77777777" w:rsidR="009B6465" w:rsidRPr="00C534DA" w:rsidRDefault="009B6465" w:rsidP="00E66552">
            <w:pPr>
              <w:rPr>
                <w:sz w:val="24"/>
                <w:szCs w:val="24"/>
              </w:rPr>
            </w:pPr>
            <w:r w:rsidRPr="00C534DA">
              <w:rPr>
                <w:sz w:val="24"/>
                <w:szCs w:val="24"/>
              </w:rPr>
              <w:t xml:space="preserve"> 147</w:t>
            </w:r>
          </w:p>
        </w:tc>
        <w:tc>
          <w:tcPr>
            <w:tcW w:w="1701" w:type="dxa"/>
            <w:tcBorders>
              <w:top w:val="single" w:sz="4" w:space="0" w:color="auto"/>
              <w:bottom w:val="single" w:sz="4" w:space="0" w:color="auto"/>
            </w:tcBorders>
            <w:vAlign w:val="center"/>
          </w:tcPr>
          <w:p w14:paraId="0FC20569" w14:textId="77777777" w:rsidR="009B6465" w:rsidRPr="00C534DA" w:rsidRDefault="009B6465" w:rsidP="00E66552">
            <w:pPr>
              <w:rPr>
                <w:sz w:val="24"/>
                <w:szCs w:val="24"/>
                <w:lang w:val="en-US"/>
              </w:rPr>
            </w:pPr>
            <w:r w:rsidRPr="00C534DA">
              <w:rPr>
                <w:sz w:val="24"/>
                <w:szCs w:val="24"/>
                <w:lang w:val="en-US"/>
              </w:rPr>
              <w:t>Pret  de  piata</w:t>
            </w:r>
          </w:p>
          <w:p w14:paraId="215659C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8BFB9FC"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5x6,0 mm2</w:t>
            </w:r>
          </w:p>
          <w:p w14:paraId="3E4EA7F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A8EFAD5"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0A39B57E" w14:textId="77777777" w:rsidR="009B6465" w:rsidRPr="00C534DA" w:rsidRDefault="009B6465" w:rsidP="00E66552">
            <w:pPr>
              <w:adjustRightInd w:val="0"/>
              <w:jc w:val="center"/>
              <w:rPr>
                <w:rFonts w:ascii="Arial CYR" w:hAnsi="Arial CYR" w:cs="Arial CYR"/>
                <w:sz w:val="24"/>
                <w:szCs w:val="24"/>
              </w:rPr>
            </w:pPr>
            <w:r w:rsidRPr="00C534DA">
              <w:rPr>
                <w:sz w:val="24"/>
                <w:szCs w:val="24"/>
              </w:rPr>
              <w:t>37,0000</w:t>
            </w:r>
          </w:p>
          <w:p w14:paraId="62F45CC4" w14:textId="77777777" w:rsidR="009B6465" w:rsidRPr="00C534DA" w:rsidRDefault="009B6465" w:rsidP="00E66552">
            <w:pPr>
              <w:jc w:val="center"/>
              <w:rPr>
                <w:sz w:val="24"/>
                <w:szCs w:val="24"/>
              </w:rPr>
            </w:pPr>
          </w:p>
        </w:tc>
      </w:tr>
      <w:tr w:rsidR="009B6465" w:rsidRPr="00C534DA" w14:paraId="24416AC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F07819C" w14:textId="77777777" w:rsidR="009B6465" w:rsidRPr="00C534DA" w:rsidRDefault="009B6465" w:rsidP="00E66552">
            <w:pPr>
              <w:rPr>
                <w:sz w:val="24"/>
                <w:szCs w:val="24"/>
              </w:rPr>
            </w:pPr>
            <w:r w:rsidRPr="00C534DA">
              <w:rPr>
                <w:sz w:val="24"/>
                <w:szCs w:val="24"/>
              </w:rPr>
              <w:t xml:space="preserve"> 148</w:t>
            </w:r>
          </w:p>
        </w:tc>
        <w:tc>
          <w:tcPr>
            <w:tcW w:w="1701" w:type="dxa"/>
            <w:tcBorders>
              <w:top w:val="single" w:sz="4" w:space="0" w:color="auto"/>
              <w:bottom w:val="single" w:sz="4" w:space="0" w:color="auto"/>
            </w:tcBorders>
            <w:vAlign w:val="center"/>
          </w:tcPr>
          <w:p w14:paraId="5E042C7D" w14:textId="77777777" w:rsidR="009B6465" w:rsidRPr="00C534DA" w:rsidRDefault="009B6465" w:rsidP="00E66552">
            <w:pPr>
              <w:rPr>
                <w:sz w:val="24"/>
                <w:szCs w:val="24"/>
                <w:lang w:val="en-US"/>
              </w:rPr>
            </w:pPr>
            <w:r w:rsidRPr="00C534DA">
              <w:rPr>
                <w:sz w:val="24"/>
                <w:szCs w:val="24"/>
                <w:lang w:val="en-US"/>
              </w:rPr>
              <w:t>Pret  de  piata</w:t>
            </w:r>
          </w:p>
          <w:p w14:paraId="612BAA2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32A6AFC"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5x10,0 mm2</w:t>
            </w:r>
          </w:p>
          <w:p w14:paraId="6D572BD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439152B"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CEDF274" w14:textId="77777777" w:rsidR="009B6465" w:rsidRPr="00C534DA" w:rsidRDefault="009B6465" w:rsidP="00E66552">
            <w:pPr>
              <w:adjustRightInd w:val="0"/>
              <w:jc w:val="center"/>
              <w:rPr>
                <w:rFonts w:ascii="Arial CYR" w:hAnsi="Arial CYR" w:cs="Arial CYR"/>
                <w:sz w:val="24"/>
                <w:szCs w:val="24"/>
              </w:rPr>
            </w:pPr>
            <w:r w:rsidRPr="00C534DA">
              <w:rPr>
                <w:sz w:val="24"/>
                <w:szCs w:val="24"/>
              </w:rPr>
              <w:t>54,0000</w:t>
            </w:r>
          </w:p>
          <w:p w14:paraId="2F7B3232" w14:textId="77777777" w:rsidR="009B6465" w:rsidRPr="00C534DA" w:rsidRDefault="009B6465" w:rsidP="00E66552">
            <w:pPr>
              <w:jc w:val="center"/>
              <w:rPr>
                <w:sz w:val="24"/>
                <w:szCs w:val="24"/>
              </w:rPr>
            </w:pPr>
          </w:p>
        </w:tc>
      </w:tr>
      <w:tr w:rsidR="009B6465" w:rsidRPr="00C534DA" w14:paraId="33433A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CAA1A1F" w14:textId="77777777" w:rsidR="009B6465" w:rsidRPr="00C534DA" w:rsidRDefault="009B6465" w:rsidP="00E66552">
            <w:pPr>
              <w:rPr>
                <w:sz w:val="24"/>
                <w:szCs w:val="24"/>
              </w:rPr>
            </w:pPr>
            <w:r w:rsidRPr="00C534DA">
              <w:rPr>
                <w:sz w:val="24"/>
                <w:szCs w:val="24"/>
              </w:rPr>
              <w:t xml:space="preserve"> 149</w:t>
            </w:r>
          </w:p>
        </w:tc>
        <w:tc>
          <w:tcPr>
            <w:tcW w:w="1701" w:type="dxa"/>
            <w:tcBorders>
              <w:top w:val="single" w:sz="4" w:space="0" w:color="auto"/>
              <w:bottom w:val="single" w:sz="4" w:space="0" w:color="auto"/>
            </w:tcBorders>
            <w:vAlign w:val="center"/>
          </w:tcPr>
          <w:p w14:paraId="24B9228E" w14:textId="77777777" w:rsidR="009B6465" w:rsidRPr="00C534DA" w:rsidRDefault="009B6465" w:rsidP="00E66552">
            <w:pPr>
              <w:rPr>
                <w:sz w:val="24"/>
                <w:szCs w:val="24"/>
                <w:lang w:val="en-US"/>
              </w:rPr>
            </w:pPr>
            <w:r w:rsidRPr="00C534DA">
              <w:rPr>
                <w:sz w:val="24"/>
                <w:szCs w:val="24"/>
                <w:lang w:val="en-US"/>
              </w:rPr>
              <w:t>08-02-148-3</w:t>
            </w:r>
          </w:p>
          <w:p w14:paraId="6D6F6ED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6FBEBFF" w14:textId="77777777" w:rsidR="009B6465" w:rsidRPr="00C534DA" w:rsidRDefault="009B6465" w:rsidP="00E66552">
            <w:pPr>
              <w:adjustRightInd w:val="0"/>
              <w:rPr>
                <w:sz w:val="24"/>
                <w:szCs w:val="24"/>
                <w:lang w:val="en-US"/>
              </w:rPr>
            </w:pPr>
            <w:r w:rsidRPr="00C534DA">
              <w:rPr>
                <w:sz w:val="24"/>
                <w:szCs w:val="24"/>
                <w:lang w:val="en-US"/>
              </w:rPr>
              <w:t>Cablu pina la 35 kV in tevi, blocuri si cutii pozate, masa 1 m pina la: 3 kg</w:t>
            </w:r>
          </w:p>
          <w:p w14:paraId="699970F9"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E8FEA68"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32206B7A" w14:textId="77777777" w:rsidR="009B6465" w:rsidRPr="00C534DA" w:rsidRDefault="009B6465" w:rsidP="00E66552">
            <w:pPr>
              <w:adjustRightInd w:val="0"/>
              <w:jc w:val="center"/>
              <w:rPr>
                <w:rFonts w:ascii="Arial CYR" w:hAnsi="Arial CYR" w:cs="Arial CYR"/>
                <w:sz w:val="24"/>
                <w:szCs w:val="24"/>
              </w:rPr>
            </w:pPr>
            <w:r w:rsidRPr="00C534DA">
              <w:rPr>
                <w:sz w:val="24"/>
                <w:szCs w:val="24"/>
              </w:rPr>
              <w:t>0,0900</w:t>
            </w:r>
          </w:p>
          <w:p w14:paraId="20C7FD0A" w14:textId="77777777" w:rsidR="009B6465" w:rsidRPr="00C534DA" w:rsidRDefault="009B6465" w:rsidP="00E66552">
            <w:pPr>
              <w:jc w:val="center"/>
              <w:rPr>
                <w:sz w:val="24"/>
                <w:szCs w:val="24"/>
              </w:rPr>
            </w:pPr>
          </w:p>
        </w:tc>
      </w:tr>
      <w:tr w:rsidR="009B6465" w:rsidRPr="00C534DA" w14:paraId="33B17F5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2EFB14" w14:textId="77777777" w:rsidR="009B6465" w:rsidRPr="00C534DA" w:rsidRDefault="009B6465" w:rsidP="00E66552">
            <w:pPr>
              <w:rPr>
                <w:sz w:val="24"/>
                <w:szCs w:val="24"/>
              </w:rPr>
            </w:pPr>
            <w:r w:rsidRPr="00C534DA">
              <w:rPr>
                <w:sz w:val="24"/>
                <w:szCs w:val="24"/>
              </w:rPr>
              <w:t xml:space="preserve"> 150</w:t>
            </w:r>
          </w:p>
        </w:tc>
        <w:tc>
          <w:tcPr>
            <w:tcW w:w="1701" w:type="dxa"/>
            <w:tcBorders>
              <w:top w:val="single" w:sz="4" w:space="0" w:color="auto"/>
              <w:bottom w:val="single" w:sz="4" w:space="0" w:color="auto"/>
            </w:tcBorders>
            <w:vAlign w:val="center"/>
          </w:tcPr>
          <w:p w14:paraId="66630E3F" w14:textId="77777777" w:rsidR="009B6465" w:rsidRPr="00C534DA" w:rsidRDefault="009B6465" w:rsidP="00E66552">
            <w:pPr>
              <w:rPr>
                <w:sz w:val="24"/>
                <w:szCs w:val="24"/>
                <w:lang w:val="en-US"/>
              </w:rPr>
            </w:pPr>
            <w:r w:rsidRPr="00C534DA">
              <w:rPr>
                <w:sz w:val="24"/>
                <w:szCs w:val="24"/>
                <w:lang w:val="en-US"/>
              </w:rPr>
              <w:t>Pret  de  piata</w:t>
            </w:r>
          </w:p>
          <w:p w14:paraId="01267AE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C44C41C" w14:textId="77777777" w:rsidR="009B6465" w:rsidRPr="00C534DA" w:rsidRDefault="009B6465" w:rsidP="00E66552">
            <w:pPr>
              <w:adjustRightInd w:val="0"/>
              <w:rPr>
                <w:sz w:val="24"/>
                <w:szCs w:val="24"/>
              </w:rPr>
            </w:pPr>
            <w:r w:rsidRPr="00C534DA">
              <w:rPr>
                <w:sz w:val="24"/>
                <w:szCs w:val="24"/>
              </w:rPr>
              <w:t>Кабели  силовые  с  изоляцией  и  оболочкой  из  поливинилхлоридных  композиций  пониженной  пожарной  опасности  ВВГнг(А)-LS 5x35,0 mm2</w:t>
            </w:r>
          </w:p>
          <w:p w14:paraId="35242CC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7D5D176"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0D1848A"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30D698D2" w14:textId="77777777" w:rsidR="009B6465" w:rsidRPr="00C534DA" w:rsidRDefault="009B6465" w:rsidP="00E66552">
            <w:pPr>
              <w:jc w:val="center"/>
              <w:rPr>
                <w:sz w:val="24"/>
                <w:szCs w:val="24"/>
              </w:rPr>
            </w:pPr>
          </w:p>
        </w:tc>
      </w:tr>
      <w:tr w:rsidR="009B6465" w:rsidRPr="00C534DA" w14:paraId="11F2FAB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6EF849" w14:textId="77777777" w:rsidR="009B6465" w:rsidRPr="00C534DA" w:rsidRDefault="009B6465" w:rsidP="00E66552">
            <w:pPr>
              <w:rPr>
                <w:sz w:val="24"/>
                <w:szCs w:val="24"/>
              </w:rPr>
            </w:pPr>
            <w:r w:rsidRPr="00C534DA">
              <w:rPr>
                <w:sz w:val="24"/>
                <w:szCs w:val="24"/>
              </w:rPr>
              <w:t xml:space="preserve"> 151</w:t>
            </w:r>
          </w:p>
        </w:tc>
        <w:tc>
          <w:tcPr>
            <w:tcW w:w="1701" w:type="dxa"/>
            <w:tcBorders>
              <w:top w:val="single" w:sz="4" w:space="0" w:color="auto"/>
              <w:bottom w:val="single" w:sz="4" w:space="0" w:color="auto"/>
            </w:tcBorders>
            <w:vAlign w:val="center"/>
          </w:tcPr>
          <w:p w14:paraId="2B37CD88" w14:textId="77777777" w:rsidR="009B6465" w:rsidRPr="00C534DA" w:rsidRDefault="009B6465" w:rsidP="00E66552">
            <w:pPr>
              <w:rPr>
                <w:sz w:val="24"/>
                <w:szCs w:val="24"/>
                <w:lang w:val="en-US"/>
              </w:rPr>
            </w:pPr>
            <w:r w:rsidRPr="00C534DA">
              <w:rPr>
                <w:sz w:val="24"/>
                <w:szCs w:val="24"/>
                <w:lang w:val="en-US"/>
              </w:rPr>
              <w:t>08-02-405-1</w:t>
            </w:r>
          </w:p>
          <w:p w14:paraId="16D4990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5003580" w14:textId="77777777" w:rsidR="009B6465" w:rsidRPr="00C534DA" w:rsidRDefault="009B6465" w:rsidP="00E66552">
            <w:pPr>
              <w:adjustRightInd w:val="0"/>
              <w:rPr>
                <w:sz w:val="24"/>
                <w:szCs w:val="24"/>
                <w:lang w:val="en-US"/>
              </w:rPr>
            </w:pPr>
            <w:r w:rsidRPr="00C534DA">
              <w:rPr>
                <w:sz w:val="24"/>
                <w:szCs w:val="24"/>
                <w:lang w:val="en-US"/>
              </w:rPr>
              <w:t>Conductor pe constructii din otel si panouri montate, sectiune pina la 16 mm2</w:t>
            </w:r>
          </w:p>
          <w:p w14:paraId="24116F0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BDD3F60"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01D52BEE" w14:textId="77777777" w:rsidR="009B6465" w:rsidRPr="00C534DA" w:rsidRDefault="009B6465" w:rsidP="00E66552">
            <w:pPr>
              <w:adjustRightInd w:val="0"/>
              <w:jc w:val="center"/>
              <w:rPr>
                <w:rFonts w:ascii="Arial CYR" w:hAnsi="Arial CYR" w:cs="Arial CYR"/>
                <w:sz w:val="24"/>
                <w:szCs w:val="24"/>
              </w:rPr>
            </w:pPr>
            <w:r w:rsidRPr="00C534DA">
              <w:rPr>
                <w:sz w:val="24"/>
                <w:szCs w:val="24"/>
              </w:rPr>
              <w:t>0,1000</w:t>
            </w:r>
          </w:p>
          <w:p w14:paraId="6A030C12" w14:textId="77777777" w:rsidR="009B6465" w:rsidRPr="00C534DA" w:rsidRDefault="009B6465" w:rsidP="00E66552">
            <w:pPr>
              <w:jc w:val="center"/>
              <w:rPr>
                <w:sz w:val="24"/>
                <w:szCs w:val="24"/>
              </w:rPr>
            </w:pPr>
          </w:p>
        </w:tc>
      </w:tr>
      <w:tr w:rsidR="009B6465" w:rsidRPr="00C534DA" w14:paraId="19045FB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89FA3B" w14:textId="77777777" w:rsidR="009B6465" w:rsidRPr="00C534DA" w:rsidRDefault="009B6465" w:rsidP="00E66552">
            <w:pPr>
              <w:rPr>
                <w:sz w:val="24"/>
                <w:szCs w:val="24"/>
              </w:rPr>
            </w:pPr>
            <w:r w:rsidRPr="00C534DA">
              <w:rPr>
                <w:sz w:val="24"/>
                <w:szCs w:val="24"/>
              </w:rPr>
              <w:t xml:space="preserve"> 152</w:t>
            </w:r>
          </w:p>
        </w:tc>
        <w:tc>
          <w:tcPr>
            <w:tcW w:w="1701" w:type="dxa"/>
            <w:tcBorders>
              <w:top w:val="single" w:sz="4" w:space="0" w:color="auto"/>
              <w:bottom w:val="single" w:sz="4" w:space="0" w:color="auto"/>
            </w:tcBorders>
            <w:vAlign w:val="center"/>
          </w:tcPr>
          <w:p w14:paraId="15516D8C" w14:textId="77777777" w:rsidR="009B6465" w:rsidRPr="00C534DA" w:rsidRDefault="009B6465" w:rsidP="00E66552">
            <w:pPr>
              <w:rPr>
                <w:sz w:val="24"/>
                <w:szCs w:val="24"/>
                <w:lang w:val="en-US"/>
              </w:rPr>
            </w:pPr>
            <w:r w:rsidRPr="00C534DA">
              <w:rPr>
                <w:sz w:val="24"/>
                <w:szCs w:val="24"/>
                <w:lang w:val="en-US"/>
              </w:rPr>
              <w:t>Pret  de  piata</w:t>
            </w:r>
          </w:p>
          <w:p w14:paraId="6FE44B9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435588B" w14:textId="77777777" w:rsidR="009B6465" w:rsidRPr="00C534DA" w:rsidRDefault="009B6465" w:rsidP="00E66552">
            <w:pPr>
              <w:adjustRightInd w:val="0"/>
              <w:rPr>
                <w:sz w:val="24"/>
                <w:szCs w:val="24"/>
              </w:rPr>
            </w:pPr>
            <w:r w:rsidRPr="00C534DA">
              <w:rPr>
                <w:sz w:val="24"/>
                <w:szCs w:val="24"/>
              </w:rPr>
              <w:t>Провод  с  медными  жилами  с  изоляцией  из  поливинилхлоридного  пластиката  для  электрических  установок  на  напряжение  до  450/750В  ПуГВ  1х25 mm2</w:t>
            </w:r>
          </w:p>
          <w:p w14:paraId="2D92A13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D408BB5"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03C83D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10,0000</w:t>
            </w:r>
          </w:p>
          <w:p w14:paraId="0C9A5D92" w14:textId="77777777" w:rsidR="009B6465" w:rsidRPr="00C534DA" w:rsidRDefault="009B6465" w:rsidP="00E66552">
            <w:pPr>
              <w:jc w:val="center"/>
              <w:rPr>
                <w:sz w:val="24"/>
                <w:szCs w:val="24"/>
              </w:rPr>
            </w:pPr>
          </w:p>
        </w:tc>
      </w:tr>
      <w:tr w:rsidR="009B6465" w:rsidRPr="00C534DA" w14:paraId="26EE2C02" w14:textId="77777777" w:rsidTr="00E66552">
        <w:tc>
          <w:tcPr>
            <w:tcW w:w="709" w:type="dxa"/>
            <w:tcBorders>
              <w:top w:val="nil"/>
              <w:left w:val="single" w:sz="6" w:space="0" w:color="auto"/>
              <w:bottom w:val="nil"/>
              <w:right w:val="nil"/>
            </w:tcBorders>
          </w:tcPr>
          <w:p w14:paraId="57D7BEE0"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AC26C59"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FC3450F"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1.8. Молниезащита  и  заземление</w:t>
            </w:r>
          </w:p>
          <w:p w14:paraId="613D292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2610C80"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0292E9D" w14:textId="77777777" w:rsidR="009B6465" w:rsidRPr="00C534DA" w:rsidRDefault="009B6465" w:rsidP="00E66552">
            <w:pPr>
              <w:rPr>
                <w:sz w:val="24"/>
                <w:szCs w:val="24"/>
              </w:rPr>
            </w:pPr>
          </w:p>
        </w:tc>
      </w:tr>
      <w:tr w:rsidR="009B6465" w:rsidRPr="00C534DA" w14:paraId="491B520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A1B1395" w14:textId="77777777" w:rsidR="009B6465" w:rsidRPr="00C534DA" w:rsidRDefault="009B6465" w:rsidP="00E66552">
            <w:pPr>
              <w:rPr>
                <w:sz w:val="24"/>
                <w:szCs w:val="24"/>
              </w:rPr>
            </w:pPr>
            <w:r w:rsidRPr="00C534DA">
              <w:rPr>
                <w:sz w:val="24"/>
                <w:szCs w:val="24"/>
              </w:rPr>
              <w:t>153</w:t>
            </w:r>
          </w:p>
        </w:tc>
        <w:tc>
          <w:tcPr>
            <w:tcW w:w="1701" w:type="dxa"/>
            <w:tcBorders>
              <w:top w:val="single" w:sz="4" w:space="0" w:color="auto"/>
              <w:bottom w:val="single" w:sz="4" w:space="0" w:color="auto"/>
            </w:tcBorders>
            <w:vAlign w:val="center"/>
          </w:tcPr>
          <w:p w14:paraId="1BCB0037" w14:textId="77777777" w:rsidR="009B6465" w:rsidRPr="00C534DA" w:rsidRDefault="009B6465" w:rsidP="00E66552">
            <w:pPr>
              <w:rPr>
                <w:sz w:val="24"/>
                <w:szCs w:val="24"/>
                <w:lang w:val="en-US"/>
              </w:rPr>
            </w:pPr>
            <w:r w:rsidRPr="00C534DA">
              <w:rPr>
                <w:sz w:val="24"/>
                <w:szCs w:val="24"/>
                <w:lang w:val="en-US"/>
              </w:rPr>
              <w:t>08-02-472-2</w:t>
            </w:r>
          </w:p>
          <w:p w14:paraId="55D4039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19A87E1" w14:textId="77777777" w:rsidR="009B6465" w:rsidRPr="00C534DA" w:rsidRDefault="009B6465" w:rsidP="00E66552">
            <w:pPr>
              <w:adjustRightInd w:val="0"/>
              <w:rPr>
                <w:sz w:val="24"/>
                <w:szCs w:val="24"/>
                <w:lang w:val="en-US"/>
              </w:rPr>
            </w:pPr>
            <w:r w:rsidRPr="00C534DA">
              <w:rPr>
                <w:sz w:val="24"/>
                <w:szCs w:val="24"/>
                <w:lang w:val="en-US"/>
              </w:rPr>
              <w:t xml:space="preserve">Conductori de legare la pamint: priza de pamint, orizontala, din otel fisie, sectiune 160 mm2 ( </w:t>
            </w:r>
            <w:r w:rsidRPr="00C534DA">
              <w:rPr>
                <w:sz w:val="24"/>
                <w:szCs w:val="24"/>
              </w:rPr>
              <w:t>полоса</w:t>
            </w:r>
            <w:r w:rsidRPr="00C534DA">
              <w:rPr>
                <w:sz w:val="24"/>
                <w:szCs w:val="24"/>
                <w:lang w:val="en-US"/>
              </w:rPr>
              <w:t xml:space="preserve">  </w:t>
            </w:r>
            <w:r w:rsidRPr="00C534DA">
              <w:rPr>
                <w:sz w:val="24"/>
                <w:szCs w:val="24"/>
              </w:rPr>
              <w:t>стальная</w:t>
            </w:r>
            <w:r w:rsidRPr="00C534DA">
              <w:rPr>
                <w:sz w:val="24"/>
                <w:szCs w:val="24"/>
                <w:lang w:val="en-US"/>
              </w:rPr>
              <w:t xml:space="preserve">  </w:t>
            </w:r>
            <w:r w:rsidRPr="00C534DA">
              <w:rPr>
                <w:sz w:val="24"/>
                <w:szCs w:val="24"/>
              </w:rPr>
              <w:t>черная</w:t>
            </w:r>
            <w:r w:rsidRPr="00C534DA">
              <w:rPr>
                <w:sz w:val="24"/>
                <w:szCs w:val="24"/>
                <w:lang w:val="en-US"/>
              </w:rPr>
              <w:t xml:space="preserve">  40x4 )</w:t>
            </w:r>
          </w:p>
          <w:p w14:paraId="605B9C47"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5872BF5"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1DAE198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1,5000</w:t>
            </w:r>
          </w:p>
          <w:p w14:paraId="3B15A9AE" w14:textId="77777777" w:rsidR="009B6465" w:rsidRPr="00C534DA" w:rsidRDefault="009B6465" w:rsidP="00E66552">
            <w:pPr>
              <w:jc w:val="center"/>
              <w:rPr>
                <w:sz w:val="24"/>
                <w:szCs w:val="24"/>
              </w:rPr>
            </w:pPr>
          </w:p>
        </w:tc>
      </w:tr>
      <w:tr w:rsidR="009B6465" w:rsidRPr="00C534DA" w14:paraId="0E7C1D0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278E65" w14:textId="77777777" w:rsidR="009B6465" w:rsidRPr="00C534DA" w:rsidRDefault="009B6465" w:rsidP="00E66552">
            <w:pPr>
              <w:rPr>
                <w:sz w:val="24"/>
                <w:szCs w:val="24"/>
              </w:rPr>
            </w:pPr>
            <w:r w:rsidRPr="00C534DA">
              <w:rPr>
                <w:sz w:val="24"/>
                <w:szCs w:val="24"/>
              </w:rPr>
              <w:t xml:space="preserve"> 154</w:t>
            </w:r>
          </w:p>
        </w:tc>
        <w:tc>
          <w:tcPr>
            <w:tcW w:w="1701" w:type="dxa"/>
            <w:tcBorders>
              <w:top w:val="single" w:sz="4" w:space="0" w:color="auto"/>
              <w:bottom w:val="single" w:sz="4" w:space="0" w:color="auto"/>
            </w:tcBorders>
            <w:vAlign w:val="center"/>
          </w:tcPr>
          <w:p w14:paraId="608E9214" w14:textId="77777777" w:rsidR="009B6465" w:rsidRPr="00C534DA" w:rsidRDefault="009B6465" w:rsidP="00E66552">
            <w:pPr>
              <w:rPr>
                <w:sz w:val="24"/>
                <w:szCs w:val="24"/>
                <w:lang w:val="en-US"/>
              </w:rPr>
            </w:pPr>
            <w:r w:rsidRPr="00C534DA">
              <w:rPr>
                <w:sz w:val="24"/>
                <w:szCs w:val="24"/>
                <w:lang w:val="en-US"/>
              </w:rPr>
              <w:t>08-02-471-1</w:t>
            </w:r>
          </w:p>
          <w:p w14:paraId="5886FDD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DC58650" w14:textId="77777777" w:rsidR="009B6465" w:rsidRPr="00C534DA" w:rsidRDefault="009B6465" w:rsidP="00E66552">
            <w:pPr>
              <w:adjustRightInd w:val="0"/>
              <w:rPr>
                <w:sz w:val="24"/>
                <w:szCs w:val="24"/>
              </w:rPr>
            </w:pPr>
            <w:r w:rsidRPr="00C534DA">
              <w:rPr>
                <w:sz w:val="24"/>
                <w:szCs w:val="24"/>
              </w:rPr>
              <w:t>Priza de pamint, verticala, din otel cornier, dimensiuni 50х50х5 mm ( вертикальный  заземлитель  длиной  3 м  из  уголка  50х50х5 мм )</w:t>
            </w:r>
          </w:p>
          <w:p w14:paraId="2DBE770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EE99B83" w14:textId="77777777" w:rsidR="009B6465" w:rsidRPr="00C534DA" w:rsidRDefault="009B6465" w:rsidP="00E66552">
            <w:pPr>
              <w:jc w:val="center"/>
              <w:rPr>
                <w:sz w:val="24"/>
                <w:szCs w:val="24"/>
              </w:rPr>
            </w:pPr>
            <w:r w:rsidRPr="00C534DA">
              <w:rPr>
                <w:sz w:val="24"/>
                <w:szCs w:val="24"/>
              </w:rPr>
              <w:t>10 buc</w:t>
            </w:r>
          </w:p>
        </w:tc>
        <w:tc>
          <w:tcPr>
            <w:tcW w:w="1559" w:type="dxa"/>
            <w:tcBorders>
              <w:top w:val="single" w:sz="4" w:space="0" w:color="auto"/>
              <w:bottom w:val="single" w:sz="4" w:space="0" w:color="auto"/>
            </w:tcBorders>
            <w:vAlign w:val="center"/>
          </w:tcPr>
          <w:p w14:paraId="62FFEB78"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EF9569A" w14:textId="77777777" w:rsidR="009B6465" w:rsidRPr="00C534DA" w:rsidRDefault="009B6465" w:rsidP="00E66552">
            <w:pPr>
              <w:jc w:val="center"/>
              <w:rPr>
                <w:sz w:val="24"/>
                <w:szCs w:val="24"/>
              </w:rPr>
            </w:pPr>
          </w:p>
        </w:tc>
      </w:tr>
      <w:tr w:rsidR="009B6465" w:rsidRPr="00C534DA" w14:paraId="5BFDB42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72492B" w14:textId="77777777" w:rsidR="009B6465" w:rsidRPr="00C534DA" w:rsidRDefault="009B6465" w:rsidP="00E66552">
            <w:pPr>
              <w:rPr>
                <w:sz w:val="24"/>
                <w:szCs w:val="24"/>
              </w:rPr>
            </w:pPr>
            <w:r w:rsidRPr="00C534DA">
              <w:rPr>
                <w:sz w:val="24"/>
                <w:szCs w:val="24"/>
              </w:rPr>
              <w:t xml:space="preserve"> 155</w:t>
            </w:r>
          </w:p>
        </w:tc>
        <w:tc>
          <w:tcPr>
            <w:tcW w:w="1701" w:type="dxa"/>
            <w:tcBorders>
              <w:top w:val="single" w:sz="4" w:space="0" w:color="auto"/>
              <w:bottom w:val="single" w:sz="4" w:space="0" w:color="auto"/>
            </w:tcBorders>
            <w:vAlign w:val="center"/>
          </w:tcPr>
          <w:p w14:paraId="1D6DD63B" w14:textId="77777777" w:rsidR="009B6465" w:rsidRPr="00C534DA" w:rsidRDefault="009B6465" w:rsidP="00E66552">
            <w:pPr>
              <w:rPr>
                <w:sz w:val="24"/>
                <w:szCs w:val="24"/>
                <w:lang w:val="en-US"/>
              </w:rPr>
            </w:pPr>
            <w:r w:rsidRPr="00C534DA">
              <w:rPr>
                <w:sz w:val="24"/>
                <w:szCs w:val="24"/>
                <w:lang w:val="en-US"/>
              </w:rPr>
              <w:t>08-02-472-8</w:t>
            </w:r>
          </w:p>
          <w:p w14:paraId="19C0669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52C311B" w14:textId="77777777" w:rsidR="009B6465" w:rsidRPr="00C534DA" w:rsidRDefault="009B6465" w:rsidP="00E66552">
            <w:pPr>
              <w:adjustRightInd w:val="0"/>
              <w:rPr>
                <w:sz w:val="24"/>
                <w:szCs w:val="24"/>
                <w:lang w:val="en-US"/>
              </w:rPr>
            </w:pPr>
            <w:r w:rsidRPr="00C534DA">
              <w:rPr>
                <w:sz w:val="24"/>
                <w:szCs w:val="24"/>
                <w:lang w:val="en-US"/>
              </w:rPr>
              <w:t xml:space="preserve">Conductor de legare la pamint, deschis, pe suporturi de constructii, din otel rotund, diametru 10 mm ( </w:t>
            </w:r>
            <w:r w:rsidRPr="00C534DA">
              <w:rPr>
                <w:sz w:val="24"/>
                <w:szCs w:val="24"/>
              </w:rPr>
              <w:t>катанка</w:t>
            </w:r>
            <w:r w:rsidRPr="00C534DA">
              <w:rPr>
                <w:sz w:val="24"/>
                <w:szCs w:val="24"/>
                <w:lang w:val="en-US"/>
              </w:rPr>
              <w:t xml:space="preserve">  </w:t>
            </w:r>
            <w:r w:rsidRPr="00C534DA">
              <w:rPr>
                <w:sz w:val="24"/>
                <w:szCs w:val="24"/>
              </w:rPr>
              <w:t>сталь</w:t>
            </w:r>
            <w:r w:rsidRPr="00C534DA">
              <w:rPr>
                <w:sz w:val="24"/>
                <w:szCs w:val="24"/>
                <w:lang w:val="en-US"/>
              </w:rPr>
              <w:t xml:space="preserve">  </w:t>
            </w:r>
            <w:r w:rsidRPr="00C534DA">
              <w:rPr>
                <w:sz w:val="24"/>
                <w:szCs w:val="24"/>
              </w:rPr>
              <w:t>оцинкованная</w:t>
            </w:r>
            <w:r w:rsidRPr="00C534DA">
              <w:rPr>
                <w:sz w:val="24"/>
                <w:szCs w:val="24"/>
                <w:lang w:val="en-US"/>
              </w:rPr>
              <w:t xml:space="preserve">  </w:t>
            </w:r>
            <w:r w:rsidRPr="00C534DA">
              <w:rPr>
                <w:sz w:val="24"/>
                <w:szCs w:val="24"/>
              </w:rPr>
              <w:t>ф</w:t>
            </w:r>
            <w:r w:rsidRPr="00C534DA">
              <w:rPr>
                <w:sz w:val="24"/>
                <w:szCs w:val="24"/>
                <w:lang w:val="en-US"/>
              </w:rPr>
              <w:t xml:space="preserve">10 </w:t>
            </w:r>
            <w:r w:rsidRPr="00C534DA">
              <w:rPr>
                <w:sz w:val="24"/>
                <w:szCs w:val="24"/>
              </w:rPr>
              <w:t>мм</w:t>
            </w:r>
            <w:r w:rsidRPr="00C534DA">
              <w:rPr>
                <w:sz w:val="24"/>
                <w:szCs w:val="24"/>
                <w:lang w:val="en-US"/>
              </w:rPr>
              <w:t xml:space="preserve"> )</w:t>
            </w:r>
          </w:p>
          <w:p w14:paraId="0B649D85"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DFBC073"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2E12BA0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1,5500</w:t>
            </w:r>
          </w:p>
          <w:p w14:paraId="1F780FAA" w14:textId="77777777" w:rsidR="009B6465" w:rsidRPr="00C534DA" w:rsidRDefault="009B6465" w:rsidP="00E66552">
            <w:pPr>
              <w:jc w:val="center"/>
              <w:rPr>
                <w:sz w:val="24"/>
                <w:szCs w:val="24"/>
              </w:rPr>
            </w:pPr>
          </w:p>
        </w:tc>
      </w:tr>
      <w:tr w:rsidR="009B6465" w:rsidRPr="00C534DA" w14:paraId="5E0FA86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F58D12" w14:textId="77777777" w:rsidR="009B6465" w:rsidRPr="00C534DA" w:rsidRDefault="009B6465" w:rsidP="00E66552">
            <w:pPr>
              <w:rPr>
                <w:sz w:val="24"/>
                <w:szCs w:val="24"/>
              </w:rPr>
            </w:pPr>
            <w:r w:rsidRPr="00C534DA">
              <w:rPr>
                <w:sz w:val="24"/>
                <w:szCs w:val="24"/>
              </w:rPr>
              <w:t xml:space="preserve"> 156</w:t>
            </w:r>
          </w:p>
        </w:tc>
        <w:tc>
          <w:tcPr>
            <w:tcW w:w="1701" w:type="dxa"/>
            <w:tcBorders>
              <w:top w:val="single" w:sz="4" w:space="0" w:color="auto"/>
              <w:bottom w:val="single" w:sz="4" w:space="0" w:color="auto"/>
            </w:tcBorders>
            <w:vAlign w:val="center"/>
          </w:tcPr>
          <w:p w14:paraId="1D31AEE7" w14:textId="77777777" w:rsidR="009B6465" w:rsidRPr="00C534DA" w:rsidRDefault="009B6465" w:rsidP="00E66552">
            <w:pPr>
              <w:rPr>
                <w:sz w:val="24"/>
                <w:szCs w:val="24"/>
                <w:lang w:val="en-US"/>
              </w:rPr>
            </w:pPr>
            <w:r w:rsidRPr="00C534DA">
              <w:rPr>
                <w:sz w:val="24"/>
                <w:szCs w:val="24"/>
                <w:lang w:val="en-US"/>
              </w:rPr>
              <w:t>Pret  furnizor</w:t>
            </w:r>
          </w:p>
          <w:p w14:paraId="160F92B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E7C0BD5" w14:textId="77777777" w:rsidR="009B6465" w:rsidRPr="00C534DA" w:rsidRDefault="009B6465" w:rsidP="00E66552">
            <w:pPr>
              <w:adjustRightInd w:val="0"/>
              <w:rPr>
                <w:sz w:val="24"/>
                <w:szCs w:val="24"/>
                <w:lang w:val="en-US"/>
              </w:rPr>
            </w:pPr>
            <w:r w:rsidRPr="00C534DA">
              <w:rPr>
                <w:sz w:val="24"/>
                <w:szCs w:val="24"/>
              </w:rPr>
              <w:t>Держатель  кровельный  универсальный  8 - 10 мм</w:t>
            </w:r>
          </w:p>
          <w:p w14:paraId="27DEE1A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C84173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27A83DF" w14:textId="77777777" w:rsidR="009B6465" w:rsidRPr="00C534DA" w:rsidRDefault="009B6465" w:rsidP="00E66552">
            <w:pPr>
              <w:adjustRightInd w:val="0"/>
              <w:jc w:val="center"/>
              <w:rPr>
                <w:rFonts w:ascii="Arial CYR" w:hAnsi="Arial CYR" w:cs="Arial CYR"/>
                <w:sz w:val="24"/>
                <w:szCs w:val="24"/>
              </w:rPr>
            </w:pPr>
            <w:r w:rsidRPr="00C534DA">
              <w:rPr>
                <w:sz w:val="24"/>
                <w:szCs w:val="24"/>
              </w:rPr>
              <w:t>70,0000</w:t>
            </w:r>
          </w:p>
          <w:p w14:paraId="1121F062" w14:textId="77777777" w:rsidR="009B6465" w:rsidRPr="00C534DA" w:rsidRDefault="009B6465" w:rsidP="00E66552">
            <w:pPr>
              <w:jc w:val="center"/>
              <w:rPr>
                <w:sz w:val="24"/>
                <w:szCs w:val="24"/>
              </w:rPr>
            </w:pPr>
          </w:p>
        </w:tc>
      </w:tr>
      <w:tr w:rsidR="009B6465" w:rsidRPr="00C534DA" w14:paraId="5B9BA8E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BD7315" w14:textId="77777777" w:rsidR="009B6465" w:rsidRPr="00C534DA" w:rsidRDefault="009B6465" w:rsidP="00E66552">
            <w:pPr>
              <w:rPr>
                <w:sz w:val="24"/>
                <w:szCs w:val="24"/>
              </w:rPr>
            </w:pPr>
            <w:r w:rsidRPr="00C534DA">
              <w:rPr>
                <w:sz w:val="24"/>
                <w:szCs w:val="24"/>
              </w:rPr>
              <w:t xml:space="preserve"> 157</w:t>
            </w:r>
          </w:p>
        </w:tc>
        <w:tc>
          <w:tcPr>
            <w:tcW w:w="1701" w:type="dxa"/>
            <w:tcBorders>
              <w:top w:val="single" w:sz="4" w:space="0" w:color="auto"/>
              <w:bottom w:val="single" w:sz="4" w:space="0" w:color="auto"/>
            </w:tcBorders>
            <w:vAlign w:val="center"/>
          </w:tcPr>
          <w:p w14:paraId="13F4AE6B" w14:textId="77777777" w:rsidR="009B6465" w:rsidRPr="00C534DA" w:rsidRDefault="009B6465" w:rsidP="00E66552">
            <w:pPr>
              <w:rPr>
                <w:sz w:val="24"/>
                <w:szCs w:val="24"/>
                <w:lang w:val="en-US"/>
              </w:rPr>
            </w:pPr>
            <w:r w:rsidRPr="00C534DA">
              <w:rPr>
                <w:sz w:val="24"/>
                <w:szCs w:val="24"/>
                <w:lang w:val="en-US"/>
              </w:rPr>
              <w:t>08-02-471-4</w:t>
            </w:r>
          </w:p>
          <w:p w14:paraId="2CD404C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CC83230" w14:textId="77777777" w:rsidR="009B6465" w:rsidRPr="00C534DA" w:rsidRDefault="009B6465" w:rsidP="00E66552">
            <w:pPr>
              <w:adjustRightInd w:val="0"/>
              <w:rPr>
                <w:sz w:val="24"/>
                <w:szCs w:val="24"/>
              </w:rPr>
            </w:pPr>
            <w:r w:rsidRPr="00C534DA">
              <w:rPr>
                <w:sz w:val="24"/>
                <w:szCs w:val="24"/>
              </w:rPr>
              <w:t>Priza de pamint, verticala, din otel rotund, diametru 40 mm ( молниеприемник  коньковый  с  угловым  зажимом  1500 мм  )</w:t>
            </w:r>
          </w:p>
          <w:p w14:paraId="073A4AD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2569138" w14:textId="77777777" w:rsidR="009B6465" w:rsidRPr="00C534DA" w:rsidRDefault="009B6465" w:rsidP="00E66552">
            <w:pPr>
              <w:jc w:val="center"/>
              <w:rPr>
                <w:sz w:val="24"/>
                <w:szCs w:val="24"/>
              </w:rPr>
            </w:pPr>
            <w:r w:rsidRPr="00C534DA">
              <w:rPr>
                <w:sz w:val="24"/>
                <w:szCs w:val="24"/>
              </w:rPr>
              <w:lastRenderedPageBreak/>
              <w:t>10 buc</w:t>
            </w:r>
          </w:p>
        </w:tc>
        <w:tc>
          <w:tcPr>
            <w:tcW w:w="1559" w:type="dxa"/>
            <w:tcBorders>
              <w:top w:val="single" w:sz="4" w:space="0" w:color="auto"/>
              <w:bottom w:val="single" w:sz="4" w:space="0" w:color="auto"/>
            </w:tcBorders>
            <w:vAlign w:val="center"/>
          </w:tcPr>
          <w:p w14:paraId="2E0DED22" w14:textId="77777777" w:rsidR="009B6465" w:rsidRPr="00C534DA" w:rsidRDefault="009B6465" w:rsidP="00E66552">
            <w:pPr>
              <w:adjustRightInd w:val="0"/>
              <w:jc w:val="center"/>
              <w:rPr>
                <w:rFonts w:ascii="Arial CYR" w:hAnsi="Arial CYR" w:cs="Arial CYR"/>
                <w:sz w:val="24"/>
                <w:szCs w:val="24"/>
              </w:rPr>
            </w:pPr>
            <w:r w:rsidRPr="00C534DA">
              <w:rPr>
                <w:sz w:val="24"/>
                <w:szCs w:val="24"/>
              </w:rPr>
              <w:t>0,3000</w:t>
            </w:r>
          </w:p>
          <w:p w14:paraId="674EF862" w14:textId="77777777" w:rsidR="009B6465" w:rsidRPr="00C534DA" w:rsidRDefault="009B6465" w:rsidP="00E66552">
            <w:pPr>
              <w:jc w:val="center"/>
              <w:rPr>
                <w:sz w:val="24"/>
                <w:szCs w:val="24"/>
              </w:rPr>
            </w:pPr>
          </w:p>
        </w:tc>
      </w:tr>
      <w:tr w:rsidR="009B6465" w:rsidRPr="00C534DA" w14:paraId="7B82E08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ACB0C9" w14:textId="77777777" w:rsidR="009B6465" w:rsidRPr="00C534DA" w:rsidRDefault="009B6465" w:rsidP="00E66552">
            <w:pPr>
              <w:rPr>
                <w:sz w:val="24"/>
                <w:szCs w:val="24"/>
              </w:rPr>
            </w:pPr>
            <w:r w:rsidRPr="00C534DA">
              <w:rPr>
                <w:sz w:val="24"/>
                <w:szCs w:val="24"/>
              </w:rPr>
              <w:t xml:space="preserve"> 158</w:t>
            </w:r>
          </w:p>
        </w:tc>
        <w:tc>
          <w:tcPr>
            <w:tcW w:w="1701" w:type="dxa"/>
            <w:tcBorders>
              <w:top w:val="single" w:sz="4" w:space="0" w:color="auto"/>
              <w:bottom w:val="single" w:sz="4" w:space="0" w:color="auto"/>
            </w:tcBorders>
            <w:vAlign w:val="center"/>
          </w:tcPr>
          <w:p w14:paraId="650718A9" w14:textId="77777777" w:rsidR="009B6465" w:rsidRPr="00C534DA" w:rsidRDefault="009B6465" w:rsidP="00E66552">
            <w:pPr>
              <w:rPr>
                <w:sz w:val="24"/>
                <w:szCs w:val="24"/>
                <w:lang w:val="en-US"/>
              </w:rPr>
            </w:pPr>
            <w:r w:rsidRPr="00C534DA">
              <w:rPr>
                <w:sz w:val="24"/>
                <w:szCs w:val="24"/>
                <w:lang w:val="en-US"/>
              </w:rPr>
              <w:t>Pret  furnizor</w:t>
            </w:r>
          </w:p>
          <w:p w14:paraId="5C49FF2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DCE93B9" w14:textId="77777777" w:rsidR="009B6465" w:rsidRPr="00C534DA" w:rsidRDefault="009B6465" w:rsidP="00E66552">
            <w:pPr>
              <w:adjustRightInd w:val="0"/>
              <w:rPr>
                <w:sz w:val="24"/>
                <w:szCs w:val="24"/>
                <w:lang w:val="en-US"/>
              </w:rPr>
            </w:pPr>
            <w:r w:rsidRPr="00C534DA">
              <w:rPr>
                <w:sz w:val="24"/>
                <w:szCs w:val="24"/>
              </w:rPr>
              <w:t>Главная  заземляющая  шина  медная  250А</w:t>
            </w:r>
          </w:p>
          <w:p w14:paraId="1905F32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44DFBE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EC6AE5C"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771BAB2D" w14:textId="77777777" w:rsidR="009B6465" w:rsidRPr="00C534DA" w:rsidRDefault="009B6465" w:rsidP="00E66552">
            <w:pPr>
              <w:jc w:val="center"/>
              <w:rPr>
                <w:sz w:val="24"/>
                <w:szCs w:val="24"/>
              </w:rPr>
            </w:pPr>
          </w:p>
        </w:tc>
      </w:tr>
      <w:tr w:rsidR="009B6465" w:rsidRPr="00C534DA" w14:paraId="3778E4F5" w14:textId="77777777" w:rsidTr="00E66552">
        <w:tc>
          <w:tcPr>
            <w:tcW w:w="709" w:type="dxa"/>
            <w:tcBorders>
              <w:top w:val="nil"/>
              <w:left w:val="single" w:sz="6" w:space="0" w:color="auto"/>
              <w:bottom w:val="nil"/>
              <w:right w:val="nil"/>
            </w:tcBorders>
          </w:tcPr>
          <w:p w14:paraId="66ED36CB"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55C0527"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63E893A"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 Utilaj</w:t>
            </w:r>
          </w:p>
          <w:p w14:paraId="48234AA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CF4385F"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0235B79" w14:textId="77777777" w:rsidR="009B6465" w:rsidRPr="00C534DA" w:rsidRDefault="009B6465" w:rsidP="00E66552">
            <w:pPr>
              <w:rPr>
                <w:sz w:val="24"/>
                <w:szCs w:val="24"/>
              </w:rPr>
            </w:pPr>
          </w:p>
        </w:tc>
      </w:tr>
      <w:tr w:rsidR="009B6465" w:rsidRPr="00C534DA" w14:paraId="1DD3B9E8" w14:textId="77777777" w:rsidTr="00E66552">
        <w:tc>
          <w:tcPr>
            <w:tcW w:w="709" w:type="dxa"/>
            <w:tcBorders>
              <w:top w:val="nil"/>
              <w:left w:val="single" w:sz="6" w:space="0" w:color="auto"/>
              <w:bottom w:val="nil"/>
              <w:right w:val="nil"/>
            </w:tcBorders>
          </w:tcPr>
          <w:p w14:paraId="33F46718"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4223C043"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0939B2F"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 Электрооборудование</w:t>
            </w:r>
          </w:p>
          <w:p w14:paraId="69B559E6"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D46C842"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4F7D87E8" w14:textId="77777777" w:rsidR="009B6465" w:rsidRPr="00C534DA" w:rsidRDefault="009B6465" w:rsidP="00E66552">
            <w:pPr>
              <w:rPr>
                <w:sz w:val="24"/>
                <w:szCs w:val="24"/>
              </w:rPr>
            </w:pPr>
          </w:p>
        </w:tc>
      </w:tr>
      <w:tr w:rsidR="009B6465" w:rsidRPr="00C534DA" w14:paraId="5527090C" w14:textId="77777777" w:rsidTr="00E66552">
        <w:tc>
          <w:tcPr>
            <w:tcW w:w="709" w:type="dxa"/>
            <w:tcBorders>
              <w:top w:val="nil"/>
              <w:left w:val="single" w:sz="6" w:space="0" w:color="auto"/>
              <w:bottom w:val="nil"/>
              <w:right w:val="nil"/>
            </w:tcBorders>
          </w:tcPr>
          <w:p w14:paraId="5E8FBEF7"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4B9DE0B9"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2C2EEA1"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2.1.1. ЩО</w:t>
            </w:r>
          </w:p>
          <w:p w14:paraId="0B494CA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160ED5C0"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22AF5DD" w14:textId="77777777" w:rsidR="009B6465" w:rsidRPr="00C534DA" w:rsidRDefault="009B6465" w:rsidP="00E66552">
            <w:pPr>
              <w:rPr>
                <w:sz w:val="24"/>
                <w:szCs w:val="24"/>
              </w:rPr>
            </w:pPr>
          </w:p>
        </w:tc>
      </w:tr>
      <w:tr w:rsidR="009B6465" w:rsidRPr="00C534DA" w14:paraId="1B02473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92E6C7" w14:textId="77777777" w:rsidR="009B6465" w:rsidRPr="00C534DA" w:rsidRDefault="009B6465" w:rsidP="00E66552">
            <w:pPr>
              <w:rPr>
                <w:sz w:val="24"/>
                <w:szCs w:val="24"/>
              </w:rPr>
            </w:pPr>
            <w:r w:rsidRPr="00C534DA">
              <w:rPr>
                <w:sz w:val="24"/>
                <w:szCs w:val="24"/>
              </w:rPr>
              <w:t>159</w:t>
            </w:r>
          </w:p>
        </w:tc>
        <w:tc>
          <w:tcPr>
            <w:tcW w:w="1701" w:type="dxa"/>
            <w:tcBorders>
              <w:top w:val="single" w:sz="4" w:space="0" w:color="auto"/>
              <w:bottom w:val="single" w:sz="4" w:space="0" w:color="auto"/>
            </w:tcBorders>
            <w:vAlign w:val="center"/>
          </w:tcPr>
          <w:p w14:paraId="7FAC3CD3" w14:textId="77777777" w:rsidR="009B6465" w:rsidRPr="00C534DA" w:rsidRDefault="009B6465" w:rsidP="00E66552">
            <w:pPr>
              <w:rPr>
                <w:sz w:val="24"/>
                <w:szCs w:val="24"/>
                <w:lang w:val="en-US"/>
              </w:rPr>
            </w:pPr>
            <w:r w:rsidRPr="00C534DA">
              <w:rPr>
                <w:sz w:val="24"/>
                <w:szCs w:val="24"/>
                <w:lang w:val="en-US"/>
              </w:rPr>
              <w:t>Pret  furnizor</w:t>
            </w:r>
          </w:p>
          <w:p w14:paraId="0DA6775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63E2FC8" w14:textId="77777777" w:rsidR="009B6465" w:rsidRPr="00C534DA" w:rsidRDefault="009B6465" w:rsidP="00E66552">
            <w:pPr>
              <w:adjustRightInd w:val="0"/>
              <w:rPr>
                <w:sz w:val="24"/>
                <w:szCs w:val="24"/>
              </w:rPr>
            </w:pPr>
            <w:r w:rsidRPr="00C534DA">
              <w:rPr>
                <w:sz w:val="24"/>
                <w:szCs w:val="24"/>
              </w:rPr>
              <w:t>Щит  распределительный  навесной  на  24  модуля  ЩРн-24 IP54, 395х310х120</w:t>
            </w:r>
          </w:p>
          <w:p w14:paraId="5ABBF54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7BE8F8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494C78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AB709DD" w14:textId="77777777" w:rsidR="009B6465" w:rsidRPr="00C534DA" w:rsidRDefault="009B6465" w:rsidP="00E66552">
            <w:pPr>
              <w:jc w:val="center"/>
              <w:rPr>
                <w:sz w:val="24"/>
                <w:szCs w:val="24"/>
              </w:rPr>
            </w:pPr>
          </w:p>
        </w:tc>
      </w:tr>
      <w:tr w:rsidR="009B6465" w:rsidRPr="00C534DA" w14:paraId="33CA01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73D4D7" w14:textId="77777777" w:rsidR="009B6465" w:rsidRPr="00C534DA" w:rsidRDefault="009B6465" w:rsidP="00E66552">
            <w:pPr>
              <w:rPr>
                <w:sz w:val="24"/>
                <w:szCs w:val="24"/>
              </w:rPr>
            </w:pPr>
            <w:r w:rsidRPr="00C534DA">
              <w:rPr>
                <w:sz w:val="24"/>
                <w:szCs w:val="24"/>
              </w:rPr>
              <w:t xml:space="preserve"> 160</w:t>
            </w:r>
          </w:p>
        </w:tc>
        <w:tc>
          <w:tcPr>
            <w:tcW w:w="1701" w:type="dxa"/>
            <w:tcBorders>
              <w:top w:val="single" w:sz="4" w:space="0" w:color="auto"/>
              <w:bottom w:val="single" w:sz="4" w:space="0" w:color="auto"/>
            </w:tcBorders>
            <w:vAlign w:val="center"/>
          </w:tcPr>
          <w:p w14:paraId="13B9023E" w14:textId="77777777" w:rsidR="009B6465" w:rsidRPr="00C534DA" w:rsidRDefault="009B6465" w:rsidP="00E66552">
            <w:pPr>
              <w:rPr>
                <w:sz w:val="24"/>
                <w:szCs w:val="24"/>
                <w:lang w:val="en-US"/>
              </w:rPr>
            </w:pPr>
            <w:r w:rsidRPr="00C534DA">
              <w:rPr>
                <w:sz w:val="24"/>
                <w:szCs w:val="24"/>
                <w:lang w:val="en-US"/>
              </w:rPr>
              <w:t>Pret  furnizor</w:t>
            </w:r>
          </w:p>
          <w:p w14:paraId="3B97B89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691A8A3" w14:textId="77777777" w:rsidR="009B6465" w:rsidRPr="00C534DA" w:rsidRDefault="009B6465" w:rsidP="00E66552">
            <w:pPr>
              <w:adjustRightInd w:val="0"/>
              <w:rPr>
                <w:sz w:val="24"/>
                <w:szCs w:val="24"/>
              </w:rPr>
            </w:pPr>
            <w:r w:rsidRPr="00C534DA">
              <w:rPr>
                <w:sz w:val="24"/>
                <w:szCs w:val="24"/>
              </w:rPr>
              <w:t>Автоматический  выключатель  ВA47-63/1P/С/6A</w:t>
            </w:r>
          </w:p>
          <w:p w14:paraId="5CFF53F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A46553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74041A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14,0000</w:t>
            </w:r>
          </w:p>
          <w:p w14:paraId="47236442" w14:textId="77777777" w:rsidR="009B6465" w:rsidRPr="00C534DA" w:rsidRDefault="009B6465" w:rsidP="00E66552">
            <w:pPr>
              <w:jc w:val="center"/>
              <w:rPr>
                <w:sz w:val="24"/>
                <w:szCs w:val="24"/>
              </w:rPr>
            </w:pPr>
          </w:p>
        </w:tc>
      </w:tr>
      <w:tr w:rsidR="009B6465" w:rsidRPr="00C534DA" w14:paraId="12EC002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7A7ACCA" w14:textId="77777777" w:rsidR="009B6465" w:rsidRPr="00C534DA" w:rsidRDefault="009B6465" w:rsidP="00E66552">
            <w:pPr>
              <w:rPr>
                <w:sz w:val="24"/>
                <w:szCs w:val="24"/>
              </w:rPr>
            </w:pPr>
            <w:r w:rsidRPr="00C534DA">
              <w:rPr>
                <w:sz w:val="24"/>
                <w:szCs w:val="24"/>
              </w:rPr>
              <w:t xml:space="preserve"> 161</w:t>
            </w:r>
          </w:p>
        </w:tc>
        <w:tc>
          <w:tcPr>
            <w:tcW w:w="1701" w:type="dxa"/>
            <w:tcBorders>
              <w:top w:val="single" w:sz="4" w:space="0" w:color="auto"/>
              <w:bottom w:val="single" w:sz="4" w:space="0" w:color="auto"/>
            </w:tcBorders>
            <w:vAlign w:val="center"/>
          </w:tcPr>
          <w:p w14:paraId="269CAACF" w14:textId="77777777" w:rsidR="009B6465" w:rsidRPr="00C534DA" w:rsidRDefault="009B6465" w:rsidP="00E66552">
            <w:pPr>
              <w:rPr>
                <w:sz w:val="24"/>
                <w:szCs w:val="24"/>
                <w:lang w:val="en-US"/>
              </w:rPr>
            </w:pPr>
            <w:r w:rsidRPr="00C534DA">
              <w:rPr>
                <w:sz w:val="24"/>
                <w:szCs w:val="24"/>
                <w:lang w:val="en-US"/>
              </w:rPr>
              <w:t>Pret  furnizor</w:t>
            </w:r>
          </w:p>
          <w:p w14:paraId="6351907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B208AE3" w14:textId="77777777" w:rsidR="009B6465" w:rsidRPr="00C534DA" w:rsidRDefault="009B6465" w:rsidP="00E66552">
            <w:pPr>
              <w:adjustRightInd w:val="0"/>
              <w:rPr>
                <w:sz w:val="24"/>
                <w:szCs w:val="24"/>
                <w:lang w:val="en-US"/>
              </w:rPr>
            </w:pPr>
            <w:r w:rsidRPr="00C534DA">
              <w:rPr>
                <w:sz w:val="24"/>
                <w:szCs w:val="24"/>
              </w:rPr>
              <w:t>Выключатель  нагрузки  BH 63 3Р 40А</w:t>
            </w:r>
          </w:p>
          <w:p w14:paraId="3A7CF5E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6F1F3F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B29E150"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0B5A0F0" w14:textId="77777777" w:rsidR="009B6465" w:rsidRPr="00C534DA" w:rsidRDefault="009B6465" w:rsidP="00E66552">
            <w:pPr>
              <w:jc w:val="center"/>
              <w:rPr>
                <w:sz w:val="24"/>
                <w:szCs w:val="24"/>
              </w:rPr>
            </w:pPr>
          </w:p>
        </w:tc>
      </w:tr>
      <w:tr w:rsidR="009B6465" w:rsidRPr="00C534DA" w14:paraId="080EBCB3" w14:textId="77777777" w:rsidTr="00E66552">
        <w:tc>
          <w:tcPr>
            <w:tcW w:w="709" w:type="dxa"/>
            <w:tcBorders>
              <w:top w:val="nil"/>
              <w:left w:val="single" w:sz="6" w:space="0" w:color="auto"/>
              <w:bottom w:val="nil"/>
              <w:right w:val="nil"/>
            </w:tcBorders>
          </w:tcPr>
          <w:p w14:paraId="02CF1118"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CCF8448"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012B1B3"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2.1.2. ЩАО</w:t>
            </w:r>
          </w:p>
          <w:p w14:paraId="0837EDF5"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4B07FE2"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226DD90" w14:textId="77777777" w:rsidR="009B6465" w:rsidRPr="00C534DA" w:rsidRDefault="009B6465" w:rsidP="00E66552">
            <w:pPr>
              <w:rPr>
                <w:sz w:val="24"/>
                <w:szCs w:val="24"/>
              </w:rPr>
            </w:pPr>
          </w:p>
        </w:tc>
      </w:tr>
      <w:tr w:rsidR="009B6465" w:rsidRPr="00C534DA" w14:paraId="10C96FC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69DB45" w14:textId="77777777" w:rsidR="009B6465" w:rsidRPr="00C534DA" w:rsidRDefault="009B6465" w:rsidP="00E66552">
            <w:pPr>
              <w:rPr>
                <w:sz w:val="24"/>
                <w:szCs w:val="24"/>
              </w:rPr>
            </w:pPr>
            <w:r w:rsidRPr="00C534DA">
              <w:rPr>
                <w:sz w:val="24"/>
                <w:szCs w:val="24"/>
              </w:rPr>
              <w:t>162</w:t>
            </w:r>
          </w:p>
        </w:tc>
        <w:tc>
          <w:tcPr>
            <w:tcW w:w="1701" w:type="dxa"/>
            <w:tcBorders>
              <w:top w:val="single" w:sz="4" w:space="0" w:color="auto"/>
              <w:bottom w:val="single" w:sz="4" w:space="0" w:color="auto"/>
            </w:tcBorders>
            <w:vAlign w:val="center"/>
          </w:tcPr>
          <w:p w14:paraId="500DC167" w14:textId="77777777" w:rsidR="009B6465" w:rsidRPr="00C534DA" w:rsidRDefault="009B6465" w:rsidP="00E66552">
            <w:pPr>
              <w:rPr>
                <w:sz w:val="24"/>
                <w:szCs w:val="24"/>
                <w:lang w:val="en-US"/>
              </w:rPr>
            </w:pPr>
            <w:r w:rsidRPr="00C534DA">
              <w:rPr>
                <w:sz w:val="24"/>
                <w:szCs w:val="24"/>
                <w:lang w:val="en-US"/>
              </w:rPr>
              <w:t>Pret  furnizor</w:t>
            </w:r>
          </w:p>
          <w:p w14:paraId="3AC1765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AE6C7D8" w14:textId="77777777" w:rsidR="009B6465" w:rsidRPr="00C534DA" w:rsidRDefault="009B6465" w:rsidP="00E66552">
            <w:pPr>
              <w:adjustRightInd w:val="0"/>
              <w:rPr>
                <w:sz w:val="24"/>
                <w:szCs w:val="24"/>
              </w:rPr>
            </w:pPr>
            <w:r w:rsidRPr="00C534DA">
              <w:rPr>
                <w:sz w:val="24"/>
                <w:szCs w:val="24"/>
              </w:rPr>
              <w:t>Щит  распределительный  навесной  на  24  модуля  ЩРн-24 IP54, 395х310х120</w:t>
            </w:r>
          </w:p>
          <w:p w14:paraId="728D7F2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955267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2B238F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A4128DC" w14:textId="77777777" w:rsidR="009B6465" w:rsidRPr="00C534DA" w:rsidRDefault="009B6465" w:rsidP="00E66552">
            <w:pPr>
              <w:jc w:val="center"/>
              <w:rPr>
                <w:sz w:val="24"/>
                <w:szCs w:val="24"/>
              </w:rPr>
            </w:pPr>
          </w:p>
        </w:tc>
      </w:tr>
      <w:tr w:rsidR="009B6465" w:rsidRPr="00C534DA" w14:paraId="230F2E8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AD2797E" w14:textId="77777777" w:rsidR="009B6465" w:rsidRPr="00C534DA" w:rsidRDefault="009B6465" w:rsidP="00E66552">
            <w:pPr>
              <w:rPr>
                <w:sz w:val="24"/>
                <w:szCs w:val="24"/>
              </w:rPr>
            </w:pPr>
            <w:r w:rsidRPr="00C534DA">
              <w:rPr>
                <w:sz w:val="24"/>
                <w:szCs w:val="24"/>
              </w:rPr>
              <w:t xml:space="preserve"> 163</w:t>
            </w:r>
          </w:p>
        </w:tc>
        <w:tc>
          <w:tcPr>
            <w:tcW w:w="1701" w:type="dxa"/>
            <w:tcBorders>
              <w:top w:val="single" w:sz="4" w:space="0" w:color="auto"/>
              <w:bottom w:val="single" w:sz="4" w:space="0" w:color="auto"/>
            </w:tcBorders>
            <w:vAlign w:val="center"/>
          </w:tcPr>
          <w:p w14:paraId="178B99D6" w14:textId="77777777" w:rsidR="009B6465" w:rsidRPr="00C534DA" w:rsidRDefault="009B6465" w:rsidP="00E66552">
            <w:pPr>
              <w:rPr>
                <w:sz w:val="24"/>
                <w:szCs w:val="24"/>
                <w:lang w:val="en-US"/>
              </w:rPr>
            </w:pPr>
            <w:r w:rsidRPr="00C534DA">
              <w:rPr>
                <w:sz w:val="24"/>
                <w:szCs w:val="24"/>
                <w:lang w:val="en-US"/>
              </w:rPr>
              <w:t>Pret  furnizor</w:t>
            </w:r>
          </w:p>
          <w:p w14:paraId="6199700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66B6261" w14:textId="77777777" w:rsidR="009B6465" w:rsidRPr="00C534DA" w:rsidRDefault="009B6465" w:rsidP="00E66552">
            <w:pPr>
              <w:adjustRightInd w:val="0"/>
              <w:rPr>
                <w:sz w:val="24"/>
                <w:szCs w:val="24"/>
              </w:rPr>
            </w:pPr>
            <w:r w:rsidRPr="00C534DA">
              <w:rPr>
                <w:sz w:val="24"/>
                <w:szCs w:val="24"/>
              </w:rPr>
              <w:t>Автоматический  выключатель  ВA47-63/1P/С/6A</w:t>
            </w:r>
          </w:p>
          <w:p w14:paraId="70AA190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88EE9B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DA84EDF"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2CE6887F" w14:textId="77777777" w:rsidR="009B6465" w:rsidRPr="00C534DA" w:rsidRDefault="009B6465" w:rsidP="00E66552">
            <w:pPr>
              <w:jc w:val="center"/>
              <w:rPr>
                <w:sz w:val="24"/>
                <w:szCs w:val="24"/>
              </w:rPr>
            </w:pPr>
          </w:p>
        </w:tc>
      </w:tr>
      <w:tr w:rsidR="009B6465" w:rsidRPr="00C534DA" w14:paraId="7622651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79BCD4" w14:textId="77777777" w:rsidR="009B6465" w:rsidRPr="00C534DA" w:rsidRDefault="009B6465" w:rsidP="00E66552">
            <w:pPr>
              <w:rPr>
                <w:sz w:val="24"/>
                <w:szCs w:val="24"/>
              </w:rPr>
            </w:pPr>
            <w:r w:rsidRPr="00C534DA">
              <w:rPr>
                <w:sz w:val="24"/>
                <w:szCs w:val="24"/>
              </w:rPr>
              <w:t xml:space="preserve"> 164</w:t>
            </w:r>
          </w:p>
        </w:tc>
        <w:tc>
          <w:tcPr>
            <w:tcW w:w="1701" w:type="dxa"/>
            <w:tcBorders>
              <w:top w:val="single" w:sz="4" w:space="0" w:color="auto"/>
              <w:bottom w:val="single" w:sz="4" w:space="0" w:color="auto"/>
            </w:tcBorders>
            <w:vAlign w:val="center"/>
          </w:tcPr>
          <w:p w14:paraId="114DD02F" w14:textId="77777777" w:rsidR="009B6465" w:rsidRPr="00C534DA" w:rsidRDefault="009B6465" w:rsidP="00E66552">
            <w:pPr>
              <w:rPr>
                <w:sz w:val="24"/>
                <w:szCs w:val="24"/>
                <w:lang w:val="en-US"/>
              </w:rPr>
            </w:pPr>
            <w:r w:rsidRPr="00C534DA">
              <w:rPr>
                <w:sz w:val="24"/>
                <w:szCs w:val="24"/>
                <w:lang w:val="en-US"/>
              </w:rPr>
              <w:t>Pret  furnizor</w:t>
            </w:r>
          </w:p>
          <w:p w14:paraId="7138534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8DF60C0" w14:textId="77777777" w:rsidR="009B6465" w:rsidRPr="00C534DA" w:rsidRDefault="009B6465" w:rsidP="00E66552">
            <w:pPr>
              <w:adjustRightInd w:val="0"/>
              <w:rPr>
                <w:sz w:val="24"/>
                <w:szCs w:val="24"/>
                <w:lang w:val="en-US"/>
              </w:rPr>
            </w:pPr>
            <w:r w:rsidRPr="00C534DA">
              <w:rPr>
                <w:sz w:val="24"/>
                <w:szCs w:val="24"/>
              </w:rPr>
              <w:t>Выключатель  нагрузки  BH 63 3Р 40А</w:t>
            </w:r>
          </w:p>
          <w:p w14:paraId="4C8F61C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3A6890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6E294F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D7900DA" w14:textId="77777777" w:rsidR="009B6465" w:rsidRPr="00C534DA" w:rsidRDefault="009B6465" w:rsidP="00E66552">
            <w:pPr>
              <w:jc w:val="center"/>
              <w:rPr>
                <w:sz w:val="24"/>
                <w:szCs w:val="24"/>
              </w:rPr>
            </w:pPr>
          </w:p>
        </w:tc>
      </w:tr>
      <w:tr w:rsidR="009B6465" w:rsidRPr="00C534DA" w14:paraId="5E770B0D" w14:textId="77777777" w:rsidTr="00E66552">
        <w:tc>
          <w:tcPr>
            <w:tcW w:w="709" w:type="dxa"/>
            <w:tcBorders>
              <w:top w:val="nil"/>
              <w:left w:val="single" w:sz="6" w:space="0" w:color="auto"/>
              <w:bottom w:val="nil"/>
              <w:right w:val="nil"/>
            </w:tcBorders>
          </w:tcPr>
          <w:p w14:paraId="208DF309"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0B17086"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32366666"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2.1.3. ЩР</w:t>
            </w:r>
          </w:p>
          <w:p w14:paraId="6C0326D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FF66FB2"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C27D083" w14:textId="77777777" w:rsidR="009B6465" w:rsidRPr="00C534DA" w:rsidRDefault="009B6465" w:rsidP="00E66552">
            <w:pPr>
              <w:rPr>
                <w:sz w:val="24"/>
                <w:szCs w:val="24"/>
              </w:rPr>
            </w:pPr>
          </w:p>
        </w:tc>
      </w:tr>
      <w:tr w:rsidR="009B6465" w:rsidRPr="00C534DA" w14:paraId="5B438B3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EFED48" w14:textId="77777777" w:rsidR="009B6465" w:rsidRPr="00C534DA" w:rsidRDefault="009B6465" w:rsidP="00E66552">
            <w:pPr>
              <w:rPr>
                <w:sz w:val="24"/>
                <w:szCs w:val="24"/>
              </w:rPr>
            </w:pPr>
            <w:r w:rsidRPr="00C534DA">
              <w:rPr>
                <w:sz w:val="24"/>
                <w:szCs w:val="24"/>
              </w:rPr>
              <w:t>165</w:t>
            </w:r>
          </w:p>
        </w:tc>
        <w:tc>
          <w:tcPr>
            <w:tcW w:w="1701" w:type="dxa"/>
            <w:tcBorders>
              <w:top w:val="single" w:sz="4" w:space="0" w:color="auto"/>
              <w:bottom w:val="single" w:sz="4" w:space="0" w:color="auto"/>
            </w:tcBorders>
            <w:vAlign w:val="center"/>
          </w:tcPr>
          <w:p w14:paraId="6A6EAAC9" w14:textId="77777777" w:rsidR="009B6465" w:rsidRPr="00C534DA" w:rsidRDefault="009B6465" w:rsidP="00E66552">
            <w:pPr>
              <w:rPr>
                <w:sz w:val="24"/>
                <w:szCs w:val="24"/>
                <w:lang w:val="en-US"/>
              </w:rPr>
            </w:pPr>
            <w:r w:rsidRPr="00C534DA">
              <w:rPr>
                <w:sz w:val="24"/>
                <w:szCs w:val="24"/>
                <w:lang w:val="en-US"/>
              </w:rPr>
              <w:t>Pret  furnizor</w:t>
            </w:r>
          </w:p>
          <w:p w14:paraId="329AD3B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8B9B0A8" w14:textId="77777777" w:rsidR="009B6465" w:rsidRPr="00C534DA" w:rsidRDefault="009B6465" w:rsidP="00E66552">
            <w:pPr>
              <w:adjustRightInd w:val="0"/>
              <w:rPr>
                <w:sz w:val="24"/>
                <w:szCs w:val="24"/>
              </w:rPr>
            </w:pPr>
            <w:r w:rsidRPr="00C534DA">
              <w:rPr>
                <w:sz w:val="24"/>
                <w:szCs w:val="24"/>
              </w:rPr>
              <w:t>Щит  распределительный  навесной  на  48  модулей  ЩРн-48 IP54, 620х310х120</w:t>
            </w:r>
          </w:p>
          <w:p w14:paraId="06BB035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F7AC54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3EF8EA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841B182" w14:textId="77777777" w:rsidR="009B6465" w:rsidRPr="00C534DA" w:rsidRDefault="009B6465" w:rsidP="00E66552">
            <w:pPr>
              <w:jc w:val="center"/>
              <w:rPr>
                <w:sz w:val="24"/>
                <w:szCs w:val="24"/>
              </w:rPr>
            </w:pPr>
          </w:p>
        </w:tc>
      </w:tr>
      <w:tr w:rsidR="009B6465" w:rsidRPr="00C534DA" w14:paraId="79FAF1F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407F4B" w14:textId="77777777" w:rsidR="009B6465" w:rsidRPr="00C534DA" w:rsidRDefault="009B6465" w:rsidP="00E66552">
            <w:pPr>
              <w:rPr>
                <w:sz w:val="24"/>
                <w:szCs w:val="24"/>
              </w:rPr>
            </w:pPr>
            <w:r w:rsidRPr="00C534DA">
              <w:rPr>
                <w:sz w:val="24"/>
                <w:szCs w:val="24"/>
              </w:rPr>
              <w:t xml:space="preserve"> 166</w:t>
            </w:r>
          </w:p>
        </w:tc>
        <w:tc>
          <w:tcPr>
            <w:tcW w:w="1701" w:type="dxa"/>
            <w:tcBorders>
              <w:top w:val="single" w:sz="4" w:space="0" w:color="auto"/>
              <w:bottom w:val="single" w:sz="4" w:space="0" w:color="auto"/>
            </w:tcBorders>
            <w:vAlign w:val="center"/>
          </w:tcPr>
          <w:p w14:paraId="4A603092" w14:textId="77777777" w:rsidR="009B6465" w:rsidRPr="00C534DA" w:rsidRDefault="009B6465" w:rsidP="00E66552">
            <w:pPr>
              <w:rPr>
                <w:sz w:val="24"/>
                <w:szCs w:val="24"/>
                <w:lang w:val="en-US"/>
              </w:rPr>
            </w:pPr>
            <w:r w:rsidRPr="00C534DA">
              <w:rPr>
                <w:sz w:val="24"/>
                <w:szCs w:val="24"/>
                <w:lang w:val="en-US"/>
              </w:rPr>
              <w:t>Pret  furnizor</w:t>
            </w:r>
          </w:p>
          <w:p w14:paraId="6734201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5BFDE08" w14:textId="77777777" w:rsidR="009B6465" w:rsidRPr="00C534DA" w:rsidRDefault="009B6465" w:rsidP="00E66552">
            <w:pPr>
              <w:adjustRightInd w:val="0"/>
              <w:rPr>
                <w:sz w:val="24"/>
                <w:szCs w:val="24"/>
              </w:rPr>
            </w:pPr>
            <w:r w:rsidRPr="00C534DA">
              <w:rPr>
                <w:sz w:val="24"/>
                <w:szCs w:val="24"/>
              </w:rPr>
              <w:t>Автоматический  выключатель  ВA47-63/1P/С/16A</w:t>
            </w:r>
          </w:p>
          <w:p w14:paraId="3CB5C447"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437BCC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952B242"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448D40C7" w14:textId="77777777" w:rsidR="009B6465" w:rsidRPr="00C534DA" w:rsidRDefault="009B6465" w:rsidP="00E66552">
            <w:pPr>
              <w:jc w:val="center"/>
              <w:rPr>
                <w:sz w:val="24"/>
                <w:szCs w:val="24"/>
              </w:rPr>
            </w:pPr>
          </w:p>
        </w:tc>
      </w:tr>
      <w:tr w:rsidR="009B6465" w:rsidRPr="00C534DA" w14:paraId="01B345E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B21DBF0" w14:textId="77777777" w:rsidR="009B6465" w:rsidRPr="00C534DA" w:rsidRDefault="009B6465" w:rsidP="00E66552">
            <w:pPr>
              <w:rPr>
                <w:sz w:val="24"/>
                <w:szCs w:val="24"/>
              </w:rPr>
            </w:pPr>
            <w:r w:rsidRPr="00C534DA">
              <w:rPr>
                <w:sz w:val="24"/>
                <w:szCs w:val="24"/>
              </w:rPr>
              <w:t xml:space="preserve"> 167</w:t>
            </w:r>
          </w:p>
        </w:tc>
        <w:tc>
          <w:tcPr>
            <w:tcW w:w="1701" w:type="dxa"/>
            <w:tcBorders>
              <w:top w:val="single" w:sz="4" w:space="0" w:color="auto"/>
              <w:bottom w:val="single" w:sz="4" w:space="0" w:color="auto"/>
            </w:tcBorders>
            <w:vAlign w:val="center"/>
          </w:tcPr>
          <w:p w14:paraId="4CFF510A" w14:textId="77777777" w:rsidR="009B6465" w:rsidRPr="00C534DA" w:rsidRDefault="009B6465" w:rsidP="00E66552">
            <w:pPr>
              <w:rPr>
                <w:sz w:val="24"/>
                <w:szCs w:val="24"/>
                <w:lang w:val="en-US"/>
              </w:rPr>
            </w:pPr>
            <w:r w:rsidRPr="00C534DA">
              <w:rPr>
                <w:sz w:val="24"/>
                <w:szCs w:val="24"/>
                <w:lang w:val="en-US"/>
              </w:rPr>
              <w:t>Pret  furnizor</w:t>
            </w:r>
          </w:p>
          <w:p w14:paraId="79D4D81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572633C" w14:textId="77777777" w:rsidR="009B6465" w:rsidRPr="00C534DA" w:rsidRDefault="009B6465" w:rsidP="00E66552">
            <w:pPr>
              <w:adjustRightInd w:val="0"/>
              <w:rPr>
                <w:sz w:val="24"/>
                <w:szCs w:val="24"/>
              </w:rPr>
            </w:pPr>
            <w:r w:rsidRPr="00C534DA">
              <w:rPr>
                <w:sz w:val="24"/>
                <w:szCs w:val="24"/>
              </w:rPr>
              <w:t>Дифференциальный  автомат  АД-2-16А/30мА ( хар. С, АС, электронный, защита  270В) 6кА</w:t>
            </w:r>
          </w:p>
          <w:p w14:paraId="4055EB4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B2F238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A7403F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10,0000</w:t>
            </w:r>
          </w:p>
          <w:p w14:paraId="6FC8B421" w14:textId="77777777" w:rsidR="009B6465" w:rsidRPr="00C534DA" w:rsidRDefault="009B6465" w:rsidP="00E66552">
            <w:pPr>
              <w:jc w:val="center"/>
              <w:rPr>
                <w:sz w:val="24"/>
                <w:szCs w:val="24"/>
              </w:rPr>
            </w:pPr>
          </w:p>
        </w:tc>
      </w:tr>
      <w:tr w:rsidR="009B6465" w:rsidRPr="00C534DA" w14:paraId="25036A7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8EA3AF" w14:textId="77777777" w:rsidR="009B6465" w:rsidRPr="00C534DA" w:rsidRDefault="009B6465" w:rsidP="00E66552">
            <w:pPr>
              <w:rPr>
                <w:sz w:val="24"/>
                <w:szCs w:val="24"/>
              </w:rPr>
            </w:pPr>
            <w:r w:rsidRPr="00C534DA">
              <w:rPr>
                <w:sz w:val="24"/>
                <w:szCs w:val="24"/>
              </w:rPr>
              <w:t xml:space="preserve"> 168</w:t>
            </w:r>
          </w:p>
        </w:tc>
        <w:tc>
          <w:tcPr>
            <w:tcW w:w="1701" w:type="dxa"/>
            <w:tcBorders>
              <w:top w:val="single" w:sz="4" w:space="0" w:color="auto"/>
              <w:bottom w:val="single" w:sz="4" w:space="0" w:color="auto"/>
            </w:tcBorders>
            <w:vAlign w:val="center"/>
          </w:tcPr>
          <w:p w14:paraId="5C2A63D1" w14:textId="77777777" w:rsidR="009B6465" w:rsidRPr="00C534DA" w:rsidRDefault="009B6465" w:rsidP="00E66552">
            <w:pPr>
              <w:rPr>
                <w:sz w:val="24"/>
                <w:szCs w:val="24"/>
                <w:lang w:val="en-US"/>
              </w:rPr>
            </w:pPr>
            <w:r w:rsidRPr="00C534DA">
              <w:rPr>
                <w:sz w:val="24"/>
                <w:szCs w:val="24"/>
                <w:lang w:val="en-US"/>
              </w:rPr>
              <w:t>Pret  furnizor</w:t>
            </w:r>
          </w:p>
          <w:p w14:paraId="6144215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DBFED56" w14:textId="77777777" w:rsidR="009B6465" w:rsidRPr="00C534DA" w:rsidRDefault="009B6465" w:rsidP="00E66552">
            <w:pPr>
              <w:adjustRightInd w:val="0"/>
              <w:rPr>
                <w:sz w:val="24"/>
                <w:szCs w:val="24"/>
              </w:rPr>
            </w:pPr>
            <w:r w:rsidRPr="00C534DA">
              <w:rPr>
                <w:sz w:val="24"/>
                <w:szCs w:val="24"/>
              </w:rPr>
              <w:t>Дифференциальный  автомат  АД-2-25А/30мА ( хар. С, АС, электронный, защита  270В) 6кА</w:t>
            </w:r>
          </w:p>
          <w:p w14:paraId="1700B0D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08D159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F8190B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78991D3B" w14:textId="77777777" w:rsidR="009B6465" w:rsidRPr="00C534DA" w:rsidRDefault="009B6465" w:rsidP="00E66552">
            <w:pPr>
              <w:jc w:val="center"/>
              <w:rPr>
                <w:sz w:val="24"/>
                <w:szCs w:val="24"/>
              </w:rPr>
            </w:pPr>
          </w:p>
        </w:tc>
      </w:tr>
      <w:tr w:rsidR="009B6465" w:rsidRPr="00C534DA" w14:paraId="3899BA2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17AE19" w14:textId="77777777" w:rsidR="009B6465" w:rsidRPr="00C534DA" w:rsidRDefault="009B6465" w:rsidP="00E66552">
            <w:pPr>
              <w:rPr>
                <w:sz w:val="24"/>
                <w:szCs w:val="24"/>
              </w:rPr>
            </w:pPr>
            <w:r w:rsidRPr="00C534DA">
              <w:rPr>
                <w:sz w:val="24"/>
                <w:szCs w:val="24"/>
              </w:rPr>
              <w:t xml:space="preserve"> 169</w:t>
            </w:r>
          </w:p>
        </w:tc>
        <w:tc>
          <w:tcPr>
            <w:tcW w:w="1701" w:type="dxa"/>
            <w:tcBorders>
              <w:top w:val="single" w:sz="4" w:space="0" w:color="auto"/>
              <w:bottom w:val="single" w:sz="4" w:space="0" w:color="auto"/>
            </w:tcBorders>
            <w:vAlign w:val="center"/>
          </w:tcPr>
          <w:p w14:paraId="1A7EB346" w14:textId="77777777" w:rsidR="009B6465" w:rsidRPr="00C534DA" w:rsidRDefault="009B6465" w:rsidP="00E66552">
            <w:pPr>
              <w:rPr>
                <w:sz w:val="24"/>
                <w:szCs w:val="24"/>
                <w:lang w:val="en-US"/>
              </w:rPr>
            </w:pPr>
            <w:r w:rsidRPr="00C534DA">
              <w:rPr>
                <w:sz w:val="24"/>
                <w:szCs w:val="24"/>
                <w:lang w:val="en-US"/>
              </w:rPr>
              <w:t>Pret  furnizor</w:t>
            </w:r>
          </w:p>
          <w:p w14:paraId="09B0552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CBE9E84" w14:textId="77777777" w:rsidR="009B6465" w:rsidRPr="00C534DA" w:rsidRDefault="009B6465" w:rsidP="00E66552">
            <w:pPr>
              <w:adjustRightInd w:val="0"/>
              <w:rPr>
                <w:sz w:val="24"/>
                <w:szCs w:val="24"/>
              </w:rPr>
            </w:pPr>
            <w:r w:rsidRPr="00C534DA">
              <w:rPr>
                <w:sz w:val="24"/>
                <w:szCs w:val="24"/>
              </w:rPr>
              <w:t>Дифференциальный  автомат  АД-4-16А/30мА ( хар. С, АС, электронный, защита  270В) 4,5кА</w:t>
            </w:r>
          </w:p>
          <w:p w14:paraId="47D40B6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CC5C23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9B8650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208044C" w14:textId="77777777" w:rsidR="009B6465" w:rsidRPr="00C534DA" w:rsidRDefault="009B6465" w:rsidP="00E66552">
            <w:pPr>
              <w:jc w:val="center"/>
              <w:rPr>
                <w:sz w:val="24"/>
                <w:szCs w:val="24"/>
              </w:rPr>
            </w:pPr>
          </w:p>
        </w:tc>
      </w:tr>
      <w:tr w:rsidR="009B6465" w:rsidRPr="00C534DA" w14:paraId="31D92EF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C86CB85" w14:textId="77777777" w:rsidR="009B6465" w:rsidRPr="00C534DA" w:rsidRDefault="009B6465" w:rsidP="00E66552">
            <w:pPr>
              <w:rPr>
                <w:sz w:val="24"/>
                <w:szCs w:val="24"/>
              </w:rPr>
            </w:pPr>
            <w:r w:rsidRPr="00C534DA">
              <w:rPr>
                <w:sz w:val="24"/>
                <w:szCs w:val="24"/>
              </w:rPr>
              <w:t xml:space="preserve"> 170</w:t>
            </w:r>
          </w:p>
        </w:tc>
        <w:tc>
          <w:tcPr>
            <w:tcW w:w="1701" w:type="dxa"/>
            <w:tcBorders>
              <w:top w:val="single" w:sz="4" w:space="0" w:color="auto"/>
              <w:bottom w:val="single" w:sz="4" w:space="0" w:color="auto"/>
            </w:tcBorders>
            <w:vAlign w:val="center"/>
          </w:tcPr>
          <w:p w14:paraId="5A3AA25A" w14:textId="77777777" w:rsidR="009B6465" w:rsidRPr="00C534DA" w:rsidRDefault="009B6465" w:rsidP="00E66552">
            <w:pPr>
              <w:rPr>
                <w:sz w:val="24"/>
                <w:szCs w:val="24"/>
                <w:lang w:val="en-US"/>
              </w:rPr>
            </w:pPr>
            <w:r w:rsidRPr="00C534DA">
              <w:rPr>
                <w:sz w:val="24"/>
                <w:szCs w:val="24"/>
                <w:lang w:val="en-US"/>
              </w:rPr>
              <w:t>Pret  furnizor</w:t>
            </w:r>
          </w:p>
          <w:p w14:paraId="16734C6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0471955" w14:textId="77777777" w:rsidR="009B6465" w:rsidRPr="00C534DA" w:rsidRDefault="009B6465" w:rsidP="00E66552">
            <w:pPr>
              <w:adjustRightInd w:val="0"/>
              <w:rPr>
                <w:sz w:val="24"/>
                <w:szCs w:val="24"/>
                <w:lang w:val="en-US"/>
              </w:rPr>
            </w:pPr>
            <w:r w:rsidRPr="00C534DA">
              <w:rPr>
                <w:sz w:val="24"/>
                <w:szCs w:val="24"/>
              </w:rPr>
              <w:t>Выключатель  нагрузки  BH 63 3Р 63А</w:t>
            </w:r>
          </w:p>
          <w:p w14:paraId="22A3ACC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C27C1B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C3F02D0"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85BB91C" w14:textId="77777777" w:rsidR="009B6465" w:rsidRPr="00C534DA" w:rsidRDefault="009B6465" w:rsidP="00E66552">
            <w:pPr>
              <w:jc w:val="center"/>
              <w:rPr>
                <w:sz w:val="24"/>
                <w:szCs w:val="24"/>
              </w:rPr>
            </w:pPr>
          </w:p>
        </w:tc>
      </w:tr>
      <w:tr w:rsidR="009B6465" w:rsidRPr="00C534DA" w14:paraId="7A425C9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EB20ED" w14:textId="77777777" w:rsidR="009B6465" w:rsidRPr="00C534DA" w:rsidRDefault="009B6465" w:rsidP="00E66552">
            <w:pPr>
              <w:rPr>
                <w:sz w:val="24"/>
                <w:szCs w:val="24"/>
              </w:rPr>
            </w:pPr>
            <w:r w:rsidRPr="00C534DA">
              <w:rPr>
                <w:sz w:val="24"/>
                <w:szCs w:val="24"/>
              </w:rPr>
              <w:t xml:space="preserve"> 171</w:t>
            </w:r>
          </w:p>
        </w:tc>
        <w:tc>
          <w:tcPr>
            <w:tcW w:w="1701" w:type="dxa"/>
            <w:tcBorders>
              <w:top w:val="single" w:sz="4" w:space="0" w:color="auto"/>
              <w:bottom w:val="single" w:sz="4" w:space="0" w:color="auto"/>
            </w:tcBorders>
            <w:vAlign w:val="center"/>
          </w:tcPr>
          <w:p w14:paraId="1E5B1F95" w14:textId="77777777" w:rsidR="009B6465" w:rsidRPr="00C534DA" w:rsidRDefault="009B6465" w:rsidP="00E66552">
            <w:pPr>
              <w:rPr>
                <w:sz w:val="24"/>
                <w:szCs w:val="24"/>
                <w:lang w:val="en-US"/>
              </w:rPr>
            </w:pPr>
            <w:r w:rsidRPr="00C534DA">
              <w:rPr>
                <w:sz w:val="24"/>
                <w:szCs w:val="24"/>
                <w:lang w:val="en-US"/>
              </w:rPr>
              <w:t>Pret  furnizor</w:t>
            </w:r>
          </w:p>
          <w:p w14:paraId="28D757C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84FD738" w14:textId="77777777" w:rsidR="009B6465" w:rsidRPr="00C534DA" w:rsidRDefault="009B6465" w:rsidP="00E66552">
            <w:pPr>
              <w:adjustRightInd w:val="0"/>
              <w:rPr>
                <w:sz w:val="24"/>
                <w:szCs w:val="24"/>
              </w:rPr>
            </w:pPr>
            <w:r w:rsidRPr="00C534DA">
              <w:rPr>
                <w:sz w:val="24"/>
                <w:szCs w:val="24"/>
              </w:rPr>
              <w:t>Ящик  с  понижающим  трансформатором  ЯТП 220/36В  250ВА</w:t>
            </w:r>
          </w:p>
          <w:p w14:paraId="5A005C5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AE2EC5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E90A52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E1DDA09" w14:textId="77777777" w:rsidR="009B6465" w:rsidRPr="00C534DA" w:rsidRDefault="009B6465" w:rsidP="00E66552">
            <w:pPr>
              <w:jc w:val="center"/>
              <w:rPr>
                <w:sz w:val="24"/>
                <w:szCs w:val="24"/>
              </w:rPr>
            </w:pPr>
          </w:p>
        </w:tc>
      </w:tr>
      <w:tr w:rsidR="009B6465" w:rsidRPr="00C534DA" w14:paraId="7B9B1B77" w14:textId="77777777" w:rsidTr="00E66552">
        <w:tc>
          <w:tcPr>
            <w:tcW w:w="709" w:type="dxa"/>
            <w:tcBorders>
              <w:top w:val="nil"/>
              <w:left w:val="single" w:sz="6" w:space="0" w:color="auto"/>
              <w:bottom w:val="nil"/>
              <w:right w:val="nil"/>
            </w:tcBorders>
          </w:tcPr>
          <w:p w14:paraId="5EE60396"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9247453"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468F5E08"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2.1.4. ГРЩ1-2</w:t>
            </w:r>
          </w:p>
          <w:p w14:paraId="0517367F"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6925497"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6C41660" w14:textId="77777777" w:rsidR="009B6465" w:rsidRPr="00C534DA" w:rsidRDefault="009B6465" w:rsidP="00E66552">
            <w:pPr>
              <w:rPr>
                <w:sz w:val="24"/>
                <w:szCs w:val="24"/>
              </w:rPr>
            </w:pPr>
          </w:p>
        </w:tc>
      </w:tr>
      <w:tr w:rsidR="009B6465" w:rsidRPr="00C534DA" w14:paraId="6A83E31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79A616" w14:textId="77777777" w:rsidR="009B6465" w:rsidRPr="00C534DA" w:rsidRDefault="009B6465" w:rsidP="00E66552">
            <w:pPr>
              <w:rPr>
                <w:sz w:val="24"/>
                <w:szCs w:val="24"/>
              </w:rPr>
            </w:pPr>
            <w:r w:rsidRPr="00C534DA">
              <w:rPr>
                <w:sz w:val="24"/>
                <w:szCs w:val="24"/>
              </w:rPr>
              <w:lastRenderedPageBreak/>
              <w:t>172</w:t>
            </w:r>
          </w:p>
        </w:tc>
        <w:tc>
          <w:tcPr>
            <w:tcW w:w="1701" w:type="dxa"/>
            <w:tcBorders>
              <w:top w:val="single" w:sz="4" w:space="0" w:color="auto"/>
              <w:bottom w:val="single" w:sz="4" w:space="0" w:color="auto"/>
            </w:tcBorders>
            <w:vAlign w:val="center"/>
          </w:tcPr>
          <w:p w14:paraId="3DE5453A" w14:textId="77777777" w:rsidR="009B6465" w:rsidRPr="00C534DA" w:rsidRDefault="009B6465" w:rsidP="00E66552">
            <w:pPr>
              <w:rPr>
                <w:sz w:val="24"/>
                <w:szCs w:val="24"/>
                <w:lang w:val="en-US"/>
              </w:rPr>
            </w:pPr>
            <w:r w:rsidRPr="00C534DA">
              <w:rPr>
                <w:sz w:val="24"/>
                <w:szCs w:val="24"/>
                <w:lang w:val="en-US"/>
              </w:rPr>
              <w:t>Pret  furnizor</w:t>
            </w:r>
          </w:p>
          <w:p w14:paraId="1F9D947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B56781E" w14:textId="77777777" w:rsidR="009B6465" w:rsidRPr="00C534DA" w:rsidRDefault="009B6465" w:rsidP="00E66552">
            <w:pPr>
              <w:adjustRightInd w:val="0"/>
              <w:rPr>
                <w:sz w:val="24"/>
                <w:szCs w:val="24"/>
              </w:rPr>
            </w:pPr>
            <w:r w:rsidRPr="00C534DA">
              <w:rPr>
                <w:sz w:val="24"/>
                <w:szCs w:val="24"/>
              </w:rPr>
              <w:t>Вводно-распределительное  устройство, каркас, напольный, IP 31, 2000х800х600 мм, ВРУ-1  Unit  S</w:t>
            </w:r>
          </w:p>
          <w:p w14:paraId="3F4B08A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C974B3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32DCD2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F235BC1" w14:textId="77777777" w:rsidR="009B6465" w:rsidRPr="00C534DA" w:rsidRDefault="009B6465" w:rsidP="00E66552">
            <w:pPr>
              <w:jc w:val="center"/>
              <w:rPr>
                <w:sz w:val="24"/>
                <w:szCs w:val="24"/>
              </w:rPr>
            </w:pPr>
          </w:p>
        </w:tc>
      </w:tr>
      <w:tr w:rsidR="009B6465" w:rsidRPr="00C534DA" w14:paraId="1342DFC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0ACADDE" w14:textId="77777777" w:rsidR="009B6465" w:rsidRPr="00C534DA" w:rsidRDefault="009B6465" w:rsidP="00E66552">
            <w:pPr>
              <w:rPr>
                <w:sz w:val="24"/>
                <w:szCs w:val="24"/>
              </w:rPr>
            </w:pPr>
            <w:r w:rsidRPr="00C534DA">
              <w:rPr>
                <w:sz w:val="24"/>
                <w:szCs w:val="24"/>
              </w:rPr>
              <w:t xml:space="preserve"> 173</w:t>
            </w:r>
          </w:p>
        </w:tc>
        <w:tc>
          <w:tcPr>
            <w:tcW w:w="1701" w:type="dxa"/>
            <w:tcBorders>
              <w:top w:val="single" w:sz="4" w:space="0" w:color="auto"/>
              <w:bottom w:val="single" w:sz="4" w:space="0" w:color="auto"/>
            </w:tcBorders>
            <w:vAlign w:val="center"/>
          </w:tcPr>
          <w:p w14:paraId="5B9711C9" w14:textId="77777777" w:rsidR="009B6465" w:rsidRPr="00C534DA" w:rsidRDefault="009B6465" w:rsidP="00E66552">
            <w:pPr>
              <w:rPr>
                <w:sz w:val="24"/>
                <w:szCs w:val="24"/>
                <w:lang w:val="en-US"/>
              </w:rPr>
            </w:pPr>
            <w:r w:rsidRPr="00C534DA">
              <w:rPr>
                <w:sz w:val="24"/>
                <w:szCs w:val="24"/>
                <w:lang w:val="en-US"/>
              </w:rPr>
              <w:t>Pret  furnizor</w:t>
            </w:r>
          </w:p>
          <w:p w14:paraId="4D923AB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DE256A3" w14:textId="77777777" w:rsidR="009B6465" w:rsidRPr="00C534DA" w:rsidRDefault="009B6465" w:rsidP="00E66552">
            <w:pPr>
              <w:adjustRightInd w:val="0"/>
              <w:rPr>
                <w:sz w:val="24"/>
                <w:szCs w:val="24"/>
              </w:rPr>
            </w:pPr>
            <w:r w:rsidRPr="00C534DA">
              <w:rPr>
                <w:sz w:val="24"/>
                <w:szCs w:val="24"/>
              </w:rPr>
              <w:t>Автоматический  выключатель  ВA47-100/3P/С/50A</w:t>
            </w:r>
          </w:p>
          <w:p w14:paraId="6F22B03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0CEF15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E0D7BD6"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2654836E" w14:textId="77777777" w:rsidR="009B6465" w:rsidRPr="00C534DA" w:rsidRDefault="009B6465" w:rsidP="00E66552">
            <w:pPr>
              <w:jc w:val="center"/>
              <w:rPr>
                <w:sz w:val="24"/>
                <w:szCs w:val="24"/>
              </w:rPr>
            </w:pPr>
          </w:p>
        </w:tc>
      </w:tr>
      <w:tr w:rsidR="009B6465" w:rsidRPr="00C534DA" w14:paraId="5E8FB20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78F1CA7" w14:textId="77777777" w:rsidR="009B6465" w:rsidRPr="00C534DA" w:rsidRDefault="009B6465" w:rsidP="00E66552">
            <w:pPr>
              <w:rPr>
                <w:sz w:val="24"/>
                <w:szCs w:val="24"/>
              </w:rPr>
            </w:pPr>
            <w:r w:rsidRPr="00C534DA">
              <w:rPr>
                <w:sz w:val="24"/>
                <w:szCs w:val="24"/>
              </w:rPr>
              <w:t xml:space="preserve"> 174</w:t>
            </w:r>
          </w:p>
        </w:tc>
        <w:tc>
          <w:tcPr>
            <w:tcW w:w="1701" w:type="dxa"/>
            <w:tcBorders>
              <w:top w:val="single" w:sz="4" w:space="0" w:color="auto"/>
              <w:bottom w:val="single" w:sz="4" w:space="0" w:color="auto"/>
            </w:tcBorders>
            <w:vAlign w:val="center"/>
          </w:tcPr>
          <w:p w14:paraId="184AD9DC" w14:textId="77777777" w:rsidR="009B6465" w:rsidRPr="00C534DA" w:rsidRDefault="009B6465" w:rsidP="00E66552">
            <w:pPr>
              <w:rPr>
                <w:sz w:val="24"/>
                <w:szCs w:val="24"/>
                <w:lang w:val="en-US"/>
              </w:rPr>
            </w:pPr>
            <w:r w:rsidRPr="00C534DA">
              <w:rPr>
                <w:sz w:val="24"/>
                <w:szCs w:val="24"/>
                <w:lang w:val="en-US"/>
              </w:rPr>
              <w:t>Pret  furnizor</w:t>
            </w:r>
          </w:p>
          <w:p w14:paraId="0A94805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E0BBADA" w14:textId="77777777" w:rsidR="009B6465" w:rsidRPr="00C534DA" w:rsidRDefault="009B6465" w:rsidP="00E66552">
            <w:pPr>
              <w:adjustRightInd w:val="0"/>
              <w:rPr>
                <w:sz w:val="24"/>
                <w:szCs w:val="24"/>
              </w:rPr>
            </w:pPr>
            <w:r w:rsidRPr="00C534DA">
              <w:rPr>
                <w:sz w:val="24"/>
                <w:szCs w:val="24"/>
              </w:rPr>
              <w:t>Автоматический  выключатель  ВA47-100/3P/С/16A</w:t>
            </w:r>
          </w:p>
          <w:p w14:paraId="230C411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8291D6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C59549A"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w:t>
            </w:r>
          </w:p>
          <w:p w14:paraId="1A0F7888" w14:textId="77777777" w:rsidR="009B6465" w:rsidRPr="00C534DA" w:rsidRDefault="009B6465" w:rsidP="00E66552">
            <w:pPr>
              <w:jc w:val="center"/>
              <w:rPr>
                <w:sz w:val="24"/>
                <w:szCs w:val="24"/>
              </w:rPr>
            </w:pPr>
          </w:p>
        </w:tc>
      </w:tr>
      <w:tr w:rsidR="009B6465" w:rsidRPr="00C534DA" w14:paraId="3C600BD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AE82DA" w14:textId="77777777" w:rsidR="009B6465" w:rsidRPr="00C534DA" w:rsidRDefault="009B6465" w:rsidP="00E66552">
            <w:pPr>
              <w:rPr>
                <w:sz w:val="24"/>
                <w:szCs w:val="24"/>
              </w:rPr>
            </w:pPr>
            <w:r w:rsidRPr="00C534DA">
              <w:rPr>
                <w:sz w:val="24"/>
                <w:szCs w:val="24"/>
              </w:rPr>
              <w:t xml:space="preserve"> 175</w:t>
            </w:r>
          </w:p>
        </w:tc>
        <w:tc>
          <w:tcPr>
            <w:tcW w:w="1701" w:type="dxa"/>
            <w:tcBorders>
              <w:top w:val="single" w:sz="4" w:space="0" w:color="auto"/>
              <w:bottom w:val="single" w:sz="4" w:space="0" w:color="auto"/>
            </w:tcBorders>
            <w:vAlign w:val="center"/>
          </w:tcPr>
          <w:p w14:paraId="46DEAEC6" w14:textId="77777777" w:rsidR="009B6465" w:rsidRPr="00C534DA" w:rsidRDefault="009B6465" w:rsidP="00E66552">
            <w:pPr>
              <w:rPr>
                <w:sz w:val="24"/>
                <w:szCs w:val="24"/>
                <w:lang w:val="en-US"/>
              </w:rPr>
            </w:pPr>
            <w:r w:rsidRPr="00C534DA">
              <w:rPr>
                <w:sz w:val="24"/>
                <w:szCs w:val="24"/>
                <w:lang w:val="en-US"/>
              </w:rPr>
              <w:t>Pret  furnizor</w:t>
            </w:r>
          </w:p>
          <w:p w14:paraId="67E3CA0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8C96DAB" w14:textId="77777777" w:rsidR="009B6465" w:rsidRPr="00C534DA" w:rsidRDefault="009B6465" w:rsidP="00E66552">
            <w:pPr>
              <w:adjustRightInd w:val="0"/>
              <w:rPr>
                <w:sz w:val="24"/>
                <w:szCs w:val="24"/>
              </w:rPr>
            </w:pPr>
            <w:r w:rsidRPr="00C534DA">
              <w:rPr>
                <w:sz w:val="24"/>
                <w:szCs w:val="24"/>
              </w:rPr>
              <w:t>Автоматический  выключатель  ВA47-100/3P/С/32A</w:t>
            </w:r>
          </w:p>
          <w:p w14:paraId="528102C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A5454F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04CB5A3"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29E11E9C" w14:textId="77777777" w:rsidR="009B6465" w:rsidRPr="00C534DA" w:rsidRDefault="009B6465" w:rsidP="00E66552">
            <w:pPr>
              <w:jc w:val="center"/>
              <w:rPr>
                <w:sz w:val="24"/>
                <w:szCs w:val="24"/>
              </w:rPr>
            </w:pPr>
          </w:p>
        </w:tc>
      </w:tr>
      <w:tr w:rsidR="009B6465" w:rsidRPr="00C534DA" w14:paraId="0CE560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B2B6F5" w14:textId="77777777" w:rsidR="009B6465" w:rsidRPr="00C534DA" w:rsidRDefault="009B6465" w:rsidP="00E66552">
            <w:pPr>
              <w:rPr>
                <w:sz w:val="24"/>
                <w:szCs w:val="24"/>
              </w:rPr>
            </w:pPr>
            <w:r w:rsidRPr="00C534DA">
              <w:rPr>
                <w:sz w:val="24"/>
                <w:szCs w:val="24"/>
              </w:rPr>
              <w:t xml:space="preserve"> 176</w:t>
            </w:r>
          </w:p>
        </w:tc>
        <w:tc>
          <w:tcPr>
            <w:tcW w:w="1701" w:type="dxa"/>
            <w:tcBorders>
              <w:top w:val="single" w:sz="4" w:space="0" w:color="auto"/>
              <w:bottom w:val="single" w:sz="4" w:space="0" w:color="auto"/>
            </w:tcBorders>
            <w:vAlign w:val="center"/>
          </w:tcPr>
          <w:p w14:paraId="2221A0E9" w14:textId="77777777" w:rsidR="009B6465" w:rsidRPr="00C534DA" w:rsidRDefault="009B6465" w:rsidP="00E66552">
            <w:pPr>
              <w:rPr>
                <w:sz w:val="24"/>
                <w:szCs w:val="24"/>
                <w:lang w:val="en-US"/>
              </w:rPr>
            </w:pPr>
            <w:r w:rsidRPr="00C534DA">
              <w:rPr>
                <w:sz w:val="24"/>
                <w:szCs w:val="24"/>
                <w:lang w:val="en-US"/>
              </w:rPr>
              <w:t>Pret  furnizor</w:t>
            </w:r>
          </w:p>
          <w:p w14:paraId="7F26BE3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C5B5CCF" w14:textId="77777777" w:rsidR="009B6465" w:rsidRPr="00C534DA" w:rsidRDefault="009B6465" w:rsidP="00E66552">
            <w:pPr>
              <w:adjustRightInd w:val="0"/>
              <w:rPr>
                <w:sz w:val="24"/>
                <w:szCs w:val="24"/>
              </w:rPr>
            </w:pPr>
            <w:r w:rsidRPr="00C534DA">
              <w:rPr>
                <w:sz w:val="24"/>
                <w:szCs w:val="24"/>
              </w:rPr>
              <w:t>Автоматический  выключатель  ВA47-100/3P/С/20A</w:t>
            </w:r>
          </w:p>
          <w:p w14:paraId="2804202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1535A4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5BB4044"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6B9D4ED0" w14:textId="77777777" w:rsidR="009B6465" w:rsidRPr="00C534DA" w:rsidRDefault="009B6465" w:rsidP="00E66552">
            <w:pPr>
              <w:jc w:val="center"/>
              <w:rPr>
                <w:sz w:val="24"/>
                <w:szCs w:val="24"/>
              </w:rPr>
            </w:pPr>
          </w:p>
        </w:tc>
      </w:tr>
      <w:tr w:rsidR="009B6465" w:rsidRPr="00C534DA" w14:paraId="331ECC4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6BF46DA" w14:textId="77777777" w:rsidR="009B6465" w:rsidRPr="00C534DA" w:rsidRDefault="009B6465" w:rsidP="00E66552">
            <w:pPr>
              <w:rPr>
                <w:sz w:val="24"/>
                <w:szCs w:val="24"/>
              </w:rPr>
            </w:pPr>
            <w:r w:rsidRPr="00C534DA">
              <w:rPr>
                <w:sz w:val="24"/>
                <w:szCs w:val="24"/>
              </w:rPr>
              <w:t xml:space="preserve"> 177</w:t>
            </w:r>
          </w:p>
        </w:tc>
        <w:tc>
          <w:tcPr>
            <w:tcW w:w="1701" w:type="dxa"/>
            <w:tcBorders>
              <w:top w:val="single" w:sz="4" w:space="0" w:color="auto"/>
              <w:bottom w:val="single" w:sz="4" w:space="0" w:color="auto"/>
            </w:tcBorders>
            <w:vAlign w:val="center"/>
          </w:tcPr>
          <w:p w14:paraId="030E03BF" w14:textId="77777777" w:rsidR="009B6465" w:rsidRPr="00C534DA" w:rsidRDefault="009B6465" w:rsidP="00E66552">
            <w:pPr>
              <w:rPr>
                <w:sz w:val="24"/>
                <w:szCs w:val="24"/>
                <w:lang w:val="en-US"/>
              </w:rPr>
            </w:pPr>
            <w:r w:rsidRPr="00C534DA">
              <w:rPr>
                <w:sz w:val="24"/>
                <w:szCs w:val="24"/>
                <w:lang w:val="en-US"/>
              </w:rPr>
              <w:t>Pret  furnizor</w:t>
            </w:r>
          </w:p>
          <w:p w14:paraId="4BB2751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8434190" w14:textId="77777777" w:rsidR="009B6465" w:rsidRPr="00C534DA" w:rsidRDefault="009B6465" w:rsidP="00E66552">
            <w:pPr>
              <w:adjustRightInd w:val="0"/>
              <w:rPr>
                <w:sz w:val="24"/>
                <w:szCs w:val="24"/>
              </w:rPr>
            </w:pPr>
            <w:r w:rsidRPr="00C534DA">
              <w:rPr>
                <w:sz w:val="24"/>
                <w:szCs w:val="24"/>
              </w:rPr>
              <w:t>Автоматический  выключатель  ВA47-100/3P/С/80A</w:t>
            </w:r>
          </w:p>
          <w:p w14:paraId="6736F6F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2AE6BA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863D4E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8EBA4D1" w14:textId="77777777" w:rsidR="009B6465" w:rsidRPr="00C534DA" w:rsidRDefault="009B6465" w:rsidP="00E66552">
            <w:pPr>
              <w:jc w:val="center"/>
              <w:rPr>
                <w:sz w:val="24"/>
                <w:szCs w:val="24"/>
              </w:rPr>
            </w:pPr>
          </w:p>
        </w:tc>
      </w:tr>
      <w:tr w:rsidR="009B6465" w:rsidRPr="00C534DA" w14:paraId="7ECCBAC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8F9E47" w14:textId="77777777" w:rsidR="009B6465" w:rsidRPr="00C534DA" w:rsidRDefault="009B6465" w:rsidP="00E66552">
            <w:pPr>
              <w:rPr>
                <w:sz w:val="24"/>
                <w:szCs w:val="24"/>
              </w:rPr>
            </w:pPr>
            <w:r w:rsidRPr="00C534DA">
              <w:rPr>
                <w:sz w:val="24"/>
                <w:szCs w:val="24"/>
              </w:rPr>
              <w:t xml:space="preserve"> 178</w:t>
            </w:r>
          </w:p>
        </w:tc>
        <w:tc>
          <w:tcPr>
            <w:tcW w:w="1701" w:type="dxa"/>
            <w:tcBorders>
              <w:top w:val="single" w:sz="4" w:space="0" w:color="auto"/>
              <w:bottom w:val="single" w:sz="4" w:space="0" w:color="auto"/>
            </w:tcBorders>
            <w:vAlign w:val="center"/>
          </w:tcPr>
          <w:p w14:paraId="03B7E582" w14:textId="77777777" w:rsidR="009B6465" w:rsidRPr="00C534DA" w:rsidRDefault="009B6465" w:rsidP="00E66552">
            <w:pPr>
              <w:rPr>
                <w:sz w:val="24"/>
                <w:szCs w:val="24"/>
                <w:lang w:val="en-US"/>
              </w:rPr>
            </w:pPr>
            <w:r w:rsidRPr="00C534DA">
              <w:rPr>
                <w:sz w:val="24"/>
                <w:szCs w:val="24"/>
                <w:lang w:val="en-US"/>
              </w:rPr>
              <w:t>Pret  furnizor</w:t>
            </w:r>
          </w:p>
          <w:p w14:paraId="40EC6C4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9033856" w14:textId="77777777" w:rsidR="009B6465" w:rsidRPr="00C534DA" w:rsidRDefault="009B6465" w:rsidP="00E66552">
            <w:pPr>
              <w:adjustRightInd w:val="0"/>
              <w:rPr>
                <w:sz w:val="24"/>
                <w:szCs w:val="24"/>
              </w:rPr>
            </w:pPr>
            <w:r w:rsidRPr="00C534DA">
              <w:rPr>
                <w:sz w:val="24"/>
                <w:szCs w:val="24"/>
              </w:rPr>
              <w:t>Дифференциальный  автомат  АД-32  3Р+N 20А/30мА  ( хар. С, АС, электронный, защита  270В) 4,5кА</w:t>
            </w:r>
          </w:p>
          <w:p w14:paraId="1B9512D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1005C2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5DD32A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1ECA6ED" w14:textId="77777777" w:rsidR="009B6465" w:rsidRPr="00C534DA" w:rsidRDefault="009B6465" w:rsidP="00E66552">
            <w:pPr>
              <w:jc w:val="center"/>
              <w:rPr>
                <w:sz w:val="24"/>
                <w:szCs w:val="24"/>
              </w:rPr>
            </w:pPr>
          </w:p>
        </w:tc>
      </w:tr>
      <w:tr w:rsidR="009B6465" w:rsidRPr="00C534DA" w14:paraId="2174EEF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260E42" w14:textId="77777777" w:rsidR="009B6465" w:rsidRPr="00C534DA" w:rsidRDefault="009B6465" w:rsidP="00E66552">
            <w:pPr>
              <w:rPr>
                <w:sz w:val="24"/>
                <w:szCs w:val="24"/>
              </w:rPr>
            </w:pPr>
            <w:r w:rsidRPr="00C534DA">
              <w:rPr>
                <w:sz w:val="24"/>
                <w:szCs w:val="24"/>
              </w:rPr>
              <w:t xml:space="preserve"> 179</w:t>
            </w:r>
          </w:p>
        </w:tc>
        <w:tc>
          <w:tcPr>
            <w:tcW w:w="1701" w:type="dxa"/>
            <w:tcBorders>
              <w:top w:val="single" w:sz="4" w:space="0" w:color="auto"/>
              <w:bottom w:val="single" w:sz="4" w:space="0" w:color="auto"/>
            </w:tcBorders>
            <w:vAlign w:val="center"/>
          </w:tcPr>
          <w:p w14:paraId="41FDA2AA" w14:textId="77777777" w:rsidR="009B6465" w:rsidRPr="00C534DA" w:rsidRDefault="009B6465" w:rsidP="00E66552">
            <w:pPr>
              <w:rPr>
                <w:sz w:val="24"/>
                <w:szCs w:val="24"/>
                <w:lang w:val="en-US"/>
              </w:rPr>
            </w:pPr>
            <w:r w:rsidRPr="00C534DA">
              <w:rPr>
                <w:sz w:val="24"/>
                <w:szCs w:val="24"/>
                <w:lang w:val="en-US"/>
              </w:rPr>
              <w:t>Pret  furnizor</w:t>
            </w:r>
          </w:p>
          <w:p w14:paraId="3A561F7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500D0B3" w14:textId="77777777" w:rsidR="009B6465" w:rsidRPr="00C534DA" w:rsidRDefault="009B6465" w:rsidP="00E66552">
            <w:pPr>
              <w:adjustRightInd w:val="0"/>
              <w:rPr>
                <w:sz w:val="24"/>
                <w:szCs w:val="24"/>
              </w:rPr>
            </w:pPr>
            <w:r w:rsidRPr="00C534DA">
              <w:rPr>
                <w:sz w:val="24"/>
                <w:szCs w:val="24"/>
              </w:rPr>
              <w:t>Автоматический  выключатель  ВA47-63/3P/С/16A</w:t>
            </w:r>
          </w:p>
          <w:p w14:paraId="5B5321A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F3F714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FE916D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C1F2256" w14:textId="77777777" w:rsidR="009B6465" w:rsidRPr="00C534DA" w:rsidRDefault="009B6465" w:rsidP="00E66552">
            <w:pPr>
              <w:jc w:val="center"/>
              <w:rPr>
                <w:sz w:val="24"/>
                <w:szCs w:val="24"/>
              </w:rPr>
            </w:pPr>
          </w:p>
        </w:tc>
      </w:tr>
      <w:tr w:rsidR="009B6465" w:rsidRPr="00C534DA" w14:paraId="144DBF9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01777E" w14:textId="77777777" w:rsidR="009B6465" w:rsidRPr="00C534DA" w:rsidRDefault="009B6465" w:rsidP="00E66552">
            <w:pPr>
              <w:rPr>
                <w:sz w:val="24"/>
                <w:szCs w:val="24"/>
              </w:rPr>
            </w:pPr>
            <w:r w:rsidRPr="00C534DA">
              <w:rPr>
                <w:sz w:val="24"/>
                <w:szCs w:val="24"/>
              </w:rPr>
              <w:t xml:space="preserve"> 180</w:t>
            </w:r>
          </w:p>
        </w:tc>
        <w:tc>
          <w:tcPr>
            <w:tcW w:w="1701" w:type="dxa"/>
            <w:tcBorders>
              <w:top w:val="single" w:sz="4" w:space="0" w:color="auto"/>
              <w:bottom w:val="single" w:sz="4" w:space="0" w:color="auto"/>
            </w:tcBorders>
            <w:vAlign w:val="center"/>
          </w:tcPr>
          <w:p w14:paraId="3951E1DC" w14:textId="77777777" w:rsidR="009B6465" w:rsidRPr="00C534DA" w:rsidRDefault="009B6465" w:rsidP="00E66552">
            <w:pPr>
              <w:rPr>
                <w:sz w:val="24"/>
                <w:szCs w:val="24"/>
                <w:lang w:val="en-US"/>
              </w:rPr>
            </w:pPr>
            <w:r w:rsidRPr="00C534DA">
              <w:rPr>
                <w:sz w:val="24"/>
                <w:szCs w:val="24"/>
                <w:lang w:val="en-US"/>
              </w:rPr>
              <w:t>Pret  furnizor</w:t>
            </w:r>
          </w:p>
          <w:p w14:paraId="15527A8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833836F" w14:textId="77777777" w:rsidR="009B6465" w:rsidRPr="00C534DA" w:rsidRDefault="009B6465" w:rsidP="00E66552">
            <w:pPr>
              <w:adjustRightInd w:val="0"/>
              <w:rPr>
                <w:sz w:val="24"/>
                <w:szCs w:val="24"/>
              </w:rPr>
            </w:pPr>
            <w:r w:rsidRPr="00C534DA">
              <w:rPr>
                <w:sz w:val="24"/>
                <w:szCs w:val="24"/>
              </w:rPr>
              <w:t>Автоматический  выключатель  с  комбинированным  расцепителем, 4-х  полюсный  ВA47-63/4P/С/40A</w:t>
            </w:r>
          </w:p>
          <w:p w14:paraId="0B45EC8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48EC6A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4682B4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B50C2CA" w14:textId="77777777" w:rsidR="009B6465" w:rsidRPr="00C534DA" w:rsidRDefault="009B6465" w:rsidP="00E66552">
            <w:pPr>
              <w:jc w:val="center"/>
              <w:rPr>
                <w:sz w:val="24"/>
                <w:szCs w:val="24"/>
              </w:rPr>
            </w:pPr>
          </w:p>
        </w:tc>
      </w:tr>
      <w:tr w:rsidR="009B6465" w:rsidRPr="00C534DA" w14:paraId="2C24D6B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BBAF3E" w14:textId="77777777" w:rsidR="009B6465" w:rsidRPr="00C534DA" w:rsidRDefault="009B6465" w:rsidP="00E66552">
            <w:pPr>
              <w:rPr>
                <w:sz w:val="24"/>
                <w:szCs w:val="24"/>
              </w:rPr>
            </w:pPr>
            <w:r w:rsidRPr="00C534DA">
              <w:rPr>
                <w:sz w:val="24"/>
                <w:szCs w:val="24"/>
              </w:rPr>
              <w:t xml:space="preserve"> 181</w:t>
            </w:r>
          </w:p>
        </w:tc>
        <w:tc>
          <w:tcPr>
            <w:tcW w:w="1701" w:type="dxa"/>
            <w:tcBorders>
              <w:top w:val="single" w:sz="4" w:space="0" w:color="auto"/>
              <w:bottom w:val="single" w:sz="4" w:space="0" w:color="auto"/>
            </w:tcBorders>
            <w:vAlign w:val="center"/>
          </w:tcPr>
          <w:p w14:paraId="0C3E9785" w14:textId="77777777" w:rsidR="009B6465" w:rsidRPr="00C534DA" w:rsidRDefault="009B6465" w:rsidP="00E66552">
            <w:pPr>
              <w:rPr>
                <w:sz w:val="24"/>
                <w:szCs w:val="24"/>
                <w:lang w:val="en-US"/>
              </w:rPr>
            </w:pPr>
            <w:r w:rsidRPr="00C534DA">
              <w:rPr>
                <w:sz w:val="24"/>
                <w:szCs w:val="24"/>
                <w:lang w:val="en-US"/>
              </w:rPr>
              <w:t>Pret  furnizor</w:t>
            </w:r>
          </w:p>
          <w:p w14:paraId="5847936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CEF625C" w14:textId="77777777" w:rsidR="009B6465" w:rsidRPr="00C534DA" w:rsidRDefault="009B6465" w:rsidP="00E66552">
            <w:pPr>
              <w:adjustRightInd w:val="0"/>
              <w:rPr>
                <w:sz w:val="24"/>
                <w:szCs w:val="24"/>
                <w:lang w:val="en-US"/>
              </w:rPr>
            </w:pPr>
            <w:r w:rsidRPr="00C534DA">
              <w:rPr>
                <w:sz w:val="24"/>
                <w:szCs w:val="24"/>
              </w:rPr>
              <w:t>Автоматический  выключатель  ВA99 160/100/3P</w:t>
            </w:r>
          </w:p>
          <w:p w14:paraId="169D523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C68E0C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E84EEDD"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5CCC7EAF" w14:textId="77777777" w:rsidR="009B6465" w:rsidRPr="00C534DA" w:rsidRDefault="009B6465" w:rsidP="00E66552">
            <w:pPr>
              <w:jc w:val="center"/>
              <w:rPr>
                <w:sz w:val="24"/>
                <w:szCs w:val="24"/>
              </w:rPr>
            </w:pPr>
          </w:p>
        </w:tc>
      </w:tr>
      <w:tr w:rsidR="009B6465" w:rsidRPr="00C534DA" w14:paraId="1358AC6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4E0DD6" w14:textId="77777777" w:rsidR="009B6465" w:rsidRPr="00C534DA" w:rsidRDefault="009B6465" w:rsidP="00E66552">
            <w:pPr>
              <w:rPr>
                <w:sz w:val="24"/>
                <w:szCs w:val="24"/>
              </w:rPr>
            </w:pPr>
            <w:r w:rsidRPr="00C534DA">
              <w:rPr>
                <w:sz w:val="24"/>
                <w:szCs w:val="24"/>
              </w:rPr>
              <w:t xml:space="preserve"> 182</w:t>
            </w:r>
          </w:p>
        </w:tc>
        <w:tc>
          <w:tcPr>
            <w:tcW w:w="1701" w:type="dxa"/>
            <w:tcBorders>
              <w:top w:val="single" w:sz="4" w:space="0" w:color="auto"/>
              <w:bottom w:val="single" w:sz="4" w:space="0" w:color="auto"/>
            </w:tcBorders>
            <w:vAlign w:val="center"/>
          </w:tcPr>
          <w:p w14:paraId="79759F09" w14:textId="77777777" w:rsidR="009B6465" w:rsidRPr="00C534DA" w:rsidRDefault="009B6465" w:rsidP="00E66552">
            <w:pPr>
              <w:rPr>
                <w:sz w:val="24"/>
                <w:szCs w:val="24"/>
                <w:lang w:val="en-US"/>
              </w:rPr>
            </w:pPr>
            <w:r w:rsidRPr="00C534DA">
              <w:rPr>
                <w:sz w:val="24"/>
                <w:szCs w:val="24"/>
                <w:lang w:val="en-US"/>
              </w:rPr>
              <w:t>Pret  furnizor</w:t>
            </w:r>
          </w:p>
          <w:p w14:paraId="3063035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1852AF4" w14:textId="77777777" w:rsidR="009B6465" w:rsidRPr="00C534DA" w:rsidRDefault="009B6465" w:rsidP="00E66552">
            <w:pPr>
              <w:adjustRightInd w:val="0"/>
              <w:rPr>
                <w:sz w:val="24"/>
                <w:szCs w:val="24"/>
                <w:lang w:val="en-US"/>
              </w:rPr>
            </w:pPr>
            <w:r w:rsidRPr="00C534DA">
              <w:rPr>
                <w:sz w:val="24"/>
                <w:szCs w:val="24"/>
              </w:rPr>
              <w:t>Автоматический  выключатель  ВA99 160/63/3P</w:t>
            </w:r>
          </w:p>
          <w:p w14:paraId="4CCDAB8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9395E0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8D967D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7729F5E" w14:textId="77777777" w:rsidR="009B6465" w:rsidRPr="00C534DA" w:rsidRDefault="009B6465" w:rsidP="00E66552">
            <w:pPr>
              <w:jc w:val="center"/>
              <w:rPr>
                <w:sz w:val="24"/>
                <w:szCs w:val="24"/>
              </w:rPr>
            </w:pPr>
          </w:p>
        </w:tc>
      </w:tr>
      <w:tr w:rsidR="009B6465" w:rsidRPr="00C534DA" w14:paraId="290DF22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DA70F6" w14:textId="77777777" w:rsidR="009B6465" w:rsidRPr="00C534DA" w:rsidRDefault="009B6465" w:rsidP="00E66552">
            <w:pPr>
              <w:rPr>
                <w:sz w:val="24"/>
                <w:szCs w:val="24"/>
              </w:rPr>
            </w:pPr>
            <w:r w:rsidRPr="00C534DA">
              <w:rPr>
                <w:sz w:val="24"/>
                <w:szCs w:val="24"/>
              </w:rPr>
              <w:t xml:space="preserve"> 183</w:t>
            </w:r>
          </w:p>
        </w:tc>
        <w:tc>
          <w:tcPr>
            <w:tcW w:w="1701" w:type="dxa"/>
            <w:tcBorders>
              <w:top w:val="single" w:sz="4" w:space="0" w:color="auto"/>
              <w:bottom w:val="single" w:sz="4" w:space="0" w:color="auto"/>
            </w:tcBorders>
            <w:vAlign w:val="center"/>
          </w:tcPr>
          <w:p w14:paraId="162C7825" w14:textId="77777777" w:rsidR="009B6465" w:rsidRPr="00C534DA" w:rsidRDefault="009B6465" w:rsidP="00E66552">
            <w:pPr>
              <w:rPr>
                <w:sz w:val="24"/>
                <w:szCs w:val="24"/>
                <w:lang w:val="en-US"/>
              </w:rPr>
            </w:pPr>
            <w:r w:rsidRPr="00C534DA">
              <w:rPr>
                <w:sz w:val="24"/>
                <w:szCs w:val="24"/>
                <w:lang w:val="en-US"/>
              </w:rPr>
              <w:t>Pret  furnizor</w:t>
            </w:r>
          </w:p>
          <w:p w14:paraId="4309D0B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A9831C6" w14:textId="77777777" w:rsidR="009B6465" w:rsidRPr="00C534DA" w:rsidRDefault="009B6465" w:rsidP="00E66552">
            <w:pPr>
              <w:adjustRightInd w:val="0"/>
              <w:rPr>
                <w:sz w:val="24"/>
                <w:szCs w:val="24"/>
                <w:lang w:val="en-US"/>
              </w:rPr>
            </w:pPr>
            <w:r w:rsidRPr="00C534DA">
              <w:rPr>
                <w:sz w:val="24"/>
                <w:szCs w:val="24"/>
              </w:rPr>
              <w:t>Выключатель  нагрузки  BH 125 3Р 125А</w:t>
            </w:r>
          </w:p>
          <w:p w14:paraId="6BBA757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B39055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58F7E01"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6CE1AF46" w14:textId="77777777" w:rsidR="009B6465" w:rsidRPr="00C534DA" w:rsidRDefault="009B6465" w:rsidP="00E66552">
            <w:pPr>
              <w:jc w:val="center"/>
              <w:rPr>
                <w:sz w:val="24"/>
                <w:szCs w:val="24"/>
              </w:rPr>
            </w:pPr>
          </w:p>
        </w:tc>
      </w:tr>
      <w:tr w:rsidR="009B6465" w:rsidRPr="00C534DA" w14:paraId="53E08E4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0EFD29" w14:textId="77777777" w:rsidR="009B6465" w:rsidRPr="00C534DA" w:rsidRDefault="009B6465" w:rsidP="00E66552">
            <w:pPr>
              <w:rPr>
                <w:sz w:val="24"/>
                <w:szCs w:val="24"/>
              </w:rPr>
            </w:pPr>
            <w:r w:rsidRPr="00C534DA">
              <w:rPr>
                <w:sz w:val="24"/>
                <w:szCs w:val="24"/>
              </w:rPr>
              <w:t xml:space="preserve"> 184</w:t>
            </w:r>
          </w:p>
        </w:tc>
        <w:tc>
          <w:tcPr>
            <w:tcW w:w="1701" w:type="dxa"/>
            <w:tcBorders>
              <w:top w:val="single" w:sz="4" w:space="0" w:color="auto"/>
              <w:bottom w:val="single" w:sz="4" w:space="0" w:color="auto"/>
            </w:tcBorders>
            <w:vAlign w:val="center"/>
          </w:tcPr>
          <w:p w14:paraId="3512DC92" w14:textId="77777777" w:rsidR="009B6465" w:rsidRPr="00C534DA" w:rsidRDefault="009B6465" w:rsidP="00E66552">
            <w:pPr>
              <w:rPr>
                <w:sz w:val="24"/>
                <w:szCs w:val="24"/>
                <w:lang w:val="en-US"/>
              </w:rPr>
            </w:pPr>
            <w:r w:rsidRPr="00C534DA">
              <w:rPr>
                <w:sz w:val="24"/>
                <w:szCs w:val="24"/>
                <w:lang w:val="en-US"/>
              </w:rPr>
              <w:t>Pret  furnizor</w:t>
            </w:r>
          </w:p>
          <w:p w14:paraId="2FA49C3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90AA9C6" w14:textId="77777777" w:rsidR="009B6465" w:rsidRPr="00C534DA" w:rsidRDefault="009B6465" w:rsidP="00E66552">
            <w:pPr>
              <w:adjustRightInd w:val="0"/>
              <w:rPr>
                <w:sz w:val="24"/>
                <w:szCs w:val="24"/>
                <w:lang w:val="en-US"/>
              </w:rPr>
            </w:pPr>
            <w:r w:rsidRPr="00C534DA">
              <w:rPr>
                <w:sz w:val="24"/>
                <w:szCs w:val="24"/>
              </w:rPr>
              <w:t>Трансформатор  тока  Т-0,66-0,5S 100/5</w:t>
            </w:r>
          </w:p>
          <w:p w14:paraId="091FF41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9E2C93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C4D9CFD"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488C9297" w14:textId="77777777" w:rsidR="009B6465" w:rsidRPr="00C534DA" w:rsidRDefault="009B6465" w:rsidP="00E66552">
            <w:pPr>
              <w:jc w:val="center"/>
              <w:rPr>
                <w:sz w:val="24"/>
                <w:szCs w:val="24"/>
              </w:rPr>
            </w:pPr>
          </w:p>
        </w:tc>
      </w:tr>
      <w:tr w:rsidR="009B6465" w:rsidRPr="00C534DA" w14:paraId="28DB765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BF61C8" w14:textId="77777777" w:rsidR="009B6465" w:rsidRPr="00C534DA" w:rsidRDefault="009B6465" w:rsidP="00E66552">
            <w:pPr>
              <w:rPr>
                <w:sz w:val="24"/>
                <w:szCs w:val="24"/>
              </w:rPr>
            </w:pPr>
            <w:r w:rsidRPr="00C534DA">
              <w:rPr>
                <w:sz w:val="24"/>
                <w:szCs w:val="24"/>
              </w:rPr>
              <w:t xml:space="preserve"> 185</w:t>
            </w:r>
          </w:p>
        </w:tc>
        <w:tc>
          <w:tcPr>
            <w:tcW w:w="1701" w:type="dxa"/>
            <w:tcBorders>
              <w:top w:val="single" w:sz="4" w:space="0" w:color="auto"/>
              <w:bottom w:val="single" w:sz="4" w:space="0" w:color="auto"/>
            </w:tcBorders>
            <w:vAlign w:val="center"/>
          </w:tcPr>
          <w:p w14:paraId="111718A4" w14:textId="77777777" w:rsidR="009B6465" w:rsidRPr="00C534DA" w:rsidRDefault="009B6465" w:rsidP="00E66552">
            <w:pPr>
              <w:rPr>
                <w:sz w:val="24"/>
                <w:szCs w:val="24"/>
                <w:lang w:val="en-US"/>
              </w:rPr>
            </w:pPr>
            <w:r w:rsidRPr="00C534DA">
              <w:rPr>
                <w:sz w:val="24"/>
                <w:szCs w:val="24"/>
                <w:lang w:val="en-US"/>
              </w:rPr>
              <w:t>Pret  furnizor</w:t>
            </w:r>
          </w:p>
          <w:p w14:paraId="3E18FD0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FAFF13F" w14:textId="546B861A" w:rsidR="009B6465" w:rsidRPr="00C534DA" w:rsidRDefault="009B6465" w:rsidP="00E66552">
            <w:pPr>
              <w:adjustRightInd w:val="0"/>
              <w:rPr>
                <w:sz w:val="24"/>
                <w:szCs w:val="24"/>
                <w:lang w:val="en-US"/>
              </w:rPr>
            </w:pPr>
            <w:r w:rsidRPr="00C534DA">
              <w:rPr>
                <w:sz w:val="24"/>
                <w:szCs w:val="24"/>
              </w:rPr>
              <w:t>Счетчик  электрической  энергии  Меркурий  234 ART  380/220B  5-7.5A</w:t>
            </w:r>
            <w:r w:rsidR="008360A3" w:rsidRPr="00C534DA">
              <w:rPr>
                <w:sz w:val="24"/>
                <w:szCs w:val="24"/>
                <w:lang w:val="en-US"/>
              </w:rPr>
              <w:t xml:space="preserve"> или эквивалент</w:t>
            </w:r>
          </w:p>
          <w:p w14:paraId="7BC6F9D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B6AB16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724743D"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7C8C2E5C" w14:textId="77777777" w:rsidR="009B6465" w:rsidRPr="00C534DA" w:rsidRDefault="009B6465" w:rsidP="00E66552">
            <w:pPr>
              <w:jc w:val="center"/>
              <w:rPr>
                <w:sz w:val="24"/>
                <w:szCs w:val="24"/>
              </w:rPr>
            </w:pPr>
          </w:p>
        </w:tc>
      </w:tr>
      <w:tr w:rsidR="009B6465" w:rsidRPr="00C534DA" w14:paraId="02DB609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577EE9" w14:textId="77777777" w:rsidR="009B6465" w:rsidRPr="00C534DA" w:rsidRDefault="009B6465" w:rsidP="00E66552">
            <w:pPr>
              <w:rPr>
                <w:sz w:val="24"/>
                <w:szCs w:val="24"/>
              </w:rPr>
            </w:pPr>
            <w:r w:rsidRPr="00C534DA">
              <w:rPr>
                <w:sz w:val="24"/>
                <w:szCs w:val="24"/>
              </w:rPr>
              <w:t xml:space="preserve"> 186</w:t>
            </w:r>
          </w:p>
        </w:tc>
        <w:tc>
          <w:tcPr>
            <w:tcW w:w="1701" w:type="dxa"/>
            <w:tcBorders>
              <w:top w:val="single" w:sz="4" w:space="0" w:color="auto"/>
              <w:bottom w:val="single" w:sz="4" w:space="0" w:color="auto"/>
            </w:tcBorders>
            <w:vAlign w:val="center"/>
          </w:tcPr>
          <w:p w14:paraId="65AC76ED" w14:textId="77777777" w:rsidR="009B6465" w:rsidRPr="00C534DA" w:rsidRDefault="009B6465" w:rsidP="00E66552">
            <w:pPr>
              <w:rPr>
                <w:sz w:val="24"/>
                <w:szCs w:val="24"/>
                <w:lang w:val="en-US"/>
              </w:rPr>
            </w:pPr>
            <w:r w:rsidRPr="00C534DA">
              <w:rPr>
                <w:sz w:val="24"/>
                <w:szCs w:val="24"/>
                <w:lang w:val="en-US"/>
              </w:rPr>
              <w:t>Pret  furnizor</w:t>
            </w:r>
          </w:p>
          <w:p w14:paraId="245B4A7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D44DEC5" w14:textId="77777777" w:rsidR="009B6465" w:rsidRPr="00C534DA" w:rsidRDefault="009B6465" w:rsidP="00E66552">
            <w:pPr>
              <w:adjustRightInd w:val="0"/>
              <w:rPr>
                <w:sz w:val="24"/>
                <w:szCs w:val="24"/>
                <w:lang w:val="en-US"/>
              </w:rPr>
            </w:pPr>
            <w:r w:rsidRPr="00C534DA">
              <w:rPr>
                <w:sz w:val="24"/>
                <w:szCs w:val="24"/>
              </w:rPr>
              <w:t>Расцепитель  независимый  РН-47</w:t>
            </w:r>
          </w:p>
          <w:p w14:paraId="36230B1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96DAE9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FD1033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075661F" w14:textId="77777777" w:rsidR="009B6465" w:rsidRPr="00C534DA" w:rsidRDefault="009B6465" w:rsidP="00E66552">
            <w:pPr>
              <w:jc w:val="center"/>
              <w:rPr>
                <w:sz w:val="24"/>
                <w:szCs w:val="24"/>
              </w:rPr>
            </w:pPr>
          </w:p>
        </w:tc>
      </w:tr>
      <w:tr w:rsidR="009B6465" w:rsidRPr="00C534DA" w14:paraId="0451739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157CF0" w14:textId="77777777" w:rsidR="009B6465" w:rsidRPr="00C534DA" w:rsidRDefault="009B6465" w:rsidP="00E66552">
            <w:pPr>
              <w:rPr>
                <w:sz w:val="24"/>
                <w:szCs w:val="24"/>
              </w:rPr>
            </w:pPr>
            <w:r w:rsidRPr="00C534DA">
              <w:rPr>
                <w:sz w:val="24"/>
                <w:szCs w:val="24"/>
              </w:rPr>
              <w:t xml:space="preserve"> 187</w:t>
            </w:r>
          </w:p>
        </w:tc>
        <w:tc>
          <w:tcPr>
            <w:tcW w:w="1701" w:type="dxa"/>
            <w:tcBorders>
              <w:top w:val="single" w:sz="4" w:space="0" w:color="auto"/>
              <w:bottom w:val="single" w:sz="4" w:space="0" w:color="auto"/>
            </w:tcBorders>
            <w:vAlign w:val="center"/>
          </w:tcPr>
          <w:p w14:paraId="1466D53D" w14:textId="77777777" w:rsidR="009B6465" w:rsidRPr="00C534DA" w:rsidRDefault="009B6465" w:rsidP="00E66552">
            <w:pPr>
              <w:rPr>
                <w:sz w:val="24"/>
                <w:szCs w:val="24"/>
                <w:lang w:val="en-US"/>
              </w:rPr>
            </w:pPr>
            <w:r w:rsidRPr="00C534DA">
              <w:rPr>
                <w:sz w:val="24"/>
                <w:szCs w:val="24"/>
                <w:lang w:val="en-US"/>
              </w:rPr>
              <w:t>Pret  furnizor</w:t>
            </w:r>
          </w:p>
          <w:p w14:paraId="480F4BA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DD6B60B" w14:textId="77777777" w:rsidR="009B6465" w:rsidRPr="00C534DA" w:rsidRDefault="009B6465" w:rsidP="00E66552">
            <w:pPr>
              <w:adjustRightInd w:val="0"/>
              <w:rPr>
                <w:sz w:val="24"/>
                <w:szCs w:val="24"/>
                <w:lang w:val="en-US"/>
              </w:rPr>
            </w:pPr>
            <w:r w:rsidRPr="00C534DA">
              <w:rPr>
                <w:sz w:val="24"/>
                <w:szCs w:val="24"/>
              </w:rPr>
              <w:t>Электропривод  CD-99-250A</w:t>
            </w:r>
          </w:p>
          <w:p w14:paraId="01126C1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AC9424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600D07F"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784B859B" w14:textId="77777777" w:rsidR="009B6465" w:rsidRPr="00C534DA" w:rsidRDefault="009B6465" w:rsidP="00E66552">
            <w:pPr>
              <w:jc w:val="center"/>
              <w:rPr>
                <w:sz w:val="24"/>
                <w:szCs w:val="24"/>
              </w:rPr>
            </w:pPr>
          </w:p>
        </w:tc>
      </w:tr>
      <w:tr w:rsidR="009B6465" w:rsidRPr="00C534DA" w14:paraId="12A591AF" w14:textId="77777777" w:rsidTr="00E66552">
        <w:tc>
          <w:tcPr>
            <w:tcW w:w="709" w:type="dxa"/>
            <w:tcBorders>
              <w:top w:val="nil"/>
              <w:left w:val="single" w:sz="6" w:space="0" w:color="auto"/>
              <w:bottom w:val="nil"/>
              <w:right w:val="nil"/>
            </w:tcBorders>
          </w:tcPr>
          <w:p w14:paraId="43CCFB84"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9D9DA9C"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5A45C7A"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2.1.5. ЩГ</w:t>
            </w:r>
          </w:p>
          <w:p w14:paraId="2D7C8AF0"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1DEAF221"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957A6C4" w14:textId="77777777" w:rsidR="009B6465" w:rsidRPr="00C534DA" w:rsidRDefault="009B6465" w:rsidP="00E66552">
            <w:pPr>
              <w:rPr>
                <w:sz w:val="24"/>
                <w:szCs w:val="24"/>
              </w:rPr>
            </w:pPr>
          </w:p>
        </w:tc>
      </w:tr>
      <w:tr w:rsidR="009B6465" w:rsidRPr="00C534DA" w14:paraId="78D8F8B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D2B04D" w14:textId="77777777" w:rsidR="009B6465" w:rsidRPr="00C534DA" w:rsidRDefault="009B6465" w:rsidP="00E66552">
            <w:pPr>
              <w:rPr>
                <w:sz w:val="24"/>
                <w:szCs w:val="24"/>
              </w:rPr>
            </w:pPr>
            <w:r w:rsidRPr="00C534DA">
              <w:rPr>
                <w:sz w:val="24"/>
                <w:szCs w:val="24"/>
              </w:rPr>
              <w:t>188</w:t>
            </w:r>
          </w:p>
        </w:tc>
        <w:tc>
          <w:tcPr>
            <w:tcW w:w="1701" w:type="dxa"/>
            <w:tcBorders>
              <w:top w:val="single" w:sz="4" w:space="0" w:color="auto"/>
              <w:bottom w:val="single" w:sz="4" w:space="0" w:color="auto"/>
            </w:tcBorders>
            <w:vAlign w:val="center"/>
          </w:tcPr>
          <w:p w14:paraId="51C26FFC" w14:textId="77777777" w:rsidR="009B6465" w:rsidRPr="00C534DA" w:rsidRDefault="009B6465" w:rsidP="00E66552">
            <w:pPr>
              <w:rPr>
                <w:sz w:val="24"/>
                <w:szCs w:val="24"/>
                <w:lang w:val="en-US"/>
              </w:rPr>
            </w:pPr>
            <w:r w:rsidRPr="00C534DA">
              <w:rPr>
                <w:sz w:val="24"/>
                <w:szCs w:val="24"/>
                <w:lang w:val="en-US"/>
              </w:rPr>
              <w:t>Pret  furnizor</w:t>
            </w:r>
          </w:p>
          <w:p w14:paraId="2B4EF3A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B3F94CB" w14:textId="4E7B8C27" w:rsidR="009B6465" w:rsidRPr="00C534DA" w:rsidRDefault="009B6465" w:rsidP="00F931D1">
            <w:pPr>
              <w:adjustRightInd w:val="0"/>
              <w:rPr>
                <w:sz w:val="24"/>
                <w:szCs w:val="24"/>
                <w:lang w:val="en-US"/>
              </w:rPr>
            </w:pPr>
            <w:r w:rsidRPr="00C534DA">
              <w:rPr>
                <w:sz w:val="24"/>
                <w:szCs w:val="24"/>
              </w:rPr>
              <w:t>Щит  распределительный  навесной  на  36  модулей  ЩРн-36 IP54, 520х310х120</w:t>
            </w:r>
          </w:p>
        </w:tc>
        <w:tc>
          <w:tcPr>
            <w:tcW w:w="1560" w:type="dxa"/>
            <w:tcBorders>
              <w:top w:val="single" w:sz="4" w:space="0" w:color="auto"/>
              <w:bottom w:val="single" w:sz="4" w:space="0" w:color="auto"/>
            </w:tcBorders>
            <w:vAlign w:val="center"/>
          </w:tcPr>
          <w:p w14:paraId="313C0E7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0368C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5D6B48A" w14:textId="77777777" w:rsidR="009B6465" w:rsidRPr="00C534DA" w:rsidRDefault="009B6465" w:rsidP="00E66552">
            <w:pPr>
              <w:jc w:val="center"/>
              <w:rPr>
                <w:sz w:val="24"/>
                <w:szCs w:val="24"/>
              </w:rPr>
            </w:pPr>
          </w:p>
        </w:tc>
      </w:tr>
      <w:tr w:rsidR="009B6465" w:rsidRPr="00C534DA" w14:paraId="5B93EDD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CA2B25" w14:textId="77777777" w:rsidR="009B6465" w:rsidRPr="00C534DA" w:rsidRDefault="009B6465" w:rsidP="00E66552">
            <w:pPr>
              <w:rPr>
                <w:sz w:val="24"/>
                <w:szCs w:val="24"/>
              </w:rPr>
            </w:pPr>
            <w:r w:rsidRPr="00C534DA">
              <w:rPr>
                <w:sz w:val="24"/>
                <w:szCs w:val="24"/>
              </w:rPr>
              <w:t xml:space="preserve"> 189</w:t>
            </w:r>
          </w:p>
        </w:tc>
        <w:tc>
          <w:tcPr>
            <w:tcW w:w="1701" w:type="dxa"/>
            <w:tcBorders>
              <w:top w:val="single" w:sz="4" w:space="0" w:color="auto"/>
              <w:bottom w:val="single" w:sz="4" w:space="0" w:color="auto"/>
            </w:tcBorders>
            <w:vAlign w:val="center"/>
          </w:tcPr>
          <w:p w14:paraId="04E5F9CB" w14:textId="77777777" w:rsidR="009B6465" w:rsidRPr="00C534DA" w:rsidRDefault="009B6465" w:rsidP="00E66552">
            <w:pPr>
              <w:rPr>
                <w:sz w:val="24"/>
                <w:szCs w:val="24"/>
                <w:lang w:val="en-US"/>
              </w:rPr>
            </w:pPr>
            <w:r w:rsidRPr="00C534DA">
              <w:rPr>
                <w:sz w:val="24"/>
                <w:szCs w:val="24"/>
                <w:lang w:val="en-US"/>
              </w:rPr>
              <w:t>Pret  furnizor</w:t>
            </w:r>
          </w:p>
          <w:p w14:paraId="05ACA1F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B9FB49F" w14:textId="74BC8B28" w:rsidR="009B6465" w:rsidRPr="00C534DA" w:rsidRDefault="009B6465" w:rsidP="00F931D1">
            <w:pPr>
              <w:adjustRightInd w:val="0"/>
              <w:rPr>
                <w:sz w:val="24"/>
                <w:szCs w:val="24"/>
                <w:lang w:val="en-US"/>
              </w:rPr>
            </w:pPr>
            <w:r w:rsidRPr="00C534DA">
              <w:rPr>
                <w:sz w:val="24"/>
                <w:szCs w:val="24"/>
              </w:rPr>
              <w:t xml:space="preserve">Дифференциальный  автоматический  выключатель  с  комбинированным  расцепителем, 4-полюсный, на  ток  20А, 16 </w:t>
            </w:r>
            <w:r w:rsidRPr="00C534DA">
              <w:rPr>
                <w:sz w:val="24"/>
                <w:szCs w:val="24"/>
              </w:rPr>
              <w:lastRenderedPageBreak/>
              <w:t>mA, тип  тока  утечки  АС, характеристика  С, 400В, 4кА  АД-12-20А/16мА</w:t>
            </w:r>
          </w:p>
        </w:tc>
        <w:tc>
          <w:tcPr>
            <w:tcW w:w="1560" w:type="dxa"/>
            <w:tcBorders>
              <w:top w:val="single" w:sz="4" w:space="0" w:color="auto"/>
              <w:bottom w:val="single" w:sz="4" w:space="0" w:color="auto"/>
            </w:tcBorders>
            <w:vAlign w:val="center"/>
          </w:tcPr>
          <w:p w14:paraId="78E0FDD1"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6A7634C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3D2DDCD" w14:textId="77777777" w:rsidR="009B6465" w:rsidRPr="00C534DA" w:rsidRDefault="009B6465" w:rsidP="00E66552">
            <w:pPr>
              <w:jc w:val="center"/>
              <w:rPr>
                <w:sz w:val="24"/>
                <w:szCs w:val="24"/>
              </w:rPr>
            </w:pPr>
          </w:p>
        </w:tc>
      </w:tr>
      <w:tr w:rsidR="009B6465" w:rsidRPr="00C534DA" w14:paraId="37B6E0F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175DCA" w14:textId="77777777" w:rsidR="009B6465" w:rsidRPr="00C534DA" w:rsidRDefault="009B6465" w:rsidP="00E66552">
            <w:pPr>
              <w:rPr>
                <w:sz w:val="24"/>
                <w:szCs w:val="24"/>
              </w:rPr>
            </w:pPr>
            <w:r w:rsidRPr="00C534DA">
              <w:rPr>
                <w:sz w:val="24"/>
                <w:szCs w:val="24"/>
              </w:rPr>
              <w:t xml:space="preserve"> 190</w:t>
            </w:r>
          </w:p>
        </w:tc>
        <w:tc>
          <w:tcPr>
            <w:tcW w:w="1701" w:type="dxa"/>
            <w:tcBorders>
              <w:top w:val="single" w:sz="4" w:space="0" w:color="auto"/>
              <w:bottom w:val="single" w:sz="4" w:space="0" w:color="auto"/>
            </w:tcBorders>
            <w:vAlign w:val="center"/>
          </w:tcPr>
          <w:p w14:paraId="7C75F9AD" w14:textId="77777777" w:rsidR="009B6465" w:rsidRPr="00C534DA" w:rsidRDefault="009B6465" w:rsidP="00E66552">
            <w:pPr>
              <w:rPr>
                <w:sz w:val="24"/>
                <w:szCs w:val="24"/>
                <w:lang w:val="en-US"/>
              </w:rPr>
            </w:pPr>
            <w:r w:rsidRPr="00C534DA">
              <w:rPr>
                <w:sz w:val="24"/>
                <w:szCs w:val="24"/>
                <w:lang w:val="en-US"/>
              </w:rPr>
              <w:t>Pret  furnizor</w:t>
            </w:r>
          </w:p>
          <w:p w14:paraId="54F8663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55A2BD3" w14:textId="00337951" w:rsidR="009B6465" w:rsidRPr="00C534DA" w:rsidRDefault="009B6465" w:rsidP="00F931D1">
            <w:pPr>
              <w:adjustRightInd w:val="0"/>
              <w:rPr>
                <w:sz w:val="24"/>
                <w:szCs w:val="24"/>
                <w:lang w:val="en-US"/>
              </w:rPr>
            </w:pPr>
            <w:r w:rsidRPr="00C534DA">
              <w:rPr>
                <w:sz w:val="24"/>
                <w:szCs w:val="24"/>
              </w:rPr>
              <w:t>Дифференциальный  автоматический  выключатель  с  комбинированным  расцепителем, 4-полюсный, на  ток  25А, 16 mA, тип  тока  утечки  АС, характеристика  С, 400В, 4кА  АД-12-25А/16мА</w:t>
            </w:r>
          </w:p>
        </w:tc>
        <w:tc>
          <w:tcPr>
            <w:tcW w:w="1560" w:type="dxa"/>
            <w:tcBorders>
              <w:top w:val="single" w:sz="4" w:space="0" w:color="auto"/>
              <w:bottom w:val="single" w:sz="4" w:space="0" w:color="auto"/>
            </w:tcBorders>
            <w:vAlign w:val="center"/>
          </w:tcPr>
          <w:p w14:paraId="1F50431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52B0340"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E28A10A" w14:textId="77777777" w:rsidR="009B6465" w:rsidRPr="00C534DA" w:rsidRDefault="009B6465" w:rsidP="00E66552">
            <w:pPr>
              <w:jc w:val="center"/>
              <w:rPr>
                <w:sz w:val="24"/>
                <w:szCs w:val="24"/>
              </w:rPr>
            </w:pPr>
          </w:p>
        </w:tc>
      </w:tr>
      <w:tr w:rsidR="009B6465" w:rsidRPr="00C534DA" w14:paraId="0BF878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E11F85" w14:textId="77777777" w:rsidR="009B6465" w:rsidRPr="00C534DA" w:rsidRDefault="009B6465" w:rsidP="00E66552">
            <w:pPr>
              <w:rPr>
                <w:sz w:val="24"/>
                <w:szCs w:val="24"/>
              </w:rPr>
            </w:pPr>
            <w:r w:rsidRPr="00C534DA">
              <w:rPr>
                <w:sz w:val="24"/>
                <w:szCs w:val="24"/>
              </w:rPr>
              <w:t xml:space="preserve"> 191</w:t>
            </w:r>
          </w:p>
        </w:tc>
        <w:tc>
          <w:tcPr>
            <w:tcW w:w="1701" w:type="dxa"/>
            <w:tcBorders>
              <w:top w:val="single" w:sz="4" w:space="0" w:color="auto"/>
              <w:bottom w:val="single" w:sz="4" w:space="0" w:color="auto"/>
            </w:tcBorders>
            <w:vAlign w:val="center"/>
          </w:tcPr>
          <w:p w14:paraId="40832F92" w14:textId="77777777" w:rsidR="009B6465" w:rsidRPr="00C534DA" w:rsidRDefault="009B6465" w:rsidP="00E66552">
            <w:pPr>
              <w:rPr>
                <w:sz w:val="24"/>
                <w:szCs w:val="24"/>
                <w:lang w:val="en-US"/>
              </w:rPr>
            </w:pPr>
            <w:r w:rsidRPr="00C534DA">
              <w:rPr>
                <w:sz w:val="24"/>
                <w:szCs w:val="24"/>
                <w:lang w:val="en-US"/>
              </w:rPr>
              <w:t>Pret  furnizor</w:t>
            </w:r>
          </w:p>
          <w:p w14:paraId="03C4D06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07CBE04" w14:textId="77777777" w:rsidR="009B6465" w:rsidRPr="00C534DA" w:rsidRDefault="009B6465" w:rsidP="00E66552">
            <w:pPr>
              <w:adjustRightInd w:val="0"/>
              <w:rPr>
                <w:sz w:val="24"/>
                <w:szCs w:val="24"/>
              </w:rPr>
            </w:pPr>
            <w:r w:rsidRPr="00C534DA">
              <w:rPr>
                <w:sz w:val="24"/>
                <w:szCs w:val="24"/>
              </w:rPr>
              <w:t>Дифференциальный  автоматический  выключатель  с  комбинированным  расцепителем, 4-полюсный, на  ток  16А, 16 mA, тип  тока  утечки  АС, характеристика  С, 230В, 4кА  АД-12-16А/16мА</w:t>
            </w:r>
          </w:p>
          <w:p w14:paraId="3C925FD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672AFE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8D284F0"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F42AD21" w14:textId="77777777" w:rsidR="009B6465" w:rsidRPr="00C534DA" w:rsidRDefault="009B6465" w:rsidP="00E66552">
            <w:pPr>
              <w:jc w:val="center"/>
              <w:rPr>
                <w:sz w:val="24"/>
                <w:szCs w:val="24"/>
              </w:rPr>
            </w:pPr>
          </w:p>
        </w:tc>
      </w:tr>
      <w:tr w:rsidR="009B6465" w:rsidRPr="00C534DA" w14:paraId="0134614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632773F" w14:textId="77777777" w:rsidR="009B6465" w:rsidRPr="00C534DA" w:rsidRDefault="009B6465" w:rsidP="00E66552">
            <w:pPr>
              <w:rPr>
                <w:sz w:val="24"/>
                <w:szCs w:val="24"/>
              </w:rPr>
            </w:pPr>
            <w:r w:rsidRPr="00C534DA">
              <w:rPr>
                <w:sz w:val="24"/>
                <w:szCs w:val="24"/>
              </w:rPr>
              <w:t xml:space="preserve"> 192</w:t>
            </w:r>
          </w:p>
        </w:tc>
        <w:tc>
          <w:tcPr>
            <w:tcW w:w="1701" w:type="dxa"/>
            <w:tcBorders>
              <w:top w:val="single" w:sz="4" w:space="0" w:color="auto"/>
              <w:bottom w:val="single" w:sz="4" w:space="0" w:color="auto"/>
            </w:tcBorders>
            <w:vAlign w:val="center"/>
          </w:tcPr>
          <w:p w14:paraId="69159C0D" w14:textId="77777777" w:rsidR="009B6465" w:rsidRPr="00C534DA" w:rsidRDefault="009B6465" w:rsidP="00E66552">
            <w:pPr>
              <w:rPr>
                <w:sz w:val="24"/>
                <w:szCs w:val="24"/>
                <w:lang w:val="en-US"/>
              </w:rPr>
            </w:pPr>
            <w:r w:rsidRPr="00C534DA">
              <w:rPr>
                <w:sz w:val="24"/>
                <w:szCs w:val="24"/>
                <w:lang w:val="en-US"/>
              </w:rPr>
              <w:t>Pret  furnizor</w:t>
            </w:r>
          </w:p>
          <w:p w14:paraId="7D109BB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1322156" w14:textId="77777777" w:rsidR="009B6465" w:rsidRPr="00C534DA" w:rsidRDefault="009B6465" w:rsidP="00E66552">
            <w:pPr>
              <w:adjustRightInd w:val="0"/>
              <w:rPr>
                <w:sz w:val="24"/>
                <w:szCs w:val="24"/>
              </w:rPr>
            </w:pPr>
            <w:r w:rsidRPr="00C534DA">
              <w:rPr>
                <w:sz w:val="24"/>
                <w:szCs w:val="24"/>
              </w:rPr>
              <w:t>Дифференциальный  автоматический  выключатель  с  комбинированным  расцепителем, 4-полюсный, на  ток  16А, 16 mA, тип  тока  утечки  АС, характеристика  С, 400В, 4кА  АД-12-16А/16мА</w:t>
            </w:r>
          </w:p>
          <w:p w14:paraId="7B3584B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F31E56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839B1C0"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6864E1B9" w14:textId="77777777" w:rsidR="009B6465" w:rsidRPr="00C534DA" w:rsidRDefault="009B6465" w:rsidP="00E66552">
            <w:pPr>
              <w:jc w:val="center"/>
              <w:rPr>
                <w:sz w:val="24"/>
                <w:szCs w:val="24"/>
              </w:rPr>
            </w:pPr>
          </w:p>
        </w:tc>
      </w:tr>
      <w:tr w:rsidR="009B6465" w:rsidRPr="00C534DA" w14:paraId="08FB5A7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84D049" w14:textId="77777777" w:rsidR="009B6465" w:rsidRPr="00C534DA" w:rsidRDefault="009B6465" w:rsidP="00E66552">
            <w:pPr>
              <w:rPr>
                <w:sz w:val="24"/>
                <w:szCs w:val="24"/>
              </w:rPr>
            </w:pPr>
            <w:r w:rsidRPr="00C534DA">
              <w:rPr>
                <w:sz w:val="24"/>
                <w:szCs w:val="24"/>
              </w:rPr>
              <w:t xml:space="preserve"> 193</w:t>
            </w:r>
          </w:p>
        </w:tc>
        <w:tc>
          <w:tcPr>
            <w:tcW w:w="1701" w:type="dxa"/>
            <w:tcBorders>
              <w:top w:val="single" w:sz="4" w:space="0" w:color="auto"/>
              <w:bottom w:val="single" w:sz="4" w:space="0" w:color="auto"/>
            </w:tcBorders>
            <w:vAlign w:val="center"/>
          </w:tcPr>
          <w:p w14:paraId="6F376526" w14:textId="77777777" w:rsidR="009B6465" w:rsidRPr="00C534DA" w:rsidRDefault="009B6465" w:rsidP="00E66552">
            <w:pPr>
              <w:rPr>
                <w:sz w:val="24"/>
                <w:szCs w:val="24"/>
                <w:lang w:val="en-US"/>
              </w:rPr>
            </w:pPr>
            <w:r w:rsidRPr="00C534DA">
              <w:rPr>
                <w:sz w:val="24"/>
                <w:szCs w:val="24"/>
                <w:lang w:val="en-US"/>
              </w:rPr>
              <w:t>Pret  furnizor</w:t>
            </w:r>
          </w:p>
          <w:p w14:paraId="3B3045E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5F7C7A7" w14:textId="77777777" w:rsidR="009B6465" w:rsidRPr="00C534DA" w:rsidRDefault="009B6465" w:rsidP="00E66552">
            <w:pPr>
              <w:adjustRightInd w:val="0"/>
              <w:rPr>
                <w:sz w:val="24"/>
                <w:szCs w:val="24"/>
              </w:rPr>
            </w:pPr>
            <w:r w:rsidRPr="00C534DA">
              <w:rPr>
                <w:sz w:val="24"/>
                <w:szCs w:val="24"/>
              </w:rPr>
              <w:t>Дифференциальный  автоматический  выключатель  с  комбинированным  расцепителем, 4-полюсный, на  ток  32А, 16 mA, тип  тока  утечки  АС, характеристика  С, 230В, 4кА  АД-32-16А/16мА</w:t>
            </w:r>
          </w:p>
          <w:p w14:paraId="4DB325B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CBB95D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370D65C"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4ADC8587" w14:textId="77777777" w:rsidR="009B6465" w:rsidRPr="00C534DA" w:rsidRDefault="009B6465" w:rsidP="00E66552">
            <w:pPr>
              <w:jc w:val="center"/>
              <w:rPr>
                <w:sz w:val="24"/>
                <w:szCs w:val="24"/>
              </w:rPr>
            </w:pPr>
          </w:p>
        </w:tc>
      </w:tr>
      <w:tr w:rsidR="009B6465" w:rsidRPr="00C534DA" w14:paraId="155845A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CB746F" w14:textId="77777777" w:rsidR="009B6465" w:rsidRPr="00C534DA" w:rsidRDefault="009B6465" w:rsidP="00E66552">
            <w:pPr>
              <w:rPr>
                <w:sz w:val="24"/>
                <w:szCs w:val="24"/>
              </w:rPr>
            </w:pPr>
            <w:r w:rsidRPr="00C534DA">
              <w:rPr>
                <w:sz w:val="24"/>
                <w:szCs w:val="24"/>
              </w:rPr>
              <w:t xml:space="preserve"> 194</w:t>
            </w:r>
          </w:p>
        </w:tc>
        <w:tc>
          <w:tcPr>
            <w:tcW w:w="1701" w:type="dxa"/>
            <w:tcBorders>
              <w:top w:val="single" w:sz="4" w:space="0" w:color="auto"/>
              <w:bottom w:val="single" w:sz="4" w:space="0" w:color="auto"/>
            </w:tcBorders>
            <w:vAlign w:val="center"/>
          </w:tcPr>
          <w:p w14:paraId="713E85F0" w14:textId="77777777" w:rsidR="009B6465" w:rsidRPr="00C534DA" w:rsidRDefault="009B6465" w:rsidP="00E66552">
            <w:pPr>
              <w:rPr>
                <w:sz w:val="24"/>
                <w:szCs w:val="24"/>
                <w:lang w:val="en-US"/>
              </w:rPr>
            </w:pPr>
            <w:r w:rsidRPr="00C534DA">
              <w:rPr>
                <w:sz w:val="24"/>
                <w:szCs w:val="24"/>
                <w:lang w:val="en-US"/>
              </w:rPr>
              <w:t>Pret  furnizor</w:t>
            </w:r>
          </w:p>
          <w:p w14:paraId="06A52A3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9508A1F" w14:textId="77777777" w:rsidR="009B6465" w:rsidRPr="00C534DA" w:rsidRDefault="009B6465" w:rsidP="00E66552">
            <w:pPr>
              <w:adjustRightInd w:val="0"/>
              <w:rPr>
                <w:sz w:val="24"/>
                <w:szCs w:val="24"/>
                <w:lang w:val="en-US"/>
              </w:rPr>
            </w:pPr>
            <w:r w:rsidRPr="00C534DA">
              <w:rPr>
                <w:sz w:val="24"/>
                <w:szCs w:val="24"/>
              </w:rPr>
              <w:t>Выключатель  нагрузки  BH 63 3Р 63А</w:t>
            </w:r>
          </w:p>
          <w:p w14:paraId="71CF857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13F83D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CB19AB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488F629" w14:textId="77777777" w:rsidR="009B6465" w:rsidRPr="00C534DA" w:rsidRDefault="009B6465" w:rsidP="00E66552">
            <w:pPr>
              <w:jc w:val="center"/>
              <w:rPr>
                <w:sz w:val="24"/>
                <w:szCs w:val="24"/>
              </w:rPr>
            </w:pPr>
          </w:p>
        </w:tc>
      </w:tr>
      <w:tr w:rsidR="009B6465" w:rsidRPr="00C534DA" w14:paraId="109297E2" w14:textId="77777777" w:rsidTr="00E66552">
        <w:tc>
          <w:tcPr>
            <w:tcW w:w="709" w:type="dxa"/>
            <w:tcBorders>
              <w:top w:val="nil"/>
              <w:left w:val="single" w:sz="6" w:space="0" w:color="auto"/>
              <w:bottom w:val="nil"/>
              <w:right w:val="nil"/>
            </w:tcBorders>
          </w:tcPr>
          <w:p w14:paraId="767511CC"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438C22A"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07D6CE6"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2.1.6. ЩСП</w:t>
            </w:r>
          </w:p>
          <w:p w14:paraId="36C76A67"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1B49C9C3"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78CDF73B" w14:textId="77777777" w:rsidR="009B6465" w:rsidRPr="00C534DA" w:rsidRDefault="009B6465" w:rsidP="00E66552">
            <w:pPr>
              <w:rPr>
                <w:sz w:val="24"/>
                <w:szCs w:val="24"/>
              </w:rPr>
            </w:pPr>
          </w:p>
        </w:tc>
      </w:tr>
      <w:tr w:rsidR="009B6465" w:rsidRPr="00C534DA" w14:paraId="3E14745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D97FE8" w14:textId="77777777" w:rsidR="009B6465" w:rsidRPr="00C534DA" w:rsidRDefault="009B6465" w:rsidP="00E66552">
            <w:pPr>
              <w:rPr>
                <w:sz w:val="24"/>
                <w:szCs w:val="24"/>
              </w:rPr>
            </w:pPr>
            <w:r w:rsidRPr="00C534DA">
              <w:rPr>
                <w:sz w:val="24"/>
                <w:szCs w:val="24"/>
              </w:rPr>
              <w:t>195</w:t>
            </w:r>
          </w:p>
        </w:tc>
        <w:tc>
          <w:tcPr>
            <w:tcW w:w="1701" w:type="dxa"/>
            <w:tcBorders>
              <w:top w:val="single" w:sz="4" w:space="0" w:color="auto"/>
              <w:bottom w:val="single" w:sz="4" w:space="0" w:color="auto"/>
            </w:tcBorders>
            <w:vAlign w:val="center"/>
          </w:tcPr>
          <w:p w14:paraId="4D0CDA12" w14:textId="77777777" w:rsidR="009B6465" w:rsidRPr="00C534DA" w:rsidRDefault="009B6465" w:rsidP="00E66552">
            <w:pPr>
              <w:rPr>
                <w:sz w:val="24"/>
                <w:szCs w:val="24"/>
                <w:lang w:val="en-US"/>
              </w:rPr>
            </w:pPr>
            <w:r w:rsidRPr="00C534DA">
              <w:rPr>
                <w:sz w:val="24"/>
                <w:szCs w:val="24"/>
                <w:lang w:val="en-US"/>
              </w:rPr>
              <w:t>Pret  furnizor</w:t>
            </w:r>
          </w:p>
          <w:p w14:paraId="0116C8D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224CECE" w14:textId="77777777" w:rsidR="009B6465" w:rsidRPr="00C534DA" w:rsidRDefault="009B6465" w:rsidP="00E66552">
            <w:pPr>
              <w:adjustRightInd w:val="0"/>
              <w:rPr>
                <w:sz w:val="24"/>
                <w:szCs w:val="24"/>
              </w:rPr>
            </w:pPr>
            <w:r w:rsidRPr="00C534DA">
              <w:rPr>
                <w:sz w:val="24"/>
                <w:szCs w:val="24"/>
              </w:rPr>
              <w:t>Щит  распределительный  навесной  на  24  модуля  ЩРн-24 IP54, 395х310х120</w:t>
            </w:r>
          </w:p>
          <w:p w14:paraId="391E8CB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409A35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0CC56C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A2950FB" w14:textId="77777777" w:rsidR="009B6465" w:rsidRPr="00C534DA" w:rsidRDefault="009B6465" w:rsidP="00E66552">
            <w:pPr>
              <w:jc w:val="center"/>
              <w:rPr>
                <w:sz w:val="24"/>
                <w:szCs w:val="24"/>
              </w:rPr>
            </w:pPr>
          </w:p>
        </w:tc>
      </w:tr>
      <w:tr w:rsidR="009B6465" w:rsidRPr="00C534DA" w14:paraId="42899EF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C1030E" w14:textId="77777777" w:rsidR="009B6465" w:rsidRPr="00C534DA" w:rsidRDefault="009B6465" w:rsidP="00E66552">
            <w:pPr>
              <w:rPr>
                <w:sz w:val="24"/>
                <w:szCs w:val="24"/>
              </w:rPr>
            </w:pPr>
            <w:r w:rsidRPr="00C534DA">
              <w:rPr>
                <w:sz w:val="24"/>
                <w:szCs w:val="24"/>
              </w:rPr>
              <w:t xml:space="preserve"> 196</w:t>
            </w:r>
          </w:p>
        </w:tc>
        <w:tc>
          <w:tcPr>
            <w:tcW w:w="1701" w:type="dxa"/>
            <w:tcBorders>
              <w:top w:val="single" w:sz="4" w:space="0" w:color="auto"/>
              <w:bottom w:val="single" w:sz="4" w:space="0" w:color="auto"/>
            </w:tcBorders>
            <w:vAlign w:val="center"/>
          </w:tcPr>
          <w:p w14:paraId="549EFFCF" w14:textId="77777777" w:rsidR="009B6465" w:rsidRPr="00C534DA" w:rsidRDefault="009B6465" w:rsidP="00E66552">
            <w:pPr>
              <w:rPr>
                <w:sz w:val="24"/>
                <w:szCs w:val="24"/>
                <w:lang w:val="en-US"/>
              </w:rPr>
            </w:pPr>
            <w:r w:rsidRPr="00C534DA">
              <w:rPr>
                <w:sz w:val="24"/>
                <w:szCs w:val="24"/>
                <w:lang w:val="en-US"/>
              </w:rPr>
              <w:t>Pret  furnizor</w:t>
            </w:r>
          </w:p>
          <w:p w14:paraId="72C88C3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2B879B8" w14:textId="479DDF1B" w:rsidR="009B6465" w:rsidRPr="00C534DA" w:rsidRDefault="009B6465" w:rsidP="00E66552">
            <w:pPr>
              <w:adjustRightInd w:val="0"/>
              <w:rPr>
                <w:sz w:val="24"/>
                <w:szCs w:val="24"/>
                <w:lang w:val="ro-MD"/>
              </w:rPr>
            </w:pPr>
            <w:r w:rsidRPr="00C534DA">
              <w:rPr>
                <w:sz w:val="24"/>
                <w:szCs w:val="24"/>
              </w:rPr>
              <w:t>Cетевой  солнечный  инвертор  SOFAR  15KTLX-G3</w:t>
            </w:r>
            <w:r w:rsidR="00D76036" w:rsidRPr="00C534DA">
              <w:rPr>
                <w:sz w:val="24"/>
                <w:szCs w:val="24"/>
                <w:lang w:val="ro-MD"/>
              </w:rPr>
              <w:t xml:space="preserve"> </w:t>
            </w:r>
            <w:r w:rsidR="00D76036" w:rsidRPr="00C534DA">
              <w:rPr>
                <w:sz w:val="24"/>
                <w:szCs w:val="24"/>
              </w:rPr>
              <w:t>или эквивалент</w:t>
            </w:r>
          </w:p>
          <w:p w14:paraId="4A224A0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07DF11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A97BCD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A33DBF2" w14:textId="77777777" w:rsidR="009B6465" w:rsidRPr="00C534DA" w:rsidRDefault="009B6465" w:rsidP="00E66552">
            <w:pPr>
              <w:jc w:val="center"/>
              <w:rPr>
                <w:sz w:val="24"/>
                <w:szCs w:val="24"/>
              </w:rPr>
            </w:pPr>
          </w:p>
        </w:tc>
      </w:tr>
      <w:tr w:rsidR="009B6465" w:rsidRPr="00C534DA" w14:paraId="0840B95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A45195" w14:textId="77777777" w:rsidR="009B6465" w:rsidRPr="00C534DA" w:rsidRDefault="009B6465" w:rsidP="00E66552">
            <w:pPr>
              <w:rPr>
                <w:sz w:val="24"/>
                <w:szCs w:val="24"/>
              </w:rPr>
            </w:pPr>
            <w:r w:rsidRPr="00C534DA">
              <w:rPr>
                <w:sz w:val="24"/>
                <w:szCs w:val="24"/>
              </w:rPr>
              <w:t xml:space="preserve"> 197</w:t>
            </w:r>
          </w:p>
        </w:tc>
        <w:tc>
          <w:tcPr>
            <w:tcW w:w="1701" w:type="dxa"/>
            <w:tcBorders>
              <w:top w:val="single" w:sz="4" w:space="0" w:color="auto"/>
              <w:bottom w:val="single" w:sz="4" w:space="0" w:color="auto"/>
            </w:tcBorders>
            <w:vAlign w:val="center"/>
          </w:tcPr>
          <w:p w14:paraId="1EDA9188" w14:textId="77777777" w:rsidR="009B6465" w:rsidRPr="00C534DA" w:rsidRDefault="009B6465" w:rsidP="00E66552">
            <w:pPr>
              <w:rPr>
                <w:sz w:val="24"/>
                <w:szCs w:val="24"/>
                <w:lang w:val="en-US"/>
              </w:rPr>
            </w:pPr>
            <w:r w:rsidRPr="00C534DA">
              <w:rPr>
                <w:sz w:val="24"/>
                <w:szCs w:val="24"/>
                <w:lang w:val="en-US"/>
              </w:rPr>
              <w:t>Pret  furnizor</w:t>
            </w:r>
          </w:p>
          <w:p w14:paraId="420DBE1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441335F" w14:textId="64F9710A" w:rsidR="009B6465" w:rsidRPr="00C534DA" w:rsidRDefault="009B6465" w:rsidP="00E66552">
            <w:pPr>
              <w:adjustRightInd w:val="0"/>
              <w:rPr>
                <w:sz w:val="24"/>
                <w:szCs w:val="24"/>
                <w:lang w:val="ro-MD"/>
              </w:rPr>
            </w:pPr>
            <w:r w:rsidRPr="00C534DA">
              <w:rPr>
                <w:sz w:val="24"/>
                <w:szCs w:val="24"/>
              </w:rPr>
              <w:t>Mонокристаллическая  солнечная  панель  Risen  Titan  RSM132-8-660W</w:t>
            </w:r>
            <w:r w:rsidR="00D76036" w:rsidRPr="00C534DA">
              <w:rPr>
                <w:sz w:val="24"/>
                <w:szCs w:val="24"/>
                <w:lang w:val="ro-MD"/>
              </w:rPr>
              <w:t xml:space="preserve"> </w:t>
            </w:r>
            <w:r w:rsidR="00D76036" w:rsidRPr="00C534DA">
              <w:rPr>
                <w:sz w:val="24"/>
                <w:szCs w:val="24"/>
              </w:rPr>
              <w:t>или эквивалент</w:t>
            </w:r>
          </w:p>
          <w:p w14:paraId="745C88E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CFC9AA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1C69E77" w14:textId="77777777" w:rsidR="009B6465" w:rsidRPr="00C534DA" w:rsidRDefault="009B6465" w:rsidP="00E66552">
            <w:pPr>
              <w:adjustRightInd w:val="0"/>
              <w:jc w:val="center"/>
              <w:rPr>
                <w:rFonts w:ascii="Arial CYR" w:hAnsi="Arial CYR" w:cs="Arial CYR"/>
                <w:sz w:val="24"/>
                <w:szCs w:val="24"/>
              </w:rPr>
            </w:pPr>
            <w:r w:rsidRPr="00C534DA">
              <w:rPr>
                <w:sz w:val="24"/>
                <w:szCs w:val="24"/>
              </w:rPr>
              <w:t>33,0000</w:t>
            </w:r>
          </w:p>
          <w:p w14:paraId="5BB9F6DF" w14:textId="77777777" w:rsidR="009B6465" w:rsidRPr="00C534DA" w:rsidRDefault="009B6465" w:rsidP="00E66552">
            <w:pPr>
              <w:jc w:val="center"/>
              <w:rPr>
                <w:sz w:val="24"/>
                <w:szCs w:val="24"/>
              </w:rPr>
            </w:pPr>
          </w:p>
        </w:tc>
      </w:tr>
      <w:tr w:rsidR="009B6465" w:rsidRPr="00C534DA" w14:paraId="46DD7438" w14:textId="77777777" w:rsidTr="00E66552">
        <w:tc>
          <w:tcPr>
            <w:tcW w:w="709" w:type="dxa"/>
            <w:tcBorders>
              <w:top w:val="nil"/>
              <w:left w:val="single" w:sz="6" w:space="0" w:color="auto"/>
              <w:bottom w:val="nil"/>
              <w:right w:val="nil"/>
            </w:tcBorders>
          </w:tcPr>
          <w:p w14:paraId="3612B012"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5F9733E"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4DC6B6B0"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2.1.7. 2 ЩО</w:t>
            </w:r>
          </w:p>
          <w:p w14:paraId="5B5B5B5F"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5ACD38C1"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E073DE0" w14:textId="77777777" w:rsidR="009B6465" w:rsidRPr="00C534DA" w:rsidRDefault="009B6465" w:rsidP="00E66552">
            <w:pPr>
              <w:rPr>
                <w:sz w:val="24"/>
                <w:szCs w:val="24"/>
              </w:rPr>
            </w:pPr>
          </w:p>
        </w:tc>
      </w:tr>
      <w:tr w:rsidR="009B6465" w:rsidRPr="00C534DA" w14:paraId="4F4F4C8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C06AE0" w14:textId="77777777" w:rsidR="009B6465" w:rsidRPr="00C534DA" w:rsidRDefault="009B6465" w:rsidP="00E66552">
            <w:pPr>
              <w:rPr>
                <w:sz w:val="24"/>
                <w:szCs w:val="24"/>
              </w:rPr>
            </w:pPr>
            <w:r w:rsidRPr="00C534DA">
              <w:rPr>
                <w:sz w:val="24"/>
                <w:szCs w:val="24"/>
              </w:rPr>
              <w:t>198</w:t>
            </w:r>
          </w:p>
        </w:tc>
        <w:tc>
          <w:tcPr>
            <w:tcW w:w="1701" w:type="dxa"/>
            <w:tcBorders>
              <w:top w:val="single" w:sz="4" w:space="0" w:color="auto"/>
              <w:bottom w:val="single" w:sz="4" w:space="0" w:color="auto"/>
            </w:tcBorders>
            <w:vAlign w:val="center"/>
          </w:tcPr>
          <w:p w14:paraId="48D0E7BE" w14:textId="77777777" w:rsidR="009B6465" w:rsidRPr="00C534DA" w:rsidRDefault="009B6465" w:rsidP="00E66552">
            <w:pPr>
              <w:rPr>
                <w:sz w:val="24"/>
                <w:szCs w:val="24"/>
                <w:lang w:val="en-US"/>
              </w:rPr>
            </w:pPr>
            <w:r w:rsidRPr="00C534DA">
              <w:rPr>
                <w:sz w:val="24"/>
                <w:szCs w:val="24"/>
                <w:lang w:val="en-US"/>
              </w:rPr>
              <w:t>Pret  furnizor</w:t>
            </w:r>
          </w:p>
          <w:p w14:paraId="1157521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DF5360A" w14:textId="77777777" w:rsidR="009B6465" w:rsidRPr="00C534DA" w:rsidRDefault="009B6465" w:rsidP="00E66552">
            <w:pPr>
              <w:adjustRightInd w:val="0"/>
              <w:rPr>
                <w:sz w:val="24"/>
                <w:szCs w:val="24"/>
              </w:rPr>
            </w:pPr>
            <w:r w:rsidRPr="00C534DA">
              <w:rPr>
                <w:sz w:val="24"/>
                <w:szCs w:val="24"/>
              </w:rPr>
              <w:t>Щит  распределительный  навесной  на  18  модулей  ЩРн-18  IP31, 350х300х120</w:t>
            </w:r>
          </w:p>
          <w:p w14:paraId="2326F6E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8D9AFA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234E0C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19F1758" w14:textId="77777777" w:rsidR="009B6465" w:rsidRPr="00C534DA" w:rsidRDefault="009B6465" w:rsidP="00E66552">
            <w:pPr>
              <w:jc w:val="center"/>
              <w:rPr>
                <w:sz w:val="24"/>
                <w:szCs w:val="24"/>
              </w:rPr>
            </w:pPr>
          </w:p>
        </w:tc>
      </w:tr>
      <w:tr w:rsidR="009B6465" w:rsidRPr="00C534DA" w14:paraId="10847D4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037D4C6" w14:textId="77777777" w:rsidR="009B6465" w:rsidRPr="00C534DA" w:rsidRDefault="009B6465" w:rsidP="00E66552">
            <w:pPr>
              <w:rPr>
                <w:sz w:val="24"/>
                <w:szCs w:val="24"/>
              </w:rPr>
            </w:pPr>
            <w:r w:rsidRPr="00C534DA">
              <w:rPr>
                <w:sz w:val="24"/>
                <w:szCs w:val="24"/>
              </w:rPr>
              <w:t xml:space="preserve"> 199</w:t>
            </w:r>
          </w:p>
        </w:tc>
        <w:tc>
          <w:tcPr>
            <w:tcW w:w="1701" w:type="dxa"/>
            <w:tcBorders>
              <w:top w:val="single" w:sz="4" w:space="0" w:color="auto"/>
              <w:bottom w:val="single" w:sz="4" w:space="0" w:color="auto"/>
            </w:tcBorders>
            <w:vAlign w:val="center"/>
          </w:tcPr>
          <w:p w14:paraId="68EA8D4A" w14:textId="77777777" w:rsidR="009B6465" w:rsidRPr="00C534DA" w:rsidRDefault="009B6465" w:rsidP="00E66552">
            <w:pPr>
              <w:rPr>
                <w:sz w:val="24"/>
                <w:szCs w:val="24"/>
                <w:lang w:val="en-US"/>
              </w:rPr>
            </w:pPr>
            <w:r w:rsidRPr="00C534DA">
              <w:rPr>
                <w:sz w:val="24"/>
                <w:szCs w:val="24"/>
                <w:lang w:val="en-US"/>
              </w:rPr>
              <w:t>Pret  furnizor</w:t>
            </w:r>
          </w:p>
          <w:p w14:paraId="093B362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F999A69" w14:textId="77777777" w:rsidR="009B6465" w:rsidRPr="00C534DA" w:rsidRDefault="009B6465" w:rsidP="00E66552">
            <w:pPr>
              <w:adjustRightInd w:val="0"/>
              <w:rPr>
                <w:sz w:val="24"/>
                <w:szCs w:val="24"/>
              </w:rPr>
            </w:pPr>
            <w:r w:rsidRPr="00C534DA">
              <w:rPr>
                <w:sz w:val="24"/>
                <w:szCs w:val="24"/>
              </w:rPr>
              <w:t>Автоматический  выключатель  ВA47-63/1P/С/6A</w:t>
            </w:r>
          </w:p>
          <w:p w14:paraId="02C58DF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FE495D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F5674FD"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22D2EAC0" w14:textId="77777777" w:rsidR="009B6465" w:rsidRPr="00C534DA" w:rsidRDefault="009B6465" w:rsidP="00E66552">
            <w:pPr>
              <w:jc w:val="center"/>
              <w:rPr>
                <w:sz w:val="24"/>
                <w:szCs w:val="24"/>
              </w:rPr>
            </w:pPr>
          </w:p>
        </w:tc>
      </w:tr>
      <w:tr w:rsidR="009B6465" w:rsidRPr="00C534DA" w14:paraId="512580D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C5CE40" w14:textId="77777777" w:rsidR="009B6465" w:rsidRPr="00C534DA" w:rsidRDefault="009B6465" w:rsidP="00E66552">
            <w:pPr>
              <w:rPr>
                <w:sz w:val="24"/>
                <w:szCs w:val="24"/>
              </w:rPr>
            </w:pPr>
            <w:r w:rsidRPr="00C534DA">
              <w:rPr>
                <w:sz w:val="24"/>
                <w:szCs w:val="24"/>
              </w:rPr>
              <w:t xml:space="preserve"> 200</w:t>
            </w:r>
          </w:p>
        </w:tc>
        <w:tc>
          <w:tcPr>
            <w:tcW w:w="1701" w:type="dxa"/>
            <w:tcBorders>
              <w:top w:val="single" w:sz="4" w:space="0" w:color="auto"/>
              <w:bottom w:val="single" w:sz="4" w:space="0" w:color="auto"/>
            </w:tcBorders>
            <w:vAlign w:val="center"/>
          </w:tcPr>
          <w:p w14:paraId="50864A76" w14:textId="77777777" w:rsidR="009B6465" w:rsidRPr="00C534DA" w:rsidRDefault="009B6465" w:rsidP="00E66552">
            <w:pPr>
              <w:rPr>
                <w:sz w:val="24"/>
                <w:szCs w:val="24"/>
                <w:lang w:val="en-US"/>
              </w:rPr>
            </w:pPr>
            <w:r w:rsidRPr="00C534DA">
              <w:rPr>
                <w:sz w:val="24"/>
                <w:szCs w:val="24"/>
                <w:lang w:val="en-US"/>
              </w:rPr>
              <w:t>Pret  furnizor</w:t>
            </w:r>
          </w:p>
          <w:p w14:paraId="4AE3693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147F604" w14:textId="77777777" w:rsidR="009B6465" w:rsidRPr="00C534DA" w:rsidRDefault="009B6465" w:rsidP="00E66552">
            <w:pPr>
              <w:adjustRightInd w:val="0"/>
              <w:rPr>
                <w:sz w:val="24"/>
                <w:szCs w:val="24"/>
                <w:lang w:val="en-US"/>
              </w:rPr>
            </w:pPr>
            <w:r w:rsidRPr="00C534DA">
              <w:rPr>
                <w:sz w:val="24"/>
                <w:szCs w:val="24"/>
              </w:rPr>
              <w:t>Выключатель  нагрузки  BH 63 3Р 40А</w:t>
            </w:r>
          </w:p>
          <w:p w14:paraId="10B5B02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534751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7C6C1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84B7072" w14:textId="77777777" w:rsidR="009B6465" w:rsidRPr="00C534DA" w:rsidRDefault="009B6465" w:rsidP="00E66552">
            <w:pPr>
              <w:jc w:val="center"/>
              <w:rPr>
                <w:sz w:val="24"/>
                <w:szCs w:val="24"/>
              </w:rPr>
            </w:pPr>
          </w:p>
        </w:tc>
      </w:tr>
      <w:tr w:rsidR="009B6465" w:rsidRPr="00C534DA" w14:paraId="1CCF0DF6" w14:textId="77777777" w:rsidTr="00E66552">
        <w:tc>
          <w:tcPr>
            <w:tcW w:w="709" w:type="dxa"/>
            <w:tcBorders>
              <w:top w:val="nil"/>
              <w:left w:val="single" w:sz="6" w:space="0" w:color="auto"/>
              <w:bottom w:val="nil"/>
              <w:right w:val="nil"/>
            </w:tcBorders>
          </w:tcPr>
          <w:p w14:paraId="26CC46CB"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5C4A44E"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3DFED8B"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2.1.8. 2 ЩР</w:t>
            </w:r>
          </w:p>
          <w:p w14:paraId="20A8E9F4"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B24042B"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7FC0A6E1" w14:textId="77777777" w:rsidR="009B6465" w:rsidRPr="00C534DA" w:rsidRDefault="009B6465" w:rsidP="00E66552">
            <w:pPr>
              <w:rPr>
                <w:sz w:val="24"/>
                <w:szCs w:val="24"/>
              </w:rPr>
            </w:pPr>
          </w:p>
        </w:tc>
      </w:tr>
      <w:tr w:rsidR="009B6465" w:rsidRPr="00C534DA" w14:paraId="376E95D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575289" w14:textId="77777777" w:rsidR="009B6465" w:rsidRPr="00C534DA" w:rsidRDefault="009B6465" w:rsidP="00E66552">
            <w:pPr>
              <w:rPr>
                <w:sz w:val="24"/>
                <w:szCs w:val="24"/>
              </w:rPr>
            </w:pPr>
            <w:r w:rsidRPr="00C534DA">
              <w:rPr>
                <w:sz w:val="24"/>
                <w:szCs w:val="24"/>
              </w:rPr>
              <w:t>201</w:t>
            </w:r>
          </w:p>
        </w:tc>
        <w:tc>
          <w:tcPr>
            <w:tcW w:w="1701" w:type="dxa"/>
            <w:tcBorders>
              <w:top w:val="single" w:sz="4" w:space="0" w:color="auto"/>
              <w:bottom w:val="single" w:sz="4" w:space="0" w:color="auto"/>
            </w:tcBorders>
            <w:vAlign w:val="center"/>
          </w:tcPr>
          <w:p w14:paraId="07062625" w14:textId="77777777" w:rsidR="009B6465" w:rsidRPr="00C534DA" w:rsidRDefault="009B6465" w:rsidP="00E66552">
            <w:pPr>
              <w:rPr>
                <w:sz w:val="24"/>
                <w:szCs w:val="24"/>
                <w:lang w:val="en-US"/>
              </w:rPr>
            </w:pPr>
            <w:r w:rsidRPr="00C534DA">
              <w:rPr>
                <w:sz w:val="24"/>
                <w:szCs w:val="24"/>
                <w:lang w:val="en-US"/>
              </w:rPr>
              <w:t>Pret  furnizor</w:t>
            </w:r>
          </w:p>
          <w:p w14:paraId="11F1FAC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C2F16D9" w14:textId="51C1CE99" w:rsidR="009B6465" w:rsidRPr="00C534DA" w:rsidRDefault="009B6465" w:rsidP="00F931D1">
            <w:pPr>
              <w:adjustRightInd w:val="0"/>
              <w:rPr>
                <w:sz w:val="24"/>
                <w:szCs w:val="24"/>
                <w:lang w:val="en-US"/>
              </w:rPr>
            </w:pPr>
            <w:r w:rsidRPr="00C534DA">
              <w:rPr>
                <w:sz w:val="24"/>
                <w:szCs w:val="24"/>
              </w:rPr>
              <w:t>Щит  распределительный  навесной  на  48  модулей  ЩРн-48 IP54, 620х310х120</w:t>
            </w:r>
          </w:p>
        </w:tc>
        <w:tc>
          <w:tcPr>
            <w:tcW w:w="1560" w:type="dxa"/>
            <w:tcBorders>
              <w:top w:val="single" w:sz="4" w:space="0" w:color="auto"/>
              <w:bottom w:val="single" w:sz="4" w:space="0" w:color="auto"/>
            </w:tcBorders>
            <w:vAlign w:val="center"/>
          </w:tcPr>
          <w:p w14:paraId="558C431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0F7D04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DFD3F34" w14:textId="77777777" w:rsidR="009B6465" w:rsidRPr="00C534DA" w:rsidRDefault="009B6465" w:rsidP="00E66552">
            <w:pPr>
              <w:jc w:val="center"/>
              <w:rPr>
                <w:sz w:val="24"/>
                <w:szCs w:val="24"/>
              </w:rPr>
            </w:pPr>
          </w:p>
        </w:tc>
      </w:tr>
      <w:tr w:rsidR="009B6465" w:rsidRPr="00C534DA" w14:paraId="08E623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7655C2" w14:textId="77777777" w:rsidR="009B6465" w:rsidRPr="00C534DA" w:rsidRDefault="009B6465" w:rsidP="00E66552">
            <w:pPr>
              <w:rPr>
                <w:sz w:val="24"/>
                <w:szCs w:val="24"/>
              </w:rPr>
            </w:pPr>
            <w:r w:rsidRPr="00C534DA">
              <w:rPr>
                <w:sz w:val="24"/>
                <w:szCs w:val="24"/>
              </w:rPr>
              <w:lastRenderedPageBreak/>
              <w:t xml:space="preserve"> 202</w:t>
            </w:r>
          </w:p>
        </w:tc>
        <w:tc>
          <w:tcPr>
            <w:tcW w:w="1701" w:type="dxa"/>
            <w:tcBorders>
              <w:top w:val="single" w:sz="4" w:space="0" w:color="auto"/>
              <w:bottom w:val="single" w:sz="4" w:space="0" w:color="auto"/>
            </w:tcBorders>
            <w:vAlign w:val="center"/>
          </w:tcPr>
          <w:p w14:paraId="5EC4BD5B" w14:textId="77777777" w:rsidR="009B6465" w:rsidRPr="00C534DA" w:rsidRDefault="009B6465" w:rsidP="00E66552">
            <w:pPr>
              <w:rPr>
                <w:sz w:val="24"/>
                <w:szCs w:val="24"/>
                <w:lang w:val="en-US"/>
              </w:rPr>
            </w:pPr>
            <w:r w:rsidRPr="00C534DA">
              <w:rPr>
                <w:sz w:val="24"/>
                <w:szCs w:val="24"/>
                <w:lang w:val="en-US"/>
              </w:rPr>
              <w:t>Pret  furnizor</w:t>
            </w:r>
          </w:p>
          <w:p w14:paraId="3CA129A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7B0CAFE" w14:textId="131FA9F0" w:rsidR="009B6465" w:rsidRPr="00C534DA" w:rsidRDefault="009B6465" w:rsidP="00F931D1">
            <w:pPr>
              <w:adjustRightInd w:val="0"/>
              <w:rPr>
                <w:sz w:val="24"/>
                <w:szCs w:val="24"/>
                <w:lang w:val="en-US"/>
              </w:rPr>
            </w:pPr>
            <w:r w:rsidRPr="00C534DA">
              <w:rPr>
                <w:sz w:val="24"/>
                <w:szCs w:val="24"/>
              </w:rPr>
              <w:t>Дифференциальный  автомат  АД-2-16А/30мА ( хар. С, АС, электронный, защита  270В) 6кА</w:t>
            </w:r>
          </w:p>
        </w:tc>
        <w:tc>
          <w:tcPr>
            <w:tcW w:w="1560" w:type="dxa"/>
            <w:tcBorders>
              <w:top w:val="single" w:sz="4" w:space="0" w:color="auto"/>
              <w:bottom w:val="single" w:sz="4" w:space="0" w:color="auto"/>
            </w:tcBorders>
            <w:vAlign w:val="center"/>
          </w:tcPr>
          <w:p w14:paraId="1468533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14DD9E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14,0000</w:t>
            </w:r>
          </w:p>
          <w:p w14:paraId="22AE0442" w14:textId="77777777" w:rsidR="009B6465" w:rsidRPr="00C534DA" w:rsidRDefault="009B6465" w:rsidP="00E66552">
            <w:pPr>
              <w:jc w:val="center"/>
              <w:rPr>
                <w:sz w:val="24"/>
                <w:szCs w:val="24"/>
              </w:rPr>
            </w:pPr>
          </w:p>
        </w:tc>
      </w:tr>
      <w:tr w:rsidR="009B6465" w:rsidRPr="00C534DA" w14:paraId="30999ED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FEA14ED" w14:textId="77777777" w:rsidR="009B6465" w:rsidRPr="00C534DA" w:rsidRDefault="009B6465" w:rsidP="00E66552">
            <w:pPr>
              <w:rPr>
                <w:sz w:val="24"/>
                <w:szCs w:val="24"/>
              </w:rPr>
            </w:pPr>
            <w:r w:rsidRPr="00C534DA">
              <w:rPr>
                <w:sz w:val="24"/>
                <w:szCs w:val="24"/>
              </w:rPr>
              <w:t xml:space="preserve"> 203</w:t>
            </w:r>
          </w:p>
        </w:tc>
        <w:tc>
          <w:tcPr>
            <w:tcW w:w="1701" w:type="dxa"/>
            <w:tcBorders>
              <w:top w:val="single" w:sz="4" w:space="0" w:color="auto"/>
              <w:bottom w:val="single" w:sz="4" w:space="0" w:color="auto"/>
            </w:tcBorders>
            <w:vAlign w:val="center"/>
          </w:tcPr>
          <w:p w14:paraId="5231C81D" w14:textId="77777777" w:rsidR="009B6465" w:rsidRPr="00C534DA" w:rsidRDefault="009B6465" w:rsidP="00E66552">
            <w:pPr>
              <w:rPr>
                <w:sz w:val="24"/>
                <w:szCs w:val="24"/>
                <w:lang w:val="en-US"/>
              </w:rPr>
            </w:pPr>
            <w:r w:rsidRPr="00C534DA">
              <w:rPr>
                <w:sz w:val="24"/>
                <w:szCs w:val="24"/>
                <w:lang w:val="en-US"/>
              </w:rPr>
              <w:t>Pret  furnizor</w:t>
            </w:r>
          </w:p>
          <w:p w14:paraId="5AD6D41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644236E" w14:textId="40C722B2" w:rsidR="009B6465" w:rsidRPr="00C534DA" w:rsidRDefault="009B6465" w:rsidP="00F931D1">
            <w:pPr>
              <w:adjustRightInd w:val="0"/>
              <w:rPr>
                <w:sz w:val="24"/>
                <w:szCs w:val="24"/>
                <w:lang w:val="en-US"/>
              </w:rPr>
            </w:pPr>
            <w:r w:rsidRPr="00C534DA">
              <w:rPr>
                <w:sz w:val="24"/>
                <w:szCs w:val="24"/>
              </w:rPr>
              <w:t>Дифференциальный  автомат  АД-2-25А/30мА ( хар. С, АС, электронный, защита  270В) 6кА</w:t>
            </w:r>
          </w:p>
        </w:tc>
        <w:tc>
          <w:tcPr>
            <w:tcW w:w="1560" w:type="dxa"/>
            <w:tcBorders>
              <w:top w:val="single" w:sz="4" w:space="0" w:color="auto"/>
              <w:bottom w:val="single" w:sz="4" w:space="0" w:color="auto"/>
            </w:tcBorders>
            <w:vAlign w:val="center"/>
          </w:tcPr>
          <w:p w14:paraId="5F102E8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D56BF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89B15A1" w14:textId="77777777" w:rsidR="009B6465" w:rsidRPr="00C534DA" w:rsidRDefault="009B6465" w:rsidP="00E66552">
            <w:pPr>
              <w:jc w:val="center"/>
              <w:rPr>
                <w:sz w:val="24"/>
                <w:szCs w:val="24"/>
              </w:rPr>
            </w:pPr>
          </w:p>
        </w:tc>
      </w:tr>
      <w:tr w:rsidR="009B6465" w:rsidRPr="00C534DA" w14:paraId="125276E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06FD11D" w14:textId="77777777" w:rsidR="009B6465" w:rsidRPr="00C534DA" w:rsidRDefault="009B6465" w:rsidP="00E66552">
            <w:pPr>
              <w:rPr>
                <w:sz w:val="24"/>
                <w:szCs w:val="24"/>
              </w:rPr>
            </w:pPr>
            <w:r w:rsidRPr="00C534DA">
              <w:rPr>
                <w:sz w:val="24"/>
                <w:szCs w:val="24"/>
              </w:rPr>
              <w:t xml:space="preserve"> 204</w:t>
            </w:r>
          </w:p>
        </w:tc>
        <w:tc>
          <w:tcPr>
            <w:tcW w:w="1701" w:type="dxa"/>
            <w:tcBorders>
              <w:top w:val="single" w:sz="4" w:space="0" w:color="auto"/>
              <w:bottom w:val="single" w:sz="4" w:space="0" w:color="auto"/>
            </w:tcBorders>
            <w:vAlign w:val="center"/>
          </w:tcPr>
          <w:p w14:paraId="2CB5F6B1" w14:textId="77777777" w:rsidR="009B6465" w:rsidRPr="00C534DA" w:rsidRDefault="009B6465" w:rsidP="00E66552">
            <w:pPr>
              <w:rPr>
                <w:sz w:val="24"/>
                <w:szCs w:val="24"/>
                <w:lang w:val="en-US"/>
              </w:rPr>
            </w:pPr>
            <w:r w:rsidRPr="00C534DA">
              <w:rPr>
                <w:sz w:val="24"/>
                <w:szCs w:val="24"/>
                <w:lang w:val="en-US"/>
              </w:rPr>
              <w:t>Pret  furnizor</w:t>
            </w:r>
          </w:p>
          <w:p w14:paraId="5BC59DC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B80BA5F" w14:textId="328ADD95" w:rsidR="009B6465" w:rsidRPr="00C534DA" w:rsidRDefault="009B6465" w:rsidP="00F931D1">
            <w:pPr>
              <w:adjustRightInd w:val="0"/>
              <w:rPr>
                <w:sz w:val="24"/>
                <w:szCs w:val="24"/>
                <w:lang w:val="en-US"/>
              </w:rPr>
            </w:pPr>
            <w:r w:rsidRPr="00C534DA">
              <w:rPr>
                <w:sz w:val="24"/>
                <w:szCs w:val="24"/>
              </w:rPr>
              <w:t>Дифференциальный  автомат  АД-2-20А/30мА ( хар. С, АС, электронный, защита  270В) 4,5кА</w:t>
            </w:r>
          </w:p>
        </w:tc>
        <w:tc>
          <w:tcPr>
            <w:tcW w:w="1560" w:type="dxa"/>
            <w:tcBorders>
              <w:top w:val="single" w:sz="4" w:space="0" w:color="auto"/>
              <w:bottom w:val="single" w:sz="4" w:space="0" w:color="auto"/>
            </w:tcBorders>
            <w:vAlign w:val="center"/>
          </w:tcPr>
          <w:p w14:paraId="747ABAB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35996A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EF684D3" w14:textId="77777777" w:rsidR="009B6465" w:rsidRPr="00C534DA" w:rsidRDefault="009B6465" w:rsidP="00E66552">
            <w:pPr>
              <w:jc w:val="center"/>
              <w:rPr>
                <w:sz w:val="24"/>
                <w:szCs w:val="24"/>
              </w:rPr>
            </w:pPr>
          </w:p>
        </w:tc>
      </w:tr>
      <w:tr w:rsidR="009B6465" w:rsidRPr="00C534DA" w14:paraId="6AC6813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A87D79" w14:textId="77777777" w:rsidR="009B6465" w:rsidRPr="00C534DA" w:rsidRDefault="009B6465" w:rsidP="00E66552">
            <w:pPr>
              <w:rPr>
                <w:sz w:val="24"/>
                <w:szCs w:val="24"/>
              </w:rPr>
            </w:pPr>
            <w:r w:rsidRPr="00C534DA">
              <w:rPr>
                <w:sz w:val="24"/>
                <w:szCs w:val="24"/>
              </w:rPr>
              <w:t xml:space="preserve"> 205</w:t>
            </w:r>
          </w:p>
        </w:tc>
        <w:tc>
          <w:tcPr>
            <w:tcW w:w="1701" w:type="dxa"/>
            <w:tcBorders>
              <w:top w:val="single" w:sz="4" w:space="0" w:color="auto"/>
              <w:bottom w:val="single" w:sz="4" w:space="0" w:color="auto"/>
            </w:tcBorders>
            <w:vAlign w:val="center"/>
          </w:tcPr>
          <w:p w14:paraId="5AE2409B" w14:textId="77777777" w:rsidR="009B6465" w:rsidRPr="00C534DA" w:rsidRDefault="009B6465" w:rsidP="00E66552">
            <w:pPr>
              <w:rPr>
                <w:sz w:val="24"/>
                <w:szCs w:val="24"/>
                <w:lang w:val="en-US"/>
              </w:rPr>
            </w:pPr>
            <w:r w:rsidRPr="00C534DA">
              <w:rPr>
                <w:sz w:val="24"/>
                <w:szCs w:val="24"/>
                <w:lang w:val="en-US"/>
              </w:rPr>
              <w:t>Pret  furnizor</w:t>
            </w:r>
          </w:p>
          <w:p w14:paraId="34D5563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75A8F51" w14:textId="77777777" w:rsidR="009B6465" w:rsidRPr="00C534DA" w:rsidRDefault="009B6465" w:rsidP="00E66552">
            <w:pPr>
              <w:adjustRightInd w:val="0"/>
              <w:rPr>
                <w:sz w:val="24"/>
                <w:szCs w:val="24"/>
              </w:rPr>
            </w:pPr>
            <w:r w:rsidRPr="00C534DA">
              <w:rPr>
                <w:sz w:val="24"/>
                <w:szCs w:val="24"/>
              </w:rPr>
              <w:t>Автоматический  выключатель  ВA47-63/1P/С/16A</w:t>
            </w:r>
          </w:p>
          <w:p w14:paraId="68390DD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FD59F7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15288D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657A0F5" w14:textId="77777777" w:rsidR="009B6465" w:rsidRPr="00C534DA" w:rsidRDefault="009B6465" w:rsidP="00E66552">
            <w:pPr>
              <w:jc w:val="center"/>
              <w:rPr>
                <w:sz w:val="24"/>
                <w:szCs w:val="24"/>
              </w:rPr>
            </w:pPr>
          </w:p>
        </w:tc>
      </w:tr>
      <w:tr w:rsidR="009B6465" w:rsidRPr="00C534DA" w14:paraId="1D7A49A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56F264" w14:textId="77777777" w:rsidR="009B6465" w:rsidRPr="00C534DA" w:rsidRDefault="009B6465" w:rsidP="00E66552">
            <w:pPr>
              <w:rPr>
                <w:sz w:val="24"/>
                <w:szCs w:val="24"/>
              </w:rPr>
            </w:pPr>
            <w:r w:rsidRPr="00C534DA">
              <w:rPr>
                <w:sz w:val="24"/>
                <w:szCs w:val="24"/>
              </w:rPr>
              <w:t xml:space="preserve"> 206</w:t>
            </w:r>
          </w:p>
        </w:tc>
        <w:tc>
          <w:tcPr>
            <w:tcW w:w="1701" w:type="dxa"/>
            <w:tcBorders>
              <w:top w:val="single" w:sz="4" w:space="0" w:color="auto"/>
              <w:bottom w:val="single" w:sz="4" w:space="0" w:color="auto"/>
            </w:tcBorders>
            <w:vAlign w:val="center"/>
          </w:tcPr>
          <w:p w14:paraId="0E9DCC29" w14:textId="77777777" w:rsidR="009B6465" w:rsidRPr="00C534DA" w:rsidRDefault="009B6465" w:rsidP="00E66552">
            <w:pPr>
              <w:rPr>
                <w:sz w:val="24"/>
                <w:szCs w:val="24"/>
                <w:lang w:val="en-US"/>
              </w:rPr>
            </w:pPr>
            <w:r w:rsidRPr="00C534DA">
              <w:rPr>
                <w:sz w:val="24"/>
                <w:szCs w:val="24"/>
                <w:lang w:val="en-US"/>
              </w:rPr>
              <w:t>Pret  furnizor</w:t>
            </w:r>
          </w:p>
          <w:p w14:paraId="56ADEE9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9A75C24" w14:textId="77777777" w:rsidR="009B6465" w:rsidRPr="00C534DA" w:rsidRDefault="009B6465" w:rsidP="00E66552">
            <w:pPr>
              <w:adjustRightInd w:val="0"/>
              <w:rPr>
                <w:sz w:val="24"/>
                <w:szCs w:val="24"/>
                <w:lang w:val="en-US"/>
              </w:rPr>
            </w:pPr>
            <w:r w:rsidRPr="00C534DA">
              <w:rPr>
                <w:sz w:val="24"/>
                <w:szCs w:val="24"/>
              </w:rPr>
              <w:t>Выключатель  нагрузки  BH 63 3Р 63А</w:t>
            </w:r>
          </w:p>
          <w:p w14:paraId="5486B4E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ED619D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6AA41D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CACD528" w14:textId="77777777" w:rsidR="009B6465" w:rsidRPr="00C534DA" w:rsidRDefault="009B6465" w:rsidP="00E66552">
            <w:pPr>
              <w:jc w:val="center"/>
              <w:rPr>
                <w:sz w:val="24"/>
                <w:szCs w:val="24"/>
              </w:rPr>
            </w:pPr>
          </w:p>
        </w:tc>
      </w:tr>
      <w:tr w:rsidR="009B6465" w:rsidRPr="00C534DA" w14:paraId="6D434A07" w14:textId="77777777" w:rsidTr="00E66552">
        <w:tc>
          <w:tcPr>
            <w:tcW w:w="709" w:type="dxa"/>
            <w:tcBorders>
              <w:top w:val="nil"/>
              <w:left w:val="single" w:sz="6" w:space="0" w:color="auto"/>
              <w:bottom w:val="nil"/>
              <w:right w:val="nil"/>
            </w:tcBorders>
          </w:tcPr>
          <w:p w14:paraId="7767871E"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9B77DBD"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F5F8E9A"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2.1.9. ЩВ</w:t>
            </w:r>
          </w:p>
          <w:p w14:paraId="3FEEAD12"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2726095"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8F01430" w14:textId="77777777" w:rsidR="009B6465" w:rsidRPr="00C534DA" w:rsidRDefault="009B6465" w:rsidP="00E66552">
            <w:pPr>
              <w:rPr>
                <w:sz w:val="24"/>
                <w:szCs w:val="24"/>
              </w:rPr>
            </w:pPr>
          </w:p>
        </w:tc>
      </w:tr>
      <w:tr w:rsidR="009B6465" w:rsidRPr="00C534DA" w14:paraId="5D41491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7BF184" w14:textId="77777777" w:rsidR="009B6465" w:rsidRPr="00C534DA" w:rsidRDefault="009B6465" w:rsidP="00E66552">
            <w:pPr>
              <w:rPr>
                <w:sz w:val="24"/>
                <w:szCs w:val="24"/>
              </w:rPr>
            </w:pPr>
            <w:r w:rsidRPr="00C534DA">
              <w:rPr>
                <w:sz w:val="24"/>
                <w:szCs w:val="24"/>
              </w:rPr>
              <w:t>207</w:t>
            </w:r>
          </w:p>
        </w:tc>
        <w:tc>
          <w:tcPr>
            <w:tcW w:w="1701" w:type="dxa"/>
            <w:tcBorders>
              <w:top w:val="single" w:sz="4" w:space="0" w:color="auto"/>
              <w:bottom w:val="single" w:sz="4" w:space="0" w:color="auto"/>
            </w:tcBorders>
            <w:vAlign w:val="center"/>
          </w:tcPr>
          <w:p w14:paraId="32ED4246" w14:textId="77777777" w:rsidR="009B6465" w:rsidRPr="00C534DA" w:rsidRDefault="009B6465" w:rsidP="00E66552">
            <w:pPr>
              <w:rPr>
                <w:sz w:val="24"/>
                <w:szCs w:val="24"/>
                <w:lang w:val="en-US"/>
              </w:rPr>
            </w:pPr>
            <w:r w:rsidRPr="00C534DA">
              <w:rPr>
                <w:sz w:val="24"/>
                <w:szCs w:val="24"/>
                <w:lang w:val="en-US"/>
              </w:rPr>
              <w:t>Pret  furnizor</w:t>
            </w:r>
          </w:p>
          <w:p w14:paraId="531451C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D92B4D5" w14:textId="77777777" w:rsidR="009B6465" w:rsidRPr="00C534DA" w:rsidRDefault="009B6465" w:rsidP="00E66552">
            <w:pPr>
              <w:adjustRightInd w:val="0"/>
              <w:rPr>
                <w:sz w:val="24"/>
                <w:szCs w:val="24"/>
              </w:rPr>
            </w:pPr>
            <w:r w:rsidRPr="00C534DA">
              <w:rPr>
                <w:sz w:val="24"/>
                <w:szCs w:val="24"/>
              </w:rPr>
              <w:t>Щит  распределительный  навесной  на  18  модулей  ЩРн-18  IP31, 350х300х120</w:t>
            </w:r>
          </w:p>
          <w:p w14:paraId="1030324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405EB5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2234E9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F8BB23A" w14:textId="77777777" w:rsidR="009B6465" w:rsidRPr="00C534DA" w:rsidRDefault="009B6465" w:rsidP="00E66552">
            <w:pPr>
              <w:jc w:val="center"/>
              <w:rPr>
                <w:sz w:val="24"/>
                <w:szCs w:val="24"/>
              </w:rPr>
            </w:pPr>
          </w:p>
        </w:tc>
      </w:tr>
      <w:tr w:rsidR="009B6465" w:rsidRPr="00C534DA" w14:paraId="72185E5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9CDD87" w14:textId="77777777" w:rsidR="009B6465" w:rsidRPr="00C534DA" w:rsidRDefault="009B6465" w:rsidP="00E66552">
            <w:pPr>
              <w:rPr>
                <w:sz w:val="24"/>
                <w:szCs w:val="24"/>
              </w:rPr>
            </w:pPr>
            <w:r w:rsidRPr="00C534DA">
              <w:rPr>
                <w:sz w:val="24"/>
                <w:szCs w:val="24"/>
              </w:rPr>
              <w:t xml:space="preserve"> 208</w:t>
            </w:r>
          </w:p>
        </w:tc>
        <w:tc>
          <w:tcPr>
            <w:tcW w:w="1701" w:type="dxa"/>
            <w:tcBorders>
              <w:top w:val="single" w:sz="4" w:space="0" w:color="auto"/>
              <w:bottom w:val="single" w:sz="4" w:space="0" w:color="auto"/>
            </w:tcBorders>
            <w:vAlign w:val="center"/>
          </w:tcPr>
          <w:p w14:paraId="18EB6168" w14:textId="77777777" w:rsidR="009B6465" w:rsidRPr="00C534DA" w:rsidRDefault="009B6465" w:rsidP="00E66552">
            <w:pPr>
              <w:rPr>
                <w:sz w:val="24"/>
                <w:szCs w:val="24"/>
                <w:lang w:val="en-US"/>
              </w:rPr>
            </w:pPr>
            <w:r w:rsidRPr="00C534DA">
              <w:rPr>
                <w:sz w:val="24"/>
                <w:szCs w:val="24"/>
                <w:lang w:val="en-US"/>
              </w:rPr>
              <w:t>Pret  furnizor</w:t>
            </w:r>
          </w:p>
          <w:p w14:paraId="190492B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F7C8E2E" w14:textId="77777777" w:rsidR="009B6465" w:rsidRPr="00C534DA" w:rsidRDefault="009B6465" w:rsidP="00E66552">
            <w:pPr>
              <w:adjustRightInd w:val="0"/>
              <w:rPr>
                <w:sz w:val="24"/>
                <w:szCs w:val="24"/>
              </w:rPr>
            </w:pPr>
            <w:r w:rsidRPr="00C534DA">
              <w:rPr>
                <w:sz w:val="24"/>
                <w:szCs w:val="24"/>
              </w:rPr>
              <w:t>Автоматический  выключатель  ВA47-63/1P/С/40A</w:t>
            </w:r>
          </w:p>
          <w:p w14:paraId="48675A8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0096C8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4961FD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E501A93" w14:textId="77777777" w:rsidR="009B6465" w:rsidRPr="00C534DA" w:rsidRDefault="009B6465" w:rsidP="00E66552">
            <w:pPr>
              <w:jc w:val="center"/>
              <w:rPr>
                <w:sz w:val="24"/>
                <w:szCs w:val="24"/>
              </w:rPr>
            </w:pPr>
          </w:p>
        </w:tc>
      </w:tr>
      <w:tr w:rsidR="009B6465" w:rsidRPr="00C534DA" w14:paraId="0E34B75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BE7B00E" w14:textId="77777777" w:rsidR="009B6465" w:rsidRPr="00C534DA" w:rsidRDefault="009B6465" w:rsidP="00E66552">
            <w:pPr>
              <w:rPr>
                <w:sz w:val="24"/>
                <w:szCs w:val="24"/>
              </w:rPr>
            </w:pPr>
            <w:r w:rsidRPr="00C534DA">
              <w:rPr>
                <w:sz w:val="24"/>
                <w:szCs w:val="24"/>
              </w:rPr>
              <w:t xml:space="preserve"> 209</w:t>
            </w:r>
          </w:p>
        </w:tc>
        <w:tc>
          <w:tcPr>
            <w:tcW w:w="1701" w:type="dxa"/>
            <w:tcBorders>
              <w:top w:val="single" w:sz="4" w:space="0" w:color="auto"/>
              <w:bottom w:val="single" w:sz="4" w:space="0" w:color="auto"/>
            </w:tcBorders>
            <w:vAlign w:val="center"/>
          </w:tcPr>
          <w:p w14:paraId="7259E685" w14:textId="77777777" w:rsidR="009B6465" w:rsidRPr="00C534DA" w:rsidRDefault="009B6465" w:rsidP="00E66552">
            <w:pPr>
              <w:rPr>
                <w:sz w:val="24"/>
                <w:szCs w:val="24"/>
                <w:lang w:val="en-US"/>
              </w:rPr>
            </w:pPr>
            <w:r w:rsidRPr="00C534DA">
              <w:rPr>
                <w:sz w:val="24"/>
                <w:szCs w:val="24"/>
                <w:lang w:val="en-US"/>
              </w:rPr>
              <w:t>Pret  furnizor</w:t>
            </w:r>
          </w:p>
          <w:p w14:paraId="7DED698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7F78CDC" w14:textId="77777777" w:rsidR="009B6465" w:rsidRPr="00C534DA" w:rsidRDefault="009B6465" w:rsidP="00E66552">
            <w:pPr>
              <w:adjustRightInd w:val="0"/>
              <w:rPr>
                <w:sz w:val="24"/>
                <w:szCs w:val="24"/>
              </w:rPr>
            </w:pPr>
            <w:r w:rsidRPr="00C534DA">
              <w:rPr>
                <w:sz w:val="24"/>
                <w:szCs w:val="24"/>
              </w:rPr>
              <w:t>Автоматический  выключатель  ВA47-63/1P/С/4A</w:t>
            </w:r>
          </w:p>
          <w:p w14:paraId="0EE39BC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CDC028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F5AAC3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48DC7BF" w14:textId="77777777" w:rsidR="009B6465" w:rsidRPr="00C534DA" w:rsidRDefault="009B6465" w:rsidP="00E66552">
            <w:pPr>
              <w:jc w:val="center"/>
              <w:rPr>
                <w:sz w:val="24"/>
                <w:szCs w:val="24"/>
              </w:rPr>
            </w:pPr>
          </w:p>
        </w:tc>
      </w:tr>
      <w:tr w:rsidR="009B6465" w:rsidRPr="00C534DA" w14:paraId="5EB5333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6A4CFD" w14:textId="77777777" w:rsidR="009B6465" w:rsidRPr="00C534DA" w:rsidRDefault="009B6465" w:rsidP="00E66552">
            <w:pPr>
              <w:rPr>
                <w:sz w:val="24"/>
                <w:szCs w:val="24"/>
              </w:rPr>
            </w:pPr>
            <w:r w:rsidRPr="00C534DA">
              <w:rPr>
                <w:sz w:val="24"/>
                <w:szCs w:val="24"/>
              </w:rPr>
              <w:t xml:space="preserve"> 210</w:t>
            </w:r>
          </w:p>
        </w:tc>
        <w:tc>
          <w:tcPr>
            <w:tcW w:w="1701" w:type="dxa"/>
            <w:tcBorders>
              <w:top w:val="single" w:sz="4" w:space="0" w:color="auto"/>
              <w:bottom w:val="single" w:sz="4" w:space="0" w:color="auto"/>
            </w:tcBorders>
            <w:vAlign w:val="center"/>
          </w:tcPr>
          <w:p w14:paraId="64184B38" w14:textId="77777777" w:rsidR="009B6465" w:rsidRPr="00C534DA" w:rsidRDefault="009B6465" w:rsidP="00E66552">
            <w:pPr>
              <w:rPr>
                <w:sz w:val="24"/>
                <w:szCs w:val="24"/>
                <w:lang w:val="en-US"/>
              </w:rPr>
            </w:pPr>
            <w:r w:rsidRPr="00C534DA">
              <w:rPr>
                <w:sz w:val="24"/>
                <w:szCs w:val="24"/>
                <w:lang w:val="en-US"/>
              </w:rPr>
              <w:t>Pret  furnizor</w:t>
            </w:r>
          </w:p>
          <w:p w14:paraId="130A7DD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48B2496" w14:textId="77777777" w:rsidR="009B6465" w:rsidRPr="00C534DA" w:rsidRDefault="009B6465" w:rsidP="00E66552">
            <w:pPr>
              <w:adjustRightInd w:val="0"/>
              <w:rPr>
                <w:sz w:val="24"/>
                <w:szCs w:val="24"/>
              </w:rPr>
            </w:pPr>
            <w:r w:rsidRPr="00C534DA">
              <w:rPr>
                <w:sz w:val="24"/>
                <w:szCs w:val="24"/>
              </w:rPr>
              <w:t>Автоматический  выключатель  ВA47-63/1P/С/16A</w:t>
            </w:r>
          </w:p>
          <w:p w14:paraId="390742C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69A375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549FD6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28AB7AD" w14:textId="77777777" w:rsidR="009B6465" w:rsidRPr="00C534DA" w:rsidRDefault="009B6465" w:rsidP="00E66552">
            <w:pPr>
              <w:jc w:val="center"/>
              <w:rPr>
                <w:sz w:val="24"/>
                <w:szCs w:val="24"/>
              </w:rPr>
            </w:pPr>
          </w:p>
        </w:tc>
      </w:tr>
      <w:tr w:rsidR="009B6465" w:rsidRPr="00C534DA" w14:paraId="4CC7102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7B0791" w14:textId="77777777" w:rsidR="009B6465" w:rsidRPr="00C534DA" w:rsidRDefault="009B6465" w:rsidP="00E66552">
            <w:pPr>
              <w:rPr>
                <w:sz w:val="24"/>
                <w:szCs w:val="24"/>
              </w:rPr>
            </w:pPr>
            <w:r w:rsidRPr="00C534DA">
              <w:rPr>
                <w:sz w:val="24"/>
                <w:szCs w:val="24"/>
              </w:rPr>
              <w:t xml:space="preserve"> 211</w:t>
            </w:r>
          </w:p>
        </w:tc>
        <w:tc>
          <w:tcPr>
            <w:tcW w:w="1701" w:type="dxa"/>
            <w:tcBorders>
              <w:top w:val="single" w:sz="4" w:space="0" w:color="auto"/>
              <w:bottom w:val="single" w:sz="4" w:space="0" w:color="auto"/>
            </w:tcBorders>
            <w:vAlign w:val="center"/>
          </w:tcPr>
          <w:p w14:paraId="52DE3B2A" w14:textId="77777777" w:rsidR="009B6465" w:rsidRPr="00C534DA" w:rsidRDefault="009B6465" w:rsidP="00E66552">
            <w:pPr>
              <w:rPr>
                <w:sz w:val="24"/>
                <w:szCs w:val="24"/>
                <w:lang w:val="en-US"/>
              </w:rPr>
            </w:pPr>
            <w:r w:rsidRPr="00C534DA">
              <w:rPr>
                <w:sz w:val="24"/>
                <w:szCs w:val="24"/>
                <w:lang w:val="en-US"/>
              </w:rPr>
              <w:t>Pret  furnizor</w:t>
            </w:r>
          </w:p>
          <w:p w14:paraId="32908CE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E7A612B" w14:textId="77777777" w:rsidR="009B6465" w:rsidRPr="00C534DA" w:rsidRDefault="009B6465" w:rsidP="00E66552">
            <w:pPr>
              <w:adjustRightInd w:val="0"/>
              <w:rPr>
                <w:sz w:val="24"/>
                <w:szCs w:val="24"/>
              </w:rPr>
            </w:pPr>
            <w:r w:rsidRPr="00C534DA">
              <w:rPr>
                <w:sz w:val="24"/>
                <w:szCs w:val="24"/>
              </w:rPr>
              <w:t>Автоматический  выключатель  ВA47-63/1P/С/25A</w:t>
            </w:r>
          </w:p>
          <w:p w14:paraId="67EE93F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6B094B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F45628D"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23E2BF06" w14:textId="77777777" w:rsidR="009B6465" w:rsidRPr="00C534DA" w:rsidRDefault="009B6465" w:rsidP="00E66552">
            <w:pPr>
              <w:jc w:val="center"/>
              <w:rPr>
                <w:sz w:val="24"/>
                <w:szCs w:val="24"/>
              </w:rPr>
            </w:pPr>
          </w:p>
        </w:tc>
      </w:tr>
      <w:tr w:rsidR="009B6465" w:rsidRPr="00C534DA" w14:paraId="6C08681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BC2E915" w14:textId="77777777" w:rsidR="009B6465" w:rsidRPr="00C534DA" w:rsidRDefault="009B6465" w:rsidP="00E66552">
            <w:pPr>
              <w:rPr>
                <w:sz w:val="24"/>
                <w:szCs w:val="24"/>
              </w:rPr>
            </w:pPr>
            <w:r w:rsidRPr="00C534DA">
              <w:rPr>
                <w:sz w:val="24"/>
                <w:szCs w:val="24"/>
              </w:rPr>
              <w:t xml:space="preserve"> 212</w:t>
            </w:r>
          </w:p>
        </w:tc>
        <w:tc>
          <w:tcPr>
            <w:tcW w:w="1701" w:type="dxa"/>
            <w:tcBorders>
              <w:top w:val="single" w:sz="4" w:space="0" w:color="auto"/>
              <w:bottom w:val="single" w:sz="4" w:space="0" w:color="auto"/>
            </w:tcBorders>
            <w:vAlign w:val="center"/>
          </w:tcPr>
          <w:p w14:paraId="4F74805A" w14:textId="77777777" w:rsidR="009B6465" w:rsidRPr="00C534DA" w:rsidRDefault="009B6465" w:rsidP="00E66552">
            <w:pPr>
              <w:rPr>
                <w:sz w:val="24"/>
                <w:szCs w:val="24"/>
                <w:lang w:val="en-US"/>
              </w:rPr>
            </w:pPr>
            <w:r w:rsidRPr="00C534DA">
              <w:rPr>
                <w:sz w:val="24"/>
                <w:szCs w:val="24"/>
                <w:lang w:val="en-US"/>
              </w:rPr>
              <w:t>Pret  furnizor</w:t>
            </w:r>
          </w:p>
          <w:p w14:paraId="436CDF9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2CAE7CB" w14:textId="77777777" w:rsidR="009B6465" w:rsidRPr="00C534DA" w:rsidRDefault="009B6465" w:rsidP="00E66552">
            <w:pPr>
              <w:adjustRightInd w:val="0"/>
              <w:rPr>
                <w:sz w:val="24"/>
                <w:szCs w:val="24"/>
              </w:rPr>
            </w:pPr>
            <w:r w:rsidRPr="00C534DA">
              <w:rPr>
                <w:sz w:val="24"/>
                <w:szCs w:val="24"/>
              </w:rPr>
              <w:t>Автоматический  выключатель   ВA47-100/1P/С/16A</w:t>
            </w:r>
          </w:p>
          <w:p w14:paraId="7D2B303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CE55CC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6265F46"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921AD77" w14:textId="77777777" w:rsidR="009B6465" w:rsidRPr="00C534DA" w:rsidRDefault="009B6465" w:rsidP="00E66552">
            <w:pPr>
              <w:jc w:val="center"/>
              <w:rPr>
                <w:sz w:val="24"/>
                <w:szCs w:val="24"/>
              </w:rPr>
            </w:pPr>
          </w:p>
        </w:tc>
      </w:tr>
      <w:tr w:rsidR="009B6465" w:rsidRPr="00C534DA" w14:paraId="51145D2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8D8370" w14:textId="77777777" w:rsidR="009B6465" w:rsidRPr="00C534DA" w:rsidRDefault="009B6465" w:rsidP="00E66552">
            <w:pPr>
              <w:rPr>
                <w:sz w:val="24"/>
                <w:szCs w:val="24"/>
              </w:rPr>
            </w:pPr>
            <w:r w:rsidRPr="00C534DA">
              <w:rPr>
                <w:sz w:val="24"/>
                <w:szCs w:val="24"/>
              </w:rPr>
              <w:t xml:space="preserve"> 213</w:t>
            </w:r>
          </w:p>
        </w:tc>
        <w:tc>
          <w:tcPr>
            <w:tcW w:w="1701" w:type="dxa"/>
            <w:tcBorders>
              <w:top w:val="single" w:sz="4" w:space="0" w:color="auto"/>
              <w:bottom w:val="single" w:sz="4" w:space="0" w:color="auto"/>
            </w:tcBorders>
            <w:vAlign w:val="center"/>
          </w:tcPr>
          <w:p w14:paraId="64F80DC4" w14:textId="77777777" w:rsidR="009B6465" w:rsidRPr="00C534DA" w:rsidRDefault="009B6465" w:rsidP="00E66552">
            <w:pPr>
              <w:rPr>
                <w:sz w:val="24"/>
                <w:szCs w:val="24"/>
                <w:lang w:val="en-US"/>
              </w:rPr>
            </w:pPr>
            <w:r w:rsidRPr="00C534DA">
              <w:rPr>
                <w:sz w:val="24"/>
                <w:szCs w:val="24"/>
                <w:lang w:val="en-US"/>
              </w:rPr>
              <w:t>Pret  furnizor</w:t>
            </w:r>
          </w:p>
          <w:p w14:paraId="1B350D3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D49D2B9" w14:textId="77777777" w:rsidR="009B6465" w:rsidRPr="00C534DA" w:rsidRDefault="009B6465" w:rsidP="00E66552">
            <w:pPr>
              <w:adjustRightInd w:val="0"/>
              <w:rPr>
                <w:sz w:val="24"/>
                <w:szCs w:val="24"/>
                <w:lang w:val="en-US"/>
              </w:rPr>
            </w:pPr>
            <w:r w:rsidRPr="00C534DA">
              <w:rPr>
                <w:sz w:val="24"/>
                <w:szCs w:val="24"/>
              </w:rPr>
              <w:t>Выключатель  нагрузки  BH 63 3Р 63А</w:t>
            </w:r>
          </w:p>
          <w:p w14:paraId="7425DCD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B95476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8E1B9B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69DDC2B" w14:textId="77777777" w:rsidR="009B6465" w:rsidRPr="00C534DA" w:rsidRDefault="009B6465" w:rsidP="00E66552">
            <w:pPr>
              <w:jc w:val="center"/>
              <w:rPr>
                <w:sz w:val="24"/>
                <w:szCs w:val="24"/>
              </w:rPr>
            </w:pPr>
          </w:p>
        </w:tc>
      </w:tr>
      <w:tr w:rsidR="009B6465" w:rsidRPr="00C534DA" w14:paraId="089DEB2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465A7E" w14:textId="77777777" w:rsidR="009B6465" w:rsidRPr="00C534DA" w:rsidRDefault="009B6465" w:rsidP="00E66552">
            <w:pPr>
              <w:rPr>
                <w:sz w:val="24"/>
                <w:szCs w:val="24"/>
              </w:rPr>
            </w:pPr>
            <w:r w:rsidRPr="00C534DA">
              <w:rPr>
                <w:sz w:val="24"/>
                <w:szCs w:val="24"/>
              </w:rPr>
              <w:t xml:space="preserve"> 214</w:t>
            </w:r>
          </w:p>
        </w:tc>
        <w:tc>
          <w:tcPr>
            <w:tcW w:w="1701" w:type="dxa"/>
            <w:tcBorders>
              <w:top w:val="single" w:sz="4" w:space="0" w:color="auto"/>
              <w:bottom w:val="single" w:sz="4" w:space="0" w:color="auto"/>
            </w:tcBorders>
            <w:vAlign w:val="center"/>
          </w:tcPr>
          <w:p w14:paraId="470A4587" w14:textId="77777777" w:rsidR="009B6465" w:rsidRPr="00C534DA" w:rsidRDefault="009B6465" w:rsidP="00E66552">
            <w:pPr>
              <w:rPr>
                <w:sz w:val="24"/>
                <w:szCs w:val="24"/>
                <w:lang w:val="en-US"/>
              </w:rPr>
            </w:pPr>
            <w:r w:rsidRPr="00C534DA">
              <w:rPr>
                <w:sz w:val="24"/>
                <w:szCs w:val="24"/>
                <w:lang w:val="en-US"/>
              </w:rPr>
              <w:t>Pret  furnizor</w:t>
            </w:r>
          </w:p>
          <w:p w14:paraId="701A16E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3ED3AA4" w14:textId="77777777" w:rsidR="009B6465" w:rsidRPr="00C534DA" w:rsidRDefault="009B6465" w:rsidP="00E66552">
            <w:pPr>
              <w:adjustRightInd w:val="0"/>
              <w:rPr>
                <w:sz w:val="24"/>
                <w:szCs w:val="24"/>
              </w:rPr>
            </w:pPr>
            <w:r w:rsidRPr="00C534DA">
              <w:rPr>
                <w:sz w:val="24"/>
                <w:szCs w:val="24"/>
              </w:rPr>
              <w:t>Ящик  с  понижающим  трансформатором  ЯТП 220/36В  250ВА</w:t>
            </w:r>
          </w:p>
          <w:p w14:paraId="2EEF6B5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1F5A03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70FBC30"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1B35A59" w14:textId="77777777" w:rsidR="009B6465" w:rsidRPr="00C534DA" w:rsidRDefault="009B6465" w:rsidP="00E66552">
            <w:pPr>
              <w:jc w:val="center"/>
              <w:rPr>
                <w:sz w:val="24"/>
                <w:szCs w:val="24"/>
              </w:rPr>
            </w:pPr>
          </w:p>
        </w:tc>
      </w:tr>
    </w:tbl>
    <w:p w14:paraId="2D537437" w14:textId="77777777" w:rsidR="009B6465" w:rsidRPr="00C534DA" w:rsidRDefault="009B6465" w:rsidP="009B6465">
      <w:pPr>
        <w:rPr>
          <w:sz w:val="6"/>
          <w:szCs w:val="6"/>
        </w:rPr>
      </w:pPr>
      <w:r w:rsidRPr="00C534DA">
        <w:rPr>
          <w:sz w:val="24"/>
          <w:szCs w:val="24"/>
        </w:rPr>
        <w:t xml:space="preserve"> </w:t>
      </w:r>
    </w:p>
    <w:p w14:paraId="759E202B"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4E4508AE" w14:textId="77777777" w:rsidR="009B6465" w:rsidRPr="00C534DA" w:rsidRDefault="009B6465" w:rsidP="009B6465">
      <w:pPr>
        <w:rPr>
          <w:sz w:val="28"/>
          <w:szCs w:val="28"/>
          <w:lang w:val="en-US"/>
        </w:rPr>
      </w:pPr>
      <w:r w:rsidRPr="00C534DA">
        <w:rPr>
          <w:sz w:val="24"/>
          <w:szCs w:val="24"/>
          <w:lang w:val="en-US"/>
        </w:rPr>
        <w:tab/>
      </w:r>
      <w:r w:rsidRPr="00C534DA">
        <w:rPr>
          <w:sz w:val="28"/>
          <w:szCs w:val="28"/>
          <w:lang w:val="en-US"/>
        </w:rPr>
        <w:t xml:space="preserve">                                                                                                         </w:t>
      </w:r>
    </w:p>
    <w:p w14:paraId="78EF00CD"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03FEB23C" w14:textId="77777777" w:rsidR="00F931D1" w:rsidRPr="00C534DA" w:rsidRDefault="00F931D1" w:rsidP="00F931D1">
      <w:pPr>
        <w:jc w:val="center"/>
        <w:rPr>
          <w:sz w:val="28"/>
          <w:szCs w:val="28"/>
          <w:lang w:val="en-US"/>
        </w:rPr>
      </w:pPr>
      <w:r w:rsidRPr="00C534DA">
        <w:rPr>
          <w:sz w:val="28"/>
          <w:szCs w:val="28"/>
          <w:lang w:val="en-US"/>
        </w:rPr>
        <w:t xml:space="preserve">                                       (funcţia, semnătura, numele, prenumele )</w:t>
      </w:r>
    </w:p>
    <w:p w14:paraId="5D0861B7"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496AED2D" w14:textId="0FA8776F" w:rsidR="009B6465"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9B6465" w:rsidRPr="00C534DA" w14:paraId="44449DE0" w14:textId="77777777" w:rsidTr="009246F7">
        <w:tc>
          <w:tcPr>
            <w:tcW w:w="9781" w:type="dxa"/>
            <w:tcBorders>
              <w:top w:val="nil"/>
              <w:left w:val="nil"/>
              <w:bottom w:val="nil"/>
              <w:right w:val="nil"/>
            </w:tcBorders>
          </w:tcPr>
          <w:p w14:paraId="2619BBC1" w14:textId="77777777" w:rsidR="009B6465" w:rsidRPr="00C534DA" w:rsidRDefault="009B6465" w:rsidP="00E66552">
            <w:pPr>
              <w:rPr>
                <w:sz w:val="24"/>
                <w:szCs w:val="24"/>
                <w:lang w:val="en-US"/>
              </w:rPr>
            </w:pPr>
          </w:p>
        </w:tc>
      </w:tr>
    </w:tbl>
    <w:p w14:paraId="075EA460" w14:textId="5212549E" w:rsidR="009B6465" w:rsidRPr="00C534DA" w:rsidRDefault="009B6465" w:rsidP="009B6465">
      <w:pPr>
        <w:tabs>
          <w:tab w:val="left" w:pos="4786"/>
          <w:tab w:val="left" w:pos="10031"/>
        </w:tabs>
        <w:rPr>
          <w:sz w:val="4"/>
          <w:szCs w:val="4"/>
        </w:rPr>
      </w:pPr>
    </w:p>
    <w:p w14:paraId="54D4BD62" w14:textId="77777777" w:rsidR="009B6465" w:rsidRPr="00C534DA" w:rsidRDefault="009B6465" w:rsidP="000E6B4B"/>
    <w:p w14:paraId="00722F86" w14:textId="77777777" w:rsidR="009B6465" w:rsidRPr="00C534DA" w:rsidRDefault="009B6465" w:rsidP="000E6B4B"/>
    <w:p w14:paraId="3795CFC4" w14:textId="77777777" w:rsidR="009B6465" w:rsidRPr="00C534DA" w:rsidRDefault="009B6465" w:rsidP="000E6B4B"/>
    <w:p w14:paraId="095072DE" w14:textId="77777777" w:rsidR="009B6465" w:rsidRPr="00C534DA" w:rsidRDefault="009B6465" w:rsidP="000E6B4B"/>
    <w:p w14:paraId="6E53535C" w14:textId="77777777" w:rsidR="009B6465" w:rsidRPr="00C534DA" w:rsidRDefault="009B6465" w:rsidP="000E6B4B"/>
    <w:p w14:paraId="0DB1F0C7" w14:textId="77777777" w:rsidR="009B6465" w:rsidRPr="00C534DA" w:rsidRDefault="009B6465" w:rsidP="000E6B4B"/>
    <w:p w14:paraId="7E6EBB9C" w14:textId="77777777" w:rsidR="009B6465" w:rsidRPr="00C534DA" w:rsidRDefault="009B6465" w:rsidP="000E6B4B"/>
    <w:p w14:paraId="79204E26" w14:textId="77777777" w:rsidR="009B6465" w:rsidRPr="00C534DA" w:rsidRDefault="009B6465" w:rsidP="000E6B4B">
      <w:pPr>
        <w:rPr>
          <w:lang w:val="en-US"/>
        </w:rPr>
      </w:pPr>
    </w:p>
    <w:p w14:paraId="46A85694" w14:textId="77777777" w:rsidR="00F931D1" w:rsidRPr="00C534DA" w:rsidRDefault="00F931D1" w:rsidP="000E6B4B">
      <w:pPr>
        <w:rPr>
          <w:lang w:val="en-US"/>
        </w:rPr>
      </w:pPr>
    </w:p>
    <w:p w14:paraId="18235F5E" w14:textId="77777777" w:rsidR="00F931D1" w:rsidRPr="00C534DA" w:rsidRDefault="00F931D1" w:rsidP="000E6B4B">
      <w:pPr>
        <w:rPr>
          <w:lang w:val="en-US"/>
        </w:rPr>
      </w:pPr>
    </w:p>
    <w:p w14:paraId="61DA6E0F" w14:textId="77777777" w:rsidR="00F931D1" w:rsidRPr="00C534DA" w:rsidRDefault="00F931D1" w:rsidP="000E6B4B">
      <w:pPr>
        <w:rPr>
          <w:lang w:val="en-US"/>
        </w:rPr>
      </w:pPr>
    </w:p>
    <w:p w14:paraId="6762F905" w14:textId="77777777" w:rsidR="009B6465" w:rsidRPr="00C534DA" w:rsidRDefault="009B6465" w:rsidP="000E6B4B">
      <w:pPr>
        <w:rPr>
          <w:lang w:val="en-US"/>
        </w:rPr>
      </w:pPr>
    </w:p>
    <w:p w14:paraId="0A5C5759" w14:textId="77777777" w:rsidR="009246F7" w:rsidRPr="00C534DA" w:rsidRDefault="009246F7" w:rsidP="000E6B4B">
      <w:pPr>
        <w:rPr>
          <w:lang w:val="en-US"/>
        </w:rPr>
      </w:pPr>
    </w:p>
    <w:p w14:paraId="0B8C8A07" w14:textId="77777777" w:rsidR="009246F7" w:rsidRPr="00C534DA" w:rsidRDefault="009246F7" w:rsidP="000E6B4B">
      <w:pPr>
        <w:rPr>
          <w:lang w:val="en-US"/>
        </w:rPr>
      </w:pPr>
    </w:p>
    <w:p w14:paraId="4111BF25" w14:textId="77777777" w:rsidR="009246F7" w:rsidRPr="00C534DA" w:rsidRDefault="009246F7" w:rsidP="000E6B4B">
      <w:pPr>
        <w:rPr>
          <w:lang w:val="en-US"/>
        </w:rPr>
      </w:pPr>
    </w:p>
    <w:p w14:paraId="5AF82056" w14:textId="77777777" w:rsidR="009B6465" w:rsidRPr="00C534DA" w:rsidRDefault="009B6465" w:rsidP="000E6B4B"/>
    <w:p w14:paraId="7BFD762E" w14:textId="77777777" w:rsidR="009B6465" w:rsidRPr="00C534DA" w:rsidRDefault="009B6465" w:rsidP="000E6B4B"/>
    <w:p w14:paraId="45ABB4FA" w14:textId="77777777" w:rsidR="009B6465" w:rsidRPr="00C534DA" w:rsidRDefault="009B6465" w:rsidP="000E6B4B"/>
    <w:p w14:paraId="674AB4CF" w14:textId="77777777" w:rsidR="009B6465" w:rsidRPr="00C534DA" w:rsidRDefault="009B6465" w:rsidP="000E6B4B"/>
    <w:p w14:paraId="380748CF" w14:textId="77777777" w:rsidR="009B6465" w:rsidRPr="00C534DA" w:rsidRDefault="009B6465" w:rsidP="000E6B4B"/>
    <w:p w14:paraId="0A80FE5A" w14:textId="77777777" w:rsidR="009B6465" w:rsidRPr="00C534DA" w:rsidRDefault="009B6465" w:rsidP="000E6B4B"/>
    <w:tbl>
      <w:tblPr>
        <w:tblW w:w="0" w:type="auto"/>
        <w:tblLayout w:type="fixed"/>
        <w:tblLook w:val="0000" w:firstRow="0" w:lastRow="0" w:firstColumn="0" w:lastColumn="0" w:noHBand="0" w:noVBand="0"/>
      </w:tblPr>
      <w:tblGrid>
        <w:gridCol w:w="4786"/>
        <w:gridCol w:w="5245"/>
      </w:tblGrid>
      <w:tr w:rsidR="009B6465" w:rsidRPr="00C534DA" w14:paraId="72DE7D0E" w14:textId="77777777" w:rsidTr="00E66552">
        <w:tc>
          <w:tcPr>
            <w:tcW w:w="4786" w:type="dxa"/>
            <w:tcBorders>
              <w:top w:val="nil"/>
              <w:left w:val="nil"/>
              <w:bottom w:val="single" w:sz="6" w:space="0" w:color="auto"/>
              <w:right w:val="nil"/>
            </w:tcBorders>
          </w:tcPr>
          <w:p w14:paraId="11AA6B4F" w14:textId="77777777" w:rsidR="009B6465" w:rsidRPr="00C534DA" w:rsidRDefault="009B6465"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51E37A68" w14:textId="77777777" w:rsidR="009B6465" w:rsidRPr="00C534DA" w:rsidRDefault="009B6465" w:rsidP="00E66552">
            <w:pPr>
              <w:jc w:val="right"/>
              <w:rPr>
                <w:sz w:val="22"/>
                <w:szCs w:val="22"/>
                <w:lang w:val="en-US"/>
              </w:rPr>
            </w:pPr>
            <w:r w:rsidRPr="00C534DA">
              <w:rPr>
                <w:sz w:val="22"/>
                <w:szCs w:val="22"/>
                <w:lang w:val="en-US"/>
              </w:rPr>
              <w:t>Formular Nr.1</w:t>
            </w:r>
          </w:p>
          <w:p w14:paraId="1EDBD747"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239D3BE4" w14:textId="77777777" w:rsidTr="00E66552">
        <w:tc>
          <w:tcPr>
            <w:tcW w:w="4786" w:type="dxa"/>
            <w:tcBorders>
              <w:top w:val="nil"/>
              <w:left w:val="nil"/>
              <w:bottom w:val="nil"/>
              <w:right w:val="nil"/>
            </w:tcBorders>
          </w:tcPr>
          <w:p w14:paraId="5C70801D"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62EFC674" w14:textId="77777777" w:rsidR="009B6465" w:rsidRPr="00C534DA" w:rsidRDefault="009B6465" w:rsidP="00E66552">
            <w:pPr>
              <w:jc w:val="center"/>
              <w:rPr>
                <w:sz w:val="22"/>
                <w:szCs w:val="22"/>
              </w:rPr>
            </w:pPr>
          </w:p>
        </w:tc>
      </w:tr>
    </w:tbl>
    <w:p w14:paraId="620F54F2" w14:textId="77777777" w:rsidR="009B6465" w:rsidRPr="00C534DA" w:rsidRDefault="009B6465" w:rsidP="009B6465">
      <w:pPr>
        <w:rPr>
          <w:sz w:val="22"/>
          <w:szCs w:val="22"/>
        </w:rPr>
      </w:pPr>
    </w:p>
    <w:p w14:paraId="013AADD2" w14:textId="77777777" w:rsidR="009B6465" w:rsidRPr="00C534DA" w:rsidRDefault="009B6465" w:rsidP="009B6465">
      <w:pPr>
        <w:rPr>
          <w:sz w:val="22"/>
          <w:szCs w:val="22"/>
        </w:rPr>
      </w:pPr>
    </w:p>
    <w:p w14:paraId="432B05F7" w14:textId="77777777" w:rsidR="009B6465" w:rsidRPr="00C534DA" w:rsidRDefault="009B6465" w:rsidP="009B6465">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2-1-7</w:t>
      </w:r>
    </w:p>
    <w:p w14:paraId="6490A2CE" w14:textId="77777777" w:rsidR="009B6465" w:rsidRPr="00C534DA" w:rsidRDefault="009B6465" w:rsidP="009B6465">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0DC787D0"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1BC2A87B" w14:textId="77777777" w:rsidR="009B6465" w:rsidRPr="00C534DA" w:rsidRDefault="009B6465" w:rsidP="00E66552">
            <w:pPr>
              <w:ind w:right="-108"/>
              <w:jc w:val="center"/>
              <w:rPr>
                <w:sz w:val="22"/>
                <w:szCs w:val="22"/>
                <w:lang w:val="en-US"/>
              </w:rPr>
            </w:pPr>
            <w:r w:rsidRPr="00C534DA">
              <w:rPr>
                <w:sz w:val="22"/>
                <w:szCs w:val="22"/>
              </w:rPr>
              <w:t>№</w:t>
            </w:r>
          </w:p>
          <w:p w14:paraId="15C642E3"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7200CDE3" w14:textId="77777777" w:rsidR="009B6465" w:rsidRPr="00C534DA" w:rsidRDefault="009B6465"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23E76BFC" w14:textId="77777777" w:rsidR="009B6465" w:rsidRPr="00C534DA" w:rsidRDefault="009B6465" w:rsidP="00E66552">
            <w:pPr>
              <w:jc w:val="center"/>
              <w:rPr>
                <w:sz w:val="22"/>
                <w:szCs w:val="22"/>
                <w:lang w:val="ro-RO"/>
              </w:rPr>
            </w:pPr>
          </w:p>
          <w:p w14:paraId="00267965"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5F0BB8CF"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5FBDC1FA"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7D7D03A7"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3AB1F0EF"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5774C768"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3612BEAB"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08297074"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38CBCCCF" w14:textId="77777777" w:rsidR="009B6465" w:rsidRPr="00C534DA" w:rsidRDefault="009B6465" w:rsidP="00E66552">
            <w:pPr>
              <w:jc w:val="center"/>
              <w:rPr>
                <w:sz w:val="22"/>
                <w:szCs w:val="22"/>
                <w:lang w:val="en-US"/>
              </w:rPr>
            </w:pPr>
          </w:p>
        </w:tc>
      </w:tr>
    </w:tbl>
    <w:p w14:paraId="4002116F"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5619CC4A"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2A639B3A"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4A46D9FC"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1B257131"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067413B6"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2E24D55B"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47287E37" w14:textId="77777777" w:rsidTr="00E66552">
        <w:tc>
          <w:tcPr>
            <w:tcW w:w="709" w:type="dxa"/>
            <w:tcBorders>
              <w:top w:val="nil"/>
              <w:left w:val="single" w:sz="6" w:space="0" w:color="auto"/>
              <w:bottom w:val="nil"/>
              <w:right w:val="nil"/>
            </w:tcBorders>
          </w:tcPr>
          <w:p w14:paraId="36BF109E"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5AED6027"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F8EA171"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 Lucrari  de  montare</w:t>
            </w:r>
          </w:p>
          <w:p w14:paraId="7DD44DC1"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54B7DFEB"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2D162F7C" w14:textId="77777777" w:rsidR="009B6465" w:rsidRPr="00C534DA" w:rsidRDefault="009B6465" w:rsidP="00E66552">
            <w:pPr>
              <w:rPr>
                <w:sz w:val="24"/>
                <w:szCs w:val="24"/>
              </w:rPr>
            </w:pPr>
          </w:p>
        </w:tc>
      </w:tr>
      <w:tr w:rsidR="009B6465" w:rsidRPr="00C534DA" w14:paraId="7B649C93" w14:textId="77777777" w:rsidTr="00E66552">
        <w:tc>
          <w:tcPr>
            <w:tcW w:w="709" w:type="dxa"/>
            <w:tcBorders>
              <w:top w:val="nil"/>
              <w:left w:val="single" w:sz="6" w:space="0" w:color="auto"/>
              <w:bottom w:val="nil"/>
              <w:right w:val="nil"/>
            </w:tcBorders>
          </w:tcPr>
          <w:p w14:paraId="777ED978"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5869DA76"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FEEC318"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 Интернет, телефон</w:t>
            </w:r>
          </w:p>
          <w:p w14:paraId="35BF74F1"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CF619E5"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84C1F96" w14:textId="77777777" w:rsidR="009B6465" w:rsidRPr="00C534DA" w:rsidRDefault="009B6465" w:rsidP="00E66552">
            <w:pPr>
              <w:rPr>
                <w:sz w:val="24"/>
                <w:szCs w:val="24"/>
              </w:rPr>
            </w:pPr>
          </w:p>
        </w:tc>
      </w:tr>
      <w:tr w:rsidR="009B6465" w:rsidRPr="00C534DA" w14:paraId="6A3B51B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DD7A07F" w14:textId="77777777" w:rsidR="009B6465" w:rsidRPr="00C534DA" w:rsidRDefault="009B6465"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343513F6" w14:textId="77777777" w:rsidR="009B6465" w:rsidRPr="00C534DA" w:rsidRDefault="009B6465" w:rsidP="00E66552">
            <w:pPr>
              <w:rPr>
                <w:sz w:val="24"/>
                <w:szCs w:val="24"/>
                <w:lang w:val="en-US"/>
              </w:rPr>
            </w:pPr>
            <w:r w:rsidRPr="00C534DA">
              <w:rPr>
                <w:sz w:val="24"/>
                <w:szCs w:val="24"/>
                <w:lang w:val="en-US"/>
              </w:rPr>
              <w:t>11-04-008-01</w:t>
            </w:r>
          </w:p>
          <w:p w14:paraId="734B867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371F1EC" w14:textId="67BAACAE" w:rsidR="009B6465" w:rsidRPr="00C534DA" w:rsidRDefault="009B6465" w:rsidP="00E66552">
            <w:pPr>
              <w:adjustRightInd w:val="0"/>
              <w:rPr>
                <w:sz w:val="24"/>
                <w:szCs w:val="24"/>
              </w:rPr>
            </w:pPr>
            <w:r w:rsidRPr="00C534DA">
              <w:rPr>
                <w:sz w:val="24"/>
                <w:szCs w:val="24"/>
                <w:lang w:val="en-US"/>
              </w:rPr>
              <w:t>Bloc</w:t>
            </w:r>
            <w:r w:rsidRPr="00C534DA">
              <w:rPr>
                <w:sz w:val="24"/>
                <w:szCs w:val="24"/>
              </w:rPr>
              <w:t xml:space="preserve"> </w:t>
            </w:r>
            <w:r w:rsidRPr="00C534DA">
              <w:rPr>
                <w:sz w:val="24"/>
                <w:szCs w:val="24"/>
                <w:lang w:val="en-US"/>
              </w:rPr>
              <w:t>detasabil</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flexibil</w:t>
            </w:r>
            <w:r w:rsidRPr="00C534DA">
              <w:rPr>
                <w:sz w:val="24"/>
                <w:szCs w:val="24"/>
              </w:rPr>
              <w:t xml:space="preserve"> (</w:t>
            </w:r>
            <w:r w:rsidRPr="00C534DA">
              <w:rPr>
                <w:sz w:val="24"/>
                <w:szCs w:val="24"/>
                <w:lang w:val="en-US"/>
              </w:rPr>
              <w:t>module</w:t>
            </w:r>
            <w:r w:rsidRPr="00C534DA">
              <w:rPr>
                <w:sz w:val="24"/>
                <w:szCs w:val="24"/>
              </w:rPr>
              <w:t xml:space="preserve">, </w:t>
            </w:r>
            <w:r w:rsidRPr="00C534DA">
              <w:rPr>
                <w:sz w:val="24"/>
                <w:szCs w:val="24"/>
                <w:lang w:val="en-US"/>
              </w:rPr>
              <w:t>celule</w:t>
            </w:r>
            <w:r w:rsidRPr="00C534DA">
              <w:rPr>
                <w:sz w:val="24"/>
                <w:szCs w:val="24"/>
              </w:rPr>
              <w:t xml:space="preserve">, "ТЭЗ"), </w:t>
            </w:r>
            <w:r w:rsidRPr="00C534DA">
              <w:rPr>
                <w:sz w:val="24"/>
                <w:szCs w:val="24"/>
                <w:lang w:val="en-US"/>
              </w:rPr>
              <w:t>masa</w:t>
            </w:r>
            <w:r w:rsidRPr="00C534DA">
              <w:rPr>
                <w:sz w:val="24"/>
                <w:szCs w:val="24"/>
              </w:rPr>
              <w:t xml:space="preserve">, </w:t>
            </w:r>
            <w:r w:rsidRPr="00C534DA">
              <w:rPr>
                <w:sz w:val="24"/>
                <w:szCs w:val="24"/>
                <w:lang w:val="en-US"/>
              </w:rPr>
              <w:t>kg</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5  ( коммутатор  </w:t>
            </w:r>
            <w:r w:rsidRPr="00C534DA">
              <w:rPr>
                <w:sz w:val="24"/>
                <w:szCs w:val="24"/>
                <w:lang w:val="en-US"/>
              </w:rPr>
              <w:t>Switch</w:t>
            </w:r>
            <w:r w:rsidRPr="00C534DA">
              <w:rPr>
                <w:sz w:val="24"/>
                <w:szCs w:val="24"/>
              </w:rPr>
              <w:t xml:space="preserve"> ( </w:t>
            </w:r>
            <w:r w:rsidRPr="00C534DA">
              <w:rPr>
                <w:sz w:val="24"/>
                <w:szCs w:val="24"/>
                <w:lang w:val="en-US"/>
              </w:rPr>
              <w:t>Microtic</w:t>
            </w:r>
            <w:r w:rsidRPr="00C534DA">
              <w:rPr>
                <w:sz w:val="24"/>
                <w:szCs w:val="24"/>
              </w:rPr>
              <w:t xml:space="preserve"> ),  24</w:t>
            </w:r>
            <w:r w:rsidRPr="00C534DA">
              <w:rPr>
                <w:sz w:val="24"/>
                <w:szCs w:val="24"/>
                <w:lang w:val="en-US"/>
              </w:rPr>
              <w:t>p</w:t>
            </w:r>
            <w:r w:rsidRPr="00C534DA">
              <w:rPr>
                <w:sz w:val="24"/>
                <w:szCs w:val="24"/>
              </w:rPr>
              <w:t>*</w:t>
            </w:r>
            <w:r w:rsidRPr="00C534DA">
              <w:rPr>
                <w:sz w:val="24"/>
                <w:szCs w:val="24"/>
                <w:lang w:val="en-US"/>
              </w:rPr>
              <w:t>Glan</w:t>
            </w:r>
            <w:r w:rsidRPr="00C534DA">
              <w:rPr>
                <w:sz w:val="24"/>
                <w:szCs w:val="24"/>
              </w:rPr>
              <w:t>, 2</w:t>
            </w:r>
            <w:r w:rsidRPr="00C534DA">
              <w:rPr>
                <w:sz w:val="24"/>
                <w:szCs w:val="24"/>
                <w:lang w:val="en-US"/>
              </w:rPr>
              <w:t>P</w:t>
            </w:r>
            <w:r w:rsidRPr="00C534DA">
              <w:rPr>
                <w:sz w:val="24"/>
                <w:szCs w:val="24"/>
              </w:rPr>
              <w:t>*</w:t>
            </w:r>
            <w:r w:rsidRPr="00C534DA">
              <w:rPr>
                <w:sz w:val="24"/>
                <w:szCs w:val="24"/>
                <w:lang w:val="en-US"/>
              </w:rPr>
              <w:t>SFP</w:t>
            </w:r>
            <w:r w:rsidRPr="00C534DA">
              <w:rPr>
                <w:sz w:val="24"/>
                <w:szCs w:val="24"/>
              </w:rPr>
              <w:t>+,  1</w:t>
            </w:r>
            <w:r w:rsidRPr="00C534DA">
              <w:rPr>
                <w:sz w:val="24"/>
                <w:szCs w:val="24"/>
                <w:lang w:val="en-US"/>
              </w:rPr>
              <w:t>U</w:t>
            </w:r>
            <w:r w:rsidRPr="00C534DA">
              <w:rPr>
                <w:sz w:val="24"/>
                <w:szCs w:val="24"/>
              </w:rPr>
              <w:t xml:space="preserve"> ) </w:t>
            </w:r>
            <w:r w:rsidR="005224F1" w:rsidRPr="00C534DA">
              <w:rPr>
                <w:sz w:val="24"/>
                <w:szCs w:val="24"/>
                <w:lang w:val="en-US"/>
              </w:rPr>
              <w:t>sau</w:t>
            </w:r>
            <w:r w:rsidR="005224F1" w:rsidRPr="00C534DA">
              <w:rPr>
                <w:sz w:val="24"/>
                <w:szCs w:val="24"/>
              </w:rPr>
              <w:t xml:space="preserve"> </w:t>
            </w:r>
            <w:r w:rsidR="005224F1" w:rsidRPr="00C534DA">
              <w:rPr>
                <w:sz w:val="24"/>
                <w:szCs w:val="24"/>
                <w:lang w:val="en-US"/>
              </w:rPr>
              <w:t>echivalent</w:t>
            </w:r>
          </w:p>
          <w:p w14:paraId="355AC63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6734A3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FF384E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C3DCF01" w14:textId="77777777" w:rsidR="009B6465" w:rsidRPr="00C534DA" w:rsidRDefault="009B6465" w:rsidP="00E66552">
            <w:pPr>
              <w:jc w:val="center"/>
              <w:rPr>
                <w:sz w:val="24"/>
                <w:szCs w:val="24"/>
              </w:rPr>
            </w:pPr>
          </w:p>
        </w:tc>
      </w:tr>
      <w:tr w:rsidR="009B6465" w:rsidRPr="00C534DA" w14:paraId="6ABF98A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BA0F15" w14:textId="77777777" w:rsidR="009B6465" w:rsidRPr="00C534DA" w:rsidRDefault="009B6465"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7CE13DF1" w14:textId="77777777" w:rsidR="009B6465" w:rsidRPr="00C534DA" w:rsidRDefault="009B6465" w:rsidP="00E66552">
            <w:pPr>
              <w:rPr>
                <w:sz w:val="24"/>
                <w:szCs w:val="24"/>
                <w:lang w:val="en-US"/>
              </w:rPr>
            </w:pPr>
            <w:r w:rsidRPr="00C534DA">
              <w:rPr>
                <w:sz w:val="24"/>
                <w:szCs w:val="24"/>
                <w:lang w:val="en-US"/>
              </w:rPr>
              <w:t>Pret  furnizor</w:t>
            </w:r>
          </w:p>
          <w:p w14:paraId="681231E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D121B5B" w14:textId="77777777" w:rsidR="009B6465" w:rsidRPr="00C534DA" w:rsidRDefault="009B6465" w:rsidP="00E66552">
            <w:pPr>
              <w:adjustRightInd w:val="0"/>
              <w:rPr>
                <w:sz w:val="24"/>
                <w:szCs w:val="24"/>
                <w:lang w:val="en-US"/>
              </w:rPr>
            </w:pPr>
            <w:r w:rsidRPr="00C534DA">
              <w:rPr>
                <w:sz w:val="24"/>
                <w:szCs w:val="24"/>
                <w:lang w:val="en-US"/>
              </w:rPr>
              <w:t>Cablu  de  legatura  UTP  cat. 5E   1.5 m ( patch - cord )</w:t>
            </w:r>
          </w:p>
          <w:p w14:paraId="5AB025C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2A56A0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EE2681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10,0000</w:t>
            </w:r>
          </w:p>
          <w:p w14:paraId="1EC0EFE3" w14:textId="77777777" w:rsidR="009B6465" w:rsidRPr="00C534DA" w:rsidRDefault="009B6465" w:rsidP="00E66552">
            <w:pPr>
              <w:jc w:val="center"/>
              <w:rPr>
                <w:sz w:val="24"/>
                <w:szCs w:val="24"/>
              </w:rPr>
            </w:pPr>
          </w:p>
        </w:tc>
      </w:tr>
      <w:tr w:rsidR="009B6465" w:rsidRPr="00C534DA" w14:paraId="3ED52B9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350198E" w14:textId="77777777" w:rsidR="009B6465" w:rsidRPr="00C534DA" w:rsidRDefault="009B6465"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42F14317" w14:textId="77777777" w:rsidR="009B6465" w:rsidRPr="00C534DA" w:rsidRDefault="009B6465" w:rsidP="00E66552">
            <w:pPr>
              <w:rPr>
                <w:sz w:val="24"/>
                <w:szCs w:val="24"/>
                <w:lang w:val="en-US"/>
              </w:rPr>
            </w:pPr>
            <w:r w:rsidRPr="00C534DA">
              <w:rPr>
                <w:sz w:val="24"/>
                <w:szCs w:val="24"/>
                <w:lang w:val="en-US"/>
              </w:rPr>
              <w:t>10-02-016-06</w:t>
            </w:r>
          </w:p>
          <w:p w14:paraId="3CA78F6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335A8FB" w14:textId="77777777" w:rsidR="009B6465" w:rsidRPr="00C534DA" w:rsidRDefault="009B6465" w:rsidP="00E66552">
            <w:pPr>
              <w:adjustRightInd w:val="0"/>
              <w:rPr>
                <w:sz w:val="24"/>
                <w:szCs w:val="24"/>
                <w:lang w:val="fr-BE"/>
              </w:rPr>
            </w:pPr>
            <w:r w:rsidRPr="00C534DA">
              <w:rPr>
                <w:sz w:val="24"/>
                <w:szCs w:val="24"/>
                <w:lang w:val="fr-BE"/>
              </w:rPr>
              <w:t xml:space="preserve">Dispozitive : Instalat separat:  bloc de alimentare ( </w:t>
            </w:r>
            <w:r w:rsidRPr="00C534DA">
              <w:rPr>
                <w:sz w:val="24"/>
                <w:szCs w:val="24"/>
              </w:rPr>
              <w:t>блок</w:t>
            </w:r>
            <w:r w:rsidRPr="00C534DA">
              <w:rPr>
                <w:sz w:val="24"/>
                <w:szCs w:val="24"/>
                <w:lang w:val="fr-BE"/>
              </w:rPr>
              <w:t xml:space="preserve">  UPS 1000VA/600 Bm, 2U )</w:t>
            </w:r>
          </w:p>
          <w:p w14:paraId="3CA065FF"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7075C60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13BA61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8603B71" w14:textId="77777777" w:rsidR="009B6465" w:rsidRPr="00C534DA" w:rsidRDefault="009B6465" w:rsidP="00E66552">
            <w:pPr>
              <w:jc w:val="center"/>
              <w:rPr>
                <w:sz w:val="24"/>
                <w:szCs w:val="24"/>
              </w:rPr>
            </w:pPr>
          </w:p>
        </w:tc>
      </w:tr>
      <w:tr w:rsidR="009B6465" w:rsidRPr="00C534DA" w14:paraId="1267010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F68CB6" w14:textId="77777777" w:rsidR="009B6465" w:rsidRPr="00C534DA" w:rsidRDefault="009B6465"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1780ECD3" w14:textId="77777777" w:rsidR="009B6465" w:rsidRPr="00C534DA" w:rsidRDefault="009B6465" w:rsidP="00E66552">
            <w:pPr>
              <w:rPr>
                <w:sz w:val="24"/>
                <w:szCs w:val="24"/>
                <w:lang w:val="en-US"/>
              </w:rPr>
            </w:pPr>
            <w:r w:rsidRPr="00C534DA">
              <w:rPr>
                <w:sz w:val="24"/>
                <w:szCs w:val="24"/>
                <w:lang w:val="en-US"/>
              </w:rPr>
              <w:t>10-04-066-07 apl</w:t>
            </w:r>
          </w:p>
          <w:p w14:paraId="480A11C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559B353" w14:textId="77777777" w:rsidR="009B6465" w:rsidRPr="00C534DA" w:rsidRDefault="009B6465" w:rsidP="00E66552">
            <w:pPr>
              <w:adjustRightInd w:val="0"/>
              <w:rPr>
                <w:sz w:val="24"/>
                <w:szCs w:val="24"/>
                <w:lang w:val="fr-BE"/>
              </w:rPr>
            </w:pPr>
            <w:r w:rsidRPr="00C534DA">
              <w:rPr>
                <w:sz w:val="24"/>
                <w:szCs w:val="24"/>
                <w:lang w:val="fr-BE"/>
              </w:rPr>
              <w:t>Aparataj de perete: Priz</w:t>
            </w:r>
            <w:r w:rsidRPr="00C534DA">
              <w:rPr>
                <w:sz w:val="24"/>
                <w:szCs w:val="24"/>
              </w:rPr>
              <w:t>а</w:t>
            </w:r>
            <w:r w:rsidRPr="00C534DA">
              <w:rPr>
                <w:sz w:val="24"/>
                <w:szCs w:val="24"/>
                <w:lang w:val="fr-BE"/>
              </w:rPr>
              <w:t xml:space="preserve">  pentru  retea  de  telefonie</w:t>
            </w:r>
          </w:p>
          <w:p w14:paraId="1D41466E"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6C37A42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DA257B9"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480C13F9" w14:textId="77777777" w:rsidR="009B6465" w:rsidRPr="00C534DA" w:rsidRDefault="009B6465" w:rsidP="00E66552">
            <w:pPr>
              <w:jc w:val="center"/>
              <w:rPr>
                <w:sz w:val="24"/>
                <w:szCs w:val="24"/>
              </w:rPr>
            </w:pPr>
          </w:p>
        </w:tc>
      </w:tr>
      <w:tr w:rsidR="009B6465" w:rsidRPr="00C534DA" w14:paraId="1DF6E3D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49F9E59" w14:textId="77777777" w:rsidR="009B6465" w:rsidRPr="00C534DA" w:rsidRDefault="009B6465"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4A8A7B45" w14:textId="77777777" w:rsidR="009B6465" w:rsidRPr="00C534DA" w:rsidRDefault="009B6465" w:rsidP="00E66552">
            <w:pPr>
              <w:rPr>
                <w:sz w:val="24"/>
                <w:szCs w:val="24"/>
                <w:lang w:val="en-US"/>
              </w:rPr>
            </w:pPr>
            <w:r w:rsidRPr="00C534DA">
              <w:rPr>
                <w:sz w:val="24"/>
                <w:szCs w:val="24"/>
                <w:lang w:val="en-US"/>
              </w:rPr>
              <w:t>Pret  furnizor</w:t>
            </w:r>
          </w:p>
          <w:p w14:paraId="3DA7F61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F9872AC" w14:textId="77777777" w:rsidR="009B6465" w:rsidRPr="00C534DA" w:rsidRDefault="009B6465" w:rsidP="00E66552">
            <w:pPr>
              <w:adjustRightInd w:val="0"/>
              <w:rPr>
                <w:sz w:val="24"/>
                <w:szCs w:val="24"/>
                <w:lang w:val="en-US"/>
              </w:rPr>
            </w:pPr>
            <w:r w:rsidRPr="00C534DA">
              <w:rPr>
                <w:sz w:val="24"/>
                <w:szCs w:val="24"/>
              </w:rPr>
              <w:t>Телекоммуникационный  порт  RJ-11</w:t>
            </w:r>
          </w:p>
          <w:p w14:paraId="467411A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DD6973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C745832"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766864FB" w14:textId="77777777" w:rsidR="009B6465" w:rsidRPr="00C534DA" w:rsidRDefault="009B6465" w:rsidP="00E66552">
            <w:pPr>
              <w:jc w:val="center"/>
              <w:rPr>
                <w:sz w:val="24"/>
                <w:szCs w:val="24"/>
              </w:rPr>
            </w:pPr>
          </w:p>
        </w:tc>
      </w:tr>
      <w:tr w:rsidR="009B6465" w:rsidRPr="00C534DA" w14:paraId="3D2483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8EEC32" w14:textId="77777777" w:rsidR="009B6465" w:rsidRPr="00C534DA" w:rsidRDefault="009B6465"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3D080C23" w14:textId="77777777" w:rsidR="009B6465" w:rsidRPr="00C534DA" w:rsidRDefault="009B6465" w:rsidP="00E66552">
            <w:pPr>
              <w:rPr>
                <w:sz w:val="24"/>
                <w:szCs w:val="24"/>
                <w:lang w:val="en-US"/>
              </w:rPr>
            </w:pPr>
            <w:r w:rsidRPr="00C534DA">
              <w:rPr>
                <w:sz w:val="24"/>
                <w:szCs w:val="24"/>
                <w:lang w:val="en-US"/>
              </w:rPr>
              <w:t>10-04-066-07 apl</w:t>
            </w:r>
          </w:p>
          <w:p w14:paraId="78C6699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ECE9023" w14:textId="77777777" w:rsidR="009B6465" w:rsidRPr="00C534DA" w:rsidRDefault="009B6465" w:rsidP="00E66552">
            <w:pPr>
              <w:adjustRightInd w:val="0"/>
              <w:rPr>
                <w:sz w:val="24"/>
                <w:szCs w:val="24"/>
                <w:lang w:val="fr-BE"/>
              </w:rPr>
            </w:pPr>
            <w:r w:rsidRPr="00C534DA">
              <w:rPr>
                <w:sz w:val="24"/>
                <w:szCs w:val="24"/>
                <w:lang w:val="fr-BE"/>
              </w:rPr>
              <w:t>Aparataj de perete: Prize  pentru  retea  de  computere</w:t>
            </w:r>
          </w:p>
          <w:p w14:paraId="057C8255"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14A0B4D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446A49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11,0000</w:t>
            </w:r>
          </w:p>
          <w:p w14:paraId="55266604" w14:textId="77777777" w:rsidR="009B6465" w:rsidRPr="00C534DA" w:rsidRDefault="009B6465" w:rsidP="00E66552">
            <w:pPr>
              <w:jc w:val="center"/>
              <w:rPr>
                <w:sz w:val="24"/>
                <w:szCs w:val="24"/>
              </w:rPr>
            </w:pPr>
          </w:p>
        </w:tc>
      </w:tr>
      <w:tr w:rsidR="009B6465" w:rsidRPr="00C534DA" w14:paraId="3260267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E2A785" w14:textId="77777777" w:rsidR="009B6465" w:rsidRPr="00C534DA" w:rsidRDefault="009B6465"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5E41800B" w14:textId="77777777" w:rsidR="009B6465" w:rsidRPr="00C534DA" w:rsidRDefault="009B6465" w:rsidP="00E66552">
            <w:pPr>
              <w:rPr>
                <w:sz w:val="24"/>
                <w:szCs w:val="24"/>
                <w:lang w:val="en-US"/>
              </w:rPr>
            </w:pPr>
            <w:r w:rsidRPr="00C534DA">
              <w:rPr>
                <w:sz w:val="24"/>
                <w:szCs w:val="24"/>
                <w:lang w:val="en-US"/>
              </w:rPr>
              <w:t>Pret  furnizor</w:t>
            </w:r>
          </w:p>
          <w:p w14:paraId="11DA00F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363A479" w14:textId="77777777" w:rsidR="009B6465" w:rsidRPr="00C534DA" w:rsidRDefault="009B6465" w:rsidP="00E66552">
            <w:pPr>
              <w:adjustRightInd w:val="0"/>
              <w:rPr>
                <w:sz w:val="24"/>
                <w:szCs w:val="24"/>
                <w:lang w:val="en-US"/>
              </w:rPr>
            </w:pPr>
            <w:r w:rsidRPr="00C534DA">
              <w:rPr>
                <w:sz w:val="24"/>
                <w:szCs w:val="24"/>
              </w:rPr>
              <w:t>Телекоммуникационный  порт  RJ-45</w:t>
            </w:r>
          </w:p>
          <w:p w14:paraId="50A99E4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6291DD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269E4F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11,0000</w:t>
            </w:r>
          </w:p>
          <w:p w14:paraId="7380E1B7" w14:textId="77777777" w:rsidR="009B6465" w:rsidRPr="00C534DA" w:rsidRDefault="009B6465" w:rsidP="00E66552">
            <w:pPr>
              <w:jc w:val="center"/>
              <w:rPr>
                <w:sz w:val="24"/>
                <w:szCs w:val="24"/>
              </w:rPr>
            </w:pPr>
          </w:p>
        </w:tc>
      </w:tr>
      <w:tr w:rsidR="009B6465" w:rsidRPr="00C534DA" w14:paraId="5EAC3E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B055CF" w14:textId="77777777" w:rsidR="009B6465" w:rsidRPr="00C534DA" w:rsidRDefault="009B6465"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60D8B0FA" w14:textId="77777777" w:rsidR="009B6465" w:rsidRPr="00C534DA" w:rsidRDefault="009B6465" w:rsidP="00E66552">
            <w:pPr>
              <w:rPr>
                <w:sz w:val="24"/>
                <w:szCs w:val="24"/>
                <w:lang w:val="en-US"/>
              </w:rPr>
            </w:pPr>
            <w:r w:rsidRPr="00C534DA">
              <w:rPr>
                <w:sz w:val="24"/>
                <w:szCs w:val="24"/>
                <w:lang w:val="en-US"/>
              </w:rPr>
              <w:t>10-06-037-09</w:t>
            </w:r>
          </w:p>
          <w:p w14:paraId="740A4B4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9F792B4" w14:textId="77777777" w:rsidR="009B6465" w:rsidRPr="00C534DA" w:rsidRDefault="009B6465" w:rsidP="00E66552">
            <w:pPr>
              <w:adjustRightInd w:val="0"/>
              <w:rPr>
                <w:sz w:val="24"/>
                <w:szCs w:val="24"/>
                <w:lang w:val="en-US"/>
              </w:rPr>
            </w:pPr>
            <w:r w:rsidRPr="00C534DA">
              <w:rPr>
                <w:sz w:val="24"/>
                <w:szCs w:val="24"/>
                <w:lang w:val="en-US"/>
              </w:rPr>
              <w:t>Dulapuri, cutii si doze pentru instalatii prin tevi: Cutie de intinderi sau doza, marime, mm, pina la: 500</w:t>
            </w:r>
            <w:r w:rsidRPr="00C534DA">
              <w:rPr>
                <w:sz w:val="24"/>
                <w:szCs w:val="24"/>
              </w:rPr>
              <w:t>х</w:t>
            </w:r>
            <w:r w:rsidRPr="00C534DA">
              <w:rPr>
                <w:sz w:val="24"/>
                <w:szCs w:val="24"/>
                <w:lang w:val="en-US"/>
              </w:rPr>
              <w:t>500</w:t>
            </w:r>
          </w:p>
          <w:p w14:paraId="39C3D30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88403B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B8E8E1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6ED0A2D" w14:textId="77777777" w:rsidR="009B6465" w:rsidRPr="00C534DA" w:rsidRDefault="009B6465" w:rsidP="00E66552">
            <w:pPr>
              <w:jc w:val="center"/>
              <w:rPr>
                <w:sz w:val="24"/>
                <w:szCs w:val="24"/>
              </w:rPr>
            </w:pPr>
          </w:p>
        </w:tc>
      </w:tr>
      <w:tr w:rsidR="009B6465" w:rsidRPr="00C534DA" w14:paraId="66572AA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0ED8D5A" w14:textId="77777777" w:rsidR="009B6465" w:rsidRPr="00C534DA" w:rsidRDefault="009B6465"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04547E01" w14:textId="77777777" w:rsidR="009B6465" w:rsidRPr="00C534DA" w:rsidRDefault="009B6465" w:rsidP="00E66552">
            <w:pPr>
              <w:rPr>
                <w:sz w:val="24"/>
                <w:szCs w:val="24"/>
                <w:lang w:val="en-US"/>
              </w:rPr>
            </w:pPr>
            <w:r w:rsidRPr="00C534DA">
              <w:rPr>
                <w:sz w:val="24"/>
                <w:szCs w:val="24"/>
                <w:lang w:val="en-US"/>
              </w:rPr>
              <w:t>Pret  furnizor</w:t>
            </w:r>
          </w:p>
          <w:p w14:paraId="3872AAB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20B9A07" w14:textId="77777777" w:rsidR="009B6465" w:rsidRPr="00C534DA" w:rsidRDefault="009B6465" w:rsidP="00E66552">
            <w:pPr>
              <w:adjustRightInd w:val="0"/>
              <w:rPr>
                <w:sz w:val="24"/>
                <w:szCs w:val="24"/>
              </w:rPr>
            </w:pPr>
            <w:r w:rsidRPr="00C534DA">
              <w:rPr>
                <w:sz w:val="24"/>
                <w:szCs w:val="24"/>
              </w:rPr>
              <w:t>Коробка  распределительная  телефонная  КРТ-10 ( КРТУ, КРТП )</w:t>
            </w:r>
          </w:p>
          <w:p w14:paraId="3220C1D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DB8C034"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23B24AB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9E9B87C" w14:textId="77777777" w:rsidR="009B6465" w:rsidRPr="00C534DA" w:rsidRDefault="009B6465" w:rsidP="00E66552">
            <w:pPr>
              <w:jc w:val="center"/>
              <w:rPr>
                <w:sz w:val="24"/>
                <w:szCs w:val="24"/>
              </w:rPr>
            </w:pPr>
          </w:p>
        </w:tc>
      </w:tr>
      <w:tr w:rsidR="009B6465" w:rsidRPr="00C534DA" w14:paraId="6B239A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90B94E5" w14:textId="77777777" w:rsidR="009B6465" w:rsidRPr="00C534DA" w:rsidRDefault="009B6465"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0C5BDB54" w14:textId="77777777" w:rsidR="009B6465" w:rsidRPr="00C534DA" w:rsidRDefault="009B6465" w:rsidP="00E66552">
            <w:pPr>
              <w:rPr>
                <w:sz w:val="24"/>
                <w:szCs w:val="24"/>
                <w:lang w:val="en-US"/>
              </w:rPr>
            </w:pPr>
            <w:r w:rsidRPr="00C534DA">
              <w:rPr>
                <w:sz w:val="24"/>
                <w:szCs w:val="24"/>
                <w:lang w:val="en-US"/>
              </w:rPr>
              <w:t>11-04-008-01</w:t>
            </w:r>
          </w:p>
          <w:p w14:paraId="3AF9D99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E1D58EA" w14:textId="62A6E6DB" w:rsidR="009B6465" w:rsidRPr="00C534DA" w:rsidRDefault="009B6465" w:rsidP="00E66552">
            <w:pPr>
              <w:adjustRightInd w:val="0"/>
              <w:rPr>
                <w:sz w:val="24"/>
                <w:szCs w:val="24"/>
              </w:rPr>
            </w:pPr>
            <w:r w:rsidRPr="00C534DA">
              <w:rPr>
                <w:sz w:val="24"/>
                <w:szCs w:val="24"/>
                <w:lang w:val="en-US"/>
              </w:rPr>
              <w:t>Bloc</w:t>
            </w:r>
            <w:r w:rsidRPr="00C534DA">
              <w:rPr>
                <w:sz w:val="24"/>
                <w:szCs w:val="24"/>
              </w:rPr>
              <w:t xml:space="preserve"> </w:t>
            </w:r>
            <w:r w:rsidRPr="00C534DA">
              <w:rPr>
                <w:sz w:val="24"/>
                <w:szCs w:val="24"/>
                <w:lang w:val="en-US"/>
              </w:rPr>
              <w:t>detasabil</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flexibil</w:t>
            </w:r>
            <w:r w:rsidRPr="00C534DA">
              <w:rPr>
                <w:sz w:val="24"/>
                <w:szCs w:val="24"/>
              </w:rPr>
              <w:t xml:space="preserve"> (</w:t>
            </w:r>
            <w:r w:rsidRPr="00C534DA">
              <w:rPr>
                <w:sz w:val="24"/>
                <w:szCs w:val="24"/>
                <w:lang w:val="en-US"/>
              </w:rPr>
              <w:t>module</w:t>
            </w:r>
            <w:r w:rsidRPr="00C534DA">
              <w:rPr>
                <w:sz w:val="24"/>
                <w:szCs w:val="24"/>
              </w:rPr>
              <w:t xml:space="preserve">, </w:t>
            </w:r>
            <w:r w:rsidRPr="00C534DA">
              <w:rPr>
                <w:sz w:val="24"/>
                <w:szCs w:val="24"/>
                <w:lang w:val="en-US"/>
              </w:rPr>
              <w:t>celule</w:t>
            </w:r>
            <w:r w:rsidRPr="00C534DA">
              <w:rPr>
                <w:sz w:val="24"/>
                <w:szCs w:val="24"/>
              </w:rPr>
              <w:t xml:space="preserve">, "ТЭЗ"), </w:t>
            </w:r>
            <w:r w:rsidRPr="00C534DA">
              <w:rPr>
                <w:sz w:val="24"/>
                <w:szCs w:val="24"/>
                <w:lang w:val="en-US"/>
              </w:rPr>
              <w:t>masa</w:t>
            </w:r>
            <w:r w:rsidRPr="00C534DA">
              <w:rPr>
                <w:sz w:val="24"/>
                <w:szCs w:val="24"/>
              </w:rPr>
              <w:t xml:space="preserve">, </w:t>
            </w:r>
            <w:r w:rsidRPr="00C534DA">
              <w:rPr>
                <w:sz w:val="24"/>
                <w:szCs w:val="24"/>
                <w:lang w:val="en-US"/>
              </w:rPr>
              <w:t>kg</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5  ( </w:t>
            </w:r>
            <w:r w:rsidRPr="00C534DA">
              <w:rPr>
                <w:sz w:val="24"/>
                <w:szCs w:val="24"/>
                <w:lang w:val="en-US"/>
              </w:rPr>
              <w:t>Wi</w:t>
            </w:r>
            <w:r w:rsidRPr="00C534DA">
              <w:rPr>
                <w:sz w:val="24"/>
                <w:szCs w:val="24"/>
              </w:rPr>
              <w:t>-</w:t>
            </w:r>
            <w:r w:rsidRPr="00C534DA">
              <w:rPr>
                <w:sz w:val="24"/>
                <w:szCs w:val="24"/>
                <w:lang w:val="en-US"/>
              </w:rPr>
              <w:t>Fi</w:t>
            </w:r>
            <w:r w:rsidRPr="00C534DA">
              <w:rPr>
                <w:sz w:val="24"/>
                <w:szCs w:val="24"/>
              </w:rPr>
              <w:t xml:space="preserve">  роутер  </w:t>
            </w:r>
            <w:r w:rsidRPr="00C534DA">
              <w:rPr>
                <w:sz w:val="24"/>
                <w:szCs w:val="24"/>
                <w:lang w:val="en-US"/>
              </w:rPr>
              <w:t>Xiaomi</w:t>
            </w:r>
            <w:r w:rsidRPr="00C534DA">
              <w:rPr>
                <w:sz w:val="24"/>
                <w:szCs w:val="24"/>
              </w:rPr>
              <w:t xml:space="preserve">  </w:t>
            </w:r>
            <w:r w:rsidRPr="00C534DA">
              <w:rPr>
                <w:sz w:val="24"/>
                <w:szCs w:val="24"/>
                <w:lang w:val="en-US"/>
              </w:rPr>
              <w:t>Mi</w:t>
            </w:r>
            <w:r w:rsidRPr="00C534DA">
              <w:rPr>
                <w:sz w:val="24"/>
                <w:szCs w:val="24"/>
              </w:rPr>
              <w:t xml:space="preserve"> 4</w:t>
            </w:r>
            <w:r w:rsidRPr="00C534DA">
              <w:rPr>
                <w:sz w:val="24"/>
                <w:szCs w:val="24"/>
                <w:lang w:val="en-US"/>
              </w:rPr>
              <w:t>A</w:t>
            </w:r>
            <w:r w:rsidRPr="00C534DA">
              <w:rPr>
                <w:sz w:val="24"/>
                <w:szCs w:val="24"/>
              </w:rPr>
              <w:t xml:space="preserve">  </w:t>
            </w:r>
            <w:r w:rsidRPr="00C534DA">
              <w:rPr>
                <w:sz w:val="24"/>
                <w:szCs w:val="24"/>
                <w:lang w:val="en-US"/>
              </w:rPr>
              <w:t>Digital</w:t>
            </w:r>
            <w:r w:rsidRPr="00C534DA">
              <w:rPr>
                <w:sz w:val="24"/>
                <w:szCs w:val="24"/>
              </w:rPr>
              <w:t xml:space="preserve">  </w:t>
            </w:r>
            <w:r w:rsidRPr="00C534DA">
              <w:rPr>
                <w:sz w:val="24"/>
                <w:szCs w:val="24"/>
                <w:lang w:val="en-US"/>
              </w:rPr>
              <w:t>Edition</w:t>
            </w:r>
            <w:r w:rsidRPr="00C534DA">
              <w:rPr>
                <w:sz w:val="24"/>
                <w:szCs w:val="24"/>
              </w:rPr>
              <w:t xml:space="preserve">  300 </w:t>
            </w:r>
            <w:r w:rsidRPr="00C534DA">
              <w:rPr>
                <w:sz w:val="24"/>
                <w:szCs w:val="24"/>
                <w:lang w:val="en-US"/>
              </w:rPr>
              <w:t>M</w:t>
            </w:r>
            <w:r w:rsidRPr="00C534DA">
              <w:rPr>
                <w:sz w:val="24"/>
                <w:szCs w:val="24"/>
              </w:rPr>
              <w:t>бит )</w:t>
            </w:r>
            <w:r w:rsidR="005224F1" w:rsidRPr="00C534DA">
              <w:rPr>
                <w:sz w:val="24"/>
                <w:szCs w:val="24"/>
              </w:rPr>
              <w:t xml:space="preserve"> </w:t>
            </w:r>
            <w:r w:rsidR="005224F1" w:rsidRPr="00C534DA">
              <w:rPr>
                <w:sz w:val="24"/>
                <w:szCs w:val="24"/>
                <w:lang w:val="en-US"/>
              </w:rPr>
              <w:t>sau</w:t>
            </w:r>
            <w:r w:rsidR="005224F1" w:rsidRPr="00C534DA">
              <w:rPr>
                <w:sz w:val="24"/>
                <w:szCs w:val="24"/>
              </w:rPr>
              <w:t xml:space="preserve"> </w:t>
            </w:r>
            <w:r w:rsidR="005224F1" w:rsidRPr="00C534DA">
              <w:rPr>
                <w:sz w:val="24"/>
                <w:szCs w:val="24"/>
                <w:lang w:val="en-US"/>
              </w:rPr>
              <w:t>echivalent</w:t>
            </w:r>
            <w:r w:rsidRPr="00C534DA">
              <w:rPr>
                <w:sz w:val="24"/>
                <w:szCs w:val="24"/>
              </w:rPr>
              <w:t xml:space="preserve"> </w:t>
            </w:r>
          </w:p>
          <w:p w14:paraId="66E8C16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A516A3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0636304"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2FDA7768" w14:textId="77777777" w:rsidR="009B6465" w:rsidRPr="00C534DA" w:rsidRDefault="009B6465" w:rsidP="00E66552">
            <w:pPr>
              <w:jc w:val="center"/>
              <w:rPr>
                <w:sz w:val="24"/>
                <w:szCs w:val="24"/>
              </w:rPr>
            </w:pPr>
          </w:p>
        </w:tc>
      </w:tr>
      <w:tr w:rsidR="009B6465" w:rsidRPr="00C534DA" w14:paraId="2796DBE0" w14:textId="77777777" w:rsidTr="00E66552">
        <w:tc>
          <w:tcPr>
            <w:tcW w:w="709" w:type="dxa"/>
            <w:tcBorders>
              <w:top w:val="nil"/>
              <w:left w:val="single" w:sz="6" w:space="0" w:color="auto"/>
              <w:bottom w:val="nil"/>
              <w:right w:val="nil"/>
            </w:tcBorders>
          </w:tcPr>
          <w:p w14:paraId="4FE8835E"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6048E7B"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7DADCA7"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1.2. Кабельная  продукция</w:t>
            </w:r>
          </w:p>
          <w:p w14:paraId="424FAF96"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60FDAD2"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294A6F26" w14:textId="77777777" w:rsidR="009B6465" w:rsidRPr="00C534DA" w:rsidRDefault="009B6465" w:rsidP="00E66552">
            <w:pPr>
              <w:rPr>
                <w:sz w:val="24"/>
                <w:szCs w:val="24"/>
              </w:rPr>
            </w:pPr>
          </w:p>
        </w:tc>
      </w:tr>
      <w:tr w:rsidR="009B6465" w:rsidRPr="00C534DA" w14:paraId="3210558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7DD666" w14:textId="77777777" w:rsidR="009B6465" w:rsidRPr="00C534DA" w:rsidRDefault="009B6465" w:rsidP="00E66552">
            <w:pPr>
              <w:rPr>
                <w:sz w:val="24"/>
                <w:szCs w:val="24"/>
              </w:rPr>
            </w:pPr>
            <w:r w:rsidRPr="00C534DA">
              <w:rPr>
                <w:sz w:val="24"/>
                <w:szCs w:val="24"/>
              </w:rPr>
              <w:t>11</w:t>
            </w:r>
          </w:p>
        </w:tc>
        <w:tc>
          <w:tcPr>
            <w:tcW w:w="1701" w:type="dxa"/>
            <w:tcBorders>
              <w:top w:val="single" w:sz="4" w:space="0" w:color="auto"/>
              <w:bottom w:val="single" w:sz="4" w:space="0" w:color="auto"/>
            </w:tcBorders>
            <w:vAlign w:val="center"/>
          </w:tcPr>
          <w:p w14:paraId="3396DF79" w14:textId="77777777" w:rsidR="009B6465" w:rsidRPr="00C534DA" w:rsidRDefault="009B6465" w:rsidP="00E66552">
            <w:pPr>
              <w:rPr>
                <w:sz w:val="24"/>
                <w:szCs w:val="24"/>
                <w:lang w:val="en-US"/>
              </w:rPr>
            </w:pPr>
            <w:r w:rsidRPr="00C534DA">
              <w:rPr>
                <w:sz w:val="24"/>
                <w:szCs w:val="24"/>
                <w:lang w:val="en-US"/>
              </w:rPr>
              <w:t>08-02-412-1</w:t>
            </w:r>
          </w:p>
          <w:p w14:paraId="3E07E55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FF555C0" w14:textId="77777777" w:rsidR="009B6465" w:rsidRPr="00C534DA" w:rsidRDefault="009B6465" w:rsidP="00E66552">
            <w:pPr>
              <w:adjustRightInd w:val="0"/>
              <w:rPr>
                <w:sz w:val="24"/>
                <w:szCs w:val="24"/>
              </w:rPr>
            </w:pPr>
            <w:r w:rsidRPr="00C534DA">
              <w:rPr>
                <w:sz w:val="24"/>
                <w:szCs w:val="24"/>
                <w:lang w:val="en-US"/>
              </w:rPr>
              <w:t>Introducerea</w:t>
            </w:r>
            <w:r w:rsidRPr="00C534DA">
              <w:rPr>
                <w:sz w:val="24"/>
                <w:szCs w:val="24"/>
              </w:rPr>
              <w:t xml:space="preserve"> </w:t>
            </w:r>
            <w:r w:rsidRPr="00C534DA">
              <w:rPr>
                <w:sz w:val="24"/>
                <w:szCs w:val="24"/>
                <w:lang w:val="en-US"/>
              </w:rPr>
              <w:t>conductorilor</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tevi</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furtunuri</w:t>
            </w:r>
            <w:r w:rsidRPr="00C534DA">
              <w:rPr>
                <w:sz w:val="24"/>
                <w:szCs w:val="24"/>
              </w:rPr>
              <w:t xml:space="preserve"> </w:t>
            </w:r>
            <w:r w:rsidRPr="00C534DA">
              <w:rPr>
                <w:sz w:val="24"/>
                <w:szCs w:val="24"/>
                <w:lang w:val="en-US"/>
              </w:rPr>
              <w:t>metalice</w:t>
            </w:r>
            <w:r w:rsidRPr="00C534DA">
              <w:rPr>
                <w:sz w:val="24"/>
                <w:szCs w:val="24"/>
              </w:rPr>
              <w:t xml:space="preserve"> </w:t>
            </w:r>
            <w:r w:rsidRPr="00C534DA">
              <w:rPr>
                <w:sz w:val="24"/>
                <w:szCs w:val="24"/>
                <w:lang w:val="en-US"/>
              </w:rPr>
              <w:t>pozate</w:t>
            </w:r>
            <w:r w:rsidRPr="00C534DA">
              <w:rPr>
                <w:sz w:val="24"/>
                <w:szCs w:val="24"/>
              </w:rPr>
              <w:t xml:space="preserve">: </w:t>
            </w:r>
            <w:r w:rsidRPr="00C534DA">
              <w:rPr>
                <w:sz w:val="24"/>
                <w:szCs w:val="24"/>
                <w:lang w:val="en-US"/>
              </w:rPr>
              <w:t>primul</w:t>
            </w:r>
            <w:r w:rsidRPr="00C534DA">
              <w:rPr>
                <w:sz w:val="24"/>
                <w:szCs w:val="24"/>
              </w:rPr>
              <w:t xml:space="preserve"> </w:t>
            </w:r>
            <w:r w:rsidRPr="00C534DA">
              <w:rPr>
                <w:sz w:val="24"/>
                <w:szCs w:val="24"/>
                <w:lang w:val="en-US"/>
              </w:rPr>
              <w:t>conductor</w:t>
            </w:r>
            <w:r w:rsidRPr="00C534DA">
              <w:rPr>
                <w:sz w:val="24"/>
                <w:szCs w:val="24"/>
              </w:rPr>
              <w:t xml:space="preserve"> </w:t>
            </w:r>
            <w:r w:rsidRPr="00C534DA">
              <w:rPr>
                <w:sz w:val="24"/>
                <w:szCs w:val="24"/>
                <w:lang w:val="en-US"/>
              </w:rPr>
              <w:t>monofir</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multifir</w:t>
            </w:r>
            <w:r w:rsidRPr="00C534DA">
              <w:rPr>
                <w:sz w:val="24"/>
                <w:szCs w:val="24"/>
              </w:rPr>
              <w:t xml:space="preserve"> </w:t>
            </w:r>
            <w:r w:rsidRPr="00C534DA">
              <w:rPr>
                <w:sz w:val="24"/>
                <w:szCs w:val="24"/>
                <w:lang w:val="en-US"/>
              </w:rPr>
              <w:t>in</w:t>
            </w:r>
            <w:r w:rsidRPr="00C534DA">
              <w:rPr>
                <w:sz w:val="24"/>
                <w:szCs w:val="24"/>
              </w:rPr>
              <w:t xml:space="preserve"> </w:t>
            </w:r>
            <w:r w:rsidRPr="00C534DA">
              <w:rPr>
                <w:sz w:val="24"/>
                <w:szCs w:val="24"/>
                <w:lang w:val="en-US"/>
              </w:rPr>
              <w:t>impletire</w:t>
            </w:r>
            <w:r w:rsidRPr="00C534DA">
              <w:rPr>
                <w:sz w:val="24"/>
                <w:szCs w:val="24"/>
              </w:rPr>
              <w:t xml:space="preserve"> </w:t>
            </w:r>
            <w:r w:rsidRPr="00C534DA">
              <w:rPr>
                <w:sz w:val="24"/>
                <w:szCs w:val="24"/>
                <w:lang w:val="en-US"/>
              </w:rPr>
              <w:t>comuna</w:t>
            </w:r>
            <w:r w:rsidRPr="00C534DA">
              <w:rPr>
                <w:sz w:val="24"/>
                <w:szCs w:val="24"/>
              </w:rPr>
              <w:t xml:space="preserve">, </w:t>
            </w:r>
            <w:r w:rsidRPr="00C534DA">
              <w:rPr>
                <w:sz w:val="24"/>
                <w:szCs w:val="24"/>
                <w:lang w:val="en-US"/>
              </w:rPr>
              <w:t>sectiune</w:t>
            </w:r>
            <w:r w:rsidRPr="00C534DA">
              <w:rPr>
                <w:sz w:val="24"/>
                <w:szCs w:val="24"/>
              </w:rPr>
              <w:t xml:space="preserve"> </w:t>
            </w:r>
            <w:r w:rsidRPr="00C534DA">
              <w:rPr>
                <w:sz w:val="24"/>
                <w:szCs w:val="24"/>
                <w:lang w:val="en-US"/>
              </w:rPr>
              <w:t>sumara</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2,5 </w:t>
            </w:r>
            <w:r w:rsidRPr="00C534DA">
              <w:rPr>
                <w:sz w:val="24"/>
                <w:szCs w:val="24"/>
                <w:lang w:val="en-US"/>
              </w:rPr>
              <w:t>mm</w:t>
            </w:r>
            <w:r w:rsidRPr="00C534DA">
              <w:rPr>
                <w:sz w:val="24"/>
                <w:szCs w:val="24"/>
              </w:rPr>
              <w:t>2</w:t>
            </w:r>
          </w:p>
          <w:p w14:paraId="11E7943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C2E10A4"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0E415DCA" w14:textId="77777777" w:rsidR="009B6465" w:rsidRPr="00C534DA" w:rsidRDefault="009B6465" w:rsidP="00E66552">
            <w:pPr>
              <w:adjustRightInd w:val="0"/>
              <w:jc w:val="center"/>
              <w:rPr>
                <w:rFonts w:ascii="Arial CYR" w:hAnsi="Arial CYR" w:cs="Arial CYR"/>
                <w:sz w:val="24"/>
                <w:szCs w:val="24"/>
              </w:rPr>
            </w:pPr>
            <w:r w:rsidRPr="00C534DA">
              <w:rPr>
                <w:sz w:val="24"/>
                <w:szCs w:val="24"/>
              </w:rPr>
              <w:t>5,4400</w:t>
            </w:r>
          </w:p>
          <w:p w14:paraId="7CB7CBBF" w14:textId="77777777" w:rsidR="009B6465" w:rsidRPr="00C534DA" w:rsidRDefault="009B6465" w:rsidP="00E66552">
            <w:pPr>
              <w:jc w:val="center"/>
              <w:rPr>
                <w:sz w:val="24"/>
                <w:szCs w:val="24"/>
              </w:rPr>
            </w:pPr>
          </w:p>
        </w:tc>
      </w:tr>
      <w:tr w:rsidR="009B6465" w:rsidRPr="00C534DA" w14:paraId="36D9527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ADC854" w14:textId="77777777" w:rsidR="009B6465" w:rsidRPr="00C534DA" w:rsidRDefault="009B6465"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20EAFF68" w14:textId="77777777" w:rsidR="009B6465" w:rsidRPr="00C534DA" w:rsidRDefault="009B6465" w:rsidP="00E66552">
            <w:pPr>
              <w:rPr>
                <w:sz w:val="24"/>
                <w:szCs w:val="24"/>
                <w:lang w:val="en-US"/>
              </w:rPr>
            </w:pPr>
            <w:r w:rsidRPr="00C534DA">
              <w:rPr>
                <w:sz w:val="24"/>
                <w:szCs w:val="24"/>
                <w:lang w:val="en-US"/>
              </w:rPr>
              <w:t>Pret  furnizor</w:t>
            </w:r>
          </w:p>
          <w:p w14:paraId="7254F7C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0B31DBC" w14:textId="77777777" w:rsidR="009B6465" w:rsidRPr="00C534DA" w:rsidRDefault="009B6465" w:rsidP="00E66552">
            <w:pPr>
              <w:adjustRightInd w:val="0"/>
              <w:rPr>
                <w:sz w:val="24"/>
                <w:szCs w:val="24"/>
                <w:lang w:val="en-US"/>
              </w:rPr>
            </w:pPr>
            <w:r w:rsidRPr="00C534DA">
              <w:rPr>
                <w:sz w:val="24"/>
                <w:szCs w:val="24"/>
              </w:rPr>
              <w:t>Кабель  UTP cat.5  4x2х0,5</w:t>
            </w:r>
          </w:p>
          <w:p w14:paraId="328879D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8B7A81E"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8B94D67" w14:textId="77777777" w:rsidR="009B6465" w:rsidRPr="00C534DA" w:rsidRDefault="009B6465" w:rsidP="00E66552">
            <w:pPr>
              <w:adjustRightInd w:val="0"/>
              <w:jc w:val="center"/>
              <w:rPr>
                <w:rFonts w:ascii="Arial CYR" w:hAnsi="Arial CYR" w:cs="Arial CYR"/>
                <w:sz w:val="24"/>
                <w:szCs w:val="24"/>
              </w:rPr>
            </w:pPr>
            <w:r w:rsidRPr="00C534DA">
              <w:rPr>
                <w:sz w:val="24"/>
                <w:szCs w:val="24"/>
              </w:rPr>
              <w:t>455,0000</w:t>
            </w:r>
          </w:p>
          <w:p w14:paraId="77DB65B2" w14:textId="77777777" w:rsidR="009B6465" w:rsidRPr="00C534DA" w:rsidRDefault="009B6465" w:rsidP="00E66552">
            <w:pPr>
              <w:jc w:val="center"/>
              <w:rPr>
                <w:sz w:val="24"/>
                <w:szCs w:val="24"/>
              </w:rPr>
            </w:pPr>
          </w:p>
        </w:tc>
      </w:tr>
      <w:tr w:rsidR="009B6465" w:rsidRPr="00C534DA" w14:paraId="227531B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3DF30D" w14:textId="77777777" w:rsidR="009B6465" w:rsidRPr="00C534DA" w:rsidRDefault="009B6465"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45A226AB" w14:textId="77777777" w:rsidR="009B6465" w:rsidRPr="00C534DA" w:rsidRDefault="009B6465" w:rsidP="00E66552">
            <w:pPr>
              <w:rPr>
                <w:sz w:val="24"/>
                <w:szCs w:val="24"/>
                <w:lang w:val="en-US"/>
              </w:rPr>
            </w:pPr>
            <w:r w:rsidRPr="00C534DA">
              <w:rPr>
                <w:sz w:val="24"/>
                <w:szCs w:val="24"/>
                <w:lang w:val="en-US"/>
              </w:rPr>
              <w:t>Pret  de  piata</w:t>
            </w:r>
          </w:p>
          <w:p w14:paraId="78B24C0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B1AB30E" w14:textId="77777777" w:rsidR="009B6465" w:rsidRPr="00C534DA" w:rsidRDefault="009B6465" w:rsidP="00E66552">
            <w:pPr>
              <w:adjustRightInd w:val="0"/>
              <w:rPr>
                <w:sz w:val="24"/>
                <w:szCs w:val="24"/>
                <w:lang w:val="en-US"/>
              </w:rPr>
            </w:pPr>
            <w:r w:rsidRPr="00C534DA">
              <w:rPr>
                <w:sz w:val="24"/>
                <w:szCs w:val="24"/>
              </w:rPr>
              <w:t>Кабель  UTP cat.4  2x2х0,5</w:t>
            </w:r>
          </w:p>
          <w:p w14:paraId="7A54011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3BBBE6F"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4855667"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20,0000</w:t>
            </w:r>
          </w:p>
          <w:p w14:paraId="1A50A275" w14:textId="77777777" w:rsidR="009B6465" w:rsidRPr="00C534DA" w:rsidRDefault="009B6465" w:rsidP="00E66552">
            <w:pPr>
              <w:jc w:val="center"/>
              <w:rPr>
                <w:sz w:val="24"/>
                <w:szCs w:val="24"/>
              </w:rPr>
            </w:pPr>
          </w:p>
        </w:tc>
      </w:tr>
      <w:tr w:rsidR="009B6465" w:rsidRPr="00C534DA" w14:paraId="7C7B5D8A" w14:textId="77777777" w:rsidTr="00E66552">
        <w:tc>
          <w:tcPr>
            <w:tcW w:w="709" w:type="dxa"/>
            <w:tcBorders>
              <w:top w:val="nil"/>
              <w:left w:val="single" w:sz="6" w:space="0" w:color="auto"/>
              <w:bottom w:val="nil"/>
              <w:right w:val="nil"/>
            </w:tcBorders>
          </w:tcPr>
          <w:p w14:paraId="0500A002"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407297F"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1CFAC87"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1.3. Изделия, материалы</w:t>
            </w:r>
          </w:p>
          <w:p w14:paraId="371A8425"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F4C55C3"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7E82D6E7" w14:textId="77777777" w:rsidR="009B6465" w:rsidRPr="00C534DA" w:rsidRDefault="009B6465" w:rsidP="00E66552">
            <w:pPr>
              <w:rPr>
                <w:sz w:val="24"/>
                <w:szCs w:val="24"/>
              </w:rPr>
            </w:pPr>
          </w:p>
        </w:tc>
      </w:tr>
      <w:tr w:rsidR="009B6465" w:rsidRPr="00C534DA" w14:paraId="753A041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C080A1" w14:textId="77777777" w:rsidR="009B6465" w:rsidRPr="00C534DA" w:rsidRDefault="009B6465" w:rsidP="00E66552">
            <w:pPr>
              <w:rPr>
                <w:sz w:val="24"/>
                <w:szCs w:val="24"/>
              </w:rPr>
            </w:pPr>
            <w:r w:rsidRPr="00C534DA">
              <w:rPr>
                <w:sz w:val="24"/>
                <w:szCs w:val="24"/>
              </w:rPr>
              <w:t>14</w:t>
            </w:r>
          </w:p>
        </w:tc>
        <w:tc>
          <w:tcPr>
            <w:tcW w:w="1701" w:type="dxa"/>
            <w:tcBorders>
              <w:top w:val="single" w:sz="4" w:space="0" w:color="auto"/>
              <w:bottom w:val="single" w:sz="4" w:space="0" w:color="auto"/>
            </w:tcBorders>
            <w:vAlign w:val="center"/>
          </w:tcPr>
          <w:p w14:paraId="2B135FF4" w14:textId="77777777" w:rsidR="009B6465" w:rsidRPr="00C534DA" w:rsidRDefault="009B6465" w:rsidP="00E66552">
            <w:pPr>
              <w:rPr>
                <w:sz w:val="24"/>
                <w:szCs w:val="24"/>
                <w:lang w:val="en-US"/>
              </w:rPr>
            </w:pPr>
            <w:r w:rsidRPr="00C534DA">
              <w:rPr>
                <w:sz w:val="24"/>
                <w:szCs w:val="24"/>
                <w:lang w:val="en-US"/>
              </w:rPr>
              <w:t>08-02-409-1</w:t>
            </w:r>
          </w:p>
          <w:p w14:paraId="2154E7B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14A0350" w14:textId="77777777" w:rsidR="009B6465" w:rsidRPr="00C534DA" w:rsidRDefault="009B6465" w:rsidP="009B6465">
            <w:pPr>
              <w:adjustRightInd w:val="0"/>
              <w:rPr>
                <w:sz w:val="24"/>
                <w:szCs w:val="24"/>
                <w:lang w:val="fr-BE"/>
              </w:rPr>
            </w:pPr>
            <w:r w:rsidRPr="00C534DA">
              <w:rPr>
                <w:sz w:val="24"/>
                <w:szCs w:val="24"/>
                <w:lang w:val="fr-BE"/>
              </w:rPr>
              <w:t>Teava din vinilplast pe contructii instalate, pe pereti si coloane, fixare cu scoabe, diametru  25 mm</w:t>
            </w:r>
          </w:p>
        </w:tc>
        <w:tc>
          <w:tcPr>
            <w:tcW w:w="1560" w:type="dxa"/>
            <w:tcBorders>
              <w:top w:val="single" w:sz="4" w:space="0" w:color="auto"/>
              <w:bottom w:val="single" w:sz="4" w:space="0" w:color="auto"/>
            </w:tcBorders>
            <w:vAlign w:val="center"/>
          </w:tcPr>
          <w:p w14:paraId="1F6DF7DF"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58CAD763" w14:textId="77777777" w:rsidR="009B6465" w:rsidRPr="00C534DA" w:rsidRDefault="009B6465" w:rsidP="00E66552">
            <w:pPr>
              <w:adjustRightInd w:val="0"/>
              <w:jc w:val="center"/>
              <w:rPr>
                <w:rFonts w:ascii="Arial CYR" w:hAnsi="Arial CYR" w:cs="Arial CYR"/>
                <w:sz w:val="24"/>
                <w:szCs w:val="24"/>
              </w:rPr>
            </w:pPr>
            <w:r w:rsidRPr="00C534DA">
              <w:rPr>
                <w:sz w:val="24"/>
                <w:szCs w:val="24"/>
              </w:rPr>
              <w:t>5,4400</w:t>
            </w:r>
          </w:p>
          <w:p w14:paraId="78B5E5B3" w14:textId="77777777" w:rsidR="009B6465" w:rsidRPr="00C534DA" w:rsidRDefault="009B6465" w:rsidP="00E66552">
            <w:pPr>
              <w:jc w:val="center"/>
              <w:rPr>
                <w:sz w:val="24"/>
                <w:szCs w:val="24"/>
              </w:rPr>
            </w:pPr>
          </w:p>
        </w:tc>
      </w:tr>
      <w:tr w:rsidR="009B6465" w:rsidRPr="00C534DA" w14:paraId="4E06D70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BB5D70" w14:textId="77777777" w:rsidR="009B6465" w:rsidRPr="00C534DA" w:rsidRDefault="009B6465"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27FC7A5D" w14:textId="77777777" w:rsidR="009B6465" w:rsidRPr="00C534DA" w:rsidRDefault="009B6465" w:rsidP="00E66552">
            <w:pPr>
              <w:rPr>
                <w:sz w:val="24"/>
                <w:szCs w:val="24"/>
                <w:lang w:val="en-US"/>
              </w:rPr>
            </w:pPr>
            <w:r w:rsidRPr="00C534DA">
              <w:rPr>
                <w:sz w:val="24"/>
                <w:szCs w:val="24"/>
                <w:lang w:val="en-US"/>
              </w:rPr>
              <w:t>Pret  furnizor</w:t>
            </w:r>
          </w:p>
          <w:p w14:paraId="1BEF121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D968B39" w14:textId="77777777" w:rsidR="009B6465" w:rsidRPr="00C534DA" w:rsidRDefault="009B6465" w:rsidP="009B6465">
            <w:pPr>
              <w:adjustRightInd w:val="0"/>
              <w:rPr>
                <w:sz w:val="24"/>
                <w:szCs w:val="24"/>
              </w:rPr>
            </w:pPr>
            <w:r w:rsidRPr="00C534DA">
              <w:rPr>
                <w:sz w:val="24"/>
                <w:szCs w:val="24"/>
              </w:rPr>
              <w:t>Труба  гофрированная  ПА  негорючая  стойкая  к  ультрафиолету  черная  с/э  20 мм</w:t>
            </w:r>
          </w:p>
        </w:tc>
        <w:tc>
          <w:tcPr>
            <w:tcW w:w="1560" w:type="dxa"/>
            <w:tcBorders>
              <w:top w:val="single" w:sz="4" w:space="0" w:color="auto"/>
              <w:bottom w:val="single" w:sz="4" w:space="0" w:color="auto"/>
            </w:tcBorders>
            <w:vAlign w:val="center"/>
          </w:tcPr>
          <w:p w14:paraId="5367D562"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171FBF9" w14:textId="77777777" w:rsidR="009B6465" w:rsidRPr="00C534DA" w:rsidRDefault="009B6465" w:rsidP="00E66552">
            <w:pPr>
              <w:adjustRightInd w:val="0"/>
              <w:jc w:val="center"/>
              <w:rPr>
                <w:rFonts w:ascii="Arial CYR" w:hAnsi="Arial CYR" w:cs="Arial CYR"/>
                <w:sz w:val="24"/>
                <w:szCs w:val="24"/>
              </w:rPr>
            </w:pPr>
            <w:r w:rsidRPr="00C534DA">
              <w:rPr>
                <w:sz w:val="24"/>
                <w:szCs w:val="24"/>
              </w:rPr>
              <w:t>544,0000</w:t>
            </w:r>
          </w:p>
          <w:p w14:paraId="1CDC6476" w14:textId="77777777" w:rsidR="009B6465" w:rsidRPr="00C534DA" w:rsidRDefault="009B6465" w:rsidP="00E66552">
            <w:pPr>
              <w:jc w:val="center"/>
              <w:rPr>
                <w:sz w:val="24"/>
                <w:szCs w:val="24"/>
              </w:rPr>
            </w:pPr>
          </w:p>
        </w:tc>
      </w:tr>
      <w:tr w:rsidR="009B6465" w:rsidRPr="00C534DA" w14:paraId="00DE9D1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736740" w14:textId="77777777" w:rsidR="009B6465" w:rsidRPr="00C534DA" w:rsidRDefault="009B6465"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214D084D" w14:textId="77777777" w:rsidR="009B6465" w:rsidRPr="00C534DA" w:rsidRDefault="009B6465" w:rsidP="00E66552">
            <w:pPr>
              <w:rPr>
                <w:sz w:val="24"/>
                <w:szCs w:val="24"/>
                <w:lang w:val="en-US"/>
              </w:rPr>
            </w:pPr>
            <w:r w:rsidRPr="00C534DA">
              <w:rPr>
                <w:sz w:val="24"/>
                <w:szCs w:val="24"/>
                <w:lang w:val="en-US"/>
              </w:rPr>
              <w:t>Pret  furnizor</w:t>
            </w:r>
          </w:p>
          <w:p w14:paraId="234423C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81E414C" w14:textId="77777777" w:rsidR="009B6465" w:rsidRPr="00C534DA" w:rsidRDefault="009B6465" w:rsidP="00E66552">
            <w:pPr>
              <w:adjustRightInd w:val="0"/>
              <w:rPr>
                <w:sz w:val="24"/>
                <w:szCs w:val="24"/>
                <w:lang w:val="en-US"/>
              </w:rPr>
            </w:pPr>
            <w:r w:rsidRPr="00C534DA">
              <w:rPr>
                <w:sz w:val="24"/>
                <w:szCs w:val="24"/>
              </w:rPr>
              <w:t>Держатель  для  труб  D20</w:t>
            </w:r>
          </w:p>
          <w:p w14:paraId="0BBBC19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CFDEA6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415A47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1 100,0000</w:t>
            </w:r>
          </w:p>
          <w:p w14:paraId="7D535486" w14:textId="77777777" w:rsidR="009B6465" w:rsidRPr="00C534DA" w:rsidRDefault="009B6465" w:rsidP="00E66552">
            <w:pPr>
              <w:jc w:val="center"/>
              <w:rPr>
                <w:sz w:val="24"/>
                <w:szCs w:val="24"/>
              </w:rPr>
            </w:pPr>
          </w:p>
        </w:tc>
      </w:tr>
      <w:tr w:rsidR="009B6465" w:rsidRPr="00C534DA" w14:paraId="2A63611F" w14:textId="77777777" w:rsidTr="00E66552">
        <w:tc>
          <w:tcPr>
            <w:tcW w:w="709" w:type="dxa"/>
            <w:tcBorders>
              <w:top w:val="nil"/>
              <w:left w:val="single" w:sz="6" w:space="0" w:color="auto"/>
              <w:bottom w:val="nil"/>
              <w:right w:val="nil"/>
            </w:tcBorders>
          </w:tcPr>
          <w:p w14:paraId="773CE09A"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5817A11"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334C8CE"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1.4. Щиты</w:t>
            </w:r>
          </w:p>
          <w:p w14:paraId="1B08263C"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2AF8366"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4250A1FE" w14:textId="77777777" w:rsidR="009B6465" w:rsidRPr="00C534DA" w:rsidRDefault="009B6465" w:rsidP="00E66552">
            <w:pPr>
              <w:rPr>
                <w:sz w:val="24"/>
                <w:szCs w:val="24"/>
              </w:rPr>
            </w:pPr>
          </w:p>
        </w:tc>
      </w:tr>
      <w:tr w:rsidR="009B6465" w:rsidRPr="00C534DA" w14:paraId="349F25B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919F8E" w14:textId="77777777" w:rsidR="009B6465" w:rsidRPr="00C534DA" w:rsidRDefault="009B6465" w:rsidP="00E66552">
            <w:pPr>
              <w:rPr>
                <w:sz w:val="24"/>
                <w:szCs w:val="24"/>
              </w:rPr>
            </w:pPr>
            <w:r w:rsidRPr="00C534DA">
              <w:rPr>
                <w:sz w:val="24"/>
                <w:szCs w:val="24"/>
              </w:rPr>
              <w:t>17</w:t>
            </w:r>
          </w:p>
        </w:tc>
        <w:tc>
          <w:tcPr>
            <w:tcW w:w="1701" w:type="dxa"/>
            <w:tcBorders>
              <w:top w:val="single" w:sz="4" w:space="0" w:color="auto"/>
              <w:bottom w:val="single" w:sz="4" w:space="0" w:color="auto"/>
            </w:tcBorders>
            <w:vAlign w:val="center"/>
          </w:tcPr>
          <w:p w14:paraId="0AA2D465" w14:textId="77777777" w:rsidR="009B6465" w:rsidRPr="00C534DA" w:rsidRDefault="009B6465" w:rsidP="00E66552">
            <w:pPr>
              <w:rPr>
                <w:sz w:val="24"/>
                <w:szCs w:val="24"/>
                <w:lang w:val="en-US"/>
              </w:rPr>
            </w:pPr>
            <w:r w:rsidRPr="00C534DA">
              <w:rPr>
                <w:sz w:val="24"/>
                <w:szCs w:val="24"/>
                <w:lang w:val="en-US"/>
              </w:rPr>
              <w:t>10-06-037-05</w:t>
            </w:r>
          </w:p>
          <w:p w14:paraId="23BAD6F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1D4DADA" w14:textId="17BCB263" w:rsidR="009B6465" w:rsidRPr="00C534DA" w:rsidRDefault="009B6465" w:rsidP="009B6465">
            <w:pPr>
              <w:adjustRightInd w:val="0"/>
              <w:rPr>
                <w:sz w:val="24"/>
                <w:szCs w:val="24"/>
                <w:lang w:val="ro-MD"/>
              </w:rPr>
            </w:pPr>
            <w:r w:rsidRPr="00C534DA">
              <w:rPr>
                <w:sz w:val="24"/>
                <w:szCs w:val="24"/>
              </w:rPr>
              <w:t>Dulapuri, cutii si doze pentru instalatii prin tevi: Dulap de perete, marime, mm, pina la: 640х840 ( шкаф  настенный  коммутационный  LANBERG  19"  15U  600x450x779 )</w:t>
            </w:r>
            <w:r w:rsidR="00D354EB" w:rsidRPr="00C534DA">
              <w:rPr>
                <w:sz w:val="24"/>
                <w:szCs w:val="24"/>
                <w:lang w:val="ro-MD"/>
              </w:rPr>
              <w:t xml:space="preserve"> sau echivalent</w:t>
            </w:r>
          </w:p>
        </w:tc>
        <w:tc>
          <w:tcPr>
            <w:tcW w:w="1560" w:type="dxa"/>
            <w:tcBorders>
              <w:top w:val="single" w:sz="4" w:space="0" w:color="auto"/>
              <w:bottom w:val="single" w:sz="4" w:space="0" w:color="auto"/>
            </w:tcBorders>
            <w:vAlign w:val="center"/>
          </w:tcPr>
          <w:p w14:paraId="6DDCCE5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AE49DB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F838C03" w14:textId="77777777" w:rsidR="009B6465" w:rsidRPr="00C534DA" w:rsidRDefault="009B6465" w:rsidP="00E66552">
            <w:pPr>
              <w:jc w:val="center"/>
              <w:rPr>
                <w:sz w:val="24"/>
                <w:szCs w:val="24"/>
              </w:rPr>
            </w:pPr>
          </w:p>
        </w:tc>
      </w:tr>
      <w:tr w:rsidR="009B6465" w:rsidRPr="00C534DA" w14:paraId="45CFB8C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7669B1" w14:textId="77777777" w:rsidR="009B6465" w:rsidRPr="00C534DA" w:rsidRDefault="009B6465"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51C19C71" w14:textId="77777777" w:rsidR="009B6465" w:rsidRPr="00C534DA" w:rsidRDefault="009B6465" w:rsidP="00E66552">
            <w:pPr>
              <w:rPr>
                <w:sz w:val="24"/>
                <w:szCs w:val="24"/>
                <w:lang w:val="en-US"/>
              </w:rPr>
            </w:pPr>
            <w:r w:rsidRPr="00C534DA">
              <w:rPr>
                <w:sz w:val="24"/>
                <w:szCs w:val="24"/>
                <w:lang w:val="en-US"/>
              </w:rPr>
              <w:t>11-04-008-01</w:t>
            </w:r>
          </w:p>
          <w:p w14:paraId="0B9B7F8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7784E22" w14:textId="419E810A" w:rsidR="009B6465" w:rsidRPr="00C534DA" w:rsidRDefault="009B6465" w:rsidP="009B6465">
            <w:pPr>
              <w:adjustRightInd w:val="0"/>
              <w:rPr>
                <w:sz w:val="24"/>
                <w:szCs w:val="24"/>
                <w:lang w:val="ro-MD"/>
              </w:rPr>
            </w:pPr>
            <w:r w:rsidRPr="00C534DA">
              <w:rPr>
                <w:sz w:val="24"/>
                <w:szCs w:val="24"/>
              </w:rPr>
              <w:t>Bloc detasabil si flexibil (module, celule, "ТЭЗ"), masa, kg, pina la: 5  ( полка  в  19"  шкаф  LANBERG ( AK-1002-B  1U  465x300 )</w:t>
            </w:r>
            <w:r w:rsidR="00D354EB" w:rsidRPr="00C534DA">
              <w:rPr>
                <w:sz w:val="24"/>
                <w:szCs w:val="24"/>
                <w:lang w:val="ro-MD"/>
              </w:rPr>
              <w:t xml:space="preserve"> sau echivalent</w:t>
            </w:r>
          </w:p>
        </w:tc>
        <w:tc>
          <w:tcPr>
            <w:tcW w:w="1560" w:type="dxa"/>
            <w:tcBorders>
              <w:top w:val="single" w:sz="4" w:space="0" w:color="auto"/>
              <w:bottom w:val="single" w:sz="4" w:space="0" w:color="auto"/>
            </w:tcBorders>
            <w:vAlign w:val="center"/>
          </w:tcPr>
          <w:p w14:paraId="0D5A645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FC920D8"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41FDEF3C" w14:textId="77777777" w:rsidR="009B6465" w:rsidRPr="00C534DA" w:rsidRDefault="009B6465" w:rsidP="00E66552">
            <w:pPr>
              <w:jc w:val="center"/>
              <w:rPr>
                <w:sz w:val="24"/>
                <w:szCs w:val="24"/>
              </w:rPr>
            </w:pPr>
          </w:p>
        </w:tc>
      </w:tr>
      <w:tr w:rsidR="009B6465" w:rsidRPr="00C534DA" w14:paraId="0825AE9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F14872" w14:textId="77777777" w:rsidR="009B6465" w:rsidRPr="00C534DA" w:rsidRDefault="009B6465"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5F750B30" w14:textId="77777777" w:rsidR="009B6465" w:rsidRPr="00C534DA" w:rsidRDefault="009B6465" w:rsidP="00E66552">
            <w:pPr>
              <w:rPr>
                <w:sz w:val="24"/>
                <w:szCs w:val="24"/>
                <w:lang w:val="en-US"/>
              </w:rPr>
            </w:pPr>
            <w:r w:rsidRPr="00C534DA">
              <w:rPr>
                <w:sz w:val="24"/>
                <w:szCs w:val="24"/>
                <w:lang w:val="en-US"/>
              </w:rPr>
              <w:t>10-02-016-06</w:t>
            </w:r>
          </w:p>
          <w:p w14:paraId="283B1F1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F253382" w14:textId="77777777" w:rsidR="009B6465" w:rsidRPr="00C534DA" w:rsidRDefault="009B6465" w:rsidP="009B6465">
            <w:pPr>
              <w:adjustRightInd w:val="0"/>
              <w:rPr>
                <w:sz w:val="24"/>
                <w:szCs w:val="24"/>
                <w:lang w:val="fr-BE"/>
              </w:rPr>
            </w:pPr>
            <w:r w:rsidRPr="00C534DA">
              <w:rPr>
                <w:sz w:val="24"/>
                <w:szCs w:val="24"/>
                <w:lang w:val="fr-BE"/>
              </w:rPr>
              <w:t xml:space="preserve">Dispozitive : Instalat separat:  bloc de alimentare ( </w:t>
            </w:r>
            <w:r w:rsidRPr="00C534DA">
              <w:rPr>
                <w:sz w:val="24"/>
                <w:szCs w:val="24"/>
              </w:rPr>
              <w:t>блок</w:t>
            </w:r>
            <w:r w:rsidRPr="00C534DA">
              <w:rPr>
                <w:sz w:val="24"/>
                <w:szCs w:val="24"/>
                <w:lang w:val="fr-BE"/>
              </w:rPr>
              <w:t xml:space="preserve">  UPS 1000VA/600 Bm, 2U )</w:t>
            </w:r>
          </w:p>
        </w:tc>
        <w:tc>
          <w:tcPr>
            <w:tcW w:w="1560" w:type="dxa"/>
            <w:tcBorders>
              <w:top w:val="single" w:sz="4" w:space="0" w:color="auto"/>
              <w:bottom w:val="single" w:sz="4" w:space="0" w:color="auto"/>
            </w:tcBorders>
            <w:vAlign w:val="center"/>
          </w:tcPr>
          <w:p w14:paraId="5136073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0BFFF6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0B7041E" w14:textId="77777777" w:rsidR="009B6465" w:rsidRPr="00C534DA" w:rsidRDefault="009B6465" w:rsidP="00E66552">
            <w:pPr>
              <w:jc w:val="center"/>
              <w:rPr>
                <w:sz w:val="24"/>
                <w:szCs w:val="24"/>
              </w:rPr>
            </w:pPr>
          </w:p>
        </w:tc>
      </w:tr>
      <w:tr w:rsidR="009B6465" w:rsidRPr="00C534DA" w14:paraId="0D5870F5" w14:textId="77777777" w:rsidTr="00E66552">
        <w:tc>
          <w:tcPr>
            <w:tcW w:w="709" w:type="dxa"/>
            <w:tcBorders>
              <w:top w:val="nil"/>
              <w:left w:val="single" w:sz="6" w:space="0" w:color="auto"/>
              <w:bottom w:val="nil"/>
              <w:right w:val="nil"/>
            </w:tcBorders>
          </w:tcPr>
          <w:p w14:paraId="28A8B453"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B1A99B9"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6882DED"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 Utilaj</w:t>
            </w:r>
          </w:p>
          <w:p w14:paraId="6156CBE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59D9C2B9"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2101092" w14:textId="77777777" w:rsidR="009B6465" w:rsidRPr="00C534DA" w:rsidRDefault="009B6465" w:rsidP="00E66552">
            <w:pPr>
              <w:rPr>
                <w:sz w:val="24"/>
                <w:szCs w:val="24"/>
              </w:rPr>
            </w:pPr>
          </w:p>
        </w:tc>
      </w:tr>
      <w:tr w:rsidR="009B6465" w:rsidRPr="00C534DA" w14:paraId="4B5F4978" w14:textId="77777777" w:rsidTr="00E66552">
        <w:tc>
          <w:tcPr>
            <w:tcW w:w="709" w:type="dxa"/>
            <w:tcBorders>
              <w:top w:val="nil"/>
              <w:left w:val="single" w:sz="6" w:space="0" w:color="auto"/>
              <w:bottom w:val="nil"/>
              <w:right w:val="nil"/>
            </w:tcBorders>
          </w:tcPr>
          <w:p w14:paraId="14F21829"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2695965E"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3B653D6"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 Интернет, телефон</w:t>
            </w:r>
          </w:p>
          <w:p w14:paraId="14BB21B8"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A0955AD"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328B2C8" w14:textId="77777777" w:rsidR="009B6465" w:rsidRPr="00C534DA" w:rsidRDefault="009B6465" w:rsidP="00E66552">
            <w:pPr>
              <w:rPr>
                <w:sz w:val="24"/>
                <w:szCs w:val="24"/>
              </w:rPr>
            </w:pPr>
          </w:p>
        </w:tc>
      </w:tr>
      <w:tr w:rsidR="009B6465" w:rsidRPr="00C534DA" w14:paraId="5A103B4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1925DE2" w14:textId="77777777" w:rsidR="009B6465" w:rsidRPr="00C534DA" w:rsidRDefault="009B6465" w:rsidP="00E66552">
            <w:pPr>
              <w:rPr>
                <w:sz w:val="24"/>
                <w:szCs w:val="24"/>
              </w:rPr>
            </w:pPr>
            <w:r w:rsidRPr="00C534DA">
              <w:rPr>
                <w:sz w:val="24"/>
                <w:szCs w:val="24"/>
              </w:rPr>
              <w:t>20</w:t>
            </w:r>
          </w:p>
        </w:tc>
        <w:tc>
          <w:tcPr>
            <w:tcW w:w="1701" w:type="dxa"/>
            <w:tcBorders>
              <w:top w:val="single" w:sz="4" w:space="0" w:color="auto"/>
              <w:bottom w:val="single" w:sz="4" w:space="0" w:color="auto"/>
            </w:tcBorders>
            <w:vAlign w:val="center"/>
          </w:tcPr>
          <w:p w14:paraId="0728770E" w14:textId="77777777" w:rsidR="009B6465" w:rsidRPr="00C534DA" w:rsidRDefault="009B6465" w:rsidP="00E66552">
            <w:pPr>
              <w:rPr>
                <w:sz w:val="24"/>
                <w:szCs w:val="24"/>
                <w:lang w:val="en-US"/>
              </w:rPr>
            </w:pPr>
            <w:r w:rsidRPr="00C534DA">
              <w:rPr>
                <w:sz w:val="24"/>
                <w:szCs w:val="24"/>
                <w:lang w:val="en-US"/>
              </w:rPr>
              <w:t>Pret  furnizor</w:t>
            </w:r>
          </w:p>
          <w:p w14:paraId="366C004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8541D87" w14:textId="7576ADD9" w:rsidR="009B6465" w:rsidRPr="00C534DA" w:rsidRDefault="009B6465" w:rsidP="009B6465">
            <w:pPr>
              <w:adjustRightInd w:val="0"/>
              <w:rPr>
                <w:sz w:val="24"/>
                <w:szCs w:val="24"/>
                <w:lang w:val="en-US"/>
              </w:rPr>
            </w:pPr>
            <w:r w:rsidRPr="00C534DA">
              <w:rPr>
                <w:sz w:val="24"/>
                <w:szCs w:val="24"/>
              </w:rPr>
              <w:t>Коммутатор</w:t>
            </w:r>
            <w:r w:rsidRPr="00C534DA">
              <w:rPr>
                <w:sz w:val="24"/>
                <w:szCs w:val="24"/>
                <w:lang w:val="en-US"/>
              </w:rPr>
              <w:t xml:space="preserve">  Switch ( Microtic ),  24p*Glan, 2P*SFP+,  1U</w:t>
            </w:r>
            <w:r w:rsidR="00D354EB" w:rsidRPr="00C534DA">
              <w:rPr>
                <w:sz w:val="24"/>
                <w:szCs w:val="24"/>
                <w:lang w:val="en-US"/>
              </w:rPr>
              <w:t xml:space="preserve"> </w:t>
            </w:r>
            <w:r w:rsidR="00D354EB" w:rsidRPr="00C534DA">
              <w:rPr>
                <w:sz w:val="24"/>
                <w:szCs w:val="24"/>
              </w:rPr>
              <w:t>или эквивалент</w:t>
            </w:r>
          </w:p>
        </w:tc>
        <w:tc>
          <w:tcPr>
            <w:tcW w:w="1560" w:type="dxa"/>
            <w:tcBorders>
              <w:top w:val="single" w:sz="4" w:space="0" w:color="auto"/>
              <w:bottom w:val="single" w:sz="4" w:space="0" w:color="auto"/>
            </w:tcBorders>
            <w:vAlign w:val="center"/>
          </w:tcPr>
          <w:p w14:paraId="7DFDAD8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7F77DC0"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C9FD08B" w14:textId="77777777" w:rsidR="009B6465" w:rsidRPr="00C534DA" w:rsidRDefault="009B6465" w:rsidP="00E66552">
            <w:pPr>
              <w:jc w:val="center"/>
              <w:rPr>
                <w:sz w:val="24"/>
                <w:szCs w:val="24"/>
              </w:rPr>
            </w:pPr>
          </w:p>
        </w:tc>
      </w:tr>
      <w:tr w:rsidR="009B6465" w:rsidRPr="00C534DA" w14:paraId="230E152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BE6038" w14:textId="77777777" w:rsidR="009B6465" w:rsidRPr="00C534DA" w:rsidRDefault="009B6465"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117E06E2" w14:textId="77777777" w:rsidR="009B6465" w:rsidRPr="00C534DA" w:rsidRDefault="009B6465" w:rsidP="00E66552">
            <w:pPr>
              <w:rPr>
                <w:sz w:val="24"/>
                <w:szCs w:val="24"/>
                <w:lang w:val="en-US"/>
              </w:rPr>
            </w:pPr>
            <w:r w:rsidRPr="00C534DA">
              <w:rPr>
                <w:sz w:val="24"/>
                <w:szCs w:val="24"/>
                <w:lang w:val="en-US"/>
              </w:rPr>
              <w:t>Pret  furnizor</w:t>
            </w:r>
          </w:p>
          <w:p w14:paraId="2ADACAF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6A94EC8" w14:textId="77777777" w:rsidR="009B6465" w:rsidRPr="00C534DA" w:rsidRDefault="009B6465" w:rsidP="00E66552">
            <w:pPr>
              <w:adjustRightInd w:val="0"/>
              <w:rPr>
                <w:sz w:val="24"/>
                <w:szCs w:val="24"/>
              </w:rPr>
            </w:pPr>
            <w:r w:rsidRPr="00C534DA">
              <w:rPr>
                <w:sz w:val="24"/>
                <w:szCs w:val="24"/>
              </w:rPr>
              <w:t xml:space="preserve">Персональный  компьютер  в  сборе, монитор  27", клавиатура, мышь  </w:t>
            </w:r>
          </w:p>
          <w:p w14:paraId="48401B7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E6A384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BFF229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5DFBACC" w14:textId="77777777" w:rsidR="009B6465" w:rsidRPr="00C534DA" w:rsidRDefault="009B6465" w:rsidP="00E66552">
            <w:pPr>
              <w:jc w:val="center"/>
              <w:rPr>
                <w:sz w:val="24"/>
                <w:szCs w:val="24"/>
              </w:rPr>
            </w:pPr>
          </w:p>
        </w:tc>
      </w:tr>
      <w:tr w:rsidR="009B6465" w:rsidRPr="00C534DA" w14:paraId="6259606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4F3CEE" w14:textId="77777777" w:rsidR="009B6465" w:rsidRPr="00C534DA" w:rsidRDefault="009B6465"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70E171A4" w14:textId="77777777" w:rsidR="009B6465" w:rsidRPr="00C534DA" w:rsidRDefault="009B6465" w:rsidP="00E66552">
            <w:pPr>
              <w:rPr>
                <w:sz w:val="24"/>
                <w:szCs w:val="24"/>
                <w:lang w:val="en-US"/>
              </w:rPr>
            </w:pPr>
            <w:r w:rsidRPr="00C534DA">
              <w:rPr>
                <w:sz w:val="24"/>
                <w:szCs w:val="24"/>
                <w:lang w:val="en-US"/>
              </w:rPr>
              <w:t>Pret  furnizor</w:t>
            </w:r>
          </w:p>
          <w:p w14:paraId="13D1921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9DE83C0" w14:textId="77777777" w:rsidR="009B6465" w:rsidRPr="00C534DA" w:rsidRDefault="009B6465" w:rsidP="00E66552">
            <w:pPr>
              <w:adjustRightInd w:val="0"/>
              <w:rPr>
                <w:sz w:val="24"/>
                <w:szCs w:val="24"/>
                <w:lang w:val="en-US"/>
              </w:rPr>
            </w:pPr>
            <w:r w:rsidRPr="00C534DA">
              <w:rPr>
                <w:sz w:val="24"/>
                <w:szCs w:val="24"/>
              </w:rPr>
              <w:t>Блок  UPS 1000VA/600 Bm, 2U</w:t>
            </w:r>
          </w:p>
          <w:p w14:paraId="18713F3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B92A1A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35075D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0C64BDE" w14:textId="77777777" w:rsidR="009B6465" w:rsidRPr="00C534DA" w:rsidRDefault="009B6465" w:rsidP="00E66552">
            <w:pPr>
              <w:jc w:val="center"/>
              <w:rPr>
                <w:sz w:val="24"/>
                <w:szCs w:val="24"/>
              </w:rPr>
            </w:pPr>
          </w:p>
        </w:tc>
      </w:tr>
      <w:tr w:rsidR="009B6465" w:rsidRPr="00C534DA" w14:paraId="0F54AA9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D4710A" w14:textId="77777777" w:rsidR="009B6465" w:rsidRPr="00C534DA" w:rsidRDefault="009B6465"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06015EC2" w14:textId="77777777" w:rsidR="009B6465" w:rsidRPr="00C534DA" w:rsidRDefault="009B6465" w:rsidP="00E66552">
            <w:pPr>
              <w:rPr>
                <w:sz w:val="24"/>
                <w:szCs w:val="24"/>
                <w:lang w:val="en-US"/>
              </w:rPr>
            </w:pPr>
            <w:r w:rsidRPr="00C534DA">
              <w:rPr>
                <w:sz w:val="24"/>
                <w:szCs w:val="24"/>
                <w:lang w:val="en-US"/>
              </w:rPr>
              <w:t>Pret  furnizor</w:t>
            </w:r>
          </w:p>
          <w:p w14:paraId="7D9CEEF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887BC25" w14:textId="6ECEE5F0" w:rsidR="009B6465" w:rsidRPr="00C534DA" w:rsidRDefault="009B6465" w:rsidP="009B6465">
            <w:pPr>
              <w:adjustRightInd w:val="0"/>
              <w:rPr>
                <w:sz w:val="24"/>
                <w:szCs w:val="24"/>
              </w:rPr>
            </w:pPr>
            <w:r w:rsidRPr="00C534DA">
              <w:rPr>
                <w:sz w:val="24"/>
                <w:szCs w:val="24"/>
                <w:lang w:val="en-US"/>
              </w:rPr>
              <w:t>Wi</w:t>
            </w:r>
            <w:r w:rsidRPr="00C534DA">
              <w:rPr>
                <w:sz w:val="24"/>
                <w:szCs w:val="24"/>
              </w:rPr>
              <w:t>-</w:t>
            </w:r>
            <w:r w:rsidRPr="00C534DA">
              <w:rPr>
                <w:sz w:val="24"/>
                <w:szCs w:val="24"/>
                <w:lang w:val="en-US"/>
              </w:rPr>
              <w:t>Fi</w:t>
            </w:r>
            <w:r w:rsidRPr="00C534DA">
              <w:rPr>
                <w:sz w:val="24"/>
                <w:szCs w:val="24"/>
              </w:rPr>
              <w:t xml:space="preserve">  роутер  </w:t>
            </w:r>
            <w:r w:rsidRPr="00C534DA">
              <w:rPr>
                <w:sz w:val="24"/>
                <w:szCs w:val="24"/>
                <w:lang w:val="en-US"/>
              </w:rPr>
              <w:t>Xiaomi</w:t>
            </w:r>
            <w:r w:rsidRPr="00C534DA">
              <w:rPr>
                <w:sz w:val="24"/>
                <w:szCs w:val="24"/>
              </w:rPr>
              <w:t xml:space="preserve">  </w:t>
            </w:r>
            <w:r w:rsidRPr="00C534DA">
              <w:rPr>
                <w:sz w:val="24"/>
                <w:szCs w:val="24"/>
                <w:lang w:val="en-US"/>
              </w:rPr>
              <w:t>Mi</w:t>
            </w:r>
            <w:r w:rsidRPr="00C534DA">
              <w:rPr>
                <w:sz w:val="24"/>
                <w:szCs w:val="24"/>
              </w:rPr>
              <w:t xml:space="preserve"> 4</w:t>
            </w:r>
            <w:r w:rsidRPr="00C534DA">
              <w:rPr>
                <w:sz w:val="24"/>
                <w:szCs w:val="24"/>
                <w:lang w:val="en-US"/>
              </w:rPr>
              <w:t>A</w:t>
            </w:r>
            <w:r w:rsidRPr="00C534DA">
              <w:rPr>
                <w:sz w:val="24"/>
                <w:szCs w:val="24"/>
              </w:rPr>
              <w:t xml:space="preserve">  </w:t>
            </w:r>
            <w:r w:rsidRPr="00C534DA">
              <w:rPr>
                <w:sz w:val="24"/>
                <w:szCs w:val="24"/>
                <w:lang w:val="en-US"/>
              </w:rPr>
              <w:t>Digital</w:t>
            </w:r>
            <w:r w:rsidRPr="00C534DA">
              <w:rPr>
                <w:sz w:val="24"/>
                <w:szCs w:val="24"/>
              </w:rPr>
              <w:t xml:space="preserve">  </w:t>
            </w:r>
            <w:r w:rsidRPr="00C534DA">
              <w:rPr>
                <w:sz w:val="24"/>
                <w:szCs w:val="24"/>
                <w:lang w:val="en-US"/>
              </w:rPr>
              <w:t>Edition</w:t>
            </w:r>
            <w:r w:rsidRPr="00C534DA">
              <w:rPr>
                <w:sz w:val="24"/>
                <w:szCs w:val="24"/>
              </w:rPr>
              <w:t xml:space="preserve">  300 </w:t>
            </w:r>
            <w:r w:rsidRPr="00C534DA">
              <w:rPr>
                <w:sz w:val="24"/>
                <w:szCs w:val="24"/>
                <w:lang w:val="en-US"/>
              </w:rPr>
              <w:t>M</w:t>
            </w:r>
            <w:r w:rsidRPr="00C534DA">
              <w:rPr>
                <w:sz w:val="24"/>
                <w:szCs w:val="24"/>
              </w:rPr>
              <w:t xml:space="preserve">бит </w:t>
            </w:r>
            <w:r w:rsidR="00D354EB" w:rsidRPr="00C534DA">
              <w:rPr>
                <w:sz w:val="24"/>
                <w:szCs w:val="24"/>
              </w:rPr>
              <w:t>или эквивалент</w:t>
            </w:r>
          </w:p>
        </w:tc>
        <w:tc>
          <w:tcPr>
            <w:tcW w:w="1560" w:type="dxa"/>
            <w:tcBorders>
              <w:top w:val="single" w:sz="4" w:space="0" w:color="auto"/>
              <w:bottom w:val="single" w:sz="4" w:space="0" w:color="auto"/>
            </w:tcBorders>
            <w:vAlign w:val="center"/>
          </w:tcPr>
          <w:p w14:paraId="5A497F3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0A2BF3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E8E9772" w14:textId="77777777" w:rsidR="009B6465" w:rsidRPr="00C534DA" w:rsidRDefault="009B6465" w:rsidP="00E66552">
            <w:pPr>
              <w:jc w:val="center"/>
              <w:rPr>
                <w:sz w:val="24"/>
                <w:szCs w:val="24"/>
              </w:rPr>
            </w:pPr>
          </w:p>
        </w:tc>
      </w:tr>
      <w:tr w:rsidR="009B6465" w:rsidRPr="00C534DA" w14:paraId="4C346978" w14:textId="77777777" w:rsidTr="00E66552">
        <w:tc>
          <w:tcPr>
            <w:tcW w:w="709" w:type="dxa"/>
            <w:tcBorders>
              <w:top w:val="nil"/>
              <w:left w:val="single" w:sz="6" w:space="0" w:color="auto"/>
              <w:bottom w:val="nil"/>
              <w:right w:val="nil"/>
            </w:tcBorders>
          </w:tcPr>
          <w:p w14:paraId="3E2007FE"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DDF5F28"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D52711A"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2.2. Щиты</w:t>
            </w:r>
          </w:p>
          <w:p w14:paraId="4EC9B7C1"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B9B41A1"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7E318125" w14:textId="77777777" w:rsidR="009B6465" w:rsidRPr="00C534DA" w:rsidRDefault="009B6465" w:rsidP="00E66552">
            <w:pPr>
              <w:rPr>
                <w:sz w:val="24"/>
                <w:szCs w:val="24"/>
              </w:rPr>
            </w:pPr>
          </w:p>
        </w:tc>
      </w:tr>
      <w:tr w:rsidR="009B6465" w:rsidRPr="00C534DA" w14:paraId="11C605D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BEF258" w14:textId="77777777" w:rsidR="009B6465" w:rsidRPr="00C534DA" w:rsidRDefault="009B6465" w:rsidP="00E66552">
            <w:pPr>
              <w:rPr>
                <w:sz w:val="24"/>
                <w:szCs w:val="24"/>
              </w:rPr>
            </w:pPr>
            <w:r w:rsidRPr="00C534DA">
              <w:rPr>
                <w:sz w:val="24"/>
                <w:szCs w:val="24"/>
              </w:rPr>
              <w:lastRenderedPageBreak/>
              <w:t>24</w:t>
            </w:r>
          </w:p>
        </w:tc>
        <w:tc>
          <w:tcPr>
            <w:tcW w:w="1701" w:type="dxa"/>
            <w:tcBorders>
              <w:top w:val="single" w:sz="4" w:space="0" w:color="auto"/>
              <w:bottom w:val="single" w:sz="4" w:space="0" w:color="auto"/>
            </w:tcBorders>
            <w:vAlign w:val="center"/>
          </w:tcPr>
          <w:p w14:paraId="6563D3F6" w14:textId="77777777" w:rsidR="009B6465" w:rsidRPr="00C534DA" w:rsidRDefault="009B6465" w:rsidP="00E66552">
            <w:pPr>
              <w:rPr>
                <w:sz w:val="24"/>
                <w:szCs w:val="24"/>
                <w:lang w:val="en-US"/>
              </w:rPr>
            </w:pPr>
            <w:r w:rsidRPr="00C534DA">
              <w:rPr>
                <w:sz w:val="24"/>
                <w:szCs w:val="24"/>
                <w:lang w:val="en-US"/>
              </w:rPr>
              <w:t>Pret  furnizor</w:t>
            </w:r>
          </w:p>
          <w:p w14:paraId="41C774D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BDA01DF" w14:textId="5AFB571C" w:rsidR="009B6465" w:rsidRPr="00C534DA" w:rsidRDefault="009B6465" w:rsidP="009B6465">
            <w:pPr>
              <w:adjustRightInd w:val="0"/>
              <w:rPr>
                <w:sz w:val="24"/>
                <w:szCs w:val="24"/>
                <w:lang w:val="ro-MD"/>
              </w:rPr>
            </w:pPr>
            <w:r w:rsidRPr="00C534DA">
              <w:rPr>
                <w:sz w:val="24"/>
                <w:szCs w:val="24"/>
              </w:rPr>
              <w:t>Шкаф  настенный  коммутационный  LANBERG  19"  15U  600x450x779, стеклянная  дверца, замок</w:t>
            </w:r>
            <w:r w:rsidR="00D354EB" w:rsidRPr="00C534DA">
              <w:rPr>
                <w:sz w:val="24"/>
                <w:szCs w:val="24"/>
                <w:lang w:val="ro-MD"/>
              </w:rPr>
              <w:t xml:space="preserve"> </w:t>
            </w:r>
            <w:r w:rsidR="00D354EB" w:rsidRPr="00C534DA">
              <w:rPr>
                <w:sz w:val="24"/>
                <w:szCs w:val="24"/>
              </w:rPr>
              <w:t>или эквивалент</w:t>
            </w:r>
          </w:p>
        </w:tc>
        <w:tc>
          <w:tcPr>
            <w:tcW w:w="1560" w:type="dxa"/>
            <w:tcBorders>
              <w:top w:val="single" w:sz="4" w:space="0" w:color="auto"/>
              <w:bottom w:val="single" w:sz="4" w:space="0" w:color="auto"/>
            </w:tcBorders>
            <w:vAlign w:val="center"/>
          </w:tcPr>
          <w:p w14:paraId="1586907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66117D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5DD9C68" w14:textId="77777777" w:rsidR="009B6465" w:rsidRPr="00C534DA" w:rsidRDefault="009B6465" w:rsidP="00E66552">
            <w:pPr>
              <w:jc w:val="center"/>
              <w:rPr>
                <w:sz w:val="24"/>
                <w:szCs w:val="24"/>
              </w:rPr>
            </w:pPr>
          </w:p>
        </w:tc>
      </w:tr>
      <w:tr w:rsidR="009B6465" w:rsidRPr="00C534DA" w14:paraId="7249A45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D9FA11" w14:textId="77777777" w:rsidR="009B6465" w:rsidRPr="00C534DA" w:rsidRDefault="009B6465"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695B4187" w14:textId="77777777" w:rsidR="009B6465" w:rsidRPr="00C534DA" w:rsidRDefault="009B6465" w:rsidP="00E66552">
            <w:pPr>
              <w:rPr>
                <w:sz w:val="24"/>
                <w:szCs w:val="24"/>
                <w:lang w:val="en-US"/>
              </w:rPr>
            </w:pPr>
            <w:r w:rsidRPr="00C534DA">
              <w:rPr>
                <w:sz w:val="24"/>
                <w:szCs w:val="24"/>
                <w:lang w:val="en-US"/>
              </w:rPr>
              <w:t>Pret  furnizor</w:t>
            </w:r>
          </w:p>
          <w:p w14:paraId="6CEDD2D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ABEC3DE" w14:textId="5FC40DD2" w:rsidR="009B6465" w:rsidRPr="00C534DA" w:rsidRDefault="009B6465" w:rsidP="009B6465">
            <w:pPr>
              <w:adjustRightInd w:val="0"/>
              <w:rPr>
                <w:sz w:val="24"/>
                <w:szCs w:val="24"/>
                <w:lang w:val="ro-MD"/>
              </w:rPr>
            </w:pPr>
            <w:r w:rsidRPr="00C534DA">
              <w:rPr>
                <w:sz w:val="24"/>
                <w:szCs w:val="24"/>
              </w:rPr>
              <w:t>Полка  в  19"  шкаф  LANBERG ( AK-1002-B  1U  465x300</w:t>
            </w:r>
            <w:r w:rsidR="00D354EB" w:rsidRPr="00C534DA">
              <w:rPr>
                <w:sz w:val="24"/>
                <w:szCs w:val="24"/>
                <w:lang w:val="ro-MD"/>
              </w:rPr>
              <w:t xml:space="preserve"> </w:t>
            </w:r>
            <w:r w:rsidR="00D354EB" w:rsidRPr="00C534DA">
              <w:rPr>
                <w:sz w:val="24"/>
                <w:szCs w:val="24"/>
              </w:rPr>
              <w:t>или эквивалент</w:t>
            </w:r>
          </w:p>
        </w:tc>
        <w:tc>
          <w:tcPr>
            <w:tcW w:w="1560" w:type="dxa"/>
            <w:tcBorders>
              <w:top w:val="single" w:sz="4" w:space="0" w:color="auto"/>
              <w:bottom w:val="single" w:sz="4" w:space="0" w:color="auto"/>
            </w:tcBorders>
            <w:vAlign w:val="center"/>
          </w:tcPr>
          <w:p w14:paraId="036D115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3FDE0D"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4F365437" w14:textId="77777777" w:rsidR="009B6465" w:rsidRPr="00C534DA" w:rsidRDefault="009B6465" w:rsidP="00E66552">
            <w:pPr>
              <w:jc w:val="center"/>
              <w:rPr>
                <w:sz w:val="24"/>
                <w:szCs w:val="24"/>
              </w:rPr>
            </w:pPr>
          </w:p>
        </w:tc>
      </w:tr>
      <w:tr w:rsidR="009B6465" w:rsidRPr="00C534DA" w14:paraId="5D2F487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334A39" w14:textId="77777777" w:rsidR="009B6465" w:rsidRPr="00C534DA" w:rsidRDefault="009B6465"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60B3164A" w14:textId="77777777" w:rsidR="009B6465" w:rsidRPr="00C534DA" w:rsidRDefault="009B6465" w:rsidP="00E66552">
            <w:pPr>
              <w:rPr>
                <w:sz w:val="24"/>
                <w:szCs w:val="24"/>
                <w:lang w:val="en-US"/>
              </w:rPr>
            </w:pPr>
            <w:r w:rsidRPr="00C534DA">
              <w:rPr>
                <w:sz w:val="24"/>
                <w:szCs w:val="24"/>
                <w:lang w:val="en-US"/>
              </w:rPr>
              <w:t>Pret  furnizor</w:t>
            </w:r>
          </w:p>
          <w:p w14:paraId="516B0DD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2FDEB36" w14:textId="77777777" w:rsidR="009B6465" w:rsidRPr="00C534DA" w:rsidRDefault="009B6465" w:rsidP="009B6465">
            <w:pPr>
              <w:adjustRightInd w:val="0"/>
              <w:rPr>
                <w:sz w:val="24"/>
                <w:szCs w:val="24"/>
                <w:lang w:val="en-US"/>
              </w:rPr>
            </w:pPr>
            <w:r w:rsidRPr="00C534DA">
              <w:rPr>
                <w:sz w:val="24"/>
                <w:szCs w:val="24"/>
              </w:rPr>
              <w:t>Блок</w:t>
            </w:r>
            <w:r w:rsidRPr="00C534DA">
              <w:rPr>
                <w:sz w:val="24"/>
                <w:szCs w:val="24"/>
                <w:lang w:val="en-US"/>
              </w:rPr>
              <w:t xml:space="preserve">  UPS 1000VA/600 Bm, 2U</w:t>
            </w:r>
          </w:p>
        </w:tc>
        <w:tc>
          <w:tcPr>
            <w:tcW w:w="1560" w:type="dxa"/>
            <w:tcBorders>
              <w:top w:val="single" w:sz="4" w:space="0" w:color="auto"/>
              <w:bottom w:val="single" w:sz="4" w:space="0" w:color="auto"/>
            </w:tcBorders>
            <w:vAlign w:val="center"/>
          </w:tcPr>
          <w:p w14:paraId="323539C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EF5715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90AC4DD" w14:textId="77777777" w:rsidR="009B6465" w:rsidRPr="00C534DA" w:rsidRDefault="009B6465" w:rsidP="00E66552">
            <w:pPr>
              <w:jc w:val="center"/>
              <w:rPr>
                <w:sz w:val="24"/>
                <w:szCs w:val="24"/>
              </w:rPr>
            </w:pPr>
          </w:p>
        </w:tc>
      </w:tr>
    </w:tbl>
    <w:p w14:paraId="79FB2869" w14:textId="77777777" w:rsidR="009B6465" w:rsidRPr="00C534DA" w:rsidRDefault="009B6465" w:rsidP="009B6465">
      <w:pPr>
        <w:rPr>
          <w:sz w:val="6"/>
          <w:szCs w:val="6"/>
        </w:rPr>
      </w:pPr>
      <w:r w:rsidRPr="00C534DA">
        <w:rPr>
          <w:sz w:val="24"/>
          <w:szCs w:val="24"/>
        </w:rPr>
        <w:t xml:space="preserve"> </w:t>
      </w:r>
    </w:p>
    <w:p w14:paraId="334A2CAC"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37A621CE" w14:textId="2643051D" w:rsidR="00F931D1" w:rsidRPr="00C534DA" w:rsidRDefault="00F931D1" w:rsidP="00F931D1">
      <w:pP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7B6BBC57" w14:textId="77777777" w:rsidR="00F931D1" w:rsidRPr="00C534DA" w:rsidRDefault="00F931D1" w:rsidP="00F931D1">
      <w:pPr>
        <w:rPr>
          <w:sz w:val="28"/>
          <w:szCs w:val="28"/>
          <w:lang w:val="en-US"/>
        </w:rPr>
      </w:pPr>
      <w:r w:rsidRPr="00C534DA">
        <w:rPr>
          <w:sz w:val="28"/>
          <w:szCs w:val="28"/>
          <w:lang w:val="en-US"/>
        </w:rPr>
        <w:t xml:space="preserve">                                       (funcţia, semnătura, numele, prenumele )</w:t>
      </w:r>
    </w:p>
    <w:p w14:paraId="6F255402" w14:textId="77777777" w:rsidR="00F931D1" w:rsidRPr="00C534DA" w:rsidRDefault="00F931D1" w:rsidP="00F931D1">
      <w:pP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3E8EA101" w14:textId="06BE9BBF" w:rsidR="009246F7" w:rsidRPr="00C534DA" w:rsidRDefault="00F931D1" w:rsidP="00F931D1">
      <w:pPr>
        <w:rPr>
          <w:sz w:val="28"/>
          <w:szCs w:val="28"/>
          <w:lang w:val="en-US"/>
        </w:rPr>
      </w:pPr>
      <w:r w:rsidRPr="00C534DA">
        <w:rPr>
          <w:sz w:val="28"/>
          <w:szCs w:val="28"/>
          <w:lang w:val="en-US"/>
        </w:rPr>
        <w:t xml:space="preserve">                                      (funcţia, semnătura, numele, prenumele)</w:t>
      </w:r>
      <w:r w:rsidR="009B6465" w:rsidRPr="00C534DA">
        <w:rPr>
          <w:sz w:val="28"/>
          <w:szCs w:val="28"/>
          <w:lang w:val="en-US"/>
        </w:rPr>
        <w:t xml:space="preserve">           </w:t>
      </w:r>
    </w:p>
    <w:p w14:paraId="63656B11" w14:textId="77777777" w:rsidR="009246F7" w:rsidRPr="00C534DA" w:rsidRDefault="009246F7" w:rsidP="009B6465">
      <w:pPr>
        <w:rPr>
          <w:sz w:val="28"/>
          <w:szCs w:val="28"/>
          <w:lang w:val="en-US"/>
        </w:rPr>
      </w:pPr>
    </w:p>
    <w:p w14:paraId="3FA084F2" w14:textId="00C3677A" w:rsidR="009B6465" w:rsidRPr="00C534DA" w:rsidRDefault="009B6465" w:rsidP="009B6465">
      <w:pPr>
        <w:rPr>
          <w:sz w:val="28"/>
          <w:szCs w:val="28"/>
          <w:lang w:val="en-US"/>
        </w:rPr>
      </w:pPr>
      <w:r w:rsidRPr="00C534DA">
        <w:rPr>
          <w:sz w:val="28"/>
          <w:szCs w:val="28"/>
          <w:lang w:val="en-US"/>
        </w:rPr>
        <w:t xml:space="preserve">                                                                  </w:t>
      </w:r>
    </w:p>
    <w:p w14:paraId="0C19162D" w14:textId="77777777" w:rsidR="009B6465" w:rsidRPr="00C534DA" w:rsidRDefault="009B6465" w:rsidP="009B6465">
      <w:pPr>
        <w:jc w:val="center"/>
        <w:rPr>
          <w:sz w:val="28"/>
          <w:szCs w:val="28"/>
          <w:lang w:val="en-US"/>
        </w:rPr>
      </w:pPr>
    </w:p>
    <w:tbl>
      <w:tblPr>
        <w:tblW w:w="9781" w:type="dxa"/>
        <w:tblInd w:w="250" w:type="dxa"/>
        <w:tblLayout w:type="fixed"/>
        <w:tblLook w:val="0000" w:firstRow="0" w:lastRow="0" w:firstColumn="0" w:lastColumn="0" w:noHBand="0" w:noVBand="0"/>
      </w:tblPr>
      <w:tblGrid>
        <w:gridCol w:w="9781"/>
      </w:tblGrid>
      <w:tr w:rsidR="009B6465" w:rsidRPr="00C534DA" w14:paraId="45D861F5" w14:textId="77777777" w:rsidTr="009246F7">
        <w:tc>
          <w:tcPr>
            <w:tcW w:w="9781" w:type="dxa"/>
            <w:tcBorders>
              <w:top w:val="nil"/>
              <w:left w:val="nil"/>
              <w:bottom w:val="nil"/>
              <w:right w:val="nil"/>
            </w:tcBorders>
          </w:tcPr>
          <w:p w14:paraId="39748328" w14:textId="77777777" w:rsidR="009B6465" w:rsidRPr="00C534DA" w:rsidRDefault="009B6465" w:rsidP="00E66552">
            <w:pPr>
              <w:rPr>
                <w:sz w:val="24"/>
                <w:szCs w:val="24"/>
                <w:lang w:val="en-US"/>
              </w:rPr>
            </w:pPr>
          </w:p>
        </w:tc>
      </w:tr>
    </w:tbl>
    <w:p w14:paraId="594BBCE0" w14:textId="605C563E" w:rsidR="009B6465" w:rsidRPr="00C534DA" w:rsidRDefault="009B6465" w:rsidP="009B6465">
      <w:pPr>
        <w:tabs>
          <w:tab w:val="left" w:pos="4786"/>
          <w:tab w:val="left" w:pos="10031"/>
        </w:tabs>
        <w:rPr>
          <w:sz w:val="4"/>
          <w:szCs w:val="4"/>
        </w:rPr>
      </w:pPr>
    </w:p>
    <w:p w14:paraId="4999B7F7" w14:textId="77777777" w:rsidR="009B6465" w:rsidRPr="00C534DA" w:rsidRDefault="009B6465" w:rsidP="000E6B4B"/>
    <w:tbl>
      <w:tblPr>
        <w:tblW w:w="0" w:type="auto"/>
        <w:tblLayout w:type="fixed"/>
        <w:tblLook w:val="0000" w:firstRow="0" w:lastRow="0" w:firstColumn="0" w:lastColumn="0" w:noHBand="0" w:noVBand="0"/>
      </w:tblPr>
      <w:tblGrid>
        <w:gridCol w:w="4786"/>
        <w:gridCol w:w="5245"/>
      </w:tblGrid>
      <w:tr w:rsidR="009B6465" w:rsidRPr="00C534DA" w14:paraId="7C326D49" w14:textId="77777777" w:rsidTr="00E66552">
        <w:tc>
          <w:tcPr>
            <w:tcW w:w="4786" w:type="dxa"/>
            <w:tcBorders>
              <w:top w:val="nil"/>
              <w:left w:val="nil"/>
              <w:bottom w:val="single" w:sz="6" w:space="0" w:color="auto"/>
              <w:right w:val="nil"/>
            </w:tcBorders>
          </w:tcPr>
          <w:p w14:paraId="2933495C" w14:textId="77777777" w:rsidR="009B6465" w:rsidRPr="00C534DA" w:rsidRDefault="009B6465"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2F9224F7" w14:textId="77777777" w:rsidR="009B6465" w:rsidRPr="00C534DA" w:rsidRDefault="009B6465" w:rsidP="00E66552">
            <w:pPr>
              <w:jc w:val="right"/>
              <w:rPr>
                <w:sz w:val="22"/>
                <w:szCs w:val="22"/>
                <w:lang w:val="en-US"/>
              </w:rPr>
            </w:pPr>
            <w:r w:rsidRPr="00C534DA">
              <w:rPr>
                <w:sz w:val="22"/>
                <w:szCs w:val="22"/>
                <w:lang w:val="en-US"/>
              </w:rPr>
              <w:t>Formular Nr.1</w:t>
            </w:r>
          </w:p>
          <w:p w14:paraId="14A0E9B4"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2C32EF26" w14:textId="77777777" w:rsidTr="00E66552">
        <w:tc>
          <w:tcPr>
            <w:tcW w:w="4786" w:type="dxa"/>
            <w:tcBorders>
              <w:top w:val="nil"/>
              <w:left w:val="nil"/>
              <w:bottom w:val="nil"/>
              <w:right w:val="nil"/>
            </w:tcBorders>
          </w:tcPr>
          <w:p w14:paraId="359793FD"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13151E2A" w14:textId="77777777" w:rsidR="009B6465" w:rsidRPr="00C534DA" w:rsidRDefault="009B6465" w:rsidP="00E66552">
            <w:pPr>
              <w:jc w:val="center"/>
              <w:rPr>
                <w:sz w:val="22"/>
                <w:szCs w:val="22"/>
              </w:rPr>
            </w:pPr>
          </w:p>
        </w:tc>
      </w:tr>
    </w:tbl>
    <w:p w14:paraId="390D5FFE" w14:textId="77777777" w:rsidR="009B6465" w:rsidRPr="00C534DA" w:rsidRDefault="009B6465" w:rsidP="009B6465">
      <w:pPr>
        <w:rPr>
          <w:sz w:val="22"/>
          <w:szCs w:val="22"/>
        </w:rPr>
      </w:pPr>
    </w:p>
    <w:p w14:paraId="51286F49" w14:textId="77777777" w:rsidR="009B6465" w:rsidRPr="00C534DA" w:rsidRDefault="009B6465" w:rsidP="009B6465">
      <w:pPr>
        <w:rPr>
          <w:sz w:val="22"/>
          <w:szCs w:val="22"/>
        </w:rPr>
      </w:pPr>
    </w:p>
    <w:p w14:paraId="17421F76" w14:textId="77777777" w:rsidR="009B6465" w:rsidRPr="00C534DA" w:rsidRDefault="009B6465" w:rsidP="009B6465">
      <w:pPr>
        <w:jc w:val="center"/>
        <w:rPr>
          <w:b/>
          <w:bCs/>
          <w:sz w:val="40"/>
          <w:szCs w:val="40"/>
          <w:lang w:val="fr-BE"/>
        </w:rPr>
      </w:pPr>
      <w:r w:rsidRPr="00C534DA">
        <w:rPr>
          <w:b/>
          <w:bCs/>
          <w:sz w:val="40"/>
          <w:szCs w:val="40"/>
          <w:lang w:val="fr-BE"/>
        </w:rPr>
        <w:t>Lista cu cantita</w:t>
      </w:r>
      <w:r w:rsidRPr="00C534DA">
        <w:rPr>
          <w:b/>
          <w:bCs/>
          <w:sz w:val="40"/>
          <w:szCs w:val="40"/>
          <w:lang w:val="ro-RO"/>
        </w:rPr>
        <w:t>ţile de lucrări</w:t>
      </w:r>
      <w:r w:rsidRPr="00C534DA">
        <w:rPr>
          <w:b/>
          <w:bCs/>
          <w:sz w:val="40"/>
          <w:szCs w:val="40"/>
          <w:lang w:val="fr-BE"/>
        </w:rPr>
        <w:t xml:space="preserve"> № 2-1-8</w:t>
      </w:r>
    </w:p>
    <w:p w14:paraId="5EBDA079" w14:textId="77777777" w:rsidR="009B6465" w:rsidRPr="00C534DA" w:rsidRDefault="009B6465" w:rsidP="009B6465">
      <w:pPr>
        <w:jc w:val="center"/>
        <w:rPr>
          <w:sz w:val="24"/>
          <w:szCs w:val="24"/>
          <w:lang w:val="fr-BE"/>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7AD3A7E8"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2BC21B0C" w14:textId="77777777" w:rsidR="009B6465" w:rsidRPr="00C534DA" w:rsidRDefault="009B6465" w:rsidP="00E66552">
            <w:pPr>
              <w:ind w:right="-108"/>
              <w:jc w:val="center"/>
              <w:rPr>
                <w:sz w:val="22"/>
                <w:szCs w:val="22"/>
                <w:lang w:val="en-US"/>
              </w:rPr>
            </w:pPr>
            <w:r w:rsidRPr="00C534DA">
              <w:rPr>
                <w:sz w:val="22"/>
                <w:szCs w:val="22"/>
              </w:rPr>
              <w:t>№</w:t>
            </w:r>
          </w:p>
          <w:p w14:paraId="50947413"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6A35D923" w14:textId="77777777" w:rsidR="009B6465" w:rsidRPr="00C534DA" w:rsidRDefault="009B6465" w:rsidP="00E66552">
            <w:pPr>
              <w:ind w:left="-120" w:right="-108"/>
              <w:jc w:val="center"/>
              <w:rPr>
                <w:sz w:val="22"/>
                <w:szCs w:val="22"/>
                <w:lang w:val="fr-BE"/>
              </w:rPr>
            </w:pPr>
            <w:r w:rsidRPr="00C534DA">
              <w:rPr>
                <w:sz w:val="22"/>
                <w:szCs w:val="22"/>
                <w:lang w:val="ro-RO"/>
              </w:rPr>
              <w:t>Simbol</w:t>
            </w:r>
            <w:r w:rsidRPr="00C534DA">
              <w:rPr>
                <w:sz w:val="22"/>
                <w:szCs w:val="22"/>
                <w:lang w:val="fr-BE"/>
              </w:rPr>
              <w:t xml:space="preserve"> </w:t>
            </w:r>
            <w:r w:rsidRPr="00C534DA">
              <w:rPr>
                <w:sz w:val="22"/>
                <w:szCs w:val="22"/>
                <w:lang w:val="ro-RO"/>
              </w:rPr>
              <w:t xml:space="preserve">norme si cod </w:t>
            </w:r>
            <w:r w:rsidRPr="00C534DA">
              <w:rPr>
                <w:sz w:val="22"/>
                <w:szCs w:val="22"/>
                <w:lang w:val="fr-BE"/>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2ED8048F" w14:textId="77777777" w:rsidR="009B6465" w:rsidRPr="00C534DA" w:rsidRDefault="009B6465" w:rsidP="00E66552">
            <w:pPr>
              <w:jc w:val="center"/>
              <w:rPr>
                <w:sz w:val="22"/>
                <w:szCs w:val="22"/>
                <w:lang w:val="ro-RO"/>
              </w:rPr>
            </w:pPr>
          </w:p>
          <w:p w14:paraId="3033AA8E"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4922E3CD"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5A89FD9F"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21361856"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24DD65BF"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5C950A9B"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5CC4BB51"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0252F88F"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4416292A" w14:textId="77777777" w:rsidR="009B6465" w:rsidRPr="00C534DA" w:rsidRDefault="009B6465" w:rsidP="00E66552">
            <w:pPr>
              <w:jc w:val="center"/>
              <w:rPr>
                <w:sz w:val="22"/>
                <w:szCs w:val="22"/>
                <w:lang w:val="en-US"/>
              </w:rPr>
            </w:pPr>
          </w:p>
        </w:tc>
      </w:tr>
    </w:tbl>
    <w:p w14:paraId="33507130"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1D819645"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3012FF07"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63CE790C"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0306A278"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309398A8"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29542E51"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593374BE" w14:textId="77777777" w:rsidTr="00E66552">
        <w:tc>
          <w:tcPr>
            <w:tcW w:w="709" w:type="dxa"/>
            <w:tcBorders>
              <w:top w:val="nil"/>
              <w:left w:val="single" w:sz="6" w:space="0" w:color="auto"/>
              <w:bottom w:val="nil"/>
              <w:right w:val="nil"/>
            </w:tcBorders>
          </w:tcPr>
          <w:p w14:paraId="0F6E9B6D"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214D6D94"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32719D75"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 Lucrari  de  constructie</w:t>
            </w:r>
          </w:p>
          <w:p w14:paraId="4BB27169"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17B5B62B"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11A4E1D" w14:textId="77777777" w:rsidR="009B6465" w:rsidRPr="00C534DA" w:rsidRDefault="009B6465" w:rsidP="00E66552">
            <w:pPr>
              <w:rPr>
                <w:sz w:val="24"/>
                <w:szCs w:val="24"/>
              </w:rPr>
            </w:pPr>
          </w:p>
        </w:tc>
      </w:tr>
      <w:tr w:rsidR="009B6465" w:rsidRPr="00C534DA" w14:paraId="266DA6F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127E6F" w14:textId="77777777" w:rsidR="009B6465" w:rsidRPr="00C534DA" w:rsidRDefault="009B6465"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2E8920E5" w14:textId="77777777" w:rsidR="009B6465" w:rsidRPr="00C534DA" w:rsidRDefault="009B6465" w:rsidP="00E66552">
            <w:pPr>
              <w:rPr>
                <w:sz w:val="24"/>
                <w:szCs w:val="24"/>
                <w:lang w:val="en-US"/>
              </w:rPr>
            </w:pPr>
            <w:r w:rsidRPr="00C534DA">
              <w:rPr>
                <w:sz w:val="24"/>
                <w:szCs w:val="24"/>
                <w:lang w:val="en-US"/>
              </w:rPr>
              <w:t>CK33A</w:t>
            </w:r>
          </w:p>
          <w:p w14:paraId="5DBFD05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2A8DA66" w14:textId="6B860294" w:rsidR="009B6465" w:rsidRPr="00C534DA" w:rsidRDefault="009B6465" w:rsidP="00E66552">
            <w:pPr>
              <w:adjustRightInd w:val="0"/>
              <w:rPr>
                <w:sz w:val="24"/>
                <w:szCs w:val="24"/>
              </w:rPr>
            </w:pPr>
            <w:r w:rsidRPr="00C534DA">
              <w:rPr>
                <w:sz w:val="24"/>
                <w:szCs w:val="24"/>
                <w:lang w:val="en-US"/>
              </w:rPr>
              <w:t>Dispozitiv</w:t>
            </w:r>
            <w:r w:rsidRPr="00C534DA">
              <w:rPr>
                <w:sz w:val="24"/>
                <w:szCs w:val="24"/>
              </w:rPr>
              <w:t xml:space="preserve"> </w:t>
            </w:r>
            <w:r w:rsidRPr="00C534DA">
              <w:rPr>
                <w:sz w:val="24"/>
                <w:szCs w:val="24"/>
                <w:lang w:val="en-US"/>
              </w:rPr>
              <w:t>automat</w:t>
            </w:r>
            <w:r w:rsidRPr="00C534DA">
              <w:rPr>
                <w:sz w:val="24"/>
                <w:szCs w:val="24"/>
              </w:rPr>
              <w:t xml:space="preserve"> </w:t>
            </w:r>
            <w:r w:rsidRPr="00C534DA">
              <w:rPr>
                <w:sz w:val="24"/>
                <w:szCs w:val="24"/>
                <w:lang w:val="en-US"/>
              </w:rPr>
              <w:t>pentru</w:t>
            </w:r>
            <w:r w:rsidRPr="00C534DA">
              <w:rPr>
                <w:sz w:val="24"/>
                <w:szCs w:val="24"/>
              </w:rPr>
              <w:t xml:space="preserve"> </w:t>
            </w:r>
            <w:r w:rsidRPr="00C534DA">
              <w:rPr>
                <w:sz w:val="24"/>
                <w:szCs w:val="24"/>
                <w:lang w:val="en-US"/>
              </w:rPr>
              <w:t>inchiderea</w:t>
            </w:r>
            <w:r w:rsidRPr="00C534DA">
              <w:rPr>
                <w:sz w:val="24"/>
                <w:szCs w:val="24"/>
              </w:rPr>
              <w:t xml:space="preserve"> </w:t>
            </w:r>
            <w:r w:rsidRPr="00C534DA">
              <w:rPr>
                <w:sz w:val="24"/>
                <w:szCs w:val="24"/>
                <w:lang w:val="en-US"/>
              </w:rPr>
              <w:t>usilor</w:t>
            </w:r>
            <w:r w:rsidRPr="00C534DA">
              <w:rPr>
                <w:sz w:val="24"/>
                <w:szCs w:val="24"/>
              </w:rPr>
              <w:t xml:space="preserve"> ( дверной  доводчик  </w:t>
            </w:r>
            <w:r w:rsidRPr="00C534DA">
              <w:rPr>
                <w:sz w:val="24"/>
                <w:szCs w:val="24"/>
                <w:lang w:val="en-US"/>
              </w:rPr>
              <w:t>Hikvision</w:t>
            </w:r>
            <w:r w:rsidRPr="00C534DA">
              <w:rPr>
                <w:sz w:val="24"/>
                <w:szCs w:val="24"/>
              </w:rPr>
              <w:t xml:space="preserve">  </w:t>
            </w:r>
            <w:r w:rsidRPr="00C534DA">
              <w:rPr>
                <w:sz w:val="24"/>
                <w:szCs w:val="24"/>
                <w:lang w:val="en-US"/>
              </w:rPr>
              <w:t>DS</w:t>
            </w:r>
            <w:r w:rsidRPr="00C534DA">
              <w:rPr>
                <w:sz w:val="24"/>
                <w:szCs w:val="24"/>
              </w:rPr>
              <w:t>-</w:t>
            </w:r>
            <w:r w:rsidRPr="00C534DA">
              <w:rPr>
                <w:sz w:val="24"/>
                <w:szCs w:val="24"/>
                <w:lang w:val="en-US"/>
              </w:rPr>
              <w:t>K</w:t>
            </w:r>
            <w:r w:rsidRPr="00C534DA">
              <w:rPr>
                <w:sz w:val="24"/>
                <w:szCs w:val="24"/>
              </w:rPr>
              <w:t>4</w:t>
            </w:r>
            <w:r w:rsidRPr="00C534DA">
              <w:rPr>
                <w:sz w:val="24"/>
                <w:szCs w:val="24"/>
                <w:lang w:val="en-US"/>
              </w:rPr>
              <w:t>DC</w:t>
            </w:r>
            <w:r w:rsidRPr="00C534DA">
              <w:rPr>
                <w:sz w:val="24"/>
                <w:szCs w:val="24"/>
              </w:rPr>
              <w:t>105 )</w:t>
            </w:r>
            <w:r w:rsidR="00D354EB" w:rsidRPr="00C534DA">
              <w:rPr>
                <w:sz w:val="24"/>
                <w:szCs w:val="24"/>
              </w:rPr>
              <w:t xml:space="preserve"> </w:t>
            </w:r>
            <w:r w:rsidR="00D354EB" w:rsidRPr="00C534DA">
              <w:rPr>
                <w:sz w:val="24"/>
                <w:szCs w:val="24"/>
                <w:lang w:val="en-US"/>
              </w:rPr>
              <w:t>sau</w:t>
            </w:r>
            <w:r w:rsidR="00D354EB" w:rsidRPr="00C534DA">
              <w:rPr>
                <w:sz w:val="24"/>
                <w:szCs w:val="24"/>
              </w:rPr>
              <w:t xml:space="preserve"> </w:t>
            </w:r>
            <w:r w:rsidR="00D354EB" w:rsidRPr="00C534DA">
              <w:rPr>
                <w:sz w:val="24"/>
                <w:szCs w:val="24"/>
                <w:lang w:val="en-US"/>
              </w:rPr>
              <w:t>echivalent</w:t>
            </w:r>
          </w:p>
          <w:p w14:paraId="42CF3C6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34CB12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035036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CD159C5" w14:textId="77777777" w:rsidR="009B6465" w:rsidRPr="00C534DA" w:rsidRDefault="009B6465" w:rsidP="00E66552">
            <w:pPr>
              <w:jc w:val="center"/>
              <w:rPr>
                <w:sz w:val="24"/>
                <w:szCs w:val="24"/>
              </w:rPr>
            </w:pPr>
          </w:p>
        </w:tc>
      </w:tr>
      <w:tr w:rsidR="009B6465" w:rsidRPr="00C534DA" w14:paraId="3BA63FB5" w14:textId="77777777" w:rsidTr="00E66552">
        <w:tc>
          <w:tcPr>
            <w:tcW w:w="709" w:type="dxa"/>
            <w:tcBorders>
              <w:top w:val="nil"/>
              <w:left w:val="single" w:sz="6" w:space="0" w:color="auto"/>
              <w:bottom w:val="nil"/>
              <w:right w:val="nil"/>
            </w:tcBorders>
          </w:tcPr>
          <w:p w14:paraId="57AC429A"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683F01B"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E9EED57"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 Lucrari  de  montare</w:t>
            </w:r>
          </w:p>
          <w:p w14:paraId="0203D88F"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8979108"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9A3CAC2" w14:textId="77777777" w:rsidR="009B6465" w:rsidRPr="00C534DA" w:rsidRDefault="009B6465" w:rsidP="00E66552">
            <w:pPr>
              <w:rPr>
                <w:sz w:val="24"/>
                <w:szCs w:val="24"/>
              </w:rPr>
            </w:pPr>
          </w:p>
        </w:tc>
      </w:tr>
      <w:tr w:rsidR="009B6465" w:rsidRPr="00C534DA" w14:paraId="15DCDFFD" w14:textId="77777777" w:rsidTr="00E66552">
        <w:tc>
          <w:tcPr>
            <w:tcW w:w="709" w:type="dxa"/>
            <w:tcBorders>
              <w:top w:val="nil"/>
              <w:left w:val="single" w:sz="6" w:space="0" w:color="auto"/>
              <w:bottom w:val="nil"/>
              <w:right w:val="nil"/>
            </w:tcBorders>
          </w:tcPr>
          <w:p w14:paraId="73E6C450"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77062ECA"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433DF3CB"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 Оборудование  СКУД</w:t>
            </w:r>
          </w:p>
          <w:p w14:paraId="3ABE88B1"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3A8EAEE4"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ED82A56" w14:textId="77777777" w:rsidR="009B6465" w:rsidRPr="00C534DA" w:rsidRDefault="009B6465" w:rsidP="00E66552">
            <w:pPr>
              <w:rPr>
                <w:sz w:val="24"/>
                <w:szCs w:val="24"/>
              </w:rPr>
            </w:pPr>
          </w:p>
        </w:tc>
      </w:tr>
      <w:tr w:rsidR="009B6465" w:rsidRPr="00C534DA" w14:paraId="63D1E0A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89AFF8" w14:textId="77777777" w:rsidR="009B6465" w:rsidRPr="00C534DA" w:rsidRDefault="009B6465" w:rsidP="00E66552">
            <w:pPr>
              <w:rPr>
                <w:sz w:val="24"/>
                <w:szCs w:val="24"/>
              </w:rPr>
            </w:pPr>
            <w:r w:rsidRPr="00C534DA">
              <w:rPr>
                <w:sz w:val="24"/>
                <w:szCs w:val="24"/>
              </w:rPr>
              <w:t>2</w:t>
            </w:r>
          </w:p>
        </w:tc>
        <w:tc>
          <w:tcPr>
            <w:tcW w:w="1701" w:type="dxa"/>
            <w:tcBorders>
              <w:top w:val="single" w:sz="4" w:space="0" w:color="auto"/>
              <w:bottom w:val="single" w:sz="4" w:space="0" w:color="auto"/>
            </w:tcBorders>
            <w:vAlign w:val="center"/>
          </w:tcPr>
          <w:p w14:paraId="1E30ACBD" w14:textId="77777777" w:rsidR="009B6465" w:rsidRPr="00C534DA" w:rsidRDefault="009B6465" w:rsidP="00E66552">
            <w:pPr>
              <w:rPr>
                <w:sz w:val="24"/>
                <w:szCs w:val="24"/>
                <w:lang w:val="en-US"/>
              </w:rPr>
            </w:pPr>
            <w:r w:rsidRPr="00C534DA">
              <w:rPr>
                <w:sz w:val="24"/>
                <w:szCs w:val="24"/>
                <w:lang w:val="en-US"/>
              </w:rPr>
              <w:t>10-04-067-23 apl</w:t>
            </w:r>
          </w:p>
          <w:p w14:paraId="4C5F9AD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AC4DFB6" w14:textId="20D80208" w:rsidR="009B6465" w:rsidRPr="00C534DA" w:rsidRDefault="009B6465" w:rsidP="00E66552">
            <w:pPr>
              <w:adjustRightInd w:val="0"/>
              <w:rPr>
                <w:sz w:val="24"/>
                <w:szCs w:val="24"/>
              </w:rPr>
            </w:pPr>
            <w:r w:rsidRPr="00C534DA">
              <w:rPr>
                <w:sz w:val="24"/>
                <w:szCs w:val="24"/>
                <w:lang w:val="en-US"/>
              </w:rPr>
              <w:t>Aparataj</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televiziune</w:t>
            </w:r>
            <w:r w:rsidRPr="00C534DA">
              <w:rPr>
                <w:sz w:val="24"/>
                <w:szCs w:val="24"/>
              </w:rPr>
              <w:t xml:space="preserve"> </w:t>
            </w:r>
            <w:r w:rsidRPr="00C534DA">
              <w:rPr>
                <w:sz w:val="24"/>
                <w:szCs w:val="24"/>
                <w:lang w:val="en-US"/>
              </w:rPr>
              <w:t>color</w:t>
            </w:r>
            <w:r w:rsidRPr="00C534DA">
              <w:rPr>
                <w:sz w:val="24"/>
                <w:szCs w:val="24"/>
              </w:rPr>
              <w:t xml:space="preserve">: </w:t>
            </w:r>
            <w:r w:rsidRPr="00C534DA">
              <w:rPr>
                <w:sz w:val="24"/>
                <w:szCs w:val="24"/>
                <w:lang w:val="en-US"/>
              </w:rPr>
              <w:t>Dispozitiv</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videocontrol</w:t>
            </w:r>
            <w:r w:rsidRPr="00C534DA">
              <w:rPr>
                <w:sz w:val="24"/>
                <w:szCs w:val="24"/>
              </w:rPr>
              <w:t xml:space="preserve">  ( </w:t>
            </w:r>
            <w:r w:rsidRPr="00C534DA">
              <w:rPr>
                <w:sz w:val="24"/>
                <w:szCs w:val="24"/>
                <w:lang w:val="en-US"/>
              </w:rPr>
              <w:t>IP</w:t>
            </w:r>
            <w:r w:rsidRPr="00C534DA">
              <w:rPr>
                <w:sz w:val="24"/>
                <w:szCs w:val="24"/>
              </w:rPr>
              <w:t xml:space="preserve">-видеодомофон  </w:t>
            </w:r>
            <w:r w:rsidRPr="00C534DA">
              <w:rPr>
                <w:sz w:val="24"/>
                <w:szCs w:val="24"/>
                <w:lang w:val="en-US"/>
              </w:rPr>
              <w:t>Hikvision</w:t>
            </w:r>
            <w:r w:rsidRPr="00C534DA">
              <w:rPr>
                <w:sz w:val="24"/>
                <w:szCs w:val="24"/>
              </w:rPr>
              <w:t xml:space="preserve">  </w:t>
            </w:r>
            <w:r w:rsidRPr="00C534DA">
              <w:rPr>
                <w:sz w:val="24"/>
                <w:szCs w:val="24"/>
                <w:lang w:val="en-US"/>
              </w:rPr>
              <w:t>DS</w:t>
            </w:r>
            <w:r w:rsidRPr="00C534DA">
              <w:rPr>
                <w:sz w:val="24"/>
                <w:szCs w:val="24"/>
              </w:rPr>
              <w:t>-</w:t>
            </w:r>
            <w:r w:rsidRPr="00C534DA">
              <w:rPr>
                <w:sz w:val="24"/>
                <w:szCs w:val="24"/>
                <w:lang w:val="en-US"/>
              </w:rPr>
              <w:t>KH</w:t>
            </w:r>
            <w:r w:rsidRPr="00C534DA">
              <w:rPr>
                <w:sz w:val="24"/>
                <w:szCs w:val="24"/>
              </w:rPr>
              <w:t>8350-</w:t>
            </w:r>
            <w:r w:rsidRPr="00C534DA">
              <w:rPr>
                <w:sz w:val="24"/>
                <w:szCs w:val="24"/>
                <w:lang w:val="en-US"/>
              </w:rPr>
              <w:t>TE</w:t>
            </w:r>
            <w:r w:rsidRPr="00C534DA">
              <w:rPr>
                <w:sz w:val="24"/>
                <w:szCs w:val="24"/>
              </w:rPr>
              <w:t>1 )</w:t>
            </w:r>
            <w:r w:rsidR="00D354EB" w:rsidRPr="00C534DA">
              <w:rPr>
                <w:sz w:val="24"/>
                <w:szCs w:val="24"/>
              </w:rPr>
              <w:t xml:space="preserve"> </w:t>
            </w:r>
            <w:r w:rsidR="00D354EB" w:rsidRPr="00C534DA">
              <w:rPr>
                <w:sz w:val="24"/>
                <w:szCs w:val="24"/>
                <w:lang w:val="en-US"/>
              </w:rPr>
              <w:t>sau</w:t>
            </w:r>
            <w:r w:rsidR="00D354EB" w:rsidRPr="00C534DA">
              <w:rPr>
                <w:sz w:val="24"/>
                <w:szCs w:val="24"/>
              </w:rPr>
              <w:t xml:space="preserve"> </w:t>
            </w:r>
            <w:r w:rsidR="00D354EB" w:rsidRPr="00C534DA">
              <w:rPr>
                <w:sz w:val="24"/>
                <w:szCs w:val="24"/>
                <w:lang w:val="en-US"/>
              </w:rPr>
              <w:t>echivalent</w:t>
            </w:r>
          </w:p>
          <w:p w14:paraId="3DC7114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8EE813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0DF420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FF56288" w14:textId="77777777" w:rsidR="009B6465" w:rsidRPr="00C534DA" w:rsidRDefault="009B6465" w:rsidP="00E66552">
            <w:pPr>
              <w:jc w:val="center"/>
              <w:rPr>
                <w:sz w:val="24"/>
                <w:szCs w:val="24"/>
              </w:rPr>
            </w:pPr>
          </w:p>
        </w:tc>
      </w:tr>
      <w:tr w:rsidR="009B6465" w:rsidRPr="00C534DA" w14:paraId="6CA744B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5A38FE8" w14:textId="77777777" w:rsidR="009B6465" w:rsidRPr="00C534DA" w:rsidRDefault="009B6465"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6ED45DB8" w14:textId="77777777" w:rsidR="009B6465" w:rsidRPr="00C534DA" w:rsidRDefault="009B6465" w:rsidP="00E66552">
            <w:pPr>
              <w:rPr>
                <w:sz w:val="24"/>
                <w:szCs w:val="24"/>
                <w:lang w:val="en-US"/>
              </w:rPr>
            </w:pPr>
            <w:r w:rsidRPr="00C534DA">
              <w:rPr>
                <w:sz w:val="24"/>
                <w:szCs w:val="24"/>
                <w:lang w:val="en-US"/>
              </w:rPr>
              <w:t>10-01-039-06</w:t>
            </w:r>
          </w:p>
          <w:p w14:paraId="641C3CA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A4FA038" w14:textId="26357FF3" w:rsidR="009B6465" w:rsidRPr="00C534DA" w:rsidRDefault="009B6465" w:rsidP="00E66552">
            <w:pPr>
              <w:adjustRightInd w:val="0"/>
              <w:rPr>
                <w:sz w:val="24"/>
                <w:szCs w:val="24"/>
                <w:lang w:val="fr-BE"/>
              </w:rPr>
            </w:pPr>
            <w:r w:rsidRPr="00C534DA">
              <w:rPr>
                <w:sz w:val="24"/>
                <w:szCs w:val="24"/>
                <w:lang w:val="fr-BE"/>
              </w:rPr>
              <w:t xml:space="preserve">Piese diverse: Releu, cheie, buton si alt, cu pregatire loc de montare ( IP  </w:t>
            </w:r>
            <w:r w:rsidRPr="00C534DA">
              <w:rPr>
                <w:sz w:val="24"/>
                <w:szCs w:val="24"/>
              </w:rPr>
              <w:t>вызывная</w:t>
            </w:r>
            <w:r w:rsidRPr="00C534DA">
              <w:rPr>
                <w:sz w:val="24"/>
                <w:szCs w:val="24"/>
                <w:lang w:val="fr-BE"/>
              </w:rPr>
              <w:t xml:space="preserve">  </w:t>
            </w:r>
            <w:r w:rsidRPr="00C534DA">
              <w:rPr>
                <w:sz w:val="24"/>
                <w:szCs w:val="24"/>
              </w:rPr>
              <w:t>панель</w:t>
            </w:r>
            <w:r w:rsidRPr="00C534DA">
              <w:rPr>
                <w:sz w:val="24"/>
                <w:szCs w:val="24"/>
                <w:lang w:val="fr-BE"/>
              </w:rPr>
              <w:t xml:space="preserve">  </w:t>
            </w:r>
            <w:r w:rsidRPr="00C534DA">
              <w:rPr>
                <w:sz w:val="24"/>
                <w:szCs w:val="24"/>
              </w:rPr>
              <w:t>домофонная</w:t>
            </w:r>
            <w:r w:rsidRPr="00C534DA">
              <w:rPr>
                <w:sz w:val="24"/>
                <w:szCs w:val="24"/>
                <w:lang w:val="fr-BE"/>
              </w:rPr>
              <w:t xml:space="preserve">  Hikvision  VDP-D2211W )</w:t>
            </w:r>
            <w:r w:rsidR="00D354EB" w:rsidRPr="00C534DA">
              <w:rPr>
                <w:sz w:val="24"/>
                <w:szCs w:val="24"/>
                <w:lang w:val="fr-BE"/>
              </w:rPr>
              <w:t xml:space="preserve"> sau echivalent</w:t>
            </w:r>
          </w:p>
          <w:p w14:paraId="4BC25E1C"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7AA122D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2C3C8E3"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7BFE7A50" w14:textId="77777777" w:rsidR="009B6465" w:rsidRPr="00C534DA" w:rsidRDefault="009B6465" w:rsidP="00E66552">
            <w:pPr>
              <w:jc w:val="center"/>
              <w:rPr>
                <w:sz w:val="24"/>
                <w:szCs w:val="24"/>
              </w:rPr>
            </w:pPr>
          </w:p>
        </w:tc>
      </w:tr>
      <w:tr w:rsidR="009B6465" w:rsidRPr="00C534DA" w14:paraId="4D86425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0367C2" w14:textId="77777777" w:rsidR="009B6465" w:rsidRPr="00C534DA" w:rsidRDefault="009B6465"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65B06A7F" w14:textId="77777777" w:rsidR="009B6465" w:rsidRPr="00C534DA" w:rsidRDefault="009B6465" w:rsidP="00E66552">
            <w:pPr>
              <w:rPr>
                <w:sz w:val="24"/>
                <w:szCs w:val="24"/>
                <w:lang w:val="en-US"/>
              </w:rPr>
            </w:pPr>
            <w:r w:rsidRPr="00C534DA">
              <w:rPr>
                <w:sz w:val="24"/>
                <w:szCs w:val="24"/>
                <w:lang w:val="en-US"/>
              </w:rPr>
              <w:t>08-01-081-1</w:t>
            </w:r>
          </w:p>
          <w:p w14:paraId="3BF26EF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E98CC7B" w14:textId="1C0866ED" w:rsidR="009B6465" w:rsidRPr="00C534DA" w:rsidRDefault="009B6465" w:rsidP="00E66552">
            <w:pPr>
              <w:adjustRightInd w:val="0"/>
              <w:rPr>
                <w:sz w:val="24"/>
                <w:szCs w:val="24"/>
                <w:lang w:val="fr-BE"/>
              </w:rPr>
            </w:pPr>
            <w:r w:rsidRPr="00C534DA">
              <w:rPr>
                <w:sz w:val="24"/>
                <w:szCs w:val="24"/>
                <w:lang w:val="fr-BE"/>
              </w:rPr>
              <w:t xml:space="preserve">Aparat de comanda si semnalizare (buton, cheie de comanda, lacat de blocare electromagnetica, semnal acustic, lampa de semnalizare), cantitate </w:t>
            </w:r>
            <w:r w:rsidRPr="00C534DA">
              <w:rPr>
                <w:sz w:val="24"/>
                <w:szCs w:val="24"/>
                <w:lang w:val="fr-BE"/>
              </w:rPr>
              <w:lastRenderedPageBreak/>
              <w:t xml:space="preserve">extremitati conectate pina la: 2  ( </w:t>
            </w:r>
            <w:r w:rsidRPr="00C534DA">
              <w:rPr>
                <w:sz w:val="24"/>
                <w:szCs w:val="24"/>
              </w:rPr>
              <w:t>замок</w:t>
            </w:r>
            <w:r w:rsidRPr="00C534DA">
              <w:rPr>
                <w:sz w:val="24"/>
                <w:szCs w:val="24"/>
                <w:lang w:val="fr-BE"/>
              </w:rPr>
              <w:t xml:space="preserve">  </w:t>
            </w:r>
            <w:r w:rsidRPr="00C534DA">
              <w:rPr>
                <w:sz w:val="24"/>
                <w:szCs w:val="24"/>
              </w:rPr>
              <w:t>электромагнитный</w:t>
            </w:r>
            <w:r w:rsidRPr="00C534DA">
              <w:rPr>
                <w:sz w:val="24"/>
                <w:szCs w:val="24"/>
                <w:lang w:val="fr-BE"/>
              </w:rPr>
              <w:t xml:space="preserve">  Hikvision  DS-K4H250S )</w:t>
            </w:r>
            <w:r w:rsidR="005726F7" w:rsidRPr="00C534DA">
              <w:rPr>
                <w:sz w:val="24"/>
                <w:szCs w:val="24"/>
                <w:lang w:val="fr-BE"/>
              </w:rPr>
              <w:t xml:space="preserve"> sau echivalent</w:t>
            </w:r>
          </w:p>
          <w:p w14:paraId="26E96C18"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63E48D4A"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520D2F0A"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5ED286B2" w14:textId="77777777" w:rsidR="009B6465" w:rsidRPr="00C534DA" w:rsidRDefault="009B6465" w:rsidP="00E66552">
            <w:pPr>
              <w:jc w:val="center"/>
              <w:rPr>
                <w:sz w:val="24"/>
                <w:szCs w:val="24"/>
              </w:rPr>
            </w:pPr>
          </w:p>
        </w:tc>
      </w:tr>
      <w:tr w:rsidR="009B6465" w:rsidRPr="00C534DA" w14:paraId="5981276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ACD29C" w14:textId="77777777" w:rsidR="009B6465" w:rsidRPr="00C534DA" w:rsidRDefault="009B6465"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2B1888EF" w14:textId="77777777" w:rsidR="009B6465" w:rsidRPr="00C534DA" w:rsidRDefault="009B6465" w:rsidP="00E66552">
            <w:pPr>
              <w:rPr>
                <w:sz w:val="24"/>
                <w:szCs w:val="24"/>
                <w:lang w:val="en-US"/>
              </w:rPr>
            </w:pPr>
            <w:r w:rsidRPr="00C534DA">
              <w:rPr>
                <w:sz w:val="24"/>
                <w:szCs w:val="24"/>
                <w:lang w:val="en-US"/>
              </w:rPr>
              <w:t>10-01-039-06</w:t>
            </w:r>
          </w:p>
          <w:p w14:paraId="6749FFA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CE0B648" w14:textId="756BD66A" w:rsidR="009B6465" w:rsidRPr="00C534DA" w:rsidRDefault="009B6465" w:rsidP="00E66552">
            <w:pPr>
              <w:adjustRightInd w:val="0"/>
              <w:rPr>
                <w:sz w:val="24"/>
                <w:szCs w:val="24"/>
                <w:lang w:val="fr-BE"/>
              </w:rPr>
            </w:pPr>
            <w:r w:rsidRPr="00C534DA">
              <w:rPr>
                <w:sz w:val="24"/>
                <w:szCs w:val="24"/>
                <w:lang w:val="fr-BE"/>
              </w:rPr>
              <w:t xml:space="preserve">Piese diverse: Releu, cheie, buton si alt, cu pregatire loc de montare ( </w:t>
            </w:r>
            <w:r w:rsidRPr="00C534DA">
              <w:rPr>
                <w:sz w:val="24"/>
                <w:szCs w:val="24"/>
              </w:rPr>
              <w:t>кнопка</w:t>
            </w:r>
            <w:r w:rsidRPr="00C534DA">
              <w:rPr>
                <w:sz w:val="24"/>
                <w:szCs w:val="24"/>
                <w:lang w:val="fr-BE"/>
              </w:rPr>
              <w:t xml:space="preserve">  </w:t>
            </w:r>
            <w:r w:rsidRPr="00C534DA">
              <w:rPr>
                <w:sz w:val="24"/>
                <w:szCs w:val="24"/>
              </w:rPr>
              <w:t>выхода</w:t>
            </w:r>
            <w:r w:rsidRPr="00C534DA">
              <w:rPr>
                <w:sz w:val="24"/>
                <w:szCs w:val="24"/>
                <w:lang w:val="fr-BE"/>
              </w:rPr>
              <w:t xml:space="preserve">  </w:t>
            </w:r>
            <w:r w:rsidRPr="00C534DA">
              <w:rPr>
                <w:sz w:val="24"/>
                <w:szCs w:val="24"/>
              </w:rPr>
              <w:t>накладная</w:t>
            </w:r>
            <w:r w:rsidRPr="00C534DA">
              <w:rPr>
                <w:sz w:val="24"/>
                <w:szCs w:val="24"/>
                <w:lang w:val="fr-BE"/>
              </w:rPr>
              <w:t xml:space="preserve">  Hikvision  DS-K7PO2 )</w:t>
            </w:r>
            <w:r w:rsidR="005726F7" w:rsidRPr="00C534DA">
              <w:rPr>
                <w:sz w:val="24"/>
                <w:szCs w:val="24"/>
                <w:lang w:val="fr-BE"/>
              </w:rPr>
              <w:t xml:space="preserve"> sau echivalent</w:t>
            </w:r>
          </w:p>
          <w:p w14:paraId="73BDA61E"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4D9AD56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7FA41E9"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66BF71E4" w14:textId="77777777" w:rsidR="009B6465" w:rsidRPr="00C534DA" w:rsidRDefault="009B6465" w:rsidP="00E66552">
            <w:pPr>
              <w:jc w:val="center"/>
              <w:rPr>
                <w:sz w:val="24"/>
                <w:szCs w:val="24"/>
              </w:rPr>
            </w:pPr>
          </w:p>
        </w:tc>
      </w:tr>
      <w:tr w:rsidR="009B6465" w:rsidRPr="00C534DA" w14:paraId="277E88E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D1394A" w14:textId="77777777" w:rsidR="009B6465" w:rsidRPr="00C534DA" w:rsidRDefault="009B6465"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578F9F6D" w14:textId="77777777" w:rsidR="009B6465" w:rsidRPr="00C534DA" w:rsidRDefault="009B6465" w:rsidP="00E66552">
            <w:pPr>
              <w:rPr>
                <w:sz w:val="24"/>
                <w:szCs w:val="24"/>
                <w:lang w:val="en-US"/>
              </w:rPr>
            </w:pPr>
            <w:r w:rsidRPr="00C534DA">
              <w:rPr>
                <w:sz w:val="24"/>
                <w:szCs w:val="24"/>
                <w:lang w:val="en-US"/>
              </w:rPr>
              <w:t>Pret  furnizor</w:t>
            </w:r>
          </w:p>
          <w:p w14:paraId="3BE406B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5E38150" w14:textId="2B784C21" w:rsidR="009B6465" w:rsidRPr="00C534DA" w:rsidRDefault="009B6465" w:rsidP="00E66552">
            <w:pPr>
              <w:adjustRightInd w:val="0"/>
              <w:rPr>
                <w:sz w:val="24"/>
                <w:szCs w:val="24"/>
                <w:lang w:val="ro-MD"/>
              </w:rPr>
            </w:pPr>
            <w:r w:rsidRPr="00C534DA">
              <w:rPr>
                <w:sz w:val="24"/>
                <w:szCs w:val="24"/>
              </w:rPr>
              <w:t xml:space="preserve">Бесконтактная  карта  </w:t>
            </w:r>
            <w:r w:rsidRPr="00C534DA">
              <w:rPr>
                <w:sz w:val="24"/>
                <w:szCs w:val="24"/>
                <w:lang w:val="en-US"/>
              </w:rPr>
              <w:t>Hikvision</w:t>
            </w:r>
            <w:r w:rsidRPr="00C534DA">
              <w:rPr>
                <w:sz w:val="24"/>
                <w:szCs w:val="24"/>
              </w:rPr>
              <w:t xml:space="preserve">  Mifare  DHI-IC-S50</w:t>
            </w:r>
            <w:r w:rsidR="005726F7" w:rsidRPr="00C534DA">
              <w:rPr>
                <w:sz w:val="24"/>
                <w:szCs w:val="24"/>
                <w:lang w:val="ro-MD"/>
              </w:rPr>
              <w:t xml:space="preserve"> </w:t>
            </w:r>
            <w:r w:rsidR="005726F7" w:rsidRPr="00C534DA">
              <w:rPr>
                <w:sz w:val="24"/>
                <w:szCs w:val="24"/>
              </w:rPr>
              <w:t>или эквивалент</w:t>
            </w:r>
          </w:p>
          <w:p w14:paraId="73E4AF2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7215EB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63C4935"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50,0000</w:t>
            </w:r>
          </w:p>
          <w:p w14:paraId="11D15A36" w14:textId="77777777" w:rsidR="009B6465" w:rsidRPr="00C534DA" w:rsidRDefault="009B6465" w:rsidP="00E66552">
            <w:pPr>
              <w:jc w:val="center"/>
              <w:rPr>
                <w:sz w:val="24"/>
                <w:szCs w:val="24"/>
              </w:rPr>
            </w:pPr>
          </w:p>
        </w:tc>
      </w:tr>
      <w:tr w:rsidR="009B6465" w:rsidRPr="00C534DA" w14:paraId="3CD7DC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57FEF5" w14:textId="77777777" w:rsidR="009B6465" w:rsidRPr="00C534DA" w:rsidRDefault="009B6465"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16DCD772" w14:textId="77777777" w:rsidR="009B6465" w:rsidRPr="00C534DA" w:rsidRDefault="009B6465" w:rsidP="00E66552">
            <w:pPr>
              <w:rPr>
                <w:sz w:val="24"/>
                <w:szCs w:val="24"/>
                <w:lang w:val="en-US"/>
              </w:rPr>
            </w:pPr>
            <w:r w:rsidRPr="00C534DA">
              <w:rPr>
                <w:sz w:val="24"/>
                <w:szCs w:val="24"/>
                <w:lang w:val="en-US"/>
              </w:rPr>
              <w:t>Pret  furnizor</w:t>
            </w:r>
          </w:p>
          <w:p w14:paraId="3141ED1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9320398" w14:textId="424A5482" w:rsidR="009B6465" w:rsidRPr="00C534DA" w:rsidRDefault="009B6465" w:rsidP="00E66552">
            <w:pPr>
              <w:adjustRightInd w:val="0"/>
              <w:rPr>
                <w:sz w:val="24"/>
                <w:szCs w:val="24"/>
                <w:lang w:val="ro-MD"/>
              </w:rPr>
            </w:pPr>
            <w:r w:rsidRPr="00C534DA">
              <w:rPr>
                <w:sz w:val="24"/>
                <w:szCs w:val="24"/>
              </w:rPr>
              <w:t xml:space="preserve">Карта  доступа-брелок  </w:t>
            </w:r>
            <w:r w:rsidRPr="00C534DA">
              <w:rPr>
                <w:sz w:val="24"/>
                <w:szCs w:val="24"/>
                <w:lang w:val="en-US"/>
              </w:rPr>
              <w:t>Hikvision</w:t>
            </w:r>
            <w:r w:rsidRPr="00C534DA">
              <w:rPr>
                <w:sz w:val="24"/>
                <w:szCs w:val="24"/>
              </w:rPr>
              <w:t xml:space="preserve">  DS-K7M102-M  Mifare  1</w:t>
            </w:r>
            <w:r w:rsidR="005726F7" w:rsidRPr="00C534DA">
              <w:rPr>
                <w:sz w:val="24"/>
                <w:szCs w:val="24"/>
                <w:lang w:val="ro-MD"/>
              </w:rPr>
              <w:t xml:space="preserve"> </w:t>
            </w:r>
            <w:r w:rsidR="005726F7" w:rsidRPr="00C534DA">
              <w:rPr>
                <w:sz w:val="24"/>
                <w:szCs w:val="24"/>
              </w:rPr>
              <w:t>или эквивалент</w:t>
            </w:r>
          </w:p>
          <w:p w14:paraId="1EC0AF7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11757F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7979239"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50,0000</w:t>
            </w:r>
          </w:p>
          <w:p w14:paraId="6CD18493" w14:textId="77777777" w:rsidR="009B6465" w:rsidRPr="00C534DA" w:rsidRDefault="009B6465" w:rsidP="00E66552">
            <w:pPr>
              <w:jc w:val="center"/>
              <w:rPr>
                <w:sz w:val="24"/>
                <w:szCs w:val="24"/>
              </w:rPr>
            </w:pPr>
          </w:p>
        </w:tc>
      </w:tr>
      <w:tr w:rsidR="009B6465" w:rsidRPr="00C534DA" w14:paraId="70635308" w14:textId="77777777" w:rsidTr="00E66552">
        <w:tc>
          <w:tcPr>
            <w:tcW w:w="709" w:type="dxa"/>
            <w:tcBorders>
              <w:top w:val="nil"/>
              <w:left w:val="single" w:sz="6" w:space="0" w:color="auto"/>
              <w:bottom w:val="nil"/>
              <w:right w:val="nil"/>
            </w:tcBorders>
          </w:tcPr>
          <w:p w14:paraId="403350A7"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BA9DFF4"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F01397C"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2.2. Кабельная  продукция</w:t>
            </w:r>
          </w:p>
          <w:p w14:paraId="3D06F31C"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EA94154"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4E3C0A48" w14:textId="77777777" w:rsidR="009B6465" w:rsidRPr="00C534DA" w:rsidRDefault="009B6465" w:rsidP="00E66552">
            <w:pPr>
              <w:rPr>
                <w:sz w:val="24"/>
                <w:szCs w:val="24"/>
              </w:rPr>
            </w:pPr>
          </w:p>
        </w:tc>
      </w:tr>
      <w:tr w:rsidR="009B6465" w:rsidRPr="00C534DA" w14:paraId="31AE0C8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7542CF" w14:textId="77777777" w:rsidR="009B6465" w:rsidRPr="00C534DA" w:rsidRDefault="009B6465" w:rsidP="00E66552">
            <w:pPr>
              <w:rPr>
                <w:sz w:val="24"/>
                <w:szCs w:val="24"/>
              </w:rPr>
            </w:pPr>
            <w:r w:rsidRPr="00C534DA">
              <w:rPr>
                <w:sz w:val="24"/>
                <w:szCs w:val="24"/>
              </w:rPr>
              <w:t>8</w:t>
            </w:r>
          </w:p>
        </w:tc>
        <w:tc>
          <w:tcPr>
            <w:tcW w:w="1701" w:type="dxa"/>
            <w:tcBorders>
              <w:top w:val="single" w:sz="4" w:space="0" w:color="auto"/>
              <w:bottom w:val="single" w:sz="4" w:space="0" w:color="auto"/>
            </w:tcBorders>
            <w:vAlign w:val="center"/>
          </w:tcPr>
          <w:p w14:paraId="0690BE11" w14:textId="77777777" w:rsidR="009B6465" w:rsidRPr="00C534DA" w:rsidRDefault="009B6465" w:rsidP="00E66552">
            <w:pPr>
              <w:rPr>
                <w:sz w:val="24"/>
                <w:szCs w:val="24"/>
                <w:lang w:val="en-US"/>
              </w:rPr>
            </w:pPr>
            <w:r w:rsidRPr="00C534DA">
              <w:rPr>
                <w:sz w:val="24"/>
                <w:szCs w:val="24"/>
                <w:lang w:val="en-US"/>
              </w:rPr>
              <w:t>08-02-412-1</w:t>
            </w:r>
          </w:p>
          <w:p w14:paraId="79D854D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B3C6F15" w14:textId="77777777" w:rsidR="009B6465" w:rsidRPr="00C534DA" w:rsidRDefault="009B6465" w:rsidP="00E66552">
            <w:pPr>
              <w:adjustRightInd w:val="0"/>
              <w:rPr>
                <w:sz w:val="24"/>
                <w:szCs w:val="24"/>
                <w:lang w:val="en-US"/>
              </w:rPr>
            </w:pPr>
            <w:r w:rsidRPr="00C534DA">
              <w:rPr>
                <w:sz w:val="24"/>
                <w:szCs w:val="24"/>
                <w:lang w:val="en-US"/>
              </w:rPr>
              <w:t>Introducerea conductorilor in tevi si furtunuri metalice pozate: primul conductor monofir sau multifir in impletire comuna, sectiune sumara pina la 2,5 mm2</w:t>
            </w:r>
          </w:p>
          <w:p w14:paraId="587E7FE0"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7FC88F9"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7E1F6EB4" w14:textId="77777777" w:rsidR="009B6465" w:rsidRPr="00C534DA" w:rsidRDefault="009B6465" w:rsidP="00E66552">
            <w:pPr>
              <w:adjustRightInd w:val="0"/>
              <w:jc w:val="center"/>
              <w:rPr>
                <w:rFonts w:ascii="Arial CYR" w:hAnsi="Arial CYR" w:cs="Arial CYR"/>
                <w:sz w:val="24"/>
                <w:szCs w:val="24"/>
              </w:rPr>
            </w:pPr>
            <w:r w:rsidRPr="00C534DA">
              <w:rPr>
                <w:sz w:val="24"/>
                <w:szCs w:val="24"/>
              </w:rPr>
              <w:t>0,9000</w:t>
            </w:r>
          </w:p>
          <w:p w14:paraId="16E6DCB7" w14:textId="77777777" w:rsidR="009B6465" w:rsidRPr="00C534DA" w:rsidRDefault="009B6465" w:rsidP="00E66552">
            <w:pPr>
              <w:jc w:val="center"/>
              <w:rPr>
                <w:sz w:val="24"/>
                <w:szCs w:val="24"/>
              </w:rPr>
            </w:pPr>
          </w:p>
        </w:tc>
      </w:tr>
      <w:tr w:rsidR="009B6465" w:rsidRPr="00C534DA" w14:paraId="31D40A2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2486A3" w14:textId="77777777" w:rsidR="009B6465" w:rsidRPr="00C534DA" w:rsidRDefault="009B6465"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7D4E205C" w14:textId="77777777" w:rsidR="009B6465" w:rsidRPr="00C534DA" w:rsidRDefault="009B6465" w:rsidP="00E66552">
            <w:pPr>
              <w:rPr>
                <w:sz w:val="24"/>
                <w:szCs w:val="24"/>
                <w:lang w:val="en-US"/>
              </w:rPr>
            </w:pPr>
            <w:r w:rsidRPr="00C534DA">
              <w:rPr>
                <w:sz w:val="24"/>
                <w:szCs w:val="24"/>
                <w:lang w:val="en-US"/>
              </w:rPr>
              <w:t>Pret  furnizor</w:t>
            </w:r>
          </w:p>
          <w:p w14:paraId="393C611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C653F9D" w14:textId="77777777" w:rsidR="009B6465" w:rsidRPr="00C534DA" w:rsidRDefault="009B6465" w:rsidP="00E66552">
            <w:pPr>
              <w:adjustRightInd w:val="0"/>
              <w:rPr>
                <w:sz w:val="24"/>
                <w:szCs w:val="24"/>
                <w:lang w:val="en-US"/>
              </w:rPr>
            </w:pPr>
            <w:r w:rsidRPr="00C534DA">
              <w:rPr>
                <w:sz w:val="24"/>
                <w:szCs w:val="24"/>
              </w:rPr>
              <w:t>Кабель  UTP cat.5  4x2х0,5</w:t>
            </w:r>
          </w:p>
          <w:p w14:paraId="334653D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C0AFE81"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CD25276"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90,0000</w:t>
            </w:r>
          </w:p>
          <w:p w14:paraId="6BB24A29" w14:textId="77777777" w:rsidR="009B6465" w:rsidRPr="00C534DA" w:rsidRDefault="009B6465" w:rsidP="00E66552">
            <w:pPr>
              <w:jc w:val="center"/>
              <w:rPr>
                <w:sz w:val="24"/>
                <w:szCs w:val="24"/>
              </w:rPr>
            </w:pPr>
          </w:p>
        </w:tc>
      </w:tr>
      <w:tr w:rsidR="009B6465" w:rsidRPr="00C534DA" w14:paraId="05608EC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96F674" w14:textId="77777777" w:rsidR="009B6465" w:rsidRPr="00C534DA" w:rsidRDefault="009B6465"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70798A04" w14:textId="77777777" w:rsidR="009B6465" w:rsidRPr="00C534DA" w:rsidRDefault="009B6465" w:rsidP="00E66552">
            <w:pPr>
              <w:rPr>
                <w:sz w:val="24"/>
                <w:szCs w:val="24"/>
                <w:lang w:val="en-US"/>
              </w:rPr>
            </w:pPr>
            <w:r w:rsidRPr="00C534DA">
              <w:rPr>
                <w:sz w:val="24"/>
                <w:szCs w:val="24"/>
                <w:lang w:val="en-US"/>
              </w:rPr>
              <w:t>08-02-148-1</w:t>
            </w:r>
          </w:p>
          <w:p w14:paraId="01B0BF6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4ABA74F" w14:textId="77777777" w:rsidR="009B6465" w:rsidRPr="00C534DA" w:rsidRDefault="009B6465" w:rsidP="00E66552">
            <w:pPr>
              <w:adjustRightInd w:val="0"/>
              <w:rPr>
                <w:sz w:val="24"/>
                <w:szCs w:val="24"/>
                <w:lang w:val="fr-BE"/>
              </w:rPr>
            </w:pPr>
            <w:r w:rsidRPr="00C534DA">
              <w:rPr>
                <w:sz w:val="24"/>
                <w:szCs w:val="24"/>
                <w:lang w:val="fr-BE"/>
              </w:rPr>
              <w:t>Cablu pina la 35 kV in tevi, blocuri si cutii pozate, masa 1 m pina la: 1 kg</w:t>
            </w:r>
          </w:p>
          <w:p w14:paraId="783E7A2F"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0FE250FE"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7849D3BF" w14:textId="77777777" w:rsidR="009B6465" w:rsidRPr="00C534DA" w:rsidRDefault="009B6465" w:rsidP="00E66552">
            <w:pPr>
              <w:adjustRightInd w:val="0"/>
              <w:jc w:val="center"/>
              <w:rPr>
                <w:rFonts w:ascii="Arial CYR" w:hAnsi="Arial CYR" w:cs="Arial CYR"/>
                <w:sz w:val="24"/>
                <w:szCs w:val="24"/>
              </w:rPr>
            </w:pPr>
            <w:r w:rsidRPr="00C534DA">
              <w:rPr>
                <w:sz w:val="24"/>
                <w:szCs w:val="24"/>
              </w:rPr>
              <w:t>0,2000</w:t>
            </w:r>
          </w:p>
          <w:p w14:paraId="434D3E6C" w14:textId="77777777" w:rsidR="009B6465" w:rsidRPr="00C534DA" w:rsidRDefault="009B6465" w:rsidP="00E66552">
            <w:pPr>
              <w:jc w:val="center"/>
              <w:rPr>
                <w:sz w:val="24"/>
                <w:szCs w:val="24"/>
              </w:rPr>
            </w:pPr>
          </w:p>
        </w:tc>
      </w:tr>
      <w:tr w:rsidR="009B6465" w:rsidRPr="00C534DA" w14:paraId="4971E78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521E17" w14:textId="77777777" w:rsidR="009B6465" w:rsidRPr="00C534DA" w:rsidRDefault="009B6465"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3D59423B" w14:textId="77777777" w:rsidR="009B6465" w:rsidRPr="00C534DA" w:rsidRDefault="009B6465" w:rsidP="00E66552">
            <w:pPr>
              <w:rPr>
                <w:sz w:val="24"/>
                <w:szCs w:val="24"/>
                <w:lang w:val="en-US"/>
              </w:rPr>
            </w:pPr>
            <w:r w:rsidRPr="00C534DA">
              <w:rPr>
                <w:sz w:val="24"/>
                <w:szCs w:val="24"/>
                <w:lang w:val="en-US"/>
              </w:rPr>
              <w:t>Pret  de  piata</w:t>
            </w:r>
          </w:p>
          <w:p w14:paraId="244E9E2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71664BB" w14:textId="77777777" w:rsidR="009B6465" w:rsidRPr="00C534DA" w:rsidRDefault="009B6465" w:rsidP="00E66552">
            <w:pPr>
              <w:adjustRightInd w:val="0"/>
              <w:rPr>
                <w:sz w:val="24"/>
                <w:szCs w:val="24"/>
                <w:lang w:val="en-US"/>
              </w:rPr>
            </w:pPr>
            <w:r w:rsidRPr="00C534DA">
              <w:rPr>
                <w:sz w:val="24"/>
                <w:szCs w:val="24"/>
              </w:rPr>
              <w:t>Кабель  ШВВП 2х1,5</w:t>
            </w:r>
          </w:p>
          <w:p w14:paraId="312351F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30C70A2"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F49D303"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20,0000</w:t>
            </w:r>
          </w:p>
          <w:p w14:paraId="4E3103F7" w14:textId="77777777" w:rsidR="009B6465" w:rsidRPr="00C534DA" w:rsidRDefault="009B6465" w:rsidP="00E66552">
            <w:pPr>
              <w:jc w:val="center"/>
              <w:rPr>
                <w:sz w:val="24"/>
                <w:szCs w:val="24"/>
              </w:rPr>
            </w:pPr>
          </w:p>
        </w:tc>
      </w:tr>
      <w:tr w:rsidR="009B6465" w:rsidRPr="00C534DA" w14:paraId="75BFBFAF" w14:textId="77777777" w:rsidTr="00E66552">
        <w:tc>
          <w:tcPr>
            <w:tcW w:w="709" w:type="dxa"/>
            <w:tcBorders>
              <w:top w:val="nil"/>
              <w:left w:val="single" w:sz="6" w:space="0" w:color="auto"/>
              <w:bottom w:val="nil"/>
              <w:right w:val="nil"/>
            </w:tcBorders>
          </w:tcPr>
          <w:p w14:paraId="31CC2D37"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0EF6489"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AF08F2B"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2.3. Изделия, материалы</w:t>
            </w:r>
          </w:p>
          <w:p w14:paraId="79B155B0"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3312A10"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0277BA9" w14:textId="77777777" w:rsidR="009B6465" w:rsidRPr="00C534DA" w:rsidRDefault="009B6465" w:rsidP="00E66552">
            <w:pPr>
              <w:rPr>
                <w:sz w:val="24"/>
                <w:szCs w:val="24"/>
              </w:rPr>
            </w:pPr>
          </w:p>
        </w:tc>
      </w:tr>
      <w:tr w:rsidR="009B6465" w:rsidRPr="00C534DA" w14:paraId="6742851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298CBE" w14:textId="77777777" w:rsidR="009B6465" w:rsidRPr="00C534DA" w:rsidRDefault="009B6465" w:rsidP="00E66552">
            <w:pPr>
              <w:rPr>
                <w:sz w:val="24"/>
                <w:szCs w:val="24"/>
              </w:rPr>
            </w:pPr>
            <w:r w:rsidRPr="00C534DA">
              <w:rPr>
                <w:sz w:val="24"/>
                <w:szCs w:val="24"/>
              </w:rPr>
              <w:t>12</w:t>
            </w:r>
          </w:p>
        </w:tc>
        <w:tc>
          <w:tcPr>
            <w:tcW w:w="1701" w:type="dxa"/>
            <w:tcBorders>
              <w:top w:val="single" w:sz="4" w:space="0" w:color="auto"/>
              <w:bottom w:val="single" w:sz="4" w:space="0" w:color="auto"/>
            </w:tcBorders>
            <w:vAlign w:val="center"/>
          </w:tcPr>
          <w:p w14:paraId="4D092BB7" w14:textId="77777777" w:rsidR="009B6465" w:rsidRPr="00C534DA" w:rsidRDefault="009B6465" w:rsidP="00E66552">
            <w:pPr>
              <w:rPr>
                <w:sz w:val="24"/>
                <w:szCs w:val="24"/>
                <w:lang w:val="en-US"/>
              </w:rPr>
            </w:pPr>
            <w:r w:rsidRPr="00C534DA">
              <w:rPr>
                <w:sz w:val="24"/>
                <w:szCs w:val="24"/>
                <w:lang w:val="en-US"/>
              </w:rPr>
              <w:t>08-02-409-1</w:t>
            </w:r>
          </w:p>
          <w:p w14:paraId="73DEEB6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9F921FC" w14:textId="77777777" w:rsidR="009B6465" w:rsidRPr="00C534DA" w:rsidRDefault="009B6465" w:rsidP="00E66552">
            <w:pPr>
              <w:adjustRightInd w:val="0"/>
              <w:rPr>
                <w:sz w:val="24"/>
                <w:szCs w:val="24"/>
                <w:lang w:val="fr-BE"/>
              </w:rPr>
            </w:pPr>
            <w:r w:rsidRPr="00C534DA">
              <w:rPr>
                <w:sz w:val="24"/>
                <w:szCs w:val="24"/>
                <w:lang w:val="fr-BE"/>
              </w:rPr>
              <w:t>Teava din vinilplast pe contructii instalate, pe pereti si coloane, fixare cu scoabe, diametru  25 mm</w:t>
            </w:r>
          </w:p>
          <w:p w14:paraId="7599A579"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226E0680"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71FC139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1,1000</w:t>
            </w:r>
          </w:p>
          <w:p w14:paraId="6E87B548" w14:textId="77777777" w:rsidR="009B6465" w:rsidRPr="00C534DA" w:rsidRDefault="009B6465" w:rsidP="00E66552">
            <w:pPr>
              <w:jc w:val="center"/>
              <w:rPr>
                <w:sz w:val="24"/>
                <w:szCs w:val="24"/>
              </w:rPr>
            </w:pPr>
          </w:p>
        </w:tc>
      </w:tr>
      <w:tr w:rsidR="009B6465" w:rsidRPr="00C534DA" w14:paraId="64B92EA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F7A507" w14:textId="77777777" w:rsidR="009B6465" w:rsidRPr="00C534DA" w:rsidRDefault="009B6465"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2083052A" w14:textId="77777777" w:rsidR="009B6465" w:rsidRPr="00C534DA" w:rsidRDefault="009B6465" w:rsidP="00E66552">
            <w:pPr>
              <w:rPr>
                <w:sz w:val="24"/>
                <w:szCs w:val="24"/>
                <w:lang w:val="en-US"/>
              </w:rPr>
            </w:pPr>
            <w:r w:rsidRPr="00C534DA">
              <w:rPr>
                <w:sz w:val="24"/>
                <w:szCs w:val="24"/>
                <w:lang w:val="en-US"/>
              </w:rPr>
              <w:t>Pret  furnizor</w:t>
            </w:r>
          </w:p>
          <w:p w14:paraId="5D69ED6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3C57DC1" w14:textId="77777777" w:rsidR="009B6465" w:rsidRPr="00C534DA" w:rsidRDefault="009B6465" w:rsidP="00E66552">
            <w:pPr>
              <w:adjustRightInd w:val="0"/>
              <w:rPr>
                <w:sz w:val="24"/>
                <w:szCs w:val="24"/>
              </w:rPr>
            </w:pPr>
            <w:r w:rsidRPr="00C534DA">
              <w:rPr>
                <w:sz w:val="24"/>
                <w:szCs w:val="24"/>
              </w:rPr>
              <w:t>Труба  гофрированная  ПА  негорючая  стойкая  к  ультрафиолету  черная  с/э  20 мм</w:t>
            </w:r>
          </w:p>
          <w:p w14:paraId="0A76403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5893A91"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C98B14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110,0000</w:t>
            </w:r>
          </w:p>
          <w:p w14:paraId="78D6D513" w14:textId="77777777" w:rsidR="009B6465" w:rsidRPr="00C534DA" w:rsidRDefault="009B6465" w:rsidP="00E66552">
            <w:pPr>
              <w:jc w:val="center"/>
              <w:rPr>
                <w:sz w:val="24"/>
                <w:szCs w:val="24"/>
              </w:rPr>
            </w:pPr>
          </w:p>
        </w:tc>
      </w:tr>
      <w:tr w:rsidR="009B6465" w:rsidRPr="00C534DA" w14:paraId="2FD552B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F3F236B" w14:textId="77777777" w:rsidR="009B6465" w:rsidRPr="00C534DA" w:rsidRDefault="009B6465"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243E918C" w14:textId="77777777" w:rsidR="009B6465" w:rsidRPr="00C534DA" w:rsidRDefault="009B6465" w:rsidP="00E66552">
            <w:pPr>
              <w:rPr>
                <w:sz w:val="24"/>
                <w:szCs w:val="24"/>
                <w:lang w:val="en-US"/>
              </w:rPr>
            </w:pPr>
            <w:r w:rsidRPr="00C534DA">
              <w:rPr>
                <w:sz w:val="24"/>
                <w:szCs w:val="24"/>
                <w:lang w:val="en-US"/>
              </w:rPr>
              <w:t>Pret  furnizor</w:t>
            </w:r>
          </w:p>
          <w:p w14:paraId="0F625AE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B4584B1" w14:textId="77777777" w:rsidR="009B6465" w:rsidRPr="00C534DA" w:rsidRDefault="009B6465" w:rsidP="00E66552">
            <w:pPr>
              <w:adjustRightInd w:val="0"/>
              <w:rPr>
                <w:sz w:val="24"/>
                <w:szCs w:val="24"/>
                <w:lang w:val="en-US"/>
              </w:rPr>
            </w:pPr>
            <w:r w:rsidRPr="00C534DA">
              <w:rPr>
                <w:sz w:val="24"/>
                <w:szCs w:val="24"/>
              </w:rPr>
              <w:t>Держатель  для  труб  D20</w:t>
            </w:r>
          </w:p>
          <w:p w14:paraId="4500460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68C531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05B6DB2" w14:textId="77777777" w:rsidR="009B6465" w:rsidRPr="00C534DA" w:rsidRDefault="009B6465" w:rsidP="00E66552">
            <w:pPr>
              <w:adjustRightInd w:val="0"/>
              <w:jc w:val="center"/>
              <w:rPr>
                <w:rFonts w:ascii="Arial CYR" w:hAnsi="Arial CYR" w:cs="Arial CYR"/>
                <w:sz w:val="24"/>
                <w:szCs w:val="24"/>
              </w:rPr>
            </w:pPr>
            <w:r w:rsidRPr="00C534DA">
              <w:rPr>
                <w:sz w:val="24"/>
                <w:szCs w:val="24"/>
              </w:rPr>
              <w:t>220,0000</w:t>
            </w:r>
          </w:p>
          <w:p w14:paraId="0E8C1A30" w14:textId="77777777" w:rsidR="009B6465" w:rsidRPr="00C534DA" w:rsidRDefault="009B6465" w:rsidP="00E66552">
            <w:pPr>
              <w:jc w:val="center"/>
              <w:rPr>
                <w:sz w:val="24"/>
                <w:szCs w:val="24"/>
              </w:rPr>
            </w:pPr>
          </w:p>
        </w:tc>
      </w:tr>
      <w:tr w:rsidR="009B6465" w:rsidRPr="00C534DA" w14:paraId="1FD4B0FC" w14:textId="77777777" w:rsidTr="00E66552">
        <w:tc>
          <w:tcPr>
            <w:tcW w:w="709" w:type="dxa"/>
            <w:tcBorders>
              <w:top w:val="nil"/>
              <w:left w:val="single" w:sz="6" w:space="0" w:color="auto"/>
              <w:bottom w:val="nil"/>
              <w:right w:val="nil"/>
            </w:tcBorders>
          </w:tcPr>
          <w:p w14:paraId="25D327EC"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0AF62B9"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36B32D1"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3. Utilaj</w:t>
            </w:r>
          </w:p>
          <w:p w14:paraId="52894D13"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85EA0E0"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14E9C72" w14:textId="77777777" w:rsidR="009B6465" w:rsidRPr="00C534DA" w:rsidRDefault="009B6465" w:rsidP="00E66552">
            <w:pPr>
              <w:rPr>
                <w:sz w:val="24"/>
                <w:szCs w:val="24"/>
              </w:rPr>
            </w:pPr>
          </w:p>
        </w:tc>
      </w:tr>
      <w:tr w:rsidR="009B6465" w:rsidRPr="00C534DA" w14:paraId="2D17D59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9678C8" w14:textId="77777777" w:rsidR="009B6465" w:rsidRPr="00C534DA" w:rsidRDefault="009B6465" w:rsidP="00E66552">
            <w:pPr>
              <w:rPr>
                <w:sz w:val="24"/>
                <w:szCs w:val="24"/>
              </w:rPr>
            </w:pPr>
            <w:r w:rsidRPr="00C534DA">
              <w:rPr>
                <w:sz w:val="24"/>
                <w:szCs w:val="24"/>
              </w:rPr>
              <w:t>15</w:t>
            </w:r>
          </w:p>
        </w:tc>
        <w:tc>
          <w:tcPr>
            <w:tcW w:w="1701" w:type="dxa"/>
            <w:tcBorders>
              <w:top w:val="single" w:sz="4" w:space="0" w:color="auto"/>
              <w:bottom w:val="single" w:sz="4" w:space="0" w:color="auto"/>
            </w:tcBorders>
            <w:vAlign w:val="center"/>
          </w:tcPr>
          <w:p w14:paraId="50A46433" w14:textId="77777777" w:rsidR="009B6465" w:rsidRPr="00C534DA" w:rsidRDefault="009B6465" w:rsidP="00E66552">
            <w:pPr>
              <w:rPr>
                <w:sz w:val="24"/>
                <w:szCs w:val="24"/>
                <w:lang w:val="en-US"/>
              </w:rPr>
            </w:pPr>
            <w:r w:rsidRPr="00C534DA">
              <w:rPr>
                <w:sz w:val="24"/>
                <w:szCs w:val="24"/>
                <w:lang w:val="en-US"/>
              </w:rPr>
              <w:t>Pret  furnizor</w:t>
            </w:r>
          </w:p>
          <w:p w14:paraId="4DA4E6A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A322EC6" w14:textId="4802B733" w:rsidR="009B6465" w:rsidRPr="00C534DA" w:rsidRDefault="009B6465" w:rsidP="00E66552">
            <w:pPr>
              <w:adjustRightInd w:val="0"/>
              <w:rPr>
                <w:sz w:val="24"/>
                <w:szCs w:val="24"/>
                <w:lang w:val="ro-MD"/>
              </w:rPr>
            </w:pPr>
            <w:r w:rsidRPr="00C534DA">
              <w:rPr>
                <w:sz w:val="24"/>
                <w:szCs w:val="24"/>
              </w:rPr>
              <w:t>IP-видеодомофон  Hikvision  DS-KH8350-TE1, цв. 7" TFT, 1024x600, Linux, микрофон, динамики, TCP/IP, SIP, RTSP</w:t>
            </w:r>
            <w:r w:rsidR="005726F7" w:rsidRPr="00C534DA">
              <w:rPr>
                <w:sz w:val="24"/>
                <w:szCs w:val="24"/>
                <w:lang w:val="ro-MD"/>
              </w:rPr>
              <w:t xml:space="preserve"> </w:t>
            </w:r>
            <w:r w:rsidR="005726F7" w:rsidRPr="00C534DA">
              <w:rPr>
                <w:sz w:val="24"/>
                <w:szCs w:val="24"/>
              </w:rPr>
              <w:t>или эквивалент</w:t>
            </w:r>
          </w:p>
          <w:p w14:paraId="0239370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801AE6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38BDC7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794A8AD" w14:textId="77777777" w:rsidR="009B6465" w:rsidRPr="00C534DA" w:rsidRDefault="009B6465" w:rsidP="00E66552">
            <w:pPr>
              <w:jc w:val="center"/>
              <w:rPr>
                <w:sz w:val="24"/>
                <w:szCs w:val="24"/>
              </w:rPr>
            </w:pPr>
          </w:p>
        </w:tc>
      </w:tr>
      <w:tr w:rsidR="009B6465" w:rsidRPr="00C534DA" w14:paraId="4E043C5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697BB7" w14:textId="77777777" w:rsidR="009B6465" w:rsidRPr="00C534DA" w:rsidRDefault="009B6465"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17BBD301" w14:textId="77777777" w:rsidR="009B6465" w:rsidRPr="00C534DA" w:rsidRDefault="009B6465" w:rsidP="00E66552">
            <w:pPr>
              <w:rPr>
                <w:sz w:val="24"/>
                <w:szCs w:val="24"/>
                <w:lang w:val="en-US"/>
              </w:rPr>
            </w:pPr>
            <w:r w:rsidRPr="00C534DA">
              <w:rPr>
                <w:sz w:val="24"/>
                <w:szCs w:val="24"/>
                <w:lang w:val="en-US"/>
              </w:rPr>
              <w:t>Pret  furnizor</w:t>
            </w:r>
          </w:p>
          <w:p w14:paraId="1B9A97B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4BA4256" w14:textId="30B012A9" w:rsidR="009B6465" w:rsidRPr="00C534DA" w:rsidRDefault="009B6465" w:rsidP="00E66552">
            <w:pPr>
              <w:adjustRightInd w:val="0"/>
              <w:rPr>
                <w:sz w:val="24"/>
                <w:szCs w:val="24"/>
                <w:lang w:val="ro-MD"/>
              </w:rPr>
            </w:pPr>
            <w:r w:rsidRPr="00C534DA">
              <w:rPr>
                <w:sz w:val="24"/>
                <w:szCs w:val="24"/>
              </w:rPr>
              <w:t xml:space="preserve">IP  вызывная  панель  домофонная  HiWatch  Hikvision  VDP-D2211W  ( WiFi, 2Mn, Web  интерфейс, РоЕ/12В  DC  </w:t>
            </w:r>
            <w:r w:rsidR="005726F7" w:rsidRPr="00C534DA">
              <w:rPr>
                <w:sz w:val="24"/>
                <w:szCs w:val="24"/>
              </w:rPr>
              <w:t>или эквивалент</w:t>
            </w:r>
          </w:p>
          <w:p w14:paraId="488F995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7FA45A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74E96C4"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4CFAD683" w14:textId="77777777" w:rsidR="009B6465" w:rsidRPr="00C534DA" w:rsidRDefault="009B6465" w:rsidP="00E66552">
            <w:pPr>
              <w:jc w:val="center"/>
              <w:rPr>
                <w:sz w:val="24"/>
                <w:szCs w:val="24"/>
              </w:rPr>
            </w:pPr>
          </w:p>
        </w:tc>
      </w:tr>
      <w:tr w:rsidR="009B6465" w:rsidRPr="00C534DA" w14:paraId="0218011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38C1D98" w14:textId="77777777" w:rsidR="009B6465" w:rsidRPr="00C534DA" w:rsidRDefault="009B6465"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0157FBFB" w14:textId="77777777" w:rsidR="009B6465" w:rsidRPr="00C534DA" w:rsidRDefault="009B6465" w:rsidP="00E66552">
            <w:pPr>
              <w:rPr>
                <w:sz w:val="24"/>
                <w:szCs w:val="24"/>
                <w:lang w:val="en-US"/>
              </w:rPr>
            </w:pPr>
            <w:r w:rsidRPr="00C534DA">
              <w:rPr>
                <w:sz w:val="24"/>
                <w:szCs w:val="24"/>
                <w:lang w:val="en-US"/>
              </w:rPr>
              <w:t>Pret  furnizor</w:t>
            </w:r>
          </w:p>
          <w:p w14:paraId="276A82A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C2342E5" w14:textId="447B74E3" w:rsidR="009B6465" w:rsidRPr="00C534DA" w:rsidRDefault="009B6465" w:rsidP="00E66552">
            <w:pPr>
              <w:adjustRightInd w:val="0"/>
              <w:rPr>
                <w:sz w:val="24"/>
                <w:szCs w:val="24"/>
                <w:lang w:val="ro-MD"/>
              </w:rPr>
            </w:pPr>
            <w:r w:rsidRPr="00C534DA">
              <w:rPr>
                <w:sz w:val="24"/>
                <w:szCs w:val="24"/>
              </w:rPr>
              <w:t>Замок  электромагнитный  Hikvision  DS-K4H250S  DC 12B/24 B, нержавеющая  сталь, нагрузка  300 кг + понижающий  трансформатор</w:t>
            </w:r>
            <w:r w:rsidR="005726F7" w:rsidRPr="00C534DA">
              <w:rPr>
                <w:sz w:val="24"/>
                <w:szCs w:val="24"/>
                <w:lang w:val="ro-MD"/>
              </w:rPr>
              <w:t xml:space="preserve"> </w:t>
            </w:r>
            <w:r w:rsidR="005726F7" w:rsidRPr="00C534DA">
              <w:rPr>
                <w:sz w:val="24"/>
                <w:szCs w:val="24"/>
              </w:rPr>
              <w:t>или эквивалент</w:t>
            </w:r>
          </w:p>
          <w:p w14:paraId="2FCA24B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8EE8632"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719F1B94"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7FF200DC" w14:textId="77777777" w:rsidR="009B6465" w:rsidRPr="00C534DA" w:rsidRDefault="009B6465" w:rsidP="00E66552">
            <w:pPr>
              <w:jc w:val="center"/>
              <w:rPr>
                <w:sz w:val="24"/>
                <w:szCs w:val="24"/>
              </w:rPr>
            </w:pPr>
          </w:p>
        </w:tc>
      </w:tr>
      <w:tr w:rsidR="009B6465" w:rsidRPr="00C534DA" w14:paraId="4CE16AB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DEFA5DA" w14:textId="77777777" w:rsidR="009B6465" w:rsidRPr="00C534DA" w:rsidRDefault="009B6465"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1DBA80C1" w14:textId="77777777" w:rsidR="009B6465" w:rsidRPr="00C534DA" w:rsidRDefault="009B6465" w:rsidP="00E66552">
            <w:pPr>
              <w:rPr>
                <w:sz w:val="24"/>
                <w:szCs w:val="24"/>
                <w:lang w:val="en-US"/>
              </w:rPr>
            </w:pPr>
            <w:r w:rsidRPr="00C534DA">
              <w:rPr>
                <w:sz w:val="24"/>
                <w:szCs w:val="24"/>
                <w:lang w:val="en-US"/>
              </w:rPr>
              <w:t>Pret  furnizor</w:t>
            </w:r>
          </w:p>
          <w:p w14:paraId="16EA2D8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0E15D79" w14:textId="66F2AD01" w:rsidR="009B6465" w:rsidRPr="00C534DA" w:rsidRDefault="009B6465" w:rsidP="00E66552">
            <w:pPr>
              <w:adjustRightInd w:val="0"/>
              <w:rPr>
                <w:sz w:val="24"/>
                <w:szCs w:val="24"/>
                <w:lang w:val="ro-MD"/>
              </w:rPr>
            </w:pPr>
            <w:r w:rsidRPr="00C534DA">
              <w:rPr>
                <w:sz w:val="24"/>
                <w:szCs w:val="24"/>
              </w:rPr>
              <w:t>Кнопка  выхода  накладная  механическая  Hikvision  DS-K7PO2  панель - алюминиевый  сплав, кнопка  металл</w:t>
            </w:r>
            <w:r w:rsidR="005726F7" w:rsidRPr="00C534DA">
              <w:rPr>
                <w:sz w:val="24"/>
                <w:szCs w:val="24"/>
                <w:lang w:val="ro-MD"/>
              </w:rPr>
              <w:t xml:space="preserve"> </w:t>
            </w:r>
            <w:r w:rsidR="005726F7" w:rsidRPr="00C534DA">
              <w:rPr>
                <w:sz w:val="24"/>
                <w:szCs w:val="24"/>
              </w:rPr>
              <w:t>или эквивалент</w:t>
            </w:r>
          </w:p>
          <w:p w14:paraId="50CBC51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455174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F6A549C"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6D3CB465" w14:textId="77777777" w:rsidR="009B6465" w:rsidRPr="00C534DA" w:rsidRDefault="009B6465" w:rsidP="00E66552">
            <w:pPr>
              <w:jc w:val="center"/>
              <w:rPr>
                <w:sz w:val="24"/>
                <w:szCs w:val="24"/>
              </w:rPr>
            </w:pPr>
          </w:p>
        </w:tc>
      </w:tr>
    </w:tbl>
    <w:p w14:paraId="7EC80190" w14:textId="77777777" w:rsidR="009B6465" w:rsidRPr="00C534DA" w:rsidRDefault="009B6465" w:rsidP="009B6465">
      <w:pPr>
        <w:rPr>
          <w:sz w:val="6"/>
          <w:szCs w:val="6"/>
        </w:rPr>
      </w:pPr>
      <w:r w:rsidRPr="00C534DA">
        <w:rPr>
          <w:sz w:val="24"/>
          <w:szCs w:val="24"/>
        </w:rPr>
        <w:t xml:space="preserve"> </w:t>
      </w:r>
    </w:p>
    <w:p w14:paraId="59F0E0A8"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08E763E0" w14:textId="77777777" w:rsidR="009B6465" w:rsidRPr="00C534DA" w:rsidRDefault="009B6465" w:rsidP="009B6465">
      <w:pPr>
        <w:rPr>
          <w:sz w:val="28"/>
          <w:szCs w:val="28"/>
          <w:lang w:val="en-US"/>
        </w:rPr>
      </w:pPr>
      <w:r w:rsidRPr="00C534DA">
        <w:rPr>
          <w:sz w:val="24"/>
          <w:szCs w:val="24"/>
          <w:lang w:val="en-US"/>
        </w:rPr>
        <w:tab/>
      </w:r>
      <w:r w:rsidRPr="00C534DA">
        <w:rPr>
          <w:sz w:val="28"/>
          <w:szCs w:val="28"/>
          <w:lang w:val="en-US"/>
        </w:rPr>
        <w:t xml:space="preserve">                                                                                                         </w:t>
      </w:r>
    </w:p>
    <w:p w14:paraId="1D4093DC"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51750E6D" w14:textId="77777777" w:rsidR="00F931D1" w:rsidRPr="00C534DA" w:rsidRDefault="00F931D1" w:rsidP="00F931D1">
      <w:pPr>
        <w:jc w:val="center"/>
        <w:rPr>
          <w:sz w:val="28"/>
          <w:szCs w:val="28"/>
          <w:lang w:val="en-US"/>
        </w:rPr>
      </w:pPr>
      <w:r w:rsidRPr="00C534DA">
        <w:rPr>
          <w:sz w:val="28"/>
          <w:szCs w:val="28"/>
          <w:lang w:val="en-US"/>
        </w:rPr>
        <w:t xml:space="preserve">                                       (funcţia, semnătura, numele, prenumele )</w:t>
      </w:r>
    </w:p>
    <w:p w14:paraId="12B74B95"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2FEF4FDC" w14:textId="271BACD9" w:rsidR="009B6465"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9B6465" w:rsidRPr="00C534DA" w14:paraId="04F0EDD9" w14:textId="77777777" w:rsidTr="009246F7">
        <w:tc>
          <w:tcPr>
            <w:tcW w:w="9781" w:type="dxa"/>
            <w:tcBorders>
              <w:top w:val="nil"/>
              <w:left w:val="nil"/>
              <w:bottom w:val="nil"/>
              <w:right w:val="nil"/>
            </w:tcBorders>
          </w:tcPr>
          <w:p w14:paraId="0AD76957" w14:textId="77777777" w:rsidR="009B6465" w:rsidRPr="00C534DA" w:rsidRDefault="009B6465" w:rsidP="00E66552">
            <w:pPr>
              <w:rPr>
                <w:sz w:val="24"/>
                <w:szCs w:val="24"/>
                <w:lang w:val="en-US"/>
              </w:rPr>
            </w:pPr>
          </w:p>
        </w:tc>
      </w:tr>
    </w:tbl>
    <w:p w14:paraId="0BAD048D" w14:textId="76882635" w:rsidR="009B6465" w:rsidRPr="00C534DA" w:rsidRDefault="009B6465" w:rsidP="009B6465">
      <w:pPr>
        <w:tabs>
          <w:tab w:val="left" w:pos="4786"/>
          <w:tab w:val="left" w:pos="10031"/>
        </w:tabs>
        <w:rPr>
          <w:sz w:val="4"/>
          <w:szCs w:val="4"/>
        </w:rPr>
      </w:pPr>
    </w:p>
    <w:p w14:paraId="0794410F" w14:textId="77777777" w:rsidR="009B6465" w:rsidRPr="00C534DA" w:rsidRDefault="009B6465" w:rsidP="000E6B4B"/>
    <w:p w14:paraId="5D9099E4" w14:textId="77777777" w:rsidR="009B6465" w:rsidRPr="00C534DA" w:rsidRDefault="009B6465" w:rsidP="000E6B4B"/>
    <w:p w14:paraId="0F6C9793" w14:textId="77777777" w:rsidR="009B6465" w:rsidRPr="00C534DA" w:rsidRDefault="009B6465" w:rsidP="000E6B4B"/>
    <w:p w14:paraId="53FF8A6A" w14:textId="77777777" w:rsidR="009B6465" w:rsidRPr="00C534DA" w:rsidRDefault="009B6465" w:rsidP="000E6B4B"/>
    <w:p w14:paraId="0D6DDE33" w14:textId="77777777" w:rsidR="009B6465" w:rsidRPr="00C534DA" w:rsidRDefault="009B6465" w:rsidP="000E6B4B"/>
    <w:p w14:paraId="4AF20E43" w14:textId="77777777" w:rsidR="009B6465" w:rsidRPr="00C534DA" w:rsidRDefault="009B6465" w:rsidP="000E6B4B">
      <w:pPr>
        <w:rPr>
          <w:lang w:val="en-US"/>
        </w:rPr>
      </w:pPr>
    </w:p>
    <w:p w14:paraId="79D03B90" w14:textId="77777777" w:rsidR="009246F7" w:rsidRPr="00C534DA" w:rsidRDefault="009246F7" w:rsidP="000E6B4B">
      <w:pPr>
        <w:rPr>
          <w:lang w:val="en-US"/>
        </w:rPr>
      </w:pPr>
    </w:p>
    <w:p w14:paraId="7F0BC162" w14:textId="77777777" w:rsidR="009246F7" w:rsidRPr="00C534DA" w:rsidRDefault="009246F7" w:rsidP="000E6B4B">
      <w:pPr>
        <w:rPr>
          <w:lang w:val="en-US"/>
        </w:rPr>
      </w:pPr>
    </w:p>
    <w:p w14:paraId="431A01F9" w14:textId="77777777" w:rsidR="009B6465" w:rsidRPr="00C534DA" w:rsidRDefault="009B6465" w:rsidP="000E6B4B"/>
    <w:p w14:paraId="57CA7AEF" w14:textId="77777777" w:rsidR="009B6465" w:rsidRPr="00C534DA" w:rsidRDefault="009B6465" w:rsidP="000E6B4B"/>
    <w:p w14:paraId="0DDAF5A0" w14:textId="77777777" w:rsidR="009B6465" w:rsidRPr="00C534DA" w:rsidRDefault="009B6465" w:rsidP="000E6B4B"/>
    <w:p w14:paraId="240DA397" w14:textId="77777777" w:rsidR="009B6465" w:rsidRPr="00C534DA" w:rsidRDefault="009B6465" w:rsidP="000E6B4B"/>
    <w:p w14:paraId="3A498EA1" w14:textId="77777777" w:rsidR="009B6465" w:rsidRPr="00C534DA" w:rsidRDefault="009B6465" w:rsidP="000E6B4B"/>
    <w:p w14:paraId="32F187DD" w14:textId="77777777" w:rsidR="009B6465" w:rsidRPr="00C534DA" w:rsidRDefault="009B6465" w:rsidP="000E6B4B"/>
    <w:p w14:paraId="76F5E6CC" w14:textId="77777777" w:rsidR="009B6465" w:rsidRPr="00C534DA" w:rsidRDefault="009B6465" w:rsidP="000E6B4B"/>
    <w:p w14:paraId="52A4252E" w14:textId="77777777" w:rsidR="009B6465" w:rsidRPr="00C534DA" w:rsidRDefault="009B6465" w:rsidP="000E6B4B"/>
    <w:p w14:paraId="7E334653" w14:textId="77777777" w:rsidR="009B6465" w:rsidRPr="00C534DA" w:rsidRDefault="009B6465" w:rsidP="000E6B4B"/>
    <w:tbl>
      <w:tblPr>
        <w:tblW w:w="0" w:type="auto"/>
        <w:tblLayout w:type="fixed"/>
        <w:tblLook w:val="0000" w:firstRow="0" w:lastRow="0" w:firstColumn="0" w:lastColumn="0" w:noHBand="0" w:noVBand="0"/>
      </w:tblPr>
      <w:tblGrid>
        <w:gridCol w:w="4786"/>
        <w:gridCol w:w="5245"/>
      </w:tblGrid>
      <w:tr w:rsidR="009B6465" w:rsidRPr="00C534DA" w14:paraId="6BEC6FC4" w14:textId="77777777" w:rsidTr="00E66552">
        <w:tc>
          <w:tcPr>
            <w:tcW w:w="4786" w:type="dxa"/>
            <w:tcBorders>
              <w:top w:val="nil"/>
              <w:left w:val="nil"/>
              <w:bottom w:val="single" w:sz="6" w:space="0" w:color="auto"/>
              <w:right w:val="nil"/>
            </w:tcBorders>
          </w:tcPr>
          <w:p w14:paraId="101DDE95" w14:textId="77777777" w:rsidR="009B6465" w:rsidRPr="00C534DA" w:rsidRDefault="009B6465"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64F0BA7E" w14:textId="77777777" w:rsidR="009B6465" w:rsidRPr="00C534DA" w:rsidRDefault="009B6465" w:rsidP="00E66552">
            <w:pPr>
              <w:jc w:val="right"/>
              <w:rPr>
                <w:sz w:val="22"/>
                <w:szCs w:val="22"/>
                <w:lang w:val="en-US"/>
              </w:rPr>
            </w:pPr>
            <w:r w:rsidRPr="00C534DA">
              <w:rPr>
                <w:sz w:val="22"/>
                <w:szCs w:val="22"/>
                <w:lang w:val="en-US"/>
              </w:rPr>
              <w:t>Formular Nr.1</w:t>
            </w:r>
          </w:p>
          <w:p w14:paraId="022F4EBE"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122ECD94" w14:textId="77777777" w:rsidTr="00E66552">
        <w:tc>
          <w:tcPr>
            <w:tcW w:w="4786" w:type="dxa"/>
            <w:tcBorders>
              <w:top w:val="nil"/>
              <w:left w:val="nil"/>
              <w:bottom w:val="nil"/>
              <w:right w:val="nil"/>
            </w:tcBorders>
          </w:tcPr>
          <w:p w14:paraId="68889A81"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5B9C31C9" w14:textId="77777777" w:rsidR="009B6465" w:rsidRPr="00C534DA" w:rsidRDefault="009B6465" w:rsidP="00E66552">
            <w:pPr>
              <w:jc w:val="center"/>
              <w:rPr>
                <w:sz w:val="22"/>
                <w:szCs w:val="22"/>
              </w:rPr>
            </w:pPr>
          </w:p>
        </w:tc>
      </w:tr>
    </w:tbl>
    <w:p w14:paraId="28916D46" w14:textId="77777777" w:rsidR="009B6465" w:rsidRPr="00C534DA" w:rsidRDefault="009B6465" w:rsidP="009B6465">
      <w:pPr>
        <w:rPr>
          <w:sz w:val="22"/>
          <w:szCs w:val="22"/>
        </w:rPr>
      </w:pPr>
    </w:p>
    <w:p w14:paraId="6E19ED58" w14:textId="77777777" w:rsidR="009B6465" w:rsidRPr="00C534DA" w:rsidRDefault="009B6465" w:rsidP="009B6465">
      <w:pPr>
        <w:rPr>
          <w:sz w:val="22"/>
          <w:szCs w:val="22"/>
        </w:rPr>
      </w:pPr>
    </w:p>
    <w:p w14:paraId="73B33DC7" w14:textId="77777777" w:rsidR="009B6465" w:rsidRPr="00C534DA" w:rsidRDefault="009B6465" w:rsidP="009B6465">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2-1-9</w:t>
      </w:r>
    </w:p>
    <w:p w14:paraId="3E560264" w14:textId="77777777" w:rsidR="009B6465" w:rsidRPr="00C534DA" w:rsidRDefault="009B6465" w:rsidP="009B6465">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7F7167BD"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04A67CFD" w14:textId="77777777" w:rsidR="009B6465" w:rsidRPr="00C534DA" w:rsidRDefault="009B6465" w:rsidP="00E66552">
            <w:pPr>
              <w:ind w:right="-108"/>
              <w:jc w:val="center"/>
              <w:rPr>
                <w:sz w:val="22"/>
                <w:szCs w:val="22"/>
                <w:lang w:val="en-US"/>
              </w:rPr>
            </w:pPr>
            <w:r w:rsidRPr="00C534DA">
              <w:rPr>
                <w:sz w:val="22"/>
                <w:szCs w:val="22"/>
              </w:rPr>
              <w:t>№</w:t>
            </w:r>
          </w:p>
          <w:p w14:paraId="0215B468"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15B699A1" w14:textId="77777777" w:rsidR="009B6465" w:rsidRPr="00C534DA" w:rsidRDefault="009B6465"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19307089" w14:textId="77777777" w:rsidR="009B6465" w:rsidRPr="00C534DA" w:rsidRDefault="009B6465" w:rsidP="00E66552">
            <w:pPr>
              <w:jc w:val="center"/>
              <w:rPr>
                <w:sz w:val="22"/>
                <w:szCs w:val="22"/>
                <w:lang w:val="ro-RO"/>
              </w:rPr>
            </w:pPr>
          </w:p>
          <w:p w14:paraId="725A0757"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02D89111"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4941E169"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2B94B8A8"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3CA5B266"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3BB9CCE5"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61F63EDD"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3ED67DAD"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45A02413" w14:textId="77777777" w:rsidR="009B6465" w:rsidRPr="00C534DA" w:rsidRDefault="009B6465" w:rsidP="00E66552">
            <w:pPr>
              <w:jc w:val="center"/>
              <w:rPr>
                <w:sz w:val="22"/>
                <w:szCs w:val="22"/>
                <w:lang w:val="en-US"/>
              </w:rPr>
            </w:pPr>
          </w:p>
        </w:tc>
      </w:tr>
    </w:tbl>
    <w:p w14:paraId="037CD103"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03F61F74"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666B1A9B"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35E8A731"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3962D872"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2016587F"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144DB3C4"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67C3FDC2" w14:textId="77777777" w:rsidTr="00E66552">
        <w:tc>
          <w:tcPr>
            <w:tcW w:w="709" w:type="dxa"/>
            <w:tcBorders>
              <w:top w:val="nil"/>
              <w:left w:val="single" w:sz="6" w:space="0" w:color="auto"/>
              <w:bottom w:val="nil"/>
              <w:right w:val="nil"/>
            </w:tcBorders>
          </w:tcPr>
          <w:p w14:paraId="14214FED"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5D040612"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E69CB9C"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 Lucrari  de  montare</w:t>
            </w:r>
          </w:p>
          <w:p w14:paraId="3BB50F2A"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C13A2E3"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85CB622" w14:textId="77777777" w:rsidR="009B6465" w:rsidRPr="00C534DA" w:rsidRDefault="009B6465" w:rsidP="00E66552">
            <w:pPr>
              <w:rPr>
                <w:sz w:val="24"/>
                <w:szCs w:val="24"/>
              </w:rPr>
            </w:pPr>
          </w:p>
        </w:tc>
      </w:tr>
      <w:tr w:rsidR="009B6465" w:rsidRPr="00C534DA" w14:paraId="31E6EDA4" w14:textId="77777777" w:rsidTr="00E66552">
        <w:tc>
          <w:tcPr>
            <w:tcW w:w="709" w:type="dxa"/>
            <w:tcBorders>
              <w:top w:val="nil"/>
              <w:left w:val="single" w:sz="6" w:space="0" w:color="auto"/>
              <w:bottom w:val="nil"/>
              <w:right w:val="nil"/>
            </w:tcBorders>
          </w:tcPr>
          <w:p w14:paraId="64EAD949"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209EAF3F"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2B5C2AE"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 Panouri  electric ( электрощиты )</w:t>
            </w:r>
          </w:p>
          <w:p w14:paraId="11FA48EF"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9CCA363"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4AA4DE09" w14:textId="77777777" w:rsidR="009B6465" w:rsidRPr="00C534DA" w:rsidRDefault="009B6465" w:rsidP="00E66552">
            <w:pPr>
              <w:rPr>
                <w:sz w:val="24"/>
                <w:szCs w:val="24"/>
              </w:rPr>
            </w:pPr>
          </w:p>
        </w:tc>
      </w:tr>
      <w:tr w:rsidR="009B6465" w:rsidRPr="00C534DA" w14:paraId="6091A13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37756A" w14:textId="77777777" w:rsidR="009B6465" w:rsidRPr="00C534DA" w:rsidRDefault="009B6465"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01A005E7" w14:textId="77777777" w:rsidR="009B6465" w:rsidRPr="00C534DA" w:rsidRDefault="009B6465" w:rsidP="00E66552">
            <w:pPr>
              <w:rPr>
                <w:sz w:val="24"/>
                <w:szCs w:val="24"/>
                <w:lang w:val="en-US"/>
              </w:rPr>
            </w:pPr>
            <w:r w:rsidRPr="00C534DA">
              <w:rPr>
                <w:sz w:val="24"/>
                <w:szCs w:val="24"/>
                <w:lang w:val="en-US"/>
              </w:rPr>
              <w:t>08-03-572-3</w:t>
            </w:r>
          </w:p>
          <w:p w14:paraId="730F30B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8CC6CA9" w14:textId="77777777" w:rsidR="009B6465" w:rsidRPr="00C534DA" w:rsidRDefault="009B6465" w:rsidP="00E66552">
            <w:pPr>
              <w:adjustRightInd w:val="0"/>
              <w:rPr>
                <w:sz w:val="24"/>
                <w:szCs w:val="24"/>
                <w:lang w:val="fr-BE"/>
              </w:rPr>
            </w:pPr>
            <w:r w:rsidRPr="00C534DA">
              <w:rPr>
                <w:sz w:val="24"/>
                <w:szCs w:val="24"/>
                <w:lang w:val="fr-BE"/>
              </w:rPr>
              <w:t>Bloc de comanda de executare tip dulap sau punct de distributie (dulap), montat pe perete, inaltime si latime, mm, pina la 600</w:t>
            </w:r>
            <w:r w:rsidRPr="00C534DA">
              <w:rPr>
                <w:sz w:val="24"/>
                <w:szCs w:val="24"/>
              </w:rPr>
              <w:t>х</w:t>
            </w:r>
            <w:r w:rsidRPr="00C534DA">
              <w:rPr>
                <w:sz w:val="24"/>
                <w:szCs w:val="24"/>
                <w:lang w:val="fr-BE"/>
              </w:rPr>
              <w:t xml:space="preserve">600 ( </w:t>
            </w:r>
            <w:r w:rsidRPr="00C534DA">
              <w:rPr>
                <w:sz w:val="24"/>
                <w:szCs w:val="24"/>
              </w:rPr>
              <w:t>щит</w:t>
            </w:r>
            <w:r w:rsidRPr="00C534DA">
              <w:rPr>
                <w:sz w:val="24"/>
                <w:szCs w:val="24"/>
                <w:lang w:val="fr-BE"/>
              </w:rPr>
              <w:t xml:space="preserve">  </w:t>
            </w:r>
            <w:r w:rsidRPr="00C534DA">
              <w:rPr>
                <w:sz w:val="24"/>
                <w:szCs w:val="24"/>
              </w:rPr>
              <w:t>ЩМП</w:t>
            </w:r>
            <w:r w:rsidRPr="00C534DA">
              <w:rPr>
                <w:sz w:val="24"/>
                <w:szCs w:val="24"/>
                <w:lang w:val="fr-BE"/>
              </w:rPr>
              <w:t xml:space="preserve">-3-2  74  </w:t>
            </w:r>
            <w:r w:rsidRPr="00C534DA">
              <w:rPr>
                <w:sz w:val="24"/>
                <w:szCs w:val="24"/>
              </w:rPr>
              <w:t>У</w:t>
            </w:r>
            <w:r w:rsidRPr="00C534DA">
              <w:rPr>
                <w:sz w:val="24"/>
                <w:szCs w:val="24"/>
                <w:lang w:val="fr-BE"/>
              </w:rPr>
              <w:t>1  IP54  PRO, 650</w:t>
            </w:r>
            <w:r w:rsidRPr="00C534DA">
              <w:rPr>
                <w:sz w:val="24"/>
                <w:szCs w:val="24"/>
              </w:rPr>
              <w:t>х</w:t>
            </w:r>
            <w:r w:rsidRPr="00C534DA">
              <w:rPr>
                <w:sz w:val="24"/>
                <w:szCs w:val="24"/>
                <w:lang w:val="fr-BE"/>
              </w:rPr>
              <w:t>500</w:t>
            </w:r>
            <w:r w:rsidRPr="00C534DA">
              <w:rPr>
                <w:sz w:val="24"/>
                <w:szCs w:val="24"/>
              </w:rPr>
              <w:t>х</w:t>
            </w:r>
            <w:r w:rsidRPr="00C534DA">
              <w:rPr>
                <w:sz w:val="24"/>
                <w:szCs w:val="24"/>
                <w:lang w:val="fr-BE"/>
              </w:rPr>
              <w:t>225 )</w:t>
            </w:r>
          </w:p>
          <w:p w14:paraId="45715F31"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295DC5C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D7A0BA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E1D2E9B" w14:textId="77777777" w:rsidR="009B6465" w:rsidRPr="00C534DA" w:rsidRDefault="009B6465" w:rsidP="00E66552">
            <w:pPr>
              <w:jc w:val="center"/>
              <w:rPr>
                <w:sz w:val="24"/>
                <w:szCs w:val="24"/>
              </w:rPr>
            </w:pPr>
          </w:p>
        </w:tc>
      </w:tr>
      <w:tr w:rsidR="009B6465" w:rsidRPr="00C534DA" w14:paraId="334D550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E36C17" w14:textId="77777777" w:rsidR="009B6465" w:rsidRPr="00C534DA" w:rsidRDefault="009B6465"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28B67A69" w14:textId="77777777" w:rsidR="009B6465" w:rsidRPr="00C534DA" w:rsidRDefault="009B6465" w:rsidP="00E66552">
            <w:pPr>
              <w:rPr>
                <w:sz w:val="24"/>
                <w:szCs w:val="24"/>
                <w:lang w:val="en-US"/>
              </w:rPr>
            </w:pPr>
            <w:r w:rsidRPr="00C534DA">
              <w:rPr>
                <w:sz w:val="24"/>
                <w:szCs w:val="24"/>
                <w:lang w:val="en-US"/>
              </w:rPr>
              <w:t>08-03-575-1</w:t>
            </w:r>
          </w:p>
          <w:p w14:paraId="7B82CFA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4644A3F" w14:textId="77777777" w:rsidR="009B6465" w:rsidRPr="00C534DA" w:rsidRDefault="009B6465" w:rsidP="00E66552">
            <w:pPr>
              <w:adjustRightInd w:val="0"/>
              <w:rPr>
                <w:sz w:val="24"/>
                <w:szCs w:val="24"/>
                <w:lang w:val="fr-BE"/>
              </w:rPr>
            </w:pPr>
            <w:r w:rsidRPr="00C534DA">
              <w:rPr>
                <w:sz w:val="24"/>
                <w:szCs w:val="24"/>
                <w:lang w:val="fr-BE"/>
              </w:rPr>
              <w:t xml:space="preserve">Dispozitiv sau aparat demontat inainte de transportare ( automate ) ( </w:t>
            </w:r>
            <w:r w:rsidRPr="00C534DA">
              <w:rPr>
                <w:sz w:val="24"/>
                <w:szCs w:val="24"/>
              </w:rPr>
              <w:t>выключатель</w:t>
            </w:r>
            <w:r w:rsidRPr="00C534DA">
              <w:rPr>
                <w:sz w:val="24"/>
                <w:szCs w:val="24"/>
                <w:lang w:val="fr-BE"/>
              </w:rPr>
              <w:t xml:space="preserve">  </w:t>
            </w:r>
            <w:r w:rsidRPr="00C534DA">
              <w:rPr>
                <w:sz w:val="24"/>
                <w:szCs w:val="24"/>
              </w:rPr>
              <w:t>нагрузки</w:t>
            </w:r>
            <w:r w:rsidRPr="00C534DA">
              <w:rPr>
                <w:sz w:val="24"/>
                <w:szCs w:val="24"/>
                <w:lang w:val="fr-BE"/>
              </w:rPr>
              <w:t xml:space="preserve">  BH 32 3</w:t>
            </w:r>
            <w:r w:rsidRPr="00C534DA">
              <w:rPr>
                <w:sz w:val="24"/>
                <w:szCs w:val="24"/>
              </w:rPr>
              <w:t>Р</w:t>
            </w:r>
            <w:r w:rsidRPr="00C534DA">
              <w:rPr>
                <w:sz w:val="24"/>
                <w:szCs w:val="24"/>
                <w:lang w:val="fr-BE"/>
              </w:rPr>
              <w:t xml:space="preserve"> 63</w:t>
            </w:r>
            <w:r w:rsidRPr="00C534DA">
              <w:rPr>
                <w:sz w:val="24"/>
                <w:szCs w:val="24"/>
              </w:rPr>
              <w:t>А</w:t>
            </w:r>
            <w:r w:rsidRPr="00C534DA">
              <w:rPr>
                <w:sz w:val="24"/>
                <w:szCs w:val="24"/>
                <w:lang w:val="fr-BE"/>
              </w:rPr>
              <w:t xml:space="preserve"> )</w:t>
            </w:r>
          </w:p>
          <w:p w14:paraId="76814F57"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59CDB17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31F166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AAB28EA" w14:textId="77777777" w:rsidR="009B6465" w:rsidRPr="00C534DA" w:rsidRDefault="009B6465" w:rsidP="00E66552">
            <w:pPr>
              <w:jc w:val="center"/>
              <w:rPr>
                <w:sz w:val="24"/>
                <w:szCs w:val="24"/>
              </w:rPr>
            </w:pPr>
          </w:p>
        </w:tc>
      </w:tr>
      <w:tr w:rsidR="009B6465" w:rsidRPr="00C534DA" w14:paraId="5A7B5B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C3B3FA" w14:textId="77777777" w:rsidR="009B6465" w:rsidRPr="00C534DA" w:rsidRDefault="009B6465" w:rsidP="00E66552">
            <w:pPr>
              <w:rPr>
                <w:sz w:val="24"/>
                <w:szCs w:val="24"/>
              </w:rPr>
            </w:pPr>
            <w:r w:rsidRPr="00C534DA">
              <w:rPr>
                <w:sz w:val="24"/>
                <w:szCs w:val="24"/>
              </w:rPr>
              <w:lastRenderedPageBreak/>
              <w:t xml:space="preserve"> 3</w:t>
            </w:r>
          </w:p>
        </w:tc>
        <w:tc>
          <w:tcPr>
            <w:tcW w:w="1701" w:type="dxa"/>
            <w:tcBorders>
              <w:top w:val="single" w:sz="4" w:space="0" w:color="auto"/>
              <w:bottom w:val="single" w:sz="4" w:space="0" w:color="auto"/>
            </w:tcBorders>
            <w:vAlign w:val="center"/>
          </w:tcPr>
          <w:p w14:paraId="46DC4DC5" w14:textId="77777777" w:rsidR="009B6465" w:rsidRPr="00C534DA" w:rsidRDefault="009B6465" w:rsidP="00E66552">
            <w:pPr>
              <w:rPr>
                <w:sz w:val="24"/>
                <w:szCs w:val="24"/>
                <w:lang w:val="en-US"/>
              </w:rPr>
            </w:pPr>
            <w:r w:rsidRPr="00C534DA">
              <w:rPr>
                <w:sz w:val="24"/>
                <w:szCs w:val="24"/>
                <w:lang w:val="en-US"/>
              </w:rPr>
              <w:t>08-03-575-1</w:t>
            </w:r>
          </w:p>
          <w:p w14:paraId="0CA0512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D558BFF" w14:textId="77777777" w:rsidR="009B6465" w:rsidRPr="00C534DA" w:rsidRDefault="009B6465" w:rsidP="00E66552">
            <w:pPr>
              <w:adjustRightInd w:val="0"/>
              <w:rPr>
                <w:sz w:val="24"/>
                <w:szCs w:val="24"/>
                <w:lang w:val="fr-BE"/>
              </w:rPr>
            </w:pPr>
            <w:r w:rsidRPr="00C534DA">
              <w:rPr>
                <w:sz w:val="24"/>
                <w:szCs w:val="24"/>
                <w:lang w:val="fr-BE"/>
              </w:rPr>
              <w:t xml:space="preserve">Dispozitiv sau aparat demontat inainte de transportare ( automate ) ( </w:t>
            </w:r>
            <w:r w:rsidRPr="00C534DA">
              <w:rPr>
                <w:sz w:val="24"/>
                <w:szCs w:val="24"/>
              </w:rPr>
              <w:t>выключатель</w:t>
            </w:r>
            <w:r w:rsidRPr="00C534DA">
              <w:rPr>
                <w:sz w:val="24"/>
                <w:szCs w:val="24"/>
                <w:lang w:val="fr-BE"/>
              </w:rPr>
              <w:t xml:space="preserve">  </w:t>
            </w:r>
            <w:r w:rsidRPr="00C534DA">
              <w:rPr>
                <w:sz w:val="24"/>
                <w:szCs w:val="24"/>
              </w:rPr>
              <w:t>автоматический</w:t>
            </w:r>
            <w:r w:rsidRPr="00C534DA">
              <w:rPr>
                <w:sz w:val="24"/>
                <w:szCs w:val="24"/>
                <w:lang w:val="fr-BE"/>
              </w:rPr>
              <w:t xml:space="preserve">  </w:t>
            </w:r>
            <w:r w:rsidRPr="00C534DA">
              <w:rPr>
                <w:sz w:val="24"/>
                <w:szCs w:val="24"/>
              </w:rPr>
              <w:t>В</w:t>
            </w:r>
            <w:r w:rsidRPr="00C534DA">
              <w:rPr>
                <w:sz w:val="24"/>
                <w:szCs w:val="24"/>
                <w:lang w:val="fr-BE"/>
              </w:rPr>
              <w:t>A47-29/3P/</w:t>
            </w:r>
            <w:r w:rsidRPr="00C534DA">
              <w:rPr>
                <w:sz w:val="24"/>
                <w:szCs w:val="24"/>
              </w:rPr>
              <w:t>С</w:t>
            </w:r>
            <w:r w:rsidRPr="00C534DA">
              <w:rPr>
                <w:sz w:val="24"/>
                <w:szCs w:val="24"/>
                <w:lang w:val="fr-BE"/>
              </w:rPr>
              <w:t>/1A )</w:t>
            </w:r>
          </w:p>
          <w:p w14:paraId="55E89F22"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582DD1F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0DCB8C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EAAD35C" w14:textId="77777777" w:rsidR="009B6465" w:rsidRPr="00C534DA" w:rsidRDefault="009B6465" w:rsidP="00E66552">
            <w:pPr>
              <w:jc w:val="center"/>
              <w:rPr>
                <w:sz w:val="24"/>
                <w:szCs w:val="24"/>
              </w:rPr>
            </w:pPr>
          </w:p>
        </w:tc>
      </w:tr>
      <w:tr w:rsidR="009B6465" w:rsidRPr="00C534DA" w14:paraId="160414B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71E044" w14:textId="77777777" w:rsidR="009B6465" w:rsidRPr="00C534DA" w:rsidRDefault="009B6465"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30B57555" w14:textId="77777777" w:rsidR="009B6465" w:rsidRPr="00C534DA" w:rsidRDefault="009B6465" w:rsidP="00E66552">
            <w:pPr>
              <w:rPr>
                <w:sz w:val="24"/>
                <w:szCs w:val="24"/>
                <w:lang w:val="en-US"/>
              </w:rPr>
            </w:pPr>
            <w:r w:rsidRPr="00C534DA">
              <w:rPr>
                <w:sz w:val="24"/>
                <w:szCs w:val="24"/>
                <w:lang w:val="en-US"/>
              </w:rPr>
              <w:t>08-03-575-1</w:t>
            </w:r>
          </w:p>
          <w:p w14:paraId="3C63158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03E6344" w14:textId="77777777" w:rsidR="009B6465" w:rsidRPr="00C534DA" w:rsidRDefault="009B6465" w:rsidP="00E66552">
            <w:pPr>
              <w:adjustRightInd w:val="0"/>
              <w:rPr>
                <w:sz w:val="24"/>
                <w:szCs w:val="24"/>
                <w:lang w:val="fr-BE"/>
              </w:rPr>
            </w:pPr>
            <w:r w:rsidRPr="00C534DA">
              <w:rPr>
                <w:sz w:val="24"/>
                <w:szCs w:val="24"/>
                <w:lang w:val="fr-BE"/>
              </w:rPr>
              <w:t xml:space="preserve">Dispozitiv sau aparat demontat inainte de transportare ( automate ) ( </w:t>
            </w:r>
            <w:r w:rsidRPr="00C534DA">
              <w:rPr>
                <w:sz w:val="24"/>
                <w:szCs w:val="24"/>
              </w:rPr>
              <w:t>выключатель</w:t>
            </w:r>
            <w:r w:rsidRPr="00C534DA">
              <w:rPr>
                <w:sz w:val="24"/>
                <w:szCs w:val="24"/>
                <w:lang w:val="fr-BE"/>
              </w:rPr>
              <w:t xml:space="preserve">  </w:t>
            </w:r>
            <w:r w:rsidRPr="00C534DA">
              <w:rPr>
                <w:sz w:val="24"/>
                <w:szCs w:val="24"/>
              </w:rPr>
              <w:t>автоматический</w:t>
            </w:r>
            <w:r w:rsidRPr="00C534DA">
              <w:rPr>
                <w:sz w:val="24"/>
                <w:szCs w:val="24"/>
                <w:lang w:val="fr-BE"/>
              </w:rPr>
              <w:t xml:space="preserve">  </w:t>
            </w:r>
            <w:r w:rsidRPr="00C534DA">
              <w:rPr>
                <w:sz w:val="24"/>
                <w:szCs w:val="24"/>
              </w:rPr>
              <w:t>В</w:t>
            </w:r>
            <w:r w:rsidRPr="00C534DA">
              <w:rPr>
                <w:sz w:val="24"/>
                <w:szCs w:val="24"/>
                <w:lang w:val="fr-BE"/>
              </w:rPr>
              <w:t>A47-29/1P/</w:t>
            </w:r>
            <w:r w:rsidRPr="00C534DA">
              <w:rPr>
                <w:sz w:val="24"/>
                <w:szCs w:val="24"/>
              </w:rPr>
              <w:t>С</w:t>
            </w:r>
            <w:r w:rsidRPr="00C534DA">
              <w:rPr>
                <w:sz w:val="24"/>
                <w:szCs w:val="24"/>
                <w:lang w:val="fr-BE"/>
              </w:rPr>
              <w:t>/10A )</w:t>
            </w:r>
          </w:p>
          <w:p w14:paraId="34730584"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3BA75C5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E8D4E38"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2DFE7610" w14:textId="77777777" w:rsidR="009B6465" w:rsidRPr="00C534DA" w:rsidRDefault="009B6465" w:rsidP="00E66552">
            <w:pPr>
              <w:jc w:val="center"/>
              <w:rPr>
                <w:sz w:val="24"/>
                <w:szCs w:val="24"/>
              </w:rPr>
            </w:pPr>
          </w:p>
        </w:tc>
      </w:tr>
      <w:tr w:rsidR="009B6465" w:rsidRPr="00C534DA" w14:paraId="66FFCA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9C50BB" w14:textId="77777777" w:rsidR="009B6465" w:rsidRPr="00C534DA" w:rsidRDefault="009B6465"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48D1E701" w14:textId="77777777" w:rsidR="009B6465" w:rsidRPr="00C534DA" w:rsidRDefault="009B6465" w:rsidP="00E66552">
            <w:pPr>
              <w:rPr>
                <w:sz w:val="24"/>
                <w:szCs w:val="24"/>
                <w:lang w:val="en-US"/>
              </w:rPr>
            </w:pPr>
            <w:r w:rsidRPr="00C534DA">
              <w:rPr>
                <w:sz w:val="24"/>
                <w:szCs w:val="24"/>
                <w:lang w:val="en-US"/>
              </w:rPr>
              <w:t>08-03-575-1</w:t>
            </w:r>
          </w:p>
          <w:p w14:paraId="3797FFB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D3A9820" w14:textId="77777777" w:rsidR="009B6465" w:rsidRPr="00C534DA" w:rsidRDefault="009B6465" w:rsidP="00E66552">
            <w:pPr>
              <w:adjustRightInd w:val="0"/>
              <w:rPr>
                <w:sz w:val="24"/>
                <w:szCs w:val="24"/>
                <w:lang w:val="fr-BE"/>
              </w:rPr>
            </w:pPr>
            <w:r w:rsidRPr="00C534DA">
              <w:rPr>
                <w:sz w:val="24"/>
                <w:szCs w:val="24"/>
                <w:lang w:val="fr-BE"/>
              </w:rPr>
              <w:t xml:space="preserve">Dispozitiv sau aparat demontat inainte de transportare ( automate ) ( </w:t>
            </w:r>
            <w:r w:rsidRPr="00C534DA">
              <w:rPr>
                <w:sz w:val="24"/>
                <w:szCs w:val="24"/>
              </w:rPr>
              <w:t>выключатель</w:t>
            </w:r>
            <w:r w:rsidRPr="00C534DA">
              <w:rPr>
                <w:sz w:val="24"/>
                <w:szCs w:val="24"/>
                <w:lang w:val="fr-BE"/>
              </w:rPr>
              <w:t xml:space="preserve">  </w:t>
            </w:r>
            <w:r w:rsidRPr="00C534DA">
              <w:rPr>
                <w:sz w:val="24"/>
                <w:szCs w:val="24"/>
              </w:rPr>
              <w:t>автоматический</w:t>
            </w:r>
            <w:r w:rsidRPr="00C534DA">
              <w:rPr>
                <w:sz w:val="24"/>
                <w:szCs w:val="24"/>
                <w:lang w:val="fr-BE"/>
              </w:rPr>
              <w:t xml:space="preserve">  </w:t>
            </w:r>
            <w:r w:rsidRPr="00C534DA">
              <w:rPr>
                <w:sz w:val="24"/>
                <w:szCs w:val="24"/>
              </w:rPr>
              <w:t>В</w:t>
            </w:r>
            <w:r w:rsidRPr="00C534DA">
              <w:rPr>
                <w:sz w:val="24"/>
                <w:szCs w:val="24"/>
                <w:lang w:val="fr-BE"/>
              </w:rPr>
              <w:t>A47-29/1P/</w:t>
            </w:r>
            <w:r w:rsidRPr="00C534DA">
              <w:rPr>
                <w:sz w:val="24"/>
                <w:szCs w:val="24"/>
              </w:rPr>
              <w:t>С</w:t>
            </w:r>
            <w:r w:rsidRPr="00C534DA">
              <w:rPr>
                <w:sz w:val="24"/>
                <w:szCs w:val="24"/>
                <w:lang w:val="fr-BE"/>
              </w:rPr>
              <w:t>/16A )</w:t>
            </w:r>
          </w:p>
          <w:p w14:paraId="2BEAF2BF"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6F6F4B2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BA3C342"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74868095" w14:textId="77777777" w:rsidR="009B6465" w:rsidRPr="00C534DA" w:rsidRDefault="009B6465" w:rsidP="00E66552">
            <w:pPr>
              <w:jc w:val="center"/>
              <w:rPr>
                <w:sz w:val="24"/>
                <w:szCs w:val="24"/>
              </w:rPr>
            </w:pPr>
          </w:p>
        </w:tc>
      </w:tr>
      <w:tr w:rsidR="009B6465" w:rsidRPr="00C534DA" w14:paraId="4B7EA8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09037D" w14:textId="77777777" w:rsidR="009B6465" w:rsidRPr="00C534DA" w:rsidRDefault="009B6465"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3AD7D4F0" w14:textId="77777777" w:rsidR="009B6465" w:rsidRPr="00C534DA" w:rsidRDefault="009B6465" w:rsidP="00E66552">
            <w:pPr>
              <w:rPr>
                <w:sz w:val="24"/>
                <w:szCs w:val="24"/>
                <w:lang w:val="en-US"/>
              </w:rPr>
            </w:pPr>
            <w:r w:rsidRPr="00C534DA">
              <w:rPr>
                <w:sz w:val="24"/>
                <w:szCs w:val="24"/>
                <w:lang w:val="en-US"/>
              </w:rPr>
              <w:t>08-03-575-1</w:t>
            </w:r>
          </w:p>
          <w:p w14:paraId="0510BED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E76657E" w14:textId="77777777" w:rsidR="009B6465" w:rsidRPr="00C534DA" w:rsidRDefault="009B6465" w:rsidP="00E66552">
            <w:pPr>
              <w:adjustRightInd w:val="0"/>
              <w:rPr>
                <w:sz w:val="24"/>
                <w:szCs w:val="24"/>
                <w:lang w:val="fr-BE"/>
              </w:rPr>
            </w:pPr>
            <w:r w:rsidRPr="00C534DA">
              <w:rPr>
                <w:sz w:val="24"/>
                <w:szCs w:val="24"/>
                <w:lang w:val="fr-BE"/>
              </w:rPr>
              <w:t xml:space="preserve">Dispozitiv sau aparat demontat inainte de transportare ( automate ) ( </w:t>
            </w:r>
            <w:r w:rsidRPr="00C534DA">
              <w:rPr>
                <w:sz w:val="24"/>
                <w:szCs w:val="24"/>
              </w:rPr>
              <w:t>выключатель</w:t>
            </w:r>
            <w:r w:rsidRPr="00C534DA">
              <w:rPr>
                <w:sz w:val="24"/>
                <w:szCs w:val="24"/>
                <w:lang w:val="fr-BE"/>
              </w:rPr>
              <w:t xml:space="preserve">  </w:t>
            </w:r>
            <w:r w:rsidRPr="00C534DA">
              <w:rPr>
                <w:sz w:val="24"/>
                <w:szCs w:val="24"/>
              </w:rPr>
              <w:t>автоматический</w:t>
            </w:r>
            <w:r w:rsidRPr="00C534DA">
              <w:rPr>
                <w:sz w:val="24"/>
                <w:szCs w:val="24"/>
                <w:lang w:val="fr-BE"/>
              </w:rPr>
              <w:t xml:space="preserve">  </w:t>
            </w:r>
            <w:r w:rsidRPr="00C534DA">
              <w:rPr>
                <w:sz w:val="24"/>
                <w:szCs w:val="24"/>
              </w:rPr>
              <w:t>В</w:t>
            </w:r>
            <w:r w:rsidRPr="00C534DA">
              <w:rPr>
                <w:sz w:val="24"/>
                <w:szCs w:val="24"/>
                <w:lang w:val="fr-BE"/>
              </w:rPr>
              <w:t>A47-29/3P/</w:t>
            </w:r>
            <w:r w:rsidRPr="00C534DA">
              <w:rPr>
                <w:sz w:val="24"/>
                <w:szCs w:val="24"/>
              </w:rPr>
              <w:t>С</w:t>
            </w:r>
            <w:r w:rsidRPr="00C534DA">
              <w:rPr>
                <w:sz w:val="24"/>
                <w:szCs w:val="24"/>
                <w:lang w:val="fr-BE"/>
              </w:rPr>
              <w:t>/16A )</w:t>
            </w:r>
          </w:p>
          <w:p w14:paraId="4F208ABC"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2E7720C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B31E510"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42D5E12" w14:textId="77777777" w:rsidR="009B6465" w:rsidRPr="00C534DA" w:rsidRDefault="009B6465" w:rsidP="00E66552">
            <w:pPr>
              <w:jc w:val="center"/>
              <w:rPr>
                <w:sz w:val="24"/>
                <w:szCs w:val="24"/>
              </w:rPr>
            </w:pPr>
          </w:p>
        </w:tc>
      </w:tr>
      <w:tr w:rsidR="009B6465" w:rsidRPr="00C534DA" w14:paraId="2F9EE1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0FB61C" w14:textId="77777777" w:rsidR="009B6465" w:rsidRPr="00C534DA" w:rsidRDefault="009B6465"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56CA3493" w14:textId="77777777" w:rsidR="009B6465" w:rsidRPr="00C534DA" w:rsidRDefault="009B6465" w:rsidP="00E66552">
            <w:pPr>
              <w:rPr>
                <w:sz w:val="24"/>
                <w:szCs w:val="24"/>
                <w:lang w:val="en-US"/>
              </w:rPr>
            </w:pPr>
            <w:r w:rsidRPr="00C534DA">
              <w:rPr>
                <w:sz w:val="24"/>
                <w:szCs w:val="24"/>
                <w:lang w:val="en-US"/>
              </w:rPr>
              <w:t>08-03-575-1</w:t>
            </w:r>
          </w:p>
          <w:p w14:paraId="264FD48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F9912D0" w14:textId="77777777" w:rsidR="009B6465" w:rsidRPr="00C534DA" w:rsidRDefault="009B6465" w:rsidP="00E66552">
            <w:pPr>
              <w:adjustRightInd w:val="0"/>
              <w:rPr>
                <w:sz w:val="24"/>
                <w:szCs w:val="24"/>
                <w:lang w:val="fr-BE"/>
              </w:rPr>
            </w:pPr>
            <w:r w:rsidRPr="00C534DA">
              <w:rPr>
                <w:sz w:val="24"/>
                <w:szCs w:val="24"/>
                <w:lang w:val="fr-BE"/>
              </w:rPr>
              <w:t xml:space="preserve">Dispozitiv sau aparat demontat inainte de transportare ( </w:t>
            </w:r>
            <w:r w:rsidRPr="00C534DA">
              <w:rPr>
                <w:sz w:val="24"/>
                <w:szCs w:val="24"/>
              </w:rPr>
              <w:t>световой</w:t>
            </w:r>
            <w:r w:rsidRPr="00C534DA">
              <w:rPr>
                <w:sz w:val="24"/>
                <w:szCs w:val="24"/>
                <w:lang w:val="fr-BE"/>
              </w:rPr>
              <w:t xml:space="preserve">  </w:t>
            </w:r>
            <w:r w:rsidRPr="00C534DA">
              <w:rPr>
                <w:sz w:val="24"/>
                <w:szCs w:val="24"/>
              </w:rPr>
              <w:t>индикатор</w:t>
            </w:r>
            <w:r w:rsidRPr="00C534DA">
              <w:rPr>
                <w:sz w:val="24"/>
                <w:szCs w:val="24"/>
                <w:lang w:val="fr-BE"/>
              </w:rPr>
              <w:t xml:space="preserve">  </w:t>
            </w:r>
            <w:r w:rsidRPr="00C534DA">
              <w:rPr>
                <w:sz w:val="24"/>
                <w:szCs w:val="24"/>
              </w:rPr>
              <w:t>фаз</w:t>
            </w:r>
            <w:r w:rsidRPr="00C534DA">
              <w:rPr>
                <w:sz w:val="24"/>
                <w:szCs w:val="24"/>
                <w:lang w:val="fr-BE"/>
              </w:rPr>
              <w:t xml:space="preserve">  MIF10-400 )</w:t>
            </w:r>
          </w:p>
          <w:p w14:paraId="0E739241"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02BE6F2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EBBE79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9B06851" w14:textId="77777777" w:rsidR="009B6465" w:rsidRPr="00C534DA" w:rsidRDefault="009B6465" w:rsidP="00E66552">
            <w:pPr>
              <w:jc w:val="center"/>
              <w:rPr>
                <w:sz w:val="24"/>
                <w:szCs w:val="24"/>
              </w:rPr>
            </w:pPr>
          </w:p>
        </w:tc>
      </w:tr>
      <w:tr w:rsidR="009B6465" w:rsidRPr="00C534DA" w14:paraId="27F4C32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49C219" w14:textId="77777777" w:rsidR="009B6465" w:rsidRPr="00C534DA" w:rsidRDefault="009B6465"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11A83B9C" w14:textId="77777777" w:rsidR="009B6465" w:rsidRPr="00C534DA" w:rsidRDefault="009B6465" w:rsidP="00E66552">
            <w:pPr>
              <w:rPr>
                <w:sz w:val="24"/>
                <w:szCs w:val="24"/>
                <w:lang w:val="en-US"/>
              </w:rPr>
            </w:pPr>
            <w:r w:rsidRPr="00C534DA">
              <w:rPr>
                <w:sz w:val="24"/>
                <w:szCs w:val="24"/>
                <w:lang w:val="en-US"/>
              </w:rPr>
              <w:t>08-03-530-4</w:t>
            </w:r>
          </w:p>
          <w:p w14:paraId="7E03935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A37FE8A" w14:textId="77777777" w:rsidR="009B6465" w:rsidRPr="00C534DA" w:rsidRDefault="009B6465" w:rsidP="00E66552">
            <w:pPr>
              <w:adjustRightInd w:val="0"/>
              <w:rPr>
                <w:sz w:val="24"/>
                <w:szCs w:val="24"/>
                <w:lang w:val="fr-BE"/>
              </w:rPr>
            </w:pPr>
            <w:r w:rsidRPr="00C534DA">
              <w:rPr>
                <w:sz w:val="24"/>
                <w:szCs w:val="24"/>
                <w:lang w:val="fr-BE"/>
              </w:rPr>
              <w:t xml:space="preserve">Demaror magnetic de destinatie comuna, separat, montat pe constructie pe perete sau coloana, curent pina la 40 A ( </w:t>
            </w:r>
            <w:r w:rsidRPr="00C534DA">
              <w:rPr>
                <w:sz w:val="24"/>
                <w:szCs w:val="24"/>
              </w:rPr>
              <w:t>пускатель</w:t>
            </w:r>
            <w:r w:rsidRPr="00C534DA">
              <w:rPr>
                <w:sz w:val="24"/>
                <w:szCs w:val="24"/>
                <w:lang w:val="fr-BE"/>
              </w:rPr>
              <w:t xml:space="preserve">  </w:t>
            </w:r>
            <w:r w:rsidRPr="00C534DA">
              <w:rPr>
                <w:sz w:val="24"/>
                <w:szCs w:val="24"/>
              </w:rPr>
              <w:t>КМИ</w:t>
            </w:r>
            <w:r w:rsidRPr="00C534DA">
              <w:rPr>
                <w:sz w:val="24"/>
                <w:szCs w:val="24"/>
                <w:lang w:val="fr-BE"/>
              </w:rPr>
              <w:t>-2251 )</w:t>
            </w:r>
          </w:p>
          <w:p w14:paraId="012CEC3F"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336FE6E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6F9363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1A166E3" w14:textId="77777777" w:rsidR="009B6465" w:rsidRPr="00C534DA" w:rsidRDefault="009B6465" w:rsidP="00E66552">
            <w:pPr>
              <w:jc w:val="center"/>
              <w:rPr>
                <w:sz w:val="24"/>
                <w:szCs w:val="24"/>
              </w:rPr>
            </w:pPr>
          </w:p>
        </w:tc>
      </w:tr>
      <w:tr w:rsidR="009B6465" w:rsidRPr="00C534DA" w14:paraId="75F1158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F02502" w14:textId="77777777" w:rsidR="009B6465" w:rsidRPr="00C534DA" w:rsidRDefault="009B6465"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5EC8A1A4" w14:textId="77777777" w:rsidR="009B6465" w:rsidRPr="00C534DA" w:rsidRDefault="009B6465" w:rsidP="00E66552">
            <w:pPr>
              <w:rPr>
                <w:sz w:val="24"/>
                <w:szCs w:val="24"/>
                <w:lang w:val="en-US"/>
              </w:rPr>
            </w:pPr>
            <w:r w:rsidRPr="00C534DA">
              <w:rPr>
                <w:sz w:val="24"/>
                <w:szCs w:val="24"/>
                <w:lang w:val="en-US"/>
              </w:rPr>
              <w:t>10-01-039-06</w:t>
            </w:r>
          </w:p>
          <w:p w14:paraId="51EE05F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368ACF4" w14:textId="77777777" w:rsidR="009B6465" w:rsidRPr="00C534DA" w:rsidRDefault="009B6465" w:rsidP="00E66552">
            <w:pPr>
              <w:adjustRightInd w:val="0"/>
              <w:rPr>
                <w:sz w:val="24"/>
                <w:szCs w:val="24"/>
                <w:lang w:val="fr-BE"/>
              </w:rPr>
            </w:pPr>
            <w:r w:rsidRPr="00C534DA">
              <w:rPr>
                <w:sz w:val="24"/>
                <w:szCs w:val="24"/>
                <w:lang w:val="fr-BE"/>
              </w:rPr>
              <w:t xml:space="preserve">Piese diverse: Releu, cheie, buton si alt, cu pregatire loc de montare ( </w:t>
            </w:r>
            <w:r w:rsidRPr="00C534DA">
              <w:rPr>
                <w:sz w:val="24"/>
                <w:szCs w:val="24"/>
              </w:rPr>
              <w:t>реле</w:t>
            </w:r>
            <w:r w:rsidRPr="00C534DA">
              <w:rPr>
                <w:sz w:val="24"/>
                <w:szCs w:val="24"/>
                <w:lang w:val="fr-BE"/>
              </w:rPr>
              <w:t xml:space="preserve">  </w:t>
            </w:r>
            <w:r w:rsidRPr="00C534DA">
              <w:rPr>
                <w:sz w:val="24"/>
                <w:szCs w:val="24"/>
              </w:rPr>
              <w:t>электротепловое</w:t>
            </w:r>
            <w:r w:rsidRPr="00C534DA">
              <w:rPr>
                <w:sz w:val="24"/>
                <w:szCs w:val="24"/>
                <w:lang w:val="fr-BE"/>
              </w:rPr>
              <w:t xml:space="preserve">  </w:t>
            </w:r>
            <w:r w:rsidRPr="00C534DA">
              <w:rPr>
                <w:sz w:val="24"/>
                <w:szCs w:val="24"/>
              </w:rPr>
              <w:t>РТИ</w:t>
            </w:r>
            <w:r w:rsidRPr="00C534DA">
              <w:rPr>
                <w:sz w:val="24"/>
                <w:szCs w:val="24"/>
                <w:lang w:val="fr-BE"/>
              </w:rPr>
              <w:t>-1316 )</w:t>
            </w:r>
          </w:p>
          <w:p w14:paraId="51BFD1A6"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46DAB24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EF754D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17EBBA3" w14:textId="77777777" w:rsidR="009B6465" w:rsidRPr="00C534DA" w:rsidRDefault="009B6465" w:rsidP="00E66552">
            <w:pPr>
              <w:jc w:val="center"/>
              <w:rPr>
                <w:sz w:val="24"/>
                <w:szCs w:val="24"/>
              </w:rPr>
            </w:pPr>
          </w:p>
        </w:tc>
      </w:tr>
      <w:tr w:rsidR="009B6465" w:rsidRPr="00C534DA" w14:paraId="54E5695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D400E3" w14:textId="77777777" w:rsidR="009B6465" w:rsidRPr="00C534DA" w:rsidRDefault="009B6465"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2C32DADC" w14:textId="77777777" w:rsidR="009B6465" w:rsidRPr="00C534DA" w:rsidRDefault="009B6465" w:rsidP="00E66552">
            <w:pPr>
              <w:rPr>
                <w:sz w:val="24"/>
                <w:szCs w:val="24"/>
                <w:lang w:val="en-US"/>
              </w:rPr>
            </w:pPr>
            <w:r w:rsidRPr="00C534DA">
              <w:rPr>
                <w:sz w:val="24"/>
                <w:szCs w:val="24"/>
                <w:lang w:val="en-US"/>
              </w:rPr>
              <w:t>08-03-575-2</w:t>
            </w:r>
          </w:p>
          <w:p w14:paraId="3602EDF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96FA726" w14:textId="77777777" w:rsidR="009B6465" w:rsidRPr="00C534DA" w:rsidRDefault="009B6465" w:rsidP="00E66552">
            <w:pPr>
              <w:adjustRightInd w:val="0"/>
              <w:rPr>
                <w:sz w:val="24"/>
                <w:szCs w:val="24"/>
              </w:rPr>
            </w:pPr>
            <w:r w:rsidRPr="00C534DA">
              <w:rPr>
                <w:sz w:val="24"/>
                <w:szCs w:val="24"/>
              </w:rPr>
              <w:t>Dispozitive si aparate demontate inainte de transportare: bloc de rezistori (cutie de rezistente), masa, kg, pina la 15 ( реле  промежуточное  РЭК  78/3  в  комплекте  с  модульным  разъемом  РРМ 78/3 )</w:t>
            </w:r>
          </w:p>
          <w:p w14:paraId="3B6C19C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D267B6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859058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A3596C2" w14:textId="77777777" w:rsidR="009B6465" w:rsidRPr="00C534DA" w:rsidRDefault="009B6465" w:rsidP="00E66552">
            <w:pPr>
              <w:jc w:val="center"/>
              <w:rPr>
                <w:sz w:val="24"/>
                <w:szCs w:val="24"/>
              </w:rPr>
            </w:pPr>
          </w:p>
        </w:tc>
      </w:tr>
      <w:tr w:rsidR="009B6465" w:rsidRPr="00C534DA" w14:paraId="5A54D53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0718C8" w14:textId="77777777" w:rsidR="009B6465" w:rsidRPr="00C534DA" w:rsidRDefault="009B6465"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2B4E72E5" w14:textId="77777777" w:rsidR="009B6465" w:rsidRPr="00C534DA" w:rsidRDefault="009B6465" w:rsidP="00E66552">
            <w:pPr>
              <w:rPr>
                <w:sz w:val="24"/>
                <w:szCs w:val="24"/>
                <w:lang w:val="en-US"/>
              </w:rPr>
            </w:pPr>
            <w:r w:rsidRPr="00C534DA">
              <w:rPr>
                <w:sz w:val="24"/>
                <w:szCs w:val="24"/>
                <w:lang w:val="en-US"/>
              </w:rPr>
              <w:t>08-03-575-1</w:t>
            </w:r>
          </w:p>
          <w:p w14:paraId="7B9A848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1DBCFAA" w14:textId="298B4A4C" w:rsidR="009B6465" w:rsidRPr="00C534DA" w:rsidRDefault="009B6465" w:rsidP="00E66552">
            <w:pPr>
              <w:adjustRightInd w:val="0"/>
              <w:rPr>
                <w:sz w:val="24"/>
                <w:szCs w:val="24"/>
              </w:rPr>
            </w:pPr>
            <w:r w:rsidRPr="00C534DA">
              <w:rPr>
                <w:sz w:val="24"/>
                <w:szCs w:val="24"/>
                <w:lang w:val="en-US"/>
              </w:rPr>
              <w:t>Dispozitiv</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aparat</w:t>
            </w:r>
            <w:r w:rsidRPr="00C534DA">
              <w:rPr>
                <w:sz w:val="24"/>
                <w:szCs w:val="24"/>
              </w:rPr>
              <w:t xml:space="preserve"> </w:t>
            </w:r>
            <w:r w:rsidRPr="00C534DA">
              <w:rPr>
                <w:sz w:val="24"/>
                <w:szCs w:val="24"/>
                <w:lang w:val="en-US"/>
              </w:rPr>
              <w:t>demontat</w:t>
            </w:r>
            <w:r w:rsidRPr="00C534DA">
              <w:rPr>
                <w:sz w:val="24"/>
                <w:szCs w:val="24"/>
              </w:rPr>
              <w:t xml:space="preserve"> </w:t>
            </w:r>
            <w:r w:rsidRPr="00C534DA">
              <w:rPr>
                <w:sz w:val="24"/>
                <w:szCs w:val="24"/>
                <w:lang w:val="en-US"/>
              </w:rPr>
              <w:t>inainte</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transportare</w:t>
            </w:r>
            <w:r w:rsidRPr="00C534DA">
              <w:rPr>
                <w:sz w:val="24"/>
                <w:szCs w:val="24"/>
              </w:rPr>
              <w:t xml:space="preserve"> ( блок  питания  220/123  для  установки  на  дин-рейку  </w:t>
            </w:r>
            <w:r w:rsidRPr="00C534DA">
              <w:rPr>
                <w:sz w:val="24"/>
                <w:szCs w:val="24"/>
                <w:lang w:val="en-US"/>
              </w:rPr>
              <w:t>Mean</w:t>
            </w:r>
            <w:r w:rsidRPr="00C534DA">
              <w:rPr>
                <w:sz w:val="24"/>
                <w:szCs w:val="24"/>
              </w:rPr>
              <w:t xml:space="preserve">  </w:t>
            </w:r>
            <w:r w:rsidRPr="00C534DA">
              <w:rPr>
                <w:sz w:val="24"/>
                <w:szCs w:val="24"/>
                <w:lang w:val="en-US"/>
              </w:rPr>
              <w:t>Well</w:t>
            </w:r>
            <w:r w:rsidRPr="00C534DA">
              <w:rPr>
                <w:sz w:val="24"/>
                <w:szCs w:val="24"/>
              </w:rPr>
              <w:t xml:space="preserve">  24</w:t>
            </w:r>
            <w:r w:rsidRPr="00C534DA">
              <w:rPr>
                <w:sz w:val="24"/>
                <w:szCs w:val="24"/>
                <w:lang w:val="en-US"/>
              </w:rPr>
              <w:t>Bm</w:t>
            </w:r>
            <w:r w:rsidRPr="00C534DA">
              <w:rPr>
                <w:sz w:val="24"/>
                <w:szCs w:val="24"/>
              </w:rPr>
              <w:t xml:space="preserve"> )</w:t>
            </w:r>
            <w:r w:rsidR="004613C0" w:rsidRPr="00C534DA">
              <w:rPr>
                <w:sz w:val="24"/>
                <w:szCs w:val="24"/>
              </w:rPr>
              <w:t xml:space="preserve"> </w:t>
            </w:r>
            <w:r w:rsidR="004613C0" w:rsidRPr="00C534DA">
              <w:rPr>
                <w:sz w:val="24"/>
                <w:szCs w:val="24"/>
                <w:lang w:val="en-US"/>
              </w:rPr>
              <w:t>sau</w:t>
            </w:r>
            <w:r w:rsidR="004613C0" w:rsidRPr="00C534DA">
              <w:rPr>
                <w:sz w:val="24"/>
                <w:szCs w:val="24"/>
              </w:rPr>
              <w:t xml:space="preserve"> </w:t>
            </w:r>
            <w:r w:rsidR="004613C0" w:rsidRPr="00C534DA">
              <w:rPr>
                <w:sz w:val="24"/>
                <w:szCs w:val="24"/>
                <w:lang w:val="en-US"/>
              </w:rPr>
              <w:t>echivalent</w:t>
            </w:r>
          </w:p>
          <w:p w14:paraId="18BAA0A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AB2C05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68901D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117D50C" w14:textId="77777777" w:rsidR="009B6465" w:rsidRPr="00C534DA" w:rsidRDefault="009B6465" w:rsidP="00E66552">
            <w:pPr>
              <w:jc w:val="center"/>
              <w:rPr>
                <w:sz w:val="24"/>
                <w:szCs w:val="24"/>
              </w:rPr>
            </w:pPr>
          </w:p>
        </w:tc>
      </w:tr>
      <w:tr w:rsidR="009B6465" w:rsidRPr="00C534DA" w14:paraId="68AC5F7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84B777" w14:textId="77777777" w:rsidR="009B6465" w:rsidRPr="00C534DA" w:rsidRDefault="009B6465"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157EF5D9" w14:textId="77777777" w:rsidR="009B6465" w:rsidRPr="00C534DA" w:rsidRDefault="009B6465" w:rsidP="00E66552">
            <w:pPr>
              <w:rPr>
                <w:sz w:val="24"/>
                <w:szCs w:val="24"/>
                <w:lang w:val="en-US"/>
              </w:rPr>
            </w:pPr>
            <w:r w:rsidRPr="00C534DA">
              <w:rPr>
                <w:sz w:val="24"/>
                <w:szCs w:val="24"/>
                <w:lang w:val="en-US"/>
              </w:rPr>
              <w:t>08-03-532-4</w:t>
            </w:r>
          </w:p>
          <w:p w14:paraId="42AA405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8739138" w14:textId="77777777" w:rsidR="009B6465" w:rsidRPr="00C534DA" w:rsidRDefault="009B6465" w:rsidP="00E66552">
            <w:pPr>
              <w:adjustRightInd w:val="0"/>
              <w:rPr>
                <w:sz w:val="24"/>
                <w:szCs w:val="24"/>
              </w:rPr>
            </w:pPr>
            <w:r w:rsidRPr="00C534DA">
              <w:rPr>
                <w:sz w:val="24"/>
                <w:szCs w:val="24"/>
              </w:rPr>
              <w:t>Post de comanda cu butoane, destinatie comuna, montat pe constructie perete sau coloana, cantitatea elementelor postului pina la 3  ( переключатель  режимов  AKS-2  с  ключом  на  2  фиксированных  положения  " сблокировано - деблокировано", установить  в  корпусе  КП-101 )</w:t>
            </w:r>
          </w:p>
          <w:p w14:paraId="2496C0A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668853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2CAF5E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2F479859" w14:textId="77777777" w:rsidR="009B6465" w:rsidRPr="00C534DA" w:rsidRDefault="009B6465" w:rsidP="00E66552">
            <w:pPr>
              <w:jc w:val="center"/>
              <w:rPr>
                <w:sz w:val="24"/>
                <w:szCs w:val="24"/>
              </w:rPr>
            </w:pPr>
          </w:p>
        </w:tc>
      </w:tr>
      <w:tr w:rsidR="009B6465" w:rsidRPr="00C534DA" w14:paraId="09B3523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D7C0A9" w14:textId="77777777" w:rsidR="009B6465" w:rsidRPr="00C534DA" w:rsidRDefault="009B6465"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6B06D81A" w14:textId="77777777" w:rsidR="009B6465" w:rsidRPr="00C534DA" w:rsidRDefault="009B6465" w:rsidP="00E66552">
            <w:pPr>
              <w:rPr>
                <w:sz w:val="24"/>
                <w:szCs w:val="24"/>
                <w:lang w:val="en-US"/>
              </w:rPr>
            </w:pPr>
            <w:r w:rsidRPr="00C534DA">
              <w:rPr>
                <w:sz w:val="24"/>
                <w:szCs w:val="24"/>
                <w:lang w:val="en-US"/>
              </w:rPr>
              <w:t>Pret  furnizor</w:t>
            </w:r>
          </w:p>
          <w:p w14:paraId="009D4CF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D9D77D1" w14:textId="77777777" w:rsidR="009B6465" w:rsidRPr="00C534DA" w:rsidRDefault="009B6465" w:rsidP="00E66552">
            <w:pPr>
              <w:adjustRightInd w:val="0"/>
              <w:rPr>
                <w:sz w:val="24"/>
                <w:szCs w:val="24"/>
              </w:rPr>
            </w:pPr>
            <w:r w:rsidRPr="00C534DA">
              <w:rPr>
                <w:sz w:val="24"/>
                <w:szCs w:val="24"/>
              </w:rPr>
              <w:t>Набор  их  трех  силовых  шин  380В, до  50А</w:t>
            </w:r>
          </w:p>
          <w:p w14:paraId="0D0A649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2C1EE2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4D92E1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AC9C5BA" w14:textId="77777777" w:rsidR="009B6465" w:rsidRPr="00C534DA" w:rsidRDefault="009B6465" w:rsidP="00E66552">
            <w:pPr>
              <w:jc w:val="center"/>
              <w:rPr>
                <w:sz w:val="24"/>
                <w:szCs w:val="24"/>
              </w:rPr>
            </w:pPr>
          </w:p>
        </w:tc>
      </w:tr>
      <w:tr w:rsidR="009B6465" w:rsidRPr="00C534DA" w14:paraId="5266137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65625E" w14:textId="77777777" w:rsidR="009B6465" w:rsidRPr="00C534DA" w:rsidRDefault="009B6465"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2F7B82F2" w14:textId="77777777" w:rsidR="009B6465" w:rsidRPr="00C534DA" w:rsidRDefault="009B6465" w:rsidP="00E66552">
            <w:pPr>
              <w:rPr>
                <w:sz w:val="24"/>
                <w:szCs w:val="24"/>
                <w:lang w:val="en-US"/>
              </w:rPr>
            </w:pPr>
            <w:r w:rsidRPr="00C534DA">
              <w:rPr>
                <w:sz w:val="24"/>
                <w:szCs w:val="24"/>
                <w:lang w:val="en-US"/>
              </w:rPr>
              <w:t>Pret  furnizor</w:t>
            </w:r>
          </w:p>
          <w:p w14:paraId="305B4CB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99BCBCC" w14:textId="77777777" w:rsidR="009B6465" w:rsidRPr="00C534DA" w:rsidRDefault="009B6465" w:rsidP="00E66552">
            <w:pPr>
              <w:adjustRightInd w:val="0"/>
              <w:rPr>
                <w:sz w:val="24"/>
                <w:szCs w:val="24"/>
              </w:rPr>
            </w:pPr>
            <w:r w:rsidRPr="00C534DA">
              <w:rPr>
                <w:sz w:val="24"/>
                <w:szCs w:val="24"/>
              </w:rPr>
              <w:t>Шина  N  и  РЕ  на  10  присоединений  каждая</w:t>
            </w:r>
          </w:p>
          <w:p w14:paraId="28E6227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FC5AC9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D79EF0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49D3836F" w14:textId="77777777" w:rsidR="009B6465" w:rsidRPr="00C534DA" w:rsidRDefault="009B6465" w:rsidP="00E66552">
            <w:pPr>
              <w:jc w:val="center"/>
              <w:rPr>
                <w:sz w:val="24"/>
                <w:szCs w:val="24"/>
              </w:rPr>
            </w:pPr>
          </w:p>
        </w:tc>
      </w:tr>
      <w:tr w:rsidR="009B6465" w:rsidRPr="00C534DA" w14:paraId="072AC5E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05836A" w14:textId="77777777" w:rsidR="009B6465" w:rsidRPr="00C534DA" w:rsidRDefault="009B6465"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3B8F426A" w14:textId="77777777" w:rsidR="009B6465" w:rsidRPr="00C534DA" w:rsidRDefault="009B6465" w:rsidP="00E66552">
            <w:pPr>
              <w:rPr>
                <w:sz w:val="24"/>
                <w:szCs w:val="24"/>
                <w:lang w:val="en-US"/>
              </w:rPr>
            </w:pPr>
            <w:r w:rsidRPr="00C534DA">
              <w:rPr>
                <w:sz w:val="24"/>
                <w:szCs w:val="24"/>
                <w:lang w:val="en-US"/>
              </w:rPr>
              <w:t>Pret  furnizor</w:t>
            </w:r>
          </w:p>
          <w:p w14:paraId="01F3AC3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C233776" w14:textId="77777777" w:rsidR="009B6465" w:rsidRPr="00C534DA" w:rsidRDefault="009B6465" w:rsidP="00E66552">
            <w:pPr>
              <w:adjustRightInd w:val="0"/>
              <w:rPr>
                <w:sz w:val="24"/>
                <w:szCs w:val="24"/>
                <w:lang w:val="en-US"/>
              </w:rPr>
            </w:pPr>
            <w:r w:rsidRPr="00C534DA">
              <w:rPr>
                <w:sz w:val="24"/>
                <w:szCs w:val="24"/>
              </w:rPr>
              <w:t xml:space="preserve">Набор  клеммных  зажимов  ЗНИ - 2,5 </w:t>
            </w:r>
          </w:p>
          <w:p w14:paraId="6E13968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0821F0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AEDC1CA"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20,0000</w:t>
            </w:r>
          </w:p>
          <w:p w14:paraId="2E301F3A" w14:textId="77777777" w:rsidR="009B6465" w:rsidRPr="00C534DA" w:rsidRDefault="009B6465" w:rsidP="00E66552">
            <w:pPr>
              <w:jc w:val="center"/>
              <w:rPr>
                <w:sz w:val="24"/>
                <w:szCs w:val="24"/>
              </w:rPr>
            </w:pPr>
          </w:p>
        </w:tc>
      </w:tr>
      <w:tr w:rsidR="009B6465" w:rsidRPr="00C534DA" w14:paraId="2FD5400E" w14:textId="77777777" w:rsidTr="00E66552">
        <w:tc>
          <w:tcPr>
            <w:tcW w:w="709" w:type="dxa"/>
            <w:tcBorders>
              <w:top w:val="nil"/>
              <w:left w:val="single" w:sz="6" w:space="0" w:color="auto"/>
              <w:bottom w:val="nil"/>
              <w:right w:val="nil"/>
            </w:tcBorders>
          </w:tcPr>
          <w:p w14:paraId="0EF81318" w14:textId="77777777" w:rsidR="009B6465" w:rsidRPr="00C534DA" w:rsidRDefault="009B6465" w:rsidP="00E66552">
            <w:pPr>
              <w:jc w:val="center"/>
              <w:rPr>
                <w:sz w:val="24"/>
                <w:szCs w:val="24"/>
              </w:rPr>
            </w:pPr>
            <w:r w:rsidRPr="00C534DA">
              <w:rPr>
                <w:sz w:val="24"/>
                <w:szCs w:val="24"/>
              </w:rPr>
              <w:lastRenderedPageBreak/>
              <w:t xml:space="preserve"> </w:t>
            </w:r>
          </w:p>
        </w:tc>
        <w:tc>
          <w:tcPr>
            <w:tcW w:w="1701" w:type="dxa"/>
            <w:tcBorders>
              <w:top w:val="nil"/>
              <w:left w:val="single" w:sz="6" w:space="0" w:color="auto"/>
              <w:bottom w:val="nil"/>
              <w:right w:val="nil"/>
            </w:tcBorders>
          </w:tcPr>
          <w:p w14:paraId="5E01307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EACEB8E"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1.2. Приборы</w:t>
            </w:r>
          </w:p>
          <w:p w14:paraId="7AD59015"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E056C3D"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1164EAD" w14:textId="77777777" w:rsidR="009B6465" w:rsidRPr="00C534DA" w:rsidRDefault="009B6465" w:rsidP="00E66552">
            <w:pPr>
              <w:rPr>
                <w:sz w:val="24"/>
                <w:szCs w:val="24"/>
              </w:rPr>
            </w:pPr>
          </w:p>
        </w:tc>
      </w:tr>
      <w:tr w:rsidR="009B6465" w:rsidRPr="00C534DA" w14:paraId="1F06D71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072092" w14:textId="77777777" w:rsidR="009B6465" w:rsidRPr="00C534DA" w:rsidRDefault="009B6465" w:rsidP="00E66552">
            <w:pPr>
              <w:rPr>
                <w:sz w:val="24"/>
                <w:szCs w:val="24"/>
              </w:rPr>
            </w:pPr>
            <w:r w:rsidRPr="00C534DA">
              <w:rPr>
                <w:sz w:val="24"/>
                <w:szCs w:val="24"/>
              </w:rPr>
              <w:t>16</w:t>
            </w:r>
          </w:p>
        </w:tc>
        <w:tc>
          <w:tcPr>
            <w:tcW w:w="1701" w:type="dxa"/>
            <w:tcBorders>
              <w:top w:val="single" w:sz="4" w:space="0" w:color="auto"/>
              <w:bottom w:val="single" w:sz="4" w:space="0" w:color="auto"/>
            </w:tcBorders>
            <w:vAlign w:val="center"/>
          </w:tcPr>
          <w:p w14:paraId="63793F74" w14:textId="77777777" w:rsidR="009B6465" w:rsidRPr="00C534DA" w:rsidRDefault="009B6465" w:rsidP="00E66552">
            <w:pPr>
              <w:rPr>
                <w:sz w:val="24"/>
                <w:szCs w:val="24"/>
                <w:lang w:val="en-US"/>
              </w:rPr>
            </w:pPr>
            <w:r w:rsidRPr="00C534DA">
              <w:rPr>
                <w:sz w:val="24"/>
                <w:szCs w:val="24"/>
                <w:lang w:val="en-US"/>
              </w:rPr>
              <w:t>11-02-001-01</w:t>
            </w:r>
          </w:p>
          <w:p w14:paraId="3D842AB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268A08E" w14:textId="6A6067BE" w:rsidR="009B6465" w:rsidRPr="00C534DA" w:rsidRDefault="009B6465" w:rsidP="00E66552">
            <w:pPr>
              <w:adjustRightInd w:val="0"/>
              <w:rPr>
                <w:sz w:val="24"/>
                <w:szCs w:val="24"/>
              </w:rPr>
            </w:pPr>
            <w:r w:rsidRPr="00C534DA">
              <w:rPr>
                <w:sz w:val="24"/>
                <w:szCs w:val="24"/>
                <w:lang w:val="en-US"/>
              </w:rPr>
              <w:t>Dispozitiv</w:t>
            </w:r>
            <w:r w:rsidRPr="00C534DA">
              <w:rPr>
                <w:sz w:val="24"/>
                <w:szCs w:val="24"/>
              </w:rPr>
              <w:t xml:space="preserve"> </w:t>
            </w:r>
            <w:r w:rsidRPr="00C534DA">
              <w:rPr>
                <w:sz w:val="24"/>
                <w:szCs w:val="24"/>
                <w:lang w:val="en-US"/>
              </w:rPr>
              <w:t>instalat</w:t>
            </w:r>
            <w:r w:rsidRPr="00C534DA">
              <w:rPr>
                <w:sz w:val="24"/>
                <w:szCs w:val="24"/>
              </w:rPr>
              <w:t xml:space="preserve"> </w:t>
            </w:r>
            <w:r w:rsidRPr="00C534DA">
              <w:rPr>
                <w:sz w:val="24"/>
                <w:szCs w:val="24"/>
                <w:lang w:val="en-US"/>
              </w:rPr>
              <w:t>pe</w:t>
            </w:r>
            <w:r w:rsidRPr="00C534DA">
              <w:rPr>
                <w:sz w:val="24"/>
                <w:szCs w:val="24"/>
              </w:rPr>
              <w:t xml:space="preserve"> </w:t>
            </w:r>
            <w:r w:rsidRPr="00C534DA">
              <w:rPr>
                <w:sz w:val="24"/>
                <w:szCs w:val="24"/>
                <w:lang w:val="en-US"/>
              </w:rPr>
              <w:t>imbinari</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filet</w:t>
            </w:r>
            <w:r w:rsidRPr="00C534DA">
              <w:rPr>
                <w:sz w:val="24"/>
                <w:szCs w:val="24"/>
              </w:rPr>
              <w:t xml:space="preserve">, </w:t>
            </w:r>
            <w:r w:rsidRPr="00C534DA">
              <w:rPr>
                <w:sz w:val="24"/>
                <w:szCs w:val="24"/>
                <w:lang w:val="en-US"/>
              </w:rPr>
              <w:t>masa</w:t>
            </w:r>
            <w:r w:rsidRPr="00C534DA">
              <w:rPr>
                <w:sz w:val="24"/>
                <w:szCs w:val="24"/>
              </w:rPr>
              <w:t xml:space="preserve">, </w:t>
            </w:r>
            <w:r w:rsidRPr="00C534DA">
              <w:rPr>
                <w:sz w:val="24"/>
                <w:szCs w:val="24"/>
                <w:lang w:val="en-US"/>
              </w:rPr>
              <w:t>kg</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1,5 ( регулятор  давления  </w:t>
            </w:r>
            <w:r w:rsidRPr="00C534DA">
              <w:rPr>
                <w:sz w:val="24"/>
                <w:szCs w:val="24"/>
                <w:lang w:val="en-US"/>
              </w:rPr>
              <w:t>BRIO</w:t>
            </w:r>
            <w:r w:rsidRPr="00C534DA">
              <w:rPr>
                <w:sz w:val="24"/>
                <w:szCs w:val="24"/>
              </w:rPr>
              <w:t xml:space="preserve">  </w:t>
            </w:r>
            <w:r w:rsidRPr="00C534DA">
              <w:rPr>
                <w:sz w:val="24"/>
                <w:szCs w:val="24"/>
                <w:lang w:val="en-US"/>
              </w:rPr>
              <w:t>TOP</w:t>
            </w:r>
            <w:r w:rsidRPr="00C534DA">
              <w:rPr>
                <w:sz w:val="24"/>
                <w:szCs w:val="24"/>
              </w:rPr>
              <w:t xml:space="preserve"> 1  1/4  </w:t>
            </w:r>
            <w:r w:rsidRPr="00C534DA">
              <w:rPr>
                <w:sz w:val="24"/>
                <w:szCs w:val="24"/>
                <w:lang w:val="en-US"/>
              </w:rPr>
              <w:t>Italtehnica</w:t>
            </w:r>
            <w:r w:rsidRPr="00C534DA">
              <w:rPr>
                <w:sz w:val="24"/>
                <w:szCs w:val="24"/>
              </w:rPr>
              <w:t xml:space="preserve"> )</w:t>
            </w:r>
            <w:r w:rsidR="003A34CD" w:rsidRPr="00C534DA">
              <w:rPr>
                <w:sz w:val="24"/>
                <w:szCs w:val="24"/>
              </w:rPr>
              <w:t xml:space="preserve"> </w:t>
            </w:r>
            <w:r w:rsidR="003A34CD" w:rsidRPr="00C534DA">
              <w:rPr>
                <w:sz w:val="24"/>
                <w:szCs w:val="24"/>
                <w:lang w:val="en-US"/>
              </w:rPr>
              <w:t>sau</w:t>
            </w:r>
            <w:r w:rsidR="003A34CD" w:rsidRPr="00C534DA">
              <w:rPr>
                <w:sz w:val="24"/>
                <w:szCs w:val="24"/>
              </w:rPr>
              <w:t xml:space="preserve"> </w:t>
            </w:r>
            <w:r w:rsidR="003A34CD" w:rsidRPr="00C534DA">
              <w:rPr>
                <w:sz w:val="24"/>
                <w:szCs w:val="24"/>
                <w:lang w:val="en-US"/>
              </w:rPr>
              <w:t>echivalent</w:t>
            </w:r>
          </w:p>
          <w:p w14:paraId="52E41FC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4A41E5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72CAB8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7BDFFB1" w14:textId="77777777" w:rsidR="009B6465" w:rsidRPr="00C534DA" w:rsidRDefault="009B6465" w:rsidP="00E66552">
            <w:pPr>
              <w:jc w:val="center"/>
              <w:rPr>
                <w:sz w:val="24"/>
                <w:szCs w:val="24"/>
              </w:rPr>
            </w:pPr>
          </w:p>
        </w:tc>
      </w:tr>
      <w:tr w:rsidR="009B6465" w:rsidRPr="00C534DA" w14:paraId="231A95C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7619CB" w14:textId="77777777" w:rsidR="009B6465" w:rsidRPr="00C534DA" w:rsidRDefault="009B6465"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21C8606F" w14:textId="77777777" w:rsidR="009B6465" w:rsidRPr="00C534DA" w:rsidRDefault="009B6465" w:rsidP="00E66552">
            <w:pPr>
              <w:rPr>
                <w:sz w:val="24"/>
                <w:szCs w:val="24"/>
                <w:lang w:val="en-US"/>
              </w:rPr>
            </w:pPr>
            <w:r w:rsidRPr="00C534DA">
              <w:rPr>
                <w:sz w:val="24"/>
                <w:szCs w:val="24"/>
                <w:lang w:val="en-US"/>
              </w:rPr>
              <w:t>AcB01A</w:t>
            </w:r>
          </w:p>
          <w:p w14:paraId="1F28341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462AE1E" w14:textId="1EA082F1" w:rsidR="009B6465" w:rsidRPr="00C534DA" w:rsidRDefault="009B6465" w:rsidP="00E66552">
            <w:pPr>
              <w:adjustRightInd w:val="0"/>
              <w:rPr>
                <w:sz w:val="24"/>
                <w:szCs w:val="24"/>
              </w:rPr>
            </w:pPr>
            <w:r w:rsidRPr="00C534DA">
              <w:rPr>
                <w:sz w:val="24"/>
                <w:szCs w:val="24"/>
                <w:lang w:val="en-US"/>
              </w:rPr>
              <w:t>Montarea</w:t>
            </w:r>
            <w:r w:rsidRPr="00C534DA">
              <w:rPr>
                <w:sz w:val="24"/>
                <w:szCs w:val="24"/>
              </w:rPr>
              <w:t xml:space="preserve"> </w:t>
            </w:r>
            <w:r w:rsidRPr="00C534DA">
              <w:rPr>
                <w:sz w:val="24"/>
                <w:szCs w:val="24"/>
                <w:lang w:val="en-US"/>
              </w:rPr>
              <w:t>armaturilor</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actionare</w:t>
            </w:r>
            <w:r w:rsidRPr="00C534DA">
              <w:rPr>
                <w:sz w:val="24"/>
                <w:szCs w:val="24"/>
              </w:rPr>
              <w:t xml:space="preserve"> </w:t>
            </w:r>
            <w:r w:rsidRPr="00C534DA">
              <w:rPr>
                <w:sz w:val="24"/>
                <w:szCs w:val="24"/>
                <w:lang w:val="en-US"/>
              </w:rPr>
              <w:t>manuala</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mecanica</w:t>
            </w:r>
            <w:r w:rsidRPr="00C534DA">
              <w:rPr>
                <w:sz w:val="24"/>
                <w:szCs w:val="24"/>
              </w:rPr>
              <w:t xml:space="preserve"> (</w:t>
            </w:r>
            <w:r w:rsidRPr="00C534DA">
              <w:rPr>
                <w:sz w:val="24"/>
                <w:szCs w:val="24"/>
                <w:lang w:val="en-US"/>
              </w:rPr>
              <w:t>vane</w:t>
            </w:r>
            <w:r w:rsidRPr="00C534DA">
              <w:rPr>
                <w:sz w:val="24"/>
                <w:szCs w:val="24"/>
              </w:rPr>
              <w:t xml:space="preserve">, </w:t>
            </w:r>
            <w:r w:rsidRPr="00C534DA">
              <w:rPr>
                <w:sz w:val="24"/>
                <w:szCs w:val="24"/>
                <w:lang w:val="en-US"/>
              </w:rPr>
              <w:t>robinete</w:t>
            </w:r>
            <w:r w:rsidRPr="00C534DA">
              <w:rPr>
                <w:sz w:val="24"/>
                <w:szCs w:val="24"/>
              </w:rPr>
              <w:t xml:space="preserve">, </w:t>
            </w:r>
            <w:r w:rsidRPr="00C534DA">
              <w:rPr>
                <w:sz w:val="24"/>
                <w:szCs w:val="24"/>
                <w:lang w:val="en-US"/>
              </w:rPr>
              <w:t>ventile</w:t>
            </w:r>
            <w:r w:rsidRPr="00C534DA">
              <w:rPr>
                <w:sz w:val="24"/>
                <w:szCs w:val="24"/>
              </w:rPr>
              <w:t xml:space="preserve">), </w:t>
            </w:r>
            <w:r w:rsidRPr="00C534DA">
              <w:rPr>
                <w:sz w:val="24"/>
                <w:szCs w:val="24"/>
                <w:lang w:val="en-US"/>
              </w:rPr>
              <w:t>la</w:t>
            </w:r>
            <w:r w:rsidRPr="00C534DA">
              <w:rPr>
                <w:sz w:val="24"/>
                <w:szCs w:val="24"/>
              </w:rPr>
              <w:t xml:space="preserve"> </w:t>
            </w:r>
            <w:r w:rsidRPr="00C534DA">
              <w:rPr>
                <w:sz w:val="24"/>
                <w:szCs w:val="24"/>
                <w:lang w:val="en-US"/>
              </w:rPr>
              <w:t>conductele</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alimentare</w:t>
            </w:r>
            <w:r w:rsidRPr="00C534DA">
              <w:rPr>
                <w:sz w:val="24"/>
                <w:szCs w:val="24"/>
              </w:rPr>
              <w:t xml:space="preserve"> </w:t>
            </w:r>
            <w:r w:rsidRPr="00C534DA">
              <w:rPr>
                <w:sz w:val="24"/>
                <w:szCs w:val="24"/>
                <w:lang w:val="en-US"/>
              </w:rPr>
              <w:t>cu</w:t>
            </w:r>
            <w:r w:rsidRPr="00C534DA">
              <w:rPr>
                <w:sz w:val="24"/>
                <w:szCs w:val="24"/>
              </w:rPr>
              <w:t xml:space="preserve"> </w:t>
            </w:r>
            <w:r w:rsidRPr="00C534DA">
              <w:rPr>
                <w:sz w:val="24"/>
                <w:szCs w:val="24"/>
                <w:lang w:val="en-US"/>
              </w:rPr>
              <w:t>apa</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canalizare</w:t>
            </w:r>
            <w:r w:rsidRPr="00C534DA">
              <w:rPr>
                <w:sz w:val="24"/>
                <w:szCs w:val="24"/>
              </w:rPr>
              <w:t xml:space="preserve">, </w:t>
            </w:r>
            <w:r w:rsidRPr="00C534DA">
              <w:rPr>
                <w:sz w:val="24"/>
                <w:szCs w:val="24"/>
                <w:lang w:val="en-US"/>
              </w:rPr>
              <w:t>avind</w:t>
            </w:r>
            <w:r w:rsidRPr="00C534DA">
              <w:rPr>
                <w:sz w:val="24"/>
                <w:szCs w:val="24"/>
              </w:rPr>
              <w:t xml:space="preserve"> </w:t>
            </w:r>
            <w:r w:rsidRPr="00C534DA">
              <w:rPr>
                <w:sz w:val="24"/>
                <w:szCs w:val="24"/>
                <w:lang w:val="en-US"/>
              </w:rPr>
              <w:t>diametrul</w:t>
            </w:r>
            <w:r w:rsidRPr="00C534DA">
              <w:rPr>
                <w:sz w:val="24"/>
                <w:szCs w:val="24"/>
              </w:rPr>
              <w:t xml:space="preserve"> </w:t>
            </w:r>
            <w:r w:rsidRPr="00C534DA">
              <w:rPr>
                <w:sz w:val="24"/>
                <w:szCs w:val="24"/>
                <w:lang w:val="en-US"/>
              </w:rPr>
              <w:t>de</w:t>
            </w:r>
            <w:r w:rsidRPr="00C534DA">
              <w:rPr>
                <w:sz w:val="24"/>
                <w:szCs w:val="24"/>
              </w:rPr>
              <w:t xml:space="preserve"> 50 </w:t>
            </w:r>
            <w:r w:rsidRPr="00C534DA">
              <w:rPr>
                <w:sz w:val="24"/>
                <w:szCs w:val="24"/>
                <w:lang w:val="en-US"/>
              </w:rPr>
              <w:t>mm</w:t>
            </w:r>
            <w:r w:rsidRPr="00C534DA">
              <w:rPr>
                <w:sz w:val="24"/>
                <w:szCs w:val="24"/>
              </w:rPr>
              <w:t xml:space="preserve"> ( Задвижка  Баттерфляй  </w:t>
            </w:r>
            <w:r w:rsidRPr="00C534DA">
              <w:rPr>
                <w:sz w:val="24"/>
                <w:szCs w:val="24"/>
                <w:lang w:val="en-US"/>
              </w:rPr>
              <w:t>VITECH</w:t>
            </w:r>
            <w:r w:rsidRPr="00C534DA">
              <w:rPr>
                <w:sz w:val="24"/>
                <w:szCs w:val="24"/>
              </w:rPr>
              <w:t xml:space="preserve"> </w:t>
            </w:r>
            <w:r w:rsidRPr="00C534DA">
              <w:rPr>
                <w:sz w:val="24"/>
                <w:szCs w:val="24"/>
                <w:lang w:val="en-US"/>
              </w:rPr>
              <w:t>VB</w:t>
            </w:r>
            <w:r w:rsidRPr="00C534DA">
              <w:rPr>
                <w:sz w:val="24"/>
                <w:szCs w:val="24"/>
              </w:rPr>
              <w:t xml:space="preserve"> Ду 50  с  электроприводом  </w:t>
            </w:r>
            <w:r w:rsidRPr="00C534DA">
              <w:rPr>
                <w:sz w:val="24"/>
                <w:szCs w:val="24"/>
                <w:lang w:val="en-US"/>
              </w:rPr>
              <w:t>Belimo</w:t>
            </w:r>
            <w:r w:rsidRPr="00C534DA">
              <w:rPr>
                <w:sz w:val="24"/>
                <w:szCs w:val="24"/>
              </w:rPr>
              <w:t xml:space="preserve">  </w:t>
            </w:r>
            <w:r w:rsidRPr="00C534DA">
              <w:rPr>
                <w:sz w:val="24"/>
                <w:szCs w:val="24"/>
                <w:lang w:val="en-US"/>
              </w:rPr>
              <w:t>SY</w:t>
            </w:r>
            <w:r w:rsidRPr="00C534DA">
              <w:rPr>
                <w:sz w:val="24"/>
                <w:szCs w:val="24"/>
              </w:rPr>
              <w:t>1-230-3-</w:t>
            </w:r>
            <w:r w:rsidRPr="00C534DA">
              <w:rPr>
                <w:sz w:val="24"/>
                <w:szCs w:val="24"/>
                <w:lang w:val="en-US"/>
              </w:rPr>
              <w:t>T</w:t>
            </w:r>
            <w:r w:rsidRPr="00C534DA">
              <w:rPr>
                <w:sz w:val="24"/>
                <w:szCs w:val="24"/>
              </w:rPr>
              <w:t xml:space="preserve"> )</w:t>
            </w:r>
            <w:r w:rsidR="003A34CD" w:rsidRPr="00C534DA">
              <w:rPr>
                <w:sz w:val="24"/>
                <w:szCs w:val="24"/>
              </w:rPr>
              <w:t xml:space="preserve"> </w:t>
            </w:r>
            <w:r w:rsidR="003A34CD" w:rsidRPr="00C534DA">
              <w:rPr>
                <w:sz w:val="24"/>
                <w:szCs w:val="24"/>
                <w:lang w:val="en-US"/>
              </w:rPr>
              <w:t>sau</w:t>
            </w:r>
            <w:r w:rsidR="003A34CD" w:rsidRPr="00C534DA">
              <w:rPr>
                <w:sz w:val="24"/>
                <w:szCs w:val="24"/>
              </w:rPr>
              <w:t xml:space="preserve"> </w:t>
            </w:r>
            <w:r w:rsidR="003A34CD" w:rsidRPr="00C534DA">
              <w:rPr>
                <w:sz w:val="24"/>
                <w:szCs w:val="24"/>
                <w:lang w:val="en-US"/>
              </w:rPr>
              <w:t>echivalent</w:t>
            </w:r>
          </w:p>
          <w:p w14:paraId="38BEA05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41A3BF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D7A5C9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A3E4CF1" w14:textId="77777777" w:rsidR="009B6465" w:rsidRPr="00C534DA" w:rsidRDefault="009B6465" w:rsidP="00E66552">
            <w:pPr>
              <w:jc w:val="center"/>
              <w:rPr>
                <w:sz w:val="24"/>
                <w:szCs w:val="24"/>
              </w:rPr>
            </w:pPr>
          </w:p>
        </w:tc>
      </w:tr>
      <w:tr w:rsidR="009B6465" w:rsidRPr="00C534DA" w14:paraId="27A7A59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F130DC" w14:textId="77777777" w:rsidR="009B6465" w:rsidRPr="00C534DA" w:rsidRDefault="009B6465"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38EC56E4" w14:textId="77777777" w:rsidR="009B6465" w:rsidRPr="00C534DA" w:rsidRDefault="009B6465" w:rsidP="00E66552">
            <w:pPr>
              <w:rPr>
                <w:sz w:val="24"/>
                <w:szCs w:val="24"/>
                <w:lang w:val="en-US"/>
              </w:rPr>
            </w:pPr>
            <w:r w:rsidRPr="00C534DA">
              <w:rPr>
                <w:sz w:val="24"/>
                <w:szCs w:val="24"/>
                <w:lang w:val="en-US"/>
              </w:rPr>
              <w:t>AcB09A</w:t>
            </w:r>
          </w:p>
          <w:p w14:paraId="5DCE430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CEECB25" w14:textId="1BBFE515" w:rsidR="009B6465" w:rsidRPr="00C534DA" w:rsidRDefault="009B6465" w:rsidP="00E66552">
            <w:pPr>
              <w:adjustRightInd w:val="0"/>
              <w:rPr>
                <w:sz w:val="24"/>
                <w:szCs w:val="24"/>
                <w:lang w:val="en-US"/>
              </w:rPr>
            </w:pPr>
            <w:r w:rsidRPr="00C534DA">
              <w:rPr>
                <w:sz w:val="24"/>
                <w:szCs w:val="24"/>
                <w:lang w:val="en-US"/>
              </w:rPr>
              <w:t>Montarea dispozitivelor de actionare electrica a vanelor, vanele avind diametrul de 400 mm  (  электропривод  Belimo  SY1-230-3-T )</w:t>
            </w:r>
            <w:r w:rsidR="003A34CD" w:rsidRPr="00C534DA">
              <w:rPr>
                <w:sz w:val="24"/>
                <w:szCs w:val="24"/>
                <w:lang w:val="en-US"/>
              </w:rPr>
              <w:t xml:space="preserve"> sau echivalent</w:t>
            </w:r>
          </w:p>
          <w:p w14:paraId="7FF43596"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6B8B1F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68FBE3A"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3816FB7" w14:textId="77777777" w:rsidR="009B6465" w:rsidRPr="00C534DA" w:rsidRDefault="009B6465" w:rsidP="00E66552">
            <w:pPr>
              <w:jc w:val="center"/>
              <w:rPr>
                <w:sz w:val="24"/>
                <w:szCs w:val="24"/>
              </w:rPr>
            </w:pPr>
          </w:p>
        </w:tc>
      </w:tr>
      <w:tr w:rsidR="009B6465" w:rsidRPr="00C534DA" w14:paraId="340AD686" w14:textId="77777777" w:rsidTr="00E66552">
        <w:tc>
          <w:tcPr>
            <w:tcW w:w="709" w:type="dxa"/>
            <w:tcBorders>
              <w:top w:val="nil"/>
              <w:left w:val="single" w:sz="6" w:space="0" w:color="auto"/>
              <w:bottom w:val="nil"/>
              <w:right w:val="nil"/>
            </w:tcBorders>
          </w:tcPr>
          <w:p w14:paraId="65891B40"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7E74E53"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FB4AB74"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1.3. Аппаратура  по  месту</w:t>
            </w:r>
          </w:p>
          <w:p w14:paraId="31227129"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115BFA94"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0A8BA96" w14:textId="77777777" w:rsidR="009B6465" w:rsidRPr="00C534DA" w:rsidRDefault="009B6465" w:rsidP="00E66552">
            <w:pPr>
              <w:rPr>
                <w:sz w:val="24"/>
                <w:szCs w:val="24"/>
              </w:rPr>
            </w:pPr>
          </w:p>
        </w:tc>
      </w:tr>
      <w:tr w:rsidR="009B6465" w:rsidRPr="00C534DA" w14:paraId="1B2F845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D497D7" w14:textId="77777777" w:rsidR="009B6465" w:rsidRPr="00C534DA" w:rsidRDefault="009B6465" w:rsidP="00E66552">
            <w:pPr>
              <w:rPr>
                <w:sz w:val="24"/>
                <w:szCs w:val="24"/>
              </w:rPr>
            </w:pPr>
            <w:r w:rsidRPr="00C534DA">
              <w:rPr>
                <w:sz w:val="24"/>
                <w:szCs w:val="24"/>
              </w:rPr>
              <w:t>19</w:t>
            </w:r>
          </w:p>
        </w:tc>
        <w:tc>
          <w:tcPr>
            <w:tcW w:w="1701" w:type="dxa"/>
            <w:tcBorders>
              <w:top w:val="single" w:sz="4" w:space="0" w:color="auto"/>
              <w:bottom w:val="single" w:sz="4" w:space="0" w:color="auto"/>
            </w:tcBorders>
            <w:vAlign w:val="center"/>
          </w:tcPr>
          <w:p w14:paraId="5CD1DFAE" w14:textId="77777777" w:rsidR="009B6465" w:rsidRPr="00C534DA" w:rsidRDefault="009B6465" w:rsidP="00E66552">
            <w:pPr>
              <w:rPr>
                <w:sz w:val="24"/>
                <w:szCs w:val="24"/>
                <w:lang w:val="en-US"/>
              </w:rPr>
            </w:pPr>
            <w:r w:rsidRPr="00C534DA">
              <w:rPr>
                <w:sz w:val="24"/>
                <w:szCs w:val="24"/>
                <w:lang w:val="en-US"/>
              </w:rPr>
              <w:t>08-03-532-4</w:t>
            </w:r>
          </w:p>
          <w:p w14:paraId="7A7F087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6750A3B" w14:textId="77777777" w:rsidR="009B6465" w:rsidRPr="00C534DA" w:rsidRDefault="009B6465" w:rsidP="00E66552">
            <w:pPr>
              <w:adjustRightInd w:val="0"/>
              <w:rPr>
                <w:sz w:val="24"/>
                <w:szCs w:val="24"/>
                <w:lang w:val="fr-BE"/>
              </w:rPr>
            </w:pPr>
            <w:r w:rsidRPr="00C534DA">
              <w:rPr>
                <w:sz w:val="24"/>
                <w:szCs w:val="24"/>
                <w:lang w:val="fr-BE"/>
              </w:rPr>
              <w:t xml:space="preserve">Post de comanda cu butoane, destinatie comuna, montat pe constructie perete sau coloana, cantitatea elementelor postului pina la 3 ( </w:t>
            </w:r>
            <w:r w:rsidRPr="00C534DA">
              <w:rPr>
                <w:sz w:val="24"/>
                <w:szCs w:val="24"/>
              </w:rPr>
              <w:t>пост</w:t>
            </w:r>
            <w:r w:rsidRPr="00C534DA">
              <w:rPr>
                <w:sz w:val="24"/>
                <w:szCs w:val="24"/>
                <w:lang w:val="fr-BE"/>
              </w:rPr>
              <w:t xml:space="preserve">  </w:t>
            </w:r>
            <w:r w:rsidRPr="00C534DA">
              <w:rPr>
                <w:sz w:val="24"/>
                <w:szCs w:val="24"/>
              </w:rPr>
              <w:t>кнопочный</w:t>
            </w:r>
            <w:r w:rsidRPr="00C534DA">
              <w:rPr>
                <w:sz w:val="24"/>
                <w:szCs w:val="24"/>
                <w:lang w:val="fr-BE"/>
              </w:rPr>
              <w:t xml:space="preserve">  "</w:t>
            </w:r>
            <w:r w:rsidRPr="00C534DA">
              <w:rPr>
                <w:sz w:val="24"/>
                <w:szCs w:val="24"/>
              </w:rPr>
              <w:t>пуск</w:t>
            </w:r>
            <w:r w:rsidRPr="00C534DA">
              <w:rPr>
                <w:sz w:val="24"/>
                <w:szCs w:val="24"/>
                <w:lang w:val="fr-BE"/>
              </w:rPr>
              <w:t>-</w:t>
            </w:r>
            <w:r w:rsidRPr="00C534DA">
              <w:rPr>
                <w:sz w:val="24"/>
                <w:szCs w:val="24"/>
              </w:rPr>
              <w:t>стоп</w:t>
            </w:r>
            <w:r w:rsidRPr="00C534DA">
              <w:rPr>
                <w:sz w:val="24"/>
                <w:szCs w:val="24"/>
                <w:lang w:val="fr-BE"/>
              </w:rPr>
              <w:t xml:space="preserve">"  </w:t>
            </w:r>
            <w:r w:rsidRPr="00C534DA">
              <w:rPr>
                <w:sz w:val="24"/>
                <w:szCs w:val="24"/>
              </w:rPr>
              <w:t>в</w:t>
            </w:r>
            <w:r w:rsidRPr="00C534DA">
              <w:rPr>
                <w:sz w:val="24"/>
                <w:szCs w:val="24"/>
                <w:lang w:val="fr-BE"/>
              </w:rPr>
              <w:t xml:space="preserve">  </w:t>
            </w:r>
            <w:r w:rsidRPr="00C534DA">
              <w:rPr>
                <w:sz w:val="24"/>
                <w:szCs w:val="24"/>
              </w:rPr>
              <w:t>корпусе</w:t>
            </w:r>
            <w:r w:rsidRPr="00C534DA">
              <w:rPr>
                <w:sz w:val="24"/>
                <w:szCs w:val="24"/>
                <w:lang w:val="fr-BE"/>
              </w:rPr>
              <w:t xml:space="preserve">  IP54 )</w:t>
            </w:r>
          </w:p>
          <w:p w14:paraId="03167871"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1017360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580A67A"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137F7170" w14:textId="77777777" w:rsidR="009B6465" w:rsidRPr="00C534DA" w:rsidRDefault="009B6465" w:rsidP="00E66552">
            <w:pPr>
              <w:jc w:val="center"/>
              <w:rPr>
                <w:sz w:val="24"/>
                <w:szCs w:val="24"/>
              </w:rPr>
            </w:pPr>
          </w:p>
        </w:tc>
      </w:tr>
      <w:tr w:rsidR="009B6465" w:rsidRPr="00C534DA" w14:paraId="5BB8C02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F5EA36" w14:textId="77777777" w:rsidR="009B6465" w:rsidRPr="00C534DA" w:rsidRDefault="009B6465"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5D26C7D9" w14:textId="77777777" w:rsidR="009B6465" w:rsidRPr="00C534DA" w:rsidRDefault="009B6465" w:rsidP="00E66552">
            <w:pPr>
              <w:rPr>
                <w:sz w:val="24"/>
                <w:szCs w:val="24"/>
                <w:lang w:val="en-US"/>
              </w:rPr>
            </w:pPr>
            <w:r w:rsidRPr="00C534DA">
              <w:rPr>
                <w:sz w:val="24"/>
                <w:szCs w:val="24"/>
                <w:lang w:val="en-US"/>
              </w:rPr>
              <w:t>Pret  de  piata</w:t>
            </w:r>
          </w:p>
          <w:p w14:paraId="33CDAC7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45D585E" w14:textId="77777777" w:rsidR="009B6465" w:rsidRPr="00C534DA" w:rsidRDefault="009B6465" w:rsidP="00E66552">
            <w:pPr>
              <w:adjustRightInd w:val="0"/>
              <w:rPr>
                <w:sz w:val="24"/>
                <w:szCs w:val="24"/>
              </w:rPr>
            </w:pPr>
            <w:r w:rsidRPr="00C534DA">
              <w:rPr>
                <w:sz w:val="24"/>
                <w:szCs w:val="24"/>
              </w:rPr>
              <w:t>Пост  кнопочный  "пуск-стоп"  в  корпусе  IP54</w:t>
            </w:r>
          </w:p>
          <w:p w14:paraId="3C140EE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88B839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B44E883"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2D98D88F" w14:textId="77777777" w:rsidR="009B6465" w:rsidRPr="00C534DA" w:rsidRDefault="009B6465" w:rsidP="00E66552">
            <w:pPr>
              <w:jc w:val="center"/>
              <w:rPr>
                <w:sz w:val="24"/>
                <w:szCs w:val="24"/>
              </w:rPr>
            </w:pPr>
          </w:p>
        </w:tc>
      </w:tr>
      <w:tr w:rsidR="009B6465" w:rsidRPr="00C534DA" w14:paraId="1CE1EFCC" w14:textId="77777777" w:rsidTr="00E66552">
        <w:tc>
          <w:tcPr>
            <w:tcW w:w="709" w:type="dxa"/>
            <w:tcBorders>
              <w:top w:val="nil"/>
              <w:left w:val="single" w:sz="6" w:space="0" w:color="auto"/>
              <w:bottom w:val="nil"/>
              <w:right w:val="nil"/>
            </w:tcBorders>
          </w:tcPr>
          <w:p w14:paraId="59B0D968"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09155ED"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29A5B90"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1.4. Кабели</w:t>
            </w:r>
          </w:p>
          <w:p w14:paraId="46B75D88"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38C096B"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2E520DA3" w14:textId="77777777" w:rsidR="009B6465" w:rsidRPr="00C534DA" w:rsidRDefault="009B6465" w:rsidP="00E66552">
            <w:pPr>
              <w:rPr>
                <w:sz w:val="24"/>
                <w:szCs w:val="24"/>
              </w:rPr>
            </w:pPr>
          </w:p>
        </w:tc>
      </w:tr>
      <w:tr w:rsidR="009B6465" w:rsidRPr="00C534DA" w14:paraId="3C4D383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2B926D3" w14:textId="77777777" w:rsidR="009B6465" w:rsidRPr="00C534DA" w:rsidRDefault="009B6465" w:rsidP="00E66552">
            <w:pPr>
              <w:rPr>
                <w:sz w:val="24"/>
                <w:szCs w:val="24"/>
              </w:rPr>
            </w:pPr>
            <w:r w:rsidRPr="00C534DA">
              <w:rPr>
                <w:sz w:val="24"/>
                <w:szCs w:val="24"/>
              </w:rPr>
              <w:t>21</w:t>
            </w:r>
          </w:p>
        </w:tc>
        <w:tc>
          <w:tcPr>
            <w:tcW w:w="1701" w:type="dxa"/>
            <w:tcBorders>
              <w:top w:val="single" w:sz="4" w:space="0" w:color="auto"/>
              <w:bottom w:val="single" w:sz="4" w:space="0" w:color="auto"/>
            </w:tcBorders>
            <w:vAlign w:val="center"/>
          </w:tcPr>
          <w:p w14:paraId="34132B98" w14:textId="77777777" w:rsidR="009B6465" w:rsidRPr="00C534DA" w:rsidRDefault="009B6465" w:rsidP="00E66552">
            <w:pPr>
              <w:rPr>
                <w:sz w:val="24"/>
                <w:szCs w:val="24"/>
                <w:lang w:val="en-US"/>
              </w:rPr>
            </w:pPr>
            <w:r w:rsidRPr="00C534DA">
              <w:rPr>
                <w:sz w:val="24"/>
                <w:szCs w:val="24"/>
                <w:lang w:val="en-US"/>
              </w:rPr>
              <w:t>08-02-148-1</w:t>
            </w:r>
          </w:p>
          <w:p w14:paraId="5E7C2FD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D456D0E" w14:textId="77777777" w:rsidR="009B6465" w:rsidRPr="00C534DA" w:rsidRDefault="009B6465" w:rsidP="00E66552">
            <w:pPr>
              <w:adjustRightInd w:val="0"/>
              <w:rPr>
                <w:sz w:val="24"/>
                <w:szCs w:val="24"/>
                <w:lang w:val="en-US"/>
              </w:rPr>
            </w:pPr>
            <w:r w:rsidRPr="00C534DA">
              <w:rPr>
                <w:sz w:val="24"/>
                <w:szCs w:val="24"/>
                <w:lang w:val="en-US"/>
              </w:rPr>
              <w:t>Cablu pina la 35 kV in tevi, blocuri si cutii pozate, masa 1 m pina la: 1 kg</w:t>
            </w:r>
          </w:p>
          <w:p w14:paraId="4B759344"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89F8818"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1B34EC3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2,7000</w:t>
            </w:r>
          </w:p>
          <w:p w14:paraId="5857D32D" w14:textId="77777777" w:rsidR="009B6465" w:rsidRPr="00C534DA" w:rsidRDefault="009B6465" w:rsidP="00E66552">
            <w:pPr>
              <w:jc w:val="center"/>
              <w:rPr>
                <w:sz w:val="24"/>
                <w:szCs w:val="24"/>
              </w:rPr>
            </w:pPr>
          </w:p>
        </w:tc>
      </w:tr>
      <w:tr w:rsidR="009B6465" w:rsidRPr="00C534DA" w14:paraId="4ED315A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729222" w14:textId="77777777" w:rsidR="009B6465" w:rsidRPr="00C534DA" w:rsidRDefault="009B6465"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3B5D21BB" w14:textId="77777777" w:rsidR="009B6465" w:rsidRPr="00C534DA" w:rsidRDefault="009B6465" w:rsidP="00E66552">
            <w:pPr>
              <w:rPr>
                <w:sz w:val="24"/>
                <w:szCs w:val="24"/>
                <w:lang w:val="en-US"/>
              </w:rPr>
            </w:pPr>
            <w:r w:rsidRPr="00C534DA">
              <w:rPr>
                <w:sz w:val="24"/>
                <w:szCs w:val="24"/>
                <w:lang w:val="en-US"/>
              </w:rPr>
              <w:t>Pret  de  piata</w:t>
            </w:r>
          </w:p>
          <w:p w14:paraId="7EE3D4A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562F793" w14:textId="77777777" w:rsidR="009B6465" w:rsidRPr="00C534DA" w:rsidRDefault="009B6465" w:rsidP="00E66552">
            <w:pPr>
              <w:adjustRightInd w:val="0"/>
              <w:rPr>
                <w:sz w:val="24"/>
                <w:szCs w:val="24"/>
                <w:lang w:val="en-US"/>
              </w:rPr>
            </w:pPr>
            <w:r w:rsidRPr="00C534DA">
              <w:rPr>
                <w:sz w:val="24"/>
                <w:szCs w:val="24"/>
              </w:rPr>
              <w:t>Cablu  ВВГнг-FRLS  2x2.5 mm2</w:t>
            </w:r>
          </w:p>
          <w:p w14:paraId="40C0664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0212550"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02A12E4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120,0000</w:t>
            </w:r>
          </w:p>
          <w:p w14:paraId="7C7926D1" w14:textId="77777777" w:rsidR="009B6465" w:rsidRPr="00C534DA" w:rsidRDefault="009B6465" w:rsidP="00E66552">
            <w:pPr>
              <w:jc w:val="center"/>
              <w:rPr>
                <w:sz w:val="24"/>
                <w:szCs w:val="24"/>
              </w:rPr>
            </w:pPr>
          </w:p>
        </w:tc>
      </w:tr>
      <w:tr w:rsidR="009B6465" w:rsidRPr="00C534DA" w14:paraId="31ECAB5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F20CC6" w14:textId="77777777" w:rsidR="009B6465" w:rsidRPr="00C534DA" w:rsidRDefault="009B6465"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6AE0B363" w14:textId="77777777" w:rsidR="009B6465" w:rsidRPr="00C534DA" w:rsidRDefault="009B6465" w:rsidP="00E66552">
            <w:pPr>
              <w:rPr>
                <w:sz w:val="24"/>
                <w:szCs w:val="24"/>
                <w:lang w:val="en-US"/>
              </w:rPr>
            </w:pPr>
            <w:r w:rsidRPr="00C534DA">
              <w:rPr>
                <w:sz w:val="24"/>
                <w:szCs w:val="24"/>
                <w:lang w:val="en-US"/>
              </w:rPr>
              <w:t>Pret  de  piata</w:t>
            </w:r>
          </w:p>
          <w:p w14:paraId="494EC44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DCD374D" w14:textId="77777777" w:rsidR="009B6465" w:rsidRPr="00C534DA" w:rsidRDefault="009B6465" w:rsidP="00E66552">
            <w:pPr>
              <w:adjustRightInd w:val="0"/>
              <w:rPr>
                <w:sz w:val="24"/>
                <w:szCs w:val="24"/>
                <w:lang w:val="en-US"/>
              </w:rPr>
            </w:pPr>
            <w:r w:rsidRPr="00C534DA">
              <w:rPr>
                <w:sz w:val="24"/>
                <w:szCs w:val="24"/>
              </w:rPr>
              <w:t>Cablu  ВВГнг-FRLS  3x2.5 mm2</w:t>
            </w:r>
          </w:p>
          <w:p w14:paraId="74CF7EC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7408C29"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24DED50"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50,0000</w:t>
            </w:r>
          </w:p>
          <w:p w14:paraId="62960FE5" w14:textId="77777777" w:rsidR="009B6465" w:rsidRPr="00C534DA" w:rsidRDefault="009B6465" w:rsidP="00E66552">
            <w:pPr>
              <w:jc w:val="center"/>
              <w:rPr>
                <w:sz w:val="24"/>
                <w:szCs w:val="24"/>
              </w:rPr>
            </w:pPr>
          </w:p>
        </w:tc>
      </w:tr>
      <w:tr w:rsidR="009B6465" w:rsidRPr="00C534DA" w14:paraId="2474F11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77138E" w14:textId="77777777" w:rsidR="009B6465" w:rsidRPr="00C534DA" w:rsidRDefault="009B6465"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763629B1" w14:textId="77777777" w:rsidR="009B6465" w:rsidRPr="00C534DA" w:rsidRDefault="009B6465" w:rsidP="00E66552">
            <w:pPr>
              <w:rPr>
                <w:sz w:val="24"/>
                <w:szCs w:val="24"/>
                <w:lang w:val="en-US"/>
              </w:rPr>
            </w:pPr>
            <w:r w:rsidRPr="00C534DA">
              <w:rPr>
                <w:sz w:val="24"/>
                <w:szCs w:val="24"/>
                <w:lang w:val="en-US"/>
              </w:rPr>
              <w:t>Pret  de  piata</w:t>
            </w:r>
          </w:p>
          <w:p w14:paraId="16EA55D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6EC4B10" w14:textId="77777777" w:rsidR="009B6465" w:rsidRPr="00C534DA" w:rsidRDefault="009B6465" w:rsidP="00E66552">
            <w:pPr>
              <w:adjustRightInd w:val="0"/>
              <w:rPr>
                <w:sz w:val="24"/>
                <w:szCs w:val="24"/>
                <w:lang w:val="en-US"/>
              </w:rPr>
            </w:pPr>
            <w:r w:rsidRPr="00C534DA">
              <w:rPr>
                <w:sz w:val="24"/>
                <w:szCs w:val="24"/>
              </w:rPr>
              <w:t>Cablu  ВВГнг-FRLS  4x2.5 mm2</w:t>
            </w:r>
          </w:p>
          <w:p w14:paraId="2208678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777664D"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A9C78C7"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50,0000</w:t>
            </w:r>
          </w:p>
          <w:p w14:paraId="5FD25E35" w14:textId="77777777" w:rsidR="009B6465" w:rsidRPr="00C534DA" w:rsidRDefault="009B6465" w:rsidP="00E66552">
            <w:pPr>
              <w:jc w:val="center"/>
              <w:rPr>
                <w:sz w:val="24"/>
                <w:szCs w:val="24"/>
              </w:rPr>
            </w:pPr>
          </w:p>
        </w:tc>
      </w:tr>
      <w:tr w:rsidR="009B6465" w:rsidRPr="00C534DA" w14:paraId="5EACB74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51F764" w14:textId="77777777" w:rsidR="009B6465" w:rsidRPr="00C534DA" w:rsidRDefault="009B6465"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248C90B8" w14:textId="77777777" w:rsidR="009B6465" w:rsidRPr="00C534DA" w:rsidRDefault="009B6465" w:rsidP="00E66552">
            <w:pPr>
              <w:rPr>
                <w:sz w:val="24"/>
                <w:szCs w:val="24"/>
                <w:lang w:val="en-US"/>
              </w:rPr>
            </w:pPr>
            <w:r w:rsidRPr="00C534DA">
              <w:rPr>
                <w:sz w:val="24"/>
                <w:szCs w:val="24"/>
                <w:lang w:val="en-US"/>
              </w:rPr>
              <w:t>Pret  de  piata</w:t>
            </w:r>
          </w:p>
          <w:p w14:paraId="3F98B11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FCDCB4A" w14:textId="77777777" w:rsidR="009B6465" w:rsidRPr="00C534DA" w:rsidRDefault="009B6465" w:rsidP="00E66552">
            <w:pPr>
              <w:adjustRightInd w:val="0"/>
              <w:rPr>
                <w:sz w:val="24"/>
                <w:szCs w:val="24"/>
                <w:lang w:val="en-US"/>
              </w:rPr>
            </w:pPr>
            <w:r w:rsidRPr="00C534DA">
              <w:rPr>
                <w:sz w:val="24"/>
                <w:szCs w:val="24"/>
              </w:rPr>
              <w:t>Cablu  ВВГнг-FRLS  5x2.5 mm2</w:t>
            </w:r>
          </w:p>
          <w:p w14:paraId="74FCC83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09A1397"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1EE5C73"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50,0000</w:t>
            </w:r>
          </w:p>
          <w:p w14:paraId="405D8464" w14:textId="77777777" w:rsidR="009B6465" w:rsidRPr="00C534DA" w:rsidRDefault="009B6465" w:rsidP="00E66552">
            <w:pPr>
              <w:jc w:val="center"/>
              <w:rPr>
                <w:sz w:val="24"/>
                <w:szCs w:val="24"/>
              </w:rPr>
            </w:pPr>
          </w:p>
        </w:tc>
      </w:tr>
      <w:tr w:rsidR="009B6465" w:rsidRPr="00C534DA" w14:paraId="0591CF64" w14:textId="77777777" w:rsidTr="00E66552">
        <w:tc>
          <w:tcPr>
            <w:tcW w:w="709" w:type="dxa"/>
            <w:tcBorders>
              <w:top w:val="nil"/>
              <w:left w:val="single" w:sz="6" w:space="0" w:color="auto"/>
              <w:bottom w:val="nil"/>
              <w:right w:val="nil"/>
            </w:tcBorders>
          </w:tcPr>
          <w:p w14:paraId="230045E3"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C85CB30"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3D0D359"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 Utilaj</w:t>
            </w:r>
          </w:p>
          <w:p w14:paraId="4D48A7D1"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75AD663"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72DF8F85" w14:textId="77777777" w:rsidR="009B6465" w:rsidRPr="00C534DA" w:rsidRDefault="009B6465" w:rsidP="00E66552">
            <w:pPr>
              <w:rPr>
                <w:sz w:val="24"/>
                <w:szCs w:val="24"/>
              </w:rPr>
            </w:pPr>
          </w:p>
        </w:tc>
      </w:tr>
      <w:tr w:rsidR="009B6465" w:rsidRPr="00C534DA" w14:paraId="69430114" w14:textId="77777777" w:rsidTr="00E66552">
        <w:tc>
          <w:tcPr>
            <w:tcW w:w="709" w:type="dxa"/>
            <w:tcBorders>
              <w:top w:val="nil"/>
              <w:left w:val="single" w:sz="6" w:space="0" w:color="auto"/>
              <w:bottom w:val="nil"/>
              <w:right w:val="nil"/>
            </w:tcBorders>
          </w:tcPr>
          <w:p w14:paraId="45CDDC5C"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058B95A2"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6F82405"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 Panouri  electric ( электрощиты )</w:t>
            </w:r>
          </w:p>
          <w:p w14:paraId="088AA830"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A630125"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32FBBC3" w14:textId="77777777" w:rsidR="009B6465" w:rsidRPr="00C534DA" w:rsidRDefault="009B6465" w:rsidP="00E66552">
            <w:pPr>
              <w:rPr>
                <w:sz w:val="24"/>
                <w:szCs w:val="24"/>
              </w:rPr>
            </w:pPr>
          </w:p>
        </w:tc>
      </w:tr>
      <w:tr w:rsidR="009B6465" w:rsidRPr="00C534DA" w14:paraId="50F112D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8D42EB" w14:textId="77777777" w:rsidR="009B6465" w:rsidRPr="00C534DA" w:rsidRDefault="009B6465" w:rsidP="00E66552">
            <w:pPr>
              <w:rPr>
                <w:sz w:val="24"/>
                <w:szCs w:val="24"/>
              </w:rPr>
            </w:pPr>
            <w:r w:rsidRPr="00C534DA">
              <w:rPr>
                <w:sz w:val="24"/>
                <w:szCs w:val="24"/>
              </w:rPr>
              <w:t>26</w:t>
            </w:r>
          </w:p>
        </w:tc>
        <w:tc>
          <w:tcPr>
            <w:tcW w:w="1701" w:type="dxa"/>
            <w:tcBorders>
              <w:top w:val="single" w:sz="4" w:space="0" w:color="auto"/>
              <w:bottom w:val="single" w:sz="4" w:space="0" w:color="auto"/>
            </w:tcBorders>
            <w:vAlign w:val="center"/>
          </w:tcPr>
          <w:p w14:paraId="284D055E" w14:textId="77777777" w:rsidR="009B6465" w:rsidRPr="00C534DA" w:rsidRDefault="009B6465" w:rsidP="00E66552">
            <w:pPr>
              <w:rPr>
                <w:sz w:val="24"/>
                <w:szCs w:val="24"/>
                <w:lang w:val="en-US"/>
              </w:rPr>
            </w:pPr>
            <w:r w:rsidRPr="00C534DA">
              <w:rPr>
                <w:sz w:val="24"/>
                <w:szCs w:val="24"/>
                <w:lang w:val="en-US"/>
              </w:rPr>
              <w:t>Pret  de  piata</w:t>
            </w:r>
          </w:p>
          <w:p w14:paraId="2DD3B26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D6EF4CD" w14:textId="77777777" w:rsidR="009B6465" w:rsidRPr="00C534DA" w:rsidRDefault="009B6465" w:rsidP="00E66552">
            <w:pPr>
              <w:adjustRightInd w:val="0"/>
              <w:rPr>
                <w:sz w:val="24"/>
                <w:szCs w:val="24"/>
              </w:rPr>
            </w:pPr>
            <w:r w:rsidRPr="00C534DA">
              <w:rPr>
                <w:sz w:val="24"/>
                <w:szCs w:val="24"/>
              </w:rPr>
              <w:t>Щит  с  монтажной  панелью  ЩМП-3-2  74  У1  IP54  PRO, 650х500х225</w:t>
            </w:r>
          </w:p>
          <w:p w14:paraId="14B233D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37B910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6769B4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F30747A" w14:textId="77777777" w:rsidR="009B6465" w:rsidRPr="00C534DA" w:rsidRDefault="009B6465" w:rsidP="00E66552">
            <w:pPr>
              <w:jc w:val="center"/>
              <w:rPr>
                <w:sz w:val="24"/>
                <w:szCs w:val="24"/>
              </w:rPr>
            </w:pPr>
          </w:p>
        </w:tc>
      </w:tr>
      <w:tr w:rsidR="009B6465" w:rsidRPr="00C534DA" w14:paraId="45F6CD0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6C5D27" w14:textId="77777777" w:rsidR="009B6465" w:rsidRPr="00C534DA" w:rsidRDefault="009B6465"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173E90F7" w14:textId="77777777" w:rsidR="009B6465" w:rsidRPr="00C534DA" w:rsidRDefault="009B6465" w:rsidP="00E66552">
            <w:pPr>
              <w:rPr>
                <w:sz w:val="24"/>
                <w:szCs w:val="24"/>
                <w:lang w:val="en-US"/>
              </w:rPr>
            </w:pPr>
            <w:r w:rsidRPr="00C534DA">
              <w:rPr>
                <w:sz w:val="24"/>
                <w:szCs w:val="24"/>
                <w:lang w:val="en-US"/>
              </w:rPr>
              <w:t>Pret  de  piata</w:t>
            </w:r>
          </w:p>
          <w:p w14:paraId="564C078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DC8CD69" w14:textId="77777777" w:rsidR="009B6465" w:rsidRPr="00C534DA" w:rsidRDefault="009B6465" w:rsidP="00E66552">
            <w:pPr>
              <w:adjustRightInd w:val="0"/>
              <w:rPr>
                <w:sz w:val="24"/>
                <w:szCs w:val="24"/>
                <w:lang w:val="en-US"/>
              </w:rPr>
            </w:pPr>
            <w:r w:rsidRPr="00C534DA">
              <w:rPr>
                <w:sz w:val="24"/>
                <w:szCs w:val="24"/>
              </w:rPr>
              <w:t>Выключатель  нагрузки  BH 32 3Р 63А</w:t>
            </w:r>
          </w:p>
          <w:p w14:paraId="5B7CFE0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52B087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EEFE17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3A898B3" w14:textId="77777777" w:rsidR="009B6465" w:rsidRPr="00C534DA" w:rsidRDefault="009B6465" w:rsidP="00E66552">
            <w:pPr>
              <w:jc w:val="center"/>
              <w:rPr>
                <w:sz w:val="24"/>
                <w:szCs w:val="24"/>
              </w:rPr>
            </w:pPr>
          </w:p>
        </w:tc>
      </w:tr>
      <w:tr w:rsidR="009B6465" w:rsidRPr="00C534DA" w14:paraId="3CD84FC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24D373" w14:textId="77777777" w:rsidR="009B6465" w:rsidRPr="00C534DA" w:rsidRDefault="009B6465"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27D09BF3" w14:textId="77777777" w:rsidR="009B6465" w:rsidRPr="00C534DA" w:rsidRDefault="009B6465" w:rsidP="00E66552">
            <w:pPr>
              <w:rPr>
                <w:sz w:val="24"/>
                <w:szCs w:val="24"/>
                <w:lang w:val="en-US"/>
              </w:rPr>
            </w:pPr>
            <w:r w:rsidRPr="00C534DA">
              <w:rPr>
                <w:sz w:val="24"/>
                <w:szCs w:val="24"/>
                <w:lang w:val="en-US"/>
              </w:rPr>
              <w:t>Pret  de  piata</w:t>
            </w:r>
          </w:p>
          <w:p w14:paraId="08FB837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3EEF29A" w14:textId="77777777" w:rsidR="009B6465" w:rsidRPr="00C534DA" w:rsidRDefault="009B6465" w:rsidP="00E66552">
            <w:pPr>
              <w:adjustRightInd w:val="0"/>
              <w:rPr>
                <w:sz w:val="24"/>
                <w:szCs w:val="24"/>
              </w:rPr>
            </w:pPr>
            <w:r w:rsidRPr="00C534DA">
              <w:rPr>
                <w:sz w:val="24"/>
                <w:szCs w:val="24"/>
              </w:rPr>
              <w:t>Выключатель  автоматический  ВA47-29/3P/С/1A</w:t>
            </w:r>
          </w:p>
          <w:p w14:paraId="70DDC247"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67310D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758A82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F377033" w14:textId="77777777" w:rsidR="009B6465" w:rsidRPr="00C534DA" w:rsidRDefault="009B6465" w:rsidP="00E66552">
            <w:pPr>
              <w:jc w:val="center"/>
              <w:rPr>
                <w:sz w:val="24"/>
                <w:szCs w:val="24"/>
              </w:rPr>
            </w:pPr>
          </w:p>
        </w:tc>
      </w:tr>
      <w:tr w:rsidR="009B6465" w:rsidRPr="00C534DA" w14:paraId="030CCA4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79A437" w14:textId="77777777" w:rsidR="009B6465" w:rsidRPr="00C534DA" w:rsidRDefault="009B6465"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429DB5C9" w14:textId="77777777" w:rsidR="009B6465" w:rsidRPr="00C534DA" w:rsidRDefault="009B6465" w:rsidP="00E66552">
            <w:pPr>
              <w:rPr>
                <w:sz w:val="24"/>
                <w:szCs w:val="24"/>
                <w:lang w:val="en-US"/>
              </w:rPr>
            </w:pPr>
            <w:r w:rsidRPr="00C534DA">
              <w:rPr>
                <w:sz w:val="24"/>
                <w:szCs w:val="24"/>
                <w:lang w:val="en-US"/>
              </w:rPr>
              <w:t>Pret  de  piata</w:t>
            </w:r>
          </w:p>
          <w:p w14:paraId="3753B7C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1BD8238" w14:textId="77777777" w:rsidR="009B6465" w:rsidRPr="00C534DA" w:rsidRDefault="009B6465" w:rsidP="00E66552">
            <w:pPr>
              <w:adjustRightInd w:val="0"/>
              <w:rPr>
                <w:sz w:val="24"/>
                <w:szCs w:val="24"/>
              </w:rPr>
            </w:pPr>
            <w:r w:rsidRPr="00C534DA">
              <w:rPr>
                <w:sz w:val="24"/>
                <w:szCs w:val="24"/>
              </w:rPr>
              <w:t>Выключатель  автоматический  ВA47-29/1P/С/10A</w:t>
            </w:r>
          </w:p>
          <w:p w14:paraId="7E3951A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7FEF737"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0B5F00FB"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56B5445F" w14:textId="77777777" w:rsidR="009B6465" w:rsidRPr="00C534DA" w:rsidRDefault="009B6465" w:rsidP="00E66552">
            <w:pPr>
              <w:jc w:val="center"/>
              <w:rPr>
                <w:sz w:val="24"/>
                <w:szCs w:val="24"/>
              </w:rPr>
            </w:pPr>
          </w:p>
        </w:tc>
      </w:tr>
      <w:tr w:rsidR="009B6465" w:rsidRPr="00C534DA" w14:paraId="37FA254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B8D080" w14:textId="77777777" w:rsidR="009B6465" w:rsidRPr="00C534DA" w:rsidRDefault="009B6465"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792375A5" w14:textId="77777777" w:rsidR="009B6465" w:rsidRPr="00C534DA" w:rsidRDefault="009B6465" w:rsidP="00E66552">
            <w:pPr>
              <w:rPr>
                <w:sz w:val="24"/>
                <w:szCs w:val="24"/>
                <w:lang w:val="en-US"/>
              </w:rPr>
            </w:pPr>
            <w:r w:rsidRPr="00C534DA">
              <w:rPr>
                <w:sz w:val="24"/>
                <w:szCs w:val="24"/>
                <w:lang w:val="en-US"/>
              </w:rPr>
              <w:t>Pret  de  piata</w:t>
            </w:r>
          </w:p>
          <w:p w14:paraId="6065462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8415941" w14:textId="77777777" w:rsidR="009B6465" w:rsidRPr="00C534DA" w:rsidRDefault="009B6465" w:rsidP="00E66552">
            <w:pPr>
              <w:adjustRightInd w:val="0"/>
              <w:rPr>
                <w:sz w:val="24"/>
                <w:szCs w:val="24"/>
              </w:rPr>
            </w:pPr>
            <w:r w:rsidRPr="00C534DA">
              <w:rPr>
                <w:sz w:val="24"/>
                <w:szCs w:val="24"/>
              </w:rPr>
              <w:t>Выключатель  автоматический  ВA47-29/1P/С/16A</w:t>
            </w:r>
          </w:p>
          <w:p w14:paraId="6E09DB97"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B3A2CE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1D9C6A0"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2AA5DC1E" w14:textId="77777777" w:rsidR="009B6465" w:rsidRPr="00C534DA" w:rsidRDefault="009B6465" w:rsidP="00E66552">
            <w:pPr>
              <w:jc w:val="center"/>
              <w:rPr>
                <w:sz w:val="24"/>
                <w:szCs w:val="24"/>
              </w:rPr>
            </w:pPr>
          </w:p>
        </w:tc>
      </w:tr>
      <w:tr w:rsidR="009B6465" w:rsidRPr="00C534DA" w14:paraId="5E65A54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748EA7" w14:textId="77777777" w:rsidR="009B6465" w:rsidRPr="00C534DA" w:rsidRDefault="009B6465"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1C915431" w14:textId="77777777" w:rsidR="009B6465" w:rsidRPr="00C534DA" w:rsidRDefault="009B6465" w:rsidP="00E66552">
            <w:pPr>
              <w:rPr>
                <w:sz w:val="24"/>
                <w:szCs w:val="24"/>
                <w:lang w:val="en-US"/>
              </w:rPr>
            </w:pPr>
            <w:r w:rsidRPr="00C534DA">
              <w:rPr>
                <w:sz w:val="24"/>
                <w:szCs w:val="24"/>
                <w:lang w:val="en-US"/>
              </w:rPr>
              <w:t>Pret  de  piata</w:t>
            </w:r>
          </w:p>
          <w:p w14:paraId="0E57A62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38D2105" w14:textId="77777777" w:rsidR="009B6465" w:rsidRPr="00C534DA" w:rsidRDefault="009B6465" w:rsidP="00E66552">
            <w:pPr>
              <w:adjustRightInd w:val="0"/>
              <w:rPr>
                <w:sz w:val="24"/>
                <w:szCs w:val="24"/>
              </w:rPr>
            </w:pPr>
            <w:r w:rsidRPr="00C534DA">
              <w:rPr>
                <w:sz w:val="24"/>
                <w:szCs w:val="24"/>
              </w:rPr>
              <w:t>Выключатель  автоматический  ВA47-29/3P/С/16A</w:t>
            </w:r>
          </w:p>
          <w:p w14:paraId="68389F4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F430DD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A76703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CBB7434" w14:textId="77777777" w:rsidR="009B6465" w:rsidRPr="00C534DA" w:rsidRDefault="009B6465" w:rsidP="00E66552">
            <w:pPr>
              <w:jc w:val="center"/>
              <w:rPr>
                <w:sz w:val="24"/>
                <w:szCs w:val="24"/>
              </w:rPr>
            </w:pPr>
          </w:p>
        </w:tc>
      </w:tr>
      <w:tr w:rsidR="009B6465" w:rsidRPr="00C534DA" w14:paraId="432F72F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C82DCC6" w14:textId="77777777" w:rsidR="009B6465" w:rsidRPr="00C534DA" w:rsidRDefault="009B6465"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435C906A" w14:textId="77777777" w:rsidR="009B6465" w:rsidRPr="00C534DA" w:rsidRDefault="009B6465" w:rsidP="00E66552">
            <w:pPr>
              <w:rPr>
                <w:sz w:val="24"/>
                <w:szCs w:val="24"/>
                <w:lang w:val="en-US"/>
              </w:rPr>
            </w:pPr>
            <w:r w:rsidRPr="00C534DA">
              <w:rPr>
                <w:sz w:val="24"/>
                <w:szCs w:val="24"/>
                <w:lang w:val="en-US"/>
              </w:rPr>
              <w:t>Pret  de  piata</w:t>
            </w:r>
          </w:p>
          <w:p w14:paraId="511D0F5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2E27ED4" w14:textId="77777777" w:rsidR="009B6465" w:rsidRPr="00C534DA" w:rsidRDefault="009B6465" w:rsidP="00E66552">
            <w:pPr>
              <w:adjustRightInd w:val="0"/>
              <w:rPr>
                <w:sz w:val="24"/>
                <w:szCs w:val="24"/>
                <w:lang w:val="en-US"/>
              </w:rPr>
            </w:pPr>
            <w:r w:rsidRPr="00C534DA">
              <w:rPr>
                <w:sz w:val="24"/>
                <w:szCs w:val="24"/>
              </w:rPr>
              <w:t>Cветовой  индикатор  фаз  MIF10-400</w:t>
            </w:r>
          </w:p>
          <w:p w14:paraId="26287F6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AAB897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1C4D91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7CA33BC" w14:textId="77777777" w:rsidR="009B6465" w:rsidRPr="00C534DA" w:rsidRDefault="009B6465" w:rsidP="00E66552">
            <w:pPr>
              <w:jc w:val="center"/>
              <w:rPr>
                <w:sz w:val="24"/>
                <w:szCs w:val="24"/>
              </w:rPr>
            </w:pPr>
          </w:p>
        </w:tc>
      </w:tr>
      <w:tr w:rsidR="009B6465" w:rsidRPr="00C534DA" w14:paraId="0B3E44D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5B1686" w14:textId="77777777" w:rsidR="009B6465" w:rsidRPr="00C534DA" w:rsidRDefault="009B6465"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577BD883" w14:textId="77777777" w:rsidR="009B6465" w:rsidRPr="00C534DA" w:rsidRDefault="009B6465" w:rsidP="00E66552">
            <w:pPr>
              <w:rPr>
                <w:sz w:val="24"/>
                <w:szCs w:val="24"/>
                <w:lang w:val="en-US"/>
              </w:rPr>
            </w:pPr>
            <w:r w:rsidRPr="00C534DA">
              <w:rPr>
                <w:sz w:val="24"/>
                <w:szCs w:val="24"/>
                <w:lang w:val="en-US"/>
              </w:rPr>
              <w:t>Pret  de  piata</w:t>
            </w:r>
          </w:p>
          <w:p w14:paraId="452DFE8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08A017F" w14:textId="77777777" w:rsidR="009B6465" w:rsidRPr="00C534DA" w:rsidRDefault="009B6465" w:rsidP="00E66552">
            <w:pPr>
              <w:adjustRightInd w:val="0"/>
              <w:rPr>
                <w:sz w:val="24"/>
                <w:szCs w:val="24"/>
              </w:rPr>
            </w:pPr>
            <w:r w:rsidRPr="00C534DA">
              <w:rPr>
                <w:sz w:val="24"/>
                <w:szCs w:val="24"/>
              </w:rPr>
              <w:t>Пускатель  КМИ-2251 ( ном. ток  25А, 1 кат  220В )</w:t>
            </w:r>
          </w:p>
          <w:p w14:paraId="19681C1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A094AC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185D01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58DC7FE" w14:textId="77777777" w:rsidR="009B6465" w:rsidRPr="00C534DA" w:rsidRDefault="009B6465" w:rsidP="00E66552">
            <w:pPr>
              <w:jc w:val="center"/>
              <w:rPr>
                <w:sz w:val="24"/>
                <w:szCs w:val="24"/>
              </w:rPr>
            </w:pPr>
          </w:p>
        </w:tc>
      </w:tr>
      <w:tr w:rsidR="009B6465" w:rsidRPr="00C534DA" w14:paraId="20AD86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E4100C" w14:textId="77777777" w:rsidR="009B6465" w:rsidRPr="00C534DA" w:rsidRDefault="009B6465"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3E4886AF" w14:textId="77777777" w:rsidR="009B6465" w:rsidRPr="00C534DA" w:rsidRDefault="009B6465" w:rsidP="00E66552">
            <w:pPr>
              <w:rPr>
                <w:sz w:val="24"/>
                <w:szCs w:val="24"/>
                <w:lang w:val="en-US"/>
              </w:rPr>
            </w:pPr>
            <w:r w:rsidRPr="00C534DA">
              <w:rPr>
                <w:sz w:val="24"/>
                <w:szCs w:val="24"/>
                <w:lang w:val="en-US"/>
              </w:rPr>
              <w:t>Pret  de  piata</w:t>
            </w:r>
          </w:p>
          <w:p w14:paraId="7F63B7D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F8FE1BC" w14:textId="77777777" w:rsidR="009B6465" w:rsidRPr="00C534DA" w:rsidRDefault="009B6465" w:rsidP="00E66552">
            <w:pPr>
              <w:adjustRightInd w:val="0"/>
              <w:rPr>
                <w:sz w:val="24"/>
                <w:szCs w:val="24"/>
                <w:lang w:val="en-US"/>
              </w:rPr>
            </w:pPr>
            <w:r w:rsidRPr="00C534DA">
              <w:rPr>
                <w:sz w:val="24"/>
                <w:szCs w:val="24"/>
              </w:rPr>
              <w:t>Реле  электротепловое  РТИ-1316, настройка  9 ... 13А</w:t>
            </w:r>
          </w:p>
          <w:p w14:paraId="3DD3B93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E76787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1F800CA"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2430898" w14:textId="77777777" w:rsidR="009B6465" w:rsidRPr="00C534DA" w:rsidRDefault="009B6465" w:rsidP="00E66552">
            <w:pPr>
              <w:jc w:val="center"/>
              <w:rPr>
                <w:sz w:val="24"/>
                <w:szCs w:val="24"/>
              </w:rPr>
            </w:pPr>
          </w:p>
        </w:tc>
      </w:tr>
      <w:tr w:rsidR="009B6465" w:rsidRPr="00C534DA" w14:paraId="4B13345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0B3AA6" w14:textId="77777777" w:rsidR="009B6465" w:rsidRPr="00C534DA" w:rsidRDefault="009B6465" w:rsidP="00E66552">
            <w:pPr>
              <w:rPr>
                <w:sz w:val="24"/>
                <w:szCs w:val="24"/>
              </w:rPr>
            </w:pPr>
            <w:r w:rsidRPr="00C534DA">
              <w:rPr>
                <w:sz w:val="24"/>
                <w:szCs w:val="24"/>
              </w:rPr>
              <w:t xml:space="preserve"> 35</w:t>
            </w:r>
          </w:p>
        </w:tc>
        <w:tc>
          <w:tcPr>
            <w:tcW w:w="1701" w:type="dxa"/>
            <w:tcBorders>
              <w:top w:val="single" w:sz="4" w:space="0" w:color="auto"/>
              <w:bottom w:val="single" w:sz="4" w:space="0" w:color="auto"/>
            </w:tcBorders>
            <w:vAlign w:val="center"/>
          </w:tcPr>
          <w:p w14:paraId="15D5C27B" w14:textId="77777777" w:rsidR="009B6465" w:rsidRPr="00C534DA" w:rsidRDefault="009B6465" w:rsidP="00E66552">
            <w:pPr>
              <w:rPr>
                <w:sz w:val="24"/>
                <w:szCs w:val="24"/>
                <w:lang w:val="en-US"/>
              </w:rPr>
            </w:pPr>
            <w:r w:rsidRPr="00C534DA">
              <w:rPr>
                <w:sz w:val="24"/>
                <w:szCs w:val="24"/>
                <w:lang w:val="en-US"/>
              </w:rPr>
              <w:t>Pret  de  piata</w:t>
            </w:r>
          </w:p>
          <w:p w14:paraId="4492A9C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988CB07" w14:textId="77777777" w:rsidR="009B6465" w:rsidRPr="00C534DA" w:rsidRDefault="009B6465" w:rsidP="00E66552">
            <w:pPr>
              <w:adjustRightInd w:val="0"/>
              <w:rPr>
                <w:sz w:val="24"/>
                <w:szCs w:val="24"/>
              </w:rPr>
            </w:pPr>
            <w:r w:rsidRPr="00C534DA">
              <w:rPr>
                <w:sz w:val="24"/>
                <w:szCs w:val="24"/>
              </w:rPr>
              <w:t>Реле  промежуточное  РЭК  78/3  в  комплекте  с  модульным  разъемом  РРМ 78/3</w:t>
            </w:r>
          </w:p>
          <w:p w14:paraId="1FE1B62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116554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0D3685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95633F0" w14:textId="77777777" w:rsidR="009B6465" w:rsidRPr="00C534DA" w:rsidRDefault="009B6465" w:rsidP="00E66552">
            <w:pPr>
              <w:jc w:val="center"/>
              <w:rPr>
                <w:sz w:val="24"/>
                <w:szCs w:val="24"/>
              </w:rPr>
            </w:pPr>
          </w:p>
        </w:tc>
      </w:tr>
      <w:tr w:rsidR="009B6465" w:rsidRPr="00C534DA" w14:paraId="02B145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CC93C6" w14:textId="77777777" w:rsidR="009B6465" w:rsidRPr="00C534DA" w:rsidRDefault="009B6465"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554DF16A" w14:textId="77777777" w:rsidR="009B6465" w:rsidRPr="00C534DA" w:rsidRDefault="009B6465" w:rsidP="00E66552">
            <w:pPr>
              <w:rPr>
                <w:sz w:val="24"/>
                <w:szCs w:val="24"/>
                <w:lang w:val="en-US"/>
              </w:rPr>
            </w:pPr>
            <w:r w:rsidRPr="00C534DA">
              <w:rPr>
                <w:sz w:val="24"/>
                <w:szCs w:val="24"/>
                <w:lang w:val="en-US"/>
              </w:rPr>
              <w:t>Pret  de  piata</w:t>
            </w:r>
          </w:p>
          <w:p w14:paraId="2A334B3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CD989C6" w14:textId="77777777" w:rsidR="009B6465" w:rsidRPr="00C534DA" w:rsidRDefault="009B6465" w:rsidP="00E66552">
            <w:pPr>
              <w:adjustRightInd w:val="0"/>
              <w:rPr>
                <w:sz w:val="24"/>
                <w:szCs w:val="24"/>
              </w:rPr>
            </w:pPr>
            <w:r w:rsidRPr="00C534DA">
              <w:rPr>
                <w:sz w:val="24"/>
                <w:szCs w:val="24"/>
              </w:rPr>
              <w:t>Блок  питания  220/123  для  установки  на  дин-рейку  Mean  Well  24Bm</w:t>
            </w:r>
          </w:p>
          <w:p w14:paraId="1087300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D4A076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C0B079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E2EC110" w14:textId="77777777" w:rsidR="009B6465" w:rsidRPr="00C534DA" w:rsidRDefault="009B6465" w:rsidP="00E66552">
            <w:pPr>
              <w:jc w:val="center"/>
              <w:rPr>
                <w:sz w:val="24"/>
                <w:szCs w:val="24"/>
              </w:rPr>
            </w:pPr>
          </w:p>
        </w:tc>
      </w:tr>
      <w:tr w:rsidR="009B6465" w:rsidRPr="00C534DA" w14:paraId="4472F68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CF8BC8" w14:textId="77777777" w:rsidR="009B6465" w:rsidRPr="00C534DA" w:rsidRDefault="009B6465"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66326E58" w14:textId="77777777" w:rsidR="009B6465" w:rsidRPr="00C534DA" w:rsidRDefault="009B6465" w:rsidP="00E66552">
            <w:pPr>
              <w:rPr>
                <w:sz w:val="24"/>
                <w:szCs w:val="24"/>
                <w:lang w:val="en-US"/>
              </w:rPr>
            </w:pPr>
            <w:r w:rsidRPr="00C534DA">
              <w:rPr>
                <w:sz w:val="24"/>
                <w:szCs w:val="24"/>
                <w:lang w:val="en-US"/>
              </w:rPr>
              <w:t>Pret  de  piata</w:t>
            </w:r>
          </w:p>
          <w:p w14:paraId="37C00C0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D9A04CA" w14:textId="77777777" w:rsidR="009B6465" w:rsidRPr="00C534DA" w:rsidRDefault="009B6465" w:rsidP="00E66552">
            <w:pPr>
              <w:adjustRightInd w:val="0"/>
              <w:rPr>
                <w:sz w:val="24"/>
                <w:szCs w:val="24"/>
              </w:rPr>
            </w:pPr>
            <w:r w:rsidRPr="00C534DA">
              <w:rPr>
                <w:sz w:val="24"/>
                <w:szCs w:val="24"/>
              </w:rPr>
              <w:t>Переключатель  режимов  AKS-2  с  ключом  на  2  фиксированных  положения  " сблокировано - деблокировано", установить  в  корпусе  КП-101</w:t>
            </w:r>
          </w:p>
          <w:p w14:paraId="78B6A59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1FB03B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5C990EA"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0C94544" w14:textId="77777777" w:rsidR="009B6465" w:rsidRPr="00C534DA" w:rsidRDefault="009B6465" w:rsidP="00E66552">
            <w:pPr>
              <w:jc w:val="center"/>
              <w:rPr>
                <w:sz w:val="24"/>
                <w:szCs w:val="24"/>
              </w:rPr>
            </w:pPr>
          </w:p>
        </w:tc>
      </w:tr>
      <w:tr w:rsidR="009B6465" w:rsidRPr="00C534DA" w14:paraId="4ECC7543" w14:textId="77777777" w:rsidTr="00E66552">
        <w:tc>
          <w:tcPr>
            <w:tcW w:w="709" w:type="dxa"/>
            <w:tcBorders>
              <w:top w:val="nil"/>
              <w:left w:val="single" w:sz="6" w:space="0" w:color="auto"/>
              <w:bottom w:val="nil"/>
              <w:right w:val="nil"/>
            </w:tcBorders>
          </w:tcPr>
          <w:p w14:paraId="0968750F"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75F817E"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5F7655C"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2.2. Приборы</w:t>
            </w:r>
          </w:p>
          <w:p w14:paraId="2EF8692B"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AE75C15"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8C453B7" w14:textId="77777777" w:rsidR="009B6465" w:rsidRPr="00C534DA" w:rsidRDefault="009B6465" w:rsidP="00E66552">
            <w:pPr>
              <w:rPr>
                <w:sz w:val="24"/>
                <w:szCs w:val="24"/>
              </w:rPr>
            </w:pPr>
          </w:p>
        </w:tc>
      </w:tr>
      <w:tr w:rsidR="009B6465" w:rsidRPr="00C534DA" w14:paraId="6B4BF61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4BB66C1" w14:textId="77777777" w:rsidR="009B6465" w:rsidRPr="00C534DA" w:rsidRDefault="009B6465" w:rsidP="00E66552">
            <w:pPr>
              <w:rPr>
                <w:sz w:val="24"/>
                <w:szCs w:val="24"/>
              </w:rPr>
            </w:pPr>
            <w:r w:rsidRPr="00C534DA">
              <w:rPr>
                <w:sz w:val="24"/>
                <w:szCs w:val="24"/>
              </w:rPr>
              <w:t>38</w:t>
            </w:r>
          </w:p>
        </w:tc>
        <w:tc>
          <w:tcPr>
            <w:tcW w:w="1701" w:type="dxa"/>
            <w:tcBorders>
              <w:top w:val="single" w:sz="4" w:space="0" w:color="auto"/>
              <w:bottom w:val="single" w:sz="4" w:space="0" w:color="auto"/>
            </w:tcBorders>
            <w:vAlign w:val="center"/>
          </w:tcPr>
          <w:p w14:paraId="7461C4AA" w14:textId="77777777" w:rsidR="009B6465" w:rsidRPr="00C534DA" w:rsidRDefault="009B6465" w:rsidP="00E66552">
            <w:pPr>
              <w:rPr>
                <w:sz w:val="24"/>
                <w:szCs w:val="24"/>
                <w:lang w:val="en-US"/>
              </w:rPr>
            </w:pPr>
            <w:r w:rsidRPr="00C534DA">
              <w:rPr>
                <w:sz w:val="24"/>
                <w:szCs w:val="24"/>
                <w:lang w:val="en-US"/>
              </w:rPr>
              <w:t>Pret  de  piata</w:t>
            </w:r>
          </w:p>
          <w:p w14:paraId="65C2A3B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70EB9E7" w14:textId="5DA2425C" w:rsidR="009B6465" w:rsidRPr="00C534DA" w:rsidRDefault="009B6465" w:rsidP="00E66552">
            <w:pPr>
              <w:adjustRightInd w:val="0"/>
              <w:rPr>
                <w:sz w:val="24"/>
                <w:szCs w:val="24"/>
                <w:lang w:val="ro-MD"/>
              </w:rPr>
            </w:pPr>
            <w:r w:rsidRPr="00C534DA">
              <w:rPr>
                <w:sz w:val="24"/>
                <w:szCs w:val="24"/>
              </w:rPr>
              <w:t>Регулятор  давления  ( электронное  устройство  управления  насосами )  BRIO  TOP 1  1/4  Italtehnica</w:t>
            </w:r>
            <w:r w:rsidR="00FF753C" w:rsidRPr="00C534DA">
              <w:rPr>
                <w:sz w:val="24"/>
                <w:szCs w:val="24"/>
                <w:lang w:val="ro-MD"/>
              </w:rPr>
              <w:t xml:space="preserve"> </w:t>
            </w:r>
            <w:r w:rsidR="00F35B65" w:rsidRPr="00C534DA">
              <w:rPr>
                <w:sz w:val="24"/>
                <w:szCs w:val="24"/>
              </w:rPr>
              <w:t>или эквивалент</w:t>
            </w:r>
          </w:p>
          <w:p w14:paraId="0AFED5B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D5AB98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C8D6D2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8A05E3B" w14:textId="77777777" w:rsidR="009B6465" w:rsidRPr="00C534DA" w:rsidRDefault="009B6465" w:rsidP="00E66552">
            <w:pPr>
              <w:jc w:val="center"/>
              <w:rPr>
                <w:sz w:val="24"/>
                <w:szCs w:val="24"/>
              </w:rPr>
            </w:pPr>
          </w:p>
        </w:tc>
      </w:tr>
      <w:tr w:rsidR="009B6465" w:rsidRPr="00C534DA" w14:paraId="4803969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2BD4F2" w14:textId="77777777" w:rsidR="009B6465" w:rsidRPr="00C534DA" w:rsidRDefault="009B6465" w:rsidP="00E66552">
            <w:pPr>
              <w:rPr>
                <w:sz w:val="24"/>
                <w:szCs w:val="24"/>
              </w:rPr>
            </w:pPr>
            <w:r w:rsidRPr="00C534DA">
              <w:rPr>
                <w:sz w:val="24"/>
                <w:szCs w:val="24"/>
              </w:rPr>
              <w:t xml:space="preserve"> 39</w:t>
            </w:r>
          </w:p>
        </w:tc>
        <w:tc>
          <w:tcPr>
            <w:tcW w:w="1701" w:type="dxa"/>
            <w:tcBorders>
              <w:top w:val="single" w:sz="4" w:space="0" w:color="auto"/>
              <w:bottom w:val="single" w:sz="4" w:space="0" w:color="auto"/>
            </w:tcBorders>
            <w:vAlign w:val="center"/>
          </w:tcPr>
          <w:p w14:paraId="189541FA" w14:textId="77777777" w:rsidR="009B6465" w:rsidRPr="00C534DA" w:rsidRDefault="009B6465" w:rsidP="00E66552">
            <w:pPr>
              <w:rPr>
                <w:sz w:val="24"/>
                <w:szCs w:val="24"/>
                <w:lang w:val="en-US"/>
              </w:rPr>
            </w:pPr>
            <w:r w:rsidRPr="00C534DA">
              <w:rPr>
                <w:sz w:val="24"/>
                <w:szCs w:val="24"/>
                <w:lang w:val="en-US"/>
              </w:rPr>
              <w:t>Pret  de  piata</w:t>
            </w:r>
          </w:p>
          <w:p w14:paraId="3110C32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B1C6764" w14:textId="79BBEF78" w:rsidR="009B6465" w:rsidRPr="00C534DA" w:rsidRDefault="009B6465" w:rsidP="00E66552">
            <w:pPr>
              <w:adjustRightInd w:val="0"/>
              <w:rPr>
                <w:sz w:val="24"/>
                <w:szCs w:val="24"/>
                <w:lang w:val="ro-MD"/>
              </w:rPr>
            </w:pPr>
            <w:r w:rsidRPr="00C534DA">
              <w:rPr>
                <w:sz w:val="24"/>
                <w:szCs w:val="24"/>
              </w:rPr>
              <w:t>Задвижка  Баттерфляй  VITECH VB Ду 50</w:t>
            </w:r>
            <w:r w:rsidR="00FF753C" w:rsidRPr="00C534DA">
              <w:rPr>
                <w:sz w:val="24"/>
                <w:szCs w:val="24"/>
                <w:lang w:val="ro-MD"/>
              </w:rPr>
              <w:t xml:space="preserve"> </w:t>
            </w:r>
            <w:r w:rsidR="00F35B65" w:rsidRPr="00C534DA">
              <w:rPr>
                <w:sz w:val="24"/>
                <w:szCs w:val="24"/>
              </w:rPr>
              <w:t>или эквивалент</w:t>
            </w:r>
          </w:p>
          <w:p w14:paraId="3BB7638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573451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22E123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2C7CBA4B" w14:textId="77777777" w:rsidR="009B6465" w:rsidRPr="00C534DA" w:rsidRDefault="009B6465" w:rsidP="00E66552">
            <w:pPr>
              <w:jc w:val="center"/>
              <w:rPr>
                <w:sz w:val="24"/>
                <w:szCs w:val="24"/>
              </w:rPr>
            </w:pPr>
          </w:p>
        </w:tc>
      </w:tr>
      <w:tr w:rsidR="009B6465" w:rsidRPr="00C534DA" w14:paraId="65ACAAF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B4829B" w14:textId="77777777" w:rsidR="009B6465" w:rsidRPr="00C534DA" w:rsidRDefault="009B6465"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44036227" w14:textId="77777777" w:rsidR="009B6465" w:rsidRPr="00C534DA" w:rsidRDefault="009B6465" w:rsidP="00E66552">
            <w:pPr>
              <w:rPr>
                <w:sz w:val="24"/>
                <w:szCs w:val="24"/>
                <w:lang w:val="en-US"/>
              </w:rPr>
            </w:pPr>
            <w:r w:rsidRPr="00C534DA">
              <w:rPr>
                <w:sz w:val="24"/>
                <w:szCs w:val="24"/>
                <w:lang w:val="en-US"/>
              </w:rPr>
              <w:t>Pret  de  piata</w:t>
            </w:r>
          </w:p>
          <w:p w14:paraId="50D956F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CE96784" w14:textId="30E759EE" w:rsidR="009B6465" w:rsidRPr="00C534DA" w:rsidRDefault="009B6465" w:rsidP="00E66552">
            <w:pPr>
              <w:adjustRightInd w:val="0"/>
              <w:rPr>
                <w:sz w:val="24"/>
                <w:szCs w:val="24"/>
                <w:lang w:val="ro-MD"/>
              </w:rPr>
            </w:pPr>
            <w:r w:rsidRPr="00C534DA">
              <w:rPr>
                <w:sz w:val="24"/>
                <w:szCs w:val="24"/>
              </w:rPr>
              <w:t>Электропривод  Belimo  SY1-230-3-T</w:t>
            </w:r>
            <w:r w:rsidR="00FF753C" w:rsidRPr="00C534DA">
              <w:rPr>
                <w:sz w:val="24"/>
                <w:szCs w:val="24"/>
                <w:lang w:val="ro-MD"/>
              </w:rPr>
              <w:t xml:space="preserve"> </w:t>
            </w:r>
            <w:r w:rsidR="00F35B65" w:rsidRPr="00C534DA">
              <w:rPr>
                <w:sz w:val="24"/>
                <w:szCs w:val="24"/>
              </w:rPr>
              <w:t>или эквивалент</w:t>
            </w:r>
          </w:p>
          <w:p w14:paraId="6135187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CF9053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84AFE3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006F332" w14:textId="77777777" w:rsidR="009B6465" w:rsidRPr="00C534DA" w:rsidRDefault="009B6465" w:rsidP="00E66552">
            <w:pPr>
              <w:jc w:val="center"/>
              <w:rPr>
                <w:sz w:val="24"/>
                <w:szCs w:val="24"/>
              </w:rPr>
            </w:pPr>
          </w:p>
        </w:tc>
      </w:tr>
    </w:tbl>
    <w:p w14:paraId="2C28A658" w14:textId="77777777" w:rsidR="009B6465" w:rsidRPr="00C534DA" w:rsidRDefault="009B6465" w:rsidP="009B6465">
      <w:pPr>
        <w:rPr>
          <w:sz w:val="6"/>
          <w:szCs w:val="6"/>
        </w:rPr>
      </w:pPr>
      <w:r w:rsidRPr="00C534DA">
        <w:rPr>
          <w:sz w:val="24"/>
          <w:szCs w:val="24"/>
        </w:rPr>
        <w:t xml:space="preserve"> </w:t>
      </w:r>
    </w:p>
    <w:p w14:paraId="2E82502B"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584A3F10" w14:textId="77777777" w:rsidR="009B6465" w:rsidRPr="00C534DA" w:rsidRDefault="009B6465" w:rsidP="009B6465">
      <w:pPr>
        <w:rPr>
          <w:sz w:val="28"/>
          <w:szCs w:val="28"/>
          <w:lang w:val="en-US"/>
        </w:rPr>
      </w:pPr>
      <w:r w:rsidRPr="00C534DA">
        <w:rPr>
          <w:sz w:val="24"/>
          <w:szCs w:val="24"/>
          <w:lang w:val="en-US"/>
        </w:rPr>
        <w:tab/>
      </w:r>
      <w:r w:rsidRPr="00C534DA">
        <w:rPr>
          <w:sz w:val="28"/>
          <w:szCs w:val="28"/>
          <w:lang w:val="en-US"/>
        </w:rPr>
        <w:t xml:space="preserve">                                                                                                         </w:t>
      </w:r>
    </w:p>
    <w:p w14:paraId="0820A202"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66F3E0F2" w14:textId="77777777" w:rsidR="00F931D1" w:rsidRPr="00C534DA" w:rsidRDefault="00F931D1" w:rsidP="00F931D1">
      <w:pPr>
        <w:jc w:val="center"/>
        <w:rPr>
          <w:sz w:val="28"/>
          <w:szCs w:val="28"/>
          <w:lang w:val="en-US"/>
        </w:rPr>
      </w:pPr>
      <w:r w:rsidRPr="00C534DA">
        <w:rPr>
          <w:sz w:val="28"/>
          <w:szCs w:val="28"/>
          <w:lang w:val="en-US"/>
        </w:rPr>
        <w:t xml:space="preserve">                                       (funcţia, semnătura, numele, prenumele )</w:t>
      </w:r>
    </w:p>
    <w:p w14:paraId="350982ED"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3362208E" w14:textId="4D1950DD" w:rsidR="009B6465"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9B6465" w:rsidRPr="00C534DA" w14:paraId="2F5C780F" w14:textId="77777777" w:rsidTr="009246F7">
        <w:tc>
          <w:tcPr>
            <w:tcW w:w="9781" w:type="dxa"/>
            <w:tcBorders>
              <w:top w:val="nil"/>
              <w:left w:val="nil"/>
              <w:bottom w:val="nil"/>
              <w:right w:val="nil"/>
            </w:tcBorders>
          </w:tcPr>
          <w:p w14:paraId="5687B5F6" w14:textId="77777777" w:rsidR="009B6465" w:rsidRPr="00C534DA" w:rsidRDefault="009B6465" w:rsidP="00E66552">
            <w:pPr>
              <w:rPr>
                <w:sz w:val="24"/>
                <w:szCs w:val="24"/>
                <w:lang w:val="en-US"/>
              </w:rPr>
            </w:pPr>
          </w:p>
        </w:tc>
      </w:tr>
    </w:tbl>
    <w:p w14:paraId="26E5551D" w14:textId="3468774B" w:rsidR="009B6465" w:rsidRPr="00C534DA" w:rsidRDefault="009B6465" w:rsidP="009B6465">
      <w:pPr>
        <w:tabs>
          <w:tab w:val="left" w:pos="4786"/>
          <w:tab w:val="left" w:pos="10031"/>
        </w:tabs>
        <w:rPr>
          <w:sz w:val="4"/>
          <w:szCs w:val="4"/>
        </w:rPr>
      </w:pPr>
    </w:p>
    <w:p w14:paraId="46FF0AE8" w14:textId="77777777" w:rsidR="009B6465" w:rsidRPr="00C534DA" w:rsidRDefault="009B6465" w:rsidP="000E6B4B"/>
    <w:p w14:paraId="41524A29" w14:textId="77777777" w:rsidR="009B6465" w:rsidRPr="00C534DA" w:rsidRDefault="009B6465" w:rsidP="000E6B4B"/>
    <w:p w14:paraId="0CF3E59B" w14:textId="77777777" w:rsidR="009B6465" w:rsidRPr="00C534DA" w:rsidRDefault="009B6465" w:rsidP="000E6B4B"/>
    <w:p w14:paraId="03BC3591" w14:textId="77777777" w:rsidR="009B6465" w:rsidRPr="00C534DA" w:rsidRDefault="009B6465" w:rsidP="000E6B4B"/>
    <w:p w14:paraId="665FAF60" w14:textId="77777777" w:rsidR="009B6465" w:rsidRPr="00C534DA" w:rsidRDefault="009B6465" w:rsidP="000E6B4B"/>
    <w:p w14:paraId="7FD7DC73" w14:textId="77777777" w:rsidR="009B6465" w:rsidRPr="00C534DA" w:rsidRDefault="009B6465" w:rsidP="000E6B4B"/>
    <w:p w14:paraId="17311B2B" w14:textId="77777777" w:rsidR="009B6465" w:rsidRPr="00C534DA" w:rsidRDefault="009B6465" w:rsidP="000E6B4B"/>
    <w:p w14:paraId="51EC0FF8" w14:textId="77777777" w:rsidR="009B6465" w:rsidRPr="00C534DA" w:rsidRDefault="009B6465" w:rsidP="000E6B4B"/>
    <w:p w14:paraId="682D84A4" w14:textId="77777777" w:rsidR="009B6465" w:rsidRPr="00C534DA" w:rsidRDefault="009B6465" w:rsidP="000E6B4B"/>
    <w:p w14:paraId="79594816" w14:textId="77777777" w:rsidR="009B6465" w:rsidRPr="00C534DA" w:rsidRDefault="009B6465" w:rsidP="000E6B4B">
      <w:pPr>
        <w:rPr>
          <w:lang w:val="en-US"/>
        </w:rPr>
      </w:pPr>
    </w:p>
    <w:p w14:paraId="712F7BAF" w14:textId="77777777" w:rsidR="009B6465" w:rsidRPr="00C534DA" w:rsidRDefault="009B6465" w:rsidP="000E6B4B"/>
    <w:p w14:paraId="45A8E6FA" w14:textId="77777777" w:rsidR="009B6465" w:rsidRPr="00C534DA" w:rsidRDefault="009B6465" w:rsidP="000E6B4B"/>
    <w:p w14:paraId="7BB1EF24" w14:textId="77777777" w:rsidR="009B6465" w:rsidRPr="00C534DA" w:rsidRDefault="009B6465" w:rsidP="000E6B4B"/>
    <w:p w14:paraId="74302E9D" w14:textId="77777777" w:rsidR="009B6465" w:rsidRPr="00C534DA" w:rsidRDefault="009B6465" w:rsidP="000E6B4B"/>
    <w:p w14:paraId="777924A8" w14:textId="77777777" w:rsidR="009B6465" w:rsidRPr="00C534DA" w:rsidRDefault="009B6465" w:rsidP="000E6B4B"/>
    <w:p w14:paraId="7D804953" w14:textId="77777777" w:rsidR="009B6465" w:rsidRPr="00C534DA" w:rsidRDefault="009B6465" w:rsidP="000E6B4B"/>
    <w:p w14:paraId="3D89DE94" w14:textId="77777777" w:rsidR="009B6465" w:rsidRPr="00C534DA" w:rsidRDefault="009B6465" w:rsidP="000E6B4B"/>
    <w:p w14:paraId="6D2C9D1E" w14:textId="77777777" w:rsidR="009B6465" w:rsidRPr="00C534DA" w:rsidRDefault="009B6465" w:rsidP="000E6B4B"/>
    <w:p w14:paraId="6394816E" w14:textId="77777777" w:rsidR="009B6465" w:rsidRPr="00C534DA" w:rsidRDefault="009B6465" w:rsidP="000E6B4B"/>
    <w:p w14:paraId="53364AC7" w14:textId="77777777" w:rsidR="009B6465" w:rsidRPr="00C534DA" w:rsidRDefault="009B6465" w:rsidP="000E6B4B"/>
    <w:p w14:paraId="64DF8AC2" w14:textId="77777777" w:rsidR="009B6465" w:rsidRPr="00C534DA" w:rsidRDefault="009B6465" w:rsidP="000E6B4B"/>
    <w:p w14:paraId="6EDB25D7" w14:textId="77777777" w:rsidR="009B6465" w:rsidRPr="00C534DA" w:rsidRDefault="009B6465" w:rsidP="000E6B4B"/>
    <w:p w14:paraId="6847A27D" w14:textId="77777777" w:rsidR="009B6465" w:rsidRPr="00C534DA" w:rsidRDefault="009B6465" w:rsidP="000E6B4B"/>
    <w:p w14:paraId="1F317924" w14:textId="77777777" w:rsidR="009B6465" w:rsidRPr="00C534DA" w:rsidRDefault="009B6465" w:rsidP="000E6B4B"/>
    <w:p w14:paraId="48012ADA" w14:textId="77777777" w:rsidR="009B6465" w:rsidRPr="00C534DA" w:rsidRDefault="009B6465" w:rsidP="000E6B4B"/>
    <w:p w14:paraId="6FD5BFB0" w14:textId="77777777" w:rsidR="009B6465" w:rsidRPr="00C534DA" w:rsidRDefault="009B6465" w:rsidP="000E6B4B"/>
    <w:p w14:paraId="7627C29D" w14:textId="77777777" w:rsidR="009B6465" w:rsidRPr="00C534DA" w:rsidRDefault="009B6465" w:rsidP="000E6B4B"/>
    <w:p w14:paraId="6E61EEA7" w14:textId="77777777" w:rsidR="009B6465" w:rsidRPr="00C534DA" w:rsidRDefault="009B6465" w:rsidP="000E6B4B"/>
    <w:p w14:paraId="3E0D72FB" w14:textId="77777777" w:rsidR="009B6465" w:rsidRPr="00C534DA" w:rsidRDefault="009B6465" w:rsidP="000E6B4B"/>
    <w:p w14:paraId="2500D9D5" w14:textId="77777777" w:rsidR="009B6465" w:rsidRPr="00C534DA" w:rsidRDefault="009B6465" w:rsidP="000E6B4B"/>
    <w:p w14:paraId="2CB18145" w14:textId="77777777" w:rsidR="009B6465" w:rsidRPr="00C534DA" w:rsidRDefault="009B6465" w:rsidP="000E6B4B"/>
    <w:p w14:paraId="30B8F315" w14:textId="77777777" w:rsidR="009B6465" w:rsidRPr="00C534DA" w:rsidRDefault="009B6465" w:rsidP="000E6B4B"/>
    <w:p w14:paraId="42523D40" w14:textId="77777777" w:rsidR="009B6465" w:rsidRPr="00C534DA" w:rsidRDefault="009B6465" w:rsidP="000E6B4B"/>
    <w:p w14:paraId="6804AB2C" w14:textId="77777777" w:rsidR="009B6465" w:rsidRPr="00C534DA" w:rsidRDefault="009B6465" w:rsidP="000E6B4B"/>
    <w:p w14:paraId="1627988B" w14:textId="77777777" w:rsidR="009B6465" w:rsidRPr="00C534DA" w:rsidRDefault="009B6465" w:rsidP="000E6B4B">
      <w:pPr>
        <w:rPr>
          <w:lang w:val="en-US"/>
        </w:rPr>
      </w:pPr>
    </w:p>
    <w:p w14:paraId="14155370" w14:textId="77777777" w:rsidR="009246F7" w:rsidRPr="00C534DA" w:rsidRDefault="009246F7" w:rsidP="000E6B4B">
      <w:pPr>
        <w:rPr>
          <w:lang w:val="en-US"/>
        </w:rPr>
      </w:pPr>
    </w:p>
    <w:p w14:paraId="43DA8394" w14:textId="77777777" w:rsidR="009246F7" w:rsidRPr="00C534DA" w:rsidRDefault="009246F7" w:rsidP="000E6B4B">
      <w:pPr>
        <w:rPr>
          <w:lang w:val="en-US"/>
        </w:rPr>
      </w:pPr>
    </w:p>
    <w:p w14:paraId="001B52E4" w14:textId="77777777" w:rsidR="009246F7" w:rsidRPr="00C534DA" w:rsidRDefault="009246F7" w:rsidP="000E6B4B">
      <w:pPr>
        <w:rPr>
          <w:lang w:val="en-US"/>
        </w:rPr>
      </w:pPr>
    </w:p>
    <w:p w14:paraId="0813D302" w14:textId="77777777" w:rsidR="009B6465" w:rsidRPr="00C534DA" w:rsidRDefault="009B6465" w:rsidP="000E6B4B"/>
    <w:p w14:paraId="7B92A447" w14:textId="77777777" w:rsidR="009B6465" w:rsidRPr="00C534DA" w:rsidRDefault="009B6465" w:rsidP="000E6B4B"/>
    <w:p w14:paraId="43B52C9B" w14:textId="77777777" w:rsidR="009B6465" w:rsidRPr="00C534DA" w:rsidRDefault="009B6465" w:rsidP="000E6B4B"/>
    <w:p w14:paraId="187D170B" w14:textId="77777777" w:rsidR="009B6465" w:rsidRPr="00C534DA" w:rsidRDefault="009B6465" w:rsidP="000E6B4B"/>
    <w:p w14:paraId="11E9C795" w14:textId="77777777" w:rsidR="009B6465" w:rsidRPr="00C534DA" w:rsidRDefault="009B6465" w:rsidP="000E6B4B"/>
    <w:p w14:paraId="509A56A6" w14:textId="77777777" w:rsidR="009B6465" w:rsidRPr="00C534DA" w:rsidRDefault="009B6465" w:rsidP="000E6B4B"/>
    <w:p w14:paraId="4BFB0EFF" w14:textId="77777777" w:rsidR="009B6465" w:rsidRPr="00C534DA" w:rsidRDefault="009B6465" w:rsidP="000E6B4B"/>
    <w:tbl>
      <w:tblPr>
        <w:tblW w:w="0" w:type="auto"/>
        <w:tblLayout w:type="fixed"/>
        <w:tblLook w:val="0000" w:firstRow="0" w:lastRow="0" w:firstColumn="0" w:lastColumn="0" w:noHBand="0" w:noVBand="0"/>
      </w:tblPr>
      <w:tblGrid>
        <w:gridCol w:w="4786"/>
        <w:gridCol w:w="5245"/>
      </w:tblGrid>
      <w:tr w:rsidR="009B6465" w:rsidRPr="00C534DA" w14:paraId="16D61F31" w14:textId="77777777" w:rsidTr="00E66552">
        <w:tc>
          <w:tcPr>
            <w:tcW w:w="4786" w:type="dxa"/>
            <w:tcBorders>
              <w:top w:val="nil"/>
              <w:left w:val="nil"/>
              <w:bottom w:val="single" w:sz="6" w:space="0" w:color="auto"/>
              <w:right w:val="nil"/>
            </w:tcBorders>
          </w:tcPr>
          <w:p w14:paraId="797B2DAA" w14:textId="77777777" w:rsidR="009B6465" w:rsidRPr="00C534DA" w:rsidRDefault="009B6465"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0593DB95" w14:textId="77777777" w:rsidR="009B6465" w:rsidRPr="00C534DA" w:rsidRDefault="009B6465" w:rsidP="00E66552">
            <w:pPr>
              <w:jc w:val="right"/>
              <w:rPr>
                <w:sz w:val="22"/>
                <w:szCs w:val="22"/>
                <w:lang w:val="en-US"/>
              </w:rPr>
            </w:pPr>
            <w:r w:rsidRPr="00C534DA">
              <w:rPr>
                <w:sz w:val="22"/>
                <w:szCs w:val="22"/>
                <w:lang w:val="en-US"/>
              </w:rPr>
              <w:t>Formular Nr.1</w:t>
            </w:r>
          </w:p>
          <w:p w14:paraId="145B8A52"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0288A7BB" w14:textId="77777777" w:rsidTr="00E66552">
        <w:tc>
          <w:tcPr>
            <w:tcW w:w="4786" w:type="dxa"/>
            <w:tcBorders>
              <w:top w:val="nil"/>
              <w:left w:val="nil"/>
              <w:bottom w:val="nil"/>
              <w:right w:val="nil"/>
            </w:tcBorders>
          </w:tcPr>
          <w:p w14:paraId="2F776581"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127DE360" w14:textId="77777777" w:rsidR="009B6465" w:rsidRPr="00C534DA" w:rsidRDefault="009B6465" w:rsidP="00E66552">
            <w:pPr>
              <w:jc w:val="center"/>
              <w:rPr>
                <w:sz w:val="22"/>
                <w:szCs w:val="22"/>
              </w:rPr>
            </w:pPr>
          </w:p>
        </w:tc>
      </w:tr>
    </w:tbl>
    <w:p w14:paraId="4F9759D8" w14:textId="77777777" w:rsidR="009B6465" w:rsidRPr="00C534DA" w:rsidRDefault="009B6465" w:rsidP="009B6465">
      <w:pPr>
        <w:rPr>
          <w:sz w:val="22"/>
          <w:szCs w:val="22"/>
        </w:rPr>
      </w:pPr>
    </w:p>
    <w:p w14:paraId="7C5E940D" w14:textId="77777777" w:rsidR="009B6465" w:rsidRPr="00C534DA" w:rsidRDefault="009B6465" w:rsidP="009B6465">
      <w:pPr>
        <w:rPr>
          <w:sz w:val="22"/>
          <w:szCs w:val="22"/>
        </w:rPr>
      </w:pPr>
    </w:p>
    <w:p w14:paraId="5362ACBC" w14:textId="77777777" w:rsidR="009B6465" w:rsidRPr="00C534DA" w:rsidRDefault="009B6465" w:rsidP="009B6465">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2-1-10</w:t>
      </w:r>
    </w:p>
    <w:p w14:paraId="0B898570" w14:textId="77777777" w:rsidR="009B6465" w:rsidRPr="00C534DA" w:rsidRDefault="009B6465" w:rsidP="009B6465">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63C1F3BE"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35D0C4B3" w14:textId="77777777" w:rsidR="009B6465" w:rsidRPr="00C534DA" w:rsidRDefault="009B6465" w:rsidP="00E66552">
            <w:pPr>
              <w:ind w:right="-108"/>
              <w:jc w:val="center"/>
              <w:rPr>
                <w:sz w:val="22"/>
                <w:szCs w:val="22"/>
                <w:lang w:val="en-US"/>
              </w:rPr>
            </w:pPr>
            <w:r w:rsidRPr="00C534DA">
              <w:rPr>
                <w:sz w:val="22"/>
                <w:szCs w:val="22"/>
              </w:rPr>
              <w:t>№</w:t>
            </w:r>
          </w:p>
          <w:p w14:paraId="2516C48C"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757EE734" w14:textId="77777777" w:rsidR="009B6465" w:rsidRPr="00C534DA" w:rsidRDefault="009B6465"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2078A683" w14:textId="77777777" w:rsidR="009B6465" w:rsidRPr="00C534DA" w:rsidRDefault="009B6465" w:rsidP="00E66552">
            <w:pPr>
              <w:jc w:val="center"/>
              <w:rPr>
                <w:sz w:val="22"/>
                <w:szCs w:val="22"/>
                <w:lang w:val="ro-RO"/>
              </w:rPr>
            </w:pPr>
          </w:p>
          <w:p w14:paraId="4F98A35D"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2DC01455"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3CD8C9C9"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41A8A7C5"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22B0A40E"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6D92735E"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2660C587"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69868091"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67FF212D" w14:textId="77777777" w:rsidR="009B6465" w:rsidRPr="00C534DA" w:rsidRDefault="009B6465" w:rsidP="00E66552">
            <w:pPr>
              <w:jc w:val="center"/>
              <w:rPr>
                <w:sz w:val="22"/>
                <w:szCs w:val="22"/>
                <w:lang w:val="en-US"/>
              </w:rPr>
            </w:pPr>
          </w:p>
        </w:tc>
      </w:tr>
    </w:tbl>
    <w:p w14:paraId="7E390408"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4BEAE6D8"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6C5CB472"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3B8357E6"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38CFEE58"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1BF76D01"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7E1D7A54"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07A7A9BC" w14:textId="77777777" w:rsidTr="00E66552">
        <w:tc>
          <w:tcPr>
            <w:tcW w:w="709" w:type="dxa"/>
            <w:tcBorders>
              <w:top w:val="nil"/>
              <w:left w:val="single" w:sz="6" w:space="0" w:color="auto"/>
              <w:bottom w:val="nil"/>
              <w:right w:val="nil"/>
            </w:tcBorders>
          </w:tcPr>
          <w:p w14:paraId="0DA6CFE7"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538285D1"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15485E8"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 Lucrari  de  montare</w:t>
            </w:r>
          </w:p>
          <w:p w14:paraId="32A1ED19"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911AD6E"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637042B" w14:textId="77777777" w:rsidR="009B6465" w:rsidRPr="00C534DA" w:rsidRDefault="009B6465" w:rsidP="00E66552">
            <w:pPr>
              <w:rPr>
                <w:sz w:val="24"/>
                <w:szCs w:val="24"/>
              </w:rPr>
            </w:pPr>
          </w:p>
        </w:tc>
      </w:tr>
      <w:tr w:rsidR="009B6465" w:rsidRPr="00C534DA" w14:paraId="5E9F08CA" w14:textId="77777777" w:rsidTr="00E66552">
        <w:tc>
          <w:tcPr>
            <w:tcW w:w="709" w:type="dxa"/>
            <w:tcBorders>
              <w:top w:val="nil"/>
              <w:left w:val="single" w:sz="6" w:space="0" w:color="auto"/>
              <w:bottom w:val="nil"/>
              <w:right w:val="nil"/>
            </w:tcBorders>
          </w:tcPr>
          <w:p w14:paraId="4627490B"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6C2A0A3A"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3D74E1B"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 Оборудование</w:t>
            </w:r>
          </w:p>
          <w:p w14:paraId="15DC1F2E"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38A4D21F"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261DC1C2" w14:textId="77777777" w:rsidR="009B6465" w:rsidRPr="00C534DA" w:rsidRDefault="009B6465" w:rsidP="00E66552">
            <w:pPr>
              <w:rPr>
                <w:sz w:val="24"/>
                <w:szCs w:val="24"/>
              </w:rPr>
            </w:pPr>
          </w:p>
        </w:tc>
      </w:tr>
      <w:tr w:rsidR="009B6465" w:rsidRPr="00C534DA" w14:paraId="408661E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211B01" w14:textId="77777777" w:rsidR="009B6465" w:rsidRPr="00C534DA" w:rsidRDefault="009B6465"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0F15C53D" w14:textId="77777777" w:rsidR="009B6465" w:rsidRPr="00C534DA" w:rsidRDefault="009B6465" w:rsidP="00E66552">
            <w:pPr>
              <w:rPr>
                <w:sz w:val="24"/>
                <w:szCs w:val="24"/>
                <w:lang w:val="en-US"/>
              </w:rPr>
            </w:pPr>
            <w:r w:rsidRPr="00C534DA">
              <w:rPr>
                <w:sz w:val="24"/>
                <w:szCs w:val="24"/>
                <w:lang w:val="en-US"/>
              </w:rPr>
              <w:t>10-08-001-06</w:t>
            </w:r>
          </w:p>
          <w:p w14:paraId="513C80C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9249D3F" w14:textId="1F7E728D" w:rsidR="009B6465" w:rsidRPr="00C534DA" w:rsidRDefault="009B6465" w:rsidP="00E66552">
            <w:pPr>
              <w:adjustRightInd w:val="0"/>
              <w:rPr>
                <w:sz w:val="24"/>
                <w:szCs w:val="24"/>
                <w:lang w:val="ro-MD"/>
              </w:rPr>
            </w:pPr>
            <w:r w:rsidRPr="00C534DA">
              <w:rPr>
                <w:sz w:val="24"/>
                <w:szCs w:val="24"/>
                <w:lang w:val="en-US"/>
              </w:rPr>
              <w:t>Aparate receptoare: Dispozitive "</w:t>
            </w:r>
            <w:r w:rsidRPr="00C534DA">
              <w:rPr>
                <w:sz w:val="24"/>
                <w:szCs w:val="24"/>
              </w:rPr>
              <w:t>ПС</w:t>
            </w:r>
            <w:r w:rsidRPr="00C534DA">
              <w:rPr>
                <w:sz w:val="24"/>
                <w:szCs w:val="24"/>
                <w:lang w:val="en-US"/>
              </w:rPr>
              <w:t xml:space="preserve">" de receptie si control, de semnalizare. </w:t>
            </w:r>
            <w:r w:rsidRPr="00C534DA">
              <w:rPr>
                <w:sz w:val="24"/>
                <w:szCs w:val="24"/>
              </w:rPr>
              <w:t xml:space="preserve">Concentrator: bloc de baza pentru 10 raze ( контрольная  панель  </w:t>
            </w:r>
            <w:r w:rsidRPr="00C534DA">
              <w:rPr>
                <w:sz w:val="24"/>
                <w:szCs w:val="24"/>
                <w:lang w:val="en-US"/>
              </w:rPr>
              <w:t>INTEGRA 128</w:t>
            </w:r>
            <w:r w:rsidRPr="00C534DA">
              <w:rPr>
                <w:sz w:val="24"/>
                <w:szCs w:val="24"/>
              </w:rPr>
              <w:t xml:space="preserve"> )</w:t>
            </w:r>
            <w:r w:rsidR="005C41F1" w:rsidRPr="00C534DA">
              <w:rPr>
                <w:sz w:val="24"/>
                <w:szCs w:val="24"/>
                <w:lang w:val="ro-MD"/>
              </w:rPr>
              <w:t xml:space="preserve"> sau echivalent</w:t>
            </w:r>
          </w:p>
          <w:p w14:paraId="2CB13CA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670801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4EE359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18AAFC9" w14:textId="77777777" w:rsidR="009B6465" w:rsidRPr="00C534DA" w:rsidRDefault="009B6465" w:rsidP="00E66552">
            <w:pPr>
              <w:jc w:val="center"/>
              <w:rPr>
                <w:sz w:val="24"/>
                <w:szCs w:val="24"/>
              </w:rPr>
            </w:pPr>
          </w:p>
        </w:tc>
      </w:tr>
      <w:tr w:rsidR="009B6465" w:rsidRPr="00C534DA" w14:paraId="5807E57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669104" w14:textId="77777777" w:rsidR="009B6465" w:rsidRPr="00C534DA" w:rsidRDefault="009B6465"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3FD6314D" w14:textId="77777777" w:rsidR="009B6465" w:rsidRPr="00C534DA" w:rsidRDefault="009B6465" w:rsidP="00E66552">
            <w:pPr>
              <w:rPr>
                <w:sz w:val="24"/>
                <w:szCs w:val="24"/>
                <w:lang w:val="en-US"/>
              </w:rPr>
            </w:pPr>
            <w:r w:rsidRPr="00C534DA">
              <w:rPr>
                <w:sz w:val="24"/>
                <w:szCs w:val="24"/>
                <w:lang w:val="en-US"/>
              </w:rPr>
              <w:t>10-08-001-11</w:t>
            </w:r>
          </w:p>
          <w:p w14:paraId="172E31B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235EBAE" w14:textId="4486842D" w:rsidR="009B6465" w:rsidRPr="00C534DA" w:rsidRDefault="009B6465" w:rsidP="00E66552">
            <w:pPr>
              <w:adjustRightInd w:val="0"/>
              <w:rPr>
                <w:sz w:val="24"/>
                <w:szCs w:val="24"/>
                <w:lang w:val="fr-BE"/>
              </w:rPr>
            </w:pPr>
            <w:r w:rsidRPr="00C534DA">
              <w:rPr>
                <w:sz w:val="24"/>
                <w:szCs w:val="24"/>
                <w:lang w:val="fr-BE"/>
              </w:rPr>
              <w:t xml:space="preserve">Aparate receptoare: Dispozitive intermediare pentru numar de raze: 10  ( </w:t>
            </w:r>
            <w:r w:rsidRPr="00C534DA">
              <w:rPr>
                <w:sz w:val="24"/>
                <w:szCs w:val="24"/>
              </w:rPr>
              <w:t>модуль</w:t>
            </w:r>
            <w:r w:rsidRPr="00C534DA">
              <w:rPr>
                <w:sz w:val="24"/>
                <w:szCs w:val="24"/>
                <w:lang w:val="fr-BE"/>
              </w:rPr>
              <w:t xml:space="preserve">  </w:t>
            </w:r>
            <w:r w:rsidRPr="00C534DA">
              <w:rPr>
                <w:sz w:val="24"/>
                <w:szCs w:val="24"/>
              </w:rPr>
              <w:t>расширения</w:t>
            </w:r>
            <w:r w:rsidRPr="00C534DA">
              <w:rPr>
                <w:sz w:val="24"/>
                <w:szCs w:val="24"/>
                <w:lang w:val="fr-BE"/>
              </w:rPr>
              <w:t xml:space="preserve">  </w:t>
            </w:r>
            <w:r w:rsidRPr="00C534DA">
              <w:rPr>
                <w:sz w:val="24"/>
                <w:szCs w:val="24"/>
                <w:lang w:val="en-US"/>
              </w:rPr>
              <w:t>зон</w:t>
            </w:r>
            <w:r w:rsidRPr="00C534DA">
              <w:rPr>
                <w:sz w:val="24"/>
                <w:szCs w:val="24"/>
                <w:lang w:val="fr-BE"/>
              </w:rPr>
              <w:t xml:space="preserve">  SATEL  INT-E )</w:t>
            </w:r>
            <w:r w:rsidR="005C41F1" w:rsidRPr="00C534DA">
              <w:rPr>
                <w:sz w:val="24"/>
                <w:szCs w:val="24"/>
                <w:lang w:val="fr-BE"/>
              </w:rPr>
              <w:t xml:space="preserve"> </w:t>
            </w:r>
            <w:r w:rsidR="005C41F1" w:rsidRPr="00C534DA">
              <w:rPr>
                <w:sz w:val="24"/>
                <w:szCs w:val="24"/>
                <w:lang w:val="ro-MD"/>
              </w:rPr>
              <w:t>sau echivalent</w:t>
            </w:r>
          </w:p>
          <w:p w14:paraId="499F66E0"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033A721A"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7437F0E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21230873" w14:textId="77777777" w:rsidR="009B6465" w:rsidRPr="00C534DA" w:rsidRDefault="009B6465" w:rsidP="00E66552">
            <w:pPr>
              <w:jc w:val="center"/>
              <w:rPr>
                <w:sz w:val="24"/>
                <w:szCs w:val="24"/>
              </w:rPr>
            </w:pPr>
          </w:p>
        </w:tc>
      </w:tr>
      <w:tr w:rsidR="009B6465" w:rsidRPr="00C534DA" w14:paraId="293A4F8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FBD1B7" w14:textId="77777777" w:rsidR="009B6465" w:rsidRPr="00C534DA" w:rsidRDefault="009B6465"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74A92322" w14:textId="77777777" w:rsidR="009B6465" w:rsidRPr="00C534DA" w:rsidRDefault="009B6465" w:rsidP="00E66552">
            <w:pPr>
              <w:rPr>
                <w:sz w:val="24"/>
                <w:szCs w:val="24"/>
                <w:lang w:val="en-US"/>
              </w:rPr>
            </w:pPr>
            <w:r w:rsidRPr="00C534DA">
              <w:rPr>
                <w:sz w:val="24"/>
                <w:szCs w:val="24"/>
                <w:lang w:val="en-US"/>
              </w:rPr>
              <w:t>10-04-066-06</w:t>
            </w:r>
          </w:p>
          <w:p w14:paraId="17B5BE6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2560A06" w14:textId="70F0F4D5" w:rsidR="009B6465" w:rsidRPr="00C534DA" w:rsidRDefault="009B6465" w:rsidP="00E66552">
            <w:pPr>
              <w:adjustRightInd w:val="0"/>
              <w:rPr>
                <w:sz w:val="24"/>
                <w:szCs w:val="24"/>
              </w:rPr>
            </w:pPr>
            <w:r w:rsidRPr="00C534DA">
              <w:rPr>
                <w:sz w:val="24"/>
                <w:szCs w:val="24"/>
                <w:lang w:val="en-US"/>
              </w:rPr>
              <w:t>Aparataj</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perete</w:t>
            </w:r>
            <w:r w:rsidRPr="00C534DA">
              <w:rPr>
                <w:sz w:val="24"/>
                <w:szCs w:val="24"/>
              </w:rPr>
              <w:t xml:space="preserve">: </w:t>
            </w:r>
            <w:r w:rsidRPr="00C534DA">
              <w:rPr>
                <w:sz w:val="24"/>
                <w:szCs w:val="24"/>
                <w:lang w:val="en-US"/>
              </w:rPr>
              <w:t>Tablou</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semnalizare</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studiou</w:t>
            </w:r>
            <w:r w:rsidRPr="00C534DA">
              <w:rPr>
                <w:sz w:val="24"/>
                <w:szCs w:val="24"/>
              </w:rPr>
              <w:t xml:space="preserve"> </w:t>
            </w:r>
            <w:r w:rsidRPr="00C534DA">
              <w:rPr>
                <w:sz w:val="24"/>
                <w:szCs w:val="24"/>
                <w:lang w:val="en-US"/>
              </w:rPr>
              <w:t>sau</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coridor</w:t>
            </w:r>
            <w:r w:rsidRPr="00C534DA">
              <w:rPr>
                <w:sz w:val="24"/>
                <w:szCs w:val="24"/>
              </w:rPr>
              <w:t xml:space="preserve"> ( клавиатура  </w:t>
            </w:r>
            <w:r w:rsidRPr="00C534DA">
              <w:rPr>
                <w:sz w:val="24"/>
                <w:szCs w:val="24"/>
                <w:lang w:val="en-US"/>
              </w:rPr>
              <w:t>SATEL</w:t>
            </w:r>
            <w:r w:rsidRPr="00C534DA">
              <w:rPr>
                <w:sz w:val="24"/>
                <w:szCs w:val="24"/>
              </w:rPr>
              <w:t xml:space="preserve">  </w:t>
            </w:r>
            <w:r w:rsidRPr="00C534DA">
              <w:rPr>
                <w:sz w:val="24"/>
                <w:szCs w:val="24"/>
                <w:lang w:val="en-US"/>
              </w:rPr>
              <w:t>INT</w:t>
            </w:r>
            <w:r w:rsidRPr="00C534DA">
              <w:rPr>
                <w:sz w:val="24"/>
                <w:szCs w:val="24"/>
              </w:rPr>
              <w:t>-</w:t>
            </w:r>
            <w:r w:rsidRPr="00C534DA">
              <w:rPr>
                <w:sz w:val="24"/>
                <w:szCs w:val="24"/>
                <w:lang w:val="en-US"/>
              </w:rPr>
              <w:t>KLCD</w:t>
            </w:r>
            <w:r w:rsidRPr="00C534DA">
              <w:rPr>
                <w:sz w:val="24"/>
                <w:szCs w:val="24"/>
              </w:rPr>
              <w:t>-</w:t>
            </w:r>
            <w:r w:rsidRPr="00C534DA">
              <w:rPr>
                <w:sz w:val="24"/>
                <w:szCs w:val="24"/>
                <w:lang w:val="en-US"/>
              </w:rPr>
              <w:t>GR</w:t>
            </w:r>
            <w:r w:rsidRPr="00C534DA">
              <w:rPr>
                <w:sz w:val="24"/>
                <w:szCs w:val="24"/>
              </w:rPr>
              <w:t xml:space="preserve">  для  охранно-пожарной  сигнализации )</w:t>
            </w:r>
            <w:r w:rsidR="005C41F1" w:rsidRPr="00C534DA">
              <w:rPr>
                <w:sz w:val="24"/>
                <w:szCs w:val="24"/>
              </w:rPr>
              <w:t xml:space="preserve"> </w:t>
            </w:r>
            <w:r w:rsidR="005C41F1" w:rsidRPr="00C534DA">
              <w:rPr>
                <w:sz w:val="24"/>
                <w:szCs w:val="24"/>
                <w:lang w:val="ro-MD"/>
              </w:rPr>
              <w:t>sau echivalent</w:t>
            </w:r>
          </w:p>
          <w:p w14:paraId="29CB602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A344EB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3BCDC8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F6538A1" w14:textId="77777777" w:rsidR="009B6465" w:rsidRPr="00C534DA" w:rsidRDefault="009B6465" w:rsidP="00E66552">
            <w:pPr>
              <w:jc w:val="center"/>
              <w:rPr>
                <w:sz w:val="24"/>
                <w:szCs w:val="24"/>
              </w:rPr>
            </w:pPr>
          </w:p>
        </w:tc>
      </w:tr>
      <w:tr w:rsidR="009B6465" w:rsidRPr="00C534DA" w14:paraId="3E51E5A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0AD6F9" w14:textId="77777777" w:rsidR="009B6465" w:rsidRPr="00C534DA" w:rsidRDefault="009B6465"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63E5E6DF" w14:textId="77777777" w:rsidR="009B6465" w:rsidRPr="00C534DA" w:rsidRDefault="009B6465" w:rsidP="00E66552">
            <w:pPr>
              <w:rPr>
                <w:sz w:val="24"/>
                <w:szCs w:val="24"/>
                <w:lang w:val="en-US"/>
              </w:rPr>
            </w:pPr>
            <w:r w:rsidRPr="00C534DA">
              <w:rPr>
                <w:sz w:val="24"/>
                <w:szCs w:val="24"/>
                <w:lang w:val="en-US"/>
              </w:rPr>
              <w:t>10-08-002-02</w:t>
            </w:r>
          </w:p>
          <w:p w14:paraId="05D6DFB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F5230A0" w14:textId="77777777" w:rsidR="009B6465" w:rsidRPr="00C534DA" w:rsidRDefault="009B6465" w:rsidP="00E66552">
            <w:pPr>
              <w:adjustRightInd w:val="0"/>
              <w:rPr>
                <w:sz w:val="24"/>
                <w:szCs w:val="24"/>
                <w:lang w:val="fr-BE"/>
              </w:rPr>
            </w:pPr>
            <w:r w:rsidRPr="00C534DA">
              <w:rPr>
                <w:sz w:val="24"/>
                <w:szCs w:val="24"/>
                <w:lang w:val="fr-BE"/>
              </w:rPr>
              <w:t>Avertizoare "</w:t>
            </w:r>
            <w:r w:rsidRPr="00C534DA">
              <w:rPr>
                <w:sz w:val="24"/>
                <w:szCs w:val="24"/>
              </w:rPr>
              <w:t>ПС</w:t>
            </w:r>
            <w:r w:rsidRPr="00C534DA">
              <w:rPr>
                <w:sz w:val="24"/>
                <w:szCs w:val="24"/>
                <w:lang w:val="fr-BE"/>
              </w:rPr>
              <w:t xml:space="preserve">" automatice: de fum, fotoelectric, de radioizotop, de lumina in executare normala ( </w:t>
            </w:r>
            <w:r w:rsidRPr="00C534DA">
              <w:rPr>
                <w:sz w:val="24"/>
                <w:szCs w:val="24"/>
              </w:rPr>
              <w:t>датчик</w:t>
            </w:r>
            <w:r w:rsidRPr="00C534DA">
              <w:rPr>
                <w:sz w:val="24"/>
                <w:szCs w:val="24"/>
                <w:lang w:val="fr-BE"/>
              </w:rPr>
              <w:t xml:space="preserve">  </w:t>
            </w:r>
            <w:r w:rsidRPr="00C534DA">
              <w:rPr>
                <w:sz w:val="24"/>
                <w:szCs w:val="24"/>
              </w:rPr>
              <w:t>дыма</w:t>
            </w:r>
            <w:r w:rsidRPr="00C534DA">
              <w:rPr>
                <w:sz w:val="24"/>
                <w:szCs w:val="24"/>
                <w:lang w:val="fr-BE"/>
              </w:rPr>
              <w:t xml:space="preserve">  </w:t>
            </w:r>
            <w:r w:rsidRPr="00C534DA">
              <w:rPr>
                <w:sz w:val="24"/>
                <w:szCs w:val="24"/>
              </w:rPr>
              <w:t>СПД</w:t>
            </w:r>
            <w:r w:rsidRPr="00C534DA">
              <w:rPr>
                <w:sz w:val="24"/>
                <w:szCs w:val="24"/>
                <w:lang w:val="fr-BE"/>
              </w:rPr>
              <w:t xml:space="preserve">  3.10  </w:t>
            </w:r>
            <w:r w:rsidRPr="00C534DA">
              <w:rPr>
                <w:sz w:val="24"/>
                <w:szCs w:val="24"/>
              </w:rPr>
              <w:t>база</w:t>
            </w:r>
            <w:r w:rsidRPr="00C534DA">
              <w:rPr>
                <w:sz w:val="24"/>
                <w:szCs w:val="24"/>
                <w:lang w:val="fr-BE"/>
              </w:rPr>
              <w:t xml:space="preserve">  2 )</w:t>
            </w:r>
          </w:p>
          <w:p w14:paraId="2F20313C"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010D8CB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FDCDC23"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30,0000</w:t>
            </w:r>
          </w:p>
          <w:p w14:paraId="56F634BC" w14:textId="77777777" w:rsidR="009B6465" w:rsidRPr="00C534DA" w:rsidRDefault="009B6465" w:rsidP="00E66552">
            <w:pPr>
              <w:jc w:val="center"/>
              <w:rPr>
                <w:sz w:val="24"/>
                <w:szCs w:val="24"/>
              </w:rPr>
            </w:pPr>
          </w:p>
        </w:tc>
      </w:tr>
      <w:tr w:rsidR="009B6465" w:rsidRPr="00C534DA" w14:paraId="4C5F833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E39A25" w14:textId="77777777" w:rsidR="009B6465" w:rsidRPr="00C534DA" w:rsidRDefault="009B6465"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449D67EA" w14:textId="77777777" w:rsidR="009B6465" w:rsidRPr="00C534DA" w:rsidRDefault="009B6465" w:rsidP="00E66552">
            <w:pPr>
              <w:rPr>
                <w:sz w:val="24"/>
                <w:szCs w:val="24"/>
                <w:lang w:val="en-US"/>
              </w:rPr>
            </w:pPr>
            <w:r w:rsidRPr="00C534DA">
              <w:rPr>
                <w:sz w:val="24"/>
                <w:szCs w:val="24"/>
                <w:lang w:val="en-US"/>
              </w:rPr>
              <w:t>10-08-002-03</w:t>
            </w:r>
          </w:p>
          <w:p w14:paraId="65A85A1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6961023" w14:textId="77777777" w:rsidR="009B6465" w:rsidRPr="00C534DA" w:rsidRDefault="009B6465" w:rsidP="00E66552">
            <w:pPr>
              <w:adjustRightInd w:val="0"/>
              <w:rPr>
                <w:sz w:val="24"/>
                <w:szCs w:val="24"/>
              </w:rPr>
            </w:pPr>
            <w:r w:rsidRPr="00C534DA">
              <w:rPr>
                <w:sz w:val="24"/>
                <w:szCs w:val="24"/>
                <w:lang w:val="en-US"/>
              </w:rPr>
              <w:t>Avertizoare</w:t>
            </w:r>
            <w:r w:rsidRPr="00C534DA">
              <w:rPr>
                <w:sz w:val="24"/>
                <w:szCs w:val="24"/>
              </w:rPr>
              <w:t xml:space="preserve"> </w:t>
            </w:r>
            <w:r w:rsidRPr="00C534DA">
              <w:rPr>
                <w:sz w:val="24"/>
                <w:szCs w:val="24"/>
                <w:lang w:val="en-US"/>
              </w:rPr>
              <w:t>automatice</w:t>
            </w:r>
            <w:r w:rsidRPr="00C534DA">
              <w:rPr>
                <w:sz w:val="24"/>
                <w:szCs w:val="24"/>
              </w:rPr>
              <w:t xml:space="preserve">: </w:t>
            </w:r>
            <w:r w:rsidRPr="00C534DA">
              <w:rPr>
                <w:sz w:val="24"/>
                <w:szCs w:val="24"/>
                <w:lang w:val="en-US"/>
              </w:rPr>
              <w:t>termic</w:t>
            </w:r>
            <w:r w:rsidRPr="00C534DA">
              <w:rPr>
                <w:sz w:val="24"/>
                <w:szCs w:val="24"/>
              </w:rPr>
              <w:t xml:space="preserve">  ( извещатель  пожарный  тепловой  </w:t>
            </w:r>
            <w:r w:rsidRPr="00C534DA">
              <w:rPr>
                <w:sz w:val="24"/>
                <w:szCs w:val="24"/>
                <w:lang w:val="en-US"/>
              </w:rPr>
              <w:t>FTL</w:t>
            </w:r>
            <w:r w:rsidRPr="00C534DA">
              <w:rPr>
                <w:sz w:val="24"/>
                <w:szCs w:val="24"/>
              </w:rPr>
              <w:t xml:space="preserve">- </w:t>
            </w:r>
            <w:r w:rsidRPr="00C534DA">
              <w:rPr>
                <w:sz w:val="24"/>
                <w:szCs w:val="24"/>
                <w:lang w:val="en-US"/>
              </w:rPr>
              <w:t>A</w:t>
            </w:r>
            <w:r w:rsidRPr="00C534DA">
              <w:rPr>
                <w:sz w:val="24"/>
                <w:szCs w:val="24"/>
              </w:rPr>
              <w:t>2 )</w:t>
            </w:r>
          </w:p>
          <w:p w14:paraId="45F5BD0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F614C6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2BCA7E4"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2A81B091" w14:textId="77777777" w:rsidR="009B6465" w:rsidRPr="00C534DA" w:rsidRDefault="009B6465" w:rsidP="00E66552">
            <w:pPr>
              <w:jc w:val="center"/>
              <w:rPr>
                <w:sz w:val="24"/>
                <w:szCs w:val="24"/>
              </w:rPr>
            </w:pPr>
          </w:p>
        </w:tc>
      </w:tr>
      <w:tr w:rsidR="009B6465" w:rsidRPr="00C534DA" w14:paraId="7D3081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73AAFD4" w14:textId="77777777" w:rsidR="009B6465" w:rsidRPr="00C534DA" w:rsidRDefault="009B6465"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7178045F" w14:textId="77777777" w:rsidR="009B6465" w:rsidRPr="00C534DA" w:rsidRDefault="009B6465" w:rsidP="00E66552">
            <w:pPr>
              <w:rPr>
                <w:sz w:val="24"/>
                <w:szCs w:val="24"/>
                <w:lang w:val="en-US"/>
              </w:rPr>
            </w:pPr>
            <w:r w:rsidRPr="00C534DA">
              <w:rPr>
                <w:sz w:val="24"/>
                <w:szCs w:val="24"/>
                <w:lang w:val="en-US"/>
              </w:rPr>
              <w:t>10-04-066-05 apl</w:t>
            </w:r>
          </w:p>
          <w:p w14:paraId="244C9EB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A724D44" w14:textId="77777777" w:rsidR="009B6465" w:rsidRPr="00C534DA" w:rsidRDefault="009B6465" w:rsidP="00E66552">
            <w:pPr>
              <w:adjustRightInd w:val="0"/>
              <w:rPr>
                <w:sz w:val="24"/>
                <w:szCs w:val="24"/>
                <w:lang w:val="en-US"/>
              </w:rPr>
            </w:pPr>
            <w:r w:rsidRPr="00C534DA">
              <w:rPr>
                <w:sz w:val="24"/>
                <w:szCs w:val="24"/>
                <w:lang w:val="en-US"/>
              </w:rPr>
              <w:t xml:space="preserve">Aparataj de perete: Avertizator  manual  ( </w:t>
            </w:r>
            <w:r w:rsidRPr="00C534DA">
              <w:rPr>
                <w:sz w:val="24"/>
                <w:szCs w:val="24"/>
              </w:rPr>
              <w:t>извещатель</w:t>
            </w:r>
            <w:r w:rsidRPr="00C534DA">
              <w:rPr>
                <w:sz w:val="24"/>
                <w:szCs w:val="24"/>
                <w:lang w:val="en-US"/>
              </w:rPr>
              <w:t xml:space="preserve">  </w:t>
            </w:r>
            <w:r w:rsidRPr="00C534DA">
              <w:rPr>
                <w:sz w:val="24"/>
                <w:szCs w:val="24"/>
              </w:rPr>
              <w:t>пожарный</w:t>
            </w:r>
            <w:r w:rsidRPr="00C534DA">
              <w:rPr>
                <w:sz w:val="24"/>
                <w:szCs w:val="24"/>
                <w:lang w:val="en-US"/>
              </w:rPr>
              <w:t xml:space="preserve">  </w:t>
            </w:r>
            <w:r w:rsidRPr="00C534DA">
              <w:rPr>
                <w:sz w:val="24"/>
                <w:szCs w:val="24"/>
              </w:rPr>
              <w:t>ручной</w:t>
            </w:r>
            <w:r w:rsidRPr="00C534DA">
              <w:rPr>
                <w:sz w:val="24"/>
                <w:szCs w:val="24"/>
                <w:lang w:val="en-US"/>
              </w:rPr>
              <w:t xml:space="preserve">  </w:t>
            </w:r>
            <w:r w:rsidRPr="00C534DA">
              <w:rPr>
                <w:sz w:val="24"/>
                <w:szCs w:val="24"/>
              </w:rPr>
              <w:t>ИПР</w:t>
            </w:r>
            <w:r w:rsidRPr="00C534DA">
              <w:rPr>
                <w:sz w:val="24"/>
                <w:szCs w:val="24"/>
                <w:lang w:val="en-US"/>
              </w:rPr>
              <w:t>-513-3</w:t>
            </w:r>
            <w:r w:rsidRPr="00C534DA">
              <w:rPr>
                <w:sz w:val="24"/>
                <w:szCs w:val="24"/>
              </w:rPr>
              <w:t>АМ</w:t>
            </w:r>
            <w:r w:rsidRPr="00C534DA">
              <w:rPr>
                <w:sz w:val="24"/>
                <w:szCs w:val="24"/>
                <w:lang w:val="en-US"/>
              </w:rPr>
              <w:t xml:space="preserve"> )</w:t>
            </w:r>
          </w:p>
          <w:p w14:paraId="7E0B01A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74BE06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4EC9CD3" w14:textId="77777777" w:rsidR="009B6465" w:rsidRPr="00C534DA" w:rsidRDefault="009B6465" w:rsidP="00E66552">
            <w:pPr>
              <w:adjustRightInd w:val="0"/>
              <w:jc w:val="center"/>
              <w:rPr>
                <w:rFonts w:ascii="Arial CYR" w:hAnsi="Arial CYR" w:cs="Arial CYR"/>
                <w:sz w:val="24"/>
                <w:szCs w:val="24"/>
              </w:rPr>
            </w:pPr>
            <w:r w:rsidRPr="00C534DA">
              <w:rPr>
                <w:sz w:val="24"/>
                <w:szCs w:val="24"/>
              </w:rPr>
              <w:t>8,0000</w:t>
            </w:r>
          </w:p>
          <w:p w14:paraId="0448F01F" w14:textId="77777777" w:rsidR="009B6465" w:rsidRPr="00C534DA" w:rsidRDefault="009B6465" w:rsidP="00E66552">
            <w:pPr>
              <w:jc w:val="center"/>
              <w:rPr>
                <w:sz w:val="24"/>
                <w:szCs w:val="24"/>
              </w:rPr>
            </w:pPr>
          </w:p>
        </w:tc>
      </w:tr>
      <w:tr w:rsidR="009B6465" w:rsidRPr="00C534DA" w14:paraId="56022F1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F2183B" w14:textId="77777777" w:rsidR="009B6465" w:rsidRPr="00C534DA" w:rsidRDefault="009B6465"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0A98647B" w14:textId="77777777" w:rsidR="009B6465" w:rsidRPr="00C534DA" w:rsidRDefault="009B6465" w:rsidP="00E66552">
            <w:pPr>
              <w:rPr>
                <w:sz w:val="24"/>
                <w:szCs w:val="24"/>
                <w:lang w:val="en-US"/>
              </w:rPr>
            </w:pPr>
            <w:r w:rsidRPr="00C534DA">
              <w:rPr>
                <w:sz w:val="24"/>
                <w:szCs w:val="24"/>
                <w:lang w:val="en-US"/>
              </w:rPr>
              <w:t>10-02-016-06</w:t>
            </w:r>
          </w:p>
          <w:p w14:paraId="13537C6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4D769D6" w14:textId="77777777" w:rsidR="009B6465" w:rsidRPr="00C534DA" w:rsidRDefault="009B6465" w:rsidP="00E66552">
            <w:pPr>
              <w:adjustRightInd w:val="0"/>
              <w:rPr>
                <w:sz w:val="24"/>
                <w:szCs w:val="24"/>
              </w:rPr>
            </w:pPr>
            <w:r w:rsidRPr="00C534DA">
              <w:rPr>
                <w:sz w:val="24"/>
                <w:szCs w:val="24"/>
                <w:lang w:val="en-US"/>
              </w:rPr>
              <w:t>Dispozitive</w:t>
            </w:r>
            <w:r w:rsidRPr="00C534DA">
              <w:rPr>
                <w:sz w:val="24"/>
                <w:szCs w:val="24"/>
              </w:rPr>
              <w:t xml:space="preserve">: </w:t>
            </w:r>
            <w:r w:rsidRPr="00C534DA">
              <w:rPr>
                <w:sz w:val="24"/>
                <w:szCs w:val="24"/>
                <w:lang w:val="en-US"/>
              </w:rPr>
              <w:t>Instalat</w:t>
            </w:r>
            <w:r w:rsidRPr="00C534DA">
              <w:rPr>
                <w:sz w:val="24"/>
                <w:szCs w:val="24"/>
              </w:rPr>
              <w:t xml:space="preserve"> </w:t>
            </w:r>
            <w:r w:rsidRPr="00C534DA">
              <w:rPr>
                <w:sz w:val="24"/>
                <w:szCs w:val="24"/>
                <w:lang w:val="en-US"/>
              </w:rPr>
              <w:t>separat</w:t>
            </w:r>
            <w:r w:rsidRPr="00C534DA">
              <w:rPr>
                <w:sz w:val="24"/>
                <w:szCs w:val="24"/>
              </w:rPr>
              <w:t xml:space="preserve">:  </w:t>
            </w:r>
            <w:r w:rsidRPr="00C534DA">
              <w:rPr>
                <w:sz w:val="24"/>
                <w:szCs w:val="24"/>
                <w:lang w:val="en-US"/>
              </w:rPr>
              <w:t>bloc</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alimentare</w:t>
            </w:r>
            <w:r w:rsidRPr="00C534DA">
              <w:rPr>
                <w:sz w:val="24"/>
                <w:szCs w:val="24"/>
              </w:rPr>
              <w:t xml:space="preserve"> ( источник  бесперебойного  питания  </w:t>
            </w:r>
            <w:r w:rsidRPr="00C534DA">
              <w:rPr>
                <w:sz w:val="24"/>
                <w:szCs w:val="24"/>
                <w:lang w:val="en-US"/>
              </w:rPr>
              <w:t>UPS</w:t>
            </w:r>
            <w:r w:rsidRPr="00C534DA">
              <w:rPr>
                <w:sz w:val="24"/>
                <w:szCs w:val="24"/>
              </w:rPr>
              <w:t xml:space="preserve">  HD-PB0301 )</w:t>
            </w:r>
          </w:p>
          <w:p w14:paraId="5703ECF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CA7933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3C818C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E6C2632" w14:textId="77777777" w:rsidR="009B6465" w:rsidRPr="00C534DA" w:rsidRDefault="009B6465" w:rsidP="00E66552">
            <w:pPr>
              <w:jc w:val="center"/>
              <w:rPr>
                <w:sz w:val="24"/>
                <w:szCs w:val="24"/>
              </w:rPr>
            </w:pPr>
          </w:p>
        </w:tc>
      </w:tr>
      <w:tr w:rsidR="009B6465" w:rsidRPr="00C534DA" w14:paraId="0AD6235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D49663" w14:textId="77777777" w:rsidR="009B6465" w:rsidRPr="00C534DA" w:rsidRDefault="009B6465"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729A2D6D" w14:textId="77777777" w:rsidR="009B6465" w:rsidRPr="00C534DA" w:rsidRDefault="009B6465" w:rsidP="00E66552">
            <w:pPr>
              <w:rPr>
                <w:sz w:val="24"/>
                <w:szCs w:val="24"/>
                <w:lang w:val="en-US"/>
              </w:rPr>
            </w:pPr>
            <w:r w:rsidRPr="00C534DA">
              <w:rPr>
                <w:sz w:val="24"/>
                <w:szCs w:val="24"/>
                <w:lang w:val="en-US"/>
              </w:rPr>
              <w:t>08-01-121-1</w:t>
            </w:r>
          </w:p>
          <w:p w14:paraId="1FCDAA2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005883D" w14:textId="1A8D121E" w:rsidR="009B6465" w:rsidRPr="00C534DA" w:rsidRDefault="009B6465" w:rsidP="00E66552">
            <w:pPr>
              <w:adjustRightInd w:val="0"/>
              <w:rPr>
                <w:sz w:val="24"/>
                <w:szCs w:val="24"/>
                <w:lang w:val="en-US"/>
              </w:rPr>
            </w:pPr>
            <w:r w:rsidRPr="00C534DA">
              <w:rPr>
                <w:sz w:val="24"/>
                <w:szCs w:val="24"/>
                <w:lang w:val="en-US"/>
              </w:rPr>
              <w:t xml:space="preserve">Acumulator acid stationar, tip: </w:t>
            </w:r>
            <w:r w:rsidRPr="00C534DA">
              <w:rPr>
                <w:sz w:val="24"/>
                <w:szCs w:val="24"/>
              </w:rPr>
              <w:t>С</w:t>
            </w:r>
            <w:r w:rsidRPr="00C534DA">
              <w:rPr>
                <w:sz w:val="24"/>
                <w:szCs w:val="24"/>
                <w:lang w:val="en-US"/>
              </w:rPr>
              <w:t>B 7,0-12  ( аккумулятор  АКБ-12В, 7А  Ultracell )</w:t>
            </w:r>
            <w:r w:rsidR="005C41F1" w:rsidRPr="00C534DA">
              <w:rPr>
                <w:sz w:val="24"/>
                <w:szCs w:val="24"/>
                <w:lang w:val="en-US"/>
              </w:rPr>
              <w:t xml:space="preserve"> sau echivalent</w:t>
            </w:r>
          </w:p>
          <w:p w14:paraId="5F485F7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683CAE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90CA66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557F81C" w14:textId="77777777" w:rsidR="009B6465" w:rsidRPr="00C534DA" w:rsidRDefault="009B6465" w:rsidP="00E66552">
            <w:pPr>
              <w:jc w:val="center"/>
              <w:rPr>
                <w:sz w:val="24"/>
                <w:szCs w:val="24"/>
              </w:rPr>
            </w:pPr>
          </w:p>
        </w:tc>
      </w:tr>
      <w:tr w:rsidR="009B6465" w:rsidRPr="00C534DA" w14:paraId="5D1CC4C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1679ED" w14:textId="77777777" w:rsidR="009B6465" w:rsidRPr="00C534DA" w:rsidRDefault="009B6465"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7D505136" w14:textId="77777777" w:rsidR="009B6465" w:rsidRPr="00C534DA" w:rsidRDefault="009B6465" w:rsidP="00E66552">
            <w:pPr>
              <w:rPr>
                <w:sz w:val="24"/>
                <w:szCs w:val="24"/>
                <w:lang w:val="en-US"/>
              </w:rPr>
            </w:pPr>
            <w:r w:rsidRPr="00C534DA">
              <w:rPr>
                <w:sz w:val="24"/>
                <w:szCs w:val="24"/>
                <w:lang w:val="en-US"/>
              </w:rPr>
              <w:t>10-04-014-01</w:t>
            </w:r>
          </w:p>
          <w:p w14:paraId="0D4875D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FDD57E7" w14:textId="77777777" w:rsidR="009B6465" w:rsidRPr="00C534DA" w:rsidRDefault="009B6465" w:rsidP="00E66552">
            <w:pPr>
              <w:adjustRightInd w:val="0"/>
              <w:rPr>
                <w:sz w:val="24"/>
                <w:szCs w:val="24"/>
                <w:lang w:val="fr-BE"/>
              </w:rPr>
            </w:pPr>
            <w:r w:rsidRPr="00C534DA">
              <w:rPr>
                <w:sz w:val="24"/>
                <w:szCs w:val="24"/>
                <w:lang w:val="fr-BE"/>
              </w:rPr>
              <w:t xml:space="preserve">Drosel sau transformator, masa, kg, pina la: 20  ( </w:t>
            </w:r>
            <w:r w:rsidRPr="00C534DA">
              <w:rPr>
                <w:sz w:val="24"/>
                <w:szCs w:val="24"/>
              </w:rPr>
              <w:t>трансформатор</w:t>
            </w:r>
            <w:r w:rsidRPr="00C534DA">
              <w:rPr>
                <w:sz w:val="24"/>
                <w:szCs w:val="24"/>
                <w:lang w:val="fr-BE"/>
              </w:rPr>
              <w:t xml:space="preserve">  TR</w:t>
            </w:r>
            <w:r w:rsidRPr="00C534DA">
              <w:rPr>
                <w:sz w:val="24"/>
                <w:szCs w:val="24"/>
              </w:rPr>
              <w:t>Е</w:t>
            </w:r>
            <w:r w:rsidRPr="00C534DA">
              <w:rPr>
                <w:sz w:val="24"/>
                <w:szCs w:val="24"/>
                <w:lang w:val="fr-BE"/>
              </w:rPr>
              <w:t>-30VA )</w:t>
            </w:r>
          </w:p>
          <w:p w14:paraId="5982057E"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6C19A50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EDD4A8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A81B57F" w14:textId="77777777" w:rsidR="009B6465" w:rsidRPr="00C534DA" w:rsidRDefault="009B6465" w:rsidP="00E66552">
            <w:pPr>
              <w:jc w:val="center"/>
              <w:rPr>
                <w:sz w:val="24"/>
                <w:szCs w:val="24"/>
              </w:rPr>
            </w:pPr>
          </w:p>
        </w:tc>
      </w:tr>
      <w:tr w:rsidR="009B6465" w:rsidRPr="00C534DA" w14:paraId="459C328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3B58851" w14:textId="77777777" w:rsidR="009B6465" w:rsidRPr="00C534DA" w:rsidRDefault="009B6465"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563B6198" w14:textId="77777777" w:rsidR="009B6465" w:rsidRPr="00C534DA" w:rsidRDefault="009B6465" w:rsidP="00E66552">
            <w:pPr>
              <w:rPr>
                <w:sz w:val="24"/>
                <w:szCs w:val="24"/>
                <w:lang w:val="en-US"/>
              </w:rPr>
            </w:pPr>
            <w:r w:rsidRPr="00C534DA">
              <w:rPr>
                <w:sz w:val="24"/>
                <w:szCs w:val="24"/>
                <w:lang w:val="en-US"/>
              </w:rPr>
              <w:t>08-03-593-10</w:t>
            </w:r>
          </w:p>
          <w:p w14:paraId="3F1BD9B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A7BFEA0" w14:textId="77777777" w:rsidR="009B6465" w:rsidRPr="00C534DA" w:rsidRDefault="009B6465" w:rsidP="00E66552">
            <w:pPr>
              <w:adjustRightInd w:val="0"/>
              <w:rPr>
                <w:sz w:val="24"/>
                <w:szCs w:val="24"/>
                <w:lang w:val="en-US"/>
              </w:rPr>
            </w:pPr>
            <w:r w:rsidRPr="00C534DA">
              <w:rPr>
                <w:sz w:val="24"/>
                <w:szCs w:val="24"/>
              </w:rPr>
              <w:t xml:space="preserve">Indicatori de iluminat de perete </w:t>
            </w:r>
          </w:p>
          <w:p w14:paraId="71E3FBF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2471E22" w14:textId="77777777" w:rsidR="009B6465" w:rsidRPr="00C534DA" w:rsidRDefault="009B6465" w:rsidP="00E66552">
            <w:pPr>
              <w:jc w:val="center"/>
              <w:rPr>
                <w:sz w:val="24"/>
                <w:szCs w:val="24"/>
              </w:rPr>
            </w:pPr>
            <w:r w:rsidRPr="00C534DA">
              <w:rPr>
                <w:sz w:val="24"/>
                <w:szCs w:val="24"/>
              </w:rPr>
              <w:t>100 buc</w:t>
            </w:r>
          </w:p>
        </w:tc>
        <w:tc>
          <w:tcPr>
            <w:tcW w:w="1559" w:type="dxa"/>
            <w:tcBorders>
              <w:top w:val="single" w:sz="4" w:space="0" w:color="auto"/>
              <w:bottom w:val="single" w:sz="4" w:space="0" w:color="auto"/>
            </w:tcBorders>
            <w:vAlign w:val="center"/>
          </w:tcPr>
          <w:p w14:paraId="0D5BD6B2" w14:textId="77777777" w:rsidR="009B6465" w:rsidRPr="00C534DA" w:rsidRDefault="009B6465" w:rsidP="00E66552">
            <w:pPr>
              <w:adjustRightInd w:val="0"/>
              <w:jc w:val="center"/>
              <w:rPr>
                <w:rFonts w:ascii="Arial CYR" w:hAnsi="Arial CYR" w:cs="Arial CYR"/>
                <w:sz w:val="24"/>
                <w:szCs w:val="24"/>
              </w:rPr>
            </w:pPr>
            <w:r w:rsidRPr="00C534DA">
              <w:rPr>
                <w:sz w:val="24"/>
                <w:szCs w:val="24"/>
              </w:rPr>
              <w:t>0,0600</w:t>
            </w:r>
          </w:p>
          <w:p w14:paraId="17482410" w14:textId="77777777" w:rsidR="009B6465" w:rsidRPr="00C534DA" w:rsidRDefault="009B6465" w:rsidP="00E66552">
            <w:pPr>
              <w:jc w:val="center"/>
              <w:rPr>
                <w:sz w:val="24"/>
                <w:szCs w:val="24"/>
              </w:rPr>
            </w:pPr>
          </w:p>
        </w:tc>
      </w:tr>
      <w:tr w:rsidR="009B6465" w:rsidRPr="00C534DA" w14:paraId="180C4B1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44B7881" w14:textId="77777777" w:rsidR="009B6465" w:rsidRPr="00C534DA" w:rsidRDefault="009B6465"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2E5AB253" w14:textId="77777777" w:rsidR="009B6465" w:rsidRPr="00C534DA" w:rsidRDefault="009B6465" w:rsidP="00E66552">
            <w:pPr>
              <w:rPr>
                <w:sz w:val="24"/>
                <w:szCs w:val="24"/>
                <w:lang w:val="en-US"/>
              </w:rPr>
            </w:pPr>
            <w:r w:rsidRPr="00C534DA">
              <w:rPr>
                <w:sz w:val="24"/>
                <w:szCs w:val="24"/>
                <w:lang w:val="en-US"/>
              </w:rPr>
              <w:t>Pret  furnizor</w:t>
            </w:r>
          </w:p>
          <w:p w14:paraId="6877DC3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948F1F1" w14:textId="77777777" w:rsidR="009B6465" w:rsidRPr="00C534DA" w:rsidRDefault="009B6465" w:rsidP="00E66552">
            <w:pPr>
              <w:adjustRightInd w:val="0"/>
              <w:rPr>
                <w:sz w:val="24"/>
                <w:szCs w:val="24"/>
                <w:lang w:val="en-US"/>
              </w:rPr>
            </w:pPr>
            <w:r w:rsidRPr="00C534DA">
              <w:rPr>
                <w:sz w:val="24"/>
                <w:szCs w:val="24"/>
              </w:rPr>
              <w:t>Табло  " Выход "  12В</w:t>
            </w:r>
          </w:p>
          <w:p w14:paraId="5E7685F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3FE1F4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7030318"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599A85CF" w14:textId="77777777" w:rsidR="009B6465" w:rsidRPr="00C534DA" w:rsidRDefault="009B6465" w:rsidP="00E66552">
            <w:pPr>
              <w:jc w:val="center"/>
              <w:rPr>
                <w:sz w:val="24"/>
                <w:szCs w:val="24"/>
              </w:rPr>
            </w:pPr>
          </w:p>
        </w:tc>
      </w:tr>
      <w:tr w:rsidR="009B6465" w:rsidRPr="00C534DA" w14:paraId="0EC561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AA9729F" w14:textId="77777777" w:rsidR="009B6465" w:rsidRPr="00C534DA" w:rsidRDefault="009B6465"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419EF941" w14:textId="77777777" w:rsidR="009B6465" w:rsidRPr="00C534DA" w:rsidRDefault="009B6465" w:rsidP="00E66552">
            <w:pPr>
              <w:rPr>
                <w:sz w:val="24"/>
                <w:szCs w:val="24"/>
                <w:lang w:val="en-US"/>
              </w:rPr>
            </w:pPr>
            <w:r w:rsidRPr="00C534DA">
              <w:rPr>
                <w:sz w:val="24"/>
                <w:szCs w:val="24"/>
                <w:lang w:val="en-US"/>
              </w:rPr>
              <w:t>10-04-066-05</w:t>
            </w:r>
          </w:p>
          <w:p w14:paraId="0ACD14F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8AB4111" w14:textId="49E32047" w:rsidR="009B6465" w:rsidRPr="00C534DA" w:rsidRDefault="009B6465" w:rsidP="00E66552">
            <w:pPr>
              <w:adjustRightInd w:val="0"/>
              <w:rPr>
                <w:sz w:val="24"/>
                <w:szCs w:val="24"/>
                <w:lang w:val="fr-BE"/>
              </w:rPr>
            </w:pPr>
            <w:r w:rsidRPr="00C534DA">
              <w:rPr>
                <w:sz w:val="24"/>
                <w:szCs w:val="24"/>
                <w:lang w:val="fr-BE"/>
              </w:rPr>
              <w:t xml:space="preserve">Aparataj de perete: Sonerie ( </w:t>
            </w:r>
            <w:r w:rsidRPr="00C534DA">
              <w:rPr>
                <w:sz w:val="24"/>
                <w:szCs w:val="24"/>
                <w:lang w:val="en-US"/>
              </w:rPr>
              <w:t>Сирена</w:t>
            </w:r>
            <w:r w:rsidRPr="00C534DA">
              <w:rPr>
                <w:sz w:val="24"/>
                <w:szCs w:val="24"/>
                <w:lang w:val="fr-BE"/>
              </w:rPr>
              <w:t xml:space="preserve">  ASUL-100 )</w:t>
            </w:r>
            <w:r w:rsidR="005C41F1" w:rsidRPr="00C534DA">
              <w:rPr>
                <w:sz w:val="24"/>
                <w:szCs w:val="24"/>
                <w:lang w:val="fr-BE"/>
              </w:rPr>
              <w:t xml:space="preserve"> sau echivalent</w:t>
            </w:r>
          </w:p>
          <w:p w14:paraId="5CEC1F7C"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6980D10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DE0ED57"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08FDE1A0" w14:textId="77777777" w:rsidR="009B6465" w:rsidRPr="00C534DA" w:rsidRDefault="009B6465" w:rsidP="00E66552">
            <w:pPr>
              <w:jc w:val="center"/>
              <w:rPr>
                <w:sz w:val="24"/>
                <w:szCs w:val="24"/>
              </w:rPr>
            </w:pPr>
          </w:p>
        </w:tc>
      </w:tr>
      <w:tr w:rsidR="009B6465" w:rsidRPr="00C534DA" w14:paraId="36A3A35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35D786" w14:textId="77777777" w:rsidR="009B6465" w:rsidRPr="00C534DA" w:rsidRDefault="009B6465"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3D9A113D" w14:textId="77777777" w:rsidR="009B6465" w:rsidRPr="00C534DA" w:rsidRDefault="009B6465" w:rsidP="00E66552">
            <w:pPr>
              <w:rPr>
                <w:sz w:val="24"/>
                <w:szCs w:val="24"/>
                <w:lang w:val="en-US"/>
              </w:rPr>
            </w:pPr>
            <w:r w:rsidRPr="00C534DA">
              <w:rPr>
                <w:sz w:val="24"/>
                <w:szCs w:val="24"/>
                <w:lang w:val="en-US"/>
              </w:rPr>
              <w:t>11-07-001-01</w:t>
            </w:r>
          </w:p>
          <w:p w14:paraId="5A9417A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E5CD209" w14:textId="77777777" w:rsidR="009B6465" w:rsidRPr="00C534DA" w:rsidRDefault="009B6465" w:rsidP="00E66552">
            <w:pPr>
              <w:adjustRightInd w:val="0"/>
              <w:rPr>
                <w:sz w:val="24"/>
                <w:szCs w:val="24"/>
              </w:rPr>
            </w:pPr>
            <w:r w:rsidRPr="00C534DA">
              <w:rPr>
                <w:sz w:val="24"/>
                <w:szCs w:val="24"/>
              </w:rPr>
              <w:t>Aparataj auxiliar si dispozitive auxiliare: vase ( модуль  пожаротушения  автономный  объемный   СПРУТ-3(о)-02 )</w:t>
            </w:r>
          </w:p>
          <w:p w14:paraId="49F2981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AC13E5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2823C5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3952C02F" w14:textId="77777777" w:rsidR="009B6465" w:rsidRPr="00C534DA" w:rsidRDefault="009B6465" w:rsidP="00E66552">
            <w:pPr>
              <w:jc w:val="center"/>
              <w:rPr>
                <w:sz w:val="24"/>
                <w:szCs w:val="24"/>
              </w:rPr>
            </w:pPr>
          </w:p>
        </w:tc>
      </w:tr>
      <w:tr w:rsidR="009B6465" w:rsidRPr="00C534DA" w14:paraId="1BF7BB38" w14:textId="77777777" w:rsidTr="00E66552">
        <w:tc>
          <w:tcPr>
            <w:tcW w:w="709" w:type="dxa"/>
            <w:tcBorders>
              <w:top w:val="nil"/>
              <w:left w:val="single" w:sz="6" w:space="0" w:color="auto"/>
              <w:bottom w:val="nil"/>
              <w:right w:val="nil"/>
            </w:tcBorders>
          </w:tcPr>
          <w:p w14:paraId="3EBE1965"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DE11AE6"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FD1AFE9"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1.2. Кабельная  продукция</w:t>
            </w:r>
          </w:p>
          <w:p w14:paraId="0A566CFE"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309FFC9A"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4AA7FDC" w14:textId="77777777" w:rsidR="009B6465" w:rsidRPr="00C534DA" w:rsidRDefault="009B6465" w:rsidP="00E66552">
            <w:pPr>
              <w:rPr>
                <w:sz w:val="24"/>
                <w:szCs w:val="24"/>
              </w:rPr>
            </w:pPr>
          </w:p>
        </w:tc>
      </w:tr>
      <w:tr w:rsidR="009B6465" w:rsidRPr="00C534DA" w14:paraId="7DC032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D611D6" w14:textId="77777777" w:rsidR="009B6465" w:rsidRPr="00C534DA" w:rsidRDefault="009B6465" w:rsidP="00E66552">
            <w:pPr>
              <w:rPr>
                <w:sz w:val="24"/>
                <w:szCs w:val="24"/>
              </w:rPr>
            </w:pPr>
            <w:r w:rsidRPr="00C534DA">
              <w:rPr>
                <w:sz w:val="24"/>
                <w:szCs w:val="24"/>
              </w:rPr>
              <w:t>14</w:t>
            </w:r>
          </w:p>
        </w:tc>
        <w:tc>
          <w:tcPr>
            <w:tcW w:w="1701" w:type="dxa"/>
            <w:tcBorders>
              <w:top w:val="single" w:sz="4" w:space="0" w:color="auto"/>
              <w:bottom w:val="single" w:sz="4" w:space="0" w:color="auto"/>
            </w:tcBorders>
            <w:vAlign w:val="center"/>
          </w:tcPr>
          <w:p w14:paraId="747704F2" w14:textId="77777777" w:rsidR="009B6465" w:rsidRPr="00C534DA" w:rsidRDefault="009B6465" w:rsidP="00E66552">
            <w:pPr>
              <w:rPr>
                <w:sz w:val="24"/>
                <w:szCs w:val="24"/>
                <w:lang w:val="en-US"/>
              </w:rPr>
            </w:pPr>
            <w:r w:rsidRPr="00C534DA">
              <w:rPr>
                <w:sz w:val="24"/>
                <w:szCs w:val="24"/>
                <w:lang w:val="en-US"/>
              </w:rPr>
              <w:t>08-02-412-1</w:t>
            </w:r>
          </w:p>
          <w:p w14:paraId="1505BFB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8977B83" w14:textId="77777777" w:rsidR="009B6465" w:rsidRPr="00C534DA" w:rsidRDefault="009B6465" w:rsidP="00E66552">
            <w:pPr>
              <w:adjustRightInd w:val="0"/>
              <w:rPr>
                <w:sz w:val="24"/>
                <w:szCs w:val="24"/>
                <w:lang w:val="en-US"/>
              </w:rPr>
            </w:pPr>
            <w:r w:rsidRPr="00C534DA">
              <w:rPr>
                <w:sz w:val="24"/>
                <w:szCs w:val="24"/>
                <w:lang w:val="en-US"/>
              </w:rPr>
              <w:t>Introducerea conductorilor in tevi si furtunuri metalice pozate: primul conductor monofir sau multifir in impletire comuna, sectiune sumara pina la 2,5 mm2</w:t>
            </w:r>
          </w:p>
          <w:p w14:paraId="066A0964"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CF6E8AB"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1748A976"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17,6900</w:t>
            </w:r>
          </w:p>
          <w:p w14:paraId="5999D654" w14:textId="77777777" w:rsidR="009B6465" w:rsidRPr="00C534DA" w:rsidRDefault="009B6465" w:rsidP="00E66552">
            <w:pPr>
              <w:jc w:val="center"/>
              <w:rPr>
                <w:sz w:val="24"/>
                <w:szCs w:val="24"/>
              </w:rPr>
            </w:pPr>
          </w:p>
        </w:tc>
      </w:tr>
      <w:tr w:rsidR="009B6465" w:rsidRPr="00C534DA" w14:paraId="445BCC1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68C319" w14:textId="77777777" w:rsidR="009B6465" w:rsidRPr="00C534DA" w:rsidRDefault="009B6465"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3B1188F3" w14:textId="77777777" w:rsidR="009B6465" w:rsidRPr="00C534DA" w:rsidRDefault="009B6465" w:rsidP="00E66552">
            <w:pPr>
              <w:rPr>
                <w:sz w:val="24"/>
                <w:szCs w:val="24"/>
                <w:lang w:val="en-US"/>
              </w:rPr>
            </w:pPr>
            <w:r w:rsidRPr="00C534DA">
              <w:rPr>
                <w:sz w:val="24"/>
                <w:szCs w:val="24"/>
                <w:lang w:val="en-US"/>
              </w:rPr>
              <w:t>Pret  furnizor</w:t>
            </w:r>
          </w:p>
          <w:p w14:paraId="2ABF973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318D0A8" w14:textId="77777777" w:rsidR="009B6465" w:rsidRPr="00C534DA" w:rsidRDefault="009B6465" w:rsidP="00E66552">
            <w:pPr>
              <w:adjustRightInd w:val="0"/>
              <w:rPr>
                <w:sz w:val="24"/>
                <w:szCs w:val="24"/>
              </w:rPr>
            </w:pPr>
            <w:r w:rsidRPr="00C534DA">
              <w:rPr>
                <w:sz w:val="24"/>
                <w:szCs w:val="24"/>
              </w:rPr>
              <w:t xml:space="preserve">Кабель  КСРВнг-FRLS  6x0.5 ( 0.22 кв.мм )  с  6  жилами  скрученными  в  3  пары, с  изоляцией  из  полиэтилена  в  оболочке  из  поливинилхлорида  </w:t>
            </w:r>
          </w:p>
          <w:p w14:paraId="3A096EE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6F19F9E"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4E852D3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1 769,0000</w:t>
            </w:r>
          </w:p>
          <w:p w14:paraId="662569E1" w14:textId="77777777" w:rsidR="009B6465" w:rsidRPr="00C534DA" w:rsidRDefault="009B6465" w:rsidP="00E66552">
            <w:pPr>
              <w:jc w:val="center"/>
              <w:rPr>
                <w:sz w:val="24"/>
                <w:szCs w:val="24"/>
              </w:rPr>
            </w:pPr>
          </w:p>
        </w:tc>
      </w:tr>
      <w:tr w:rsidR="009B6465" w:rsidRPr="00C534DA" w14:paraId="58F36A92" w14:textId="77777777" w:rsidTr="00E66552">
        <w:tc>
          <w:tcPr>
            <w:tcW w:w="709" w:type="dxa"/>
            <w:tcBorders>
              <w:top w:val="nil"/>
              <w:left w:val="single" w:sz="6" w:space="0" w:color="auto"/>
              <w:bottom w:val="nil"/>
              <w:right w:val="nil"/>
            </w:tcBorders>
          </w:tcPr>
          <w:p w14:paraId="10B11853"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4FEE1B2"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12556AF"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1.3. Изделия, материалы</w:t>
            </w:r>
          </w:p>
          <w:p w14:paraId="407B5C81"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57988E1D"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290D2CB" w14:textId="77777777" w:rsidR="009B6465" w:rsidRPr="00C534DA" w:rsidRDefault="009B6465" w:rsidP="00E66552">
            <w:pPr>
              <w:rPr>
                <w:sz w:val="24"/>
                <w:szCs w:val="24"/>
              </w:rPr>
            </w:pPr>
          </w:p>
        </w:tc>
      </w:tr>
      <w:tr w:rsidR="009B6465" w:rsidRPr="00C534DA" w14:paraId="4A19EE1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4C3F0E" w14:textId="77777777" w:rsidR="009B6465" w:rsidRPr="00C534DA" w:rsidRDefault="009B6465" w:rsidP="00E66552">
            <w:pPr>
              <w:rPr>
                <w:sz w:val="24"/>
                <w:szCs w:val="24"/>
              </w:rPr>
            </w:pPr>
            <w:r w:rsidRPr="00C534DA">
              <w:rPr>
                <w:sz w:val="24"/>
                <w:szCs w:val="24"/>
              </w:rPr>
              <w:lastRenderedPageBreak/>
              <w:t>16</w:t>
            </w:r>
          </w:p>
        </w:tc>
        <w:tc>
          <w:tcPr>
            <w:tcW w:w="1701" w:type="dxa"/>
            <w:tcBorders>
              <w:top w:val="single" w:sz="4" w:space="0" w:color="auto"/>
              <w:bottom w:val="single" w:sz="4" w:space="0" w:color="auto"/>
            </w:tcBorders>
            <w:vAlign w:val="center"/>
          </w:tcPr>
          <w:p w14:paraId="411BB1A9" w14:textId="77777777" w:rsidR="009B6465" w:rsidRPr="00C534DA" w:rsidRDefault="009B6465" w:rsidP="00E66552">
            <w:pPr>
              <w:rPr>
                <w:sz w:val="24"/>
                <w:szCs w:val="24"/>
                <w:lang w:val="en-US"/>
              </w:rPr>
            </w:pPr>
            <w:r w:rsidRPr="00C534DA">
              <w:rPr>
                <w:sz w:val="24"/>
                <w:szCs w:val="24"/>
                <w:lang w:val="en-US"/>
              </w:rPr>
              <w:t>08-02-409-1</w:t>
            </w:r>
          </w:p>
          <w:p w14:paraId="5E7B755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15249E0" w14:textId="77777777" w:rsidR="009B6465" w:rsidRPr="00C534DA" w:rsidRDefault="009B6465" w:rsidP="00E66552">
            <w:pPr>
              <w:adjustRightInd w:val="0"/>
              <w:rPr>
                <w:sz w:val="24"/>
                <w:szCs w:val="24"/>
                <w:lang w:val="fr-BE"/>
              </w:rPr>
            </w:pPr>
            <w:r w:rsidRPr="00C534DA">
              <w:rPr>
                <w:sz w:val="24"/>
                <w:szCs w:val="24"/>
                <w:lang w:val="fr-BE"/>
              </w:rPr>
              <w:t>Teava din vinilplast pe contructii instalate, pe pereti si coloane, fixare cu scoabe, diametru  25 mm</w:t>
            </w:r>
          </w:p>
          <w:p w14:paraId="0CE8EF18"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5F292197"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47FA8EB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17,6900</w:t>
            </w:r>
          </w:p>
          <w:p w14:paraId="724131A1" w14:textId="77777777" w:rsidR="009B6465" w:rsidRPr="00C534DA" w:rsidRDefault="009B6465" w:rsidP="00E66552">
            <w:pPr>
              <w:jc w:val="center"/>
              <w:rPr>
                <w:sz w:val="24"/>
                <w:szCs w:val="24"/>
              </w:rPr>
            </w:pPr>
          </w:p>
        </w:tc>
      </w:tr>
      <w:tr w:rsidR="009B6465" w:rsidRPr="00C534DA" w14:paraId="361B4E4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CED053" w14:textId="77777777" w:rsidR="009B6465" w:rsidRPr="00C534DA" w:rsidRDefault="009B6465"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1C1AEB4D" w14:textId="77777777" w:rsidR="009B6465" w:rsidRPr="00C534DA" w:rsidRDefault="009B6465" w:rsidP="00E66552">
            <w:pPr>
              <w:rPr>
                <w:sz w:val="24"/>
                <w:szCs w:val="24"/>
                <w:lang w:val="en-US"/>
              </w:rPr>
            </w:pPr>
            <w:r w:rsidRPr="00C534DA">
              <w:rPr>
                <w:sz w:val="24"/>
                <w:szCs w:val="24"/>
                <w:lang w:val="en-US"/>
              </w:rPr>
              <w:t>Pret  furnizor</w:t>
            </w:r>
          </w:p>
          <w:p w14:paraId="4FC1B91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5E5C80C" w14:textId="77777777" w:rsidR="009B6465" w:rsidRPr="00C534DA" w:rsidRDefault="009B6465" w:rsidP="00E66552">
            <w:pPr>
              <w:adjustRightInd w:val="0"/>
              <w:rPr>
                <w:sz w:val="24"/>
                <w:szCs w:val="24"/>
              </w:rPr>
            </w:pPr>
            <w:r w:rsidRPr="00C534DA">
              <w:rPr>
                <w:sz w:val="24"/>
                <w:szCs w:val="24"/>
              </w:rPr>
              <w:t>Труба  гофрированная  ПА  негорючая  стойкая  к  ультрафиолету  черная  с/э  20 мм</w:t>
            </w:r>
          </w:p>
          <w:p w14:paraId="6B384C6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9D7CF4D"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1738ACB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1 769,0000</w:t>
            </w:r>
          </w:p>
          <w:p w14:paraId="7445D578" w14:textId="77777777" w:rsidR="009B6465" w:rsidRPr="00C534DA" w:rsidRDefault="009B6465" w:rsidP="00E66552">
            <w:pPr>
              <w:jc w:val="center"/>
              <w:rPr>
                <w:sz w:val="24"/>
                <w:szCs w:val="24"/>
              </w:rPr>
            </w:pPr>
          </w:p>
        </w:tc>
      </w:tr>
      <w:tr w:rsidR="009B6465" w:rsidRPr="00C534DA" w14:paraId="4970060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9628F2" w14:textId="77777777" w:rsidR="009B6465" w:rsidRPr="00C534DA" w:rsidRDefault="009B6465"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2BADA621" w14:textId="77777777" w:rsidR="009B6465" w:rsidRPr="00C534DA" w:rsidRDefault="009B6465" w:rsidP="00E66552">
            <w:pPr>
              <w:rPr>
                <w:sz w:val="24"/>
                <w:szCs w:val="24"/>
                <w:lang w:val="en-US"/>
              </w:rPr>
            </w:pPr>
            <w:r w:rsidRPr="00C534DA">
              <w:rPr>
                <w:sz w:val="24"/>
                <w:szCs w:val="24"/>
                <w:lang w:val="en-US"/>
              </w:rPr>
              <w:t>Pret  furnizor</w:t>
            </w:r>
          </w:p>
          <w:p w14:paraId="3FCB0E2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BEA3FDC" w14:textId="77777777" w:rsidR="009B6465" w:rsidRPr="00C534DA" w:rsidRDefault="009B6465" w:rsidP="00E66552">
            <w:pPr>
              <w:adjustRightInd w:val="0"/>
              <w:rPr>
                <w:sz w:val="24"/>
                <w:szCs w:val="24"/>
                <w:lang w:val="en-US"/>
              </w:rPr>
            </w:pPr>
            <w:r w:rsidRPr="00C534DA">
              <w:rPr>
                <w:sz w:val="24"/>
                <w:szCs w:val="24"/>
              </w:rPr>
              <w:t>Держатель  для  труб  D20</w:t>
            </w:r>
          </w:p>
          <w:p w14:paraId="14A0D16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88D7D2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708531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2 949,0000</w:t>
            </w:r>
          </w:p>
          <w:p w14:paraId="456832C2" w14:textId="77777777" w:rsidR="009B6465" w:rsidRPr="00C534DA" w:rsidRDefault="009B6465" w:rsidP="00E66552">
            <w:pPr>
              <w:jc w:val="center"/>
              <w:rPr>
                <w:sz w:val="24"/>
                <w:szCs w:val="24"/>
              </w:rPr>
            </w:pPr>
          </w:p>
        </w:tc>
      </w:tr>
      <w:tr w:rsidR="009B6465" w:rsidRPr="00C534DA" w14:paraId="6050B602" w14:textId="77777777" w:rsidTr="00E66552">
        <w:tc>
          <w:tcPr>
            <w:tcW w:w="709" w:type="dxa"/>
            <w:tcBorders>
              <w:top w:val="nil"/>
              <w:left w:val="single" w:sz="6" w:space="0" w:color="auto"/>
              <w:bottom w:val="nil"/>
              <w:right w:val="nil"/>
            </w:tcBorders>
          </w:tcPr>
          <w:p w14:paraId="69A52F29"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10F1D34"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3BDFF72F"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1.4. Щиты</w:t>
            </w:r>
          </w:p>
          <w:p w14:paraId="1A1A8EC2"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7E36EC3"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B1CF0DA" w14:textId="77777777" w:rsidR="009B6465" w:rsidRPr="00C534DA" w:rsidRDefault="009B6465" w:rsidP="00E66552">
            <w:pPr>
              <w:rPr>
                <w:sz w:val="24"/>
                <w:szCs w:val="24"/>
              </w:rPr>
            </w:pPr>
          </w:p>
        </w:tc>
      </w:tr>
      <w:tr w:rsidR="009B6465" w:rsidRPr="00C534DA" w14:paraId="0250744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3634A43" w14:textId="77777777" w:rsidR="009B6465" w:rsidRPr="00C534DA" w:rsidRDefault="009B6465" w:rsidP="00E66552">
            <w:pPr>
              <w:rPr>
                <w:sz w:val="24"/>
                <w:szCs w:val="24"/>
              </w:rPr>
            </w:pPr>
            <w:r w:rsidRPr="00C534DA">
              <w:rPr>
                <w:sz w:val="24"/>
                <w:szCs w:val="24"/>
              </w:rPr>
              <w:t>19</w:t>
            </w:r>
          </w:p>
        </w:tc>
        <w:tc>
          <w:tcPr>
            <w:tcW w:w="1701" w:type="dxa"/>
            <w:tcBorders>
              <w:top w:val="single" w:sz="4" w:space="0" w:color="auto"/>
              <w:bottom w:val="single" w:sz="4" w:space="0" w:color="auto"/>
            </w:tcBorders>
            <w:vAlign w:val="center"/>
          </w:tcPr>
          <w:p w14:paraId="6324B684" w14:textId="77777777" w:rsidR="009B6465" w:rsidRPr="00C534DA" w:rsidRDefault="009B6465" w:rsidP="00E66552">
            <w:pPr>
              <w:rPr>
                <w:sz w:val="24"/>
                <w:szCs w:val="24"/>
                <w:lang w:val="en-US"/>
              </w:rPr>
            </w:pPr>
            <w:r w:rsidRPr="00C534DA">
              <w:rPr>
                <w:sz w:val="24"/>
                <w:szCs w:val="24"/>
                <w:lang w:val="en-US"/>
              </w:rPr>
              <w:t>08-03-573-4</w:t>
            </w:r>
          </w:p>
          <w:p w14:paraId="127ADF6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ED9A9D9" w14:textId="77777777" w:rsidR="009B6465" w:rsidRPr="00C534DA" w:rsidRDefault="009B6465" w:rsidP="00E66552">
            <w:pPr>
              <w:adjustRightInd w:val="0"/>
              <w:rPr>
                <w:sz w:val="24"/>
                <w:szCs w:val="24"/>
                <w:lang w:val="fr-BE"/>
              </w:rPr>
            </w:pPr>
            <w:r w:rsidRPr="00C534DA">
              <w:rPr>
                <w:sz w:val="24"/>
                <w:szCs w:val="24"/>
                <w:lang w:val="fr-BE"/>
              </w:rPr>
              <w:t>Dulap (pupitru) de comanda suspendat, inaltime, latime si adincime, mm, pina la 600</w:t>
            </w:r>
            <w:r w:rsidRPr="00C534DA">
              <w:rPr>
                <w:sz w:val="24"/>
                <w:szCs w:val="24"/>
              </w:rPr>
              <w:t>х</w:t>
            </w:r>
            <w:r w:rsidRPr="00C534DA">
              <w:rPr>
                <w:sz w:val="24"/>
                <w:szCs w:val="24"/>
                <w:lang w:val="fr-BE"/>
              </w:rPr>
              <w:t>600</w:t>
            </w:r>
            <w:r w:rsidRPr="00C534DA">
              <w:rPr>
                <w:sz w:val="24"/>
                <w:szCs w:val="24"/>
              </w:rPr>
              <w:t>х</w:t>
            </w:r>
            <w:r w:rsidRPr="00C534DA">
              <w:rPr>
                <w:sz w:val="24"/>
                <w:szCs w:val="24"/>
                <w:lang w:val="fr-BE"/>
              </w:rPr>
              <w:t xml:space="preserve">350 ( </w:t>
            </w:r>
            <w:r w:rsidRPr="00C534DA">
              <w:rPr>
                <w:sz w:val="24"/>
                <w:szCs w:val="24"/>
              </w:rPr>
              <w:t>щит</w:t>
            </w:r>
            <w:r w:rsidRPr="00C534DA">
              <w:rPr>
                <w:sz w:val="24"/>
                <w:szCs w:val="24"/>
                <w:lang w:val="fr-BE"/>
              </w:rPr>
              <w:t xml:space="preserve">  </w:t>
            </w:r>
            <w:r w:rsidRPr="00C534DA">
              <w:rPr>
                <w:sz w:val="24"/>
                <w:szCs w:val="24"/>
              </w:rPr>
              <w:t>антивандальный</w:t>
            </w:r>
            <w:r w:rsidRPr="00C534DA">
              <w:rPr>
                <w:sz w:val="24"/>
                <w:szCs w:val="24"/>
                <w:lang w:val="fr-BE"/>
              </w:rPr>
              <w:t xml:space="preserve">  </w:t>
            </w:r>
            <w:r w:rsidRPr="00C534DA">
              <w:rPr>
                <w:sz w:val="24"/>
                <w:szCs w:val="24"/>
              </w:rPr>
              <w:t>ЩПМП</w:t>
            </w:r>
            <w:r w:rsidRPr="00C534DA">
              <w:rPr>
                <w:sz w:val="24"/>
                <w:szCs w:val="24"/>
                <w:lang w:val="fr-BE"/>
              </w:rPr>
              <w:t>-1-1, GRP, IP 65 )</w:t>
            </w:r>
          </w:p>
          <w:p w14:paraId="4F55901F" w14:textId="77777777" w:rsidR="009B6465" w:rsidRPr="00C534DA" w:rsidRDefault="009B6465" w:rsidP="00E66552">
            <w:pPr>
              <w:rPr>
                <w:sz w:val="24"/>
                <w:szCs w:val="24"/>
                <w:lang w:val="fr-BE"/>
              </w:rPr>
            </w:pPr>
          </w:p>
        </w:tc>
        <w:tc>
          <w:tcPr>
            <w:tcW w:w="1560" w:type="dxa"/>
            <w:tcBorders>
              <w:top w:val="single" w:sz="4" w:space="0" w:color="auto"/>
              <w:bottom w:val="single" w:sz="4" w:space="0" w:color="auto"/>
            </w:tcBorders>
            <w:vAlign w:val="center"/>
          </w:tcPr>
          <w:p w14:paraId="2086C82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DB89624"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D64E274" w14:textId="77777777" w:rsidR="009B6465" w:rsidRPr="00C534DA" w:rsidRDefault="009B6465" w:rsidP="00E66552">
            <w:pPr>
              <w:jc w:val="center"/>
              <w:rPr>
                <w:sz w:val="24"/>
                <w:szCs w:val="24"/>
              </w:rPr>
            </w:pPr>
          </w:p>
        </w:tc>
      </w:tr>
      <w:tr w:rsidR="009B6465" w:rsidRPr="00C534DA" w14:paraId="49BBAEFE" w14:textId="77777777" w:rsidTr="00E66552">
        <w:tc>
          <w:tcPr>
            <w:tcW w:w="709" w:type="dxa"/>
            <w:tcBorders>
              <w:top w:val="nil"/>
              <w:left w:val="single" w:sz="6" w:space="0" w:color="auto"/>
              <w:bottom w:val="nil"/>
              <w:right w:val="nil"/>
            </w:tcBorders>
          </w:tcPr>
          <w:p w14:paraId="63889B9B"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AC679C8"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B3AAA6B"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 Utilaj</w:t>
            </w:r>
          </w:p>
          <w:p w14:paraId="14A8D6FD"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C4C752A"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C378A27" w14:textId="77777777" w:rsidR="009B6465" w:rsidRPr="00C534DA" w:rsidRDefault="009B6465" w:rsidP="00E66552">
            <w:pPr>
              <w:rPr>
                <w:sz w:val="24"/>
                <w:szCs w:val="24"/>
              </w:rPr>
            </w:pPr>
          </w:p>
        </w:tc>
      </w:tr>
      <w:tr w:rsidR="009B6465" w:rsidRPr="00C534DA" w14:paraId="45CBE973" w14:textId="77777777" w:rsidTr="00E66552">
        <w:tc>
          <w:tcPr>
            <w:tcW w:w="709" w:type="dxa"/>
            <w:tcBorders>
              <w:top w:val="nil"/>
              <w:left w:val="single" w:sz="6" w:space="0" w:color="auto"/>
              <w:bottom w:val="nil"/>
              <w:right w:val="nil"/>
            </w:tcBorders>
          </w:tcPr>
          <w:p w14:paraId="40352249"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5171267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CDD2B78"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 xml:space="preserve">2.1. Оборудование </w:t>
            </w:r>
          </w:p>
          <w:p w14:paraId="4BD99A0C"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5F79725"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66E7003" w14:textId="77777777" w:rsidR="009B6465" w:rsidRPr="00C534DA" w:rsidRDefault="009B6465" w:rsidP="00E66552">
            <w:pPr>
              <w:rPr>
                <w:sz w:val="24"/>
                <w:szCs w:val="24"/>
              </w:rPr>
            </w:pPr>
          </w:p>
        </w:tc>
      </w:tr>
      <w:tr w:rsidR="009B6465" w:rsidRPr="00C534DA" w14:paraId="0464794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C7A9C2" w14:textId="77777777" w:rsidR="009B6465" w:rsidRPr="00C534DA" w:rsidRDefault="009B6465" w:rsidP="00E66552">
            <w:pPr>
              <w:rPr>
                <w:sz w:val="24"/>
                <w:szCs w:val="24"/>
              </w:rPr>
            </w:pPr>
            <w:r w:rsidRPr="00C534DA">
              <w:rPr>
                <w:sz w:val="24"/>
                <w:szCs w:val="24"/>
              </w:rPr>
              <w:t>20</w:t>
            </w:r>
          </w:p>
        </w:tc>
        <w:tc>
          <w:tcPr>
            <w:tcW w:w="1701" w:type="dxa"/>
            <w:tcBorders>
              <w:top w:val="single" w:sz="4" w:space="0" w:color="auto"/>
              <w:bottom w:val="single" w:sz="4" w:space="0" w:color="auto"/>
            </w:tcBorders>
            <w:vAlign w:val="center"/>
          </w:tcPr>
          <w:p w14:paraId="18C84E2C" w14:textId="77777777" w:rsidR="009B6465" w:rsidRPr="00C534DA" w:rsidRDefault="009B6465" w:rsidP="00E66552">
            <w:pPr>
              <w:rPr>
                <w:sz w:val="24"/>
                <w:szCs w:val="24"/>
                <w:lang w:val="en-US"/>
              </w:rPr>
            </w:pPr>
            <w:r w:rsidRPr="00C534DA">
              <w:rPr>
                <w:sz w:val="24"/>
                <w:szCs w:val="24"/>
                <w:lang w:val="en-US"/>
              </w:rPr>
              <w:t>Pret  furnizor</w:t>
            </w:r>
          </w:p>
          <w:p w14:paraId="576BA78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806D310" w14:textId="204743F6" w:rsidR="009B6465" w:rsidRPr="00C534DA" w:rsidRDefault="009B6465" w:rsidP="00E66552">
            <w:pPr>
              <w:adjustRightInd w:val="0"/>
              <w:rPr>
                <w:sz w:val="24"/>
                <w:szCs w:val="24"/>
                <w:lang w:val="ro-MD"/>
              </w:rPr>
            </w:pPr>
            <w:r w:rsidRPr="00C534DA">
              <w:rPr>
                <w:sz w:val="24"/>
                <w:szCs w:val="24"/>
              </w:rPr>
              <w:t>Контрольная  панель  INTEGRA 128</w:t>
            </w:r>
            <w:r w:rsidR="004B15F0" w:rsidRPr="00C534DA">
              <w:rPr>
                <w:sz w:val="24"/>
                <w:szCs w:val="24"/>
                <w:lang w:val="ro-MD"/>
              </w:rPr>
              <w:t xml:space="preserve"> </w:t>
            </w:r>
            <w:r w:rsidR="004B15F0" w:rsidRPr="00C534DA">
              <w:rPr>
                <w:sz w:val="24"/>
                <w:szCs w:val="24"/>
              </w:rPr>
              <w:t>или эквивалент</w:t>
            </w:r>
          </w:p>
          <w:p w14:paraId="18DBF1A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8D2F35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FCDBEE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32242AA" w14:textId="77777777" w:rsidR="009B6465" w:rsidRPr="00C534DA" w:rsidRDefault="009B6465" w:rsidP="00E66552">
            <w:pPr>
              <w:jc w:val="center"/>
              <w:rPr>
                <w:sz w:val="24"/>
                <w:szCs w:val="24"/>
              </w:rPr>
            </w:pPr>
          </w:p>
        </w:tc>
      </w:tr>
      <w:tr w:rsidR="009B6465" w:rsidRPr="00C534DA" w14:paraId="54C6852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8D8D02" w14:textId="77777777" w:rsidR="009B6465" w:rsidRPr="00C534DA" w:rsidRDefault="009B6465"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5A675500" w14:textId="77777777" w:rsidR="009B6465" w:rsidRPr="00C534DA" w:rsidRDefault="009B6465" w:rsidP="00E66552">
            <w:pPr>
              <w:rPr>
                <w:sz w:val="24"/>
                <w:szCs w:val="24"/>
                <w:lang w:val="en-US"/>
              </w:rPr>
            </w:pPr>
            <w:r w:rsidRPr="00C534DA">
              <w:rPr>
                <w:sz w:val="24"/>
                <w:szCs w:val="24"/>
                <w:lang w:val="en-US"/>
              </w:rPr>
              <w:t>Pret  furnizor</w:t>
            </w:r>
          </w:p>
          <w:p w14:paraId="4934C19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7F35024" w14:textId="31DFCA9C" w:rsidR="009B6465" w:rsidRPr="00C534DA" w:rsidRDefault="009B6465" w:rsidP="00E66552">
            <w:pPr>
              <w:adjustRightInd w:val="0"/>
              <w:rPr>
                <w:sz w:val="24"/>
                <w:szCs w:val="24"/>
                <w:lang w:val="ro-MD"/>
              </w:rPr>
            </w:pPr>
            <w:r w:rsidRPr="00C534DA">
              <w:rPr>
                <w:sz w:val="24"/>
                <w:szCs w:val="24"/>
              </w:rPr>
              <w:t>Модуль  расширения  зон  SATEL  INT-E</w:t>
            </w:r>
            <w:r w:rsidR="004B15F0" w:rsidRPr="00C534DA">
              <w:rPr>
                <w:sz w:val="24"/>
                <w:szCs w:val="24"/>
                <w:lang w:val="ro-MD"/>
              </w:rPr>
              <w:t xml:space="preserve"> </w:t>
            </w:r>
            <w:r w:rsidR="004B15F0" w:rsidRPr="00C534DA">
              <w:rPr>
                <w:sz w:val="24"/>
                <w:szCs w:val="24"/>
              </w:rPr>
              <w:t>или эквивалент</w:t>
            </w:r>
          </w:p>
          <w:p w14:paraId="1C5634D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2360C0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E79106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57857A0" w14:textId="77777777" w:rsidR="009B6465" w:rsidRPr="00C534DA" w:rsidRDefault="009B6465" w:rsidP="00E66552">
            <w:pPr>
              <w:jc w:val="center"/>
              <w:rPr>
                <w:sz w:val="24"/>
                <w:szCs w:val="24"/>
              </w:rPr>
            </w:pPr>
          </w:p>
        </w:tc>
      </w:tr>
      <w:tr w:rsidR="009B6465" w:rsidRPr="00C534DA" w14:paraId="462FE1C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EEA51F" w14:textId="77777777" w:rsidR="009B6465" w:rsidRPr="00C534DA" w:rsidRDefault="009B6465"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04417773" w14:textId="77777777" w:rsidR="009B6465" w:rsidRPr="00C534DA" w:rsidRDefault="009B6465" w:rsidP="00E66552">
            <w:pPr>
              <w:rPr>
                <w:sz w:val="24"/>
                <w:szCs w:val="24"/>
                <w:lang w:val="en-US"/>
              </w:rPr>
            </w:pPr>
            <w:r w:rsidRPr="00C534DA">
              <w:rPr>
                <w:sz w:val="24"/>
                <w:szCs w:val="24"/>
                <w:lang w:val="en-US"/>
              </w:rPr>
              <w:t>Pret  furnizor</w:t>
            </w:r>
          </w:p>
          <w:p w14:paraId="5E901A7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9534C92" w14:textId="6CD19560" w:rsidR="009B6465" w:rsidRPr="00C534DA" w:rsidRDefault="009B6465" w:rsidP="00E66552">
            <w:pPr>
              <w:adjustRightInd w:val="0"/>
              <w:rPr>
                <w:sz w:val="24"/>
                <w:szCs w:val="24"/>
                <w:lang w:val="ro-MD"/>
              </w:rPr>
            </w:pPr>
            <w:r w:rsidRPr="00C534DA">
              <w:rPr>
                <w:sz w:val="24"/>
                <w:szCs w:val="24"/>
              </w:rPr>
              <w:t>Клавиатура  SATEL  INT-KLCD-GR  для  охранно-пожарной  сигнализации</w:t>
            </w:r>
            <w:r w:rsidR="004B15F0" w:rsidRPr="00C534DA">
              <w:rPr>
                <w:sz w:val="24"/>
                <w:szCs w:val="24"/>
                <w:lang w:val="ro-MD"/>
              </w:rPr>
              <w:t xml:space="preserve"> </w:t>
            </w:r>
            <w:r w:rsidR="004B15F0" w:rsidRPr="00C534DA">
              <w:rPr>
                <w:sz w:val="24"/>
                <w:szCs w:val="24"/>
              </w:rPr>
              <w:t>или эквивалент</w:t>
            </w:r>
          </w:p>
          <w:p w14:paraId="6BAD6FF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7ADBC1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F1571F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4C289DE" w14:textId="77777777" w:rsidR="009B6465" w:rsidRPr="00C534DA" w:rsidRDefault="009B6465" w:rsidP="00E66552">
            <w:pPr>
              <w:jc w:val="center"/>
              <w:rPr>
                <w:sz w:val="24"/>
                <w:szCs w:val="24"/>
              </w:rPr>
            </w:pPr>
          </w:p>
        </w:tc>
      </w:tr>
      <w:tr w:rsidR="009B6465" w:rsidRPr="00C534DA" w14:paraId="663E91F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F4E70F" w14:textId="77777777" w:rsidR="009B6465" w:rsidRPr="00C534DA" w:rsidRDefault="009B6465"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0F50EF89" w14:textId="77777777" w:rsidR="009B6465" w:rsidRPr="00C534DA" w:rsidRDefault="009B6465" w:rsidP="00E66552">
            <w:pPr>
              <w:rPr>
                <w:sz w:val="24"/>
                <w:szCs w:val="24"/>
                <w:lang w:val="en-US"/>
              </w:rPr>
            </w:pPr>
            <w:r w:rsidRPr="00C534DA">
              <w:rPr>
                <w:sz w:val="24"/>
                <w:szCs w:val="24"/>
                <w:lang w:val="en-US"/>
              </w:rPr>
              <w:t>Pret  furnizor</w:t>
            </w:r>
          </w:p>
          <w:p w14:paraId="2F02206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FA0F942" w14:textId="77777777" w:rsidR="009B6465" w:rsidRPr="00C534DA" w:rsidRDefault="009B6465" w:rsidP="00E66552">
            <w:pPr>
              <w:adjustRightInd w:val="0"/>
              <w:rPr>
                <w:sz w:val="24"/>
                <w:szCs w:val="24"/>
                <w:lang w:val="en-US"/>
              </w:rPr>
            </w:pPr>
            <w:r w:rsidRPr="00C534DA">
              <w:rPr>
                <w:sz w:val="24"/>
                <w:szCs w:val="24"/>
              </w:rPr>
              <w:t>Датчик  дыма  СПД  3.10  база  2</w:t>
            </w:r>
          </w:p>
          <w:p w14:paraId="5D8758E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C698BF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2BC04C"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30,0000</w:t>
            </w:r>
          </w:p>
          <w:p w14:paraId="717D1293" w14:textId="77777777" w:rsidR="009B6465" w:rsidRPr="00C534DA" w:rsidRDefault="009B6465" w:rsidP="00E66552">
            <w:pPr>
              <w:jc w:val="center"/>
              <w:rPr>
                <w:sz w:val="24"/>
                <w:szCs w:val="24"/>
              </w:rPr>
            </w:pPr>
          </w:p>
        </w:tc>
      </w:tr>
      <w:tr w:rsidR="009B6465" w:rsidRPr="00C534DA" w14:paraId="709FC3F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731856" w14:textId="77777777" w:rsidR="009B6465" w:rsidRPr="00C534DA" w:rsidRDefault="009B6465"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1F796007" w14:textId="77777777" w:rsidR="009B6465" w:rsidRPr="00C534DA" w:rsidRDefault="009B6465" w:rsidP="00E66552">
            <w:pPr>
              <w:rPr>
                <w:sz w:val="24"/>
                <w:szCs w:val="24"/>
                <w:lang w:val="en-US"/>
              </w:rPr>
            </w:pPr>
            <w:r w:rsidRPr="00C534DA">
              <w:rPr>
                <w:sz w:val="24"/>
                <w:szCs w:val="24"/>
                <w:lang w:val="en-US"/>
              </w:rPr>
              <w:t>Pret  furnizor</w:t>
            </w:r>
          </w:p>
          <w:p w14:paraId="0E65BCA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002C015" w14:textId="77777777" w:rsidR="009B6465" w:rsidRPr="00C534DA" w:rsidRDefault="009B6465" w:rsidP="00E66552">
            <w:pPr>
              <w:adjustRightInd w:val="0"/>
              <w:rPr>
                <w:sz w:val="24"/>
                <w:szCs w:val="24"/>
                <w:lang w:val="en-US"/>
              </w:rPr>
            </w:pPr>
            <w:r w:rsidRPr="00C534DA">
              <w:rPr>
                <w:sz w:val="24"/>
                <w:szCs w:val="24"/>
              </w:rPr>
              <w:t>Извещатель  пожарный  тепловой  FTL- A2</w:t>
            </w:r>
          </w:p>
          <w:p w14:paraId="348FE40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F2BF13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3D2349C"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523905C9" w14:textId="77777777" w:rsidR="009B6465" w:rsidRPr="00C534DA" w:rsidRDefault="009B6465" w:rsidP="00E66552">
            <w:pPr>
              <w:jc w:val="center"/>
              <w:rPr>
                <w:sz w:val="24"/>
                <w:szCs w:val="24"/>
              </w:rPr>
            </w:pPr>
          </w:p>
        </w:tc>
      </w:tr>
      <w:tr w:rsidR="009B6465" w:rsidRPr="00C534DA" w14:paraId="53AE187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2CB8D0" w14:textId="77777777" w:rsidR="009B6465" w:rsidRPr="00C534DA" w:rsidRDefault="009B6465"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1ABAC953" w14:textId="77777777" w:rsidR="009B6465" w:rsidRPr="00C534DA" w:rsidRDefault="009B6465" w:rsidP="00E66552">
            <w:pPr>
              <w:rPr>
                <w:sz w:val="24"/>
                <w:szCs w:val="24"/>
                <w:lang w:val="en-US"/>
              </w:rPr>
            </w:pPr>
            <w:r w:rsidRPr="00C534DA">
              <w:rPr>
                <w:sz w:val="24"/>
                <w:szCs w:val="24"/>
                <w:lang w:val="en-US"/>
              </w:rPr>
              <w:t>Pret  furnizor</w:t>
            </w:r>
          </w:p>
          <w:p w14:paraId="0ACA2CC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923930D" w14:textId="77777777" w:rsidR="009B6465" w:rsidRPr="00C534DA" w:rsidRDefault="009B6465" w:rsidP="00E66552">
            <w:pPr>
              <w:adjustRightInd w:val="0"/>
              <w:rPr>
                <w:sz w:val="24"/>
                <w:szCs w:val="24"/>
                <w:lang w:val="en-US"/>
              </w:rPr>
            </w:pPr>
            <w:r w:rsidRPr="00C534DA">
              <w:rPr>
                <w:sz w:val="24"/>
                <w:szCs w:val="24"/>
              </w:rPr>
              <w:t>Извещатель  пожарный  ручной  ИПР-513-3АМ</w:t>
            </w:r>
          </w:p>
          <w:p w14:paraId="34CD104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9F609E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EE6866F" w14:textId="77777777" w:rsidR="009B6465" w:rsidRPr="00C534DA" w:rsidRDefault="009B6465" w:rsidP="00E66552">
            <w:pPr>
              <w:adjustRightInd w:val="0"/>
              <w:jc w:val="center"/>
              <w:rPr>
                <w:rFonts w:ascii="Arial CYR" w:hAnsi="Arial CYR" w:cs="Arial CYR"/>
                <w:sz w:val="24"/>
                <w:szCs w:val="24"/>
              </w:rPr>
            </w:pPr>
            <w:r w:rsidRPr="00C534DA">
              <w:rPr>
                <w:sz w:val="24"/>
                <w:szCs w:val="24"/>
              </w:rPr>
              <w:t>8,0000</w:t>
            </w:r>
          </w:p>
          <w:p w14:paraId="5CC02DE9" w14:textId="77777777" w:rsidR="009B6465" w:rsidRPr="00C534DA" w:rsidRDefault="009B6465" w:rsidP="00E66552">
            <w:pPr>
              <w:jc w:val="center"/>
              <w:rPr>
                <w:sz w:val="24"/>
                <w:szCs w:val="24"/>
              </w:rPr>
            </w:pPr>
          </w:p>
        </w:tc>
      </w:tr>
      <w:tr w:rsidR="009B6465" w:rsidRPr="00C534DA" w14:paraId="0671D66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ED5862" w14:textId="77777777" w:rsidR="009B6465" w:rsidRPr="00C534DA" w:rsidRDefault="009B6465"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24648890" w14:textId="77777777" w:rsidR="009B6465" w:rsidRPr="00C534DA" w:rsidRDefault="009B6465" w:rsidP="00E66552">
            <w:pPr>
              <w:rPr>
                <w:sz w:val="24"/>
                <w:szCs w:val="24"/>
                <w:lang w:val="en-US"/>
              </w:rPr>
            </w:pPr>
            <w:r w:rsidRPr="00C534DA">
              <w:rPr>
                <w:sz w:val="24"/>
                <w:szCs w:val="24"/>
                <w:lang w:val="en-US"/>
              </w:rPr>
              <w:t>Pret  furnizor</w:t>
            </w:r>
          </w:p>
          <w:p w14:paraId="3FD7B17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0BEE735" w14:textId="77777777" w:rsidR="009B6465" w:rsidRPr="00C534DA" w:rsidRDefault="009B6465" w:rsidP="00E66552">
            <w:pPr>
              <w:adjustRightInd w:val="0"/>
              <w:rPr>
                <w:sz w:val="24"/>
                <w:szCs w:val="24"/>
              </w:rPr>
            </w:pPr>
            <w:r w:rsidRPr="00C534DA">
              <w:rPr>
                <w:sz w:val="24"/>
                <w:szCs w:val="24"/>
              </w:rPr>
              <w:t>Источник  бесперебойного  питания  UPS  HD-PB0301</w:t>
            </w:r>
          </w:p>
          <w:p w14:paraId="46B8CE1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AC65F0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7379ABA"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B37CAF4" w14:textId="77777777" w:rsidR="009B6465" w:rsidRPr="00C534DA" w:rsidRDefault="009B6465" w:rsidP="00E66552">
            <w:pPr>
              <w:jc w:val="center"/>
              <w:rPr>
                <w:sz w:val="24"/>
                <w:szCs w:val="24"/>
              </w:rPr>
            </w:pPr>
          </w:p>
        </w:tc>
      </w:tr>
      <w:tr w:rsidR="009B6465" w:rsidRPr="00C534DA" w14:paraId="5FD88DA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39CB49" w14:textId="77777777" w:rsidR="009B6465" w:rsidRPr="00C534DA" w:rsidRDefault="009B6465"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3C388204" w14:textId="77777777" w:rsidR="009B6465" w:rsidRPr="00C534DA" w:rsidRDefault="009B6465" w:rsidP="00E66552">
            <w:pPr>
              <w:rPr>
                <w:sz w:val="24"/>
                <w:szCs w:val="24"/>
                <w:lang w:val="en-US"/>
              </w:rPr>
            </w:pPr>
            <w:r w:rsidRPr="00C534DA">
              <w:rPr>
                <w:sz w:val="24"/>
                <w:szCs w:val="24"/>
                <w:lang w:val="en-US"/>
              </w:rPr>
              <w:t>Pret  furnizor</w:t>
            </w:r>
          </w:p>
          <w:p w14:paraId="5EE0ACC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C50C8D2" w14:textId="5794EF6E" w:rsidR="009B6465" w:rsidRPr="00C534DA" w:rsidRDefault="009B6465" w:rsidP="00E66552">
            <w:pPr>
              <w:adjustRightInd w:val="0"/>
              <w:rPr>
                <w:sz w:val="24"/>
                <w:szCs w:val="24"/>
                <w:lang w:val="ro-MD"/>
              </w:rPr>
            </w:pPr>
            <w:r w:rsidRPr="00C534DA">
              <w:rPr>
                <w:sz w:val="24"/>
                <w:szCs w:val="24"/>
              </w:rPr>
              <w:t>Аккумулятор  АКБ-12В, 7А  Ultracell</w:t>
            </w:r>
            <w:r w:rsidR="004B15F0" w:rsidRPr="00C534DA">
              <w:rPr>
                <w:sz w:val="24"/>
                <w:szCs w:val="24"/>
                <w:lang w:val="ro-MD"/>
              </w:rPr>
              <w:t xml:space="preserve"> </w:t>
            </w:r>
            <w:r w:rsidR="004B15F0" w:rsidRPr="00C534DA">
              <w:rPr>
                <w:sz w:val="24"/>
                <w:szCs w:val="24"/>
              </w:rPr>
              <w:t>или эквивалент</w:t>
            </w:r>
          </w:p>
          <w:p w14:paraId="7235168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9AE04C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3FAD22A"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85D56D1" w14:textId="77777777" w:rsidR="009B6465" w:rsidRPr="00C534DA" w:rsidRDefault="009B6465" w:rsidP="00E66552">
            <w:pPr>
              <w:jc w:val="center"/>
              <w:rPr>
                <w:sz w:val="24"/>
                <w:szCs w:val="24"/>
              </w:rPr>
            </w:pPr>
          </w:p>
        </w:tc>
      </w:tr>
      <w:tr w:rsidR="009B6465" w:rsidRPr="00C534DA" w14:paraId="5CAC340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BF37EE" w14:textId="77777777" w:rsidR="009B6465" w:rsidRPr="00C534DA" w:rsidRDefault="009B6465"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6FD16D64" w14:textId="77777777" w:rsidR="009B6465" w:rsidRPr="00C534DA" w:rsidRDefault="009B6465" w:rsidP="00E66552">
            <w:pPr>
              <w:rPr>
                <w:sz w:val="24"/>
                <w:szCs w:val="24"/>
                <w:lang w:val="en-US"/>
              </w:rPr>
            </w:pPr>
            <w:r w:rsidRPr="00C534DA">
              <w:rPr>
                <w:sz w:val="24"/>
                <w:szCs w:val="24"/>
                <w:lang w:val="en-US"/>
              </w:rPr>
              <w:t>Pret  furnizor</w:t>
            </w:r>
          </w:p>
          <w:p w14:paraId="505E7D8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4037D89" w14:textId="77777777" w:rsidR="009B6465" w:rsidRPr="00C534DA" w:rsidRDefault="009B6465" w:rsidP="00E66552">
            <w:pPr>
              <w:adjustRightInd w:val="0"/>
              <w:rPr>
                <w:sz w:val="24"/>
                <w:szCs w:val="24"/>
                <w:lang w:val="en-US"/>
              </w:rPr>
            </w:pPr>
            <w:r w:rsidRPr="00C534DA">
              <w:rPr>
                <w:sz w:val="24"/>
                <w:szCs w:val="24"/>
              </w:rPr>
              <w:t>Трансформатор  TRЕ-30VA</w:t>
            </w:r>
          </w:p>
          <w:p w14:paraId="24F3DF8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AD2904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AF534D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BF97937" w14:textId="77777777" w:rsidR="009B6465" w:rsidRPr="00C534DA" w:rsidRDefault="009B6465" w:rsidP="00E66552">
            <w:pPr>
              <w:jc w:val="center"/>
              <w:rPr>
                <w:sz w:val="24"/>
                <w:szCs w:val="24"/>
              </w:rPr>
            </w:pPr>
          </w:p>
        </w:tc>
      </w:tr>
      <w:tr w:rsidR="009B6465" w:rsidRPr="00C534DA" w14:paraId="76C10B8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540279" w14:textId="77777777" w:rsidR="009B6465" w:rsidRPr="00C534DA" w:rsidRDefault="009B6465"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12EFBC51" w14:textId="77777777" w:rsidR="009B6465" w:rsidRPr="00C534DA" w:rsidRDefault="009B6465" w:rsidP="00E66552">
            <w:pPr>
              <w:rPr>
                <w:sz w:val="24"/>
                <w:szCs w:val="24"/>
                <w:lang w:val="en-US"/>
              </w:rPr>
            </w:pPr>
            <w:r w:rsidRPr="00C534DA">
              <w:rPr>
                <w:sz w:val="24"/>
                <w:szCs w:val="24"/>
                <w:lang w:val="en-US"/>
              </w:rPr>
              <w:t>Pret  furnizor</w:t>
            </w:r>
          </w:p>
          <w:p w14:paraId="1218398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663E289" w14:textId="18AD9631" w:rsidR="009B6465" w:rsidRPr="00C534DA" w:rsidRDefault="009B6465" w:rsidP="00E66552">
            <w:pPr>
              <w:adjustRightInd w:val="0"/>
              <w:rPr>
                <w:sz w:val="24"/>
                <w:szCs w:val="24"/>
                <w:lang w:val="ro-MD"/>
              </w:rPr>
            </w:pPr>
            <w:r w:rsidRPr="00C534DA">
              <w:rPr>
                <w:sz w:val="24"/>
                <w:szCs w:val="24"/>
              </w:rPr>
              <w:t>Сирена  ASUL-100</w:t>
            </w:r>
            <w:r w:rsidR="004841A7" w:rsidRPr="00C534DA">
              <w:rPr>
                <w:sz w:val="24"/>
                <w:szCs w:val="24"/>
                <w:lang w:val="ro-MD"/>
              </w:rPr>
              <w:t xml:space="preserve"> </w:t>
            </w:r>
            <w:r w:rsidR="004841A7" w:rsidRPr="00C534DA">
              <w:rPr>
                <w:sz w:val="24"/>
                <w:szCs w:val="24"/>
              </w:rPr>
              <w:t>или эквивалент</w:t>
            </w:r>
          </w:p>
          <w:p w14:paraId="00F66A3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855FF5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631CFB9"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1FFAE21C" w14:textId="77777777" w:rsidR="009B6465" w:rsidRPr="00C534DA" w:rsidRDefault="009B6465" w:rsidP="00E66552">
            <w:pPr>
              <w:jc w:val="center"/>
              <w:rPr>
                <w:sz w:val="24"/>
                <w:szCs w:val="24"/>
              </w:rPr>
            </w:pPr>
          </w:p>
        </w:tc>
      </w:tr>
      <w:tr w:rsidR="009B6465" w:rsidRPr="00C534DA" w14:paraId="6489106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E56069" w14:textId="77777777" w:rsidR="009B6465" w:rsidRPr="00C534DA" w:rsidRDefault="009B6465"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08B098E7" w14:textId="77777777" w:rsidR="009B6465" w:rsidRPr="00C534DA" w:rsidRDefault="009B6465" w:rsidP="00E66552">
            <w:pPr>
              <w:rPr>
                <w:sz w:val="24"/>
                <w:szCs w:val="24"/>
                <w:lang w:val="en-US"/>
              </w:rPr>
            </w:pPr>
            <w:r w:rsidRPr="00C534DA">
              <w:rPr>
                <w:sz w:val="24"/>
                <w:szCs w:val="24"/>
                <w:lang w:val="en-US"/>
              </w:rPr>
              <w:t>Pret  furnizor</w:t>
            </w:r>
          </w:p>
          <w:p w14:paraId="79E699F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EACFCC9" w14:textId="77777777" w:rsidR="009B6465" w:rsidRPr="00C534DA" w:rsidRDefault="009B6465" w:rsidP="00E66552">
            <w:pPr>
              <w:adjustRightInd w:val="0"/>
              <w:rPr>
                <w:sz w:val="24"/>
                <w:szCs w:val="24"/>
              </w:rPr>
            </w:pPr>
            <w:r w:rsidRPr="00C534DA">
              <w:rPr>
                <w:sz w:val="24"/>
                <w:szCs w:val="24"/>
              </w:rPr>
              <w:t>Модуль  пожаротушения  автономный  объемный   СПРУТ-3(о)-02</w:t>
            </w:r>
          </w:p>
          <w:p w14:paraId="6D6A681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627EF4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51273B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FEF25C8" w14:textId="77777777" w:rsidR="009B6465" w:rsidRPr="00C534DA" w:rsidRDefault="009B6465" w:rsidP="00E66552">
            <w:pPr>
              <w:jc w:val="center"/>
              <w:rPr>
                <w:sz w:val="24"/>
                <w:szCs w:val="24"/>
              </w:rPr>
            </w:pPr>
          </w:p>
        </w:tc>
      </w:tr>
      <w:tr w:rsidR="009B6465" w:rsidRPr="00C534DA" w14:paraId="1A6511A4" w14:textId="77777777" w:rsidTr="00E66552">
        <w:tc>
          <w:tcPr>
            <w:tcW w:w="709" w:type="dxa"/>
            <w:tcBorders>
              <w:top w:val="nil"/>
              <w:left w:val="single" w:sz="6" w:space="0" w:color="auto"/>
              <w:bottom w:val="nil"/>
              <w:right w:val="nil"/>
            </w:tcBorders>
          </w:tcPr>
          <w:p w14:paraId="7946C901"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B9A3528"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5F61ADE"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2.2. Щиты</w:t>
            </w:r>
          </w:p>
          <w:p w14:paraId="5D71A098"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B2AE146"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7113682" w14:textId="77777777" w:rsidR="009B6465" w:rsidRPr="00C534DA" w:rsidRDefault="009B6465" w:rsidP="00E66552">
            <w:pPr>
              <w:rPr>
                <w:sz w:val="24"/>
                <w:szCs w:val="24"/>
              </w:rPr>
            </w:pPr>
          </w:p>
        </w:tc>
      </w:tr>
      <w:tr w:rsidR="009B6465" w:rsidRPr="00C534DA" w14:paraId="2F83FDF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627015" w14:textId="77777777" w:rsidR="009B6465" w:rsidRPr="00C534DA" w:rsidRDefault="009B6465" w:rsidP="00E66552">
            <w:pPr>
              <w:rPr>
                <w:sz w:val="24"/>
                <w:szCs w:val="24"/>
              </w:rPr>
            </w:pPr>
            <w:r w:rsidRPr="00C534DA">
              <w:rPr>
                <w:sz w:val="24"/>
                <w:szCs w:val="24"/>
              </w:rPr>
              <w:t>31</w:t>
            </w:r>
          </w:p>
        </w:tc>
        <w:tc>
          <w:tcPr>
            <w:tcW w:w="1701" w:type="dxa"/>
            <w:tcBorders>
              <w:top w:val="single" w:sz="4" w:space="0" w:color="auto"/>
              <w:bottom w:val="single" w:sz="4" w:space="0" w:color="auto"/>
            </w:tcBorders>
            <w:vAlign w:val="center"/>
          </w:tcPr>
          <w:p w14:paraId="0572B59E" w14:textId="77777777" w:rsidR="009B6465" w:rsidRPr="00C534DA" w:rsidRDefault="009B6465" w:rsidP="00E66552">
            <w:pPr>
              <w:rPr>
                <w:sz w:val="24"/>
                <w:szCs w:val="24"/>
                <w:lang w:val="en-US"/>
              </w:rPr>
            </w:pPr>
            <w:r w:rsidRPr="00C534DA">
              <w:rPr>
                <w:sz w:val="24"/>
                <w:szCs w:val="24"/>
                <w:lang w:val="en-US"/>
              </w:rPr>
              <w:t>Pret  furnizor</w:t>
            </w:r>
          </w:p>
          <w:p w14:paraId="1CAE15A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D81D520" w14:textId="77777777" w:rsidR="009B6465" w:rsidRPr="00C534DA" w:rsidRDefault="009B6465" w:rsidP="00E66552">
            <w:pPr>
              <w:adjustRightInd w:val="0"/>
              <w:rPr>
                <w:sz w:val="24"/>
                <w:szCs w:val="24"/>
              </w:rPr>
            </w:pPr>
            <w:r w:rsidRPr="00C534DA">
              <w:rPr>
                <w:sz w:val="24"/>
                <w:szCs w:val="24"/>
              </w:rPr>
              <w:t>Щит  антивандальный  ЩПМП-1-1, GRP, IP 65, IK10, - 50*C  до  + 70*С, навесной  400х300х170  TDM</w:t>
            </w:r>
          </w:p>
          <w:p w14:paraId="58DA199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213D3ED" w14:textId="77777777" w:rsidR="009B6465" w:rsidRPr="00C534DA" w:rsidRDefault="009B6465"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0DB5F56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189537A2" w14:textId="77777777" w:rsidR="009B6465" w:rsidRPr="00C534DA" w:rsidRDefault="009B6465" w:rsidP="00E66552">
            <w:pPr>
              <w:jc w:val="center"/>
              <w:rPr>
                <w:sz w:val="24"/>
                <w:szCs w:val="24"/>
              </w:rPr>
            </w:pPr>
          </w:p>
        </w:tc>
      </w:tr>
    </w:tbl>
    <w:p w14:paraId="75B1FA50" w14:textId="77777777" w:rsidR="009B6465" w:rsidRPr="00C534DA" w:rsidRDefault="009B6465" w:rsidP="009B6465">
      <w:pPr>
        <w:rPr>
          <w:sz w:val="6"/>
          <w:szCs w:val="6"/>
        </w:rPr>
      </w:pPr>
      <w:r w:rsidRPr="00C534DA">
        <w:rPr>
          <w:sz w:val="24"/>
          <w:szCs w:val="24"/>
        </w:rPr>
        <w:t xml:space="preserve"> </w:t>
      </w:r>
    </w:p>
    <w:p w14:paraId="47DCC141"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7AEEAD8E" w14:textId="77777777" w:rsidR="009B6465" w:rsidRPr="00C534DA" w:rsidRDefault="009B6465" w:rsidP="009B6465">
      <w:pPr>
        <w:rPr>
          <w:sz w:val="28"/>
          <w:szCs w:val="28"/>
          <w:lang w:val="en-US"/>
        </w:rPr>
      </w:pPr>
      <w:r w:rsidRPr="00C534DA">
        <w:rPr>
          <w:sz w:val="24"/>
          <w:szCs w:val="24"/>
          <w:lang w:val="en-US"/>
        </w:rPr>
        <w:tab/>
      </w:r>
      <w:r w:rsidRPr="00C534DA">
        <w:rPr>
          <w:sz w:val="28"/>
          <w:szCs w:val="28"/>
          <w:lang w:val="en-US"/>
        </w:rPr>
        <w:t xml:space="preserve">                                                                                                         </w:t>
      </w:r>
    </w:p>
    <w:p w14:paraId="318523B6" w14:textId="77777777" w:rsidR="009B6465" w:rsidRPr="00C534DA" w:rsidRDefault="009B6465" w:rsidP="009B6465">
      <w:pPr>
        <w:jc w:val="center"/>
        <w:rPr>
          <w:sz w:val="28"/>
          <w:szCs w:val="28"/>
          <w:lang w:val="en-US"/>
        </w:rPr>
      </w:pPr>
    </w:p>
    <w:tbl>
      <w:tblPr>
        <w:tblW w:w="9781" w:type="dxa"/>
        <w:tblInd w:w="250" w:type="dxa"/>
        <w:tblLayout w:type="fixed"/>
        <w:tblLook w:val="0000" w:firstRow="0" w:lastRow="0" w:firstColumn="0" w:lastColumn="0" w:noHBand="0" w:noVBand="0"/>
      </w:tblPr>
      <w:tblGrid>
        <w:gridCol w:w="9781"/>
      </w:tblGrid>
      <w:tr w:rsidR="009B6465" w:rsidRPr="00C534DA" w14:paraId="36064EF4" w14:textId="77777777" w:rsidTr="009246F7">
        <w:tc>
          <w:tcPr>
            <w:tcW w:w="9781" w:type="dxa"/>
            <w:tcBorders>
              <w:top w:val="nil"/>
              <w:left w:val="nil"/>
              <w:bottom w:val="nil"/>
              <w:right w:val="nil"/>
            </w:tcBorders>
          </w:tcPr>
          <w:p w14:paraId="5BB7D229" w14:textId="77777777" w:rsidR="009B6465" w:rsidRPr="00C534DA" w:rsidRDefault="009B6465" w:rsidP="00E66552">
            <w:pPr>
              <w:rPr>
                <w:sz w:val="24"/>
                <w:szCs w:val="24"/>
                <w:lang w:val="en-US"/>
              </w:rPr>
            </w:pPr>
          </w:p>
        </w:tc>
      </w:tr>
    </w:tbl>
    <w:p w14:paraId="7636AA72" w14:textId="77777777" w:rsidR="00F931D1" w:rsidRPr="00C534DA" w:rsidRDefault="00F931D1" w:rsidP="00F931D1">
      <w:pPr>
        <w:rPr>
          <w:sz w:val="24"/>
          <w:szCs w:val="24"/>
          <w:lang w:val="en-US"/>
        </w:rPr>
      </w:pPr>
      <w:r w:rsidRPr="00C534DA">
        <w:rPr>
          <w:sz w:val="24"/>
          <w:szCs w:val="24"/>
          <w:lang w:val="en-US"/>
        </w:rPr>
        <w:t xml:space="preserve">Intocmit </w:t>
      </w:r>
      <w:r w:rsidRPr="00C534DA">
        <w:rPr>
          <w:sz w:val="24"/>
          <w:szCs w:val="24"/>
          <w:lang w:val="en-US"/>
        </w:rPr>
        <w:tab/>
        <w:t>___________________________________________</w:t>
      </w:r>
    </w:p>
    <w:p w14:paraId="2A35C616" w14:textId="77777777" w:rsidR="00F931D1" w:rsidRPr="00C534DA" w:rsidRDefault="00F931D1" w:rsidP="00F931D1">
      <w:pPr>
        <w:rPr>
          <w:sz w:val="24"/>
          <w:szCs w:val="24"/>
          <w:lang w:val="en-US"/>
        </w:rPr>
      </w:pPr>
      <w:r w:rsidRPr="00C534DA">
        <w:rPr>
          <w:sz w:val="24"/>
          <w:szCs w:val="24"/>
          <w:lang w:val="en-US"/>
        </w:rPr>
        <w:t xml:space="preserve">                                       (funcţia, semnătura, numele, prenumele )</w:t>
      </w:r>
    </w:p>
    <w:p w14:paraId="6BFCF868" w14:textId="77777777" w:rsidR="00F931D1" w:rsidRPr="00C534DA" w:rsidRDefault="00F931D1" w:rsidP="00F931D1">
      <w:pPr>
        <w:rPr>
          <w:sz w:val="24"/>
          <w:szCs w:val="24"/>
          <w:lang w:val="en-US"/>
        </w:rPr>
      </w:pPr>
      <w:r w:rsidRPr="00C534DA">
        <w:rPr>
          <w:sz w:val="24"/>
          <w:szCs w:val="24"/>
          <w:lang w:val="en-US"/>
        </w:rPr>
        <w:t>Verificat</w:t>
      </w:r>
      <w:r w:rsidRPr="00C534DA">
        <w:rPr>
          <w:sz w:val="24"/>
          <w:szCs w:val="24"/>
          <w:lang w:val="en-US"/>
        </w:rPr>
        <w:tab/>
        <w:t>___________________________________________</w:t>
      </w:r>
    </w:p>
    <w:p w14:paraId="77031422" w14:textId="0018498B" w:rsidR="009B6465" w:rsidRPr="00C534DA" w:rsidRDefault="00F931D1" w:rsidP="00F931D1">
      <w:pPr>
        <w:rPr>
          <w:sz w:val="24"/>
          <w:szCs w:val="24"/>
          <w:lang w:val="en-US"/>
        </w:rPr>
      </w:pPr>
      <w:r w:rsidRPr="00C534DA">
        <w:rPr>
          <w:sz w:val="24"/>
          <w:szCs w:val="24"/>
          <w:lang w:val="en-US"/>
        </w:rPr>
        <w:t xml:space="preserve">                                      (funcţia, semnătura, numele, prenumele)</w:t>
      </w:r>
    </w:p>
    <w:p w14:paraId="4C2846D3" w14:textId="77777777" w:rsidR="009B6465" w:rsidRPr="00C534DA" w:rsidRDefault="009B6465" w:rsidP="000E6B4B">
      <w:pPr>
        <w:rPr>
          <w:sz w:val="24"/>
          <w:szCs w:val="24"/>
          <w:lang w:val="en-US"/>
        </w:rPr>
      </w:pPr>
    </w:p>
    <w:p w14:paraId="4031EAD6" w14:textId="77777777" w:rsidR="009B6465" w:rsidRPr="00C534DA" w:rsidRDefault="009B6465" w:rsidP="000E6B4B">
      <w:pPr>
        <w:rPr>
          <w:lang w:val="en-US"/>
        </w:rPr>
      </w:pPr>
    </w:p>
    <w:p w14:paraId="560AF9F1" w14:textId="77777777" w:rsidR="009B6465" w:rsidRPr="00C534DA" w:rsidRDefault="009B6465" w:rsidP="000E6B4B">
      <w:pPr>
        <w:rPr>
          <w:lang w:val="en-US"/>
        </w:rPr>
      </w:pPr>
    </w:p>
    <w:p w14:paraId="7E238975" w14:textId="77777777" w:rsidR="009B6465" w:rsidRPr="00C534DA" w:rsidRDefault="009B6465" w:rsidP="000E6B4B">
      <w:pPr>
        <w:rPr>
          <w:lang w:val="en-US"/>
        </w:rPr>
      </w:pPr>
    </w:p>
    <w:p w14:paraId="345D57D3" w14:textId="77777777" w:rsidR="009B6465" w:rsidRPr="00C534DA" w:rsidRDefault="009B6465" w:rsidP="000E6B4B">
      <w:pPr>
        <w:rPr>
          <w:lang w:val="en-US"/>
        </w:rPr>
      </w:pPr>
    </w:p>
    <w:p w14:paraId="7BFEF91D" w14:textId="77777777" w:rsidR="009B6465" w:rsidRPr="00C534DA" w:rsidRDefault="009B6465" w:rsidP="000E6B4B">
      <w:pPr>
        <w:rPr>
          <w:lang w:val="en-US"/>
        </w:rPr>
      </w:pPr>
    </w:p>
    <w:p w14:paraId="7FA7C7F7" w14:textId="77777777" w:rsidR="009B6465" w:rsidRPr="00C534DA" w:rsidRDefault="009B6465" w:rsidP="000E6B4B">
      <w:pPr>
        <w:rPr>
          <w:lang w:val="en-US"/>
        </w:rPr>
      </w:pPr>
    </w:p>
    <w:p w14:paraId="62AF4770" w14:textId="77777777" w:rsidR="009B6465" w:rsidRPr="00C534DA" w:rsidRDefault="009B6465" w:rsidP="000E6B4B">
      <w:pPr>
        <w:rPr>
          <w:lang w:val="en-US"/>
        </w:rPr>
      </w:pPr>
    </w:p>
    <w:p w14:paraId="79548580" w14:textId="77777777" w:rsidR="009B6465" w:rsidRPr="00C534DA" w:rsidRDefault="009B6465" w:rsidP="000E6B4B">
      <w:pPr>
        <w:rPr>
          <w:lang w:val="en-US"/>
        </w:rPr>
      </w:pPr>
    </w:p>
    <w:p w14:paraId="3A927C55" w14:textId="77777777" w:rsidR="009B6465" w:rsidRPr="00C534DA" w:rsidRDefault="009B6465" w:rsidP="000E6B4B">
      <w:pPr>
        <w:rPr>
          <w:lang w:val="en-US"/>
        </w:rPr>
      </w:pPr>
    </w:p>
    <w:p w14:paraId="20B89409" w14:textId="77777777" w:rsidR="009B6465" w:rsidRPr="00C534DA" w:rsidRDefault="009B6465" w:rsidP="000E6B4B">
      <w:pPr>
        <w:rPr>
          <w:lang w:val="en-US"/>
        </w:rPr>
      </w:pPr>
    </w:p>
    <w:p w14:paraId="6413D7DD" w14:textId="77777777" w:rsidR="009B6465" w:rsidRPr="00C534DA" w:rsidRDefault="009B6465" w:rsidP="000E6B4B">
      <w:pPr>
        <w:rPr>
          <w:lang w:val="en-US"/>
        </w:rPr>
      </w:pPr>
    </w:p>
    <w:p w14:paraId="684D14C5" w14:textId="77777777" w:rsidR="009B6465" w:rsidRPr="00C534DA" w:rsidRDefault="009B6465" w:rsidP="000E6B4B">
      <w:pPr>
        <w:rPr>
          <w:lang w:val="en-US"/>
        </w:rPr>
      </w:pPr>
    </w:p>
    <w:p w14:paraId="7022C173" w14:textId="77777777" w:rsidR="009B6465" w:rsidRPr="00C534DA" w:rsidRDefault="009B6465" w:rsidP="000E6B4B">
      <w:pPr>
        <w:rPr>
          <w:lang w:val="en-US"/>
        </w:rPr>
      </w:pPr>
    </w:p>
    <w:p w14:paraId="00644A99" w14:textId="77777777" w:rsidR="009B6465" w:rsidRPr="00C534DA" w:rsidRDefault="009B6465" w:rsidP="000E6B4B">
      <w:pPr>
        <w:rPr>
          <w:lang w:val="en-US"/>
        </w:rPr>
      </w:pPr>
    </w:p>
    <w:p w14:paraId="228E7FC3" w14:textId="77777777" w:rsidR="009B6465" w:rsidRPr="00C534DA" w:rsidRDefault="009B6465" w:rsidP="000E6B4B">
      <w:pPr>
        <w:rPr>
          <w:lang w:val="en-US"/>
        </w:rPr>
      </w:pPr>
    </w:p>
    <w:p w14:paraId="4FC82DD0" w14:textId="77777777" w:rsidR="009B6465" w:rsidRPr="00C534DA" w:rsidRDefault="009B6465" w:rsidP="000E6B4B">
      <w:pPr>
        <w:rPr>
          <w:lang w:val="en-US"/>
        </w:rPr>
      </w:pPr>
    </w:p>
    <w:p w14:paraId="4D9261D9" w14:textId="77777777" w:rsidR="009B6465" w:rsidRPr="00C534DA" w:rsidRDefault="009B6465" w:rsidP="000E6B4B">
      <w:pPr>
        <w:rPr>
          <w:lang w:val="en-US"/>
        </w:rPr>
      </w:pPr>
    </w:p>
    <w:p w14:paraId="7ADB38D9" w14:textId="77777777" w:rsidR="009246F7" w:rsidRPr="00C534DA" w:rsidRDefault="009246F7" w:rsidP="000E6B4B">
      <w:pPr>
        <w:rPr>
          <w:lang w:val="en-US"/>
        </w:rPr>
      </w:pPr>
    </w:p>
    <w:p w14:paraId="4FB5F781" w14:textId="77777777" w:rsidR="009246F7" w:rsidRPr="00C534DA" w:rsidRDefault="009246F7" w:rsidP="000E6B4B">
      <w:pPr>
        <w:rPr>
          <w:lang w:val="en-US"/>
        </w:rPr>
      </w:pPr>
    </w:p>
    <w:p w14:paraId="03C0A125" w14:textId="77777777" w:rsidR="009B6465" w:rsidRPr="00C534DA" w:rsidRDefault="009B6465" w:rsidP="000E6B4B">
      <w:pPr>
        <w:rPr>
          <w:lang w:val="en-US"/>
        </w:rPr>
      </w:pPr>
    </w:p>
    <w:p w14:paraId="69125747" w14:textId="77777777" w:rsidR="009B6465" w:rsidRPr="00C534DA" w:rsidRDefault="009B6465" w:rsidP="000E6B4B">
      <w:pPr>
        <w:rPr>
          <w:lang w:val="en-US"/>
        </w:rPr>
      </w:pPr>
    </w:p>
    <w:p w14:paraId="7FAB3134" w14:textId="77777777" w:rsidR="009B6465" w:rsidRPr="00C534DA" w:rsidRDefault="009B6465" w:rsidP="000E6B4B">
      <w:pPr>
        <w:rPr>
          <w:lang w:val="en-US"/>
        </w:rPr>
      </w:pPr>
    </w:p>
    <w:p w14:paraId="658BA61A" w14:textId="77777777" w:rsidR="009B6465" w:rsidRPr="00C534DA" w:rsidRDefault="009B6465" w:rsidP="000E6B4B">
      <w:pPr>
        <w:rPr>
          <w:lang w:val="en-US"/>
        </w:rPr>
      </w:pPr>
    </w:p>
    <w:p w14:paraId="39702A5B" w14:textId="77777777" w:rsidR="009B6465" w:rsidRPr="00C534DA" w:rsidRDefault="009B6465" w:rsidP="000E6B4B">
      <w:pPr>
        <w:rPr>
          <w:lang w:val="en-US"/>
        </w:rPr>
      </w:pPr>
    </w:p>
    <w:p w14:paraId="1F15C904" w14:textId="77777777" w:rsidR="009B6465" w:rsidRPr="00C534DA" w:rsidRDefault="009B6465" w:rsidP="000E6B4B">
      <w:pPr>
        <w:rPr>
          <w:lang w:val="en-US"/>
        </w:rPr>
      </w:pPr>
    </w:p>
    <w:tbl>
      <w:tblPr>
        <w:tblW w:w="0" w:type="auto"/>
        <w:tblLayout w:type="fixed"/>
        <w:tblLook w:val="0000" w:firstRow="0" w:lastRow="0" w:firstColumn="0" w:lastColumn="0" w:noHBand="0" w:noVBand="0"/>
      </w:tblPr>
      <w:tblGrid>
        <w:gridCol w:w="4786"/>
        <w:gridCol w:w="5245"/>
      </w:tblGrid>
      <w:tr w:rsidR="009B6465" w:rsidRPr="00C534DA" w14:paraId="1F75454A" w14:textId="77777777" w:rsidTr="00E66552">
        <w:tc>
          <w:tcPr>
            <w:tcW w:w="4786" w:type="dxa"/>
            <w:tcBorders>
              <w:top w:val="nil"/>
              <w:left w:val="nil"/>
              <w:bottom w:val="single" w:sz="6" w:space="0" w:color="auto"/>
              <w:right w:val="nil"/>
            </w:tcBorders>
          </w:tcPr>
          <w:p w14:paraId="21CD5DC5" w14:textId="77777777" w:rsidR="009B6465" w:rsidRPr="00C534DA" w:rsidRDefault="009B6465"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5E9314B3" w14:textId="77777777" w:rsidR="009B6465" w:rsidRPr="00C534DA" w:rsidRDefault="009B6465" w:rsidP="00E66552">
            <w:pPr>
              <w:jc w:val="right"/>
              <w:rPr>
                <w:sz w:val="22"/>
                <w:szCs w:val="22"/>
                <w:lang w:val="en-US"/>
              </w:rPr>
            </w:pPr>
            <w:r w:rsidRPr="00C534DA">
              <w:rPr>
                <w:sz w:val="22"/>
                <w:szCs w:val="22"/>
                <w:lang w:val="en-US"/>
              </w:rPr>
              <w:t>Formular Nr.1</w:t>
            </w:r>
          </w:p>
          <w:p w14:paraId="4B8DF177"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7AE600E4" w14:textId="77777777" w:rsidTr="00E66552">
        <w:tc>
          <w:tcPr>
            <w:tcW w:w="4786" w:type="dxa"/>
            <w:tcBorders>
              <w:top w:val="nil"/>
              <w:left w:val="nil"/>
              <w:bottom w:val="nil"/>
              <w:right w:val="nil"/>
            </w:tcBorders>
          </w:tcPr>
          <w:p w14:paraId="70EFE04D"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3D7CE18F" w14:textId="77777777" w:rsidR="009B6465" w:rsidRPr="00C534DA" w:rsidRDefault="009B6465" w:rsidP="00E66552">
            <w:pPr>
              <w:jc w:val="center"/>
              <w:rPr>
                <w:sz w:val="22"/>
                <w:szCs w:val="22"/>
              </w:rPr>
            </w:pPr>
          </w:p>
        </w:tc>
      </w:tr>
    </w:tbl>
    <w:p w14:paraId="64BD11C7" w14:textId="77777777" w:rsidR="009B6465" w:rsidRPr="00C534DA" w:rsidRDefault="009B6465" w:rsidP="009B6465">
      <w:pPr>
        <w:rPr>
          <w:sz w:val="22"/>
          <w:szCs w:val="22"/>
        </w:rPr>
      </w:pPr>
    </w:p>
    <w:p w14:paraId="445FEF50" w14:textId="77777777" w:rsidR="009B6465" w:rsidRPr="00C534DA" w:rsidRDefault="009B6465" w:rsidP="009B6465">
      <w:pPr>
        <w:rPr>
          <w:sz w:val="22"/>
          <w:szCs w:val="22"/>
        </w:rPr>
      </w:pPr>
    </w:p>
    <w:p w14:paraId="2F6C98BF" w14:textId="77777777" w:rsidR="009B6465" w:rsidRPr="00C534DA" w:rsidRDefault="009B6465" w:rsidP="009B6465">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2-1-11</w:t>
      </w:r>
    </w:p>
    <w:p w14:paraId="742C9234" w14:textId="77777777" w:rsidR="009B6465" w:rsidRPr="00C534DA" w:rsidRDefault="009B6465" w:rsidP="009B6465">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2DE2D6CE"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6CF1C548" w14:textId="77777777" w:rsidR="009B6465" w:rsidRPr="00C534DA" w:rsidRDefault="009B6465" w:rsidP="00E66552">
            <w:pPr>
              <w:ind w:right="-108"/>
              <w:jc w:val="center"/>
              <w:rPr>
                <w:sz w:val="22"/>
                <w:szCs w:val="22"/>
                <w:lang w:val="en-US"/>
              </w:rPr>
            </w:pPr>
            <w:r w:rsidRPr="00C534DA">
              <w:rPr>
                <w:sz w:val="22"/>
                <w:szCs w:val="22"/>
              </w:rPr>
              <w:t>№</w:t>
            </w:r>
          </w:p>
          <w:p w14:paraId="122A46AE"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7AE64DDC" w14:textId="77777777" w:rsidR="009B6465" w:rsidRPr="00C534DA" w:rsidRDefault="009B6465"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7045EA27" w14:textId="77777777" w:rsidR="009B6465" w:rsidRPr="00C534DA" w:rsidRDefault="009B6465" w:rsidP="00E66552">
            <w:pPr>
              <w:jc w:val="center"/>
              <w:rPr>
                <w:sz w:val="22"/>
                <w:szCs w:val="22"/>
                <w:lang w:val="ro-RO"/>
              </w:rPr>
            </w:pPr>
          </w:p>
          <w:p w14:paraId="4534D679"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1714C6FC"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13228206"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7DEE0A6A"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72576045"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1D152331"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4EF3C679"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7911E838"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3F06AB7F" w14:textId="77777777" w:rsidR="009B6465" w:rsidRPr="00C534DA" w:rsidRDefault="009B6465" w:rsidP="00E66552">
            <w:pPr>
              <w:jc w:val="center"/>
              <w:rPr>
                <w:sz w:val="22"/>
                <w:szCs w:val="22"/>
                <w:lang w:val="en-US"/>
              </w:rPr>
            </w:pPr>
          </w:p>
        </w:tc>
      </w:tr>
    </w:tbl>
    <w:p w14:paraId="30127833"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197A8FBA"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4F9A0163"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62340A08"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0171B14C"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01AB62AA"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26F4D420"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29CA80F7" w14:textId="77777777" w:rsidTr="00E66552">
        <w:tc>
          <w:tcPr>
            <w:tcW w:w="709" w:type="dxa"/>
            <w:tcBorders>
              <w:top w:val="nil"/>
              <w:left w:val="single" w:sz="6" w:space="0" w:color="auto"/>
              <w:bottom w:val="nil"/>
              <w:right w:val="nil"/>
            </w:tcBorders>
          </w:tcPr>
          <w:p w14:paraId="0DE89153"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2E1BE892"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FB5E8D6"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 Lucrari  de  montare</w:t>
            </w:r>
          </w:p>
          <w:p w14:paraId="00B2605B"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56272FA4"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85B8357" w14:textId="77777777" w:rsidR="009B6465" w:rsidRPr="00C534DA" w:rsidRDefault="009B6465" w:rsidP="00E66552">
            <w:pPr>
              <w:rPr>
                <w:sz w:val="24"/>
                <w:szCs w:val="24"/>
              </w:rPr>
            </w:pPr>
          </w:p>
        </w:tc>
      </w:tr>
      <w:tr w:rsidR="009B6465" w:rsidRPr="00C534DA" w14:paraId="40A92B11" w14:textId="77777777" w:rsidTr="00E66552">
        <w:tc>
          <w:tcPr>
            <w:tcW w:w="709" w:type="dxa"/>
            <w:tcBorders>
              <w:top w:val="nil"/>
              <w:left w:val="single" w:sz="6" w:space="0" w:color="auto"/>
              <w:bottom w:val="nil"/>
              <w:right w:val="nil"/>
            </w:tcBorders>
          </w:tcPr>
          <w:p w14:paraId="58C24DD5"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3130D6DF"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39AFF178"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 Оборудование  СОТ</w:t>
            </w:r>
          </w:p>
          <w:p w14:paraId="2DCF54DF"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5F7C568"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D5CEAD2" w14:textId="77777777" w:rsidR="009B6465" w:rsidRPr="00C534DA" w:rsidRDefault="009B6465" w:rsidP="00E66552">
            <w:pPr>
              <w:rPr>
                <w:sz w:val="24"/>
                <w:szCs w:val="24"/>
              </w:rPr>
            </w:pPr>
          </w:p>
        </w:tc>
      </w:tr>
      <w:tr w:rsidR="009B6465" w:rsidRPr="00C534DA" w14:paraId="17694C4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E60E88" w14:textId="77777777" w:rsidR="009B6465" w:rsidRPr="00C534DA" w:rsidRDefault="009B6465"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78C84BB3" w14:textId="77777777" w:rsidR="009B6465" w:rsidRPr="00C534DA" w:rsidRDefault="009B6465" w:rsidP="00E66552">
            <w:pPr>
              <w:rPr>
                <w:sz w:val="24"/>
                <w:szCs w:val="24"/>
                <w:lang w:val="en-US"/>
              </w:rPr>
            </w:pPr>
            <w:r w:rsidRPr="00C534DA">
              <w:rPr>
                <w:sz w:val="24"/>
                <w:szCs w:val="24"/>
                <w:lang w:val="en-US"/>
              </w:rPr>
              <w:t>10-04-067-23</w:t>
            </w:r>
          </w:p>
          <w:p w14:paraId="370CF92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7BE3E6F" w14:textId="77BD83F9" w:rsidR="009B6465" w:rsidRPr="00C534DA" w:rsidRDefault="009B6465" w:rsidP="00E66552">
            <w:pPr>
              <w:adjustRightInd w:val="0"/>
              <w:rPr>
                <w:sz w:val="24"/>
                <w:szCs w:val="24"/>
              </w:rPr>
            </w:pPr>
            <w:r w:rsidRPr="00C534DA">
              <w:rPr>
                <w:sz w:val="24"/>
                <w:szCs w:val="24"/>
                <w:lang w:val="en-US"/>
              </w:rPr>
              <w:t>Aparataj</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televiziune</w:t>
            </w:r>
            <w:r w:rsidRPr="00C534DA">
              <w:rPr>
                <w:sz w:val="24"/>
                <w:szCs w:val="24"/>
              </w:rPr>
              <w:t xml:space="preserve"> </w:t>
            </w:r>
            <w:r w:rsidRPr="00C534DA">
              <w:rPr>
                <w:sz w:val="24"/>
                <w:szCs w:val="24"/>
                <w:lang w:val="en-US"/>
              </w:rPr>
              <w:t>color</w:t>
            </w:r>
            <w:r w:rsidRPr="00C534DA">
              <w:rPr>
                <w:sz w:val="24"/>
                <w:szCs w:val="24"/>
              </w:rPr>
              <w:t xml:space="preserve">: </w:t>
            </w:r>
            <w:r w:rsidRPr="00C534DA">
              <w:rPr>
                <w:sz w:val="24"/>
                <w:szCs w:val="24"/>
                <w:lang w:val="en-US"/>
              </w:rPr>
              <w:t>Dispozitiv</w:t>
            </w:r>
            <w:r w:rsidRPr="00C534DA">
              <w:rPr>
                <w:sz w:val="24"/>
                <w:szCs w:val="24"/>
              </w:rPr>
              <w:t xml:space="preserve"> </w:t>
            </w:r>
            <w:r w:rsidRPr="00C534DA">
              <w:rPr>
                <w:sz w:val="24"/>
                <w:szCs w:val="24"/>
                <w:lang w:val="en-US"/>
              </w:rPr>
              <w:t>de</w:t>
            </w:r>
            <w:r w:rsidRPr="00C534DA">
              <w:rPr>
                <w:sz w:val="24"/>
                <w:szCs w:val="24"/>
              </w:rPr>
              <w:t xml:space="preserve"> </w:t>
            </w:r>
            <w:r w:rsidRPr="00C534DA">
              <w:rPr>
                <w:sz w:val="24"/>
                <w:szCs w:val="24"/>
                <w:lang w:val="en-US"/>
              </w:rPr>
              <w:t>videocontrol</w:t>
            </w:r>
            <w:r w:rsidRPr="00C534DA">
              <w:rPr>
                <w:sz w:val="24"/>
                <w:szCs w:val="24"/>
              </w:rPr>
              <w:t xml:space="preserve"> ( Видеорегистратор  </w:t>
            </w:r>
            <w:r w:rsidRPr="00C534DA">
              <w:rPr>
                <w:sz w:val="24"/>
                <w:szCs w:val="24"/>
                <w:lang w:val="en-US"/>
              </w:rPr>
              <w:t>Hikvision</w:t>
            </w:r>
            <w:r w:rsidRPr="00C534DA">
              <w:rPr>
                <w:sz w:val="24"/>
                <w:szCs w:val="24"/>
              </w:rPr>
              <w:t xml:space="preserve">  </w:t>
            </w:r>
            <w:r w:rsidRPr="00C534DA">
              <w:rPr>
                <w:sz w:val="24"/>
                <w:szCs w:val="24"/>
                <w:lang w:val="en-US"/>
              </w:rPr>
              <w:t>DS</w:t>
            </w:r>
            <w:r w:rsidRPr="00C534DA">
              <w:rPr>
                <w:sz w:val="24"/>
                <w:szCs w:val="24"/>
              </w:rPr>
              <w:t>-7616</w:t>
            </w:r>
            <w:r w:rsidRPr="00C534DA">
              <w:rPr>
                <w:sz w:val="24"/>
                <w:szCs w:val="24"/>
                <w:lang w:val="en-US"/>
              </w:rPr>
              <w:t>NI</w:t>
            </w:r>
            <w:r w:rsidRPr="00C534DA">
              <w:rPr>
                <w:sz w:val="24"/>
                <w:szCs w:val="24"/>
              </w:rPr>
              <w:t>-</w:t>
            </w:r>
            <w:r w:rsidRPr="00C534DA">
              <w:rPr>
                <w:sz w:val="24"/>
                <w:szCs w:val="24"/>
                <w:lang w:val="en-US"/>
              </w:rPr>
              <w:t>K</w:t>
            </w:r>
            <w:r w:rsidRPr="00C534DA">
              <w:rPr>
                <w:sz w:val="24"/>
                <w:szCs w:val="24"/>
              </w:rPr>
              <w:t>2 )</w:t>
            </w:r>
            <w:r w:rsidR="00712515" w:rsidRPr="00C534DA">
              <w:rPr>
                <w:sz w:val="24"/>
                <w:szCs w:val="24"/>
              </w:rPr>
              <w:t xml:space="preserve"> </w:t>
            </w:r>
            <w:r w:rsidR="00712515" w:rsidRPr="00C534DA">
              <w:rPr>
                <w:sz w:val="24"/>
                <w:szCs w:val="24"/>
                <w:lang w:val="en-US"/>
              </w:rPr>
              <w:t>sau</w:t>
            </w:r>
            <w:r w:rsidR="00712515" w:rsidRPr="00C534DA">
              <w:rPr>
                <w:sz w:val="24"/>
                <w:szCs w:val="24"/>
              </w:rPr>
              <w:t xml:space="preserve"> </w:t>
            </w:r>
            <w:r w:rsidR="00712515" w:rsidRPr="00C534DA">
              <w:rPr>
                <w:sz w:val="24"/>
                <w:szCs w:val="24"/>
                <w:lang w:val="en-US"/>
              </w:rPr>
              <w:t>echivalent</w:t>
            </w:r>
          </w:p>
          <w:p w14:paraId="286DDAD4"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970BAD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4BC1941"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F219BF9" w14:textId="77777777" w:rsidR="009B6465" w:rsidRPr="00C534DA" w:rsidRDefault="009B6465" w:rsidP="00E66552">
            <w:pPr>
              <w:jc w:val="center"/>
              <w:rPr>
                <w:sz w:val="24"/>
                <w:szCs w:val="24"/>
              </w:rPr>
            </w:pPr>
          </w:p>
        </w:tc>
      </w:tr>
      <w:tr w:rsidR="009B6465" w:rsidRPr="00C534DA" w14:paraId="362653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9F9802" w14:textId="77777777" w:rsidR="009B6465" w:rsidRPr="00C534DA" w:rsidRDefault="009B6465" w:rsidP="00E66552">
            <w:pPr>
              <w:rPr>
                <w:sz w:val="24"/>
                <w:szCs w:val="24"/>
              </w:rPr>
            </w:pPr>
            <w:r w:rsidRPr="00C534DA">
              <w:rPr>
                <w:sz w:val="24"/>
                <w:szCs w:val="24"/>
              </w:rPr>
              <w:lastRenderedPageBreak/>
              <w:t xml:space="preserve"> 2</w:t>
            </w:r>
          </w:p>
        </w:tc>
        <w:tc>
          <w:tcPr>
            <w:tcW w:w="1701" w:type="dxa"/>
            <w:tcBorders>
              <w:top w:val="single" w:sz="4" w:space="0" w:color="auto"/>
              <w:bottom w:val="single" w:sz="4" w:space="0" w:color="auto"/>
            </w:tcBorders>
            <w:vAlign w:val="center"/>
          </w:tcPr>
          <w:p w14:paraId="2E974D42" w14:textId="77777777" w:rsidR="009B6465" w:rsidRPr="00C534DA" w:rsidRDefault="009B6465" w:rsidP="00E66552">
            <w:pPr>
              <w:rPr>
                <w:sz w:val="24"/>
                <w:szCs w:val="24"/>
                <w:lang w:val="en-US"/>
              </w:rPr>
            </w:pPr>
            <w:r w:rsidRPr="00C534DA">
              <w:rPr>
                <w:sz w:val="24"/>
                <w:szCs w:val="24"/>
                <w:lang w:val="en-US"/>
              </w:rPr>
              <w:t>11-04-008-01</w:t>
            </w:r>
          </w:p>
          <w:p w14:paraId="7D7BB03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D244CFB" w14:textId="77777777" w:rsidR="009B6465" w:rsidRPr="00C534DA" w:rsidRDefault="009B6465" w:rsidP="00E66552">
            <w:pPr>
              <w:adjustRightInd w:val="0"/>
              <w:rPr>
                <w:sz w:val="24"/>
                <w:szCs w:val="24"/>
              </w:rPr>
            </w:pPr>
            <w:r w:rsidRPr="00C534DA">
              <w:rPr>
                <w:sz w:val="24"/>
                <w:szCs w:val="24"/>
                <w:lang w:val="en-US"/>
              </w:rPr>
              <w:t>Bloc</w:t>
            </w:r>
            <w:r w:rsidRPr="00C534DA">
              <w:rPr>
                <w:sz w:val="24"/>
                <w:szCs w:val="24"/>
              </w:rPr>
              <w:t xml:space="preserve"> </w:t>
            </w:r>
            <w:r w:rsidRPr="00C534DA">
              <w:rPr>
                <w:sz w:val="24"/>
                <w:szCs w:val="24"/>
                <w:lang w:val="en-US"/>
              </w:rPr>
              <w:t>detasabil</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flexibil</w:t>
            </w:r>
            <w:r w:rsidRPr="00C534DA">
              <w:rPr>
                <w:sz w:val="24"/>
                <w:szCs w:val="24"/>
              </w:rPr>
              <w:t xml:space="preserve"> (</w:t>
            </w:r>
            <w:r w:rsidRPr="00C534DA">
              <w:rPr>
                <w:sz w:val="24"/>
                <w:szCs w:val="24"/>
                <w:lang w:val="en-US"/>
              </w:rPr>
              <w:t>module</w:t>
            </w:r>
            <w:r w:rsidRPr="00C534DA">
              <w:rPr>
                <w:sz w:val="24"/>
                <w:szCs w:val="24"/>
              </w:rPr>
              <w:t xml:space="preserve">, </w:t>
            </w:r>
            <w:r w:rsidRPr="00C534DA">
              <w:rPr>
                <w:sz w:val="24"/>
                <w:szCs w:val="24"/>
                <w:lang w:val="en-US"/>
              </w:rPr>
              <w:t>celule</w:t>
            </w:r>
            <w:r w:rsidRPr="00C534DA">
              <w:rPr>
                <w:sz w:val="24"/>
                <w:szCs w:val="24"/>
              </w:rPr>
              <w:t xml:space="preserve">, "ТЭЗ"), </w:t>
            </w:r>
            <w:r w:rsidRPr="00C534DA">
              <w:rPr>
                <w:sz w:val="24"/>
                <w:szCs w:val="24"/>
                <w:lang w:val="en-US"/>
              </w:rPr>
              <w:t>masa</w:t>
            </w:r>
            <w:r w:rsidRPr="00C534DA">
              <w:rPr>
                <w:sz w:val="24"/>
                <w:szCs w:val="24"/>
              </w:rPr>
              <w:t xml:space="preserve">, </w:t>
            </w:r>
            <w:r w:rsidRPr="00C534DA">
              <w:rPr>
                <w:sz w:val="24"/>
                <w:szCs w:val="24"/>
                <w:lang w:val="en-US"/>
              </w:rPr>
              <w:t>kg</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xml:space="preserve">: 5  ( </w:t>
            </w:r>
            <w:r w:rsidRPr="00C534DA">
              <w:rPr>
                <w:sz w:val="24"/>
                <w:szCs w:val="24"/>
                <w:lang w:val="en-US"/>
              </w:rPr>
              <w:t>PoE</w:t>
            </w:r>
            <w:r w:rsidRPr="00C534DA">
              <w:rPr>
                <w:sz w:val="24"/>
                <w:szCs w:val="24"/>
              </w:rPr>
              <w:t xml:space="preserve">  </w:t>
            </w:r>
            <w:r w:rsidRPr="00C534DA">
              <w:rPr>
                <w:sz w:val="24"/>
                <w:szCs w:val="24"/>
                <w:lang w:val="en-US"/>
              </w:rPr>
              <w:t>switch</w:t>
            </w:r>
            <w:r w:rsidRPr="00C534DA">
              <w:rPr>
                <w:sz w:val="24"/>
                <w:szCs w:val="24"/>
              </w:rPr>
              <w:t xml:space="preserve">  16-каналов )</w:t>
            </w:r>
          </w:p>
          <w:p w14:paraId="44A9FDB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878439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8C571A3"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9A55121" w14:textId="77777777" w:rsidR="009B6465" w:rsidRPr="00C534DA" w:rsidRDefault="009B6465" w:rsidP="00E66552">
            <w:pPr>
              <w:jc w:val="center"/>
              <w:rPr>
                <w:sz w:val="24"/>
                <w:szCs w:val="24"/>
              </w:rPr>
            </w:pPr>
          </w:p>
        </w:tc>
      </w:tr>
      <w:tr w:rsidR="009B6465" w:rsidRPr="00C534DA" w14:paraId="001A8FB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69C021" w14:textId="77777777" w:rsidR="009B6465" w:rsidRPr="00C534DA" w:rsidRDefault="009B6465"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2EFC97F8" w14:textId="77777777" w:rsidR="009B6465" w:rsidRPr="00C534DA" w:rsidRDefault="009B6465" w:rsidP="00E66552">
            <w:pPr>
              <w:rPr>
                <w:sz w:val="24"/>
                <w:szCs w:val="24"/>
                <w:lang w:val="en-US"/>
              </w:rPr>
            </w:pPr>
            <w:r w:rsidRPr="00C534DA">
              <w:rPr>
                <w:sz w:val="24"/>
                <w:szCs w:val="24"/>
                <w:lang w:val="en-US"/>
              </w:rPr>
              <w:t>10-04-067-22</w:t>
            </w:r>
          </w:p>
          <w:p w14:paraId="2B5EC0D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D17BC7C" w14:textId="2CE0E632" w:rsidR="009B6465" w:rsidRPr="00C534DA" w:rsidRDefault="009B6465" w:rsidP="00E66552">
            <w:pPr>
              <w:adjustRightInd w:val="0"/>
              <w:rPr>
                <w:sz w:val="24"/>
                <w:szCs w:val="24"/>
                <w:lang w:val="en-US"/>
              </w:rPr>
            </w:pPr>
            <w:r w:rsidRPr="00C534DA">
              <w:rPr>
                <w:sz w:val="24"/>
                <w:szCs w:val="24"/>
                <w:lang w:val="en-US"/>
              </w:rPr>
              <w:t xml:space="preserve">Aparataj de televiziune color: Camera de televiziune de transmisiune ( IP </w:t>
            </w:r>
            <w:r w:rsidRPr="00C534DA">
              <w:rPr>
                <w:sz w:val="24"/>
                <w:szCs w:val="24"/>
              </w:rPr>
              <w:t>камера</w:t>
            </w:r>
            <w:r w:rsidRPr="00C534DA">
              <w:rPr>
                <w:sz w:val="24"/>
                <w:szCs w:val="24"/>
                <w:lang w:val="en-US"/>
              </w:rPr>
              <w:t xml:space="preserve">  Hikvision  DS-2CD1053GO-1 )</w:t>
            </w:r>
            <w:r w:rsidR="00712515" w:rsidRPr="00C534DA">
              <w:rPr>
                <w:sz w:val="24"/>
                <w:szCs w:val="24"/>
                <w:lang w:val="en-US"/>
              </w:rPr>
              <w:t xml:space="preserve"> sau echivalent</w:t>
            </w:r>
          </w:p>
          <w:p w14:paraId="42A6C17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2595CD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94B265B" w14:textId="77777777" w:rsidR="009B6465" w:rsidRPr="00C534DA" w:rsidRDefault="009B6465" w:rsidP="00E66552">
            <w:pPr>
              <w:adjustRightInd w:val="0"/>
              <w:jc w:val="center"/>
              <w:rPr>
                <w:rFonts w:ascii="Arial CYR" w:hAnsi="Arial CYR" w:cs="Arial CYR"/>
                <w:sz w:val="24"/>
                <w:szCs w:val="24"/>
              </w:rPr>
            </w:pPr>
            <w:r w:rsidRPr="00C534DA">
              <w:rPr>
                <w:sz w:val="24"/>
                <w:szCs w:val="24"/>
              </w:rPr>
              <w:t>24,0000</w:t>
            </w:r>
          </w:p>
          <w:p w14:paraId="230B35C5" w14:textId="77777777" w:rsidR="009B6465" w:rsidRPr="00C534DA" w:rsidRDefault="009B6465" w:rsidP="00E66552">
            <w:pPr>
              <w:jc w:val="center"/>
              <w:rPr>
                <w:sz w:val="24"/>
                <w:szCs w:val="24"/>
              </w:rPr>
            </w:pPr>
          </w:p>
        </w:tc>
      </w:tr>
      <w:tr w:rsidR="009B6465" w:rsidRPr="00C534DA" w14:paraId="198831A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07844C" w14:textId="77777777" w:rsidR="009B6465" w:rsidRPr="00C534DA" w:rsidRDefault="009B6465"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396B08EA" w14:textId="77777777" w:rsidR="009B6465" w:rsidRPr="00C534DA" w:rsidRDefault="009B6465" w:rsidP="00E66552">
            <w:pPr>
              <w:rPr>
                <w:sz w:val="24"/>
                <w:szCs w:val="24"/>
                <w:lang w:val="en-US"/>
              </w:rPr>
            </w:pPr>
            <w:r w:rsidRPr="00C534DA">
              <w:rPr>
                <w:sz w:val="24"/>
                <w:szCs w:val="24"/>
                <w:lang w:val="en-US"/>
              </w:rPr>
              <w:t>11-04-008-01</w:t>
            </w:r>
          </w:p>
          <w:p w14:paraId="5A41CEC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9A6AF8A" w14:textId="77777777" w:rsidR="009B6465" w:rsidRPr="00C534DA" w:rsidRDefault="009B6465" w:rsidP="00E66552">
            <w:pPr>
              <w:adjustRightInd w:val="0"/>
              <w:rPr>
                <w:sz w:val="24"/>
                <w:szCs w:val="24"/>
              </w:rPr>
            </w:pPr>
            <w:r w:rsidRPr="00C534DA">
              <w:rPr>
                <w:sz w:val="24"/>
                <w:szCs w:val="24"/>
                <w:lang w:val="en-US"/>
              </w:rPr>
              <w:t>Bloc</w:t>
            </w:r>
            <w:r w:rsidRPr="00C534DA">
              <w:rPr>
                <w:sz w:val="24"/>
                <w:szCs w:val="24"/>
              </w:rPr>
              <w:t xml:space="preserve"> </w:t>
            </w:r>
            <w:r w:rsidRPr="00C534DA">
              <w:rPr>
                <w:sz w:val="24"/>
                <w:szCs w:val="24"/>
                <w:lang w:val="en-US"/>
              </w:rPr>
              <w:t>detasabil</w:t>
            </w:r>
            <w:r w:rsidRPr="00C534DA">
              <w:rPr>
                <w:sz w:val="24"/>
                <w:szCs w:val="24"/>
              </w:rPr>
              <w:t xml:space="preserve"> </w:t>
            </w:r>
            <w:r w:rsidRPr="00C534DA">
              <w:rPr>
                <w:sz w:val="24"/>
                <w:szCs w:val="24"/>
                <w:lang w:val="en-US"/>
              </w:rPr>
              <w:t>si</w:t>
            </w:r>
            <w:r w:rsidRPr="00C534DA">
              <w:rPr>
                <w:sz w:val="24"/>
                <w:szCs w:val="24"/>
              </w:rPr>
              <w:t xml:space="preserve"> </w:t>
            </w:r>
            <w:r w:rsidRPr="00C534DA">
              <w:rPr>
                <w:sz w:val="24"/>
                <w:szCs w:val="24"/>
                <w:lang w:val="en-US"/>
              </w:rPr>
              <w:t>flexibil</w:t>
            </w:r>
            <w:r w:rsidRPr="00C534DA">
              <w:rPr>
                <w:sz w:val="24"/>
                <w:szCs w:val="24"/>
              </w:rPr>
              <w:t xml:space="preserve"> (</w:t>
            </w:r>
            <w:r w:rsidRPr="00C534DA">
              <w:rPr>
                <w:sz w:val="24"/>
                <w:szCs w:val="24"/>
                <w:lang w:val="en-US"/>
              </w:rPr>
              <w:t>module</w:t>
            </w:r>
            <w:r w:rsidRPr="00C534DA">
              <w:rPr>
                <w:sz w:val="24"/>
                <w:szCs w:val="24"/>
              </w:rPr>
              <w:t xml:space="preserve">, </w:t>
            </w:r>
            <w:r w:rsidRPr="00C534DA">
              <w:rPr>
                <w:sz w:val="24"/>
                <w:szCs w:val="24"/>
                <w:lang w:val="en-US"/>
              </w:rPr>
              <w:t>celule</w:t>
            </w:r>
            <w:r w:rsidRPr="00C534DA">
              <w:rPr>
                <w:sz w:val="24"/>
                <w:szCs w:val="24"/>
              </w:rPr>
              <w:t xml:space="preserve">, "ТЭЗ"), </w:t>
            </w:r>
            <w:r w:rsidRPr="00C534DA">
              <w:rPr>
                <w:sz w:val="24"/>
                <w:szCs w:val="24"/>
                <w:lang w:val="en-US"/>
              </w:rPr>
              <w:t>masa</w:t>
            </w:r>
            <w:r w:rsidRPr="00C534DA">
              <w:rPr>
                <w:sz w:val="24"/>
                <w:szCs w:val="24"/>
              </w:rPr>
              <w:t xml:space="preserve">, </w:t>
            </w:r>
            <w:r w:rsidRPr="00C534DA">
              <w:rPr>
                <w:sz w:val="24"/>
                <w:szCs w:val="24"/>
                <w:lang w:val="en-US"/>
              </w:rPr>
              <w:t>kg</w:t>
            </w:r>
            <w:r w:rsidRPr="00C534DA">
              <w:rPr>
                <w:sz w:val="24"/>
                <w:szCs w:val="24"/>
              </w:rPr>
              <w:t xml:space="preserve">, </w:t>
            </w:r>
            <w:r w:rsidRPr="00C534DA">
              <w:rPr>
                <w:sz w:val="24"/>
                <w:szCs w:val="24"/>
                <w:lang w:val="en-US"/>
              </w:rPr>
              <w:t>pina</w:t>
            </w:r>
            <w:r w:rsidRPr="00C534DA">
              <w:rPr>
                <w:sz w:val="24"/>
                <w:szCs w:val="24"/>
              </w:rPr>
              <w:t xml:space="preserve"> </w:t>
            </w:r>
            <w:r w:rsidRPr="00C534DA">
              <w:rPr>
                <w:sz w:val="24"/>
                <w:szCs w:val="24"/>
                <w:lang w:val="en-US"/>
              </w:rPr>
              <w:t>la</w:t>
            </w:r>
            <w:r w:rsidRPr="00C534DA">
              <w:rPr>
                <w:sz w:val="24"/>
                <w:szCs w:val="24"/>
              </w:rPr>
              <w:t>: 5 ( 16-</w:t>
            </w:r>
            <w:r w:rsidRPr="00C534DA">
              <w:rPr>
                <w:sz w:val="24"/>
                <w:szCs w:val="24"/>
                <w:lang w:val="en-US"/>
              </w:rPr>
              <w:t>port</w:t>
            </w:r>
            <w:r w:rsidRPr="00C534DA">
              <w:rPr>
                <w:sz w:val="24"/>
                <w:szCs w:val="24"/>
              </w:rPr>
              <w:t xml:space="preserve"> </w:t>
            </w:r>
            <w:r w:rsidRPr="00C534DA">
              <w:rPr>
                <w:sz w:val="24"/>
                <w:szCs w:val="24"/>
                <w:lang w:val="en-US"/>
              </w:rPr>
              <w:t>Gigabit</w:t>
            </w:r>
            <w:r w:rsidRPr="00C534DA">
              <w:rPr>
                <w:sz w:val="24"/>
                <w:szCs w:val="24"/>
              </w:rPr>
              <w:t xml:space="preserve"> </w:t>
            </w:r>
            <w:r w:rsidRPr="00C534DA">
              <w:rPr>
                <w:sz w:val="24"/>
                <w:szCs w:val="24"/>
                <w:lang w:val="en-US"/>
              </w:rPr>
              <w:t>Smart</w:t>
            </w:r>
            <w:r w:rsidRPr="00C534DA">
              <w:rPr>
                <w:sz w:val="24"/>
                <w:szCs w:val="24"/>
              </w:rPr>
              <w:t xml:space="preserve"> </w:t>
            </w:r>
            <w:r w:rsidRPr="00C534DA">
              <w:rPr>
                <w:sz w:val="24"/>
                <w:szCs w:val="24"/>
                <w:lang w:val="en-US"/>
              </w:rPr>
              <w:t>PoE</w:t>
            </w:r>
            <w:r w:rsidRPr="00C534DA">
              <w:rPr>
                <w:sz w:val="24"/>
                <w:szCs w:val="24"/>
              </w:rPr>
              <w:t xml:space="preserve">+ </w:t>
            </w:r>
            <w:r w:rsidRPr="00C534DA">
              <w:rPr>
                <w:sz w:val="24"/>
                <w:szCs w:val="24"/>
                <w:lang w:val="en-US"/>
              </w:rPr>
              <w:t>Switch</w:t>
            </w:r>
            <w:r w:rsidRPr="00C534DA">
              <w:rPr>
                <w:sz w:val="24"/>
                <w:szCs w:val="24"/>
              </w:rPr>
              <w:t xml:space="preserve">, </w:t>
            </w:r>
            <w:r w:rsidRPr="00C534DA">
              <w:rPr>
                <w:sz w:val="24"/>
                <w:szCs w:val="24"/>
                <w:lang w:val="en-US"/>
              </w:rPr>
              <w:t>TP</w:t>
            </w:r>
            <w:r w:rsidRPr="00C534DA">
              <w:rPr>
                <w:sz w:val="24"/>
                <w:szCs w:val="24"/>
              </w:rPr>
              <w:t>-</w:t>
            </w:r>
            <w:r w:rsidRPr="00C534DA">
              <w:rPr>
                <w:sz w:val="24"/>
                <w:szCs w:val="24"/>
                <w:lang w:val="en-US"/>
              </w:rPr>
              <w:t>LINK</w:t>
            </w:r>
            <w:r w:rsidRPr="00C534DA">
              <w:rPr>
                <w:sz w:val="24"/>
                <w:szCs w:val="24"/>
              </w:rPr>
              <w:t xml:space="preserve"> "</w:t>
            </w:r>
            <w:r w:rsidRPr="00C534DA">
              <w:rPr>
                <w:sz w:val="24"/>
                <w:szCs w:val="24"/>
                <w:lang w:val="en-US"/>
              </w:rPr>
              <w:t>TL</w:t>
            </w:r>
            <w:r w:rsidRPr="00C534DA">
              <w:rPr>
                <w:sz w:val="24"/>
                <w:szCs w:val="24"/>
              </w:rPr>
              <w:t>-</w:t>
            </w:r>
            <w:r w:rsidRPr="00C534DA">
              <w:rPr>
                <w:sz w:val="24"/>
                <w:szCs w:val="24"/>
                <w:lang w:val="en-US"/>
              </w:rPr>
              <w:t>SG</w:t>
            </w:r>
            <w:r w:rsidRPr="00C534DA">
              <w:rPr>
                <w:sz w:val="24"/>
                <w:szCs w:val="24"/>
              </w:rPr>
              <w:t>1016</w:t>
            </w:r>
            <w:r w:rsidRPr="00C534DA">
              <w:rPr>
                <w:sz w:val="24"/>
                <w:szCs w:val="24"/>
                <w:lang w:val="en-US"/>
              </w:rPr>
              <w:t>PE</w:t>
            </w:r>
            <w:r w:rsidRPr="00C534DA">
              <w:rPr>
                <w:sz w:val="24"/>
                <w:szCs w:val="24"/>
              </w:rPr>
              <w:t>" )</w:t>
            </w:r>
          </w:p>
          <w:p w14:paraId="7AA915A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3B07D5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4C43137"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5A0EBF0" w14:textId="77777777" w:rsidR="009B6465" w:rsidRPr="00C534DA" w:rsidRDefault="009B6465" w:rsidP="00E66552">
            <w:pPr>
              <w:jc w:val="center"/>
              <w:rPr>
                <w:sz w:val="24"/>
                <w:szCs w:val="24"/>
              </w:rPr>
            </w:pPr>
          </w:p>
        </w:tc>
      </w:tr>
      <w:tr w:rsidR="009B6465" w:rsidRPr="00C534DA" w14:paraId="7D0DA42E" w14:textId="77777777" w:rsidTr="00E66552">
        <w:tc>
          <w:tcPr>
            <w:tcW w:w="709" w:type="dxa"/>
            <w:tcBorders>
              <w:top w:val="nil"/>
              <w:left w:val="single" w:sz="6" w:space="0" w:color="auto"/>
              <w:bottom w:val="nil"/>
              <w:right w:val="nil"/>
            </w:tcBorders>
          </w:tcPr>
          <w:p w14:paraId="18E68B5F"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F7D86F7"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DAF8832"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1.2. Кабельная  продукция</w:t>
            </w:r>
          </w:p>
          <w:p w14:paraId="0208D789"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8414F81"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C93CC33" w14:textId="77777777" w:rsidR="009B6465" w:rsidRPr="00C534DA" w:rsidRDefault="009B6465" w:rsidP="00E66552">
            <w:pPr>
              <w:rPr>
                <w:sz w:val="24"/>
                <w:szCs w:val="24"/>
              </w:rPr>
            </w:pPr>
          </w:p>
        </w:tc>
      </w:tr>
      <w:tr w:rsidR="009B6465" w:rsidRPr="00C534DA" w14:paraId="35029A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606908" w14:textId="77777777" w:rsidR="009B6465" w:rsidRPr="00C534DA" w:rsidRDefault="009B6465" w:rsidP="00E66552">
            <w:pPr>
              <w:rPr>
                <w:sz w:val="24"/>
                <w:szCs w:val="24"/>
              </w:rPr>
            </w:pPr>
            <w:r w:rsidRPr="00C534DA">
              <w:rPr>
                <w:sz w:val="24"/>
                <w:szCs w:val="24"/>
              </w:rPr>
              <w:t>5</w:t>
            </w:r>
          </w:p>
        </w:tc>
        <w:tc>
          <w:tcPr>
            <w:tcW w:w="1701" w:type="dxa"/>
            <w:tcBorders>
              <w:top w:val="single" w:sz="4" w:space="0" w:color="auto"/>
              <w:bottom w:val="single" w:sz="4" w:space="0" w:color="auto"/>
            </w:tcBorders>
            <w:vAlign w:val="center"/>
          </w:tcPr>
          <w:p w14:paraId="00AA162D" w14:textId="77777777" w:rsidR="009B6465" w:rsidRPr="00C534DA" w:rsidRDefault="009B6465" w:rsidP="00E66552">
            <w:pPr>
              <w:rPr>
                <w:sz w:val="24"/>
                <w:szCs w:val="24"/>
                <w:lang w:val="en-US"/>
              </w:rPr>
            </w:pPr>
            <w:r w:rsidRPr="00C534DA">
              <w:rPr>
                <w:sz w:val="24"/>
                <w:szCs w:val="24"/>
                <w:lang w:val="en-US"/>
              </w:rPr>
              <w:t>08-02-412-1</w:t>
            </w:r>
          </w:p>
          <w:p w14:paraId="18216DA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5786713" w14:textId="77777777" w:rsidR="009B6465" w:rsidRPr="00C534DA" w:rsidRDefault="009B6465" w:rsidP="00E66552">
            <w:pPr>
              <w:adjustRightInd w:val="0"/>
              <w:rPr>
                <w:sz w:val="24"/>
                <w:szCs w:val="24"/>
                <w:lang w:val="en-US"/>
              </w:rPr>
            </w:pPr>
            <w:r w:rsidRPr="00C534DA">
              <w:rPr>
                <w:sz w:val="24"/>
                <w:szCs w:val="24"/>
                <w:lang w:val="en-US"/>
              </w:rPr>
              <w:t>Introducerea conductorilor in tevi si furtunuri metalice pozate: primul conductor monofir sau multifir in impletire comuna, sectiune sumara pina la 2,5 mm2</w:t>
            </w:r>
          </w:p>
          <w:p w14:paraId="07172D3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F2E68F4"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527D278A" w14:textId="77777777" w:rsidR="009B6465" w:rsidRPr="00C534DA" w:rsidRDefault="009B6465" w:rsidP="00E66552">
            <w:pPr>
              <w:adjustRightInd w:val="0"/>
              <w:jc w:val="center"/>
              <w:rPr>
                <w:rFonts w:ascii="Arial CYR" w:hAnsi="Arial CYR" w:cs="Arial CYR"/>
                <w:sz w:val="24"/>
                <w:szCs w:val="24"/>
              </w:rPr>
            </w:pPr>
            <w:r w:rsidRPr="00C534DA">
              <w:rPr>
                <w:sz w:val="24"/>
                <w:szCs w:val="24"/>
              </w:rPr>
              <w:t>8,2600</w:t>
            </w:r>
          </w:p>
          <w:p w14:paraId="2662BD3D" w14:textId="77777777" w:rsidR="009B6465" w:rsidRPr="00C534DA" w:rsidRDefault="009B6465" w:rsidP="00E66552">
            <w:pPr>
              <w:jc w:val="center"/>
              <w:rPr>
                <w:sz w:val="24"/>
                <w:szCs w:val="24"/>
              </w:rPr>
            </w:pPr>
          </w:p>
        </w:tc>
      </w:tr>
      <w:tr w:rsidR="009B6465" w:rsidRPr="00C534DA" w14:paraId="1246972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EA9266" w14:textId="77777777" w:rsidR="009B6465" w:rsidRPr="00C534DA" w:rsidRDefault="009B6465"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24FF2E3F" w14:textId="77777777" w:rsidR="009B6465" w:rsidRPr="00C534DA" w:rsidRDefault="009B6465" w:rsidP="00E66552">
            <w:pPr>
              <w:rPr>
                <w:sz w:val="24"/>
                <w:szCs w:val="24"/>
                <w:lang w:val="en-US"/>
              </w:rPr>
            </w:pPr>
            <w:r w:rsidRPr="00C534DA">
              <w:rPr>
                <w:sz w:val="24"/>
                <w:szCs w:val="24"/>
                <w:lang w:val="en-US"/>
              </w:rPr>
              <w:t>Pret  furnizor</w:t>
            </w:r>
          </w:p>
          <w:p w14:paraId="6C9DDC8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F224FB4" w14:textId="77777777" w:rsidR="009B6465" w:rsidRPr="00C534DA" w:rsidRDefault="009B6465" w:rsidP="00E66552">
            <w:pPr>
              <w:adjustRightInd w:val="0"/>
              <w:rPr>
                <w:sz w:val="24"/>
                <w:szCs w:val="24"/>
                <w:lang w:val="en-US"/>
              </w:rPr>
            </w:pPr>
            <w:r w:rsidRPr="00C534DA">
              <w:rPr>
                <w:sz w:val="24"/>
                <w:szCs w:val="24"/>
              </w:rPr>
              <w:t>Кабель  UTP cat.5  4x2х0,5</w:t>
            </w:r>
          </w:p>
          <w:p w14:paraId="6258A7C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E2A1D3D"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0B0AF16" w14:textId="77777777" w:rsidR="009B6465" w:rsidRPr="00C534DA" w:rsidRDefault="009B6465" w:rsidP="00E66552">
            <w:pPr>
              <w:adjustRightInd w:val="0"/>
              <w:jc w:val="center"/>
              <w:rPr>
                <w:rFonts w:ascii="Arial CYR" w:hAnsi="Arial CYR" w:cs="Arial CYR"/>
                <w:sz w:val="24"/>
                <w:szCs w:val="24"/>
              </w:rPr>
            </w:pPr>
            <w:r w:rsidRPr="00C534DA">
              <w:rPr>
                <w:sz w:val="24"/>
                <w:szCs w:val="24"/>
              </w:rPr>
              <w:t>825,6000</w:t>
            </w:r>
          </w:p>
          <w:p w14:paraId="0539B7A3" w14:textId="77777777" w:rsidR="009B6465" w:rsidRPr="00C534DA" w:rsidRDefault="009B6465" w:rsidP="00E66552">
            <w:pPr>
              <w:jc w:val="center"/>
              <w:rPr>
                <w:sz w:val="24"/>
                <w:szCs w:val="24"/>
              </w:rPr>
            </w:pPr>
          </w:p>
        </w:tc>
      </w:tr>
      <w:tr w:rsidR="009B6465" w:rsidRPr="00C534DA" w14:paraId="728A5D9D" w14:textId="77777777" w:rsidTr="00E66552">
        <w:tc>
          <w:tcPr>
            <w:tcW w:w="709" w:type="dxa"/>
            <w:tcBorders>
              <w:top w:val="nil"/>
              <w:left w:val="single" w:sz="6" w:space="0" w:color="auto"/>
              <w:bottom w:val="nil"/>
              <w:right w:val="nil"/>
            </w:tcBorders>
          </w:tcPr>
          <w:p w14:paraId="39204EDD"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77E3C8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30E471B1"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1.3. Изделия, материалы</w:t>
            </w:r>
          </w:p>
          <w:p w14:paraId="46EA4FB1"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6002294"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E3B431B" w14:textId="77777777" w:rsidR="009B6465" w:rsidRPr="00C534DA" w:rsidRDefault="009B6465" w:rsidP="00E66552">
            <w:pPr>
              <w:rPr>
                <w:sz w:val="24"/>
                <w:szCs w:val="24"/>
              </w:rPr>
            </w:pPr>
          </w:p>
        </w:tc>
      </w:tr>
      <w:tr w:rsidR="009B6465" w:rsidRPr="00C534DA" w14:paraId="49175D0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364526" w14:textId="77777777" w:rsidR="009B6465" w:rsidRPr="00C534DA" w:rsidRDefault="009B6465" w:rsidP="00E66552">
            <w:pPr>
              <w:rPr>
                <w:sz w:val="24"/>
                <w:szCs w:val="24"/>
              </w:rPr>
            </w:pPr>
            <w:r w:rsidRPr="00C534DA">
              <w:rPr>
                <w:sz w:val="24"/>
                <w:szCs w:val="24"/>
              </w:rPr>
              <w:t>7</w:t>
            </w:r>
          </w:p>
        </w:tc>
        <w:tc>
          <w:tcPr>
            <w:tcW w:w="1701" w:type="dxa"/>
            <w:tcBorders>
              <w:top w:val="single" w:sz="4" w:space="0" w:color="auto"/>
              <w:bottom w:val="single" w:sz="4" w:space="0" w:color="auto"/>
            </w:tcBorders>
            <w:vAlign w:val="center"/>
          </w:tcPr>
          <w:p w14:paraId="5A07990C" w14:textId="77777777" w:rsidR="009B6465" w:rsidRPr="00C534DA" w:rsidRDefault="009B6465" w:rsidP="00E66552">
            <w:pPr>
              <w:rPr>
                <w:sz w:val="24"/>
                <w:szCs w:val="24"/>
                <w:lang w:val="en-US"/>
              </w:rPr>
            </w:pPr>
            <w:r w:rsidRPr="00C534DA">
              <w:rPr>
                <w:sz w:val="24"/>
                <w:szCs w:val="24"/>
                <w:lang w:val="en-US"/>
              </w:rPr>
              <w:t>08-02-409-1</w:t>
            </w:r>
          </w:p>
          <w:p w14:paraId="70873DD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F5B80AD" w14:textId="77777777" w:rsidR="009B6465" w:rsidRPr="00C534DA" w:rsidRDefault="009B6465" w:rsidP="00E66552">
            <w:pPr>
              <w:adjustRightInd w:val="0"/>
              <w:rPr>
                <w:sz w:val="24"/>
                <w:szCs w:val="24"/>
                <w:lang w:val="en-US"/>
              </w:rPr>
            </w:pPr>
            <w:r w:rsidRPr="00C534DA">
              <w:rPr>
                <w:sz w:val="24"/>
                <w:szCs w:val="24"/>
                <w:lang w:val="en-US"/>
              </w:rPr>
              <w:t>Teava din vinilplast pe contructii instalate, pe pereti si coloane, fixare cu scoabe, diametru  25 mm</w:t>
            </w:r>
          </w:p>
          <w:p w14:paraId="4464292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18C1290"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05B10425" w14:textId="77777777" w:rsidR="009B6465" w:rsidRPr="00C534DA" w:rsidRDefault="009B6465" w:rsidP="00E66552">
            <w:pPr>
              <w:adjustRightInd w:val="0"/>
              <w:jc w:val="center"/>
              <w:rPr>
                <w:rFonts w:ascii="Arial CYR" w:hAnsi="Arial CYR" w:cs="Arial CYR"/>
                <w:sz w:val="24"/>
                <w:szCs w:val="24"/>
              </w:rPr>
            </w:pPr>
            <w:r w:rsidRPr="00C534DA">
              <w:rPr>
                <w:sz w:val="24"/>
                <w:szCs w:val="24"/>
              </w:rPr>
              <w:t>8,2600</w:t>
            </w:r>
          </w:p>
          <w:p w14:paraId="72F8AD25" w14:textId="77777777" w:rsidR="009B6465" w:rsidRPr="00C534DA" w:rsidRDefault="009B6465" w:rsidP="00E66552">
            <w:pPr>
              <w:jc w:val="center"/>
              <w:rPr>
                <w:sz w:val="24"/>
                <w:szCs w:val="24"/>
              </w:rPr>
            </w:pPr>
          </w:p>
        </w:tc>
      </w:tr>
      <w:tr w:rsidR="009B6465" w:rsidRPr="00C534DA" w14:paraId="20392EC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57ACE2" w14:textId="77777777" w:rsidR="009B6465" w:rsidRPr="00C534DA" w:rsidRDefault="009B6465"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5E901272" w14:textId="77777777" w:rsidR="009B6465" w:rsidRPr="00C534DA" w:rsidRDefault="009B6465" w:rsidP="00E66552">
            <w:pPr>
              <w:rPr>
                <w:sz w:val="24"/>
                <w:szCs w:val="24"/>
                <w:lang w:val="en-US"/>
              </w:rPr>
            </w:pPr>
            <w:r w:rsidRPr="00C534DA">
              <w:rPr>
                <w:sz w:val="24"/>
                <w:szCs w:val="24"/>
                <w:lang w:val="en-US"/>
              </w:rPr>
              <w:t>Pret  furnizor</w:t>
            </w:r>
          </w:p>
          <w:p w14:paraId="5820900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4425CF8" w14:textId="77777777" w:rsidR="009B6465" w:rsidRPr="00C534DA" w:rsidRDefault="009B6465" w:rsidP="00E66552">
            <w:pPr>
              <w:adjustRightInd w:val="0"/>
              <w:rPr>
                <w:sz w:val="24"/>
                <w:szCs w:val="24"/>
              </w:rPr>
            </w:pPr>
            <w:r w:rsidRPr="00C534DA">
              <w:rPr>
                <w:sz w:val="24"/>
                <w:szCs w:val="24"/>
              </w:rPr>
              <w:t>Труба  гофрированная  ПА  негорючая  стойкая  к  ультрафиолету  черная  с/э  20 мм</w:t>
            </w:r>
          </w:p>
          <w:p w14:paraId="30F57CA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4BC9F96"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34313CF" w14:textId="77777777" w:rsidR="009B6465" w:rsidRPr="00C534DA" w:rsidRDefault="009B6465" w:rsidP="00E66552">
            <w:pPr>
              <w:adjustRightInd w:val="0"/>
              <w:jc w:val="center"/>
              <w:rPr>
                <w:rFonts w:ascii="Arial CYR" w:hAnsi="Arial CYR" w:cs="Arial CYR"/>
                <w:sz w:val="24"/>
                <w:szCs w:val="24"/>
              </w:rPr>
            </w:pPr>
            <w:r w:rsidRPr="00C534DA">
              <w:rPr>
                <w:sz w:val="24"/>
                <w:szCs w:val="24"/>
              </w:rPr>
              <w:t>825,6000</w:t>
            </w:r>
          </w:p>
          <w:p w14:paraId="1F5BCFA2" w14:textId="77777777" w:rsidR="009B6465" w:rsidRPr="00C534DA" w:rsidRDefault="009B6465" w:rsidP="00E66552">
            <w:pPr>
              <w:jc w:val="center"/>
              <w:rPr>
                <w:sz w:val="24"/>
                <w:szCs w:val="24"/>
              </w:rPr>
            </w:pPr>
          </w:p>
        </w:tc>
      </w:tr>
      <w:tr w:rsidR="009B6465" w:rsidRPr="00C534DA" w14:paraId="7445C6A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C35EBB" w14:textId="77777777" w:rsidR="009B6465" w:rsidRPr="00C534DA" w:rsidRDefault="009B6465"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7E1603BF" w14:textId="77777777" w:rsidR="009B6465" w:rsidRPr="00C534DA" w:rsidRDefault="009B6465" w:rsidP="00E66552">
            <w:pPr>
              <w:rPr>
                <w:sz w:val="24"/>
                <w:szCs w:val="24"/>
                <w:lang w:val="en-US"/>
              </w:rPr>
            </w:pPr>
            <w:r w:rsidRPr="00C534DA">
              <w:rPr>
                <w:sz w:val="24"/>
                <w:szCs w:val="24"/>
                <w:lang w:val="en-US"/>
              </w:rPr>
              <w:t>Pret  furnizor</w:t>
            </w:r>
          </w:p>
          <w:p w14:paraId="2D9AB21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2AF185D" w14:textId="77777777" w:rsidR="009B6465" w:rsidRPr="00C534DA" w:rsidRDefault="009B6465" w:rsidP="00E66552">
            <w:pPr>
              <w:adjustRightInd w:val="0"/>
              <w:rPr>
                <w:sz w:val="24"/>
                <w:szCs w:val="24"/>
                <w:lang w:val="en-US"/>
              </w:rPr>
            </w:pPr>
            <w:r w:rsidRPr="00C534DA">
              <w:rPr>
                <w:sz w:val="24"/>
                <w:szCs w:val="24"/>
              </w:rPr>
              <w:t>Держатель  для  труб  D20</w:t>
            </w:r>
          </w:p>
          <w:p w14:paraId="324672D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3B1624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713F70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1 100,0000</w:t>
            </w:r>
          </w:p>
          <w:p w14:paraId="33F90BC8" w14:textId="77777777" w:rsidR="009B6465" w:rsidRPr="00C534DA" w:rsidRDefault="009B6465" w:rsidP="00E66552">
            <w:pPr>
              <w:jc w:val="center"/>
              <w:rPr>
                <w:sz w:val="24"/>
                <w:szCs w:val="24"/>
              </w:rPr>
            </w:pPr>
          </w:p>
        </w:tc>
      </w:tr>
      <w:tr w:rsidR="009B6465" w:rsidRPr="00C534DA" w14:paraId="4A55DEF4" w14:textId="77777777" w:rsidTr="00E66552">
        <w:tc>
          <w:tcPr>
            <w:tcW w:w="709" w:type="dxa"/>
            <w:tcBorders>
              <w:top w:val="nil"/>
              <w:left w:val="single" w:sz="6" w:space="0" w:color="auto"/>
              <w:bottom w:val="nil"/>
              <w:right w:val="nil"/>
            </w:tcBorders>
          </w:tcPr>
          <w:p w14:paraId="33E1F990"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F2FD284"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8ABFD8C"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 Utilaj</w:t>
            </w:r>
          </w:p>
          <w:p w14:paraId="292ADDC5"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6C8A9658"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BB6AEA0" w14:textId="77777777" w:rsidR="009B6465" w:rsidRPr="00C534DA" w:rsidRDefault="009B6465" w:rsidP="00E66552">
            <w:pPr>
              <w:rPr>
                <w:sz w:val="24"/>
                <w:szCs w:val="24"/>
              </w:rPr>
            </w:pPr>
          </w:p>
        </w:tc>
      </w:tr>
      <w:tr w:rsidR="009B6465" w:rsidRPr="00C534DA" w14:paraId="3D6C7DCF" w14:textId="77777777" w:rsidTr="00E66552">
        <w:tc>
          <w:tcPr>
            <w:tcW w:w="709" w:type="dxa"/>
            <w:tcBorders>
              <w:top w:val="nil"/>
              <w:left w:val="single" w:sz="6" w:space="0" w:color="auto"/>
              <w:bottom w:val="nil"/>
              <w:right w:val="nil"/>
            </w:tcBorders>
          </w:tcPr>
          <w:p w14:paraId="5B5724A2"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39254D91"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671D9109"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 Оборудование  СОТ</w:t>
            </w:r>
          </w:p>
          <w:p w14:paraId="7451EC8B"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5EC8E61"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F1ED8B5" w14:textId="77777777" w:rsidR="009B6465" w:rsidRPr="00C534DA" w:rsidRDefault="009B6465" w:rsidP="00E66552">
            <w:pPr>
              <w:rPr>
                <w:sz w:val="24"/>
                <w:szCs w:val="24"/>
              </w:rPr>
            </w:pPr>
          </w:p>
        </w:tc>
      </w:tr>
      <w:tr w:rsidR="009B6465" w:rsidRPr="00C534DA" w14:paraId="4FFF3D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2330D0" w14:textId="77777777" w:rsidR="009B6465" w:rsidRPr="00C534DA" w:rsidRDefault="009B6465" w:rsidP="00E66552">
            <w:pPr>
              <w:rPr>
                <w:sz w:val="24"/>
                <w:szCs w:val="24"/>
              </w:rPr>
            </w:pPr>
            <w:r w:rsidRPr="00C534DA">
              <w:rPr>
                <w:sz w:val="24"/>
                <w:szCs w:val="24"/>
              </w:rPr>
              <w:t>10</w:t>
            </w:r>
          </w:p>
        </w:tc>
        <w:tc>
          <w:tcPr>
            <w:tcW w:w="1701" w:type="dxa"/>
            <w:tcBorders>
              <w:top w:val="single" w:sz="4" w:space="0" w:color="auto"/>
              <w:bottom w:val="single" w:sz="4" w:space="0" w:color="auto"/>
            </w:tcBorders>
            <w:vAlign w:val="center"/>
          </w:tcPr>
          <w:p w14:paraId="0F146166" w14:textId="77777777" w:rsidR="009B6465" w:rsidRPr="00C534DA" w:rsidRDefault="009B6465" w:rsidP="00E66552">
            <w:pPr>
              <w:rPr>
                <w:sz w:val="24"/>
                <w:szCs w:val="24"/>
                <w:lang w:val="en-US"/>
              </w:rPr>
            </w:pPr>
            <w:r w:rsidRPr="00C534DA">
              <w:rPr>
                <w:sz w:val="24"/>
                <w:szCs w:val="24"/>
                <w:lang w:val="en-US"/>
              </w:rPr>
              <w:t>Pret  furnizor</w:t>
            </w:r>
          </w:p>
          <w:p w14:paraId="1BE9449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EFA54F0" w14:textId="1BBE0D4C" w:rsidR="009B6465" w:rsidRPr="00C534DA" w:rsidRDefault="009B6465" w:rsidP="00E66552">
            <w:pPr>
              <w:adjustRightInd w:val="0"/>
              <w:rPr>
                <w:sz w:val="24"/>
                <w:szCs w:val="24"/>
                <w:lang w:val="en-US"/>
              </w:rPr>
            </w:pPr>
            <w:r w:rsidRPr="00C534DA">
              <w:rPr>
                <w:sz w:val="24"/>
                <w:szCs w:val="24"/>
              </w:rPr>
              <w:t>Видеорегистратор  Hikvision  DS-7616NI-K2/16, 16 kam, PoE, 2SATA, Glan, HDMI</w:t>
            </w:r>
            <w:r w:rsidR="00712515" w:rsidRPr="00C534DA">
              <w:rPr>
                <w:sz w:val="24"/>
                <w:szCs w:val="24"/>
                <w:lang w:val="en-US"/>
              </w:rPr>
              <w:t xml:space="preserve"> </w:t>
            </w:r>
            <w:r w:rsidR="00712515" w:rsidRPr="00C534DA">
              <w:rPr>
                <w:sz w:val="24"/>
                <w:szCs w:val="24"/>
              </w:rPr>
              <w:t>или эквивалент</w:t>
            </w:r>
          </w:p>
          <w:p w14:paraId="44995879"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9E3F94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9DE815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814C610" w14:textId="77777777" w:rsidR="009B6465" w:rsidRPr="00C534DA" w:rsidRDefault="009B6465" w:rsidP="00E66552">
            <w:pPr>
              <w:jc w:val="center"/>
              <w:rPr>
                <w:sz w:val="24"/>
                <w:szCs w:val="24"/>
              </w:rPr>
            </w:pPr>
          </w:p>
        </w:tc>
      </w:tr>
      <w:tr w:rsidR="009B6465" w:rsidRPr="00C534DA" w14:paraId="25EA68D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E2D642" w14:textId="77777777" w:rsidR="009B6465" w:rsidRPr="00C534DA" w:rsidRDefault="009B6465"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52426CE7" w14:textId="77777777" w:rsidR="009B6465" w:rsidRPr="00C534DA" w:rsidRDefault="009B6465" w:rsidP="00E66552">
            <w:pPr>
              <w:rPr>
                <w:sz w:val="24"/>
                <w:szCs w:val="24"/>
                <w:lang w:val="en-US"/>
              </w:rPr>
            </w:pPr>
            <w:r w:rsidRPr="00C534DA">
              <w:rPr>
                <w:sz w:val="24"/>
                <w:szCs w:val="24"/>
                <w:lang w:val="en-US"/>
              </w:rPr>
              <w:t>Pret  furnizor</w:t>
            </w:r>
          </w:p>
          <w:p w14:paraId="5958CC5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EA3C0BB" w14:textId="77777777" w:rsidR="009B6465" w:rsidRPr="00C534DA" w:rsidRDefault="009B6465" w:rsidP="00E66552">
            <w:pPr>
              <w:adjustRightInd w:val="0"/>
              <w:rPr>
                <w:sz w:val="24"/>
                <w:szCs w:val="24"/>
                <w:lang w:val="en-US"/>
              </w:rPr>
            </w:pPr>
            <w:r w:rsidRPr="00C534DA">
              <w:rPr>
                <w:sz w:val="24"/>
                <w:szCs w:val="24"/>
              </w:rPr>
              <w:t xml:space="preserve">PoE  switch  16-каналов </w:t>
            </w:r>
          </w:p>
          <w:p w14:paraId="2B25965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C0510E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9660F1C"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6B5E90EB" w14:textId="77777777" w:rsidR="009B6465" w:rsidRPr="00C534DA" w:rsidRDefault="009B6465" w:rsidP="00E66552">
            <w:pPr>
              <w:jc w:val="center"/>
              <w:rPr>
                <w:sz w:val="24"/>
                <w:szCs w:val="24"/>
              </w:rPr>
            </w:pPr>
          </w:p>
        </w:tc>
      </w:tr>
      <w:tr w:rsidR="009B6465" w:rsidRPr="00C534DA" w14:paraId="590A3A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C5592D" w14:textId="77777777" w:rsidR="009B6465" w:rsidRPr="00C534DA" w:rsidRDefault="009B6465"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29FACEFE" w14:textId="77777777" w:rsidR="009B6465" w:rsidRPr="00C534DA" w:rsidRDefault="009B6465" w:rsidP="00E66552">
            <w:pPr>
              <w:rPr>
                <w:sz w:val="24"/>
                <w:szCs w:val="24"/>
                <w:lang w:val="en-US"/>
              </w:rPr>
            </w:pPr>
            <w:r w:rsidRPr="00C534DA">
              <w:rPr>
                <w:sz w:val="24"/>
                <w:szCs w:val="24"/>
                <w:lang w:val="en-US"/>
              </w:rPr>
              <w:t>Pret  furnizor</w:t>
            </w:r>
          </w:p>
          <w:p w14:paraId="15E3B03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AEC859F" w14:textId="6359FD67" w:rsidR="009B6465" w:rsidRPr="00C534DA" w:rsidRDefault="009B6465" w:rsidP="00E66552">
            <w:pPr>
              <w:adjustRightInd w:val="0"/>
              <w:rPr>
                <w:sz w:val="24"/>
                <w:szCs w:val="24"/>
                <w:lang w:val="en-US"/>
              </w:rPr>
            </w:pPr>
            <w:r w:rsidRPr="00C534DA">
              <w:rPr>
                <w:sz w:val="24"/>
                <w:szCs w:val="24"/>
              </w:rPr>
              <w:t>IP камера  Hikvision  DS-2CD1053GO-1, 2,8 мм, 5Мр, Fixed  Bullet, IP67, 2560x1920, H 265, 120 dB, WDR, EXIR 2.0  с  креплением</w:t>
            </w:r>
            <w:r w:rsidR="00712515" w:rsidRPr="00C534DA">
              <w:rPr>
                <w:sz w:val="24"/>
                <w:szCs w:val="24"/>
                <w:lang w:val="en-US"/>
              </w:rPr>
              <w:t xml:space="preserve"> </w:t>
            </w:r>
            <w:r w:rsidR="00712515" w:rsidRPr="00C534DA">
              <w:rPr>
                <w:sz w:val="24"/>
                <w:szCs w:val="24"/>
              </w:rPr>
              <w:t>или эквивалент</w:t>
            </w:r>
          </w:p>
          <w:p w14:paraId="3ECF1BD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A6B392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E7D772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24,0000</w:t>
            </w:r>
          </w:p>
          <w:p w14:paraId="5E50B3AF" w14:textId="77777777" w:rsidR="009B6465" w:rsidRPr="00C534DA" w:rsidRDefault="009B6465" w:rsidP="00E66552">
            <w:pPr>
              <w:jc w:val="center"/>
              <w:rPr>
                <w:sz w:val="24"/>
                <w:szCs w:val="24"/>
              </w:rPr>
            </w:pPr>
          </w:p>
        </w:tc>
      </w:tr>
      <w:tr w:rsidR="009B6465" w:rsidRPr="00C534DA" w14:paraId="2258C61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8726ED3" w14:textId="77777777" w:rsidR="009B6465" w:rsidRPr="00C534DA" w:rsidRDefault="009B6465"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5912954E" w14:textId="77777777" w:rsidR="009B6465" w:rsidRPr="00C534DA" w:rsidRDefault="009B6465" w:rsidP="00E66552">
            <w:pPr>
              <w:rPr>
                <w:sz w:val="24"/>
                <w:szCs w:val="24"/>
                <w:lang w:val="en-US"/>
              </w:rPr>
            </w:pPr>
            <w:r w:rsidRPr="00C534DA">
              <w:rPr>
                <w:sz w:val="24"/>
                <w:szCs w:val="24"/>
                <w:lang w:val="en-US"/>
              </w:rPr>
              <w:t>Pret  furnizor</w:t>
            </w:r>
          </w:p>
          <w:p w14:paraId="38F6A68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95F7709" w14:textId="77777777" w:rsidR="009B6465" w:rsidRPr="00C534DA" w:rsidRDefault="009B6465" w:rsidP="00E66552">
            <w:pPr>
              <w:adjustRightInd w:val="0"/>
              <w:rPr>
                <w:sz w:val="24"/>
                <w:szCs w:val="24"/>
                <w:lang w:val="en-US"/>
              </w:rPr>
            </w:pPr>
            <w:r w:rsidRPr="00C534DA">
              <w:rPr>
                <w:sz w:val="24"/>
                <w:szCs w:val="24"/>
                <w:lang w:val="en-US"/>
              </w:rPr>
              <w:t>16-port Gigabit Smart PoE+ Switch, TP-LINK "TL-SG1016PE"</w:t>
            </w:r>
          </w:p>
          <w:p w14:paraId="0E6686FD"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E554EE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9C1008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7C3F4576" w14:textId="77777777" w:rsidR="009B6465" w:rsidRPr="00C534DA" w:rsidRDefault="009B6465" w:rsidP="00E66552">
            <w:pPr>
              <w:jc w:val="center"/>
              <w:rPr>
                <w:sz w:val="24"/>
                <w:szCs w:val="24"/>
              </w:rPr>
            </w:pPr>
          </w:p>
        </w:tc>
      </w:tr>
      <w:tr w:rsidR="009B6465" w:rsidRPr="00C534DA" w14:paraId="11DB937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B339F1" w14:textId="77777777" w:rsidR="009B6465" w:rsidRPr="00C534DA" w:rsidRDefault="009B6465"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70C29C21" w14:textId="77777777" w:rsidR="009B6465" w:rsidRPr="00C534DA" w:rsidRDefault="009B6465" w:rsidP="00E66552">
            <w:pPr>
              <w:rPr>
                <w:sz w:val="24"/>
                <w:szCs w:val="24"/>
                <w:lang w:val="en-US"/>
              </w:rPr>
            </w:pPr>
            <w:r w:rsidRPr="00C534DA">
              <w:rPr>
                <w:sz w:val="24"/>
                <w:szCs w:val="24"/>
                <w:lang w:val="en-US"/>
              </w:rPr>
              <w:t>Pret  furnizor</w:t>
            </w:r>
          </w:p>
          <w:p w14:paraId="74EC861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0DFF931" w14:textId="235E7862" w:rsidR="009B6465" w:rsidRPr="00C534DA" w:rsidRDefault="009B6465" w:rsidP="00E66552">
            <w:pPr>
              <w:adjustRightInd w:val="0"/>
              <w:rPr>
                <w:sz w:val="24"/>
                <w:szCs w:val="24"/>
                <w:lang w:val="en-US"/>
              </w:rPr>
            </w:pPr>
            <w:r w:rsidRPr="00C534DA">
              <w:rPr>
                <w:sz w:val="24"/>
                <w:szCs w:val="24"/>
              </w:rPr>
              <w:t>Монитор  LG24 MP60G-B</w:t>
            </w:r>
            <w:r w:rsidR="00712515" w:rsidRPr="00C534DA">
              <w:rPr>
                <w:sz w:val="24"/>
                <w:szCs w:val="24"/>
                <w:lang w:val="en-US"/>
              </w:rPr>
              <w:t xml:space="preserve"> </w:t>
            </w:r>
            <w:r w:rsidR="00712515" w:rsidRPr="00C534DA">
              <w:rPr>
                <w:sz w:val="24"/>
                <w:szCs w:val="24"/>
              </w:rPr>
              <w:t>или эквивалент</w:t>
            </w:r>
          </w:p>
          <w:p w14:paraId="1B679D8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112030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B0B00FA"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0316424" w14:textId="77777777" w:rsidR="009B6465" w:rsidRPr="00C534DA" w:rsidRDefault="009B6465" w:rsidP="00E66552">
            <w:pPr>
              <w:jc w:val="center"/>
              <w:rPr>
                <w:sz w:val="24"/>
                <w:szCs w:val="24"/>
              </w:rPr>
            </w:pPr>
          </w:p>
        </w:tc>
      </w:tr>
      <w:tr w:rsidR="009B6465" w:rsidRPr="00C534DA" w14:paraId="212DDF7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FB43224" w14:textId="77777777" w:rsidR="009B6465" w:rsidRPr="00C534DA" w:rsidRDefault="009B6465"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2EF44B9F" w14:textId="77777777" w:rsidR="009B6465" w:rsidRPr="00C534DA" w:rsidRDefault="009B6465" w:rsidP="00E66552">
            <w:pPr>
              <w:rPr>
                <w:sz w:val="24"/>
                <w:szCs w:val="24"/>
                <w:lang w:val="en-US"/>
              </w:rPr>
            </w:pPr>
            <w:r w:rsidRPr="00C534DA">
              <w:rPr>
                <w:sz w:val="24"/>
                <w:szCs w:val="24"/>
                <w:lang w:val="en-US"/>
              </w:rPr>
              <w:t>Pret  furnizor</w:t>
            </w:r>
          </w:p>
          <w:p w14:paraId="6D05E39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5F9B124" w14:textId="6F6ABBE4" w:rsidR="009B6465" w:rsidRPr="00C534DA" w:rsidRDefault="009B6465" w:rsidP="00E66552">
            <w:pPr>
              <w:adjustRightInd w:val="0"/>
              <w:rPr>
                <w:sz w:val="24"/>
                <w:szCs w:val="24"/>
                <w:lang w:val="en-US"/>
              </w:rPr>
            </w:pPr>
            <w:r w:rsidRPr="00C534DA">
              <w:rPr>
                <w:sz w:val="24"/>
                <w:szCs w:val="24"/>
              </w:rPr>
              <w:t>Монитор  LG24 MP60G-B</w:t>
            </w:r>
            <w:r w:rsidR="00712515" w:rsidRPr="00C534DA">
              <w:rPr>
                <w:sz w:val="24"/>
                <w:szCs w:val="24"/>
                <w:lang w:val="en-US"/>
              </w:rPr>
              <w:t xml:space="preserve"> </w:t>
            </w:r>
            <w:r w:rsidR="00712515" w:rsidRPr="00C534DA">
              <w:rPr>
                <w:sz w:val="24"/>
                <w:szCs w:val="24"/>
              </w:rPr>
              <w:t>или эквивалент</w:t>
            </w:r>
          </w:p>
          <w:p w14:paraId="270D610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751520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5C44DE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26EE5B36" w14:textId="77777777" w:rsidR="009B6465" w:rsidRPr="00C534DA" w:rsidRDefault="009B6465" w:rsidP="00E66552">
            <w:pPr>
              <w:jc w:val="center"/>
              <w:rPr>
                <w:sz w:val="24"/>
                <w:szCs w:val="24"/>
              </w:rPr>
            </w:pPr>
          </w:p>
        </w:tc>
      </w:tr>
      <w:tr w:rsidR="009B6465" w:rsidRPr="00C534DA" w14:paraId="3D5497A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E39313" w14:textId="77777777" w:rsidR="009B6465" w:rsidRPr="00C534DA" w:rsidRDefault="009B6465" w:rsidP="00E66552">
            <w:pPr>
              <w:rPr>
                <w:sz w:val="24"/>
                <w:szCs w:val="24"/>
              </w:rPr>
            </w:pPr>
            <w:r w:rsidRPr="00C534DA">
              <w:rPr>
                <w:sz w:val="24"/>
                <w:szCs w:val="24"/>
              </w:rPr>
              <w:lastRenderedPageBreak/>
              <w:t xml:space="preserve"> 16</w:t>
            </w:r>
          </w:p>
        </w:tc>
        <w:tc>
          <w:tcPr>
            <w:tcW w:w="1701" w:type="dxa"/>
            <w:tcBorders>
              <w:top w:val="single" w:sz="4" w:space="0" w:color="auto"/>
              <w:bottom w:val="single" w:sz="4" w:space="0" w:color="auto"/>
            </w:tcBorders>
            <w:vAlign w:val="center"/>
          </w:tcPr>
          <w:p w14:paraId="708E49D8" w14:textId="77777777" w:rsidR="009B6465" w:rsidRPr="00C534DA" w:rsidRDefault="009B6465" w:rsidP="00E66552">
            <w:pPr>
              <w:rPr>
                <w:sz w:val="24"/>
                <w:szCs w:val="24"/>
                <w:lang w:val="en-US"/>
              </w:rPr>
            </w:pPr>
            <w:r w:rsidRPr="00C534DA">
              <w:rPr>
                <w:sz w:val="24"/>
                <w:szCs w:val="24"/>
                <w:lang w:val="en-US"/>
              </w:rPr>
              <w:t>Pret  furnizor</w:t>
            </w:r>
          </w:p>
          <w:p w14:paraId="1DB3CCB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5C276CF" w14:textId="5FDCC7AD" w:rsidR="009B6465" w:rsidRPr="00C534DA" w:rsidRDefault="009B6465" w:rsidP="00E66552">
            <w:pPr>
              <w:adjustRightInd w:val="0"/>
              <w:rPr>
                <w:sz w:val="24"/>
                <w:szCs w:val="24"/>
                <w:lang w:val="en-US"/>
              </w:rPr>
            </w:pPr>
            <w:r w:rsidRPr="00C534DA">
              <w:rPr>
                <w:sz w:val="24"/>
                <w:szCs w:val="24"/>
              </w:rPr>
              <w:t>Мышь  USB  SVEN  RX-100  Black</w:t>
            </w:r>
            <w:r w:rsidR="00712515" w:rsidRPr="00C534DA">
              <w:rPr>
                <w:sz w:val="24"/>
                <w:szCs w:val="24"/>
                <w:lang w:val="en-US"/>
              </w:rPr>
              <w:t xml:space="preserve"> </w:t>
            </w:r>
            <w:r w:rsidR="00712515" w:rsidRPr="00C534DA">
              <w:rPr>
                <w:sz w:val="24"/>
                <w:szCs w:val="24"/>
              </w:rPr>
              <w:t>или эквивалент</w:t>
            </w:r>
          </w:p>
          <w:p w14:paraId="6054983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86199C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356436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F64E93C" w14:textId="77777777" w:rsidR="009B6465" w:rsidRPr="00C534DA" w:rsidRDefault="009B6465" w:rsidP="00E66552">
            <w:pPr>
              <w:jc w:val="center"/>
              <w:rPr>
                <w:sz w:val="24"/>
                <w:szCs w:val="24"/>
              </w:rPr>
            </w:pPr>
          </w:p>
        </w:tc>
      </w:tr>
      <w:tr w:rsidR="009B6465" w:rsidRPr="00C534DA" w14:paraId="71BDD03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14BFC33" w14:textId="77777777" w:rsidR="009B6465" w:rsidRPr="00C534DA" w:rsidRDefault="009B6465"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0B171263" w14:textId="77777777" w:rsidR="009B6465" w:rsidRPr="00C534DA" w:rsidRDefault="009B6465" w:rsidP="00E66552">
            <w:pPr>
              <w:rPr>
                <w:sz w:val="24"/>
                <w:szCs w:val="24"/>
                <w:lang w:val="en-US"/>
              </w:rPr>
            </w:pPr>
            <w:r w:rsidRPr="00C534DA">
              <w:rPr>
                <w:sz w:val="24"/>
                <w:szCs w:val="24"/>
                <w:lang w:val="en-US"/>
              </w:rPr>
              <w:t>Pret  furnizor</w:t>
            </w:r>
          </w:p>
          <w:p w14:paraId="0F291C2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72918B9" w14:textId="76EFB294" w:rsidR="009B6465" w:rsidRPr="00C534DA" w:rsidRDefault="009B6465" w:rsidP="00E66552">
            <w:pPr>
              <w:adjustRightInd w:val="0"/>
              <w:rPr>
                <w:sz w:val="24"/>
                <w:szCs w:val="24"/>
                <w:lang w:val="en-US"/>
              </w:rPr>
            </w:pPr>
            <w:r w:rsidRPr="00C534DA">
              <w:rPr>
                <w:sz w:val="24"/>
                <w:szCs w:val="24"/>
              </w:rPr>
              <w:t>Накопитель</w:t>
            </w:r>
            <w:r w:rsidRPr="00C534DA">
              <w:rPr>
                <w:sz w:val="24"/>
                <w:szCs w:val="24"/>
                <w:lang w:val="en-US"/>
              </w:rPr>
              <w:t xml:space="preserve">  HDD 3.5" </w:t>
            </w:r>
            <w:r w:rsidRPr="00C534DA">
              <w:rPr>
                <w:sz w:val="24"/>
                <w:szCs w:val="24"/>
              </w:rPr>
              <w:t>Seagate</w:t>
            </w:r>
            <w:r w:rsidRPr="00C534DA">
              <w:rPr>
                <w:sz w:val="24"/>
                <w:szCs w:val="24"/>
                <w:lang w:val="en-US"/>
              </w:rPr>
              <w:t xml:space="preserve">  3TB  5400 rpm, 256 mb, ( ST3000VX015 )</w:t>
            </w:r>
            <w:r w:rsidR="00712515" w:rsidRPr="00C534DA">
              <w:rPr>
                <w:sz w:val="24"/>
                <w:szCs w:val="24"/>
                <w:lang w:val="en-US"/>
              </w:rPr>
              <w:t xml:space="preserve"> </w:t>
            </w:r>
            <w:r w:rsidR="00712515" w:rsidRPr="00C534DA">
              <w:rPr>
                <w:sz w:val="24"/>
                <w:szCs w:val="24"/>
              </w:rPr>
              <w:t>или эквивалент</w:t>
            </w:r>
          </w:p>
          <w:p w14:paraId="3EA638E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9E23C5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7313BC1"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46CE41C4" w14:textId="77777777" w:rsidR="009B6465" w:rsidRPr="00C534DA" w:rsidRDefault="009B6465" w:rsidP="00E66552">
            <w:pPr>
              <w:jc w:val="center"/>
              <w:rPr>
                <w:sz w:val="24"/>
                <w:szCs w:val="24"/>
              </w:rPr>
            </w:pPr>
          </w:p>
        </w:tc>
      </w:tr>
    </w:tbl>
    <w:p w14:paraId="19E8FFC2" w14:textId="77777777" w:rsidR="009B6465" w:rsidRPr="00C534DA" w:rsidRDefault="009B6465" w:rsidP="009B6465">
      <w:pPr>
        <w:rPr>
          <w:sz w:val="6"/>
          <w:szCs w:val="6"/>
        </w:rPr>
      </w:pPr>
      <w:r w:rsidRPr="00C534DA">
        <w:rPr>
          <w:sz w:val="24"/>
          <w:szCs w:val="24"/>
        </w:rPr>
        <w:t xml:space="preserve"> </w:t>
      </w:r>
    </w:p>
    <w:p w14:paraId="1AA8770B"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1EB5DFD4" w14:textId="77777777" w:rsidR="00F931D1" w:rsidRPr="00C534DA" w:rsidRDefault="009B6465" w:rsidP="00F931D1">
      <w:pPr>
        <w:rPr>
          <w:sz w:val="28"/>
          <w:szCs w:val="28"/>
          <w:lang w:val="en-US"/>
        </w:rPr>
      </w:pPr>
      <w:r w:rsidRPr="00C534DA">
        <w:rPr>
          <w:sz w:val="24"/>
          <w:szCs w:val="24"/>
          <w:lang w:val="en-US"/>
        </w:rPr>
        <w:tab/>
      </w:r>
      <w:r w:rsidRPr="00C534DA">
        <w:rPr>
          <w:sz w:val="28"/>
          <w:szCs w:val="28"/>
          <w:lang w:val="en-US"/>
        </w:rPr>
        <w:t xml:space="preserve">                                           </w:t>
      </w:r>
    </w:p>
    <w:p w14:paraId="561704E6" w14:textId="41F2E7DD" w:rsidR="00F931D1" w:rsidRPr="00C534DA" w:rsidRDefault="00F931D1" w:rsidP="00F931D1">
      <w:pP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4C23BD00" w14:textId="77777777" w:rsidR="00F931D1" w:rsidRPr="00C534DA" w:rsidRDefault="00F931D1" w:rsidP="00F931D1">
      <w:pPr>
        <w:rPr>
          <w:sz w:val="28"/>
          <w:szCs w:val="28"/>
          <w:lang w:val="en-US"/>
        </w:rPr>
      </w:pPr>
      <w:r w:rsidRPr="00C534DA">
        <w:rPr>
          <w:sz w:val="28"/>
          <w:szCs w:val="28"/>
          <w:lang w:val="en-US"/>
        </w:rPr>
        <w:t xml:space="preserve">                                       (funcţia, semnătura, numele, prenumele )</w:t>
      </w:r>
    </w:p>
    <w:p w14:paraId="121693DA" w14:textId="77777777" w:rsidR="00F931D1" w:rsidRPr="00C534DA" w:rsidRDefault="00F931D1" w:rsidP="00F931D1">
      <w:pP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4BEB9200" w14:textId="425899FD" w:rsidR="009B6465" w:rsidRPr="00C534DA" w:rsidRDefault="00F931D1" w:rsidP="00F931D1">
      <w:pPr>
        <w:rPr>
          <w:sz w:val="28"/>
          <w:szCs w:val="28"/>
          <w:lang w:val="en-US"/>
        </w:rPr>
      </w:pPr>
      <w:r w:rsidRPr="00C534DA">
        <w:rPr>
          <w:sz w:val="28"/>
          <w:szCs w:val="28"/>
          <w:lang w:val="en-US"/>
        </w:rPr>
        <w:t xml:space="preserve">                                      (funcţia, semnătura, numele, prenumele)</w:t>
      </w:r>
      <w:r w:rsidR="009B6465" w:rsidRPr="00C534DA">
        <w:rPr>
          <w:sz w:val="28"/>
          <w:szCs w:val="28"/>
          <w:lang w:val="en-US"/>
        </w:rPr>
        <w:t xml:space="preserve">                                                              </w:t>
      </w:r>
    </w:p>
    <w:p w14:paraId="274CDBE6" w14:textId="77777777" w:rsidR="009B6465" w:rsidRPr="00C534DA" w:rsidRDefault="009B6465" w:rsidP="009B6465">
      <w:pPr>
        <w:jc w:val="center"/>
        <w:rPr>
          <w:sz w:val="28"/>
          <w:szCs w:val="28"/>
          <w:lang w:val="en-US"/>
        </w:rPr>
      </w:pPr>
    </w:p>
    <w:tbl>
      <w:tblPr>
        <w:tblW w:w="9781" w:type="dxa"/>
        <w:tblInd w:w="250" w:type="dxa"/>
        <w:tblLayout w:type="fixed"/>
        <w:tblLook w:val="0000" w:firstRow="0" w:lastRow="0" w:firstColumn="0" w:lastColumn="0" w:noHBand="0" w:noVBand="0"/>
      </w:tblPr>
      <w:tblGrid>
        <w:gridCol w:w="9781"/>
      </w:tblGrid>
      <w:tr w:rsidR="009B6465" w:rsidRPr="00C534DA" w14:paraId="7CAA5345" w14:textId="77777777" w:rsidTr="009246F7">
        <w:tc>
          <w:tcPr>
            <w:tcW w:w="9781" w:type="dxa"/>
            <w:tcBorders>
              <w:top w:val="nil"/>
              <w:left w:val="nil"/>
              <w:bottom w:val="nil"/>
              <w:right w:val="nil"/>
            </w:tcBorders>
          </w:tcPr>
          <w:p w14:paraId="4A9CCE7C" w14:textId="77777777" w:rsidR="009B6465" w:rsidRPr="00C534DA" w:rsidRDefault="009B6465" w:rsidP="00E66552">
            <w:pPr>
              <w:rPr>
                <w:sz w:val="24"/>
                <w:szCs w:val="24"/>
                <w:lang w:val="en-US"/>
              </w:rPr>
            </w:pPr>
          </w:p>
        </w:tc>
      </w:tr>
    </w:tbl>
    <w:p w14:paraId="17B9D297" w14:textId="2781544B" w:rsidR="009B6465" w:rsidRPr="00C534DA" w:rsidRDefault="009B6465" w:rsidP="009B6465">
      <w:pPr>
        <w:tabs>
          <w:tab w:val="left" w:pos="4786"/>
          <w:tab w:val="left" w:pos="10031"/>
        </w:tabs>
        <w:rPr>
          <w:sz w:val="4"/>
          <w:szCs w:val="4"/>
        </w:rPr>
      </w:pPr>
    </w:p>
    <w:p w14:paraId="4ED0B87B" w14:textId="77777777" w:rsidR="009B6465" w:rsidRPr="00C534DA" w:rsidRDefault="009B6465" w:rsidP="000E6B4B"/>
    <w:p w14:paraId="3842276B" w14:textId="77777777" w:rsidR="009B6465" w:rsidRPr="00C534DA" w:rsidRDefault="009B6465" w:rsidP="000E6B4B"/>
    <w:p w14:paraId="5CEEFA74" w14:textId="77777777" w:rsidR="009B6465" w:rsidRPr="00C534DA" w:rsidRDefault="009B6465" w:rsidP="000E6B4B"/>
    <w:p w14:paraId="570B1206" w14:textId="77777777" w:rsidR="009B6465" w:rsidRPr="00C534DA" w:rsidRDefault="009B6465" w:rsidP="000E6B4B"/>
    <w:p w14:paraId="5EBF60DF" w14:textId="77777777" w:rsidR="009B6465" w:rsidRPr="00C534DA" w:rsidRDefault="009B6465" w:rsidP="000E6B4B"/>
    <w:p w14:paraId="6EF42C0B" w14:textId="77777777" w:rsidR="009B6465" w:rsidRPr="00C534DA" w:rsidRDefault="009B6465" w:rsidP="000E6B4B"/>
    <w:p w14:paraId="284A8474" w14:textId="77777777" w:rsidR="009B6465" w:rsidRPr="00C534DA" w:rsidRDefault="009B6465" w:rsidP="000E6B4B"/>
    <w:p w14:paraId="4DC823B1" w14:textId="77777777" w:rsidR="009B6465" w:rsidRPr="00C534DA" w:rsidRDefault="009B6465" w:rsidP="000E6B4B"/>
    <w:p w14:paraId="120E1711" w14:textId="77777777" w:rsidR="009B6465" w:rsidRPr="00C534DA" w:rsidRDefault="009B6465" w:rsidP="000E6B4B"/>
    <w:p w14:paraId="4197B1E1" w14:textId="77777777" w:rsidR="009B6465" w:rsidRPr="00C534DA" w:rsidRDefault="009B6465" w:rsidP="000E6B4B"/>
    <w:p w14:paraId="738FE23F" w14:textId="77777777" w:rsidR="009B6465" w:rsidRPr="00C534DA" w:rsidRDefault="009B6465" w:rsidP="000E6B4B"/>
    <w:p w14:paraId="71E77F19" w14:textId="77777777" w:rsidR="009B6465" w:rsidRPr="00C534DA" w:rsidRDefault="009B6465" w:rsidP="000E6B4B"/>
    <w:p w14:paraId="5903D7CB" w14:textId="77777777" w:rsidR="009B6465" w:rsidRPr="00C534DA" w:rsidRDefault="009B6465" w:rsidP="000E6B4B"/>
    <w:p w14:paraId="037A6E60" w14:textId="77777777" w:rsidR="009B6465" w:rsidRPr="00C534DA" w:rsidRDefault="009B6465" w:rsidP="000E6B4B"/>
    <w:p w14:paraId="0AE9145F" w14:textId="77777777" w:rsidR="009B6465" w:rsidRPr="00C534DA" w:rsidRDefault="009B6465" w:rsidP="000E6B4B"/>
    <w:p w14:paraId="2ABF3C88" w14:textId="77777777" w:rsidR="009B6465" w:rsidRPr="00C534DA" w:rsidRDefault="009B6465" w:rsidP="000E6B4B">
      <w:pPr>
        <w:rPr>
          <w:lang w:val="en-US"/>
        </w:rPr>
      </w:pPr>
    </w:p>
    <w:p w14:paraId="2E6DF355" w14:textId="77777777" w:rsidR="009246F7" w:rsidRPr="00C534DA" w:rsidRDefault="009246F7" w:rsidP="000E6B4B">
      <w:pPr>
        <w:rPr>
          <w:lang w:val="en-US"/>
        </w:rPr>
      </w:pPr>
    </w:p>
    <w:p w14:paraId="2E10C667" w14:textId="77777777" w:rsidR="009246F7" w:rsidRPr="00C534DA" w:rsidRDefault="009246F7" w:rsidP="000E6B4B">
      <w:pPr>
        <w:rPr>
          <w:lang w:val="en-US"/>
        </w:rPr>
      </w:pPr>
    </w:p>
    <w:p w14:paraId="6F028B58" w14:textId="77777777" w:rsidR="009246F7" w:rsidRPr="00C534DA" w:rsidRDefault="009246F7" w:rsidP="000E6B4B">
      <w:pPr>
        <w:rPr>
          <w:lang w:val="en-US"/>
        </w:rPr>
      </w:pPr>
    </w:p>
    <w:p w14:paraId="12F0B85B" w14:textId="77777777" w:rsidR="009246F7" w:rsidRPr="00C534DA" w:rsidRDefault="009246F7" w:rsidP="000E6B4B">
      <w:pPr>
        <w:rPr>
          <w:lang w:val="en-US"/>
        </w:rPr>
      </w:pPr>
    </w:p>
    <w:p w14:paraId="206B3D90" w14:textId="77777777" w:rsidR="009B6465" w:rsidRPr="00C534DA" w:rsidRDefault="009B6465" w:rsidP="000E6B4B">
      <w:pPr>
        <w:rPr>
          <w:lang w:val="en-US"/>
        </w:rPr>
      </w:pPr>
    </w:p>
    <w:p w14:paraId="4D258565" w14:textId="77777777" w:rsidR="009B6465" w:rsidRPr="00C534DA" w:rsidRDefault="009B6465" w:rsidP="000E6B4B"/>
    <w:p w14:paraId="337B437E" w14:textId="77777777" w:rsidR="009B6465" w:rsidRPr="00C534DA" w:rsidRDefault="009B6465" w:rsidP="000E6B4B"/>
    <w:p w14:paraId="1AD8FD69" w14:textId="77777777" w:rsidR="009B6465" w:rsidRPr="00C534DA" w:rsidRDefault="009B6465" w:rsidP="000E6B4B"/>
    <w:p w14:paraId="117E674F" w14:textId="77777777" w:rsidR="009B6465" w:rsidRPr="00C534DA" w:rsidRDefault="009B6465" w:rsidP="000E6B4B"/>
    <w:tbl>
      <w:tblPr>
        <w:tblW w:w="0" w:type="auto"/>
        <w:tblLayout w:type="fixed"/>
        <w:tblLook w:val="0000" w:firstRow="0" w:lastRow="0" w:firstColumn="0" w:lastColumn="0" w:noHBand="0" w:noVBand="0"/>
      </w:tblPr>
      <w:tblGrid>
        <w:gridCol w:w="4786"/>
        <w:gridCol w:w="5245"/>
      </w:tblGrid>
      <w:tr w:rsidR="009B6465" w:rsidRPr="00C534DA" w14:paraId="1CA785D5" w14:textId="77777777" w:rsidTr="00E66552">
        <w:tc>
          <w:tcPr>
            <w:tcW w:w="4786" w:type="dxa"/>
            <w:tcBorders>
              <w:top w:val="nil"/>
              <w:left w:val="nil"/>
              <w:bottom w:val="single" w:sz="6" w:space="0" w:color="auto"/>
              <w:right w:val="nil"/>
            </w:tcBorders>
          </w:tcPr>
          <w:p w14:paraId="394E0416" w14:textId="77777777" w:rsidR="009B6465" w:rsidRPr="00C534DA" w:rsidRDefault="009B6465"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00FF974A" w14:textId="77777777" w:rsidR="009B6465" w:rsidRPr="00C534DA" w:rsidRDefault="009B6465" w:rsidP="00E66552">
            <w:pPr>
              <w:jc w:val="right"/>
              <w:rPr>
                <w:sz w:val="22"/>
                <w:szCs w:val="22"/>
                <w:lang w:val="en-US"/>
              </w:rPr>
            </w:pPr>
            <w:r w:rsidRPr="00C534DA">
              <w:rPr>
                <w:sz w:val="22"/>
                <w:szCs w:val="22"/>
                <w:lang w:val="en-US"/>
              </w:rPr>
              <w:t>Formular Nr.1</w:t>
            </w:r>
          </w:p>
          <w:p w14:paraId="685B9672"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6D3C31A5" w14:textId="77777777" w:rsidTr="00E66552">
        <w:tc>
          <w:tcPr>
            <w:tcW w:w="4786" w:type="dxa"/>
            <w:tcBorders>
              <w:top w:val="nil"/>
              <w:left w:val="nil"/>
              <w:bottom w:val="nil"/>
              <w:right w:val="nil"/>
            </w:tcBorders>
          </w:tcPr>
          <w:p w14:paraId="61C60954"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0560CA43" w14:textId="77777777" w:rsidR="009B6465" w:rsidRPr="00C534DA" w:rsidRDefault="009B6465" w:rsidP="00E66552">
            <w:pPr>
              <w:jc w:val="center"/>
              <w:rPr>
                <w:sz w:val="22"/>
                <w:szCs w:val="22"/>
              </w:rPr>
            </w:pPr>
          </w:p>
        </w:tc>
      </w:tr>
    </w:tbl>
    <w:p w14:paraId="394987D2" w14:textId="77777777" w:rsidR="009B6465" w:rsidRPr="00C534DA" w:rsidRDefault="009B6465" w:rsidP="009B6465">
      <w:pPr>
        <w:rPr>
          <w:sz w:val="22"/>
          <w:szCs w:val="22"/>
        </w:rPr>
      </w:pPr>
    </w:p>
    <w:p w14:paraId="54EC46F3" w14:textId="77777777" w:rsidR="009B6465" w:rsidRPr="00C534DA" w:rsidRDefault="009B6465" w:rsidP="009B6465">
      <w:pPr>
        <w:rPr>
          <w:sz w:val="22"/>
          <w:szCs w:val="22"/>
        </w:rPr>
      </w:pPr>
    </w:p>
    <w:p w14:paraId="076AB2F2" w14:textId="77777777" w:rsidR="009B6465" w:rsidRPr="00C534DA" w:rsidRDefault="009B6465" w:rsidP="009B6465">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2-1-12</w:t>
      </w:r>
    </w:p>
    <w:p w14:paraId="235F9926" w14:textId="77777777" w:rsidR="009B6465" w:rsidRPr="00C534DA" w:rsidRDefault="009B6465" w:rsidP="009B6465">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1D34E6B5"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2583193A" w14:textId="77777777" w:rsidR="009B6465" w:rsidRPr="00C534DA" w:rsidRDefault="009B6465" w:rsidP="00E66552">
            <w:pPr>
              <w:ind w:right="-108"/>
              <w:jc w:val="center"/>
              <w:rPr>
                <w:sz w:val="22"/>
                <w:szCs w:val="22"/>
                <w:lang w:val="en-US"/>
              </w:rPr>
            </w:pPr>
            <w:r w:rsidRPr="00C534DA">
              <w:rPr>
                <w:sz w:val="22"/>
                <w:szCs w:val="22"/>
              </w:rPr>
              <w:t>№</w:t>
            </w:r>
          </w:p>
          <w:p w14:paraId="316B986B"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07C30C41" w14:textId="77777777" w:rsidR="009B6465" w:rsidRPr="00C534DA" w:rsidRDefault="009B6465"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60B9C2BF" w14:textId="77777777" w:rsidR="009B6465" w:rsidRPr="00C534DA" w:rsidRDefault="009B6465" w:rsidP="00E66552">
            <w:pPr>
              <w:jc w:val="center"/>
              <w:rPr>
                <w:sz w:val="22"/>
                <w:szCs w:val="22"/>
                <w:lang w:val="ro-RO"/>
              </w:rPr>
            </w:pPr>
          </w:p>
          <w:p w14:paraId="51710EE0"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79547A05"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38D9F912"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71A8C3BB"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118365F4"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78EAFDF4"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6A1D824F"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091CF688"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372A6D1D" w14:textId="77777777" w:rsidR="009B6465" w:rsidRPr="00C534DA" w:rsidRDefault="009B6465" w:rsidP="00E66552">
            <w:pPr>
              <w:jc w:val="center"/>
              <w:rPr>
                <w:sz w:val="22"/>
                <w:szCs w:val="22"/>
                <w:lang w:val="en-US"/>
              </w:rPr>
            </w:pPr>
          </w:p>
        </w:tc>
      </w:tr>
    </w:tbl>
    <w:p w14:paraId="7269C0BC"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71ED6D7E"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5E13EA66"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3D143FDE"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4CE3084E"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3CC27E50"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0C74A512"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1D6DB77B" w14:textId="77777777" w:rsidTr="00E66552">
        <w:tc>
          <w:tcPr>
            <w:tcW w:w="709" w:type="dxa"/>
            <w:tcBorders>
              <w:top w:val="nil"/>
              <w:left w:val="single" w:sz="6" w:space="0" w:color="auto"/>
              <w:bottom w:val="nil"/>
              <w:right w:val="nil"/>
            </w:tcBorders>
          </w:tcPr>
          <w:p w14:paraId="3C8E5F54"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3CEBEA5D"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418ACB40"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 Lucrari  de  montare</w:t>
            </w:r>
          </w:p>
          <w:p w14:paraId="04A42B73"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9237C0C"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15AA4B6" w14:textId="77777777" w:rsidR="009B6465" w:rsidRPr="00C534DA" w:rsidRDefault="009B6465" w:rsidP="00E66552">
            <w:pPr>
              <w:rPr>
                <w:sz w:val="24"/>
                <w:szCs w:val="24"/>
              </w:rPr>
            </w:pPr>
          </w:p>
        </w:tc>
      </w:tr>
      <w:tr w:rsidR="009B6465" w:rsidRPr="00C534DA" w14:paraId="1DDC2AD6" w14:textId="77777777" w:rsidTr="00E66552">
        <w:tc>
          <w:tcPr>
            <w:tcW w:w="709" w:type="dxa"/>
            <w:tcBorders>
              <w:top w:val="nil"/>
              <w:left w:val="single" w:sz="6" w:space="0" w:color="auto"/>
              <w:bottom w:val="nil"/>
              <w:right w:val="nil"/>
            </w:tcBorders>
          </w:tcPr>
          <w:p w14:paraId="1524A99A"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3A8B2A19"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7DAE0EB"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1.1. Оборудование  СОТ</w:t>
            </w:r>
          </w:p>
          <w:p w14:paraId="72F3570F"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C5FC36C"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00D8F283" w14:textId="77777777" w:rsidR="009B6465" w:rsidRPr="00C534DA" w:rsidRDefault="009B6465" w:rsidP="00E66552">
            <w:pPr>
              <w:rPr>
                <w:sz w:val="24"/>
                <w:szCs w:val="24"/>
              </w:rPr>
            </w:pPr>
          </w:p>
        </w:tc>
      </w:tr>
      <w:tr w:rsidR="009B6465" w:rsidRPr="00C534DA" w14:paraId="67DDE0C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26423C5" w14:textId="77777777" w:rsidR="009B6465" w:rsidRPr="00C534DA" w:rsidRDefault="009B6465" w:rsidP="00E66552">
            <w:pPr>
              <w:rPr>
                <w:sz w:val="24"/>
                <w:szCs w:val="24"/>
              </w:rPr>
            </w:pPr>
            <w:r w:rsidRPr="00C534DA">
              <w:rPr>
                <w:sz w:val="24"/>
                <w:szCs w:val="24"/>
              </w:rPr>
              <w:lastRenderedPageBreak/>
              <w:t>1</w:t>
            </w:r>
          </w:p>
        </w:tc>
        <w:tc>
          <w:tcPr>
            <w:tcW w:w="1701" w:type="dxa"/>
            <w:tcBorders>
              <w:top w:val="single" w:sz="4" w:space="0" w:color="auto"/>
              <w:bottom w:val="single" w:sz="4" w:space="0" w:color="auto"/>
            </w:tcBorders>
            <w:vAlign w:val="center"/>
          </w:tcPr>
          <w:p w14:paraId="76BCFB3E" w14:textId="77777777" w:rsidR="009B6465" w:rsidRPr="00C534DA" w:rsidRDefault="009B6465" w:rsidP="00E66552">
            <w:pPr>
              <w:rPr>
                <w:sz w:val="24"/>
                <w:szCs w:val="24"/>
                <w:lang w:val="en-US"/>
              </w:rPr>
            </w:pPr>
            <w:r w:rsidRPr="00C534DA">
              <w:rPr>
                <w:sz w:val="24"/>
                <w:szCs w:val="24"/>
                <w:lang w:val="en-US"/>
              </w:rPr>
              <w:t>11-04-008-02</w:t>
            </w:r>
          </w:p>
          <w:p w14:paraId="4AFF645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2B8FB34" w14:textId="0A7C5922" w:rsidR="009B6465" w:rsidRPr="00C534DA" w:rsidRDefault="009B6465" w:rsidP="00E66552">
            <w:pPr>
              <w:adjustRightInd w:val="0"/>
              <w:rPr>
                <w:sz w:val="24"/>
                <w:szCs w:val="24"/>
                <w:lang w:val="en-US"/>
              </w:rPr>
            </w:pPr>
            <w:r w:rsidRPr="00C534DA">
              <w:rPr>
                <w:sz w:val="24"/>
                <w:szCs w:val="24"/>
              </w:rPr>
              <w:t>Bloc detasabil si flexibil (module, celule, "ТЭЗ"), masa, kg, pina la: 10  ( ITC  Audio  TI-5006S  6-ти  зонный  микширующий  усилитель )</w:t>
            </w:r>
            <w:r w:rsidR="00232623" w:rsidRPr="00C534DA">
              <w:rPr>
                <w:sz w:val="24"/>
                <w:szCs w:val="24"/>
                <w:lang w:val="en-US"/>
              </w:rPr>
              <w:t xml:space="preserve"> sau echivalent</w:t>
            </w:r>
          </w:p>
          <w:p w14:paraId="4D89CA1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A19AF4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6667DC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24F50C19" w14:textId="77777777" w:rsidR="009B6465" w:rsidRPr="00C534DA" w:rsidRDefault="009B6465" w:rsidP="00E66552">
            <w:pPr>
              <w:jc w:val="center"/>
              <w:rPr>
                <w:sz w:val="24"/>
                <w:szCs w:val="24"/>
              </w:rPr>
            </w:pPr>
          </w:p>
        </w:tc>
      </w:tr>
      <w:tr w:rsidR="009B6465" w:rsidRPr="00C534DA" w14:paraId="4765803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049632" w14:textId="77777777" w:rsidR="009B6465" w:rsidRPr="00C534DA" w:rsidRDefault="009B6465"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3902D195" w14:textId="77777777" w:rsidR="009B6465" w:rsidRPr="00C534DA" w:rsidRDefault="009B6465" w:rsidP="00E66552">
            <w:pPr>
              <w:rPr>
                <w:sz w:val="24"/>
                <w:szCs w:val="24"/>
                <w:lang w:val="en-US"/>
              </w:rPr>
            </w:pPr>
            <w:r w:rsidRPr="00C534DA">
              <w:rPr>
                <w:sz w:val="24"/>
                <w:szCs w:val="24"/>
                <w:lang w:val="en-US"/>
              </w:rPr>
              <w:t>10-04-064-01</w:t>
            </w:r>
          </w:p>
          <w:p w14:paraId="3C2F1DA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691E91B" w14:textId="7A3D0B2B" w:rsidR="009B6465" w:rsidRPr="00C534DA" w:rsidRDefault="009B6465" w:rsidP="00E66552">
            <w:pPr>
              <w:adjustRightInd w:val="0"/>
              <w:rPr>
                <w:sz w:val="24"/>
                <w:szCs w:val="24"/>
                <w:lang w:val="en-US"/>
              </w:rPr>
            </w:pPr>
            <w:r w:rsidRPr="00C534DA">
              <w:rPr>
                <w:sz w:val="24"/>
                <w:szCs w:val="24"/>
                <w:lang w:val="en-US"/>
              </w:rPr>
              <w:t>Aparataj de masa: Megafon de masa ( Микрофон  AEBELL  BL-6002 )</w:t>
            </w:r>
            <w:r w:rsidR="00524336" w:rsidRPr="00C534DA">
              <w:rPr>
                <w:sz w:val="24"/>
                <w:szCs w:val="24"/>
                <w:lang w:val="en-US"/>
              </w:rPr>
              <w:t xml:space="preserve"> sau echivalent</w:t>
            </w:r>
          </w:p>
          <w:p w14:paraId="56A8B5A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14DC9D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0444452"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5FDDF20" w14:textId="77777777" w:rsidR="009B6465" w:rsidRPr="00C534DA" w:rsidRDefault="009B6465" w:rsidP="00E66552">
            <w:pPr>
              <w:jc w:val="center"/>
              <w:rPr>
                <w:sz w:val="24"/>
                <w:szCs w:val="24"/>
              </w:rPr>
            </w:pPr>
          </w:p>
        </w:tc>
      </w:tr>
      <w:tr w:rsidR="009B6465" w:rsidRPr="00C534DA" w14:paraId="441553A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F5145A" w14:textId="77777777" w:rsidR="009B6465" w:rsidRPr="00C534DA" w:rsidRDefault="009B6465"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241A8E06" w14:textId="77777777" w:rsidR="009B6465" w:rsidRPr="00C534DA" w:rsidRDefault="009B6465" w:rsidP="00E66552">
            <w:pPr>
              <w:rPr>
                <w:sz w:val="24"/>
                <w:szCs w:val="24"/>
                <w:lang w:val="en-US"/>
              </w:rPr>
            </w:pPr>
            <w:r w:rsidRPr="00C534DA">
              <w:rPr>
                <w:sz w:val="24"/>
                <w:szCs w:val="24"/>
                <w:lang w:val="en-US"/>
              </w:rPr>
              <w:t>10-04-101-07</w:t>
            </w:r>
          </w:p>
          <w:p w14:paraId="29C7410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C16F3B3" w14:textId="77777777" w:rsidR="009B6465" w:rsidRPr="00C534DA" w:rsidRDefault="009B6465" w:rsidP="00E66552">
            <w:pPr>
              <w:adjustRightInd w:val="0"/>
              <w:rPr>
                <w:sz w:val="24"/>
                <w:szCs w:val="24"/>
                <w:lang w:val="en-US"/>
              </w:rPr>
            </w:pPr>
            <w:r w:rsidRPr="00C534DA">
              <w:rPr>
                <w:sz w:val="24"/>
                <w:szCs w:val="24"/>
                <w:lang w:val="en-US"/>
              </w:rPr>
              <w:t xml:space="preserve">Utilaj de abonat si utilaj divers: Megafon sau coloana sonora: in incapere ( </w:t>
            </w:r>
            <w:r w:rsidRPr="00C534DA">
              <w:rPr>
                <w:sz w:val="24"/>
                <w:szCs w:val="24"/>
              </w:rPr>
              <w:t>потолочный</w:t>
            </w:r>
            <w:r w:rsidRPr="00C534DA">
              <w:rPr>
                <w:sz w:val="24"/>
                <w:szCs w:val="24"/>
                <w:lang w:val="en-US"/>
              </w:rPr>
              <w:t xml:space="preserve">  </w:t>
            </w:r>
            <w:r w:rsidRPr="00C534DA">
              <w:rPr>
                <w:sz w:val="24"/>
                <w:szCs w:val="24"/>
              </w:rPr>
              <w:t>громкоговоритель</w:t>
            </w:r>
            <w:r w:rsidRPr="00C534DA">
              <w:rPr>
                <w:sz w:val="24"/>
                <w:szCs w:val="24"/>
                <w:lang w:val="en-US"/>
              </w:rPr>
              <w:t xml:space="preserve">  Т206 </w:t>
            </w:r>
            <w:r w:rsidRPr="00C534DA">
              <w:rPr>
                <w:sz w:val="24"/>
                <w:szCs w:val="24"/>
              </w:rPr>
              <w:t>А</w:t>
            </w:r>
            <w:r w:rsidRPr="00C534DA">
              <w:rPr>
                <w:sz w:val="24"/>
                <w:szCs w:val="24"/>
                <w:lang w:val="en-US"/>
              </w:rPr>
              <w:t xml:space="preserve">  6"  10 </w:t>
            </w:r>
            <w:r w:rsidRPr="00C534DA">
              <w:rPr>
                <w:sz w:val="24"/>
                <w:szCs w:val="24"/>
              </w:rPr>
              <w:t>В</w:t>
            </w:r>
            <w:r w:rsidRPr="00C534DA">
              <w:rPr>
                <w:sz w:val="24"/>
                <w:szCs w:val="24"/>
                <w:lang w:val="en-US"/>
              </w:rPr>
              <w:t>m )</w:t>
            </w:r>
          </w:p>
          <w:p w14:paraId="778FF669"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8ED18E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AE1FC75"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7A9F15D4" w14:textId="77777777" w:rsidR="009B6465" w:rsidRPr="00C534DA" w:rsidRDefault="009B6465" w:rsidP="00E66552">
            <w:pPr>
              <w:jc w:val="center"/>
              <w:rPr>
                <w:sz w:val="24"/>
                <w:szCs w:val="24"/>
              </w:rPr>
            </w:pPr>
          </w:p>
        </w:tc>
      </w:tr>
      <w:tr w:rsidR="009B6465" w:rsidRPr="00C534DA" w14:paraId="53875F4B" w14:textId="77777777" w:rsidTr="00E66552">
        <w:tc>
          <w:tcPr>
            <w:tcW w:w="709" w:type="dxa"/>
            <w:tcBorders>
              <w:top w:val="nil"/>
              <w:left w:val="single" w:sz="6" w:space="0" w:color="auto"/>
              <w:bottom w:val="nil"/>
              <w:right w:val="nil"/>
            </w:tcBorders>
          </w:tcPr>
          <w:p w14:paraId="0136642B"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EAD71D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EF4B24C"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1.2. Кабельная  продукция</w:t>
            </w:r>
          </w:p>
          <w:p w14:paraId="0C69029D"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3395F99B"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1B958E78" w14:textId="77777777" w:rsidR="009B6465" w:rsidRPr="00C534DA" w:rsidRDefault="009B6465" w:rsidP="00E66552">
            <w:pPr>
              <w:rPr>
                <w:sz w:val="24"/>
                <w:szCs w:val="24"/>
              </w:rPr>
            </w:pPr>
          </w:p>
        </w:tc>
      </w:tr>
      <w:tr w:rsidR="009B6465" w:rsidRPr="00C534DA" w14:paraId="2D62AA0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B5FA7F3" w14:textId="77777777" w:rsidR="009B6465" w:rsidRPr="00C534DA" w:rsidRDefault="009B6465" w:rsidP="00E66552">
            <w:pPr>
              <w:rPr>
                <w:sz w:val="24"/>
                <w:szCs w:val="24"/>
              </w:rPr>
            </w:pPr>
            <w:r w:rsidRPr="00C534DA">
              <w:rPr>
                <w:sz w:val="24"/>
                <w:szCs w:val="24"/>
              </w:rPr>
              <w:t>4</w:t>
            </w:r>
          </w:p>
        </w:tc>
        <w:tc>
          <w:tcPr>
            <w:tcW w:w="1701" w:type="dxa"/>
            <w:tcBorders>
              <w:top w:val="single" w:sz="4" w:space="0" w:color="auto"/>
              <w:bottom w:val="single" w:sz="4" w:space="0" w:color="auto"/>
            </w:tcBorders>
            <w:vAlign w:val="center"/>
          </w:tcPr>
          <w:p w14:paraId="6FBAD7BC" w14:textId="77777777" w:rsidR="009B6465" w:rsidRPr="00C534DA" w:rsidRDefault="009B6465" w:rsidP="00E66552">
            <w:pPr>
              <w:rPr>
                <w:sz w:val="24"/>
                <w:szCs w:val="24"/>
                <w:lang w:val="en-US"/>
              </w:rPr>
            </w:pPr>
            <w:r w:rsidRPr="00C534DA">
              <w:rPr>
                <w:sz w:val="24"/>
                <w:szCs w:val="24"/>
                <w:lang w:val="en-US"/>
              </w:rPr>
              <w:t>08-02-412-1</w:t>
            </w:r>
          </w:p>
          <w:p w14:paraId="6DF34BE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9B463B1" w14:textId="77777777" w:rsidR="009B6465" w:rsidRPr="00C534DA" w:rsidRDefault="009B6465" w:rsidP="00E66552">
            <w:pPr>
              <w:adjustRightInd w:val="0"/>
              <w:rPr>
                <w:sz w:val="24"/>
                <w:szCs w:val="24"/>
                <w:lang w:val="en-US"/>
              </w:rPr>
            </w:pPr>
            <w:r w:rsidRPr="00C534DA">
              <w:rPr>
                <w:sz w:val="24"/>
                <w:szCs w:val="24"/>
                <w:lang w:val="en-US"/>
              </w:rPr>
              <w:t>Introducerea conductorilor in tevi si furtunuri metalice pozate: primul conductor monofir sau multifir in impletire comuna, sectiune sumara pina la 2,5 mm2</w:t>
            </w:r>
          </w:p>
          <w:p w14:paraId="086157BE"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96FD0B8"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71A6DB4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1,4000</w:t>
            </w:r>
          </w:p>
          <w:p w14:paraId="293690ED" w14:textId="77777777" w:rsidR="009B6465" w:rsidRPr="00C534DA" w:rsidRDefault="009B6465" w:rsidP="00E66552">
            <w:pPr>
              <w:jc w:val="center"/>
              <w:rPr>
                <w:sz w:val="24"/>
                <w:szCs w:val="24"/>
              </w:rPr>
            </w:pPr>
          </w:p>
        </w:tc>
      </w:tr>
      <w:tr w:rsidR="009B6465" w:rsidRPr="00C534DA" w14:paraId="033E3A2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222896" w14:textId="77777777" w:rsidR="009B6465" w:rsidRPr="00C534DA" w:rsidRDefault="009B6465"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627BCBFF" w14:textId="77777777" w:rsidR="009B6465" w:rsidRPr="00C534DA" w:rsidRDefault="009B6465" w:rsidP="00E66552">
            <w:pPr>
              <w:rPr>
                <w:sz w:val="24"/>
                <w:szCs w:val="24"/>
                <w:lang w:val="en-US"/>
              </w:rPr>
            </w:pPr>
            <w:r w:rsidRPr="00C534DA">
              <w:rPr>
                <w:sz w:val="24"/>
                <w:szCs w:val="24"/>
                <w:lang w:val="en-US"/>
              </w:rPr>
              <w:t>Pret  furnizor</w:t>
            </w:r>
          </w:p>
          <w:p w14:paraId="424DD6B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F342073" w14:textId="77777777" w:rsidR="009B6465" w:rsidRPr="00C534DA" w:rsidRDefault="009B6465" w:rsidP="00E66552">
            <w:pPr>
              <w:adjustRightInd w:val="0"/>
              <w:rPr>
                <w:sz w:val="24"/>
                <w:szCs w:val="24"/>
              </w:rPr>
            </w:pPr>
            <w:r w:rsidRPr="00C534DA">
              <w:rPr>
                <w:sz w:val="24"/>
                <w:szCs w:val="24"/>
              </w:rPr>
              <w:t xml:space="preserve">Кабель  КСРВнг-FRLS  6x0.5 ( 0.22 кв.мм )  с  6  жилами  скрученными  в  3  пары, с  изоляцией  из  полиэтилена  в  оболочке  из  поливинилхлорида  </w:t>
            </w:r>
          </w:p>
          <w:p w14:paraId="4DCDA50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541FCA6"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F86621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140,0000</w:t>
            </w:r>
          </w:p>
          <w:p w14:paraId="516DFAE0" w14:textId="77777777" w:rsidR="009B6465" w:rsidRPr="00C534DA" w:rsidRDefault="009B6465" w:rsidP="00E66552">
            <w:pPr>
              <w:jc w:val="center"/>
              <w:rPr>
                <w:sz w:val="24"/>
                <w:szCs w:val="24"/>
              </w:rPr>
            </w:pPr>
          </w:p>
        </w:tc>
      </w:tr>
      <w:tr w:rsidR="009B6465" w:rsidRPr="00C534DA" w14:paraId="58BE075B" w14:textId="77777777" w:rsidTr="00E66552">
        <w:tc>
          <w:tcPr>
            <w:tcW w:w="709" w:type="dxa"/>
            <w:tcBorders>
              <w:top w:val="nil"/>
              <w:left w:val="single" w:sz="6" w:space="0" w:color="auto"/>
              <w:bottom w:val="nil"/>
              <w:right w:val="nil"/>
            </w:tcBorders>
          </w:tcPr>
          <w:p w14:paraId="05495DF5"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AA6428A"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753A45C"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1.3. Изделия, материалы</w:t>
            </w:r>
          </w:p>
          <w:p w14:paraId="2ED507C2"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3D976901"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74A428CC" w14:textId="77777777" w:rsidR="009B6465" w:rsidRPr="00C534DA" w:rsidRDefault="009B6465" w:rsidP="00E66552">
            <w:pPr>
              <w:rPr>
                <w:sz w:val="24"/>
                <w:szCs w:val="24"/>
              </w:rPr>
            </w:pPr>
          </w:p>
        </w:tc>
      </w:tr>
      <w:tr w:rsidR="009B6465" w:rsidRPr="00C534DA" w14:paraId="53CDB54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2D019B" w14:textId="77777777" w:rsidR="009B6465" w:rsidRPr="00C534DA" w:rsidRDefault="009B6465" w:rsidP="00E66552">
            <w:pPr>
              <w:rPr>
                <w:sz w:val="24"/>
                <w:szCs w:val="24"/>
              </w:rPr>
            </w:pPr>
            <w:r w:rsidRPr="00C534DA">
              <w:rPr>
                <w:sz w:val="24"/>
                <w:szCs w:val="24"/>
              </w:rPr>
              <w:t>6</w:t>
            </w:r>
          </w:p>
        </w:tc>
        <w:tc>
          <w:tcPr>
            <w:tcW w:w="1701" w:type="dxa"/>
            <w:tcBorders>
              <w:top w:val="single" w:sz="4" w:space="0" w:color="auto"/>
              <w:bottom w:val="single" w:sz="4" w:space="0" w:color="auto"/>
            </w:tcBorders>
            <w:vAlign w:val="center"/>
          </w:tcPr>
          <w:p w14:paraId="12A35F18" w14:textId="77777777" w:rsidR="009B6465" w:rsidRPr="00C534DA" w:rsidRDefault="009B6465" w:rsidP="00E66552">
            <w:pPr>
              <w:rPr>
                <w:sz w:val="24"/>
                <w:szCs w:val="24"/>
                <w:lang w:val="en-US"/>
              </w:rPr>
            </w:pPr>
            <w:r w:rsidRPr="00C534DA">
              <w:rPr>
                <w:sz w:val="24"/>
                <w:szCs w:val="24"/>
                <w:lang w:val="en-US"/>
              </w:rPr>
              <w:t>08-02-409-1</w:t>
            </w:r>
          </w:p>
          <w:p w14:paraId="2083CFA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BC1C20E" w14:textId="77777777" w:rsidR="009B6465" w:rsidRPr="00C534DA" w:rsidRDefault="009B6465" w:rsidP="00E66552">
            <w:pPr>
              <w:adjustRightInd w:val="0"/>
              <w:rPr>
                <w:sz w:val="24"/>
                <w:szCs w:val="24"/>
                <w:lang w:val="en-US"/>
              </w:rPr>
            </w:pPr>
            <w:r w:rsidRPr="00C534DA">
              <w:rPr>
                <w:sz w:val="24"/>
                <w:szCs w:val="24"/>
                <w:lang w:val="en-US"/>
              </w:rPr>
              <w:t>Teava din vinilplast pe contructii instalate, pe pereti si coloane, fixare cu scoabe, diametru  25 mm</w:t>
            </w:r>
          </w:p>
          <w:p w14:paraId="533EA07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49F38DF" w14:textId="77777777" w:rsidR="009B6465" w:rsidRPr="00C534DA" w:rsidRDefault="009B6465" w:rsidP="00E66552">
            <w:pPr>
              <w:jc w:val="center"/>
              <w:rPr>
                <w:sz w:val="24"/>
                <w:szCs w:val="24"/>
              </w:rPr>
            </w:pPr>
            <w:r w:rsidRPr="00C534DA">
              <w:rPr>
                <w:sz w:val="24"/>
                <w:szCs w:val="24"/>
              </w:rPr>
              <w:t>100 m</w:t>
            </w:r>
          </w:p>
        </w:tc>
        <w:tc>
          <w:tcPr>
            <w:tcW w:w="1559" w:type="dxa"/>
            <w:tcBorders>
              <w:top w:val="single" w:sz="4" w:space="0" w:color="auto"/>
              <w:bottom w:val="single" w:sz="4" w:space="0" w:color="auto"/>
            </w:tcBorders>
            <w:vAlign w:val="center"/>
          </w:tcPr>
          <w:p w14:paraId="0B55809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1,4000</w:t>
            </w:r>
          </w:p>
          <w:p w14:paraId="6A33799F" w14:textId="77777777" w:rsidR="009B6465" w:rsidRPr="00C534DA" w:rsidRDefault="009B6465" w:rsidP="00E66552">
            <w:pPr>
              <w:jc w:val="center"/>
              <w:rPr>
                <w:sz w:val="24"/>
                <w:szCs w:val="24"/>
              </w:rPr>
            </w:pPr>
          </w:p>
        </w:tc>
      </w:tr>
      <w:tr w:rsidR="009B6465" w:rsidRPr="00C534DA" w14:paraId="4F21F36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AF7F6B" w14:textId="77777777" w:rsidR="009B6465" w:rsidRPr="00C534DA" w:rsidRDefault="009B6465"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08B7E891" w14:textId="77777777" w:rsidR="009B6465" w:rsidRPr="00C534DA" w:rsidRDefault="009B6465" w:rsidP="00E66552">
            <w:pPr>
              <w:rPr>
                <w:sz w:val="24"/>
                <w:szCs w:val="24"/>
                <w:lang w:val="en-US"/>
              </w:rPr>
            </w:pPr>
            <w:r w:rsidRPr="00C534DA">
              <w:rPr>
                <w:sz w:val="24"/>
                <w:szCs w:val="24"/>
                <w:lang w:val="en-US"/>
              </w:rPr>
              <w:t>Pret  furnizor</w:t>
            </w:r>
          </w:p>
          <w:p w14:paraId="1261BB1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A537F4E" w14:textId="77777777" w:rsidR="009B6465" w:rsidRPr="00C534DA" w:rsidRDefault="009B6465" w:rsidP="00E66552">
            <w:pPr>
              <w:adjustRightInd w:val="0"/>
              <w:rPr>
                <w:sz w:val="24"/>
                <w:szCs w:val="24"/>
              </w:rPr>
            </w:pPr>
            <w:r w:rsidRPr="00C534DA">
              <w:rPr>
                <w:sz w:val="24"/>
                <w:szCs w:val="24"/>
              </w:rPr>
              <w:t>Труба  гофрированная  ПА  негорючая  стойкая  к  ультрафиолету  черная  с/э  20 мм</w:t>
            </w:r>
          </w:p>
          <w:p w14:paraId="0047A94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835EFBE"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83B3BE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140,0000</w:t>
            </w:r>
          </w:p>
          <w:p w14:paraId="03758953" w14:textId="77777777" w:rsidR="009B6465" w:rsidRPr="00C534DA" w:rsidRDefault="009B6465" w:rsidP="00E66552">
            <w:pPr>
              <w:jc w:val="center"/>
              <w:rPr>
                <w:sz w:val="24"/>
                <w:szCs w:val="24"/>
              </w:rPr>
            </w:pPr>
          </w:p>
        </w:tc>
      </w:tr>
      <w:tr w:rsidR="009B6465" w:rsidRPr="00C534DA" w14:paraId="649EB5F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842789" w14:textId="77777777" w:rsidR="009B6465" w:rsidRPr="00C534DA" w:rsidRDefault="009B6465"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3CEDA08A" w14:textId="77777777" w:rsidR="009B6465" w:rsidRPr="00C534DA" w:rsidRDefault="009B6465" w:rsidP="00E66552">
            <w:pPr>
              <w:rPr>
                <w:sz w:val="24"/>
                <w:szCs w:val="24"/>
                <w:lang w:val="en-US"/>
              </w:rPr>
            </w:pPr>
            <w:r w:rsidRPr="00C534DA">
              <w:rPr>
                <w:sz w:val="24"/>
                <w:szCs w:val="24"/>
                <w:lang w:val="en-US"/>
              </w:rPr>
              <w:t>Pret  furnizor</w:t>
            </w:r>
          </w:p>
          <w:p w14:paraId="0334ABF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6B52647" w14:textId="77777777" w:rsidR="009B6465" w:rsidRPr="00C534DA" w:rsidRDefault="009B6465" w:rsidP="00E66552">
            <w:pPr>
              <w:adjustRightInd w:val="0"/>
              <w:rPr>
                <w:sz w:val="24"/>
                <w:szCs w:val="24"/>
                <w:lang w:val="en-US"/>
              </w:rPr>
            </w:pPr>
            <w:r w:rsidRPr="00C534DA">
              <w:rPr>
                <w:sz w:val="24"/>
                <w:szCs w:val="24"/>
              </w:rPr>
              <w:t>Держатель  для  труб  D20</w:t>
            </w:r>
          </w:p>
          <w:p w14:paraId="3E8A309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676BD3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445AED7" w14:textId="77777777" w:rsidR="009B6465" w:rsidRPr="00C534DA" w:rsidRDefault="009B6465" w:rsidP="00E66552">
            <w:pPr>
              <w:adjustRightInd w:val="0"/>
              <w:jc w:val="center"/>
              <w:rPr>
                <w:rFonts w:ascii="Arial CYR" w:hAnsi="Arial CYR" w:cs="Arial CYR"/>
                <w:sz w:val="24"/>
                <w:szCs w:val="24"/>
              </w:rPr>
            </w:pPr>
            <w:r w:rsidRPr="00C534DA">
              <w:rPr>
                <w:sz w:val="24"/>
                <w:szCs w:val="24"/>
              </w:rPr>
              <w:t>280,0000</w:t>
            </w:r>
          </w:p>
          <w:p w14:paraId="20512900" w14:textId="77777777" w:rsidR="009B6465" w:rsidRPr="00C534DA" w:rsidRDefault="009B6465" w:rsidP="00E66552">
            <w:pPr>
              <w:jc w:val="center"/>
              <w:rPr>
                <w:sz w:val="24"/>
                <w:szCs w:val="24"/>
              </w:rPr>
            </w:pPr>
          </w:p>
        </w:tc>
      </w:tr>
      <w:tr w:rsidR="009B6465" w:rsidRPr="00C534DA" w14:paraId="5920791D" w14:textId="77777777" w:rsidTr="00E66552">
        <w:tc>
          <w:tcPr>
            <w:tcW w:w="709" w:type="dxa"/>
            <w:tcBorders>
              <w:top w:val="nil"/>
              <w:left w:val="single" w:sz="6" w:space="0" w:color="auto"/>
              <w:bottom w:val="nil"/>
              <w:right w:val="nil"/>
            </w:tcBorders>
          </w:tcPr>
          <w:p w14:paraId="37B8DF0A"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A514F95"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C66F5E0"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 Utilaj</w:t>
            </w:r>
          </w:p>
          <w:p w14:paraId="04F357B0"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677AF17"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884C904" w14:textId="77777777" w:rsidR="009B6465" w:rsidRPr="00C534DA" w:rsidRDefault="009B6465" w:rsidP="00E66552">
            <w:pPr>
              <w:rPr>
                <w:sz w:val="24"/>
                <w:szCs w:val="24"/>
              </w:rPr>
            </w:pPr>
          </w:p>
        </w:tc>
      </w:tr>
      <w:tr w:rsidR="009B6465" w:rsidRPr="00C534DA" w14:paraId="10E87E96" w14:textId="77777777" w:rsidTr="00E66552">
        <w:tc>
          <w:tcPr>
            <w:tcW w:w="709" w:type="dxa"/>
            <w:tcBorders>
              <w:top w:val="nil"/>
              <w:left w:val="single" w:sz="6" w:space="0" w:color="auto"/>
              <w:bottom w:val="nil"/>
              <w:right w:val="nil"/>
            </w:tcBorders>
          </w:tcPr>
          <w:p w14:paraId="4DD3457F"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3D1DEB8F"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3FE29F4C"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2.1. Оборудование  СОТ</w:t>
            </w:r>
          </w:p>
          <w:p w14:paraId="7405F1FC"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3214669"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4E96F958" w14:textId="77777777" w:rsidR="009B6465" w:rsidRPr="00C534DA" w:rsidRDefault="009B6465" w:rsidP="00E66552">
            <w:pPr>
              <w:rPr>
                <w:sz w:val="24"/>
                <w:szCs w:val="24"/>
              </w:rPr>
            </w:pPr>
          </w:p>
        </w:tc>
      </w:tr>
      <w:tr w:rsidR="009B6465" w:rsidRPr="00C534DA" w14:paraId="3480C25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4CFD42" w14:textId="77777777" w:rsidR="009B6465" w:rsidRPr="00C534DA" w:rsidRDefault="009B6465" w:rsidP="00E66552">
            <w:pPr>
              <w:rPr>
                <w:sz w:val="24"/>
                <w:szCs w:val="24"/>
              </w:rPr>
            </w:pPr>
            <w:r w:rsidRPr="00C534DA">
              <w:rPr>
                <w:sz w:val="24"/>
                <w:szCs w:val="24"/>
              </w:rPr>
              <w:t>9</w:t>
            </w:r>
          </w:p>
        </w:tc>
        <w:tc>
          <w:tcPr>
            <w:tcW w:w="1701" w:type="dxa"/>
            <w:tcBorders>
              <w:top w:val="single" w:sz="4" w:space="0" w:color="auto"/>
              <w:bottom w:val="single" w:sz="4" w:space="0" w:color="auto"/>
            </w:tcBorders>
            <w:vAlign w:val="center"/>
          </w:tcPr>
          <w:p w14:paraId="1E9CB2BB" w14:textId="77777777" w:rsidR="009B6465" w:rsidRPr="00C534DA" w:rsidRDefault="009B6465" w:rsidP="00E66552">
            <w:pPr>
              <w:rPr>
                <w:sz w:val="24"/>
                <w:szCs w:val="24"/>
                <w:lang w:val="en-US"/>
              </w:rPr>
            </w:pPr>
            <w:r w:rsidRPr="00C534DA">
              <w:rPr>
                <w:sz w:val="24"/>
                <w:szCs w:val="24"/>
                <w:lang w:val="en-US"/>
              </w:rPr>
              <w:t>Pret  furnizor</w:t>
            </w:r>
          </w:p>
          <w:p w14:paraId="7C817D0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EA69897" w14:textId="37C9379F" w:rsidR="009B6465" w:rsidRPr="00C534DA" w:rsidRDefault="009B6465" w:rsidP="00E66552">
            <w:pPr>
              <w:adjustRightInd w:val="0"/>
              <w:rPr>
                <w:sz w:val="24"/>
                <w:szCs w:val="24"/>
                <w:lang w:val="en-US"/>
              </w:rPr>
            </w:pPr>
            <w:r w:rsidRPr="00C534DA">
              <w:rPr>
                <w:sz w:val="24"/>
                <w:szCs w:val="24"/>
              </w:rPr>
              <w:t>ITC  Audio  TI-5006S  6-ти  зонный  микширующий  усилитель  c  аттенюатором  и  USB</w:t>
            </w:r>
            <w:r w:rsidR="0076435D" w:rsidRPr="00C534DA">
              <w:rPr>
                <w:sz w:val="24"/>
                <w:szCs w:val="24"/>
                <w:lang w:val="en-US"/>
              </w:rPr>
              <w:t xml:space="preserve"> </w:t>
            </w:r>
            <w:r w:rsidR="0076435D" w:rsidRPr="00C534DA">
              <w:rPr>
                <w:sz w:val="24"/>
                <w:szCs w:val="24"/>
              </w:rPr>
              <w:t>или эквивалент</w:t>
            </w:r>
          </w:p>
          <w:p w14:paraId="283895E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DDC5A0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9756E9E"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9217B38" w14:textId="77777777" w:rsidR="009B6465" w:rsidRPr="00C534DA" w:rsidRDefault="009B6465" w:rsidP="00E66552">
            <w:pPr>
              <w:jc w:val="center"/>
              <w:rPr>
                <w:sz w:val="24"/>
                <w:szCs w:val="24"/>
              </w:rPr>
            </w:pPr>
          </w:p>
        </w:tc>
      </w:tr>
      <w:tr w:rsidR="009B6465" w:rsidRPr="00C534DA" w14:paraId="4A0E2CB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ABBFB8" w14:textId="77777777" w:rsidR="009B6465" w:rsidRPr="00C534DA" w:rsidRDefault="009B6465"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39E6E051" w14:textId="77777777" w:rsidR="009B6465" w:rsidRPr="00C534DA" w:rsidRDefault="009B6465" w:rsidP="00E66552">
            <w:pPr>
              <w:rPr>
                <w:sz w:val="24"/>
                <w:szCs w:val="24"/>
                <w:lang w:val="en-US"/>
              </w:rPr>
            </w:pPr>
            <w:r w:rsidRPr="00C534DA">
              <w:rPr>
                <w:sz w:val="24"/>
                <w:szCs w:val="24"/>
                <w:lang w:val="en-US"/>
              </w:rPr>
              <w:t>Pret  furnizor</w:t>
            </w:r>
          </w:p>
          <w:p w14:paraId="6938618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302A401" w14:textId="00B2688C" w:rsidR="009B6465" w:rsidRPr="00C534DA" w:rsidRDefault="009B6465" w:rsidP="00E66552">
            <w:pPr>
              <w:adjustRightInd w:val="0"/>
              <w:rPr>
                <w:sz w:val="24"/>
                <w:szCs w:val="24"/>
                <w:lang w:val="en-US"/>
              </w:rPr>
            </w:pPr>
            <w:r w:rsidRPr="00C534DA">
              <w:rPr>
                <w:sz w:val="24"/>
                <w:szCs w:val="24"/>
              </w:rPr>
              <w:t>Микрофон  AEBELL  BL-6002</w:t>
            </w:r>
            <w:r w:rsidR="0076435D" w:rsidRPr="00C534DA">
              <w:rPr>
                <w:sz w:val="24"/>
                <w:szCs w:val="24"/>
                <w:lang w:val="en-US"/>
              </w:rPr>
              <w:t xml:space="preserve"> </w:t>
            </w:r>
            <w:r w:rsidR="0076435D" w:rsidRPr="00C534DA">
              <w:rPr>
                <w:sz w:val="24"/>
                <w:szCs w:val="24"/>
              </w:rPr>
              <w:t>или эквивалент</w:t>
            </w:r>
          </w:p>
          <w:p w14:paraId="075A8F0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82E097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92EC33F"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205229F" w14:textId="77777777" w:rsidR="009B6465" w:rsidRPr="00C534DA" w:rsidRDefault="009B6465" w:rsidP="00E66552">
            <w:pPr>
              <w:jc w:val="center"/>
              <w:rPr>
                <w:sz w:val="24"/>
                <w:szCs w:val="24"/>
              </w:rPr>
            </w:pPr>
          </w:p>
        </w:tc>
      </w:tr>
      <w:tr w:rsidR="009B6465" w:rsidRPr="00C534DA" w14:paraId="0353A5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D550C1" w14:textId="77777777" w:rsidR="009B6465" w:rsidRPr="00C534DA" w:rsidRDefault="009B6465"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3E87B668" w14:textId="77777777" w:rsidR="009B6465" w:rsidRPr="00C534DA" w:rsidRDefault="009B6465" w:rsidP="00E66552">
            <w:pPr>
              <w:rPr>
                <w:sz w:val="24"/>
                <w:szCs w:val="24"/>
                <w:lang w:val="en-US"/>
              </w:rPr>
            </w:pPr>
            <w:r w:rsidRPr="00C534DA">
              <w:rPr>
                <w:sz w:val="24"/>
                <w:szCs w:val="24"/>
                <w:lang w:val="en-US"/>
              </w:rPr>
              <w:t>Pret  furnizor</w:t>
            </w:r>
          </w:p>
          <w:p w14:paraId="776D99C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2B0897C" w14:textId="77777777" w:rsidR="009B6465" w:rsidRPr="00C534DA" w:rsidRDefault="009B6465" w:rsidP="00E66552">
            <w:pPr>
              <w:adjustRightInd w:val="0"/>
              <w:rPr>
                <w:sz w:val="24"/>
                <w:szCs w:val="24"/>
                <w:lang w:val="en-US"/>
              </w:rPr>
            </w:pPr>
            <w:r w:rsidRPr="00C534DA">
              <w:rPr>
                <w:sz w:val="24"/>
                <w:szCs w:val="24"/>
              </w:rPr>
              <w:t>Потолочный  громкоговоритель  Т206 А  6"  10 Вm</w:t>
            </w:r>
          </w:p>
          <w:p w14:paraId="0997240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64CF88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1E83048"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53912C0C" w14:textId="77777777" w:rsidR="009B6465" w:rsidRPr="00C534DA" w:rsidRDefault="009B6465" w:rsidP="00E66552">
            <w:pPr>
              <w:jc w:val="center"/>
              <w:rPr>
                <w:sz w:val="24"/>
                <w:szCs w:val="24"/>
              </w:rPr>
            </w:pPr>
          </w:p>
        </w:tc>
      </w:tr>
      <w:tr w:rsidR="009B6465" w:rsidRPr="00C534DA" w14:paraId="500E448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0C49FE" w14:textId="77777777" w:rsidR="009B6465" w:rsidRPr="00C534DA" w:rsidRDefault="009B6465"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617F68AB" w14:textId="77777777" w:rsidR="009B6465" w:rsidRPr="00C534DA" w:rsidRDefault="009B6465" w:rsidP="00E66552">
            <w:pPr>
              <w:rPr>
                <w:sz w:val="24"/>
                <w:szCs w:val="24"/>
                <w:lang w:val="en-US"/>
              </w:rPr>
            </w:pPr>
            <w:r w:rsidRPr="00C534DA">
              <w:rPr>
                <w:sz w:val="24"/>
                <w:szCs w:val="24"/>
                <w:lang w:val="en-US"/>
              </w:rPr>
              <w:t>Pret  furnizor</w:t>
            </w:r>
          </w:p>
          <w:p w14:paraId="6FDF5F5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7591957" w14:textId="77777777" w:rsidR="009B6465" w:rsidRPr="00C534DA" w:rsidRDefault="009B6465" w:rsidP="00E66552">
            <w:pPr>
              <w:adjustRightInd w:val="0"/>
              <w:rPr>
                <w:sz w:val="24"/>
                <w:szCs w:val="24"/>
                <w:lang w:val="en-US"/>
              </w:rPr>
            </w:pPr>
            <w:r w:rsidRPr="00C534DA">
              <w:rPr>
                <w:sz w:val="24"/>
                <w:szCs w:val="24"/>
              </w:rPr>
              <w:t>Накопитель  USB</w:t>
            </w:r>
          </w:p>
          <w:p w14:paraId="602E1A4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3B444A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5B9BEF7"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1DFC17B" w14:textId="77777777" w:rsidR="009B6465" w:rsidRPr="00C534DA" w:rsidRDefault="009B6465" w:rsidP="00E66552">
            <w:pPr>
              <w:jc w:val="center"/>
              <w:rPr>
                <w:sz w:val="24"/>
                <w:szCs w:val="24"/>
              </w:rPr>
            </w:pPr>
          </w:p>
        </w:tc>
      </w:tr>
    </w:tbl>
    <w:p w14:paraId="4E68D041" w14:textId="77777777" w:rsidR="009B6465" w:rsidRPr="00C534DA" w:rsidRDefault="009B6465" w:rsidP="009B6465">
      <w:pPr>
        <w:rPr>
          <w:sz w:val="6"/>
          <w:szCs w:val="6"/>
        </w:rPr>
      </w:pPr>
      <w:r w:rsidRPr="00C534DA">
        <w:rPr>
          <w:sz w:val="24"/>
          <w:szCs w:val="24"/>
        </w:rPr>
        <w:t xml:space="preserve"> </w:t>
      </w:r>
    </w:p>
    <w:p w14:paraId="260A3132"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700E0DFF" w14:textId="77777777" w:rsidR="009B6465" w:rsidRPr="00C534DA" w:rsidRDefault="009B6465" w:rsidP="009B6465">
      <w:pPr>
        <w:rPr>
          <w:sz w:val="28"/>
          <w:szCs w:val="28"/>
          <w:lang w:val="en-US"/>
        </w:rPr>
      </w:pPr>
      <w:r w:rsidRPr="00C534DA">
        <w:rPr>
          <w:sz w:val="24"/>
          <w:szCs w:val="24"/>
          <w:lang w:val="en-US"/>
        </w:rPr>
        <w:tab/>
      </w:r>
      <w:r w:rsidRPr="00C534DA">
        <w:rPr>
          <w:sz w:val="28"/>
          <w:szCs w:val="28"/>
          <w:lang w:val="en-US"/>
        </w:rPr>
        <w:t xml:space="preserve">                                                                                                         </w:t>
      </w:r>
    </w:p>
    <w:p w14:paraId="40799C2F"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14699D5B" w14:textId="77777777" w:rsidR="00F931D1" w:rsidRPr="00C534DA" w:rsidRDefault="00F931D1" w:rsidP="00F931D1">
      <w:pPr>
        <w:jc w:val="center"/>
        <w:rPr>
          <w:sz w:val="28"/>
          <w:szCs w:val="28"/>
          <w:lang w:val="en-US"/>
        </w:rPr>
      </w:pPr>
      <w:r w:rsidRPr="00C534DA">
        <w:rPr>
          <w:sz w:val="28"/>
          <w:szCs w:val="28"/>
          <w:lang w:val="en-US"/>
        </w:rPr>
        <w:lastRenderedPageBreak/>
        <w:t xml:space="preserve">                                       (funcţia, semnătura, numele, prenumele )</w:t>
      </w:r>
    </w:p>
    <w:p w14:paraId="32C65D36"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663BF0BC" w14:textId="41CDE1D4" w:rsidR="009B6465"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9B6465" w:rsidRPr="00C534DA" w14:paraId="2AAE6E3E" w14:textId="77777777" w:rsidTr="009246F7">
        <w:tc>
          <w:tcPr>
            <w:tcW w:w="9781" w:type="dxa"/>
            <w:tcBorders>
              <w:top w:val="nil"/>
              <w:left w:val="nil"/>
              <w:bottom w:val="nil"/>
              <w:right w:val="nil"/>
            </w:tcBorders>
          </w:tcPr>
          <w:p w14:paraId="248F5B4D" w14:textId="77777777" w:rsidR="009B6465" w:rsidRPr="00C534DA" w:rsidRDefault="009B6465" w:rsidP="00E66552">
            <w:pPr>
              <w:rPr>
                <w:sz w:val="24"/>
                <w:szCs w:val="24"/>
                <w:lang w:val="en-US"/>
              </w:rPr>
            </w:pPr>
          </w:p>
        </w:tc>
      </w:tr>
    </w:tbl>
    <w:p w14:paraId="457BF364" w14:textId="14F3BFB5" w:rsidR="009B6465" w:rsidRPr="00C534DA" w:rsidRDefault="009B6465" w:rsidP="009B6465">
      <w:pPr>
        <w:tabs>
          <w:tab w:val="left" w:pos="4786"/>
          <w:tab w:val="left" w:pos="10031"/>
        </w:tabs>
        <w:rPr>
          <w:sz w:val="4"/>
          <w:szCs w:val="4"/>
        </w:rPr>
      </w:pPr>
    </w:p>
    <w:p w14:paraId="3F351B38" w14:textId="77777777" w:rsidR="009B6465" w:rsidRPr="00C534DA" w:rsidRDefault="009B6465" w:rsidP="000E6B4B"/>
    <w:p w14:paraId="73620FA7" w14:textId="77777777" w:rsidR="009B6465" w:rsidRPr="00C534DA" w:rsidRDefault="009B6465" w:rsidP="000E6B4B"/>
    <w:p w14:paraId="13FF717B" w14:textId="77777777" w:rsidR="009B6465" w:rsidRPr="00C534DA" w:rsidRDefault="009B6465" w:rsidP="000E6B4B"/>
    <w:p w14:paraId="49B1403E" w14:textId="77777777" w:rsidR="009B6465" w:rsidRPr="00C534DA" w:rsidRDefault="009B6465" w:rsidP="000E6B4B"/>
    <w:p w14:paraId="2FFA6C15" w14:textId="77777777" w:rsidR="009B6465" w:rsidRPr="00C534DA" w:rsidRDefault="009B6465" w:rsidP="000E6B4B"/>
    <w:p w14:paraId="35112823" w14:textId="77777777" w:rsidR="009B6465" w:rsidRPr="00C534DA" w:rsidRDefault="009B6465" w:rsidP="000E6B4B"/>
    <w:p w14:paraId="6E3D9DA1" w14:textId="77777777" w:rsidR="009B6465" w:rsidRPr="00C534DA" w:rsidRDefault="009B6465" w:rsidP="000E6B4B"/>
    <w:p w14:paraId="4CD51E4D" w14:textId="77777777" w:rsidR="009B6465" w:rsidRPr="00C534DA" w:rsidRDefault="009B6465" w:rsidP="000E6B4B"/>
    <w:p w14:paraId="26F850B5" w14:textId="77777777" w:rsidR="009B6465" w:rsidRPr="00C534DA" w:rsidRDefault="009B6465" w:rsidP="000E6B4B"/>
    <w:p w14:paraId="1F3CF657" w14:textId="77777777" w:rsidR="009B6465" w:rsidRPr="00C534DA" w:rsidRDefault="009B6465" w:rsidP="000E6B4B"/>
    <w:p w14:paraId="00C31F22" w14:textId="77777777" w:rsidR="009B6465" w:rsidRPr="00C534DA" w:rsidRDefault="009B6465" w:rsidP="000E6B4B"/>
    <w:p w14:paraId="588DFF51" w14:textId="77777777" w:rsidR="009B6465" w:rsidRPr="00C534DA" w:rsidRDefault="009B6465" w:rsidP="000E6B4B"/>
    <w:p w14:paraId="5A88A775" w14:textId="77777777" w:rsidR="009B6465" w:rsidRPr="00C534DA" w:rsidRDefault="009B6465" w:rsidP="000E6B4B"/>
    <w:p w14:paraId="478D216C" w14:textId="77777777" w:rsidR="009B6465" w:rsidRPr="00C534DA" w:rsidRDefault="009B6465" w:rsidP="000E6B4B"/>
    <w:p w14:paraId="0C4817FC" w14:textId="77777777" w:rsidR="009B6465" w:rsidRPr="00C534DA" w:rsidRDefault="009B6465" w:rsidP="000E6B4B"/>
    <w:p w14:paraId="44CCD9AA" w14:textId="77777777" w:rsidR="009B6465" w:rsidRPr="00C534DA" w:rsidRDefault="009B6465" w:rsidP="000E6B4B"/>
    <w:p w14:paraId="01C734AA" w14:textId="77777777" w:rsidR="009B6465" w:rsidRPr="00C534DA" w:rsidRDefault="009B6465" w:rsidP="000E6B4B"/>
    <w:p w14:paraId="523C126E" w14:textId="77777777" w:rsidR="009B6465" w:rsidRPr="00C534DA" w:rsidRDefault="009B6465" w:rsidP="000E6B4B"/>
    <w:p w14:paraId="659BFA66" w14:textId="77777777" w:rsidR="009B6465" w:rsidRPr="00C534DA" w:rsidRDefault="009B6465" w:rsidP="000E6B4B"/>
    <w:p w14:paraId="2BE2163D" w14:textId="77777777" w:rsidR="009B6465" w:rsidRPr="00C534DA" w:rsidRDefault="009B6465" w:rsidP="000E6B4B"/>
    <w:p w14:paraId="1B7BED51" w14:textId="77777777" w:rsidR="009B6465" w:rsidRPr="00C534DA" w:rsidRDefault="009B6465" w:rsidP="000E6B4B"/>
    <w:p w14:paraId="7C4BF704" w14:textId="77777777" w:rsidR="009B6465" w:rsidRPr="00C534DA" w:rsidRDefault="009B6465" w:rsidP="000E6B4B"/>
    <w:p w14:paraId="0950564F" w14:textId="77777777" w:rsidR="009B6465" w:rsidRPr="00C534DA" w:rsidRDefault="009B6465" w:rsidP="000E6B4B"/>
    <w:p w14:paraId="6A0BBFEE" w14:textId="77777777" w:rsidR="009B6465" w:rsidRPr="00C534DA" w:rsidRDefault="009B6465" w:rsidP="000E6B4B"/>
    <w:p w14:paraId="5FCF063E" w14:textId="77777777" w:rsidR="009B6465" w:rsidRPr="00C534DA" w:rsidRDefault="009B6465" w:rsidP="000E6B4B"/>
    <w:p w14:paraId="242F713C" w14:textId="77777777" w:rsidR="009B6465" w:rsidRPr="00C534DA" w:rsidRDefault="009B6465" w:rsidP="000E6B4B"/>
    <w:p w14:paraId="4B17D62D" w14:textId="77777777" w:rsidR="009B6465" w:rsidRPr="00C534DA" w:rsidRDefault="009B6465" w:rsidP="000E6B4B"/>
    <w:p w14:paraId="6C804BD8" w14:textId="77777777" w:rsidR="009B6465" w:rsidRPr="00C534DA" w:rsidRDefault="009B6465" w:rsidP="000E6B4B"/>
    <w:p w14:paraId="10EA92F6" w14:textId="77777777" w:rsidR="009B6465" w:rsidRPr="00C534DA" w:rsidRDefault="009B6465" w:rsidP="000E6B4B"/>
    <w:p w14:paraId="121493A7" w14:textId="77777777" w:rsidR="009B6465" w:rsidRPr="00C534DA" w:rsidRDefault="009B6465" w:rsidP="000E6B4B"/>
    <w:p w14:paraId="3A712E8E" w14:textId="77777777" w:rsidR="009B6465" w:rsidRPr="00C534DA" w:rsidRDefault="009B6465" w:rsidP="000E6B4B"/>
    <w:p w14:paraId="2313E2F7" w14:textId="77777777" w:rsidR="009B6465" w:rsidRPr="00C534DA" w:rsidRDefault="009B6465" w:rsidP="000E6B4B"/>
    <w:p w14:paraId="4CF6EE5A" w14:textId="77777777" w:rsidR="009B6465" w:rsidRPr="00C534DA" w:rsidRDefault="009B6465" w:rsidP="000E6B4B"/>
    <w:p w14:paraId="3822DD9E" w14:textId="77777777" w:rsidR="009B6465" w:rsidRPr="00C534DA" w:rsidRDefault="009B6465" w:rsidP="000E6B4B"/>
    <w:p w14:paraId="2C9CD7F5" w14:textId="77777777" w:rsidR="009B6465" w:rsidRPr="00C534DA" w:rsidRDefault="009B6465" w:rsidP="000E6B4B"/>
    <w:p w14:paraId="18159884" w14:textId="77777777" w:rsidR="009B6465" w:rsidRPr="00C534DA" w:rsidRDefault="009B6465" w:rsidP="000E6B4B"/>
    <w:p w14:paraId="0F88B083" w14:textId="77777777" w:rsidR="009B6465" w:rsidRPr="00C534DA" w:rsidRDefault="009B6465" w:rsidP="000E6B4B">
      <w:pPr>
        <w:rPr>
          <w:lang w:val="en-US"/>
        </w:rPr>
      </w:pPr>
    </w:p>
    <w:p w14:paraId="4A3AA77E" w14:textId="77777777" w:rsidR="009246F7" w:rsidRPr="00C534DA" w:rsidRDefault="009246F7" w:rsidP="000E6B4B">
      <w:pPr>
        <w:rPr>
          <w:lang w:val="en-US"/>
        </w:rPr>
      </w:pPr>
    </w:p>
    <w:p w14:paraId="2CF98282" w14:textId="77777777" w:rsidR="009B6465" w:rsidRPr="00C534DA" w:rsidRDefault="009B6465" w:rsidP="000E6B4B">
      <w:pPr>
        <w:rPr>
          <w:lang w:val="en-US"/>
        </w:rPr>
      </w:pPr>
    </w:p>
    <w:p w14:paraId="7B1074D6" w14:textId="77777777" w:rsidR="009B6465" w:rsidRPr="00C534DA" w:rsidRDefault="009B6465" w:rsidP="000E6B4B"/>
    <w:p w14:paraId="415F3E1D" w14:textId="77777777" w:rsidR="009B6465" w:rsidRPr="00C534DA" w:rsidRDefault="009B6465" w:rsidP="000E6B4B"/>
    <w:tbl>
      <w:tblPr>
        <w:tblW w:w="0" w:type="auto"/>
        <w:tblLayout w:type="fixed"/>
        <w:tblLook w:val="0000" w:firstRow="0" w:lastRow="0" w:firstColumn="0" w:lastColumn="0" w:noHBand="0" w:noVBand="0"/>
      </w:tblPr>
      <w:tblGrid>
        <w:gridCol w:w="4786"/>
        <w:gridCol w:w="5245"/>
      </w:tblGrid>
      <w:tr w:rsidR="009B6465" w:rsidRPr="00C534DA" w14:paraId="07852A3C" w14:textId="77777777" w:rsidTr="00E66552">
        <w:tc>
          <w:tcPr>
            <w:tcW w:w="4786" w:type="dxa"/>
            <w:tcBorders>
              <w:top w:val="nil"/>
              <w:left w:val="nil"/>
              <w:bottom w:val="single" w:sz="6" w:space="0" w:color="auto"/>
              <w:right w:val="nil"/>
            </w:tcBorders>
          </w:tcPr>
          <w:p w14:paraId="7DDEA87C" w14:textId="77777777" w:rsidR="009B6465" w:rsidRPr="00C534DA" w:rsidRDefault="009B6465" w:rsidP="00E66552">
            <w:pPr>
              <w:jc w:val="center"/>
              <w:rPr>
                <w:b/>
                <w:bCs/>
                <w:sz w:val="32"/>
                <w:szCs w:val="32"/>
              </w:rPr>
            </w:pPr>
            <w:r w:rsidRPr="00C534DA">
              <w:rPr>
                <w:b/>
                <w:bCs/>
                <w:sz w:val="32"/>
                <w:szCs w:val="32"/>
              </w:rPr>
              <w:t>Станция скорой  медицинской помощи  для обслуживания населения на 16 тыс. выездов  в год            №3470-РП-1-ОВ</w:t>
            </w:r>
          </w:p>
        </w:tc>
        <w:tc>
          <w:tcPr>
            <w:tcW w:w="5245" w:type="dxa"/>
            <w:tcBorders>
              <w:top w:val="nil"/>
              <w:left w:val="nil"/>
              <w:bottom w:val="nil"/>
              <w:right w:val="nil"/>
            </w:tcBorders>
          </w:tcPr>
          <w:p w14:paraId="61F2A7F6" w14:textId="77777777" w:rsidR="009B6465" w:rsidRPr="00C534DA" w:rsidRDefault="009B6465" w:rsidP="00E66552">
            <w:pPr>
              <w:jc w:val="right"/>
              <w:rPr>
                <w:sz w:val="22"/>
                <w:szCs w:val="22"/>
                <w:lang w:val="en-US"/>
              </w:rPr>
            </w:pPr>
            <w:r w:rsidRPr="00C534DA">
              <w:rPr>
                <w:sz w:val="22"/>
                <w:szCs w:val="22"/>
                <w:lang w:val="en-US"/>
              </w:rPr>
              <w:t>Formular Nr.1</w:t>
            </w:r>
          </w:p>
          <w:p w14:paraId="35227F94"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5653979D" w14:textId="77777777" w:rsidTr="00E66552">
        <w:tc>
          <w:tcPr>
            <w:tcW w:w="4786" w:type="dxa"/>
            <w:tcBorders>
              <w:top w:val="nil"/>
              <w:left w:val="nil"/>
              <w:bottom w:val="nil"/>
              <w:right w:val="nil"/>
            </w:tcBorders>
          </w:tcPr>
          <w:p w14:paraId="1AB1EEA1"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371C5E1F" w14:textId="77777777" w:rsidR="009B6465" w:rsidRPr="00C534DA" w:rsidRDefault="009B6465" w:rsidP="00E66552">
            <w:pPr>
              <w:jc w:val="center"/>
              <w:rPr>
                <w:sz w:val="22"/>
                <w:szCs w:val="22"/>
              </w:rPr>
            </w:pPr>
          </w:p>
        </w:tc>
      </w:tr>
    </w:tbl>
    <w:p w14:paraId="5FEC3F65" w14:textId="77777777" w:rsidR="009B6465" w:rsidRPr="00C534DA" w:rsidRDefault="009B6465" w:rsidP="009B6465">
      <w:pPr>
        <w:rPr>
          <w:sz w:val="22"/>
          <w:szCs w:val="22"/>
        </w:rPr>
      </w:pPr>
    </w:p>
    <w:p w14:paraId="0548EBF9" w14:textId="77777777" w:rsidR="009B6465" w:rsidRPr="00C534DA" w:rsidRDefault="009B6465" w:rsidP="009B6465">
      <w:pPr>
        <w:rPr>
          <w:sz w:val="22"/>
          <w:szCs w:val="22"/>
        </w:rPr>
      </w:pPr>
    </w:p>
    <w:p w14:paraId="5991609C" w14:textId="77777777" w:rsidR="009B6465" w:rsidRPr="00C534DA" w:rsidRDefault="009B6465" w:rsidP="009B6465">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2-1-13</w:t>
      </w:r>
    </w:p>
    <w:p w14:paraId="39342082" w14:textId="77777777" w:rsidR="009B6465" w:rsidRPr="00C534DA" w:rsidRDefault="009B6465" w:rsidP="009B6465">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0FC3A883"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1FCFDAEB" w14:textId="77777777" w:rsidR="009B6465" w:rsidRPr="00C534DA" w:rsidRDefault="009B6465" w:rsidP="00E66552">
            <w:pPr>
              <w:ind w:right="-108"/>
              <w:jc w:val="center"/>
              <w:rPr>
                <w:sz w:val="22"/>
                <w:szCs w:val="22"/>
                <w:lang w:val="en-US"/>
              </w:rPr>
            </w:pPr>
            <w:r w:rsidRPr="00C534DA">
              <w:rPr>
                <w:sz w:val="22"/>
                <w:szCs w:val="22"/>
              </w:rPr>
              <w:t>№</w:t>
            </w:r>
          </w:p>
          <w:p w14:paraId="040E2BFD"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2EBA2862" w14:textId="77777777" w:rsidR="009B6465" w:rsidRPr="00C534DA" w:rsidRDefault="009B6465"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36ABF62B" w14:textId="77777777" w:rsidR="009B6465" w:rsidRPr="00C534DA" w:rsidRDefault="009B6465" w:rsidP="00E66552">
            <w:pPr>
              <w:jc w:val="center"/>
              <w:rPr>
                <w:sz w:val="22"/>
                <w:szCs w:val="22"/>
                <w:lang w:val="ro-RO"/>
              </w:rPr>
            </w:pPr>
          </w:p>
          <w:p w14:paraId="7E0F9CCB"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37FF1B65"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50CAD113"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3C303DC3"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60245E90"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6E4CA442"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0D46720A"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62919910"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06A9D3D5" w14:textId="77777777" w:rsidR="009B6465" w:rsidRPr="00C534DA" w:rsidRDefault="009B6465" w:rsidP="00E66552">
            <w:pPr>
              <w:jc w:val="center"/>
              <w:rPr>
                <w:sz w:val="22"/>
                <w:szCs w:val="22"/>
                <w:lang w:val="en-US"/>
              </w:rPr>
            </w:pPr>
          </w:p>
        </w:tc>
      </w:tr>
    </w:tbl>
    <w:p w14:paraId="21BE4233"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055789AE"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1AFE68A2"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2D00DAFB"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14DD97A4"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140F3ADC"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2751B9F4"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7205A705" w14:textId="77777777" w:rsidTr="00E66552">
        <w:tc>
          <w:tcPr>
            <w:tcW w:w="709" w:type="dxa"/>
            <w:tcBorders>
              <w:top w:val="nil"/>
              <w:left w:val="single" w:sz="6" w:space="0" w:color="auto"/>
              <w:bottom w:val="nil"/>
              <w:right w:val="nil"/>
            </w:tcBorders>
          </w:tcPr>
          <w:p w14:paraId="0A4988FE"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42193544"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5C1D45FF"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 xml:space="preserve">1. Lucrari de constructie </w:t>
            </w:r>
          </w:p>
          <w:p w14:paraId="6A132EBC"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7CF4E019"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9461E4F" w14:textId="77777777" w:rsidR="009B6465" w:rsidRPr="00C534DA" w:rsidRDefault="009B6465" w:rsidP="00E66552">
            <w:pPr>
              <w:rPr>
                <w:sz w:val="24"/>
                <w:szCs w:val="24"/>
              </w:rPr>
            </w:pPr>
          </w:p>
        </w:tc>
      </w:tr>
      <w:tr w:rsidR="009B6465" w:rsidRPr="00C534DA" w14:paraId="5F1F3D9F" w14:textId="77777777" w:rsidTr="00E66552">
        <w:tc>
          <w:tcPr>
            <w:tcW w:w="709" w:type="dxa"/>
            <w:tcBorders>
              <w:top w:val="nil"/>
              <w:left w:val="single" w:sz="6" w:space="0" w:color="auto"/>
              <w:bottom w:val="nil"/>
              <w:right w:val="nil"/>
            </w:tcBorders>
          </w:tcPr>
          <w:p w14:paraId="5DE5615A"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43D4A152"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4F3DA8A5" w14:textId="77777777" w:rsidR="009B6465" w:rsidRPr="00C534DA" w:rsidRDefault="009B6465" w:rsidP="00E66552">
            <w:pPr>
              <w:rPr>
                <w:b/>
                <w:bCs/>
                <w:sz w:val="22"/>
                <w:szCs w:val="22"/>
              </w:rPr>
            </w:pPr>
            <w:r w:rsidRPr="00C534DA">
              <w:rPr>
                <w:b/>
                <w:bCs/>
                <w:sz w:val="22"/>
                <w:szCs w:val="22"/>
                <w:lang w:val="en-US"/>
              </w:rPr>
              <w:t>Capitolul</w:t>
            </w:r>
            <w:r w:rsidRPr="00C534DA">
              <w:rPr>
                <w:b/>
                <w:bCs/>
                <w:sz w:val="22"/>
                <w:szCs w:val="22"/>
              </w:rPr>
              <w:t xml:space="preserve"> 1.1. Индивидуальный тепловой пункт(ИТП)</w:t>
            </w:r>
          </w:p>
          <w:p w14:paraId="0B7BA453"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15BCA96"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977AC70" w14:textId="77777777" w:rsidR="009B6465" w:rsidRPr="00C534DA" w:rsidRDefault="009B6465" w:rsidP="00E66552">
            <w:pPr>
              <w:rPr>
                <w:sz w:val="24"/>
                <w:szCs w:val="24"/>
              </w:rPr>
            </w:pPr>
          </w:p>
        </w:tc>
      </w:tr>
      <w:tr w:rsidR="009B6465" w:rsidRPr="00C534DA" w14:paraId="7FCDDDE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8BDD0B" w14:textId="77777777" w:rsidR="009B6465" w:rsidRPr="00C534DA" w:rsidRDefault="009B6465"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2CABD87F" w14:textId="77777777" w:rsidR="009B6465" w:rsidRPr="00C534DA" w:rsidRDefault="009B6465" w:rsidP="00E66552">
            <w:pPr>
              <w:rPr>
                <w:sz w:val="24"/>
                <w:szCs w:val="24"/>
                <w:lang w:val="en-US"/>
              </w:rPr>
            </w:pPr>
            <w:r w:rsidRPr="00C534DA">
              <w:rPr>
                <w:sz w:val="24"/>
                <w:szCs w:val="24"/>
                <w:lang w:val="en-US"/>
              </w:rPr>
              <w:t>ID06A.F</w:t>
            </w:r>
          </w:p>
          <w:p w14:paraId="579D506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921AE0C" w14:textId="1D216665" w:rsidR="009B6465" w:rsidRPr="00C534DA" w:rsidRDefault="009B6465" w:rsidP="00E66552">
            <w:pPr>
              <w:adjustRightInd w:val="0"/>
              <w:rPr>
                <w:sz w:val="24"/>
                <w:szCs w:val="24"/>
                <w:lang w:val="en-US"/>
              </w:rPr>
            </w:pPr>
            <w:r w:rsidRPr="00C534DA">
              <w:rPr>
                <w:sz w:val="24"/>
                <w:szCs w:val="24"/>
                <w:lang w:val="en-US"/>
              </w:rPr>
              <w:t>Robinet de aerisire cu cheie mobila pentru instalatii de incalzire centrala, avind diametrul nominal de 15mm  (</w:t>
            </w:r>
            <w:r w:rsidRPr="00C534DA">
              <w:rPr>
                <w:sz w:val="24"/>
                <w:szCs w:val="24"/>
              </w:rPr>
              <w:t>Автоматический</w:t>
            </w:r>
            <w:r w:rsidRPr="00C534DA">
              <w:rPr>
                <w:sz w:val="24"/>
                <w:szCs w:val="24"/>
                <w:lang w:val="en-US"/>
              </w:rPr>
              <w:t xml:space="preserve"> </w:t>
            </w:r>
            <w:r w:rsidRPr="00C534DA">
              <w:rPr>
                <w:sz w:val="24"/>
                <w:szCs w:val="24"/>
              </w:rPr>
              <w:t>воздухоотводчик ф3/8"  типа МАТIC 546 Danfoss)</w:t>
            </w:r>
            <w:r w:rsidR="00DD4558" w:rsidRPr="00C534DA">
              <w:rPr>
                <w:sz w:val="24"/>
                <w:szCs w:val="24"/>
                <w:lang w:val="en-US"/>
              </w:rPr>
              <w:t xml:space="preserve"> sau echivalent</w:t>
            </w:r>
          </w:p>
          <w:p w14:paraId="2C1ED229"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571338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2D2AA91"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w:t>
            </w:r>
          </w:p>
          <w:p w14:paraId="76E6656C" w14:textId="77777777" w:rsidR="009B6465" w:rsidRPr="00C534DA" w:rsidRDefault="009B6465" w:rsidP="00E66552">
            <w:pPr>
              <w:jc w:val="center"/>
              <w:rPr>
                <w:sz w:val="24"/>
                <w:szCs w:val="24"/>
              </w:rPr>
            </w:pPr>
          </w:p>
        </w:tc>
      </w:tr>
      <w:tr w:rsidR="009B6465" w:rsidRPr="00C534DA" w14:paraId="5BF2D5E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C63ED6" w14:textId="77777777" w:rsidR="009B6465" w:rsidRPr="00C534DA" w:rsidRDefault="009B6465"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2B65447A" w14:textId="77777777" w:rsidR="009B6465" w:rsidRPr="00C534DA" w:rsidRDefault="009B6465" w:rsidP="00E66552">
            <w:pPr>
              <w:rPr>
                <w:sz w:val="24"/>
                <w:szCs w:val="24"/>
                <w:lang w:val="en-US"/>
              </w:rPr>
            </w:pPr>
            <w:r w:rsidRPr="00C534DA">
              <w:rPr>
                <w:sz w:val="24"/>
                <w:szCs w:val="24"/>
                <w:lang w:val="en-US"/>
              </w:rPr>
              <w:t>ID05B</w:t>
            </w:r>
          </w:p>
          <w:p w14:paraId="6700C0A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2EBB9AF" w14:textId="77777777" w:rsidR="009B6465" w:rsidRPr="00C534DA" w:rsidRDefault="009B6465" w:rsidP="00E66552">
            <w:pPr>
              <w:adjustRightInd w:val="0"/>
              <w:rPr>
                <w:sz w:val="24"/>
                <w:szCs w:val="24"/>
                <w:lang w:val="en-US"/>
              </w:rPr>
            </w:pPr>
            <w:r w:rsidRPr="00C534DA">
              <w:rPr>
                <w:sz w:val="24"/>
                <w:szCs w:val="24"/>
                <w:lang w:val="en-US"/>
              </w:rPr>
              <w:t>Robinet cu sertar sau cu ventil si de retinere, cu flansa, pentru instalatiile de incalzire centrala, avind diametrul nominal de 50...65 mm (</w:t>
            </w:r>
            <w:r w:rsidRPr="00C534DA">
              <w:rPr>
                <w:sz w:val="24"/>
                <w:szCs w:val="24"/>
              </w:rPr>
              <w:t>Задвижка</w:t>
            </w:r>
            <w:r w:rsidRPr="00C534DA">
              <w:rPr>
                <w:sz w:val="24"/>
                <w:szCs w:val="24"/>
                <w:lang w:val="en-US"/>
              </w:rPr>
              <w:t xml:space="preserve"> </w:t>
            </w:r>
            <w:r w:rsidRPr="00C534DA">
              <w:rPr>
                <w:sz w:val="24"/>
                <w:szCs w:val="24"/>
              </w:rPr>
              <w:t>ф</w:t>
            </w:r>
            <w:r w:rsidRPr="00C534DA">
              <w:rPr>
                <w:sz w:val="24"/>
                <w:szCs w:val="24"/>
                <w:lang w:val="en-US"/>
              </w:rPr>
              <w:t>50</w:t>
            </w:r>
            <w:r w:rsidRPr="00C534DA">
              <w:rPr>
                <w:sz w:val="24"/>
                <w:szCs w:val="24"/>
              </w:rPr>
              <w:t>мм</w:t>
            </w:r>
            <w:r w:rsidRPr="00C534DA">
              <w:rPr>
                <w:sz w:val="24"/>
                <w:szCs w:val="24"/>
                <w:lang w:val="en-US"/>
              </w:rPr>
              <w:t>,</w:t>
            </w:r>
            <w:r w:rsidRPr="00C534DA">
              <w:rPr>
                <w:sz w:val="24"/>
                <w:szCs w:val="24"/>
              </w:rPr>
              <w:t>Ру</w:t>
            </w:r>
            <w:r w:rsidRPr="00C534DA">
              <w:rPr>
                <w:sz w:val="24"/>
                <w:szCs w:val="24"/>
                <w:lang w:val="en-US"/>
              </w:rPr>
              <w:t>1,6</w:t>
            </w:r>
            <w:r w:rsidRPr="00C534DA">
              <w:rPr>
                <w:sz w:val="24"/>
                <w:szCs w:val="24"/>
              </w:rPr>
              <w:t>МПа</w:t>
            </w:r>
            <w:r w:rsidRPr="00C534DA">
              <w:rPr>
                <w:sz w:val="24"/>
                <w:szCs w:val="24"/>
                <w:lang w:val="en-US"/>
              </w:rPr>
              <w:t xml:space="preserve">  30</w:t>
            </w:r>
            <w:r w:rsidRPr="00C534DA">
              <w:rPr>
                <w:sz w:val="24"/>
                <w:szCs w:val="24"/>
              </w:rPr>
              <w:t>с</w:t>
            </w:r>
            <w:r w:rsidRPr="00C534DA">
              <w:rPr>
                <w:sz w:val="24"/>
                <w:szCs w:val="24"/>
                <w:lang w:val="en-US"/>
              </w:rPr>
              <w:t xml:space="preserve"> </w:t>
            </w:r>
            <w:r w:rsidRPr="00C534DA">
              <w:rPr>
                <w:sz w:val="24"/>
                <w:szCs w:val="24"/>
              </w:rPr>
              <w:t>нж</w:t>
            </w:r>
            <w:r w:rsidRPr="00C534DA">
              <w:rPr>
                <w:sz w:val="24"/>
                <w:szCs w:val="24"/>
                <w:lang w:val="en-US"/>
              </w:rPr>
              <w:t xml:space="preserve"> 1 (</w:t>
            </w:r>
            <w:r w:rsidRPr="00C534DA">
              <w:rPr>
                <w:sz w:val="24"/>
                <w:szCs w:val="24"/>
              </w:rPr>
              <w:t>ЗКЛ</w:t>
            </w:r>
            <w:r w:rsidRPr="00C534DA">
              <w:rPr>
                <w:sz w:val="24"/>
                <w:szCs w:val="24"/>
                <w:lang w:val="en-US"/>
              </w:rPr>
              <w:t>2-16)</w:t>
            </w:r>
          </w:p>
          <w:p w14:paraId="483F417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DBE883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17C3245"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w:t>
            </w:r>
          </w:p>
          <w:p w14:paraId="24A152D1" w14:textId="77777777" w:rsidR="009B6465" w:rsidRPr="00C534DA" w:rsidRDefault="009B6465" w:rsidP="00E66552">
            <w:pPr>
              <w:jc w:val="center"/>
              <w:rPr>
                <w:sz w:val="24"/>
                <w:szCs w:val="24"/>
              </w:rPr>
            </w:pPr>
          </w:p>
        </w:tc>
      </w:tr>
      <w:tr w:rsidR="009B6465" w:rsidRPr="00C534DA" w14:paraId="577E8F8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0588D8" w14:textId="77777777" w:rsidR="009B6465" w:rsidRPr="00C534DA" w:rsidRDefault="009B6465"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055F6C3D" w14:textId="77777777" w:rsidR="009B6465" w:rsidRPr="00C534DA" w:rsidRDefault="009B6465" w:rsidP="00E66552">
            <w:pPr>
              <w:rPr>
                <w:sz w:val="24"/>
                <w:szCs w:val="24"/>
                <w:lang w:val="en-US"/>
              </w:rPr>
            </w:pPr>
            <w:r w:rsidRPr="00C534DA">
              <w:rPr>
                <w:sz w:val="24"/>
                <w:szCs w:val="24"/>
                <w:lang w:val="en-US"/>
              </w:rPr>
              <w:t>ID05A</w:t>
            </w:r>
          </w:p>
          <w:p w14:paraId="38C8024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C0B43E3" w14:textId="77777777" w:rsidR="009B6465" w:rsidRPr="00C534DA" w:rsidRDefault="009B6465" w:rsidP="00E66552">
            <w:pPr>
              <w:adjustRightInd w:val="0"/>
              <w:rPr>
                <w:sz w:val="24"/>
                <w:szCs w:val="24"/>
                <w:lang w:val="en-US"/>
              </w:rPr>
            </w:pPr>
            <w:r w:rsidRPr="00C534DA">
              <w:rPr>
                <w:sz w:val="24"/>
                <w:szCs w:val="24"/>
                <w:lang w:val="en-US"/>
              </w:rPr>
              <w:t>Robinet cu sertar sau cu ventil si de retinere, cu flansa, pentru instalatiile de incalzire centrala, avind diametrul nominal de 40 mm    (</w:t>
            </w:r>
            <w:r w:rsidRPr="00C534DA">
              <w:rPr>
                <w:sz w:val="24"/>
                <w:szCs w:val="24"/>
              </w:rPr>
              <w:t>Вентиль</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ковкого</w:t>
            </w:r>
            <w:r w:rsidRPr="00C534DA">
              <w:rPr>
                <w:sz w:val="24"/>
                <w:szCs w:val="24"/>
                <w:lang w:val="en-US"/>
              </w:rPr>
              <w:t xml:space="preserve"> </w:t>
            </w:r>
            <w:r w:rsidRPr="00C534DA">
              <w:rPr>
                <w:sz w:val="24"/>
                <w:szCs w:val="24"/>
              </w:rPr>
              <w:t>чугуна</w:t>
            </w:r>
            <w:r w:rsidRPr="00C534DA">
              <w:rPr>
                <w:sz w:val="24"/>
                <w:szCs w:val="24"/>
                <w:lang w:val="en-US"/>
              </w:rPr>
              <w:t xml:space="preserve"> 15 </w:t>
            </w:r>
            <w:r w:rsidRPr="00C534DA">
              <w:rPr>
                <w:sz w:val="24"/>
                <w:szCs w:val="24"/>
              </w:rPr>
              <w:t>кч</w:t>
            </w:r>
            <w:r w:rsidRPr="00C534DA">
              <w:rPr>
                <w:sz w:val="24"/>
                <w:szCs w:val="24"/>
                <w:lang w:val="en-US"/>
              </w:rPr>
              <w:t>19</w:t>
            </w:r>
            <w:r w:rsidRPr="00C534DA">
              <w:rPr>
                <w:sz w:val="24"/>
                <w:szCs w:val="24"/>
              </w:rPr>
              <w:t>п</w:t>
            </w:r>
            <w:r w:rsidRPr="00C534DA">
              <w:rPr>
                <w:sz w:val="24"/>
                <w:szCs w:val="24"/>
                <w:lang w:val="en-US"/>
              </w:rPr>
              <w:t xml:space="preserve">2 </w:t>
            </w:r>
            <w:r w:rsidRPr="00C534DA">
              <w:rPr>
                <w:sz w:val="24"/>
                <w:szCs w:val="24"/>
              </w:rPr>
              <w:t>ф</w:t>
            </w:r>
            <w:r w:rsidRPr="00C534DA">
              <w:rPr>
                <w:sz w:val="24"/>
                <w:szCs w:val="24"/>
                <w:lang w:val="en-US"/>
              </w:rPr>
              <w:t>40</w:t>
            </w:r>
            <w:r w:rsidRPr="00C534DA">
              <w:rPr>
                <w:sz w:val="24"/>
                <w:szCs w:val="24"/>
              </w:rPr>
              <w:t>мм</w:t>
            </w:r>
            <w:r w:rsidRPr="00C534DA">
              <w:rPr>
                <w:sz w:val="24"/>
                <w:szCs w:val="24"/>
                <w:lang w:val="en-US"/>
              </w:rPr>
              <w:t>,</w:t>
            </w:r>
            <w:r w:rsidRPr="00C534DA">
              <w:rPr>
                <w:sz w:val="24"/>
                <w:szCs w:val="24"/>
              </w:rPr>
              <w:t>Ру</w:t>
            </w:r>
            <w:r w:rsidRPr="00C534DA">
              <w:rPr>
                <w:sz w:val="24"/>
                <w:szCs w:val="24"/>
                <w:lang w:val="en-US"/>
              </w:rPr>
              <w:t xml:space="preserve">1,6 </w:t>
            </w:r>
            <w:r w:rsidRPr="00C534DA">
              <w:rPr>
                <w:sz w:val="24"/>
                <w:szCs w:val="24"/>
              </w:rPr>
              <w:t>МПа</w:t>
            </w:r>
            <w:r w:rsidRPr="00C534DA">
              <w:rPr>
                <w:sz w:val="24"/>
                <w:szCs w:val="24"/>
                <w:lang w:val="en-US"/>
              </w:rPr>
              <w:t>)</w:t>
            </w:r>
          </w:p>
          <w:p w14:paraId="07385839"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79D46D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7B29E0A"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6A659E80" w14:textId="77777777" w:rsidR="009B6465" w:rsidRPr="00C534DA" w:rsidRDefault="009B6465" w:rsidP="00E66552">
            <w:pPr>
              <w:jc w:val="center"/>
              <w:rPr>
                <w:sz w:val="24"/>
                <w:szCs w:val="24"/>
              </w:rPr>
            </w:pPr>
          </w:p>
        </w:tc>
      </w:tr>
      <w:tr w:rsidR="009B6465" w:rsidRPr="00C534DA" w14:paraId="63B5B3C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5537FD" w14:textId="77777777" w:rsidR="009B6465" w:rsidRPr="00C534DA" w:rsidRDefault="009B6465"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3951A7BF" w14:textId="77777777" w:rsidR="009B6465" w:rsidRPr="00C534DA" w:rsidRDefault="009B6465" w:rsidP="00E66552">
            <w:pPr>
              <w:rPr>
                <w:sz w:val="24"/>
                <w:szCs w:val="24"/>
                <w:lang w:val="en-US"/>
              </w:rPr>
            </w:pPr>
            <w:r w:rsidRPr="00C534DA">
              <w:rPr>
                <w:sz w:val="24"/>
                <w:szCs w:val="24"/>
                <w:lang w:val="en-US"/>
              </w:rPr>
              <w:t>ID05A</w:t>
            </w:r>
          </w:p>
          <w:p w14:paraId="0C9D252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3A61532" w14:textId="77777777" w:rsidR="009B6465" w:rsidRPr="00C534DA" w:rsidRDefault="009B6465" w:rsidP="00E66552">
            <w:pPr>
              <w:adjustRightInd w:val="0"/>
              <w:rPr>
                <w:sz w:val="24"/>
                <w:szCs w:val="24"/>
                <w:lang w:val="en-US"/>
              </w:rPr>
            </w:pPr>
            <w:r w:rsidRPr="00C534DA">
              <w:rPr>
                <w:sz w:val="24"/>
                <w:szCs w:val="24"/>
                <w:lang w:val="en-US"/>
              </w:rPr>
              <w:t>Robinet cu sertar sau cu ventil si de retinere, cu flansa, pentru instalatiile de incalzire centrala, avind diametrul nominal de 40 mm    (</w:t>
            </w:r>
            <w:r w:rsidRPr="00C534DA">
              <w:rPr>
                <w:sz w:val="24"/>
                <w:szCs w:val="24"/>
              </w:rPr>
              <w:t>Вентиль</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ковкого</w:t>
            </w:r>
            <w:r w:rsidRPr="00C534DA">
              <w:rPr>
                <w:sz w:val="24"/>
                <w:szCs w:val="24"/>
                <w:lang w:val="en-US"/>
              </w:rPr>
              <w:t xml:space="preserve"> </w:t>
            </w:r>
            <w:r w:rsidRPr="00C534DA">
              <w:rPr>
                <w:sz w:val="24"/>
                <w:szCs w:val="24"/>
              </w:rPr>
              <w:t>чугуна</w:t>
            </w:r>
            <w:r w:rsidRPr="00C534DA">
              <w:rPr>
                <w:sz w:val="24"/>
                <w:szCs w:val="24"/>
                <w:lang w:val="en-US"/>
              </w:rPr>
              <w:t xml:space="preserve"> 15 </w:t>
            </w:r>
            <w:r w:rsidRPr="00C534DA">
              <w:rPr>
                <w:sz w:val="24"/>
                <w:szCs w:val="24"/>
              </w:rPr>
              <w:t>кч</w:t>
            </w:r>
            <w:r w:rsidRPr="00C534DA">
              <w:rPr>
                <w:sz w:val="24"/>
                <w:szCs w:val="24"/>
                <w:lang w:val="en-US"/>
              </w:rPr>
              <w:t>18</w:t>
            </w:r>
            <w:r w:rsidRPr="00C534DA">
              <w:rPr>
                <w:sz w:val="24"/>
                <w:szCs w:val="24"/>
              </w:rPr>
              <w:t>п</w:t>
            </w:r>
            <w:r w:rsidRPr="00C534DA">
              <w:rPr>
                <w:sz w:val="24"/>
                <w:szCs w:val="24"/>
                <w:lang w:val="en-US"/>
              </w:rPr>
              <w:t xml:space="preserve">2 </w:t>
            </w:r>
            <w:r w:rsidRPr="00C534DA">
              <w:rPr>
                <w:sz w:val="24"/>
                <w:szCs w:val="24"/>
              </w:rPr>
              <w:t>ф</w:t>
            </w:r>
            <w:r w:rsidRPr="00C534DA">
              <w:rPr>
                <w:sz w:val="24"/>
                <w:szCs w:val="24"/>
                <w:lang w:val="en-US"/>
              </w:rPr>
              <w:t>32</w:t>
            </w:r>
            <w:r w:rsidRPr="00C534DA">
              <w:rPr>
                <w:sz w:val="24"/>
                <w:szCs w:val="24"/>
              </w:rPr>
              <w:t>мм</w:t>
            </w:r>
            <w:r w:rsidRPr="00C534DA">
              <w:rPr>
                <w:sz w:val="24"/>
                <w:szCs w:val="24"/>
                <w:lang w:val="en-US"/>
              </w:rPr>
              <w:t>,</w:t>
            </w:r>
            <w:r w:rsidRPr="00C534DA">
              <w:rPr>
                <w:sz w:val="24"/>
                <w:szCs w:val="24"/>
              </w:rPr>
              <w:t>Ру</w:t>
            </w:r>
            <w:r w:rsidRPr="00C534DA">
              <w:rPr>
                <w:sz w:val="24"/>
                <w:szCs w:val="24"/>
                <w:lang w:val="en-US"/>
              </w:rPr>
              <w:t xml:space="preserve">1,6 </w:t>
            </w:r>
            <w:r w:rsidRPr="00C534DA">
              <w:rPr>
                <w:sz w:val="24"/>
                <w:szCs w:val="24"/>
              </w:rPr>
              <w:t>МПа</w:t>
            </w:r>
            <w:r w:rsidRPr="00C534DA">
              <w:rPr>
                <w:sz w:val="24"/>
                <w:szCs w:val="24"/>
                <w:lang w:val="en-US"/>
              </w:rPr>
              <w:t>)</w:t>
            </w:r>
          </w:p>
          <w:p w14:paraId="1587C71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4EE032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9FC507B"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2FA83994" w14:textId="77777777" w:rsidR="009B6465" w:rsidRPr="00C534DA" w:rsidRDefault="009B6465" w:rsidP="00E66552">
            <w:pPr>
              <w:jc w:val="center"/>
              <w:rPr>
                <w:sz w:val="24"/>
                <w:szCs w:val="24"/>
              </w:rPr>
            </w:pPr>
          </w:p>
        </w:tc>
      </w:tr>
      <w:tr w:rsidR="009B6465" w:rsidRPr="00C534DA" w14:paraId="3F2654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BE273E" w14:textId="77777777" w:rsidR="009B6465" w:rsidRPr="00C534DA" w:rsidRDefault="009B6465"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35F4427A" w14:textId="77777777" w:rsidR="009B6465" w:rsidRPr="00C534DA" w:rsidRDefault="009B6465" w:rsidP="00E66552">
            <w:pPr>
              <w:rPr>
                <w:sz w:val="24"/>
                <w:szCs w:val="24"/>
                <w:lang w:val="en-US"/>
              </w:rPr>
            </w:pPr>
            <w:r w:rsidRPr="00C534DA">
              <w:rPr>
                <w:sz w:val="24"/>
                <w:szCs w:val="24"/>
                <w:lang w:val="en-US"/>
              </w:rPr>
              <w:t>ID05A</w:t>
            </w:r>
          </w:p>
          <w:p w14:paraId="76A70AB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15260B4" w14:textId="77777777" w:rsidR="009B6465" w:rsidRPr="00C534DA" w:rsidRDefault="009B6465" w:rsidP="00E66552">
            <w:pPr>
              <w:adjustRightInd w:val="0"/>
              <w:rPr>
                <w:sz w:val="24"/>
                <w:szCs w:val="24"/>
                <w:lang w:val="en-US"/>
              </w:rPr>
            </w:pPr>
            <w:r w:rsidRPr="00C534DA">
              <w:rPr>
                <w:sz w:val="24"/>
                <w:szCs w:val="24"/>
                <w:lang w:val="en-US"/>
              </w:rPr>
              <w:t>Robinet cu sertar sau cu ventil si de retinere, cu flansa, pentru instalatiile de incalzire centrala, avind diametrul nominal de 40 mm    (</w:t>
            </w:r>
            <w:r w:rsidRPr="00C534DA">
              <w:rPr>
                <w:sz w:val="24"/>
                <w:szCs w:val="24"/>
              </w:rPr>
              <w:t>Вентиль</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ковкого</w:t>
            </w:r>
            <w:r w:rsidRPr="00C534DA">
              <w:rPr>
                <w:sz w:val="24"/>
                <w:szCs w:val="24"/>
                <w:lang w:val="en-US"/>
              </w:rPr>
              <w:t xml:space="preserve"> </w:t>
            </w:r>
            <w:r w:rsidRPr="00C534DA">
              <w:rPr>
                <w:sz w:val="24"/>
                <w:szCs w:val="24"/>
              </w:rPr>
              <w:t>чугуна</w:t>
            </w:r>
            <w:r w:rsidRPr="00C534DA">
              <w:rPr>
                <w:sz w:val="24"/>
                <w:szCs w:val="24"/>
                <w:lang w:val="en-US"/>
              </w:rPr>
              <w:t xml:space="preserve"> 15 </w:t>
            </w:r>
            <w:r w:rsidRPr="00C534DA">
              <w:rPr>
                <w:sz w:val="24"/>
                <w:szCs w:val="24"/>
              </w:rPr>
              <w:t>кч</w:t>
            </w:r>
            <w:r w:rsidRPr="00C534DA">
              <w:rPr>
                <w:sz w:val="24"/>
                <w:szCs w:val="24"/>
                <w:lang w:val="en-US"/>
              </w:rPr>
              <w:t>19</w:t>
            </w:r>
            <w:r w:rsidRPr="00C534DA">
              <w:rPr>
                <w:sz w:val="24"/>
                <w:szCs w:val="24"/>
              </w:rPr>
              <w:t>п</w:t>
            </w:r>
            <w:r w:rsidRPr="00C534DA">
              <w:rPr>
                <w:sz w:val="24"/>
                <w:szCs w:val="24"/>
                <w:lang w:val="en-US"/>
              </w:rPr>
              <w:t xml:space="preserve">2 </w:t>
            </w:r>
            <w:r w:rsidRPr="00C534DA">
              <w:rPr>
                <w:sz w:val="24"/>
                <w:szCs w:val="24"/>
              </w:rPr>
              <w:t>ф</w:t>
            </w:r>
            <w:r w:rsidRPr="00C534DA">
              <w:rPr>
                <w:sz w:val="24"/>
                <w:szCs w:val="24"/>
                <w:lang w:val="en-US"/>
              </w:rPr>
              <w:t>25</w:t>
            </w:r>
            <w:r w:rsidRPr="00C534DA">
              <w:rPr>
                <w:sz w:val="24"/>
                <w:szCs w:val="24"/>
              </w:rPr>
              <w:t>мм</w:t>
            </w:r>
            <w:r w:rsidRPr="00C534DA">
              <w:rPr>
                <w:sz w:val="24"/>
                <w:szCs w:val="24"/>
                <w:lang w:val="en-US"/>
              </w:rPr>
              <w:t>,</w:t>
            </w:r>
            <w:r w:rsidRPr="00C534DA">
              <w:rPr>
                <w:sz w:val="24"/>
                <w:szCs w:val="24"/>
              </w:rPr>
              <w:t>Ру</w:t>
            </w:r>
            <w:r w:rsidRPr="00C534DA">
              <w:rPr>
                <w:sz w:val="24"/>
                <w:szCs w:val="24"/>
                <w:lang w:val="en-US"/>
              </w:rPr>
              <w:t xml:space="preserve">1,6 </w:t>
            </w:r>
            <w:r w:rsidRPr="00C534DA">
              <w:rPr>
                <w:sz w:val="24"/>
                <w:szCs w:val="24"/>
              </w:rPr>
              <w:t>МПа</w:t>
            </w:r>
            <w:r w:rsidRPr="00C534DA">
              <w:rPr>
                <w:sz w:val="24"/>
                <w:szCs w:val="24"/>
                <w:lang w:val="en-US"/>
              </w:rPr>
              <w:t>)</w:t>
            </w:r>
          </w:p>
          <w:p w14:paraId="50548D9D"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56C9B10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2993B8D" w14:textId="77777777" w:rsidR="009B6465" w:rsidRPr="00C534DA" w:rsidRDefault="009B6465" w:rsidP="00E66552">
            <w:pPr>
              <w:adjustRightInd w:val="0"/>
              <w:jc w:val="center"/>
              <w:rPr>
                <w:rFonts w:ascii="Arial CYR" w:hAnsi="Arial CYR" w:cs="Arial CYR"/>
                <w:sz w:val="24"/>
                <w:szCs w:val="24"/>
              </w:rPr>
            </w:pPr>
            <w:r w:rsidRPr="00C534DA">
              <w:rPr>
                <w:sz w:val="24"/>
                <w:szCs w:val="24"/>
              </w:rPr>
              <w:t>7,000</w:t>
            </w:r>
          </w:p>
          <w:p w14:paraId="1B8E5A2E" w14:textId="77777777" w:rsidR="009B6465" w:rsidRPr="00C534DA" w:rsidRDefault="009B6465" w:rsidP="00E66552">
            <w:pPr>
              <w:jc w:val="center"/>
              <w:rPr>
                <w:sz w:val="24"/>
                <w:szCs w:val="24"/>
              </w:rPr>
            </w:pPr>
          </w:p>
        </w:tc>
      </w:tr>
      <w:tr w:rsidR="009B6465" w:rsidRPr="00C534DA" w14:paraId="4DC24E6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C93F29E" w14:textId="77777777" w:rsidR="009B6465" w:rsidRPr="00C534DA" w:rsidRDefault="009B6465"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12CF62EE" w14:textId="77777777" w:rsidR="009B6465" w:rsidRPr="00C534DA" w:rsidRDefault="009B6465" w:rsidP="00E66552">
            <w:pPr>
              <w:rPr>
                <w:sz w:val="24"/>
                <w:szCs w:val="24"/>
                <w:lang w:val="en-US"/>
              </w:rPr>
            </w:pPr>
            <w:r w:rsidRPr="00C534DA">
              <w:rPr>
                <w:sz w:val="24"/>
                <w:szCs w:val="24"/>
                <w:lang w:val="en-US"/>
              </w:rPr>
              <w:t>ID05A</w:t>
            </w:r>
          </w:p>
          <w:p w14:paraId="3912FB8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8487DA7" w14:textId="77777777" w:rsidR="009B6465" w:rsidRPr="00C534DA" w:rsidRDefault="009B6465" w:rsidP="00E66552">
            <w:pPr>
              <w:adjustRightInd w:val="0"/>
              <w:rPr>
                <w:sz w:val="24"/>
                <w:szCs w:val="24"/>
                <w:lang w:val="en-US"/>
              </w:rPr>
            </w:pPr>
            <w:r w:rsidRPr="00C534DA">
              <w:rPr>
                <w:sz w:val="24"/>
                <w:szCs w:val="24"/>
                <w:lang w:val="en-US"/>
              </w:rPr>
              <w:t>Robinet cu sertar sau cu ventil si de retinere, cu flansa, pentru instalatiile de incalzire centrala, avind diametrul nominal de 40 mm    (</w:t>
            </w:r>
            <w:r w:rsidRPr="00C534DA">
              <w:rPr>
                <w:sz w:val="24"/>
                <w:szCs w:val="24"/>
              </w:rPr>
              <w:t>Вентиль</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ковкого</w:t>
            </w:r>
            <w:r w:rsidRPr="00C534DA">
              <w:rPr>
                <w:sz w:val="24"/>
                <w:szCs w:val="24"/>
                <w:lang w:val="en-US"/>
              </w:rPr>
              <w:t xml:space="preserve"> </w:t>
            </w:r>
            <w:r w:rsidRPr="00C534DA">
              <w:rPr>
                <w:sz w:val="24"/>
                <w:szCs w:val="24"/>
              </w:rPr>
              <w:t>чугуна</w:t>
            </w:r>
            <w:r w:rsidRPr="00C534DA">
              <w:rPr>
                <w:sz w:val="24"/>
                <w:szCs w:val="24"/>
                <w:lang w:val="en-US"/>
              </w:rPr>
              <w:t xml:space="preserve"> 15 </w:t>
            </w:r>
            <w:r w:rsidRPr="00C534DA">
              <w:rPr>
                <w:sz w:val="24"/>
                <w:szCs w:val="24"/>
              </w:rPr>
              <w:t>кч</w:t>
            </w:r>
            <w:r w:rsidRPr="00C534DA">
              <w:rPr>
                <w:sz w:val="24"/>
                <w:szCs w:val="24"/>
                <w:lang w:val="en-US"/>
              </w:rPr>
              <w:t>19</w:t>
            </w:r>
            <w:r w:rsidRPr="00C534DA">
              <w:rPr>
                <w:sz w:val="24"/>
                <w:szCs w:val="24"/>
              </w:rPr>
              <w:t>п</w:t>
            </w:r>
            <w:r w:rsidRPr="00C534DA">
              <w:rPr>
                <w:sz w:val="24"/>
                <w:szCs w:val="24"/>
                <w:lang w:val="en-US"/>
              </w:rPr>
              <w:t xml:space="preserve">2 </w:t>
            </w:r>
            <w:r w:rsidRPr="00C534DA">
              <w:rPr>
                <w:sz w:val="24"/>
                <w:szCs w:val="24"/>
              </w:rPr>
              <w:t>ф</w:t>
            </w:r>
            <w:r w:rsidRPr="00C534DA">
              <w:rPr>
                <w:sz w:val="24"/>
                <w:szCs w:val="24"/>
                <w:lang w:val="en-US"/>
              </w:rPr>
              <w:t>20</w:t>
            </w:r>
            <w:r w:rsidRPr="00C534DA">
              <w:rPr>
                <w:sz w:val="24"/>
                <w:szCs w:val="24"/>
              </w:rPr>
              <w:t>мм</w:t>
            </w:r>
            <w:r w:rsidRPr="00C534DA">
              <w:rPr>
                <w:sz w:val="24"/>
                <w:szCs w:val="24"/>
                <w:lang w:val="en-US"/>
              </w:rPr>
              <w:t>,</w:t>
            </w:r>
            <w:r w:rsidRPr="00C534DA">
              <w:rPr>
                <w:sz w:val="24"/>
                <w:szCs w:val="24"/>
              </w:rPr>
              <w:t>Ру</w:t>
            </w:r>
            <w:r w:rsidRPr="00C534DA">
              <w:rPr>
                <w:sz w:val="24"/>
                <w:szCs w:val="24"/>
                <w:lang w:val="en-US"/>
              </w:rPr>
              <w:t xml:space="preserve">1,6 </w:t>
            </w:r>
            <w:r w:rsidRPr="00C534DA">
              <w:rPr>
                <w:sz w:val="24"/>
                <w:szCs w:val="24"/>
              </w:rPr>
              <w:t>МПа</w:t>
            </w:r>
            <w:r w:rsidRPr="00C534DA">
              <w:rPr>
                <w:sz w:val="24"/>
                <w:szCs w:val="24"/>
                <w:lang w:val="en-US"/>
              </w:rPr>
              <w:t>)</w:t>
            </w:r>
          </w:p>
          <w:p w14:paraId="00094311"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E5E9D0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EBAAB5A"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w:t>
            </w:r>
          </w:p>
          <w:p w14:paraId="2A4C576A" w14:textId="77777777" w:rsidR="009B6465" w:rsidRPr="00C534DA" w:rsidRDefault="009B6465" w:rsidP="00E66552">
            <w:pPr>
              <w:jc w:val="center"/>
              <w:rPr>
                <w:sz w:val="24"/>
                <w:szCs w:val="24"/>
              </w:rPr>
            </w:pPr>
          </w:p>
        </w:tc>
      </w:tr>
      <w:tr w:rsidR="009B6465" w:rsidRPr="00C534DA" w14:paraId="7346C68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47B265" w14:textId="77777777" w:rsidR="009B6465" w:rsidRPr="00C534DA" w:rsidRDefault="009B6465"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03939DC5" w14:textId="77777777" w:rsidR="009B6465" w:rsidRPr="00C534DA" w:rsidRDefault="009B6465" w:rsidP="00E66552">
            <w:pPr>
              <w:rPr>
                <w:sz w:val="24"/>
                <w:szCs w:val="24"/>
                <w:lang w:val="en-US"/>
              </w:rPr>
            </w:pPr>
            <w:r w:rsidRPr="00C534DA">
              <w:rPr>
                <w:sz w:val="24"/>
                <w:szCs w:val="24"/>
                <w:lang w:val="en-US"/>
              </w:rPr>
              <w:t>ID03A</w:t>
            </w:r>
          </w:p>
          <w:p w14:paraId="5118303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7FE5073" w14:textId="77777777" w:rsidR="009B6465" w:rsidRPr="00C534DA" w:rsidRDefault="009B6465" w:rsidP="00E66552">
            <w:pPr>
              <w:adjustRightInd w:val="0"/>
              <w:rPr>
                <w:sz w:val="24"/>
                <w:szCs w:val="24"/>
              </w:rPr>
            </w:pPr>
            <w:r w:rsidRPr="00C534DA">
              <w:rPr>
                <w:sz w:val="24"/>
                <w:szCs w:val="24"/>
              </w:rPr>
              <w:t xml:space="preserve">Robinet cu cep, cu trei cai, cu flanse cu presgarnitura,  pentru instalatiile de incalzire centrala, avind diametrul nominal de 15 - 20 mm     - Кран трехходовой муфтовый  11Б18бк ф15мм, Ру1,6 МПа </w:t>
            </w:r>
          </w:p>
          <w:p w14:paraId="6261148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15D8D8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D0C6CD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17,000</w:t>
            </w:r>
          </w:p>
          <w:p w14:paraId="20B8F975" w14:textId="77777777" w:rsidR="009B6465" w:rsidRPr="00C534DA" w:rsidRDefault="009B6465" w:rsidP="00E66552">
            <w:pPr>
              <w:jc w:val="center"/>
              <w:rPr>
                <w:sz w:val="24"/>
                <w:szCs w:val="24"/>
              </w:rPr>
            </w:pPr>
          </w:p>
        </w:tc>
      </w:tr>
      <w:tr w:rsidR="009B6465" w:rsidRPr="00C534DA" w14:paraId="133AEA2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3C399B" w14:textId="77777777" w:rsidR="009B6465" w:rsidRPr="00C534DA" w:rsidRDefault="009B6465"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0A7AF19D" w14:textId="77777777" w:rsidR="009B6465" w:rsidRPr="00C534DA" w:rsidRDefault="009B6465" w:rsidP="00E66552">
            <w:pPr>
              <w:rPr>
                <w:sz w:val="24"/>
                <w:szCs w:val="24"/>
                <w:lang w:val="en-US"/>
              </w:rPr>
            </w:pPr>
            <w:r w:rsidRPr="00C534DA">
              <w:rPr>
                <w:sz w:val="24"/>
                <w:szCs w:val="24"/>
                <w:lang w:val="en-US"/>
              </w:rPr>
              <w:t>Pret furnizor</w:t>
            </w:r>
          </w:p>
          <w:p w14:paraId="2993C2B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4A1C68A" w14:textId="77777777" w:rsidR="009B6465" w:rsidRPr="00C534DA" w:rsidRDefault="009B6465" w:rsidP="00E66552">
            <w:pPr>
              <w:adjustRightInd w:val="0"/>
              <w:rPr>
                <w:sz w:val="24"/>
                <w:szCs w:val="24"/>
              </w:rPr>
            </w:pPr>
            <w:r w:rsidRPr="00C534DA">
              <w:rPr>
                <w:sz w:val="24"/>
                <w:szCs w:val="24"/>
              </w:rPr>
              <w:t xml:space="preserve"> - Кран трехходовой муфтовый  11Б18бк ф15мм, Ру1,6 МПа</w:t>
            </w:r>
          </w:p>
          <w:p w14:paraId="6D4A70B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BD36C2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8EA0E0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17,000</w:t>
            </w:r>
          </w:p>
          <w:p w14:paraId="26292346" w14:textId="77777777" w:rsidR="009B6465" w:rsidRPr="00C534DA" w:rsidRDefault="009B6465" w:rsidP="00E66552">
            <w:pPr>
              <w:jc w:val="center"/>
              <w:rPr>
                <w:sz w:val="24"/>
                <w:szCs w:val="24"/>
              </w:rPr>
            </w:pPr>
          </w:p>
        </w:tc>
      </w:tr>
      <w:tr w:rsidR="009B6465" w:rsidRPr="00C534DA" w14:paraId="3A93B11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635BD13" w14:textId="77777777" w:rsidR="009B6465" w:rsidRPr="00C534DA" w:rsidRDefault="009B6465"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66A352BF" w14:textId="77777777" w:rsidR="009B6465" w:rsidRPr="00C534DA" w:rsidRDefault="009B6465" w:rsidP="00E66552">
            <w:pPr>
              <w:rPr>
                <w:sz w:val="24"/>
                <w:szCs w:val="24"/>
                <w:lang w:val="en-US"/>
              </w:rPr>
            </w:pPr>
            <w:r w:rsidRPr="00C534DA">
              <w:rPr>
                <w:sz w:val="24"/>
                <w:szCs w:val="24"/>
                <w:lang w:val="en-US"/>
              </w:rPr>
              <w:t>AcA25A</w:t>
            </w:r>
          </w:p>
          <w:p w14:paraId="22AA693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E93382C" w14:textId="77777777" w:rsidR="009B6465" w:rsidRPr="00C534DA" w:rsidRDefault="009B6465" w:rsidP="00E66552">
            <w:pPr>
              <w:adjustRightInd w:val="0"/>
              <w:rPr>
                <w:sz w:val="24"/>
                <w:szCs w:val="24"/>
                <w:lang w:val="en-US"/>
              </w:rPr>
            </w:pPr>
            <w:r w:rsidRPr="00C534DA">
              <w:rPr>
                <w:sz w:val="24"/>
                <w:szCs w:val="24"/>
                <w:lang w:val="en-US"/>
              </w:rPr>
              <w:t>Montarea prin sudura electrica a piselor de legatura, din otel, la pozitie, avind diametrul de 50-100 mm  (</w:t>
            </w:r>
            <w:r w:rsidRPr="00C534DA">
              <w:rPr>
                <w:sz w:val="24"/>
                <w:szCs w:val="24"/>
              </w:rPr>
              <w:t>Переход</w:t>
            </w:r>
            <w:r w:rsidRPr="00C534DA">
              <w:rPr>
                <w:sz w:val="24"/>
                <w:szCs w:val="24"/>
                <w:lang w:val="en-US"/>
              </w:rPr>
              <w:t xml:space="preserve">  </w:t>
            </w:r>
            <w:r w:rsidRPr="00C534DA">
              <w:rPr>
                <w:sz w:val="24"/>
                <w:szCs w:val="24"/>
              </w:rPr>
              <w:t>К</w:t>
            </w:r>
            <w:r w:rsidRPr="00C534DA">
              <w:rPr>
                <w:sz w:val="24"/>
                <w:szCs w:val="24"/>
                <w:lang w:val="en-US"/>
              </w:rPr>
              <w:t xml:space="preserve"> 76</w:t>
            </w:r>
            <w:r w:rsidRPr="00C534DA">
              <w:rPr>
                <w:sz w:val="24"/>
                <w:szCs w:val="24"/>
              </w:rPr>
              <w:t>Х</w:t>
            </w:r>
            <w:r w:rsidRPr="00C534DA">
              <w:rPr>
                <w:sz w:val="24"/>
                <w:szCs w:val="24"/>
                <w:lang w:val="en-US"/>
              </w:rPr>
              <w:t>3,5-57</w:t>
            </w:r>
            <w:r w:rsidRPr="00C534DA">
              <w:rPr>
                <w:sz w:val="24"/>
                <w:szCs w:val="24"/>
              </w:rPr>
              <w:t>Х</w:t>
            </w:r>
            <w:r w:rsidRPr="00C534DA">
              <w:rPr>
                <w:sz w:val="24"/>
                <w:szCs w:val="24"/>
                <w:lang w:val="en-US"/>
              </w:rPr>
              <w:t>3  )</w:t>
            </w:r>
          </w:p>
          <w:p w14:paraId="70DEDDF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0F6B28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32C0F36"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4C502B23" w14:textId="77777777" w:rsidR="009B6465" w:rsidRPr="00C534DA" w:rsidRDefault="009B6465" w:rsidP="00E66552">
            <w:pPr>
              <w:jc w:val="center"/>
              <w:rPr>
                <w:sz w:val="24"/>
                <w:szCs w:val="24"/>
              </w:rPr>
            </w:pPr>
          </w:p>
        </w:tc>
      </w:tr>
      <w:tr w:rsidR="009B6465" w:rsidRPr="00C534DA" w14:paraId="546628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FE7662" w14:textId="77777777" w:rsidR="009B6465" w:rsidRPr="00C534DA" w:rsidRDefault="009B6465" w:rsidP="00E66552">
            <w:pPr>
              <w:rPr>
                <w:sz w:val="24"/>
                <w:szCs w:val="24"/>
              </w:rPr>
            </w:pPr>
            <w:r w:rsidRPr="00C534DA">
              <w:rPr>
                <w:sz w:val="24"/>
                <w:szCs w:val="24"/>
              </w:rPr>
              <w:lastRenderedPageBreak/>
              <w:t xml:space="preserve"> 10</w:t>
            </w:r>
          </w:p>
        </w:tc>
        <w:tc>
          <w:tcPr>
            <w:tcW w:w="1701" w:type="dxa"/>
            <w:tcBorders>
              <w:top w:val="single" w:sz="4" w:space="0" w:color="auto"/>
              <w:bottom w:val="single" w:sz="4" w:space="0" w:color="auto"/>
            </w:tcBorders>
            <w:vAlign w:val="center"/>
          </w:tcPr>
          <w:p w14:paraId="13106712" w14:textId="77777777" w:rsidR="009B6465" w:rsidRPr="00C534DA" w:rsidRDefault="009B6465" w:rsidP="00E66552">
            <w:pPr>
              <w:rPr>
                <w:sz w:val="24"/>
                <w:szCs w:val="24"/>
                <w:lang w:val="en-US"/>
              </w:rPr>
            </w:pPr>
            <w:r w:rsidRPr="00C534DA">
              <w:rPr>
                <w:sz w:val="24"/>
                <w:szCs w:val="24"/>
                <w:lang w:val="en-US"/>
              </w:rPr>
              <w:t>AcA25A</w:t>
            </w:r>
          </w:p>
          <w:p w14:paraId="774ECC5E"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5032025" w14:textId="77777777" w:rsidR="009B6465" w:rsidRPr="00C534DA" w:rsidRDefault="009B6465" w:rsidP="00E66552">
            <w:pPr>
              <w:adjustRightInd w:val="0"/>
              <w:rPr>
                <w:sz w:val="24"/>
                <w:szCs w:val="24"/>
                <w:lang w:val="en-US"/>
              </w:rPr>
            </w:pPr>
            <w:r w:rsidRPr="00C534DA">
              <w:rPr>
                <w:sz w:val="24"/>
                <w:szCs w:val="24"/>
                <w:lang w:val="en-US"/>
              </w:rPr>
              <w:t>Montarea prin sudura electrica a piselor de legatura, din otel, la pozitie, avind diametrul de 50-100 mm  (</w:t>
            </w:r>
            <w:r w:rsidRPr="00C534DA">
              <w:rPr>
                <w:sz w:val="24"/>
                <w:szCs w:val="24"/>
              </w:rPr>
              <w:t>Переход</w:t>
            </w:r>
            <w:r w:rsidRPr="00C534DA">
              <w:rPr>
                <w:sz w:val="24"/>
                <w:szCs w:val="24"/>
                <w:lang w:val="en-US"/>
              </w:rPr>
              <w:t xml:space="preserve">  </w:t>
            </w:r>
            <w:r w:rsidRPr="00C534DA">
              <w:rPr>
                <w:sz w:val="24"/>
                <w:szCs w:val="24"/>
              </w:rPr>
              <w:t>К</w:t>
            </w:r>
            <w:r w:rsidRPr="00C534DA">
              <w:rPr>
                <w:sz w:val="24"/>
                <w:szCs w:val="24"/>
                <w:lang w:val="en-US"/>
              </w:rPr>
              <w:t xml:space="preserve"> 57</w:t>
            </w:r>
            <w:r w:rsidRPr="00C534DA">
              <w:rPr>
                <w:sz w:val="24"/>
                <w:szCs w:val="24"/>
              </w:rPr>
              <w:t>Х</w:t>
            </w:r>
            <w:r w:rsidRPr="00C534DA">
              <w:rPr>
                <w:sz w:val="24"/>
                <w:szCs w:val="24"/>
                <w:lang w:val="en-US"/>
              </w:rPr>
              <w:t>4-45</w:t>
            </w:r>
            <w:r w:rsidRPr="00C534DA">
              <w:rPr>
                <w:sz w:val="24"/>
                <w:szCs w:val="24"/>
              </w:rPr>
              <w:t>Х</w:t>
            </w:r>
            <w:r w:rsidRPr="00C534DA">
              <w:rPr>
                <w:sz w:val="24"/>
                <w:szCs w:val="24"/>
                <w:lang w:val="en-US"/>
              </w:rPr>
              <w:t>2,5  )</w:t>
            </w:r>
          </w:p>
          <w:p w14:paraId="03F4F7CC"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7D3041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5516616"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w:t>
            </w:r>
          </w:p>
          <w:p w14:paraId="3EC63182" w14:textId="77777777" w:rsidR="009B6465" w:rsidRPr="00C534DA" w:rsidRDefault="009B6465" w:rsidP="00E66552">
            <w:pPr>
              <w:jc w:val="center"/>
              <w:rPr>
                <w:sz w:val="24"/>
                <w:szCs w:val="24"/>
              </w:rPr>
            </w:pPr>
          </w:p>
        </w:tc>
      </w:tr>
      <w:tr w:rsidR="009B6465" w:rsidRPr="00C534DA" w14:paraId="0476B52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1BAD80" w14:textId="77777777" w:rsidR="009B6465" w:rsidRPr="00C534DA" w:rsidRDefault="009B6465"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36DBF07A" w14:textId="77777777" w:rsidR="009B6465" w:rsidRPr="00C534DA" w:rsidRDefault="009B6465" w:rsidP="00E66552">
            <w:pPr>
              <w:rPr>
                <w:sz w:val="24"/>
                <w:szCs w:val="24"/>
                <w:lang w:val="en-US"/>
              </w:rPr>
            </w:pPr>
            <w:r w:rsidRPr="00C534DA">
              <w:rPr>
                <w:sz w:val="24"/>
                <w:szCs w:val="24"/>
                <w:lang w:val="en-US"/>
              </w:rPr>
              <w:t>TfA09A1</w:t>
            </w:r>
          </w:p>
          <w:p w14:paraId="2EA53E3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45122F8" w14:textId="77777777" w:rsidR="009B6465" w:rsidRPr="00C534DA" w:rsidRDefault="009B6465" w:rsidP="00E66552">
            <w:pPr>
              <w:adjustRightInd w:val="0"/>
              <w:rPr>
                <w:sz w:val="24"/>
                <w:szCs w:val="24"/>
                <w:lang w:val="en-US"/>
              </w:rPr>
            </w:pPr>
            <w:r w:rsidRPr="00C534DA">
              <w:rPr>
                <w:sz w:val="24"/>
                <w:szCs w:val="24"/>
                <w:lang w:val="en-US"/>
              </w:rPr>
              <w:t>Montarea suportului gata confectionat, amplasat  in  canal, la o adincime de pina la 1 m sau suprateran la o inaltime de pina la  3 m, avind pina la 5 kg pe bucata (</w:t>
            </w:r>
            <w:r w:rsidRPr="00C534DA">
              <w:rPr>
                <w:sz w:val="24"/>
                <w:szCs w:val="24"/>
              </w:rPr>
              <w:t>Опоры</w:t>
            </w:r>
            <w:r w:rsidRPr="00C534DA">
              <w:rPr>
                <w:sz w:val="24"/>
                <w:szCs w:val="24"/>
                <w:lang w:val="en-US"/>
              </w:rPr>
              <w:t>)</w:t>
            </w:r>
          </w:p>
          <w:p w14:paraId="07B74D27"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E178878" w14:textId="77777777" w:rsidR="009B6465" w:rsidRPr="00C534DA" w:rsidRDefault="009B6465"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7DB190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2,480</w:t>
            </w:r>
          </w:p>
          <w:p w14:paraId="7B5B9BD8" w14:textId="77777777" w:rsidR="009B6465" w:rsidRPr="00C534DA" w:rsidRDefault="009B6465" w:rsidP="00E66552">
            <w:pPr>
              <w:jc w:val="center"/>
              <w:rPr>
                <w:sz w:val="24"/>
                <w:szCs w:val="24"/>
              </w:rPr>
            </w:pPr>
          </w:p>
        </w:tc>
      </w:tr>
      <w:tr w:rsidR="009B6465" w:rsidRPr="00C534DA" w14:paraId="393249E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910E44C" w14:textId="77777777" w:rsidR="009B6465" w:rsidRPr="00C534DA" w:rsidRDefault="009B6465"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781321DB" w14:textId="77777777" w:rsidR="009B6465" w:rsidRPr="00C534DA" w:rsidRDefault="009B6465" w:rsidP="00E66552">
            <w:pPr>
              <w:rPr>
                <w:sz w:val="24"/>
                <w:szCs w:val="24"/>
                <w:lang w:val="en-US"/>
              </w:rPr>
            </w:pPr>
            <w:r w:rsidRPr="00C534DA">
              <w:rPr>
                <w:sz w:val="24"/>
                <w:szCs w:val="24"/>
                <w:lang w:val="en-US"/>
              </w:rPr>
              <w:t>0</w:t>
            </w:r>
          </w:p>
          <w:p w14:paraId="1106BE2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AB8BD4C" w14:textId="77777777" w:rsidR="009B6465" w:rsidRPr="00C534DA" w:rsidRDefault="009B6465" w:rsidP="00E66552">
            <w:pPr>
              <w:adjustRightInd w:val="0"/>
              <w:rPr>
                <w:sz w:val="24"/>
                <w:szCs w:val="24"/>
                <w:lang w:val="en-US"/>
              </w:rPr>
            </w:pPr>
            <w:r w:rsidRPr="00C534DA">
              <w:rPr>
                <w:sz w:val="24"/>
                <w:szCs w:val="24"/>
              </w:rPr>
              <w:t>Опора подвижная  ОПБ-2/57</w:t>
            </w:r>
          </w:p>
          <w:p w14:paraId="2C42E72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DA97A4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9C51D30"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w:t>
            </w:r>
          </w:p>
          <w:p w14:paraId="69FD65AB" w14:textId="77777777" w:rsidR="009B6465" w:rsidRPr="00C534DA" w:rsidRDefault="009B6465" w:rsidP="00E66552">
            <w:pPr>
              <w:jc w:val="center"/>
              <w:rPr>
                <w:sz w:val="24"/>
                <w:szCs w:val="24"/>
              </w:rPr>
            </w:pPr>
          </w:p>
        </w:tc>
      </w:tr>
      <w:tr w:rsidR="009B6465" w:rsidRPr="00C534DA" w14:paraId="15CD1F1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94A1BA0" w14:textId="77777777" w:rsidR="009B6465" w:rsidRPr="00C534DA" w:rsidRDefault="009B6465"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0B12BADF" w14:textId="77777777" w:rsidR="009B6465" w:rsidRPr="00C534DA" w:rsidRDefault="009B6465" w:rsidP="00E66552">
            <w:pPr>
              <w:rPr>
                <w:sz w:val="24"/>
                <w:szCs w:val="24"/>
                <w:lang w:val="en-US"/>
              </w:rPr>
            </w:pPr>
            <w:r w:rsidRPr="00C534DA">
              <w:rPr>
                <w:sz w:val="24"/>
                <w:szCs w:val="24"/>
                <w:lang w:val="en-US"/>
              </w:rPr>
              <w:t>0</w:t>
            </w:r>
          </w:p>
          <w:p w14:paraId="6897A62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CCDCEEE" w14:textId="77777777" w:rsidR="009B6465" w:rsidRPr="00C534DA" w:rsidRDefault="009B6465" w:rsidP="00E66552">
            <w:pPr>
              <w:adjustRightInd w:val="0"/>
              <w:rPr>
                <w:sz w:val="24"/>
                <w:szCs w:val="24"/>
                <w:lang w:val="en-US"/>
              </w:rPr>
            </w:pPr>
            <w:r w:rsidRPr="00C534DA">
              <w:rPr>
                <w:sz w:val="24"/>
                <w:szCs w:val="24"/>
              </w:rPr>
              <w:t>Опора подвижная  ОПБ-2/45</w:t>
            </w:r>
          </w:p>
          <w:p w14:paraId="1E88531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EE91A0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F9996D3"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423C13B7" w14:textId="77777777" w:rsidR="009B6465" w:rsidRPr="00C534DA" w:rsidRDefault="009B6465" w:rsidP="00E66552">
            <w:pPr>
              <w:jc w:val="center"/>
              <w:rPr>
                <w:sz w:val="24"/>
                <w:szCs w:val="24"/>
              </w:rPr>
            </w:pPr>
          </w:p>
        </w:tc>
      </w:tr>
      <w:tr w:rsidR="009B6465" w:rsidRPr="00C534DA" w14:paraId="2ED0AA6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2E4D08" w14:textId="77777777" w:rsidR="009B6465" w:rsidRPr="00C534DA" w:rsidRDefault="009B6465"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004E1509" w14:textId="77777777" w:rsidR="009B6465" w:rsidRPr="00C534DA" w:rsidRDefault="009B6465" w:rsidP="00E66552">
            <w:pPr>
              <w:rPr>
                <w:sz w:val="24"/>
                <w:szCs w:val="24"/>
                <w:lang w:val="en-US"/>
              </w:rPr>
            </w:pPr>
            <w:r w:rsidRPr="00C534DA">
              <w:rPr>
                <w:sz w:val="24"/>
                <w:szCs w:val="24"/>
                <w:lang w:val="en-US"/>
              </w:rPr>
              <w:t>IC12A</w:t>
            </w:r>
          </w:p>
          <w:p w14:paraId="4E89A7C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1F55469" w14:textId="77777777" w:rsidR="009B6465" w:rsidRPr="00C534DA" w:rsidRDefault="009B6465" w:rsidP="00E66552">
            <w:pPr>
              <w:adjustRightInd w:val="0"/>
              <w:rPr>
                <w:sz w:val="24"/>
                <w:szCs w:val="24"/>
                <w:lang w:val="en-US"/>
              </w:rPr>
            </w:pPr>
            <w:r w:rsidRPr="00C534DA">
              <w:rPr>
                <w:sz w:val="24"/>
                <w:szCs w:val="24"/>
                <w:lang w:val="en-US"/>
              </w:rPr>
              <w:t xml:space="preserve">Teava din otel fara sudura sau sudata longitudinal pentru constructii,  montata prin sudura in conducte de distributie, in instalatii de incalzire centrala pentru cladiri de locuit si social-culturale, teava avind diametrul exterior si grosimea peretelui de 57x3,0 mm, </w:t>
            </w:r>
            <w:r w:rsidRPr="00C534DA">
              <w:rPr>
                <w:sz w:val="24"/>
                <w:szCs w:val="24"/>
              </w:rPr>
              <w:t>ГОСТ</w:t>
            </w:r>
            <w:r w:rsidRPr="00C534DA">
              <w:rPr>
                <w:sz w:val="24"/>
                <w:szCs w:val="24"/>
                <w:lang w:val="en-US"/>
              </w:rPr>
              <w:t xml:space="preserve"> 10704-91*</w:t>
            </w:r>
          </w:p>
          <w:p w14:paraId="0BB3F1FA"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156AF48"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458F1E1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1E83513F" w14:textId="77777777" w:rsidR="009B6465" w:rsidRPr="00C534DA" w:rsidRDefault="009B6465" w:rsidP="00E66552">
            <w:pPr>
              <w:jc w:val="center"/>
              <w:rPr>
                <w:sz w:val="24"/>
                <w:szCs w:val="24"/>
              </w:rPr>
            </w:pPr>
          </w:p>
        </w:tc>
      </w:tr>
      <w:tr w:rsidR="009B6465" w:rsidRPr="00C534DA" w14:paraId="22C84DE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258344" w14:textId="77777777" w:rsidR="009B6465" w:rsidRPr="00C534DA" w:rsidRDefault="009B6465"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38297F60" w14:textId="77777777" w:rsidR="009B6465" w:rsidRPr="00C534DA" w:rsidRDefault="009B6465" w:rsidP="00E66552">
            <w:pPr>
              <w:rPr>
                <w:sz w:val="24"/>
                <w:szCs w:val="24"/>
                <w:lang w:val="en-US"/>
              </w:rPr>
            </w:pPr>
            <w:r w:rsidRPr="00C534DA">
              <w:rPr>
                <w:sz w:val="24"/>
                <w:szCs w:val="24"/>
                <w:lang w:val="en-US"/>
              </w:rPr>
              <w:t>IC12A</w:t>
            </w:r>
          </w:p>
          <w:p w14:paraId="2B085E2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B1063DD" w14:textId="77777777" w:rsidR="009B6465" w:rsidRPr="00C534DA" w:rsidRDefault="009B6465" w:rsidP="00E66552">
            <w:pPr>
              <w:adjustRightInd w:val="0"/>
              <w:rPr>
                <w:sz w:val="24"/>
                <w:szCs w:val="24"/>
                <w:lang w:val="en-US"/>
              </w:rPr>
            </w:pPr>
            <w:r w:rsidRPr="00C534DA">
              <w:rPr>
                <w:sz w:val="24"/>
                <w:szCs w:val="24"/>
                <w:lang w:val="en-US"/>
              </w:rPr>
              <w:t xml:space="preserve">Teava din otel fara sudura sau sudata longitudinal pentru constructii,  montata prin sudura in conducte de distributie, in instalatii de incalzire centrala pentru cladiri de locuit si social-culturale, teava avind diametrul exterior si grosimea peretelui de 45x2.5 mm, </w:t>
            </w:r>
            <w:r w:rsidRPr="00C534DA">
              <w:rPr>
                <w:sz w:val="24"/>
                <w:szCs w:val="24"/>
              </w:rPr>
              <w:t>ГОСТ</w:t>
            </w:r>
            <w:r w:rsidRPr="00C534DA">
              <w:rPr>
                <w:sz w:val="24"/>
                <w:szCs w:val="24"/>
                <w:lang w:val="en-US"/>
              </w:rPr>
              <w:t xml:space="preserve"> 10704-91*</w:t>
            </w:r>
          </w:p>
          <w:p w14:paraId="3ED41ED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AB07DEA"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0FDB695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F657863" w14:textId="77777777" w:rsidR="009B6465" w:rsidRPr="00C534DA" w:rsidRDefault="009B6465" w:rsidP="00E66552">
            <w:pPr>
              <w:jc w:val="center"/>
              <w:rPr>
                <w:sz w:val="24"/>
                <w:szCs w:val="24"/>
              </w:rPr>
            </w:pPr>
          </w:p>
        </w:tc>
      </w:tr>
      <w:tr w:rsidR="009B6465" w:rsidRPr="00C534DA" w14:paraId="7A0129F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605107" w14:textId="77777777" w:rsidR="009B6465" w:rsidRPr="00C534DA" w:rsidRDefault="009B6465"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7F1184C2" w14:textId="77777777" w:rsidR="009B6465" w:rsidRPr="00C534DA" w:rsidRDefault="009B6465" w:rsidP="00E66552">
            <w:pPr>
              <w:rPr>
                <w:sz w:val="24"/>
                <w:szCs w:val="24"/>
                <w:lang w:val="en-US"/>
              </w:rPr>
            </w:pPr>
            <w:r w:rsidRPr="00C534DA">
              <w:rPr>
                <w:sz w:val="24"/>
                <w:szCs w:val="24"/>
                <w:lang w:val="en-US"/>
              </w:rPr>
              <w:t>IC11E</w:t>
            </w:r>
          </w:p>
          <w:p w14:paraId="5E1EF33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464B495" w14:textId="77777777" w:rsidR="009B6465" w:rsidRPr="00C534DA" w:rsidRDefault="009B6465" w:rsidP="00E66552">
            <w:pPr>
              <w:adjustRightInd w:val="0"/>
              <w:rPr>
                <w:sz w:val="24"/>
                <w:szCs w:val="24"/>
                <w:lang w:val="en-US"/>
              </w:rPr>
            </w:pPr>
            <w:r w:rsidRPr="00C534DA">
              <w:rPr>
                <w:sz w:val="24"/>
                <w:szCs w:val="24"/>
                <w:lang w:val="en-US"/>
              </w:rPr>
              <w:t xml:space="preserve">Teava din otel neagra  sudata longitudinal pentru instalatii, nefiletata, montata prin sudura in coloane, in instalatii de incalzire centrala pentru cladiri de locuit si social-culturale, teava avind diametrul de 38x2.0 mm, </w:t>
            </w:r>
            <w:r w:rsidRPr="00C534DA">
              <w:rPr>
                <w:sz w:val="24"/>
                <w:szCs w:val="24"/>
              </w:rPr>
              <w:t>ГОСТ</w:t>
            </w:r>
            <w:r w:rsidRPr="00C534DA">
              <w:rPr>
                <w:sz w:val="24"/>
                <w:szCs w:val="24"/>
                <w:lang w:val="en-US"/>
              </w:rPr>
              <w:t xml:space="preserve"> 10704-91*</w:t>
            </w:r>
          </w:p>
          <w:p w14:paraId="067095C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82F422C"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80A5904"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0005CFCA" w14:textId="77777777" w:rsidR="009B6465" w:rsidRPr="00C534DA" w:rsidRDefault="009B6465" w:rsidP="00E66552">
            <w:pPr>
              <w:jc w:val="center"/>
              <w:rPr>
                <w:sz w:val="24"/>
                <w:szCs w:val="24"/>
              </w:rPr>
            </w:pPr>
          </w:p>
        </w:tc>
      </w:tr>
      <w:tr w:rsidR="009B6465" w:rsidRPr="00C534DA" w14:paraId="740C5DF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B48BD5" w14:textId="77777777" w:rsidR="009B6465" w:rsidRPr="00C534DA" w:rsidRDefault="009B6465"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3E651F34" w14:textId="77777777" w:rsidR="009B6465" w:rsidRPr="00C534DA" w:rsidRDefault="009B6465" w:rsidP="00E66552">
            <w:pPr>
              <w:rPr>
                <w:sz w:val="24"/>
                <w:szCs w:val="24"/>
                <w:lang w:val="en-US"/>
              </w:rPr>
            </w:pPr>
            <w:r w:rsidRPr="00C534DA">
              <w:rPr>
                <w:sz w:val="24"/>
                <w:szCs w:val="24"/>
                <w:lang w:val="en-US"/>
              </w:rPr>
              <w:t>IC11D</w:t>
            </w:r>
          </w:p>
          <w:p w14:paraId="486AE9E7"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89C1EDB" w14:textId="77777777" w:rsidR="009B6465" w:rsidRPr="00C534DA" w:rsidRDefault="009B6465" w:rsidP="00E66552">
            <w:pPr>
              <w:adjustRightInd w:val="0"/>
              <w:rPr>
                <w:sz w:val="24"/>
                <w:szCs w:val="24"/>
                <w:lang w:val="en-US"/>
              </w:rPr>
            </w:pPr>
            <w:r w:rsidRPr="00C534DA">
              <w:rPr>
                <w:sz w:val="24"/>
                <w:szCs w:val="24"/>
                <w:lang w:val="en-US"/>
              </w:rPr>
              <w:t xml:space="preserve">Teava din otel neagra  sudata longitudinal pentru instalatii, nefiletata, montata prin sudura in coloane, in instalatii de incalzire centrala pentru cladiri de locuit si social-culturale, teava avind diametrul de 32x2,0 mm, </w:t>
            </w:r>
            <w:r w:rsidRPr="00C534DA">
              <w:rPr>
                <w:sz w:val="24"/>
                <w:szCs w:val="24"/>
              </w:rPr>
              <w:t>ГОСТ</w:t>
            </w:r>
            <w:r w:rsidRPr="00C534DA">
              <w:rPr>
                <w:sz w:val="24"/>
                <w:szCs w:val="24"/>
                <w:lang w:val="en-US"/>
              </w:rPr>
              <w:t xml:space="preserve"> 10704-91*</w:t>
            </w:r>
          </w:p>
          <w:p w14:paraId="28588C87"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813F021"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FF02111"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w:t>
            </w:r>
          </w:p>
          <w:p w14:paraId="1A31656A" w14:textId="77777777" w:rsidR="009B6465" w:rsidRPr="00C534DA" w:rsidRDefault="009B6465" w:rsidP="00E66552">
            <w:pPr>
              <w:jc w:val="center"/>
              <w:rPr>
                <w:sz w:val="24"/>
                <w:szCs w:val="24"/>
              </w:rPr>
            </w:pPr>
          </w:p>
        </w:tc>
      </w:tr>
      <w:tr w:rsidR="009B6465" w:rsidRPr="00C534DA" w14:paraId="5A5D57F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7E7B85" w14:textId="77777777" w:rsidR="009B6465" w:rsidRPr="00C534DA" w:rsidRDefault="009B6465"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2455513E" w14:textId="77777777" w:rsidR="009B6465" w:rsidRPr="00C534DA" w:rsidRDefault="009B6465" w:rsidP="00E66552">
            <w:pPr>
              <w:rPr>
                <w:sz w:val="24"/>
                <w:szCs w:val="24"/>
                <w:lang w:val="en-US"/>
              </w:rPr>
            </w:pPr>
            <w:r w:rsidRPr="00C534DA">
              <w:rPr>
                <w:sz w:val="24"/>
                <w:szCs w:val="24"/>
                <w:lang w:val="en-US"/>
              </w:rPr>
              <w:t>IC11B</w:t>
            </w:r>
          </w:p>
          <w:p w14:paraId="781A8CA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D92569B" w14:textId="77777777" w:rsidR="009B6465" w:rsidRPr="00C534DA" w:rsidRDefault="009B6465" w:rsidP="00E66552">
            <w:pPr>
              <w:adjustRightInd w:val="0"/>
              <w:rPr>
                <w:sz w:val="24"/>
                <w:szCs w:val="24"/>
                <w:lang w:val="en-US"/>
              </w:rPr>
            </w:pPr>
            <w:r w:rsidRPr="00C534DA">
              <w:rPr>
                <w:sz w:val="24"/>
                <w:szCs w:val="24"/>
                <w:lang w:val="en-US"/>
              </w:rPr>
              <w:t xml:space="preserve">Teava din otel neagra  sudata longitudinal pentru instalatii, nefiletata, montata prin sudura in coloane, in instalatii de incalzire centrala pentru cladiri de locuit si social-culturale, teava avind diametrul de  18x1.8 mm, </w:t>
            </w:r>
            <w:r w:rsidRPr="00C534DA">
              <w:rPr>
                <w:sz w:val="24"/>
                <w:szCs w:val="24"/>
              </w:rPr>
              <w:t>ГОСТ</w:t>
            </w:r>
            <w:r w:rsidRPr="00C534DA">
              <w:rPr>
                <w:sz w:val="24"/>
                <w:szCs w:val="24"/>
                <w:lang w:val="en-US"/>
              </w:rPr>
              <w:t xml:space="preserve"> 10704-91*</w:t>
            </w:r>
          </w:p>
          <w:p w14:paraId="621148DB"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4C24DD83"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D52D045"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w:t>
            </w:r>
          </w:p>
          <w:p w14:paraId="2D0CAD33" w14:textId="77777777" w:rsidR="009B6465" w:rsidRPr="00C534DA" w:rsidRDefault="009B6465" w:rsidP="00E66552">
            <w:pPr>
              <w:jc w:val="center"/>
              <w:rPr>
                <w:sz w:val="24"/>
                <w:szCs w:val="24"/>
              </w:rPr>
            </w:pPr>
          </w:p>
        </w:tc>
      </w:tr>
      <w:tr w:rsidR="009B6465" w:rsidRPr="00C534DA" w14:paraId="0DFA316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A0481C9" w14:textId="77777777" w:rsidR="009B6465" w:rsidRPr="00C534DA" w:rsidRDefault="009B6465"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29F3DACE" w14:textId="77777777" w:rsidR="009B6465" w:rsidRPr="00C534DA" w:rsidRDefault="009B6465" w:rsidP="00E66552">
            <w:pPr>
              <w:rPr>
                <w:sz w:val="24"/>
                <w:szCs w:val="24"/>
                <w:lang w:val="en-US"/>
              </w:rPr>
            </w:pPr>
            <w:r w:rsidRPr="00C534DA">
              <w:rPr>
                <w:sz w:val="24"/>
                <w:szCs w:val="24"/>
                <w:lang w:val="en-US"/>
              </w:rPr>
              <w:t>IE06A</w:t>
            </w:r>
          </w:p>
          <w:p w14:paraId="0B1DE21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4762F65" w14:textId="77777777" w:rsidR="009B6465" w:rsidRPr="00C534DA" w:rsidRDefault="009B6465" w:rsidP="00E66552">
            <w:pPr>
              <w:adjustRightInd w:val="0"/>
              <w:rPr>
                <w:sz w:val="24"/>
                <w:szCs w:val="24"/>
                <w:lang w:val="en-US"/>
              </w:rPr>
            </w:pPr>
            <w:r w:rsidRPr="00C534DA">
              <w:rPr>
                <w:sz w:val="24"/>
                <w:szCs w:val="24"/>
                <w:lang w:val="en-US"/>
              </w:rPr>
              <w:t>Verificarea preliminara la presiune a  conductelor de gaze montate, inclusiv robinetele, fara contoare si aparate de utilizare diam. pina la 1"</w:t>
            </w:r>
          </w:p>
          <w:p w14:paraId="1504F648"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A68F1A8"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70BC181"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w:t>
            </w:r>
          </w:p>
          <w:p w14:paraId="090B34EE" w14:textId="77777777" w:rsidR="009B6465" w:rsidRPr="00C534DA" w:rsidRDefault="009B6465" w:rsidP="00E66552">
            <w:pPr>
              <w:jc w:val="center"/>
              <w:rPr>
                <w:sz w:val="24"/>
                <w:szCs w:val="24"/>
              </w:rPr>
            </w:pPr>
          </w:p>
        </w:tc>
      </w:tr>
      <w:tr w:rsidR="009B6465" w:rsidRPr="00C534DA" w14:paraId="5D0781C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2452271" w14:textId="77777777" w:rsidR="009B6465" w:rsidRPr="00C534DA" w:rsidRDefault="009B6465"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4147187A" w14:textId="77777777" w:rsidR="009B6465" w:rsidRPr="00C534DA" w:rsidRDefault="009B6465" w:rsidP="00E66552">
            <w:pPr>
              <w:rPr>
                <w:sz w:val="24"/>
                <w:szCs w:val="24"/>
                <w:lang w:val="en-US"/>
              </w:rPr>
            </w:pPr>
            <w:r w:rsidRPr="00C534DA">
              <w:rPr>
                <w:sz w:val="24"/>
                <w:szCs w:val="24"/>
                <w:lang w:val="en-US"/>
              </w:rPr>
              <w:t>IE06B</w:t>
            </w:r>
          </w:p>
          <w:p w14:paraId="5F82C87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751C717" w14:textId="77777777" w:rsidR="009B6465" w:rsidRPr="00C534DA" w:rsidRDefault="009B6465" w:rsidP="00E66552">
            <w:pPr>
              <w:adjustRightInd w:val="0"/>
              <w:rPr>
                <w:sz w:val="24"/>
                <w:szCs w:val="24"/>
                <w:lang w:val="en-US"/>
              </w:rPr>
            </w:pPr>
            <w:r w:rsidRPr="00C534DA">
              <w:rPr>
                <w:sz w:val="24"/>
                <w:szCs w:val="24"/>
                <w:lang w:val="en-US"/>
              </w:rPr>
              <w:t xml:space="preserve">Verificarea preliminara la presiune a  conductelor de gaze montate, inclusiv robinetele, </w:t>
            </w:r>
            <w:r w:rsidRPr="00C534DA">
              <w:rPr>
                <w:sz w:val="24"/>
                <w:szCs w:val="24"/>
                <w:lang w:val="en-US"/>
              </w:rPr>
              <w:lastRenderedPageBreak/>
              <w:t xml:space="preserve">fara contoare si aparate de utilizare diam.  </w:t>
            </w:r>
            <w:r w:rsidRPr="00C534DA">
              <w:rPr>
                <w:sz w:val="24"/>
                <w:szCs w:val="24"/>
              </w:rPr>
              <w:t>peste 1"</w:t>
            </w:r>
          </w:p>
          <w:p w14:paraId="574F7DD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F9C968D" w14:textId="77777777" w:rsidR="009B6465" w:rsidRPr="00C534DA" w:rsidRDefault="009B6465" w:rsidP="00E66552">
            <w:pPr>
              <w:jc w:val="center"/>
              <w:rPr>
                <w:sz w:val="24"/>
                <w:szCs w:val="24"/>
              </w:rPr>
            </w:pPr>
            <w:r w:rsidRPr="00C534DA">
              <w:rPr>
                <w:sz w:val="24"/>
                <w:szCs w:val="24"/>
              </w:rPr>
              <w:lastRenderedPageBreak/>
              <w:t>m</w:t>
            </w:r>
          </w:p>
        </w:tc>
        <w:tc>
          <w:tcPr>
            <w:tcW w:w="1559" w:type="dxa"/>
            <w:tcBorders>
              <w:top w:val="single" w:sz="4" w:space="0" w:color="auto"/>
              <w:bottom w:val="single" w:sz="4" w:space="0" w:color="auto"/>
            </w:tcBorders>
            <w:vAlign w:val="center"/>
          </w:tcPr>
          <w:p w14:paraId="55485E16" w14:textId="77777777" w:rsidR="009B6465" w:rsidRPr="00C534DA" w:rsidRDefault="009B6465" w:rsidP="00E66552">
            <w:pPr>
              <w:adjustRightInd w:val="0"/>
              <w:jc w:val="center"/>
              <w:rPr>
                <w:rFonts w:ascii="Arial CYR" w:hAnsi="Arial CYR" w:cs="Arial CYR"/>
                <w:sz w:val="24"/>
                <w:szCs w:val="24"/>
              </w:rPr>
            </w:pPr>
            <w:r w:rsidRPr="00C534DA">
              <w:rPr>
                <w:sz w:val="24"/>
                <w:szCs w:val="24"/>
              </w:rPr>
              <w:t>37,000</w:t>
            </w:r>
          </w:p>
          <w:p w14:paraId="544E5B0A" w14:textId="77777777" w:rsidR="009B6465" w:rsidRPr="00C534DA" w:rsidRDefault="009B6465" w:rsidP="00E66552">
            <w:pPr>
              <w:jc w:val="center"/>
              <w:rPr>
                <w:sz w:val="24"/>
                <w:szCs w:val="24"/>
              </w:rPr>
            </w:pPr>
          </w:p>
        </w:tc>
      </w:tr>
      <w:tr w:rsidR="009B6465" w:rsidRPr="00C534DA" w14:paraId="21F0E84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0B4FEC" w14:textId="77777777" w:rsidR="009B6465" w:rsidRPr="00C534DA" w:rsidRDefault="009B6465"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4105B7EC" w14:textId="77777777" w:rsidR="009B6465" w:rsidRPr="00C534DA" w:rsidRDefault="009B6465" w:rsidP="00E66552">
            <w:pPr>
              <w:rPr>
                <w:sz w:val="24"/>
                <w:szCs w:val="24"/>
                <w:lang w:val="en-US"/>
              </w:rPr>
            </w:pPr>
            <w:r w:rsidRPr="00C534DA">
              <w:rPr>
                <w:sz w:val="24"/>
                <w:szCs w:val="24"/>
                <w:lang w:val="en-US"/>
              </w:rPr>
              <w:t>IE07A</w:t>
            </w:r>
          </w:p>
          <w:p w14:paraId="136DB28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265A333" w14:textId="77777777" w:rsidR="009B6465" w:rsidRPr="00C534DA" w:rsidRDefault="009B6465" w:rsidP="00E66552">
            <w:pPr>
              <w:adjustRightInd w:val="0"/>
              <w:rPr>
                <w:sz w:val="24"/>
                <w:szCs w:val="24"/>
                <w:lang w:val="en-US"/>
              </w:rPr>
            </w:pPr>
            <w:r w:rsidRPr="00C534DA">
              <w:rPr>
                <w:sz w:val="24"/>
                <w:szCs w:val="24"/>
                <w:lang w:val="en-US"/>
              </w:rPr>
              <w:t>Verificarea preliminara la presiune a  conductelor de gaze montate, inclusiv robinetele, fara contoare si aparate de utilizare conductele avind diametrul de pina la 1", inclusiv</w:t>
            </w:r>
          </w:p>
          <w:p w14:paraId="4032DF67"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AB14044"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CFB6656"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w:t>
            </w:r>
          </w:p>
          <w:p w14:paraId="5391F856" w14:textId="77777777" w:rsidR="009B6465" w:rsidRPr="00C534DA" w:rsidRDefault="009B6465" w:rsidP="00E66552">
            <w:pPr>
              <w:jc w:val="center"/>
              <w:rPr>
                <w:sz w:val="24"/>
                <w:szCs w:val="24"/>
              </w:rPr>
            </w:pPr>
          </w:p>
        </w:tc>
      </w:tr>
      <w:tr w:rsidR="009B6465" w:rsidRPr="00C534DA" w14:paraId="5EE6CFF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0B3732" w14:textId="77777777" w:rsidR="009B6465" w:rsidRPr="00C534DA" w:rsidRDefault="009B6465"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73513F5E" w14:textId="77777777" w:rsidR="009B6465" w:rsidRPr="00C534DA" w:rsidRDefault="009B6465" w:rsidP="00E66552">
            <w:pPr>
              <w:rPr>
                <w:sz w:val="24"/>
                <w:szCs w:val="24"/>
                <w:lang w:val="en-US"/>
              </w:rPr>
            </w:pPr>
            <w:r w:rsidRPr="00C534DA">
              <w:rPr>
                <w:sz w:val="24"/>
                <w:szCs w:val="24"/>
                <w:lang w:val="en-US"/>
              </w:rPr>
              <w:t>IE07B</w:t>
            </w:r>
          </w:p>
          <w:p w14:paraId="0EF900E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1A5164F" w14:textId="77777777" w:rsidR="009B6465" w:rsidRPr="00C534DA" w:rsidRDefault="009B6465" w:rsidP="00E66552">
            <w:pPr>
              <w:adjustRightInd w:val="0"/>
              <w:rPr>
                <w:sz w:val="24"/>
                <w:szCs w:val="24"/>
                <w:lang w:val="en-US"/>
              </w:rPr>
            </w:pPr>
            <w:r w:rsidRPr="00C534DA">
              <w:rPr>
                <w:sz w:val="24"/>
                <w:szCs w:val="24"/>
                <w:lang w:val="en-US"/>
              </w:rPr>
              <w:t>Verificarea preliminara la presiune a  conductelor de gaze montate, inclusiv robinetele, fara contoare si aparate de utilizare conductele avind diametrul de peste 1"</w:t>
            </w:r>
          </w:p>
          <w:p w14:paraId="35558D7F"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2E220ED7" w14:textId="77777777" w:rsidR="009B6465" w:rsidRPr="00C534DA" w:rsidRDefault="009B6465"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BA01AF1" w14:textId="77777777" w:rsidR="009B6465" w:rsidRPr="00C534DA" w:rsidRDefault="009B6465" w:rsidP="00E66552">
            <w:pPr>
              <w:adjustRightInd w:val="0"/>
              <w:jc w:val="center"/>
              <w:rPr>
                <w:rFonts w:ascii="Arial CYR" w:hAnsi="Arial CYR" w:cs="Arial CYR"/>
                <w:sz w:val="24"/>
                <w:szCs w:val="24"/>
              </w:rPr>
            </w:pPr>
            <w:r w:rsidRPr="00C534DA">
              <w:rPr>
                <w:sz w:val="24"/>
                <w:szCs w:val="24"/>
              </w:rPr>
              <w:t>37,000</w:t>
            </w:r>
          </w:p>
          <w:p w14:paraId="78368705" w14:textId="77777777" w:rsidR="009B6465" w:rsidRPr="00C534DA" w:rsidRDefault="009B6465" w:rsidP="00E66552">
            <w:pPr>
              <w:jc w:val="center"/>
              <w:rPr>
                <w:sz w:val="24"/>
                <w:szCs w:val="24"/>
              </w:rPr>
            </w:pPr>
          </w:p>
        </w:tc>
      </w:tr>
      <w:tr w:rsidR="009B6465" w:rsidRPr="00C534DA" w14:paraId="7E5BEB2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C50807" w14:textId="77777777" w:rsidR="009B6465" w:rsidRPr="00C534DA" w:rsidRDefault="009B6465"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3CD1D174" w14:textId="77777777" w:rsidR="009B6465" w:rsidRPr="00C534DA" w:rsidRDefault="009B6465" w:rsidP="00E66552">
            <w:pPr>
              <w:rPr>
                <w:sz w:val="24"/>
                <w:szCs w:val="24"/>
                <w:lang w:val="en-US"/>
              </w:rPr>
            </w:pPr>
            <w:r w:rsidRPr="00C534DA">
              <w:rPr>
                <w:sz w:val="24"/>
                <w:szCs w:val="24"/>
                <w:lang w:val="en-US"/>
              </w:rPr>
              <w:t>IzA06D</w:t>
            </w:r>
          </w:p>
          <w:p w14:paraId="585D31F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A52E757" w14:textId="77777777" w:rsidR="009B6465" w:rsidRPr="00C534DA" w:rsidRDefault="009B6465" w:rsidP="00E66552">
            <w:pPr>
              <w:adjustRightInd w:val="0"/>
              <w:rPr>
                <w:sz w:val="24"/>
                <w:szCs w:val="24"/>
                <w:lang w:val="en-US"/>
              </w:rPr>
            </w:pPr>
            <w:r w:rsidRPr="00C534DA">
              <w:rPr>
                <w:sz w:val="24"/>
                <w:szCs w:val="24"/>
                <w:lang w:val="en-US"/>
              </w:rPr>
              <w:t xml:space="preserve">Vopsitorii anticorozive pe timplarie metalica, utilaje tehnologice si constructii metalice cu email alchidic (un strat grund  </w:t>
            </w:r>
            <w:r w:rsidRPr="00C534DA">
              <w:rPr>
                <w:sz w:val="24"/>
                <w:szCs w:val="24"/>
              </w:rPr>
              <w:t>ГФ</w:t>
            </w:r>
            <w:r w:rsidRPr="00C534DA">
              <w:rPr>
                <w:sz w:val="24"/>
                <w:szCs w:val="24"/>
                <w:lang w:val="en-US"/>
              </w:rPr>
              <w:t>-21 1</w:t>
            </w:r>
            <w:r w:rsidRPr="00C534DA">
              <w:rPr>
                <w:sz w:val="24"/>
                <w:szCs w:val="24"/>
              </w:rPr>
              <w:t>сл</w:t>
            </w:r>
            <w:r w:rsidRPr="00C534DA">
              <w:rPr>
                <w:sz w:val="24"/>
                <w:szCs w:val="24"/>
                <w:lang w:val="en-US"/>
              </w:rPr>
              <w:t xml:space="preserve">. si 2 straturi de emai  </w:t>
            </w:r>
            <w:r w:rsidRPr="00C534DA">
              <w:rPr>
                <w:sz w:val="24"/>
                <w:szCs w:val="24"/>
              </w:rPr>
              <w:t>БТ</w:t>
            </w:r>
            <w:r w:rsidRPr="00C534DA">
              <w:rPr>
                <w:sz w:val="24"/>
                <w:szCs w:val="24"/>
                <w:lang w:val="en-US"/>
              </w:rPr>
              <w:t xml:space="preserve">-177l)   </w:t>
            </w:r>
          </w:p>
          <w:p w14:paraId="2981ABD4"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EA9B8D5" w14:textId="77777777" w:rsidR="009B6465" w:rsidRPr="00C534DA" w:rsidRDefault="009B6465"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024B4E6" w14:textId="77777777" w:rsidR="009B6465" w:rsidRPr="00C534DA" w:rsidRDefault="009B6465" w:rsidP="00E66552">
            <w:pPr>
              <w:adjustRightInd w:val="0"/>
              <w:jc w:val="center"/>
              <w:rPr>
                <w:rFonts w:ascii="Arial CYR" w:hAnsi="Arial CYR" w:cs="Arial CYR"/>
                <w:sz w:val="24"/>
                <w:szCs w:val="24"/>
              </w:rPr>
            </w:pPr>
            <w:r w:rsidRPr="00C534DA">
              <w:rPr>
                <w:sz w:val="24"/>
                <w:szCs w:val="24"/>
              </w:rPr>
              <w:t>5,900</w:t>
            </w:r>
          </w:p>
          <w:p w14:paraId="1B3C963A" w14:textId="77777777" w:rsidR="009B6465" w:rsidRPr="00C534DA" w:rsidRDefault="009B6465" w:rsidP="00E66552">
            <w:pPr>
              <w:jc w:val="center"/>
              <w:rPr>
                <w:sz w:val="24"/>
                <w:szCs w:val="24"/>
              </w:rPr>
            </w:pPr>
          </w:p>
        </w:tc>
      </w:tr>
      <w:tr w:rsidR="009B6465" w:rsidRPr="00C534DA" w14:paraId="6CFBF3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59860C" w14:textId="77777777" w:rsidR="009B6465" w:rsidRPr="00C534DA" w:rsidRDefault="009B6465"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30784178" w14:textId="77777777" w:rsidR="009B6465" w:rsidRPr="00C534DA" w:rsidRDefault="009B6465" w:rsidP="00E66552">
            <w:pPr>
              <w:rPr>
                <w:sz w:val="24"/>
                <w:szCs w:val="24"/>
                <w:lang w:val="en-US"/>
              </w:rPr>
            </w:pPr>
            <w:r w:rsidRPr="00C534DA">
              <w:rPr>
                <w:sz w:val="24"/>
                <w:szCs w:val="24"/>
                <w:lang w:val="en-US"/>
              </w:rPr>
              <w:t>RpCU05E</w:t>
            </w:r>
          </w:p>
          <w:p w14:paraId="10745A8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AC1E740" w14:textId="77777777" w:rsidR="009B6465" w:rsidRPr="00C534DA" w:rsidRDefault="009B6465" w:rsidP="00E66552">
            <w:pPr>
              <w:adjustRightInd w:val="0"/>
              <w:rPr>
                <w:sz w:val="24"/>
                <w:szCs w:val="24"/>
                <w:lang w:val="en-US"/>
              </w:rPr>
            </w:pPr>
            <w:r w:rsidRPr="00C534DA">
              <w:rPr>
                <w:sz w:val="24"/>
                <w:szCs w:val="24"/>
                <w:lang w:val="en-US"/>
              </w:rPr>
              <w:t>Executarea strapungerilor pentru conducte sau tiranti in pereti din beton simplu de 16 -25 cm grosime</w:t>
            </w:r>
          </w:p>
          <w:p w14:paraId="5BD165E7"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B3F3F1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464059D"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5C380A9C" w14:textId="77777777" w:rsidR="009B6465" w:rsidRPr="00C534DA" w:rsidRDefault="009B6465" w:rsidP="00E66552">
            <w:pPr>
              <w:jc w:val="center"/>
              <w:rPr>
                <w:sz w:val="24"/>
                <w:szCs w:val="24"/>
              </w:rPr>
            </w:pPr>
          </w:p>
        </w:tc>
      </w:tr>
      <w:tr w:rsidR="009B6465" w:rsidRPr="00C534DA" w14:paraId="51FCDD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8C5570B" w14:textId="77777777" w:rsidR="009B6465" w:rsidRPr="00C534DA" w:rsidRDefault="009B6465"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65A90ACC" w14:textId="77777777" w:rsidR="009B6465" w:rsidRPr="00C534DA" w:rsidRDefault="009B6465" w:rsidP="00E66552">
            <w:pPr>
              <w:rPr>
                <w:sz w:val="24"/>
                <w:szCs w:val="24"/>
                <w:lang w:val="en-US"/>
              </w:rPr>
            </w:pPr>
            <w:r w:rsidRPr="00C534DA">
              <w:rPr>
                <w:sz w:val="24"/>
                <w:szCs w:val="24"/>
                <w:lang w:val="en-US"/>
              </w:rPr>
              <w:t>IC44A</w:t>
            </w:r>
          </w:p>
          <w:p w14:paraId="2110311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538184D" w14:textId="77777777" w:rsidR="009B6465" w:rsidRPr="00C534DA" w:rsidRDefault="009B6465" w:rsidP="00E66552">
            <w:pPr>
              <w:adjustRightInd w:val="0"/>
              <w:rPr>
                <w:sz w:val="24"/>
                <w:szCs w:val="24"/>
                <w:lang w:val="en-US"/>
              </w:rPr>
            </w:pPr>
            <w:r w:rsidRPr="00C534DA">
              <w:rPr>
                <w:sz w:val="24"/>
                <w:szCs w:val="24"/>
                <w:lang w:val="en-US"/>
              </w:rPr>
              <w:t>Confectionarea, montarea si cimentarea tevii de protectie la trecerea conductelor prin ziduri, teava avind diametrul de 1" -2"(</w:t>
            </w:r>
            <w:r w:rsidRPr="00C534DA">
              <w:rPr>
                <w:sz w:val="24"/>
                <w:szCs w:val="24"/>
              </w:rPr>
              <w:t>Гильза</w:t>
            </w:r>
            <w:r w:rsidRPr="00C534DA">
              <w:rPr>
                <w:sz w:val="24"/>
                <w:szCs w:val="24"/>
                <w:lang w:val="en-US"/>
              </w:rPr>
              <w:t xml:space="preserve"> </w:t>
            </w:r>
            <w:r w:rsidRPr="00C534DA">
              <w:rPr>
                <w:sz w:val="24"/>
                <w:szCs w:val="24"/>
              </w:rPr>
              <w:t>из</w:t>
            </w:r>
            <w:r w:rsidRPr="00C534DA">
              <w:rPr>
                <w:sz w:val="24"/>
                <w:szCs w:val="24"/>
                <w:lang w:val="en-US"/>
              </w:rPr>
              <w:t xml:space="preserve"> </w:t>
            </w:r>
            <w:r w:rsidRPr="00C534DA">
              <w:rPr>
                <w:sz w:val="24"/>
                <w:szCs w:val="24"/>
              </w:rPr>
              <w:t>трубы</w:t>
            </w:r>
            <w:r w:rsidRPr="00C534DA">
              <w:rPr>
                <w:sz w:val="24"/>
                <w:szCs w:val="24"/>
                <w:lang w:val="en-US"/>
              </w:rPr>
              <w:t xml:space="preserve"> </w:t>
            </w:r>
            <w:r w:rsidRPr="00C534DA">
              <w:rPr>
                <w:sz w:val="24"/>
                <w:szCs w:val="24"/>
              </w:rPr>
              <w:t>по</w:t>
            </w:r>
            <w:r w:rsidRPr="00C534DA">
              <w:rPr>
                <w:sz w:val="24"/>
                <w:szCs w:val="24"/>
                <w:lang w:val="en-US"/>
              </w:rPr>
              <w:t xml:space="preserve"> </w:t>
            </w:r>
            <w:r w:rsidRPr="00C534DA">
              <w:rPr>
                <w:sz w:val="24"/>
                <w:szCs w:val="24"/>
              </w:rPr>
              <w:t>ГОСТ</w:t>
            </w:r>
            <w:r w:rsidRPr="00C534DA">
              <w:rPr>
                <w:sz w:val="24"/>
                <w:szCs w:val="24"/>
                <w:lang w:val="en-US"/>
              </w:rPr>
              <w:t xml:space="preserve"> 3262-75 </w:t>
            </w:r>
            <w:r w:rsidRPr="00C534DA">
              <w:rPr>
                <w:sz w:val="24"/>
                <w:szCs w:val="24"/>
              </w:rPr>
              <w:t>Ф</w:t>
            </w:r>
            <w:r w:rsidRPr="00C534DA">
              <w:rPr>
                <w:sz w:val="24"/>
                <w:szCs w:val="24"/>
                <w:lang w:val="en-US"/>
              </w:rPr>
              <w:t xml:space="preserve">100 L=350 </w:t>
            </w:r>
            <w:r w:rsidRPr="00C534DA">
              <w:rPr>
                <w:sz w:val="24"/>
                <w:szCs w:val="24"/>
              </w:rPr>
              <w:t>мм</w:t>
            </w:r>
            <w:r w:rsidRPr="00C534DA">
              <w:rPr>
                <w:sz w:val="24"/>
                <w:szCs w:val="24"/>
                <w:lang w:val="en-US"/>
              </w:rPr>
              <w:t xml:space="preserve"> )</w:t>
            </w:r>
          </w:p>
          <w:p w14:paraId="5408E663"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747B487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897072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14F9E618" w14:textId="77777777" w:rsidR="009B6465" w:rsidRPr="00C534DA" w:rsidRDefault="009B6465" w:rsidP="00E66552">
            <w:pPr>
              <w:jc w:val="center"/>
              <w:rPr>
                <w:sz w:val="24"/>
                <w:szCs w:val="24"/>
              </w:rPr>
            </w:pPr>
          </w:p>
        </w:tc>
      </w:tr>
      <w:tr w:rsidR="009B6465" w:rsidRPr="00C534DA" w14:paraId="090037B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C71C46" w14:textId="77777777" w:rsidR="009B6465" w:rsidRPr="00C534DA" w:rsidRDefault="009B6465"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2D94916E" w14:textId="77777777" w:rsidR="009B6465" w:rsidRPr="00C534DA" w:rsidRDefault="009B6465" w:rsidP="00E66552">
            <w:pPr>
              <w:rPr>
                <w:sz w:val="24"/>
                <w:szCs w:val="24"/>
                <w:lang w:val="en-US"/>
              </w:rPr>
            </w:pPr>
            <w:r w:rsidRPr="00C534DA">
              <w:rPr>
                <w:sz w:val="24"/>
                <w:szCs w:val="24"/>
                <w:lang w:val="en-US"/>
              </w:rPr>
              <w:t>IzH05A</w:t>
            </w:r>
          </w:p>
          <w:p w14:paraId="379C074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7D0BC62" w14:textId="77777777" w:rsidR="009B6465" w:rsidRPr="00C534DA" w:rsidRDefault="009B6465" w:rsidP="00E66552">
            <w:pPr>
              <w:adjustRightInd w:val="0"/>
              <w:rPr>
                <w:sz w:val="24"/>
                <w:szCs w:val="24"/>
              </w:rPr>
            </w:pPr>
            <w:r w:rsidRPr="00C534DA">
              <w:rPr>
                <w:sz w:val="24"/>
                <w:szCs w:val="24"/>
              </w:rPr>
              <w:t>Izolarea conductelor cu saltele din vata de sticla, vata minerala tip I sau tip P cusute pe o fata, pe impletitura din sirma zincata, confectionate pe santier, avind grosimea de  50 mm, la conducte cu circumferinta peste termoizolatie sub 35 cm, inclusiv. -  Маты минералов. прошивные в обкладке из сетки типа М2 (сетка №12-1,2 с  2-х сторон), марки 125, толщ 30мм (Гост 21880-86)</w:t>
            </w:r>
          </w:p>
          <w:p w14:paraId="1DD7EA4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F433DD7" w14:textId="77777777" w:rsidR="009B6465" w:rsidRPr="00C534DA" w:rsidRDefault="009B6465"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1A86D12" w14:textId="77777777" w:rsidR="009B6465" w:rsidRPr="00C534DA" w:rsidRDefault="009B6465" w:rsidP="00E66552">
            <w:pPr>
              <w:adjustRightInd w:val="0"/>
              <w:jc w:val="center"/>
              <w:rPr>
                <w:rFonts w:ascii="Arial CYR" w:hAnsi="Arial CYR" w:cs="Arial CYR"/>
                <w:sz w:val="24"/>
                <w:szCs w:val="24"/>
              </w:rPr>
            </w:pPr>
            <w:r w:rsidRPr="00C534DA">
              <w:rPr>
                <w:sz w:val="24"/>
                <w:szCs w:val="24"/>
              </w:rPr>
              <w:t>9,330</w:t>
            </w:r>
          </w:p>
          <w:p w14:paraId="456D3111" w14:textId="77777777" w:rsidR="009B6465" w:rsidRPr="00C534DA" w:rsidRDefault="009B6465" w:rsidP="00E66552">
            <w:pPr>
              <w:jc w:val="center"/>
              <w:rPr>
                <w:sz w:val="24"/>
                <w:szCs w:val="24"/>
              </w:rPr>
            </w:pPr>
          </w:p>
        </w:tc>
      </w:tr>
      <w:tr w:rsidR="009B6465" w:rsidRPr="00C534DA" w14:paraId="60113FC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6709FA" w14:textId="77777777" w:rsidR="009B6465" w:rsidRPr="00C534DA" w:rsidRDefault="009B6465"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53F69E20" w14:textId="77777777" w:rsidR="009B6465" w:rsidRPr="00C534DA" w:rsidRDefault="009B6465" w:rsidP="00E66552">
            <w:pPr>
              <w:rPr>
                <w:sz w:val="24"/>
                <w:szCs w:val="24"/>
                <w:lang w:val="en-US"/>
              </w:rPr>
            </w:pPr>
            <w:r w:rsidRPr="00C534DA">
              <w:rPr>
                <w:sz w:val="24"/>
                <w:szCs w:val="24"/>
                <w:lang w:val="en-US"/>
              </w:rPr>
              <w:t>IzI07B1</w:t>
            </w:r>
          </w:p>
          <w:p w14:paraId="371D177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2199135" w14:textId="77777777" w:rsidR="009B6465" w:rsidRPr="00C534DA" w:rsidRDefault="009B6465" w:rsidP="00E66552">
            <w:pPr>
              <w:adjustRightInd w:val="0"/>
              <w:rPr>
                <w:sz w:val="24"/>
                <w:szCs w:val="24"/>
                <w:lang w:val="en-US"/>
              </w:rPr>
            </w:pPr>
            <w:r w:rsidRPr="00C534DA">
              <w:rPr>
                <w:sz w:val="24"/>
                <w:szCs w:val="24"/>
                <w:lang w:val="en-US"/>
              </w:rPr>
              <w:t>Protectia termoizolatiei la conducte si aparate cu tabla zincata de 0,7 mm grosime, fixata cu suruburi cu cap crestat semirotund, autofiletante pentru tabla, avind circumferinta conductei peste termoizolatie de la 0,36 -0,9 m, confectionare</w:t>
            </w:r>
          </w:p>
          <w:p w14:paraId="59E496D0"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317A8D71" w14:textId="77777777" w:rsidR="009B6465" w:rsidRPr="00C534DA" w:rsidRDefault="009B6465"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59106C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12,800</w:t>
            </w:r>
          </w:p>
          <w:p w14:paraId="67BD3117" w14:textId="77777777" w:rsidR="009B6465" w:rsidRPr="00C534DA" w:rsidRDefault="009B6465" w:rsidP="00E66552">
            <w:pPr>
              <w:jc w:val="center"/>
              <w:rPr>
                <w:sz w:val="24"/>
                <w:szCs w:val="24"/>
              </w:rPr>
            </w:pPr>
          </w:p>
        </w:tc>
      </w:tr>
      <w:tr w:rsidR="009B6465" w:rsidRPr="00C534DA" w14:paraId="7360626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0C8C23C" w14:textId="77777777" w:rsidR="009B6465" w:rsidRPr="00C534DA" w:rsidRDefault="009B6465"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00D044D4" w14:textId="77777777" w:rsidR="009B6465" w:rsidRPr="00C534DA" w:rsidRDefault="009B6465" w:rsidP="00E66552">
            <w:pPr>
              <w:rPr>
                <w:sz w:val="24"/>
                <w:szCs w:val="24"/>
                <w:lang w:val="en-US"/>
              </w:rPr>
            </w:pPr>
            <w:r w:rsidRPr="00C534DA">
              <w:rPr>
                <w:sz w:val="24"/>
                <w:szCs w:val="24"/>
                <w:lang w:val="en-US"/>
              </w:rPr>
              <w:t>IzH22A</w:t>
            </w:r>
          </w:p>
          <w:p w14:paraId="50ED220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43E418E" w14:textId="77777777" w:rsidR="009B6465" w:rsidRPr="00C534DA" w:rsidRDefault="009B6465" w:rsidP="00E66552">
            <w:pPr>
              <w:adjustRightInd w:val="0"/>
              <w:rPr>
                <w:sz w:val="24"/>
                <w:szCs w:val="24"/>
              </w:rPr>
            </w:pPr>
            <w:r w:rsidRPr="00C534DA">
              <w:rPr>
                <w:sz w:val="24"/>
                <w:szCs w:val="24"/>
              </w:rPr>
              <w:t>Izolarea conductelor cu cochilii din vata minerala, gata confectionate,    Изоляция арматуры полуфутлярами ПЗ из листа АД1,Н-0,8    заполненными матами минераповатными прошивными 2М 100с обкладками  б=40 мм</w:t>
            </w:r>
          </w:p>
          <w:p w14:paraId="5365A49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D6779E2" w14:textId="77777777" w:rsidR="009B6465" w:rsidRPr="00C534DA" w:rsidRDefault="009B6465"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5BBD52E"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11EE05C7" w14:textId="77777777" w:rsidR="009B6465" w:rsidRPr="00C534DA" w:rsidRDefault="009B6465" w:rsidP="00E66552">
            <w:pPr>
              <w:jc w:val="center"/>
              <w:rPr>
                <w:sz w:val="24"/>
                <w:szCs w:val="24"/>
              </w:rPr>
            </w:pPr>
          </w:p>
        </w:tc>
      </w:tr>
      <w:tr w:rsidR="009B6465" w:rsidRPr="00C534DA" w14:paraId="36020C8E" w14:textId="77777777" w:rsidTr="00E66552">
        <w:tc>
          <w:tcPr>
            <w:tcW w:w="709" w:type="dxa"/>
            <w:tcBorders>
              <w:top w:val="nil"/>
              <w:left w:val="single" w:sz="6" w:space="0" w:color="auto"/>
              <w:bottom w:val="nil"/>
              <w:right w:val="nil"/>
            </w:tcBorders>
          </w:tcPr>
          <w:p w14:paraId="53AB2131"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7253BAD"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1A6F44C0"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 xml:space="preserve">2. Lucrari de montare </w:t>
            </w:r>
          </w:p>
          <w:p w14:paraId="39AD389E"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561C816"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5345C0CB" w14:textId="77777777" w:rsidR="009B6465" w:rsidRPr="00C534DA" w:rsidRDefault="009B6465" w:rsidP="00E66552">
            <w:pPr>
              <w:rPr>
                <w:sz w:val="24"/>
                <w:szCs w:val="24"/>
              </w:rPr>
            </w:pPr>
          </w:p>
        </w:tc>
      </w:tr>
      <w:tr w:rsidR="009B6465" w:rsidRPr="00C534DA" w14:paraId="7D889E6D" w14:textId="77777777" w:rsidTr="00E66552">
        <w:tc>
          <w:tcPr>
            <w:tcW w:w="709" w:type="dxa"/>
            <w:tcBorders>
              <w:top w:val="nil"/>
              <w:left w:val="single" w:sz="6" w:space="0" w:color="auto"/>
              <w:bottom w:val="nil"/>
              <w:right w:val="nil"/>
            </w:tcBorders>
          </w:tcPr>
          <w:p w14:paraId="07A87124"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6409257A"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4DEFAA63" w14:textId="77777777" w:rsidR="009B6465" w:rsidRPr="00C534DA" w:rsidRDefault="009B6465" w:rsidP="00E66552">
            <w:pPr>
              <w:rPr>
                <w:b/>
                <w:bCs/>
                <w:sz w:val="22"/>
                <w:szCs w:val="22"/>
              </w:rPr>
            </w:pPr>
            <w:r w:rsidRPr="00C534DA">
              <w:rPr>
                <w:b/>
                <w:bCs/>
                <w:sz w:val="22"/>
                <w:szCs w:val="22"/>
                <w:lang w:val="en-US"/>
              </w:rPr>
              <w:t>Capitolul</w:t>
            </w:r>
            <w:r w:rsidRPr="00C534DA">
              <w:rPr>
                <w:b/>
                <w:bCs/>
                <w:sz w:val="22"/>
                <w:szCs w:val="22"/>
              </w:rPr>
              <w:t xml:space="preserve"> 2.1. Индивидуальный тепловой пункт(ИТП)</w:t>
            </w:r>
          </w:p>
          <w:p w14:paraId="7E687579"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86F972D"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C074256" w14:textId="77777777" w:rsidR="009B6465" w:rsidRPr="00C534DA" w:rsidRDefault="009B6465" w:rsidP="00E66552">
            <w:pPr>
              <w:rPr>
                <w:sz w:val="24"/>
                <w:szCs w:val="24"/>
              </w:rPr>
            </w:pPr>
          </w:p>
        </w:tc>
      </w:tr>
      <w:tr w:rsidR="009B6465" w:rsidRPr="00C534DA" w14:paraId="353226C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32BCD8" w14:textId="77777777" w:rsidR="009B6465" w:rsidRPr="00C534DA" w:rsidRDefault="009B6465" w:rsidP="00E66552">
            <w:pPr>
              <w:rPr>
                <w:sz w:val="24"/>
                <w:szCs w:val="24"/>
              </w:rPr>
            </w:pPr>
            <w:r w:rsidRPr="00C534DA">
              <w:rPr>
                <w:sz w:val="24"/>
                <w:szCs w:val="24"/>
              </w:rPr>
              <w:lastRenderedPageBreak/>
              <w:t>29</w:t>
            </w:r>
          </w:p>
        </w:tc>
        <w:tc>
          <w:tcPr>
            <w:tcW w:w="1701" w:type="dxa"/>
            <w:tcBorders>
              <w:top w:val="single" w:sz="4" w:space="0" w:color="auto"/>
              <w:bottom w:val="single" w:sz="4" w:space="0" w:color="auto"/>
            </w:tcBorders>
            <w:vAlign w:val="center"/>
          </w:tcPr>
          <w:p w14:paraId="1E83B769" w14:textId="77777777" w:rsidR="009B6465" w:rsidRPr="00C534DA" w:rsidRDefault="009B6465" w:rsidP="00E66552">
            <w:pPr>
              <w:rPr>
                <w:sz w:val="24"/>
                <w:szCs w:val="24"/>
                <w:lang w:val="en-US"/>
              </w:rPr>
            </w:pPr>
            <w:r w:rsidRPr="00C534DA">
              <w:rPr>
                <w:sz w:val="24"/>
                <w:szCs w:val="24"/>
                <w:lang w:val="en-US"/>
              </w:rPr>
              <w:t>SE56A1</w:t>
            </w:r>
          </w:p>
          <w:p w14:paraId="3E20043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D4FBB34" w14:textId="77777777" w:rsidR="009B6465" w:rsidRPr="00C534DA" w:rsidRDefault="009B6465" w:rsidP="00E66552">
            <w:pPr>
              <w:adjustRightInd w:val="0"/>
              <w:rPr>
                <w:sz w:val="24"/>
                <w:szCs w:val="24"/>
              </w:rPr>
            </w:pPr>
            <w:r w:rsidRPr="00C534DA">
              <w:rPr>
                <w:sz w:val="24"/>
                <w:szCs w:val="24"/>
              </w:rPr>
              <w:t>Filtru pentru apa potabila, cu flanse pentru montaj pe conducta, avind dimensiunea de 1" - 2"  (Фильтр сетчатый  50.PN 16 бар,  Kv=66,7 м3/ч      Y333P)</w:t>
            </w:r>
          </w:p>
          <w:p w14:paraId="26CD9D5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9192E2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60B6B9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w:t>
            </w:r>
          </w:p>
          <w:p w14:paraId="4F2ABA19" w14:textId="77777777" w:rsidR="009B6465" w:rsidRPr="00C534DA" w:rsidRDefault="009B6465" w:rsidP="00E66552">
            <w:pPr>
              <w:jc w:val="center"/>
              <w:rPr>
                <w:sz w:val="24"/>
                <w:szCs w:val="24"/>
              </w:rPr>
            </w:pPr>
          </w:p>
        </w:tc>
      </w:tr>
      <w:tr w:rsidR="009B6465" w:rsidRPr="00C534DA" w14:paraId="2E914F8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0075884" w14:textId="77777777" w:rsidR="009B6465" w:rsidRPr="00C534DA" w:rsidRDefault="009B6465"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14DBBC30" w14:textId="77777777" w:rsidR="009B6465" w:rsidRPr="00C534DA" w:rsidRDefault="009B6465" w:rsidP="00E66552">
            <w:pPr>
              <w:rPr>
                <w:sz w:val="24"/>
                <w:szCs w:val="24"/>
                <w:lang w:val="en-US"/>
              </w:rPr>
            </w:pPr>
            <w:r w:rsidRPr="00C534DA">
              <w:rPr>
                <w:sz w:val="24"/>
                <w:szCs w:val="24"/>
                <w:lang w:val="en-US"/>
              </w:rPr>
              <w:t>IA25A</w:t>
            </w:r>
          </w:p>
          <w:p w14:paraId="4CCF370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4800813" w14:textId="77777777" w:rsidR="009B6465" w:rsidRPr="00C534DA" w:rsidRDefault="009B6465" w:rsidP="00E66552">
            <w:pPr>
              <w:adjustRightInd w:val="0"/>
              <w:rPr>
                <w:sz w:val="24"/>
                <w:szCs w:val="24"/>
                <w:lang w:val="en-US"/>
              </w:rPr>
            </w:pPr>
            <w:r w:rsidRPr="00C534DA">
              <w:rPr>
                <w:sz w:val="24"/>
                <w:szCs w:val="24"/>
                <w:lang w:val="en-US"/>
              </w:rPr>
              <w:t>Separator de namol pentru conducte, la instalatia de incalzire centrala, cu diametrul nominal de intrare de 40...80 mm (</w:t>
            </w:r>
            <w:r w:rsidRPr="00C534DA">
              <w:rPr>
                <w:sz w:val="24"/>
                <w:szCs w:val="24"/>
              </w:rPr>
              <w:t>Грязевик</w:t>
            </w:r>
            <w:r w:rsidRPr="00C534DA">
              <w:rPr>
                <w:sz w:val="24"/>
                <w:szCs w:val="24"/>
                <w:lang w:val="en-US"/>
              </w:rPr>
              <w:t xml:space="preserve">  16-50  </w:t>
            </w:r>
            <w:r w:rsidRPr="00C534DA">
              <w:rPr>
                <w:sz w:val="24"/>
                <w:szCs w:val="24"/>
              </w:rPr>
              <w:t>Т</w:t>
            </w:r>
            <w:r w:rsidRPr="00C534DA">
              <w:rPr>
                <w:sz w:val="24"/>
                <w:szCs w:val="24"/>
                <w:lang w:val="en-US"/>
              </w:rPr>
              <w:t>34,02)</w:t>
            </w:r>
          </w:p>
          <w:p w14:paraId="7EC2A1A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0BBFB0C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3EE602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7AEB43B4" w14:textId="77777777" w:rsidR="009B6465" w:rsidRPr="00C534DA" w:rsidRDefault="009B6465" w:rsidP="00E66552">
            <w:pPr>
              <w:jc w:val="center"/>
              <w:rPr>
                <w:sz w:val="24"/>
                <w:szCs w:val="24"/>
              </w:rPr>
            </w:pPr>
          </w:p>
        </w:tc>
      </w:tr>
      <w:tr w:rsidR="009B6465" w:rsidRPr="00C534DA" w14:paraId="15CCA60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A56AC7" w14:textId="77777777" w:rsidR="009B6465" w:rsidRPr="00C534DA" w:rsidRDefault="009B6465"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3FFE219F" w14:textId="77777777" w:rsidR="009B6465" w:rsidRPr="00C534DA" w:rsidRDefault="009B6465" w:rsidP="00E66552">
            <w:pPr>
              <w:rPr>
                <w:sz w:val="24"/>
                <w:szCs w:val="24"/>
                <w:lang w:val="en-US"/>
              </w:rPr>
            </w:pPr>
            <w:r w:rsidRPr="00C534DA">
              <w:rPr>
                <w:sz w:val="24"/>
                <w:szCs w:val="24"/>
                <w:lang w:val="en-US"/>
              </w:rPr>
              <w:t>IA18B</w:t>
            </w:r>
          </w:p>
          <w:p w14:paraId="135C95A0"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1E4CBD4" w14:textId="77777777" w:rsidR="009B6465" w:rsidRPr="00C534DA" w:rsidRDefault="009B6465" w:rsidP="00E66552">
            <w:pPr>
              <w:adjustRightInd w:val="0"/>
              <w:rPr>
                <w:sz w:val="24"/>
                <w:szCs w:val="24"/>
              </w:rPr>
            </w:pPr>
            <w:r w:rsidRPr="00C534DA">
              <w:rPr>
                <w:sz w:val="24"/>
                <w:szCs w:val="24"/>
              </w:rPr>
              <w:t>Armaturi fine pentru cazanele de incalzire centrala: Манометр технический с закладной гильзой</w:t>
            </w:r>
          </w:p>
          <w:p w14:paraId="216C606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5BB27D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7F3FD1C"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w:t>
            </w:r>
          </w:p>
          <w:p w14:paraId="3641CFC6" w14:textId="77777777" w:rsidR="009B6465" w:rsidRPr="00C534DA" w:rsidRDefault="009B6465" w:rsidP="00E66552">
            <w:pPr>
              <w:jc w:val="center"/>
              <w:rPr>
                <w:sz w:val="24"/>
                <w:szCs w:val="24"/>
              </w:rPr>
            </w:pPr>
          </w:p>
        </w:tc>
      </w:tr>
      <w:tr w:rsidR="009B6465" w:rsidRPr="00C534DA" w14:paraId="35F9A4F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70A8F91" w14:textId="77777777" w:rsidR="009B6465" w:rsidRPr="00C534DA" w:rsidRDefault="009B6465"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1B32A7E3" w14:textId="77777777" w:rsidR="009B6465" w:rsidRPr="00C534DA" w:rsidRDefault="009B6465" w:rsidP="00E66552">
            <w:pPr>
              <w:rPr>
                <w:sz w:val="24"/>
                <w:szCs w:val="24"/>
                <w:lang w:val="en-US"/>
              </w:rPr>
            </w:pPr>
            <w:r w:rsidRPr="00C534DA">
              <w:rPr>
                <w:sz w:val="24"/>
                <w:szCs w:val="24"/>
                <w:lang w:val="en-US"/>
              </w:rPr>
              <w:t>IA18A</w:t>
            </w:r>
          </w:p>
          <w:p w14:paraId="015F6CC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4DC1848" w14:textId="77777777" w:rsidR="009B6465" w:rsidRPr="00C534DA" w:rsidRDefault="009B6465" w:rsidP="00E66552">
            <w:pPr>
              <w:adjustRightInd w:val="0"/>
              <w:rPr>
                <w:sz w:val="24"/>
                <w:szCs w:val="24"/>
              </w:rPr>
            </w:pPr>
            <w:r w:rsidRPr="00C534DA">
              <w:rPr>
                <w:sz w:val="24"/>
                <w:szCs w:val="24"/>
              </w:rPr>
              <w:t xml:space="preserve">Armaturi fine pentru cazanele de incalzire centrala: Термометр  технический с закладной гильзой </w:t>
            </w:r>
          </w:p>
          <w:p w14:paraId="4A9C58C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B06885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4A90E00"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w:t>
            </w:r>
          </w:p>
          <w:p w14:paraId="148B1036" w14:textId="77777777" w:rsidR="009B6465" w:rsidRPr="00C534DA" w:rsidRDefault="009B6465" w:rsidP="00E66552">
            <w:pPr>
              <w:jc w:val="center"/>
              <w:rPr>
                <w:sz w:val="24"/>
                <w:szCs w:val="24"/>
              </w:rPr>
            </w:pPr>
          </w:p>
        </w:tc>
      </w:tr>
      <w:tr w:rsidR="009B6465" w:rsidRPr="00C534DA" w14:paraId="7CB9280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3B2852" w14:textId="77777777" w:rsidR="009B6465" w:rsidRPr="00C534DA" w:rsidRDefault="009B6465"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0986A44A" w14:textId="77777777" w:rsidR="009B6465" w:rsidRPr="00C534DA" w:rsidRDefault="009B6465" w:rsidP="00E66552">
            <w:pPr>
              <w:rPr>
                <w:sz w:val="24"/>
                <w:szCs w:val="24"/>
                <w:lang w:val="en-US"/>
              </w:rPr>
            </w:pPr>
            <w:r w:rsidRPr="00C534DA">
              <w:rPr>
                <w:sz w:val="24"/>
                <w:szCs w:val="24"/>
                <w:lang w:val="en-US"/>
              </w:rPr>
              <w:t>IA18J</w:t>
            </w:r>
          </w:p>
          <w:p w14:paraId="0D595DD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871A200" w14:textId="77777777" w:rsidR="009B6465" w:rsidRPr="00C534DA" w:rsidRDefault="009B6465" w:rsidP="00E66552">
            <w:pPr>
              <w:adjustRightInd w:val="0"/>
              <w:rPr>
                <w:sz w:val="24"/>
                <w:szCs w:val="24"/>
                <w:lang w:val="en-US"/>
              </w:rPr>
            </w:pPr>
            <w:r w:rsidRPr="00C534DA">
              <w:rPr>
                <w:sz w:val="24"/>
                <w:szCs w:val="24"/>
                <w:lang w:val="en-US"/>
              </w:rPr>
              <w:t xml:space="preserve">Armaturi fine pentru cazanele de incalzire centrala: stut cu robinet de control pentru armaturi   </w:t>
            </w:r>
            <w:r w:rsidRPr="00C534DA">
              <w:rPr>
                <w:sz w:val="24"/>
                <w:szCs w:val="24"/>
              </w:rPr>
              <w:t>Закладная</w:t>
            </w:r>
            <w:r w:rsidRPr="00C534DA">
              <w:rPr>
                <w:sz w:val="24"/>
                <w:szCs w:val="24"/>
                <w:lang w:val="en-US"/>
              </w:rPr>
              <w:t xml:space="preserve"> </w:t>
            </w:r>
            <w:r w:rsidRPr="00C534DA">
              <w:rPr>
                <w:sz w:val="24"/>
                <w:szCs w:val="24"/>
              </w:rPr>
              <w:t>конструкция</w:t>
            </w:r>
            <w:r w:rsidRPr="00C534DA">
              <w:rPr>
                <w:sz w:val="24"/>
                <w:szCs w:val="24"/>
                <w:lang w:val="en-US"/>
              </w:rPr>
              <w:t xml:space="preserve"> </w:t>
            </w:r>
            <w:r w:rsidRPr="00C534DA">
              <w:rPr>
                <w:sz w:val="24"/>
                <w:szCs w:val="24"/>
              </w:rPr>
              <w:t>для</w:t>
            </w:r>
            <w:r w:rsidRPr="00C534DA">
              <w:rPr>
                <w:sz w:val="24"/>
                <w:szCs w:val="24"/>
                <w:lang w:val="en-US"/>
              </w:rPr>
              <w:t xml:space="preserve">  </w:t>
            </w:r>
            <w:r w:rsidRPr="00C534DA">
              <w:rPr>
                <w:sz w:val="24"/>
                <w:szCs w:val="24"/>
              </w:rPr>
              <w:t>манометра</w:t>
            </w:r>
            <w:r w:rsidRPr="00C534DA">
              <w:rPr>
                <w:sz w:val="24"/>
                <w:szCs w:val="24"/>
                <w:lang w:val="en-US"/>
              </w:rPr>
              <w:t xml:space="preserve">     </w:t>
            </w:r>
          </w:p>
          <w:p w14:paraId="7A60A9DF"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6961C1F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65B784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17,000</w:t>
            </w:r>
          </w:p>
          <w:p w14:paraId="5E22EBB3" w14:textId="77777777" w:rsidR="009B6465" w:rsidRPr="00C534DA" w:rsidRDefault="009B6465" w:rsidP="00E66552">
            <w:pPr>
              <w:jc w:val="center"/>
              <w:rPr>
                <w:sz w:val="24"/>
                <w:szCs w:val="24"/>
              </w:rPr>
            </w:pPr>
          </w:p>
        </w:tc>
      </w:tr>
      <w:tr w:rsidR="009B6465" w:rsidRPr="00C534DA" w14:paraId="0B829CC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41E4B1" w14:textId="77777777" w:rsidR="009B6465" w:rsidRPr="00C534DA" w:rsidRDefault="009B6465"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08EF4B39" w14:textId="77777777" w:rsidR="009B6465" w:rsidRPr="00C534DA" w:rsidRDefault="009B6465" w:rsidP="00E66552">
            <w:pPr>
              <w:rPr>
                <w:sz w:val="24"/>
                <w:szCs w:val="24"/>
                <w:lang w:val="en-US"/>
              </w:rPr>
            </w:pPr>
            <w:r w:rsidRPr="00C534DA">
              <w:rPr>
                <w:sz w:val="24"/>
                <w:szCs w:val="24"/>
                <w:lang w:val="en-US"/>
              </w:rPr>
              <w:t>IA42B</w:t>
            </w:r>
          </w:p>
          <w:p w14:paraId="5F2572E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AB67777" w14:textId="77777777" w:rsidR="009B6465" w:rsidRPr="00C534DA" w:rsidRDefault="009B6465" w:rsidP="00E66552">
            <w:pPr>
              <w:adjustRightInd w:val="0"/>
              <w:rPr>
                <w:sz w:val="24"/>
                <w:szCs w:val="24"/>
                <w:lang w:val="en-US"/>
              </w:rPr>
            </w:pPr>
            <w:r w:rsidRPr="00C534DA">
              <w:rPr>
                <w:sz w:val="24"/>
                <w:szCs w:val="24"/>
                <w:lang w:val="en-US"/>
              </w:rPr>
              <w:t>Regulator de presiune pentru instalatii de gaz, cu presiunea max de intrare de 2 at. pentru debitul normal  de 20 mc/h, cu racord de intrare si iesire Dn 1" (</w:t>
            </w:r>
            <w:r w:rsidRPr="00C534DA">
              <w:rPr>
                <w:sz w:val="24"/>
                <w:szCs w:val="24"/>
              </w:rPr>
              <w:t>Регулятор</w:t>
            </w:r>
            <w:r w:rsidRPr="00C534DA">
              <w:rPr>
                <w:sz w:val="24"/>
                <w:szCs w:val="24"/>
                <w:lang w:val="en-US"/>
              </w:rPr>
              <w:t xml:space="preserve"> </w:t>
            </w:r>
            <w:r w:rsidRPr="00C534DA">
              <w:rPr>
                <w:sz w:val="24"/>
                <w:szCs w:val="24"/>
              </w:rPr>
              <w:t>температуры</w:t>
            </w:r>
            <w:r w:rsidRPr="00C534DA">
              <w:rPr>
                <w:sz w:val="24"/>
                <w:szCs w:val="24"/>
                <w:lang w:val="en-US"/>
              </w:rPr>
              <w:t xml:space="preserve"> </w:t>
            </w:r>
            <w:r w:rsidRPr="00C534DA">
              <w:rPr>
                <w:sz w:val="24"/>
                <w:szCs w:val="24"/>
              </w:rPr>
              <w:t>Ду</w:t>
            </w:r>
            <w:r w:rsidRPr="00C534DA">
              <w:rPr>
                <w:sz w:val="24"/>
                <w:szCs w:val="24"/>
                <w:lang w:val="en-US"/>
              </w:rPr>
              <w:t xml:space="preserve"> 25 </w:t>
            </w:r>
            <w:r w:rsidRPr="00C534DA">
              <w:rPr>
                <w:sz w:val="24"/>
                <w:szCs w:val="24"/>
              </w:rPr>
              <w:t>мм</w:t>
            </w:r>
            <w:r w:rsidRPr="00C534DA">
              <w:rPr>
                <w:sz w:val="24"/>
                <w:szCs w:val="24"/>
                <w:lang w:val="en-US"/>
              </w:rPr>
              <w:t xml:space="preserve"> </w:t>
            </w:r>
            <w:r w:rsidRPr="00C534DA">
              <w:rPr>
                <w:sz w:val="24"/>
                <w:szCs w:val="24"/>
              </w:rPr>
              <w:t>К</w:t>
            </w:r>
            <w:r w:rsidRPr="00C534DA">
              <w:rPr>
                <w:sz w:val="24"/>
                <w:szCs w:val="24"/>
                <w:lang w:val="en-US"/>
              </w:rPr>
              <w:t xml:space="preserve">vs =12.5 </w:t>
            </w:r>
            <w:r w:rsidRPr="00C534DA">
              <w:rPr>
                <w:sz w:val="24"/>
                <w:szCs w:val="24"/>
              </w:rPr>
              <w:t>м</w:t>
            </w:r>
            <w:r w:rsidRPr="00C534DA">
              <w:rPr>
                <w:sz w:val="24"/>
                <w:szCs w:val="24"/>
                <w:lang w:val="en-US"/>
              </w:rPr>
              <w:t>3/</w:t>
            </w:r>
            <w:r w:rsidRPr="00C534DA">
              <w:rPr>
                <w:sz w:val="24"/>
                <w:szCs w:val="24"/>
              </w:rPr>
              <w:t>ч</w:t>
            </w:r>
            <w:r w:rsidRPr="00C534DA">
              <w:rPr>
                <w:sz w:val="24"/>
                <w:szCs w:val="24"/>
                <w:lang w:val="en-US"/>
              </w:rPr>
              <w:t xml:space="preserve">    AVT/VG)</w:t>
            </w:r>
          </w:p>
          <w:p w14:paraId="0511DEC2" w14:textId="77777777" w:rsidR="009B6465" w:rsidRPr="00C534DA" w:rsidRDefault="009B6465" w:rsidP="00E66552">
            <w:pPr>
              <w:rPr>
                <w:sz w:val="24"/>
                <w:szCs w:val="24"/>
                <w:lang w:val="en-US"/>
              </w:rPr>
            </w:pPr>
          </w:p>
        </w:tc>
        <w:tc>
          <w:tcPr>
            <w:tcW w:w="1560" w:type="dxa"/>
            <w:tcBorders>
              <w:top w:val="single" w:sz="4" w:space="0" w:color="auto"/>
              <w:bottom w:val="single" w:sz="4" w:space="0" w:color="auto"/>
            </w:tcBorders>
            <w:vAlign w:val="center"/>
          </w:tcPr>
          <w:p w14:paraId="199B79B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C9A2983"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w:t>
            </w:r>
          </w:p>
          <w:p w14:paraId="41378F56" w14:textId="77777777" w:rsidR="009B6465" w:rsidRPr="00C534DA" w:rsidRDefault="009B6465" w:rsidP="00E66552">
            <w:pPr>
              <w:jc w:val="center"/>
              <w:rPr>
                <w:sz w:val="24"/>
                <w:szCs w:val="24"/>
              </w:rPr>
            </w:pPr>
          </w:p>
        </w:tc>
      </w:tr>
      <w:tr w:rsidR="009B6465" w:rsidRPr="00C534DA" w14:paraId="2657D0E5" w14:textId="77777777" w:rsidTr="00E66552">
        <w:tc>
          <w:tcPr>
            <w:tcW w:w="709" w:type="dxa"/>
            <w:tcBorders>
              <w:top w:val="nil"/>
              <w:left w:val="single" w:sz="6" w:space="0" w:color="auto"/>
              <w:bottom w:val="nil"/>
              <w:right w:val="nil"/>
            </w:tcBorders>
          </w:tcPr>
          <w:p w14:paraId="2CC448AB"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1249693"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73B13FB2"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3. Valoarea utilajului</w:t>
            </w:r>
          </w:p>
          <w:p w14:paraId="71E575A4"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0ADF0234"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28642E7A" w14:textId="77777777" w:rsidR="009B6465" w:rsidRPr="00C534DA" w:rsidRDefault="009B6465" w:rsidP="00E66552">
            <w:pPr>
              <w:rPr>
                <w:sz w:val="24"/>
                <w:szCs w:val="24"/>
              </w:rPr>
            </w:pPr>
          </w:p>
        </w:tc>
      </w:tr>
      <w:tr w:rsidR="009B6465" w:rsidRPr="00C534DA" w14:paraId="4F690A3A" w14:textId="77777777" w:rsidTr="00E66552">
        <w:tc>
          <w:tcPr>
            <w:tcW w:w="709" w:type="dxa"/>
            <w:tcBorders>
              <w:top w:val="nil"/>
              <w:left w:val="single" w:sz="6" w:space="0" w:color="auto"/>
              <w:bottom w:val="nil"/>
              <w:right w:val="nil"/>
            </w:tcBorders>
          </w:tcPr>
          <w:p w14:paraId="11F59B1D"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164C6AAC"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CA518BC" w14:textId="77777777" w:rsidR="009B6465" w:rsidRPr="00C534DA" w:rsidRDefault="009B6465" w:rsidP="00E66552">
            <w:pPr>
              <w:rPr>
                <w:b/>
                <w:bCs/>
                <w:sz w:val="22"/>
                <w:szCs w:val="22"/>
              </w:rPr>
            </w:pPr>
            <w:r w:rsidRPr="00C534DA">
              <w:rPr>
                <w:b/>
                <w:bCs/>
                <w:sz w:val="22"/>
                <w:szCs w:val="22"/>
                <w:lang w:val="en-US"/>
              </w:rPr>
              <w:t>Capitolul</w:t>
            </w:r>
            <w:r w:rsidRPr="00C534DA">
              <w:rPr>
                <w:b/>
                <w:bCs/>
                <w:sz w:val="22"/>
                <w:szCs w:val="22"/>
              </w:rPr>
              <w:t xml:space="preserve"> 3.1. Индивидуальный тепловой пункт(ИТП)</w:t>
            </w:r>
          </w:p>
          <w:p w14:paraId="34B2AC61"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458BD509"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2078A545" w14:textId="77777777" w:rsidR="009B6465" w:rsidRPr="00C534DA" w:rsidRDefault="009B6465" w:rsidP="00E66552">
            <w:pPr>
              <w:rPr>
                <w:sz w:val="24"/>
                <w:szCs w:val="24"/>
              </w:rPr>
            </w:pPr>
          </w:p>
        </w:tc>
      </w:tr>
      <w:tr w:rsidR="009B6465" w:rsidRPr="00C534DA" w14:paraId="1B2262E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BBA3BD3" w14:textId="77777777" w:rsidR="009B6465" w:rsidRPr="00C534DA" w:rsidRDefault="009B6465" w:rsidP="00E66552">
            <w:pPr>
              <w:rPr>
                <w:sz w:val="24"/>
                <w:szCs w:val="24"/>
              </w:rPr>
            </w:pPr>
            <w:r w:rsidRPr="00C534DA">
              <w:rPr>
                <w:sz w:val="24"/>
                <w:szCs w:val="24"/>
              </w:rPr>
              <w:t>35</w:t>
            </w:r>
          </w:p>
        </w:tc>
        <w:tc>
          <w:tcPr>
            <w:tcW w:w="1701" w:type="dxa"/>
            <w:tcBorders>
              <w:top w:val="single" w:sz="4" w:space="0" w:color="auto"/>
              <w:bottom w:val="single" w:sz="4" w:space="0" w:color="auto"/>
            </w:tcBorders>
            <w:vAlign w:val="center"/>
          </w:tcPr>
          <w:p w14:paraId="0295BE96" w14:textId="77777777" w:rsidR="009B6465" w:rsidRPr="00C534DA" w:rsidRDefault="009B6465" w:rsidP="00E66552">
            <w:pPr>
              <w:rPr>
                <w:sz w:val="24"/>
                <w:szCs w:val="24"/>
                <w:lang w:val="en-US"/>
              </w:rPr>
            </w:pPr>
            <w:r w:rsidRPr="00C534DA">
              <w:rPr>
                <w:sz w:val="24"/>
                <w:szCs w:val="24"/>
                <w:lang w:val="en-US"/>
              </w:rPr>
              <w:t>Preti de piata</w:t>
            </w:r>
          </w:p>
          <w:p w14:paraId="45BD250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4437C82" w14:textId="77777777" w:rsidR="009B6465" w:rsidRPr="00C534DA" w:rsidRDefault="009B6465" w:rsidP="00E66552">
            <w:pPr>
              <w:adjustRightInd w:val="0"/>
              <w:rPr>
                <w:sz w:val="24"/>
                <w:szCs w:val="24"/>
              </w:rPr>
            </w:pPr>
            <w:r w:rsidRPr="00C534DA">
              <w:rPr>
                <w:sz w:val="24"/>
                <w:szCs w:val="24"/>
              </w:rPr>
              <w:t>Фильтр сетчатый  50.PN 16 бар,  Kv=66,7 м3/ч      Y333P</w:t>
            </w:r>
          </w:p>
          <w:p w14:paraId="2C0C395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C011F63"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21E162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w:t>
            </w:r>
          </w:p>
          <w:p w14:paraId="57455D8A" w14:textId="77777777" w:rsidR="009B6465" w:rsidRPr="00C534DA" w:rsidRDefault="009B6465" w:rsidP="00E66552">
            <w:pPr>
              <w:jc w:val="center"/>
              <w:rPr>
                <w:sz w:val="24"/>
                <w:szCs w:val="24"/>
              </w:rPr>
            </w:pPr>
          </w:p>
        </w:tc>
      </w:tr>
      <w:tr w:rsidR="009B6465" w:rsidRPr="00C534DA" w14:paraId="144B799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384A3A" w14:textId="77777777" w:rsidR="009B6465" w:rsidRPr="00C534DA" w:rsidRDefault="009B6465"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3784498B" w14:textId="77777777" w:rsidR="009B6465" w:rsidRPr="00C534DA" w:rsidRDefault="009B6465" w:rsidP="00E66552">
            <w:pPr>
              <w:rPr>
                <w:sz w:val="24"/>
                <w:szCs w:val="24"/>
                <w:lang w:val="en-US"/>
              </w:rPr>
            </w:pPr>
            <w:r w:rsidRPr="00C534DA">
              <w:rPr>
                <w:sz w:val="24"/>
                <w:szCs w:val="24"/>
                <w:lang w:val="en-US"/>
              </w:rPr>
              <w:t>Preti de piata</w:t>
            </w:r>
          </w:p>
          <w:p w14:paraId="6906355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E39D86C" w14:textId="77777777" w:rsidR="009B6465" w:rsidRPr="00C534DA" w:rsidRDefault="009B6465" w:rsidP="00E66552">
            <w:pPr>
              <w:adjustRightInd w:val="0"/>
              <w:rPr>
                <w:sz w:val="24"/>
                <w:szCs w:val="24"/>
                <w:lang w:val="en-US"/>
              </w:rPr>
            </w:pPr>
            <w:r w:rsidRPr="00C534DA">
              <w:rPr>
                <w:sz w:val="24"/>
                <w:szCs w:val="24"/>
              </w:rPr>
              <w:t>Грязевик  16-50  Т34,02</w:t>
            </w:r>
          </w:p>
          <w:p w14:paraId="7C30847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C55E1C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5C288F3"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w:t>
            </w:r>
          </w:p>
          <w:p w14:paraId="030C920C" w14:textId="77777777" w:rsidR="009B6465" w:rsidRPr="00C534DA" w:rsidRDefault="009B6465" w:rsidP="00E66552">
            <w:pPr>
              <w:jc w:val="center"/>
              <w:rPr>
                <w:sz w:val="24"/>
                <w:szCs w:val="24"/>
              </w:rPr>
            </w:pPr>
          </w:p>
        </w:tc>
      </w:tr>
      <w:tr w:rsidR="009B6465" w:rsidRPr="00C534DA" w14:paraId="0205BE6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83E47B" w14:textId="77777777" w:rsidR="009B6465" w:rsidRPr="00C534DA" w:rsidRDefault="009B6465"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14E118A1" w14:textId="77777777" w:rsidR="009B6465" w:rsidRPr="00C534DA" w:rsidRDefault="009B6465" w:rsidP="00E66552">
            <w:pPr>
              <w:rPr>
                <w:sz w:val="24"/>
                <w:szCs w:val="24"/>
                <w:lang w:val="en-US"/>
              </w:rPr>
            </w:pPr>
            <w:r w:rsidRPr="00C534DA">
              <w:rPr>
                <w:sz w:val="24"/>
                <w:szCs w:val="24"/>
                <w:lang w:val="en-US"/>
              </w:rPr>
              <w:t>Preti de piata</w:t>
            </w:r>
          </w:p>
          <w:p w14:paraId="1A7A991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C4F5DC5" w14:textId="77777777" w:rsidR="009B6465" w:rsidRPr="00C534DA" w:rsidRDefault="009B6465" w:rsidP="00E66552">
            <w:pPr>
              <w:adjustRightInd w:val="0"/>
              <w:rPr>
                <w:sz w:val="24"/>
                <w:szCs w:val="24"/>
                <w:lang w:val="en-US"/>
              </w:rPr>
            </w:pPr>
            <w:r w:rsidRPr="00C534DA">
              <w:rPr>
                <w:sz w:val="24"/>
                <w:szCs w:val="24"/>
              </w:rPr>
              <w:t xml:space="preserve">Манометр технический с закладной гильзой </w:t>
            </w:r>
          </w:p>
          <w:p w14:paraId="3BCD2FA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9AAC2E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7042DED"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w:t>
            </w:r>
          </w:p>
          <w:p w14:paraId="3662A94D" w14:textId="77777777" w:rsidR="009B6465" w:rsidRPr="00C534DA" w:rsidRDefault="009B6465" w:rsidP="00E66552">
            <w:pPr>
              <w:jc w:val="center"/>
              <w:rPr>
                <w:sz w:val="24"/>
                <w:szCs w:val="24"/>
              </w:rPr>
            </w:pPr>
          </w:p>
        </w:tc>
      </w:tr>
      <w:tr w:rsidR="009B6465" w:rsidRPr="00C534DA" w14:paraId="48A74B9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661736" w14:textId="77777777" w:rsidR="009B6465" w:rsidRPr="00C534DA" w:rsidRDefault="009B6465"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34954963" w14:textId="77777777" w:rsidR="009B6465" w:rsidRPr="00C534DA" w:rsidRDefault="009B6465" w:rsidP="00E66552">
            <w:pPr>
              <w:rPr>
                <w:sz w:val="24"/>
                <w:szCs w:val="24"/>
                <w:lang w:val="en-US"/>
              </w:rPr>
            </w:pPr>
            <w:r w:rsidRPr="00C534DA">
              <w:rPr>
                <w:sz w:val="24"/>
                <w:szCs w:val="24"/>
                <w:lang w:val="en-US"/>
              </w:rPr>
              <w:t>Preti de piata</w:t>
            </w:r>
          </w:p>
          <w:p w14:paraId="5E2D327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6F67885" w14:textId="77777777" w:rsidR="009B6465" w:rsidRPr="00C534DA" w:rsidRDefault="009B6465" w:rsidP="00E66552">
            <w:pPr>
              <w:adjustRightInd w:val="0"/>
              <w:rPr>
                <w:sz w:val="24"/>
                <w:szCs w:val="24"/>
                <w:lang w:val="en-US"/>
              </w:rPr>
            </w:pPr>
            <w:r w:rsidRPr="00C534DA">
              <w:rPr>
                <w:sz w:val="24"/>
                <w:szCs w:val="24"/>
              </w:rPr>
              <w:t xml:space="preserve">Термометр  технический с закладной гильзой </w:t>
            </w:r>
          </w:p>
          <w:p w14:paraId="387A460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5DC7D5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6C13871"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w:t>
            </w:r>
          </w:p>
          <w:p w14:paraId="2D9F059E" w14:textId="77777777" w:rsidR="009B6465" w:rsidRPr="00C534DA" w:rsidRDefault="009B6465" w:rsidP="00E66552">
            <w:pPr>
              <w:jc w:val="center"/>
              <w:rPr>
                <w:sz w:val="24"/>
                <w:szCs w:val="24"/>
              </w:rPr>
            </w:pPr>
          </w:p>
        </w:tc>
      </w:tr>
      <w:tr w:rsidR="009B6465" w:rsidRPr="00C534DA" w14:paraId="658085F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0B23B0" w14:textId="77777777" w:rsidR="009B6465" w:rsidRPr="00C534DA" w:rsidRDefault="009B6465" w:rsidP="00E66552">
            <w:pPr>
              <w:rPr>
                <w:sz w:val="24"/>
                <w:szCs w:val="24"/>
              </w:rPr>
            </w:pPr>
            <w:r w:rsidRPr="00C534DA">
              <w:rPr>
                <w:sz w:val="24"/>
                <w:szCs w:val="24"/>
              </w:rPr>
              <w:t xml:space="preserve"> 39</w:t>
            </w:r>
          </w:p>
        </w:tc>
        <w:tc>
          <w:tcPr>
            <w:tcW w:w="1701" w:type="dxa"/>
            <w:tcBorders>
              <w:top w:val="single" w:sz="4" w:space="0" w:color="auto"/>
              <w:bottom w:val="single" w:sz="4" w:space="0" w:color="auto"/>
            </w:tcBorders>
            <w:vAlign w:val="center"/>
          </w:tcPr>
          <w:p w14:paraId="2764F640" w14:textId="77777777" w:rsidR="009B6465" w:rsidRPr="00C534DA" w:rsidRDefault="009B6465" w:rsidP="00E66552">
            <w:pPr>
              <w:rPr>
                <w:sz w:val="24"/>
                <w:szCs w:val="24"/>
                <w:lang w:val="en-US"/>
              </w:rPr>
            </w:pPr>
            <w:r w:rsidRPr="00C534DA">
              <w:rPr>
                <w:sz w:val="24"/>
                <w:szCs w:val="24"/>
                <w:lang w:val="en-US"/>
              </w:rPr>
              <w:t>Preti de piata</w:t>
            </w:r>
          </w:p>
          <w:p w14:paraId="6747AA8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365B623" w14:textId="77777777" w:rsidR="009B6465" w:rsidRPr="00C534DA" w:rsidRDefault="009B6465" w:rsidP="00E66552">
            <w:pPr>
              <w:adjustRightInd w:val="0"/>
              <w:rPr>
                <w:sz w:val="24"/>
                <w:szCs w:val="24"/>
              </w:rPr>
            </w:pPr>
            <w:r w:rsidRPr="00C534DA">
              <w:rPr>
                <w:sz w:val="24"/>
                <w:szCs w:val="24"/>
              </w:rPr>
              <w:t>Регулятор температуры Ду 25 мм Кvs =12.5 м3/ч    AVT/VG</w:t>
            </w:r>
          </w:p>
          <w:p w14:paraId="3009464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EDA5C1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A0C156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w:t>
            </w:r>
          </w:p>
          <w:p w14:paraId="4C9E0707" w14:textId="77777777" w:rsidR="009B6465" w:rsidRPr="00C534DA" w:rsidRDefault="009B6465" w:rsidP="00E66552">
            <w:pPr>
              <w:jc w:val="center"/>
              <w:rPr>
                <w:sz w:val="24"/>
                <w:szCs w:val="24"/>
              </w:rPr>
            </w:pPr>
          </w:p>
        </w:tc>
      </w:tr>
    </w:tbl>
    <w:p w14:paraId="0EA10AB6" w14:textId="77777777" w:rsidR="009B6465" w:rsidRPr="00C534DA" w:rsidRDefault="009B6465" w:rsidP="009B6465">
      <w:pPr>
        <w:rPr>
          <w:sz w:val="6"/>
          <w:szCs w:val="6"/>
        </w:rPr>
      </w:pPr>
      <w:r w:rsidRPr="00C534DA">
        <w:rPr>
          <w:sz w:val="24"/>
          <w:szCs w:val="24"/>
        </w:rPr>
        <w:t xml:space="preserve"> </w:t>
      </w:r>
    </w:p>
    <w:p w14:paraId="5324ACC0"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41042A46" w14:textId="77777777" w:rsidR="009B6465" w:rsidRPr="00C534DA" w:rsidRDefault="009B6465" w:rsidP="009B6465">
      <w:pPr>
        <w:rPr>
          <w:sz w:val="28"/>
          <w:szCs w:val="28"/>
          <w:lang w:val="en-US"/>
        </w:rPr>
      </w:pPr>
      <w:r w:rsidRPr="00C534DA">
        <w:rPr>
          <w:sz w:val="24"/>
          <w:szCs w:val="24"/>
          <w:lang w:val="en-US"/>
        </w:rPr>
        <w:tab/>
      </w:r>
      <w:r w:rsidRPr="00C534DA">
        <w:rPr>
          <w:sz w:val="28"/>
          <w:szCs w:val="28"/>
          <w:lang w:val="en-US"/>
        </w:rPr>
        <w:t xml:space="preserve">                                                                                                         </w:t>
      </w:r>
    </w:p>
    <w:p w14:paraId="11643CD3"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4D7E16A2" w14:textId="77777777" w:rsidR="00F931D1" w:rsidRPr="00C534DA" w:rsidRDefault="00F931D1" w:rsidP="00F931D1">
      <w:pPr>
        <w:jc w:val="center"/>
        <w:rPr>
          <w:sz w:val="28"/>
          <w:szCs w:val="28"/>
          <w:lang w:val="en-US"/>
        </w:rPr>
      </w:pPr>
      <w:r w:rsidRPr="00C534DA">
        <w:rPr>
          <w:sz w:val="28"/>
          <w:szCs w:val="28"/>
          <w:lang w:val="en-US"/>
        </w:rPr>
        <w:t xml:space="preserve">                                       (funcţia, semnătura, numele, prenumele )</w:t>
      </w:r>
    </w:p>
    <w:p w14:paraId="79373697"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57D6A82E" w14:textId="7891460A" w:rsidR="009B6465"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9B6465" w:rsidRPr="00C534DA" w14:paraId="28B2254B" w14:textId="77777777" w:rsidTr="009246F7">
        <w:tc>
          <w:tcPr>
            <w:tcW w:w="9781" w:type="dxa"/>
            <w:tcBorders>
              <w:top w:val="nil"/>
              <w:left w:val="nil"/>
              <w:bottom w:val="nil"/>
              <w:right w:val="nil"/>
            </w:tcBorders>
          </w:tcPr>
          <w:p w14:paraId="60FEC400" w14:textId="77777777" w:rsidR="009B6465" w:rsidRPr="00C534DA" w:rsidRDefault="009B6465" w:rsidP="00E66552">
            <w:pPr>
              <w:rPr>
                <w:sz w:val="24"/>
                <w:szCs w:val="24"/>
                <w:lang w:val="en-US"/>
              </w:rPr>
            </w:pPr>
          </w:p>
        </w:tc>
      </w:tr>
    </w:tbl>
    <w:p w14:paraId="51870296" w14:textId="7D7AED34" w:rsidR="009B6465" w:rsidRPr="00C534DA" w:rsidRDefault="009B6465" w:rsidP="009B6465">
      <w:pPr>
        <w:tabs>
          <w:tab w:val="left" w:pos="4786"/>
          <w:tab w:val="left" w:pos="10031"/>
        </w:tabs>
        <w:rPr>
          <w:sz w:val="4"/>
          <w:szCs w:val="4"/>
        </w:rPr>
      </w:pPr>
    </w:p>
    <w:p w14:paraId="437B15F9" w14:textId="77777777" w:rsidR="009B6465" w:rsidRPr="00C534DA" w:rsidRDefault="009B6465" w:rsidP="009B6465"/>
    <w:p w14:paraId="6406D75C" w14:textId="77777777" w:rsidR="009B6465" w:rsidRPr="00C534DA" w:rsidRDefault="009B6465" w:rsidP="000E6B4B"/>
    <w:p w14:paraId="7580BF75" w14:textId="77777777" w:rsidR="009B6465" w:rsidRPr="00C534DA" w:rsidRDefault="009B6465" w:rsidP="000E6B4B"/>
    <w:p w14:paraId="673DDFF1" w14:textId="77777777" w:rsidR="009B6465" w:rsidRPr="00C534DA" w:rsidRDefault="009B6465" w:rsidP="000E6B4B"/>
    <w:p w14:paraId="4BC504E1" w14:textId="77777777" w:rsidR="009B6465" w:rsidRPr="00C534DA" w:rsidRDefault="009B6465" w:rsidP="000E6B4B"/>
    <w:p w14:paraId="60590DE5" w14:textId="77777777" w:rsidR="009B6465" w:rsidRPr="00C534DA" w:rsidRDefault="009B6465" w:rsidP="000E6B4B"/>
    <w:p w14:paraId="5376E215" w14:textId="77777777" w:rsidR="009B6465" w:rsidRPr="00C534DA" w:rsidRDefault="009B6465" w:rsidP="000E6B4B"/>
    <w:p w14:paraId="12CC1BF2" w14:textId="77777777" w:rsidR="009B6465" w:rsidRPr="00C534DA" w:rsidRDefault="009B6465" w:rsidP="000E6B4B"/>
    <w:p w14:paraId="3B58BE00" w14:textId="77777777" w:rsidR="009B6465" w:rsidRPr="00C534DA" w:rsidRDefault="009B6465" w:rsidP="000E6B4B"/>
    <w:p w14:paraId="567DCA7C" w14:textId="77777777" w:rsidR="009B6465" w:rsidRPr="00C534DA" w:rsidRDefault="009B6465" w:rsidP="000E6B4B"/>
    <w:p w14:paraId="32CDD1A3" w14:textId="77777777" w:rsidR="009B6465" w:rsidRPr="00C534DA" w:rsidRDefault="009B6465" w:rsidP="000E6B4B"/>
    <w:p w14:paraId="1CF024D9" w14:textId="77777777" w:rsidR="009B6465" w:rsidRPr="00C534DA" w:rsidRDefault="009B6465" w:rsidP="000E6B4B"/>
    <w:p w14:paraId="43C24903" w14:textId="77777777" w:rsidR="009B6465" w:rsidRPr="00C534DA" w:rsidRDefault="009B6465" w:rsidP="000E6B4B"/>
    <w:p w14:paraId="0F77CA11" w14:textId="77777777" w:rsidR="009B6465" w:rsidRPr="00C534DA" w:rsidRDefault="009B6465" w:rsidP="000E6B4B"/>
    <w:p w14:paraId="018F96B7" w14:textId="77777777" w:rsidR="009B6465" w:rsidRPr="00C534DA" w:rsidRDefault="009B6465" w:rsidP="000E6B4B"/>
    <w:p w14:paraId="7C95A838" w14:textId="77777777" w:rsidR="009B6465" w:rsidRPr="00C534DA" w:rsidRDefault="009B6465" w:rsidP="000E6B4B"/>
    <w:p w14:paraId="14635FF6" w14:textId="77777777" w:rsidR="009B6465" w:rsidRPr="00C534DA" w:rsidRDefault="009B6465" w:rsidP="000E6B4B"/>
    <w:p w14:paraId="436529DF" w14:textId="77777777" w:rsidR="009B6465" w:rsidRPr="00C534DA" w:rsidRDefault="009B6465" w:rsidP="000E6B4B"/>
    <w:p w14:paraId="1B04311F" w14:textId="77777777" w:rsidR="009B6465" w:rsidRPr="00C534DA" w:rsidRDefault="009B6465" w:rsidP="000E6B4B"/>
    <w:p w14:paraId="0ADD3553" w14:textId="77777777" w:rsidR="009B6465" w:rsidRPr="00C534DA" w:rsidRDefault="009B6465" w:rsidP="000E6B4B"/>
    <w:p w14:paraId="63537A6E" w14:textId="77777777" w:rsidR="009B6465" w:rsidRPr="00C534DA" w:rsidRDefault="009B6465" w:rsidP="000E6B4B"/>
    <w:p w14:paraId="148CC087" w14:textId="77777777" w:rsidR="009B6465" w:rsidRPr="00C534DA" w:rsidRDefault="009B6465" w:rsidP="000E6B4B"/>
    <w:p w14:paraId="76C2CA77" w14:textId="77777777" w:rsidR="009B6465" w:rsidRPr="00C534DA" w:rsidRDefault="009B6465" w:rsidP="000E6B4B"/>
    <w:p w14:paraId="29DE25C0" w14:textId="77777777" w:rsidR="009B6465" w:rsidRPr="00C534DA" w:rsidRDefault="009B6465" w:rsidP="000E6B4B"/>
    <w:p w14:paraId="4A5B0D97" w14:textId="77777777" w:rsidR="009B6465" w:rsidRPr="00C534DA" w:rsidRDefault="009B6465" w:rsidP="000E6B4B"/>
    <w:p w14:paraId="222547B4" w14:textId="77777777" w:rsidR="009B6465" w:rsidRPr="00C534DA" w:rsidRDefault="009B6465" w:rsidP="000E6B4B"/>
    <w:p w14:paraId="0B3C82CF" w14:textId="77777777" w:rsidR="009B6465" w:rsidRPr="00C534DA" w:rsidRDefault="009B6465" w:rsidP="000E6B4B"/>
    <w:p w14:paraId="2B72FE71" w14:textId="77777777" w:rsidR="009B6465" w:rsidRPr="00C534DA" w:rsidRDefault="009B6465" w:rsidP="000E6B4B"/>
    <w:p w14:paraId="7597F436" w14:textId="77777777" w:rsidR="009B6465" w:rsidRPr="00C534DA" w:rsidRDefault="009B6465" w:rsidP="000E6B4B"/>
    <w:p w14:paraId="6180C08A" w14:textId="77777777" w:rsidR="009B6465" w:rsidRPr="00C534DA" w:rsidRDefault="009B6465" w:rsidP="000E6B4B"/>
    <w:p w14:paraId="236750F7" w14:textId="77777777" w:rsidR="009B6465" w:rsidRPr="00C534DA" w:rsidRDefault="009B6465" w:rsidP="000E6B4B"/>
    <w:p w14:paraId="4D99DD9C" w14:textId="77777777" w:rsidR="009B6465" w:rsidRPr="00C534DA" w:rsidRDefault="009B6465" w:rsidP="000E6B4B"/>
    <w:p w14:paraId="22D78742" w14:textId="77777777" w:rsidR="009B6465" w:rsidRPr="00C534DA" w:rsidRDefault="009B6465" w:rsidP="000E6B4B"/>
    <w:p w14:paraId="416CC3CC" w14:textId="77777777" w:rsidR="009B6465" w:rsidRPr="00C534DA" w:rsidRDefault="009B6465" w:rsidP="000E6B4B"/>
    <w:p w14:paraId="04A03444" w14:textId="77777777" w:rsidR="009B6465" w:rsidRPr="00C534DA" w:rsidRDefault="009B6465" w:rsidP="000E6B4B"/>
    <w:p w14:paraId="1101CF4D" w14:textId="77777777" w:rsidR="009B6465" w:rsidRPr="00C534DA" w:rsidRDefault="009B6465" w:rsidP="000E6B4B"/>
    <w:p w14:paraId="0D7A721A" w14:textId="77777777" w:rsidR="009B6465" w:rsidRPr="00C534DA" w:rsidRDefault="009B6465" w:rsidP="000E6B4B"/>
    <w:p w14:paraId="2D77FA9B" w14:textId="77777777" w:rsidR="009B6465" w:rsidRPr="00C534DA" w:rsidRDefault="009B6465" w:rsidP="000E6B4B"/>
    <w:p w14:paraId="6ED5D7C2" w14:textId="77777777" w:rsidR="009B6465" w:rsidRPr="00C534DA" w:rsidRDefault="009B6465" w:rsidP="000E6B4B"/>
    <w:p w14:paraId="1CC32A4F" w14:textId="77777777" w:rsidR="009B6465" w:rsidRPr="00C534DA" w:rsidRDefault="009B6465" w:rsidP="000E6B4B"/>
    <w:p w14:paraId="063AE3DB" w14:textId="77777777" w:rsidR="009B6465" w:rsidRPr="00C534DA" w:rsidRDefault="009B6465" w:rsidP="000E6B4B"/>
    <w:p w14:paraId="1C440328" w14:textId="77777777" w:rsidR="009B6465" w:rsidRPr="00C534DA" w:rsidRDefault="009B6465" w:rsidP="000E6B4B">
      <w:pPr>
        <w:rPr>
          <w:lang w:val="en-US"/>
        </w:rPr>
      </w:pPr>
    </w:p>
    <w:p w14:paraId="227F2FFC" w14:textId="77777777" w:rsidR="009246F7" w:rsidRPr="00C534DA" w:rsidRDefault="009246F7" w:rsidP="000E6B4B">
      <w:pPr>
        <w:rPr>
          <w:lang w:val="en-US"/>
        </w:rPr>
      </w:pPr>
    </w:p>
    <w:p w14:paraId="076AD08B" w14:textId="77777777" w:rsidR="009246F7" w:rsidRPr="00C534DA" w:rsidRDefault="009246F7" w:rsidP="000E6B4B">
      <w:pPr>
        <w:rPr>
          <w:lang w:val="en-US"/>
        </w:rPr>
      </w:pPr>
    </w:p>
    <w:p w14:paraId="7839CAA7" w14:textId="77777777" w:rsidR="009B6465" w:rsidRPr="00C534DA" w:rsidRDefault="009B6465" w:rsidP="000E6B4B"/>
    <w:p w14:paraId="5C20608D" w14:textId="77777777" w:rsidR="009B6465" w:rsidRPr="00C534DA" w:rsidRDefault="009B6465" w:rsidP="000E6B4B"/>
    <w:p w14:paraId="6124F309" w14:textId="77777777" w:rsidR="009B6465" w:rsidRPr="00C534DA" w:rsidRDefault="009B6465" w:rsidP="000E6B4B"/>
    <w:p w14:paraId="618C9D19" w14:textId="77777777" w:rsidR="009B6465" w:rsidRPr="00C534DA" w:rsidRDefault="009B6465" w:rsidP="000E6B4B"/>
    <w:p w14:paraId="6A73B972" w14:textId="77777777" w:rsidR="009B6465" w:rsidRPr="00C534DA" w:rsidRDefault="009B6465" w:rsidP="000E6B4B"/>
    <w:p w14:paraId="520E24F4" w14:textId="77777777" w:rsidR="009B6465" w:rsidRPr="00C534DA" w:rsidRDefault="009B6465" w:rsidP="000E6B4B">
      <w:pPr>
        <w:rPr>
          <w:lang w:val="en-US"/>
        </w:rPr>
      </w:pPr>
    </w:p>
    <w:p w14:paraId="03AC7E2F" w14:textId="77777777" w:rsidR="009B6465" w:rsidRPr="00C534DA" w:rsidRDefault="009B6465" w:rsidP="000E6B4B"/>
    <w:tbl>
      <w:tblPr>
        <w:tblW w:w="0" w:type="auto"/>
        <w:tblLayout w:type="fixed"/>
        <w:tblLook w:val="0000" w:firstRow="0" w:lastRow="0" w:firstColumn="0" w:lastColumn="0" w:noHBand="0" w:noVBand="0"/>
      </w:tblPr>
      <w:tblGrid>
        <w:gridCol w:w="4786"/>
        <w:gridCol w:w="5245"/>
      </w:tblGrid>
      <w:tr w:rsidR="009B6465" w:rsidRPr="00C534DA" w14:paraId="0167B0A5" w14:textId="77777777" w:rsidTr="00E66552">
        <w:tc>
          <w:tcPr>
            <w:tcW w:w="4786" w:type="dxa"/>
            <w:tcBorders>
              <w:top w:val="nil"/>
              <w:left w:val="nil"/>
              <w:bottom w:val="single" w:sz="6" w:space="0" w:color="auto"/>
              <w:right w:val="nil"/>
            </w:tcBorders>
          </w:tcPr>
          <w:p w14:paraId="0B7186E0" w14:textId="77777777" w:rsidR="009B6465" w:rsidRPr="00C534DA" w:rsidRDefault="009B6465"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1D5002E3" w14:textId="77777777" w:rsidR="009B6465" w:rsidRPr="00C534DA" w:rsidRDefault="009B6465" w:rsidP="00E66552">
            <w:pPr>
              <w:jc w:val="right"/>
              <w:rPr>
                <w:sz w:val="22"/>
                <w:szCs w:val="22"/>
                <w:lang w:val="en-US"/>
              </w:rPr>
            </w:pPr>
            <w:r w:rsidRPr="00C534DA">
              <w:rPr>
                <w:sz w:val="22"/>
                <w:szCs w:val="22"/>
                <w:lang w:val="en-US"/>
              </w:rPr>
              <w:t>Formular Nr.1</w:t>
            </w:r>
          </w:p>
          <w:p w14:paraId="218B8B32" w14:textId="77777777" w:rsidR="009B6465" w:rsidRPr="00C534DA" w:rsidRDefault="009B6465" w:rsidP="00E66552">
            <w:pPr>
              <w:jc w:val="right"/>
              <w:rPr>
                <w:sz w:val="16"/>
                <w:szCs w:val="16"/>
              </w:rPr>
            </w:pPr>
            <w:r w:rsidRPr="00C534DA">
              <w:rPr>
                <w:sz w:val="16"/>
                <w:szCs w:val="16"/>
                <w:lang w:val="en-US"/>
              </w:rPr>
              <w:t>WinCmeta</w:t>
            </w:r>
          </w:p>
        </w:tc>
      </w:tr>
      <w:tr w:rsidR="009B6465" w:rsidRPr="00C534DA" w14:paraId="265FDA4E" w14:textId="77777777" w:rsidTr="00E66552">
        <w:tc>
          <w:tcPr>
            <w:tcW w:w="4786" w:type="dxa"/>
            <w:tcBorders>
              <w:top w:val="nil"/>
              <w:left w:val="nil"/>
              <w:bottom w:val="nil"/>
              <w:right w:val="nil"/>
            </w:tcBorders>
          </w:tcPr>
          <w:p w14:paraId="01F05541" w14:textId="77777777" w:rsidR="009B6465" w:rsidRPr="00C534DA" w:rsidRDefault="009B6465"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7C0351A3" w14:textId="77777777" w:rsidR="009B6465" w:rsidRPr="00C534DA" w:rsidRDefault="009B6465" w:rsidP="00E66552">
            <w:pPr>
              <w:jc w:val="center"/>
              <w:rPr>
                <w:sz w:val="22"/>
                <w:szCs w:val="22"/>
              </w:rPr>
            </w:pPr>
          </w:p>
        </w:tc>
      </w:tr>
    </w:tbl>
    <w:p w14:paraId="4646A5D9" w14:textId="77777777" w:rsidR="009B6465" w:rsidRPr="00C534DA" w:rsidRDefault="009B6465" w:rsidP="009B6465">
      <w:pPr>
        <w:rPr>
          <w:sz w:val="22"/>
          <w:szCs w:val="22"/>
        </w:rPr>
      </w:pPr>
    </w:p>
    <w:p w14:paraId="1F554290" w14:textId="77777777" w:rsidR="009B6465" w:rsidRPr="00C534DA" w:rsidRDefault="009B6465" w:rsidP="009B6465">
      <w:pPr>
        <w:rPr>
          <w:sz w:val="22"/>
          <w:szCs w:val="22"/>
        </w:rPr>
      </w:pPr>
    </w:p>
    <w:p w14:paraId="24E741CA" w14:textId="77777777" w:rsidR="009B6465" w:rsidRPr="00C534DA" w:rsidRDefault="009B6465" w:rsidP="009B6465">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2-1-14</w:t>
      </w:r>
    </w:p>
    <w:p w14:paraId="56D3B40E" w14:textId="77777777" w:rsidR="009B6465" w:rsidRPr="00C534DA" w:rsidRDefault="009B6465" w:rsidP="009B6465">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2DE83BAE"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12AF567A" w14:textId="77777777" w:rsidR="009B6465" w:rsidRPr="00C534DA" w:rsidRDefault="009B6465" w:rsidP="00E66552">
            <w:pPr>
              <w:ind w:right="-108"/>
              <w:jc w:val="center"/>
              <w:rPr>
                <w:sz w:val="22"/>
                <w:szCs w:val="22"/>
                <w:lang w:val="en-US"/>
              </w:rPr>
            </w:pPr>
            <w:r w:rsidRPr="00C534DA">
              <w:rPr>
                <w:sz w:val="22"/>
                <w:szCs w:val="22"/>
              </w:rPr>
              <w:t>№</w:t>
            </w:r>
          </w:p>
          <w:p w14:paraId="6B95548B" w14:textId="77777777" w:rsidR="009B6465" w:rsidRPr="00C534DA" w:rsidRDefault="009B6465"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5AD94A9C" w14:textId="77777777" w:rsidR="009B6465" w:rsidRPr="00C534DA" w:rsidRDefault="009B6465"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5D103516" w14:textId="77777777" w:rsidR="009B6465" w:rsidRPr="00C534DA" w:rsidRDefault="009B6465" w:rsidP="00E66552">
            <w:pPr>
              <w:jc w:val="center"/>
              <w:rPr>
                <w:sz w:val="22"/>
                <w:szCs w:val="22"/>
                <w:lang w:val="ro-RO"/>
              </w:rPr>
            </w:pPr>
          </w:p>
          <w:p w14:paraId="51D174D8" w14:textId="77777777" w:rsidR="009B6465" w:rsidRPr="00C534DA" w:rsidRDefault="009B6465"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6B7C52DD" w14:textId="77777777" w:rsidR="009B6465" w:rsidRPr="00C534DA" w:rsidRDefault="009B6465"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1B83E4AB" w14:textId="77777777" w:rsidR="009B6465" w:rsidRPr="00C534DA" w:rsidRDefault="009B6465" w:rsidP="00E66552">
            <w:pPr>
              <w:ind w:left="-108" w:right="-108"/>
              <w:jc w:val="center"/>
              <w:rPr>
                <w:sz w:val="22"/>
                <w:szCs w:val="22"/>
                <w:lang w:val="en-US"/>
              </w:rPr>
            </w:pPr>
            <w:r w:rsidRPr="00C534DA">
              <w:rPr>
                <w:sz w:val="22"/>
                <w:szCs w:val="22"/>
                <w:lang w:val="ro-RO"/>
              </w:rPr>
              <w:t xml:space="preserve">Volum </w:t>
            </w:r>
          </w:p>
        </w:tc>
      </w:tr>
      <w:tr w:rsidR="009B6465" w:rsidRPr="00C534DA" w14:paraId="1FE15F95"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41464798" w14:textId="77777777" w:rsidR="009B6465" w:rsidRPr="00C534DA" w:rsidRDefault="009B6465"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403573B3" w14:textId="77777777" w:rsidR="009B6465" w:rsidRPr="00C534DA" w:rsidRDefault="009B6465"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5DA47FEE" w14:textId="77777777" w:rsidR="009B6465" w:rsidRPr="00C534DA" w:rsidRDefault="009B6465"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0ACCA881" w14:textId="77777777" w:rsidR="009B6465" w:rsidRPr="00C534DA" w:rsidRDefault="009B6465"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68690493" w14:textId="77777777" w:rsidR="009B6465" w:rsidRPr="00C534DA" w:rsidRDefault="009B6465" w:rsidP="00E66552">
            <w:pPr>
              <w:jc w:val="center"/>
              <w:rPr>
                <w:sz w:val="22"/>
                <w:szCs w:val="22"/>
                <w:lang w:val="en-US"/>
              </w:rPr>
            </w:pPr>
          </w:p>
        </w:tc>
      </w:tr>
    </w:tbl>
    <w:p w14:paraId="241CAB5A" w14:textId="77777777" w:rsidR="009B6465" w:rsidRPr="00C534DA" w:rsidRDefault="009B6465" w:rsidP="009B6465">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9B6465" w:rsidRPr="00C534DA" w14:paraId="790F6F0B"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7AE65576" w14:textId="77777777" w:rsidR="009B6465" w:rsidRPr="00C534DA" w:rsidRDefault="009B6465"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716991CA" w14:textId="77777777" w:rsidR="009B6465" w:rsidRPr="00C534DA" w:rsidRDefault="009B6465"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7A0AF162" w14:textId="77777777" w:rsidR="009B6465" w:rsidRPr="00C534DA" w:rsidRDefault="009B6465"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10DB3850" w14:textId="77777777" w:rsidR="009B6465" w:rsidRPr="00C534DA" w:rsidRDefault="009B6465"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450C0458" w14:textId="77777777" w:rsidR="009B6465" w:rsidRPr="00C534DA" w:rsidRDefault="009B6465" w:rsidP="00E66552">
            <w:pPr>
              <w:ind w:left="-108" w:right="-108"/>
              <w:jc w:val="center"/>
              <w:rPr>
                <w:sz w:val="22"/>
                <w:szCs w:val="22"/>
              </w:rPr>
            </w:pPr>
            <w:r w:rsidRPr="00C534DA">
              <w:rPr>
                <w:sz w:val="22"/>
                <w:szCs w:val="22"/>
              </w:rPr>
              <w:t>5</w:t>
            </w:r>
          </w:p>
        </w:tc>
      </w:tr>
      <w:tr w:rsidR="009B6465" w:rsidRPr="00C534DA" w14:paraId="23DE9172" w14:textId="77777777" w:rsidTr="00E66552">
        <w:tc>
          <w:tcPr>
            <w:tcW w:w="709" w:type="dxa"/>
            <w:tcBorders>
              <w:top w:val="nil"/>
              <w:left w:val="single" w:sz="6" w:space="0" w:color="auto"/>
              <w:bottom w:val="nil"/>
              <w:right w:val="nil"/>
            </w:tcBorders>
          </w:tcPr>
          <w:p w14:paraId="6023F959" w14:textId="77777777" w:rsidR="009B6465" w:rsidRPr="00C534DA" w:rsidRDefault="009B6465" w:rsidP="00E66552">
            <w:pPr>
              <w:jc w:val="center"/>
              <w:rPr>
                <w:sz w:val="24"/>
                <w:szCs w:val="24"/>
              </w:rPr>
            </w:pPr>
          </w:p>
        </w:tc>
        <w:tc>
          <w:tcPr>
            <w:tcW w:w="1701" w:type="dxa"/>
            <w:tcBorders>
              <w:top w:val="nil"/>
              <w:left w:val="single" w:sz="6" w:space="0" w:color="auto"/>
              <w:bottom w:val="nil"/>
              <w:right w:val="nil"/>
            </w:tcBorders>
          </w:tcPr>
          <w:p w14:paraId="5F21AB04"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29AA9092"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1. Lucrari  de  constructie</w:t>
            </w:r>
          </w:p>
          <w:p w14:paraId="0F78FBE5"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2F644547"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34C27A67" w14:textId="77777777" w:rsidR="009B6465" w:rsidRPr="00C534DA" w:rsidRDefault="009B6465" w:rsidP="00E66552">
            <w:pPr>
              <w:rPr>
                <w:sz w:val="24"/>
                <w:szCs w:val="24"/>
              </w:rPr>
            </w:pPr>
          </w:p>
        </w:tc>
      </w:tr>
      <w:tr w:rsidR="009B6465" w:rsidRPr="00C534DA" w14:paraId="53DBB19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C7E7597" w14:textId="77777777" w:rsidR="009B6465" w:rsidRPr="00C534DA" w:rsidRDefault="009B6465"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0A71FE05" w14:textId="77777777" w:rsidR="009B6465" w:rsidRPr="00C534DA" w:rsidRDefault="009B6465" w:rsidP="00E66552">
            <w:pPr>
              <w:rPr>
                <w:sz w:val="24"/>
                <w:szCs w:val="24"/>
                <w:lang w:val="en-US"/>
              </w:rPr>
            </w:pPr>
            <w:r w:rsidRPr="00C534DA">
              <w:rPr>
                <w:sz w:val="24"/>
                <w:szCs w:val="24"/>
                <w:lang w:val="en-US"/>
              </w:rPr>
              <w:t>SC05A</w:t>
            </w:r>
          </w:p>
          <w:p w14:paraId="522AC95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E7A683E" w14:textId="77777777" w:rsidR="009B6465" w:rsidRPr="00C534DA" w:rsidRDefault="009B6465" w:rsidP="00E66552">
            <w:pPr>
              <w:adjustRightInd w:val="0"/>
              <w:rPr>
                <w:sz w:val="24"/>
                <w:szCs w:val="24"/>
              </w:rPr>
            </w:pPr>
            <w:r w:rsidRPr="00C534DA">
              <w:rPr>
                <w:sz w:val="24"/>
                <w:szCs w:val="24"/>
              </w:rPr>
              <w:t>Chiuveta din fonta emailata sau din gresie ceramica antiacida, avind teava de scurgere din material plastic, montat pe pereti din zidarie de caramida  (Раковина чугунная эмалированная или керамическая, со сливной пластиковой трубой, прикрепленная к кирпичной стене) ( мойка  штампованная  нержавеющая  600х500х300 )</w:t>
            </w:r>
          </w:p>
          <w:p w14:paraId="48FDEC5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0617D75"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716CAE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072816A" w14:textId="77777777" w:rsidR="009B6465" w:rsidRPr="00C534DA" w:rsidRDefault="009B6465" w:rsidP="00E66552">
            <w:pPr>
              <w:jc w:val="center"/>
              <w:rPr>
                <w:sz w:val="24"/>
                <w:szCs w:val="24"/>
              </w:rPr>
            </w:pPr>
          </w:p>
        </w:tc>
      </w:tr>
      <w:tr w:rsidR="009B6465" w:rsidRPr="00C534DA" w14:paraId="5026D73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3A131B" w14:textId="77777777" w:rsidR="009B6465" w:rsidRPr="00C534DA" w:rsidRDefault="009B6465"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04FBAD55" w14:textId="77777777" w:rsidR="009B6465" w:rsidRPr="00C534DA" w:rsidRDefault="009B6465" w:rsidP="00E66552">
            <w:pPr>
              <w:rPr>
                <w:sz w:val="24"/>
                <w:szCs w:val="24"/>
                <w:lang w:val="en-US"/>
              </w:rPr>
            </w:pPr>
            <w:r w:rsidRPr="00C534DA">
              <w:rPr>
                <w:sz w:val="24"/>
                <w:szCs w:val="24"/>
                <w:lang w:val="en-US"/>
              </w:rPr>
              <w:t>SC05A</w:t>
            </w:r>
          </w:p>
          <w:p w14:paraId="4635440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47FE2EB" w14:textId="77777777" w:rsidR="009B6465" w:rsidRPr="00C534DA" w:rsidRDefault="009B6465" w:rsidP="00E66552">
            <w:pPr>
              <w:adjustRightInd w:val="0"/>
              <w:rPr>
                <w:sz w:val="24"/>
                <w:szCs w:val="24"/>
              </w:rPr>
            </w:pPr>
            <w:r w:rsidRPr="00C534DA">
              <w:rPr>
                <w:sz w:val="24"/>
                <w:szCs w:val="24"/>
              </w:rPr>
              <w:t>Chiuveta din fonta emailata sau din gresie ceramica antiacida, avind teava de scurgere din material plastic, montat pe pereti din zidarie de caramida  (Раковина чугунная эмалированная или керамическая, со сливной пластиковой трубой, прикрепленная к кирпичной стене) ( рукомойник  штампованный  нержавеющий  )</w:t>
            </w:r>
          </w:p>
          <w:p w14:paraId="3930F616"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65D83F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C9D13CA"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610D23E4" w14:textId="77777777" w:rsidR="009B6465" w:rsidRPr="00C534DA" w:rsidRDefault="009B6465" w:rsidP="00E66552">
            <w:pPr>
              <w:jc w:val="center"/>
              <w:rPr>
                <w:sz w:val="24"/>
                <w:szCs w:val="24"/>
              </w:rPr>
            </w:pPr>
          </w:p>
        </w:tc>
      </w:tr>
      <w:tr w:rsidR="009B6465" w:rsidRPr="00C534DA" w14:paraId="2CABE85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D1C3133" w14:textId="77777777" w:rsidR="009B6465" w:rsidRPr="00C534DA" w:rsidRDefault="009B6465"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3D985CE6" w14:textId="77777777" w:rsidR="009B6465" w:rsidRPr="00C534DA" w:rsidRDefault="009B6465" w:rsidP="00E66552">
            <w:pPr>
              <w:rPr>
                <w:sz w:val="24"/>
                <w:szCs w:val="24"/>
                <w:lang w:val="en-US"/>
              </w:rPr>
            </w:pPr>
            <w:r w:rsidRPr="00C534DA">
              <w:rPr>
                <w:sz w:val="24"/>
                <w:szCs w:val="24"/>
                <w:lang w:val="en-US"/>
              </w:rPr>
              <w:t>SC05A</w:t>
            </w:r>
          </w:p>
          <w:p w14:paraId="1930C8A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F8DC9F6" w14:textId="77777777" w:rsidR="009B6465" w:rsidRPr="00C534DA" w:rsidRDefault="009B6465" w:rsidP="00E66552">
            <w:pPr>
              <w:adjustRightInd w:val="0"/>
              <w:rPr>
                <w:sz w:val="24"/>
                <w:szCs w:val="24"/>
              </w:rPr>
            </w:pPr>
            <w:r w:rsidRPr="00C534DA">
              <w:rPr>
                <w:sz w:val="24"/>
                <w:szCs w:val="24"/>
              </w:rPr>
              <w:t>Chiuveta din fonta emailata sau din gresie ceramica antiacida, avind teava de scurgere din material plastic, montat pe pereti din zidarie de caramida  (Раковина чугунная эмалированная или керамическая, со сливной пластиковой трубой, прикрепленная к кирпичной стене) ( мойка  штампованная  нержавеющая  2-х  секционная )</w:t>
            </w:r>
          </w:p>
          <w:p w14:paraId="7D89DDC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D0DD51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6B3A274"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46BF53D" w14:textId="77777777" w:rsidR="009B6465" w:rsidRPr="00C534DA" w:rsidRDefault="009B6465" w:rsidP="00E66552">
            <w:pPr>
              <w:jc w:val="center"/>
              <w:rPr>
                <w:sz w:val="24"/>
                <w:szCs w:val="24"/>
              </w:rPr>
            </w:pPr>
          </w:p>
        </w:tc>
      </w:tr>
      <w:tr w:rsidR="009B6465" w:rsidRPr="00C534DA" w14:paraId="737D09F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9FE5BBA" w14:textId="77777777" w:rsidR="009B6465" w:rsidRPr="00C534DA" w:rsidRDefault="009B6465"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0E11D8E6" w14:textId="77777777" w:rsidR="009B6465" w:rsidRPr="00C534DA" w:rsidRDefault="009B6465" w:rsidP="00E66552">
            <w:pPr>
              <w:rPr>
                <w:sz w:val="24"/>
                <w:szCs w:val="24"/>
                <w:lang w:val="en-US"/>
              </w:rPr>
            </w:pPr>
            <w:r w:rsidRPr="00C534DA">
              <w:rPr>
                <w:sz w:val="24"/>
                <w:szCs w:val="24"/>
                <w:lang w:val="en-US"/>
              </w:rPr>
              <w:t>SC02A</w:t>
            </w:r>
          </w:p>
          <w:p w14:paraId="5DBA995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A9A6C43" w14:textId="77777777" w:rsidR="009B6465" w:rsidRPr="00C534DA" w:rsidRDefault="009B6465" w:rsidP="00E66552">
            <w:pPr>
              <w:adjustRightInd w:val="0"/>
              <w:rPr>
                <w:sz w:val="24"/>
                <w:szCs w:val="24"/>
                <w:lang w:val="en-US"/>
              </w:rPr>
            </w:pPr>
            <w:r w:rsidRPr="00C534DA">
              <w:rPr>
                <w:sz w:val="24"/>
                <w:szCs w:val="24"/>
                <w:lang w:val="en-US"/>
              </w:rPr>
              <w:t xml:space="preserve">Cada pentru dus din fonta emailata, tabla emailata, polimetacril etc. </w:t>
            </w:r>
            <w:r w:rsidRPr="00C534DA">
              <w:rPr>
                <w:sz w:val="24"/>
                <w:szCs w:val="24"/>
              </w:rPr>
              <w:t>( поддон  душевой  900х900х210 )</w:t>
            </w:r>
          </w:p>
          <w:p w14:paraId="71381A4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054409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B3F19B5"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EC9EC5B" w14:textId="77777777" w:rsidR="009B6465" w:rsidRPr="00C534DA" w:rsidRDefault="009B6465" w:rsidP="00E66552">
            <w:pPr>
              <w:jc w:val="center"/>
              <w:rPr>
                <w:sz w:val="24"/>
                <w:szCs w:val="24"/>
              </w:rPr>
            </w:pPr>
          </w:p>
        </w:tc>
      </w:tr>
      <w:tr w:rsidR="009B6465" w:rsidRPr="00C534DA" w14:paraId="10F3AB6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F53230" w14:textId="77777777" w:rsidR="009B6465" w:rsidRPr="00C534DA" w:rsidRDefault="009B6465"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3F9317E8" w14:textId="77777777" w:rsidR="009B6465" w:rsidRPr="00C534DA" w:rsidRDefault="009B6465" w:rsidP="00E66552">
            <w:pPr>
              <w:rPr>
                <w:sz w:val="24"/>
                <w:szCs w:val="24"/>
                <w:lang w:val="en-US"/>
              </w:rPr>
            </w:pPr>
            <w:r w:rsidRPr="00C534DA">
              <w:rPr>
                <w:sz w:val="24"/>
                <w:szCs w:val="24"/>
                <w:lang w:val="en-US"/>
              </w:rPr>
              <w:t>Calcul</w:t>
            </w:r>
          </w:p>
          <w:p w14:paraId="0908E92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5E5A77B" w14:textId="77777777" w:rsidR="009B6465" w:rsidRPr="00C534DA" w:rsidRDefault="009B6465" w:rsidP="00E66552">
            <w:pPr>
              <w:adjustRightInd w:val="0"/>
              <w:rPr>
                <w:sz w:val="24"/>
                <w:szCs w:val="24"/>
              </w:rPr>
            </w:pPr>
            <w:r w:rsidRPr="00C534DA">
              <w:rPr>
                <w:sz w:val="24"/>
                <w:szCs w:val="24"/>
              </w:rPr>
              <w:t>Сборка немонтируемого оборудования ( 0,5%  от  стоимости  оборудования )</w:t>
            </w:r>
          </w:p>
          <w:p w14:paraId="4656EE8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0089605" w14:textId="77777777" w:rsidR="009B6465" w:rsidRPr="00C534DA" w:rsidRDefault="009B6465" w:rsidP="00E66552">
            <w:pPr>
              <w:jc w:val="center"/>
              <w:rPr>
                <w:sz w:val="24"/>
                <w:szCs w:val="24"/>
              </w:rPr>
            </w:pPr>
            <w:r w:rsidRPr="00C534DA">
              <w:rPr>
                <w:sz w:val="24"/>
                <w:szCs w:val="24"/>
              </w:rPr>
              <w:t>set</w:t>
            </w:r>
          </w:p>
        </w:tc>
        <w:tc>
          <w:tcPr>
            <w:tcW w:w="1559" w:type="dxa"/>
            <w:tcBorders>
              <w:top w:val="single" w:sz="4" w:space="0" w:color="auto"/>
              <w:bottom w:val="single" w:sz="4" w:space="0" w:color="auto"/>
            </w:tcBorders>
            <w:vAlign w:val="center"/>
          </w:tcPr>
          <w:p w14:paraId="346FF869"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4699AFA2" w14:textId="77777777" w:rsidR="009B6465" w:rsidRPr="00C534DA" w:rsidRDefault="009B6465" w:rsidP="00E66552">
            <w:pPr>
              <w:jc w:val="center"/>
              <w:rPr>
                <w:sz w:val="24"/>
                <w:szCs w:val="24"/>
              </w:rPr>
            </w:pPr>
          </w:p>
        </w:tc>
      </w:tr>
      <w:tr w:rsidR="009B6465" w:rsidRPr="00C534DA" w14:paraId="25573E33" w14:textId="77777777" w:rsidTr="00E66552">
        <w:tc>
          <w:tcPr>
            <w:tcW w:w="709" w:type="dxa"/>
            <w:tcBorders>
              <w:top w:val="nil"/>
              <w:left w:val="single" w:sz="6" w:space="0" w:color="auto"/>
              <w:bottom w:val="nil"/>
              <w:right w:val="nil"/>
            </w:tcBorders>
          </w:tcPr>
          <w:p w14:paraId="6F024D53" w14:textId="77777777" w:rsidR="009B6465" w:rsidRPr="00C534DA" w:rsidRDefault="009B6465"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65D65FC" w14:textId="77777777" w:rsidR="009B6465" w:rsidRPr="00C534DA" w:rsidRDefault="009B6465" w:rsidP="00E66552">
            <w:pPr>
              <w:rPr>
                <w:sz w:val="24"/>
                <w:szCs w:val="24"/>
              </w:rPr>
            </w:pPr>
          </w:p>
        </w:tc>
        <w:tc>
          <w:tcPr>
            <w:tcW w:w="4961" w:type="dxa"/>
            <w:tcBorders>
              <w:top w:val="nil"/>
              <w:left w:val="single" w:sz="6" w:space="0" w:color="auto"/>
              <w:bottom w:val="nil"/>
              <w:right w:val="nil"/>
            </w:tcBorders>
          </w:tcPr>
          <w:p w14:paraId="081E3FB4" w14:textId="77777777" w:rsidR="009B6465" w:rsidRPr="00C534DA" w:rsidRDefault="009B6465" w:rsidP="00E66552">
            <w:pPr>
              <w:rPr>
                <w:b/>
                <w:bCs/>
                <w:sz w:val="22"/>
                <w:szCs w:val="22"/>
                <w:lang w:val="en-US"/>
              </w:rPr>
            </w:pPr>
            <w:r w:rsidRPr="00C534DA">
              <w:rPr>
                <w:b/>
                <w:bCs/>
                <w:sz w:val="22"/>
                <w:szCs w:val="22"/>
                <w:lang w:val="en-US"/>
              </w:rPr>
              <w:t xml:space="preserve">Capitolul </w:t>
            </w:r>
            <w:r w:rsidRPr="00C534DA">
              <w:rPr>
                <w:b/>
                <w:bCs/>
                <w:sz w:val="22"/>
                <w:szCs w:val="22"/>
              </w:rPr>
              <w:t>2. Utilaj</w:t>
            </w:r>
          </w:p>
          <w:p w14:paraId="0B7E96FD" w14:textId="77777777" w:rsidR="009B6465" w:rsidRPr="00C534DA" w:rsidRDefault="009B6465" w:rsidP="00E66552">
            <w:pPr>
              <w:rPr>
                <w:b/>
                <w:bCs/>
                <w:sz w:val="22"/>
                <w:szCs w:val="22"/>
              </w:rPr>
            </w:pPr>
          </w:p>
        </w:tc>
        <w:tc>
          <w:tcPr>
            <w:tcW w:w="1560" w:type="dxa"/>
            <w:tcBorders>
              <w:top w:val="nil"/>
              <w:left w:val="single" w:sz="6" w:space="0" w:color="auto"/>
              <w:bottom w:val="nil"/>
              <w:right w:val="nil"/>
            </w:tcBorders>
          </w:tcPr>
          <w:p w14:paraId="12731D0A" w14:textId="77777777" w:rsidR="009B6465" w:rsidRPr="00C534DA" w:rsidRDefault="009B6465" w:rsidP="00E66552">
            <w:pPr>
              <w:rPr>
                <w:sz w:val="24"/>
                <w:szCs w:val="24"/>
              </w:rPr>
            </w:pPr>
          </w:p>
        </w:tc>
        <w:tc>
          <w:tcPr>
            <w:tcW w:w="1559" w:type="dxa"/>
            <w:tcBorders>
              <w:top w:val="nil"/>
              <w:left w:val="single" w:sz="6" w:space="0" w:color="auto"/>
              <w:bottom w:val="nil"/>
              <w:right w:val="single" w:sz="4" w:space="0" w:color="auto"/>
            </w:tcBorders>
          </w:tcPr>
          <w:p w14:paraId="652DB3CA" w14:textId="77777777" w:rsidR="009B6465" w:rsidRPr="00C534DA" w:rsidRDefault="009B6465" w:rsidP="00E66552">
            <w:pPr>
              <w:rPr>
                <w:sz w:val="24"/>
                <w:szCs w:val="24"/>
              </w:rPr>
            </w:pPr>
          </w:p>
        </w:tc>
      </w:tr>
      <w:tr w:rsidR="009B6465" w:rsidRPr="00C534DA" w14:paraId="01F1460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FA00FF" w14:textId="77777777" w:rsidR="009B6465" w:rsidRPr="00C534DA" w:rsidRDefault="009B6465" w:rsidP="00E66552">
            <w:pPr>
              <w:rPr>
                <w:sz w:val="24"/>
                <w:szCs w:val="24"/>
              </w:rPr>
            </w:pPr>
            <w:r w:rsidRPr="00C534DA">
              <w:rPr>
                <w:sz w:val="24"/>
                <w:szCs w:val="24"/>
              </w:rPr>
              <w:t>6</w:t>
            </w:r>
          </w:p>
        </w:tc>
        <w:tc>
          <w:tcPr>
            <w:tcW w:w="1701" w:type="dxa"/>
            <w:tcBorders>
              <w:top w:val="single" w:sz="4" w:space="0" w:color="auto"/>
              <w:bottom w:val="single" w:sz="4" w:space="0" w:color="auto"/>
            </w:tcBorders>
            <w:vAlign w:val="center"/>
          </w:tcPr>
          <w:p w14:paraId="780501A3" w14:textId="77777777" w:rsidR="009B6465" w:rsidRPr="00C534DA" w:rsidRDefault="009B6465" w:rsidP="00E66552">
            <w:pPr>
              <w:rPr>
                <w:sz w:val="24"/>
                <w:szCs w:val="24"/>
                <w:lang w:val="en-US"/>
              </w:rPr>
            </w:pPr>
            <w:r w:rsidRPr="00C534DA">
              <w:rPr>
                <w:sz w:val="24"/>
                <w:szCs w:val="24"/>
                <w:lang w:val="en-US"/>
              </w:rPr>
              <w:t>Pret  furnizor</w:t>
            </w:r>
          </w:p>
          <w:p w14:paraId="731CC39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188A850" w14:textId="77777777" w:rsidR="009B6465" w:rsidRPr="00C534DA" w:rsidRDefault="009B6465" w:rsidP="00E66552">
            <w:pPr>
              <w:adjustRightInd w:val="0"/>
              <w:rPr>
                <w:sz w:val="24"/>
                <w:szCs w:val="24"/>
                <w:lang w:val="en-US"/>
              </w:rPr>
            </w:pPr>
            <w:r w:rsidRPr="00C534DA">
              <w:rPr>
                <w:sz w:val="24"/>
                <w:szCs w:val="24"/>
              </w:rPr>
              <w:t>Стол  для  офиса  1600х1200х750</w:t>
            </w:r>
          </w:p>
          <w:p w14:paraId="62ADD5E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1F4251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E40785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1A5675C8" w14:textId="77777777" w:rsidR="009B6465" w:rsidRPr="00C534DA" w:rsidRDefault="009B6465" w:rsidP="00E66552">
            <w:pPr>
              <w:jc w:val="center"/>
              <w:rPr>
                <w:sz w:val="24"/>
                <w:szCs w:val="24"/>
              </w:rPr>
            </w:pPr>
          </w:p>
        </w:tc>
      </w:tr>
      <w:tr w:rsidR="009B6465" w:rsidRPr="00C534DA" w14:paraId="4A960B6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179817" w14:textId="77777777" w:rsidR="009B6465" w:rsidRPr="00C534DA" w:rsidRDefault="009B6465"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44326A46" w14:textId="77777777" w:rsidR="009B6465" w:rsidRPr="00C534DA" w:rsidRDefault="009B6465" w:rsidP="00E66552">
            <w:pPr>
              <w:rPr>
                <w:sz w:val="24"/>
                <w:szCs w:val="24"/>
                <w:lang w:val="en-US"/>
              </w:rPr>
            </w:pPr>
            <w:r w:rsidRPr="00C534DA">
              <w:rPr>
                <w:sz w:val="24"/>
                <w:szCs w:val="24"/>
                <w:lang w:val="en-US"/>
              </w:rPr>
              <w:t>Pret  furnizor</w:t>
            </w:r>
          </w:p>
          <w:p w14:paraId="5D23C79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0AC9C42" w14:textId="77777777" w:rsidR="009B6465" w:rsidRPr="00C534DA" w:rsidRDefault="009B6465" w:rsidP="00E66552">
            <w:pPr>
              <w:adjustRightInd w:val="0"/>
              <w:rPr>
                <w:sz w:val="24"/>
                <w:szCs w:val="24"/>
                <w:lang w:val="en-US"/>
              </w:rPr>
            </w:pPr>
            <w:r w:rsidRPr="00C534DA">
              <w:rPr>
                <w:sz w:val="24"/>
                <w:szCs w:val="24"/>
              </w:rPr>
              <w:t xml:space="preserve">Компьютер </w:t>
            </w:r>
          </w:p>
          <w:p w14:paraId="38F376D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F237218"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DDCE7F3"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5EBB1809" w14:textId="77777777" w:rsidR="009B6465" w:rsidRPr="00C534DA" w:rsidRDefault="009B6465" w:rsidP="00E66552">
            <w:pPr>
              <w:jc w:val="center"/>
              <w:rPr>
                <w:sz w:val="24"/>
                <w:szCs w:val="24"/>
              </w:rPr>
            </w:pPr>
          </w:p>
        </w:tc>
      </w:tr>
      <w:tr w:rsidR="009B6465" w:rsidRPr="00C534DA" w14:paraId="272EE21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404B1A" w14:textId="77777777" w:rsidR="009B6465" w:rsidRPr="00C534DA" w:rsidRDefault="009B6465"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328E18BC" w14:textId="77777777" w:rsidR="009B6465" w:rsidRPr="00C534DA" w:rsidRDefault="009B6465" w:rsidP="00E66552">
            <w:pPr>
              <w:rPr>
                <w:sz w:val="24"/>
                <w:szCs w:val="24"/>
                <w:lang w:val="en-US"/>
              </w:rPr>
            </w:pPr>
            <w:r w:rsidRPr="00C534DA">
              <w:rPr>
                <w:sz w:val="24"/>
                <w:szCs w:val="24"/>
                <w:lang w:val="en-US"/>
              </w:rPr>
              <w:t>Pret  furnizor</w:t>
            </w:r>
          </w:p>
          <w:p w14:paraId="1057BA8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09C1C99" w14:textId="77777777" w:rsidR="009B6465" w:rsidRPr="00C534DA" w:rsidRDefault="009B6465" w:rsidP="00E66552">
            <w:pPr>
              <w:adjustRightInd w:val="0"/>
              <w:rPr>
                <w:sz w:val="24"/>
                <w:szCs w:val="24"/>
                <w:lang w:val="en-US"/>
              </w:rPr>
            </w:pPr>
            <w:r w:rsidRPr="00C534DA">
              <w:rPr>
                <w:sz w:val="24"/>
                <w:szCs w:val="24"/>
              </w:rPr>
              <w:t>Кресло  для  офиса</w:t>
            </w:r>
          </w:p>
          <w:p w14:paraId="5001D29A"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0F9408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52E3C90"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79D623F8" w14:textId="77777777" w:rsidR="009B6465" w:rsidRPr="00C534DA" w:rsidRDefault="009B6465" w:rsidP="00E66552">
            <w:pPr>
              <w:jc w:val="center"/>
              <w:rPr>
                <w:sz w:val="24"/>
                <w:szCs w:val="24"/>
              </w:rPr>
            </w:pPr>
          </w:p>
        </w:tc>
      </w:tr>
      <w:tr w:rsidR="009B6465" w:rsidRPr="00C534DA" w14:paraId="74370B9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CA59102" w14:textId="77777777" w:rsidR="009B6465" w:rsidRPr="00C534DA" w:rsidRDefault="009B6465"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06B8DA17" w14:textId="77777777" w:rsidR="009B6465" w:rsidRPr="00C534DA" w:rsidRDefault="009B6465" w:rsidP="00E66552">
            <w:pPr>
              <w:rPr>
                <w:sz w:val="24"/>
                <w:szCs w:val="24"/>
                <w:lang w:val="en-US"/>
              </w:rPr>
            </w:pPr>
            <w:r w:rsidRPr="00C534DA">
              <w:rPr>
                <w:sz w:val="24"/>
                <w:szCs w:val="24"/>
                <w:lang w:val="en-US"/>
              </w:rPr>
              <w:t>Pret  furnizor</w:t>
            </w:r>
          </w:p>
          <w:p w14:paraId="7C93481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941B336" w14:textId="77777777" w:rsidR="009B6465" w:rsidRPr="00C534DA" w:rsidRDefault="009B6465" w:rsidP="00E66552">
            <w:pPr>
              <w:adjustRightInd w:val="0"/>
              <w:rPr>
                <w:sz w:val="24"/>
                <w:szCs w:val="24"/>
                <w:lang w:val="en-US"/>
              </w:rPr>
            </w:pPr>
            <w:r w:rsidRPr="00C534DA">
              <w:rPr>
                <w:sz w:val="24"/>
                <w:szCs w:val="24"/>
              </w:rPr>
              <w:t>Шкаф  книжный  для  офиса  1200х400х1800</w:t>
            </w:r>
          </w:p>
          <w:p w14:paraId="2884E713"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DA1902F"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250B1B" w14:textId="77777777" w:rsidR="009B6465" w:rsidRPr="00C534DA" w:rsidRDefault="009B6465" w:rsidP="00E66552">
            <w:pPr>
              <w:adjustRightInd w:val="0"/>
              <w:jc w:val="center"/>
              <w:rPr>
                <w:rFonts w:ascii="Arial CYR" w:hAnsi="Arial CYR" w:cs="Arial CYR"/>
                <w:sz w:val="24"/>
                <w:szCs w:val="24"/>
              </w:rPr>
            </w:pPr>
            <w:r w:rsidRPr="00C534DA">
              <w:rPr>
                <w:sz w:val="24"/>
                <w:szCs w:val="24"/>
              </w:rPr>
              <w:t>8,0000</w:t>
            </w:r>
          </w:p>
          <w:p w14:paraId="4A27CED8" w14:textId="77777777" w:rsidR="009B6465" w:rsidRPr="00C534DA" w:rsidRDefault="009B6465" w:rsidP="00E66552">
            <w:pPr>
              <w:jc w:val="center"/>
              <w:rPr>
                <w:sz w:val="24"/>
                <w:szCs w:val="24"/>
              </w:rPr>
            </w:pPr>
          </w:p>
        </w:tc>
      </w:tr>
      <w:tr w:rsidR="009B6465" w:rsidRPr="00C534DA" w14:paraId="50B4DF5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C54306" w14:textId="77777777" w:rsidR="009B6465" w:rsidRPr="00C534DA" w:rsidRDefault="009B6465"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70A937FC" w14:textId="77777777" w:rsidR="009B6465" w:rsidRPr="00C534DA" w:rsidRDefault="009B6465" w:rsidP="00E66552">
            <w:pPr>
              <w:rPr>
                <w:sz w:val="24"/>
                <w:szCs w:val="24"/>
                <w:lang w:val="en-US"/>
              </w:rPr>
            </w:pPr>
            <w:r w:rsidRPr="00C534DA">
              <w:rPr>
                <w:sz w:val="24"/>
                <w:szCs w:val="24"/>
                <w:lang w:val="en-US"/>
              </w:rPr>
              <w:t>Pret  furnizor</w:t>
            </w:r>
          </w:p>
          <w:p w14:paraId="26D5B3A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F5A30A2" w14:textId="77777777" w:rsidR="009B6465" w:rsidRPr="00C534DA" w:rsidRDefault="009B6465" w:rsidP="00E66552">
            <w:pPr>
              <w:adjustRightInd w:val="0"/>
              <w:rPr>
                <w:sz w:val="24"/>
                <w:szCs w:val="24"/>
                <w:lang w:val="en-US"/>
              </w:rPr>
            </w:pPr>
            <w:r w:rsidRPr="00C534DA">
              <w:rPr>
                <w:sz w:val="24"/>
                <w:szCs w:val="24"/>
              </w:rPr>
              <w:t>Кушетка  1900х800х520</w:t>
            </w:r>
          </w:p>
          <w:p w14:paraId="7208B9A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3C8016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AE9D6D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15,0000</w:t>
            </w:r>
          </w:p>
          <w:p w14:paraId="37E469A0" w14:textId="77777777" w:rsidR="009B6465" w:rsidRPr="00C534DA" w:rsidRDefault="009B6465" w:rsidP="00E66552">
            <w:pPr>
              <w:jc w:val="center"/>
              <w:rPr>
                <w:sz w:val="24"/>
                <w:szCs w:val="24"/>
              </w:rPr>
            </w:pPr>
          </w:p>
        </w:tc>
      </w:tr>
      <w:tr w:rsidR="009B6465" w:rsidRPr="00C534DA" w14:paraId="0D8862B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E8D9A2" w14:textId="77777777" w:rsidR="009B6465" w:rsidRPr="00C534DA" w:rsidRDefault="009B6465"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10F1EB34" w14:textId="77777777" w:rsidR="009B6465" w:rsidRPr="00C534DA" w:rsidRDefault="009B6465" w:rsidP="00E66552">
            <w:pPr>
              <w:rPr>
                <w:sz w:val="24"/>
                <w:szCs w:val="24"/>
                <w:lang w:val="en-US"/>
              </w:rPr>
            </w:pPr>
            <w:r w:rsidRPr="00C534DA">
              <w:rPr>
                <w:sz w:val="24"/>
                <w:szCs w:val="24"/>
                <w:lang w:val="en-US"/>
              </w:rPr>
              <w:t>Pret  furnizor</w:t>
            </w:r>
          </w:p>
          <w:p w14:paraId="2BD8EB1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BBF3927" w14:textId="77777777" w:rsidR="009B6465" w:rsidRPr="00C534DA" w:rsidRDefault="009B6465" w:rsidP="00E66552">
            <w:pPr>
              <w:adjustRightInd w:val="0"/>
              <w:rPr>
                <w:sz w:val="24"/>
                <w:szCs w:val="24"/>
                <w:lang w:val="en-US"/>
              </w:rPr>
            </w:pPr>
            <w:r w:rsidRPr="00C534DA">
              <w:rPr>
                <w:sz w:val="24"/>
                <w:szCs w:val="24"/>
              </w:rPr>
              <w:t>Тумбочка  прикроватная  450х450х600</w:t>
            </w:r>
          </w:p>
          <w:p w14:paraId="320073A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662538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52BCEF8" w14:textId="77777777" w:rsidR="009B6465" w:rsidRPr="00C534DA" w:rsidRDefault="009B6465" w:rsidP="00E66552">
            <w:pPr>
              <w:adjustRightInd w:val="0"/>
              <w:jc w:val="center"/>
              <w:rPr>
                <w:rFonts w:ascii="Arial CYR" w:hAnsi="Arial CYR" w:cs="Arial CYR"/>
                <w:sz w:val="24"/>
                <w:szCs w:val="24"/>
              </w:rPr>
            </w:pPr>
            <w:r w:rsidRPr="00C534DA">
              <w:rPr>
                <w:sz w:val="24"/>
                <w:szCs w:val="24"/>
              </w:rPr>
              <w:t>17,0000</w:t>
            </w:r>
          </w:p>
          <w:p w14:paraId="4CAFC0E8" w14:textId="77777777" w:rsidR="009B6465" w:rsidRPr="00C534DA" w:rsidRDefault="009B6465" w:rsidP="00E66552">
            <w:pPr>
              <w:jc w:val="center"/>
              <w:rPr>
                <w:sz w:val="24"/>
                <w:szCs w:val="24"/>
              </w:rPr>
            </w:pPr>
          </w:p>
        </w:tc>
      </w:tr>
      <w:tr w:rsidR="009B6465" w:rsidRPr="00C534DA" w14:paraId="568B6A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43EF50B" w14:textId="77777777" w:rsidR="009B6465" w:rsidRPr="00C534DA" w:rsidRDefault="009B6465"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3E4B918B" w14:textId="77777777" w:rsidR="009B6465" w:rsidRPr="00C534DA" w:rsidRDefault="009B6465" w:rsidP="00E66552">
            <w:pPr>
              <w:rPr>
                <w:sz w:val="24"/>
                <w:szCs w:val="24"/>
                <w:lang w:val="en-US"/>
              </w:rPr>
            </w:pPr>
            <w:r w:rsidRPr="00C534DA">
              <w:rPr>
                <w:sz w:val="24"/>
                <w:szCs w:val="24"/>
                <w:lang w:val="en-US"/>
              </w:rPr>
              <w:t>Pret  furnizor</w:t>
            </w:r>
          </w:p>
          <w:p w14:paraId="741B6692"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5A3AF084" w14:textId="77777777" w:rsidR="009B6465" w:rsidRPr="00C534DA" w:rsidRDefault="009B6465" w:rsidP="00E66552">
            <w:pPr>
              <w:adjustRightInd w:val="0"/>
              <w:rPr>
                <w:sz w:val="24"/>
                <w:szCs w:val="24"/>
                <w:lang w:val="en-US"/>
              </w:rPr>
            </w:pPr>
            <w:r w:rsidRPr="00C534DA">
              <w:rPr>
                <w:sz w:val="24"/>
                <w:szCs w:val="24"/>
              </w:rPr>
              <w:t>Стол  для  офиса  1300х600х750</w:t>
            </w:r>
          </w:p>
          <w:p w14:paraId="2229CD0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38AA32B2"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467AB41" w14:textId="77777777" w:rsidR="009B6465" w:rsidRPr="00C534DA" w:rsidRDefault="009B6465" w:rsidP="00E66552">
            <w:pPr>
              <w:adjustRightInd w:val="0"/>
              <w:jc w:val="center"/>
              <w:rPr>
                <w:rFonts w:ascii="Arial CYR" w:hAnsi="Arial CYR" w:cs="Arial CYR"/>
                <w:sz w:val="24"/>
                <w:szCs w:val="24"/>
              </w:rPr>
            </w:pPr>
            <w:r w:rsidRPr="00C534DA">
              <w:rPr>
                <w:sz w:val="24"/>
                <w:szCs w:val="24"/>
              </w:rPr>
              <w:t>3,0000</w:t>
            </w:r>
          </w:p>
          <w:p w14:paraId="4821DF96" w14:textId="77777777" w:rsidR="009B6465" w:rsidRPr="00C534DA" w:rsidRDefault="009B6465" w:rsidP="00E66552">
            <w:pPr>
              <w:jc w:val="center"/>
              <w:rPr>
                <w:sz w:val="24"/>
                <w:szCs w:val="24"/>
              </w:rPr>
            </w:pPr>
          </w:p>
        </w:tc>
      </w:tr>
      <w:tr w:rsidR="009B6465" w:rsidRPr="00C534DA" w14:paraId="44A51CD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8D87ED" w14:textId="77777777" w:rsidR="009B6465" w:rsidRPr="00C534DA" w:rsidRDefault="009B6465"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79A46B2E" w14:textId="77777777" w:rsidR="009B6465" w:rsidRPr="00C534DA" w:rsidRDefault="009B6465" w:rsidP="00E66552">
            <w:pPr>
              <w:rPr>
                <w:sz w:val="24"/>
                <w:szCs w:val="24"/>
                <w:lang w:val="en-US"/>
              </w:rPr>
            </w:pPr>
            <w:r w:rsidRPr="00C534DA">
              <w:rPr>
                <w:sz w:val="24"/>
                <w:szCs w:val="24"/>
                <w:lang w:val="en-US"/>
              </w:rPr>
              <w:t>Pret  furnizor</w:t>
            </w:r>
          </w:p>
          <w:p w14:paraId="33B0CCFB"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0B48A09" w14:textId="77777777" w:rsidR="009B6465" w:rsidRPr="00C534DA" w:rsidRDefault="009B6465" w:rsidP="00E66552">
            <w:pPr>
              <w:adjustRightInd w:val="0"/>
              <w:rPr>
                <w:sz w:val="24"/>
                <w:szCs w:val="24"/>
                <w:lang w:val="en-US"/>
              </w:rPr>
            </w:pPr>
            <w:r w:rsidRPr="00C534DA">
              <w:rPr>
                <w:sz w:val="24"/>
                <w:szCs w:val="24"/>
              </w:rPr>
              <w:t>Стул</w:t>
            </w:r>
          </w:p>
          <w:p w14:paraId="49202E5F"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29FC7B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6BD3262" w14:textId="77777777" w:rsidR="009B6465" w:rsidRPr="00C534DA" w:rsidRDefault="009B6465" w:rsidP="00E66552">
            <w:pPr>
              <w:adjustRightInd w:val="0"/>
              <w:jc w:val="center"/>
              <w:rPr>
                <w:rFonts w:ascii="Arial CYR" w:hAnsi="Arial CYR" w:cs="Arial CYR"/>
                <w:sz w:val="24"/>
                <w:szCs w:val="24"/>
              </w:rPr>
            </w:pPr>
            <w:r w:rsidRPr="00C534DA">
              <w:rPr>
                <w:sz w:val="24"/>
                <w:szCs w:val="24"/>
              </w:rPr>
              <w:t>47,0000</w:t>
            </w:r>
          </w:p>
          <w:p w14:paraId="5342CC51" w14:textId="77777777" w:rsidR="009B6465" w:rsidRPr="00C534DA" w:rsidRDefault="009B6465" w:rsidP="00E66552">
            <w:pPr>
              <w:jc w:val="center"/>
              <w:rPr>
                <w:sz w:val="24"/>
                <w:szCs w:val="24"/>
              </w:rPr>
            </w:pPr>
          </w:p>
        </w:tc>
      </w:tr>
      <w:tr w:rsidR="009B6465" w:rsidRPr="00C534DA" w14:paraId="3F156FF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D51112C" w14:textId="77777777" w:rsidR="009B6465" w:rsidRPr="00C534DA" w:rsidRDefault="009B6465"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7A0C7203" w14:textId="77777777" w:rsidR="009B6465" w:rsidRPr="00C534DA" w:rsidRDefault="009B6465" w:rsidP="00E66552">
            <w:pPr>
              <w:rPr>
                <w:sz w:val="24"/>
                <w:szCs w:val="24"/>
                <w:lang w:val="en-US"/>
              </w:rPr>
            </w:pPr>
            <w:r w:rsidRPr="00C534DA">
              <w:rPr>
                <w:sz w:val="24"/>
                <w:szCs w:val="24"/>
                <w:lang w:val="en-US"/>
              </w:rPr>
              <w:t>Pret  furnizor</w:t>
            </w:r>
          </w:p>
          <w:p w14:paraId="4A7EE3A9"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0F0ACEE" w14:textId="77777777" w:rsidR="009B6465" w:rsidRPr="00C534DA" w:rsidRDefault="009B6465" w:rsidP="00E66552">
            <w:pPr>
              <w:adjustRightInd w:val="0"/>
              <w:rPr>
                <w:sz w:val="24"/>
                <w:szCs w:val="24"/>
                <w:lang w:val="en-US"/>
              </w:rPr>
            </w:pPr>
            <w:r w:rsidRPr="00C534DA">
              <w:rPr>
                <w:sz w:val="24"/>
                <w:szCs w:val="24"/>
              </w:rPr>
              <w:t>Стеллаж  1800х400х2000</w:t>
            </w:r>
          </w:p>
          <w:p w14:paraId="2C26D47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8B1C74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737B3C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7EF95A98" w14:textId="77777777" w:rsidR="009B6465" w:rsidRPr="00C534DA" w:rsidRDefault="009B6465" w:rsidP="00E66552">
            <w:pPr>
              <w:jc w:val="center"/>
              <w:rPr>
                <w:sz w:val="24"/>
                <w:szCs w:val="24"/>
              </w:rPr>
            </w:pPr>
          </w:p>
        </w:tc>
      </w:tr>
      <w:tr w:rsidR="009B6465" w:rsidRPr="00C534DA" w14:paraId="0285004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75C647" w14:textId="77777777" w:rsidR="009B6465" w:rsidRPr="00C534DA" w:rsidRDefault="009B6465" w:rsidP="00E66552">
            <w:pPr>
              <w:rPr>
                <w:sz w:val="24"/>
                <w:szCs w:val="24"/>
              </w:rPr>
            </w:pPr>
            <w:r w:rsidRPr="00C534DA">
              <w:rPr>
                <w:sz w:val="24"/>
                <w:szCs w:val="24"/>
              </w:rPr>
              <w:lastRenderedPageBreak/>
              <w:t xml:space="preserve"> 15</w:t>
            </w:r>
          </w:p>
        </w:tc>
        <w:tc>
          <w:tcPr>
            <w:tcW w:w="1701" w:type="dxa"/>
            <w:tcBorders>
              <w:top w:val="single" w:sz="4" w:space="0" w:color="auto"/>
              <w:bottom w:val="single" w:sz="4" w:space="0" w:color="auto"/>
            </w:tcBorders>
            <w:vAlign w:val="center"/>
          </w:tcPr>
          <w:p w14:paraId="25446052" w14:textId="77777777" w:rsidR="009B6465" w:rsidRPr="00C534DA" w:rsidRDefault="009B6465" w:rsidP="00E66552">
            <w:pPr>
              <w:rPr>
                <w:sz w:val="24"/>
                <w:szCs w:val="24"/>
                <w:lang w:val="en-US"/>
              </w:rPr>
            </w:pPr>
            <w:r w:rsidRPr="00C534DA">
              <w:rPr>
                <w:sz w:val="24"/>
                <w:szCs w:val="24"/>
                <w:lang w:val="en-US"/>
              </w:rPr>
              <w:t>Pret  furnizor</w:t>
            </w:r>
          </w:p>
          <w:p w14:paraId="4B2FEB0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8593395" w14:textId="77777777" w:rsidR="009B6465" w:rsidRPr="00C534DA" w:rsidRDefault="009B6465" w:rsidP="00E66552">
            <w:pPr>
              <w:adjustRightInd w:val="0"/>
              <w:rPr>
                <w:sz w:val="24"/>
                <w:szCs w:val="24"/>
                <w:lang w:val="en-US"/>
              </w:rPr>
            </w:pPr>
            <w:r w:rsidRPr="00C534DA">
              <w:rPr>
                <w:sz w:val="24"/>
                <w:szCs w:val="24"/>
              </w:rPr>
              <w:t>Шкаф  для  офиса  800х400х1800</w:t>
            </w:r>
          </w:p>
          <w:p w14:paraId="611C972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0DF533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2891B1C"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0E1D3BE" w14:textId="77777777" w:rsidR="009B6465" w:rsidRPr="00C534DA" w:rsidRDefault="009B6465" w:rsidP="00E66552">
            <w:pPr>
              <w:jc w:val="center"/>
              <w:rPr>
                <w:sz w:val="24"/>
                <w:szCs w:val="24"/>
              </w:rPr>
            </w:pPr>
          </w:p>
        </w:tc>
      </w:tr>
      <w:tr w:rsidR="009B6465" w:rsidRPr="00C534DA" w14:paraId="5A5FADE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36999D6" w14:textId="77777777" w:rsidR="009B6465" w:rsidRPr="00C534DA" w:rsidRDefault="009B6465"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453F76FE" w14:textId="77777777" w:rsidR="009B6465" w:rsidRPr="00C534DA" w:rsidRDefault="009B6465" w:rsidP="00E66552">
            <w:pPr>
              <w:rPr>
                <w:sz w:val="24"/>
                <w:szCs w:val="24"/>
                <w:lang w:val="en-US"/>
              </w:rPr>
            </w:pPr>
            <w:r w:rsidRPr="00C534DA">
              <w:rPr>
                <w:sz w:val="24"/>
                <w:szCs w:val="24"/>
                <w:lang w:val="en-US"/>
              </w:rPr>
              <w:t>Pret  furnizor</w:t>
            </w:r>
          </w:p>
          <w:p w14:paraId="2EC4CD5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F070927" w14:textId="77777777" w:rsidR="009B6465" w:rsidRPr="00C534DA" w:rsidRDefault="009B6465" w:rsidP="00E66552">
            <w:pPr>
              <w:adjustRightInd w:val="0"/>
              <w:rPr>
                <w:sz w:val="24"/>
                <w:szCs w:val="24"/>
                <w:lang w:val="en-US"/>
              </w:rPr>
            </w:pPr>
            <w:r w:rsidRPr="00C534DA">
              <w:rPr>
                <w:sz w:val="24"/>
                <w:szCs w:val="24"/>
              </w:rPr>
              <w:t>Сейф</w:t>
            </w:r>
          </w:p>
          <w:p w14:paraId="5BF708F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F20BA5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59A3D35"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592ACF4D" w14:textId="77777777" w:rsidR="009B6465" w:rsidRPr="00C534DA" w:rsidRDefault="009B6465" w:rsidP="00E66552">
            <w:pPr>
              <w:jc w:val="center"/>
              <w:rPr>
                <w:sz w:val="24"/>
                <w:szCs w:val="24"/>
              </w:rPr>
            </w:pPr>
          </w:p>
        </w:tc>
      </w:tr>
      <w:tr w:rsidR="009B6465" w:rsidRPr="00C534DA" w14:paraId="1BB87AA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9ED367" w14:textId="77777777" w:rsidR="009B6465" w:rsidRPr="00C534DA" w:rsidRDefault="009B6465"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1F20EC83" w14:textId="77777777" w:rsidR="009B6465" w:rsidRPr="00C534DA" w:rsidRDefault="009B6465" w:rsidP="00E66552">
            <w:pPr>
              <w:rPr>
                <w:sz w:val="24"/>
                <w:szCs w:val="24"/>
                <w:lang w:val="en-US"/>
              </w:rPr>
            </w:pPr>
            <w:r w:rsidRPr="00C534DA">
              <w:rPr>
                <w:sz w:val="24"/>
                <w:szCs w:val="24"/>
                <w:lang w:val="en-US"/>
              </w:rPr>
              <w:t>Pret  furnizor</w:t>
            </w:r>
          </w:p>
          <w:p w14:paraId="4D1E2C1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98F3C2A" w14:textId="77777777" w:rsidR="009B6465" w:rsidRPr="00C534DA" w:rsidRDefault="009B6465" w:rsidP="00E66552">
            <w:pPr>
              <w:adjustRightInd w:val="0"/>
              <w:rPr>
                <w:sz w:val="24"/>
                <w:szCs w:val="24"/>
                <w:lang w:val="en-US"/>
              </w:rPr>
            </w:pPr>
            <w:r w:rsidRPr="00C534DA">
              <w:rPr>
                <w:sz w:val="24"/>
                <w:szCs w:val="24"/>
              </w:rPr>
              <w:t>Стол  обеденный  1200х740х750</w:t>
            </w:r>
          </w:p>
          <w:p w14:paraId="2703D2C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8B8F22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A2DC8C9"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97C96F7" w14:textId="77777777" w:rsidR="009B6465" w:rsidRPr="00C534DA" w:rsidRDefault="009B6465" w:rsidP="00E66552">
            <w:pPr>
              <w:jc w:val="center"/>
              <w:rPr>
                <w:sz w:val="24"/>
                <w:szCs w:val="24"/>
              </w:rPr>
            </w:pPr>
          </w:p>
        </w:tc>
      </w:tr>
      <w:tr w:rsidR="009B6465" w:rsidRPr="00C534DA" w14:paraId="6D98344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46AC0B" w14:textId="77777777" w:rsidR="009B6465" w:rsidRPr="00C534DA" w:rsidRDefault="009B6465"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2542E522" w14:textId="77777777" w:rsidR="009B6465" w:rsidRPr="00C534DA" w:rsidRDefault="009B6465" w:rsidP="00E66552">
            <w:pPr>
              <w:rPr>
                <w:sz w:val="24"/>
                <w:szCs w:val="24"/>
                <w:lang w:val="en-US"/>
              </w:rPr>
            </w:pPr>
            <w:r w:rsidRPr="00C534DA">
              <w:rPr>
                <w:sz w:val="24"/>
                <w:szCs w:val="24"/>
                <w:lang w:val="en-US"/>
              </w:rPr>
              <w:t>Pret  furnizor</w:t>
            </w:r>
          </w:p>
          <w:p w14:paraId="125D199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8ABF107" w14:textId="77777777" w:rsidR="009B6465" w:rsidRPr="00C534DA" w:rsidRDefault="009B6465" w:rsidP="00E66552">
            <w:pPr>
              <w:adjustRightInd w:val="0"/>
              <w:rPr>
                <w:sz w:val="24"/>
                <w:szCs w:val="24"/>
                <w:lang w:val="en-US"/>
              </w:rPr>
            </w:pPr>
            <w:r w:rsidRPr="00C534DA">
              <w:rPr>
                <w:sz w:val="24"/>
                <w:szCs w:val="24"/>
              </w:rPr>
              <w:t>Телевизор</w:t>
            </w:r>
          </w:p>
          <w:p w14:paraId="174A695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CB8199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DBB1178"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6C9A1157" w14:textId="77777777" w:rsidR="009B6465" w:rsidRPr="00C534DA" w:rsidRDefault="009B6465" w:rsidP="00E66552">
            <w:pPr>
              <w:jc w:val="center"/>
              <w:rPr>
                <w:sz w:val="24"/>
                <w:szCs w:val="24"/>
              </w:rPr>
            </w:pPr>
          </w:p>
        </w:tc>
      </w:tr>
      <w:tr w:rsidR="009B6465" w:rsidRPr="00C534DA" w14:paraId="46758D7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319B959" w14:textId="77777777" w:rsidR="009B6465" w:rsidRPr="00C534DA" w:rsidRDefault="009B6465"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0CE83811" w14:textId="77777777" w:rsidR="009B6465" w:rsidRPr="00C534DA" w:rsidRDefault="009B6465" w:rsidP="00E66552">
            <w:pPr>
              <w:rPr>
                <w:sz w:val="24"/>
                <w:szCs w:val="24"/>
                <w:lang w:val="en-US"/>
              </w:rPr>
            </w:pPr>
            <w:r w:rsidRPr="00C534DA">
              <w:rPr>
                <w:sz w:val="24"/>
                <w:szCs w:val="24"/>
                <w:lang w:val="en-US"/>
              </w:rPr>
              <w:t>Pret  furnizor</w:t>
            </w:r>
          </w:p>
          <w:p w14:paraId="43BBA883"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13C8D3D" w14:textId="77777777" w:rsidR="009B6465" w:rsidRPr="00C534DA" w:rsidRDefault="009B6465" w:rsidP="00E66552">
            <w:pPr>
              <w:adjustRightInd w:val="0"/>
              <w:rPr>
                <w:sz w:val="24"/>
                <w:szCs w:val="24"/>
              </w:rPr>
            </w:pPr>
            <w:r w:rsidRPr="00C534DA">
              <w:rPr>
                <w:sz w:val="24"/>
                <w:szCs w:val="24"/>
              </w:rPr>
              <w:t>Стеллаж  нержавеющий  с  4-мя  полками  1200х400х2100</w:t>
            </w:r>
          </w:p>
          <w:p w14:paraId="5B0317A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0B042BB"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4FCD594" w14:textId="77777777" w:rsidR="009B6465" w:rsidRPr="00C534DA" w:rsidRDefault="009B6465" w:rsidP="00E66552">
            <w:pPr>
              <w:adjustRightInd w:val="0"/>
              <w:jc w:val="center"/>
              <w:rPr>
                <w:rFonts w:ascii="Arial CYR" w:hAnsi="Arial CYR" w:cs="Arial CYR"/>
                <w:sz w:val="24"/>
                <w:szCs w:val="24"/>
              </w:rPr>
            </w:pPr>
            <w:r w:rsidRPr="00C534DA">
              <w:rPr>
                <w:sz w:val="24"/>
                <w:szCs w:val="24"/>
              </w:rPr>
              <w:t>9,0000</w:t>
            </w:r>
          </w:p>
          <w:p w14:paraId="129A59D9" w14:textId="77777777" w:rsidR="009B6465" w:rsidRPr="00C534DA" w:rsidRDefault="009B6465" w:rsidP="00E66552">
            <w:pPr>
              <w:jc w:val="center"/>
              <w:rPr>
                <w:sz w:val="24"/>
                <w:szCs w:val="24"/>
              </w:rPr>
            </w:pPr>
          </w:p>
        </w:tc>
      </w:tr>
      <w:tr w:rsidR="009B6465" w:rsidRPr="00C534DA" w14:paraId="4DC7D53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C0A11D" w14:textId="77777777" w:rsidR="009B6465" w:rsidRPr="00C534DA" w:rsidRDefault="009B6465"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46F1A6AF" w14:textId="77777777" w:rsidR="009B6465" w:rsidRPr="00C534DA" w:rsidRDefault="009B6465" w:rsidP="00E66552">
            <w:pPr>
              <w:rPr>
                <w:sz w:val="24"/>
                <w:szCs w:val="24"/>
                <w:lang w:val="en-US"/>
              </w:rPr>
            </w:pPr>
            <w:r w:rsidRPr="00C534DA">
              <w:rPr>
                <w:sz w:val="24"/>
                <w:szCs w:val="24"/>
                <w:lang w:val="en-US"/>
              </w:rPr>
              <w:t>Pret  furnizor</w:t>
            </w:r>
          </w:p>
          <w:p w14:paraId="3F94568D"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8C923EF" w14:textId="77777777" w:rsidR="009B6465" w:rsidRPr="00C534DA" w:rsidRDefault="009B6465" w:rsidP="00E66552">
            <w:pPr>
              <w:adjustRightInd w:val="0"/>
              <w:rPr>
                <w:sz w:val="24"/>
                <w:szCs w:val="24"/>
                <w:lang w:val="en-US"/>
              </w:rPr>
            </w:pPr>
            <w:r w:rsidRPr="00C534DA">
              <w:rPr>
                <w:sz w:val="24"/>
                <w:szCs w:val="24"/>
              </w:rPr>
              <w:t>Стеллаж  металлический  1200х500х2200</w:t>
            </w:r>
          </w:p>
          <w:p w14:paraId="177450F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452854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CCF7FBB" w14:textId="77777777" w:rsidR="009B6465" w:rsidRPr="00C534DA" w:rsidRDefault="009B6465" w:rsidP="00E66552">
            <w:pPr>
              <w:adjustRightInd w:val="0"/>
              <w:jc w:val="center"/>
              <w:rPr>
                <w:rFonts w:ascii="Arial CYR" w:hAnsi="Arial CYR" w:cs="Arial CYR"/>
                <w:sz w:val="24"/>
                <w:szCs w:val="24"/>
              </w:rPr>
            </w:pPr>
            <w:r w:rsidRPr="00C534DA">
              <w:rPr>
                <w:sz w:val="24"/>
                <w:szCs w:val="24"/>
              </w:rPr>
              <w:t>5,0000</w:t>
            </w:r>
          </w:p>
          <w:p w14:paraId="4F6416B4" w14:textId="77777777" w:rsidR="009B6465" w:rsidRPr="00C534DA" w:rsidRDefault="009B6465" w:rsidP="00E66552">
            <w:pPr>
              <w:jc w:val="center"/>
              <w:rPr>
                <w:sz w:val="24"/>
                <w:szCs w:val="24"/>
              </w:rPr>
            </w:pPr>
          </w:p>
        </w:tc>
      </w:tr>
      <w:tr w:rsidR="009B6465" w:rsidRPr="00C534DA" w14:paraId="4634DBA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4AEF41" w14:textId="77777777" w:rsidR="009B6465" w:rsidRPr="00C534DA" w:rsidRDefault="009B6465"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03C94F68" w14:textId="77777777" w:rsidR="009B6465" w:rsidRPr="00C534DA" w:rsidRDefault="009B6465" w:rsidP="00E66552">
            <w:pPr>
              <w:rPr>
                <w:sz w:val="24"/>
                <w:szCs w:val="24"/>
                <w:lang w:val="en-US"/>
              </w:rPr>
            </w:pPr>
            <w:r w:rsidRPr="00C534DA">
              <w:rPr>
                <w:sz w:val="24"/>
                <w:szCs w:val="24"/>
                <w:lang w:val="en-US"/>
              </w:rPr>
              <w:t>Pret  furnizor</w:t>
            </w:r>
          </w:p>
          <w:p w14:paraId="5CF8047F"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1D1736C" w14:textId="77777777" w:rsidR="009B6465" w:rsidRPr="00C534DA" w:rsidRDefault="009B6465" w:rsidP="00E66552">
            <w:pPr>
              <w:adjustRightInd w:val="0"/>
              <w:rPr>
                <w:sz w:val="24"/>
                <w:szCs w:val="24"/>
                <w:lang w:val="en-US"/>
              </w:rPr>
            </w:pPr>
            <w:r w:rsidRPr="00C534DA">
              <w:rPr>
                <w:sz w:val="24"/>
                <w:szCs w:val="24"/>
              </w:rPr>
              <w:t>Стол  для  офиса  1600х700х750</w:t>
            </w:r>
          </w:p>
          <w:p w14:paraId="4B45D6AB"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1492F3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FA4592B"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EFDB5D0" w14:textId="77777777" w:rsidR="009B6465" w:rsidRPr="00C534DA" w:rsidRDefault="009B6465" w:rsidP="00E66552">
            <w:pPr>
              <w:jc w:val="center"/>
              <w:rPr>
                <w:sz w:val="24"/>
                <w:szCs w:val="24"/>
              </w:rPr>
            </w:pPr>
          </w:p>
        </w:tc>
      </w:tr>
      <w:tr w:rsidR="009B6465" w:rsidRPr="00C534DA" w14:paraId="5148F42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DC8A5C" w14:textId="77777777" w:rsidR="009B6465" w:rsidRPr="00C534DA" w:rsidRDefault="009B6465"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4BB4D7B1" w14:textId="77777777" w:rsidR="009B6465" w:rsidRPr="00C534DA" w:rsidRDefault="009B6465" w:rsidP="00E66552">
            <w:pPr>
              <w:rPr>
                <w:sz w:val="24"/>
                <w:szCs w:val="24"/>
                <w:lang w:val="en-US"/>
              </w:rPr>
            </w:pPr>
            <w:r w:rsidRPr="00C534DA">
              <w:rPr>
                <w:sz w:val="24"/>
                <w:szCs w:val="24"/>
                <w:lang w:val="en-US"/>
              </w:rPr>
              <w:t>Pret  furnizor</w:t>
            </w:r>
          </w:p>
          <w:p w14:paraId="73C38D4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300F8674" w14:textId="77777777" w:rsidR="009B6465" w:rsidRPr="00C534DA" w:rsidRDefault="009B6465" w:rsidP="00E66552">
            <w:pPr>
              <w:adjustRightInd w:val="0"/>
              <w:rPr>
                <w:sz w:val="24"/>
                <w:szCs w:val="24"/>
                <w:lang w:val="en-US"/>
              </w:rPr>
            </w:pPr>
            <w:r w:rsidRPr="00C534DA">
              <w:rPr>
                <w:sz w:val="24"/>
                <w:szCs w:val="24"/>
              </w:rPr>
              <w:t>Шкаф  для  одежды  900х500х2000</w:t>
            </w:r>
          </w:p>
          <w:p w14:paraId="5EA5E9AE"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E02946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402EA62"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5EE6A4B1" w14:textId="77777777" w:rsidR="009B6465" w:rsidRPr="00C534DA" w:rsidRDefault="009B6465" w:rsidP="00E66552">
            <w:pPr>
              <w:jc w:val="center"/>
              <w:rPr>
                <w:sz w:val="24"/>
                <w:szCs w:val="24"/>
              </w:rPr>
            </w:pPr>
          </w:p>
        </w:tc>
      </w:tr>
      <w:tr w:rsidR="009B6465" w:rsidRPr="00C534DA" w14:paraId="47568A4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6CADABF" w14:textId="77777777" w:rsidR="009B6465" w:rsidRPr="00C534DA" w:rsidRDefault="009B6465"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5F36D123" w14:textId="77777777" w:rsidR="009B6465" w:rsidRPr="00C534DA" w:rsidRDefault="009B6465" w:rsidP="00E66552">
            <w:pPr>
              <w:rPr>
                <w:sz w:val="24"/>
                <w:szCs w:val="24"/>
                <w:lang w:val="en-US"/>
              </w:rPr>
            </w:pPr>
            <w:r w:rsidRPr="00C534DA">
              <w:rPr>
                <w:sz w:val="24"/>
                <w:szCs w:val="24"/>
                <w:lang w:val="en-US"/>
              </w:rPr>
              <w:t>Pret  furnizor</w:t>
            </w:r>
          </w:p>
          <w:p w14:paraId="55022061"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4DA0FBF5" w14:textId="77777777" w:rsidR="009B6465" w:rsidRPr="00C534DA" w:rsidRDefault="009B6465" w:rsidP="00E66552">
            <w:pPr>
              <w:adjustRightInd w:val="0"/>
              <w:rPr>
                <w:sz w:val="24"/>
                <w:szCs w:val="24"/>
                <w:lang w:val="en-US"/>
              </w:rPr>
            </w:pPr>
            <w:r w:rsidRPr="00C534DA">
              <w:rPr>
                <w:sz w:val="24"/>
                <w:szCs w:val="24"/>
              </w:rPr>
              <w:t>Диван</w:t>
            </w:r>
          </w:p>
          <w:p w14:paraId="33EED439"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C506FF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4E427BA"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1FD4F20C" w14:textId="77777777" w:rsidR="009B6465" w:rsidRPr="00C534DA" w:rsidRDefault="009B6465" w:rsidP="00E66552">
            <w:pPr>
              <w:jc w:val="center"/>
              <w:rPr>
                <w:sz w:val="24"/>
                <w:szCs w:val="24"/>
              </w:rPr>
            </w:pPr>
          </w:p>
        </w:tc>
      </w:tr>
      <w:tr w:rsidR="009B6465" w:rsidRPr="00C534DA" w14:paraId="0B9DEC0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03B06A" w14:textId="77777777" w:rsidR="009B6465" w:rsidRPr="00C534DA" w:rsidRDefault="009B6465"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4E93BE8E" w14:textId="77777777" w:rsidR="009B6465" w:rsidRPr="00C534DA" w:rsidRDefault="009B6465" w:rsidP="00E66552">
            <w:pPr>
              <w:rPr>
                <w:sz w:val="24"/>
                <w:szCs w:val="24"/>
                <w:lang w:val="en-US"/>
              </w:rPr>
            </w:pPr>
            <w:r w:rsidRPr="00C534DA">
              <w:rPr>
                <w:sz w:val="24"/>
                <w:szCs w:val="24"/>
                <w:lang w:val="en-US"/>
              </w:rPr>
              <w:t>Pret  furnizor</w:t>
            </w:r>
          </w:p>
          <w:p w14:paraId="1502249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E421730" w14:textId="77777777" w:rsidR="009B6465" w:rsidRPr="00C534DA" w:rsidRDefault="009B6465" w:rsidP="00E66552">
            <w:pPr>
              <w:adjustRightInd w:val="0"/>
              <w:rPr>
                <w:sz w:val="24"/>
                <w:szCs w:val="24"/>
                <w:lang w:val="en-US"/>
              </w:rPr>
            </w:pPr>
            <w:r w:rsidRPr="00C534DA">
              <w:rPr>
                <w:sz w:val="24"/>
                <w:szCs w:val="24"/>
              </w:rPr>
              <w:t>Шкаф  двухсекционный  для  спецодежды  600х500х1800</w:t>
            </w:r>
          </w:p>
          <w:p w14:paraId="1880429D"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B88410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53361A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16,0000</w:t>
            </w:r>
          </w:p>
          <w:p w14:paraId="1F369279" w14:textId="77777777" w:rsidR="009B6465" w:rsidRPr="00C534DA" w:rsidRDefault="009B6465" w:rsidP="00E66552">
            <w:pPr>
              <w:jc w:val="center"/>
              <w:rPr>
                <w:sz w:val="24"/>
                <w:szCs w:val="24"/>
              </w:rPr>
            </w:pPr>
          </w:p>
        </w:tc>
      </w:tr>
      <w:tr w:rsidR="009B6465" w:rsidRPr="00C534DA" w14:paraId="09C25D1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4746145" w14:textId="77777777" w:rsidR="009B6465" w:rsidRPr="00C534DA" w:rsidRDefault="009B6465"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3FC46BA8" w14:textId="77777777" w:rsidR="009B6465" w:rsidRPr="00C534DA" w:rsidRDefault="009B6465" w:rsidP="00E66552">
            <w:pPr>
              <w:rPr>
                <w:sz w:val="24"/>
                <w:szCs w:val="24"/>
                <w:lang w:val="en-US"/>
              </w:rPr>
            </w:pPr>
            <w:r w:rsidRPr="00C534DA">
              <w:rPr>
                <w:sz w:val="24"/>
                <w:szCs w:val="24"/>
                <w:lang w:val="en-US"/>
              </w:rPr>
              <w:t>Pret  furnizor</w:t>
            </w:r>
          </w:p>
          <w:p w14:paraId="6D62F2D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80AB750" w14:textId="77777777" w:rsidR="009B6465" w:rsidRPr="00C534DA" w:rsidRDefault="009B6465" w:rsidP="00E66552">
            <w:pPr>
              <w:adjustRightInd w:val="0"/>
              <w:rPr>
                <w:sz w:val="24"/>
                <w:szCs w:val="24"/>
                <w:lang w:val="en-US"/>
              </w:rPr>
            </w:pPr>
            <w:r w:rsidRPr="00C534DA">
              <w:rPr>
                <w:sz w:val="24"/>
                <w:szCs w:val="24"/>
              </w:rPr>
              <w:t>Банкетка  850х400х400</w:t>
            </w:r>
          </w:p>
          <w:p w14:paraId="1E273B2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21403E7"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4E6A77C" w14:textId="77777777" w:rsidR="009B6465" w:rsidRPr="00C534DA" w:rsidRDefault="009B6465" w:rsidP="00E66552">
            <w:pPr>
              <w:adjustRightInd w:val="0"/>
              <w:jc w:val="center"/>
              <w:rPr>
                <w:rFonts w:ascii="Arial CYR" w:hAnsi="Arial CYR" w:cs="Arial CYR"/>
                <w:sz w:val="24"/>
                <w:szCs w:val="24"/>
              </w:rPr>
            </w:pPr>
            <w:r w:rsidRPr="00C534DA">
              <w:rPr>
                <w:sz w:val="24"/>
                <w:szCs w:val="24"/>
              </w:rPr>
              <w:t>4,0000</w:t>
            </w:r>
          </w:p>
          <w:p w14:paraId="0FB40F79" w14:textId="77777777" w:rsidR="009B6465" w:rsidRPr="00C534DA" w:rsidRDefault="009B6465" w:rsidP="00E66552">
            <w:pPr>
              <w:jc w:val="center"/>
              <w:rPr>
                <w:sz w:val="24"/>
                <w:szCs w:val="24"/>
              </w:rPr>
            </w:pPr>
          </w:p>
        </w:tc>
      </w:tr>
      <w:tr w:rsidR="009B6465" w:rsidRPr="00C534DA" w14:paraId="099C97F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7AF84E" w14:textId="77777777" w:rsidR="009B6465" w:rsidRPr="00C534DA" w:rsidRDefault="009B6465"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089488DA" w14:textId="77777777" w:rsidR="009B6465" w:rsidRPr="00C534DA" w:rsidRDefault="009B6465" w:rsidP="00E66552">
            <w:pPr>
              <w:rPr>
                <w:sz w:val="24"/>
                <w:szCs w:val="24"/>
                <w:lang w:val="en-US"/>
              </w:rPr>
            </w:pPr>
            <w:r w:rsidRPr="00C534DA">
              <w:rPr>
                <w:sz w:val="24"/>
                <w:szCs w:val="24"/>
                <w:lang w:val="en-US"/>
              </w:rPr>
              <w:t>Pret  furnizor</w:t>
            </w:r>
          </w:p>
          <w:p w14:paraId="4552D5BC"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5DE57AB" w14:textId="77777777" w:rsidR="009B6465" w:rsidRPr="00C534DA" w:rsidRDefault="009B6465" w:rsidP="00E66552">
            <w:pPr>
              <w:adjustRightInd w:val="0"/>
              <w:rPr>
                <w:sz w:val="24"/>
                <w:szCs w:val="24"/>
                <w:lang w:val="en-US"/>
              </w:rPr>
            </w:pPr>
            <w:r w:rsidRPr="00C534DA">
              <w:rPr>
                <w:sz w:val="24"/>
                <w:szCs w:val="24"/>
              </w:rPr>
              <w:t>Столик  журнальный  800х600х520</w:t>
            </w:r>
          </w:p>
          <w:p w14:paraId="0DD5E62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1EA63DE"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8061A5B"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1D2E05AE" w14:textId="77777777" w:rsidR="009B6465" w:rsidRPr="00C534DA" w:rsidRDefault="009B6465" w:rsidP="00E66552">
            <w:pPr>
              <w:jc w:val="center"/>
              <w:rPr>
                <w:sz w:val="24"/>
                <w:szCs w:val="24"/>
              </w:rPr>
            </w:pPr>
          </w:p>
        </w:tc>
      </w:tr>
      <w:tr w:rsidR="009B6465" w:rsidRPr="00C534DA" w14:paraId="61A417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7F8C17" w14:textId="77777777" w:rsidR="009B6465" w:rsidRPr="00C534DA" w:rsidRDefault="009B6465"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532E3DA0" w14:textId="77777777" w:rsidR="009B6465" w:rsidRPr="00C534DA" w:rsidRDefault="009B6465" w:rsidP="00E66552">
            <w:pPr>
              <w:rPr>
                <w:sz w:val="24"/>
                <w:szCs w:val="24"/>
                <w:lang w:val="en-US"/>
              </w:rPr>
            </w:pPr>
            <w:r w:rsidRPr="00C534DA">
              <w:rPr>
                <w:sz w:val="24"/>
                <w:szCs w:val="24"/>
                <w:lang w:val="en-US"/>
              </w:rPr>
              <w:t>Pret  furnizor</w:t>
            </w:r>
          </w:p>
          <w:p w14:paraId="2FFEF2D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62B752DC" w14:textId="77777777" w:rsidR="009B6465" w:rsidRPr="00C534DA" w:rsidRDefault="009B6465" w:rsidP="00E66552">
            <w:pPr>
              <w:adjustRightInd w:val="0"/>
              <w:rPr>
                <w:sz w:val="24"/>
                <w:szCs w:val="24"/>
                <w:lang w:val="en-US"/>
              </w:rPr>
            </w:pPr>
            <w:r w:rsidRPr="00C534DA">
              <w:rPr>
                <w:sz w:val="24"/>
                <w:szCs w:val="24"/>
              </w:rPr>
              <w:t>Стол  обеденный  900х900х720</w:t>
            </w:r>
          </w:p>
          <w:p w14:paraId="2DF2AE92"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521FD90D"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AD6A28A"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0726414F" w14:textId="77777777" w:rsidR="009B6465" w:rsidRPr="00C534DA" w:rsidRDefault="009B6465" w:rsidP="00E66552">
            <w:pPr>
              <w:jc w:val="center"/>
              <w:rPr>
                <w:sz w:val="24"/>
                <w:szCs w:val="24"/>
              </w:rPr>
            </w:pPr>
          </w:p>
        </w:tc>
      </w:tr>
      <w:tr w:rsidR="009B6465" w:rsidRPr="00C534DA" w14:paraId="21C53E4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F26F60C" w14:textId="77777777" w:rsidR="009B6465" w:rsidRPr="00C534DA" w:rsidRDefault="009B6465"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44BA150F" w14:textId="77777777" w:rsidR="009B6465" w:rsidRPr="00C534DA" w:rsidRDefault="009B6465" w:rsidP="00E66552">
            <w:pPr>
              <w:rPr>
                <w:sz w:val="24"/>
                <w:szCs w:val="24"/>
                <w:lang w:val="en-US"/>
              </w:rPr>
            </w:pPr>
            <w:r w:rsidRPr="00C534DA">
              <w:rPr>
                <w:sz w:val="24"/>
                <w:szCs w:val="24"/>
                <w:lang w:val="en-US"/>
              </w:rPr>
              <w:t>Pret  furnizor</w:t>
            </w:r>
          </w:p>
          <w:p w14:paraId="31C6AD1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DEB9151" w14:textId="77777777" w:rsidR="009B6465" w:rsidRPr="00C534DA" w:rsidRDefault="009B6465" w:rsidP="00E66552">
            <w:pPr>
              <w:adjustRightInd w:val="0"/>
              <w:rPr>
                <w:sz w:val="24"/>
                <w:szCs w:val="24"/>
                <w:lang w:val="en-US"/>
              </w:rPr>
            </w:pPr>
            <w:r w:rsidRPr="00C534DA">
              <w:rPr>
                <w:sz w:val="24"/>
                <w:szCs w:val="24"/>
              </w:rPr>
              <w:t>Стол  рабочий  кухонный</w:t>
            </w:r>
          </w:p>
          <w:p w14:paraId="4132A638"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4F1F8B5C"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8321A2C"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522C3FC" w14:textId="77777777" w:rsidR="009B6465" w:rsidRPr="00C534DA" w:rsidRDefault="009B6465" w:rsidP="00E66552">
            <w:pPr>
              <w:jc w:val="center"/>
              <w:rPr>
                <w:sz w:val="24"/>
                <w:szCs w:val="24"/>
              </w:rPr>
            </w:pPr>
          </w:p>
        </w:tc>
      </w:tr>
      <w:tr w:rsidR="009B6465" w:rsidRPr="00C534DA" w14:paraId="1C3D41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F36903" w14:textId="77777777" w:rsidR="009B6465" w:rsidRPr="00C534DA" w:rsidRDefault="009B6465"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6310608B" w14:textId="77777777" w:rsidR="009B6465" w:rsidRPr="00C534DA" w:rsidRDefault="009B6465" w:rsidP="00E66552">
            <w:pPr>
              <w:rPr>
                <w:sz w:val="24"/>
                <w:szCs w:val="24"/>
                <w:lang w:val="en-US"/>
              </w:rPr>
            </w:pPr>
            <w:r w:rsidRPr="00C534DA">
              <w:rPr>
                <w:sz w:val="24"/>
                <w:szCs w:val="24"/>
                <w:lang w:val="en-US"/>
              </w:rPr>
              <w:t>Pret  furnizor</w:t>
            </w:r>
          </w:p>
          <w:p w14:paraId="0654A724"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789CC01B" w14:textId="77777777" w:rsidR="009B6465" w:rsidRPr="00C534DA" w:rsidRDefault="009B6465" w:rsidP="00E66552">
            <w:pPr>
              <w:adjustRightInd w:val="0"/>
              <w:rPr>
                <w:sz w:val="24"/>
                <w:szCs w:val="24"/>
                <w:lang w:val="en-US"/>
              </w:rPr>
            </w:pPr>
            <w:r w:rsidRPr="00C534DA">
              <w:rPr>
                <w:sz w:val="24"/>
                <w:szCs w:val="24"/>
              </w:rPr>
              <w:t>Чайник  бытовой  электрический</w:t>
            </w:r>
          </w:p>
          <w:p w14:paraId="3082B635"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2194E666"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57940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2D764A8" w14:textId="77777777" w:rsidR="009B6465" w:rsidRPr="00C534DA" w:rsidRDefault="009B6465" w:rsidP="00E66552">
            <w:pPr>
              <w:jc w:val="center"/>
              <w:rPr>
                <w:sz w:val="24"/>
                <w:szCs w:val="24"/>
              </w:rPr>
            </w:pPr>
          </w:p>
        </w:tc>
      </w:tr>
      <w:tr w:rsidR="009B6465" w:rsidRPr="00C534DA" w14:paraId="2E1DA7D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510FA02" w14:textId="77777777" w:rsidR="009B6465" w:rsidRPr="00C534DA" w:rsidRDefault="009B6465"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27540E99" w14:textId="77777777" w:rsidR="009B6465" w:rsidRPr="00C534DA" w:rsidRDefault="009B6465" w:rsidP="00E66552">
            <w:pPr>
              <w:rPr>
                <w:sz w:val="24"/>
                <w:szCs w:val="24"/>
                <w:lang w:val="en-US"/>
              </w:rPr>
            </w:pPr>
            <w:r w:rsidRPr="00C534DA">
              <w:rPr>
                <w:sz w:val="24"/>
                <w:szCs w:val="24"/>
                <w:lang w:val="en-US"/>
              </w:rPr>
              <w:t>Pret  furnizor</w:t>
            </w:r>
          </w:p>
          <w:p w14:paraId="5EC0BE6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3553F73" w14:textId="77777777" w:rsidR="009B6465" w:rsidRPr="00C534DA" w:rsidRDefault="009B6465" w:rsidP="00E66552">
            <w:pPr>
              <w:adjustRightInd w:val="0"/>
              <w:rPr>
                <w:sz w:val="24"/>
                <w:szCs w:val="24"/>
                <w:lang w:val="en-US"/>
              </w:rPr>
            </w:pPr>
            <w:r w:rsidRPr="00C534DA">
              <w:rPr>
                <w:sz w:val="24"/>
                <w:szCs w:val="24"/>
              </w:rPr>
              <w:t>Микроволновая  печь</w:t>
            </w:r>
          </w:p>
          <w:p w14:paraId="186FE3F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17883AC4"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0433D1B"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0E8C0EBA" w14:textId="77777777" w:rsidR="009B6465" w:rsidRPr="00C534DA" w:rsidRDefault="009B6465" w:rsidP="00E66552">
            <w:pPr>
              <w:jc w:val="center"/>
              <w:rPr>
                <w:sz w:val="24"/>
                <w:szCs w:val="24"/>
              </w:rPr>
            </w:pPr>
          </w:p>
        </w:tc>
      </w:tr>
      <w:tr w:rsidR="009B6465" w:rsidRPr="00C534DA" w14:paraId="49C037E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2BD051A" w14:textId="77777777" w:rsidR="009B6465" w:rsidRPr="00C534DA" w:rsidRDefault="009B6465"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6879850B" w14:textId="77777777" w:rsidR="009B6465" w:rsidRPr="00C534DA" w:rsidRDefault="009B6465" w:rsidP="00E66552">
            <w:pPr>
              <w:rPr>
                <w:sz w:val="24"/>
                <w:szCs w:val="24"/>
                <w:lang w:val="en-US"/>
              </w:rPr>
            </w:pPr>
            <w:r w:rsidRPr="00C534DA">
              <w:rPr>
                <w:sz w:val="24"/>
                <w:szCs w:val="24"/>
                <w:lang w:val="en-US"/>
              </w:rPr>
              <w:t>Pret  furnizor</w:t>
            </w:r>
          </w:p>
          <w:p w14:paraId="18F1E598"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1301AF98" w14:textId="77777777" w:rsidR="009B6465" w:rsidRPr="00C534DA" w:rsidRDefault="009B6465" w:rsidP="00E66552">
            <w:pPr>
              <w:adjustRightInd w:val="0"/>
              <w:rPr>
                <w:sz w:val="24"/>
                <w:szCs w:val="24"/>
                <w:lang w:val="en-US"/>
              </w:rPr>
            </w:pPr>
            <w:r w:rsidRPr="00C534DA">
              <w:rPr>
                <w:sz w:val="24"/>
                <w:szCs w:val="24"/>
              </w:rPr>
              <w:t>Холодильник  бытовой  600х600х1500</w:t>
            </w:r>
          </w:p>
          <w:p w14:paraId="42BA169C"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780247F1"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A8EF0A0"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28B1D835" w14:textId="77777777" w:rsidR="009B6465" w:rsidRPr="00C534DA" w:rsidRDefault="009B6465" w:rsidP="00E66552">
            <w:pPr>
              <w:jc w:val="center"/>
              <w:rPr>
                <w:sz w:val="24"/>
                <w:szCs w:val="24"/>
              </w:rPr>
            </w:pPr>
          </w:p>
        </w:tc>
      </w:tr>
      <w:tr w:rsidR="009B6465" w:rsidRPr="00C534DA" w14:paraId="1333E32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2E74A8" w14:textId="77777777" w:rsidR="009B6465" w:rsidRPr="00C534DA" w:rsidRDefault="009B6465"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073E5103" w14:textId="77777777" w:rsidR="009B6465" w:rsidRPr="00C534DA" w:rsidRDefault="009B6465" w:rsidP="00E66552">
            <w:pPr>
              <w:rPr>
                <w:sz w:val="24"/>
                <w:szCs w:val="24"/>
                <w:lang w:val="en-US"/>
              </w:rPr>
            </w:pPr>
            <w:r w:rsidRPr="00C534DA">
              <w:rPr>
                <w:sz w:val="24"/>
                <w:szCs w:val="24"/>
                <w:lang w:val="en-US"/>
              </w:rPr>
              <w:t>Pret  furnizor</w:t>
            </w:r>
          </w:p>
          <w:p w14:paraId="7CB69CDA"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4AC6351" w14:textId="77777777" w:rsidR="009B6465" w:rsidRPr="00C534DA" w:rsidRDefault="009B6465" w:rsidP="00E66552">
            <w:pPr>
              <w:adjustRightInd w:val="0"/>
              <w:rPr>
                <w:sz w:val="24"/>
                <w:szCs w:val="24"/>
                <w:lang w:val="en-US"/>
              </w:rPr>
            </w:pPr>
            <w:r w:rsidRPr="00C534DA">
              <w:rPr>
                <w:sz w:val="24"/>
                <w:szCs w:val="24"/>
              </w:rPr>
              <w:t>Холодильник  для  хранения  медпрепаратов</w:t>
            </w:r>
          </w:p>
          <w:p w14:paraId="646AC150"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E86FE50"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BD7449D" w14:textId="77777777" w:rsidR="009B6465" w:rsidRPr="00C534DA" w:rsidRDefault="009B6465" w:rsidP="00E66552">
            <w:pPr>
              <w:adjustRightInd w:val="0"/>
              <w:jc w:val="center"/>
              <w:rPr>
                <w:rFonts w:ascii="Arial CYR" w:hAnsi="Arial CYR" w:cs="Arial CYR"/>
                <w:sz w:val="24"/>
                <w:szCs w:val="24"/>
              </w:rPr>
            </w:pPr>
            <w:r w:rsidRPr="00C534DA">
              <w:rPr>
                <w:sz w:val="24"/>
                <w:szCs w:val="24"/>
              </w:rPr>
              <w:t>2,0000</w:t>
            </w:r>
          </w:p>
          <w:p w14:paraId="1C701720" w14:textId="77777777" w:rsidR="009B6465" w:rsidRPr="00C534DA" w:rsidRDefault="009B6465" w:rsidP="00E66552">
            <w:pPr>
              <w:jc w:val="center"/>
              <w:rPr>
                <w:sz w:val="24"/>
                <w:szCs w:val="24"/>
              </w:rPr>
            </w:pPr>
          </w:p>
        </w:tc>
      </w:tr>
      <w:tr w:rsidR="009B6465" w:rsidRPr="00C534DA" w14:paraId="0770E8E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9EB978" w14:textId="77777777" w:rsidR="009B6465" w:rsidRPr="00C534DA" w:rsidRDefault="009B6465"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0C3E0A10" w14:textId="77777777" w:rsidR="009B6465" w:rsidRPr="00C534DA" w:rsidRDefault="009B6465" w:rsidP="00E66552">
            <w:pPr>
              <w:rPr>
                <w:sz w:val="24"/>
                <w:szCs w:val="24"/>
                <w:lang w:val="en-US"/>
              </w:rPr>
            </w:pPr>
            <w:r w:rsidRPr="00C534DA">
              <w:rPr>
                <w:sz w:val="24"/>
                <w:szCs w:val="24"/>
                <w:lang w:val="en-US"/>
              </w:rPr>
              <w:t>Pret  furnizor</w:t>
            </w:r>
          </w:p>
          <w:p w14:paraId="4314B6A5"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0CAF9F94" w14:textId="77777777" w:rsidR="009B6465" w:rsidRPr="00C534DA" w:rsidRDefault="009B6465" w:rsidP="00E66552">
            <w:pPr>
              <w:adjustRightInd w:val="0"/>
              <w:rPr>
                <w:sz w:val="24"/>
                <w:szCs w:val="24"/>
                <w:lang w:val="en-US"/>
              </w:rPr>
            </w:pPr>
            <w:r w:rsidRPr="00C534DA">
              <w:rPr>
                <w:sz w:val="24"/>
                <w:szCs w:val="24"/>
              </w:rPr>
              <w:t>Сейф  для  хранения  медпрепаратов  440х340х700</w:t>
            </w:r>
          </w:p>
          <w:p w14:paraId="488996C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61694779"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EE7D33D" w14:textId="77777777" w:rsidR="009B6465" w:rsidRPr="00C534DA" w:rsidRDefault="009B6465" w:rsidP="00E66552">
            <w:pPr>
              <w:adjustRightInd w:val="0"/>
              <w:jc w:val="center"/>
              <w:rPr>
                <w:rFonts w:ascii="Arial CYR" w:hAnsi="Arial CYR" w:cs="Arial CYR"/>
                <w:sz w:val="24"/>
                <w:szCs w:val="24"/>
              </w:rPr>
            </w:pPr>
            <w:r w:rsidRPr="00C534DA">
              <w:rPr>
                <w:sz w:val="24"/>
                <w:szCs w:val="24"/>
              </w:rPr>
              <w:t>1,0000</w:t>
            </w:r>
          </w:p>
          <w:p w14:paraId="3E9F7C50" w14:textId="77777777" w:rsidR="009B6465" w:rsidRPr="00C534DA" w:rsidRDefault="009B6465" w:rsidP="00E66552">
            <w:pPr>
              <w:jc w:val="center"/>
              <w:rPr>
                <w:sz w:val="24"/>
                <w:szCs w:val="24"/>
              </w:rPr>
            </w:pPr>
          </w:p>
        </w:tc>
      </w:tr>
      <w:tr w:rsidR="009B6465" w:rsidRPr="00C534DA" w14:paraId="67D32D8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1A37F3F" w14:textId="77777777" w:rsidR="009B6465" w:rsidRPr="00C534DA" w:rsidRDefault="009B6465"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4855567F" w14:textId="77777777" w:rsidR="009B6465" w:rsidRPr="00C534DA" w:rsidRDefault="009B6465" w:rsidP="00E66552">
            <w:pPr>
              <w:rPr>
                <w:sz w:val="24"/>
                <w:szCs w:val="24"/>
                <w:lang w:val="en-US"/>
              </w:rPr>
            </w:pPr>
            <w:r w:rsidRPr="00C534DA">
              <w:rPr>
                <w:sz w:val="24"/>
                <w:szCs w:val="24"/>
                <w:lang w:val="en-US"/>
              </w:rPr>
              <w:t>Pret  furnizor</w:t>
            </w:r>
          </w:p>
          <w:p w14:paraId="0CE43256" w14:textId="77777777" w:rsidR="009B6465" w:rsidRPr="00C534DA" w:rsidRDefault="009B6465" w:rsidP="00E66552">
            <w:pPr>
              <w:rPr>
                <w:sz w:val="24"/>
                <w:szCs w:val="24"/>
              </w:rPr>
            </w:pPr>
          </w:p>
        </w:tc>
        <w:tc>
          <w:tcPr>
            <w:tcW w:w="4961" w:type="dxa"/>
            <w:tcBorders>
              <w:top w:val="single" w:sz="4" w:space="0" w:color="auto"/>
              <w:bottom w:val="single" w:sz="4" w:space="0" w:color="auto"/>
            </w:tcBorders>
            <w:vAlign w:val="center"/>
          </w:tcPr>
          <w:p w14:paraId="296BCBCF" w14:textId="77777777" w:rsidR="009B6465" w:rsidRPr="00C534DA" w:rsidRDefault="009B6465" w:rsidP="00E66552">
            <w:pPr>
              <w:adjustRightInd w:val="0"/>
              <w:rPr>
                <w:sz w:val="24"/>
                <w:szCs w:val="24"/>
                <w:lang w:val="en-US"/>
              </w:rPr>
            </w:pPr>
            <w:r w:rsidRPr="00C534DA">
              <w:rPr>
                <w:sz w:val="24"/>
                <w:szCs w:val="24"/>
              </w:rPr>
              <w:t>Шкаф  для  хранения  медикаментов  800х382х1855</w:t>
            </w:r>
          </w:p>
          <w:p w14:paraId="27769161" w14:textId="77777777" w:rsidR="009B6465" w:rsidRPr="00C534DA" w:rsidRDefault="009B6465" w:rsidP="00E66552">
            <w:pPr>
              <w:rPr>
                <w:sz w:val="24"/>
                <w:szCs w:val="24"/>
              </w:rPr>
            </w:pPr>
          </w:p>
        </w:tc>
        <w:tc>
          <w:tcPr>
            <w:tcW w:w="1560" w:type="dxa"/>
            <w:tcBorders>
              <w:top w:val="single" w:sz="4" w:space="0" w:color="auto"/>
              <w:bottom w:val="single" w:sz="4" w:space="0" w:color="auto"/>
            </w:tcBorders>
            <w:vAlign w:val="center"/>
          </w:tcPr>
          <w:p w14:paraId="0AB3ED2A" w14:textId="77777777" w:rsidR="009B6465" w:rsidRPr="00C534DA" w:rsidRDefault="009B6465"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39E1D34" w14:textId="77777777" w:rsidR="009B6465" w:rsidRPr="00C534DA" w:rsidRDefault="009B6465" w:rsidP="00E66552">
            <w:pPr>
              <w:adjustRightInd w:val="0"/>
              <w:jc w:val="center"/>
              <w:rPr>
                <w:rFonts w:ascii="Arial CYR" w:hAnsi="Arial CYR" w:cs="Arial CYR"/>
                <w:sz w:val="24"/>
                <w:szCs w:val="24"/>
              </w:rPr>
            </w:pPr>
            <w:r w:rsidRPr="00C534DA">
              <w:rPr>
                <w:sz w:val="24"/>
                <w:szCs w:val="24"/>
              </w:rPr>
              <w:t>6,0000</w:t>
            </w:r>
          </w:p>
          <w:p w14:paraId="53D32F87" w14:textId="77777777" w:rsidR="009B6465" w:rsidRPr="00C534DA" w:rsidRDefault="009B6465" w:rsidP="00E66552">
            <w:pPr>
              <w:jc w:val="center"/>
              <w:rPr>
                <w:sz w:val="24"/>
                <w:szCs w:val="24"/>
              </w:rPr>
            </w:pPr>
          </w:p>
        </w:tc>
      </w:tr>
    </w:tbl>
    <w:p w14:paraId="2B857113" w14:textId="77777777" w:rsidR="009B6465" w:rsidRPr="00C534DA" w:rsidRDefault="009B6465" w:rsidP="009B6465">
      <w:pPr>
        <w:rPr>
          <w:sz w:val="6"/>
          <w:szCs w:val="6"/>
        </w:rPr>
      </w:pPr>
      <w:r w:rsidRPr="00C534DA">
        <w:rPr>
          <w:sz w:val="24"/>
          <w:szCs w:val="24"/>
        </w:rPr>
        <w:t xml:space="preserve"> </w:t>
      </w:r>
    </w:p>
    <w:p w14:paraId="394FBD1F" w14:textId="77777777" w:rsidR="009B6465" w:rsidRPr="00C534DA" w:rsidRDefault="009B6465" w:rsidP="009B6465">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43171239" w14:textId="77777777" w:rsidR="009B6465" w:rsidRPr="00C534DA" w:rsidRDefault="009B6465" w:rsidP="009B6465">
      <w:pPr>
        <w:rPr>
          <w:sz w:val="28"/>
          <w:szCs w:val="28"/>
          <w:lang w:val="en-US"/>
        </w:rPr>
      </w:pPr>
      <w:r w:rsidRPr="00C534DA">
        <w:rPr>
          <w:sz w:val="24"/>
          <w:szCs w:val="24"/>
          <w:lang w:val="en-US"/>
        </w:rPr>
        <w:tab/>
      </w:r>
      <w:r w:rsidRPr="00C534DA">
        <w:rPr>
          <w:sz w:val="28"/>
          <w:szCs w:val="28"/>
          <w:lang w:val="en-US"/>
        </w:rPr>
        <w:t xml:space="preserve">                                                                                                         </w:t>
      </w:r>
    </w:p>
    <w:p w14:paraId="6D1D2AA1"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12F957AE" w14:textId="77777777" w:rsidR="00F931D1" w:rsidRPr="00C534DA" w:rsidRDefault="00F931D1" w:rsidP="00F931D1">
      <w:pPr>
        <w:jc w:val="center"/>
        <w:rPr>
          <w:sz w:val="28"/>
          <w:szCs w:val="28"/>
          <w:lang w:val="en-US"/>
        </w:rPr>
      </w:pPr>
      <w:r w:rsidRPr="00C534DA">
        <w:rPr>
          <w:sz w:val="28"/>
          <w:szCs w:val="28"/>
          <w:lang w:val="en-US"/>
        </w:rPr>
        <w:t xml:space="preserve">                                       (funcţia, semnătura, numele, prenumele )</w:t>
      </w:r>
    </w:p>
    <w:p w14:paraId="02A564FD"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6722E4E1" w14:textId="49376341" w:rsidR="009B6465"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9B6465" w:rsidRPr="00C534DA" w14:paraId="3F57D8E7" w14:textId="77777777" w:rsidTr="009246F7">
        <w:tc>
          <w:tcPr>
            <w:tcW w:w="9781" w:type="dxa"/>
            <w:tcBorders>
              <w:top w:val="nil"/>
              <w:left w:val="nil"/>
              <w:bottom w:val="nil"/>
              <w:right w:val="nil"/>
            </w:tcBorders>
          </w:tcPr>
          <w:p w14:paraId="40B37337" w14:textId="77777777" w:rsidR="009B6465" w:rsidRPr="00C534DA" w:rsidRDefault="009B6465" w:rsidP="00E66552">
            <w:pPr>
              <w:rPr>
                <w:sz w:val="24"/>
                <w:szCs w:val="24"/>
                <w:lang w:val="en-US"/>
              </w:rPr>
            </w:pPr>
          </w:p>
        </w:tc>
      </w:tr>
    </w:tbl>
    <w:p w14:paraId="60251E8D" w14:textId="15DBFC5E" w:rsidR="009B6465" w:rsidRPr="00C534DA" w:rsidRDefault="009B6465" w:rsidP="009B6465">
      <w:pPr>
        <w:tabs>
          <w:tab w:val="left" w:pos="4786"/>
          <w:tab w:val="left" w:pos="10031"/>
        </w:tabs>
        <w:rPr>
          <w:sz w:val="4"/>
          <w:szCs w:val="4"/>
        </w:rPr>
      </w:pPr>
    </w:p>
    <w:p w14:paraId="0B11E5DC" w14:textId="77777777" w:rsidR="009B6465" w:rsidRPr="00C534DA" w:rsidRDefault="009B6465" w:rsidP="000E6B4B"/>
    <w:p w14:paraId="48ABEC35" w14:textId="77777777" w:rsidR="009B6465" w:rsidRPr="00C534DA" w:rsidRDefault="009B6465" w:rsidP="000E6B4B"/>
    <w:p w14:paraId="06918B71" w14:textId="77777777" w:rsidR="009B6465" w:rsidRPr="00C534DA" w:rsidRDefault="009B6465" w:rsidP="000E6B4B"/>
    <w:p w14:paraId="189F2DE4" w14:textId="77777777" w:rsidR="009B6465" w:rsidRPr="00C534DA" w:rsidRDefault="009B6465" w:rsidP="000E6B4B"/>
    <w:p w14:paraId="2DB05461" w14:textId="77777777" w:rsidR="009B6465" w:rsidRPr="00C534DA" w:rsidRDefault="009B6465" w:rsidP="000E6B4B"/>
    <w:p w14:paraId="60A1CAD4" w14:textId="77777777" w:rsidR="009B6465" w:rsidRPr="00C534DA" w:rsidRDefault="009B6465" w:rsidP="000E6B4B"/>
    <w:p w14:paraId="39EF0CB2" w14:textId="77777777" w:rsidR="009B6465" w:rsidRPr="00C534DA" w:rsidRDefault="009B6465" w:rsidP="000E6B4B"/>
    <w:p w14:paraId="22C6CECD" w14:textId="77777777" w:rsidR="009B6465" w:rsidRPr="00C534DA" w:rsidRDefault="009B6465" w:rsidP="000E6B4B"/>
    <w:p w14:paraId="3FF8428C" w14:textId="77777777" w:rsidR="009B6465" w:rsidRPr="00C534DA" w:rsidRDefault="009B6465" w:rsidP="000E6B4B"/>
    <w:p w14:paraId="321DD7EA" w14:textId="77777777" w:rsidR="009B6465" w:rsidRPr="00C534DA" w:rsidRDefault="009B6465" w:rsidP="000E6B4B"/>
    <w:p w14:paraId="3DF10ACB" w14:textId="77777777" w:rsidR="009B6465" w:rsidRPr="00C534DA" w:rsidRDefault="009B6465" w:rsidP="000E6B4B"/>
    <w:p w14:paraId="6337DEF7" w14:textId="77777777" w:rsidR="009B6465" w:rsidRPr="00C534DA" w:rsidRDefault="009B6465" w:rsidP="000E6B4B"/>
    <w:p w14:paraId="7171A609" w14:textId="77777777" w:rsidR="009B6465" w:rsidRPr="00C534DA" w:rsidRDefault="009B6465" w:rsidP="000E6B4B"/>
    <w:p w14:paraId="2FFB8E39" w14:textId="77777777" w:rsidR="009B6465" w:rsidRPr="00C534DA" w:rsidRDefault="009B6465" w:rsidP="000E6B4B"/>
    <w:p w14:paraId="608BEA5C" w14:textId="77777777" w:rsidR="009B6465" w:rsidRPr="00C534DA" w:rsidRDefault="009B6465" w:rsidP="000E6B4B"/>
    <w:p w14:paraId="72AABA76" w14:textId="77777777" w:rsidR="009B6465" w:rsidRPr="00C534DA" w:rsidRDefault="009B6465" w:rsidP="000E6B4B"/>
    <w:p w14:paraId="1AC0486A" w14:textId="77777777" w:rsidR="009B6465" w:rsidRPr="00C534DA" w:rsidRDefault="009B6465" w:rsidP="000E6B4B"/>
    <w:p w14:paraId="5DA6D49C" w14:textId="77777777" w:rsidR="009B6465" w:rsidRPr="00C534DA" w:rsidRDefault="009B6465" w:rsidP="000E6B4B"/>
    <w:p w14:paraId="64375729" w14:textId="77777777" w:rsidR="009B6465" w:rsidRPr="00C534DA" w:rsidRDefault="009B6465" w:rsidP="000E6B4B"/>
    <w:p w14:paraId="3A17AEB7" w14:textId="77777777" w:rsidR="009B6465" w:rsidRPr="00C534DA" w:rsidRDefault="009B6465" w:rsidP="000E6B4B"/>
    <w:p w14:paraId="39966EC2" w14:textId="77777777" w:rsidR="009B6465" w:rsidRPr="00C534DA" w:rsidRDefault="009B6465" w:rsidP="000E6B4B"/>
    <w:p w14:paraId="5B23DEDE" w14:textId="77777777" w:rsidR="009B6465" w:rsidRPr="00C534DA" w:rsidRDefault="009B6465" w:rsidP="000E6B4B"/>
    <w:p w14:paraId="0A29D50D" w14:textId="77777777" w:rsidR="009B6465" w:rsidRPr="00C534DA" w:rsidRDefault="009B6465" w:rsidP="000E6B4B"/>
    <w:p w14:paraId="01DF0481" w14:textId="77777777" w:rsidR="009B6465" w:rsidRPr="00C534DA" w:rsidRDefault="009B6465" w:rsidP="000E6B4B"/>
    <w:p w14:paraId="63BC85DA" w14:textId="77777777" w:rsidR="009B6465" w:rsidRPr="00C534DA" w:rsidRDefault="009B6465" w:rsidP="000E6B4B"/>
    <w:p w14:paraId="5267F6DB" w14:textId="77777777" w:rsidR="009B6465" w:rsidRPr="00C534DA" w:rsidRDefault="009B6465" w:rsidP="000E6B4B"/>
    <w:p w14:paraId="7976074C" w14:textId="77777777" w:rsidR="009B6465" w:rsidRPr="00C534DA" w:rsidRDefault="009B6465" w:rsidP="000E6B4B"/>
    <w:p w14:paraId="4002E359" w14:textId="77777777" w:rsidR="009B6465" w:rsidRPr="00C534DA" w:rsidRDefault="009B6465" w:rsidP="000E6B4B"/>
    <w:p w14:paraId="49D8A72C" w14:textId="77777777" w:rsidR="009B6465" w:rsidRPr="00C534DA" w:rsidRDefault="009B6465" w:rsidP="000E6B4B"/>
    <w:p w14:paraId="179214A9" w14:textId="77777777" w:rsidR="009B6465" w:rsidRPr="00C534DA" w:rsidRDefault="009B6465" w:rsidP="000E6B4B"/>
    <w:p w14:paraId="5A2F4A6B" w14:textId="77777777" w:rsidR="009B6465" w:rsidRPr="00C534DA" w:rsidRDefault="009B6465" w:rsidP="000E6B4B"/>
    <w:p w14:paraId="6346DF75" w14:textId="77777777" w:rsidR="009B6465" w:rsidRPr="00C534DA" w:rsidRDefault="009B6465" w:rsidP="000E6B4B"/>
    <w:p w14:paraId="30F77D9F" w14:textId="77777777" w:rsidR="009B6465" w:rsidRPr="00C534DA" w:rsidRDefault="009B6465" w:rsidP="000E6B4B"/>
    <w:p w14:paraId="219B08BE" w14:textId="77777777" w:rsidR="009B6465" w:rsidRPr="00C534DA" w:rsidRDefault="009B6465" w:rsidP="000E6B4B"/>
    <w:p w14:paraId="53AB1B8B" w14:textId="77777777" w:rsidR="009B6465" w:rsidRPr="00C534DA" w:rsidRDefault="009B6465" w:rsidP="000E6B4B"/>
    <w:p w14:paraId="664C7803" w14:textId="77777777" w:rsidR="009B6465" w:rsidRPr="00C534DA" w:rsidRDefault="009B6465" w:rsidP="000E6B4B"/>
    <w:p w14:paraId="1EA50719" w14:textId="77777777" w:rsidR="009B6465" w:rsidRPr="00C534DA" w:rsidRDefault="009B6465" w:rsidP="000E6B4B"/>
    <w:p w14:paraId="3C0E1529" w14:textId="77777777" w:rsidR="009B6465" w:rsidRPr="00C534DA" w:rsidRDefault="009B6465" w:rsidP="000E6B4B"/>
    <w:p w14:paraId="034E9FE3" w14:textId="77777777" w:rsidR="009B6465" w:rsidRPr="00C534DA" w:rsidRDefault="009B6465" w:rsidP="000E6B4B"/>
    <w:p w14:paraId="7A5880B5" w14:textId="77777777" w:rsidR="009B6465" w:rsidRPr="00C534DA" w:rsidRDefault="009B6465" w:rsidP="000E6B4B"/>
    <w:p w14:paraId="304E9745" w14:textId="77777777" w:rsidR="009B6465" w:rsidRPr="00C534DA" w:rsidRDefault="009B6465" w:rsidP="000E6B4B"/>
    <w:p w14:paraId="520DF1AE" w14:textId="77777777" w:rsidR="009B6465" w:rsidRPr="00C534DA" w:rsidRDefault="009B6465" w:rsidP="000E6B4B"/>
    <w:p w14:paraId="7BFD8237" w14:textId="77777777" w:rsidR="009B6465" w:rsidRPr="00C534DA" w:rsidRDefault="009B6465" w:rsidP="000E6B4B"/>
    <w:p w14:paraId="4779684C" w14:textId="77777777" w:rsidR="009B6465" w:rsidRPr="00C534DA" w:rsidRDefault="009B6465" w:rsidP="000E6B4B"/>
    <w:p w14:paraId="17A3103E" w14:textId="77777777" w:rsidR="009B6465" w:rsidRPr="00C534DA" w:rsidRDefault="009B6465" w:rsidP="000E6B4B">
      <w:pPr>
        <w:rPr>
          <w:lang w:val="en-US"/>
        </w:rPr>
      </w:pPr>
    </w:p>
    <w:p w14:paraId="053B4423" w14:textId="77777777" w:rsidR="009246F7" w:rsidRPr="00C534DA" w:rsidRDefault="009246F7" w:rsidP="000E6B4B">
      <w:pPr>
        <w:rPr>
          <w:lang w:val="en-US"/>
        </w:rPr>
      </w:pPr>
    </w:p>
    <w:p w14:paraId="320DE550" w14:textId="77777777" w:rsidR="009246F7" w:rsidRPr="00C534DA" w:rsidRDefault="009246F7" w:rsidP="000E6B4B">
      <w:pPr>
        <w:rPr>
          <w:lang w:val="en-US"/>
        </w:rPr>
      </w:pPr>
    </w:p>
    <w:p w14:paraId="65B2CBD3" w14:textId="77777777" w:rsidR="009B6465" w:rsidRPr="00C534DA" w:rsidRDefault="009B6465" w:rsidP="000E6B4B"/>
    <w:p w14:paraId="17424B6D" w14:textId="77777777" w:rsidR="009B6465" w:rsidRPr="00C534DA" w:rsidRDefault="009B6465" w:rsidP="000E6B4B"/>
    <w:p w14:paraId="17F81700" w14:textId="77777777" w:rsidR="009B6465" w:rsidRPr="00C534DA" w:rsidRDefault="009B6465" w:rsidP="000E6B4B">
      <w:pPr>
        <w:rPr>
          <w:lang w:val="en-US"/>
        </w:rPr>
      </w:pPr>
    </w:p>
    <w:p w14:paraId="239716DF" w14:textId="77777777" w:rsidR="009B6465" w:rsidRPr="00C534DA" w:rsidRDefault="009B6465" w:rsidP="000E6B4B"/>
    <w:p w14:paraId="76552181" w14:textId="77777777" w:rsidR="009B6465" w:rsidRPr="00C534DA" w:rsidRDefault="009B6465" w:rsidP="000E6B4B"/>
    <w:tbl>
      <w:tblPr>
        <w:tblW w:w="0" w:type="auto"/>
        <w:tblLayout w:type="fixed"/>
        <w:tblLook w:val="0000" w:firstRow="0" w:lastRow="0" w:firstColumn="0" w:lastColumn="0" w:noHBand="0" w:noVBand="0"/>
      </w:tblPr>
      <w:tblGrid>
        <w:gridCol w:w="4786"/>
        <w:gridCol w:w="5245"/>
      </w:tblGrid>
      <w:tr w:rsidR="006F2C93" w:rsidRPr="00C534DA" w14:paraId="2AC5A35D" w14:textId="77777777" w:rsidTr="00E66552">
        <w:tc>
          <w:tcPr>
            <w:tcW w:w="4786" w:type="dxa"/>
            <w:tcBorders>
              <w:top w:val="nil"/>
              <w:left w:val="nil"/>
              <w:bottom w:val="single" w:sz="6" w:space="0" w:color="auto"/>
              <w:right w:val="nil"/>
            </w:tcBorders>
          </w:tcPr>
          <w:p w14:paraId="3AF3506B" w14:textId="77777777" w:rsidR="006F2C93" w:rsidRPr="00C534DA" w:rsidRDefault="006F2C93"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2360EAC5" w14:textId="77777777" w:rsidR="006F2C93" w:rsidRPr="00C534DA" w:rsidRDefault="006F2C93" w:rsidP="00E66552">
            <w:pPr>
              <w:jc w:val="right"/>
              <w:rPr>
                <w:sz w:val="22"/>
                <w:szCs w:val="22"/>
                <w:lang w:val="en-US"/>
              </w:rPr>
            </w:pPr>
            <w:r w:rsidRPr="00C534DA">
              <w:rPr>
                <w:sz w:val="22"/>
                <w:szCs w:val="22"/>
                <w:lang w:val="en-US"/>
              </w:rPr>
              <w:t>Formular Nr.1</w:t>
            </w:r>
          </w:p>
          <w:p w14:paraId="581B4F7F" w14:textId="77777777" w:rsidR="006F2C93" w:rsidRPr="00C534DA" w:rsidRDefault="006F2C93" w:rsidP="00E66552">
            <w:pPr>
              <w:jc w:val="right"/>
              <w:rPr>
                <w:sz w:val="16"/>
                <w:szCs w:val="16"/>
              </w:rPr>
            </w:pPr>
            <w:r w:rsidRPr="00C534DA">
              <w:rPr>
                <w:sz w:val="16"/>
                <w:szCs w:val="16"/>
                <w:lang w:val="en-US"/>
              </w:rPr>
              <w:t>WinCmeta</w:t>
            </w:r>
          </w:p>
        </w:tc>
      </w:tr>
      <w:tr w:rsidR="006F2C93" w:rsidRPr="00C534DA" w14:paraId="03B69B7E" w14:textId="77777777" w:rsidTr="00E66552">
        <w:tc>
          <w:tcPr>
            <w:tcW w:w="4786" w:type="dxa"/>
            <w:tcBorders>
              <w:top w:val="nil"/>
              <w:left w:val="nil"/>
              <w:bottom w:val="nil"/>
              <w:right w:val="nil"/>
            </w:tcBorders>
          </w:tcPr>
          <w:p w14:paraId="7B18F3A9" w14:textId="77777777" w:rsidR="006F2C93" w:rsidRPr="00C534DA" w:rsidRDefault="006F2C93"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0748822D" w14:textId="77777777" w:rsidR="006F2C93" w:rsidRPr="00C534DA" w:rsidRDefault="006F2C93" w:rsidP="00E66552">
            <w:pPr>
              <w:jc w:val="center"/>
              <w:rPr>
                <w:sz w:val="22"/>
                <w:szCs w:val="22"/>
              </w:rPr>
            </w:pPr>
          </w:p>
        </w:tc>
      </w:tr>
    </w:tbl>
    <w:p w14:paraId="0F77EB85" w14:textId="77777777" w:rsidR="006F2C93" w:rsidRPr="00C534DA" w:rsidRDefault="006F2C93" w:rsidP="006F2C93">
      <w:pPr>
        <w:rPr>
          <w:sz w:val="22"/>
          <w:szCs w:val="22"/>
        </w:rPr>
      </w:pPr>
    </w:p>
    <w:p w14:paraId="06931062" w14:textId="77777777" w:rsidR="006F2C93" w:rsidRPr="00C534DA" w:rsidRDefault="006F2C93" w:rsidP="006F2C93">
      <w:pPr>
        <w:rPr>
          <w:sz w:val="22"/>
          <w:szCs w:val="22"/>
        </w:rPr>
      </w:pPr>
    </w:p>
    <w:p w14:paraId="52E82284" w14:textId="77777777" w:rsidR="006F2C93" w:rsidRPr="00C534DA" w:rsidRDefault="006F2C93" w:rsidP="006F2C93">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6-1-1</w:t>
      </w:r>
    </w:p>
    <w:p w14:paraId="2E811485" w14:textId="77777777" w:rsidR="006F2C93" w:rsidRPr="00C534DA" w:rsidRDefault="006F2C93" w:rsidP="006F2C93">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07EFA061"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28FD01BE" w14:textId="77777777" w:rsidR="006F2C93" w:rsidRPr="00C534DA" w:rsidRDefault="006F2C93" w:rsidP="00E66552">
            <w:pPr>
              <w:ind w:right="-108"/>
              <w:jc w:val="center"/>
              <w:rPr>
                <w:sz w:val="22"/>
                <w:szCs w:val="22"/>
                <w:lang w:val="en-US"/>
              </w:rPr>
            </w:pPr>
            <w:r w:rsidRPr="00C534DA">
              <w:rPr>
                <w:sz w:val="22"/>
                <w:szCs w:val="22"/>
              </w:rPr>
              <w:t>№</w:t>
            </w:r>
          </w:p>
          <w:p w14:paraId="0D389E2F" w14:textId="77777777" w:rsidR="006F2C93" w:rsidRPr="00C534DA" w:rsidRDefault="006F2C93"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5019217A" w14:textId="77777777" w:rsidR="006F2C93" w:rsidRPr="00C534DA" w:rsidRDefault="006F2C93"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6F262C32" w14:textId="77777777" w:rsidR="006F2C93" w:rsidRPr="00C534DA" w:rsidRDefault="006F2C93" w:rsidP="00E66552">
            <w:pPr>
              <w:jc w:val="center"/>
              <w:rPr>
                <w:sz w:val="22"/>
                <w:szCs w:val="22"/>
                <w:lang w:val="ro-RO"/>
              </w:rPr>
            </w:pPr>
          </w:p>
          <w:p w14:paraId="267A6311" w14:textId="77777777" w:rsidR="006F2C93" w:rsidRPr="00C534DA" w:rsidRDefault="006F2C93"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4037420A" w14:textId="77777777" w:rsidR="006F2C93" w:rsidRPr="00C534DA" w:rsidRDefault="006F2C93"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22ED62AF" w14:textId="77777777" w:rsidR="006F2C93" w:rsidRPr="00C534DA" w:rsidRDefault="006F2C93" w:rsidP="00E66552">
            <w:pPr>
              <w:ind w:left="-108" w:right="-108"/>
              <w:jc w:val="center"/>
              <w:rPr>
                <w:sz w:val="22"/>
                <w:szCs w:val="22"/>
                <w:lang w:val="en-US"/>
              </w:rPr>
            </w:pPr>
            <w:r w:rsidRPr="00C534DA">
              <w:rPr>
                <w:sz w:val="22"/>
                <w:szCs w:val="22"/>
                <w:lang w:val="ro-RO"/>
              </w:rPr>
              <w:t xml:space="preserve">Volum </w:t>
            </w:r>
          </w:p>
        </w:tc>
      </w:tr>
      <w:tr w:rsidR="006F2C93" w:rsidRPr="00C534DA" w14:paraId="17187CB9"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0EE863B0" w14:textId="77777777" w:rsidR="006F2C93" w:rsidRPr="00C534DA" w:rsidRDefault="006F2C93"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0444FE21" w14:textId="77777777" w:rsidR="006F2C93" w:rsidRPr="00C534DA" w:rsidRDefault="006F2C93"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65D5EB63" w14:textId="77777777" w:rsidR="006F2C93" w:rsidRPr="00C534DA" w:rsidRDefault="006F2C93"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5AB42608" w14:textId="77777777" w:rsidR="006F2C93" w:rsidRPr="00C534DA" w:rsidRDefault="006F2C93"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4C23DE6B" w14:textId="77777777" w:rsidR="006F2C93" w:rsidRPr="00C534DA" w:rsidRDefault="006F2C93" w:rsidP="00E66552">
            <w:pPr>
              <w:jc w:val="center"/>
              <w:rPr>
                <w:sz w:val="22"/>
                <w:szCs w:val="22"/>
                <w:lang w:val="en-US"/>
              </w:rPr>
            </w:pPr>
          </w:p>
        </w:tc>
      </w:tr>
    </w:tbl>
    <w:p w14:paraId="2175947C" w14:textId="77777777" w:rsidR="006F2C93" w:rsidRPr="00C534DA" w:rsidRDefault="006F2C93" w:rsidP="006F2C93">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68577AA3"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36CE1344" w14:textId="77777777" w:rsidR="006F2C93" w:rsidRPr="00C534DA" w:rsidRDefault="006F2C93" w:rsidP="00E66552">
            <w:pPr>
              <w:ind w:right="-108"/>
              <w:jc w:val="center"/>
              <w:rPr>
                <w:sz w:val="22"/>
                <w:szCs w:val="22"/>
              </w:rPr>
            </w:pPr>
            <w:r w:rsidRPr="00C534DA">
              <w:rPr>
                <w:sz w:val="22"/>
                <w:szCs w:val="22"/>
              </w:rPr>
              <w:lastRenderedPageBreak/>
              <w:t>1</w:t>
            </w:r>
          </w:p>
        </w:tc>
        <w:tc>
          <w:tcPr>
            <w:tcW w:w="1701" w:type="dxa"/>
            <w:tcBorders>
              <w:top w:val="single" w:sz="6" w:space="0" w:color="auto"/>
              <w:left w:val="single" w:sz="6" w:space="0" w:color="auto"/>
              <w:bottom w:val="double" w:sz="6" w:space="0" w:color="auto"/>
              <w:right w:val="nil"/>
            </w:tcBorders>
            <w:shd w:val="pct5" w:color="auto" w:fill="auto"/>
          </w:tcPr>
          <w:p w14:paraId="1AC5F6B7" w14:textId="77777777" w:rsidR="006F2C93" w:rsidRPr="00C534DA" w:rsidRDefault="006F2C93"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37968A3F" w14:textId="77777777" w:rsidR="006F2C93" w:rsidRPr="00C534DA" w:rsidRDefault="006F2C93"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25425C78" w14:textId="77777777" w:rsidR="006F2C93" w:rsidRPr="00C534DA" w:rsidRDefault="006F2C93"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7DE2294D" w14:textId="77777777" w:rsidR="006F2C93" w:rsidRPr="00C534DA" w:rsidRDefault="006F2C93" w:rsidP="00E66552">
            <w:pPr>
              <w:ind w:left="-108" w:right="-108"/>
              <w:jc w:val="center"/>
              <w:rPr>
                <w:sz w:val="22"/>
                <w:szCs w:val="22"/>
              </w:rPr>
            </w:pPr>
            <w:r w:rsidRPr="00C534DA">
              <w:rPr>
                <w:sz w:val="22"/>
                <w:szCs w:val="22"/>
              </w:rPr>
              <w:t>5</w:t>
            </w:r>
          </w:p>
        </w:tc>
      </w:tr>
      <w:tr w:rsidR="006F2C93" w:rsidRPr="00C534DA" w14:paraId="198B3713" w14:textId="77777777" w:rsidTr="00E66552">
        <w:tc>
          <w:tcPr>
            <w:tcW w:w="709" w:type="dxa"/>
            <w:tcBorders>
              <w:top w:val="nil"/>
              <w:left w:val="single" w:sz="6" w:space="0" w:color="auto"/>
              <w:bottom w:val="nil"/>
              <w:right w:val="nil"/>
            </w:tcBorders>
          </w:tcPr>
          <w:p w14:paraId="7F08AF3B" w14:textId="77777777" w:rsidR="006F2C93" w:rsidRPr="00C534DA" w:rsidRDefault="006F2C93" w:rsidP="00E66552">
            <w:pPr>
              <w:jc w:val="center"/>
              <w:rPr>
                <w:sz w:val="24"/>
                <w:szCs w:val="24"/>
              </w:rPr>
            </w:pPr>
          </w:p>
        </w:tc>
        <w:tc>
          <w:tcPr>
            <w:tcW w:w="1701" w:type="dxa"/>
            <w:tcBorders>
              <w:top w:val="nil"/>
              <w:left w:val="single" w:sz="6" w:space="0" w:color="auto"/>
              <w:bottom w:val="nil"/>
              <w:right w:val="nil"/>
            </w:tcBorders>
          </w:tcPr>
          <w:p w14:paraId="0B37597B"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65707EA6"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 Земляные  работы</w:t>
            </w:r>
          </w:p>
          <w:p w14:paraId="27B7A4A3"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4B33BE22"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1B11EBAE" w14:textId="77777777" w:rsidR="006F2C93" w:rsidRPr="00C534DA" w:rsidRDefault="006F2C93" w:rsidP="00E66552">
            <w:pPr>
              <w:rPr>
                <w:sz w:val="24"/>
                <w:szCs w:val="24"/>
              </w:rPr>
            </w:pPr>
          </w:p>
        </w:tc>
      </w:tr>
      <w:tr w:rsidR="006F2C93" w:rsidRPr="00C534DA" w14:paraId="573189F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CCC849C" w14:textId="77777777" w:rsidR="006F2C93" w:rsidRPr="00C534DA" w:rsidRDefault="006F2C93"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1D080AB3" w14:textId="77777777" w:rsidR="006F2C93" w:rsidRPr="00C534DA" w:rsidRDefault="006F2C93" w:rsidP="00E66552">
            <w:pPr>
              <w:rPr>
                <w:sz w:val="24"/>
                <w:szCs w:val="24"/>
                <w:lang w:val="en-US"/>
              </w:rPr>
            </w:pPr>
            <w:r w:rsidRPr="00C534DA">
              <w:rPr>
                <w:sz w:val="24"/>
                <w:szCs w:val="24"/>
                <w:lang w:val="en-US"/>
              </w:rPr>
              <w:t>TsC03B1</w:t>
            </w:r>
          </w:p>
          <w:p w14:paraId="588F271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6DB10FF" w14:textId="77777777" w:rsidR="006F2C93" w:rsidRPr="00C534DA" w:rsidRDefault="006F2C93" w:rsidP="00E66552">
            <w:pPr>
              <w:adjustRightInd w:val="0"/>
              <w:rPr>
                <w:sz w:val="24"/>
                <w:szCs w:val="24"/>
              </w:rPr>
            </w:pPr>
            <w:r w:rsidRPr="00C534DA">
              <w:rPr>
                <w:sz w:val="24"/>
                <w:szCs w:val="24"/>
                <w:lang w:val="en-US"/>
              </w:rPr>
              <w:t xml:space="preserve">Sapatura mecanica cu excavatorul de 0,40-0,70 mc, cu motor cu ardere interna si comanda hidraulica, in pamint cu umiditate naturala, descarcare in depozit teren catg. </w:t>
            </w:r>
            <w:r w:rsidRPr="00C534DA">
              <w:rPr>
                <w:sz w:val="24"/>
                <w:szCs w:val="24"/>
              </w:rPr>
              <w:t>II (Разработка грунта в отвал экскаватором 0,40-0,70 м3 с двигателем внутреннего сгорания и гидравлическим управлением, грунт естественной влажности, II категории)</w:t>
            </w:r>
          </w:p>
          <w:p w14:paraId="1D27BB3D"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846DA45"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71304B00" w14:textId="77777777" w:rsidR="006F2C93" w:rsidRPr="00C534DA" w:rsidRDefault="006F2C93" w:rsidP="00E66552">
            <w:pPr>
              <w:adjustRightInd w:val="0"/>
              <w:jc w:val="center"/>
              <w:rPr>
                <w:rFonts w:ascii="Arial CYR" w:hAnsi="Arial CYR" w:cs="Arial CYR"/>
                <w:sz w:val="24"/>
                <w:szCs w:val="24"/>
              </w:rPr>
            </w:pPr>
            <w:r w:rsidRPr="00C534DA">
              <w:rPr>
                <w:sz w:val="24"/>
                <w:szCs w:val="24"/>
              </w:rPr>
              <w:t>0,6500</w:t>
            </w:r>
          </w:p>
          <w:p w14:paraId="64BA3935" w14:textId="77777777" w:rsidR="006F2C93" w:rsidRPr="00C534DA" w:rsidRDefault="006F2C93" w:rsidP="00E66552">
            <w:pPr>
              <w:jc w:val="center"/>
              <w:rPr>
                <w:sz w:val="24"/>
                <w:szCs w:val="24"/>
              </w:rPr>
            </w:pPr>
          </w:p>
        </w:tc>
      </w:tr>
      <w:tr w:rsidR="006F2C93" w:rsidRPr="00C534DA" w14:paraId="0294997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2875952" w14:textId="77777777" w:rsidR="006F2C93" w:rsidRPr="00C534DA" w:rsidRDefault="006F2C93"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3D7A7149" w14:textId="77777777" w:rsidR="006F2C93" w:rsidRPr="00C534DA" w:rsidRDefault="006F2C93" w:rsidP="00E66552">
            <w:pPr>
              <w:rPr>
                <w:sz w:val="24"/>
                <w:szCs w:val="24"/>
                <w:lang w:val="en-US"/>
              </w:rPr>
            </w:pPr>
            <w:r w:rsidRPr="00C534DA">
              <w:rPr>
                <w:sz w:val="24"/>
                <w:szCs w:val="24"/>
                <w:lang w:val="en-US"/>
              </w:rPr>
              <w:t>TsA20C</w:t>
            </w:r>
          </w:p>
          <w:p w14:paraId="1D58D6D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43696FF" w14:textId="77777777" w:rsidR="006F2C93" w:rsidRPr="00C534DA" w:rsidRDefault="006F2C93" w:rsidP="00E66552">
            <w:pPr>
              <w:adjustRightInd w:val="0"/>
              <w:rPr>
                <w:sz w:val="24"/>
                <w:szCs w:val="24"/>
                <w:lang w:val="en-US"/>
              </w:rPr>
            </w:pPr>
            <w:r w:rsidRPr="00C534DA">
              <w:rPr>
                <w:sz w:val="24"/>
                <w:szCs w:val="24"/>
                <w:lang w:val="en-US"/>
              </w:rPr>
              <w:t>Sapatura manuala de pamint, in taluzuri, la deblee sapate cu excavator sau screper, pentru completarea sapaturii la profilul taluzului, in teren tare</w:t>
            </w:r>
          </w:p>
          <w:p w14:paraId="6D4BAADF"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0AE71F22"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FA2010A" w14:textId="77777777" w:rsidR="006F2C93" w:rsidRPr="00C534DA" w:rsidRDefault="006F2C93" w:rsidP="00E66552">
            <w:pPr>
              <w:adjustRightInd w:val="0"/>
              <w:jc w:val="center"/>
              <w:rPr>
                <w:rFonts w:ascii="Arial CYR" w:hAnsi="Arial CYR" w:cs="Arial CYR"/>
                <w:sz w:val="24"/>
                <w:szCs w:val="24"/>
              </w:rPr>
            </w:pPr>
            <w:r w:rsidRPr="00C534DA">
              <w:rPr>
                <w:sz w:val="24"/>
                <w:szCs w:val="24"/>
              </w:rPr>
              <w:t>7,2000</w:t>
            </w:r>
          </w:p>
          <w:p w14:paraId="650EC47B" w14:textId="77777777" w:rsidR="006F2C93" w:rsidRPr="00C534DA" w:rsidRDefault="006F2C93" w:rsidP="00E66552">
            <w:pPr>
              <w:jc w:val="center"/>
              <w:rPr>
                <w:sz w:val="24"/>
                <w:szCs w:val="24"/>
              </w:rPr>
            </w:pPr>
          </w:p>
        </w:tc>
      </w:tr>
      <w:tr w:rsidR="006F2C93" w:rsidRPr="00C534DA" w14:paraId="5A1D710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CF806F" w14:textId="77777777" w:rsidR="006F2C93" w:rsidRPr="00C534DA" w:rsidRDefault="006F2C93"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487EE9E2" w14:textId="77777777" w:rsidR="006F2C93" w:rsidRPr="00C534DA" w:rsidRDefault="006F2C93" w:rsidP="00E66552">
            <w:pPr>
              <w:rPr>
                <w:sz w:val="24"/>
                <w:szCs w:val="24"/>
                <w:lang w:val="en-US"/>
              </w:rPr>
            </w:pPr>
            <w:r w:rsidRPr="00C534DA">
              <w:rPr>
                <w:sz w:val="24"/>
                <w:szCs w:val="24"/>
                <w:lang w:val="en-US"/>
              </w:rPr>
              <w:t>TsD01B</w:t>
            </w:r>
          </w:p>
          <w:p w14:paraId="47DF5F7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F5F16D3" w14:textId="77777777" w:rsidR="006F2C93" w:rsidRPr="00C534DA" w:rsidRDefault="006F2C93" w:rsidP="00E66552">
            <w:pPr>
              <w:adjustRightInd w:val="0"/>
              <w:rPr>
                <w:sz w:val="24"/>
                <w:szCs w:val="24"/>
                <w:lang w:val="en-US"/>
              </w:rPr>
            </w:pPr>
            <w:r w:rsidRPr="00C534DA">
              <w:rPr>
                <w:sz w:val="24"/>
                <w:szCs w:val="24"/>
                <w:lang w:val="en-US"/>
              </w:rPr>
              <w:t>Imprastierea cu lopata a pamintului afinat, in straturi uniforme, de 10-30 cm grosime, printr-o aruncare de pina la 3 m din gramezi, inclusiv sfarimarea bulgarilor, pamintul provenind din teren mijlociu</w:t>
            </w:r>
          </w:p>
          <w:p w14:paraId="5DFB8361"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14EBFB34"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C10C100" w14:textId="77777777" w:rsidR="006F2C93" w:rsidRPr="00C534DA" w:rsidRDefault="006F2C93" w:rsidP="00E66552">
            <w:pPr>
              <w:adjustRightInd w:val="0"/>
              <w:jc w:val="center"/>
              <w:rPr>
                <w:rFonts w:ascii="Arial CYR" w:hAnsi="Arial CYR" w:cs="Arial CYR"/>
                <w:sz w:val="24"/>
                <w:szCs w:val="24"/>
              </w:rPr>
            </w:pPr>
            <w:r w:rsidRPr="00C534DA">
              <w:rPr>
                <w:sz w:val="24"/>
                <w:szCs w:val="24"/>
              </w:rPr>
              <w:t>4,6400</w:t>
            </w:r>
          </w:p>
          <w:p w14:paraId="69C8DEEF" w14:textId="77777777" w:rsidR="006F2C93" w:rsidRPr="00C534DA" w:rsidRDefault="006F2C93" w:rsidP="00E66552">
            <w:pPr>
              <w:jc w:val="center"/>
              <w:rPr>
                <w:sz w:val="24"/>
                <w:szCs w:val="24"/>
              </w:rPr>
            </w:pPr>
          </w:p>
        </w:tc>
      </w:tr>
      <w:tr w:rsidR="006F2C93" w:rsidRPr="00C534DA" w14:paraId="58511EF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862390" w14:textId="77777777" w:rsidR="006F2C93" w:rsidRPr="00C534DA" w:rsidRDefault="006F2C93"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530F151E" w14:textId="77777777" w:rsidR="006F2C93" w:rsidRPr="00C534DA" w:rsidRDefault="006F2C93" w:rsidP="00E66552">
            <w:pPr>
              <w:rPr>
                <w:sz w:val="24"/>
                <w:szCs w:val="24"/>
                <w:lang w:val="en-US"/>
              </w:rPr>
            </w:pPr>
            <w:r w:rsidRPr="00C534DA">
              <w:rPr>
                <w:sz w:val="24"/>
                <w:szCs w:val="24"/>
                <w:lang w:val="en-US"/>
              </w:rPr>
              <w:t>TsD02A1</w:t>
            </w:r>
          </w:p>
          <w:p w14:paraId="04A9F68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762FEE6" w14:textId="77777777" w:rsidR="006F2C93" w:rsidRPr="00C534DA" w:rsidRDefault="006F2C93" w:rsidP="00E66552">
            <w:pPr>
              <w:adjustRightInd w:val="0"/>
              <w:rPr>
                <w:sz w:val="24"/>
                <w:szCs w:val="24"/>
                <w:lang w:val="en-US"/>
              </w:rPr>
            </w:pPr>
            <w:r w:rsidRPr="00C534DA">
              <w:rPr>
                <w:sz w:val="24"/>
                <w:szCs w:val="24"/>
                <w:lang w:val="en-US"/>
              </w:rPr>
              <w:t>Imprastierea pamintului afinat provenit din teren categoria I sau II, executata cu buldozer pe tractor cu senile de 65-80 CP, in straturi cu grosimea de 15-20 cm</w:t>
            </w:r>
          </w:p>
          <w:p w14:paraId="7BD961F7"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D904B92"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03B01036" w14:textId="77777777" w:rsidR="006F2C93" w:rsidRPr="00C534DA" w:rsidRDefault="006F2C93" w:rsidP="00E66552">
            <w:pPr>
              <w:adjustRightInd w:val="0"/>
              <w:jc w:val="center"/>
              <w:rPr>
                <w:rFonts w:ascii="Arial CYR" w:hAnsi="Arial CYR" w:cs="Arial CYR"/>
                <w:sz w:val="24"/>
                <w:szCs w:val="24"/>
              </w:rPr>
            </w:pPr>
            <w:r w:rsidRPr="00C534DA">
              <w:rPr>
                <w:sz w:val="24"/>
                <w:szCs w:val="24"/>
              </w:rPr>
              <w:t>0,4200</w:t>
            </w:r>
          </w:p>
          <w:p w14:paraId="146A97E0" w14:textId="77777777" w:rsidR="006F2C93" w:rsidRPr="00C534DA" w:rsidRDefault="006F2C93" w:rsidP="00E66552">
            <w:pPr>
              <w:jc w:val="center"/>
              <w:rPr>
                <w:sz w:val="24"/>
                <w:szCs w:val="24"/>
              </w:rPr>
            </w:pPr>
          </w:p>
        </w:tc>
      </w:tr>
      <w:tr w:rsidR="006F2C93" w:rsidRPr="00C534DA" w14:paraId="1634BC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1D416B" w14:textId="77777777" w:rsidR="006F2C93" w:rsidRPr="00C534DA" w:rsidRDefault="006F2C93"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6C638A59" w14:textId="77777777" w:rsidR="006F2C93" w:rsidRPr="00C534DA" w:rsidRDefault="006F2C93" w:rsidP="00E66552">
            <w:pPr>
              <w:rPr>
                <w:sz w:val="24"/>
                <w:szCs w:val="24"/>
                <w:lang w:val="en-US"/>
              </w:rPr>
            </w:pPr>
            <w:r w:rsidRPr="00C534DA">
              <w:rPr>
                <w:sz w:val="24"/>
                <w:szCs w:val="24"/>
                <w:lang w:val="en-US"/>
              </w:rPr>
              <w:t>TsD05A</w:t>
            </w:r>
          </w:p>
          <w:p w14:paraId="41BF686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715ED3F" w14:textId="77777777" w:rsidR="006F2C93" w:rsidRPr="00C534DA" w:rsidRDefault="006F2C93" w:rsidP="00E66552">
            <w:pPr>
              <w:adjustRightInd w:val="0"/>
              <w:rPr>
                <w:sz w:val="24"/>
                <w:szCs w:val="24"/>
                <w:lang w:val="en-US"/>
              </w:rPr>
            </w:pPr>
            <w:r w:rsidRPr="00C534DA">
              <w:rPr>
                <w:sz w:val="24"/>
                <w:szCs w:val="24"/>
                <w:lang w:val="en-US"/>
              </w:rPr>
              <w:t>Compactarea cu maiul mecanic de 150-200 kg a umpluturilor in straturi succesive de 20-30 cm grosime, exclusiv udarea fiecarui strat in parte, umpluturile executindu-se din pamint necoeziv</w:t>
            </w:r>
          </w:p>
          <w:p w14:paraId="4F3B66F2"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34E942AF"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73AFF535" w14:textId="77777777" w:rsidR="006F2C93" w:rsidRPr="00C534DA" w:rsidRDefault="006F2C93" w:rsidP="00E66552">
            <w:pPr>
              <w:adjustRightInd w:val="0"/>
              <w:jc w:val="center"/>
              <w:rPr>
                <w:rFonts w:ascii="Arial CYR" w:hAnsi="Arial CYR" w:cs="Arial CYR"/>
                <w:sz w:val="24"/>
                <w:szCs w:val="24"/>
              </w:rPr>
            </w:pPr>
            <w:r w:rsidRPr="00C534DA">
              <w:rPr>
                <w:sz w:val="24"/>
                <w:szCs w:val="24"/>
              </w:rPr>
              <w:t>0,4600</w:t>
            </w:r>
          </w:p>
          <w:p w14:paraId="405EF6F4" w14:textId="77777777" w:rsidR="006F2C93" w:rsidRPr="00C534DA" w:rsidRDefault="006F2C93" w:rsidP="00E66552">
            <w:pPr>
              <w:jc w:val="center"/>
              <w:rPr>
                <w:sz w:val="24"/>
                <w:szCs w:val="24"/>
              </w:rPr>
            </w:pPr>
          </w:p>
        </w:tc>
      </w:tr>
      <w:tr w:rsidR="006F2C93" w:rsidRPr="00C534DA" w14:paraId="7FF64DD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2FFD0D" w14:textId="77777777" w:rsidR="006F2C93" w:rsidRPr="00C534DA" w:rsidRDefault="006F2C93"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4C0B95F1" w14:textId="77777777" w:rsidR="006F2C93" w:rsidRPr="00C534DA" w:rsidRDefault="006F2C93" w:rsidP="00E66552">
            <w:pPr>
              <w:rPr>
                <w:sz w:val="24"/>
                <w:szCs w:val="24"/>
                <w:lang w:val="en-US"/>
              </w:rPr>
            </w:pPr>
            <w:r w:rsidRPr="00C534DA">
              <w:rPr>
                <w:sz w:val="24"/>
                <w:szCs w:val="24"/>
                <w:lang w:val="en-US"/>
              </w:rPr>
              <w:t>TsC03F1</w:t>
            </w:r>
          </w:p>
          <w:p w14:paraId="73841D8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E6EEB77" w14:textId="77777777" w:rsidR="006F2C93" w:rsidRPr="00C534DA" w:rsidRDefault="006F2C93" w:rsidP="00E66552">
            <w:pPr>
              <w:adjustRightInd w:val="0"/>
              <w:rPr>
                <w:sz w:val="24"/>
                <w:szCs w:val="24"/>
              </w:rPr>
            </w:pPr>
            <w:r w:rsidRPr="00C534DA">
              <w:rPr>
                <w:sz w:val="24"/>
                <w:szCs w:val="24"/>
                <w:lang w:val="en-US"/>
              </w:rPr>
              <w:t xml:space="preserve">Sapatura mecanica cu excavatorul de 0,40-0,70 mc, cu motor cu ardere interna si comanda hidraulica, in pamint cu umiditate naturala, descarcare in autovehicule teren catg. </w:t>
            </w:r>
            <w:r w:rsidRPr="00C534DA">
              <w:rPr>
                <w:sz w:val="24"/>
                <w:szCs w:val="24"/>
              </w:rPr>
              <w:t>II (Разработка грунта экскаватором 0,40-0,70 м3 с двигателем внутреннего сгорания и гидравлическим управлением, с разгрузкой в автомобили, грунт естественной влажножности, II категории)</w:t>
            </w:r>
          </w:p>
          <w:p w14:paraId="704BF91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D9FBE6C"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645911C5" w14:textId="77777777" w:rsidR="006F2C93" w:rsidRPr="00C534DA" w:rsidRDefault="006F2C93" w:rsidP="00E66552">
            <w:pPr>
              <w:adjustRightInd w:val="0"/>
              <w:jc w:val="center"/>
              <w:rPr>
                <w:rFonts w:ascii="Arial CYR" w:hAnsi="Arial CYR" w:cs="Arial CYR"/>
                <w:sz w:val="24"/>
                <w:szCs w:val="24"/>
              </w:rPr>
            </w:pPr>
            <w:r w:rsidRPr="00C534DA">
              <w:rPr>
                <w:sz w:val="24"/>
                <w:szCs w:val="24"/>
              </w:rPr>
              <w:t>0,2600</w:t>
            </w:r>
          </w:p>
          <w:p w14:paraId="480B98EB" w14:textId="77777777" w:rsidR="006F2C93" w:rsidRPr="00C534DA" w:rsidRDefault="006F2C93" w:rsidP="00E66552">
            <w:pPr>
              <w:jc w:val="center"/>
              <w:rPr>
                <w:sz w:val="24"/>
                <w:szCs w:val="24"/>
              </w:rPr>
            </w:pPr>
          </w:p>
        </w:tc>
      </w:tr>
      <w:tr w:rsidR="006F2C93" w:rsidRPr="00C534DA" w14:paraId="2E8680E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15A646" w14:textId="77777777" w:rsidR="006F2C93" w:rsidRPr="00C534DA" w:rsidRDefault="006F2C93"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04988B7F" w14:textId="77777777" w:rsidR="006F2C93" w:rsidRPr="00C534DA" w:rsidRDefault="006F2C93" w:rsidP="00E66552">
            <w:pPr>
              <w:rPr>
                <w:sz w:val="24"/>
                <w:szCs w:val="24"/>
                <w:lang w:val="en-US"/>
              </w:rPr>
            </w:pPr>
            <w:r w:rsidRPr="00C534DA">
              <w:rPr>
                <w:sz w:val="24"/>
                <w:szCs w:val="24"/>
                <w:lang w:val="en-US"/>
              </w:rPr>
              <w:t>TsI51A10</w:t>
            </w:r>
          </w:p>
          <w:p w14:paraId="6B2C463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C8EF6AA" w14:textId="77777777" w:rsidR="006F2C93" w:rsidRPr="00C534DA" w:rsidRDefault="006F2C93" w:rsidP="00E66552">
            <w:pPr>
              <w:adjustRightInd w:val="0"/>
              <w:rPr>
                <w:sz w:val="24"/>
                <w:szCs w:val="24"/>
                <w:lang w:val="en-US"/>
              </w:rPr>
            </w:pPr>
            <w:r w:rsidRPr="00C534DA">
              <w:rPr>
                <w:sz w:val="24"/>
                <w:szCs w:val="24"/>
              </w:rPr>
              <w:t>Transportarea pamintului cu autobasculanta de 10 t la distanta de 10 km (Транспортировка грунта автосамосвалами грузоподъемностью 10 тн на расстояние 10 км)</w:t>
            </w:r>
          </w:p>
          <w:p w14:paraId="3399984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67377F8"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36CE23F6" w14:textId="77777777" w:rsidR="006F2C93" w:rsidRPr="00C534DA" w:rsidRDefault="006F2C93" w:rsidP="00E66552">
            <w:pPr>
              <w:adjustRightInd w:val="0"/>
              <w:jc w:val="center"/>
              <w:rPr>
                <w:rFonts w:ascii="Arial CYR" w:hAnsi="Arial CYR" w:cs="Arial CYR"/>
                <w:sz w:val="24"/>
                <w:szCs w:val="24"/>
              </w:rPr>
            </w:pPr>
            <w:r w:rsidRPr="00C534DA">
              <w:rPr>
                <w:sz w:val="24"/>
                <w:szCs w:val="24"/>
              </w:rPr>
              <w:t>42,1700</w:t>
            </w:r>
          </w:p>
          <w:p w14:paraId="1D46570E" w14:textId="77777777" w:rsidR="006F2C93" w:rsidRPr="00C534DA" w:rsidRDefault="006F2C93" w:rsidP="00E66552">
            <w:pPr>
              <w:jc w:val="center"/>
              <w:rPr>
                <w:sz w:val="24"/>
                <w:szCs w:val="24"/>
              </w:rPr>
            </w:pPr>
          </w:p>
        </w:tc>
      </w:tr>
      <w:tr w:rsidR="006F2C93" w:rsidRPr="00C534DA" w14:paraId="35B7FEB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0B6545" w14:textId="77777777" w:rsidR="006F2C93" w:rsidRPr="00C534DA" w:rsidRDefault="006F2C93"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4538FBFB" w14:textId="77777777" w:rsidR="006F2C93" w:rsidRPr="00C534DA" w:rsidRDefault="006F2C93" w:rsidP="00E66552">
            <w:pPr>
              <w:rPr>
                <w:sz w:val="24"/>
                <w:szCs w:val="24"/>
                <w:lang w:val="en-US"/>
              </w:rPr>
            </w:pPr>
            <w:r w:rsidRPr="00C534DA">
              <w:rPr>
                <w:sz w:val="24"/>
                <w:szCs w:val="24"/>
                <w:lang w:val="en-US"/>
              </w:rPr>
              <w:t>TsC50B</w:t>
            </w:r>
          </w:p>
          <w:p w14:paraId="3627A60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A1905DA" w14:textId="77777777" w:rsidR="006F2C93" w:rsidRPr="00C534DA" w:rsidRDefault="006F2C93" w:rsidP="00E66552">
            <w:pPr>
              <w:adjustRightInd w:val="0"/>
              <w:rPr>
                <w:sz w:val="24"/>
                <w:szCs w:val="24"/>
              </w:rPr>
            </w:pPr>
            <w:r w:rsidRPr="00C534DA">
              <w:rPr>
                <w:sz w:val="24"/>
                <w:szCs w:val="24"/>
              </w:rPr>
              <w:t>Repararea si intretinerea drumurilor naturale la transportarea pamintului, pentru fiecare 0,5 km, teren categoria II (Ремонт и содержание естественных дорог при перемещении грунта на каждые 0,5 км, грунт II категории)</w:t>
            </w:r>
          </w:p>
          <w:p w14:paraId="1D02559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D9A29B7"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1E3F4399" w14:textId="77777777" w:rsidR="006F2C93" w:rsidRPr="00C534DA" w:rsidRDefault="006F2C93" w:rsidP="00E66552">
            <w:pPr>
              <w:adjustRightInd w:val="0"/>
              <w:jc w:val="center"/>
              <w:rPr>
                <w:rFonts w:ascii="Arial CYR" w:hAnsi="Arial CYR" w:cs="Arial CYR"/>
                <w:sz w:val="24"/>
                <w:szCs w:val="24"/>
              </w:rPr>
            </w:pPr>
            <w:r w:rsidRPr="00C534DA">
              <w:rPr>
                <w:sz w:val="24"/>
                <w:szCs w:val="24"/>
              </w:rPr>
              <w:t>0,2600</w:t>
            </w:r>
          </w:p>
          <w:p w14:paraId="7C1110A2" w14:textId="77777777" w:rsidR="006F2C93" w:rsidRPr="00C534DA" w:rsidRDefault="006F2C93" w:rsidP="00E66552">
            <w:pPr>
              <w:jc w:val="center"/>
              <w:rPr>
                <w:sz w:val="24"/>
                <w:szCs w:val="24"/>
              </w:rPr>
            </w:pPr>
          </w:p>
        </w:tc>
      </w:tr>
      <w:tr w:rsidR="006F2C93" w:rsidRPr="00C534DA" w14:paraId="0EAC0A99" w14:textId="77777777" w:rsidTr="00E66552">
        <w:tc>
          <w:tcPr>
            <w:tcW w:w="709" w:type="dxa"/>
            <w:tcBorders>
              <w:top w:val="nil"/>
              <w:left w:val="single" w:sz="6" w:space="0" w:color="auto"/>
              <w:bottom w:val="nil"/>
              <w:right w:val="nil"/>
            </w:tcBorders>
          </w:tcPr>
          <w:p w14:paraId="6EB30FF0"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6774E24"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09FDA0E9"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2. Разрез  1 - 1</w:t>
            </w:r>
          </w:p>
          <w:p w14:paraId="6212B859"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033726E5"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75DBDCA1" w14:textId="77777777" w:rsidR="006F2C93" w:rsidRPr="00C534DA" w:rsidRDefault="006F2C93" w:rsidP="00E66552">
            <w:pPr>
              <w:rPr>
                <w:sz w:val="24"/>
                <w:szCs w:val="24"/>
              </w:rPr>
            </w:pPr>
          </w:p>
        </w:tc>
      </w:tr>
      <w:tr w:rsidR="006F2C93" w:rsidRPr="00C534DA" w14:paraId="4461D5B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1F4E98" w14:textId="77777777" w:rsidR="006F2C93" w:rsidRPr="00C534DA" w:rsidRDefault="006F2C93" w:rsidP="00E66552">
            <w:pPr>
              <w:rPr>
                <w:sz w:val="24"/>
                <w:szCs w:val="24"/>
              </w:rPr>
            </w:pPr>
            <w:r w:rsidRPr="00C534DA">
              <w:rPr>
                <w:sz w:val="24"/>
                <w:szCs w:val="24"/>
              </w:rPr>
              <w:t>9</w:t>
            </w:r>
          </w:p>
        </w:tc>
        <w:tc>
          <w:tcPr>
            <w:tcW w:w="1701" w:type="dxa"/>
            <w:tcBorders>
              <w:top w:val="single" w:sz="4" w:space="0" w:color="auto"/>
              <w:bottom w:val="single" w:sz="4" w:space="0" w:color="auto"/>
            </w:tcBorders>
            <w:vAlign w:val="center"/>
          </w:tcPr>
          <w:p w14:paraId="41171435" w14:textId="77777777" w:rsidR="006F2C93" w:rsidRPr="00C534DA" w:rsidRDefault="006F2C93" w:rsidP="00E66552">
            <w:pPr>
              <w:rPr>
                <w:sz w:val="24"/>
                <w:szCs w:val="24"/>
                <w:lang w:val="en-US"/>
              </w:rPr>
            </w:pPr>
            <w:r w:rsidRPr="00C534DA">
              <w:rPr>
                <w:sz w:val="24"/>
                <w:szCs w:val="24"/>
                <w:lang w:val="en-US"/>
              </w:rPr>
              <w:t>CA02C</w:t>
            </w:r>
          </w:p>
          <w:p w14:paraId="2D6EF9D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572821F" w14:textId="77777777" w:rsidR="006F2C93" w:rsidRPr="00C534DA" w:rsidRDefault="006F2C93"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В 3,5 )</w:t>
            </w:r>
          </w:p>
          <w:p w14:paraId="64F6A5C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5424D7B"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BA35C7F"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052054CC" w14:textId="77777777" w:rsidR="006F2C93" w:rsidRPr="00C534DA" w:rsidRDefault="006F2C93" w:rsidP="00E66552">
            <w:pPr>
              <w:jc w:val="center"/>
              <w:rPr>
                <w:sz w:val="24"/>
                <w:szCs w:val="24"/>
              </w:rPr>
            </w:pPr>
          </w:p>
        </w:tc>
      </w:tr>
      <w:tr w:rsidR="006F2C93" w:rsidRPr="00C534DA" w14:paraId="0DAFD80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850FC36" w14:textId="77777777" w:rsidR="006F2C93" w:rsidRPr="00C534DA" w:rsidRDefault="006F2C93"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55E893EF" w14:textId="77777777" w:rsidR="006F2C93" w:rsidRPr="00C534DA" w:rsidRDefault="006F2C93" w:rsidP="00E66552">
            <w:pPr>
              <w:rPr>
                <w:sz w:val="24"/>
                <w:szCs w:val="24"/>
                <w:lang w:val="en-US"/>
              </w:rPr>
            </w:pPr>
            <w:r w:rsidRPr="00C534DA">
              <w:rPr>
                <w:sz w:val="24"/>
                <w:szCs w:val="24"/>
                <w:lang w:val="en-US"/>
              </w:rPr>
              <w:t>CP16A</w:t>
            </w:r>
          </w:p>
          <w:p w14:paraId="56801C7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BD065CF" w14:textId="77777777" w:rsidR="006F2C93" w:rsidRPr="00C534DA" w:rsidRDefault="006F2C93" w:rsidP="00E66552">
            <w:pPr>
              <w:adjustRightInd w:val="0"/>
              <w:rPr>
                <w:sz w:val="24"/>
                <w:szCs w:val="24"/>
                <w:lang w:val="en-US"/>
              </w:rPr>
            </w:pPr>
            <w:r w:rsidRPr="00C534DA">
              <w:rPr>
                <w:sz w:val="24"/>
                <w:szCs w:val="24"/>
                <w:lang w:val="en-US"/>
              </w:rPr>
              <w:t xml:space="preserve">Montarea  elementelor de tip L sau U prefabricate din beton armat pentru canale (termice, pentru termoficare, de cablaje etc.) </w:t>
            </w:r>
            <w:r w:rsidRPr="00C534DA">
              <w:rPr>
                <w:sz w:val="24"/>
                <w:szCs w:val="24"/>
              </w:rPr>
              <w:t>(Установка сборных ж/б элементов типа L или U для каналов (тепловых, для теплоснабжения, для кабелей и т.д.) ( лоток  Л2-15 )</w:t>
            </w:r>
          </w:p>
          <w:p w14:paraId="54DE7D9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685811E"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AB7459E" w14:textId="77777777" w:rsidR="006F2C93" w:rsidRPr="00C534DA" w:rsidRDefault="006F2C93" w:rsidP="00E66552">
            <w:pPr>
              <w:adjustRightInd w:val="0"/>
              <w:jc w:val="center"/>
              <w:rPr>
                <w:rFonts w:ascii="Arial CYR" w:hAnsi="Arial CYR" w:cs="Arial CYR"/>
                <w:sz w:val="24"/>
                <w:szCs w:val="24"/>
              </w:rPr>
            </w:pPr>
            <w:r w:rsidRPr="00C534DA">
              <w:rPr>
                <w:sz w:val="24"/>
                <w:szCs w:val="24"/>
              </w:rPr>
              <w:t>7,0000</w:t>
            </w:r>
          </w:p>
          <w:p w14:paraId="63F6C9FD" w14:textId="77777777" w:rsidR="006F2C93" w:rsidRPr="00C534DA" w:rsidRDefault="006F2C93" w:rsidP="00E66552">
            <w:pPr>
              <w:jc w:val="center"/>
              <w:rPr>
                <w:sz w:val="24"/>
                <w:szCs w:val="24"/>
              </w:rPr>
            </w:pPr>
          </w:p>
        </w:tc>
      </w:tr>
      <w:tr w:rsidR="006F2C93" w:rsidRPr="00C534DA" w14:paraId="3F8C4B6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FFA50A" w14:textId="77777777" w:rsidR="006F2C93" w:rsidRPr="00C534DA" w:rsidRDefault="006F2C93"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436B4D52" w14:textId="77777777" w:rsidR="006F2C93" w:rsidRPr="00C534DA" w:rsidRDefault="006F2C93" w:rsidP="00E66552">
            <w:pPr>
              <w:rPr>
                <w:sz w:val="24"/>
                <w:szCs w:val="24"/>
                <w:lang w:val="en-US"/>
              </w:rPr>
            </w:pPr>
            <w:r w:rsidRPr="00C534DA">
              <w:rPr>
                <w:sz w:val="24"/>
                <w:szCs w:val="24"/>
                <w:lang w:val="en-US"/>
              </w:rPr>
              <w:t>CP16A</w:t>
            </w:r>
          </w:p>
          <w:p w14:paraId="068210B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6C812B9" w14:textId="77777777" w:rsidR="006F2C93" w:rsidRPr="00C534DA" w:rsidRDefault="006F2C93" w:rsidP="00E66552">
            <w:pPr>
              <w:adjustRightInd w:val="0"/>
              <w:rPr>
                <w:sz w:val="24"/>
                <w:szCs w:val="24"/>
                <w:lang w:val="en-US"/>
              </w:rPr>
            </w:pPr>
            <w:r w:rsidRPr="00C534DA">
              <w:rPr>
                <w:sz w:val="24"/>
                <w:szCs w:val="24"/>
                <w:lang w:val="en-US"/>
              </w:rPr>
              <w:t xml:space="preserve">Montarea  elementelor de tip L sau U prefabricate din beton armat pentru canale (termice, pentru termoficare, de cablaje etc.) </w:t>
            </w:r>
            <w:r w:rsidRPr="00C534DA">
              <w:rPr>
                <w:sz w:val="24"/>
                <w:szCs w:val="24"/>
              </w:rPr>
              <w:t>(Установка сборных ж/б элементов типа L или U для каналов (тепловых, для теплоснабжения, для кабелей и т.д.) ( лоток  Л2д-15 )</w:t>
            </w:r>
          </w:p>
          <w:p w14:paraId="04831FA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562C281"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8CCB178" w14:textId="77777777" w:rsidR="006F2C93" w:rsidRPr="00C534DA" w:rsidRDefault="006F2C93" w:rsidP="00E66552">
            <w:pPr>
              <w:adjustRightInd w:val="0"/>
              <w:jc w:val="center"/>
              <w:rPr>
                <w:rFonts w:ascii="Arial CYR" w:hAnsi="Arial CYR" w:cs="Arial CYR"/>
                <w:sz w:val="24"/>
                <w:szCs w:val="24"/>
              </w:rPr>
            </w:pPr>
            <w:r w:rsidRPr="00C534DA">
              <w:rPr>
                <w:sz w:val="24"/>
                <w:szCs w:val="24"/>
              </w:rPr>
              <w:t>8,0000</w:t>
            </w:r>
          </w:p>
          <w:p w14:paraId="4FC123EE" w14:textId="77777777" w:rsidR="006F2C93" w:rsidRPr="00C534DA" w:rsidRDefault="006F2C93" w:rsidP="00E66552">
            <w:pPr>
              <w:jc w:val="center"/>
              <w:rPr>
                <w:sz w:val="24"/>
                <w:szCs w:val="24"/>
              </w:rPr>
            </w:pPr>
          </w:p>
        </w:tc>
      </w:tr>
      <w:tr w:rsidR="006F2C93" w:rsidRPr="00C534DA" w14:paraId="4174BB7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435CED8" w14:textId="77777777" w:rsidR="006F2C93" w:rsidRPr="00C534DA" w:rsidRDefault="006F2C93"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1F4CE3D3" w14:textId="77777777" w:rsidR="006F2C93" w:rsidRPr="00C534DA" w:rsidRDefault="006F2C93" w:rsidP="00E66552">
            <w:pPr>
              <w:rPr>
                <w:sz w:val="24"/>
                <w:szCs w:val="24"/>
                <w:lang w:val="en-US"/>
              </w:rPr>
            </w:pPr>
            <w:r w:rsidRPr="00C534DA">
              <w:rPr>
                <w:sz w:val="24"/>
                <w:szCs w:val="24"/>
                <w:lang w:val="en-US"/>
              </w:rPr>
              <w:t>CP15A</w:t>
            </w:r>
          </w:p>
          <w:p w14:paraId="63CCE7B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6E193E5" w14:textId="77777777" w:rsidR="006F2C93" w:rsidRPr="00C534DA" w:rsidRDefault="006F2C93" w:rsidP="00E66552">
            <w:pPr>
              <w:adjustRightInd w:val="0"/>
              <w:rPr>
                <w:sz w:val="24"/>
                <w:szCs w:val="24"/>
              </w:rPr>
            </w:pPr>
            <w:r w:rsidRPr="00C534DA">
              <w:rPr>
                <w:sz w:val="24"/>
                <w:szCs w:val="24"/>
              </w:rPr>
              <w:t>Montarea  placutelor prefabricate din beton armat peste canale cu volum intre 0,02 - 0,05 mc inclusiv (Укладка сборных ж/б плит по каналам, объемом между 0,02-0,05 м3 включительно) ( плита  П4-15 )</w:t>
            </w:r>
          </w:p>
          <w:p w14:paraId="56F3982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A21C3F9"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C680830" w14:textId="77777777" w:rsidR="006F2C93" w:rsidRPr="00C534DA" w:rsidRDefault="006F2C93" w:rsidP="00E66552">
            <w:pPr>
              <w:adjustRightInd w:val="0"/>
              <w:jc w:val="center"/>
              <w:rPr>
                <w:rFonts w:ascii="Arial CYR" w:hAnsi="Arial CYR" w:cs="Arial CYR"/>
                <w:sz w:val="24"/>
                <w:szCs w:val="24"/>
              </w:rPr>
            </w:pPr>
            <w:r w:rsidRPr="00C534DA">
              <w:rPr>
                <w:sz w:val="24"/>
                <w:szCs w:val="24"/>
              </w:rPr>
              <w:t>36,0000</w:t>
            </w:r>
          </w:p>
          <w:p w14:paraId="1E0F0663" w14:textId="77777777" w:rsidR="006F2C93" w:rsidRPr="00C534DA" w:rsidRDefault="006F2C93" w:rsidP="00E66552">
            <w:pPr>
              <w:jc w:val="center"/>
              <w:rPr>
                <w:sz w:val="24"/>
                <w:szCs w:val="24"/>
              </w:rPr>
            </w:pPr>
          </w:p>
        </w:tc>
      </w:tr>
      <w:tr w:rsidR="006F2C93" w:rsidRPr="00C534DA" w14:paraId="279FF7E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64974BD" w14:textId="77777777" w:rsidR="006F2C93" w:rsidRPr="00C534DA" w:rsidRDefault="006F2C93"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3B1057B1" w14:textId="77777777" w:rsidR="006F2C93" w:rsidRPr="00C534DA" w:rsidRDefault="006F2C93" w:rsidP="00E66552">
            <w:pPr>
              <w:rPr>
                <w:sz w:val="24"/>
                <w:szCs w:val="24"/>
                <w:lang w:val="en-US"/>
              </w:rPr>
            </w:pPr>
            <w:r w:rsidRPr="00C534DA">
              <w:rPr>
                <w:sz w:val="24"/>
                <w:szCs w:val="24"/>
                <w:lang w:val="en-US"/>
              </w:rPr>
              <w:t>CP15A</w:t>
            </w:r>
          </w:p>
          <w:p w14:paraId="7D0103C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AF9F6E1" w14:textId="77777777" w:rsidR="006F2C93" w:rsidRPr="00C534DA" w:rsidRDefault="006F2C93" w:rsidP="00E66552">
            <w:pPr>
              <w:adjustRightInd w:val="0"/>
              <w:rPr>
                <w:sz w:val="24"/>
                <w:szCs w:val="24"/>
              </w:rPr>
            </w:pPr>
            <w:r w:rsidRPr="00C534DA">
              <w:rPr>
                <w:sz w:val="24"/>
                <w:szCs w:val="24"/>
              </w:rPr>
              <w:t>Montarea  placutelor prefabricate din beton armat peste canale cu volum intre 0,02 - 0,05 mc inclusiv (Укладка сборных ж/б плит по каналам, объемом между 0,02-0,05 м3 включительно) ( опорная  подушка  ОП1 )</w:t>
            </w:r>
          </w:p>
          <w:p w14:paraId="5280E1A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55D2A7E"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233FC6A"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20,0000</w:t>
            </w:r>
          </w:p>
          <w:p w14:paraId="2F6743C7" w14:textId="77777777" w:rsidR="006F2C93" w:rsidRPr="00C534DA" w:rsidRDefault="006F2C93" w:rsidP="00E66552">
            <w:pPr>
              <w:jc w:val="center"/>
              <w:rPr>
                <w:sz w:val="24"/>
                <w:szCs w:val="24"/>
              </w:rPr>
            </w:pPr>
          </w:p>
        </w:tc>
      </w:tr>
      <w:tr w:rsidR="006F2C93" w:rsidRPr="00C534DA" w14:paraId="2514C2C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EF5D46C" w14:textId="77777777" w:rsidR="006F2C93" w:rsidRPr="00C534DA" w:rsidRDefault="006F2C93"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77E310F7" w14:textId="77777777" w:rsidR="006F2C93" w:rsidRPr="00C534DA" w:rsidRDefault="006F2C93" w:rsidP="00E66552">
            <w:pPr>
              <w:rPr>
                <w:sz w:val="24"/>
                <w:szCs w:val="24"/>
                <w:lang w:val="en-US"/>
              </w:rPr>
            </w:pPr>
            <w:r w:rsidRPr="00C534DA">
              <w:rPr>
                <w:sz w:val="24"/>
                <w:szCs w:val="24"/>
                <w:lang w:val="en-US"/>
              </w:rPr>
              <w:t>CP15A</w:t>
            </w:r>
          </w:p>
          <w:p w14:paraId="5D0EDCD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E3B5A42" w14:textId="77777777" w:rsidR="006F2C93" w:rsidRPr="00C534DA" w:rsidRDefault="006F2C93" w:rsidP="00E66552">
            <w:pPr>
              <w:adjustRightInd w:val="0"/>
              <w:rPr>
                <w:sz w:val="24"/>
                <w:szCs w:val="24"/>
              </w:rPr>
            </w:pPr>
            <w:r w:rsidRPr="00C534DA">
              <w:rPr>
                <w:sz w:val="24"/>
                <w:szCs w:val="24"/>
              </w:rPr>
              <w:t>Montarea  placutelor prefabricate din beton armat peste canale cu volum intre 0,02 - 0,05 mc inclusiv (Укладка сборных ж/б плит по каналам, объемом между 0,02-0,05 м3 включительно) ( подкладка  ПП3 )</w:t>
            </w:r>
          </w:p>
          <w:p w14:paraId="66025F41"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40D332F"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9713B23" w14:textId="77777777" w:rsidR="006F2C93" w:rsidRPr="00C534DA" w:rsidRDefault="006F2C93" w:rsidP="00E66552">
            <w:pPr>
              <w:adjustRightInd w:val="0"/>
              <w:jc w:val="center"/>
              <w:rPr>
                <w:rFonts w:ascii="Arial CYR" w:hAnsi="Arial CYR" w:cs="Arial CYR"/>
                <w:sz w:val="24"/>
                <w:szCs w:val="24"/>
              </w:rPr>
            </w:pPr>
            <w:r w:rsidRPr="00C534DA">
              <w:rPr>
                <w:sz w:val="24"/>
                <w:szCs w:val="24"/>
              </w:rPr>
              <w:t>9,0000</w:t>
            </w:r>
          </w:p>
          <w:p w14:paraId="57F675DF" w14:textId="77777777" w:rsidR="006F2C93" w:rsidRPr="00C534DA" w:rsidRDefault="006F2C93" w:rsidP="00E66552">
            <w:pPr>
              <w:jc w:val="center"/>
              <w:rPr>
                <w:sz w:val="24"/>
                <w:szCs w:val="24"/>
              </w:rPr>
            </w:pPr>
          </w:p>
        </w:tc>
      </w:tr>
      <w:tr w:rsidR="006F2C93" w:rsidRPr="00C534DA" w14:paraId="16CCE38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881332C" w14:textId="77777777" w:rsidR="006F2C93" w:rsidRPr="00C534DA" w:rsidRDefault="006F2C93"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7F94E184" w14:textId="77777777" w:rsidR="006F2C93" w:rsidRPr="00C534DA" w:rsidRDefault="006F2C93" w:rsidP="00E66552">
            <w:pPr>
              <w:rPr>
                <w:sz w:val="24"/>
                <w:szCs w:val="24"/>
                <w:lang w:val="en-US"/>
              </w:rPr>
            </w:pPr>
            <w:r w:rsidRPr="00C534DA">
              <w:rPr>
                <w:sz w:val="24"/>
                <w:szCs w:val="24"/>
                <w:lang w:val="en-US"/>
              </w:rPr>
              <w:t>CA03C2</w:t>
            </w:r>
          </w:p>
          <w:p w14:paraId="0D9C908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A620D9F" w14:textId="77777777" w:rsidR="006F2C93" w:rsidRPr="00C534DA" w:rsidRDefault="006F2C93" w:rsidP="00E66552">
            <w:pPr>
              <w:adjustRightInd w:val="0"/>
              <w:rPr>
                <w:sz w:val="24"/>
                <w:szCs w:val="24"/>
                <w:lang w:val="en-US"/>
              </w:rPr>
            </w:pPr>
            <w:r w:rsidRPr="00C534DA">
              <w:rPr>
                <w:sz w:val="24"/>
                <w:szCs w:val="24"/>
              </w:rPr>
              <w:t xml:space="preserve">Beton turnat in fundatii, socluri, ziduri de sprijin, pereti sub cota zero, preparat cu betoniera pe santier si turnarea cu mijloace clasice beton armat clasa C 10/8 (Bc 10/B 150) (Устройство бетонных фундаментов, цоколей, подпорных стен, стен ниже нулевой отметки, приготовление бетона на бетономешалке на стройплощадке и укладка его типичными </w:t>
            </w:r>
            <w:r w:rsidRPr="00C534DA">
              <w:rPr>
                <w:sz w:val="24"/>
                <w:szCs w:val="24"/>
              </w:rPr>
              <w:lastRenderedPageBreak/>
              <w:t>средствами, железобетон класса...) ( неподвижная  опора  ОН1 )</w:t>
            </w:r>
          </w:p>
          <w:p w14:paraId="2EB1608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5D11E17" w14:textId="77777777" w:rsidR="006F2C93" w:rsidRPr="00C534DA" w:rsidRDefault="006F2C93"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227C4CA5"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0,0650</w:t>
            </w:r>
          </w:p>
          <w:p w14:paraId="15952C30" w14:textId="77777777" w:rsidR="006F2C93" w:rsidRPr="00C534DA" w:rsidRDefault="006F2C93" w:rsidP="00E66552">
            <w:pPr>
              <w:jc w:val="center"/>
              <w:rPr>
                <w:sz w:val="24"/>
                <w:szCs w:val="24"/>
              </w:rPr>
            </w:pPr>
          </w:p>
        </w:tc>
      </w:tr>
      <w:tr w:rsidR="006F2C93" w:rsidRPr="00C534DA" w14:paraId="18B44E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D41DE27" w14:textId="77777777" w:rsidR="006F2C93" w:rsidRPr="00C534DA" w:rsidRDefault="006F2C93"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72F460C5" w14:textId="77777777" w:rsidR="006F2C93" w:rsidRPr="00C534DA" w:rsidRDefault="006F2C93" w:rsidP="00E66552">
            <w:pPr>
              <w:rPr>
                <w:sz w:val="24"/>
                <w:szCs w:val="24"/>
                <w:lang w:val="en-US"/>
              </w:rPr>
            </w:pPr>
            <w:r w:rsidRPr="00C534DA">
              <w:rPr>
                <w:sz w:val="24"/>
                <w:szCs w:val="24"/>
                <w:lang w:val="en-US"/>
              </w:rPr>
              <w:t>CC01C</w:t>
            </w:r>
          </w:p>
          <w:p w14:paraId="2431674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65385BB" w14:textId="77777777" w:rsidR="006F2C93" w:rsidRPr="00C534DA" w:rsidRDefault="006F2C93"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1D3E0B3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041CE64"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797CB1D" w14:textId="77777777" w:rsidR="006F2C93" w:rsidRPr="00C534DA" w:rsidRDefault="006F2C93" w:rsidP="00E66552">
            <w:pPr>
              <w:adjustRightInd w:val="0"/>
              <w:jc w:val="center"/>
              <w:rPr>
                <w:rFonts w:ascii="Arial CYR" w:hAnsi="Arial CYR" w:cs="Arial CYR"/>
                <w:sz w:val="24"/>
                <w:szCs w:val="24"/>
              </w:rPr>
            </w:pPr>
            <w:r w:rsidRPr="00C534DA">
              <w:rPr>
                <w:sz w:val="24"/>
                <w:szCs w:val="24"/>
              </w:rPr>
              <w:t>1,2130</w:t>
            </w:r>
          </w:p>
          <w:p w14:paraId="0557E9E3" w14:textId="77777777" w:rsidR="006F2C93" w:rsidRPr="00C534DA" w:rsidRDefault="006F2C93" w:rsidP="00E66552">
            <w:pPr>
              <w:jc w:val="center"/>
              <w:rPr>
                <w:sz w:val="24"/>
                <w:szCs w:val="24"/>
              </w:rPr>
            </w:pPr>
          </w:p>
        </w:tc>
      </w:tr>
      <w:tr w:rsidR="006F2C93" w:rsidRPr="00C534DA" w14:paraId="28C4A69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33942E" w14:textId="77777777" w:rsidR="006F2C93" w:rsidRPr="00C534DA" w:rsidRDefault="006F2C93"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4DC89E33" w14:textId="77777777" w:rsidR="006F2C93" w:rsidRPr="00C534DA" w:rsidRDefault="006F2C93" w:rsidP="00E66552">
            <w:pPr>
              <w:rPr>
                <w:sz w:val="24"/>
                <w:szCs w:val="24"/>
                <w:lang w:val="en-US"/>
              </w:rPr>
            </w:pPr>
            <w:r w:rsidRPr="00C534DA">
              <w:rPr>
                <w:sz w:val="24"/>
                <w:szCs w:val="24"/>
                <w:lang w:val="en-US"/>
              </w:rPr>
              <w:t>CL18A</w:t>
            </w:r>
          </w:p>
          <w:p w14:paraId="2469DD2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C56C83D" w14:textId="77777777" w:rsidR="006F2C93" w:rsidRPr="00C534DA" w:rsidRDefault="006F2C93"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w:t>
            </w:r>
          </w:p>
          <w:p w14:paraId="784C8B2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B840DF9"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418CE05" w14:textId="77777777" w:rsidR="006F2C93" w:rsidRPr="00C534DA" w:rsidRDefault="006F2C93" w:rsidP="00E66552">
            <w:pPr>
              <w:adjustRightInd w:val="0"/>
              <w:jc w:val="center"/>
              <w:rPr>
                <w:rFonts w:ascii="Arial CYR" w:hAnsi="Arial CYR" w:cs="Arial CYR"/>
                <w:sz w:val="24"/>
                <w:szCs w:val="24"/>
              </w:rPr>
            </w:pPr>
            <w:r w:rsidRPr="00C534DA">
              <w:rPr>
                <w:sz w:val="24"/>
                <w:szCs w:val="24"/>
              </w:rPr>
              <w:t>5,8800</w:t>
            </w:r>
          </w:p>
          <w:p w14:paraId="46A45102" w14:textId="77777777" w:rsidR="006F2C93" w:rsidRPr="00C534DA" w:rsidRDefault="006F2C93" w:rsidP="00E66552">
            <w:pPr>
              <w:jc w:val="center"/>
              <w:rPr>
                <w:sz w:val="24"/>
                <w:szCs w:val="24"/>
              </w:rPr>
            </w:pPr>
          </w:p>
        </w:tc>
      </w:tr>
      <w:tr w:rsidR="006F2C93" w:rsidRPr="00C534DA" w14:paraId="2EC85B3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B381280" w14:textId="77777777" w:rsidR="006F2C93" w:rsidRPr="00C534DA" w:rsidRDefault="006F2C93"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512A86F3" w14:textId="77777777" w:rsidR="006F2C93" w:rsidRPr="00C534DA" w:rsidRDefault="006F2C93" w:rsidP="00E66552">
            <w:pPr>
              <w:rPr>
                <w:sz w:val="24"/>
                <w:szCs w:val="24"/>
                <w:lang w:val="en-US"/>
              </w:rPr>
            </w:pPr>
            <w:r w:rsidRPr="00C534DA">
              <w:rPr>
                <w:sz w:val="24"/>
                <w:szCs w:val="24"/>
                <w:lang w:val="en-US"/>
              </w:rPr>
              <w:t>TsA02E</w:t>
            </w:r>
          </w:p>
          <w:p w14:paraId="6787F8E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665CECD" w14:textId="77777777" w:rsidR="006F2C93" w:rsidRPr="00C534DA" w:rsidRDefault="006F2C93" w:rsidP="00E66552">
            <w:pPr>
              <w:adjustRightInd w:val="0"/>
              <w:rPr>
                <w:sz w:val="24"/>
                <w:szCs w:val="24"/>
              </w:rPr>
            </w:pPr>
            <w:r w:rsidRPr="00C534DA">
              <w:rPr>
                <w:sz w:val="24"/>
                <w:szCs w:val="24"/>
              </w:rPr>
              <w:t>Sapatura manuala de pamint in spatii limitate, avind sub 1,00 m sau peste 1,00 m latime, executata fara sprijiniri, cu taluz vertical, la fundatii, canale, subsoluri, drenuri, trepte de infratire, in pamint coeziv mijlociu sau foarte coeziv adincime &lt; 1,5 m teren mijlociu (Разработка грунта вручную в стесненных условиях, шириной до 1 м или более 1 м, без подпорок, с вертикальными откосами, в фундаментах,  траншеях,  подвалах, ступенях, в среднесвязанных или очень связанных грунтах, глубиной &lt; 1,5 м, средний грунт) ( под  приямок  УТ1 )</w:t>
            </w:r>
          </w:p>
          <w:p w14:paraId="6ABB707A"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3D6E8A4"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6A799C4" w14:textId="77777777" w:rsidR="006F2C93" w:rsidRPr="00C534DA" w:rsidRDefault="006F2C93" w:rsidP="00E66552">
            <w:pPr>
              <w:adjustRightInd w:val="0"/>
              <w:jc w:val="center"/>
              <w:rPr>
                <w:rFonts w:ascii="Arial CYR" w:hAnsi="Arial CYR" w:cs="Arial CYR"/>
                <w:sz w:val="24"/>
                <w:szCs w:val="24"/>
              </w:rPr>
            </w:pPr>
            <w:r w:rsidRPr="00C534DA">
              <w:rPr>
                <w:sz w:val="24"/>
                <w:szCs w:val="24"/>
              </w:rPr>
              <w:t>4,6000</w:t>
            </w:r>
          </w:p>
          <w:p w14:paraId="76C2EB43" w14:textId="77777777" w:rsidR="006F2C93" w:rsidRPr="00C534DA" w:rsidRDefault="006F2C93" w:rsidP="00E66552">
            <w:pPr>
              <w:jc w:val="center"/>
              <w:rPr>
                <w:sz w:val="24"/>
                <w:szCs w:val="24"/>
              </w:rPr>
            </w:pPr>
          </w:p>
        </w:tc>
      </w:tr>
      <w:tr w:rsidR="006F2C93" w:rsidRPr="00C534DA" w14:paraId="4FF5200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60C3DE" w14:textId="77777777" w:rsidR="006F2C93" w:rsidRPr="00C534DA" w:rsidRDefault="006F2C93"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364708E5" w14:textId="77777777" w:rsidR="006F2C93" w:rsidRPr="00C534DA" w:rsidRDefault="006F2C93" w:rsidP="00E66552">
            <w:pPr>
              <w:rPr>
                <w:sz w:val="24"/>
                <w:szCs w:val="24"/>
                <w:lang w:val="en-US"/>
              </w:rPr>
            </w:pPr>
            <w:r w:rsidRPr="00C534DA">
              <w:rPr>
                <w:sz w:val="24"/>
                <w:szCs w:val="24"/>
                <w:lang w:val="en-US"/>
              </w:rPr>
              <w:t>TsD01B</w:t>
            </w:r>
          </w:p>
          <w:p w14:paraId="5E2D0C9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148B6B4" w14:textId="77777777" w:rsidR="006F2C93" w:rsidRPr="00C534DA" w:rsidRDefault="006F2C93" w:rsidP="00E66552">
            <w:pPr>
              <w:adjustRightInd w:val="0"/>
              <w:rPr>
                <w:sz w:val="24"/>
                <w:szCs w:val="24"/>
              </w:rPr>
            </w:pPr>
            <w:r w:rsidRPr="00C534DA">
              <w:rPr>
                <w:sz w:val="24"/>
                <w:szCs w:val="24"/>
              </w:rPr>
              <w:t>Imprastierea cu lopata a pamintului afinat, in straturi uniforme, de 10-30 cm grosime, printr-o aruncare de pina la 3 m din gramezi, inclusiv sfarimarea bulgarilor, pamintul provenind din teren mijlociu (Разбрасывание рыхлого грунта из кучи лопатой на расстоянии до 3м  равномерными слоями толщиной 10-30 см, с разбивкой комьев, средний грунт)</w:t>
            </w:r>
          </w:p>
          <w:p w14:paraId="5D95D38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7E1E952"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0C0C1F6" w14:textId="77777777" w:rsidR="006F2C93" w:rsidRPr="00C534DA" w:rsidRDefault="006F2C93" w:rsidP="00E66552">
            <w:pPr>
              <w:adjustRightInd w:val="0"/>
              <w:jc w:val="center"/>
              <w:rPr>
                <w:rFonts w:ascii="Arial CYR" w:hAnsi="Arial CYR" w:cs="Arial CYR"/>
                <w:sz w:val="24"/>
                <w:szCs w:val="24"/>
              </w:rPr>
            </w:pPr>
            <w:r w:rsidRPr="00C534DA">
              <w:rPr>
                <w:sz w:val="24"/>
                <w:szCs w:val="24"/>
              </w:rPr>
              <w:t>2,1800</w:t>
            </w:r>
          </w:p>
          <w:p w14:paraId="4DDDC5AB" w14:textId="77777777" w:rsidR="006F2C93" w:rsidRPr="00C534DA" w:rsidRDefault="006F2C93" w:rsidP="00E66552">
            <w:pPr>
              <w:jc w:val="center"/>
              <w:rPr>
                <w:sz w:val="24"/>
                <w:szCs w:val="24"/>
              </w:rPr>
            </w:pPr>
          </w:p>
        </w:tc>
      </w:tr>
      <w:tr w:rsidR="006F2C93" w:rsidRPr="00C534DA" w14:paraId="0A9C306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9DA0CB4" w14:textId="77777777" w:rsidR="006F2C93" w:rsidRPr="00C534DA" w:rsidRDefault="006F2C93"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0D26014D" w14:textId="77777777" w:rsidR="006F2C93" w:rsidRPr="00C534DA" w:rsidRDefault="006F2C93" w:rsidP="00E66552">
            <w:pPr>
              <w:rPr>
                <w:sz w:val="24"/>
                <w:szCs w:val="24"/>
                <w:lang w:val="en-US"/>
              </w:rPr>
            </w:pPr>
            <w:r w:rsidRPr="00C534DA">
              <w:rPr>
                <w:sz w:val="24"/>
                <w:szCs w:val="24"/>
                <w:lang w:val="en-US"/>
              </w:rPr>
              <w:t>TsD04A</w:t>
            </w:r>
          </w:p>
          <w:p w14:paraId="060CAB6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F17A239" w14:textId="77777777" w:rsidR="006F2C93" w:rsidRPr="00C534DA" w:rsidRDefault="006F2C93" w:rsidP="00E66552">
            <w:pPr>
              <w:adjustRightInd w:val="0"/>
              <w:rPr>
                <w:sz w:val="24"/>
                <w:szCs w:val="24"/>
              </w:rPr>
            </w:pPr>
            <w:r w:rsidRPr="00C534DA">
              <w:rPr>
                <w:sz w:val="24"/>
                <w:szCs w:val="24"/>
              </w:rPr>
              <w:t>Compactarea cu maiul de mina a umpluturilor executate in sapaturi orizontale sau inclinate la 1/4, inclusiv udarea fiecarui strat de pamint in parte, avind 10 cm grosime pamint necoeziv (Уплотнение ручной трамбовкой насыпи, в горизонтальных или наклоненных на 1/4 выемках, с поливкой каждого слоя грунта, толщиной 10 см, несвязный грунт)</w:t>
            </w:r>
          </w:p>
          <w:p w14:paraId="38B73375"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73DE5AB"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CA0CCFA" w14:textId="77777777" w:rsidR="006F2C93" w:rsidRPr="00C534DA" w:rsidRDefault="006F2C93" w:rsidP="00E66552">
            <w:pPr>
              <w:adjustRightInd w:val="0"/>
              <w:jc w:val="center"/>
              <w:rPr>
                <w:rFonts w:ascii="Arial CYR" w:hAnsi="Arial CYR" w:cs="Arial CYR"/>
                <w:sz w:val="24"/>
                <w:szCs w:val="24"/>
              </w:rPr>
            </w:pPr>
            <w:r w:rsidRPr="00C534DA">
              <w:rPr>
                <w:sz w:val="24"/>
                <w:szCs w:val="24"/>
              </w:rPr>
              <w:t>2,1800</w:t>
            </w:r>
          </w:p>
          <w:p w14:paraId="4FE47653" w14:textId="77777777" w:rsidR="006F2C93" w:rsidRPr="00C534DA" w:rsidRDefault="006F2C93" w:rsidP="00E66552">
            <w:pPr>
              <w:jc w:val="center"/>
              <w:rPr>
                <w:sz w:val="24"/>
                <w:szCs w:val="24"/>
              </w:rPr>
            </w:pPr>
          </w:p>
        </w:tc>
      </w:tr>
      <w:tr w:rsidR="006F2C93" w:rsidRPr="00C534DA" w14:paraId="08B0210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F8FE76" w14:textId="77777777" w:rsidR="006F2C93" w:rsidRPr="00C534DA" w:rsidRDefault="006F2C93" w:rsidP="00E66552">
            <w:pPr>
              <w:rPr>
                <w:sz w:val="24"/>
                <w:szCs w:val="24"/>
              </w:rPr>
            </w:pPr>
            <w:r w:rsidRPr="00C534DA">
              <w:rPr>
                <w:sz w:val="24"/>
                <w:szCs w:val="24"/>
              </w:rPr>
              <w:lastRenderedPageBreak/>
              <w:t xml:space="preserve"> 21</w:t>
            </w:r>
          </w:p>
        </w:tc>
        <w:tc>
          <w:tcPr>
            <w:tcW w:w="1701" w:type="dxa"/>
            <w:tcBorders>
              <w:top w:val="single" w:sz="4" w:space="0" w:color="auto"/>
              <w:bottom w:val="single" w:sz="4" w:space="0" w:color="auto"/>
            </w:tcBorders>
            <w:vAlign w:val="center"/>
          </w:tcPr>
          <w:p w14:paraId="7F46CD0E" w14:textId="77777777" w:rsidR="006F2C93" w:rsidRPr="00C534DA" w:rsidRDefault="006F2C93" w:rsidP="00E66552">
            <w:pPr>
              <w:rPr>
                <w:sz w:val="24"/>
                <w:szCs w:val="24"/>
                <w:lang w:val="en-US"/>
              </w:rPr>
            </w:pPr>
            <w:r w:rsidRPr="00C534DA">
              <w:rPr>
                <w:sz w:val="24"/>
                <w:szCs w:val="24"/>
                <w:lang w:val="en-US"/>
              </w:rPr>
              <w:t>CA02C</w:t>
            </w:r>
          </w:p>
          <w:p w14:paraId="5A358A4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3066064" w14:textId="77777777" w:rsidR="006F2C93" w:rsidRPr="00C534DA" w:rsidRDefault="006F2C93"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В 3,5 ) ( приямок  УТ1 )</w:t>
            </w:r>
          </w:p>
          <w:p w14:paraId="36ACC8AD"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D9B615A"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CF27EA0" w14:textId="77777777" w:rsidR="006F2C93" w:rsidRPr="00C534DA" w:rsidRDefault="006F2C93" w:rsidP="00E66552">
            <w:pPr>
              <w:adjustRightInd w:val="0"/>
              <w:jc w:val="center"/>
              <w:rPr>
                <w:rFonts w:ascii="Arial CYR" w:hAnsi="Arial CYR" w:cs="Arial CYR"/>
                <w:sz w:val="24"/>
                <w:szCs w:val="24"/>
              </w:rPr>
            </w:pPr>
            <w:r w:rsidRPr="00C534DA">
              <w:rPr>
                <w:sz w:val="24"/>
                <w:szCs w:val="24"/>
              </w:rPr>
              <w:t>0,2130</w:t>
            </w:r>
          </w:p>
          <w:p w14:paraId="2DF0C486" w14:textId="77777777" w:rsidR="006F2C93" w:rsidRPr="00C534DA" w:rsidRDefault="006F2C93" w:rsidP="00E66552">
            <w:pPr>
              <w:jc w:val="center"/>
              <w:rPr>
                <w:sz w:val="24"/>
                <w:szCs w:val="24"/>
              </w:rPr>
            </w:pPr>
          </w:p>
        </w:tc>
      </w:tr>
      <w:tr w:rsidR="006F2C93" w:rsidRPr="00C534DA" w14:paraId="2FE92E1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7EF9C93" w14:textId="77777777" w:rsidR="006F2C93" w:rsidRPr="00C534DA" w:rsidRDefault="006F2C93"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6E56927C" w14:textId="77777777" w:rsidR="006F2C93" w:rsidRPr="00C534DA" w:rsidRDefault="006F2C93" w:rsidP="00E66552">
            <w:pPr>
              <w:rPr>
                <w:sz w:val="24"/>
                <w:szCs w:val="24"/>
                <w:lang w:val="en-US"/>
              </w:rPr>
            </w:pPr>
            <w:r w:rsidRPr="00C534DA">
              <w:rPr>
                <w:sz w:val="24"/>
                <w:szCs w:val="24"/>
                <w:lang w:val="en-US"/>
              </w:rPr>
              <w:t>CA05E</w:t>
            </w:r>
          </w:p>
          <w:p w14:paraId="0A3E8C2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C932CE7" w14:textId="77777777" w:rsidR="006F2C93" w:rsidRPr="00C534DA" w:rsidRDefault="006F2C93"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12,5 - стены )</w:t>
            </w:r>
          </w:p>
          <w:p w14:paraId="552E5C01"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E8C7424"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D508ADB" w14:textId="77777777" w:rsidR="006F2C93" w:rsidRPr="00C534DA" w:rsidRDefault="006F2C93" w:rsidP="00E66552">
            <w:pPr>
              <w:adjustRightInd w:val="0"/>
              <w:jc w:val="center"/>
              <w:rPr>
                <w:rFonts w:ascii="Arial CYR" w:hAnsi="Arial CYR" w:cs="Arial CYR"/>
                <w:sz w:val="24"/>
                <w:szCs w:val="24"/>
              </w:rPr>
            </w:pPr>
            <w:r w:rsidRPr="00C534DA">
              <w:rPr>
                <w:sz w:val="24"/>
                <w:szCs w:val="24"/>
              </w:rPr>
              <w:t>1,5000</w:t>
            </w:r>
          </w:p>
          <w:p w14:paraId="35EBBE1D" w14:textId="77777777" w:rsidR="006F2C93" w:rsidRPr="00C534DA" w:rsidRDefault="006F2C93" w:rsidP="00E66552">
            <w:pPr>
              <w:jc w:val="center"/>
              <w:rPr>
                <w:sz w:val="24"/>
                <w:szCs w:val="24"/>
              </w:rPr>
            </w:pPr>
          </w:p>
        </w:tc>
      </w:tr>
      <w:tr w:rsidR="006F2C93" w:rsidRPr="00C534DA" w14:paraId="6FF76E6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9ABE44" w14:textId="77777777" w:rsidR="006F2C93" w:rsidRPr="00C534DA" w:rsidRDefault="006F2C93"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0E82053B" w14:textId="77777777" w:rsidR="006F2C93" w:rsidRPr="00C534DA" w:rsidRDefault="006F2C93" w:rsidP="00E66552">
            <w:pPr>
              <w:rPr>
                <w:sz w:val="24"/>
                <w:szCs w:val="24"/>
                <w:lang w:val="en-US"/>
              </w:rPr>
            </w:pPr>
            <w:r w:rsidRPr="00C534DA">
              <w:rPr>
                <w:sz w:val="24"/>
                <w:szCs w:val="24"/>
                <w:lang w:val="en-US"/>
              </w:rPr>
              <w:t>CB02B</w:t>
            </w:r>
          </w:p>
          <w:p w14:paraId="2D0F69B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356B385" w14:textId="77777777" w:rsidR="006F2C93" w:rsidRPr="00C534DA" w:rsidRDefault="006F2C93"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7031D7B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32CB476"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2513E2D1" w14:textId="77777777" w:rsidR="006F2C93" w:rsidRPr="00C534DA" w:rsidRDefault="006F2C93" w:rsidP="00E66552">
            <w:pPr>
              <w:adjustRightInd w:val="0"/>
              <w:jc w:val="center"/>
              <w:rPr>
                <w:rFonts w:ascii="Arial CYR" w:hAnsi="Arial CYR" w:cs="Arial CYR"/>
                <w:sz w:val="24"/>
                <w:szCs w:val="24"/>
              </w:rPr>
            </w:pPr>
            <w:r w:rsidRPr="00C534DA">
              <w:rPr>
                <w:sz w:val="24"/>
                <w:szCs w:val="24"/>
              </w:rPr>
              <w:t>12,0000</w:t>
            </w:r>
          </w:p>
          <w:p w14:paraId="06F13E80" w14:textId="77777777" w:rsidR="006F2C93" w:rsidRPr="00C534DA" w:rsidRDefault="006F2C93" w:rsidP="00E66552">
            <w:pPr>
              <w:jc w:val="center"/>
              <w:rPr>
                <w:sz w:val="24"/>
                <w:szCs w:val="24"/>
              </w:rPr>
            </w:pPr>
          </w:p>
        </w:tc>
      </w:tr>
      <w:tr w:rsidR="006F2C93" w:rsidRPr="00C534DA" w14:paraId="3B6256C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53E860" w14:textId="77777777" w:rsidR="006F2C93" w:rsidRPr="00C534DA" w:rsidRDefault="006F2C93"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680654C2" w14:textId="77777777" w:rsidR="006F2C93" w:rsidRPr="00C534DA" w:rsidRDefault="006F2C93" w:rsidP="00E66552">
            <w:pPr>
              <w:rPr>
                <w:sz w:val="24"/>
                <w:szCs w:val="24"/>
                <w:lang w:val="en-US"/>
              </w:rPr>
            </w:pPr>
            <w:r w:rsidRPr="00C534DA">
              <w:rPr>
                <w:sz w:val="24"/>
                <w:szCs w:val="24"/>
                <w:lang w:val="en-US"/>
              </w:rPr>
              <w:t>RpCP21A</w:t>
            </w:r>
          </w:p>
          <w:p w14:paraId="55EE84E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A6E3889" w14:textId="77777777" w:rsidR="006F2C93" w:rsidRPr="00C534DA" w:rsidRDefault="006F2C93" w:rsidP="00E66552">
            <w:pPr>
              <w:adjustRightInd w:val="0"/>
              <w:rPr>
                <w:sz w:val="24"/>
                <w:szCs w:val="24"/>
              </w:rPr>
            </w:pPr>
            <w:r w:rsidRPr="00C534DA">
              <w:rPr>
                <w:sz w:val="24"/>
                <w:szCs w:val="24"/>
              </w:rPr>
              <w:t>Protectia muchiilor, cu corniere metalice de 40x40x5 mm, la scari din beton sau beton armat (Защита кромок, металлическими уголками размерами 100х100х7 мм, на лестницах из бетона или железобетона)</w:t>
            </w:r>
          </w:p>
          <w:p w14:paraId="317BC1B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3C2D960"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151A208E" w14:textId="77777777" w:rsidR="006F2C93" w:rsidRPr="00C534DA" w:rsidRDefault="006F2C93" w:rsidP="00E66552">
            <w:pPr>
              <w:adjustRightInd w:val="0"/>
              <w:jc w:val="center"/>
              <w:rPr>
                <w:rFonts w:ascii="Arial CYR" w:hAnsi="Arial CYR" w:cs="Arial CYR"/>
                <w:sz w:val="24"/>
                <w:szCs w:val="24"/>
              </w:rPr>
            </w:pPr>
            <w:r w:rsidRPr="00C534DA">
              <w:rPr>
                <w:sz w:val="24"/>
                <w:szCs w:val="24"/>
              </w:rPr>
              <w:t>1,4000</w:t>
            </w:r>
          </w:p>
          <w:p w14:paraId="265F919F" w14:textId="77777777" w:rsidR="006F2C93" w:rsidRPr="00C534DA" w:rsidRDefault="006F2C93" w:rsidP="00E66552">
            <w:pPr>
              <w:jc w:val="center"/>
              <w:rPr>
                <w:sz w:val="24"/>
                <w:szCs w:val="24"/>
              </w:rPr>
            </w:pPr>
          </w:p>
        </w:tc>
      </w:tr>
      <w:tr w:rsidR="006F2C93" w:rsidRPr="00C534DA" w14:paraId="139095D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A7FE36" w14:textId="77777777" w:rsidR="006F2C93" w:rsidRPr="00C534DA" w:rsidRDefault="006F2C93"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35D0495D" w14:textId="77777777" w:rsidR="006F2C93" w:rsidRPr="00C534DA" w:rsidRDefault="006F2C93" w:rsidP="00E66552">
            <w:pPr>
              <w:rPr>
                <w:sz w:val="24"/>
                <w:szCs w:val="24"/>
                <w:lang w:val="en-US"/>
              </w:rPr>
            </w:pPr>
            <w:r w:rsidRPr="00C534DA">
              <w:rPr>
                <w:sz w:val="24"/>
                <w:szCs w:val="24"/>
                <w:lang w:val="en-US"/>
              </w:rPr>
              <w:t>CL22A apl</w:t>
            </w:r>
          </w:p>
          <w:p w14:paraId="129B564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C49549A" w14:textId="77777777" w:rsidR="006F2C93" w:rsidRPr="00C534DA" w:rsidRDefault="006F2C93" w:rsidP="00E66552">
            <w:pPr>
              <w:adjustRightInd w:val="0"/>
              <w:rPr>
                <w:sz w:val="24"/>
                <w:szCs w:val="24"/>
              </w:rPr>
            </w:pPr>
            <w:r w:rsidRPr="00C534DA">
              <w:rPr>
                <w:sz w:val="24"/>
                <w:szCs w:val="24"/>
              </w:rPr>
              <w:t>Capace din tabla  10 mm grosime cu intaritura din otel cornier si minere din otel rotund, montate la canale de conducte, inclusiv confectionarea lor, exclusiv confectia metalica pentru protectia muchiilor canalului (Крышки из стали, толщиной 10 мм с усилением из угловой стали и ручками из круглой стали, монтируемые на каналы для трубопроводов, включая их изготовление, без металлических изделий для защиты ребер каналов)</w:t>
            </w:r>
          </w:p>
          <w:p w14:paraId="543F995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6EAB97C"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5DA8ED5" w14:textId="77777777" w:rsidR="006F2C93" w:rsidRPr="00C534DA" w:rsidRDefault="006F2C93" w:rsidP="00E66552">
            <w:pPr>
              <w:adjustRightInd w:val="0"/>
              <w:jc w:val="center"/>
              <w:rPr>
                <w:rFonts w:ascii="Arial CYR" w:hAnsi="Arial CYR" w:cs="Arial CYR"/>
                <w:sz w:val="24"/>
                <w:szCs w:val="24"/>
              </w:rPr>
            </w:pPr>
            <w:r w:rsidRPr="00C534DA">
              <w:rPr>
                <w:sz w:val="24"/>
                <w:szCs w:val="24"/>
              </w:rPr>
              <w:t>0,8600</w:t>
            </w:r>
          </w:p>
          <w:p w14:paraId="7CA65179" w14:textId="77777777" w:rsidR="006F2C93" w:rsidRPr="00C534DA" w:rsidRDefault="006F2C93" w:rsidP="00E66552">
            <w:pPr>
              <w:jc w:val="center"/>
              <w:rPr>
                <w:sz w:val="24"/>
                <w:szCs w:val="24"/>
              </w:rPr>
            </w:pPr>
          </w:p>
        </w:tc>
      </w:tr>
      <w:tr w:rsidR="006F2C93" w:rsidRPr="00C534DA" w14:paraId="4EECB0ED" w14:textId="77777777" w:rsidTr="00E66552">
        <w:tc>
          <w:tcPr>
            <w:tcW w:w="709" w:type="dxa"/>
            <w:tcBorders>
              <w:top w:val="nil"/>
              <w:left w:val="single" w:sz="6" w:space="0" w:color="auto"/>
              <w:bottom w:val="nil"/>
              <w:right w:val="nil"/>
            </w:tcBorders>
          </w:tcPr>
          <w:p w14:paraId="2CD0BE0F"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F180955"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382AF173"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3. Разрез  2 - 2</w:t>
            </w:r>
          </w:p>
          <w:p w14:paraId="627D8E02"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05BDDCA4"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5FC620FF" w14:textId="77777777" w:rsidR="006F2C93" w:rsidRPr="00C534DA" w:rsidRDefault="006F2C93" w:rsidP="00E66552">
            <w:pPr>
              <w:rPr>
                <w:sz w:val="24"/>
                <w:szCs w:val="24"/>
              </w:rPr>
            </w:pPr>
          </w:p>
        </w:tc>
      </w:tr>
      <w:tr w:rsidR="006F2C93" w:rsidRPr="00C534DA" w14:paraId="32637AD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4C4937" w14:textId="77777777" w:rsidR="006F2C93" w:rsidRPr="00C534DA" w:rsidRDefault="006F2C93" w:rsidP="00E66552">
            <w:pPr>
              <w:rPr>
                <w:sz w:val="24"/>
                <w:szCs w:val="24"/>
              </w:rPr>
            </w:pPr>
            <w:r w:rsidRPr="00C534DA">
              <w:rPr>
                <w:sz w:val="24"/>
                <w:szCs w:val="24"/>
              </w:rPr>
              <w:lastRenderedPageBreak/>
              <w:t>26</w:t>
            </w:r>
          </w:p>
        </w:tc>
        <w:tc>
          <w:tcPr>
            <w:tcW w:w="1701" w:type="dxa"/>
            <w:tcBorders>
              <w:top w:val="single" w:sz="4" w:space="0" w:color="auto"/>
              <w:bottom w:val="single" w:sz="4" w:space="0" w:color="auto"/>
            </w:tcBorders>
            <w:vAlign w:val="center"/>
          </w:tcPr>
          <w:p w14:paraId="2EA1AA02" w14:textId="77777777" w:rsidR="006F2C93" w:rsidRPr="00C534DA" w:rsidRDefault="006F2C93" w:rsidP="00E66552">
            <w:pPr>
              <w:rPr>
                <w:sz w:val="24"/>
                <w:szCs w:val="24"/>
                <w:lang w:val="en-US"/>
              </w:rPr>
            </w:pPr>
            <w:r w:rsidRPr="00C534DA">
              <w:rPr>
                <w:sz w:val="24"/>
                <w:szCs w:val="24"/>
                <w:lang w:val="en-US"/>
              </w:rPr>
              <w:t>CA02C</w:t>
            </w:r>
          </w:p>
          <w:p w14:paraId="0B03DF3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E968484" w14:textId="77777777" w:rsidR="006F2C93" w:rsidRPr="00C534DA" w:rsidRDefault="006F2C93"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В 3,5 )</w:t>
            </w:r>
          </w:p>
          <w:p w14:paraId="5F667F63"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A31E515"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72E5AF3" w14:textId="77777777" w:rsidR="006F2C93" w:rsidRPr="00C534DA" w:rsidRDefault="006F2C93" w:rsidP="00E66552">
            <w:pPr>
              <w:adjustRightInd w:val="0"/>
              <w:jc w:val="center"/>
              <w:rPr>
                <w:rFonts w:ascii="Arial CYR" w:hAnsi="Arial CYR" w:cs="Arial CYR"/>
                <w:sz w:val="24"/>
                <w:szCs w:val="24"/>
              </w:rPr>
            </w:pPr>
            <w:r w:rsidRPr="00C534DA">
              <w:rPr>
                <w:sz w:val="24"/>
                <w:szCs w:val="24"/>
              </w:rPr>
              <w:t>3,1200</w:t>
            </w:r>
          </w:p>
          <w:p w14:paraId="78641416" w14:textId="77777777" w:rsidR="006F2C93" w:rsidRPr="00C534DA" w:rsidRDefault="006F2C93" w:rsidP="00E66552">
            <w:pPr>
              <w:jc w:val="center"/>
              <w:rPr>
                <w:sz w:val="24"/>
                <w:szCs w:val="24"/>
              </w:rPr>
            </w:pPr>
          </w:p>
        </w:tc>
      </w:tr>
      <w:tr w:rsidR="006F2C93" w:rsidRPr="00C534DA" w14:paraId="2506953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6C64D8" w14:textId="77777777" w:rsidR="006F2C93" w:rsidRPr="00C534DA" w:rsidRDefault="006F2C93"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32658B09" w14:textId="77777777" w:rsidR="006F2C93" w:rsidRPr="00C534DA" w:rsidRDefault="006F2C93" w:rsidP="00E66552">
            <w:pPr>
              <w:rPr>
                <w:sz w:val="24"/>
                <w:szCs w:val="24"/>
                <w:lang w:val="en-US"/>
              </w:rPr>
            </w:pPr>
            <w:r w:rsidRPr="00C534DA">
              <w:rPr>
                <w:sz w:val="24"/>
                <w:szCs w:val="24"/>
                <w:lang w:val="en-US"/>
              </w:rPr>
              <w:t>CP16A</w:t>
            </w:r>
          </w:p>
          <w:p w14:paraId="7C93A69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76A01C3" w14:textId="77777777" w:rsidR="006F2C93" w:rsidRPr="00C534DA" w:rsidRDefault="006F2C93" w:rsidP="00E66552">
            <w:pPr>
              <w:adjustRightInd w:val="0"/>
              <w:rPr>
                <w:sz w:val="24"/>
                <w:szCs w:val="24"/>
                <w:lang w:val="en-US"/>
              </w:rPr>
            </w:pPr>
            <w:r w:rsidRPr="00C534DA">
              <w:rPr>
                <w:sz w:val="24"/>
                <w:szCs w:val="24"/>
                <w:lang w:val="en-US"/>
              </w:rPr>
              <w:t xml:space="preserve">Montarea  elementelor de tip L sau U prefabricate din beton armat pentru canale (termice, pentru termoficare, de cablaje etc.) </w:t>
            </w:r>
            <w:r w:rsidRPr="00C534DA">
              <w:rPr>
                <w:sz w:val="24"/>
                <w:szCs w:val="24"/>
              </w:rPr>
              <w:t>(Установка сборных ж/б элементов типа L или U для каналов (тепловых, для теплоснабжения, для кабелей и т.д.) ( лоток  Л2-15 )</w:t>
            </w:r>
          </w:p>
          <w:p w14:paraId="48D25DB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96156EC"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6506CBC"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10,0000</w:t>
            </w:r>
          </w:p>
          <w:p w14:paraId="46682956" w14:textId="77777777" w:rsidR="006F2C93" w:rsidRPr="00C534DA" w:rsidRDefault="006F2C93" w:rsidP="00E66552">
            <w:pPr>
              <w:jc w:val="center"/>
              <w:rPr>
                <w:sz w:val="24"/>
                <w:szCs w:val="24"/>
              </w:rPr>
            </w:pPr>
          </w:p>
        </w:tc>
      </w:tr>
      <w:tr w:rsidR="006F2C93" w:rsidRPr="00C534DA" w14:paraId="4E918F2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96678C" w14:textId="77777777" w:rsidR="006F2C93" w:rsidRPr="00C534DA" w:rsidRDefault="006F2C93"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0D0F2B2C" w14:textId="77777777" w:rsidR="006F2C93" w:rsidRPr="00C534DA" w:rsidRDefault="006F2C93" w:rsidP="00E66552">
            <w:pPr>
              <w:rPr>
                <w:sz w:val="24"/>
                <w:szCs w:val="24"/>
                <w:lang w:val="en-US"/>
              </w:rPr>
            </w:pPr>
            <w:r w:rsidRPr="00C534DA">
              <w:rPr>
                <w:sz w:val="24"/>
                <w:szCs w:val="24"/>
                <w:lang w:val="en-US"/>
              </w:rPr>
              <w:t>CP16A</w:t>
            </w:r>
          </w:p>
          <w:p w14:paraId="19F7EB2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7046160" w14:textId="77777777" w:rsidR="006F2C93" w:rsidRPr="00C534DA" w:rsidRDefault="006F2C93" w:rsidP="00E66552">
            <w:pPr>
              <w:adjustRightInd w:val="0"/>
              <w:rPr>
                <w:sz w:val="24"/>
                <w:szCs w:val="24"/>
                <w:lang w:val="en-US"/>
              </w:rPr>
            </w:pPr>
            <w:r w:rsidRPr="00C534DA">
              <w:rPr>
                <w:sz w:val="24"/>
                <w:szCs w:val="24"/>
                <w:lang w:val="en-US"/>
              </w:rPr>
              <w:t xml:space="preserve">Montarea  elementelor de tip L sau U prefabricate din beton armat pentru canale (termice, pentru termoficare, de cablaje etc.) </w:t>
            </w:r>
            <w:r w:rsidRPr="00C534DA">
              <w:rPr>
                <w:sz w:val="24"/>
                <w:szCs w:val="24"/>
              </w:rPr>
              <w:t>(Установка сборных ж/б элементов типа L или U для каналов (тепловых, для теплоснабжения, для кабелей и т.д.) ( лоток  Л2д-15 )</w:t>
            </w:r>
          </w:p>
          <w:p w14:paraId="5E187A89"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C21D1BA"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77C55A" w14:textId="77777777" w:rsidR="006F2C93" w:rsidRPr="00C534DA" w:rsidRDefault="006F2C93" w:rsidP="00E66552">
            <w:pPr>
              <w:adjustRightInd w:val="0"/>
              <w:jc w:val="center"/>
              <w:rPr>
                <w:rFonts w:ascii="Arial CYR" w:hAnsi="Arial CYR" w:cs="Arial CYR"/>
                <w:sz w:val="24"/>
                <w:szCs w:val="24"/>
              </w:rPr>
            </w:pPr>
            <w:r w:rsidRPr="00C534DA">
              <w:rPr>
                <w:sz w:val="24"/>
                <w:szCs w:val="24"/>
              </w:rPr>
              <w:t>4,0000</w:t>
            </w:r>
          </w:p>
          <w:p w14:paraId="55DB0667" w14:textId="77777777" w:rsidR="006F2C93" w:rsidRPr="00C534DA" w:rsidRDefault="006F2C93" w:rsidP="00E66552">
            <w:pPr>
              <w:jc w:val="center"/>
              <w:rPr>
                <w:sz w:val="24"/>
                <w:szCs w:val="24"/>
              </w:rPr>
            </w:pPr>
          </w:p>
        </w:tc>
      </w:tr>
      <w:tr w:rsidR="006F2C93" w:rsidRPr="00C534DA" w14:paraId="5C316B8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2DE765" w14:textId="77777777" w:rsidR="006F2C93" w:rsidRPr="00C534DA" w:rsidRDefault="006F2C93"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1912DCD2" w14:textId="77777777" w:rsidR="006F2C93" w:rsidRPr="00C534DA" w:rsidRDefault="006F2C93" w:rsidP="00E66552">
            <w:pPr>
              <w:rPr>
                <w:sz w:val="24"/>
                <w:szCs w:val="24"/>
                <w:lang w:val="en-US"/>
              </w:rPr>
            </w:pPr>
            <w:r w:rsidRPr="00C534DA">
              <w:rPr>
                <w:sz w:val="24"/>
                <w:szCs w:val="24"/>
                <w:lang w:val="en-US"/>
              </w:rPr>
              <w:t>CP15A</w:t>
            </w:r>
          </w:p>
          <w:p w14:paraId="03AE109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7BE984A" w14:textId="77777777" w:rsidR="006F2C93" w:rsidRPr="00C534DA" w:rsidRDefault="006F2C93" w:rsidP="00E66552">
            <w:pPr>
              <w:adjustRightInd w:val="0"/>
              <w:rPr>
                <w:sz w:val="24"/>
                <w:szCs w:val="24"/>
              </w:rPr>
            </w:pPr>
            <w:r w:rsidRPr="00C534DA">
              <w:rPr>
                <w:sz w:val="24"/>
                <w:szCs w:val="24"/>
              </w:rPr>
              <w:t>Montarea  placutelor prefabricate din beton armat peste canale cu volum intre 0,02 - 0,05 mc inclusiv (Укладка сборных ж/б плит по каналам, объемом между 0,02-0,05 м3 включительно) ( плита  П4-15 )</w:t>
            </w:r>
          </w:p>
          <w:p w14:paraId="75E5344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512BEF6"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B34CE4A" w14:textId="77777777" w:rsidR="006F2C93" w:rsidRPr="00C534DA" w:rsidRDefault="006F2C93" w:rsidP="00E66552">
            <w:pPr>
              <w:adjustRightInd w:val="0"/>
              <w:jc w:val="center"/>
              <w:rPr>
                <w:rFonts w:ascii="Arial CYR" w:hAnsi="Arial CYR" w:cs="Arial CYR"/>
                <w:sz w:val="24"/>
                <w:szCs w:val="24"/>
              </w:rPr>
            </w:pPr>
            <w:r w:rsidRPr="00C534DA">
              <w:rPr>
                <w:sz w:val="24"/>
                <w:szCs w:val="24"/>
              </w:rPr>
              <w:t>45,0000</w:t>
            </w:r>
          </w:p>
          <w:p w14:paraId="63DACE83" w14:textId="77777777" w:rsidR="006F2C93" w:rsidRPr="00C534DA" w:rsidRDefault="006F2C93" w:rsidP="00E66552">
            <w:pPr>
              <w:jc w:val="center"/>
              <w:rPr>
                <w:sz w:val="24"/>
                <w:szCs w:val="24"/>
              </w:rPr>
            </w:pPr>
          </w:p>
        </w:tc>
      </w:tr>
      <w:tr w:rsidR="006F2C93" w:rsidRPr="00C534DA" w14:paraId="16F8878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EF60DA0" w14:textId="77777777" w:rsidR="006F2C93" w:rsidRPr="00C534DA" w:rsidRDefault="006F2C93" w:rsidP="00E66552">
            <w:pPr>
              <w:rPr>
                <w:sz w:val="24"/>
                <w:szCs w:val="24"/>
              </w:rPr>
            </w:pPr>
            <w:r w:rsidRPr="00C534DA">
              <w:rPr>
                <w:sz w:val="24"/>
                <w:szCs w:val="24"/>
              </w:rPr>
              <w:t xml:space="preserve"> 30</w:t>
            </w:r>
          </w:p>
        </w:tc>
        <w:tc>
          <w:tcPr>
            <w:tcW w:w="1701" w:type="dxa"/>
            <w:tcBorders>
              <w:top w:val="single" w:sz="4" w:space="0" w:color="auto"/>
              <w:bottom w:val="single" w:sz="4" w:space="0" w:color="auto"/>
            </w:tcBorders>
            <w:vAlign w:val="center"/>
          </w:tcPr>
          <w:p w14:paraId="7075A430" w14:textId="77777777" w:rsidR="006F2C93" w:rsidRPr="00C534DA" w:rsidRDefault="006F2C93" w:rsidP="00E66552">
            <w:pPr>
              <w:rPr>
                <w:sz w:val="24"/>
                <w:szCs w:val="24"/>
                <w:lang w:val="en-US"/>
              </w:rPr>
            </w:pPr>
            <w:r w:rsidRPr="00C534DA">
              <w:rPr>
                <w:sz w:val="24"/>
                <w:szCs w:val="24"/>
                <w:lang w:val="en-US"/>
              </w:rPr>
              <w:t>CP15A</w:t>
            </w:r>
          </w:p>
          <w:p w14:paraId="6C28C96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3C2AFDB" w14:textId="77777777" w:rsidR="006F2C93" w:rsidRPr="00C534DA" w:rsidRDefault="006F2C93" w:rsidP="00E66552">
            <w:pPr>
              <w:adjustRightInd w:val="0"/>
              <w:rPr>
                <w:sz w:val="24"/>
                <w:szCs w:val="24"/>
              </w:rPr>
            </w:pPr>
            <w:r w:rsidRPr="00C534DA">
              <w:rPr>
                <w:sz w:val="24"/>
                <w:szCs w:val="24"/>
              </w:rPr>
              <w:t>Montarea  placutelor prefabricate din beton armat peste canale cu volum intre 0,02 - 0,05 mc inclusiv (Укладка сборных ж/б плит по каналам, объемом между 0,02-0,05 м3 включительно) ( опорная  подушка  ОП1 )</w:t>
            </w:r>
          </w:p>
          <w:p w14:paraId="0EE15D1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6BE2BC6"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8A25000" w14:textId="77777777" w:rsidR="006F2C93" w:rsidRPr="00C534DA" w:rsidRDefault="006F2C93" w:rsidP="00E66552">
            <w:pPr>
              <w:adjustRightInd w:val="0"/>
              <w:jc w:val="center"/>
              <w:rPr>
                <w:rFonts w:ascii="Arial CYR" w:hAnsi="Arial CYR" w:cs="Arial CYR"/>
                <w:sz w:val="24"/>
                <w:szCs w:val="24"/>
              </w:rPr>
            </w:pPr>
            <w:r w:rsidRPr="00C534DA">
              <w:rPr>
                <w:sz w:val="24"/>
                <w:szCs w:val="24"/>
              </w:rPr>
              <w:t>24,0000</w:t>
            </w:r>
          </w:p>
          <w:p w14:paraId="05E4009F" w14:textId="77777777" w:rsidR="006F2C93" w:rsidRPr="00C534DA" w:rsidRDefault="006F2C93" w:rsidP="00E66552">
            <w:pPr>
              <w:jc w:val="center"/>
              <w:rPr>
                <w:sz w:val="24"/>
                <w:szCs w:val="24"/>
              </w:rPr>
            </w:pPr>
          </w:p>
        </w:tc>
      </w:tr>
      <w:tr w:rsidR="006F2C93" w:rsidRPr="00C534DA" w14:paraId="5792C77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748050" w14:textId="77777777" w:rsidR="006F2C93" w:rsidRPr="00C534DA" w:rsidRDefault="006F2C93"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2B6B6C55" w14:textId="77777777" w:rsidR="006F2C93" w:rsidRPr="00C534DA" w:rsidRDefault="006F2C93" w:rsidP="00E66552">
            <w:pPr>
              <w:rPr>
                <w:sz w:val="24"/>
                <w:szCs w:val="24"/>
                <w:lang w:val="en-US"/>
              </w:rPr>
            </w:pPr>
            <w:r w:rsidRPr="00C534DA">
              <w:rPr>
                <w:sz w:val="24"/>
                <w:szCs w:val="24"/>
                <w:lang w:val="en-US"/>
              </w:rPr>
              <w:t>CP15A</w:t>
            </w:r>
          </w:p>
          <w:p w14:paraId="5327C89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8479FFA" w14:textId="77777777" w:rsidR="006F2C93" w:rsidRPr="00C534DA" w:rsidRDefault="006F2C93" w:rsidP="00E66552">
            <w:pPr>
              <w:adjustRightInd w:val="0"/>
              <w:rPr>
                <w:sz w:val="24"/>
                <w:szCs w:val="24"/>
              </w:rPr>
            </w:pPr>
            <w:r w:rsidRPr="00C534DA">
              <w:rPr>
                <w:sz w:val="24"/>
                <w:szCs w:val="24"/>
              </w:rPr>
              <w:t>Montarea  placutelor prefabricate din beton armat peste canale cu volum intre 0,02 - 0,05 mc inclusiv (Укладка сборных ж/б плит по каналам, объемом между 0,02-0,05 м3 включительно) ( подкладка  ПП3 )</w:t>
            </w:r>
          </w:p>
          <w:p w14:paraId="2ED1001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2FDCDD3"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DCDCC19" w14:textId="77777777" w:rsidR="006F2C93" w:rsidRPr="00C534DA" w:rsidRDefault="006F2C93" w:rsidP="00E66552">
            <w:pPr>
              <w:adjustRightInd w:val="0"/>
              <w:jc w:val="center"/>
              <w:rPr>
                <w:rFonts w:ascii="Arial CYR" w:hAnsi="Arial CYR" w:cs="Arial CYR"/>
                <w:sz w:val="24"/>
                <w:szCs w:val="24"/>
              </w:rPr>
            </w:pPr>
            <w:r w:rsidRPr="00C534DA">
              <w:rPr>
                <w:sz w:val="24"/>
                <w:szCs w:val="24"/>
              </w:rPr>
              <w:t>11,0000</w:t>
            </w:r>
          </w:p>
          <w:p w14:paraId="5B1BE0FA" w14:textId="77777777" w:rsidR="006F2C93" w:rsidRPr="00C534DA" w:rsidRDefault="006F2C93" w:rsidP="00E66552">
            <w:pPr>
              <w:jc w:val="center"/>
              <w:rPr>
                <w:sz w:val="24"/>
                <w:szCs w:val="24"/>
              </w:rPr>
            </w:pPr>
          </w:p>
        </w:tc>
      </w:tr>
      <w:tr w:rsidR="006F2C93" w:rsidRPr="00C534DA" w14:paraId="55A8BFB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F9EDC1" w14:textId="77777777" w:rsidR="006F2C93" w:rsidRPr="00C534DA" w:rsidRDefault="006F2C93"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7322C553" w14:textId="77777777" w:rsidR="006F2C93" w:rsidRPr="00C534DA" w:rsidRDefault="006F2C93" w:rsidP="00E66552">
            <w:pPr>
              <w:rPr>
                <w:sz w:val="24"/>
                <w:szCs w:val="24"/>
                <w:lang w:val="en-US"/>
              </w:rPr>
            </w:pPr>
            <w:r w:rsidRPr="00C534DA">
              <w:rPr>
                <w:sz w:val="24"/>
                <w:szCs w:val="24"/>
                <w:lang w:val="en-US"/>
              </w:rPr>
              <w:t>CA03C2</w:t>
            </w:r>
          </w:p>
          <w:p w14:paraId="17F8F48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4CA47D8" w14:textId="77777777" w:rsidR="006F2C93" w:rsidRPr="00C534DA" w:rsidRDefault="006F2C93" w:rsidP="00E66552">
            <w:pPr>
              <w:adjustRightInd w:val="0"/>
              <w:rPr>
                <w:sz w:val="24"/>
                <w:szCs w:val="24"/>
                <w:lang w:val="en-US"/>
              </w:rPr>
            </w:pPr>
            <w:r w:rsidRPr="00C534DA">
              <w:rPr>
                <w:sz w:val="24"/>
                <w:szCs w:val="24"/>
              </w:rPr>
              <w:t xml:space="preserve">Beton turnat in fundatii, socluri, ziduri de sprijin, pereti sub cota zero, preparat cu betoniera pe santier si turnarea cu mijloace clasice beton armat clasa C 10/8 (Bc 10/B 150) (Устройство бетонных фундаментов, цоколей, подпорных стен, стен ниже нулевой отметки, приготовление бетона на бетономешалке на стройплощадке и укладка его типичными </w:t>
            </w:r>
            <w:r w:rsidRPr="00C534DA">
              <w:rPr>
                <w:sz w:val="24"/>
                <w:szCs w:val="24"/>
              </w:rPr>
              <w:lastRenderedPageBreak/>
              <w:t>средствами, железобетон класса...) ( лоток  монолитный  Лм1 )</w:t>
            </w:r>
          </w:p>
          <w:p w14:paraId="1F33110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520C7B5" w14:textId="77777777" w:rsidR="006F2C93" w:rsidRPr="00C534DA" w:rsidRDefault="006F2C93"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559A2AE4" w14:textId="77777777" w:rsidR="006F2C93" w:rsidRPr="00C534DA" w:rsidRDefault="006F2C93" w:rsidP="00E66552">
            <w:pPr>
              <w:adjustRightInd w:val="0"/>
              <w:jc w:val="center"/>
              <w:rPr>
                <w:rFonts w:ascii="Arial CYR" w:hAnsi="Arial CYR" w:cs="Arial CYR"/>
                <w:sz w:val="24"/>
                <w:szCs w:val="24"/>
              </w:rPr>
            </w:pPr>
            <w:r w:rsidRPr="00C534DA">
              <w:rPr>
                <w:sz w:val="24"/>
                <w:szCs w:val="24"/>
              </w:rPr>
              <w:t>0,1240</w:t>
            </w:r>
          </w:p>
          <w:p w14:paraId="166C5941" w14:textId="77777777" w:rsidR="006F2C93" w:rsidRPr="00C534DA" w:rsidRDefault="006F2C93" w:rsidP="00E66552">
            <w:pPr>
              <w:jc w:val="center"/>
              <w:rPr>
                <w:sz w:val="24"/>
                <w:szCs w:val="24"/>
              </w:rPr>
            </w:pPr>
          </w:p>
        </w:tc>
      </w:tr>
      <w:tr w:rsidR="006F2C93" w:rsidRPr="00C534DA" w14:paraId="0266D18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CFDD05" w14:textId="77777777" w:rsidR="006F2C93" w:rsidRPr="00C534DA" w:rsidRDefault="006F2C93"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525EE73A" w14:textId="77777777" w:rsidR="006F2C93" w:rsidRPr="00C534DA" w:rsidRDefault="006F2C93" w:rsidP="00E66552">
            <w:pPr>
              <w:rPr>
                <w:sz w:val="24"/>
                <w:szCs w:val="24"/>
                <w:lang w:val="en-US"/>
              </w:rPr>
            </w:pPr>
            <w:r w:rsidRPr="00C534DA">
              <w:rPr>
                <w:sz w:val="24"/>
                <w:szCs w:val="24"/>
                <w:lang w:val="en-US"/>
              </w:rPr>
              <w:t>CB03A</w:t>
            </w:r>
          </w:p>
          <w:p w14:paraId="1DD970D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9C9C61C" w14:textId="77777777" w:rsidR="006F2C93" w:rsidRPr="00C534DA" w:rsidRDefault="006F2C93" w:rsidP="00E66552">
            <w:pPr>
              <w:adjustRightInd w:val="0"/>
              <w:rPr>
                <w:sz w:val="24"/>
                <w:szCs w:val="24"/>
              </w:rPr>
            </w:pPr>
            <w:r w:rsidRPr="00C534DA">
              <w:rPr>
                <w:sz w:val="24"/>
                <w:szCs w:val="24"/>
              </w:rPr>
              <w:t>Cofraje din panouri refolosibile, cu placaj de 15 mm pentru turnarea betonului in cuzineti, fundatii pahar si fundatii de utilaje inclusiv sprijinirile (Опалубка из вторично 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0CC20541"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A50435E"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4351BD4" w14:textId="77777777" w:rsidR="006F2C93" w:rsidRPr="00C534DA" w:rsidRDefault="006F2C93" w:rsidP="00E66552">
            <w:pPr>
              <w:adjustRightInd w:val="0"/>
              <w:jc w:val="center"/>
              <w:rPr>
                <w:rFonts w:ascii="Arial CYR" w:hAnsi="Arial CYR" w:cs="Arial CYR"/>
                <w:sz w:val="24"/>
                <w:szCs w:val="24"/>
              </w:rPr>
            </w:pPr>
            <w:r w:rsidRPr="00C534DA">
              <w:rPr>
                <w:sz w:val="24"/>
                <w:szCs w:val="24"/>
              </w:rPr>
              <w:t>1,8000</w:t>
            </w:r>
          </w:p>
          <w:p w14:paraId="44797413" w14:textId="77777777" w:rsidR="006F2C93" w:rsidRPr="00C534DA" w:rsidRDefault="006F2C93" w:rsidP="00E66552">
            <w:pPr>
              <w:jc w:val="center"/>
              <w:rPr>
                <w:sz w:val="24"/>
                <w:szCs w:val="24"/>
              </w:rPr>
            </w:pPr>
          </w:p>
        </w:tc>
      </w:tr>
      <w:tr w:rsidR="006F2C93" w:rsidRPr="00C534DA" w14:paraId="14AEC88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7FD1C0" w14:textId="77777777" w:rsidR="006F2C93" w:rsidRPr="00C534DA" w:rsidRDefault="006F2C93"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6B9E79B5" w14:textId="77777777" w:rsidR="006F2C93" w:rsidRPr="00C534DA" w:rsidRDefault="006F2C93" w:rsidP="00E66552">
            <w:pPr>
              <w:rPr>
                <w:sz w:val="24"/>
                <w:szCs w:val="24"/>
                <w:lang w:val="en-US"/>
              </w:rPr>
            </w:pPr>
            <w:r w:rsidRPr="00C534DA">
              <w:rPr>
                <w:sz w:val="24"/>
                <w:szCs w:val="24"/>
                <w:lang w:val="en-US"/>
              </w:rPr>
              <w:t>CC01C</w:t>
            </w:r>
          </w:p>
          <w:p w14:paraId="39B0061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0E7A65C" w14:textId="77777777" w:rsidR="006F2C93" w:rsidRPr="00C534DA" w:rsidRDefault="006F2C93"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41E5DBC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A2C6E21"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589BADD" w14:textId="77777777" w:rsidR="006F2C93" w:rsidRPr="00C534DA" w:rsidRDefault="006F2C93" w:rsidP="00E66552">
            <w:pPr>
              <w:adjustRightInd w:val="0"/>
              <w:jc w:val="center"/>
              <w:rPr>
                <w:rFonts w:ascii="Arial CYR" w:hAnsi="Arial CYR" w:cs="Arial CYR"/>
                <w:sz w:val="24"/>
                <w:szCs w:val="24"/>
              </w:rPr>
            </w:pPr>
            <w:r w:rsidRPr="00C534DA">
              <w:rPr>
                <w:sz w:val="24"/>
                <w:szCs w:val="24"/>
              </w:rPr>
              <w:t>7,2400</w:t>
            </w:r>
          </w:p>
          <w:p w14:paraId="0FD25FB8" w14:textId="77777777" w:rsidR="006F2C93" w:rsidRPr="00C534DA" w:rsidRDefault="006F2C93" w:rsidP="00E66552">
            <w:pPr>
              <w:jc w:val="center"/>
              <w:rPr>
                <w:sz w:val="24"/>
                <w:szCs w:val="24"/>
              </w:rPr>
            </w:pPr>
          </w:p>
        </w:tc>
      </w:tr>
      <w:tr w:rsidR="006F2C93" w:rsidRPr="00C534DA" w14:paraId="0DBA90FB" w14:textId="77777777" w:rsidTr="00E66552">
        <w:tc>
          <w:tcPr>
            <w:tcW w:w="709" w:type="dxa"/>
            <w:tcBorders>
              <w:top w:val="nil"/>
              <w:left w:val="single" w:sz="6" w:space="0" w:color="auto"/>
              <w:bottom w:val="nil"/>
              <w:right w:val="nil"/>
            </w:tcBorders>
          </w:tcPr>
          <w:p w14:paraId="104E81E3"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ED99B76"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6D2DC7F8"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4. Разрез  3 - 3</w:t>
            </w:r>
          </w:p>
          <w:p w14:paraId="105D6796"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6A5BADF2"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5A2D0F8E" w14:textId="77777777" w:rsidR="006F2C93" w:rsidRPr="00C534DA" w:rsidRDefault="006F2C93" w:rsidP="00E66552">
            <w:pPr>
              <w:rPr>
                <w:sz w:val="24"/>
                <w:szCs w:val="24"/>
              </w:rPr>
            </w:pPr>
          </w:p>
        </w:tc>
      </w:tr>
      <w:tr w:rsidR="006F2C93" w:rsidRPr="00C534DA" w14:paraId="304F87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58B138" w14:textId="77777777" w:rsidR="006F2C93" w:rsidRPr="00C534DA" w:rsidRDefault="006F2C93" w:rsidP="00E66552">
            <w:pPr>
              <w:rPr>
                <w:sz w:val="24"/>
                <w:szCs w:val="24"/>
              </w:rPr>
            </w:pPr>
            <w:r w:rsidRPr="00C534DA">
              <w:rPr>
                <w:sz w:val="24"/>
                <w:szCs w:val="24"/>
              </w:rPr>
              <w:t>35</w:t>
            </w:r>
          </w:p>
        </w:tc>
        <w:tc>
          <w:tcPr>
            <w:tcW w:w="1701" w:type="dxa"/>
            <w:tcBorders>
              <w:top w:val="single" w:sz="4" w:space="0" w:color="auto"/>
              <w:bottom w:val="single" w:sz="4" w:space="0" w:color="auto"/>
            </w:tcBorders>
            <w:vAlign w:val="center"/>
          </w:tcPr>
          <w:p w14:paraId="6A93887C" w14:textId="77777777" w:rsidR="006F2C93" w:rsidRPr="00C534DA" w:rsidRDefault="006F2C93" w:rsidP="00E66552">
            <w:pPr>
              <w:rPr>
                <w:sz w:val="24"/>
                <w:szCs w:val="24"/>
                <w:lang w:val="en-US"/>
              </w:rPr>
            </w:pPr>
            <w:r w:rsidRPr="00C534DA">
              <w:rPr>
                <w:sz w:val="24"/>
                <w:szCs w:val="24"/>
                <w:lang w:val="en-US"/>
              </w:rPr>
              <w:t>CA02C</w:t>
            </w:r>
          </w:p>
          <w:p w14:paraId="38E7E06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298A3B7" w14:textId="77777777" w:rsidR="006F2C93" w:rsidRPr="00C534DA" w:rsidRDefault="006F2C93"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В 3,5 )</w:t>
            </w:r>
          </w:p>
          <w:p w14:paraId="24CD643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68A8FC8"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CBAEAE3" w14:textId="77777777" w:rsidR="006F2C93" w:rsidRPr="00C534DA" w:rsidRDefault="006F2C93" w:rsidP="00E66552">
            <w:pPr>
              <w:adjustRightInd w:val="0"/>
              <w:jc w:val="center"/>
              <w:rPr>
                <w:rFonts w:ascii="Arial CYR" w:hAnsi="Arial CYR" w:cs="Arial CYR"/>
                <w:sz w:val="24"/>
                <w:szCs w:val="24"/>
              </w:rPr>
            </w:pPr>
            <w:r w:rsidRPr="00C534DA">
              <w:rPr>
                <w:sz w:val="24"/>
                <w:szCs w:val="24"/>
              </w:rPr>
              <w:t>0,5050</w:t>
            </w:r>
          </w:p>
          <w:p w14:paraId="69D1CA6C" w14:textId="77777777" w:rsidR="006F2C93" w:rsidRPr="00C534DA" w:rsidRDefault="006F2C93" w:rsidP="00E66552">
            <w:pPr>
              <w:jc w:val="center"/>
              <w:rPr>
                <w:sz w:val="24"/>
                <w:szCs w:val="24"/>
              </w:rPr>
            </w:pPr>
          </w:p>
        </w:tc>
      </w:tr>
      <w:tr w:rsidR="006F2C93" w:rsidRPr="00C534DA" w14:paraId="3560CF0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618780A" w14:textId="77777777" w:rsidR="006F2C93" w:rsidRPr="00C534DA" w:rsidRDefault="006F2C93"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23C211EB" w14:textId="77777777" w:rsidR="006F2C93" w:rsidRPr="00C534DA" w:rsidRDefault="006F2C93" w:rsidP="00E66552">
            <w:pPr>
              <w:rPr>
                <w:sz w:val="24"/>
                <w:szCs w:val="24"/>
                <w:lang w:val="en-US"/>
              </w:rPr>
            </w:pPr>
            <w:r w:rsidRPr="00C534DA">
              <w:rPr>
                <w:sz w:val="24"/>
                <w:szCs w:val="24"/>
                <w:lang w:val="en-US"/>
              </w:rPr>
              <w:t>CP16A</w:t>
            </w:r>
          </w:p>
          <w:p w14:paraId="673628A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3C19489" w14:textId="77777777" w:rsidR="006F2C93" w:rsidRPr="00C534DA" w:rsidRDefault="006F2C93" w:rsidP="00E66552">
            <w:pPr>
              <w:adjustRightInd w:val="0"/>
              <w:rPr>
                <w:sz w:val="24"/>
                <w:szCs w:val="24"/>
                <w:lang w:val="en-US"/>
              </w:rPr>
            </w:pPr>
            <w:r w:rsidRPr="00C534DA">
              <w:rPr>
                <w:sz w:val="24"/>
                <w:szCs w:val="24"/>
                <w:lang w:val="en-US"/>
              </w:rPr>
              <w:t xml:space="preserve">Montarea  elementelor de tip L sau U prefabricate din beton armat pentru canale (termice, pentru termoficare, de cablaje etc.) </w:t>
            </w:r>
            <w:r w:rsidRPr="00C534DA">
              <w:rPr>
                <w:sz w:val="24"/>
                <w:szCs w:val="24"/>
              </w:rPr>
              <w:t>(Установка сборных ж/б элементов типа L или U для каналов (тепловых, для теплоснабжения, для кабелей и т.д.) ( лоток  Л2-15 )</w:t>
            </w:r>
          </w:p>
          <w:p w14:paraId="546C22C3"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37E6842"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3728884"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4BEBEFF1" w14:textId="77777777" w:rsidR="006F2C93" w:rsidRPr="00C534DA" w:rsidRDefault="006F2C93" w:rsidP="00E66552">
            <w:pPr>
              <w:jc w:val="center"/>
              <w:rPr>
                <w:sz w:val="24"/>
                <w:szCs w:val="24"/>
              </w:rPr>
            </w:pPr>
          </w:p>
        </w:tc>
      </w:tr>
      <w:tr w:rsidR="006F2C93" w:rsidRPr="00C534DA" w14:paraId="27140D0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DF367FB" w14:textId="77777777" w:rsidR="006F2C93" w:rsidRPr="00C534DA" w:rsidRDefault="006F2C93"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5DE8EE9C" w14:textId="77777777" w:rsidR="006F2C93" w:rsidRPr="00C534DA" w:rsidRDefault="006F2C93" w:rsidP="00E66552">
            <w:pPr>
              <w:rPr>
                <w:sz w:val="24"/>
                <w:szCs w:val="24"/>
                <w:lang w:val="en-US"/>
              </w:rPr>
            </w:pPr>
            <w:r w:rsidRPr="00C534DA">
              <w:rPr>
                <w:sz w:val="24"/>
                <w:szCs w:val="24"/>
                <w:lang w:val="en-US"/>
              </w:rPr>
              <w:t>CP16A</w:t>
            </w:r>
          </w:p>
          <w:p w14:paraId="4C16BC2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F3BEF38" w14:textId="77777777" w:rsidR="006F2C93" w:rsidRPr="00C534DA" w:rsidRDefault="006F2C93" w:rsidP="00E66552">
            <w:pPr>
              <w:adjustRightInd w:val="0"/>
              <w:rPr>
                <w:sz w:val="24"/>
                <w:szCs w:val="24"/>
                <w:lang w:val="en-US"/>
              </w:rPr>
            </w:pPr>
            <w:r w:rsidRPr="00C534DA">
              <w:rPr>
                <w:sz w:val="24"/>
                <w:szCs w:val="24"/>
                <w:lang w:val="en-US"/>
              </w:rPr>
              <w:t xml:space="preserve">Montarea  elementelor de tip L sau U prefabricate din beton armat pentru canale (termice, pentru termoficare, de cablaje etc.) </w:t>
            </w:r>
            <w:r w:rsidRPr="00C534DA">
              <w:rPr>
                <w:sz w:val="24"/>
                <w:szCs w:val="24"/>
              </w:rPr>
              <w:t>(Установка сборных ж/б элементов типа L или U для каналов (тепловых, для теплоснабжения, для кабелей и т.д.) ( лоток  Л2д-15 )</w:t>
            </w:r>
          </w:p>
          <w:p w14:paraId="5954F7C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BB29597"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D2184D7" w14:textId="77777777" w:rsidR="006F2C93" w:rsidRPr="00C534DA" w:rsidRDefault="006F2C93" w:rsidP="00E66552">
            <w:pPr>
              <w:adjustRightInd w:val="0"/>
              <w:jc w:val="center"/>
              <w:rPr>
                <w:rFonts w:ascii="Arial CYR" w:hAnsi="Arial CYR" w:cs="Arial CYR"/>
                <w:sz w:val="24"/>
                <w:szCs w:val="24"/>
              </w:rPr>
            </w:pPr>
            <w:r w:rsidRPr="00C534DA">
              <w:rPr>
                <w:sz w:val="24"/>
                <w:szCs w:val="24"/>
              </w:rPr>
              <w:t>3,0000</w:t>
            </w:r>
          </w:p>
          <w:p w14:paraId="09F214C9" w14:textId="77777777" w:rsidR="006F2C93" w:rsidRPr="00C534DA" w:rsidRDefault="006F2C93" w:rsidP="00E66552">
            <w:pPr>
              <w:jc w:val="center"/>
              <w:rPr>
                <w:sz w:val="24"/>
                <w:szCs w:val="24"/>
              </w:rPr>
            </w:pPr>
          </w:p>
        </w:tc>
      </w:tr>
      <w:tr w:rsidR="006F2C93" w:rsidRPr="00C534DA" w14:paraId="27CF14C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745A81A" w14:textId="77777777" w:rsidR="006F2C93" w:rsidRPr="00C534DA" w:rsidRDefault="006F2C93"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564EDB5D" w14:textId="77777777" w:rsidR="006F2C93" w:rsidRPr="00C534DA" w:rsidRDefault="006F2C93" w:rsidP="00E66552">
            <w:pPr>
              <w:rPr>
                <w:sz w:val="24"/>
                <w:szCs w:val="24"/>
                <w:lang w:val="en-US"/>
              </w:rPr>
            </w:pPr>
            <w:r w:rsidRPr="00C534DA">
              <w:rPr>
                <w:sz w:val="24"/>
                <w:szCs w:val="24"/>
                <w:lang w:val="en-US"/>
              </w:rPr>
              <w:t>CP15A</w:t>
            </w:r>
          </w:p>
          <w:p w14:paraId="2A426A8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0FDC4E3" w14:textId="77777777" w:rsidR="006F2C93" w:rsidRPr="00C534DA" w:rsidRDefault="006F2C93" w:rsidP="00E66552">
            <w:pPr>
              <w:adjustRightInd w:val="0"/>
              <w:rPr>
                <w:sz w:val="24"/>
                <w:szCs w:val="24"/>
              </w:rPr>
            </w:pPr>
            <w:r w:rsidRPr="00C534DA">
              <w:rPr>
                <w:sz w:val="24"/>
                <w:szCs w:val="24"/>
              </w:rPr>
              <w:t xml:space="preserve">Montarea  placutelor prefabricate din beton armat peste canale cu volum intre 0,02 - 0,05 mc inclusiv (Укладка сборных ж/б плит по </w:t>
            </w:r>
            <w:r w:rsidRPr="00C534DA">
              <w:rPr>
                <w:sz w:val="24"/>
                <w:szCs w:val="24"/>
              </w:rPr>
              <w:lastRenderedPageBreak/>
              <w:t>каналам, объемом между 0,02-0,05 м3 включительно) ( плита  П4-15 )</w:t>
            </w:r>
          </w:p>
          <w:p w14:paraId="32771E5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ED4D730" w14:textId="77777777" w:rsidR="006F2C93" w:rsidRPr="00C534DA" w:rsidRDefault="006F2C93"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66501A83"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10,0000</w:t>
            </w:r>
          </w:p>
          <w:p w14:paraId="2A15F7C5" w14:textId="77777777" w:rsidR="006F2C93" w:rsidRPr="00C534DA" w:rsidRDefault="006F2C93" w:rsidP="00E66552">
            <w:pPr>
              <w:jc w:val="center"/>
              <w:rPr>
                <w:sz w:val="24"/>
                <w:szCs w:val="24"/>
              </w:rPr>
            </w:pPr>
          </w:p>
        </w:tc>
      </w:tr>
      <w:tr w:rsidR="006F2C93" w:rsidRPr="00C534DA" w14:paraId="63ABBE9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5D4327" w14:textId="77777777" w:rsidR="006F2C93" w:rsidRPr="00C534DA" w:rsidRDefault="006F2C93" w:rsidP="00E66552">
            <w:pPr>
              <w:rPr>
                <w:sz w:val="24"/>
                <w:szCs w:val="24"/>
              </w:rPr>
            </w:pPr>
            <w:r w:rsidRPr="00C534DA">
              <w:rPr>
                <w:sz w:val="24"/>
                <w:szCs w:val="24"/>
              </w:rPr>
              <w:t xml:space="preserve"> 39</w:t>
            </w:r>
          </w:p>
        </w:tc>
        <w:tc>
          <w:tcPr>
            <w:tcW w:w="1701" w:type="dxa"/>
            <w:tcBorders>
              <w:top w:val="single" w:sz="4" w:space="0" w:color="auto"/>
              <w:bottom w:val="single" w:sz="4" w:space="0" w:color="auto"/>
            </w:tcBorders>
            <w:vAlign w:val="center"/>
          </w:tcPr>
          <w:p w14:paraId="6AE60ABA" w14:textId="77777777" w:rsidR="006F2C93" w:rsidRPr="00C534DA" w:rsidRDefault="006F2C93" w:rsidP="00E66552">
            <w:pPr>
              <w:rPr>
                <w:sz w:val="24"/>
                <w:szCs w:val="24"/>
                <w:lang w:val="en-US"/>
              </w:rPr>
            </w:pPr>
            <w:r w:rsidRPr="00C534DA">
              <w:rPr>
                <w:sz w:val="24"/>
                <w:szCs w:val="24"/>
                <w:lang w:val="en-US"/>
              </w:rPr>
              <w:t>CP15A</w:t>
            </w:r>
          </w:p>
          <w:p w14:paraId="1636806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3E99D01" w14:textId="77777777" w:rsidR="006F2C93" w:rsidRPr="00C534DA" w:rsidRDefault="006F2C93" w:rsidP="00E66552">
            <w:pPr>
              <w:adjustRightInd w:val="0"/>
              <w:rPr>
                <w:sz w:val="24"/>
                <w:szCs w:val="24"/>
              </w:rPr>
            </w:pPr>
            <w:r w:rsidRPr="00C534DA">
              <w:rPr>
                <w:sz w:val="24"/>
                <w:szCs w:val="24"/>
              </w:rPr>
              <w:t>Montarea  placutelor prefabricate din beton armat peste canale cu volum intre 0,02 - 0,05 mc inclusiv (Укладка сборных ж/б плит по каналам, объемом между 0,02-0,05 м3 включительно) ( опорная  подушка  ОП1 )</w:t>
            </w:r>
          </w:p>
          <w:p w14:paraId="74390D2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BBB3AB5"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8C816FB" w14:textId="77777777" w:rsidR="006F2C93" w:rsidRPr="00C534DA" w:rsidRDefault="006F2C93" w:rsidP="00E66552">
            <w:pPr>
              <w:adjustRightInd w:val="0"/>
              <w:jc w:val="center"/>
              <w:rPr>
                <w:rFonts w:ascii="Arial CYR" w:hAnsi="Arial CYR" w:cs="Arial CYR"/>
                <w:sz w:val="24"/>
                <w:szCs w:val="24"/>
              </w:rPr>
            </w:pPr>
            <w:r w:rsidRPr="00C534DA">
              <w:rPr>
                <w:sz w:val="24"/>
                <w:szCs w:val="24"/>
              </w:rPr>
              <w:t>8,0000</w:t>
            </w:r>
          </w:p>
          <w:p w14:paraId="5F26843B" w14:textId="77777777" w:rsidR="006F2C93" w:rsidRPr="00C534DA" w:rsidRDefault="006F2C93" w:rsidP="00E66552">
            <w:pPr>
              <w:jc w:val="center"/>
              <w:rPr>
                <w:sz w:val="24"/>
                <w:szCs w:val="24"/>
              </w:rPr>
            </w:pPr>
          </w:p>
        </w:tc>
      </w:tr>
      <w:tr w:rsidR="006F2C93" w:rsidRPr="00C534DA" w14:paraId="3FC5909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EBBD464" w14:textId="77777777" w:rsidR="006F2C93" w:rsidRPr="00C534DA" w:rsidRDefault="006F2C93"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16CFCDE2" w14:textId="77777777" w:rsidR="006F2C93" w:rsidRPr="00C534DA" w:rsidRDefault="006F2C93" w:rsidP="00E66552">
            <w:pPr>
              <w:rPr>
                <w:sz w:val="24"/>
                <w:szCs w:val="24"/>
                <w:lang w:val="en-US"/>
              </w:rPr>
            </w:pPr>
            <w:r w:rsidRPr="00C534DA">
              <w:rPr>
                <w:sz w:val="24"/>
                <w:szCs w:val="24"/>
                <w:lang w:val="en-US"/>
              </w:rPr>
              <w:t>CP15A</w:t>
            </w:r>
          </w:p>
          <w:p w14:paraId="3D1A0A8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B11C192" w14:textId="77777777" w:rsidR="006F2C93" w:rsidRPr="00C534DA" w:rsidRDefault="006F2C93" w:rsidP="00E66552">
            <w:pPr>
              <w:adjustRightInd w:val="0"/>
              <w:rPr>
                <w:sz w:val="24"/>
                <w:szCs w:val="24"/>
              </w:rPr>
            </w:pPr>
            <w:r w:rsidRPr="00C534DA">
              <w:rPr>
                <w:sz w:val="24"/>
                <w:szCs w:val="24"/>
              </w:rPr>
              <w:t>Montarea  placutelor prefabricate din beton armat peste canale cu volum intre 0,02 - 0,05 mc inclusiv (Укладка сборных ж/б плит по каналам, объемом между 0,02-0,05 м3 включительно) ( подкладка  ПП3 )</w:t>
            </w:r>
          </w:p>
          <w:p w14:paraId="633BB52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4A2C04B"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2B7A627"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0A6E2D1E" w14:textId="77777777" w:rsidR="006F2C93" w:rsidRPr="00C534DA" w:rsidRDefault="006F2C93" w:rsidP="00E66552">
            <w:pPr>
              <w:jc w:val="center"/>
              <w:rPr>
                <w:sz w:val="24"/>
                <w:szCs w:val="24"/>
              </w:rPr>
            </w:pPr>
          </w:p>
        </w:tc>
      </w:tr>
      <w:tr w:rsidR="006F2C93" w:rsidRPr="00C534DA" w14:paraId="4F940B9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49EA7F" w14:textId="77777777" w:rsidR="006F2C93" w:rsidRPr="00C534DA" w:rsidRDefault="006F2C93" w:rsidP="00E66552">
            <w:pPr>
              <w:rPr>
                <w:sz w:val="24"/>
                <w:szCs w:val="24"/>
              </w:rPr>
            </w:pPr>
            <w:r w:rsidRPr="00C534DA">
              <w:rPr>
                <w:sz w:val="24"/>
                <w:szCs w:val="24"/>
              </w:rPr>
              <w:t xml:space="preserve"> 41</w:t>
            </w:r>
          </w:p>
        </w:tc>
        <w:tc>
          <w:tcPr>
            <w:tcW w:w="1701" w:type="dxa"/>
            <w:tcBorders>
              <w:top w:val="single" w:sz="4" w:space="0" w:color="auto"/>
              <w:bottom w:val="single" w:sz="4" w:space="0" w:color="auto"/>
            </w:tcBorders>
            <w:vAlign w:val="center"/>
          </w:tcPr>
          <w:p w14:paraId="43B5CF98" w14:textId="77777777" w:rsidR="006F2C93" w:rsidRPr="00C534DA" w:rsidRDefault="006F2C93" w:rsidP="00E66552">
            <w:pPr>
              <w:rPr>
                <w:sz w:val="24"/>
                <w:szCs w:val="24"/>
                <w:lang w:val="en-US"/>
              </w:rPr>
            </w:pPr>
            <w:r w:rsidRPr="00C534DA">
              <w:rPr>
                <w:sz w:val="24"/>
                <w:szCs w:val="24"/>
                <w:lang w:val="en-US"/>
              </w:rPr>
              <w:t>CL18A</w:t>
            </w:r>
          </w:p>
          <w:p w14:paraId="30E9E2A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7A99BE8" w14:textId="77777777" w:rsidR="006F2C93" w:rsidRPr="00C534DA" w:rsidRDefault="006F2C93"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w:t>
            </w:r>
          </w:p>
          <w:p w14:paraId="60CEC85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7E82F6E"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17084E6" w14:textId="77777777" w:rsidR="006F2C93" w:rsidRPr="00C534DA" w:rsidRDefault="006F2C93" w:rsidP="00E66552">
            <w:pPr>
              <w:adjustRightInd w:val="0"/>
              <w:jc w:val="center"/>
              <w:rPr>
                <w:rFonts w:ascii="Arial CYR" w:hAnsi="Arial CYR" w:cs="Arial CYR"/>
                <w:sz w:val="24"/>
                <w:szCs w:val="24"/>
              </w:rPr>
            </w:pPr>
            <w:r w:rsidRPr="00C534DA">
              <w:rPr>
                <w:sz w:val="24"/>
                <w:szCs w:val="24"/>
              </w:rPr>
              <w:t>2,1500</w:t>
            </w:r>
          </w:p>
          <w:p w14:paraId="74A741CB" w14:textId="77777777" w:rsidR="006F2C93" w:rsidRPr="00C534DA" w:rsidRDefault="006F2C93" w:rsidP="00E66552">
            <w:pPr>
              <w:jc w:val="center"/>
              <w:rPr>
                <w:sz w:val="24"/>
                <w:szCs w:val="24"/>
              </w:rPr>
            </w:pPr>
          </w:p>
        </w:tc>
      </w:tr>
      <w:tr w:rsidR="006F2C93" w:rsidRPr="00C534DA" w14:paraId="3AEA9991" w14:textId="77777777" w:rsidTr="00E66552">
        <w:tc>
          <w:tcPr>
            <w:tcW w:w="709" w:type="dxa"/>
            <w:tcBorders>
              <w:top w:val="nil"/>
              <w:left w:val="single" w:sz="6" w:space="0" w:color="auto"/>
              <w:bottom w:val="nil"/>
              <w:right w:val="nil"/>
            </w:tcBorders>
          </w:tcPr>
          <w:p w14:paraId="7D8CBF92"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1B9E3495"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1F540B60"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5. Разрез  4 - 4</w:t>
            </w:r>
          </w:p>
          <w:p w14:paraId="76453425"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57EE5A37"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6E07C3AC" w14:textId="77777777" w:rsidR="006F2C93" w:rsidRPr="00C534DA" w:rsidRDefault="006F2C93" w:rsidP="00E66552">
            <w:pPr>
              <w:rPr>
                <w:sz w:val="24"/>
                <w:szCs w:val="24"/>
              </w:rPr>
            </w:pPr>
          </w:p>
        </w:tc>
      </w:tr>
      <w:tr w:rsidR="006F2C93" w:rsidRPr="00C534DA" w14:paraId="46A4E57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1221B9" w14:textId="77777777" w:rsidR="006F2C93" w:rsidRPr="00C534DA" w:rsidRDefault="006F2C93" w:rsidP="00E66552">
            <w:pPr>
              <w:rPr>
                <w:sz w:val="24"/>
                <w:szCs w:val="24"/>
              </w:rPr>
            </w:pPr>
            <w:r w:rsidRPr="00C534DA">
              <w:rPr>
                <w:sz w:val="24"/>
                <w:szCs w:val="24"/>
              </w:rPr>
              <w:t>42</w:t>
            </w:r>
          </w:p>
        </w:tc>
        <w:tc>
          <w:tcPr>
            <w:tcW w:w="1701" w:type="dxa"/>
            <w:tcBorders>
              <w:top w:val="single" w:sz="4" w:space="0" w:color="auto"/>
              <w:bottom w:val="single" w:sz="4" w:space="0" w:color="auto"/>
            </w:tcBorders>
            <w:vAlign w:val="center"/>
          </w:tcPr>
          <w:p w14:paraId="33A48C13" w14:textId="77777777" w:rsidR="006F2C93" w:rsidRPr="00C534DA" w:rsidRDefault="006F2C93" w:rsidP="00E66552">
            <w:pPr>
              <w:rPr>
                <w:sz w:val="24"/>
                <w:szCs w:val="24"/>
                <w:lang w:val="en-US"/>
              </w:rPr>
            </w:pPr>
            <w:r w:rsidRPr="00C534DA">
              <w:rPr>
                <w:sz w:val="24"/>
                <w:szCs w:val="24"/>
                <w:lang w:val="en-US"/>
              </w:rPr>
              <w:t>TsA02B</w:t>
            </w:r>
          </w:p>
          <w:p w14:paraId="4A9E94E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0C29617" w14:textId="77777777" w:rsidR="006F2C93" w:rsidRPr="00C534DA" w:rsidRDefault="006F2C93" w:rsidP="00E66552">
            <w:pPr>
              <w:adjustRightInd w:val="0"/>
              <w:rPr>
                <w:sz w:val="24"/>
                <w:szCs w:val="24"/>
              </w:rPr>
            </w:pPr>
            <w:r w:rsidRPr="00C534DA">
              <w:rPr>
                <w:sz w:val="24"/>
                <w:szCs w:val="24"/>
              </w:rPr>
              <w:t xml:space="preserve">Sapatura manuala de pamint in spatii limitate, avind sub 1,00 m sau peste 1,00 m latime, executata fara sprijiniri, cu taluz vertical, la fundatii, canale, subsoluri, drenuri, trepte de infratire, in pamint necoeziv sau slab coeziv adincime &lt; 0,75 m teren mijlociu (Разработка грунта вручную в стесненных условиях, шириной до 1 м или более 1 м, без подпорок, с вертикальными откосами, в фундаментах,  траншеях,  подвалах, ступенях, в несвязанных или малосвязанных грунтах, глубиной &lt; 0,75 м, средний грунт) </w:t>
            </w:r>
          </w:p>
          <w:p w14:paraId="0404D11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7D625F0"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D7A4612"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1,0100</w:t>
            </w:r>
          </w:p>
          <w:p w14:paraId="56DF113B" w14:textId="77777777" w:rsidR="006F2C93" w:rsidRPr="00C534DA" w:rsidRDefault="006F2C93" w:rsidP="00E66552">
            <w:pPr>
              <w:jc w:val="center"/>
              <w:rPr>
                <w:sz w:val="24"/>
                <w:szCs w:val="24"/>
              </w:rPr>
            </w:pPr>
          </w:p>
        </w:tc>
      </w:tr>
      <w:tr w:rsidR="006F2C93" w:rsidRPr="00C534DA" w14:paraId="5A871A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03E8B0" w14:textId="77777777" w:rsidR="006F2C93" w:rsidRPr="00C534DA" w:rsidRDefault="006F2C93" w:rsidP="00E66552">
            <w:pPr>
              <w:rPr>
                <w:sz w:val="24"/>
                <w:szCs w:val="24"/>
              </w:rPr>
            </w:pPr>
            <w:r w:rsidRPr="00C534DA">
              <w:rPr>
                <w:sz w:val="24"/>
                <w:szCs w:val="24"/>
              </w:rPr>
              <w:t xml:space="preserve"> 43</w:t>
            </w:r>
          </w:p>
        </w:tc>
        <w:tc>
          <w:tcPr>
            <w:tcW w:w="1701" w:type="dxa"/>
            <w:tcBorders>
              <w:top w:val="single" w:sz="4" w:space="0" w:color="auto"/>
              <w:bottom w:val="single" w:sz="4" w:space="0" w:color="auto"/>
            </w:tcBorders>
            <w:vAlign w:val="center"/>
          </w:tcPr>
          <w:p w14:paraId="14027557" w14:textId="77777777" w:rsidR="006F2C93" w:rsidRPr="00C534DA" w:rsidRDefault="006F2C93" w:rsidP="00E66552">
            <w:pPr>
              <w:rPr>
                <w:sz w:val="24"/>
                <w:szCs w:val="24"/>
                <w:lang w:val="en-US"/>
              </w:rPr>
            </w:pPr>
            <w:r w:rsidRPr="00C534DA">
              <w:rPr>
                <w:sz w:val="24"/>
                <w:szCs w:val="24"/>
                <w:lang w:val="en-US"/>
              </w:rPr>
              <w:t>CA03C2</w:t>
            </w:r>
          </w:p>
          <w:p w14:paraId="3D5C566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A6CB346" w14:textId="77777777" w:rsidR="006F2C93" w:rsidRPr="00C534DA" w:rsidRDefault="006F2C93" w:rsidP="00E66552">
            <w:pPr>
              <w:adjustRightInd w:val="0"/>
              <w:rPr>
                <w:sz w:val="24"/>
                <w:szCs w:val="24"/>
                <w:lang w:val="en-US"/>
              </w:rPr>
            </w:pPr>
            <w:r w:rsidRPr="00C534DA">
              <w:rPr>
                <w:sz w:val="24"/>
                <w:szCs w:val="24"/>
              </w:rPr>
              <w:t>Beton turnat in fundatii, socluri, ziduri de sprijin, pereti sub cota zero, preparat cu betoniera pe santier si turnarea cu mijloace clasice beton armat clasa C 10/8 (Bc 10/B 150) (Устройство бетонных фундаментов, цоколей, подпорных стен, стен ниже нулевой отметки, приготовление бетона на бетономешалке на стройплощадке и укладка его типичными средствами, железобетон класса...) ( фундамент  Фм1 )</w:t>
            </w:r>
          </w:p>
          <w:p w14:paraId="57263AD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0ABABE8"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4EEDBC5"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1,0100</w:t>
            </w:r>
          </w:p>
          <w:p w14:paraId="5A71CB0A" w14:textId="77777777" w:rsidR="006F2C93" w:rsidRPr="00C534DA" w:rsidRDefault="006F2C93" w:rsidP="00E66552">
            <w:pPr>
              <w:jc w:val="center"/>
              <w:rPr>
                <w:sz w:val="24"/>
                <w:szCs w:val="24"/>
              </w:rPr>
            </w:pPr>
          </w:p>
        </w:tc>
      </w:tr>
      <w:tr w:rsidR="006F2C93" w:rsidRPr="00C534DA" w14:paraId="39BEB0B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C104824" w14:textId="77777777" w:rsidR="006F2C93" w:rsidRPr="00C534DA" w:rsidRDefault="006F2C93" w:rsidP="00E66552">
            <w:pPr>
              <w:rPr>
                <w:sz w:val="24"/>
                <w:szCs w:val="24"/>
              </w:rPr>
            </w:pPr>
            <w:r w:rsidRPr="00C534DA">
              <w:rPr>
                <w:sz w:val="24"/>
                <w:szCs w:val="24"/>
              </w:rPr>
              <w:t xml:space="preserve"> 44</w:t>
            </w:r>
          </w:p>
        </w:tc>
        <w:tc>
          <w:tcPr>
            <w:tcW w:w="1701" w:type="dxa"/>
            <w:tcBorders>
              <w:top w:val="single" w:sz="4" w:space="0" w:color="auto"/>
              <w:bottom w:val="single" w:sz="4" w:space="0" w:color="auto"/>
            </w:tcBorders>
            <w:vAlign w:val="center"/>
          </w:tcPr>
          <w:p w14:paraId="67AC43EC" w14:textId="77777777" w:rsidR="006F2C93" w:rsidRPr="00C534DA" w:rsidRDefault="006F2C93" w:rsidP="00E66552">
            <w:pPr>
              <w:rPr>
                <w:sz w:val="24"/>
                <w:szCs w:val="24"/>
                <w:lang w:val="en-US"/>
              </w:rPr>
            </w:pPr>
            <w:r w:rsidRPr="00C534DA">
              <w:rPr>
                <w:sz w:val="24"/>
                <w:szCs w:val="24"/>
                <w:lang w:val="en-US"/>
              </w:rPr>
              <w:t>CB03A</w:t>
            </w:r>
          </w:p>
          <w:p w14:paraId="56B6B37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A0EAF72" w14:textId="77777777" w:rsidR="006F2C93" w:rsidRPr="00C534DA" w:rsidRDefault="006F2C93" w:rsidP="00E66552">
            <w:pPr>
              <w:adjustRightInd w:val="0"/>
              <w:rPr>
                <w:sz w:val="24"/>
                <w:szCs w:val="24"/>
              </w:rPr>
            </w:pPr>
            <w:r w:rsidRPr="00C534DA">
              <w:rPr>
                <w:sz w:val="24"/>
                <w:szCs w:val="24"/>
              </w:rPr>
              <w:t xml:space="preserve">Cofraje din panouri refolosibile, cu placaj de 15 mm pentru turnarea betonului in cuzineti, fundatii pahar si fundatii de utilaje inclusiv sprijinirile (Опалубка из вторично </w:t>
            </w:r>
            <w:r w:rsidRPr="00C534DA">
              <w:rPr>
                <w:sz w:val="24"/>
                <w:szCs w:val="24"/>
              </w:rPr>
              <w:lastRenderedPageBreak/>
              <w:t>использованных фанерных щитов толщиной 15 мм для укладки бетона в подушки, стаканы фундаментов и фундаменты под оборудование, включая крепления)</w:t>
            </w:r>
          </w:p>
          <w:p w14:paraId="606D877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4F4003B" w14:textId="77777777" w:rsidR="006F2C93" w:rsidRPr="00C534DA" w:rsidRDefault="006F2C93"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7FB9C340" w14:textId="77777777" w:rsidR="006F2C93" w:rsidRPr="00C534DA" w:rsidRDefault="006F2C93" w:rsidP="00E66552">
            <w:pPr>
              <w:adjustRightInd w:val="0"/>
              <w:jc w:val="center"/>
              <w:rPr>
                <w:rFonts w:ascii="Arial CYR" w:hAnsi="Arial CYR" w:cs="Arial CYR"/>
                <w:sz w:val="24"/>
                <w:szCs w:val="24"/>
              </w:rPr>
            </w:pPr>
            <w:r w:rsidRPr="00C534DA">
              <w:rPr>
                <w:sz w:val="24"/>
                <w:szCs w:val="24"/>
              </w:rPr>
              <w:t>1,4400</w:t>
            </w:r>
          </w:p>
          <w:p w14:paraId="14847D11" w14:textId="77777777" w:rsidR="006F2C93" w:rsidRPr="00C534DA" w:rsidRDefault="006F2C93" w:rsidP="00E66552">
            <w:pPr>
              <w:jc w:val="center"/>
              <w:rPr>
                <w:sz w:val="24"/>
                <w:szCs w:val="24"/>
              </w:rPr>
            </w:pPr>
          </w:p>
        </w:tc>
      </w:tr>
      <w:tr w:rsidR="006F2C93" w:rsidRPr="00C534DA" w14:paraId="2081199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8F525F" w14:textId="77777777" w:rsidR="006F2C93" w:rsidRPr="00C534DA" w:rsidRDefault="006F2C93"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0C57EF31" w14:textId="77777777" w:rsidR="006F2C93" w:rsidRPr="00C534DA" w:rsidRDefault="006F2C93" w:rsidP="00E66552">
            <w:pPr>
              <w:rPr>
                <w:sz w:val="24"/>
                <w:szCs w:val="24"/>
                <w:lang w:val="en-US"/>
              </w:rPr>
            </w:pPr>
            <w:r w:rsidRPr="00C534DA">
              <w:rPr>
                <w:sz w:val="24"/>
                <w:szCs w:val="24"/>
                <w:lang w:val="en-US"/>
              </w:rPr>
              <w:t>CL18A</w:t>
            </w:r>
          </w:p>
          <w:p w14:paraId="247FD4C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7120BE3" w14:textId="77777777" w:rsidR="006F2C93" w:rsidRPr="00C534DA" w:rsidRDefault="006F2C93"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 ( скользящая  опора  СО1 )</w:t>
            </w:r>
          </w:p>
          <w:p w14:paraId="6A5EF581"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7FD413C"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9BC7FCD" w14:textId="77777777" w:rsidR="006F2C93" w:rsidRPr="00C534DA" w:rsidRDefault="006F2C93" w:rsidP="00E66552">
            <w:pPr>
              <w:adjustRightInd w:val="0"/>
              <w:jc w:val="center"/>
              <w:rPr>
                <w:rFonts w:ascii="Arial CYR" w:hAnsi="Arial CYR" w:cs="Arial CYR"/>
                <w:sz w:val="24"/>
                <w:szCs w:val="24"/>
              </w:rPr>
            </w:pPr>
            <w:r w:rsidRPr="00C534DA">
              <w:rPr>
                <w:sz w:val="24"/>
                <w:szCs w:val="24"/>
              </w:rPr>
              <w:t>178,8300</w:t>
            </w:r>
          </w:p>
          <w:p w14:paraId="3F7FAF9E" w14:textId="77777777" w:rsidR="006F2C93" w:rsidRPr="00C534DA" w:rsidRDefault="006F2C93" w:rsidP="00E66552">
            <w:pPr>
              <w:jc w:val="center"/>
              <w:rPr>
                <w:sz w:val="24"/>
                <w:szCs w:val="24"/>
              </w:rPr>
            </w:pPr>
          </w:p>
        </w:tc>
      </w:tr>
      <w:tr w:rsidR="006F2C93" w:rsidRPr="00C534DA" w14:paraId="1B95F2FA" w14:textId="77777777" w:rsidTr="00E66552">
        <w:tc>
          <w:tcPr>
            <w:tcW w:w="709" w:type="dxa"/>
            <w:tcBorders>
              <w:top w:val="nil"/>
              <w:left w:val="single" w:sz="6" w:space="0" w:color="auto"/>
              <w:bottom w:val="nil"/>
              <w:right w:val="nil"/>
            </w:tcBorders>
          </w:tcPr>
          <w:p w14:paraId="13BE8900"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F9A76C1"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33CA94F8"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6. Участок  монолитный  Ум1</w:t>
            </w:r>
          </w:p>
          <w:p w14:paraId="7DC1B32D"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0B03B153"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27B666E4" w14:textId="77777777" w:rsidR="006F2C93" w:rsidRPr="00C534DA" w:rsidRDefault="006F2C93" w:rsidP="00E66552">
            <w:pPr>
              <w:rPr>
                <w:sz w:val="24"/>
                <w:szCs w:val="24"/>
              </w:rPr>
            </w:pPr>
          </w:p>
        </w:tc>
      </w:tr>
      <w:tr w:rsidR="006F2C93" w:rsidRPr="00C534DA" w14:paraId="61E51D1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297127F" w14:textId="77777777" w:rsidR="006F2C93" w:rsidRPr="00C534DA" w:rsidRDefault="006F2C93" w:rsidP="00E66552">
            <w:pPr>
              <w:rPr>
                <w:sz w:val="24"/>
                <w:szCs w:val="24"/>
              </w:rPr>
            </w:pPr>
            <w:r w:rsidRPr="00C534DA">
              <w:rPr>
                <w:sz w:val="24"/>
                <w:szCs w:val="24"/>
              </w:rPr>
              <w:t>46</w:t>
            </w:r>
          </w:p>
        </w:tc>
        <w:tc>
          <w:tcPr>
            <w:tcW w:w="1701" w:type="dxa"/>
            <w:tcBorders>
              <w:top w:val="single" w:sz="4" w:space="0" w:color="auto"/>
              <w:bottom w:val="single" w:sz="4" w:space="0" w:color="auto"/>
            </w:tcBorders>
            <w:vAlign w:val="center"/>
          </w:tcPr>
          <w:p w14:paraId="58AD7C62" w14:textId="77777777" w:rsidR="006F2C93" w:rsidRPr="00C534DA" w:rsidRDefault="006F2C93" w:rsidP="00E66552">
            <w:pPr>
              <w:rPr>
                <w:sz w:val="24"/>
                <w:szCs w:val="24"/>
                <w:lang w:val="en-US"/>
              </w:rPr>
            </w:pPr>
            <w:r w:rsidRPr="00C534DA">
              <w:rPr>
                <w:sz w:val="24"/>
                <w:szCs w:val="24"/>
                <w:lang w:val="en-US"/>
              </w:rPr>
              <w:t>CA02C</w:t>
            </w:r>
          </w:p>
          <w:p w14:paraId="1289AB2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6787C38" w14:textId="77777777" w:rsidR="006F2C93" w:rsidRPr="00C534DA" w:rsidRDefault="006F2C93"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В 3,5 )</w:t>
            </w:r>
          </w:p>
          <w:p w14:paraId="174243E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433499C"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E9BBFF6"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0,0600</w:t>
            </w:r>
          </w:p>
          <w:p w14:paraId="5820157C" w14:textId="77777777" w:rsidR="006F2C93" w:rsidRPr="00C534DA" w:rsidRDefault="006F2C93" w:rsidP="00E66552">
            <w:pPr>
              <w:jc w:val="center"/>
              <w:rPr>
                <w:sz w:val="24"/>
                <w:szCs w:val="24"/>
              </w:rPr>
            </w:pPr>
          </w:p>
        </w:tc>
      </w:tr>
      <w:tr w:rsidR="006F2C93" w:rsidRPr="00C534DA" w14:paraId="3C627CA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D993260" w14:textId="77777777" w:rsidR="006F2C93" w:rsidRPr="00C534DA" w:rsidRDefault="006F2C93" w:rsidP="00E66552">
            <w:pPr>
              <w:rPr>
                <w:sz w:val="24"/>
                <w:szCs w:val="24"/>
              </w:rPr>
            </w:pPr>
            <w:r w:rsidRPr="00C534DA">
              <w:rPr>
                <w:sz w:val="24"/>
                <w:szCs w:val="24"/>
              </w:rPr>
              <w:t xml:space="preserve"> 47</w:t>
            </w:r>
          </w:p>
        </w:tc>
        <w:tc>
          <w:tcPr>
            <w:tcW w:w="1701" w:type="dxa"/>
            <w:tcBorders>
              <w:top w:val="single" w:sz="4" w:space="0" w:color="auto"/>
              <w:bottom w:val="single" w:sz="4" w:space="0" w:color="auto"/>
            </w:tcBorders>
            <w:vAlign w:val="center"/>
          </w:tcPr>
          <w:p w14:paraId="692E69DC" w14:textId="77777777" w:rsidR="006F2C93" w:rsidRPr="00C534DA" w:rsidRDefault="006F2C93" w:rsidP="00E66552">
            <w:pPr>
              <w:rPr>
                <w:sz w:val="24"/>
                <w:szCs w:val="24"/>
                <w:lang w:val="en-US"/>
              </w:rPr>
            </w:pPr>
            <w:r w:rsidRPr="00C534DA">
              <w:rPr>
                <w:sz w:val="24"/>
                <w:szCs w:val="24"/>
                <w:lang w:val="en-US"/>
              </w:rPr>
              <w:t>CA02C</w:t>
            </w:r>
          </w:p>
          <w:p w14:paraId="34A006B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A2EACF6" w14:textId="77777777" w:rsidR="006F2C93" w:rsidRPr="00C534DA" w:rsidRDefault="006F2C93"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C 12,5, монолитный  участок  Ум1 )</w:t>
            </w:r>
          </w:p>
          <w:p w14:paraId="6BAE5DB0"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B4D20C0"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8EE2A4E"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0,0820</w:t>
            </w:r>
          </w:p>
          <w:p w14:paraId="63D9FA41" w14:textId="77777777" w:rsidR="006F2C93" w:rsidRPr="00C534DA" w:rsidRDefault="006F2C93" w:rsidP="00E66552">
            <w:pPr>
              <w:jc w:val="center"/>
              <w:rPr>
                <w:sz w:val="24"/>
                <w:szCs w:val="24"/>
              </w:rPr>
            </w:pPr>
          </w:p>
        </w:tc>
      </w:tr>
      <w:tr w:rsidR="006F2C93" w:rsidRPr="00C534DA" w14:paraId="6E29CC6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95437B5" w14:textId="77777777" w:rsidR="006F2C93" w:rsidRPr="00C534DA" w:rsidRDefault="006F2C93" w:rsidP="00E66552">
            <w:pPr>
              <w:rPr>
                <w:sz w:val="24"/>
                <w:szCs w:val="24"/>
              </w:rPr>
            </w:pPr>
            <w:r w:rsidRPr="00C534DA">
              <w:rPr>
                <w:sz w:val="24"/>
                <w:szCs w:val="24"/>
              </w:rPr>
              <w:t xml:space="preserve"> 48</w:t>
            </w:r>
          </w:p>
        </w:tc>
        <w:tc>
          <w:tcPr>
            <w:tcW w:w="1701" w:type="dxa"/>
            <w:tcBorders>
              <w:top w:val="single" w:sz="4" w:space="0" w:color="auto"/>
              <w:bottom w:val="single" w:sz="4" w:space="0" w:color="auto"/>
            </w:tcBorders>
            <w:vAlign w:val="center"/>
          </w:tcPr>
          <w:p w14:paraId="1EE9E0F7" w14:textId="77777777" w:rsidR="006F2C93" w:rsidRPr="00C534DA" w:rsidRDefault="006F2C93" w:rsidP="00E66552">
            <w:pPr>
              <w:rPr>
                <w:sz w:val="24"/>
                <w:szCs w:val="24"/>
                <w:lang w:val="en-US"/>
              </w:rPr>
            </w:pPr>
            <w:r w:rsidRPr="00C534DA">
              <w:rPr>
                <w:sz w:val="24"/>
                <w:szCs w:val="24"/>
                <w:lang w:val="en-US"/>
              </w:rPr>
              <w:t>CB02B</w:t>
            </w:r>
          </w:p>
          <w:p w14:paraId="0D681EC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E7170DC" w14:textId="77777777" w:rsidR="006F2C93" w:rsidRPr="00C534DA" w:rsidRDefault="006F2C93"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1103AD73"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521BC43"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A404BFB" w14:textId="77777777" w:rsidR="006F2C93" w:rsidRPr="00C534DA" w:rsidRDefault="006F2C93" w:rsidP="00E66552">
            <w:pPr>
              <w:adjustRightInd w:val="0"/>
              <w:jc w:val="center"/>
              <w:rPr>
                <w:rFonts w:ascii="Arial CYR" w:hAnsi="Arial CYR" w:cs="Arial CYR"/>
                <w:sz w:val="24"/>
                <w:szCs w:val="24"/>
              </w:rPr>
            </w:pPr>
            <w:r w:rsidRPr="00C534DA">
              <w:rPr>
                <w:sz w:val="24"/>
                <w:szCs w:val="24"/>
              </w:rPr>
              <w:t>1,1500</w:t>
            </w:r>
          </w:p>
          <w:p w14:paraId="5FAF9667" w14:textId="77777777" w:rsidR="006F2C93" w:rsidRPr="00C534DA" w:rsidRDefault="006F2C93" w:rsidP="00E66552">
            <w:pPr>
              <w:jc w:val="center"/>
              <w:rPr>
                <w:sz w:val="24"/>
                <w:szCs w:val="24"/>
              </w:rPr>
            </w:pPr>
          </w:p>
        </w:tc>
      </w:tr>
      <w:tr w:rsidR="006F2C93" w:rsidRPr="00C534DA" w14:paraId="6F7799B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9457B9" w14:textId="77777777" w:rsidR="006F2C93" w:rsidRPr="00C534DA" w:rsidRDefault="006F2C93" w:rsidP="00E66552">
            <w:pPr>
              <w:rPr>
                <w:sz w:val="24"/>
                <w:szCs w:val="24"/>
              </w:rPr>
            </w:pPr>
            <w:r w:rsidRPr="00C534DA">
              <w:rPr>
                <w:sz w:val="24"/>
                <w:szCs w:val="24"/>
              </w:rPr>
              <w:t xml:space="preserve"> 49</w:t>
            </w:r>
          </w:p>
        </w:tc>
        <w:tc>
          <w:tcPr>
            <w:tcW w:w="1701" w:type="dxa"/>
            <w:tcBorders>
              <w:top w:val="single" w:sz="4" w:space="0" w:color="auto"/>
              <w:bottom w:val="single" w:sz="4" w:space="0" w:color="auto"/>
            </w:tcBorders>
            <w:vAlign w:val="center"/>
          </w:tcPr>
          <w:p w14:paraId="59F64439" w14:textId="77777777" w:rsidR="006F2C93" w:rsidRPr="00C534DA" w:rsidRDefault="006F2C93" w:rsidP="00E66552">
            <w:pPr>
              <w:rPr>
                <w:sz w:val="24"/>
                <w:szCs w:val="24"/>
                <w:lang w:val="en-US"/>
              </w:rPr>
            </w:pPr>
            <w:r w:rsidRPr="00C534DA">
              <w:rPr>
                <w:sz w:val="24"/>
                <w:szCs w:val="24"/>
                <w:lang w:val="en-US"/>
              </w:rPr>
              <w:t>CC01C</w:t>
            </w:r>
          </w:p>
          <w:p w14:paraId="57A42DC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07BFFEE" w14:textId="77777777" w:rsidR="006F2C93" w:rsidRPr="00C534DA" w:rsidRDefault="006F2C93" w:rsidP="00E66552">
            <w:pPr>
              <w:adjustRightInd w:val="0"/>
              <w:rPr>
                <w:sz w:val="24"/>
                <w:szCs w:val="24"/>
                <w:lang w:val="en-US"/>
              </w:rPr>
            </w:pPr>
            <w:r w:rsidRPr="00C534DA">
              <w:rPr>
                <w:sz w:val="24"/>
                <w:szCs w:val="24"/>
              </w:rPr>
              <w:t xml:space="preserve">Armaturi din otel beton OB 37 fasonate in ateliere de santier si montate cu diametrul barelor pina la 8 mm inclusiv in fundatii izolate </w:t>
            </w:r>
            <w:r w:rsidRPr="00C534DA">
              <w:rPr>
                <w:sz w:val="24"/>
                <w:szCs w:val="24"/>
              </w:rPr>
              <w:lastRenderedPageBreak/>
              <w:t>(Cтальная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40163DD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04FBFB8" w14:textId="77777777" w:rsidR="006F2C93" w:rsidRPr="00C534DA" w:rsidRDefault="006F2C93" w:rsidP="00E66552">
            <w:pPr>
              <w:jc w:val="center"/>
              <w:rPr>
                <w:sz w:val="24"/>
                <w:szCs w:val="24"/>
              </w:rPr>
            </w:pPr>
            <w:r w:rsidRPr="00C534DA">
              <w:rPr>
                <w:sz w:val="24"/>
                <w:szCs w:val="24"/>
              </w:rPr>
              <w:lastRenderedPageBreak/>
              <w:t>kg</w:t>
            </w:r>
          </w:p>
        </w:tc>
        <w:tc>
          <w:tcPr>
            <w:tcW w:w="1559" w:type="dxa"/>
            <w:tcBorders>
              <w:top w:val="single" w:sz="4" w:space="0" w:color="auto"/>
              <w:bottom w:val="single" w:sz="4" w:space="0" w:color="auto"/>
            </w:tcBorders>
            <w:vAlign w:val="center"/>
          </w:tcPr>
          <w:p w14:paraId="7E7AC26B"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46817523" w14:textId="77777777" w:rsidR="006F2C93" w:rsidRPr="00C534DA" w:rsidRDefault="006F2C93" w:rsidP="00E66552">
            <w:pPr>
              <w:jc w:val="center"/>
              <w:rPr>
                <w:sz w:val="24"/>
                <w:szCs w:val="24"/>
              </w:rPr>
            </w:pPr>
          </w:p>
        </w:tc>
      </w:tr>
      <w:tr w:rsidR="006F2C93" w:rsidRPr="00C534DA" w14:paraId="36E9F25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A506DFF" w14:textId="77777777" w:rsidR="006F2C93" w:rsidRPr="00C534DA" w:rsidRDefault="006F2C93" w:rsidP="00E66552">
            <w:pPr>
              <w:rPr>
                <w:sz w:val="24"/>
                <w:szCs w:val="24"/>
              </w:rPr>
            </w:pPr>
            <w:r w:rsidRPr="00C534DA">
              <w:rPr>
                <w:sz w:val="24"/>
                <w:szCs w:val="24"/>
              </w:rPr>
              <w:t xml:space="preserve"> 50</w:t>
            </w:r>
          </w:p>
        </w:tc>
        <w:tc>
          <w:tcPr>
            <w:tcW w:w="1701" w:type="dxa"/>
            <w:tcBorders>
              <w:top w:val="single" w:sz="4" w:space="0" w:color="auto"/>
              <w:bottom w:val="single" w:sz="4" w:space="0" w:color="auto"/>
            </w:tcBorders>
            <w:vAlign w:val="center"/>
          </w:tcPr>
          <w:p w14:paraId="5A98C725" w14:textId="77777777" w:rsidR="006F2C93" w:rsidRPr="00C534DA" w:rsidRDefault="006F2C93" w:rsidP="00E66552">
            <w:pPr>
              <w:rPr>
                <w:sz w:val="24"/>
                <w:szCs w:val="24"/>
                <w:lang w:val="en-US"/>
              </w:rPr>
            </w:pPr>
            <w:r w:rsidRPr="00C534DA">
              <w:rPr>
                <w:sz w:val="24"/>
                <w:szCs w:val="24"/>
                <w:lang w:val="en-US"/>
              </w:rPr>
              <w:t>CA04A4</w:t>
            </w:r>
          </w:p>
          <w:p w14:paraId="321CCBC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5C27C5E" w14:textId="77777777" w:rsidR="006F2C93" w:rsidRPr="00C534DA" w:rsidRDefault="006F2C93" w:rsidP="006F2C93">
            <w:pPr>
              <w:adjustRightInd w:val="0"/>
              <w:rPr>
                <w:sz w:val="24"/>
                <w:szCs w:val="24"/>
              </w:rPr>
            </w:pPr>
            <w:r w:rsidRPr="00C534DA">
              <w:rPr>
                <w:sz w:val="24"/>
                <w:szCs w:val="24"/>
              </w:rPr>
              <w:t>Beton turnat in placi, grinzi, stilpi, preparat manual si turnarea cu mijloace clasice beton armat clasa C 10/8 (Bc 10/B 150), la inaltimi pina la 35 m inclusiv (Устройство бетонных плит, балок, колонн, приготовление бетона вручную и укладка его типичными средствами, на высоте до 35 м включительно, железобетон класса...) ( бетон  С 12,5, плита  перекрытия )</w:t>
            </w:r>
          </w:p>
        </w:tc>
        <w:tc>
          <w:tcPr>
            <w:tcW w:w="1560" w:type="dxa"/>
            <w:tcBorders>
              <w:top w:val="single" w:sz="4" w:space="0" w:color="auto"/>
              <w:bottom w:val="single" w:sz="4" w:space="0" w:color="auto"/>
            </w:tcBorders>
            <w:vAlign w:val="center"/>
          </w:tcPr>
          <w:p w14:paraId="6129EB47"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033E76D"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0,0620</w:t>
            </w:r>
          </w:p>
          <w:p w14:paraId="0241F1E8" w14:textId="77777777" w:rsidR="006F2C93" w:rsidRPr="00C534DA" w:rsidRDefault="006F2C93" w:rsidP="00E66552">
            <w:pPr>
              <w:jc w:val="center"/>
              <w:rPr>
                <w:sz w:val="24"/>
                <w:szCs w:val="24"/>
              </w:rPr>
            </w:pPr>
          </w:p>
        </w:tc>
      </w:tr>
      <w:tr w:rsidR="006F2C93" w:rsidRPr="00C534DA" w14:paraId="4150CF5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0237F7" w14:textId="77777777" w:rsidR="006F2C93" w:rsidRPr="00C534DA" w:rsidRDefault="006F2C93"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1829D919" w14:textId="77777777" w:rsidR="006F2C93" w:rsidRPr="00C534DA" w:rsidRDefault="006F2C93" w:rsidP="00E66552">
            <w:pPr>
              <w:rPr>
                <w:sz w:val="24"/>
                <w:szCs w:val="24"/>
                <w:lang w:val="en-US"/>
              </w:rPr>
            </w:pPr>
            <w:r w:rsidRPr="00C534DA">
              <w:rPr>
                <w:sz w:val="24"/>
                <w:szCs w:val="24"/>
                <w:lang w:val="en-US"/>
              </w:rPr>
              <w:t>CB03E</w:t>
            </w:r>
          </w:p>
          <w:p w14:paraId="187A49C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66E46BE" w14:textId="77777777" w:rsidR="006F2C93" w:rsidRPr="00C534DA" w:rsidRDefault="006F2C93" w:rsidP="006F2C93">
            <w:pPr>
              <w:adjustRightInd w:val="0"/>
              <w:rPr>
                <w:sz w:val="24"/>
                <w:szCs w:val="24"/>
              </w:rPr>
            </w:pPr>
            <w:r w:rsidRPr="00C534DA">
              <w:rPr>
                <w:sz w:val="24"/>
                <w:szCs w:val="24"/>
              </w:rPr>
              <w:t>Cofraje din panouri refolosibile, cu placaj de 15 mm pentru turnarea betonului in placi si grinzi la constructii cu inaltimea  pina la 20 m inclusiv,  exclusiv sustinerile (Опалубка из вторично использованных фанерных щитов толщиной 15 мм для бетонирования плит и балок в строениях высотой до 20м, включительно, без креплений)</w:t>
            </w:r>
          </w:p>
        </w:tc>
        <w:tc>
          <w:tcPr>
            <w:tcW w:w="1560" w:type="dxa"/>
            <w:tcBorders>
              <w:top w:val="single" w:sz="4" w:space="0" w:color="auto"/>
              <w:bottom w:val="single" w:sz="4" w:space="0" w:color="auto"/>
            </w:tcBorders>
            <w:vAlign w:val="center"/>
          </w:tcPr>
          <w:p w14:paraId="6F9CB7DE"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A46BF79" w14:textId="77777777" w:rsidR="006F2C93" w:rsidRPr="00C534DA" w:rsidRDefault="006F2C93" w:rsidP="00E66552">
            <w:pPr>
              <w:adjustRightInd w:val="0"/>
              <w:jc w:val="center"/>
              <w:rPr>
                <w:rFonts w:ascii="Arial CYR" w:hAnsi="Arial CYR" w:cs="Arial CYR"/>
                <w:sz w:val="24"/>
                <w:szCs w:val="24"/>
              </w:rPr>
            </w:pPr>
            <w:r w:rsidRPr="00C534DA">
              <w:rPr>
                <w:sz w:val="24"/>
                <w:szCs w:val="24"/>
              </w:rPr>
              <w:t>0,6200</w:t>
            </w:r>
          </w:p>
          <w:p w14:paraId="372C80AA" w14:textId="77777777" w:rsidR="006F2C93" w:rsidRPr="00C534DA" w:rsidRDefault="006F2C93" w:rsidP="00E66552">
            <w:pPr>
              <w:jc w:val="center"/>
              <w:rPr>
                <w:sz w:val="24"/>
                <w:szCs w:val="24"/>
              </w:rPr>
            </w:pPr>
          </w:p>
        </w:tc>
      </w:tr>
      <w:tr w:rsidR="006F2C93" w:rsidRPr="00C534DA" w14:paraId="5EEAC52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2E8DA0" w14:textId="77777777" w:rsidR="006F2C93" w:rsidRPr="00C534DA" w:rsidRDefault="006F2C93" w:rsidP="00E66552">
            <w:pPr>
              <w:rPr>
                <w:sz w:val="24"/>
                <w:szCs w:val="24"/>
              </w:rPr>
            </w:pPr>
            <w:r w:rsidRPr="00C534DA">
              <w:rPr>
                <w:sz w:val="24"/>
                <w:szCs w:val="24"/>
              </w:rPr>
              <w:t xml:space="preserve"> 52</w:t>
            </w:r>
          </w:p>
        </w:tc>
        <w:tc>
          <w:tcPr>
            <w:tcW w:w="1701" w:type="dxa"/>
            <w:tcBorders>
              <w:top w:val="single" w:sz="4" w:space="0" w:color="auto"/>
              <w:bottom w:val="single" w:sz="4" w:space="0" w:color="auto"/>
            </w:tcBorders>
            <w:vAlign w:val="center"/>
          </w:tcPr>
          <w:p w14:paraId="18FC113D" w14:textId="77777777" w:rsidR="006F2C93" w:rsidRPr="00C534DA" w:rsidRDefault="006F2C93" w:rsidP="00E66552">
            <w:pPr>
              <w:rPr>
                <w:sz w:val="24"/>
                <w:szCs w:val="24"/>
                <w:lang w:val="en-US"/>
              </w:rPr>
            </w:pPr>
            <w:r w:rsidRPr="00C534DA">
              <w:rPr>
                <w:sz w:val="24"/>
                <w:szCs w:val="24"/>
                <w:lang w:val="en-US"/>
              </w:rPr>
              <w:t>CC02M</w:t>
            </w:r>
          </w:p>
          <w:p w14:paraId="192E0A0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643A994" w14:textId="77777777" w:rsidR="006F2C93" w:rsidRPr="00C534DA" w:rsidRDefault="006F2C93" w:rsidP="006F2C93">
            <w:pPr>
              <w:adjustRightInd w:val="0"/>
              <w:rPr>
                <w:sz w:val="24"/>
                <w:szCs w:val="24"/>
              </w:rPr>
            </w:pPr>
            <w:r w:rsidRPr="00C534DA">
              <w:rPr>
                <w:sz w:val="24"/>
                <w:szCs w:val="24"/>
              </w:rPr>
              <w:t>Armaturi din otel beton OB 37 fasonate in ateliere de santier, cu diametrul barelor pina la 8 mm, si montate in  placi,  la inaltimi mai mici sau egale cu 35 m, exclusiv constructiile executate cu cofraje glisante (Стальная арматура класса ... , диаметром до 8мм, заготовленная в мастерской на стройплощадке и установленная в плитах на высоте до 35 м включительно, исключая конструкции  в скользящей опалубке) ( diam. 8 A240 )</w:t>
            </w:r>
          </w:p>
        </w:tc>
        <w:tc>
          <w:tcPr>
            <w:tcW w:w="1560" w:type="dxa"/>
            <w:tcBorders>
              <w:top w:val="single" w:sz="4" w:space="0" w:color="auto"/>
              <w:bottom w:val="single" w:sz="4" w:space="0" w:color="auto"/>
            </w:tcBorders>
            <w:vAlign w:val="center"/>
          </w:tcPr>
          <w:p w14:paraId="3CCD4FFC"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2B823962" w14:textId="77777777" w:rsidR="006F2C93" w:rsidRPr="00C534DA" w:rsidRDefault="006F2C93" w:rsidP="00E66552">
            <w:pPr>
              <w:adjustRightInd w:val="0"/>
              <w:jc w:val="center"/>
              <w:rPr>
                <w:rFonts w:ascii="Arial CYR" w:hAnsi="Arial CYR" w:cs="Arial CYR"/>
                <w:sz w:val="24"/>
                <w:szCs w:val="24"/>
              </w:rPr>
            </w:pPr>
            <w:r w:rsidRPr="00C534DA">
              <w:rPr>
                <w:sz w:val="24"/>
                <w:szCs w:val="24"/>
              </w:rPr>
              <w:t>3,4200</w:t>
            </w:r>
          </w:p>
          <w:p w14:paraId="3DE03F57" w14:textId="77777777" w:rsidR="006F2C93" w:rsidRPr="00C534DA" w:rsidRDefault="006F2C93" w:rsidP="00E66552">
            <w:pPr>
              <w:jc w:val="center"/>
              <w:rPr>
                <w:sz w:val="24"/>
                <w:szCs w:val="24"/>
              </w:rPr>
            </w:pPr>
          </w:p>
        </w:tc>
      </w:tr>
      <w:tr w:rsidR="006F2C93" w:rsidRPr="00C534DA" w14:paraId="15652711" w14:textId="77777777" w:rsidTr="00E66552">
        <w:tc>
          <w:tcPr>
            <w:tcW w:w="709" w:type="dxa"/>
            <w:tcBorders>
              <w:top w:val="nil"/>
              <w:left w:val="single" w:sz="6" w:space="0" w:color="auto"/>
              <w:bottom w:val="nil"/>
              <w:right w:val="nil"/>
            </w:tcBorders>
          </w:tcPr>
          <w:p w14:paraId="6F9AF748"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270D7E3E"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4BB0D861"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7. Кирпичная  кладка</w:t>
            </w:r>
          </w:p>
          <w:p w14:paraId="5A69E27E"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2B22F323"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76D646C0" w14:textId="77777777" w:rsidR="006F2C93" w:rsidRPr="00C534DA" w:rsidRDefault="006F2C93" w:rsidP="00E66552">
            <w:pPr>
              <w:rPr>
                <w:sz w:val="24"/>
                <w:szCs w:val="24"/>
              </w:rPr>
            </w:pPr>
          </w:p>
        </w:tc>
      </w:tr>
      <w:tr w:rsidR="006F2C93" w:rsidRPr="00C534DA" w14:paraId="4EFF989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987FA1" w14:textId="77777777" w:rsidR="006F2C93" w:rsidRPr="00C534DA" w:rsidRDefault="006F2C93" w:rsidP="00E66552">
            <w:pPr>
              <w:rPr>
                <w:sz w:val="24"/>
                <w:szCs w:val="24"/>
              </w:rPr>
            </w:pPr>
            <w:r w:rsidRPr="00C534DA">
              <w:rPr>
                <w:sz w:val="24"/>
                <w:szCs w:val="24"/>
              </w:rPr>
              <w:t>53</w:t>
            </w:r>
          </w:p>
        </w:tc>
        <w:tc>
          <w:tcPr>
            <w:tcW w:w="1701" w:type="dxa"/>
            <w:tcBorders>
              <w:top w:val="single" w:sz="4" w:space="0" w:color="auto"/>
              <w:bottom w:val="single" w:sz="4" w:space="0" w:color="auto"/>
            </w:tcBorders>
            <w:vAlign w:val="center"/>
          </w:tcPr>
          <w:p w14:paraId="49653621" w14:textId="77777777" w:rsidR="006F2C93" w:rsidRPr="00C534DA" w:rsidRDefault="006F2C93" w:rsidP="00E66552">
            <w:pPr>
              <w:rPr>
                <w:sz w:val="24"/>
                <w:szCs w:val="24"/>
                <w:lang w:val="en-US"/>
              </w:rPr>
            </w:pPr>
            <w:r w:rsidRPr="00C534DA">
              <w:rPr>
                <w:sz w:val="24"/>
                <w:szCs w:val="24"/>
                <w:lang w:val="en-US"/>
              </w:rPr>
              <w:t>CD50A</w:t>
            </w:r>
          </w:p>
          <w:p w14:paraId="4ADA666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79681A3" w14:textId="77777777" w:rsidR="006F2C93" w:rsidRPr="00C534DA" w:rsidRDefault="006F2C93" w:rsidP="006F2C93">
            <w:pPr>
              <w:adjustRightInd w:val="0"/>
              <w:rPr>
                <w:sz w:val="24"/>
                <w:szCs w:val="24"/>
              </w:rPr>
            </w:pPr>
            <w:r w:rsidRPr="00C534DA">
              <w:rPr>
                <w:sz w:val="24"/>
                <w:szCs w:val="24"/>
              </w:rPr>
              <w:t>Zidarie din caramida simpla, format 250 x 120 x 65 la pereti exteriori cu inaltimea pina la 4 m (Кирпичная кладка простых наружных стен высотой до 4м, размер кирпича 250х120х65 мм) ( кирпичная  кладка  по  подкладке  ПП3 )</w:t>
            </w:r>
          </w:p>
        </w:tc>
        <w:tc>
          <w:tcPr>
            <w:tcW w:w="1560" w:type="dxa"/>
            <w:tcBorders>
              <w:top w:val="single" w:sz="4" w:space="0" w:color="auto"/>
              <w:bottom w:val="single" w:sz="4" w:space="0" w:color="auto"/>
            </w:tcBorders>
            <w:vAlign w:val="center"/>
          </w:tcPr>
          <w:p w14:paraId="23F8215C"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124836B" w14:textId="77777777" w:rsidR="006F2C93" w:rsidRPr="00C534DA" w:rsidRDefault="006F2C93" w:rsidP="00E66552">
            <w:pPr>
              <w:adjustRightInd w:val="0"/>
              <w:jc w:val="center"/>
              <w:rPr>
                <w:rFonts w:ascii="Arial CYR" w:hAnsi="Arial CYR" w:cs="Arial CYR"/>
                <w:sz w:val="24"/>
                <w:szCs w:val="24"/>
              </w:rPr>
            </w:pPr>
            <w:r w:rsidRPr="00C534DA">
              <w:rPr>
                <w:sz w:val="24"/>
                <w:szCs w:val="24"/>
              </w:rPr>
              <w:t>0,9500</w:t>
            </w:r>
          </w:p>
          <w:p w14:paraId="70D24DCD" w14:textId="77777777" w:rsidR="006F2C93" w:rsidRPr="00C534DA" w:rsidRDefault="006F2C93" w:rsidP="00E66552">
            <w:pPr>
              <w:jc w:val="center"/>
              <w:rPr>
                <w:sz w:val="24"/>
                <w:szCs w:val="24"/>
              </w:rPr>
            </w:pPr>
          </w:p>
        </w:tc>
      </w:tr>
      <w:tr w:rsidR="006F2C93" w:rsidRPr="00C534DA" w14:paraId="19367226" w14:textId="77777777" w:rsidTr="00E66552">
        <w:tc>
          <w:tcPr>
            <w:tcW w:w="709" w:type="dxa"/>
            <w:tcBorders>
              <w:top w:val="nil"/>
              <w:left w:val="single" w:sz="6" w:space="0" w:color="auto"/>
              <w:bottom w:val="nil"/>
              <w:right w:val="nil"/>
            </w:tcBorders>
          </w:tcPr>
          <w:p w14:paraId="3E8D2262"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476CE16B"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37109B37"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8. Изоляция  и  покраска</w:t>
            </w:r>
          </w:p>
          <w:p w14:paraId="131F628D"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36147F55"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4B65BDFD" w14:textId="77777777" w:rsidR="006F2C93" w:rsidRPr="00C534DA" w:rsidRDefault="006F2C93" w:rsidP="00E66552">
            <w:pPr>
              <w:rPr>
                <w:sz w:val="24"/>
                <w:szCs w:val="24"/>
              </w:rPr>
            </w:pPr>
          </w:p>
        </w:tc>
      </w:tr>
      <w:tr w:rsidR="006F2C93" w:rsidRPr="00C534DA" w14:paraId="7A749E8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8C5CA1C" w14:textId="77777777" w:rsidR="006F2C93" w:rsidRPr="00C534DA" w:rsidRDefault="006F2C93" w:rsidP="00E66552">
            <w:pPr>
              <w:rPr>
                <w:sz w:val="24"/>
                <w:szCs w:val="24"/>
              </w:rPr>
            </w:pPr>
            <w:r w:rsidRPr="00C534DA">
              <w:rPr>
                <w:sz w:val="24"/>
                <w:szCs w:val="24"/>
              </w:rPr>
              <w:t>54</w:t>
            </w:r>
          </w:p>
        </w:tc>
        <w:tc>
          <w:tcPr>
            <w:tcW w:w="1701" w:type="dxa"/>
            <w:tcBorders>
              <w:top w:val="single" w:sz="4" w:space="0" w:color="auto"/>
              <w:bottom w:val="single" w:sz="4" w:space="0" w:color="auto"/>
            </w:tcBorders>
            <w:vAlign w:val="center"/>
          </w:tcPr>
          <w:p w14:paraId="36E777C1" w14:textId="77777777" w:rsidR="006F2C93" w:rsidRPr="00C534DA" w:rsidRDefault="006F2C93" w:rsidP="00E66552">
            <w:pPr>
              <w:rPr>
                <w:sz w:val="24"/>
                <w:szCs w:val="24"/>
                <w:lang w:val="en-US"/>
              </w:rPr>
            </w:pPr>
            <w:r w:rsidRPr="00C534DA">
              <w:rPr>
                <w:sz w:val="24"/>
                <w:szCs w:val="24"/>
                <w:lang w:val="en-US"/>
              </w:rPr>
              <w:t>CF02A</w:t>
            </w:r>
          </w:p>
          <w:p w14:paraId="68E9E9F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0C0EA03" w14:textId="77777777" w:rsidR="006F2C93" w:rsidRPr="00C534DA" w:rsidRDefault="006F2C93" w:rsidP="006F2C93">
            <w:pPr>
              <w:adjustRightInd w:val="0"/>
              <w:rPr>
                <w:sz w:val="24"/>
                <w:szCs w:val="24"/>
              </w:rPr>
            </w:pPr>
            <w:r w:rsidRPr="00C534DA">
              <w:rPr>
                <w:sz w:val="24"/>
                <w:szCs w:val="24"/>
              </w:rPr>
              <w:t>Tencuieli interioare de 2 cm grosime, driscuite, executate manual, la pereti sau stilpi, pe suprafete plane cu mortar var-ciment marca M 25-T pentru sprit si mortar M 10-T pentru grund si stratul vizibil, pe zidarie de caramida sau blocuri mici de beton (Внутренняя штукатурка толщиной 2 см ровных поверхностей стен и колонн, из кирпича или из мелких бетонных блоков, затертая вручную, известково-цементным раствором марки М25-Т для обрызга и М10-Т для намета и лицевого слоя)</w:t>
            </w:r>
          </w:p>
        </w:tc>
        <w:tc>
          <w:tcPr>
            <w:tcW w:w="1560" w:type="dxa"/>
            <w:tcBorders>
              <w:top w:val="single" w:sz="4" w:space="0" w:color="auto"/>
              <w:bottom w:val="single" w:sz="4" w:space="0" w:color="auto"/>
            </w:tcBorders>
            <w:vAlign w:val="center"/>
          </w:tcPr>
          <w:p w14:paraId="33DE7405"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815B243" w14:textId="77777777" w:rsidR="006F2C93" w:rsidRPr="00C534DA" w:rsidRDefault="006F2C93" w:rsidP="00E66552">
            <w:pPr>
              <w:adjustRightInd w:val="0"/>
              <w:jc w:val="center"/>
              <w:rPr>
                <w:rFonts w:ascii="Arial CYR" w:hAnsi="Arial CYR" w:cs="Arial CYR"/>
                <w:sz w:val="24"/>
                <w:szCs w:val="24"/>
              </w:rPr>
            </w:pPr>
            <w:r w:rsidRPr="00C534DA">
              <w:rPr>
                <w:sz w:val="24"/>
                <w:szCs w:val="24"/>
              </w:rPr>
              <w:t>70,6000</w:t>
            </w:r>
          </w:p>
          <w:p w14:paraId="7364BB5C" w14:textId="77777777" w:rsidR="006F2C93" w:rsidRPr="00C534DA" w:rsidRDefault="006F2C93" w:rsidP="00E66552">
            <w:pPr>
              <w:jc w:val="center"/>
              <w:rPr>
                <w:sz w:val="24"/>
                <w:szCs w:val="24"/>
              </w:rPr>
            </w:pPr>
          </w:p>
        </w:tc>
      </w:tr>
      <w:tr w:rsidR="006F2C93" w:rsidRPr="00C534DA" w14:paraId="24B5EC7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F350E0" w14:textId="77777777" w:rsidR="006F2C93" w:rsidRPr="00C534DA" w:rsidRDefault="006F2C93" w:rsidP="00E66552">
            <w:pPr>
              <w:rPr>
                <w:sz w:val="24"/>
                <w:szCs w:val="24"/>
              </w:rPr>
            </w:pPr>
            <w:r w:rsidRPr="00C534DA">
              <w:rPr>
                <w:sz w:val="24"/>
                <w:szCs w:val="24"/>
              </w:rPr>
              <w:lastRenderedPageBreak/>
              <w:t xml:space="preserve"> 55</w:t>
            </w:r>
          </w:p>
        </w:tc>
        <w:tc>
          <w:tcPr>
            <w:tcW w:w="1701" w:type="dxa"/>
            <w:tcBorders>
              <w:top w:val="single" w:sz="4" w:space="0" w:color="auto"/>
              <w:bottom w:val="single" w:sz="4" w:space="0" w:color="auto"/>
            </w:tcBorders>
            <w:vAlign w:val="center"/>
          </w:tcPr>
          <w:p w14:paraId="1F72907F" w14:textId="77777777" w:rsidR="006F2C93" w:rsidRPr="00C534DA" w:rsidRDefault="006F2C93" w:rsidP="00E66552">
            <w:pPr>
              <w:rPr>
                <w:sz w:val="24"/>
                <w:szCs w:val="24"/>
                <w:lang w:val="en-US"/>
              </w:rPr>
            </w:pPr>
            <w:r w:rsidRPr="00C534DA">
              <w:rPr>
                <w:sz w:val="24"/>
                <w:szCs w:val="24"/>
                <w:lang w:val="en-US"/>
              </w:rPr>
              <w:t>IzF04F</w:t>
            </w:r>
          </w:p>
          <w:p w14:paraId="091E19E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2D55F01" w14:textId="77777777" w:rsidR="006F2C93" w:rsidRPr="00C534DA" w:rsidRDefault="006F2C93" w:rsidP="006F2C93">
            <w:pPr>
              <w:adjustRightInd w:val="0"/>
              <w:rPr>
                <w:sz w:val="24"/>
                <w:szCs w:val="24"/>
              </w:rPr>
            </w:pPr>
            <w:r w:rsidRPr="00C534DA">
              <w:rPr>
                <w:sz w:val="24"/>
                <w:szCs w:val="24"/>
              </w:rPr>
              <w:t>Strat hidroizolant executat la cald la terase, acoperisuri sau la fundatii si radiere, in terenuri fara ape freatice, inclusiv scafele si doliile din hidroizolatia curenta pe suprafete inclinate peste 40% sau verticale plane sau curbe, cu mastic de bitum sau bitum cu adaos de cauciuc, aplicat cu peria sau gletuitorul de cauciuc (cosoroaba) (Гидроизоляционный слой, выполненный горячим способом для террас, крыш или фундаментов и ростверков, на участках без грунтовых вод, включая карнизы и желоба , по вертикальным или наклонным свыше 40% ровным или кривым поверхностям, из битумной мастики или битума с добавлением каучука, нанесенной щеткой или каучуковой затиркой)   ( за  2  раза, К=2 )</w:t>
            </w:r>
          </w:p>
        </w:tc>
        <w:tc>
          <w:tcPr>
            <w:tcW w:w="1560" w:type="dxa"/>
            <w:tcBorders>
              <w:top w:val="single" w:sz="4" w:space="0" w:color="auto"/>
              <w:bottom w:val="single" w:sz="4" w:space="0" w:color="auto"/>
            </w:tcBorders>
            <w:vAlign w:val="center"/>
          </w:tcPr>
          <w:p w14:paraId="2EAA9543"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12CF465" w14:textId="77777777" w:rsidR="006F2C93" w:rsidRPr="00C534DA" w:rsidRDefault="006F2C93" w:rsidP="00E66552">
            <w:pPr>
              <w:adjustRightInd w:val="0"/>
              <w:jc w:val="center"/>
              <w:rPr>
                <w:rFonts w:ascii="Arial CYR" w:hAnsi="Arial CYR" w:cs="Arial CYR"/>
                <w:sz w:val="24"/>
                <w:szCs w:val="24"/>
              </w:rPr>
            </w:pPr>
            <w:r w:rsidRPr="00C534DA">
              <w:rPr>
                <w:sz w:val="24"/>
                <w:szCs w:val="24"/>
              </w:rPr>
              <w:t>70,6000</w:t>
            </w:r>
          </w:p>
          <w:p w14:paraId="14A8A45B" w14:textId="77777777" w:rsidR="006F2C93" w:rsidRPr="00C534DA" w:rsidRDefault="006F2C93" w:rsidP="00E66552">
            <w:pPr>
              <w:jc w:val="center"/>
              <w:rPr>
                <w:sz w:val="24"/>
                <w:szCs w:val="24"/>
              </w:rPr>
            </w:pPr>
          </w:p>
        </w:tc>
      </w:tr>
      <w:tr w:rsidR="006F2C93" w:rsidRPr="00C534DA" w14:paraId="64CD763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23E1813" w14:textId="77777777" w:rsidR="006F2C93" w:rsidRPr="00C534DA" w:rsidRDefault="006F2C93" w:rsidP="00E66552">
            <w:pPr>
              <w:rPr>
                <w:sz w:val="24"/>
                <w:szCs w:val="24"/>
              </w:rPr>
            </w:pPr>
            <w:r w:rsidRPr="00C534DA">
              <w:rPr>
                <w:sz w:val="24"/>
                <w:szCs w:val="24"/>
              </w:rPr>
              <w:t xml:space="preserve"> 56</w:t>
            </w:r>
          </w:p>
        </w:tc>
        <w:tc>
          <w:tcPr>
            <w:tcW w:w="1701" w:type="dxa"/>
            <w:tcBorders>
              <w:top w:val="single" w:sz="4" w:space="0" w:color="auto"/>
              <w:bottom w:val="single" w:sz="4" w:space="0" w:color="auto"/>
            </w:tcBorders>
            <w:vAlign w:val="center"/>
          </w:tcPr>
          <w:p w14:paraId="532E9899" w14:textId="77777777" w:rsidR="006F2C93" w:rsidRPr="00C534DA" w:rsidRDefault="006F2C93" w:rsidP="00E66552">
            <w:pPr>
              <w:rPr>
                <w:sz w:val="24"/>
                <w:szCs w:val="24"/>
                <w:lang w:val="en-US"/>
              </w:rPr>
            </w:pPr>
            <w:r w:rsidRPr="00C534DA">
              <w:rPr>
                <w:sz w:val="24"/>
                <w:szCs w:val="24"/>
                <w:lang w:val="en-US"/>
              </w:rPr>
              <w:t>RpIzE16B</w:t>
            </w:r>
          </w:p>
          <w:p w14:paraId="3DA0FDA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42EA702" w14:textId="77777777" w:rsidR="006F2C93" w:rsidRPr="00C534DA" w:rsidRDefault="006F2C93" w:rsidP="006F2C93">
            <w:pPr>
              <w:adjustRightInd w:val="0"/>
              <w:rPr>
                <w:sz w:val="24"/>
                <w:szCs w:val="24"/>
                <w:lang w:val="en-US"/>
              </w:rPr>
            </w:pPr>
            <w:r w:rsidRPr="00C534DA">
              <w:rPr>
                <w:sz w:val="24"/>
                <w:szCs w:val="24"/>
                <w:lang w:val="en-US"/>
              </w:rPr>
              <w:t xml:space="preserve">Curatirea confectiilor si constructiilor metalice de rugina si vopsea veche cu peria de sirma, executate din profile cu grosime de 8-12 mm inclusiv  </w:t>
            </w:r>
          </w:p>
        </w:tc>
        <w:tc>
          <w:tcPr>
            <w:tcW w:w="1560" w:type="dxa"/>
            <w:tcBorders>
              <w:top w:val="single" w:sz="4" w:space="0" w:color="auto"/>
              <w:bottom w:val="single" w:sz="4" w:space="0" w:color="auto"/>
            </w:tcBorders>
            <w:vAlign w:val="center"/>
          </w:tcPr>
          <w:p w14:paraId="6CC9E74B"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18BB13D9" w14:textId="77777777" w:rsidR="006F2C93" w:rsidRPr="00C534DA" w:rsidRDefault="006F2C93" w:rsidP="00E66552">
            <w:pPr>
              <w:adjustRightInd w:val="0"/>
              <w:jc w:val="center"/>
              <w:rPr>
                <w:rFonts w:ascii="Arial CYR" w:hAnsi="Arial CYR" w:cs="Arial CYR"/>
                <w:sz w:val="24"/>
                <w:szCs w:val="24"/>
              </w:rPr>
            </w:pPr>
            <w:r w:rsidRPr="00C534DA">
              <w:rPr>
                <w:sz w:val="24"/>
                <w:szCs w:val="24"/>
              </w:rPr>
              <w:t>0,1870</w:t>
            </w:r>
          </w:p>
          <w:p w14:paraId="5BF51903" w14:textId="77777777" w:rsidR="006F2C93" w:rsidRPr="00C534DA" w:rsidRDefault="006F2C93" w:rsidP="00E66552">
            <w:pPr>
              <w:jc w:val="center"/>
              <w:rPr>
                <w:sz w:val="24"/>
                <w:szCs w:val="24"/>
              </w:rPr>
            </w:pPr>
          </w:p>
        </w:tc>
      </w:tr>
      <w:tr w:rsidR="006F2C93" w:rsidRPr="00C534DA" w14:paraId="45EB6E5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93DB616" w14:textId="77777777" w:rsidR="006F2C93" w:rsidRPr="00C534DA" w:rsidRDefault="006F2C93" w:rsidP="00E66552">
            <w:pPr>
              <w:rPr>
                <w:sz w:val="24"/>
                <w:szCs w:val="24"/>
              </w:rPr>
            </w:pPr>
            <w:r w:rsidRPr="00C534DA">
              <w:rPr>
                <w:sz w:val="24"/>
                <w:szCs w:val="24"/>
              </w:rPr>
              <w:t xml:space="preserve"> 57</w:t>
            </w:r>
          </w:p>
        </w:tc>
        <w:tc>
          <w:tcPr>
            <w:tcW w:w="1701" w:type="dxa"/>
            <w:tcBorders>
              <w:top w:val="single" w:sz="4" w:space="0" w:color="auto"/>
              <w:bottom w:val="single" w:sz="4" w:space="0" w:color="auto"/>
            </w:tcBorders>
            <w:vAlign w:val="center"/>
          </w:tcPr>
          <w:p w14:paraId="0F7F3F1D" w14:textId="77777777" w:rsidR="006F2C93" w:rsidRPr="00C534DA" w:rsidRDefault="006F2C93" w:rsidP="00E66552">
            <w:pPr>
              <w:rPr>
                <w:sz w:val="24"/>
                <w:szCs w:val="24"/>
                <w:lang w:val="en-US"/>
              </w:rPr>
            </w:pPr>
            <w:r w:rsidRPr="00C534DA">
              <w:rPr>
                <w:sz w:val="24"/>
                <w:szCs w:val="24"/>
                <w:lang w:val="en-US"/>
              </w:rPr>
              <w:t>IzD03A</w:t>
            </w:r>
          </w:p>
          <w:p w14:paraId="1FA4FC3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76C0101" w14:textId="77777777" w:rsidR="006F2C93" w:rsidRPr="00C534DA" w:rsidRDefault="006F2C93" w:rsidP="006F2C93">
            <w:pPr>
              <w:adjustRightInd w:val="0"/>
              <w:rPr>
                <w:sz w:val="24"/>
                <w:szCs w:val="24"/>
                <w:lang w:val="en-US"/>
              </w:rPr>
            </w:pPr>
            <w:r w:rsidRPr="00C534DA">
              <w:rPr>
                <w:sz w:val="24"/>
                <w:szCs w:val="24"/>
                <w:lang w:val="en-US"/>
              </w:rPr>
              <w:t>Vopsirea confectiilor si constructiilor metalice cu un strat de vopsea de miniu de plumb, executate din profile, cu grosimi intre 8 mm si 12 mm inclusiv, cu pensula de mina</w:t>
            </w:r>
          </w:p>
        </w:tc>
        <w:tc>
          <w:tcPr>
            <w:tcW w:w="1560" w:type="dxa"/>
            <w:tcBorders>
              <w:top w:val="single" w:sz="4" w:space="0" w:color="auto"/>
              <w:bottom w:val="single" w:sz="4" w:space="0" w:color="auto"/>
            </w:tcBorders>
            <w:vAlign w:val="center"/>
          </w:tcPr>
          <w:p w14:paraId="256F39FD"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37106259" w14:textId="77777777" w:rsidR="006F2C93" w:rsidRPr="00C534DA" w:rsidRDefault="006F2C93" w:rsidP="00E66552">
            <w:pPr>
              <w:adjustRightInd w:val="0"/>
              <w:jc w:val="center"/>
              <w:rPr>
                <w:rFonts w:ascii="Arial CYR" w:hAnsi="Arial CYR" w:cs="Arial CYR"/>
                <w:sz w:val="24"/>
                <w:szCs w:val="24"/>
              </w:rPr>
            </w:pPr>
            <w:r w:rsidRPr="00C534DA">
              <w:rPr>
                <w:sz w:val="24"/>
                <w:szCs w:val="24"/>
              </w:rPr>
              <w:t>0,1870</w:t>
            </w:r>
          </w:p>
          <w:p w14:paraId="0A99B618" w14:textId="77777777" w:rsidR="006F2C93" w:rsidRPr="00C534DA" w:rsidRDefault="006F2C93" w:rsidP="00E66552">
            <w:pPr>
              <w:jc w:val="center"/>
              <w:rPr>
                <w:sz w:val="24"/>
                <w:szCs w:val="24"/>
              </w:rPr>
            </w:pPr>
          </w:p>
        </w:tc>
      </w:tr>
      <w:tr w:rsidR="006F2C93" w:rsidRPr="00C534DA" w14:paraId="44AAF41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3F3EAB8" w14:textId="77777777" w:rsidR="006F2C93" w:rsidRPr="00C534DA" w:rsidRDefault="006F2C93" w:rsidP="00E66552">
            <w:pPr>
              <w:rPr>
                <w:sz w:val="24"/>
                <w:szCs w:val="24"/>
              </w:rPr>
            </w:pPr>
            <w:r w:rsidRPr="00C534DA">
              <w:rPr>
                <w:sz w:val="24"/>
                <w:szCs w:val="24"/>
              </w:rPr>
              <w:t xml:space="preserve"> 58</w:t>
            </w:r>
          </w:p>
        </w:tc>
        <w:tc>
          <w:tcPr>
            <w:tcW w:w="1701" w:type="dxa"/>
            <w:tcBorders>
              <w:top w:val="single" w:sz="4" w:space="0" w:color="auto"/>
              <w:bottom w:val="single" w:sz="4" w:space="0" w:color="auto"/>
            </w:tcBorders>
            <w:vAlign w:val="center"/>
          </w:tcPr>
          <w:p w14:paraId="6F80981E" w14:textId="77777777" w:rsidR="006F2C93" w:rsidRPr="00C534DA" w:rsidRDefault="006F2C93" w:rsidP="00E66552">
            <w:pPr>
              <w:rPr>
                <w:sz w:val="24"/>
                <w:szCs w:val="24"/>
                <w:lang w:val="en-US"/>
              </w:rPr>
            </w:pPr>
            <w:r w:rsidRPr="00C534DA">
              <w:rPr>
                <w:sz w:val="24"/>
                <w:szCs w:val="24"/>
                <w:lang w:val="en-US"/>
              </w:rPr>
              <w:t>IzD04A</w:t>
            </w:r>
          </w:p>
          <w:p w14:paraId="335899B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90E64E3" w14:textId="77777777" w:rsidR="006F2C93" w:rsidRPr="00C534DA" w:rsidRDefault="006F2C93" w:rsidP="006F2C93">
            <w:pPr>
              <w:adjustRightInd w:val="0"/>
              <w:rPr>
                <w:sz w:val="24"/>
                <w:szCs w:val="24"/>
                <w:lang w:val="en-US"/>
              </w:rPr>
            </w:pPr>
            <w:r w:rsidRPr="00C534DA">
              <w:rPr>
                <w:sz w:val="24"/>
                <w:szCs w:val="24"/>
                <w:lang w:val="en-US"/>
              </w:rPr>
              <w:t xml:space="preserve">Vopsirea confectiilor si constructiilor metalice cu  vopsea de ulei in 2 straturi, executate din profile, cu grosimi intre 8 mm si 12 mm inclusiv, cu pensula de mina </w:t>
            </w:r>
          </w:p>
        </w:tc>
        <w:tc>
          <w:tcPr>
            <w:tcW w:w="1560" w:type="dxa"/>
            <w:tcBorders>
              <w:top w:val="single" w:sz="4" w:space="0" w:color="auto"/>
              <w:bottom w:val="single" w:sz="4" w:space="0" w:color="auto"/>
            </w:tcBorders>
            <w:vAlign w:val="center"/>
          </w:tcPr>
          <w:p w14:paraId="68413D04"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29CEB984" w14:textId="77777777" w:rsidR="006F2C93" w:rsidRPr="00C534DA" w:rsidRDefault="006F2C93" w:rsidP="00E66552">
            <w:pPr>
              <w:adjustRightInd w:val="0"/>
              <w:jc w:val="center"/>
              <w:rPr>
                <w:rFonts w:ascii="Arial CYR" w:hAnsi="Arial CYR" w:cs="Arial CYR"/>
                <w:sz w:val="24"/>
                <w:szCs w:val="24"/>
              </w:rPr>
            </w:pPr>
            <w:r w:rsidRPr="00C534DA">
              <w:rPr>
                <w:sz w:val="24"/>
                <w:szCs w:val="24"/>
              </w:rPr>
              <w:t>0,1870</w:t>
            </w:r>
          </w:p>
          <w:p w14:paraId="7AAFC87A" w14:textId="77777777" w:rsidR="006F2C93" w:rsidRPr="00C534DA" w:rsidRDefault="006F2C93" w:rsidP="00E66552">
            <w:pPr>
              <w:jc w:val="center"/>
              <w:rPr>
                <w:sz w:val="24"/>
                <w:szCs w:val="24"/>
              </w:rPr>
            </w:pPr>
          </w:p>
        </w:tc>
      </w:tr>
    </w:tbl>
    <w:p w14:paraId="6D641037" w14:textId="77777777" w:rsidR="006F2C93" w:rsidRPr="00C534DA" w:rsidRDefault="006F2C93" w:rsidP="006F2C93">
      <w:pPr>
        <w:rPr>
          <w:sz w:val="6"/>
          <w:szCs w:val="6"/>
        </w:rPr>
      </w:pPr>
      <w:r w:rsidRPr="00C534DA">
        <w:rPr>
          <w:sz w:val="24"/>
          <w:szCs w:val="24"/>
        </w:rPr>
        <w:t xml:space="preserve"> </w:t>
      </w:r>
    </w:p>
    <w:p w14:paraId="32CF0EB5" w14:textId="77777777" w:rsidR="006F2C93" w:rsidRPr="00C534DA" w:rsidRDefault="006F2C93" w:rsidP="006F2C93">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4C7411FD" w14:textId="77777777" w:rsidR="006F2C93" w:rsidRPr="00C534DA" w:rsidRDefault="006F2C93" w:rsidP="006F2C93">
      <w:pPr>
        <w:rPr>
          <w:sz w:val="28"/>
          <w:szCs w:val="28"/>
          <w:lang w:val="en-US"/>
        </w:rPr>
      </w:pPr>
      <w:r w:rsidRPr="00C534DA">
        <w:rPr>
          <w:sz w:val="24"/>
          <w:szCs w:val="24"/>
          <w:lang w:val="en-US"/>
        </w:rPr>
        <w:tab/>
      </w:r>
      <w:r w:rsidRPr="00C534DA">
        <w:rPr>
          <w:sz w:val="28"/>
          <w:szCs w:val="28"/>
          <w:lang w:val="en-US"/>
        </w:rPr>
        <w:t xml:space="preserve">                                                                                                         </w:t>
      </w:r>
    </w:p>
    <w:p w14:paraId="77A9D223"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48EF7091" w14:textId="77777777" w:rsidR="00F931D1" w:rsidRPr="00C534DA" w:rsidRDefault="00F931D1" w:rsidP="00F931D1">
      <w:pPr>
        <w:jc w:val="center"/>
        <w:rPr>
          <w:sz w:val="28"/>
          <w:szCs w:val="28"/>
          <w:lang w:val="en-US"/>
        </w:rPr>
      </w:pPr>
      <w:r w:rsidRPr="00C534DA">
        <w:rPr>
          <w:sz w:val="28"/>
          <w:szCs w:val="28"/>
          <w:lang w:val="en-US"/>
        </w:rPr>
        <w:t xml:space="preserve">                                       (funcţia, semnătura, numele, prenumele )</w:t>
      </w:r>
    </w:p>
    <w:p w14:paraId="24BE3B3A"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1BE307C1" w14:textId="702E8212" w:rsidR="006F2C93"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6F2C93" w:rsidRPr="00C534DA" w14:paraId="6472500E" w14:textId="77777777" w:rsidTr="009246F7">
        <w:tc>
          <w:tcPr>
            <w:tcW w:w="9781" w:type="dxa"/>
            <w:tcBorders>
              <w:top w:val="nil"/>
              <w:left w:val="nil"/>
              <w:bottom w:val="nil"/>
              <w:right w:val="nil"/>
            </w:tcBorders>
          </w:tcPr>
          <w:p w14:paraId="6FAD3FB7" w14:textId="77777777" w:rsidR="006F2C93" w:rsidRPr="00C534DA" w:rsidRDefault="006F2C93" w:rsidP="00E66552">
            <w:pPr>
              <w:rPr>
                <w:sz w:val="24"/>
                <w:szCs w:val="24"/>
                <w:lang w:val="en-US"/>
              </w:rPr>
            </w:pPr>
          </w:p>
        </w:tc>
      </w:tr>
    </w:tbl>
    <w:p w14:paraId="1D0DC12F" w14:textId="1DBEA7A8" w:rsidR="006F2C93" w:rsidRPr="00C534DA" w:rsidRDefault="006F2C93" w:rsidP="006F2C93">
      <w:pPr>
        <w:tabs>
          <w:tab w:val="left" w:pos="4786"/>
          <w:tab w:val="left" w:pos="10031"/>
        </w:tabs>
        <w:rPr>
          <w:sz w:val="4"/>
          <w:szCs w:val="4"/>
        </w:rPr>
      </w:pPr>
    </w:p>
    <w:p w14:paraId="33B8F840" w14:textId="77777777" w:rsidR="009B6465" w:rsidRPr="00C534DA" w:rsidRDefault="009B6465" w:rsidP="000E6B4B"/>
    <w:p w14:paraId="5A18705D" w14:textId="77777777" w:rsidR="006F2C93" w:rsidRPr="00C534DA" w:rsidRDefault="006F2C93" w:rsidP="000E6B4B">
      <w:pPr>
        <w:rPr>
          <w:lang w:val="en-US"/>
        </w:rPr>
      </w:pPr>
    </w:p>
    <w:p w14:paraId="56E53FA9" w14:textId="77777777" w:rsidR="009246F7" w:rsidRPr="00C534DA" w:rsidRDefault="009246F7" w:rsidP="000E6B4B">
      <w:pPr>
        <w:rPr>
          <w:lang w:val="en-US"/>
        </w:rPr>
      </w:pPr>
    </w:p>
    <w:p w14:paraId="769B73B4" w14:textId="77777777" w:rsidR="006F2C93" w:rsidRPr="00C534DA" w:rsidRDefault="006F2C93" w:rsidP="000E6B4B"/>
    <w:p w14:paraId="44B2AB03" w14:textId="77777777" w:rsidR="006F2C93" w:rsidRPr="00C534DA" w:rsidRDefault="006F2C93" w:rsidP="000E6B4B"/>
    <w:tbl>
      <w:tblPr>
        <w:tblW w:w="0" w:type="auto"/>
        <w:tblLayout w:type="fixed"/>
        <w:tblLook w:val="0000" w:firstRow="0" w:lastRow="0" w:firstColumn="0" w:lastColumn="0" w:noHBand="0" w:noVBand="0"/>
      </w:tblPr>
      <w:tblGrid>
        <w:gridCol w:w="4786"/>
        <w:gridCol w:w="5245"/>
      </w:tblGrid>
      <w:tr w:rsidR="006F2C93" w:rsidRPr="00C534DA" w14:paraId="4F1AB8B9" w14:textId="77777777" w:rsidTr="00E66552">
        <w:tc>
          <w:tcPr>
            <w:tcW w:w="4786" w:type="dxa"/>
            <w:tcBorders>
              <w:top w:val="nil"/>
              <w:left w:val="nil"/>
              <w:bottom w:val="single" w:sz="6" w:space="0" w:color="auto"/>
              <w:right w:val="nil"/>
            </w:tcBorders>
          </w:tcPr>
          <w:p w14:paraId="15577E37" w14:textId="77777777" w:rsidR="006F2C93" w:rsidRPr="00C534DA" w:rsidRDefault="006F2C93"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5891BB93" w14:textId="77777777" w:rsidR="006F2C93" w:rsidRPr="00C534DA" w:rsidRDefault="006F2C93" w:rsidP="00E66552">
            <w:pPr>
              <w:jc w:val="right"/>
              <w:rPr>
                <w:sz w:val="22"/>
                <w:szCs w:val="22"/>
                <w:lang w:val="en-US"/>
              </w:rPr>
            </w:pPr>
            <w:r w:rsidRPr="00C534DA">
              <w:rPr>
                <w:sz w:val="22"/>
                <w:szCs w:val="22"/>
                <w:lang w:val="en-US"/>
              </w:rPr>
              <w:t>Formular Nr.1</w:t>
            </w:r>
          </w:p>
          <w:p w14:paraId="69D5EE10" w14:textId="77777777" w:rsidR="006F2C93" w:rsidRPr="00C534DA" w:rsidRDefault="006F2C93" w:rsidP="00E66552">
            <w:pPr>
              <w:jc w:val="right"/>
              <w:rPr>
                <w:sz w:val="16"/>
                <w:szCs w:val="16"/>
              </w:rPr>
            </w:pPr>
            <w:r w:rsidRPr="00C534DA">
              <w:rPr>
                <w:sz w:val="16"/>
                <w:szCs w:val="16"/>
                <w:lang w:val="en-US"/>
              </w:rPr>
              <w:t>WinCmeta</w:t>
            </w:r>
          </w:p>
        </w:tc>
      </w:tr>
      <w:tr w:rsidR="006F2C93" w:rsidRPr="00C534DA" w14:paraId="537B182D" w14:textId="77777777" w:rsidTr="00E66552">
        <w:tc>
          <w:tcPr>
            <w:tcW w:w="4786" w:type="dxa"/>
            <w:tcBorders>
              <w:top w:val="nil"/>
              <w:left w:val="nil"/>
              <w:bottom w:val="nil"/>
              <w:right w:val="nil"/>
            </w:tcBorders>
          </w:tcPr>
          <w:p w14:paraId="4F2D7409" w14:textId="77777777" w:rsidR="006F2C93" w:rsidRPr="00C534DA" w:rsidRDefault="006F2C93"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1DC96D84" w14:textId="77777777" w:rsidR="006F2C93" w:rsidRPr="00C534DA" w:rsidRDefault="006F2C93" w:rsidP="00E66552">
            <w:pPr>
              <w:jc w:val="center"/>
              <w:rPr>
                <w:sz w:val="22"/>
                <w:szCs w:val="22"/>
              </w:rPr>
            </w:pPr>
          </w:p>
        </w:tc>
      </w:tr>
    </w:tbl>
    <w:p w14:paraId="345B4B2B" w14:textId="77777777" w:rsidR="006F2C93" w:rsidRPr="00C534DA" w:rsidRDefault="006F2C93" w:rsidP="006F2C93">
      <w:pPr>
        <w:rPr>
          <w:sz w:val="22"/>
          <w:szCs w:val="22"/>
        </w:rPr>
      </w:pPr>
    </w:p>
    <w:p w14:paraId="2D5F7BC7" w14:textId="77777777" w:rsidR="006F2C93" w:rsidRPr="00C534DA" w:rsidRDefault="006F2C93" w:rsidP="006F2C93">
      <w:pPr>
        <w:rPr>
          <w:sz w:val="22"/>
          <w:szCs w:val="22"/>
        </w:rPr>
      </w:pPr>
    </w:p>
    <w:p w14:paraId="431C3BE3" w14:textId="77777777" w:rsidR="006F2C93" w:rsidRPr="00C534DA" w:rsidRDefault="006F2C93" w:rsidP="006F2C93">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6-1-2</w:t>
      </w:r>
    </w:p>
    <w:p w14:paraId="2D324EF4" w14:textId="77777777" w:rsidR="006F2C93" w:rsidRPr="00C534DA" w:rsidRDefault="006F2C93" w:rsidP="006F2C93">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6CAD9ED3"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7E0BB829" w14:textId="77777777" w:rsidR="006F2C93" w:rsidRPr="00C534DA" w:rsidRDefault="006F2C93" w:rsidP="00E66552">
            <w:pPr>
              <w:ind w:right="-108"/>
              <w:jc w:val="center"/>
              <w:rPr>
                <w:sz w:val="22"/>
                <w:szCs w:val="22"/>
                <w:lang w:val="en-US"/>
              </w:rPr>
            </w:pPr>
            <w:r w:rsidRPr="00C534DA">
              <w:rPr>
                <w:sz w:val="22"/>
                <w:szCs w:val="22"/>
              </w:rPr>
              <w:t>№</w:t>
            </w:r>
          </w:p>
          <w:p w14:paraId="22A4EEB6" w14:textId="77777777" w:rsidR="006F2C93" w:rsidRPr="00C534DA" w:rsidRDefault="006F2C93"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2C6692A9" w14:textId="77777777" w:rsidR="006F2C93" w:rsidRPr="00C534DA" w:rsidRDefault="006F2C93"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76152F5D" w14:textId="77777777" w:rsidR="006F2C93" w:rsidRPr="00C534DA" w:rsidRDefault="006F2C93" w:rsidP="00E66552">
            <w:pPr>
              <w:jc w:val="center"/>
              <w:rPr>
                <w:sz w:val="22"/>
                <w:szCs w:val="22"/>
                <w:lang w:val="ro-RO"/>
              </w:rPr>
            </w:pPr>
          </w:p>
          <w:p w14:paraId="25C6F80D" w14:textId="77777777" w:rsidR="006F2C93" w:rsidRPr="00C534DA" w:rsidRDefault="006F2C93"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5D26C889" w14:textId="77777777" w:rsidR="006F2C93" w:rsidRPr="00C534DA" w:rsidRDefault="006F2C93"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33E82A5A" w14:textId="77777777" w:rsidR="006F2C93" w:rsidRPr="00C534DA" w:rsidRDefault="006F2C93" w:rsidP="00E66552">
            <w:pPr>
              <w:ind w:left="-108" w:right="-108"/>
              <w:jc w:val="center"/>
              <w:rPr>
                <w:sz w:val="22"/>
                <w:szCs w:val="22"/>
                <w:lang w:val="en-US"/>
              </w:rPr>
            </w:pPr>
            <w:r w:rsidRPr="00C534DA">
              <w:rPr>
                <w:sz w:val="22"/>
                <w:szCs w:val="22"/>
                <w:lang w:val="ro-RO"/>
              </w:rPr>
              <w:t xml:space="preserve">Volum </w:t>
            </w:r>
          </w:p>
        </w:tc>
      </w:tr>
      <w:tr w:rsidR="006F2C93" w:rsidRPr="00C534DA" w14:paraId="0C80CD1F"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5BB30694" w14:textId="77777777" w:rsidR="006F2C93" w:rsidRPr="00C534DA" w:rsidRDefault="006F2C93"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7E103467" w14:textId="77777777" w:rsidR="006F2C93" w:rsidRPr="00C534DA" w:rsidRDefault="006F2C93"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4EB74F0D" w14:textId="77777777" w:rsidR="006F2C93" w:rsidRPr="00C534DA" w:rsidRDefault="006F2C93"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69607478" w14:textId="77777777" w:rsidR="006F2C93" w:rsidRPr="00C534DA" w:rsidRDefault="006F2C93"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34611C20" w14:textId="77777777" w:rsidR="006F2C93" w:rsidRPr="00C534DA" w:rsidRDefault="006F2C93" w:rsidP="00E66552">
            <w:pPr>
              <w:jc w:val="center"/>
              <w:rPr>
                <w:sz w:val="22"/>
                <w:szCs w:val="22"/>
                <w:lang w:val="en-US"/>
              </w:rPr>
            </w:pPr>
          </w:p>
        </w:tc>
      </w:tr>
    </w:tbl>
    <w:p w14:paraId="4449DB67" w14:textId="77777777" w:rsidR="006F2C93" w:rsidRPr="00C534DA" w:rsidRDefault="006F2C93" w:rsidP="006F2C93">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6A17E7A0"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6072E0A6" w14:textId="77777777" w:rsidR="006F2C93" w:rsidRPr="00C534DA" w:rsidRDefault="006F2C93" w:rsidP="00E66552">
            <w:pPr>
              <w:ind w:right="-108"/>
              <w:jc w:val="center"/>
              <w:rPr>
                <w:sz w:val="22"/>
                <w:szCs w:val="22"/>
              </w:rPr>
            </w:pPr>
            <w:r w:rsidRPr="00C534DA">
              <w:rPr>
                <w:sz w:val="22"/>
                <w:szCs w:val="22"/>
              </w:rPr>
              <w:lastRenderedPageBreak/>
              <w:t>1</w:t>
            </w:r>
          </w:p>
        </w:tc>
        <w:tc>
          <w:tcPr>
            <w:tcW w:w="1701" w:type="dxa"/>
            <w:tcBorders>
              <w:top w:val="single" w:sz="6" w:space="0" w:color="auto"/>
              <w:left w:val="single" w:sz="6" w:space="0" w:color="auto"/>
              <w:bottom w:val="double" w:sz="6" w:space="0" w:color="auto"/>
              <w:right w:val="nil"/>
            </w:tcBorders>
            <w:shd w:val="pct5" w:color="auto" w:fill="auto"/>
          </w:tcPr>
          <w:p w14:paraId="32211F2A" w14:textId="77777777" w:rsidR="006F2C93" w:rsidRPr="00C534DA" w:rsidRDefault="006F2C93"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3BB56673" w14:textId="77777777" w:rsidR="006F2C93" w:rsidRPr="00C534DA" w:rsidRDefault="006F2C93"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39281B9A" w14:textId="77777777" w:rsidR="006F2C93" w:rsidRPr="00C534DA" w:rsidRDefault="006F2C93"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52B7A3E8" w14:textId="77777777" w:rsidR="006F2C93" w:rsidRPr="00C534DA" w:rsidRDefault="006F2C93" w:rsidP="00E66552">
            <w:pPr>
              <w:ind w:left="-108" w:right="-108"/>
              <w:jc w:val="center"/>
              <w:rPr>
                <w:sz w:val="22"/>
                <w:szCs w:val="22"/>
              </w:rPr>
            </w:pPr>
            <w:r w:rsidRPr="00C534DA">
              <w:rPr>
                <w:sz w:val="22"/>
                <w:szCs w:val="22"/>
              </w:rPr>
              <w:t>5</w:t>
            </w:r>
          </w:p>
        </w:tc>
      </w:tr>
      <w:tr w:rsidR="006F2C93" w:rsidRPr="00C534DA" w14:paraId="5B4911F4" w14:textId="77777777" w:rsidTr="00E66552">
        <w:tc>
          <w:tcPr>
            <w:tcW w:w="709" w:type="dxa"/>
            <w:tcBorders>
              <w:top w:val="nil"/>
              <w:left w:val="single" w:sz="6" w:space="0" w:color="auto"/>
              <w:bottom w:val="nil"/>
              <w:right w:val="nil"/>
            </w:tcBorders>
          </w:tcPr>
          <w:p w14:paraId="321DD7FE" w14:textId="77777777" w:rsidR="006F2C93" w:rsidRPr="00C534DA" w:rsidRDefault="006F2C93" w:rsidP="00E66552">
            <w:pPr>
              <w:jc w:val="center"/>
              <w:rPr>
                <w:sz w:val="24"/>
                <w:szCs w:val="24"/>
              </w:rPr>
            </w:pPr>
          </w:p>
        </w:tc>
        <w:tc>
          <w:tcPr>
            <w:tcW w:w="1701" w:type="dxa"/>
            <w:tcBorders>
              <w:top w:val="nil"/>
              <w:left w:val="single" w:sz="6" w:space="0" w:color="auto"/>
              <w:bottom w:val="nil"/>
              <w:right w:val="nil"/>
            </w:tcBorders>
          </w:tcPr>
          <w:p w14:paraId="3DF3F035"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5252FF4A"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 Lucrari  de  constructie</w:t>
            </w:r>
          </w:p>
          <w:p w14:paraId="55189226"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2AAB9499"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13706E6D" w14:textId="77777777" w:rsidR="006F2C93" w:rsidRPr="00C534DA" w:rsidRDefault="006F2C93" w:rsidP="00E66552">
            <w:pPr>
              <w:rPr>
                <w:sz w:val="24"/>
                <w:szCs w:val="24"/>
              </w:rPr>
            </w:pPr>
          </w:p>
        </w:tc>
      </w:tr>
      <w:tr w:rsidR="006F2C93" w:rsidRPr="00C534DA" w14:paraId="51EADAA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42ACFD" w14:textId="77777777" w:rsidR="006F2C93" w:rsidRPr="00C534DA" w:rsidRDefault="006F2C93"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21F3163E" w14:textId="77777777" w:rsidR="006F2C93" w:rsidRPr="00C534DA" w:rsidRDefault="006F2C93" w:rsidP="00E66552">
            <w:pPr>
              <w:rPr>
                <w:sz w:val="24"/>
                <w:szCs w:val="24"/>
                <w:lang w:val="en-US"/>
              </w:rPr>
            </w:pPr>
            <w:r w:rsidRPr="00C534DA">
              <w:rPr>
                <w:sz w:val="24"/>
                <w:szCs w:val="24"/>
                <w:lang w:val="en-US"/>
              </w:rPr>
              <w:t>TfB01C1</w:t>
            </w:r>
          </w:p>
          <w:p w14:paraId="05A9021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FC13332" w14:textId="77777777" w:rsidR="006F2C93" w:rsidRPr="00C534DA" w:rsidRDefault="006F2C93" w:rsidP="00E66552">
            <w:pPr>
              <w:adjustRightInd w:val="0"/>
              <w:rPr>
                <w:sz w:val="24"/>
                <w:szCs w:val="24"/>
              </w:rPr>
            </w:pPr>
            <w:r w:rsidRPr="00C534DA">
              <w:rPr>
                <w:sz w:val="24"/>
                <w:szCs w:val="24"/>
              </w:rPr>
              <w:t>Montarea robinetului cu sertar, cu ventil sau clapeta de retinere din otel sau fonta de pina la Pn 25, in canal, la o adincime de 1m sau suprateran pina la 3 m avind diametrul nominal Dn  50 (Установка задвижки с вентилем или клапаном-захлопкой из стали или чугуна до Pn 25, в канале на глубине до 1 м или на высоте до 3 м диаметром 50) ( задвижка  стальная  фланцевая  Ду50, Ру16 кгс/см2 - 30с41нж1 )</w:t>
            </w:r>
          </w:p>
          <w:p w14:paraId="71D5EA0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67F8806"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5922FA9"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643B4C4C" w14:textId="77777777" w:rsidR="006F2C93" w:rsidRPr="00C534DA" w:rsidRDefault="006F2C93" w:rsidP="00E66552">
            <w:pPr>
              <w:jc w:val="center"/>
              <w:rPr>
                <w:sz w:val="24"/>
                <w:szCs w:val="24"/>
              </w:rPr>
            </w:pPr>
          </w:p>
        </w:tc>
      </w:tr>
      <w:tr w:rsidR="006F2C93" w:rsidRPr="00C534DA" w14:paraId="65D491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9D2E061" w14:textId="77777777" w:rsidR="006F2C93" w:rsidRPr="00C534DA" w:rsidRDefault="006F2C93"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69F6CD6A" w14:textId="77777777" w:rsidR="006F2C93" w:rsidRPr="00C534DA" w:rsidRDefault="006F2C93" w:rsidP="00E66552">
            <w:pPr>
              <w:rPr>
                <w:sz w:val="24"/>
                <w:szCs w:val="24"/>
                <w:lang w:val="en-US"/>
              </w:rPr>
            </w:pPr>
            <w:r w:rsidRPr="00C534DA">
              <w:rPr>
                <w:sz w:val="24"/>
                <w:szCs w:val="24"/>
                <w:lang w:val="en-US"/>
              </w:rPr>
              <w:t>TfB01A1</w:t>
            </w:r>
          </w:p>
          <w:p w14:paraId="3C33561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87A907E" w14:textId="77777777" w:rsidR="006F2C93" w:rsidRPr="00C534DA" w:rsidRDefault="006F2C93" w:rsidP="00E66552">
            <w:pPr>
              <w:adjustRightInd w:val="0"/>
              <w:rPr>
                <w:sz w:val="24"/>
                <w:szCs w:val="24"/>
              </w:rPr>
            </w:pPr>
            <w:r w:rsidRPr="00C534DA">
              <w:rPr>
                <w:sz w:val="24"/>
                <w:szCs w:val="24"/>
              </w:rPr>
              <w:t>Montarea robinetului cu sertar, cu ventil sau clapeta de retinere din otel sau fonta de pina la Pn 25, in canal, la o adincime de 1m sau suprateran pina la 3 m avind diametrul nominal Dn  25 (Установка задвижки с вентилем или клапаном-захлопкой из стали или чугуна до Pn 25, в канале на глубине до 1 м или на высоте до 3 м диаметром 25) ( вентиль  запорный  фланцевый  Ду25, Ру16 кгс/см2 - 15кч19п2 )</w:t>
            </w:r>
          </w:p>
          <w:p w14:paraId="3105E6F9"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A7AB6F2"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0C94F9B"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25FFEA84" w14:textId="77777777" w:rsidR="006F2C93" w:rsidRPr="00C534DA" w:rsidRDefault="006F2C93" w:rsidP="00E66552">
            <w:pPr>
              <w:jc w:val="center"/>
              <w:rPr>
                <w:sz w:val="24"/>
                <w:szCs w:val="24"/>
              </w:rPr>
            </w:pPr>
          </w:p>
        </w:tc>
      </w:tr>
      <w:tr w:rsidR="006F2C93" w:rsidRPr="00C534DA" w14:paraId="6BD4063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DC341B" w14:textId="77777777" w:rsidR="006F2C93" w:rsidRPr="00C534DA" w:rsidRDefault="006F2C93"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68C7AF0C" w14:textId="77777777" w:rsidR="006F2C93" w:rsidRPr="00C534DA" w:rsidRDefault="006F2C93" w:rsidP="00E66552">
            <w:pPr>
              <w:rPr>
                <w:sz w:val="24"/>
                <w:szCs w:val="24"/>
                <w:lang w:val="en-US"/>
              </w:rPr>
            </w:pPr>
            <w:r w:rsidRPr="00C534DA">
              <w:rPr>
                <w:sz w:val="24"/>
                <w:szCs w:val="24"/>
                <w:lang w:val="en-US"/>
              </w:rPr>
              <w:t>TfA10A1</w:t>
            </w:r>
          </w:p>
          <w:p w14:paraId="4F9344E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FC69706" w14:textId="77777777" w:rsidR="006F2C93" w:rsidRPr="00C534DA" w:rsidRDefault="006F2C93" w:rsidP="00E66552">
            <w:pPr>
              <w:adjustRightInd w:val="0"/>
              <w:rPr>
                <w:sz w:val="24"/>
                <w:szCs w:val="24"/>
              </w:rPr>
            </w:pPr>
            <w:r w:rsidRPr="00C534DA">
              <w:rPr>
                <w:sz w:val="24"/>
                <w:szCs w:val="24"/>
              </w:rPr>
              <w:t>Punct fix, pentru limitarea dilatarilor  in  canal la adincime de 1 m sau suprateran pina la 3 m cu brida (Ограничитель расширения в канале на глубине 1 м или на высоте до 3 м с зажимом) ( опора  неподвижная  57 - Т12.01 )</w:t>
            </w:r>
          </w:p>
          <w:p w14:paraId="609CA3D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447113A" w14:textId="77777777" w:rsidR="006F2C93" w:rsidRPr="00C534DA" w:rsidRDefault="006F2C93" w:rsidP="00E66552">
            <w:pPr>
              <w:jc w:val="center"/>
              <w:rPr>
                <w:sz w:val="24"/>
                <w:szCs w:val="24"/>
              </w:rPr>
            </w:pPr>
            <w:r w:rsidRPr="00C534DA">
              <w:rPr>
                <w:sz w:val="24"/>
                <w:szCs w:val="24"/>
              </w:rPr>
              <w:t>10 kg</w:t>
            </w:r>
          </w:p>
        </w:tc>
        <w:tc>
          <w:tcPr>
            <w:tcW w:w="1559" w:type="dxa"/>
            <w:tcBorders>
              <w:top w:val="single" w:sz="4" w:space="0" w:color="auto"/>
              <w:bottom w:val="single" w:sz="4" w:space="0" w:color="auto"/>
            </w:tcBorders>
            <w:vAlign w:val="center"/>
          </w:tcPr>
          <w:p w14:paraId="656CC3E5"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18A422B4" w14:textId="77777777" w:rsidR="006F2C93" w:rsidRPr="00C534DA" w:rsidRDefault="006F2C93" w:rsidP="00E66552">
            <w:pPr>
              <w:jc w:val="center"/>
              <w:rPr>
                <w:sz w:val="24"/>
                <w:szCs w:val="24"/>
              </w:rPr>
            </w:pPr>
          </w:p>
        </w:tc>
      </w:tr>
      <w:tr w:rsidR="006F2C93" w:rsidRPr="00C534DA" w14:paraId="2118FBB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FE657C" w14:textId="77777777" w:rsidR="006F2C93" w:rsidRPr="00C534DA" w:rsidRDefault="006F2C93"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1D881E3D" w14:textId="77777777" w:rsidR="006F2C93" w:rsidRPr="00C534DA" w:rsidRDefault="006F2C93" w:rsidP="00E66552">
            <w:pPr>
              <w:rPr>
                <w:sz w:val="24"/>
                <w:szCs w:val="24"/>
                <w:lang w:val="en-US"/>
              </w:rPr>
            </w:pPr>
            <w:r w:rsidRPr="00C534DA">
              <w:rPr>
                <w:sz w:val="24"/>
                <w:szCs w:val="24"/>
                <w:lang w:val="en-US"/>
              </w:rPr>
              <w:t>TfA09A1</w:t>
            </w:r>
          </w:p>
          <w:p w14:paraId="09FCDBF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4901382" w14:textId="77777777" w:rsidR="006F2C93" w:rsidRPr="00C534DA" w:rsidRDefault="006F2C93" w:rsidP="00E66552">
            <w:pPr>
              <w:adjustRightInd w:val="0"/>
              <w:rPr>
                <w:sz w:val="24"/>
                <w:szCs w:val="24"/>
              </w:rPr>
            </w:pPr>
            <w:r w:rsidRPr="00C534DA">
              <w:rPr>
                <w:sz w:val="24"/>
                <w:szCs w:val="24"/>
              </w:rPr>
              <w:t>Montarea suportului gata confectionat, amplasat  in  canal, la o adincime de pina la 1 m sau suprateran la o inaltime de pina la  3 m, avind pina la 5 kg pe bucata (Установка готовых опор, в канале на глубине до 1 м или на высоте до 3 м весом до 5 кг/шт) ( опора  ОПП-2  100х76 )</w:t>
            </w:r>
          </w:p>
          <w:p w14:paraId="66494E9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55829E8"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24C6E37" w14:textId="77777777" w:rsidR="006F2C93" w:rsidRPr="00C534DA" w:rsidRDefault="006F2C93" w:rsidP="00E66552">
            <w:pPr>
              <w:adjustRightInd w:val="0"/>
              <w:jc w:val="center"/>
              <w:rPr>
                <w:rFonts w:ascii="Arial CYR" w:hAnsi="Arial CYR" w:cs="Arial CYR"/>
                <w:sz w:val="24"/>
                <w:szCs w:val="24"/>
              </w:rPr>
            </w:pPr>
            <w:r w:rsidRPr="00C534DA">
              <w:rPr>
                <w:sz w:val="24"/>
                <w:szCs w:val="24"/>
              </w:rPr>
              <w:t>25,7400</w:t>
            </w:r>
          </w:p>
          <w:p w14:paraId="092D1205" w14:textId="77777777" w:rsidR="006F2C93" w:rsidRPr="00C534DA" w:rsidRDefault="006F2C93" w:rsidP="00E66552">
            <w:pPr>
              <w:jc w:val="center"/>
              <w:rPr>
                <w:sz w:val="24"/>
                <w:szCs w:val="24"/>
              </w:rPr>
            </w:pPr>
          </w:p>
        </w:tc>
      </w:tr>
      <w:tr w:rsidR="006F2C93" w:rsidRPr="00C534DA" w14:paraId="4D74148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67D9AA2" w14:textId="77777777" w:rsidR="006F2C93" w:rsidRPr="00C534DA" w:rsidRDefault="006F2C93"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2BA21C0F" w14:textId="77777777" w:rsidR="006F2C93" w:rsidRPr="00C534DA" w:rsidRDefault="006F2C93" w:rsidP="00E66552">
            <w:pPr>
              <w:rPr>
                <w:sz w:val="24"/>
                <w:szCs w:val="24"/>
                <w:lang w:val="en-US"/>
              </w:rPr>
            </w:pPr>
            <w:r w:rsidRPr="00C534DA">
              <w:rPr>
                <w:sz w:val="24"/>
                <w:szCs w:val="24"/>
                <w:lang w:val="en-US"/>
              </w:rPr>
              <w:t>TfA09A1</w:t>
            </w:r>
          </w:p>
          <w:p w14:paraId="051B31D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F529B2D" w14:textId="77777777" w:rsidR="006F2C93" w:rsidRPr="00C534DA" w:rsidRDefault="006F2C93" w:rsidP="00E66552">
            <w:pPr>
              <w:adjustRightInd w:val="0"/>
              <w:rPr>
                <w:sz w:val="24"/>
                <w:szCs w:val="24"/>
              </w:rPr>
            </w:pPr>
            <w:r w:rsidRPr="00C534DA">
              <w:rPr>
                <w:sz w:val="24"/>
                <w:szCs w:val="24"/>
              </w:rPr>
              <w:t>Montarea suportului gata confectionat, amplasat  in  canal, la o adincime de pina la 1 m sau suprateran la o inaltime de pina la  3 m, avind pina la 5 kg pe bucata (Установка готовых опор, в канале на глубине до 1 м или на высоте до 3 м весом до 5 кг/шт) ( опора  ОПП-2  100х57 )</w:t>
            </w:r>
          </w:p>
          <w:p w14:paraId="1F180A6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853F166"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4760CA0B" w14:textId="77777777" w:rsidR="006F2C93" w:rsidRPr="00C534DA" w:rsidRDefault="006F2C93" w:rsidP="00E66552">
            <w:pPr>
              <w:adjustRightInd w:val="0"/>
              <w:jc w:val="center"/>
              <w:rPr>
                <w:rFonts w:ascii="Arial CYR" w:hAnsi="Arial CYR" w:cs="Arial CYR"/>
                <w:sz w:val="24"/>
                <w:szCs w:val="24"/>
              </w:rPr>
            </w:pPr>
            <w:r w:rsidRPr="00C534DA">
              <w:rPr>
                <w:sz w:val="24"/>
                <w:szCs w:val="24"/>
              </w:rPr>
              <w:t>59,5200</w:t>
            </w:r>
          </w:p>
          <w:p w14:paraId="6733E8BA" w14:textId="77777777" w:rsidR="006F2C93" w:rsidRPr="00C534DA" w:rsidRDefault="006F2C93" w:rsidP="00E66552">
            <w:pPr>
              <w:jc w:val="center"/>
              <w:rPr>
                <w:sz w:val="24"/>
                <w:szCs w:val="24"/>
              </w:rPr>
            </w:pPr>
          </w:p>
        </w:tc>
      </w:tr>
      <w:tr w:rsidR="006F2C93" w:rsidRPr="00C534DA" w14:paraId="17CFEA0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43E9D6" w14:textId="77777777" w:rsidR="006F2C93" w:rsidRPr="00C534DA" w:rsidRDefault="006F2C93"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3D6EA76F" w14:textId="77777777" w:rsidR="006F2C93" w:rsidRPr="00C534DA" w:rsidRDefault="006F2C93" w:rsidP="00E66552">
            <w:pPr>
              <w:rPr>
                <w:sz w:val="24"/>
                <w:szCs w:val="24"/>
                <w:lang w:val="en-US"/>
              </w:rPr>
            </w:pPr>
            <w:r w:rsidRPr="00C534DA">
              <w:rPr>
                <w:sz w:val="24"/>
                <w:szCs w:val="24"/>
                <w:lang w:val="en-US"/>
              </w:rPr>
              <w:t>TfA01B1</w:t>
            </w:r>
          </w:p>
          <w:p w14:paraId="591A2E5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C713B83" w14:textId="77777777" w:rsidR="006F2C93" w:rsidRPr="00C534DA" w:rsidRDefault="006F2C93" w:rsidP="00E66552">
            <w:pPr>
              <w:adjustRightInd w:val="0"/>
              <w:rPr>
                <w:sz w:val="24"/>
                <w:szCs w:val="24"/>
              </w:rPr>
            </w:pPr>
            <w:r w:rsidRPr="00C534DA">
              <w:rPr>
                <w:sz w:val="24"/>
                <w:szCs w:val="24"/>
              </w:rPr>
              <w:t xml:space="preserve">Conducta de otel, montata in  canal, la o adincime de pina la 1 m sau suprateran, la o inaltime de pine la 3 m  , inclusiv proba de presiune la rece, proba de etanseitate si proba complexa cu fluid in circulatie, avind diametrul de 65; 80  (Прокладка стального трубопровода,  в канале на глубине до 1 м или на высоте до 3 м, включая </w:t>
            </w:r>
            <w:r w:rsidRPr="00C534DA">
              <w:rPr>
                <w:sz w:val="24"/>
                <w:szCs w:val="24"/>
              </w:rPr>
              <w:lastRenderedPageBreak/>
              <w:t>гидравлическое испытание, испытание на герметичность и комплексное испытание с циркулирующей жидкостью, диаметром 76х3,5 )</w:t>
            </w:r>
          </w:p>
          <w:p w14:paraId="7F05045A"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E84E2E2" w14:textId="77777777" w:rsidR="006F2C93" w:rsidRPr="00C534DA" w:rsidRDefault="006F2C93" w:rsidP="00E66552">
            <w:pPr>
              <w:jc w:val="center"/>
              <w:rPr>
                <w:sz w:val="24"/>
                <w:szCs w:val="24"/>
              </w:rPr>
            </w:pPr>
            <w:r w:rsidRPr="00C534DA">
              <w:rPr>
                <w:sz w:val="24"/>
                <w:szCs w:val="24"/>
              </w:rPr>
              <w:lastRenderedPageBreak/>
              <w:t>m</w:t>
            </w:r>
          </w:p>
        </w:tc>
        <w:tc>
          <w:tcPr>
            <w:tcW w:w="1559" w:type="dxa"/>
            <w:tcBorders>
              <w:top w:val="single" w:sz="4" w:space="0" w:color="auto"/>
              <w:bottom w:val="single" w:sz="4" w:space="0" w:color="auto"/>
            </w:tcBorders>
            <w:vAlign w:val="center"/>
          </w:tcPr>
          <w:p w14:paraId="4B00F169" w14:textId="77777777" w:rsidR="006F2C93" w:rsidRPr="00C534DA" w:rsidRDefault="006F2C93" w:rsidP="00E66552">
            <w:pPr>
              <w:adjustRightInd w:val="0"/>
              <w:jc w:val="center"/>
              <w:rPr>
                <w:rFonts w:ascii="Arial CYR" w:hAnsi="Arial CYR" w:cs="Arial CYR"/>
                <w:sz w:val="24"/>
                <w:szCs w:val="24"/>
              </w:rPr>
            </w:pPr>
            <w:r w:rsidRPr="00C534DA">
              <w:rPr>
                <w:sz w:val="24"/>
                <w:szCs w:val="24"/>
              </w:rPr>
              <w:t>55,0000</w:t>
            </w:r>
          </w:p>
          <w:p w14:paraId="7E3A25FA" w14:textId="77777777" w:rsidR="006F2C93" w:rsidRPr="00C534DA" w:rsidRDefault="006F2C93" w:rsidP="00E66552">
            <w:pPr>
              <w:jc w:val="center"/>
              <w:rPr>
                <w:sz w:val="24"/>
                <w:szCs w:val="24"/>
              </w:rPr>
            </w:pPr>
          </w:p>
        </w:tc>
      </w:tr>
      <w:tr w:rsidR="006F2C93" w:rsidRPr="00C534DA" w14:paraId="0DC8584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E529C83" w14:textId="77777777" w:rsidR="006F2C93" w:rsidRPr="00C534DA" w:rsidRDefault="006F2C93"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624B125F" w14:textId="77777777" w:rsidR="006F2C93" w:rsidRPr="00C534DA" w:rsidRDefault="006F2C93" w:rsidP="00E66552">
            <w:pPr>
              <w:rPr>
                <w:sz w:val="24"/>
                <w:szCs w:val="24"/>
                <w:lang w:val="en-US"/>
              </w:rPr>
            </w:pPr>
            <w:r w:rsidRPr="00C534DA">
              <w:rPr>
                <w:sz w:val="24"/>
                <w:szCs w:val="24"/>
                <w:lang w:val="en-US"/>
              </w:rPr>
              <w:t>TfA01B1</w:t>
            </w:r>
          </w:p>
          <w:p w14:paraId="750CBCF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4BA7CF8" w14:textId="77777777" w:rsidR="006F2C93" w:rsidRPr="00C534DA" w:rsidRDefault="006F2C93" w:rsidP="00E66552">
            <w:pPr>
              <w:adjustRightInd w:val="0"/>
              <w:rPr>
                <w:sz w:val="24"/>
                <w:szCs w:val="24"/>
              </w:rPr>
            </w:pPr>
            <w:r w:rsidRPr="00C534DA">
              <w:rPr>
                <w:sz w:val="24"/>
                <w:szCs w:val="24"/>
              </w:rPr>
              <w:t>Conducta de otel, montata in  canal, la o adincime de pina la 1 m sau suprateran, la o inaltime de pine la 3 m  , inclusiv proba de presiune la rece, proba de etanseitate si proba complexa cu fluid in circulatie, avind diametrul de 65; 80  (Прокладка стального трубопровода,  в канале на глубине до 1 м или на высоте до 3 м, включая гидравлическое испытание, испытание на герметичность и комплексное испытание с циркулирующей жидкостью, диаметром 57х3,0 )</w:t>
            </w:r>
          </w:p>
          <w:p w14:paraId="0158E7C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AC05AD0"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068CD22" w14:textId="77777777" w:rsidR="006F2C93" w:rsidRPr="00C534DA" w:rsidRDefault="006F2C93" w:rsidP="00E66552">
            <w:pPr>
              <w:adjustRightInd w:val="0"/>
              <w:jc w:val="center"/>
              <w:rPr>
                <w:rFonts w:ascii="Arial CYR" w:hAnsi="Arial CYR" w:cs="Arial CYR"/>
                <w:sz w:val="24"/>
                <w:szCs w:val="24"/>
              </w:rPr>
            </w:pPr>
            <w:r w:rsidRPr="00C534DA">
              <w:rPr>
                <w:sz w:val="24"/>
                <w:szCs w:val="24"/>
              </w:rPr>
              <w:t>145,0000</w:t>
            </w:r>
          </w:p>
          <w:p w14:paraId="5F92620C" w14:textId="77777777" w:rsidR="006F2C93" w:rsidRPr="00C534DA" w:rsidRDefault="006F2C93" w:rsidP="00E66552">
            <w:pPr>
              <w:jc w:val="center"/>
              <w:rPr>
                <w:sz w:val="24"/>
                <w:szCs w:val="24"/>
              </w:rPr>
            </w:pPr>
          </w:p>
        </w:tc>
      </w:tr>
      <w:tr w:rsidR="006F2C93" w:rsidRPr="00C534DA" w14:paraId="09105A3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9EE6CAF" w14:textId="77777777" w:rsidR="006F2C93" w:rsidRPr="00C534DA" w:rsidRDefault="006F2C93"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2ACC62D2" w14:textId="77777777" w:rsidR="006F2C93" w:rsidRPr="00C534DA" w:rsidRDefault="006F2C93" w:rsidP="00E66552">
            <w:pPr>
              <w:rPr>
                <w:sz w:val="24"/>
                <w:szCs w:val="24"/>
                <w:lang w:val="en-US"/>
              </w:rPr>
            </w:pPr>
            <w:r w:rsidRPr="00C534DA">
              <w:rPr>
                <w:sz w:val="24"/>
                <w:szCs w:val="24"/>
                <w:lang w:val="en-US"/>
              </w:rPr>
              <w:t>TfA01A1</w:t>
            </w:r>
          </w:p>
          <w:p w14:paraId="7DF7E5A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A334AC9" w14:textId="77777777" w:rsidR="006F2C93" w:rsidRPr="00C534DA" w:rsidRDefault="006F2C93" w:rsidP="00E66552">
            <w:pPr>
              <w:adjustRightInd w:val="0"/>
              <w:rPr>
                <w:sz w:val="24"/>
                <w:szCs w:val="24"/>
              </w:rPr>
            </w:pPr>
            <w:r w:rsidRPr="00C534DA">
              <w:rPr>
                <w:sz w:val="24"/>
                <w:szCs w:val="24"/>
              </w:rPr>
              <w:t>Conducta de otel, montata in  canal, la o adincime de pina la 1 m sau suprateran, la o inaltime de pine la 3 m  , inclusiv proba de presiune la rece, proba de etanseitate si proba complexa cu fluid in circulatie, avind diametrul de 25; 40; 50; (Прокладка стального трубопровода,  в канале на глубине до 1 м или на высоте до 3 м, включая гидравлическое испытание, испытание на герметичность и комплексное испытание с циркулирующей жидкостью, диаметром 32х2 )</w:t>
            </w:r>
          </w:p>
          <w:p w14:paraId="0CC8BD31"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C0EAECF"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A5502E8" w14:textId="77777777" w:rsidR="006F2C93" w:rsidRPr="00C534DA" w:rsidRDefault="006F2C93" w:rsidP="00E66552">
            <w:pPr>
              <w:adjustRightInd w:val="0"/>
              <w:jc w:val="center"/>
              <w:rPr>
                <w:rFonts w:ascii="Arial CYR" w:hAnsi="Arial CYR" w:cs="Arial CYR"/>
                <w:sz w:val="24"/>
                <w:szCs w:val="24"/>
              </w:rPr>
            </w:pPr>
            <w:r w:rsidRPr="00C534DA">
              <w:rPr>
                <w:sz w:val="24"/>
                <w:szCs w:val="24"/>
              </w:rPr>
              <w:t>0,5000</w:t>
            </w:r>
          </w:p>
          <w:p w14:paraId="1A5D519B" w14:textId="77777777" w:rsidR="006F2C93" w:rsidRPr="00C534DA" w:rsidRDefault="006F2C93" w:rsidP="00E66552">
            <w:pPr>
              <w:jc w:val="center"/>
              <w:rPr>
                <w:sz w:val="24"/>
                <w:szCs w:val="24"/>
              </w:rPr>
            </w:pPr>
          </w:p>
        </w:tc>
      </w:tr>
      <w:tr w:rsidR="006F2C93" w:rsidRPr="00C534DA" w14:paraId="7A73C49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360A3BA" w14:textId="77777777" w:rsidR="006F2C93" w:rsidRPr="00C534DA" w:rsidRDefault="006F2C93"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3D75EA91" w14:textId="77777777" w:rsidR="006F2C93" w:rsidRPr="00C534DA" w:rsidRDefault="006F2C93" w:rsidP="00E66552">
            <w:pPr>
              <w:rPr>
                <w:sz w:val="24"/>
                <w:szCs w:val="24"/>
                <w:lang w:val="en-US"/>
              </w:rPr>
            </w:pPr>
            <w:r w:rsidRPr="00C534DA">
              <w:rPr>
                <w:sz w:val="24"/>
                <w:szCs w:val="24"/>
                <w:lang w:val="en-US"/>
              </w:rPr>
              <w:t>TfC01B</w:t>
            </w:r>
          </w:p>
          <w:p w14:paraId="6FB487E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BCE90D7" w14:textId="77777777" w:rsidR="006F2C93" w:rsidRPr="00C534DA" w:rsidRDefault="006F2C93" w:rsidP="00E66552">
            <w:pPr>
              <w:adjustRightInd w:val="0"/>
              <w:rPr>
                <w:sz w:val="24"/>
                <w:szCs w:val="24"/>
              </w:rPr>
            </w:pPr>
            <w:r w:rsidRPr="00C534DA">
              <w:rPr>
                <w:sz w:val="24"/>
                <w:szCs w:val="24"/>
              </w:rPr>
              <w:t>Spalarea hidraulica a conductelor, avind diametrul nominal de 65; 80 mm (Гидравлическая промывка трубопроводов, номинальным диаметром 65; 80 мм)</w:t>
            </w:r>
          </w:p>
          <w:p w14:paraId="3E9785E9"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5F91495"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4F978945"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200,0000</w:t>
            </w:r>
          </w:p>
          <w:p w14:paraId="037A008D" w14:textId="77777777" w:rsidR="006F2C93" w:rsidRPr="00C534DA" w:rsidRDefault="006F2C93" w:rsidP="00E66552">
            <w:pPr>
              <w:jc w:val="center"/>
              <w:rPr>
                <w:sz w:val="24"/>
                <w:szCs w:val="24"/>
              </w:rPr>
            </w:pPr>
          </w:p>
        </w:tc>
      </w:tr>
      <w:tr w:rsidR="006F2C93" w:rsidRPr="00C534DA" w14:paraId="715F6AC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649A481" w14:textId="77777777" w:rsidR="006F2C93" w:rsidRPr="00C534DA" w:rsidRDefault="006F2C93"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1238C601" w14:textId="77777777" w:rsidR="006F2C93" w:rsidRPr="00C534DA" w:rsidRDefault="006F2C93" w:rsidP="00E66552">
            <w:pPr>
              <w:rPr>
                <w:sz w:val="24"/>
                <w:szCs w:val="24"/>
                <w:lang w:val="en-US"/>
              </w:rPr>
            </w:pPr>
            <w:r w:rsidRPr="00C534DA">
              <w:rPr>
                <w:sz w:val="24"/>
                <w:szCs w:val="24"/>
                <w:lang w:val="en-US"/>
              </w:rPr>
              <w:t>IzD07A</w:t>
            </w:r>
          </w:p>
          <w:p w14:paraId="2710BF6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88A8364" w14:textId="77777777" w:rsidR="006F2C93" w:rsidRPr="00C534DA" w:rsidRDefault="006F2C93" w:rsidP="00E66552">
            <w:pPr>
              <w:adjustRightInd w:val="0"/>
              <w:rPr>
                <w:sz w:val="24"/>
                <w:szCs w:val="24"/>
              </w:rPr>
            </w:pPr>
            <w:r w:rsidRPr="00C534DA">
              <w:rPr>
                <w:sz w:val="24"/>
                <w:szCs w:val="24"/>
              </w:rPr>
              <w:t>Grunduirea si vopsirea manuala cu vopsele gata preparate, in urmatoarele variante: un strat de grund  ГФ-021 (Грунтовка и окраска вручную, в следующих вариантах: один слой грунта  ГФ-021 )</w:t>
            </w:r>
          </w:p>
          <w:p w14:paraId="04DF720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B26B3E4"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6CFE587" w14:textId="77777777" w:rsidR="006F2C93" w:rsidRPr="00C534DA" w:rsidRDefault="006F2C93" w:rsidP="00E66552">
            <w:pPr>
              <w:adjustRightInd w:val="0"/>
              <w:jc w:val="center"/>
              <w:rPr>
                <w:rFonts w:ascii="Arial CYR" w:hAnsi="Arial CYR" w:cs="Arial CYR"/>
                <w:sz w:val="24"/>
                <w:szCs w:val="24"/>
              </w:rPr>
            </w:pPr>
            <w:r w:rsidRPr="00C534DA">
              <w:rPr>
                <w:sz w:val="24"/>
                <w:szCs w:val="24"/>
              </w:rPr>
              <w:t>0,9000</w:t>
            </w:r>
          </w:p>
          <w:p w14:paraId="50A5529E" w14:textId="77777777" w:rsidR="006F2C93" w:rsidRPr="00C534DA" w:rsidRDefault="006F2C93" w:rsidP="00E66552">
            <w:pPr>
              <w:jc w:val="center"/>
              <w:rPr>
                <w:sz w:val="24"/>
                <w:szCs w:val="24"/>
              </w:rPr>
            </w:pPr>
          </w:p>
        </w:tc>
      </w:tr>
      <w:tr w:rsidR="006F2C93" w:rsidRPr="00C534DA" w14:paraId="2C32E28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9096BB" w14:textId="77777777" w:rsidR="006F2C93" w:rsidRPr="00C534DA" w:rsidRDefault="006F2C93"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69F36B8F" w14:textId="77777777" w:rsidR="006F2C93" w:rsidRPr="00C534DA" w:rsidRDefault="006F2C93" w:rsidP="00E66552">
            <w:pPr>
              <w:rPr>
                <w:sz w:val="24"/>
                <w:szCs w:val="24"/>
                <w:lang w:val="en-US"/>
              </w:rPr>
            </w:pPr>
            <w:r w:rsidRPr="00C534DA">
              <w:rPr>
                <w:sz w:val="24"/>
                <w:szCs w:val="24"/>
                <w:lang w:val="en-US"/>
              </w:rPr>
              <w:t>IzA06F</w:t>
            </w:r>
          </w:p>
          <w:p w14:paraId="3A722EE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97D5716" w14:textId="77777777" w:rsidR="006F2C93" w:rsidRPr="00C534DA" w:rsidRDefault="006F2C93" w:rsidP="00E66552">
            <w:pPr>
              <w:adjustRightInd w:val="0"/>
              <w:rPr>
                <w:sz w:val="24"/>
                <w:szCs w:val="24"/>
              </w:rPr>
            </w:pPr>
            <w:r w:rsidRPr="00C534DA">
              <w:rPr>
                <w:sz w:val="24"/>
                <w:szCs w:val="24"/>
              </w:rPr>
              <w:t>Vopsitorii anticorozive pe timplarie metalica, utilaje tehnologice si constructii metalice  (Антикоррозионная окраска металлоизделий, технологического оборудования и металлических конструкций масляно-битумным  покрытием  в два слоя)</w:t>
            </w:r>
          </w:p>
          <w:p w14:paraId="6882CFAA"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D65A371"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F3C1B77" w14:textId="77777777" w:rsidR="006F2C93" w:rsidRPr="00C534DA" w:rsidRDefault="006F2C93" w:rsidP="00E66552">
            <w:pPr>
              <w:adjustRightInd w:val="0"/>
              <w:jc w:val="center"/>
              <w:rPr>
                <w:rFonts w:ascii="Arial CYR" w:hAnsi="Arial CYR" w:cs="Arial CYR"/>
                <w:sz w:val="24"/>
                <w:szCs w:val="24"/>
              </w:rPr>
            </w:pPr>
            <w:r w:rsidRPr="00C534DA">
              <w:rPr>
                <w:sz w:val="24"/>
                <w:szCs w:val="24"/>
              </w:rPr>
              <w:t>0,9000</w:t>
            </w:r>
          </w:p>
          <w:p w14:paraId="7FF66FFB" w14:textId="77777777" w:rsidR="006F2C93" w:rsidRPr="00C534DA" w:rsidRDefault="006F2C93" w:rsidP="00E66552">
            <w:pPr>
              <w:jc w:val="center"/>
              <w:rPr>
                <w:sz w:val="24"/>
                <w:szCs w:val="24"/>
              </w:rPr>
            </w:pPr>
          </w:p>
        </w:tc>
      </w:tr>
      <w:tr w:rsidR="006F2C93" w:rsidRPr="00C534DA" w14:paraId="63AF3E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290FB6" w14:textId="77777777" w:rsidR="006F2C93" w:rsidRPr="00C534DA" w:rsidRDefault="006F2C93"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3D4C9B93" w14:textId="77777777" w:rsidR="006F2C93" w:rsidRPr="00C534DA" w:rsidRDefault="006F2C93" w:rsidP="00E66552">
            <w:pPr>
              <w:rPr>
                <w:sz w:val="24"/>
                <w:szCs w:val="24"/>
                <w:lang w:val="en-US"/>
              </w:rPr>
            </w:pPr>
            <w:r w:rsidRPr="00C534DA">
              <w:rPr>
                <w:sz w:val="24"/>
                <w:szCs w:val="24"/>
                <w:lang w:val="en-US"/>
              </w:rPr>
              <w:t>IzF03B1 apl</w:t>
            </w:r>
          </w:p>
          <w:p w14:paraId="3EF923C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6DF61A9" w14:textId="77777777" w:rsidR="006F2C93" w:rsidRPr="00C534DA" w:rsidRDefault="006F2C93" w:rsidP="00E66552">
            <w:pPr>
              <w:adjustRightInd w:val="0"/>
              <w:rPr>
                <w:sz w:val="24"/>
                <w:szCs w:val="24"/>
              </w:rPr>
            </w:pPr>
            <w:r w:rsidRPr="00C534DA">
              <w:rPr>
                <w:sz w:val="24"/>
                <w:szCs w:val="24"/>
              </w:rPr>
              <w:t xml:space="preserve">Bariera contra vaporilor executata pe suprafete verticale cu un strat de izol, lipit pe toata suprafata cu mastic cu bitum ( Изоляция вертикальных поверхностей изолом  в 2 слоя, </w:t>
            </w:r>
            <w:r w:rsidRPr="00C534DA">
              <w:rPr>
                <w:sz w:val="24"/>
                <w:szCs w:val="24"/>
              </w:rPr>
              <w:lastRenderedPageBreak/>
              <w:t xml:space="preserve">наклееным по всей поверхности на битумную мастику) </w:t>
            </w:r>
          </w:p>
          <w:p w14:paraId="72B289B3"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6599B3A" w14:textId="77777777" w:rsidR="006F2C93" w:rsidRPr="00C534DA" w:rsidRDefault="006F2C93"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76A4DC01" w14:textId="77777777" w:rsidR="006F2C93" w:rsidRPr="00C534DA" w:rsidRDefault="006F2C93" w:rsidP="00E66552">
            <w:pPr>
              <w:adjustRightInd w:val="0"/>
              <w:jc w:val="center"/>
              <w:rPr>
                <w:rFonts w:ascii="Arial CYR" w:hAnsi="Arial CYR" w:cs="Arial CYR"/>
                <w:sz w:val="24"/>
                <w:szCs w:val="24"/>
              </w:rPr>
            </w:pPr>
            <w:r w:rsidRPr="00C534DA">
              <w:rPr>
                <w:sz w:val="24"/>
                <w:szCs w:val="24"/>
              </w:rPr>
              <w:t>38,3000</w:t>
            </w:r>
          </w:p>
          <w:p w14:paraId="2D990DB2" w14:textId="77777777" w:rsidR="006F2C93" w:rsidRPr="00C534DA" w:rsidRDefault="006F2C93" w:rsidP="00E66552">
            <w:pPr>
              <w:jc w:val="center"/>
              <w:rPr>
                <w:sz w:val="24"/>
                <w:szCs w:val="24"/>
              </w:rPr>
            </w:pPr>
          </w:p>
        </w:tc>
      </w:tr>
      <w:tr w:rsidR="006F2C93" w:rsidRPr="00C534DA" w14:paraId="662A2E7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0D0A92" w14:textId="77777777" w:rsidR="006F2C93" w:rsidRPr="00C534DA" w:rsidRDefault="006F2C93"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705B5708" w14:textId="77777777" w:rsidR="006F2C93" w:rsidRPr="00C534DA" w:rsidRDefault="006F2C93" w:rsidP="00E66552">
            <w:pPr>
              <w:rPr>
                <w:sz w:val="24"/>
                <w:szCs w:val="24"/>
                <w:lang w:val="en-US"/>
              </w:rPr>
            </w:pPr>
            <w:r w:rsidRPr="00C534DA">
              <w:rPr>
                <w:sz w:val="24"/>
                <w:szCs w:val="24"/>
                <w:lang w:val="en-US"/>
              </w:rPr>
              <w:t>IzF03A2 apl</w:t>
            </w:r>
          </w:p>
          <w:p w14:paraId="7B26BF7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88D5311" w14:textId="77777777" w:rsidR="006F2C93" w:rsidRPr="00C534DA" w:rsidRDefault="006F2C93" w:rsidP="00E66552">
            <w:pPr>
              <w:adjustRightInd w:val="0"/>
              <w:rPr>
                <w:sz w:val="24"/>
                <w:szCs w:val="24"/>
              </w:rPr>
            </w:pPr>
            <w:r w:rsidRPr="00C534DA">
              <w:rPr>
                <w:sz w:val="24"/>
                <w:szCs w:val="24"/>
              </w:rPr>
              <w:t xml:space="preserve">Bariera contra vaporilor executata pe suprafete orizontale cu  izol in  2  traturi, lipit pe toata suprafata cu mastic de bitm ( Изоляция горизонтальных  поверхностей изолом  в 2 слоя, наклееным по всей поверхности на битумную мастику) </w:t>
            </w:r>
          </w:p>
          <w:p w14:paraId="00B8644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CEAEA7B"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B32347F" w14:textId="77777777" w:rsidR="006F2C93" w:rsidRPr="00C534DA" w:rsidRDefault="006F2C93" w:rsidP="00E66552">
            <w:pPr>
              <w:adjustRightInd w:val="0"/>
              <w:jc w:val="center"/>
              <w:rPr>
                <w:rFonts w:ascii="Arial CYR" w:hAnsi="Arial CYR" w:cs="Arial CYR"/>
                <w:sz w:val="24"/>
                <w:szCs w:val="24"/>
              </w:rPr>
            </w:pPr>
            <w:r w:rsidRPr="00C534DA">
              <w:rPr>
                <w:sz w:val="24"/>
                <w:szCs w:val="24"/>
              </w:rPr>
              <w:t>38,3000</w:t>
            </w:r>
          </w:p>
          <w:p w14:paraId="7014B9D6" w14:textId="77777777" w:rsidR="006F2C93" w:rsidRPr="00C534DA" w:rsidRDefault="006F2C93" w:rsidP="00E66552">
            <w:pPr>
              <w:jc w:val="center"/>
              <w:rPr>
                <w:sz w:val="24"/>
                <w:szCs w:val="24"/>
              </w:rPr>
            </w:pPr>
          </w:p>
        </w:tc>
      </w:tr>
      <w:tr w:rsidR="006F2C93" w:rsidRPr="00C534DA" w14:paraId="0471BF6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448DDF" w14:textId="77777777" w:rsidR="006F2C93" w:rsidRPr="00C534DA" w:rsidRDefault="006F2C93"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1003A8A3" w14:textId="77777777" w:rsidR="006F2C93" w:rsidRPr="00C534DA" w:rsidRDefault="006F2C93" w:rsidP="00E66552">
            <w:pPr>
              <w:rPr>
                <w:sz w:val="24"/>
                <w:szCs w:val="24"/>
                <w:lang w:val="en-US"/>
              </w:rPr>
            </w:pPr>
            <w:r w:rsidRPr="00C534DA">
              <w:rPr>
                <w:sz w:val="24"/>
                <w:szCs w:val="24"/>
                <w:lang w:val="en-US"/>
              </w:rPr>
              <w:t>IzH22A</w:t>
            </w:r>
          </w:p>
          <w:p w14:paraId="77693C2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B363E5A" w14:textId="77777777" w:rsidR="006F2C93" w:rsidRPr="00C534DA" w:rsidRDefault="006F2C93" w:rsidP="00E66552">
            <w:pPr>
              <w:adjustRightInd w:val="0"/>
              <w:rPr>
                <w:sz w:val="24"/>
                <w:szCs w:val="24"/>
              </w:rPr>
            </w:pPr>
            <w:r w:rsidRPr="00C534DA">
              <w:rPr>
                <w:sz w:val="24"/>
                <w:szCs w:val="24"/>
              </w:rPr>
              <w:t>Izolarea conductelor cu cochilii din vata minerala, gata confectionate, cu grosimea de 30 mm (Изоляция трубопроводов панцирем из минераловаты, толщиной 30 мм)</w:t>
            </w:r>
          </w:p>
          <w:p w14:paraId="0B02B893"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26F8386"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B154DED" w14:textId="77777777" w:rsidR="006F2C93" w:rsidRPr="00C534DA" w:rsidRDefault="006F2C93" w:rsidP="00E66552">
            <w:pPr>
              <w:adjustRightInd w:val="0"/>
              <w:jc w:val="center"/>
              <w:rPr>
                <w:rFonts w:ascii="Arial CYR" w:hAnsi="Arial CYR" w:cs="Arial CYR"/>
                <w:sz w:val="24"/>
                <w:szCs w:val="24"/>
              </w:rPr>
            </w:pPr>
            <w:r w:rsidRPr="00C534DA">
              <w:rPr>
                <w:sz w:val="24"/>
                <w:szCs w:val="24"/>
              </w:rPr>
              <w:t>77,2000</w:t>
            </w:r>
          </w:p>
          <w:p w14:paraId="4B5B30F3" w14:textId="77777777" w:rsidR="006F2C93" w:rsidRPr="00C534DA" w:rsidRDefault="006F2C93" w:rsidP="00E66552">
            <w:pPr>
              <w:jc w:val="center"/>
              <w:rPr>
                <w:sz w:val="24"/>
                <w:szCs w:val="24"/>
              </w:rPr>
            </w:pPr>
          </w:p>
        </w:tc>
      </w:tr>
      <w:tr w:rsidR="006F2C93" w:rsidRPr="00C534DA" w14:paraId="18F91D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AC96508" w14:textId="77777777" w:rsidR="006F2C93" w:rsidRPr="00C534DA" w:rsidRDefault="006F2C93"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3B35B2BB" w14:textId="77777777" w:rsidR="006F2C93" w:rsidRPr="00C534DA" w:rsidRDefault="006F2C93" w:rsidP="00E66552">
            <w:pPr>
              <w:rPr>
                <w:sz w:val="24"/>
                <w:szCs w:val="24"/>
                <w:lang w:val="en-US"/>
              </w:rPr>
            </w:pPr>
            <w:r w:rsidRPr="00C534DA">
              <w:rPr>
                <w:sz w:val="24"/>
                <w:szCs w:val="24"/>
                <w:lang w:val="en-US"/>
              </w:rPr>
              <w:t>IzI23A</w:t>
            </w:r>
          </w:p>
          <w:p w14:paraId="16168D1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A2EBCE8" w14:textId="77777777" w:rsidR="006F2C93" w:rsidRPr="00C534DA" w:rsidRDefault="006F2C93" w:rsidP="00E66552">
            <w:pPr>
              <w:adjustRightInd w:val="0"/>
              <w:rPr>
                <w:sz w:val="24"/>
                <w:szCs w:val="24"/>
              </w:rPr>
            </w:pPr>
            <w:r w:rsidRPr="00C534DA">
              <w:rPr>
                <w:sz w:val="24"/>
                <w:szCs w:val="24"/>
              </w:rPr>
              <w:t>Protectia termoizolatiei cu folie din plastic cu fibre de sticla, 0,35 mm grosime si fixare cu bandaje din aluminiu (adeband) la conducte, diametru pina la 200 mm (Защита термоизоляции стеклопластиком толщиной 0,35 мм, с креплением бандажами,  трубопроводов диаметром до 200 мм)</w:t>
            </w:r>
          </w:p>
          <w:p w14:paraId="6E121A85"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7906577"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09915788" w14:textId="77777777" w:rsidR="006F2C93" w:rsidRPr="00C534DA" w:rsidRDefault="006F2C93" w:rsidP="00E66552">
            <w:pPr>
              <w:adjustRightInd w:val="0"/>
              <w:jc w:val="center"/>
              <w:rPr>
                <w:rFonts w:ascii="Arial CYR" w:hAnsi="Arial CYR" w:cs="Arial CYR"/>
                <w:sz w:val="24"/>
                <w:szCs w:val="24"/>
              </w:rPr>
            </w:pPr>
            <w:r w:rsidRPr="00C534DA">
              <w:rPr>
                <w:sz w:val="24"/>
                <w:szCs w:val="24"/>
              </w:rPr>
              <w:t>77,2000</w:t>
            </w:r>
          </w:p>
          <w:p w14:paraId="27D7B2F5" w14:textId="77777777" w:rsidR="006F2C93" w:rsidRPr="00C534DA" w:rsidRDefault="006F2C93" w:rsidP="00E66552">
            <w:pPr>
              <w:jc w:val="center"/>
              <w:rPr>
                <w:sz w:val="24"/>
                <w:szCs w:val="24"/>
              </w:rPr>
            </w:pPr>
          </w:p>
        </w:tc>
      </w:tr>
      <w:tr w:rsidR="006F2C93" w:rsidRPr="00C534DA" w14:paraId="21BD9FA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EC74D7" w14:textId="77777777" w:rsidR="006F2C93" w:rsidRPr="00C534DA" w:rsidRDefault="006F2C93"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354B1354" w14:textId="77777777" w:rsidR="006F2C93" w:rsidRPr="00C534DA" w:rsidRDefault="006F2C93" w:rsidP="00E66552">
            <w:pPr>
              <w:rPr>
                <w:sz w:val="24"/>
                <w:szCs w:val="24"/>
                <w:lang w:val="en-US"/>
              </w:rPr>
            </w:pPr>
            <w:r w:rsidRPr="00C534DA">
              <w:rPr>
                <w:sz w:val="24"/>
                <w:szCs w:val="24"/>
                <w:lang w:val="en-US"/>
              </w:rPr>
              <w:t>IzD07C</w:t>
            </w:r>
          </w:p>
          <w:p w14:paraId="1C31525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B307866" w14:textId="77777777" w:rsidR="006F2C93" w:rsidRPr="00C534DA" w:rsidRDefault="006F2C93" w:rsidP="00E66552">
            <w:pPr>
              <w:adjustRightInd w:val="0"/>
              <w:rPr>
                <w:sz w:val="24"/>
                <w:szCs w:val="24"/>
              </w:rPr>
            </w:pPr>
            <w:r w:rsidRPr="00C534DA">
              <w:rPr>
                <w:sz w:val="24"/>
                <w:szCs w:val="24"/>
              </w:rPr>
              <w:t>Grunduirea si vopsirea manuala a rezervoarelor cu vopsele gata preparate, in urmatoarele variante: un strat de vopsea de miniu de plumb si doua straturi de vopsea de ulei (Грунтовка и окраска резервуаров вручную, в следующих вариантах: два слоя грунта ГФ-021 и два слоя  эмали  ПФ 170 )</w:t>
            </w:r>
          </w:p>
          <w:p w14:paraId="7D879BA5"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66B0ACB"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389DF57" w14:textId="77777777" w:rsidR="006F2C93" w:rsidRPr="00C534DA" w:rsidRDefault="006F2C93" w:rsidP="00E66552">
            <w:pPr>
              <w:adjustRightInd w:val="0"/>
              <w:jc w:val="center"/>
              <w:rPr>
                <w:rFonts w:ascii="Arial CYR" w:hAnsi="Arial CYR" w:cs="Arial CYR"/>
                <w:sz w:val="24"/>
                <w:szCs w:val="24"/>
              </w:rPr>
            </w:pPr>
            <w:r w:rsidRPr="00C534DA">
              <w:rPr>
                <w:sz w:val="24"/>
                <w:szCs w:val="24"/>
              </w:rPr>
              <w:t>6,2000</w:t>
            </w:r>
          </w:p>
          <w:p w14:paraId="3B4A0564" w14:textId="77777777" w:rsidR="006F2C93" w:rsidRPr="00C534DA" w:rsidRDefault="006F2C93" w:rsidP="00E66552">
            <w:pPr>
              <w:jc w:val="center"/>
              <w:rPr>
                <w:sz w:val="24"/>
                <w:szCs w:val="24"/>
              </w:rPr>
            </w:pPr>
          </w:p>
        </w:tc>
      </w:tr>
      <w:tr w:rsidR="006F2C93" w:rsidRPr="00C534DA" w14:paraId="35D9D96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A37B3B" w14:textId="77777777" w:rsidR="006F2C93" w:rsidRPr="00C534DA" w:rsidRDefault="006F2C93"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54BB2F91" w14:textId="77777777" w:rsidR="006F2C93" w:rsidRPr="00C534DA" w:rsidRDefault="006F2C93" w:rsidP="00E66552">
            <w:pPr>
              <w:rPr>
                <w:sz w:val="24"/>
                <w:szCs w:val="24"/>
                <w:lang w:val="en-US"/>
              </w:rPr>
            </w:pPr>
            <w:r w:rsidRPr="00C534DA">
              <w:rPr>
                <w:sz w:val="24"/>
                <w:szCs w:val="24"/>
                <w:lang w:val="en-US"/>
              </w:rPr>
              <w:t>RpIC18D</w:t>
            </w:r>
          </w:p>
          <w:p w14:paraId="2C1CC32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6780BE8" w14:textId="77777777" w:rsidR="006F2C93" w:rsidRPr="00C534DA" w:rsidRDefault="006F2C93" w:rsidP="00E66552">
            <w:pPr>
              <w:adjustRightInd w:val="0"/>
              <w:rPr>
                <w:sz w:val="24"/>
                <w:szCs w:val="24"/>
              </w:rPr>
            </w:pPr>
            <w:r w:rsidRPr="00C534DA">
              <w:rPr>
                <w:sz w:val="24"/>
                <w:szCs w:val="24"/>
              </w:rPr>
              <w:t>Demontarea tevii negre pentru instalatii, montate la  de incalzire centrala  avind diametrul de  Ду 70 (  Демонтаж  существующих  надземных  трубопроводов  теплосети  Ду70 )</w:t>
            </w:r>
          </w:p>
          <w:p w14:paraId="266DA17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6D8386E"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FF9CADF" w14:textId="77777777" w:rsidR="006F2C93" w:rsidRPr="00C534DA" w:rsidRDefault="006F2C93" w:rsidP="00E66552">
            <w:pPr>
              <w:adjustRightInd w:val="0"/>
              <w:jc w:val="center"/>
              <w:rPr>
                <w:rFonts w:ascii="Arial CYR" w:hAnsi="Arial CYR" w:cs="Arial CYR"/>
                <w:sz w:val="24"/>
                <w:szCs w:val="24"/>
              </w:rPr>
            </w:pPr>
            <w:r w:rsidRPr="00C534DA">
              <w:rPr>
                <w:sz w:val="24"/>
                <w:szCs w:val="24"/>
              </w:rPr>
              <w:t>75,0000</w:t>
            </w:r>
          </w:p>
          <w:p w14:paraId="6CE8B0F7" w14:textId="77777777" w:rsidR="006F2C93" w:rsidRPr="00C534DA" w:rsidRDefault="006F2C93" w:rsidP="00E66552">
            <w:pPr>
              <w:jc w:val="center"/>
              <w:rPr>
                <w:sz w:val="24"/>
                <w:szCs w:val="24"/>
              </w:rPr>
            </w:pPr>
          </w:p>
        </w:tc>
      </w:tr>
      <w:tr w:rsidR="006F2C93" w:rsidRPr="00C534DA" w14:paraId="7052306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76575B" w14:textId="77777777" w:rsidR="006F2C93" w:rsidRPr="00C534DA" w:rsidRDefault="006F2C93"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3401F91A" w14:textId="77777777" w:rsidR="006F2C93" w:rsidRPr="00C534DA" w:rsidRDefault="006F2C93" w:rsidP="00E66552">
            <w:pPr>
              <w:rPr>
                <w:sz w:val="24"/>
                <w:szCs w:val="24"/>
                <w:lang w:val="en-US"/>
              </w:rPr>
            </w:pPr>
            <w:r w:rsidRPr="00C534DA">
              <w:rPr>
                <w:sz w:val="24"/>
                <w:szCs w:val="24"/>
                <w:lang w:val="en-US"/>
              </w:rPr>
              <w:t>CE06A1</w:t>
            </w:r>
          </w:p>
          <w:p w14:paraId="4ABE396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EAC28E5" w14:textId="77777777" w:rsidR="006F2C93" w:rsidRPr="00C534DA" w:rsidRDefault="006F2C93" w:rsidP="00E66552">
            <w:pPr>
              <w:adjustRightInd w:val="0"/>
              <w:rPr>
                <w:sz w:val="24"/>
                <w:szCs w:val="24"/>
              </w:rPr>
            </w:pPr>
            <w:r w:rsidRPr="00C534DA">
              <w:rPr>
                <w:sz w:val="24"/>
                <w:szCs w:val="24"/>
                <w:lang w:val="en-US"/>
              </w:rPr>
              <w:t xml:space="preserve">Invelitori din tabla profilata protejata anticoroziv,ondulata sau cutata, montata pe pane metalice, executate pe suprafete mai mici sau egale de 40 mp cu foi din tabla profilata cu prindere cu agrafe speciale si suruburi mecanice, de talpa superioara , inclusiv executarea doliilor, sorturilor, racordurilor la cosuri etc. </w:t>
            </w:r>
            <w:r w:rsidRPr="00C534DA">
              <w:rPr>
                <w:sz w:val="24"/>
                <w:szCs w:val="24"/>
              </w:rPr>
              <w:t>(Кровля из профилированного листа с антикоррозионной защитой, волнистого или гофрированного, с креплением специальными крючками и стальными шурупами, на металлические подкладки, включая изготовление разжелобков, фартуков, примыканий к дымоходу и т.д, на поверхности  до 40 м2 включительно) ( фартук  и  козырек  из  листовой  стали  0,8 мм  по  узлу  УТ-1 )</w:t>
            </w:r>
          </w:p>
          <w:p w14:paraId="2DA9DBD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864A518"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81E7490" w14:textId="77777777" w:rsidR="006F2C93" w:rsidRPr="00C534DA" w:rsidRDefault="006F2C93" w:rsidP="00E66552">
            <w:pPr>
              <w:adjustRightInd w:val="0"/>
              <w:jc w:val="center"/>
              <w:rPr>
                <w:rFonts w:ascii="Arial CYR" w:hAnsi="Arial CYR" w:cs="Arial CYR"/>
                <w:sz w:val="24"/>
                <w:szCs w:val="24"/>
              </w:rPr>
            </w:pPr>
            <w:r w:rsidRPr="00C534DA">
              <w:rPr>
                <w:sz w:val="24"/>
                <w:szCs w:val="24"/>
              </w:rPr>
              <w:t>0,3470</w:t>
            </w:r>
          </w:p>
          <w:p w14:paraId="436AB944" w14:textId="77777777" w:rsidR="006F2C93" w:rsidRPr="00C534DA" w:rsidRDefault="006F2C93" w:rsidP="00E66552">
            <w:pPr>
              <w:jc w:val="center"/>
              <w:rPr>
                <w:sz w:val="24"/>
                <w:szCs w:val="24"/>
              </w:rPr>
            </w:pPr>
          </w:p>
        </w:tc>
      </w:tr>
      <w:tr w:rsidR="006F2C93" w:rsidRPr="00C534DA" w14:paraId="66CB8B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C17E34B" w14:textId="77777777" w:rsidR="006F2C93" w:rsidRPr="00C534DA" w:rsidRDefault="006F2C93" w:rsidP="00E66552">
            <w:pPr>
              <w:rPr>
                <w:sz w:val="24"/>
                <w:szCs w:val="24"/>
              </w:rPr>
            </w:pPr>
            <w:r w:rsidRPr="00C534DA">
              <w:rPr>
                <w:sz w:val="24"/>
                <w:szCs w:val="24"/>
              </w:rPr>
              <w:lastRenderedPageBreak/>
              <w:t xml:space="preserve"> 19</w:t>
            </w:r>
          </w:p>
        </w:tc>
        <w:tc>
          <w:tcPr>
            <w:tcW w:w="1701" w:type="dxa"/>
            <w:tcBorders>
              <w:top w:val="single" w:sz="4" w:space="0" w:color="auto"/>
              <w:bottom w:val="single" w:sz="4" w:space="0" w:color="auto"/>
            </w:tcBorders>
            <w:vAlign w:val="center"/>
          </w:tcPr>
          <w:p w14:paraId="5B778218" w14:textId="77777777" w:rsidR="006F2C93" w:rsidRPr="00C534DA" w:rsidRDefault="006F2C93" w:rsidP="00E66552">
            <w:pPr>
              <w:rPr>
                <w:sz w:val="24"/>
                <w:szCs w:val="24"/>
                <w:lang w:val="en-US"/>
              </w:rPr>
            </w:pPr>
            <w:r w:rsidRPr="00C534DA">
              <w:rPr>
                <w:sz w:val="24"/>
                <w:szCs w:val="24"/>
                <w:lang w:val="en-US"/>
              </w:rPr>
              <w:t>IzA06D</w:t>
            </w:r>
          </w:p>
          <w:p w14:paraId="12C6C85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F012BA3" w14:textId="77777777" w:rsidR="006F2C93" w:rsidRPr="00C534DA" w:rsidRDefault="006F2C93" w:rsidP="00E66552">
            <w:pPr>
              <w:adjustRightInd w:val="0"/>
              <w:rPr>
                <w:sz w:val="24"/>
                <w:szCs w:val="24"/>
                <w:lang w:val="en-US"/>
              </w:rPr>
            </w:pPr>
            <w:r w:rsidRPr="00C534DA">
              <w:rPr>
                <w:sz w:val="24"/>
                <w:szCs w:val="24"/>
                <w:lang w:val="en-US"/>
              </w:rPr>
              <w:t xml:space="preserve">Vopsitorii anticorozive pe timplarie metalica, utilaje tehnologice si constructii metalice cu email alchidic (un strat grund  </w:t>
            </w:r>
            <w:r w:rsidRPr="00C534DA">
              <w:rPr>
                <w:sz w:val="24"/>
                <w:szCs w:val="24"/>
              </w:rPr>
              <w:t>ГФ</w:t>
            </w:r>
            <w:r w:rsidRPr="00C534DA">
              <w:rPr>
                <w:sz w:val="24"/>
                <w:szCs w:val="24"/>
                <w:lang w:val="en-US"/>
              </w:rPr>
              <w:t>-21 1</w:t>
            </w:r>
            <w:r w:rsidRPr="00C534DA">
              <w:rPr>
                <w:sz w:val="24"/>
                <w:szCs w:val="24"/>
              </w:rPr>
              <w:t>сл</w:t>
            </w:r>
            <w:r w:rsidRPr="00C534DA">
              <w:rPr>
                <w:sz w:val="24"/>
                <w:szCs w:val="24"/>
                <w:lang w:val="en-US"/>
              </w:rPr>
              <w:t xml:space="preserve">. si 2 straturi de emai  </w:t>
            </w:r>
            <w:r w:rsidRPr="00C534DA">
              <w:rPr>
                <w:sz w:val="24"/>
                <w:szCs w:val="24"/>
              </w:rPr>
              <w:t>БТ</w:t>
            </w:r>
            <w:r w:rsidRPr="00C534DA">
              <w:rPr>
                <w:sz w:val="24"/>
                <w:szCs w:val="24"/>
                <w:lang w:val="en-US"/>
              </w:rPr>
              <w:t xml:space="preserve">-177l)   </w:t>
            </w:r>
          </w:p>
          <w:p w14:paraId="1AF41197"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20538D9F"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06CD657"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0,0900</w:t>
            </w:r>
          </w:p>
          <w:p w14:paraId="2A67AFAF" w14:textId="77777777" w:rsidR="006F2C93" w:rsidRPr="00C534DA" w:rsidRDefault="006F2C93" w:rsidP="00E66552">
            <w:pPr>
              <w:jc w:val="center"/>
              <w:rPr>
                <w:sz w:val="24"/>
                <w:szCs w:val="24"/>
              </w:rPr>
            </w:pPr>
          </w:p>
        </w:tc>
      </w:tr>
    </w:tbl>
    <w:p w14:paraId="29B4109C" w14:textId="77777777" w:rsidR="006F2C93" w:rsidRPr="00C534DA" w:rsidRDefault="006F2C93" w:rsidP="006F2C93">
      <w:pPr>
        <w:rPr>
          <w:sz w:val="6"/>
          <w:szCs w:val="6"/>
        </w:rPr>
      </w:pPr>
      <w:r w:rsidRPr="00C534DA">
        <w:rPr>
          <w:sz w:val="24"/>
          <w:szCs w:val="24"/>
        </w:rPr>
        <w:t xml:space="preserve"> </w:t>
      </w:r>
    </w:p>
    <w:p w14:paraId="7BEDF959" w14:textId="77777777" w:rsidR="006F2C93" w:rsidRPr="00C534DA" w:rsidRDefault="006F2C93" w:rsidP="006F2C93">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7383D2E0" w14:textId="77777777" w:rsidR="006F2C93" w:rsidRPr="00C534DA" w:rsidRDefault="006F2C93" w:rsidP="006F2C93">
      <w:pPr>
        <w:rPr>
          <w:sz w:val="28"/>
          <w:szCs w:val="28"/>
          <w:lang w:val="en-US"/>
        </w:rPr>
      </w:pPr>
      <w:r w:rsidRPr="00C534DA">
        <w:rPr>
          <w:sz w:val="24"/>
          <w:szCs w:val="24"/>
          <w:lang w:val="en-US"/>
        </w:rPr>
        <w:tab/>
      </w:r>
      <w:r w:rsidRPr="00C534DA">
        <w:rPr>
          <w:sz w:val="28"/>
          <w:szCs w:val="28"/>
          <w:lang w:val="en-US"/>
        </w:rPr>
        <w:t xml:space="preserve">                                                                                                         </w:t>
      </w:r>
    </w:p>
    <w:p w14:paraId="3D18B54E"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77F04B3F" w14:textId="77777777" w:rsidR="00F931D1" w:rsidRPr="00C534DA" w:rsidRDefault="00F931D1" w:rsidP="00F931D1">
      <w:pPr>
        <w:jc w:val="center"/>
        <w:rPr>
          <w:sz w:val="28"/>
          <w:szCs w:val="28"/>
          <w:lang w:val="en-US"/>
        </w:rPr>
      </w:pPr>
      <w:r w:rsidRPr="00C534DA">
        <w:rPr>
          <w:sz w:val="28"/>
          <w:szCs w:val="28"/>
          <w:lang w:val="en-US"/>
        </w:rPr>
        <w:t xml:space="preserve">                                       (funcţia, semnătura, numele, prenumele )</w:t>
      </w:r>
    </w:p>
    <w:p w14:paraId="5883AEE4"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233DCBD8" w14:textId="7E000B8D" w:rsidR="006F2C93"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6F2C93" w:rsidRPr="00C534DA" w14:paraId="6E2E3AE8" w14:textId="77777777" w:rsidTr="009246F7">
        <w:tc>
          <w:tcPr>
            <w:tcW w:w="9781" w:type="dxa"/>
            <w:tcBorders>
              <w:top w:val="nil"/>
              <w:left w:val="nil"/>
              <w:bottom w:val="nil"/>
              <w:right w:val="nil"/>
            </w:tcBorders>
          </w:tcPr>
          <w:p w14:paraId="14C1E9AC" w14:textId="77777777" w:rsidR="006F2C93" w:rsidRPr="00C534DA" w:rsidRDefault="006F2C93" w:rsidP="00E66552">
            <w:pPr>
              <w:rPr>
                <w:sz w:val="24"/>
                <w:szCs w:val="24"/>
                <w:lang w:val="en-US"/>
              </w:rPr>
            </w:pPr>
          </w:p>
        </w:tc>
      </w:tr>
    </w:tbl>
    <w:p w14:paraId="52B97958" w14:textId="10FF77CD" w:rsidR="006F2C93" w:rsidRPr="00C534DA" w:rsidRDefault="006F2C93" w:rsidP="006F2C93">
      <w:pPr>
        <w:tabs>
          <w:tab w:val="left" w:pos="4786"/>
          <w:tab w:val="left" w:pos="10031"/>
        </w:tabs>
        <w:rPr>
          <w:sz w:val="4"/>
          <w:szCs w:val="4"/>
        </w:rPr>
      </w:pPr>
    </w:p>
    <w:p w14:paraId="30710062" w14:textId="77777777" w:rsidR="006F2C93" w:rsidRPr="00C534DA" w:rsidRDefault="006F2C93" w:rsidP="000E6B4B"/>
    <w:p w14:paraId="7A287A27" w14:textId="77777777" w:rsidR="006F2C93" w:rsidRPr="00C534DA" w:rsidRDefault="006F2C93" w:rsidP="000E6B4B"/>
    <w:p w14:paraId="7DE3201A" w14:textId="77777777" w:rsidR="006F2C93" w:rsidRPr="00C534DA" w:rsidRDefault="006F2C93" w:rsidP="000E6B4B"/>
    <w:p w14:paraId="0D53820E" w14:textId="77777777" w:rsidR="006F2C93" w:rsidRPr="00C534DA" w:rsidRDefault="006F2C93" w:rsidP="000E6B4B"/>
    <w:p w14:paraId="57B10942" w14:textId="77777777" w:rsidR="006F2C93" w:rsidRPr="00C534DA" w:rsidRDefault="006F2C93" w:rsidP="000E6B4B"/>
    <w:p w14:paraId="3DBD0F54" w14:textId="77777777" w:rsidR="006F2C93" w:rsidRPr="00C534DA" w:rsidRDefault="006F2C93" w:rsidP="000E6B4B"/>
    <w:p w14:paraId="1901E801" w14:textId="77777777" w:rsidR="006F2C93" w:rsidRPr="00C534DA" w:rsidRDefault="006F2C93" w:rsidP="000E6B4B"/>
    <w:p w14:paraId="792E23B6" w14:textId="77777777" w:rsidR="006F2C93" w:rsidRPr="00C534DA" w:rsidRDefault="006F2C93" w:rsidP="000E6B4B"/>
    <w:p w14:paraId="7A1CE38A" w14:textId="77777777" w:rsidR="006F2C93" w:rsidRPr="00C534DA" w:rsidRDefault="006F2C93" w:rsidP="000E6B4B"/>
    <w:p w14:paraId="41523106" w14:textId="77777777" w:rsidR="006F2C93" w:rsidRPr="00C534DA" w:rsidRDefault="006F2C93" w:rsidP="000E6B4B"/>
    <w:p w14:paraId="092F91D1" w14:textId="77777777" w:rsidR="006F2C93" w:rsidRPr="00C534DA" w:rsidRDefault="006F2C93" w:rsidP="000E6B4B"/>
    <w:p w14:paraId="00F9C237" w14:textId="77777777" w:rsidR="006F2C93" w:rsidRPr="00C534DA" w:rsidRDefault="006F2C93" w:rsidP="000E6B4B"/>
    <w:p w14:paraId="089C6FCE" w14:textId="77777777" w:rsidR="006F2C93" w:rsidRPr="00C534DA" w:rsidRDefault="006F2C93" w:rsidP="000E6B4B"/>
    <w:p w14:paraId="7479F1AC" w14:textId="77777777" w:rsidR="006F2C93" w:rsidRPr="00C534DA" w:rsidRDefault="006F2C93" w:rsidP="000E6B4B"/>
    <w:p w14:paraId="053955E7" w14:textId="77777777" w:rsidR="006F2C93" w:rsidRPr="00C534DA" w:rsidRDefault="006F2C93" w:rsidP="000E6B4B"/>
    <w:p w14:paraId="03A124E9" w14:textId="77777777" w:rsidR="006F2C93" w:rsidRPr="00C534DA" w:rsidRDefault="006F2C93" w:rsidP="000E6B4B"/>
    <w:p w14:paraId="5811B5A4" w14:textId="77777777" w:rsidR="006F2C93" w:rsidRPr="00C534DA" w:rsidRDefault="006F2C93" w:rsidP="000E6B4B"/>
    <w:p w14:paraId="3A723ADB" w14:textId="77777777" w:rsidR="006F2C93" w:rsidRPr="00C534DA" w:rsidRDefault="006F2C93" w:rsidP="000E6B4B"/>
    <w:p w14:paraId="4B48BB13" w14:textId="77777777" w:rsidR="006F2C93" w:rsidRPr="00C534DA" w:rsidRDefault="006F2C93" w:rsidP="000E6B4B"/>
    <w:p w14:paraId="403DA7BC" w14:textId="77777777" w:rsidR="006F2C93" w:rsidRPr="00C534DA" w:rsidRDefault="006F2C93" w:rsidP="000E6B4B"/>
    <w:p w14:paraId="1858BD5A" w14:textId="77777777" w:rsidR="006F2C93" w:rsidRPr="00C534DA" w:rsidRDefault="006F2C93" w:rsidP="000E6B4B"/>
    <w:p w14:paraId="1F64E84F" w14:textId="77777777" w:rsidR="006F2C93" w:rsidRPr="00C534DA" w:rsidRDefault="006F2C93" w:rsidP="000E6B4B"/>
    <w:p w14:paraId="7D30E487" w14:textId="77777777" w:rsidR="006F2C93" w:rsidRPr="00C534DA" w:rsidRDefault="006F2C93" w:rsidP="000E6B4B"/>
    <w:p w14:paraId="57BC1A55" w14:textId="77777777" w:rsidR="006F2C93" w:rsidRPr="00C534DA" w:rsidRDefault="006F2C93" w:rsidP="000E6B4B"/>
    <w:p w14:paraId="664B227E" w14:textId="77777777" w:rsidR="006F2C93" w:rsidRPr="00C534DA" w:rsidRDefault="006F2C93" w:rsidP="000E6B4B"/>
    <w:p w14:paraId="6B772006" w14:textId="77777777" w:rsidR="006F2C93" w:rsidRPr="00C534DA" w:rsidRDefault="006F2C93" w:rsidP="000E6B4B"/>
    <w:p w14:paraId="541487BB" w14:textId="77777777" w:rsidR="006F2C93" w:rsidRPr="00C534DA" w:rsidRDefault="006F2C93" w:rsidP="000E6B4B">
      <w:pPr>
        <w:rPr>
          <w:lang w:val="en-US"/>
        </w:rPr>
      </w:pPr>
    </w:p>
    <w:p w14:paraId="2A5F31E5" w14:textId="77777777" w:rsidR="009246F7" w:rsidRPr="00C534DA" w:rsidRDefault="009246F7" w:rsidP="000E6B4B">
      <w:pPr>
        <w:rPr>
          <w:lang w:val="en-US"/>
        </w:rPr>
      </w:pPr>
    </w:p>
    <w:p w14:paraId="16889C10" w14:textId="77777777" w:rsidR="009246F7" w:rsidRPr="00C534DA" w:rsidRDefault="009246F7" w:rsidP="000E6B4B">
      <w:pPr>
        <w:rPr>
          <w:lang w:val="en-US"/>
        </w:rPr>
      </w:pPr>
    </w:p>
    <w:p w14:paraId="20EE9492" w14:textId="77777777" w:rsidR="009246F7" w:rsidRPr="00C534DA" w:rsidRDefault="009246F7" w:rsidP="000E6B4B">
      <w:pPr>
        <w:rPr>
          <w:lang w:val="en-US"/>
        </w:rPr>
      </w:pPr>
    </w:p>
    <w:p w14:paraId="32A7ED06" w14:textId="77777777" w:rsidR="006F2C93" w:rsidRPr="00C534DA" w:rsidRDefault="006F2C93" w:rsidP="000E6B4B"/>
    <w:p w14:paraId="6F3CBBB8" w14:textId="77777777" w:rsidR="006F2C93" w:rsidRPr="00C534DA" w:rsidRDefault="006F2C93" w:rsidP="000E6B4B"/>
    <w:p w14:paraId="3EA0A4B6" w14:textId="77777777" w:rsidR="006F2C93" w:rsidRPr="00C534DA" w:rsidRDefault="006F2C93" w:rsidP="000E6B4B">
      <w:pPr>
        <w:rPr>
          <w:lang w:val="en-US"/>
        </w:rPr>
      </w:pPr>
    </w:p>
    <w:p w14:paraId="33DBABCA" w14:textId="77777777" w:rsidR="006F2C93" w:rsidRPr="00C534DA" w:rsidRDefault="006F2C93" w:rsidP="000E6B4B"/>
    <w:p w14:paraId="0D5A3DC7" w14:textId="77777777" w:rsidR="006F2C93" w:rsidRPr="00C534DA" w:rsidRDefault="006F2C93" w:rsidP="000E6B4B"/>
    <w:p w14:paraId="5A00A327" w14:textId="77777777" w:rsidR="006F2C93" w:rsidRPr="00C534DA" w:rsidRDefault="006F2C93" w:rsidP="000E6B4B"/>
    <w:tbl>
      <w:tblPr>
        <w:tblW w:w="0" w:type="auto"/>
        <w:tblLayout w:type="fixed"/>
        <w:tblLook w:val="0000" w:firstRow="0" w:lastRow="0" w:firstColumn="0" w:lastColumn="0" w:noHBand="0" w:noVBand="0"/>
      </w:tblPr>
      <w:tblGrid>
        <w:gridCol w:w="4786"/>
        <w:gridCol w:w="5245"/>
      </w:tblGrid>
      <w:tr w:rsidR="006F2C93" w:rsidRPr="00C534DA" w14:paraId="10F1DA6A" w14:textId="77777777" w:rsidTr="00E66552">
        <w:tc>
          <w:tcPr>
            <w:tcW w:w="4786" w:type="dxa"/>
            <w:tcBorders>
              <w:top w:val="nil"/>
              <w:left w:val="nil"/>
              <w:bottom w:val="single" w:sz="6" w:space="0" w:color="auto"/>
              <w:right w:val="nil"/>
            </w:tcBorders>
          </w:tcPr>
          <w:p w14:paraId="65800148" w14:textId="77777777" w:rsidR="006F2C93" w:rsidRPr="00C534DA" w:rsidRDefault="006F2C93"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7ABE197E" w14:textId="77777777" w:rsidR="006F2C93" w:rsidRPr="00C534DA" w:rsidRDefault="006F2C93" w:rsidP="00E66552">
            <w:pPr>
              <w:jc w:val="right"/>
              <w:rPr>
                <w:sz w:val="22"/>
                <w:szCs w:val="22"/>
                <w:lang w:val="en-US"/>
              </w:rPr>
            </w:pPr>
            <w:r w:rsidRPr="00C534DA">
              <w:rPr>
                <w:sz w:val="22"/>
                <w:szCs w:val="22"/>
                <w:lang w:val="en-US"/>
              </w:rPr>
              <w:t>Formular Nr.1</w:t>
            </w:r>
          </w:p>
          <w:p w14:paraId="69E4FE04" w14:textId="77777777" w:rsidR="006F2C93" w:rsidRPr="00C534DA" w:rsidRDefault="006F2C93" w:rsidP="00E66552">
            <w:pPr>
              <w:jc w:val="right"/>
              <w:rPr>
                <w:sz w:val="16"/>
                <w:szCs w:val="16"/>
              </w:rPr>
            </w:pPr>
            <w:r w:rsidRPr="00C534DA">
              <w:rPr>
                <w:sz w:val="16"/>
                <w:szCs w:val="16"/>
                <w:lang w:val="en-US"/>
              </w:rPr>
              <w:t>WinCmeta</w:t>
            </w:r>
          </w:p>
        </w:tc>
      </w:tr>
      <w:tr w:rsidR="006F2C93" w:rsidRPr="00C534DA" w14:paraId="723BEBAF" w14:textId="77777777" w:rsidTr="00E66552">
        <w:tc>
          <w:tcPr>
            <w:tcW w:w="4786" w:type="dxa"/>
            <w:tcBorders>
              <w:top w:val="nil"/>
              <w:left w:val="nil"/>
              <w:bottom w:val="nil"/>
              <w:right w:val="nil"/>
            </w:tcBorders>
          </w:tcPr>
          <w:p w14:paraId="2954CAC2" w14:textId="77777777" w:rsidR="006F2C93" w:rsidRPr="00C534DA" w:rsidRDefault="006F2C93"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34F33B6F" w14:textId="77777777" w:rsidR="006F2C93" w:rsidRPr="00C534DA" w:rsidRDefault="006F2C93" w:rsidP="00E66552">
            <w:pPr>
              <w:jc w:val="center"/>
              <w:rPr>
                <w:sz w:val="22"/>
                <w:szCs w:val="22"/>
              </w:rPr>
            </w:pPr>
          </w:p>
        </w:tc>
      </w:tr>
    </w:tbl>
    <w:p w14:paraId="7FCD9B05" w14:textId="77777777" w:rsidR="006F2C93" w:rsidRPr="00C534DA" w:rsidRDefault="006F2C93" w:rsidP="006F2C93">
      <w:pPr>
        <w:rPr>
          <w:sz w:val="22"/>
          <w:szCs w:val="22"/>
        </w:rPr>
      </w:pPr>
    </w:p>
    <w:p w14:paraId="0DC1182A" w14:textId="77777777" w:rsidR="006F2C93" w:rsidRPr="00C534DA" w:rsidRDefault="006F2C93" w:rsidP="006F2C93">
      <w:pPr>
        <w:rPr>
          <w:sz w:val="22"/>
          <w:szCs w:val="22"/>
        </w:rPr>
      </w:pPr>
    </w:p>
    <w:p w14:paraId="43C8B4C9" w14:textId="77777777" w:rsidR="006F2C93" w:rsidRPr="00C534DA" w:rsidRDefault="006F2C93" w:rsidP="006F2C93">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2-2-1</w:t>
      </w:r>
    </w:p>
    <w:p w14:paraId="05CC5F56" w14:textId="77777777" w:rsidR="006F2C93" w:rsidRPr="00C534DA" w:rsidRDefault="006F2C93" w:rsidP="006F2C93">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12606A1D"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0C721154" w14:textId="77777777" w:rsidR="006F2C93" w:rsidRPr="00C534DA" w:rsidRDefault="006F2C93" w:rsidP="00E66552">
            <w:pPr>
              <w:ind w:right="-108"/>
              <w:jc w:val="center"/>
              <w:rPr>
                <w:sz w:val="22"/>
                <w:szCs w:val="22"/>
                <w:lang w:val="en-US"/>
              </w:rPr>
            </w:pPr>
            <w:r w:rsidRPr="00C534DA">
              <w:rPr>
                <w:sz w:val="22"/>
                <w:szCs w:val="22"/>
              </w:rPr>
              <w:lastRenderedPageBreak/>
              <w:t>№</w:t>
            </w:r>
          </w:p>
          <w:p w14:paraId="0F0F8801" w14:textId="77777777" w:rsidR="006F2C93" w:rsidRPr="00C534DA" w:rsidRDefault="006F2C93"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61E14296" w14:textId="77777777" w:rsidR="006F2C93" w:rsidRPr="00C534DA" w:rsidRDefault="006F2C93"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19C4657D" w14:textId="77777777" w:rsidR="006F2C93" w:rsidRPr="00C534DA" w:rsidRDefault="006F2C93" w:rsidP="00E66552">
            <w:pPr>
              <w:jc w:val="center"/>
              <w:rPr>
                <w:sz w:val="22"/>
                <w:szCs w:val="22"/>
                <w:lang w:val="ro-RO"/>
              </w:rPr>
            </w:pPr>
          </w:p>
          <w:p w14:paraId="1E761C97" w14:textId="77777777" w:rsidR="006F2C93" w:rsidRPr="00C534DA" w:rsidRDefault="006F2C93"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34339ED4" w14:textId="77777777" w:rsidR="006F2C93" w:rsidRPr="00C534DA" w:rsidRDefault="006F2C93"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3B60F9EA" w14:textId="77777777" w:rsidR="006F2C93" w:rsidRPr="00C534DA" w:rsidRDefault="006F2C93" w:rsidP="00E66552">
            <w:pPr>
              <w:ind w:left="-108" w:right="-108"/>
              <w:jc w:val="center"/>
              <w:rPr>
                <w:sz w:val="22"/>
                <w:szCs w:val="22"/>
                <w:lang w:val="en-US"/>
              </w:rPr>
            </w:pPr>
            <w:r w:rsidRPr="00C534DA">
              <w:rPr>
                <w:sz w:val="22"/>
                <w:szCs w:val="22"/>
                <w:lang w:val="ro-RO"/>
              </w:rPr>
              <w:t xml:space="preserve">Volum </w:t>
            </w:r>
          </w:p>
        </w:tc>
      </w:tr>
      <w:tr w:rsidR="006F2C93" w:rsidRPr="00C534DA" w14:paraId="5AF48999"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17D3A7CA" w14:textId="77777777" w:rsidR="006F2C93" w:rsidRPr="00C534DA" w:rsidRDefault="006F2C93"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2DD8AE46" w14:textId="77777777" w:rsidR="006F2C93" w:rsidRPr="00C534DA" w:rsidRDefault="006F2C93"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6CA28E9D" w14:textId="77777777" w:rsidR="006F2C93" w:rsidRPr="00C534DA" w:rsidRDefault="006F2C93"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33461F69" w14:textId="77777777" w:rsidR="006F2C93" w:rsidRPr="00C534DA" w:rsidRDefault="006F2C93"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242FDB15" w14:textId="77777777" w:rsidR="006F2C93" w:rsidRPr="00C534DA" w:rsidRDefault="006F2C93" w:rsidP="00E66552">
            <w:pPr>
              <w:jc w:val="center"/>
              <w:rPr>
                <w:sz w:val="22"/>
                <w:szCs w:val="22"/>
                <w:lang w:val="en-US"/>
              </w:rPr>
            </w:pPr>
          </w:p>
        </w:tc>
      </w:tr>
    </w:tbl>
    <w:p w14:paraId="724F8BAB" w14:textId="77777777" w:rsidR="006F2C93" w:rsidRPr="00C534DA" w:rsidRDefault="006F2C93" w:rsidP="006F2C93">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30484D74"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70AE1E32" w14:textId="77777777" w:rsidR="006F2C93" w:rsidRPr="00C534DA" w:rsidRDefault="006F2C93"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62C966C3" w14:textId="77777777" w:rsidR="006F2C93" w:rsidRPr="00C534DA" w:rsidRDefault="006F2C93"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637837C1" w14:textId="77777777" w:rsidR="006F2C93" w:rsidRPr="00C534DA" w:rsidRDefault="006F2C93"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15FFDD0E" w14:textId="77777777" w:rsidR="006F2C93" w:rsidRPr="00C534DA" w:rsidRDefault="006F2C93"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13D011D1" w14:textId="77777777" w:rsidR="006F2C93" w:rsidRPr="00C534DA" w:rsidRDefault="006F2C93" w:rsidP="00E66552">
            <w:pPr>
              <w:ind w:left="-108" w:right="-108"/>
              <w:jc w:val="center"/>
              <w:rPr>
                <w:sz w:val="22"/>
                <w:szCs w:val="22"/>
              </w:rPr>
            </w:pPr>
            <w:r w:rsidRPr="00C534DA">
              <w:rPr>
                <w:sz w:val="22"/>
                <w:szCs w:val="22"/>
              </w:rPr>
              <w:t>5</w:t>
            </w:r>
          </w:p>
        </w:tc>
      </w:tr>
      <w:tr w:rsidR="006F2C93" w:rsidRPr="00C534DA" w14:paraId="2304F219" w14:textId="77777777" w:rsidTr="00E66552">
        <w:tc>
          <w:tcPr>
            <w:tcW w:w="709" w:type="dxa"/>
            <w:tcBorders>
              <w:top w:val="nil"/>
              <w:left w:val="single" w:sz="6" w:space="0" w:color="auto"/>
              <w:bottom w:val="nil"/>
              <w:right w:val="nil"/>
            </w:tcBorders>
          </w:tcPr>
          <w:p w14:paraId="60D01C67" w14:textId="77777777" w:rsidR="006F2C93" w:rsidRPr="00C534DA" w:rsidRDefault="006F2C93" w:rsidP="00E66552">
            <w:pPr>
              <w:jc w:val="center"/>
              <w:rPr>
                <w:sz w:val="24"/>
                <w:szCs w:val="24"/>
              </w:rPr>
            </w:pPr>
          </w:p>
        </w:tc>
        <w:tc>
          <w:tcPr>
            <w:tcW w:w="1701" w:type="dxa"/>
            <w:tcBorders>
              <w:top w:val="nil"/>
              <w:left w:val="single" w:sz="6" w:space="0" w:color="auto"/>
              <w:bottom w:val="nil"/>
              <w:right w:val="nil"/>
            </w:tcBorders>
          </w:tcPr>
          <w:p w14:paraId="2ADE7D47"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3478C8D0" w14:textId="77777777" w:rsidR="006F2C93" w:rsidRPr="00C534DA" w:rsidRDefault="006F2C93" w:rsidP="00E66552">
            <w:pPr>
              <w:rPr>
                <w:b/>
                <w:bCs/>
                <w:sz w:val="22"/>
                <w:szCs w:val="22"/>
                <w:lang w:val="en-US"/>
              </w:rPr>
            </w:pPr>
            <w:r w:rsidRPr="00C534DA">
              <w:rPr>
                <w:b/>
                <w:bCs/>
                <w:sz w:val="22"/>
                <w:szCs w:val="22"/>
                <w:lang w:val="en-US"/>
              </w:rPr>
              <w:t xml:space="preserve">Capitolul 1. Lucrari  de  terasament  ( </w:t>
            </w:r>
            <w:r w:rsidRPr="00C534DA">
              <w:rPr>
                <w:b/>
                <w:bCs/>
                <w:sz w:val="22"/>
                <w:szCs w:val="22"/>
              </w:rPr>
              <w:t>земляные</w:t>
            </w:r>
            <w:r w:rsidRPr="00C534DA">
              <w:rPr>
                <w:b/>
                <w:bCs/>
                <w:sz w:val="22"/>
                <w:szCs w:val="22"/>
                <w:lang w:val="en-US"/>
              </w:rPr>
              <w:t xml:space="preserve">  </w:t>
            </w:r>
            <w:r w:rsidRPr="00C534DA">
              <w:rPr>
                <w:b/>
                <w:bCs/>
                <w:sz w:val="22"/>
                <w:szCs w:val="22"/>
              </w:rPr>
              <w:t>работы</w:t>
            </w:r>
            <w:r w:rsidRPr="00C534DA">
              <w:rPr>
                <w:b/>
                <w:bCs/>
                <w:sz w:val="22"/>
                <w:szCs w:val="22"/>
                <w:lang w:val="en-US"/>
              </w:rPr>
              <w:t xml:space="preserve"> )</w:t>
            </w:r>
          </w:p>
          <w:p w14:paraId="18BC99FF" w14:textId="77777777" w:rsidR="006F2C93" w:rsidRPr="00C534DA" w:rsidRDefault="006F2C93" w:rsidP="00E66552">
            <w:pPr>
              <w:rPr>
                <w:b/>
                <w:bCs/>
                <w:sz w:val="22"/>
                <w:szCs w:val="22"/>
                <w:lang w:val="en-US"/>
              </w:rPr>
            </w:pPr>
          </w:p>
        </w:tc>
        <w:tc>
          <w:tcPr>
            <w:tcW w:w="1560" w:type="dxa"/>
            <w:tcBorders>
              <w:top w:val="nil"/>
              <w:left w:val="single" w:sz="6" w:space="0" w:color="auto"/>
              <w:bottom w:val="nil"/>
              <w:right w:val="nil"/>
            </w:tcBorders>
          </w:tcPr>
          <w:p w14:paraId="166C9B97" w14:textId="77777777" w:rsidR="006F2C93" w:rsidRPr="00C534DA" w:rsidRDefault="006F2C93" w:rsidP="00E66552">
            <w:pPr>
              <w:rPr>
                <w:sz w:val="24"/>
                <w:szCs w:val="24"/>
                <w:lang w:val="en-US"/>
              </w:rPr>
            </w:pPr>
          </w:p>
        </w:tc>
        <w:tc>
          <w:tcPr>
            <w:tcW w:w="1559" w:type="dxa"/>
            <w:tcBorders>
              <w:top w:val="nil"/>
              <w:left w:val="single" w:sz="6" w:space="0" w:color="auto"/>
              <w:bottom w:val="nil"/>
              <w:right w:val="single" w:sz="4" w:space="0" w:color="auto"/>
            </w:tcBorders>
          </w:tcPr>
          <w:p w14:paraId="5F999C10" w14:textId="77777777" w:rsidR="006F2C93" w:rsidRPr="00C534DA" w:rsidRDefault="006F2C93" w:rsidP="00E66552">
            <w:pPr>
              <w:rPr>
                <w:sz w:val="24"/>
                <w:szCs w:val="24"/>
                <w:lang w:val="en-US"/>
              </w:rPr>
            </w:pPr>
          </w:p>
        </w:tc>
      </w:tr>
      <w:tr w:rsidR="006F2C93" w:rsidRPr="00C534DA" w14:paraId="4BB9FDD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C86C39" w14:textId="77777777" w:rsidR="006F2C93" w:rsidRPr="00C534DA" w:rsidRDefault="006F2C93"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16EC7098" w14:textId="77777777" w:rsidR="006F2C93" w:rsidRPr="00C534DA" w:rsidRDefault="006F2C93" w:rsidP="00E66552">
            <w:pPr>
              <w:rPr>
                <w:sz w:val="24"/>
                <w:szCs w:val="24"/>
                <w:lang w:val="en-US"/>
              </w:rPr>
            </w:pPr>
            <w:r w:rsidRPr="00C534DA">
              <w:rPr>
                <w:sz w:val="24"/>
                <w:szCs w:val="24"/>
                <w:lang w:val="en-US"/>
              </w:rPr>
              <w:t>TsC03B1</w:t>
            </w:r>
          </w:p>
          <w:p w14:paraId="07A83F4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C913CC5" w14:textId="77777777" w:rsidR="006F2C93" w:rsidRPr="00C534DA" w:rsidRDefault="006F2C93" w:rsidP="00E66552">
            <w:pPr>
              <w:adjustRightInd w:val="0"/>
              <w:rPr>
                <w:sz w:val="24"/>
                <w:szCs w:val="24"/>
              </w:rPr>
            </w:pPr>
            <w:r w:rsidRPr="00C534DA">
              <w:rPr>
                <w:sz w:val="24"/>
                <w:szCs w:val="24"/>
                <w:lang w:val="en-US"/>
              </w:rPr>
              <w:t xml:space="preserve">Sapatura mecanica cu excavatorul de 0,40-0,70 mc, cu motor cu ardere interna si comanda hidraulica, in pamint cu umiditate naturala, descarcare in depozit teren catg. </w:t>
            </w:r>
            <w:r w:rsidRPr="00C534DA">
              <w:rPr>
                <w:sz w:val="24"/>
                <w:szCs w:val="24"/>
              </w:rPr>
              <w:t>II (Разработка грунта в отвал экскаватором 0,40-0,70 м3 с двигателем внутреннего сгорания и гидравлическим управлением, грунт естественной влажности, II категории)</w:t>
            </w:r>
          </w:p>
          <w:p w14:paraId="4AD53C90"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18148D6"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07D4227F" w14:textId="77777777" w:rsidR="006F2C93" w:rsidRPr="00C534DA" w:rsidRDefault="006F2C93" w:rsidP="00E66552">
            <w:pPr>
              <w:adjustRightInd w:val="0"/>
              <w:jc w:val="center"/>
              <w:rPr>
                <w:rFonts w:ascii="Arial CYR" w:hAnsi="Arial CYR" w:cs="Arial CYR"/>
                <w:sz w:val="24"/>
                <w:szCs w:val="24"/>
              </w:rPr>
            </w:pPr>
            <w:r w:rsidRPr="00C534DA">
              <w:rPr>
                <w:sz w:val="24"/>
                <w:szCs w:val="24"/>
              </w:rPr>
              <w:t>1,9800</w:t>
            </w:r>
          </w:p>
          <w:p w14:paraId="703C1336" w14:textId="77777777" w:rsidR="006F2C93" w:rsidRPr="00C534DA" w:rsidRDefault="006F2C93" w:rsidP="00E66552">
            <w:pPr>
              <w:jc w:val="center"/>
              <w:rPr>
                <w:sz w:val="24"/>
                <w:szCs w:val="24"/>
              </w:rPr>
            </w:pPr>
          </w:p>
        </w:tc>
      </w:tr>
      <w:tr w:rsidR="006F2C93" w:rsidRPr="00C534DA" w14:paraId="39E594B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94C31CB" w14:textId="77777777" w:rsidR="006F2C93" w:rsidRPr="00C534DA" w:rsidRDefault="006F2C93"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3B1F08EC" w14:textId="77777777" w:rsidR="006F2C93" w:rsidRPr="00C534DA" w:rsidRDefault="006F2C93" w:rsidP="00E66552">
            <w:pPr>
              <w:rPr>
                <w:sz w:val="24"/>
                <w:szCs w:val="24"/>
                <w:lang w:val="en-US"/>
              </w:rPr>
            </w:pPr>
            <w:r w:rsidRPr="00C534DA">
              <w:rPr>
                <w:sz w:val="24"/>
                <w:szCs w:val="24"/>
                <w:lang w:val="en-US"/>
              </w:rPr>
              <w:t>TsA20C</w:t>
            </w:r>
          </w:p>
          <w:p w14:paraId="30A606D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C6186C0" w14:textId="77777777" w:rsidR="006F2C93" w:rsidRPr="00C534DA" w:rsidRDefault="006F2C93" w:rsidP="00E66552">
            <w:pPr>
              <w:adjustRightInd w:val="0"/>
              <w:rPr>
                <w:sz w:val="24"/>
                <w:szCs w:val="24"/>
              </w:rPr>
            </w:pPr>
            <w:r w:rsidRPr="00C534DA">
              <w:rPr>
                <w:sz w:val="24"/>
                <w:szCs w:val="24"/>
              </w:rPr>
              <w:t>Sapatura manuala de pamint, in taluzuri, la deblee sapate cu excavator sau screper, pentru completarea sapaturii la profilul taluzului, in teren tare (Доработка грунта вручную откосов, выемок, разработанных эскаватором или скрепером для формирования откосов котлована, твердый грунт)</w:t>
            </w:r>
          </w:p>
          <w:p w14:paraId="747B5E5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BE04EA2"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7357AE3" w14:textId="77777777" w:rsidR="006F2C93" w:rsidRPr="00C534DA" w:rsidRDefault="006F2C93" w:rsidP="00E66552">
            <w:pPr>
              <w:adjustRightInd w:val="0"/>
              <w:jc w:val="center"/>
              <w:rPr>
                <w:rFonts w:ascii="Arial CYR" w:hAnsi="Arial CYR" w:cs="Arial CYR"/>
                <w:sz w:val="24"/>
                <w:szCs w:val="24"/>
              </w:rPr>
            </w:pPr>
            <w:r w:rsidRPr="00C534DA">
              <w:rPr>
                <w:sz w:val="24"/>
                <w:szCs w:val="24"/>
              </w:rPr>
              <w:t>22,0600</w:t>
            </w:r>
          </w:p>
          <w:p w14:paraId="49B82EBB" w14:textId="77777777" w:rsidR="006F2C93" w:rsidRPr="00C534DA" w:rsidRDefault="006F2C93" w:rsidP="00E66552">
            <w:pPr>
              <w:jc w:val="center"/>
              <w:rPr>
                <w:sz w:val="24"/>
                <w:szCs w:val="24"/>
              </w:rPr>
            </w:pPr>
          </w:p>
        </w:tc>
      </w:tr>
      <w:tr w:rsidR="006F2C93" w:rsidRPr="00C534DA" w14:paraId="2822D7C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787606A" w14:textId="77777777" w:rsidR="006F2C93" w:rsidRPr="00C534DA" w:rsidRDefault="006F2C93"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5F8A88DD" w14:textId="77777777" w:rsidR="006F2C93" w:rsidRPr="00C534DA" w:rsidRDefault="006F2C93" w:rsidP="00E66552">
            <w:pPr>
              <w:rPr>
                <w:sz w:val="24"/>
                <w:szCs w:val="24"/>
                <w:lang w:val="en-US"/>
              </w:rPr>
            </w:pPr>
            <w:r w:rsidRPr="00C534DA">
              <w:rPr>
                <w:sz w:val="24"/>
                <w:szCs w:val="24"/>
                <w:lang w:val="en-US"/>
              </w:rPr>
              <w:t>TsD01B</w:t>
            </w:r>
          </w:p>
          <w:p w14:paraId="60B175A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2FA782F" w14:textId="77777777" w:rsidR="006F2C93" w:rsidRPr="00C534DA" w:rsidRDefault="006F2C93" w:rsidP="00E66552">
            <w:pPr>
              <w:adjustRightInd w:val="0"/>
              <w:rPr>
                <w:sz w:val="24"/>
                <w:szCs w:val="24"/>
              </w:rPr>
            </w:pPr>
            <w:r w:rsidRPr="00C534DA">
              <w:rPr>
                <w:sz w:val="24"/>
                <w:szCs w:val="24"/>
              </w:rPr>
              <w:t>Imprastierea cu lopata a pamintului afinat, in straturi uniforme, de 10-30 cm grosime, printr-o aruncare de pina la 3 m din gramezi, inclusiv sfarimarea bulgarilor, pamintul provenind din teren mijlociu (Разбрасывание рыхлого грунта из кучи лопатой на расстоянии до 3м  равномерными слоями толщиной 10-30 см, с разбивкой комьев, средний грунт)</w:t>
            </w:r>
          </w:p>
          <w:p w14:paraId="2DE15C9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9AB066B"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1221BB9" w14:textId="77777777" w:rsidR="006F2C93" w:rsidRPr="00C534DA" w:rsidRDefault="006F2C93" w:rsidP="00E66552">
            <w:pPr>
              <w:adjustRightInd w:val="0"/>
              <w:jc w:val="center"/>
              <w:rPr>
                <w:rFonts w:ascii="Arial CYR" w:hAnsi="Arial CYR" w:cs="Arial CYR"/>
                <w:sz w:val="24"/>
                <w:szCs w:val="24"/>
              </w:rPr>
            </w:pPr>
            <w:r w:rsidRPr="00C534DA">
              <w:rPr>
                <w:sz w:val="24"/>
                <w:szCs w:val="24"/>
              </w:rPr>
              <w:t>12,3500</w:t>
            </w:r>
          </w:p>
          <w:p w14:paraId="448E74C7" w14:textId="77777777" w:rsidR="006F2C93" w:rsidRPr="00C534DA" w:rsidRDefault="006F2C93" w:rsidP="00E66552">
            <w:pPr>
              <w:jc w:val="center"/>
              <w:rPr>
                <w:sz w:val="24"/>
                <w:szCs w:val="24"/>
              </w:rPr>
            </w:pPr>
          </w:p>
        </w:tc>
      </w:tr>
      <w:tr w:rsidR="006F2C93" w:rsidRPr="00C534DA" w14:paraId="6A082F0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BBCACD5" w14:textId="77777777" w:rsidR="006F2C93" w:rsidRPr="00C534DA" w:rsidRDefault="006F2C93"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703F426A" w14:textId="77777777" w:rsidR="006F2C93" w:rsidRPr="00C534DA" w:rsidRDefault="006F2C93" w:rsidP="00E66552">
            <w:pPr>
              <w:rPr>
                <w:sz w:val="24"/>
                <w:szCs w:val="24"/>
                <w:lang w:val="en-US"/>
              </w:rPr>
            </w:pPr>
            <w:r w:rsidRPr="00C534DA">
              <w:rPr>
                <w:sz w:val="24"/>
                <w:szCs w:val="24"/>
                <w:lang w:val="en-US"/>
              </w:rPr>
              <w:t>TsD02A1</w:t>
            </w:r>
          </w:p>
          <w:p w14:paraId="45E3D0F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FD3B83E" w14:textId="77777777" w:rsidR="006F2C93" w:rsidRPr="00C534DA" w:rsidRDefault="006F2C93" w:rsidP="00E66552">
            <w:pPr>
              <w:adjustRightInd w:val="0"/>
              <w:rPr>
                <w:sz w:val="24"/>
                <w:szCs w:val="24"/>
              </w:rPr>
            </w:pPr>
            <w:r w:rsidRPr="00C534DA">
              <w:rPr>
                <w:sz w:val="24"/>
                <w:szCs w:val="24"/>
              </w:rPr>
              <w:t>Imprastierea pamintului afinat provenit din teren categoria I sau II, executata cu buldozer pe tractor cu senile de 65-80 CP, in straturi cu grosimea de 15-20 cm (Разравнивание рыхлого грунта I или II категории, слоями,  бульдозером  на гусеничном ходу 65-80 СР, толщиной слоя 15-20 см)</w:t>
            </w:r>
          </w:p>
          <w:p w14:paraId="085004A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0D05F1B"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54DD44C2" w14:textId="77777777" w:rsidR="006F2C93" w:rsidRPr="00C534DA" w:rsidRDefault="006F2C93" w:rsidP="00E66552">
            <w:pPr>
              <w:adjustRightInd w:val="0"/>
              <w:jc w:val="center"/>
              <w:rPr>
                <w:rFonts w:ascii="Arial CYR" w:hAnsi="Arial CYR" w:cs="Arial CYR"/>
                <w:sz w:val="24"/>
                <w:szCs w:val="24"/>
              </w:rPr>
            </w:pPr>
            <w:r w:rsidRPr="00C534DA">
              <w:rPr>
                <w:sz w:val="24"/>
                <w:szCs w:val="24"/>
              </w:rPr>
              <w:t>1,1100</w:t>
            </w:r>
          </w:p>
          <w:p w14:paraId="47A397ED" w14:textId="77777777" w:rsidR="006F2C93" w:rsidRPr="00C534DA" w:rsidRDefault="006F2C93" w:rsidP="00E66552">
            <w:pPr>
              <w:jc w:val="center"/>
              <w:rPr>
                <w:sz w:val="24"/>
                <w:szCs w:val="24"/>
              </w:rPr>
            </w:pPr>
          </w:p>
        </w:tc>
      </w:tr>
      <w:tr w:rsidR="006F2C93" w:rsidRPr="00C534DA" w14:paraId="6EEB331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701B1EE" w14:textId="77777777" w:rsidR="006F2C93" w:rsidRPr="00C534DA" w:rsidRDefault="006F2C93"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7713D7BE" w14:textId="77777777" w:rsidR="006F2C93" w:rsidRPr="00C534DA" w:rsidRDefault="006F2C93" w:rsidP="00E66552">
            <w:pPr>
              <w:rPr>
                <w:sz w:val="24"/>
                <w:szCs w:val="24"/>
                <w:lang w:val="en-US"/>
              </w:rPr>
            </w:pPr>
            <w:r w:rsidRPr="00C534DA">
              <w:rPr>
                <w:sz w:val="24"/>
                <w:szCs w:val="24"/>
                <w:lang w:val="en-US"/>
              </w:rPr>
              <w:t>TsD05A</w:t>
            </w:r>
          </w:p>
          <w:p w14:paraId="4F487D8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B044DEE" w14:textId="77777777" w:rsidR="006F2C93" w:rsidRPr="00C534DA" w:rsidRDefault="006F2C93" w:rsidP="00E66552">
            <w:pPr>
              <w:adjustRightInd w:val="0"/>
              <w:rPr>
                <w:sz w:val="24"/>
                <w:szCs w:val="24"/>
              </w:rPr>
            </w:pPr>
            <w:r w:rsidRPr="00C534DA">
              <w:rPr>
                <w:sz w:val="24"/>
                <w:szCs w:val="24"/>
              </w:rPr>
              <w:t>Compactarea cu maiul mecanic de 150-200 kg a umpluturilor in straturi succesive de 20-30 cm grosime, exclusiv udarea fiecarui strat in parte, umpluturile executindu-se din pamint necoeziv (Уплотнение механизированной трамбовкой 150-200 кг насыпи последовательными слоями 20-30 см толщиной, без поливки каждого слоя, уплотнения выполняются из несвязного грунта)</w:t>
            </w:r>
          </w:p>
          <w:p w14:paraId="5F2E6B8A"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2E0834C"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4A19BF3E" w14:textId="77777777" w:rsidR="006F2C93" w:rsidRPr="00C534DA" w:rsidRDefault="006F2C93" w:rsidP="00E66552">
            <w:pPr>
              <w:adjustRightInd w:val="0"/>
              <w:jc w:val="center"/>
              <w:rPr>
                <w:rFonts w:ascii="Arial CYR" w:hAnsi="Arial CYR" w:cs="Arial CYR"/>
                <w:sz w:val="24"/>
                <w:szCs w:val="24"/>
              </w:rPr>
            </w:pPr>
            <w:r w:rsidRPr="00C534DA">
              <w:rPr>
                <w:sz w:val="24"/>
                <w:szCs w:val="24"/>
              </w:rPr>
              <w:t>1,2300</w:t>
            </w:r>
          </w:p>
          <w:p w14:paraId="58CA960C" w14:textId="77777777" w:rsidR="006F2C93" w:rsidRPr="00C534DA" w:rsidRDefault="006F2C93" w:rsidP="00E66552">
            <w:pPr>
              <w:jc w:val="center"/>
              <w:rPr>
                <w:sz w:val="24"/>
                <w:szCs w:val="24"/>
              </w:rPr>
            </w:pPr>
          </w:p>
        </w:tc>
      </w:tr>
      <w:tr w:rsidR="006F2C93" w:rsidRPr="00C534DA" w14:paraId="356AC07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149076" w14:textId="77777777" w:rsidR="006F2C93" w:rsidRPr="00C534DA" w:rsidRDefault="006F2C93"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3FF6F03C" w14:textId="77777777" w:rsidR="006F2C93" w:rsidRPr="00C534DA" w:rsidRDefault="006F2C93" w:rsidP="00E66552">
            <w:pPr>
              <w:rPr>
                <w:sz w:val="24"/>
                <w:szCs w:val="24"/>
                <w:lang w:val="en-US"/>
              </w:rPr>
            </w:pPr>
            <w:r w:rsidRPr="00C534DA">
              <w:rPr>
                <w:sz w:val="24"/>
                <w:szCs w:val="24"/>
                <w:lang w:val="en-US"/>
              </w:rPr>
              <w:t>TsC03F1</w:t>
            </w:r>
          </w:p>
          <w:p w14:paraId="7F6B00D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70B35A8" w14:textId="77777777" w:rsidR="006F2C93" w:rsidRPr="00C534DA" w:rsidRDefault="006F2C93" w:rsidP="00E66552">
            <w:pPr>
              <w:adjustRightInd w:val="0"/>
              <w:rPr>
                <w:sz w:val="24"/>
                <w:szCs w:val="24"/>
              </w:rPr>
            </w:pPr>
            <w:r w:rsidRPr="00C534DA">
              <w:rPr>
                <w:sz w:val="24"/>
                <w:szCs w:val="24"/>
                <w:lang w:val="en-US"/>
              </w:rPr>
              <w:t xml:space="preserve">Sapatura mecanica cu excavatorul de 0,40-0,70 mc, cu motor cu ardere interna si comanda hidraulica, in pamint cu umiditate naturala, descarcare in autovehicule teren catg. </w:t>
            </w:r>
            <w:r w:rsidRPr="00C534DA">
              <w:rPr>
                <w:sz w:val="24"/>
                <w:szCs w:val="24"/>
              </w:rPr>
              <w:t xml:space="preserve">II (Разработка грунта экскаватором 0,40-0,70 м3 </w:t>
            </w:r>
            <w:r w:rsidRPr="00C534DA">
              <w:rPr>
                <w:sz w:val="24"/>
                <w:szCs w:val="24"/>
              </w:rPr>
              <w:lastRenderedPageBreak/>
              <w:t>с двигателем внутреннего сгорания и гидравлическим управлением, с разгрузкой в автомобили, грунт естественной влажножности, II категории)</w:t>
            </w:r>
          </w:p>
          <w:p w14:paraId="14163EE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4771734" w14:textId="77777777" w:rsidR="006F2C93" w:rsidRPr="00C534DA" w:rsidRDefault="006F2C93" w:rsidP="00E66552">
            <w:pPr>
              <w:jc w:val="center"/>
              <w:rPr>
                <w:sz w:val="24"/>
                <w:szCs w:val="24"/>
              </w:rPr>
            </w:pPr>
            <w:r w:rsidRPr="00C534DA">
              <w:rPr>
                <w:sz w:val="24"/>
                <w:szCs w:val="24"/>
              </w:rPr>
              <w:lastRenderedPageBreak/>
              <w:t>100 m3</w:t>
            </w:r>
          </w:p>
        </w:tc>
        <w:tc>
          <w:tcPr>
            <w:tcW w:w="1559" w:type="dxa"/>
            <w:tcBorders>
              <w:top w:val="single" w:sz="4" w:space="0" w:color="auto"/>
              <w:bottom w:val="single" w:sz="4" w:space="0" w:color="auto"/>
            </w:tcBorders>
            <w:vAlign w:val="center"/>
          </w:tcPr>
          <w:p w14:paraId="57C1FB15" w14:textId="77777777" w:rsidR="006F2C93" w:rsidRPr="00C534DA" w:rsidRDefault="006F2C93" w:rsidP="00E66552">
            <w:pPr>
              <w:adjustRightInd w:val="0"/>
              <w:jc w:val="center"/>
              <w:rPr>
                <w:rFonts w:ascii="Arial CYR" w:hAnsi="Arial CYR" w:cs="Arial CYR"/>
                <w:sz w:val="24"/>
                <w:szCs w:val="24"/>
              </w:rPr>
            </w:pPr>
            <w:r w:rsidRPr="00C534DA">
              <w:rPr>
                <w:sz w:val="24"/>
                <w:szCs w:val="24"/>
              </w:rPr>
              <w:t>0,9700</w:t>
            </w:r>
          </w:p>
          <w:p w14:paraId="47CA42A0" w14:textId="77777777" w:rsidR="006F2C93" w:rsidRPr="00C534DA" w:rsidRDefault="006F2C93" w:rsidP="00E66552">
            <w:pPr>
              <w:jc w:val="center"/>
              <w:rPr>
                <w:sz w:val="24"/>
                <w:szCs w:val="24"/>
              </w:rPr>
            </w:pPr>
          </w:p>
        </w:tc>
      </w:tr>
      <w:tr w:rsidR="006F2C93" w:rsidRPr="00C534DA" w14:paraId="4F7F28E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B66E5AE" w14:textId="77777777" w:rsidR="006F2C93" w:rsidRPr="00C534DA" w:rsidRDefault="006F2C93"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15862A7E" w14:textId="77777777" w:rsidR="006F2C93" w:rsidRPr="00C534DA" w:rsidRDefault="006F2C93" w:rsidP="00E66552">
            <w:pPr>
              <w:rPr>
                <w:sz w:val="24"/>
                <w:szCs w:val="24"/>
                <w:lang w:val="en-US"/>
              </w:rPr>
            </w:pPr>
            <w:r w:rsidRPr="00C534DA">
              <w:rPr>
                <w:sz w:val="24"/>
                <w:szCs w:val="24"/>
                <w:lang w:val="en-US"/>
              </w:rPr>
              <w:t>TsI51A10</w:t>
            </w:r>
          </w:p>
          <w:p w14:paraId="5718D4E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EAD67EE" w14:textId="77777777" w:rsidR="006F2C93" w:rsidRPr="00C534DA" w:rsidRDefault="006F2C93" w:rsidP="00E66552">
            <w:pPr>
              <w:adjustRightInd w:val="0"/>
              <w:rPr>
                <w:sz w:val="24"/>
                <w:szCs w:val="24"/>
                <w:lang w:val="en-US"/>
              </w:rPr>
            </w:pPr>
            <w:r w:rsidRPr="00C534DA">
              <w:rPr>
                <w:sz w:val="24"/>
                <w:szCs w:val="24"/>
              </w:rPr>
              <w:t>Transportarea pamintului cu autobasculanta de 10 t la distanta de 10 km (Транспортировка грунта автосамосвалами грузоподъемностью 10 тн на расстояние 10 км)</w:t>
            </w:r>
          </w:p>
          <w:p w14:paraId="0D78FB8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555B9B6"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74C2753F" w14:textId="77777777" w:rsidR="006F2C93" w:rsidRPr="00C534DA" w:rsidRDefault="006F2C93" w:rsidP="00E66552">
            <w:pPr>
              <w:adjustRightInd w:val="0"/>
              <w:jc w:val="center"/>
              <w:rPr>
                <w:rFonts w:ascii="Arial CYR" w:hAnsi="Arial CYR" w:cs="Arial CYR"/>
                <w:sz w:val="24"/>
                <w:szCs w:val="24"/>
              </w:rPr>
            </w:pPr>
            <w:r w:rsidRPr="00C534DA">
              <w:rPr>
                <w:sz w:val="24"/>
                <w:szCs w:val="24"/>
              </w:rPr>
              <w:t>160,2200</w:t>
            </w:r>
          </w:p>
          <w:p w14:paraId="6318F516" w14:textId="77777777" w:rsidR="006F2C93" w:rsidRPr="00C534DA" w:rsidRDefault="006F2C93" w:rsidP="00E66552">
            <w:pPr>
              <w:jc w:val="center"/>
              <w:rPr>
                <w:sz w:val="24"/>
                <w:szCs w:val="24"/>
              </w:rPr>
            </w:pPr>
          </w:p>
        </w:tc>
      </w:tr>
      <w:tr w:rsidR="006F2C93" w:rsidRPr="00C534DA" w14:paraId="599101B9" w14:textId="77777777" w:rsidTr="00E66552">
        <w:tc>
          <w:tcPr>
            <w:tcW w:w="709" w:type="dxa"/>
            <w:tcBorders>
              <w:top w:val="nil"/>
              <w:left w:val="single" w:sz="6" w:space="0" w:color="auto"/>
              <w:bottom w:val="nil"/>
              <w:right w:val="nil"/>
            </w:tcBorders>
          </w:tcPr>
          <w:p w14:paraId="5C52076E"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1F3E00D"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13E72B71"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2. Rezervor ( резервуар )</w:t>
            </w:r>
          </w:p>
          <w:p w14:paraId="267A43ED"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3B8CA594"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1DB8E760" w14:textId="77777777" w:rsidR="006F2C93" w:rsidRPr="00C534DA" w:rsidRDefault="006F2C93" w:rsidP="00E66552">
            <w:pPr>
              <w:rPr>
                <w:sz w:val="24"/>
                <w:szCs w:val="24"/>
              </w:rPr>
            </w:pPr>
          </w:p>
        </w:tc>
      </w:tr>
      <w:tr w:rsidR="006F2C93" w:rsidRPr="00C534DA" w14:paraId="28BE1F2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AFC0AB9" w14:textId="77777777" w:rsidR="006F2C93" w:rsidRPr="00C534DA" w:rsidRDefault="006F2C93" w:rsidP="00E66552">
            <w:pPr>
              <w:rPr>
                <w:sz w:val="24"/>
                <w:szCs w:val="24"/>
              </w:rPr>
            </w:pPr>
            <w:r w:rsidRPr="00C534DA">
              <w:rPr>
                <w:sz w:val="24"/>
                <w:szCs w:val="24"/>
              </w:rPr>
              <w:t>8</w:t>
            </w:r>
          </w:p>
        </w:tc>
        <w:tc>
          <w:tcPr>
            <w:tcW w:w="1701" w:type="dxa"/>
            <w:tcBorders>
              <w:top w:val="single" w:sz="4" w:space="0" w:color="auto"/>
              <w:bottom w:val="single" w:sz="4" w:space="0" w:color="auto"/>
            </w:tcBorders>
            <w:vAlign w:val="center"/>
          </w:tcPr>
          <w:p w14:paraId="22341FFE" w14:textId="77777777" w:rsidR="006F2C93" w:rsidRPr="00C534DA" w:rsidRDefault="006F2C93" w:rsidP="00E66552">
            <w:pPr>
              <w:rPr>
                <w:sz w:val="24"/>
                <w:szCs w:val="24"/>
                <w:lang w:val="en-US"/>
              </w:rPr>
            </w:pPr>
            <w:r w:rsidRPr="00C534DA">
              <w:rPr>
                <w:sz w:val="24"/>
                <w:szCs w:val="24"/>
                <w:lang w:val="en-US"/>
              </w:rPr>
              <w:t>CA02C</w:t>
            </w:r>
          </w:p>
          <w:p w14:paraId="44BC235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0A5D406" w14:textId="77777777" w:rsidR="006F2C93" w:rsidRPr="00C534DA" w:rsidRDefault="006F2C93"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В 3,5 )</w:t>
            </w:r>
          </w:p>
          <w:p w14:paraId="74C39BD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F3F0AD0"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08E7BF3" w14:textId="77777777" w:rsidR="006F2C93" w:rsidRPr="00C534DA" w:rsidRDefault="006F2C93" w:rsidP="00E66552">
            <w:pPr>
              <w:adjustRightInd w:val="0"/>
              <w:jc w:val="center"/>
              <w:rPr>
                <w:rFonts w:ascii="Arial CYR" w:hAnsi="Arial CYR" w:cs="Arial CYR"/>
                <w:sz w:val="24"/>
                <w:szCs w:val="24"/>
              </w:rPr>
            </w:pPr>
            <w:r w:rsidRPr="00C534DA">
              <w:rPr>
                <w:sz w:val="24"/>
                <w:szCs w:val="24"/>
              </w:rPr>
              <w:t>2,7000</w:t>
            </w:r>
          </w:p>
          <w:p w14:paraId="7535B719" w14:textId="77777777" w:rsidR="006F2C93" w:rsidRPr="00C534DA" w:rsidRDefault="006F2C93" w:rsidP="00E66552">
            <w:pPr>
              <w:jc w:val="center"/>
              <w:rPr>
                <w:sz w:val="24"/>
                <w:szCs w:val="24"/>
              </w:rPr>
            </w:pPr>
          </w:p>
        </w:tc>
      </w:tr>
      <w:tr w:rsidR="006F2C93" w:rsidRPr="00C534DA" w14:paraId="09F200C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0BE4EA0" w14:textId="77777777" w:rsidR="006F2C93" w:rsidRPr="00C534DA" w:rsidRDefault="006F2C93"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3FDB04BA" w14:textId="77777777" w:rsidR="006F2C93" w:rsidRPr="00C534DA" w:rsidRDefault="006F2C93" w:rsidP="00E66552">
            <w:pPr>
              <w:rPr>
                <w:sz w:val="24"/>
                <w:szCs w:val="24"/>
                <w:lang w:val="en-US"/>
              </w:rPr>
            </w:pPr>
            <w:r w:rsidRPr="00C534DA">
              <w:rPr>
                <w:sz w:val="24"/>
                <w:szCs w:val="24"/>
                <w:lang w:val="en-US"/>
              </w:rPr>
              <w:t>IzF10A</w:t>
            </w:r>
          </w:p>
          <w:p w14:paraId="50511AA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2794726" w14:textId="77777777" w:rsidR="006F2C93" w:rsidRPr="00C534DA" w:rsidRDefault="006F2C93" w:rsidP="00E66552">
            <w:pPr>
              <w:adjustRightInd w:val="0"/>
              <w:rPr>
                <w:sz w:val="24"/>
                <w:szCs w:val="24"/>
              </w:rPr>
            </w:pPr>
            <w:r w:rsidRPr="00C534DA">
              <w:rPr>
                <w:sz w:val="24"/>
                <w:szCs w:val="24"/>
              </w:rPr>
              <w:t xml:space="preserve">Strat hidroizolator la terase, acoperisuri si plansee, din placi termoizolatoare din B.C.A., perlit, fibroperlit, izobeton etc ( Гидроизолирующий слой террас, крыш и перекрытий плитами из  пергамина ) </w:t>
            </w:r>
          </w:p>
          <w:p w14:paraId="11AB50A7"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441D3F5"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1C6D4E2D" w14:textId="77777777" w:rsidR="006F2C93" w:rsidRPr="00C534DA" w:rsidRDefault="006F2C93" w:rsidP="00E66552">
            <w:pPr>
              <w:adjustRightInd w:val="0"/>
              <w:jc w:val="center"/>
              <w:rPr>
                <w:rFonts w:ascii="Arial CYR" w:hAnsi="Arial CYR" w:cs="Arial CYR"/>
                <w:sz w:val="24"/>
                <w:szCs w:val="24"/>
              </w:rPr>
            </w:pPr>
            <w:r w:rsidRPr="00C534DA">
              <w:rPr>
                <w:sz w:val="24"/>
                <w:szCs w:val="24"/>
              </w:rPr>
              <w:t>28,7700</w:t>
            </w:r>
          </w:p>
          <w:p w14:paraId="285CC4AE" w14:textId="77777777" w:rsidR="006F2C93" w:rsidRPr="00C534DA" w:rsidRDefault="006F2C93" w:rsidP="00E66552">
            <w:pPr>
              <w:jc w:val="center"/>
              <w:rPr>
                <w:sz w:val="24"/>
                <w:szCs w:val="24"/>
              </w:rPr>
            </w:pPr>
          </w:p>
        </w:tc>
      </w:tr>
      <w:tr w:rsidR="006F2C93" w:rsidRPr="00C534DA" w14:paraId="0839EF2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413D923" w14:textId="77777777" w:rsidR="006F2C93" w:rsidRPr="00C534DA" w:rsidRDefault="006F2C93"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287DD235" w14:textId="77777777" w:rsidR="006F2C93" w:rsidRPr="00C534DA" w:rsidRDefault="006F2C93" w:rsidP="00E66552">
            <w:pPr>
              <w:rPr>
                <w:sz w:val="24"/>
                <w:szCs w:val="24"/>
                <w:lang w:val="en-US"/>
              </w:rPr>
            </w:pPr>
            <w:r w:rsidRPr="00C534DA">
              <w:rPr>
                <w:sz w:val="24"/>
                <w:szCs w:val="24"/>
                <w:lang w:val="en-US"/>
              </w:rPr>
              <w:t>CA02C</w:t>
            </w:r>
          </w:p>
          <w:p w14:paraId="7DF6017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1A2ED46" w14:textId="77777777" w:rsidR="006F2C93" w:rsidRPr="00C534DA" w:rsidRDefault="006F2C93" w:rsidP="00E66552">
            <w:pPr>
              <w:adjustRightInd w:val="0"/>
              <w:rPr>
                <w:sz w:val="24"/>
                <w:szCs w:val="24"/>
              </w:rPr>
            </w:pPr>
            <w:r w:rsidRPr="00C534DA">
              <w:rPr>
                <w:sz w:val="24"/>
                <w:szCs w:val="24"/>
                <w:lang w:val="en-US"/>
              </w:rPr>
              <w:t xml:space="preserve">Beton simplu turnat  in egalizari, pante, sape la inaltimi pina la 35 m inclusiv, preparat cu centrala de betoane conform art. </w:t>
            </w:r>
            <w:r w:rsidRPr="00C534DA">
              <w:rPr>
                <w:sz w:val="24"/>
                <w:szCs w:val="24"/>
              </w:rPr>
              <w:t>CA01 sau beton marfa, turnare cu mijloace clasice  (Укладка бетона для выравнивания, уклонов, защитных стяжек на высоте до 35 м включительно, с использованием товарного бетона, в случае  приготовления бетона на РБУ используется  норма СА01, его укладка типичными средствами)  ( beton  С 12,5 - днище )</w:t>
            </w:r>
          </w:p>
          <w:p w14:paraId="4275755D"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F244FF2"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F1BC49E" w14:textId="77777777" w:rsidR="006F2C93" w:rsidRPr="00C534DA" w:rsidRDefault="006F2C93" w:rsidP="00E66552">
            <w:pPr>
              <w:adjustRightInd w:val="0"/>
              <w:jc w:val="center"/>
              <w:rPr>
                <w:rFonts w:ascii="Arial CYR" w:hAnsi="Arial CYR" w:cs="Arial CYR"/>
                <w:sz w:val="24"/>
                <w:szCs w:val="24"/>
              </w:rPr>
            </w:pPr>
            <w:r w:rsidRPr="00C534DA">
              <w:rPr>
                <w:sz w:val="24"/>
                <w:szCs w:val="24"/>
              </w:rPr>
              <w:t>6,6500</w:t>
            </w:r>
          </w:p>
          <w:p w14:paraId="0752A2BD" w14:textId="77777777" w:rsidR="006F2C93" w:rsidRPr="00C534DA" w:rsidRDefault="006F2C93" w:rsidP="00E66552">
            <w:pPr>
              <w:jc w:val="center"/>
              <w:rPr>
                <w:sz w:val="24"/>
                <w:szCs w:val="24"/>
              </w:rPr>
            </w:pPr>
          </w:p>
        </w:tc>
      </w:tr>
      <w:tr w:rsidR="006F2C93" w:rsidRPr="00C534DA" w14:paraId="19EE4CD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975686" w14:textId="77777777" w:rsidR="006F2C93" w:rsidRPr="00C534DA" w:rsidRDefault="006F2C93"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15DF197D" w14:textId="77777777" w:rsidR="006F2C93" w:rsidRPr="00C534DA" w:rsidRDefault="006F2C93" w:rsidP="00E66552">
            <w:pPr>
              <w:rPr>
                <w:sz w:val="24"/>
                <w:szCs w:val="24"/>
                <w:lang w:val="en-US"/>
              </w:rPr>
            </w:pPr>
            <w:r w:rsidRPr="00C534DA">
              <w:rPr>
                <w:sz w:val="24"/>
                <w:szCs w:val="24"/>
                <w:lang w:val="en-US"/>
              </w:rPr>
              <w:t>CA05E</w:t>
            </w:r>
          </w:p>
          <w:p w14:paraId="2AE19CD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C4AA213" w14:textId="77777777" w:rsidR="006F2C93" w:rsidRPr="00C534DA" w:rsidRDefault="006F2C93" w:rsidP="00E66552">
            <w:pPr>
              <w:adjustRightInd w:val="0"/>
              <w:rPr>
                <w:sz w:val="24"/>
                <w:szCs w:val="24"/>
                <w:lang w:val="en-US"/>
              </w:rPr>
            </w:pPr>
            <w:r w:rsidRPr="00C534DA">
              <w:rPr>
                <w:sz w:val="24"/>
                <w:szCs w:val="24"/>
                <w:lang w:val="en-US"/>
              </w:rPr>
              <w:t xml:space="preserve">Beton turnat in ziduri, pereti, diafragme drepte, si la diverse constructii speciale, situate peste cota zero, la inaltimi pina la 35 m inclusiv, preparat cu centrala de betoane sau beton marfa conf. art.CA01 si turnarea cu mijloace clasice, beton armat clasa... </w:t>
            </w:r>
            <w:r w:rsidRPr="00C534DA">
              <w:rPr>
                <w:sz w:val="24"/>
                <w:szCs w:val="24"/>
              </w:rPr>
              <w:t>(Устройство бетонных стен, перегородок, диафрагм вертикальных, а также разных строений, расположенных выше нулевой отметки, на высоте до 35 м включительно, приготовление бетона на РБУ или товарный бетон в соответствии нормой СА01 и укладка его типичными средствами, железобетон класса...) ( beton  C 12,5 - стены )</w:t>
            </w:r>
          </w:p>
          <w:p w14:paraId="46386EB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DFB7A8D"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39975E6" w14:textId="77777777" w:rsidR="006F2C93" w:rsidRPr="00C534DA" w:rsidRDefault="006F2C93" w:rsidP="00E66552">
            <w:pPr>
              <w:adjustRightInd w:val="0"/>
              <w:jc w:val="center"/>
              <w:rPr>
                <w:rFonts w:ascii="Arial CYR" w:hAnsi="Arial CYR" w:cs="Arial CYR"/>
                <w:sz w:val="24"/>
                <w:szCs w:val="24"/>
              </w:rPr>
            </w:pPr>
            <w:r w:rsidRPr="00C534DA">
              <w:rPr>
                <w:sz w:val="24"/>
                <w:szCs w:val="24"/>
              </w:rPr>
              <w:t>17,6500</w:t>
            </w:r>
          </w:p>
          <w:p w14:paraId="214CCA01" w14:textId="77777777" w:rsidR="006F2C93" w:rsidRPr="00C534DA" w:rsidRDefault="006F2C93" w:rsidP="00E66552">
            <w:pPr>
              <w:jc w:val="center"/>
              <w:rPr>
                <w:sz w:val="24"/>
                <w:szCs w:val="24"/>
              </w:rPr>
            </w:pPr>
          </w:p>
        </w:tc>
      </w:tr>
      <w:tr w:rsidR="006F2C93" w:rsidRPr="00C534DA" w14:paraId="695C849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06FB6B" w14:textId="77777777" w:rsidR="006F2C93" w:rsidRPr="00C534DA" w:rsidRDefault="006F2C93" w:rsidP="00E66552">
            <w:pPr>
              <w:rPr>
                <w:sz w:val="24"/>
                <w:szCs w:val="24"/>
              </w:rPr>
            </w:pPr>
            <w:r w:rsidRPr="00C534DA">
              <w:rPr>
                <w:sz w:val="24"/>
                <w:szCs w:val="24"/>
              </w:rPr>
              <w:lastRenderedPageBreak/>
              <w:t xml:space="preserve"> 12</w:t>
            </w:r>
          </w:p>
        </w:tc>
        <w:tc>
          <w:tcPr>
            <w:tcW w:w="1701" w:type="dxa"/>
            <w:tcBorders>
              <w:top w:val="single" w:sz="4" w:space="0" w:color="auto"/>
              <w:bottom w:val="single" w:sz="4" w:space="0" w:color="auto"/>
            </w:tcBorders>
            <w:vAlign w:val="center"/>
          </w:tcPr>
          <w:p w14:paraId="34E828DD" w14:textId="77777777" w:rsidR="006F2C93" w:rsidRPr="00C534DA" w:rsidRDefault="006F2C93" w:rsidP="00E66552">
            <w:pPr>
              <w:rPr>
                <w:sz w:val="24"/>
                <w:szCs w:val="24"/>
                <w:lang w:val="en-US"/>
              </w:rPr>
            </w:pPr>
            <w:r w:rsidRPr="00C534DA">
              <w:rPr>
                <w:sz w:val="24"/>
                <w:szCs w:val="24"/>
                <w:lang w:val="en-US"/>
              </w:rPr>
              <w:t>CB02B</w:t>
            </w:r>
          </w:p>
          <w:p w14:paraId="49747CD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4E5A2FD" w14:textId="77777777" w:rsidR="006F2C93" w:rsidRPr="00C534DA" w:rsidRDefault="006F2C93" w:rsidP="00E66552">
            <w:pPr>
              <w:adjustRightInd w:val="0"/>
              <w:rPr>
                <w:sz w:val="24"/>
                <w:szCs w:val="24"/>
              </w:rPr>
            </w:pPr>
            <w:r w:rsidRPr="00C534DA">
              <w:rPr>
                <w:sz w:val="24"/>
                <w:szCs w:val="24"/>
              </w:rPr>
              <w:t>Cofraje din panouri refolosibile, cu asteriala din scinduri de rasinoase scurte si subscurte pentru turnarea betonului in elevatii, pereti drepti si diafragme  inclusiv sprijinirile la inaltimi pina la 20 m inclusiv(Опалубка из вторично использованных щитов с обшивкой из коротких и укороченных хвойных досок для укладки бетона в вертикальные сечения, прямые стены и диафрагмы, включая крепления на высоте до 20м включительно)</w:t>
            </w:r>
          </w:p>
          <w:p w14:paraId="48AA92C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2CEF34D"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858C496" w14:textId="77777777" w:rsidR="006F2C93" w:rsidRPr="00C534DA" w:rsidRDefault="006F2C93" w:rsidP="00E66552">
            <w:pPr>
              <w:adjustRightInd w:val="0"/>
              <w:jc w:val="center"/>
              <w:rPr>
                <w:rFonts w:ascii="Arial CYR" w:hAnsi="Arial CYR" w:cs="Arial CYR"/>
                <w:sz w:val="24"/>
                <w:szCs w:val="24"/>
              </w:rPr>
            </w:pPr>
            <w:r w:rsidRPr="00C534DA">
              <w:rPr>
                <w:sz w:val="24"/>
                <w:szCs w:val="24"/>
              </w:rPr>
              <w:t>88,2500</w:t>
            </w:r>
          </w:p>
          <w:p w14:paraId="307A92BF" w14:textId="77777777" w:rsidR="006F2C93" w:rsidRPr="00C534DA" w:rsidRDefault="006F2C93" w:rsidP="00E66552">
            <w:pPr>
              <w:jc w:val="center"/>
              <w:rPr>
                <w:sz w:val="24"/>
                <w:szCs w:val="24"/>
              </w:rPr>
            </w:pPr>
          </w:p>
        </w:tc>
      </w:tr>
      <w:tr w:rsidR="006F2C93" w:rsidRPr="00C534DA" w14:paraId="0CA7388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56D76B" w14:textId="77777777" w:rsidR="006F2C93" w:rsidRPr="00C534DA" w:rsidRDefault="006F2C93"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2792D972" w14:textId="77777777" w:rsidR="006F2C93" w:rsidRPr="00C534DA" w:rsidRDefault="006F2C93" w:rsidP="00E66552">
            <w:pPr>
              <w:rPr>
                <w:sz w:val="24"/>
                <w:szCs w:val="24"/>
                <w:lang w:val="en-US"/>
              </w:rPr>
            </w:pPr>
            <w:r w:rsidRPr="00C534DA">
              <w:rPr>
                <w:sz w:val="24"/>
                <w:szCs w:val="24"/>
                <w:lang w:val="en-US"/>
              </w:rPr>
              <w:t>CC01C</w:t>
            </w:r>
          </w:p>
          <w:p w14:paraId="47ACBF6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936EBB1" w14:textId="77777777" w:rsidR="006F2C93" w:rsidRPr="00C534DA" w:rsidRDefault="006F2C93"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6 A240 )</w:t>
            </w:r>
          </w:p>
          <w:p w14:paraId="5AFCBE0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D127BB1"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91FFFC8" w14:textId="77777777" w:rsidR="006F2C93" w:rsidRPr="00C534DA" w:rsidRDefault="006F2C93" w:rsidP="00E66552">
            <w:pPr>
              <w:adjustRightInd w:val="0"/>
              <w:jc w:val="center"/>
              <w:rPr>
                <w:rFonts w:ascii="Arial CYR" w:hAnsi="Arial CYR" w:cs="Arial CYR"/>
                <w:sz w:val="24"/>
                <w:szCs w:val="24"/>
              </w:rPr>
            </w:pPr>
            <w:r w:rsidRPr="00C534DA">
              <w:rPr>
                <w:sz w:val="24"/>
                <w:szCs w:val="24"/>
              </w:rPr>
              <w:t>1,7100</w:t>
            </w:r>
          </w:p>
          <w:p w14:paraId="1BA46444" w14:textId="77777777" w:rsidR="006F2C93" w:rsidRPr="00C534DA" w:rsidRDefault="006F2C93" w:rsidP="00E66552">
            <w:pPr>
              <w:jc w:val="center"/>
              <w:rPr>
                <w:sz w:val="24"/>
                <w:szCs w:val="24"/>
              </w:rPr>
            </w:pPr>
          </w:p>
        </w:tc>
      </w:tr>
      <w:tr w:rsidR="006F2C93" w:rsidRPr="00C534DA" w14:paraId="22E5118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6316DBD" w14:textId="77777777" w:rsidR="006F2C93" w:rsidRPr="00C534DA" w:rsidRDefault="006F2C93"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314BB072" w14:textId="77777777" w:rsidR="006F2C93" w:rsidRPr="00C534DA" w:rsidRDefault="006F2C93" w:rsidP="00E66552">
            <w:pPr>
              <w:rPr>
                <w:sz w:val="24"/>
                <w:szCs w:val="24"/>
                <w:lang w:val="en-US"/>
              </w:rPr>
            </w:pPr>
            <w:r w:rsidRPr="00C534DA">
              <w:rPr>
                <w:sz w:val="24"/>
                <w:szCs w:val="24"/>
                <w:lang w:val="en-US"/>
              </w:rPr>
              <w:t>CC01C</w:t>
            </w:r>
          </w:p>
          <w:p w14:paraId="3FBCD58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A57E319" w14:textId="77777777" w:rsidR="006F2C93" w:rsidRPr="00C534DA" w:rsidRDefault="006F2C93" w:rsidP="00E66552">
            <w:pPr>
              <w:adjustRightInd w:val="0"/>
              <w:rPr>
                <w:sz w:val="24"/>
                <w:szCs w:val="24"/>
                <w:lang w:val="en-US"/>
              </w:rPr>
            </w:pPr>
            <w:r w:rsidRPr="00C534DA">
              <w:rPr>
                <w:sz w:val="24"/>
                <w:szCs w:val="24"/>
              </w:rPr>
              <w:t>Armaturi din otel beton OB 37 fasonate in ateliere de santier si montate cu diametrul barelor pina la 8 mm inclusiv in fundatii izolate (Cтальная арматура класса ... уложенная в одиночные фундаменты, заготовленная в мастерской на стройплощадке, диаметром стержней до 8мм включительно) ( diam. 8 A240 )</w:t>
            </w:r>
          </w:p>
          <w:p w14:paraId="28B00E20"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51AA584"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6A4C5BCB" w14:textId="77777777" w:rsidR="006F2C93" w:rsidRPr="00C534DA" w:rsidRDefault="006F2C93" w:rsidP="00E66552">
            <w:pPr>
              <w:adjustRightInd w:val="0"/>
              <w:jc w:val="center"/>
              <w:rPr>
                <w:rFonts w:ascii="Arial CYR" w:hAnsi="Arial CYR" w:cs="Arial CYR"/>
                <w:sz w:val="24"/>
                <w:szCs w:val="24"/>
              </w:rPr>
            </w:pPr>
            <w:r w:rsidRPr="00C534DA">
              <w:rPr>
                <w:sz w:val="24"/>
                <w:szCs w:val="24"/>
              </w:rPr>
              <w:t>8,0000</w:t>
            </w:r>
          </w:p>
          <w:p w14:paraId="0E6A6659" w14:textId="77777777" w:rsidR="006F2C93" w:rsidRPr="00C534DA" w:rsidRDefault="006F2C93" w:rsidP="00E66552">
            <w:pPr>
              <w:jc w:val="center"/>
              <w:rPr>
                <w:sz w:val="24"/>
                <w:szCs w:val="24"/>
              </w:rPr>
            </w:pPr>
          </w:p>
        </w:tc>
      </w:tr>
      <w:tr w:rsidR="006F2C93" w:rsidRPr="00C534DA" w14:paraId="7223C4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8DDBCBC" w14:textId="77777777" w:rsidR="006F2C93" w:rsidRPr="00C534DA" w:rsidRDefault="006F2C93"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7D9E5295" w14:textId="77777777" w:rsidR="006F2C93" w:rsidRPr="00C534DA" w:rsidRDefault="006F2C93" w:rsidP="00E66552">
            <w:pPr>
              <w:rPr>
                <w:sz w:val="24"/>
                <w:szCs w:val="24"/>
                <w:lang w:val="en-US"/>
              </w:rPr>
            </w:pPr>
            <w:r w:rsidRPr="00C534DA">
              <w:rPr>
                <w:sz w:val="24"/>
                <w:szCs w:val="24"/>
                <w:lang w:val="en-US"/>
              </w:rPr>
              <w:t>CC03A</w:t>
            </w:r>
          </w:p>
          <w:p w14:paraId="3DD3199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68A5CB2" w14:textId="77777777" w:rsidR="006F2C93" w:rsidRPr="00C534DA" w:rsidRDefault="006F2C93" w:rsidP="00E66552">
            <w:pPr>
              <w:adjustRightInd w:val="0"/>
              <w:rPr>
                <w:sz w:val="24"/>
                <w:szCs w:val="24"/>
              </w:rPr>
            </w:pPr>
            <w:r w:rsidRPr="00C534DA">
              <w:rPr>
                <w:sz w:val="24"/>
                <w:szCs w:val="24"/>
              </w:rPr>
              <w:t>Montare plase sudate la inaltimi mai mici sau egale cu 35 m, la pereti si diafragme, cu greutatea plaselor pina la 3 kg/mp (Укладка арматурной сварной сетки весом до 3 кг/м2, для стен и диафрагм, на высоте до 35 м включительно) ( сетка  ф10 А400 )</w:t>
            </w:r>
          </w:p>
          <w:p w14:paraId="65130F80"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7467E7D"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566F44D8" w14:textId="77777777" w:rsidR="006F2C93" w:rsidRPr="00C534DA" w:rsidRDefault="006F2C93" w:rsidP="00E66552">
            <w:pPr>
              <w:adjustRightInd w:val="0"/>
              <w:jc w:val="center"/>
              <w:rPr>
                <w:rFonts w:ascii="Arial CYR" w:hAnsi="Arial CYR" w:cs="Arial CYR"/>
                <w:sz w:val="24"/>
                <w:szCs w:val="24"/>
              </w:rPr>
            </w:pPr>
            <w:r w:rsidRPr="00C534DA">
              <w:rPr>
                <w:sz w:val="24"/>
                <w:szCs w:val="24"/>
              </w:rPr>
              <w:t>2 014,3000</w:t>
            </w:r>
          </w:p>
          <w:p w14:paraId="05B0FE98" w14:textId="77777777" w:rsidR="006F2C93" w:rsidRPr="00C534DA" w:rsidRDefault="006F2C93" w:rsidP="00E66552">
            <w:pPr>
              <w:jc w:val="center"/>
              <w:rPr>
                <w:sz w:val="24"/>
                <w:szCs w:val="24"/>
              </w:rPr>
            </w:pPr>
          </w:p>
        </w:tc>
      </w:tr>
      <w:tr w:rsidR="006F2C93" w:rsidRPr="00C534DA" w14:paraId="126BB6A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425739" w14:textId="77777777" w:rsidR="006F2C93" w:rsidRPr="00C534DA" w:rsidRDefault="006F2C93"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491902B1" w14:textId="77777777" w:rsidR="006F2C93" w:rsidRPr="00C534DA" w:rsidRDefault="006F2C93" w:rsidP="00E66552">
            <w:pPr>
              <w:rPr>
                <w:sz w:val="24"/>
                <w:szCs w:val="24"/>
                <w:lang w:val="en-US"/>
              </w:rPr>
            </w:pPr>
            <w:r w:rsidRPr="00C534DA">
              <w:rPr>
                <w:sz w:val="24"/>
                <w:szCs w:val="24"/>
                <w:lang w:val="en-US"/>
              </w:rPr>
              <w:t>CC03A</w:t>
            </w:r>
          </w:p>
          <w:p w14:paraId="5F892A1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C20ED35" w14:textId="77777777" w:rsidR="006F2C93" w:rsidRPr="00C534DA" w:rsidRDefault="006F2C93" w:rsidP="00E66552">
            <w:pPr>
              <w:adjustRightInd w:val="0"/>
              <w:rPr>
                <w:sz w:val="24"/>
                <w:szCs w:val="24"/>
              </w:rPr>
            </w:pPr>
            <w:r w:rsidRPr="00C534DA">
              <w:rPr>
                <w:sz w:val="24"/>
                <w:szCs w:val="24"/>
              </w:rPr>
              <w:t>Montare plase sudate la inaltimi mai mici sau egale cu 35 m, la pereti si diafragme, cu greutatea plaselor pina la 3 kg/mp (Укладка арматурной сварной сетки весом до 3 кг/м2, для стен и диафрагм, на высоте до 35 м включительно) ( сетка  ф12 А400 )</w:t>
            </w:r>
          </w:p>
          <w:p w14:paraId="0638C1D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A71997E"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031A53B0" w14:textId="77777777" w:rsidR="006F2C93" w:rsidRPr="00C534DA" w:rsidRDefault="006F2C93" w:rsidP="00E66552">
            <w:pPr>
              <w:adjustRightInd w:val="0"/>
              <w:jc w:val="center"/>
              <w:rPr>
                <w:rFonts w:ascii="Arial CYR" w:hAnsi="Arial CYR" w:cs="Arial CYR"/>
                <w:sz w:val="24"/>
                <w:szCs w:val="24"/>
              </w:rPr>
            </w:pPr>
            <w:r w:rsidRPr="00C534DA">
              <w:rPr>
                <w:sz w:val="24"/>
                <w:szCs w:val="24"/>
              </w:rPr>
              <w:t>630,2000</w:t>
            </w:r>
          </w:p>
          <w:p w14:paraId="24094368" w14:textId="77777777" w:rsidR="006F2C93" w:rsidRPr="00C534DA" w:rsidRDefault="006F2C93" w:rsidP="00E66552">
            <w:pPr>
              <w:jc w:val="center"/>
              <w:rPr>
                <w:sz w:val="24"/>
                <w:szCs w:val="24"/>
              </w:rPr>
            </w:pPr>
          </w:p>
        </w:tc>
      </w:tr>
      <w:tr w:rsidR="006F2C93" w:rsidRPr="00C534DA" w14:paraId="4285AD3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94B65FC" w14:textId="77777777" w:rsidR="006F2C93" w:rsidRPr="00C534DA" w:rsidRDefault="006F2C93"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6C94404C" w14:textId="77777777" w:rsidR="006F2C93" w:rsidRPr="00C534DA" w:rsidRDefault="006F2C93" w:rsidP="00E66552">
            <w:pPr>
              <w:rPr>
                <w:sz w:val="24"/>
                <w:szCs w:val="24"/>
                <w:lang w:val="en-US"/>
              </w:rPr>
            </w:pPr>
            <w:r w:rsidRPr="00C534DA">
              <w:rPr>
                <w:sz w:val="24"/>
                <w:szCs w:val="24"/>
                <w:lang w:val="en-US"/>
              </w:rPr>
              <w:t>CL18A</w:t>
            </w:r>
          </w:p>
          <w:p w14:paraId="0E7395F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34C6C50" w14:textId="77777777" w:rsidR="006F2C93" w:rsidRPr="00C534DA" w:rsidRDefault="006F2C93" w:rsidP="00E66552">
            <w:pPr>
              <w:adjustRightInd w:val="0"/>
              <w:rPr>
                <w:sz w:val="24"/>
                <w:szCs w:val="24"/>
              </w:rPr>
            </w:pPr>
            <w:r w:rsidRPr="00C534DA">
              <w:rPr>
                <w:sz w:val="24"/>
                <w:szCs w:val="24"/>
              </w:rPr>
              <w:t>Confectii metalice diverse din profile laminate, tabla, tabla striata, otel beton, tevi pentru sustineri sau acoperiri, inglobate total sau partial in beton (Разные металлические изделия из прокатного профиля, листовой стали, рифленной и арматурной стали, труб для опор или покрытия, полностью или частично забетонированные )</w:t>
            </w:r>
          </w:p>
          <w:p w14:paraId="25E3F52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540CCEF"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1202CFA8" w14:textId="77777777" w:rsidR="006F2C93" w:rsidRPr="00C534DA" w:rsidRDefault="006F2C93" w:rsidP="00E66552">
            <w:pPr>
              <w:adjustRightInd w:val="0"/>
              <w:jc w:val="center"/>
              <w:rPr>
                <w:rFonts w:ascii="Arial CYR" w:hAnsi="Arial CYR" w:cs="Arial CYR"/>
                <w:sz w:val="24"/>
                <w:szCs w:val="24"/>
              </w:rPr>
            </w:pPr>
            <w:r w:rsidRPr="00C534DA">
              <w:rPr>
                <w:sz w:val="24"/>
                <w:szCs w:val="24"/>
              </w:rPr>
              <w:t>16,2000</w:t>
            </w:r>
          </w:p>
          <w:p w14:paraId="10E529EA" w14:textId="77777777" w:rsidR="006F2C93" w:rsidRPr="00C534DA" w:rsidRDefault="006F2C93" w:rsidP="00E66552">
            <w:pPr>
              <w:jc w:val="center"/>
              <w:rPr>
                <w:sz w:val="24"/>
                <w:szCs w:val="24"/>
              </w:rPr>
            </w:pPr>
          </w:p>
        </w:tc>
      </w:tr>
      <w:tr w:rsidR="006F2C93" w:rsidRPr="00C534DA" w14:paraId="768C0FE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538541" w14:textId="77777777" w:rsidR="006F2C93" w:rsidRPr="00C534DA" w:rsidRDefault="006F2C93"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282BD9C5" w14:textId="77777777" w:rsidR="006F2C93" w:rsidRPr="00C534DA" w:rsidRDefault="006F2C93" w:rsidP="00E66552">
            <w:pPr>
              <w:rPr>
                <w:sz w:val="24"/>
                <w:szCs w:val="24"/>
                <w:lang w:val="en-US"/>
              </w:rPr>
            </w:pPr>
            <w:r w:rsidRPr="00C534DA">
              <w:rPr>
                <w:sz w:val="24"/>
                <w:szCs w:val="24"/>
                <w:lang w:val="en-US"/>
              </w:rPr>
              <w:t>CP54C</w:t>
            </w:r>
          </w:p>
          <w:p w14:paraId="354E152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F8EA163" w14:textId="77777777" w:rsidR="006F2C93" w:rsidRPr="00C534DA" w:rsidRDefault="006F2C93" w:rsidP="00E66552">
            <w:pPr>
              <w:adjustRightInd w:val="0"/>
              <w:rPr>
                <w:sz w:val="24"/>
                <w:szCs w:val="24"/>
                <w:lang w:val="en-US"/>
              </w:rPr>
            </w:pPr>
            <w:r w:rsidRPr="00C534DA">
              <w:rPr>
                <w:sz w:val="24"/>
                <w:szCs w:val="24"/>
                <w:lang w:val="en-US"/>
              </w:rPr>
              <w:t xml:space="preserve">Placi cu nervuri pentru acoperire in zone cu grad de seismicitate pina la 6 pentru cladiri cu  </w:t>
            </w:r>
            <w:r w:rsidRPr="00C534DA">
              <w:rPr>
                <w:sz w:val="24"/>
                <w:szCs w:val="24"/>
                <w:lang w:val="en-US"/>
              </w:rPr>
              <w:lastRenderedPageBreak/>
              <w:t>inaltimea pina la 35 m, cu suprafata 15 m2. Nota: tipul elementului prefabricat se va include conform proiectului   (</w:t>
            </w:r>
            <w:r w:rsidRPr="00C534DA">
              <w:rPr>
                <w:sz w:val="24"/>
                <w:szCs w:val="24"/>
              </w:rPr>
              <w:t>Ребристые</w:t>
            </w:r>
            <w:r w:rsidRPr="00C534DA">
              <w:rPr>
                <w:sz w:val="24"/>
                <w:szCs w:val="24"/>
                <w:lang w:val="en-US"/>
              </w:rPr>
              <w:t xml:space="preserve">  </w:t>
            </w:r>
            <w:r w:rsidRPr="00C534DA">
              <w:rPr>
                <w:sz w:val="24"/>
                <w:szCs w:val="24"/>
              </w:rPr>
              <w:t>плиты</w:t>
            </w:r>
            <w:r w:rsidRPr="00C534DA">
              <w:rPr>
                <w:sz w:val="24"/>
                <w:szCs w:val="24"/>
                <w:lang w:val="en-US"/>
              </w:rPr>
              <w:t xml:space="preserve"> </w:t>
            </w:r>
            <w:r w:rsidRPr="00C534DA">
              <w:rPr>
                <w:sz w:val="24"/>
                <w:szCs w:val="24"/>
              </w:rPr>
              <w:t>покрытий</w:t>
            </w:r>
            <w:r w:rsidRPr="00C534DA">
              <w:rPr>
                <w:sz w:val="24"/>
                <w:szCs w:val="24"/>
                <w:lang w:val="en-US"/>
              </w:rPr>
              <w:t xml:space="preserve"> </w:t>
            </w:r>
            <w:r w:rsidRPr="00C534DA">
              <w:rPr>
                <w:sz w:val="24"/>
                <w:szCs w:val="24"/>
              </w:rPr>
              <w:t>для</w:t>
            </w:r>
            <w:r w:rsidRPr="00C534DA">
              <w:rPr>
                <w:sz w:val="24"/>
                <w:szCs w:val="24"/>
                <w:lang w:val="en-US"/>
              </w:rPr>
              <w:t xml:space="preserve"> </w:t>
            </w:r>
            <w:r w:rsidRPr="00C534DA">
              <w:rPr>
                <w:sz w:val="24"/>
                <w:szCs w:val="24"/>
              </w:rPr>
              <w:t>зон</w:t>
            </w:r>
            <w:r w:rsidRPr="00C534DA">
              <w:rPr>
                <w:sz w:val="24"/>
                <w:szCs w:val="24"/>
                <w:lang w:val="en-US"/>
              </w:rPr>
              <w:t xml:space="preserve"> </w:t>
            </w:r>
            <w:r w:rsidRPr="00C534DA">
              <w:rPr>
                <w:sz w:val="24"/>
                <w:szCs w:val="24"/>
              </w:rPr>
              <w:t>сейсмичностью</w:t>
            </w:r>
            <w:r w:rsidRPr="00C534DA">
              <w:rPr>
                <w:sz w:val="24"/>
                <w:szCs w:val="24"/>
                <w:lang w:val="en-US"/>
              </w:rPr>
              <w:t xml:space="preserve"> </w:t>
            </w:r>
            <w:r w:rsidRPr="00C534DA">
              <w:rPr>
                <w:sz w:val="24"/>
                <w:szCs w:val="24"/>
              </w:rPr>
              <w:t>до</w:t>
            </w:r>
            <w:r w:rsidRPr="00C534DA">
              <w:rPr>
                <w:sz w:val="24"/>
                <w:szCs w:val="24"/>
                <w:lang w:val="en-US"/>
              </w:rPr>
              <w:t xml:space="preserve"> 6 </w:t>
            </w:r>
            <w:r w:rsidRPr="00C534DA">
              <w:rPr>
                <w:sz w:val="24"/>
                <w:szCs w:val="24"/>
              </w:rPr>
              <w:t>баллов</w:t>
            </w:r>
            <w:r w:rsidRPr="00C534DA">
              <w:rPr>
                <w:sz w:val="24"/>
                <w:szCs w:val="24"/>
                <w:lang w:val="en-US"/>
              </w:rPr>
              <w:t xml:space="preserve">  </w:t>
            </w:r>
            <w:r w:rsidRPr="00C534DA">
              <w:rPr>
                <w:sz w:val="24"/>
                <w:szCs w:val="24"/>
              </w:rPr>
              <w:t>и</w:t>
            </w:r>
            <w:r w:rsidRPr="00C534DA">
              <w:rPr>
                <w:sz w:val="24"/>
                <w:szCs w:val="24"/>
                <w:lang w:val="en-US"/>
              </w:rPr>
              <w:t xml:space="preserve">   </w:t>
            </w:r>
            <w:r w:rsidRPr="00C534DA">
              <w:rPr>
                <w:sz w:val="24"/>
                <w:szCs w:val="24"/>
              </w:rPr>
              <w:t>высотой</w:t>
            </w:r>
            <w:r w:rsidRPr="00C534DA">
              <w:rPr>
                <w:sz w:val="24"/>
                <w:szCs w:val="24"/>
                <w:lang w:val="en-US"/>
              </w:rPr>
              <w:t xml:space="preserve"> </w:t>
            </w:r>
            <w:r w:rsidRPr="00C534DA">
              <w:rPr>
                <w:sz w:val="24"/>
                <w:szCs w:val="24"/>
              </w:rPr>
              <w:t>зданий</w:t>
            </w:r>
            <w:r w:rsidRPr="00C534DA">
              <w:rPr>
                <w:sz w:val="24"/>
                <w:szCs w:val="24"/>
                <w:lang w:val="en-US"/>
              </w:rPr>
              <w:t xml:space="preserve"> </w:t>
            </w:r>
            <w:r w:rsidRPr="00C534DA">
              <w:rPr>
                <w:sz w:val="24"/>
                <w:szCs w:val="24"/>
              </w:rPr>
              <w:t>до</w:t>
            </w:r>
            <w:r w:rsidRPr="00C534DA">
              <w:rPr>
                <w:sz w:val="24"/>
                <w:szCs w:val="24"/>
                <w:lang w:val="en-US"/>
              </w:rPr>
              <w:t xml:space="preserve"> 35 </w:t>
            </w:r>
            <w:r w:rsidRPr="00C534DA">
              <w:rPr>
                <w:sz w:val="24"/>
                <w:szCs w:val="24"/>
              </w:rPr>
              <w:t>м</w:t>
            </w:r>
            <w:r w:rsidRPr="00C534DA">
              <w:rPr>
                <w:sz w:val="24"/>
                <w:szCs w:val="24"/>
                <w:lang w:val="en-US"/>
              </w:rPr>
              <w:t xml:space="preserve">, </w:t>
            </w:r>
            <w:r w:rsidRPr="00C534DA">
              <w:rPr>
                <w:sz w:val="24"/>
                <w:szCs w:val="24"/>
              </w:rPr>
              <w:t>площадью</w:t>
            </w:r>
            <w:r w:rsidRPr="00C534DA">
              <w:rPr>
                <w:sz w:val="24"/>
                <w:szCs w:val="24"/>
                <w:lang w:val="en-US"/>
              </w:rPr>
              <w:t xml:space="preserve"> </w:t>
            </w:r>
            <w:r w:rsidRPr="00C534DA">
              <w:rPr>
                <w:sz w:val="24"/>
                <w:szCs w:val="24"/>
              </w:rPr>
              <w:t>15 м2. Плиты  2П1-4AIVт )</w:t>
            </w:r>
          </w:p>
          <w:p w14:paraId="6DD1FE1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C0EDD14" w14:textId="77777777" w:rsidR="006F2C93" w:rsidRPr="00C534DA" w:rsidRDefault="006F2C93"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51441ECF"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3D5EBD2C" w14:textId="77777777" w:rsidR="006F2C93" w:rsidRPr="00C534DA" w:rsidRDefault="006F2C93" w:rsidP="00E66552">
            <w:pPr>
              <w:jc w:val="center"/>
              <w:rPr>
                <w:sz w:val="24"/>
                <w:szCs w:val="24"/>
              </w:rPr>
            </w:pPr>
          </w:p>
        </w:tc>
      </w:tr>
      <w:tr w:rsidR="006F2C93" w:rsidRPr="00C534DA" w14:paraId="0882B85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64A3534" w14:textId="77777777" w:rsidR="006F2C93" w:rsidRPr="00C534DA" w:rsidRDefault="006F2C93"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17E7FF82" w14:textId="77777777" w:rsidR="006F2C93" w:rsidRPr="00C534DA" w:rsidRDefault="006F2C93" w:rsidP="00E66552">
            <w:pPr>
              <w:rPr>
                <w:sz w:val="24"/>
                <w:szCs w:val="24"/>
                <w:lang w:val="en-US"/>
              </w:rPr>
            </w:pPr>
            <w:r w:rsidRPr="00C534DA">
              <w:rPr>
                <w:sz w:val="24"/>
                <w:szCs w:val="24"/>
                <w:lang w:val="en-US"/>
              </w:rPr>
              <w:t>AcE11A</w:t>
            </w:r>
          </w:p>
          <w:p w14:paraId="3A41DC3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BA925F6" w14:textId="77777777" w:rsidR="006F2C93" w:rsidRPr="00C534DA" w:rsidRDefault="006F2C93" w:rsidP="00E66552">
            <w:pPr>
              <w:adjustRightInd w:val="0"/>
              <w:rPr>
                <w:sz w:val="24"/>
                <w:szCs w:val="24"/>
                <w:lang w:val="en-US"/>
              </w:rPr>
            </w:pPr>
            <w:r w:rsidRPr="00C534DA">
              <w:rPr>
                <w:sz w:val="24"/>
                <w:szCs w:val="24"/>
                <w:lang w:val="en-US"/>
              </w:rPr>
              <w:t xml:space="preserve">Executarea caminelor de vane din elemente de beton armat prefabricat, pentru alimentare cu apa circulare (inelare) cu diametrul 1,5 m, in teren fara apa subterana </w:t>
            </w:r>
          </w:p>
          <w:p w14:paraId="7321FFE4"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7A62D080"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BE5B650" w14:textId="77777777" w:rsidR="006F2C93" w:rsidRPr="00C534DA" w:rsidRDefault="006F2C93" w:rsidP="00E66552">
            <w:pPr>
              <w:adjustRightInd w:val="0"/>
              <w:jc w:val="center"/>
              <w:rPr>
                <w:rFonts w:ascii="Arial CYR" w:hAnsi="Arial CYR" w:cs="Arial CYR"/>
                <w:sz w:val="24"/>
                <w:szCs w:val="24"/>
              </w:rPr>
            </w:pPr>
            <w:r w:rsidRPr="00C534DA">
              <w:rPr>
                <w:sz w:val="24"/>
                <w:szCs w:val="24"/>
              </w:rPr>
              <w:t>0,6700</w:t>
            </w:r>
          </w:p>
          <w:p w14:paraId="768FDF9E" w14:textId="77777777" w:rsidR="006F2C93" w:rsidRPr="00C534DA" w:rsidRDefault="006F2C93" w:rsidP="00E66552">
            <w:pPr>
              <w:jc w:val="center"/>
              <w:rPr>
                <w:sz w:val="24"/>
                <w:szCs w:val="24"/>
              </w:rPr>
            </w:pPr>
          </w:p>
        </w:tc>
      </w:tr>
      <w:tr w:rsidR="006F2C93" w:rsidRPr="00C534DA" w14:paraId="611110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E5E873" w14:textId="77777777" w:rsidR="006F2C93" w:rsidRPr="00C534DA" w:rsidRDefault="006F2C93"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24134245" w14:textId="77777777" w:rsidR="006F2C93" w:rsidRPr="00C534DA" w:rsidRDefault="006F2C93" w:rsidP="00E66552">
            <w:pPr>
              <w:rPr>
                <w:sz w:val="24"/>
                <w:szCs w:val="24"/>
                <w:lang w:val="en-US"/>
              </w:rPr>
            </w:pPr>
            <w:r w:rsidRPr="00C534DA">
              <w:rPr>
                <w:sz w:val="24"/>
                <w:szCs w:val="24"/>
                <w:lang w:val="en-US"/>
              </w:rPr>
              <w:t>AcE11A1</w:t>
            </w:r>
          </w:p>
          <w:p w14:paraId="11E2174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9A3B9D7"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vane, circulare (inelare) cu diametrul 1,5 m, pentru alimentare cu apa, in teren fara apa subterana  Inel prefabricat pt. camine </w:t>
            </w:r>
            <w:r w:rsidRPr="00C534DA">
              <w:rPr>
                <w:sz w:val="24"/>
                <w:szCs w:val="24"/>
              </w:rPr>
              <w:t>КЦ</w:t>
            </w:r>
            <w:r w:rsidRPr="00C534DA">
              <w:rPr>
                <w:sz w:val="24"/>
                <w:szCs w:val="24"/>
                <w:lang w:val="en-US"/>
              </w:rPr>
              <w:t>-15-9 (0,4 m3)</w:t>
            </w:r>
          </w:p>
          <w:p w14:paraId="091D25AE"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3E3B3D02"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1A0436E"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7C47944C" w14:textId="77777777" w:rsidR="006F2C93" w:rsidRPr="00C534DA" w:rsidRDefault="006F2C93" w:rsidP="00E66552">
            <w:pPr>
              <w:jc w:val="center"/>
              <w:rPr>
                <w:sz w:val="24"/>
                <w:szCs w:val="24"/>
              </w:rPr>
            </w:pPr>
          </w:p>
        </w:tc>
      </w:tr>
      <w:tr w:rsidR="006F2C93" w:rsidRPr="00C534DA" w14:paraId="1B3EB61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B05C32" w14:textId="77777777" w:rsidR="006F2C93" w:rsidRPr="00C534DA" w:rsidRDefault="006F2C93"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16CDDD42" w14:textId="77777777" w:rsidR="006F2C93" w:rsidRPr="00C534DA" w:rsidRDefault="006F2C93" w:rsidP="00E66552">
            <w:pPr>
              <w:rPr>
                <w:sz w:val="24"/>
                <w:szCs w:val="24"/>
                <w:lang w:val="en-US"/>
              </w:rPr>
            </w:pPr>
            <w:r w:rsidRPr="00C534DA">
              <w:rPr>
                <w:sz w:val="24"/>
                <w:szCs w:val="24"/>
                <w:lang w:val="en-US"/>
              </w:rPr>
              <w:t>AcE11A1</w:t>
            </w:r>
          </w:p>
          <w:p w14:paraId="72ADE07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38893D1"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vane, circulare (inelare) cu diametrul 1,5 m, pentru alimentare cu apa, in teren fara apa subterana  Placi prefabricate pt. camine </w:t>
            </w:r>
            <w:r w:rsidRPr="00C534DA">
              <w:rPr>
                <w:sz w:val="24"/>
                <w:szCs w:val="24"/>
              </w:rPr>
              <w:t>КЦП</w:t>
            </w:r>
            <w:r w:rsidRPr="00C534DA">
              <w:rPr>
                <w:sz w:val="24"/>
                <w:szCs w:val="24"/>
                <w:lang w:val="en-US"/>
              </w:rPr>
              <w:t>1-15-1 (0,27 m3)</w:t>
            </w:r>
          </w:p>
          <w:p w14:paraId="799B6C19"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A8EFD9B"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AA40D55"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42A0508B" w14:textId="77777777" w:rsidR="006F2C93" w:rsidRPr="00C534DA" w:rsidRDefault="006F2C93" w:rsidP="00E66552">
            <w:pPr>
              <w:jc w:val="center"/>
              <w:rPr>
                <w:sz w:val="24"/>
                <w:szCs w:val="24"/>
              </w:rPr>
            </w:pPr>
          </w:p>
        </w:tc>
      </w:tr>
      <w:tr w:rsidR="006F2C93" w:rsidRPr="00C534DA" w14:paraId="6884785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FDC8924" w14:textId="77777777" w:rsidR="006F2C93" w:rsidRPr="00C534DA" w:rsidRDefault="006F2C93"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5A85FC6C" w14:textId="77777777" w:rsidR="006F2C93" w:rsidRPr="00C534DA" w:rsidRDefault="006F2C93" w:rsidP="00E66552">
            <w:pPr>
              <w:rPr>
                <w:sz w:val="24"/>
                <w:szCs w:val="24"/>
                <w:lang w:val="en-US"/>
              </w:rPr>
            </w:pPr>
            <w:r w:rsidRPr="00C534DA">
              <w:rPr>
                <w:sz w:val="24"/>
                <w:szCs w:val="24"/>
                <w:lang w:val="en-US"/>
              </w:rPr>
              <w:t>AcE11A1</w:t>
            </w:r>
          </w:p>
          <w:p w14:paraId="6131ACF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9C5C252" w14:textId="77777777" w:rsidR="006F2C93" w:rsidRPr="00C534DA" w:rsidRDefault="006F2C93" w:rsidP="00E66552">
            <w:pPr>
              <w:adjustRightInd w:val="0"/>
              <w:rPr>
                <w:sz w:val="24"/>
                <w:szCs w:val="24"/>
                <w:lang w:val="en-US"/>
              </w:rPr>
            </w:pPr>
            <w:r w:rsidRPr="00C534DA">
              <w:rPr>
                <w:sz w:val="24"/>
                <w:szCs w:val="24"/>
                <w:lang w:val="en-US"/>
              </w:rPr>
              <w:t>Elemente din beton armat prefabricat, ale caminelor de vane, circulare (inelare) cu diametrul 1,5 m, pentru alimentare cu apa, in teren fara apa subterana  Capacul cu rama din fonta* ( usor )</w:t>
            </w:r>
          </w:p>
          <w:p w14:paraId="42BC92EA"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75CEDA7"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31606EC"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1F144AC0" w14:textId="77777777" w:rsidR="006F2C93" w:rsidRPr="00C534DA" w:rsidRDefault="006F2C93" w:rsidP="00E66552">
            <w:pPr>
              <w:jc w:val="center"/>
              <w:rPr>
                <w:sz w:val="24"/>
                <w:szCs w:val="24"/>
              </w:rPr>
            </w:pPr>
          </w:p>
        </w:tc>
      </w:tr>
      <w:tr w:rsidR="006F2C93" w:rsidRPr="00C534DA" w14:paraId="0AE504E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0ABF6F" w14:textId="77777777" w:rsidR="006F2C93" w:rsidRPr="00C534DA" w:rsidRDefault="006F2C93"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605EE6E1" w14:textId="77777777" w:rsidR="006F2C93" w:rsidRPr="00C534DA" w:rsidRDefault="006F2C93" w:rsidP="00E66552">
            <w:pPr>
              <w:rPr>
                <w:sz w:val="24"/>
                <w:szCs w:val="24"/>
                <w:lang w:val="en-US"/>
              </w:rPr>
            </w:pPr>
            <w:r w:rsidRPr="00C534DA">
              <w:rPr>
                <w:sz w:val="24"/>
                <w:szCs w:val="24"/>
                <w:lang w:val="en-US"/>
              </w:rPr>
              <w:t>CH10C</w:t>
            </w:r>
          </w:p>
          <w:p w14:paraId="33CC329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BBE6197" w14:textId="77777777" w:rsidR="006F2C93" w:rsidRPr="00C534DA" w:rsidRDefault="006F2C93" w:rsidP="00E66552">
            <w:pPr>
              <w:adjustRightInd w:val="0"/>
              <w:rPr>
                <w:sz w:val="24"/>
                <w:szCs w:val="24"/>
              </w:rPr>
            </w:pPr>
            <w:r w:rsidRPr="00C534DA">
              <w:rPr>
                <w:sz w:val="24"/>
                <w:szCs w:val="24"/>
              </w:rPr>
              <w:t>Confectionare scari drepte metalice executate in cantitati mai mari de 50 kg (Изготовление металлических лестниц,  с весом более 50 кг,  прямых )</w:t>
            </w:r>
          </w:p>
          <w:p w14:paraId="11B2AC4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E890CFF"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3AC45240"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100,0000</w:t>
            </w:r>
          </w:p>
          <w:p w14:paraId="18944342" w14:textId="77777777" w:rsidR="006F2C93" w:rsidRPr="00C534DA" w:rsidRDefault="006F2C93" w:rsidP="00E66552">
            <w:pPr>
              <w:jc w:val="center"/>
              <w:rPr>
                <w:sz w:val="24"/>
                <w:szCs w:val="24"/>
              </w:rPr>
            </w:pPr>
          </w:p>
        </w:tc>
      </w:tr>
      <w:tr w:rsidR="006F2C93" w:rsidRPr="00C534DA" w14:paraId="4B51ABD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EFB0305" w14:textId="77777777" w:rsidR="006F2C93" w:rsidRPr="00C534DA" w:rsidRDefault="006F2C93"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4EAF8126" w14:textId="77777777" w:rsidR="006F2C93" w:rsidRPr="00C534DA" w:rsidRDefault="006F2C93" w:rsidP="00E66552">
            <w:pPr>
              <w:rPr>
                <w:sz w:val="24"/>
                <w:szCs w:val="24"/>
                <w:lang w:val="en-US"/>
              </w:rPr>
            </w:pPr>
            <w:r w:rsidRPr="00C534DA">
              <w:rPr>
                <w:sz w:val="24"/>
                <w:szCs w:val="24"/>
                <w:lang w:val="en-US"/>
              </w:rPr>
              <w:t>RpIzE16B</w:t>
            </w:r>
          </w:p>
          <w:p w14:paraId="3DFA80B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E280A19" w14:textId="77777777" w:rsidR="006F2C93" w:rsidRPr="00C534DA" w:rsidRDefault="006F2C93" w:rsidP="00E66552">
            <w:pPr>
              <w:adjustRightInd w:val="0"/>
              <w:rPr>
                <w:sz w:val="24"/>
                <w:szCs w:val="24"/>
                <w:lang w:val="en-US"/>
              </w:rPr>
            </w:pPr>
            <w:r w:rsidRPr="00C534DA">
              <w:rPr>
                <w:sz w:val="24"/>
                <w:szCs w:val="24"/>
                <w:lang w:val="en-US"/>
              </w:rPr>
              <w:t xml:space="preserve">Curatirea confectiilor si constructiilor metalice de rugina si vopsea veche cu peria de sirma, executate din profile cu grosime de 8-12 mm inclusiv   </w:t>
            </w:r>
          </w:p>
          <w:p w14:paraId="71184E53"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4C81BFE9"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28AC2DEE" w14:textId="77777777" w:rsidR="006F2C93" w:rsidRPr="00C534DA" w:rsidRDefault="006F2C93" w:rsidP="00E66552">
            <w:pPr>
              <w:adjustRightInd w:val="0"/>
              <w:jc w:val="center"/>
              <w:rPr>
                <w:rFonts w:ascii="Arial CYR" w:hAnsi="Arial CYR" w:cs="Arial CYR"/>
                <w:sz w:val="24"/>
                <w:szCs w:val="24"/>
              </w:rPr>
            </w:pPr>
            <w:r w:rsidRPr="00C534DA">
              <w:rPr>
                <w:sz w:val="24"/>
                <w:szCs w:val="24"/>
              </w:rPr>
              <w:t>0,1000</w:t>
            </w:r>
          </w:p>
          <w:p w14:paraId="706AC698" w14:textId="77777777" w:rsidR="006F2C93" w:rsidRPr="00C534DA" w:rsidRDefault="006F2C93" w:rsidP="00E66552">
            <w:pPr>
              <w:jc w:val="center"/>
              <w:rPr>
                <w:sz w:val="24"/>
                <w:szCs w:val="24"/>
              </w:rPr>
            </w:pPr>
          </w:p>
        </w:tc>
      </w:tr>
      <w:tr w:rsidR="006F2C93" w:rsidRPr="00C534DA" w14:paraId="0BD9933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739D28A" w14:textId="77777777" w:rsidR="006F2C93" w:rsidRPr="00C534DA" w:rsidRDefault="006F2C93"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204EA88A" w14:textId="77777777" w:rsidR="006F2C93" w:rsidRPr="00C534DA" w:rsidRDefault="006F2C93" w:rsidP="00E66552">
            <w:pPr>
              <w:rPr>
                <w:sz w:val="24"/>
                <w:szCs w:val="24"/>
                <w:lang w:val="en-US"/>
              </w:rPr>
            </w:pPr>
            <w:r w:rsidRPr="00C534DA">
              <w:rPr>
                <w:sz w:val="24"/>
                <w:szCs w:val="24"/>
                <w:lang w:val="en-US"/>
              </w:rPr>
              <w:t>IzD03A</w:t>
            </w:r>
          </w:p>
          <w:p w14:paraId="04A476A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46880D8" w14:textId="77777777" w:rsidR="006F2C93" w:rsidRPr="00C534DA" w:rsidRDefault="006F2C93" w:rsidP="00E66552">
            <w:pPr>
              <w:adjustRightInd w:val="0"/>
              <w:rPr>
                <w:sz w:val="24"/>
                <w:szCs w:val="24"/>
                <w:lang w:val="en-US"/>
              </w:rPr>
            </w:pPr>
            <w:r w:rsidRPr="00C534DA">
              <w:rPr>
                <w:sz w:val="24"/>
                <w:szCs w:val="24"/>
                <w:lang w:val="en-US"/>
              </w:rPr>
              <w:t xml:space="preserve">Vopsirea confectiilor si constructiilor metalice cu un strat de vopsea de miniu de plumb, executate din profile, cu grosimi intre 8 mm si 12 mm inclusiv, cu pensula de mina ( </w:t>
            </w:r>
            <w:r w:rsidRPr="00C534DA">
              <w:rPr>
                <w:sz w:val="24"/>
                <w:szCs w:val="24"/>
              </w:rPr>
              <w:t>грунт</w:t>
            </w:r>
            <w:r w:rsidRPr="00C534DA">
              <w:rPr>
                <w:sz w:val="24"/>
                <w:szCs w:val="24"/>
                <w:lang w:val="en-US"/>
              </w:rPr>
              <w:t xml:space="preserve">  </w:t>
            </w:r>
            <w:r w:rsidRPr="00C534DA">
              <w:rPr>
                <w:sz w:val="24"/>
                <w:szCs w:val="24"/>
              </w:rPr>
              <w:t>ХС</w:t>
            </w:r>
            <w:r w:rsidRPr="00C534DA">
              <w:rPr>
                <w:sz w:val="24"/>
                <w:szCs w:val="24"/>
                <w:lang w:val="en-US"/>
              </w:rPr>
              <w:t>-04 )</w:t>
            </w:r>
          </w:p>
          <w:p w14:paraId="28239D56"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7957AEED"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33DEAD43" w14:textId="77777777" w:rsidR="006F2C93" w:rsidRPr="00C534DA" w:rsidRDefault="006F2C93" w:rsidP="00E66552">
            <w:pPr>
              <w:adjustRightInd w:val="0"/>
              <w:jc w:val="center"/>
              <w:rPr>
                <w:rFonts w:ascii="Arial CYR" w:hAnsi="Arial CYR" w:cs="Arial CYR"/>
                <w:sz w:val="24"/>
                <w:szCs w:val="24"/>
              </w:rPr>
            </w:pPr>
            <w:r w:rsidRPr="00C534DA">
              <w:rPr>
                <w:sz w:val="24"/>
                <w:szCs w:val="24"/>
              </w:rPr>
              <w:t>0,1000</w:t>
            </w:r>
          </w:p>
          <w:p w14:paraId="00A9C43A" w14:textId="77777777" w:rsidR="006F2C93" w:rsidRPr="00C534DA" w:rsidRDefault="006F2C93" w:rsidP="00E66552">
            <w:pPr>
              <w:jc w:val="center"/>
              <w:rPr>
                <w:sz w:val="24"/>
                <w:szCs w:val="24"/>
              </w:rPr>
            </w:pPr>
          </w:p>
        </w:tc>
      </w:tr>
      <w:tr w:rsidR="006F2C93" w:rsidRPr="00C534DA" w14:paraId="51CCB37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4F1EDB7" w14:textId="77777777" w:rsidR="006F2C93" w:rsidRPr="00C534DA" w:rsidRDefault="006F2C93"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40395C0F" w14:textId="77777777" w:rsidR="006F2C93" w:rsidRPr="00C534DA" w:rsidRDefault="006F2C93" w:rsidP="00E66552">
            <w:pPr>
              <w:rPr>
                <w:sz w:val="24"/>
                <w:szCs w:val="24"/>
                <w:lang w:val="en-US"/>
              </w:rPr>
            </w:pPr>
            <w:r w:rsidRPr="00C534DA">
              <w:rPr>
                <w:sz w:val="24"/>
                <w:szCs w:val="24"/>
                <w:lang w:val="en-US"/>
              </w:rPr>
              <w:t>IzD04A</w:t>
            </w:r>
          </w:p>
          <w:p w14:paraId="738D941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976F00E" w14:textId="77777777" w:rsidR="006F2C93" w:rsidRPr="00C534DA" w:rsidRDefault="006F2C93" w:rsidP="00E66552">
            <w:pPr>
              <w:adjustRightInd w:val="0"/>
              <w:rPr>
                <w:sz w:val="24"/>
                <w:szCs w:val="24"/>
                <w:lang w:val="en-US"/>
              </w:rPr>
            </w:pPr>
            <w:r w:rsidRPr="00C534DA">
              <w:rPr>
                <w:sz w:val="24"/>
                <w:szCs w:val="24"/>
                <w:lang w:val="en-US"/>
              </w:rPr>
              <w:t xml:space="preserve">Vopsirea confectiilor si constructiilor metalice cu  vopsea de ulei in 2 straturi, executate din profile, cu grosimi intre 8 mm si 12 mm inclusiv, cu pensula de mina  ( </w:t>
            </w:r>
            <w:r w:rsidRPr="00C534DA">
              <w:rPr>
                <w:sz w:val="24"/>
                <w:szCs w:val="24"/>
              </w:rPr>
              <w:t>лак</w:t>
            </w:r>
            <w:r w:rsidRPr="00C534DA">
              <w:rPr>
                <w:sz w:val="24"/>
                <w:szCs w:val="24"/>
                <w:lang w:val="en-US"/>
              </w:rPr>
              <w:t xml:space="preserve">  </w:t>
            </w:r>
            <w:r w:rsidRPr="00C534DA">
              <w:rPr>
                <w:sz w:val="24"/>
                <w:szCs w:val="24"/>
              </w:rPr>
              <w:t>перхлорвиниловый</w:t>
            </w:r>
            <w:r w:rsidRPr="00C534DA">
              <w:rPr>
                <w:sz w:val="24"/>
                <w:szCs w:val="24"/>
                <w:lang w:val="en-US"/>
              </w:rPr>
              <w:t xml:space="preserve">  </w:t>
            </w:r>
            <w:r w:rsidRPr="00C534DA">
              <w:rPr>
                <w:sz w:val="24"/>
                <w:szCs w:val="24"/>
              </w:rPr>
              <w:t>ХСЛ</w:t>
            </w:r>
            <w:r w:rsidRPr="00C534DA">
              <w:rPr>
                <w:sz w:val="24"/>
                <w:szCs w:val="24"/>
                <w:lang w:val="en-US"/>
              </w:rPr>
              <w:t>-4000 )</w:t>
            </w:r>
          </w:p>
          <w:p w14:paraId="02E3F778"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7E997AC6"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6108095F" w14:textId="77777777" w:rsidR="006F2C93" w:rsidRPr="00C534DA" w:rsidRDefault="006F2C93" w:rsidP="00E66552">
            <w:pPr>
              <w:adjustRightInd w:val="0"/>
              <w:jc w:val="center"/>
              <w:rPr>
                <w:rFonts w:ascii="Arial CYR" w:hAnsi="Arial CYR" w:cs="Arial CYR"/>
                <w:sz w:val="24"/>
                <w:szCs w:val="24"/>
              </w:rPr>
            </w:pPr>
            <w:r w:rsidRPr="00C534DA">
              <w:rPr>
                <w:sz w:val="24"/>
                <w:szCs w:val="24"/>
              </w:rPr>
              <w:t>0,1000</w:t>
            </w:r>
          </w:p>
          <w:p w14:paraId="0C5C73A2" w14:textId="77777777" w:rsidR="006F2C93" w:rsidRPr="00C534DA" w:rsidRDefault="006F2C93" w:rsidP="00E66552">
            <w:pPr>
              <w:jc w:val="center"/>
              <w:rPr>
                <w:sz w:val="24"/>
                <w:szCs w:val="24"/>
              </w:rPr>
            </w:pPr>
          </w:p>
        </w:tc>
      </w:tr>
      <w:tr w:rsidR="006F2C93" w:rsidRPr="00C534DA" w14:paraId="120E19A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0DBD1D" w14:textId="77777777" w:rsidR="006F2C93" w:rsidRPr="00C534DA" w:rsidRDefault="006F2C93"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6B1CD60D" w14:textId="77777777" w:rsidR="006F2C93" w:rsidRPr="00C534DA" w:rsidRDefault="006F2C93" w:rsidP="00E66552">
            <w:pPr>
              <w:rPr>
                <w:sz w:val="24"/>
                <w:szCs w:val="24"/>
                <w:lang w:val="en-US"/>
              </w:rPr>
            </w:pPr>
            <w:r w:rsidRPr="00C534DA">
              <w:rPr>
                <w:sz w:val="24"/>
                <w:szCs w:val="24"/>
                <w:lang w:val="en-US"/>
              </w:rPr>
              <w:t>IzF18C</w:t>
            </w:r>
          </w:p>
          <w:p w14:paraId="4C4CACB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48B4D16" w14:textId="77777777" w:rsidR="006F2C93" w:rsidRPr="00C534DA" w:rsidRDefault="006F2C93" w:rsidP="00E66552">
            <w:pPr>
              <w:adjustRightInd w:val="0"/>
              <w:rPr>
                <w:sz w:val="24"/>
                <w:szCs w:val="24"/>
              </w:rPr>
            </w:pPr>
            <w:r w:rsidRPr="00C534DA">
              <w:rPr>
                <w:sz w:val="24"/>
                <w:szCs w:val="24"/>
              </w:rPr>
              <w:t xml:space="preserve">Strat suport de egalizare sau de protectie pentru izolatii, inclusiv scafele aferente, executat cu </w:t>
            </w:r>
            <w:r w:rsidRPr="00C534DA">
              <w:rPr>
                <w:sz w:val="24"/>
                <w:szCs w:val="24"/>
              </w:rPr>
              <w:lastRenderedPageBreak/>
              <w:t>mortar de ciment gata preparat marca M100-T fara adaos de var, driscuit, pe suprafete orizontale sau inclinate pina la 40 % inclusiv, aplicat in grosime medie de 3 cm (Выравнивающий или защитный слой для изоляции, включая примыкающие выкружки, выполненный из готового цементного раствора М100 без извести с затиркой, по горизонтальным или наклонным до 40% поверхностям, толщиной 3 см)</w:t>
            </w:r>
          </w:p>
          <w:p w14:paraId="5F1925F3"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2D1B6C3" w14:textId="77777777" w:rsidR="006F2C93" w:rsidRPr="00C534DA" w:rsidRDefault="006F2C93" w:rsidP="00E66552">
            <w:pPr>
              <w:jc w:val="center"/>
              <w:rPr>
                <w:sz w:val="24"/>
                <w:szCs w:val="24"/>
              </w:rPr>
            </w:pPr>
            <w:r w:rsidRPr="00C534DA">
              <w:rPr>
                <w:sz w:val="24"/>
                <w:szCs w:val="24"/>
              </w:rPr>
              <w:lastRenderedPageBreak/>
              <w:t>m2</w:t>
            </w:r>
          </w:p>
        </w:tc>
        <w:tc>
          <w:tcPr>
            <w:tcW w:w="1559" w:type="dxa"/>
            <w:tcBorders>
              <w:top w:val="single" w:sz="4" w:space="0" w:color="auto"/>
              <w:bottom w:val="single" w:sz="4" w:space="0" w:color="auto"/>
            </w:tcBorders>
            <w:vAlign w:val="center"/>
          </w:tcPr>
          <w:p w14:paraId="225D4EBA" w14:textId="77777777" w:rsidR="006F2C93" w:rsidRPr="00C534DA" w:rsidRDefault="006F2C93" w:rsidP="00E66552">
            <w:pPr>
              <w:adjustRightInd w:val="0"/>
              <w:jc w:val="center"/>
              <w:rPr>
                <w:rFonts w:ascii="Arial CYR" w:hAnsi="Arial CYR" w:cs="Arial CYR"/>
                <w:sz w:val="24"/>
                <w:szCs w:val="24"/>
              </w:rPr>
            </w:pPr>
            <w:r w:rsidRPr="00C534DA">
              <w:rPr>
                <w:sz w:val="24"/>
                <w:szCs w:val="24"/>
              </w:rPr>
              <w:t>26,6000</w:t>
            </w:r>
          </w:p>
          <w:p w14:paraId="70A20105" w14:textId="77777777" w:rsidR="006F2C93" w:rsidRPr="00C534DA" w:rsidRDefault="006F2C93" w:rsidP="00E66552">
            <w:pPr>
              <w:jc w:val="center"/>
              <w:rPr>
                <w:sz w:val="24"/>
                <w:szCs w:val="24"/>
              </w:rPr>
            </w:pPr>
          </w:p>
        </w:tc>
      </w:tr>
      <w:tr w:rsidR="006F2C93" w:rsidRPr="00C534DA" w14:paraId="21BC4EC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FAC075" w14:textId="77777777" w:rsidR="006F2C93" w:rsidRPr="00C534DA" w:rsidRDefault="006F2C93"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4BB62976" w14:textId="77777777" w:rsidR="006F2C93" w:rsidRPr="00C534DA" w:rsidRDefault="006F2C93" w:rsidP="00E66552">
            <w:pPr>
              <w:rPr>
                <w:sz w:val="24"/>
                <w:szCs w:val="24"/>
                <w:lang w:val="en-US"/>
              </w:rPr>
            </w:pPr>
            <w:r w:rsidRPr="00C534DA">
              <w:rPr>
                <w:sz w:val="24"/>
                <w:szCs w:val="24"/>
                <w:lang w:val="en-US"/>
              </w:rPr>
              <w:t>IzF04F</w:t>
            </w:r>
          </w:p>
          <w:p w14:paraId="26616F5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2F9C796" w14:textId="77777777" w:rsidR="006F2C93" w:rsidRPr="00C534DA" w:rsidRDefault="006F2C93" w:rsidP="00E66552">
            <w:pPr>
              <w:adjustRightInd w:val="0"/>
              <w:rPr>
                <w:sz w:val="24"/>
                <w:szCs w:val="24"/>
              </w:rPr>
            </w:pPr>
            <w:r w:rsidRPr="00C534DA">
              <w:rPr>
                <w:sz w:val="24"/>
                <w:szCs w:val="24"/>
              </w:rPr>
              <w:t>Strat hidroizolant executat la cald la terase, acoperisuri sau la fundatii si radiere, in terenuri fara ape freatice, inclusiv scafele si doliile din hidroizolatia curenta pe suprafete inclinate peste 40% sau verticale plane sau curbe, cu mastic de bitum sau bitum cu adaos de cauciuc, aplicat cu peria sau gletuitorul de cauciuc (cosoroaba) (Гидроизоляционный слой, выполненный горячим способом для террас, крыш или фундаментов и ростверков, на участках без грунтовых вод, включая карнизы и желоба , по вертикальным или наклонным свыше 40% ровным или кривым поверхностям, из битумной мастики или битума с добавлением каучука, нанесенной щеткой или каучуковой затиркой)   ( за  3  раза, К=3 )</w:t>
            </w:r>
          </w:p>
          <w:p w14:paraId="436A6A95"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487AC99"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3F54B97" w14:textId="77777777" w:rsidR="006F2C93" w:rsidRPr="00C534DA" w:rsidRDefault="006F2C93" w:rsidP="00E66552">
            <w:pPr>
              <w:adjustRightInd w:val="0"/>
              <w:jc w:val="center"/>
              <w:rPr>
                <w:rFonts w:ascii="Arial CYR" w:hAnsi="Arial CYR" w:cs="Arial CYR"/>
                <w:sz w:val="24"/>
                <w:szCs w:val="24"/>
              </w:rPr>
            </w:pPr>
            <w:r w:rsidRPr="00C534DA">
              <w:rPr>
                <w:sz w:val="24"/>
                <w:szCs w:val="24"/>
              </w:rPr>
              <w:t>116,1000</w:t>
            </w:r>
          </w:p>
          <w:p w14:paraId="3461A9D0" w14:textId="77777777" w:rsidR="006F2C93" w:rsidRPr="00C534DA" w:rsidRDefault="006F2C93" w:rsidP="00E66552">
            <w:pPr>
              <w:jc w:val="center"/>
              <w:rPr>
                <w:sz w:val="24"/>
                <w:szCs w:val="24"/>
              </w:rPr>
            </w:pPr>
          </w:p>
        </w:tc>
      </w:tr>
    </w:tbl>
    <w:p w14:paraId="502612CF" w14:textId="77777777" w:rsidR="006F2C93" w:rsidRPr="00C534DA" w:rsidRDefault="006F2C93" w:rsidP="006F2C93">
      <w:pPr>
        <w:rPr>
          <w:sz w:val="6"/>
          <w:szCs w:val="6"/>
        </w:rPr>
      </w:pPr>
      <w:r w:rsidRPr="00C534DA">
        <w:rPr>
          <w:sz w:val="24"/>
          <w:szCs w:val="24"/>
        </w:rPr>
        <w:t xml:space="preserve"> </w:t>
      </w:r>
    </w:p>
    <w:p w14:paraId="5FAC8117" w14:textId="77777777" w:rsidR="006F2C93" w:rsidRPr="00C534DA" w:rsidRDefault="006F2C93" w:rsidP="006F2C93">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41670C00" w14:textId="77777777" w:rsidR="00F931D1" w:rsidRPr="00C534DA" w:rsidRDefault="006F2C93" w:rsidP="00F931D1">
      <w:pPr>
        <w:rPr>
          <w:sz w:val="28"/>
          <w:szCs w:val="28"/>
          <w:lang w:val="en-US"/>
        </w:rPr>
      </w:pPr>
      <w:r w:rsidRPr="00C534DA">
        <w:rPr>
          <w:sz w:val="24"/>
          <w:szCs w:val="24"/>
          <w:lang w:val="en-US"/>
        </w:rPr>
        <w:tab/>
      </w:r>
      <w:r w:rsidRPr="00C534DA">
        <w:rPr>
          <w:sz w:val="28"/>
          <w:szCs w:val="28"/>
          <w:lang w:val="en-US"/>
        </w:rPr>
        <w:t xml:space="preserve">                                      </w:t>
      </w:r>
    </w:p>
    <w:p w14:paraId="502C63D4" w14:textId="50AABED0" w:rsidR="00F931D1" w:rsidRPr="00C534DA" w:rsidRDefault="00F931D1" w:rsidP="00F931D1">
      <w:pP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51FE9794" w14:textId="77777777" w:rsidR="00F931D1" w:rsidRPr="00C534DA" w:rsidRDefault="00F931D1" w:rsidP="00F931D1">
      <w:pPr>
        <w:rPr>
          <w:sz w:val="28"/>
          <w:szCs w:val="28"/>
          <w:lang w:val="en-US"/>
        </w:rPr>
      </w:pPr>
      <w:r w:rsidRPr="00C534DA">
        <w:rPr>
          <w:sz w:val="28"/>
          <w:szCs w:val="28"/>
          <w:lang w:val="en-US"/>
        </w:rPr>
        <w:t xml:space="preserve">                                       (funcţia, semnătura, numele, prenumele )</w:t>
      </w:r>
    </w:p>
    <w:p w14:paraId="2F09ECB9" w14:textId="77777777" w:rsidR="00F931D1" w:rsidRPr="00C534DA" w:rsidRDefault="00F931D1" w:rsidP="00F931D1">
      <w:pP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77E12CCA" w14:textId="72606E3B" w:rsidR="006F2C93" w:rsidRPr="00C534DA" w:rsidRDefault="00F931D1" w:rsidP="00F931D1">
      <w:pPr>
        <w:rPr>
          <w:sz w:val="28"/>
          <w:szCs w:val="28"/>
          <w:lang w:val="en-US"/>
        </w:rPr>
      </w:pPr>
      <w:r w:rsidRPr="00C534DA">
        <w:rPr>
          <w:sz w:val="28"/>
          <w:szCs w:val="28"/>
          <w:lang w:val="en-US"/>
        </w:rPr>
        <w:t xml:space="preserve">                                      (funcţia, semnătura, numele, prenumele)</w:t>
      </w:r>
      <w:r w:rsidR="006F2C93" w:rsidRPr="00C534DA">
        <w:rPr>
          <w:sz w:val="28"/>
          <w:szCs w:val="28"/>
          <w:lang w:val="en-US"/>
        </w:rPr>
        <w:t xml:space="preserve">                                                                 </w:t>
      </w:r>
    </w:p>
    <w:p w14:paraId="14802EA2" w14:textId="77777777" w:rsidR="006F2C93" w:rsidRPr="00C534DA" w:rsidRDefault="006F2C93" w:rsidP="006F2C93">
      <w:pPr>
        <w:jc w:val="center"/>
        <w:rPr>
          <w:sz w:val="28"/>
          <w:szCs w:val="28"/>
          <w:lang w:val="en-US"/>
        </w:rPr>
      </w:pPr>
    </w:p>
    <w:tbl>
      <w:tblPr>
        <w:tblW w:w="9781" w:type="dxa"/>
        <w:tblInd w:w="250" w:type="dxa"/>
        <w:tblLayout w:type="fixed"/>
        <w:tblLook w:val="0000" w:firstRow="0" w:lastRow="0" w:firstColumn="0" w:lastColumn="0" w:noHBand="0" w:noVBand="0"/>
      </w:tblPr>
      <w:tblGrid>
        <w:gridCol w:w="9781"/>
      </w:tblGrid>
      <w:tr w:rsidR="006F2C93" w:rsidRPr="00C534DA" w14:paraId="004CE30E" w14:textId="77777777" w:rsidTr="009246F7">
        <w:tc>
          <w:tcPr>
            <w:tcW w:w="9781" w:type="dxa"/>
            <w:tcBorders>
              <w:top w:val="nil"/>
              <w:left w:val="nil"/>
              <w:bottom w:val="nil"/>
              <w:right w:val="nil"/>
            </w:tcBorders>
          </w:tcPr>
          <w:p w14:paraId="1489AA09" w14:textId="77777777" w:rsidR="006F2C93" w:rsidRPr="00C534DA" w:rsidRDefault="006F2C93" w:rsidP="00E66552">
            <w:pPr>
              <w:rPr>
                <w:sz w:val="24"/>
                <w:szCs w:val="24"/>
                <w:lang w:val="en-US"/>
              </w:rPr>
            </w:pPr>
          </w:p>
        </w:tc>
      </w:tr>
    </w:tbl>
    <w:p w14:paraId="6B0363BA" w14:textId="47A102E4" w:rsidR="006F2C93" w:rsidRPr="00C534DA" w:rsidRDefault="006F2C93" w:rsidP="006F2C93">
      <w:pPr>
        <w:tabs>
          <w:tab w:val="left" w:pos="4786"/>
          <w:tab w:val="left" w:pos="10031"/>
        </w:tabs>
        <w:rPr>
          <w:sz w:val="4"/>
          <w:szCs w:val="4"/>
        </w:rPr>
      </w:pPr>
    </w:p>
    <w:p w14:paraId="7C15B906" w14:textId="77777777" w:rsidR="006F2C93" w:rsidRPr="00C534DA" w:rsidRDefault="006F2C93" w:rsidP="000E6B4B"/>
    <w:p w14:paraId="68680F17" w14:textId="77777777" w:rsidR="006F2C93" w:rsidRPr="00C534DA" w:rsidRDefault="006F2C93" w:rsidP="000E6B4B"/>
    <w:p w14:paraId="7B17E58E" w14:textId="77777777" w:rsidR="006F2C93" w:rsidRPr="00C534DA" w:rsidRDefault="006F2C93" w:rsidP="000E6B4B"/>
    <w:p w14:paraId="5ECE709F" w14:textId="77777777" w:rsidR="006F2C93" w:rsidRPr="00C534DA" w:rsidRDefault="006F2C93" w:rsidP="000E6B4B">
      <w:pPr>
        <w:rPr>
          <w:lang w:val="en-US"/>
        </w:rPr>
      </w:pPr>
    </w:p>
    <w:p w14:paraId="0DA68F98" w14:textId="77777777" w:rsidR="009246F7" w:rsidRPr="00C534DA" w:rsidRDefault="009246F7" w:rsidP="000E6B4B">
      <w:pPr>
        <w:rPr>
          <w:lang w:val="en-US"/>
        </w:rPr>
      </w:pPr>
    </w:p>
    <w:p w14:paraId="1A15E7A2" w14:textId="77777777" w:rsidR="009246F7" w:rsidRPr="00C534DA" w:rsidRDefault="009246F7" w:rsidP="000E6B4B">
      <w:pPr>
        <w:rPr>
          <w:lang w:val="en-US"/>
        </w:rPr>
      </w:pPr>
    </w:p>
    <w:p w14:paraId="7A201539" w14:textId="77777777" w:rsidR="006F2C93" w:rsidRPr="00C534DA" w:rsidRDefault="006F2C93" w:rsidP="000E6B4B">
      <w:pPr>
        <w:rPr>
          <w:lang w:val="en-US"/>
        </w:rPr>
      </w:pPr>
    </w:p>
    <w:p w14:paraId="3BDB1ECC" w14:textId="77777777" w:rsidR="006F2C93" w:rsidRPr="00C534DA" w:rsidRDefault="006F2C93" w:rsidP="000E6B4B"/>
    <w:p w14:paraId="603951F2" w14:textId="77777777" w:rsidR="006F2C93" w:rsidRPr="00C534DA" w:rsidRDefault="006F2C93" w:rsidP="000E6B4B"/>
    <w:p w14:paraId="1209A8F4" w14:textId="77777777" w:rsidR="006F2C93" w:rsidRPr="00C534DA" w:rsidRDefault="006F2C93" w:rsidP="000E6B4B"/>
    <w:tbl>
      <w:tblPr>
        <w:tblW w:w="0" w:type="auto"/>
        <w:tblLayout w:type="fixed"/>
        <w:tblLook w:val="0000" w:firstRow="0" w:lastRow="0" w:firstColumn="0" w:lastColumn="0" w:noHBand="0" w:noVBand="0"/>
      </w:tblPr>
      <w:tblGrid>
        <w:gridCol w:w="4786"/>
        <w:gridCol w:w="5245"/>
      </w:tblGrid>
      <w:tr w:rsidR="006F2C93" w:rsidRPr="00C534DA" w14:paraId="70C5470B" w14:textId="77777777" w:rsidTr="00E66552">
        <w:tc>
          <w:tcPr>
            <w:tcW w:w="4786" w:type="dxa"/>
            <w:tcBorders>
              <w:top w:val="nil"/>
              <w:left w:val="nil"/>
              <w:bottom w:val="single" w:sz="6" w:space="0" w:color="auto"/>
              <w:right w:val="nil"/>
            </w:tcBorders>
          </w:tcPr>
          <w:p w14:paraId="17A34BAB" w14:textId="77777777" w:rsidR="006F2C93" w:rsidRPr="00C534DA" w:rsidRDefault="006F2C93" w:rsidP="00E66552">
            <w:pPr>
              <w:jc w:val="center"/>
              <w:rPr>
                <w:b/>
                <w:bCs/>
                <w:sz w:val="32"/>
                <w:szCs w:val="32"/>
              </w:rPr>
            </w:pPr>
            <w:r w:rsidRPr="00C534DA">
              <w:rPr>
                <w:b/>
                <w:bCs/>
                <w:sz w:val="32"/>
                <w:szCs w:val="32"/>
              </w:rPr>
              <w:t>Cтанция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6E9AAD58" w14:textId="77777777" w:rsidR="006F2C93" w:rsidRPr="00C534DA" w:rsidRDefault="006F2C93" w:rsidP="00E66552">
            <w:pPr>
              <w:jc w:val="right"/>
              <w:rPr>
                <w:sz w:val="22"/>
                <w:szCs w:val="22"/>
                <w:lang w:val="en-US"/>
              </w:rPr>
            </w:pPr>
            <w:r w:rsidRPr="00C534DA">
              <w:rPr>
                <w:sz w:val="22"/>
                <w:szCs w:val="22"/>
                <w:lang w:val="en-US"/>
              </w:rPr>
              <w:t>Formular Nr.1</w:t>
            </w:r>
          </w:p>
          <w:p w14:paraId="3EF8FB16" w14:textId="77777777" w:rsidR="006F2C93" w:rsidRPr="00C534DA" w:rsidRDefault="006F2C93" w:rsidP="00E66552">
            <w:pPr>
              <w:jc w:val="right"/>
              <w:rPr>
                <w:sz w:val="16"/>
                <w:szCs w:val="16"/>
              </w:rPr>
            </w:pPr>
            <w:r w:rsidRPr="00C534DA">
              <w:rPr>
                <w:sz w:val="16"/>
                <w:szCs w:val="16"/>
                <w:lang w:val="en-US"/>
              </w:rPr>
              <w:t>WinCmeta</w:t>
            </w:r>
          </w:p>
        </w:tc>
      </w:tr>
      <w:tr w:rsidR="006F2C93" w:rsidRPr="00C534DA" w14:paraId="3D096631" w14:textId="77777777" w:rsidTr="00E66552">
        <w:tc>
          <w:tcPr>
            <w:tcW w:w="4786" w:type="dxa"/>
            <w:tcBorders>
              <w:top w:val="nil"/>
              <w:left w:val="nil"/>
              <w:bottom w:val="nil"/>
              <w:right w:val="nil"/>
            </w:tcBorders>
          </w:tcPr>
          <w:p w14:paraId="5B4358D8" w14:textId="77777777" w:rsidR="006F2C93" w:rsidRPr="00C534DA" w:rsidRDefault="006F2C93"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41B44D61" w14:textId="77777777" w:rsidR="006F2C93" w:rsidRPr="00C534DA" w:rsidRDefault="006F2C93" w:rsidP="00E66552">
            <w:pPr>
              <w:jc w:val="center"/>
              <w:rPr>
                <w:sz w:val="22"/>
                <w:szCs w:val="22"/>
              </w:rPr>
            </w:pPr>
          </w:p>
        </w:tc>
      </w:tr>
    </w:tbl>
    <w:p w14:paraId="2CA24B7B" w14:textId="77777777" w:rsidR="006F2C93" w:rsidRPr="00C534DA" w:rsidRDefault="006F2C93" w:rsidP="006F2C93">
      <w:pPr>
        <w:rPr>
          <w:sz w:val="22"/>
          <w:szCs w:val="22"/>
        </w:rPr>
      </w:pPr>
    </w:p>
    <w:p w14:paraId="693673D0" w14:textId="77777777" w:rsidR="006F2C93" w:rsidRPr="00C534DA" w:rsidRDefault="006F2C93" w:rsidP="006F2C93">
      <w:pPr>
        <w:rPr>
          <w:sz w:val="22"/>
          <w:szCs w:val="22"/>
        </w:rPr>
      </w:pPr>
    </w:p>
    <w:p w14:paraId="6905F35D" w14:textId="77777777" w:rsidR="006F2C93" w:rsidRPr="00C534DA" w:rsidRDefault="006F2C93" w:rsidP="006F2C93">
      <w:pPr>
        <w:jc w:val="center"/>
        <w:rPr>
          <w:b/>
          <w:bCs/>
          <w:sz w:val="40"/>
          <w:szCs w:val="40"/>
          <w:lang w:val="en-US"/>
        </w:rPr>
      </w:pPr>
      <w:r w:rsidRPr="00C534DA">
        <w:rPr>
          <w:b/>
          <w:bCs/>
          <w:sz w:val="40"/>
          <w:szCs w:val="40"/>
          <w:lang w:val="en-US"/>
        </w:rPr>
        <w:lastRenderedPageBreak/>
        <w:t>Lista cu cantita</w:t>
      </w:r>
      <w:r w:rsidRPr="00C534DA">
        <w:rPr>
          <w:b/>
          <w:bCs/>
          <w:sz w:val="40"/>
          <w:szCs w:val="40"/>
          <w:lang w:val="ro-RO"/>
        </w:rPr>
        <w:t>ţile de lucrări</w:t>
      </w:r>
      <w:r w:rsidRPr="00C534DA">
        <w:rPr>
          <w:b/>
          <w:bCs/>
          <w:sz w:val="40"/>
          <w:szCs w:val="40"/>
          <w:lang w:val="en-US"/>
        </w:rPr>
        <w:t xml:space="preserve"> № 6-2-1</w:t>
      </w:r>
    </w:p>
    <w:p w14:paraId="245619D8" w14:textId="77777777" w:rsidR="006F2C93" w:rsidRPr="00C534DA" w:rsidRDefault="006F2C93" w:rsidP="006F2C93">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25A52D35"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162A2BE5" w14:textId="77777777" w:rsidR="006F2C93" w:rsidRPr="00C534DA" w:rsidRDefault="006F2C93" w:rsidP="00E66552">
            <w:pPr>
              <w:ind w:right="-108"/>
              <w:jc w:val="center"/>
              <w:rPr>
                <w:sz w:val="22"/>
                <w:szCs w:val="22"/>
                <w:lang w:val="en-US"/>
              </w:rPr>
            </w:pPr>
            <w:r w:rsidRPr="00C534DA">
              <w:rPr>
                <w:sz w:val="22"/>
                <w:szCs w:val="22"/>
              </w:rPr>
              <w:t>№</w:t>
            </w:r>
          </w:p>
          <w:p w14:paraId="6AE29B0C" w14:textId="77777777" w:rsidR="006F2C93" w:rsidRPr="00C534DA" w:rsidRDefault="006F2C93"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126317AB" w14:textId="77777777" w:rsidR="006F2C93" w:rsidRPr="00C534DA" w:rsidRDefault="006F2C93"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7E8FBBC8" w14:textId="77777777" w:rsidR="006F2C93" w:rsidRPr="00C534DA" w:rsidRDefault="006F2C93" w:rsidP="00E66552">
            <w:pPr>
              <w:jc w:val="center"/>
              <w:rPr>
                <w:sz w:val="22"/>
                <w:szCs w:val="22"/>
                <w:lang w:val="ro-RO"/>
              </w:rPr>
            </w:pPr>
          </w:p>
          <w:p w14:paraId="6B23DE7D" w14:textId="77777777" w:rsidR="006F2C93" w:rsidRPr="00C534DA" w:rsidRDefault="006F2C93"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5A1B64E8" w14:textId="77777777" w:rsidR="006F2C93" w:rsidRPr="00C534DA" w:rsidRDefault="006F2C93"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67FB1017" w14:textId="77777777" w:rsidR="006F2C93" w:rsidRPr="00C534DA" w:rsidRDefault="006F2C93" w:rsidP="00E66552">
            <w:pPr>
              <w:ind w:left="-108" w:right="-108"/>
              <w:jc w:val="center"/>
              <w:rPr>
                <w:sz w:val="22"/>
                <w:szCs w:val="22"/>
                <w:lang w:val="en-US"/>
              </w:rPr>
            </w:pPr>
            <w:r w:rsidRPr="00C534DA">
              <w:rPr>
                <w:sz w:val="22"/>
                <w:szCs w:val="22"/>
                <w:lang w:val="ro-RO"/>
              </w:rPr>
              <w:t xml:space="preserve">Volum </w:t>
            </w:r>
          </w:p>
        </w:tc>
      </w:tr>
      <w:tr w:rsidR="006F2C93" w:rsidRPr="00C534DA" w14:paraId="213BCC44"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4CC3FE7A" w14:textId="77777777" w:rsidR="006F2C93" w:rsidRPr="00C534DA" w:rsidRDefault="006F2C93"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16067F51" w14:textId="77777777" w:rsidR="006F2C93" w:rsidRPr="00C534DA" w:rsidRDefault="006F2C93"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124EF69C" w14:textId="77777777" w:rsidR="006F2C93" w:rsidRPr="00C534DA" w:rsidRDefault="006F2C93"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7A576A47" w14:textId="77777777" w:rsidR="006F2C93" w:rsidRPr="00C534DA" w:rsidRDefault="006F2C93"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06951B0F" w14:textId="77777777" w:rsidR="006F2C93" w:rsidRPr="00C534DA" w:rsidRDefault="006F2C93" w:rsidP="00E66552">
            <w:pPr>
              <w:jc w:val="center"/>
              <w:rPr>
                <w:sz w:val="22"/>
                <w:szCs w:val="22"/>
                <w:lang w:val="en-US"/>
              </w:rPr>
            </w:pPr>
          </w:p>
        </w:tc>
      </w:tr>
    </w:tbl>
    <w:p w14:paraId="0E1820ED" w14:textId="77777777" w:rsidR="006F2C93" w:rsidRPr="00C534DA" w:rsidRDefault="006F2C93" w:rsidP="006F2C93">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66A2703C"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4EB3DDDE" w14:textId="77777777" w:rsidR="006F2C93" w:rsidRPr="00C534DA" w:rsidRDefault="006F2C93"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65536935" w14:textId="77777777" w:rsidR="006F2C93" w:rsidRPr="00C534DA" w:rsidRDefault="006F2C93"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4BF8151B" w14:textId="77777777" w:rsidR="006F2C93" w:rsidRPr="00C534DA" w:rsidRDefault="006F2C93"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074E9A82" w14:textId="77777777" w:rsidR="006F2C93" w:rsidRPr="00C534DA" w:rsidRDefault="006F2C93"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6D8A1DB4" w14:textId="77777777" w:rsidR="006F2C93" w:rsidRPr="00C534DA" w:rsidRDefault="006F2C93" w:rsidP="00E66552">
            <w:pPr>
              <w:ind w:left="-108" w:right="-108"/>
              <w:jc w:val="center"/>
              <w:rPr>
                <w:sz w:val="22"/>
                <w:szCs w:val="22"/>
              </w:rPr>
            </w:pPr>
            <w:r w:rsidRPr="00C534DA">
              <w:rPr>
                <w:sz w:val="22"/>
                <w:szCs w:val="22"/>
              </w:rPr>
              <w:t>5</w:t>
            </w:r>
          </w:p>
        </w:tc>
      </w:tr>
      <w:tr w:rsidR="006F2C93" w:rsidRPr="00C534DA" w14:paraId="2856BD0C" w14:textId="77777777" w:rsidTr="00E66552">
        <w:tc>
          <w:tcPr>
            <w:tcW w:w="709" w:type="dxa"/>
            <w:tcBorders>
              <w:top w:val="nil"/>
              <w:left w:val="single" w:sz="6" w:space="0" w:color="auto"/>
              <w:bottom w:val="nil"/>
              <w:right w:val="nil"/>
            </w:tcBorders>
          </w:tcPr>
          <w:p w14:paraId="00B892BB" w14:textId="77777777" w:rsidR="006F2C93" w:rsidRPr="00C534DA" w:rsidRDefault="006F2C93" w:rsidP="00E66552">
            <w:pPr>
              <w:jc w:val="center"/>
              <w:rPr>
                <w:sz w:val="24"/>
                <w:szCs w:val="24"/>
              </w:rPr>
            </w:pPr>
          </w:p>
        </w:tc>
        <w:tc>
          <w:tcPr>
            <w:tcW w:w="1701" w:type="dxa"/>
            <w:tcBorders>
              <w:top w:val="nil"/>
              <w:left w:val="single" w:sz="6" w:space="0" w:color="auto"/>
              <w:bottom w:val="nil"/>
              <w:right w:val="nil"/>
            </w:tcBorders>
          </w:tcPr>
          <w:p w14:paraId="43E1B6BF"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452C9AAC"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 Lucrari  de  constructie</w:t>
            </w:r>
          </w:p>
          <w:p w14:paraId="5B36A341"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5A21EE98"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62CB3254" w14:textId="77777777" w:rsidR="006F2C93" w:rsidRPr="00C534DA" w:rsidRDefault="006F2C93" w:rsidP="00E66552">
            <w:pPr>
              <w:rPr>
                <w:sz w:val="24"/>
                <w:szCs w:val="24"/>
              </w:rPr>
            </w:pPr>
          </w:p>
        </w:tc>
      </w:tr>
      <w:tr w:rsidR="006F2C93" w:rsidRPr="00C534DA" w14:paraId="6486AB44" w14:textId="77777777" w:rsidTr="00E66552">
        <w:tc>
          <w:tcPr>
            <w:tcW w:w="709" w:type="dxa"/>
            <w:tcBorders>
              <w:top w:val="nil"/>
              <w:left w:val="single" w:sz="6" w:space="0" w:color="auto"/>
              <w:bottom w:val="nil"/>
              <w:right w:val="nil"/>
            </w:tcBorders>
          </w:tcPr>
          <w:p w14:paraId="229F4ADB" w14:textId="77777777" w:rsidR="006F2C93" w:rsidRPr="00C534DA" w:rsidRDefault="006F2C93" w:rsidP="00E66552">
            <w:pPr>
              <w:jc w:val="center"/>
              <w:rPr>
                <w:sz w:val="24"/>
                <w:szCs w:val="24"/>
              </w:rPr>
            </w:pPr>
          </w:p>
        </w:tc>
        <w:tc>
          <w:tcPr>
            <w:tcW w:w="1701" w:type="dxa"/>
            <w:tcBorders>
              <w:top w:val="nil"/>
              <w:left w:val="single" w:sz="6" w:space="0" w:color="auto"/>
              <w:bottom w:val="nil"/>
              <w:right w:val="nil"/>
            </w:tcBorders>
          </w:tcPr>
          <w:p w14:paraId="540770B3"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3C7B6542"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1.1. Retea  de  canalizare ( канализация  хоз-бытовая  К1 )</w:t>
            </w:r>
          </w:p>
          <w:p w14:paraId="64E873D5"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44B0B0EF"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498092A5" w14:textId="77777777" w:rsidR="006F2C93" w:rsidRPr="00C534DA" w:rsidRDefault="006F2C93" w:rsidP="00E66552">
            <w:pPr>
              <w:rPr>
                <w:sz w:val="24"/>
                <w:szCs w:val="24"/>
              </w:rPr>
            </w:pPr>
          </w:p>
        </w:tc>
      </w:tr>
      <w:tr w:rsidR="006F2C93" w:rsidRPr="00C534DA" w14:paraId="0DABE4E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653C0D" w14:textId="77777777" w:rsidR="006F2C93" w:rsidRPr="00C534DA" w:rsidRDefault="006F2C93"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4FBD8B39" w14:textId="77777777" w:rsidR="006F2C93" w:rsidRPr="00C534DA" w:rsidRDefault="006F2C93" w:rsidP="00E66552">
            <w:pPr>
              <w:rPr>
                <w:sz w:val="24"/>
                <w:szCs w:val="24"/>
                <w:lang w:val="en-US"/>
              </w:rPr>
            </w:pPr>
            <w:r w:rsidRPr="00C534DA">
              <w:rPr>
                <w:sz w:val="24"/>
                <w:szCs w:val="24"/>
                <w:lang w:val="en-US"/>
              </w:rPr>
              <w:t>TsC03B1</w:t>
            </w:r>
          </w:p>
          <w:p w14:paraId="3592F50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1CE0566" w14:textId="77777777" w:rsidR="006F2C93" w:rsidRPr="00C534DA" w:rsidRDefault="006F2C93" w:rsidP="00E66552">
            <w:pPr>
              <w:adjustRightInd w:val="0"/>
              <w:rPr>
                <w:sz w:val="24"/>
                <w:szCs w:val="24"/>
                <w:lang w:val="en-US"/>
              </w:rPr>
            </w:pPr>
            <w:r w:rsidRPr="00C534DA">
              <w:rPr>
                <w:sz w:val="24"/>
                <w:szCs w:val="24"/>
                <w:lang w:val="en-US"/>
              </w:rPr>
              <w:t xml:space="preserve">Sapatura mecanica cu excavatorul de 0,40-0,70 mc, cu motor cu ardere interna si comanda hidraulica, in pamint cu umiditate naturala, descarcare in depozit teren catg. </w:t>
            </w:r>
            <w:r w:rsidRPr="00C534DA">
              <w:rPr>
                <w:sz w:val="24"/>
                <w:szCs w:val="24"/>
              </w:rPr>
              <w:t>II</w:t>
            </w:r>
          </w:p>
          <w:p w14:paraId="37B1F25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0AA0C94"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56B16CF8" w14:textId="77777777" w:rsidR="006F2C93" w:rsidRPr="00C534DA" w:rsidRDefault="006F2C93" w:rsidP="00E66552">
            <w:pPr>
              <w:adjustRightInd w:val="0"/>
              <w:jc w:val="center"/>
              <w:rPr>
                <w:rFonts w:ascii="Arial CYR" w:hAnsi="Arial CYR" w:cs="Arial CYR"/>
                <w:sz w:val="24"/>
                <w:szCs w:val="24"/>
              </w:rPr>
            </w:pPr>
            <w:r w:rsidRPr="00C534DA">
              <w:rPr>
                <w:sz w:val="24"/>
                <w:szCs w:val="24"/>
              </w:rPr>
              <w:t>0,5900</w:t>
            </w:r>
          </w:p>
          <w:p w14:paraId="6FAE52D0" w14:textId="77777777" w:rsidR="006F2C93" w:rsidRPr="00C534DA" w:rsidRDefault="006F2C93" w:rsidP="00E66552">
            <w:pPr>
              <w:jc w:val="center"/>
              <w:rPr>
                <w:sz w:val="24"/>
                <w:szCs w:val="24"/>
              </w:rPr>
            </w:pPr>
          </w:p>
        </w:tc>
      </w:tr>
      <w:tr w:rsidR="006F2C93" w:rsidRPr="00C534DA" w14:paraId="27FBA9E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796F20" w14:textId="77777777" w:rsidR="006F2C93" w:rsidRPr="00C534DA" w:rsidRDefault="006F2C93"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4BA8E61B" w14:textId="77777777" w:rsidR="006F2C93" w:rsidRPr="00C534DA" w:rsidRDefault="006F2C93" w:rsidP="00E66552">
            <w:pPr>
              <w:rPr>
                <w:sz w:val="24"/>
                <w:szCs w:val="24"/>
                <w:lang w:val="en-US"/>
              </w:rPr>
            </w:pPr>
            <w:r w:rsidRPr="00C534DA">
              <w:rPr>
                <w:sz w:val="24"/>
                <w:szCs w:val="24"/>
                <w:lang w:val="en-US"/>
              </w:rPr>
              <w:t>TsA20B</w:t>
            </w:r>
          </w:p>
          <w:p w14:paraId="29907E9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7552619" w14:textId="77777777" w:rsidR="006F2C93" w:rsidRPr="00C534DA" w:rsidRDefault="006F2C93" w:rsidP="00E66552">
            <w:pPr>
              <w:adjustRightInd w:val="0"/>
              <w:rPr>
                <w:sz w:val="24"/>
                <w:szCs w:val="24"/>
                <w:lang w:val="en-US"/>
              </w:rPr>
            </w:pPr>
            <w:r w:rsidRPr="00C534DA">
              <w:rPr>
                <w:sz w:val="24"/>
                <w:szCs w:val="24"/>
                <w:lang w:val="en-US"/>
              </w:rPr>
              <w:t>Sapatura manuala de pamint, in taluzuri, la deblee sapate cu excavator sau screper, pentru completarea sapaturii la profilul taluzului, in teren mijlociu</w:t>
            </w:r>
          </w:p>
          <w:p w14:paraId="08A34C40"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7BB0EB71"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D455718" w14:textId="77777777" w:rsidR="006F2C93" w:rsidRPr="00C534DA" w:rsidRDefault="006F2C93" w:rsidP="00E66552">
            <w:pPr>
              <w:adjustRightInd w:val="0"/>
              <w:jc w:val="center"/>
              <w:rPr>
                <w:rFonts w:ascii="Arial CYR" w:hAnsi="Arial CYR" w:cs="Arial CYR"/>
                <w:sz w:val="24"/>
                <w:szCs w:val="24"/>
              </w:rPr>
            </w:pPr>
            <w:r w:rsidRPr="00C534DA">
              <w:rPr>
                <w:sz w:val="24"/>
                <w:szCs w:val="24"/>
              </w:rPr>
              <w:t>6,5000</w:t>
            </w:r>
          </w:p>
          <w:p w14:paraId="782B1619" w14:textId="77777777" w:rsidR="006F2C93" w:rsidRPr="00C534DA" w:rsidRDefault="006F2C93" w:rsidP="00E66552">
            <w:pPr>
              <w:jc w:val="center"/>
              <w:rPr>
                <w:sz w:val="24"/>
                <w:szCs w:val="24"/>
              </w:rPr>
            </w:pPr>
          </w:p>
        </w:tc>
      </w:tr>
      <w:tr w:rsidR="006F2C93" w:rsidRPr="00C534DA" w14:paraId="38660AB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CB0ECAF" w14:textId="77777777" w:rsidR="006F2C93" w:rsidRPr="00C534DA" w:rsidRDefault="006F2C93"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2A74EE83" w14:textId="77777777" w:rsidR="006F2C93" w:rsidRPr="00C534DA" w:rsidRDefault="006F2C93" w:rsidP="00E66552">
            <w:pPr>
              <w:rPr>
                <w:sz w:val="24"/>
                <w:szCs w:val="24"/>
                <w:lang w:val="en-US"/>
              </w:rPr>
            </w:pPr>
            <w:r w:rsidRPr="00C534DA">
              <w:rPr>
                <w:sz w:val="24"/>
                <w:szCs w:val="24"/>
                <w:lang w:val="en-US"/>
              </w:rPr>
              <w:t>TsD01B</w:t>
            </w:r>
          </w:p>
          <w:p w14:paraId="62EED1A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EEE1177" w14:textId="77777777" w:rsidR="006F2C93" w:rsidRPr="00C534DA" w:rsidRDefault="006F2C93" w:rsidP="00E66552">
            <w:pPr>
              <w:adjustRightInd w:val="0"/>
              <w:rPr>
                <w:sz w:val="24"/>
                <w:szCs w:val="24"/>
                <w:lang w:val="en-US"/>
              </w:rPr>
            </w:pPr>
            <w:r w:rsidRPr="00C534DA">
              <w:rPr>
                <w:sz w:val="24"/>
                <w:szCs w:val="24"/>
                <w:lang w:val="en-US"/>
              </w:rPr>
              <w:t>Imprastierea cu lopata a pamintului afinat, in straturi uniforme, de 10-30 cm grosime, printr-o aruncare de pina la 3 m din gramezi, inclusiv sfarimarea bulgarilor, pamintul provenind din teren mijlociu</w:t>
            </w:r>
          </w:p>
          <w:p w14:paraId="0E20F09A"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20BB0CDA"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2E8D6EB" w14:textId="77777777" w:rsidR="006F2C93" w:rsidRPr="00C534DA" w:rsidRDefault="006F2C93" w:rsidP="00E66552">
            <w:pPr>
              <w:adjustRightInd w:val="0"/>
              <w:jc w:val="center"/>
              <w:rPr>
                <w:rFonts w:ascii="Arial CYR" w:hAnsi="Arial CYR" w:cs="Arial CYR"/>
                <w:sz w:val="24"/>
                <w:szCs w:val="24"/>
              </w:rPr>
            </w:pPr>
            <w:r w:rsidRPr="00C534DA">
              <w:rPr>
                <w:sz w:val="24"/>
                <w:szCs w:val="24"/>
              </w:rPr>
              <w:t>63,0500</w:t>
            </w:r>
          </w:p>
          <w:p w14:paraId="7989D966" w14:textId="77777777" w:rsidR="006F2C93" w:rsidRPr="00C534DA" w:rsidRDefault="006F2C93" w:rsidP="00E66552">
            <w:pPr>
              <w:jc w:val="center"/>
              <w:rPr>
                <w:sz w:val="24"/>
                <w:szCs w:val="24"/>
              </w:rPr>
            </w:pPr>
          </w:p>
        </w:tc>
      </w:tr>
      <w:tr w:rsidR="006F2C93" w:rsidRPr="00C534DA" w14:paraId="7456A11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B55D8E" w14:textId="77777777" w:rsidR="006F2C93" w:rsidRPr="00C534DA" w:rsidRDefault="006F2C93" w:rsidP="00E66552">
            <w:pPr>
              <w:rPr>
                <w:sz w:val="24"/>
                <w:szCs w:val="24"/>
              </w:rPr>
            </w:pPr>
            <w:r w:rsidRPr="00C534DA">
              <w:rPr>
                <w:sz w:val="24"/>
                <w:szCs w:val="24"/>
              </w:rPr>
              <w:t xml:space="preserve"> 4</w:t>
            </w:r>
          </w:p>
        </w:tc>
        <w:tc>
          <w:tcPr>
            <w:tcW w:w="1701" w:type="dxa"/>
            <w:tcBorders>
              <w:top w:val="single" w:sz="4" w:space="0" w:color="auto"/>
              <w:bottom w:val="single" w:sz="4" w:space="0" w:color="auto"/>
            </w:tcBorders>
            <w:vAlign w:val="center"/>
          </w:tcPr>
          <w:p w14:paraId="71D2D2F8" w14:textId="77777777" w:rsidR="006F2C93" w:rsidRPr="00C534DA" w:rsidRDefault="006F2C93" w:rsidP="00E66552">
            <w:pPr>
              <w:rPr>
                <w:sz w:val="24"/>
                <w:szCs w:val="24"/>
                <w:lang w:val="en-US"/>
              </w:rPr>
            </w:pPr>
            <w:r w:rsidRPr="00C534DA">
              <w:rPr>
                <w:sz w:val="24"/>
                <w:szCs w:val="24"/>
                <w:lang w:val="en-US"/>
              </w:rPr>
              <w:t>TsD05A</w:t>
            </w:r>
          </w:p>
          <w:p w14:paraId="3FF471C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FBC9DC1" w14:textId="77777777" w:rsidR="006F2C93" w:rsidRPr="00C534DA" w:rsidRDefault="006F2C93" w:rsidP="00E66552">
            <w:pPr>
              <w:adjustRightInd w:val="0"/>
              <w:rPr>
                <w:sz w:val="24"/>
                <w:szCs w:val="24"/>
                <w:lang w:val="en-US"/>
              </w:rPr>
            </w:pPr>
            <w:r w:rsidRPr="00C534DA">
              <w:rPr>
                <w:sz w:val="24"/>
                <w:szCs w:val="24"/>
                <w:lang w:val="en-US"/>
              </w:rPr>
              <w:t>Compactarea cu maiul mecanic de 150-200 kg a umpluturilor in straturi succesive de 20-30 cm grosime, exclusiv udarea fiecarui strat in parte, umpluturile executindu-se din pamint necoeziv</w:t>
            </w:r>
          </w:p>
          <w:p w14:paraId="21FCC823"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7996A414"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23218A67" w14:textId="77777777" w:rsidR="006F2C93" w:rsidRPr="00C534DA" w:rsidRDefault="006F2C93" w:rsidP="00E66552">
            <w:pPr>
              <w:adjustRightInd w:val="0"/>
              <w:jc w:val="center"/>
              <w:rPr>
                <w:rFonts w:ascii="Arial CYR" w:hAnsi="Arial CYR" w:cs="Arial CYR"/>
                <w:sz w:val="24"/>
                <w:szCs w:val="24"/>
              </w:rPr>
            </w:pPr>
            <w:r w:rsidRPr="00C534DA">
              <w:rPr>
                <w:sz w:val="24"/>
                <w:szCs w:val="24"/>
              </w:rPr>
              <w:t>0,6400</w:t>
            </w:r>
          </w:p>
          <w:p w14:paraId="58C76410" w14:textId="77777777" w:rsidR="006F2C93" w:rsidRPr="00C534DA" w:rsidRDefault="006F2C93" w:rsidP="00E66552">
            <w:pPr>
              <w:jc w:val="center"/>
              <w:rPr>
                <w:sz w:val="24"/>
                <w:szCs w:val="24"/>
              </w:rPr>
            </w:pPr>
          </w:p>
        </w:tc>
      </w:tr>
      <w:tr w:rsidR="006F2C93" w:rsidRPr="00C534DA" w14:paraId="0CD4DBB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6DC831" w14:textId="77777777" w:rsidR="006F2C93" w:rsidRPr="00C534DA" w:rsidRDefault="006F2C93"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20A5D080" w14:textId="77777777" w:rsidR="006F2C93" w:rsidRPr="00C534DA" w:rsidRDefault="006F2C93" w:rsidP="00E66552">
            <w:pPr>
              <w:rPr>
                <w:sz w:val="24"/>
                <w:szCs w:val="24"/>
                <w:lang w:val="en-US"/>
              </w:rPr>
            </w:pPr>
            <w:r w:rsidRPr="00C534DA">
              <w:rPr>
                <w:sz w:val="24"/>
                <w:szCs w:val="24"/>
                <w:lang w:val="en-US"/>
              </w:rPr>
              <w:t>TsC03F1</w:t>
            </w:r>
          </w:p>
          <w:p w14:paraId="143C8A0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1880BFA" w14:textId="77777777" w:rsidR="006F2C93" w:rsidRPr="00C534DA" w:rsidRDefault="006F2C93" w:rsidP="00E66552">
            <w:pPr>
              <w:adjustRightInd w:val="0"/>
              <w:rPr>
                <w:sz w:val="24"/>
                <w:szCs w:val="24"/>
                <w:lang w:val="en-US"/>
              </w:rPr>
            </w:pPr>
            <w:r w:rsidRPr="00C534DA">
              <w:rPr>
                <w:sz w:val="24"/>
                <w:szCs w:val="24"/>
                <w:lang w:val="en-US"/>
              </w:rPr>
              <w:t xml:space="preserve">Sapatura mecanica cu excavatorul de 0,40-0,70 mc, cu motor cu ardere interna si comanda hidraulica, in pamint cu umiditate naturala, descarcare in autovehicule teren catg. </w:t>
            </w:r>
            <w:r w:rsidRPr="00C534DA">
              <w:rPr>
                <w:sz w:val="24"/>
                <w:szCs w:val="24"/>
              </w:rPr>
              <w:t>II</w:t>
            </w:r>
          </w:p>
          <w:p w14:paraId="0B40631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02556B9"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737CBEFC"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0,0200</w:t>
            </w:r>
          </w:p>
          <w:p w14:paraId="13B7CA34" w14:textId="77777777" w:rsidR="006F2C93" w:rsidRPr="00C534DA" w:rsidRDefault="006F2C93" w:rsidP="00E66552">
            <w:pPr>
              <w:jc w:val="center"/>
              <w:rPr>
                <w:sz w:val="24"/>
                <w:szCs w:val="24"/>
              </w:rPr>
            </w:pPr>
          </w:p>
        </w:tc>
      </w:tr>
      <w:tr w:rsidR="006F2C93" w:rsidRPr="00C534DA" w14:paraId="0737047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FE0FD6" w14:textId="77777777" w:rsidR="006F2C93" w:rsidRPr="00C534DA" w:rsidRDefault="006F2C93"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19B27776" w14:textId="77777777" w:rsidR="006F2C93" w:rsidRPr="00C534DA" w:rsidRDefault="006F2C93" w:rsidP="00E66552">
            <w:pPr>
              <w:rPr>
                <w:sz w:val="24"/>
                <w:szCs w:val="24"/>
                <w:lang w:val="en-US"/>
              </w:rPr>
            </w:pPr>
            <w:r w:rsidRPr="00C534DA">
              <w:rPr>
                <w:sz w:val="24"/>
                <w:szCs w:val="24"/>
                <w:lang w:val="en-US"/>
              </w:rPr>
              <w:t>TsI51A5</w:t>
            </w:r>
          </w:p>
          <w:p w14:paraId="6E9DA0D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0312490" w14:textId="77777777" w:rsidR="006F2C93" w:rsidRPr="00C534DA" w:rsidRDefault="006F2C93" w:rsidP="00E66552">
            <w:pPr>
              <w:adjustRightInd w:val="0"/>
              <w:rPr>
                <w:sz w:val="24"/>
                <w:szCs w:val="24"/>
                <w:lang w:val="en-US"/>
              </w:rPr>
            </w:pPr>
            <w:r w:rsidRPr="00C534DA">
              <w:rPr>
                <w:sz w:val="24"/>
                <w:szCs w:val="24"/>
                <w:lang w:val="en-US"/>
              </w:rPr>
              <w:t>Transportarea pamintului cu autobasculanta de 10 t la distanta de: 5 km</w:t>
            </w:r>
          </w:p>
          <w:p w14:paraId="68547FE7"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0CBBA7B9"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161E1FC7" w14:textId="77777777" w:rsidR="006F2C93" w:rsidRPr="00C534DA" w:rsidRDefault="006F2C93" w:rsidP="00E66552">
            <w:pPr>
              <w:adjustRightInd w:val="0"/>
              <w:jc w:val="center"/>
              <w:rPr>
                <w:rFonts w:ascii="Arial CYR" w:hAnsi="Arial CYR" w:cs="Arial CYR"/>
                <w:sz w:val="24"/>
                <w:szCs w:val="24"/>
              </w:rPr>
            </w:pPr>
            <w:r w:rsidRPr="00C534DA">
              <w:rPr>
                <w:sz w:val="24"/>
                <w:szCs w:val="24"/>
              </w:rPr>
              <w:t>3,3000</w:t>
            </w:r>
          </w:p>
          <w:p w14:paraId="1CB5D848" w14:textId="77777777" w:rsidR="006F2C93" w:rsidRPr="00C534DA" w:rsidRDefault="006F2C93" w:rsidP="00E66552">
            <w:pPr>
              <w:jc w:val="center"/>
              <w:rPr>
                <w:sz w:val="24"/>
                <w:szCs w:val="24"/>
              </w:rPr>
            </w:pPr>
          </w:p>
        </w:tc>
      </w:tr>
      <w:tr w:rsidR="006F2C93" w:rsidRPr="00C534DA" w14:paraId="598BE4A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B33FEA" w14:textId="77777777" w:rsidR="006F2C93" w:rsidRPr="00C534DA" w:rsidRDefault="006F2C93"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4BA7E96C" w14:textId="77777777" w:rsidR="006F2C93" w:rsidRPr="00C534DA" w:rsidRDefault="006F2C93" w:rsidP="00E66552">
            <w:pPr>
              <w:rPr>
                <w:sz w:val="24"/>
                <w:szCs w:val="24"/>
                <w:lang w:val="en-US"/>
              </w:rPr>
            </w:pPr>
            <w:r w:rsidRPr="00C534DA">
              <w:rPr>
                <w:sz w:val="24"/>
                <w:szCs w:val="24"/>
                <w:lang w:val="en-US"/>
              </w:rPr>
              <w:t>AcD18C</w:t>
            </w:r>
          </w:p>
          <w:p w14:paraId="03B29FE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6AD9904" w14:textId="77777777" w:rsidR="006F2C93" w:rsidRPr="00C534DA" w:rsidRDefault="006F2C93" w:rsidP="00E66552">
            <w:pPr>
              <w:adjustRightInd w:val="0"/>
              <w:rPr>
                <w:sz w:val="24"/>
                <w:szCs w:val="24"/>
                <w:lang w:val="en-US"/>
              </w:rPr>
            </w:pPr>
            <w:r w:rsidRPr="00C534DA">
              <w:rPr>
                <w:sz w:val="24"/>
                <w:szCs w:val="24"/>
                <w:lang w:val="en-US"/>
              </w:rPr>
              <w:t>Montarea tevii din PVC tip M-3, pentru scurgere, imbinate prin lipire, in exteriorul cladirilor, ingropate la o adincime de pina la 2m, avind diametrul de 160 mm  ( Teava PVC  D160 )</w:t>
            </w:r>
          </w:p>
          <w:p w14:paraId="7CD41374"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6EFB43A5"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385F108C" w14:textId="77777777" w:rsidR="006F2C93" w:rsidRPr="00C534DA" w:rsidRDefault="006F2C93" w:rsidP="00E66552">
            <w:pPr>
              <w:adjustRightInd w:val="0"/>
              <w:jc w:val="center"/>
              <w:rPr>
                <w:rFonts w:ascii="Arial CYR" w:hAnsi="Arial CYR" w:cs="Arial CYR"/>
                <w:sz w:val="24"/>
                <w:szCs w:val="24"/>
              </w:rPr>
            </w:pPr>
            <w:r w:rsidRPr="00C534DA">
              <w:rPr>
                <w:sz w:val="24"/>
                <w:szCs w:val="24"/>
              </w:rPr>
              <w:t>80,0000</w:t>
            </w:r>
          </w:p>
          <w:p w14:paraId="320A8B39" w14:textId="77777777" w:rsidR="006F2C93" w:rsidRPr="00C534DA" w:rsidRDefault="006F2C93" w:rsidP="00E66552">
            <w:pPr>
              <w:jc w:val="center"/>
              <w:rPr>
                <w:sz w:val="24"/>
                <w:szCs w:val="24"/>
              </w:rPr>
            </w:pPr>
          </w:p>
        </w:tc>
      </w:tr>
      <w:tr w:rsidR="006F2C93" w:rsidRPr="00C534DA" w14:paraId="2C6C8B5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D06197" w14:textId="77777777" w:rsidR="006F2C93" w:rsidRPr="00C534DA" w:rsidRDefault="006F2C93"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633CC627" w14:textId="77777777" w:rsidR="006F2C93" w:rsidRPr="00C534DA" w:rsidRDefault="006F2C93" w:rsidP="00E66552">
            <w:pPr>
              <w:rPr>
                <w:sz w:val="24"/>
                <w:szCs w:val="24"/>
                <w:lang w:val="en-US"/>
              </w:rPr>
            </w:pPr>
            <w:r w:rsidRPr="00C534DA">
              <w:rPr>
                <w:sz w:val="24"/>
                <w:szCs w:val="24"/>
                <w:lang w:val="en-US"/>
              </w:rPr>
              <w:t>AcF12C</w:t>
            </w:r>
          </w:p>
          <w:p w14:paraId="2D8AC06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F030688" w14:textId="77777777" w:rsidR="006F2C93" w:rsidRPr="00C534DA" w:rsidRDefault="006F2C93" w:rsidP="00E66552">
            <w:pPr>
              <w:adjustRightInd w:val="0"/>
              <w:rPr>
                <w:sz w:val="24"/>
                <w:szCs w:val="24"/>
                <w:lang w:val="en-US"/>
              </w:rPr>
            </w:pPr>
            <w:r w:rsidRPr="00C534DA">
              <w:rPr>
                <w:sz w:val="24"/>
                <w:szCs w:val="24"/>
                <w:lang w:val="en-US"/>
              </w:rPr>
              <w:t xml:space="preserve">Proba de presiune a conductelor din polietilena montate in transee pentru retelele de alimentare cu apa si canalizare, cu diametru  pina la 200 mm </w:t>
            </w:r>
          </w:p>
          <w:p w14:paraId="721E5935"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1151433D"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758D2DBC" w14:textId="77777777" w:rsidR="006F2C93" w:rsidRPr="00C534DA" w:rsidRDefault="006F2C93" w:rsidP="00E66552">
            <w:pPr>
              <w:adjustRightInd w:val="0"/>
              <w:jc w:val="center"/>
              <w:rPr>
                <w:rFonts w:ascii="Arial CYR" w:hAnsi="Arial CYR" w:cs="Arial CYR"/>
                <w:sz w:val="24"/>
                <w:szCs w:val="24"/>
              </w:rPr>
            </w:pPr>
            <w:r w:rsidRPr="00C534DA">
              <w:rPr>
                <w:sz w:val="24"/>
                <w:szCs w:val="24"/>
              </w:rPr>
              <w:t>80,0000</w:t>
            </w:r>
          </w:p>
          <w:p w14:paraId="44207670" w14:textId="77777777" w:rsidR="006F2C93" w:rsidRPr="00C534DA" w:rsidRDefault="006F2C93" w:rsidP="00E66552">
            <w:pPr>
              <w:jc w:val="center"/>
              <w:rPr>
                <w:sz w:val="24"/>
                <w:szCs w:val="24"/>
              </w:rPr>
            </w:pPr>
          </w:p>
        </w:tc>
      </w:tr>
      <w:tr w:rsidR="006F2C93" w:rsidRPr="00C534DA" w14:paraId="15D1A669" w14:textId="77777777" w:rsidTr="00E66552">
        <w:tc>
          <w:tcPr>
            <w:tcW w:w="709" w:type="dxa"/>
            <w:tcBorders>
              <w:top w:val="nil"/>
              <w:left w:val="single" w:sz="6" w:space="0" w:color="auto"/>
              <w:bottom w:val="nil"/>
              <w:right w:val="nil"/>
            </w:tcBorders>
          </w:tcPr>
          <w:p w14:paraId="5B297A17"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13DB220"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16E75370"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1.2. Водопровод  хоз-питьевой  ВО</w:t>
            </w:r>
          </w:p>
          <w:p w14:paraId="4378B30C"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0879B884"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40A85BAC" w14:textId="77777777" w:rsidR="006F2C93" w:rsidRPr="00C534DA" w:rsidRDefault="006F2C93" w:rsidP="00E66552">
            <w:pPr>
              <w:rPr>
                <w:sz w:val="24"/>
                <w:szCs w:val="24"/>
              </w:rPr>
            </w:pPr>
          </w:p>
        </w:tc>
      </w:tr>
      <w:tr w:rsidR="006F2C93" w:rsidRPr="00C534DA" w14:paraId="7B4645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6E9C437" w14:textId="77777777" w:rsidR="006F2C93" w:rsidRPr="00C534DA" w:rsidRDefault="006F2C93" w:rsidP="00E66552">
            <w:pPr>
              <w:rPr>
                <w:sz w:val="24"/>
                <w:szCs w:val="24"/>
              </w:rPr>
            </w:pPr>
            <w:r w:rsidRPr="00C534DA">
              <w:rPr>
                <w:sz w:val="24"/>
                <w:szCs w:val="24"/>
              </w:rPr>
              <w:t>9</w:t>
            </w:r>
          </w:p>
        </w:tc>
        <w:tc>
          <w:tcPr>
            <w:tcW w:w="1701" w:type="dxa"/>
            <w:tcBorders>
              <w:top w:val="single" w:sz="4" w:space="0" w:color="auto"/>
              <w:bottom w:val="single" w:sz="4" w:space="0" w:color="auto"/>
            </w:tcBorders>
            <w:vAlign w:val="center"/>
          </w:tcPr>
          <w:p w14:paraId="7119430D" w14:textId="77777777" w:rsidR="006F2C93" w:rsidRPr="00C534DA" w:rsidRDefault="006F2C93" w:rsidP="00E66552">
            <w:pPr>
              <w:rPr>
                <w:sz w:val="24"/>
                <w:szCs w:val="24"/>
                <w:lang w:val="en-US"/>
              </w:rPr>
            </w:pPr>
            <w:r w:rsidRPr="00C534DA">
              <w:rPr>
                <w:sz w:val="24"/>
                <w:szCs w:val="24"/>
                <w:lang w:val="en-US"/>
              </w:rPr>
              <w:t>TsC03B1</w:t>
            </w:r>
          </w:p>
          <w:p w14:paraId="712E381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52AB9A0" w14:textId="77777777" w:rsidR="006F2C93" w:rsidRPr="00C534DA" w:rsidRDefault="006F2C93" w:rsidP="00E66552">
            <w:pPr>
              <w:adjustRightInd w:val="0"/>
              <w:rPr>
                <w:sz w:val="24"/>
                <w:szCs w:val="24"/>
                <w:lang w:val="en-US"/>
              </w:rPr>
            </w:pPr>
            <w:r w:rsidRPr="00C534DA">
              <w:rPr>
                <w:sz w:val="24"/>
                <w:szCs w:val="24"/>
                <w:lang w:val="en-US"/>
              </w:rPr>
              <w:t xml:space="preserve">Sapatura mecanica cu excavatorul de 0,40-0,70 mc, cu motor cu ardere interna si comanda </w:t>
            </w:r>
            <w:r w:rsidRPr="00C534DA">
              <w:rPr>
                <w:sz w:val="24"/>
                <w:szCs w:val="24"/>
                <w:lang w:val="en-US"/>
              </w:rPr>
              <w:lastRenderedPageBreak/>
              <w:t xml:space="preserve">hidraulica, in pamint cu umiditate naturala, descarcare in depozit teren catg. </w:t>
            </w:r>
            <w:r w:rsidRPr="00C534DA">
              <w:rPr>
                <w:sz w:val="24"/>
                <w:szCs w:val="24"/>
              </w:rPr>
              <w:t>II</w:t>
            </w:r>
          </w:p>
          <w:p w14:paraId="231FFEED"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D838EBC" w14:textId="77777777" w:rsidR="006F2C93" w:rsidRPr="00C534DA" w:rsidRDefault="006F2C93" w:rsidP="00E66552">
            <w:pPr>
              <w:jc w:val="center"/>
              <w:rPr>
                <w:sz w:val="24"/>
                <w:szCs w:val="24"/>
              </w:rPr>
            </w:pPr>
            <w:r w:rsidRPr="00C534DA">
              <w:rPr>
                <w:sz w:val="24"/>
                <w:szCs w:val="24"/>
              </w:rPr>
              <w:lastRenderedPageBreak/>
              <w:t>100 m3</w:t>
            </w:r>
          </w:p>
        </w:tc>
        <w:tc>
          <w:tcPr>
            <w:tcW w:w="1559" w:type="dxa"/>
            <w:tcBorders>
              <w:top w:val="single" w:sz="4" w:space="0" w:color="auto"/>
              <w:bottom w:val="single" w:sz="4" w:space="0" w:color="auto"/>
            </w:tcBorders>
            <w:vAlign w:val="center"/>
          </w:tcPr>
          <w:p w14:paraId="5B078475" w14:textId="77777777" w:rsidR="006F2C93" w:rsidRPr="00C534DA" w:rsidRDefault="006F2C93" w:rsidP="00E66552">
            <w:pPr>
              <w:adjustRightInd w:val="0"/>
              <w:jc w:val="center"/>
              <w:rPr>
                <w:rFonts w:ascii="Arial CYR" w:hAnsi="Arial CYR" w:cs="Arial CYR"/>
                <w:sz w:val="24"/>
                <w:szCs w:val="24"/>
              </w:rPr>
            </w:pPr>
            <w:r w:rsidRPr="00C534DA">
              <w:rPr>
                <w:sz w:val="24"/>
                <w:szCs w:val="24"/>
              </w:rPr>
              <w:t>0,4900</w:t>
            </w:r>
          </w:p>
          <w:p w14:paraId="4A716541" w14:textId="77777777" w:rsidR="006F2C93" w:rsidRPr="00C534DA" w:rsidRDefault="006F2C93" w:rsidP="00E66552">
            <w:pPr>
              <w:jc w:val="center"/>
              <w:rPr>
                <w:sz w:val="24"/>
                <w:szCs w:val="24"/>
              </w:rPr>
            </w:pPr>
          </w:p>
        </w:tc>
      </w:tr>
      <w:tr w:rsidR="006F2C93" w:rsidRPr="00C534DA" w14:paraId="1F3F6D3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1F4A035" w14:textId="77777777" w:rsidR="006F2C93" w:rsidRPr="00C534DA" w:rsidRDefault="006F2C93"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30B303AC" w14:textId="77777777" w:rsidR="006F2C93" w:rsidRPr="00C534DA" w:rsidRDefault="006F2C93" w:rsidP="00E66552">
            <w:pPr>
              <w:rPr>
                <w:sz w:val="24"/>
                <w:szCs w:val="24"/>
                <w:lang w:val="en-US"/>
              </w:rPr>
            </w:pPr>
            <w:r w:rsidRPr="00C534DA">
              <w:rPr>
                <w:sz w:val="24"/>
                <w:szCs w:val="24"/>
                <w:lang w:val="en-US"/>
              </w:rPr>
              <w:t>TsA20B</w:t>
            </w:r>
          </w:p>
          <w:p w14:paraId="5EA09EF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2FF86DB" w14:textId="77777777" w:rsidR="006F2C93" w:rsidRPr="00C534DA" w:rsidRDefault="006F2C93" w:rsidP="00E66552">
            <w:pPr>
              <w:adjustRightInd w:val="0"/>
              <w:rPr>
                <w:sz w:val="24"/>
                <w:szCs w:val="24"/>
                <w:lang w:val="en-US"/>
              </w:rPr>
            </w:pPr>
            <w:r w:rsidRPr="00C534DA">
              <w:rPr>
                <w:sz w:val="24"/>
                <w:szCs w:val="24"/>
                <w:lang w:val="en-US"/>
              </w:rPr>
              <w:t>Sapatura manuala de pamint, in taluzuri, la deblee sapate cu excavator sau screper, pentru completarea sapaturii la profilul taluzului, in teren mijlociu</w:t>
            </w:r>
          </w:p>
          <w:p w14:paraId="2FE55594"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0C10D653"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CFAF388" w14:textId="77777777" w:rsidR="006F2C93" w:rsidRPr="00C534DA" w:rsidRDefault="006F2C93" w:rsidP="00E66552">
            <w:pPr>
              <w:adjustRightInd w:val="0"/>
              <w:jc w:val="center"/>
              <w:rPr>
                <w:rFonts w:ascii="Arial CYR" w:hAnsi="Arial CYR" w:cs="Arial CYR"/>
                <w:sz w:val="24"/>
                <w:szCs w:val="24"/>
              </w:rPr>
            </w:pPr>
            <w:r w:rsidRPr="00C534DA">
              <w:rPr>
                <w:sz w:val="24"/>
                <w:szCs w:val="24"/>
              </w:rPr>
              <w:t>5,4300</w:t>
            </w:r>
          </w:p>
          <w:p w14:paraId="425DB040" w14:textId="77777777" w:rsidR="006F2C93" w:rsidRPr="00C534DA" w:rsidRDefault="006F2C93" w:rsidP="00E66552">
            <w:pPr>
              <w:jc w:val="center"/>
              <w:rPr>
                <w:sz w:val="24"/>
                <w:szCs w:val="24"/>
              </w:rPr>
            </w:pPr>
          </w:p>
        </w:tc>
      </w:tr>
      <w:tr w:rsidR="006F2C93" w:rsidRPr="00C534DA" w14:paraId="4D5133D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4E2C13" w14:textId="77777777" w:rsidR="006F2C93" w:rsidRPr="00C534DA" w:rsidRDefault="006F2C93"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54FDC538" w14:textId="77777777" w:rsidR="006F2C93" w:rsidRPr="00C534DA" w:rsidRDefault="006F2C93" w:rsidP="00E66552">
            <w:pPr>
              <w:rPr>
                <w:sz w:val="24"/>
                <w:szCs w:val="24"/>
                <w:lang w:val="en-US"/>
              </w:rPr>
            </w:pPr>
            <w:r w:rsidRPr="00C534DA">
              <w:rPr>
                <w:sz w:val="24"/>
                <w:szCs w:val="24"/>
                <w:lang w:val="en-US"/>
              </w:rPr>
              <w:t>TsD01B</w:t>
            </w:r>
          </w:p>
          <w:p w14:paraId="2683D9E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B4B1D41" w14:textId="77777777" w:rsidR="006F2C93" w:rsidRPr="00C534DA" w:rsidRDefault="006F2C93" w:rsidP="00E66552">
            <w:pPr>
              <w:adjustRightInd w:val="0"/>
              <w:rPr>
                <w:sz w:val="24"/>
                <w:szCs w:val="24"/>
                <w:lang w:val="en-US"/>
              </w:rPr>
            </w:pPr>
            <w:r w:rsidRPr="00C534DA">
              <w:rPr>
                <w:sz w:val="24"/>
                <w:szCs w:val="24"/>
                <w:lang w:val="en-US"/>
              </w:rPr>
              <w:t>Imprastierea cu lopata a pamintului afinat, in straturi uniforme, de 10-30 cm grosime, printr-o aruncare de pina la 3 m din gramezi, inclusiv sfarimarea bulgarilor, pamintul provenind din teren mijlociu</w:t>
            </w:r>
          </w:p>
          <w:p w14:paraId="7BAE1223"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FFACC83"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384AAE9" w14:textId="77777777" w:rsidR="006F2C93" w:rsidRPr="00C534DA" w:rsidRDefault="006F2C93" w:rsidP="00E66552">
            <w:pPr>
              <w:adjustRightInd w:val="0"/>
              <w:jc w:val="center"/>
              <w:rPr>
                <w:rFonts w:ascii="Arial CYR" w:hAnsi="Arial CYR" w:cs="Arial CYR"/>
                <w:sz w:val="24"/>
                <w:szCs w:val="24"/>
              </w:rPr>
            </w:pPr>
            <w:r w:rsidRPr="00C534DA">
              <w:rPr>
                <w:sz w:val="24"/>
                <w:szCs w:val="24"/>
              </w:rPr>
              <w:t>54,3400</w:t>
            </w:r>
          </w:p>
          <w:p w14:paraId="039D8703" w14:textId="77777777" w:rsidR="006F2C93" w:rsidRPr="00C534DA" w:rsidRDefault="006F2C93" w:rsidP="00E66552">
            <w:pPr>
              <w:jc w:val="center"/>
              <w:rPr>
                <w:sz w:val="24"/>
                <w:szCs w:val="24"/>
              </w:rPr>
            </w:pPr>
          </w:p>
        </w:tc>
      </w:tr>
      <w:tr w:rsidR="006F2C93" w:rsidRPr="00C534DA" w14:paraId="6EEE96B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F3D9578" w14:textId="77777777" w:rsidR="006F2C93" w:rsidRPr="00C534DA" w:rsidRDefault="006F2C93"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389BED71" w14:textId="77777777" w:rsidR="006F2C93" w:rsidRPr="00C534DA" w:rsidRDefault="006F2C93" w:rsidP="00E66552">
            <w:pPr>
              <w:rPr>
                <w:sz w:val="24"/>
                <w:szCs w:val="24"/>
                <w:lang w:val="en-US"/>
              </w:rPr>
            </w:pPr>
            <w:r w:rsidRPr="00C534DA">
              <w:rPr>
                <w:sz w:val="24"/>
                <w:szCs w:val="24"/>
                <w:lang w:val="en-US"/>
              </w:rPr>
              <w:t>TsD05A</w:t>
            </w:r>
          </w:p>
          <w:p w14:paraId="50F0E18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4085A26" w14:textId="77777777" w:rsidR="006F2C93" w:rsidRPr="00C534DA" w:rsidRDefault="006F2C93" w:rsidP="00E66552">
            <w:pPr>
              <w:adjustRightInd w:val="0"/>
              <w:rPr>
                <w:sz w:val="24"/>
                <w:szCs w:val="24"/>
                <w:lang w:val="en-US"/>
              </w:rPr>
            </w:pPr>
            <w:r w:rsidRPr="00C534DA">
              <w:rPr>
                <w:sz w:val="24"/>
                <w:szCs w:val="24"/>
                <w:lang w:val="en-US"/>
              </w:rPr>
              <w:t>Compactarea cu maiul mecanic de 150-200 kg a umpluturilor in straturi succesive de 20-30 cm grosime, exclusiv udarea fiecarui strat in parte, umpluturile executindu-se din pamint necoeziv</w:t>
            </w:r>
          </w:p>
          <w:p w14:paraId="0F772B70"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69CA340A"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0D3B40FF" w14:textId="77777777" w:rsidR="006F2C93" w:rsidRPr="00C534DA" w:rsidRDefault="006F2C93" w:rsidP="00E66552">
            <w:pPr>
              <w:adjustRightInd w:val="0"/>
              <w:jc w:val="center"/>
              <w:rPr>
                <w:rFonts w:ascii="Arial CYR" w:hAnsi="Arial CYR" w:cs="Arial CYR"/>
                <w:sz w:val="24"/>
                <w:szCs w:val="24"/>
              </w:rPr>
            </w:pPr>
            <w:r w:rsidRPr="00C534DA">
              <w:rPr>
                <w:sz w:val="24"/>
                <w:szCs w:val="24"/>
              </w:rPr>
              <w:t>0,5400</w:t>
            </w:r>
          </w:p>
          <w:p w14:paraId="3539368D" w14:textId="77777777" w:rsidR="006F2C93" w:rsidRPr="00C534DA" w:rsidRDefault="006F2C93" w:rsidP="00E66552">
            <w:pPr>
              <w:jc w:val="center"/>
              <w:rPr>
                <w:sz w:val="24"/>
                <w:szCs w:val="24"/>
              </w:rPr>
            </w:pPr>
          </w:p>
        </w:tc>
      </w:tr>
      <w:tr w:rsidR="006F2C93" w:rsidRPr="00C534DA" w14:paraId="66A27BA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219B07E" w14:textId="77777777" w:rsidR="006F2C93" w:rsidRPr="00C534DA" w:rsidRDefault="006F2C93"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3E94B7E7" w14:textId="77777777" w:rsidR="006F2C93" w:rsidRPr="00C534DA" w:rsidRDefault="006F2C93" w:rsidP="00E66552">
            <w:pPr>
              <w:rPr>
                <w:sz w:val="24"/>
                <w:szCs w:val="24"/>
                <w:lang w:val="en-US"/>
              </w:rPr>
            </w:pPr>
            <w:r w:rsidRPr="00C534DA">
              <w:rPr>
                <w:sz w:val="24"/>
                <w:szCs w:val="24"/>
                <w:lang w:val="en-US"/>
              </w:rPr>
              <w:t>AcA52A</w:t>
            </w:r>
          </w:p>
          <w:p w14:paraId="6A5FE27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B810A35" w14:textId="77777777" w:rsidR="006F2C93" w:rsidRPr="00C534DA" w:rsidRDefault="006F2C93" w:rsidP="00E66552">
            <w:pPr>
              <w:adjustRightInd w:val="0"/>
              <w:rPr>
                <w:sz w:val="24"/>
                <w:szCs w:val="24"/>
                <w:lang w:val="en-US"/>
              </w:rPr>
            </w:pPr>
            <w:r w:rsidRPr="00C534DA">
              <w:rPr>
                <w:sz w:val="24"/>
                <w:szCs w:val="24"/>
                <w:lang w:val="en-US"/>
              </w:rPr>
              <w:t xml:space="preserve">Teava din polietilena, pentru conducte de alimentare cu apa montata in sant, cu diametrul de 32 mm  ( </w:t>
            </w:r>
            <w:r w:rsidRPr="00C534DA">
              <w:rPr>
                <w:sz w:val="24"/>
                <w:szCs w:val="24"/>
              </w:rPr>
              <w:t>труба</w:t>
            </w:r>
            <w:r w:rsidRPr="00C534DA">
              <w:rPr>
                <w:sz w:val="24"/>
                <w:szCs w:val="24"/>
                <w:lang w:val="en-US"/>
              </w:rPr>
              <w:t xml:space="preserve">  </w:t>
            </w:r>
            <w:r w:rsidRPr="00C534DA">
              <w:rPr>
                <w:sz w:val="24"/>
                <w:szCs w:val="24"/>
              </w:rPr>
              <w:t>напорная</w:t>
            </w:r>
            <w:r w:rsidRPr="00C534DA">
              <w:rPr>
                <w:sz w:val="24"/>
                <w:szCs w:val="24"/>
                <w:lang w:val="en-US"/>
              </w:rPr>
              <w:t xml:space="preserve">  </w:t>
            </w:r>
            <w:r w:rsidRPr="00C534DA">
              <w:rPr>
                <w:sz w:val="24"/>
                <w:szCs w:val="24"/>
              </w:rPr>
              <w:t>полиэтиленовая</w:t>
            </w:r>
            <w:r w:rsidRPr="00C534DA">
              <w:rPr>
                <w:sz w:val="24"/>
                <w:szCs w:val="24"/>
                <w:lang w:val="en-US"/>
              </w:rPr>
              <w:t xml:space="preserve">  </w:t>
            </w:r>
            <w:r w:rsidRPr="00C534DA">
              <w:rPr>
                <w:sz w:val="24"/>
                <w:szCs w:val="24"/>
              </w:rPr>
              <w:t>ф</w:t>
            </w:r>
            <w:r w:rsidRPr="00C534DA">
              <w:rPr>
                <w:sz w:val="24"/>
                <w:szCs w:val="24"/>
                <w:lang w:val="en-US"/>
              </w:rPr>
              <w:t xml:space="preserve">40 ( </w:t>
            </w:r>
            <w:r w:rsidRPr="00C534DA">
              <w:rPr>
                <w:sz w:val="24"/>
                <w:szCs w:val="24"/>
              </w:rPr>
              <w:t>Ду</w:t>
            </w:r>
            <w:r w:rsidRPr="00C534DA">
              <w:rPr>
                <w:sz w:val="24"/>
                <w:szCs w:val="24"/>
                <w:lang w:val="en-US"/>
              </w:rPr>
              <w:t xml:space="preserve">=32 </w:t>
            </w:r>
            <w:r w:rsidRPr="00C534DA">
              <w:rPr>
                <w:sz w:val="24"/>
                <w:szCs w:val="24"/>
              </w:rPr>
              <w:t>мм</w:t>
            </w:r>
            <w:r w:rsidRPr="00C534DA">
              <w:rPr>
                <w:sz w:val="24"/>
                <w:szCs w:val="24"/>
                <w:lang w:val="en-US"/>
              </w:rPr>
              <w:t xml:space="preserve"> ) </w:t>
            </w:r>
            <w:r w:rsidRPr="00C534DA">
              <w:rPr>
                <w:sz w:val="24"/>
                <w:szCs w:val="24"/>
              </w:rPr>
              <w:t>питьевая</w:t>
            </w:r>
            <w:r w:rsidRPr="00C534DA">
              <w:rPr>
                <w:sz w:val="24"/>
                <w:szCs w:val="24"/>
                <w:lang w:val="en-US"/>
              </w:rPr>
              <w:t xml:space="preserve"> )</w:t>
            </w:r>
          </w:p>
          <w:p w14:paraId="20719EEC"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41EA8D64"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5E3EFE02"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50,0000</w:t>
            </w:r>
          </w:p>
          <w:p w14:paraId="31A373E9" w14:textId="77777777" w:rsidR="006F2C93" w:rsidRPr="00C534DA" w:rsidRDefault="006F2C93" w:rsidP="00E66552">
            <w:pPr>
              <w:jc w:val="center"/>
              <w:rPr>
                <w:sz w:val="24"/>
                <w:szCs w:val="24"/>
              </w:rPr>
            </w:pPr>
          </w:p>
        </w:tc>
      </w:tr>
      <w:tr w:rsidR="006F2C93" w:rsidRPr="00C534DA" w14:paraId="7E91AB0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26F6103" w14:textId="77777777" w:rsidR="006F2C93" w:rsidRPr="00C534DA" w:rsidRDefault="006F2C93"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05E9564F" w14:textId="77777777" w:rsidR="006F2C93" w:rsidRPr="00C534DA" w:rsidRDefault="006F2C93" w:rsidP="00E66552">
            <w:pPr>
              <w:rPr>
                <w:sz w:val="24"/>
                <w:szCs w:val="24"/>
                <w:lang w:val="en-US"/>
              </w:rPr>
            </w:pPr>
            <w:r w:rsidRPr="00C534DA">
              <w:rPr>
                <w:sz w:val="24"/>
                <w:szCs w:val="24"/>
                <w:lang w:val="en-US"/>
              </w:rPr>
              <w:t>AcA52A</w:t>
            </w:r>
          </w:p>
          <w:p w14:paraId="63A0BA3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815A712" w14:textId="77777777" w:rsidR="006F2C93" w:rsidRPr="00C534DA" w:rsidRDefault="006F2C93" w:rsidP="00E66552">
            <w:pPr>
              <w:adjustRightInd w:val="0"/>
              <w:rPr>
                <w:sz w:val="24"/>
                <w:szCs w:val="24"/>
                <w:lang w:val="en-US"/>
              </w:rPr>
            </w:pPr>
            <w:r w:rsidRPr="00C534DA">
              <w:rPr>
                <w:sz w:val="24"/>
                <w:szCs w:val="24"/>
                <w:lang w:val="en-US"/>
              </w:rPr>
              <w:t xml:space="preserve">Teava din polietilena, pentru conducte de alimentare cu apa montata in sant, cu diametrul de 25 mm  ( </w:t>
            </w:r>
            <w:r w:rsidRPr="00C534DA">
              <w:rPr>
                <w:sz w:val="24"/>
                <w:szCs w:val="24"/>
              </w:rPr>
              <w:t>труба</w:t>
            </w:r>
            <w:r w:rsidRPr="00C534DA">
              <w:rPr>
                <w:sz w:val="24"/>
                <w:szCs w:val="24"/>
                <w:lang w:val="en-US"/>
              </w:rPr>
              <w:t xml:space="preserve">  </w:t>
            </w:r>
            <w:r w:rsidRPr="00C534DA">
              <w:rPr>
                <w:sz w:val="24"/>
                <w:szCs w:val="24"/>
              </w:rPr>
              <w:t>напорная</w:t>
            </w:r>
            <w:r w:rsidRPr="00C534DA">
              <w:rPr>
                <w:sz w:val="24"/>
                <w:szCs w:val="24"/>
                <w:lang w:val="en-US"/>
              </w:rPr>
              <w:t xml:space="preserve">  </w:t>
            </w:r>
            <w:r w:rsidRPr="00C534DA">
              <w:rPr>
                <w:sz w:val="24"/>
                <w:szCs w:val="24"/>
              </w:rPr>
              <w:t>полиэтиленовая</w:t>
            </w:r>
            <w:r w:rsidRPr="00C534DA">
              <w:rPr>
                <w:sz w:val="24"/>
                <w:szCs w:val="24"/>
                <w:lang w:val="en-US"/>
              </w:rPr>
              <w:t xml:space="preserve">  </w:t>
            </w:r>
            <w:r w:rsidRPr="00C534DA">
              <w:rPr>
                <w:sz w:val="24"/>
                <w:szCs w:val="24"/>
              </w:rPr>
              <w:t>ф</w:t>
            </w:r>
            <w:r w:rsidRPr="00C534DA">
              <w:rPr>
                <w:sz w:val="24"/>
                <w:szCs w:val="24"/>
                <w:lang w:val="en-US"/>
              </w:rPr>
              <w:t xml:space="preserve">32 ( </w:t>
            </w:r>
            <w:r w:rsidRPr="00C534DA">
              <w:rPr>
                <w:sz w:val="24"/>
                <w:szCs w:val="24"/>
              </w:rPr>
              <w:t>Ду</w:t>
            </w:r>
            <w:r w:rsidRPr="00C534DA">
              <w:rPr>
                <w:sz w:val="24"/>
                <w:szCs w:val="24"/>
                <w:lang w:val="en-US"/>
              </w:rPr>
              <w:t xml:space="preserve">=25 </w:t>
            </w:r>
            <w:r w:rsidRPr="00C534DA">
              <w:rPr>
                <w:sz w:val="24"/>
                <w:szCs w:val="24"/>
              </w:rPr>
              <w:t>мм</w:t>
            </w:r>
            <w:r w:rsidRPr="00C534DA">
              <w:rPr>
                <w:sz w:val="24"/>
                <w:szCs w:val="24"/>
                <w:lang w:val="en-US"/>
              </w:rPr>
              <w:t xml:space="preserve"> ) </w:t>
            </w:r>
            <w:r w:rsidRPr="00C534DA">
              <w:rPr>
                <w:sz w:val="24"/>
                <w:szCs w:val="24"/>
              </w:rPr>
              <w:t>питьевая</w:t>
            </w:r>
            <w:r w:rsidRPr="00C534DA">
              <w:rPr>
                <w:sz w:val="24"/>
                <w:szCs w:val="24"/>
                <w:lang w:val="en-US"/>
              </w:rPr>
              <w:t xml:space="preserve"> )</w:t>
            </w:r>
          </w:p>
          <w:p w14:paraId="61B71DD3"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49002203"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5259852" w14:textId="77777777" w:rsidR="006F2C93" w:rsidRPr="00C534DA" w:rsidRDefault="006F2C93" w:rsidP="00E66552">
            <w:pPr>
              <w:adjustRightInd w:val="0"/>
              <w:jc w:val="center"/>
              <w:rPr>
                <w:rFonts w:ascii="Arial CYR" w:hAnsi="Arial CYR" w:cs="Arial CYR"/>
                <w:sz w:val="24"/>
                <w:szCs w:val="24"/>
              </w:rPr>
            </w:pPr>
            <w:r w:rsidRPr="00C534DA">
              <w:rPr>
                <w:sz w:val="24"/>
                <w:szCs w:val="24"/>
              </w:rPr>
              <w:t>45,0000</w:t>
            </w:r>
          </w:p>
          <w:p w14:paraId="2E51435A" w14:textId="77777777" w:rsidR="006F2C93" w:rsidRPr="00C534DA" w:rsidRDefault="006F2C93" w:rsidP="00E66552">
            <w:pPr>
              <w:jc w:val="center"/>
              <w:rPr>
                <w:sz w:val="24"/>
                <w:szCs w:val="24"/>
              </w:rPr>
            </w:pPr>
          </w:p>
        </w:tc>
      </w:tr>
      <w:tr w:rsidR="006F2C93" w:rsidRPr="00C534DA" w14:paraId="3785C41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5C56B6" w14:textId="77777777" w:rsidR="006F2C93" w:rsidRPr="00C534DA" w:rsidRDefault="006F2C93"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32774C20" w14:textId="77777777" w:rsidR="006F2C93" w:rsidRPr="00C534DA" w:rsidRDefault="006F2C93" w:rsidP="00E66552">
            <w:pPr>
              <w:rPr>
                <w:sz w:val="24"/>
                <w:szCs w:val="24"/>
                <w:lang w:val="en-US"/>
              </w:rPr>
            </w:pPr>
            <w:r w:rsidRPr="00C534DA">
              <w:rPr>
                <w:sz w:val="24"/>
                <w:szCs w:val="24"/>
                <w:lang w:val="en-US"/>
              </w:rPr>
              <w:t>AcA52A</w:t>
            </w:r>
          </w:p>
          <w:p w14:paraId="25B0307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33FC142" w14:textId="77777777" w:rsidR="006F2C93" w:rsidRPr="00C534DA" w:rsidRDefault="006F2C93" w:rsidP="00E66552">
            <w:pPr>
              <w:adjustRightInd w:val="0"/>
              <w:rPr>
                <w:sz w:val="24"/>
                <w:szCs w:val="24"/>
                <w:lang w:val="en-US"/>
              </w:rPr>
            </w:pPr>
            <w:r w:rsidRPr="00C534DA">
              <w:rPr>
                <w:sz w:val="24"/>
                <w:szCs w:val="24"/>
                <w:lang w:val="en-US"/>
              </w:rPr>
              <w:t xml:space="preserve">Teava din polietilena, pentru conducte de alimentare cu apa montata in sant, cu diametrul de 63 mm  ( </w:t>
            </w:r>
            <w:r w:rsidRPr="00C534DA">
              <w:rPr>
                <w:sz w:val="24"/>
                <w:szCs w:val="24"/>
              </w:rPr>
              <w:t>футляр</w:t>
            </w:r>
            <w:r w:rsidRPr="00C534DA">
              <w:rPr>
                <w:sz w:val="24"/>
                <w:szCs w:val="24"/>
                <w:lang w:val="en-US"/>
              </w:rPr>
              <w:t xml:space="preserve">  D63  </w:t>
            </w:r>
            <w:r w:rsidRPr="00C534DA">
              <w:rPr>
                <w:sz w:val="24"/>
                <w:szCs w:val="24"/>
              </w:rPr>
              <w:t>мм</w:t>
            </w:r>
            <w:r w:rsidRPr="00C534DA">
              <w:rPr>
                <w:sz w:val="24"/>
                <w:szCs w:val="24"/>
                <w:lang w:val="en-US"/>
              </w:rPr>
              <w:t xml:space="preserve"> )</w:t>
            </w:r>
          </w:p>
          <w:p w14:paraId="6FE5E920"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622D5D0B"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015768E9"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10,0000</w:t>
            </w:r>
          </w:p>
          <w:p w14:paraId="11605411" w14:textId="77777777" w:rsidR="006F2C93" w:rsidRPr="00C534DA" w:rsidRDefault="006F2C93" w:rsidP="00E66552">
            <w:pPr>
              <w:jc w:val="center"/>
              <w:rPr>
                <w:sz w:val="24"/>
                <w:szCs w:val="24"/>
              </w:rPr>
            </w:pPr>
          </w:p>
        </w:tc>
      </w:tr>
      <w:tr w:rsidR="006F2C93" w:rsidRPr="00C534DA" w14:paraId="0B3C09F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1C0FA11" w14:textId="77777777" w:rsidR="006F2C93" w:rsidRPr="00C534DA" w:rsidRDefault="006F2C93"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03462D74" w14:textId="77777777" w:rsidR="006F2C93" w:rsidRPr="00C534DA" w:rsidRDefault="006F2C93" w:rsidP="00E66552">
            <w:pPr>
              <w:rPr>
                <w:sz w:val="24"/>
                <w:szCs w:val="24"/>
                <w:lang w:val="en-US"/>
              </w:rPr>
            </w:pPr>
            <w:r w:rsidRPr="00C534DA">
              <w:rPr>
                <w:sz w:val="24"/>
                <w:szCs w:val="24"/>
                <w:lang w:val="en-US"/>
              </w:rPr>
              <w:t>SD01B</w:t>
            </w:r>
          </w:p>
          <w:p w14:paraId="364A755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185296E" w14:textId="77777777" w:rsidR="006F2C93" w:rsidRPr="00C534DA" w:rsidRDefault="006F2C93" w:rsidP="00E66552">
            <w:pPr>
              <w:adjustRightInd w:val="0"/>
              <w:rPr>
                <w:sz w:val="24"/>
                <w:szCs w:val="24"/>
                <w:lang w:val="en-US"/>
              </w:rPr>
            </w:pPr>
            <w:r w:rsidRPr="00C534DA">
              <w:rPr>
                <w:sz w:val="24"/>
                <w:szCs w:val="24"/>
                <w:lang w:val="en-US"/>
              </w:rPr>
              <w:t xml:space="preserve">Robinet de serviciu, simplu sau dublu cu racord, indiferent de modul de inchidere, avind diametrul de  1" ( </w:t>
            </w:r>
            <w:r w:rsidRPr="00C534DA">
              <w:rPr>
                <w:sz w:val="24"/>
                <w:szCs w:val="24"/>
              </w:rPr>
              <w:t>кран</w:t>
            </w:r>
            <w:r w:rsidRPr="00C534DA">
              <w:rPr>
                <w:sz w:val="24"/>
                <w:szCs w:val="24"/>
                <w:lang w:val="en-US"/>
              </w:rPr>
              <w:t xml:space="preserve">  </w:t>
            </w:r>
            <w:r w:rsidRPr="00C534DA">
              <w:rPr>
                <w:sz w:val="24"/>
                <w:szCs w:val="24"/>
              </w:rPr>
              <w:t>шаровый</w:t>
            </w:r>
            <w:r w:rsidRPr="00C534DA">
              <w:rPr>
                <w:sz w:val="24"/>
                <w:szCs w:val="24"/>
                <w:lang w:val="en-US"/>
              </w:rPr>
              <w:t xml:space="preserve">  </w:t>
            </w:r>
            <w:r w:rsidRPr="00C534DA">
              <w:rPr>
                <w:sz w:val="24"/>
                <w:szCs w:val="24"/>
              </w:rPr>
              <w:t>Ду</w:t>
            </w:r>
            <w:r w:rsidRPr="00C534DA">
              <w:rPr>
                <w:sz w:val="24"/>
                <w:szCs w:val="24"/>
                <w:lang w:val="en-US"/>
              </w:rPr>
              <w:t xml:space="preserve">=25 </w:t>
            </w:r>
            <w:r w:rsidRPr="00C534DA">
              <w:rPr>
                <w:sz w:val="24"/>
                <w:szCs w:val="24"/>
              </w:rPr>
              <w:t>мм</w:t>
            </w:r>
            <w:r w:rsidRPr="00C534DA">
              <w:rPr>
                <w:sz w:val="24"/>
                <w:szCs w:val="24"/>
                <w:lang w:val="en-US"/>
              </w:rPr>
              <w:t xml:space="preserve"> )</w:t>
            </w:r>
          </w:p>
          <w:p w14:paraId="4C935E17"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4C8D7F3B"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B56E355"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7F5C191A" w14:textId="77777777" w:rsidR="006F2C93" w:rsidRPr="00C534DA" w:rsidRDefault="006F2C93" w:rsidP="00E66552">
            <w:pPr>
              <w:jc w:val="center"/>
              <w:rPr>
                <w:sz w:val="24"/>
                <w:szCs w:val="24"/>
              </w:rPr>
            </w:pPr>
          </w:p>
        </w:tc>
      </w:tr>
      <w:tr w:rsidR="006F2C93" w:rsidRPr="00C534DA" w14:paraId="2DAC6EC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55E9AC" w14:textId="77777777" w:rsidR="006F2C93" w:rsidRPr="00C534DA" w:rsidRDefault="006F2C93" w:rsidP="00E66552">
            <w:pPr>
              <w:rPr>
                <w:sz w:val="24"/>
                <w:szCs w:val="24"/>
              </w:rPr>
            </w:pPr>
            <w:r w:rsidRPr="00C534DA">
              <w:rPr>
                <w:sz w:val="24"/>
                <w:szCs w:val="24"/>
              </w:rPr>
              <w:t xml:space="preserve"> 17</w:t>
            </w:r>
          </w:p>
        </w:tc>
        <w:tc>
          <w:tcPr>
            <w:tcW w:w="1701" w:type="dxa"/>
            <w:tcBorders>
              <w:top w:val="single" w:sz="4" w:space="0" w:color="auto"/>
              <w:bottom w:val="single" w:sz="4" w:space="0" w:color="auto"/>
            </w:tcBorders>
            <w:vAlign w:val="center"/>
          </w:tcPr>
          <w:p w14:paraId="0FF228C7" w14:textId="77777777" w:rsidR="006F2C93" w:rsidRPr="00C534DA" w:rsidRDefault="006F2C93" w:rsidP="00E66552">
            <w:pPr>
              <w:rPr>
                <w:sz w:val="24"/>
                <w:szCs w:val="24"/>
                <w:lang w:val="en-US"/>
              </w:rPr>
            </w:pPr>
            <w:r w:rsidRPr="00C534DA">
              <w:rPr>
                <w:sz w:val="24"/>
                <w:szCs w:val="24"/>
                <w:lang w:val="en-US"/>
              </w:rPr>
              <w:t>AcE51A</w:t>
            </w:r>
          </w:p>
          <w:p w14:paraId="5813241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15CA9B2" w14:textId="77777777" w:rsidR="006F2C93" w:rsidRPr="00C534DA" w:rsidRDefault="006F2C93" w:rsidP="00E66552">
            <w:pPr>
              <w:adjustRightInd w:val="0"/>
              <w:rPr>
                <w:sz w:val="24"/>
                <w:szCs w:val="24"/>
                <w:lang w:val="en-US"/>
              </w:rPr>
            </w:pPr>
            <w:r w:rsidRPr="00C534DA">
              <w:rPr>
                <w:sz w:val="24"/>
                <w:szCs w:val="24"/>
                <w:lang w:val="en-US"/>
              </w:rPr>
              <w:t xml:space="preserve">Racordarea la conducta existanta din tevi de otel (cu stut) avind diametrul stutului de 40 mm ( </w:t>
            </w:r>
            <w:r w:rsidRPr="00C534DA">
              <w:rPr>
                <w:sz w:val="24"/>
                <w:szCs w:val="24"/>
              </w:rPr>
              <w:t>врезка</w:t>
            </w:r>
            <w:r w:rsidRPr="00C534DA">
              <w:rPr>
                <w:sz w:val="24"/>
                <w:szCs w:val="24"/>
                <w:lang w:val="en-US"/>
              </w:rPr>
              <w:t xml:space="preserve">  </w:t>
            </w:r>
            <w:r w:rsidRPr="00C534DA">
              <w:rPr>
                <w:sz w:val="24"/>
                <w:szCs w:val="24"/>
              </w:rPr>
              <w:t>в</w:t>
            </w:r>
            <w:r w:rsidRPr="00C534DA">
              <w:rPr>
                <w:sz w:val="24"/>
                <w:szCs w:val="24"/>
                <w:lang w:val="en-US"/>
              </w:rPr>
              <w:t xml:space="preserve">  </w:t>
            </w:r>
            <w:r w:rsidRPr="00C534DA">
              <w:rPr>
                <w:sz w:val="24"/>
                <w:szCs w:val="24"/>
              </w:rPr>
              <w:t>существующий</w:t>
            </w:r>
            <w:r w:rsidRPr="00C534DA">
              <w:rPr>
                <w:sz w:val="24"/>
                <w:szCs w:val="24"/>
                <w:lang w:val="en-US"/>
              </w:rPr>
              <w:t xml:space="preserve">  </w:t>
            </w:r>
            <w:r w:rsidRPr="00C534DA">
              <w:rPr>
                <w:sz w:val="24"/>
                <w:szCs w:val="24"/>
              </w:rPr>
              <w:t>трубопровод</w:t>
            </w:r>
            <w:r w:rsidRPr="00C534DA">
              <w:rPr>
                <w:sz w:val="24"/>
                <w:szCs w:val="24"/>
                <w:lang w:val="en-US"/>
              </w:rPr>
              <w:t xml:space="preserve"> )</w:t>
            </w:r>
          </w:p>
          <w:p w14:paraId="0AE710F9"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D82C4F2" w14:textId="77777777" w:rsidR="006F2C93" w:rsidRPr="00C534DA" w:rsidRDefault="006F2C93" w:rsidP="00E66552">
            <w:pPr>
              <w:jc w:val="center"/>
              <w:rPr>
                <w:sz w:val="24"/>
                <w:szCs w:val="24"/>
              </w:rPr>
            </w:pPr>
            <w:r w:rsidRPr="00C534DA">
              <w:rPr>
                <w:sz w:val="24"/>
                <w:szCs w:val="24"/>
              </w:rPr>
              <w:t>piesa</w:t>
            </w:r>
          </w:p>
        </w:tc>
        <w:tc>
          <w:tcPr>
            <w:tcW w:w="1559" w:type="dxa"/>
            <w:tcBorders>
              <w:top w:val="single" w:sz="4" w:space="0" w:color="auto"/>
              <w:bottom w:val="single" w:sz="4" w:space="0" w:color="auto"/>
            </w:tcBorders>
            <w:vAlign w:val="center"/>
          </w:tcPr>
          <w:p w14:paraId="7CCA635C"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7B52AC64" w14:textId="77777777" w:rsidR="006F2C93" w:rsidRPr="00C534DA" w:rsidRDefault="006F2C93" w:rsidP="00E66552">
            <w:pPr>
              <w:jc w:val="center"/>
              <w:rPr>
                <w:sz w:val="24"/>
                <w:szCs w:val="24"/>
              </w:rPr>
            </w:pPr>
          </w:p>
        </w:tc>
      </w:tr>
      <w:tr w:rsidR="006F2C93" w:rsidRPr="00C534DA" w14:paraId="2EBEADD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231BF7" w14:textId="77777777" w:rsidR="006F2C93" w:rsidRPr="00C534DA" w:rsidRDefault="006F2C93"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1CF4B1BE" w14:textId="77777777" w:rsidR="006F2C93" w:rsidRPr="00C534DA" w:rsidRDefault="006F2C93" w:rsidP="00E66552">
            <w:pPr>
              <w:rPr>
                <w:sz w:val="24"/>
                <w:szCs w:val="24"/>
                <w:lang w:val="en-US"/>
              </w:rPr>
            </w:pPr>
            <w:r w:rsidRPr="00C534DA">
              <w:rPr>
                <w:sz w:val="24"/>
                <w:szCs w:val="24"/>
                <w:lang w:val="en-US"/>
              </w:rPr>
              <w:t>SA34D</w:t>
            </w:r>
          </w:p>
          <w:p w14:paraId="725385C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9405FF7" w14:textId="77777777" w:rsidR="006F2C93" w:rsidRPr="00C534DA" w:rsidRDefault="006F2C93" w:rsidP="00E66552">
            <w:pPr>
              <w:adjustRightInd w:val="0"/>
              <w:rPr>
                <w:sz w:val="24"/>
                <w:szCs w:val="24"/>
                <w:lang w:val="en-US"/>
              </w:rPr>
            </w:pPr>
            <w:r w:rsidRPr="00C534DA">
              <w:rPr>
                <w:sz w:val="24"/>
                <w:szCs w:val="24"/>
                <w:lang w:val="en-US"/>
              </w:rPr>
              <w:t xml:space="preserve">Confectionarea,  montarea si cimentarea tevii de protectie la trecerea conductelor prin ziduri, avind diametrul de 2" ( </w:t>
            </w:r>
            <w:r w:rsidRPr="00C534DA">
              <w:rPr>
                <w:sz w:val="24"/>
                <w:szCs w:val="24"/>
              </w:rPr>
              <w:t>труба</w:t>
            </w:r>
            <w:r w:rsidRPr="00C534DA">
              <w:rPr>
                <w:sz w:val="24"/>
                <w:szCs w:val="24"/>
                <w:lang w:val="en-US"/>
              </w:rPr>
              <w:t xml:space="preserve">  </w:t>
            </w:r>
            <w:r w:rsidRPr="00C534DA">
              <w:rPr>
                <w:sz w:val="24"/>
                <w:szCs w:val="24"/>
              </w:rPr>
              <w:t>полиэтиленовая</w:t>
            </w:r>
            <w:r w:rsidRPr="00C534DA">
              <w:rPr>
                <w:sz w:val="24"/>
                <w:szCs w:val="24"/>
                <w:lang w:val="en-US"/>
              </w:rPr>
              <w:t xml:space="preserve">  </w:t>
            </w:r>
            <w:r w:rsidRPr="00C534DA">
              <w:rPr>
                <w:sz w:val="24"/>
                <w:szCs w:val="24"/>
              </w:rPr>
              <w:t>ф</w:t>
            </w:r>
            <w:r w:rsidRPr="00C534DA">
              <w:rPr>
                <w:sz w:val="24"/>
                <w:szCs w:val="24"/>
                <w:lang w:val="en-US"/>
              </w:rPr>
              <w:t xml:space="preserve">63 ( </w:t>
            </w:r>
            <w:r w:rsidRPr="00C534DA">
              <w:rPr>
                <w:sz w:val="24"/>
                <w:szCs w:val="24"/>
              </w:rPr>
              <w:t>Ду</w:t>
            </w:r>
            <w:r w:rsidRPr="00C534DA">
              <w:rPr>
                <w:sz w:val="24"/>
                <w:szCs w:val="24"/>
                <w:lang w:val="en-US"/>
              </w:rPr>
              <w:t xml:space="preserve">=50 </w:t>
            </w:r>
            <w:r w:rsidRPr="00C534DA">
              <w:rPr>
                <w:sz w:val="24"/>
                <w:szCs w:val="24"/>
              </w:rPr>
              <w:t>мм</w:t>
            </w:r>
            <w:r w:rsidRPr="00C534DA">
              <w:rPr>
                <w:sz w:val="24"/>
                <w:szCs w:val="24"/>
                <w:lang w:val="en-US"/>
              </w:rPr>
              <w:t xml:space="preserve"> ) L=0.3 m )</w:t>
            </w:r>
          </w:p>
          <w:p w14:paraId="05AE4899"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0A23BC19"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7F3CC7F" w14:textId="77777777" w:rsidR="006F2C93" w:rsidRPr="00C534DA" w:rsidRDefault="006F2C93" w:rsidP="00E66552">
            <w:pPr>
              <w:adjustRightInd w:val="0"/>
              <w:jc w:val="center"/>
              <w:rPr>
                <w:rFonts w:ascii="Arial CYR" w:hAnsi="Arial CYR" w:cs="Arial CYR"/>
                <w:sz w:val="24"/>
                <w:szCs w:val="24"/>
              </w:rPr>
            </w:pPr>
            <w:r w:rsidRPr="00C534DA">
              <w:rPr>
                <w:sz w:val="24"/>
                <w:szCs w:val="24"/>
              </w:rPr>
              <w:t>4,0000</w:t>
            </w:r>
          </w:p>
          <w:p w14:paraId="7EF8ED90" w14:textId="77777777" w:rsidR="006F2C93" w:rsidRPr="00C534DA" w:rsidRDefault="006F2C93" w:rsidP="00E66552">
            <w:pPr>
              <w:jc w:val="center"/>
              <w:rPr>
                <w:sz w:val="24"/>
                <w:szCs w:val="24"/>
              </w:rPr>
            </w:pPr>
          </w:p>
        </w:tc>
      </w:tr>
      <w:tr w:rsidR="006F2C93" w:rsidRPr="00C534DA" w14:paraId="5F03D60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41EF22E" w14:textId="77777777" w:rsidR="006F2C93" w:rsidRPr="00C534DA" w:rsidRDefault="006F2C93"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123DC4F3" w14:textId="77777777" w:rsidR="006F2C93" w:rsidRPr="00C534DA" w:rsidRDefault="006F2C93" w:rsidP="00E66552">
            <w:pPr>
              <w:rPr>
                <w:sz w:val="24"/>
                <w:szCs w:val="24"/>
                <w:lang w:val="en-US"/>
              </w:rPr>
            </w:pPr>
            <w:r w:rsidRPr="00C534DA">
              <w:rPr>
                <w:sz w:val="24"/>
                <w:szCs w:val="24"/>
                <w:lang w:val="en-US"/>
              </w:rPr>
              <w:t>IC38J</w:t>
            </w:r>
          </w:p>
          <w:p w14:paraId="66B969E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21FC124" w14:textId="77777777" w:rsidR="006F2C93" w:rsidRPr="00C534DA" w:rsidRDefault="006F2C93" w:rsidP="00E66552">
            <w:pPr>
              <w:adjustRightInd w:val="0"/>
              <w:rPr>
                <w:sz w:val="24"/>
                <w:szCs w:val="24"/>
              </w:rPr>
            </w:pPr>
            <w:r w:rsidRPr="00C534DA">
              <w:rPr>
                <w:sz w:val="24"/>
                <w:szCs w:val="24"/>
              </w:rPr>
              <w:t>Piesa de racordare (fiting), cu 3 imbinari, din polipropilena imbinate prin polifusiune cu teava din polipropilena armata, avind diametrul exterior de 40,0 mm  ( тройник  полиэтиленовый  приварной  Дн 40х32х32 )</w:t>
            </w:r>
          </w:p>
          <w:p w14:paraId="47416B3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3BA7DBD"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47678F4"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200AF273" w14:textId="77777777" w:rsidR="006F2C93" w:rsidRPr="00C534DA" w:rsidRDefault="006F2C93" w:rsidP="00E66552">
            <w:pPr>
              <w:jc w:val="center"/>
              <w:rPr>
                <w:sz w:val="24"/>
                <w:szCs w:val="24"/>
              </w:rPr>
            </w:pPr>
          </w:p>
        </w:tc>
      </w:tr>
      <w:tr w:rsidR="006F2C93" w:rsidRPr="00C534DA" w14:paraId="540EA56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136C9D9" w14:textId="77777777" w:rsidR="006F2C93" w:rsidRPr="00C534DA" w:rsidRDefault="006F2C93" w:rsidP="00E66552">
            <w:pPr>
              <w:rPr>
                <w:sz w:val="24"/>
                <w:szCs w:val="24"/>
              </w:rPr>
            </w:pPr>
            <w:r w:rsidRPr="00C534DA">
              <w:rPr>
                <w:sz w:val="24"/>
                <w:szCs w:val="24"/>
              </w:rPr>
              <w:t xml:space="preserve"> 20</w:t>
            </w:r>
          </w:p>
        </w:tc>
        <w:tc>
          <w:tcPr>
            <w:tcW w:w="1701" w:type="dxa"/>
            <w:tcBorders>
              <w:top w:val="single" w:sz="4" w:space="0" w:color="auto"/>
              <w:bottom w:val="single" w:sz="4" w:space="0" w:color="auto"/>
            </w:tcBorders>
            <w:vAlign w:val="center"/>
          </w:tcPr>
          <w:p w14:paraId="1DEA549D" w14:textId="77777777" w:rsidR="006F2C93" w:rsidRPr="00C534DA" w:rsidRDefault="006F2C93" w:rsidP="00E66552">
            <w:pPr>
              <w:rPr>
                <w:sz w:val="24"/>
                <w:szCs w:val="24"/>
                <w:lang w:val="en-US"/>
              </w:rPr>
            </w:pPr>
            <w:r w:rsidRPr="00C534DA">
              <w:rPr>
                <w:sz w:val="24"/>
                <w:szCs w:val="24"/>
                <w:lang w:val="en-US"/>
              </w:rPr>
              <w:t>AcA31A</w:t>
            </w:r>
          </w:p>
          <w:p w14:paraId="41BCC92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27DA6E7" w14:textId="77777777" w:rsidR="006F2C93" w:rsidRPr="00C534DA" w:rsidRDefault="006F2C93" w:rsidP="00E66552">
            <w:pPr>
              <w:adjustRightInd w:val="0"/>
              <w:rPr>
                <w:sz w:val="24"/>
                <w:szCs w:val="24"/>
              </w:rPr>
            </w:pPr>
            <w:r w:rsidRPr="00C534DA">
              <w:rPr>
                <w:sz w:val="24"/>
                <w:szCs w:val="24"/>
              </w:rPr>
              <w:t xml:space="preserve">Montarea prin sudura electrica a flanselor sau pieselor de legatura, din otel, la capatul tevilor, </w:t>
            </w:r>
            <w:r w:rsidRPr="00C534DA">
              <w:rPr>
                <w:sz w:val="24"/>
                <w:szCs w:val="24"/>
              </w:rPr>
              <w:lastRenderedPageBreak/>
              <w:t>avind diametrul de 25 mm ( фланец  компрессионный  Ду=25 мм ( деталь  соединения  полиэтиленовой  трубы  с  фланцевой  арматурой )</w:t>
            </w:r>
          </w:p>
          <w:p w14:paraId="29789535"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200C8F5" w14:textId="77777777" w:rsidR="006F2C93" w:rsidRPr="00C534DA" w:rsidRDefault="006F2C93"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432A1A0C" w14:textId="77777777" w:rsidR="006F2C93" w:rsidRPr="00C534DA" w:rsidRDefault="006F2C93" w:rsidP="00E66552">
            <w:pPr>
              <w:adjustRightInd w:val="0"/>
              <w:jc w:val="center"/>
              <w:rPr>
                <w:rFonts w:ascii="Arial CYR" w:hAnsi="Arial CYR" w:cs="Arial CYR"/>
                <w:sz w:val="24"/>
                <w:szCs w:val="24"/>
              </w:rPr>
            </w:pPr>
            <w:r w:rsidRPr="00C534DA">
              <w:rPr>
                <w:sz w:val="24"/>
                <w:szCs w:val="24"/>
              </w:rPr>
              <w:t>4,0000</w:t>
            </w:r>
          </w:p>
          <w:p w14:paraId="41361D4B" w14:textId="77777777" w:rsidR="006F2C93" w:rsidRPr="00C534DA" w:rsidRDefault="006F2C93" w:rsidP="00E66552">
            <w:pPr>
              <w:jc w:val="center"/>
              <w:rPr>
                <w:sz w:val="24"/>
                <w:szCs w:val="24"/>
              </w:rPr>
            </w:pPr>
          </w:p>
        </w:tc>
      </w:tr>
      <w:tr w:rsidR="006F2C93" w:rsidRPr="00C534DA" w14:paraId="31B7452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EC547B" w14:textId="77777777" w:rsidR="006F2C93" w:rsidRPr="00C534DA" w:rsidRDefault="006F2C93" w:rsidP="00E66552">
            <w:pPr>
              <w:rPr>
                <w:sz w:val="24"/>
                <w:szCs w:val="24"/>
              </w:rPr>
            </w:pPr>
            <w:r w:rsidRPr="00C534DA">
              <w:rPr>
                <w:sz w:val="24"/>
                <w:szCs w:val="24"/>
              </w:rPr>
              <w:t xml:space="preserve"> 21</w:t>
            </w:r>
          </w:p>
        </w:tc>
        <w:tc>
          <w:tcPr>
            <w:tcW w:w="1701" w:type="dxa"/>
            <w:tcBorders>
              <w:top w:val="single" w:sz="4" w:space="0" w:color="auto"/>
              <w:bottom w:val="single" w:sz="4" w:space="0" w:color="auto"/>
            </w:tcBorders>
            <w:vAlign w:val="center"/>
          </w:tcPr>
          <w:p w14:paraId="1571DA63" w14:textId="77777777" w:rsidR="006F2C93" w:rsidRPr="00C534DA" w:rsidRDefault="006F2C93" w:rsidP="00E66552">
            <w:pPr>
              <w:rPr>
                <w:sz w:val="24"/>
                <w:szCs w:val="24"/>
                <w:lang w:val="en-US"/>
              </w:rPr>
            </w:pPr>
            <w:r w:rsidRPr="00C534DA">
              <w:rPr>
                <w:sz w:val="24"/>
                <w:szCs w:val="24"/>
                <w:lang w:val="en-US"/>
              </w:rPr>
              <w:t>AcF11A</w:t>
            </w:r>
          </w:p>
          <w:p w14:paraId="4BD3CA6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70995DC" w14:textId="77777777" w:rsidR="006F2C93" w:rsidRPr="00C534DA" w:rsidRDefault="006F2C93" w:rsidP="00E66552">
            <w:pPr>
              <w:adjustRightInd w:val="0"/>
              <w:rPr>
                <w:sz w:val="24"/>
                <w:szCs w:val="24"/>
                <w:lang w:val="en-US"/>
              </w:rPr>
            </w:pPr>
            <w:r w:rsidRPr="00C534DA">
              <w:rPr>
                <w:sz w:val="24"/>
                <w:szCs w:val="24"/>
                <w:lang w:val="en-US"/>
              </w:rPr>
              <w:t>Spalarea conductelor din otel  pina la 2", de apa potabila dupa montarea si imbinarea, inaintea receptiei</w:t>
            </w:r>
          </w:p>
          <w:p w14:paraId="65C6DFBA"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1981D55D"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24E30EC1" w14:textId="77777777" w:rsidR="006F2C93" w:rsidRPr="00C534DA" w:rsidRDefault="006F2C93" w:rsidP="00E66552">
            <w:pPr>
              <w:adjustRightInd w:val="0"/>
              <w:jc w:val="center"/>
              <w:rPr>
                <w:rFonts w:ascii="Arial CYR" w:hAnsi="Arial CYR" w:cs="Arial CYR"/>
                <w:sz w:val="24"/>
                <w:szCs w:val="24"/>
              </w:rPr>
            </w:pPr>
            <w:r w:rsidRPr="00C534DA">
              <w:rPr>
                <w:sz w:val="24"/>
                <w:szCs w:val="24"/>
              </w:rPr>
              <w:t>95,0000</w:t>
            </w:r>
          </w:p>
          <w:p w14:paraId="35B9BDE8" w14:textId="77777777" w:rsidR="006F2C93" w:rsidRPr="00C534DA" w:rsidRDefault="006F2C93" w:rsidP="00E66552">
            <w:pPr>
              <w:jc w:val="center"/>
              <w:rPr>
                <w:sz w:val="24"/>
                <w:szCs w:val="24"/>
              </w:rPr>
            </w:pPr>
          </w:p>
        </w:tc>
      </w:tr>
      <w:tr w:rsidR="006F2C93" w:rsidRPr="00C534DA" w14:paraId="6F18B27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E5854B" w14:textId="77777777" w:rsidR="006F2C93" w:rsidRPr="00C534DA" w:rsidRDefault="006F2C93"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2637860F" w14:textId="77777777" w:rsidR="006F2C93" w:rsidRPr="00C534DA" w:rsidRDefault="006F2C93" w:rsidP="00E66552">
            <w:pPr>
              <w:rPr>
                <w:sz w:val="24"/>
                <w:szCs w:val="24"/>
                <w:lang w:val="en-US"/>
              </w:rPr>
            </w:pPr>
            <w:r w:rsidRPr="00C534DA">
              <w:rPr>
                <w:sz w:val="24"/>
                <w:szCs w:val="24"/>
                <w:lang w:val="en-US"/>
              </w:rPr>
              <w:t>AcF12A</w:t>
            </w:r>
          </w:p>
          <w:p w14:paraId="3B1EB1E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39CF86A" w14:textId="77777777" w:rsidR="006F2C93" w:rsidRPr="00C534DA" w:rsidRDefault="006F2C93" w:rsidP="00E66552">
            <w:pPr>
              <w:adjustRightInd w:val="0"/>
              <w:rPr>
                <w:sz w:val="24"/>
                <w:szCs w:val="24"/>
                <w:lang w:val="en-US"/>
              </w:rPr>
            </w:pPr>
            <w:r w:rsidRPr="00C534DA">
              <w:rPr>
                <w:sz w:val="24"/>
                <w:szCs w:val="24"/>
                <w:lang w:val="en-US"/>
              </w:rPr>
              <w:t xml:space="preserve">Proba de presiune a conductelor din polietilena montate in transee pentru retelele de alimentare cu apa si canalizare, cu diametru  pina la 100 mm </w:t>
            </w:r>
          </w:p>
          <w:p w14:paraId="57F2C523"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1781A643"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3D403F2" w14:textId="77777777" w:rsidR="006F2C93" w:rsidRPr="00C534DA" w:rsidRDefault="006F2C93" w:rsidP="00E66552">
            <w:pPr>
              <w:adjustRightInd w:val="0"/>
              <w:jc w:val="center"/>
              <w:rPr>
                <w:rFonts w:ascii="Arial CYR" w:hAnsi="Arial CYR" w:cs="Arial CYR"/>
                <w:sz w:val="24"/>
                <w:szCs w:val="24"/>
              </w:rPr>
            </w:pPr>
            <w:r w:rsidRPr="00C534DA">
              <w:rPr>
                <w:sz w:val="24"/>
                <w:szCs w:val="24"/>
              </w:rPr>
              <w:t>95,0000</w:t>
            </w:r>
          </w:p>
          <w:p w14:paraId="57A8502D" w14:textId="77777777" w:rsidR="006F2C93" w:rsidRPr="00C534DA" w:rsidRDefault="006F2C93" w:rsidP="00E66552">
            <w:pPr>
              <w:jc w:val="center"/>
              <w:rPr>
                <w:sz w:val="24"/>
                <w:szCs w:val="24"/>
              </w:rPr>
            </w:pPr>
          </w:p>
        </w:tc>
      </w:tr>
      <w:tr w:rsidR="006F2C93" w:rsidRPr="00C534DA" w14:paraId="4EA696B7" w14:textId="77777777" w:rsidTr="00E66552">
        <w:tc>
          <w:tcPr>
            <w:tcW w:w="709" w:type="dxa"/>
            <w:tcBorders>
              <w:top w:val="nil"/>
              <w:left w:val="single" w:sz="6" w:space="0" w:color="auto"/>
              <w:bottom w:val="nil"/>
              <w:right w:val="nil"/>
            </w:tcBorders>
          </w:tcPr>
          <w:p w14:paraId="2182D965"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3DAB5A8"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6877D02F"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1.3. Fantani  ( колодцы )</w:t>
            </w:r>
          </w:p>
          <w:p w14:paraId="577A9954"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155907D5"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138E2177" w14:textId="77777777" w:rsidR="006F2C93" w:rsidRPr="00C534DA" w:rsidRDefault="006F2C93" w:rsidP="00E66552">
            <w:pPr>
              <w:rPr>
                <w:sz w:val="24"/>
                <w:szCs w:val="24"/>
              </w:rPr>
            </w:pPr>
          </w:p>
        </w:tc>
      </w:tr>
      <w:tr w:rsidR="006F2C93" w:rsidRPr="00C534DA" w14:paraId="174255CD" w14:textId="77777777" w:rsidTr="00E66552">
        <w:tc>
          <w:tcPr>
            <w:tcW w:w="709" w:type="dxa"/>
            <w:tcBorders>
              <w:top w:val="nil"/>
              <w:left w:val="single" w:sz="6" w:space="0" w:color="auto"/>
              <w:bottom w:val="nil"/>
              <w:right w:val="nil"/>
            </w:tcBorders>
          </w:tcPr>
          <w:p w14:paraId="67F0C511" w14:textId="77777777" w:rsidR="006F2C93" w:rsidRPr="00C534DA" w:rsidRDefault="006F2C93" w:rsidP="00E66552">
            <w:pPr>
              <w:jc w:val="center"/>
              <w:rPr>
                <w:sz w:val="24"/>
                <w:szCs w:val="24"/>
              </w:rPr>
            </w:pPr>
          </w:p>
        </w:tc>
        <w:tc>
          <w:tcPr>
            <w:tcW w:w="1701" w:type="dxa"/>
            <w:tcBorders>
              <w:top w:val="nil"/>
              <w:left w:val="single" w:sz="6" w:space="0" w:color="auto"/>
              <w:bottom w:val="nil"/>
              <w:right w:val="nil"/>
            </w:tcBorders>
          </w:tcPr>
          <w:p w14:paraId="1AC50E2C"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14BD5E2B"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1.3.1. Канализация  хоз-бытовая  К1</w:t>
            </w:r>
          </w:p>
          <w:p w14:paraId="3FD2433B"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0069FD56"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7D2889FB" w14:textId="77777777" w:rsidR="006F2C93" w:rsidRPr="00C534DA" w:rsidRDefault="006F2C93" w:rsidP="00E66552">
            <w:pPr>
              <w:rPr>
                <w:sz w:val="24"/>
                <w:szCs w:val="24"/>
              </w:rPr>
            </w:pPr>
          </w:p>
        </w:tc>
      </w:tr>
      <w:tr w:rsidR="006F2C93" w:rsidRPr="00C534DA" w14:paraId="593F362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6E265D3" w14:textId="77777777" w:rsidR="006F2C93" w:rsidRPr="00C534DA" w:rsidRDefault="006F2C93" w:rsidP="00E66552">
            <w:pPr>
              <w:rPr>
                <w:sz w:val="24"/>
                <w:szCs w:val="24"/>
              </w:rPr>
            </w:pPr>
            <w:r w:rsidRPr="00C534DA">
              <w:rPr>
                <w:sz w:val="24"/>
                <w:szCs w:val="24"/>
              </w:rPr>
              <w:t>23</w:t>
            </w:r>
          </w:p>
        </w:tc>
        <w:tc>
          <w:tcPr>
            <w:tcW w:w="1701" w:type="dxa"/>
            <w:tcBorders>
              <w:top w:val="single" w:sz="4" w:space="0" w:color="auto"/>
              <w:bottom w:val="single" w:sz="4" w:space="0" w:color="auto"/>
            </w:tcBorders>
            <w:vAlign w:val="center"/>
          </w:tcPr>
          <w:p w14:paraId="16692D04" w14:textId="77777777" w:rsidR="006F2C93" w:rsidRPr="00C534DA" w:rsidRDefault="006F2C93" w:rsidP="00E66552">
            <w:pPr>
              <w:rPr>
                <w:sz w:val="24"/>
                <w:szCs w:val="24"/>
                <w:lang w:val="en-US"/>
              </w:rPr>
            </w:pPr>
            <w:r w:rsidRPr="00C534DA">
              <w:rPr>
                <w:sz w:val="24"/>
                <w:szCs w:val="24"/>
                <w:lang w:val="en-US"/>
              </w:rPr>
              <w:t>TsA02E</w:t>
            </w:r>
          </w:p>
          <w:p w14:paraId="5BF0B25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BF797AA" w14:textId="77777777" w:rsidR="006F2C93" w:rsidRPr="00C534DA" w:rsidRDefault="006F2C93" w:rsidP="00E66552">
            <w:pPr>
              <w:adjustRightInd w:val="0"/>
              <w:rPr>
                <w:sz w:val="24"/>
                <w:szCs w:val="24"/>
                <w:lang w:val="en-US"/>
              </w:rPr>
            </w:pPr>
            <w:r w:rsidRPr="00C534DA">
              <w:rPr>
                <w:sz w:val="24"/>
                <w:szCs w:val="24"/>
                <w:lang w:val="en-US"/>
              </w:rPr>
              <w:t>Sapatura manuala de pamint in spatii limitate, avind sub 1,00 m sau peste 1,00 m latime, executata fara sprijiniri, cu taluz vertical, la fundatii, canale, subsoluri, drenuri, trepte de infratire, in pamint coeziv mijlociu sau foarte coeziv adincime &lt; 1,5 m teren mijlociu</w:t>
            </w:r>
          </w:p>
          <w:p w14:paraId="24823498"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32286AE9"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39A2F41"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10,0700</w:t>
            </w:r>
          </w:p>
          <w:p w14:paraId="5D13BCCF" w14:textId="77777777" w:rsidR="006F2C93" w:rsidRPr="00C534DA" w:rsidRDefault="006F2C93" w:rsidP="00E66552">
            <w:pPr>
              <w:jc w:val="center"/>
              <w:rPr>
                <w:sz w:val="24"/>
                <w:szCs w:val="24"/>
              </w:rPr>
            </w:pPr>
          </w:p>
        </w:tc>
      </w:tr>
      <w:tr w:rsidR="006F2C93" w:rsidRPr="00C534DA" w14:paraId="59847EE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0C5D2A" w14:textId="77777777" w:rsidR="006F2C93" w:rsidRPr="00C534DA" w:rsidRDefault="006F2C93" w:rsidP="00E66552">
            <w:pPr>
              <w:rPr>
                <w:sz w:val="24"/>
                <w:szCs w:val="24"/>
              </w:rPr>
            </w:pPr>
            <w:r w:rsidRPr="00C534DA">
              <w:rPr>
                <w:sz w:val="24"/>
                <w:szCs w:val="24"/>
              </w:rPr>
              <w:t xml:space="preserve"> 24</w:t>
            </w:r>
          </w:p>
        </w:tc>
        <w:tc>
          <w:tcPr>
            <w:tcW w:w="1701" w:type="dxa"/>
            <w:tcBorders>
              <w:top w:val="single" w:sz="4" w:space="0" w:color="auto"/>
              <w:bottom w:val="single" w:sz="4" w:space="0" w:color="auto"/>
            </w:tcBorders>
            <w:vAlign w:val="center"/>
          </w:tcPr>
          <w:p w14:paraId="1A5EF18C" w14:textId="77777777" w:rsidR="006F2C93" w:rsidRPr="00C534DA" w:rsidRDefault="006F2C93" w:rsidP="00E66552">
            <w:pPr>
              <w:rPr>
                <w:sz w:val="24"/>
                <w:szCs w:val="24"/>
                <w:lang w:val="en-US"/>
              </w:rPr>
            </w:pPr>
            <w:r w:rsidRPr="00C534DA">
              <w:rPr>
                <w:sz w:val="24"/>
                <w:szCs w:val="24"/>
                <w:lang w:val="en-US"/>
              </w:rPr>
              <w:t>TsD01B</w:t>
            </w:r>
          </w:p>
          <w:p w14:paraId="476540C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273FA7A" w14:textId="77777777" w:rsidR="006F2C93" w:rsidRPr="00C534DA" w:rsidRDefault="006F2C93" w:rsidP="00E66552">
            <w:pPr>
              <w:adjustRightInd w:val="0"/>
              <w:rPr>
                <w:sz w:val="24"/>
                <w:szCs w:val="24"/>
                <w:lang w:val="en-US"/>
              </w:rPr>
            </w:pPr>
            <w:r w:rsidRPr="00C534DA">
              <w:rPr>
                <w:sz w:val="24"/>
                <w:szCs w:val="24"/>
                <w:lang w:val="en-US"/>
              </w:rPr>
              <w:t>Imprastierea cu lopata a pamintului afinat, in straturi uniforme, de 10-30 cm grosime, printr-o aruncare de pina la 3 m din gramezi, inclusiv sfarimarea bulgarilor, pamintul provenind din teren mijlociu</w:t>
            </w:r>
          </w:p>
          <w:p w14:paraId="065CD36B"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32277315"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E76C3D9" w14:textId="77777777" w:rsidR="006F2C93" w:rsidRPr="00C534DA" w:rsidRDefault="006F2C93" w:rsidP="00E66552">
            <w:pPr>
              <w:adjustRightInd w:val="0"/>
              <w:jc w:val="center"/>
              <w:rPr>
                <w:rFonts w:ascii="Arial CYR" w:hAnsi="Arial CYR" w:cs="Arial CYR"/>
                <w:sz w:val="24"/>
                <w:szCs w:val="24"/>
              </w:rPr>
            </w:pPr>
            <w:r w:rsidRPr="00C534DA">
              <w:rPr>
                <w:sz w:val="24"/>
                <w:szCs w:val="24"/>
              </w:rPr>
              <w:t>4,0700</w:t>
            </w:r>
          </w:p>
          <w:p w14:paraId="1D441FCB" w14:textId="77777777" w:rsidR="006F2C93" w:rsidRPr="00C534DA" w:rsidRDefault="006F2C93" w:rsidP="00E66552">
            <w:pPr>
              <w:jc w:val="center"/>
              <w:rPr>
                <w:sz w:val="24"/>
                <w:szCs w:val="24"/>
              </w:rPr>
            </w:pPr>
          </w:p>
        </w:tc>
      </w:tr>
      <w:tr w:rsidR="006F2C93" w:rsidRPr="00C534DA" w14:paraId="3B9084E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05E4D9" w14:textId="77777777" w:rsidR="006F2C93" w:rsidRPr="00C534DA" w:rsidRDefault="006F2C93"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3C292CC1" w14:textId="77777777" w:rsidR="006F2C93" w:rsidRPr="00C534DA" w:rsidRDefault="006F2C93" w:rsidP="00E66552">
            <w:pPr>
              <w:rPr>
                <w:sz w:val="24"/>
                <w:szCs w:val="24"/>
                <w:lang w:val="en-US"/>
              </w:rPr>
            </w:pPr>
            <w:r w:rsidRPr="00C534DA">
              <w:rPr>
                <w:sz w:val="24"/>
                <w:szCs w:val="24"/>
                <w:lang w:val="en-US"/>
              </w:rPr>
              <w:t>TsD05A</w:t>
            </w:r>
          </w:p>
          <w:p w14:paraId="12A6AC6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F2FA490" w14:textId="77777777" w:rsidR="006F2C93" w:rsidRPr="00C534DA" w:rsidRDefault="006F2C93" w:rsidP="00E66552">
            <w:pPr>
              <w:adjustRightInd w:val="0"/>
              <w:rPr>
                <w:sz w:val="24"/>
                <w:szCs w:val="24"/>
                <w:lang w:val="en-US"/>
              </w:rPr>
            </w:pPr>
            <w:r w:rsidRPr="00C534DA">
              <w:rPr>
                <w:sz w:val="24"/>
                <w:szCs w:val="24"/>
                <w:lang w:val="en-US"/>
              </w:rPr>
              <w:t>Compactarea cu maiul mecanic de 150-200 kg a umpluturilor in straturi succesive de 20-30 cm grosime, exclusiv udarea fiecarui strat in parte, umpluturile executindu-se din pamint necoeziv</w:t>
            </w:r>
          </w:p>
          <w:p w14:paraId="01C8D8F2"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11376AF9"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160F88A3"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0,0400</w:t>
            </w:r>
          </w:p>
          <w:p w14:paraId="6CF985D7" w14:textId="77777777" w:rsidR="006F2C93" w:rsidRPr="00C534DA" w:rsidRDefault="006F2C93" w:rsidP="00E66552">
            <w:pPr>
              <w:jc w:val="center"/>
              <w:rPr>
                <w:sz w:val="24"/>
                <w:szCs w:val="24"/>
              </w:rPr>
            </w:pPr>
          </w:p>
        </w:tc>
      </w:tr>
      <w:tr w:rsidR="006F2C93" w:rsidRPr="00C534DA" w14:paraId="4A35283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46D501" w14:textId="77777777" w:rsidR="006F2C93" w:rsidRPr="00C534DA" w:rsidRDefault="006F2C93"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6266475A" w14:textId="77777777" w:rsidR="006F2C93" w:rsidRPr="00C534DA" w:rsidRDefault="006F2C93" w:rsidP="00E66552">
            <w:pPr>
              <w:rPr>
                <w:sz w:val="24"/>
                <w:szCs w:val="24"/>
                <w:lang w:val="en-US"/>
              </w:rPr>
            </w:pPr>
            <w:r w:rsidRPr="00C534DA">
              <w:rPr>
                <w:sz w:val="24"/>
                <w:szCs w:val="24"/>
                <w:lang w:val="en-US"/>
              </w:rPr>
              <w:t>TsC03F1</w:t>
            </w:r>
          </w:p>
          <w:p w14:paraId="08CC262F"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AE18E6D" w14:textId="77777777" w:rsidR="006F2C93" w:rsidRPr="00C534DA" w:rsidRDefault="006F2C93" w:rsidP="00E66552">
            <w:pPr>
              <w:adjustRightInd w:val="0"/>
              <w:rPr>
                <w:sz w:val="24"/>
                <w:szCs w:val="24"/>
                <w:lang w:val="en-US"/>
              </w:rPr>
            </w:pPr>
            <w:r w:rsidRPr="00C534DA">
              <w:rPr>
                <w:sz w:val="24"/>
                <w:szCs w:val="24"/>
                <w:lang w:val="en-US"/>
              </w:rPr>
              <w:t xml:space="preserve">Sapatura mecanica cu excavatorul de 0,40-0,70 mc, cu motor cu ardere interna si comanda hidraulica, in pamint cu umiditate naturala, descarcare in autovehicule teren catg. </w:t>
            </w:r>
            <w:r w:rsidRPr="00C534DA">
              <w:rPr>
                <w:sz w:val="24"/>
                <w:szCs w:val="24"/>
              </w:rPr>
              <w:t>II</w:t>
            </w:r>
          </w:p>
          <w:p w14:paraId="5A21ABA9"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8C357D9"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590DF76C"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0,0600</w:t>
            </w:r>
          </w:p>
          <w:p w14:paraId="07D9D10A" w14:textId="77777777" w:rsidR="006F2C93" w:rsidRPr="00C534DA" w:rsidRDefault="006F2C93" w:rsidP="00E66552">
            <w:pPr>
              <w:jc w:val="center"/>
              <w:rPr>
                <w:sz w:val="24"/>
                <w:szCs w:val="24"/>
              </w:rPr>
            </w:pPr>
          </w:p>
        </w:tc>
      </w:tr>
      <w:tr w:rsidR="006F2C93" w:rsidRPr="00C534DA" w14:paraId="1FAF79A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5415E0" w14:textId="77777777" w:rsidR="006F2C93" w:rsidRPr="00C534DA" w:rsidRDefault="006F2C93" w:rsidP="00E66552">
            <w:pPr>
              <w:rPr>
                <w:sz w:val="24"/>
                <w:szCs w:val="24"/>
              </w:rPr>
            </w:pPr>
            <w:r w:rsidRPr="00C534DA">
              <w:rPr>
                <w:sz w:val="24"/>
                <w:szCs w:val="24"/>
              </w:rPr>
              <w:t xml:space="preserve"> 27</w:t>
            </w:r>
          </w:p>
        </w:tc>
        <w:tc>
          <w:tcPr>
            <w:tcW w:w="1701" w:type="dxa"/>
            <w:tcBorders>
              <w:top w:val="single" w:sz="4" w:space="0" w:color="auto"/>
              <w:bottom w:val="single" w:sz="4" w:space="0" w:color="auto"/>
            </w:tcBorders>
            <w:vAlign w:val="center"/>
          </w:tcPr>
          <w:p w14:paraId="58D81B0C" w14:textId="77777777" w:rsidR="006F2C93" w:rsidRPr="00C534DA" w:rsidRDefault="006F2C93" w:rsidP="00E66552">
            <w:pPr>
              <w:rPr>
                <w:sz w:val="24"/>
                <w:szCs w:val="24"/>
                <w:lang w:val="en-US"/>
              </w:rPr>
            </w:pPr>
            <w:r w:rsidRPr="00C534DA">
              <w:rPr>
                <w:sz w:val="24"/>
                <w:szCs w:val="24"/>
                <w:lang w:val="en-US"/>
              </w:rPr>
              <w:t>TsI51A5</w:t>
            </w:r>
          </w:p>
          <w:p w14:paraId="7592921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2FC8548" w14:textId="77777777" w:rsidR="006F2C93" w:rsidRPr="00C534DA" w:rsidRDefault="006F2C93" w:rsidP="00E66552">
            <w:pPr>
              <w:adjustRightInd w:val="0"/>
              <w:rPr>
                <w:sz w:val="24"/>
                <w:szCs w:val="24"/>
                <w:lang w:val="en-US"/>
              </w:rPr>
            </w:pPr>
            <w:r w:rsidRPr="00C534DA">
              <w:rPr>
                <w:sz w:val="24"/>
                <w:szCs w:val="24"/>
                <w:lang w:val="en-US"/>
              </w:rPr>
              <w:t>Transportarea pamintului cu autobasculanta de 10 t la distanta de: 5 km</w:t>
            </w:r>
          </w:p>
          <w:p w14:paraId="7C91E2B6"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03B34BDE"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10723EEC" w14:textId="77777777" w:rsidR="006F2C93" w:rsidRPr="00C534DA" w:rsidRDefault="006F2C93" w:rsidP="00E66552">
            <w:pPr>
              <w:adjustRightInd w:val="0"/>
              <w:jc w:val="center"/>
              <w:rPr>
                <w:rFonts w:ascii="Arial CYR" w:hAnsi="Arial CYR" w:cs="Arial CYR"/>
                <w:sz w:val="24"/>
                <w:szCs w:val="24"/>
              </w:rPr>
            </w:pPr>
            <w:r w:rsidRPr="00C534DA">
              <w:rPr>
                <w:sz w:val="24"/>
                <w:szCs w:val="24"/>
              </w:rPr>
              <w:t>9,9000</w:t>
            </w:r>
          </w:p>
          <w:p w14:paraId="09E48ADA" w14:textId="77777777" w:rsidR="006F2C93" w:rsidRPr="00C534DA" w:rsidRDefault="006F2C93" w:rsidP="00E66552">
            <w:pPr>
              <w:jc w:val="center"/>
              <w:rPr>
                <w:sz w:val="24"/>
                <w:szCs w:val="24"/>
              </w:rPr>
            </w:pPr>
          </w:p>
        </w:tc>
      </w:tr>
      <w:tr w:rsidR="006F2C93" w:rsidRPr="00C534DA" w14:paraId="0B860B5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9D9E451" w14:textId="77777777" w:rsidR="006F2C93" w:rsidRPr="00C534DA" w:rsidRDefault="006F2C93"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2718AE33" w14:textId="77777777" w:rsidR="006F2C93" w:rsidRPr="00C534DA" w:rsidRDefault="006F2C93" w:rsidP="00E66552">
            <w:pPr>
              <w:rPr>
                <w:sz w:val="24"/>
                <w:szCs w:val="24"/>
                <w:lang w:val="en-US"/>
              </w:rPr>
            </w:pPr>
            <w:r w:rsidRPr="00C534DA">
              <w:rPr>
                <w:sz w:val="24"/>
                <w:szCs w:val="24"/>
                <w:lang w:val="en-US"/>
              </w:rPr>
              <w:t>CA02C</w:t>
            </w:r>
          </w:p>
          <w:p w14:paraId="78DFABE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7D27A6F" w14:textId="77777777" w:rsidR="006F2C93" w:rsidRPr="00C534DA" w:rsidRDefault="006F2C93" w:rsidP="00E66552">
            <w:pPr>
              <w:adjustRightInd w:val="0"/>
              <w:rPr>
                <w:sz w:val="24"/>
                <w:szCs w:val="24"/>
                <w:lang w:val="en-US"/>
              </w:rPr>
            </w:pPr>
            <w:r w:rsidRPr="00C534DA">
              <w:rPr>
                <w:sz w:val="24"/>
                <w:szCs w:val="24"/>
                <w:lang w:val="en-US"/>
              </w:rPr>
              <w:t>Beton simplu turnat  in egalizari, pante, sape la inaltimi pina la 35 m inclusiv, preparat cu centrala de betoane conform art. CA01 sau beton marfa, turnare cu mijloace clasice  ( beton  B 7.5 )</w:t>
            </w:r>
          </w:p>
          <w:p w14:paraId="20AFD31C"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1442AA66"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C8FBAA2" w14:textId="77777777" w:rsidR="006F2C93" w:rsidRPr="00C534DA" w:rsidRDefault="006F2C93" w:rsidP="00E66552">
            <w:pPr>
              <w:adjustRightInd w:val="0"/>
              <w:jc w:val="center"/>
              <w:rPr>
                <w:rFonts w:ascii="Arial CYR" w:hAnsi="Arial CYR" w:cs="Arial CYR"/>
                <w:sz w:val="24"/>
                <w:szCs w:val="24"/>
              </w:rPr>
            </w:pPr>
            <w:r w:rsidRPr="00C534DA">
              <w:rPr>
                <w:sz w:val="24"/>
                <w:szCs w:val="24"/>
              </w:rPr>
              <w:t>0,7500</w:t>
            </w:r>
          </w:p>
          <w:p w14:paraId="10F7BFCE" w14:textId="77777777" w:rsidR="006F2C93" w:rsidRPr="00C534DA" w:rsidRDefault="006F2C93" w:rsidP="00E66552">
            <w:pPr>
              <w:jc w:val="center"/>
              <w:rPr>
                <w:sz w:val="24"/>
                <w:szCs w:val="24"/>
              </w:rPr>
            </w:pPr>
          </w:p>
        </w:tc>
      </w:tr>
      <w:tr w:rsidR="006F2C93" w:rsidRPr="00C534DA" w14:paraId="63AC47E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06DE9B7" w14:textId="77777777" w:rsidR="006F2C93" w:rsidRPr="00C534DA" w:rsidRDefault="006F2C93"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03ABD48C" w14:textId="77777777" w:rsidR="006F2C93" w:rsidRPr="00C534DA" w:rsidRDefault="006F2C93" w:rsidP="00E66552">
            <w:pPr>
              <w:rPr>
                <w:sz w:val="24"/>
                <w:szCs w:val="24"/>
                <w:lang w:val="en-US"/>
              </w:rPr>
            </w:pPr>
            <w:r w:rsidRPr="00C534DA">
              <w:rPr>
                <w:sz w:val="24"/>
                <w:szCs w:val="24"/>
                <w:lang w:val="en-US"/>
              </w:rPr>
              <w:t>AcE13A</w:t>
            </w:r>
          </w:p>
          <w:p w14:paraId="7205A1C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D1C1B7E" w14:textId="77777777" w:rsidR="006F2C93" w:rsidRPr="00C534DA" w:rsidRDefault="006F2C93" w:rsidP="00E66552">
            <w:pPr>
              <w:adjustRightInd w:val="0"/>
              <w:rPr>
                <w:sz w:val="24"/>
                <w:szCs w:val="24"/>
                <w:lang w:val="en-US"/>
              </w:rPr>
            </w:pPr>
            <w:r w:rsidRPr="00C534DA">
              <w:rPr>
                <w:sz w:val="24"/>
                <w:szCs w:val="24"/>
                <w:lang w:val="en-US"/>
              </w:rPr>
              <w:t xml:space="preserve">Executarea caminelor de vizitare din elemente de beton armat prefabricat, pentru canalizare, circulare (inelare) cu diametrul 1,0 m, in teren fara apa subterana </w:t>
            </w:r>
          </w:p>
          <w:p w14:paraId="1A57A6A3"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2FA08A57"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3CE7FE40" w14:textId="77777777" w:rsidR="006F2C93" w:rsidRPr="00C534DA" w:rsidRDefault="006F2C93" w:rsidP="00E66552">
            <w:pPr>
              <w:adjustRightInd w:val="0"/>
              <w:jc w:val="center"/>
              <w:rPr>
                <w:rFonts w:ascii="Arial CYR" w:hAnsi="Arial CYR" w:cs="Arial CYR"/>
                <w:sz w:val="24"/>
                <w:szCs w:val="24"/>
              </w:rPr>
            </w:pPr>
            <w:r w:rsidRPr="00C534DA">
              <w:rPr>
                <w:sz w:val="24"/>
                <w:szCs w:val="24"/>
              </w:rPr>
              <w:t>2,3000</w:t>
            </w:r>
          </w:p>
          <w:p w14:paraId="2B11C481" w14:textId="77777777" w:rsidR="006F2C93" w:rsidRPr="00C534DA" w:rsidRDefault="006F2C93" w:rsidP="00E66552">
            <w:pPr>
              <w:jc w:val="center"/>
              <w:rPr>
                <w:sz w:val="24"/>
                <w:szCs w:val="24"/>
              </w:rPr>
            </w:pPr>
          </w:p>
        </w:tc>
      </w:tr>
      <w:tr w:rsidR="006F2C93" w:rsidRPr="00C534DA" w14:paraId="6741747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34E535C" w14:textId="77777777" w:rsidR="006F2C93" w:rsidRPr="00C534DA" w:rsidRDefault="006F2C93" w:rsidP="00E66552">
            <w:pPr>
              <w:rPr>
                <w:sz w:val="24"/>
                <w:szCs w:val="24"/>
              </w:rPr>
            </w:pPr>
            <w:r w:rsidRPr="00C534DA">
              <w:rPr>
                <w:sz w:val="24"/>
                <w:szCs w:val="24"/>
              </w:rPr>
              <w:lastRenderedPageBreak/>
              <w:t xml:space="preserve"> 30</w:t>
            </w:r>
          </w:p>
        </w:tc>
        <w:tc>
          <w:tcPr>
            <w:tcW w:w="1701" w:type="dxa"/>
            <w:tcBorders>
              <w:top w:val="single" w:sz="4" w:space="0" w:color="auto"/>
              <w:bottom w:val="single" w:sz="4" w:space="0" w:color="auto"/>
            </w:tcBorders>
            <w:vAlign w:val="center"/>
          </w:tcPr>
          <w:p w14:paraId="4EE0DB58" w14:textId="77777777" w:rsidR="006F2C93" w:rsidRPr="00C534DA" w:rsidRDefault="006F2C93" w:rsidP="00E66552">
            <w:pPr>
              <w:rPr>
                <w:sz w:val="24"/>
                <w:szCs w:val="24"/>
                <w:lang w:val="en-US"/>
              </w:rPr>
            </w:pPr>
            <w:r w:rsidRPr="00C534DA">
              <w:rPr>
                <w:sz w:val="24"/>
                <w:szCs w:val="24"/>
                <w:lang w:val="en-US"/>
              </w:rPr>
              <w:t>AcE13A1</w:t>
            </w:r>
          </w:p>
          <w:p w14:paraId="234BA08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75A218D"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vizitare, circulare (inelare) cu diametrul 1,0 m, pentru canalizare, in teren fara apa subterana. </w:t>
            </w:r>
            <w:r w:rsidRPr="00C534DA">
              <w:rPr>
                <w:sz w:val="24"/>
                <w:szCs w:val="24"/>
              </w:rPr>
              <w:t>Placi prefabricate pt. camine  КЦД-10 (0,18 m3)</w:t>
            </w:r>
          </w:p>
          <w:p w14:paraId="47C5F52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05A3488"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F9DFFB3"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1B675C02" w14:textId="77777777" w:rsidR="006F2C93" w:rsidRPr="00C534DA" w:rsidRDefault="006F2C93" w:rsidP="00E66552">
            <w:pPr>
              <w:jc w:val="center"/>
              <w:rPr>
                <w:sz w:val="24"/>
                <w:szCs w:val="24"/>
              </w:rPr>
            </w:pPr>
          </w:p>
        </w:tc>
      </w:tr>
      <w:tr w:rsidR="006F2C93" w:rsidRPr="00C534DA" w14:paraId="2C67F22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51D0A56" w14:textId="77777777" w:rsidR="006F2C93" w:rsidRPr="00C534DA" w:rsidRDefault="006F2C93"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562265AD" w14:textId="77777777" w:rsidR="006F2C93" w:rsidRPr="00C534DA" w:rsidRDefault="006F2C93" w:rsidP="00E66552">
            <w:pPr>
              <w:rPr>
                <w:sz w:val="24"/>
                <w:szCs w:val="24"/>
                <w:lang w:val="en-US"/>
              </w:rPr>
            </w:pPr>
            <w:r w:rsidRPr="00C534DA">
              <w:rPr>
                <w:sz w:val="24"/>
                <w:szCs w:val="24"/>
                <w:lang w:val="en-US"/>
              </w:rPr>
              <w:t>AcE13A1</w:t>
            </w:r>
          </w:p>
          <w:p w14:paraId="00A36EE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8E31BBE"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vizitare, circulare (inelare) cu diametrul 1,0 m, pentru canalizare, in teren fara apa subterana. </w:t>
            </w:r>
            <w:r w:rsidRPr="00C534DA">
              <w:rPr>
                <w:sz w:val="24"/>
                <w:szCs w:val="24"/>
              </w:rPr>
              <w:t>Inel prefabricat pt. camine КЦ-10-6 (0,16 m3)</w:t>
            </w:r>
          </w:p>
          <w:p w14:paraId="5BAC10D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30F75D0"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327A366"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12B45D32" w14:textId="77777777" w:rsidR="006F2C93" w:rsidRPr="00C534DA" w:rsidRDefault="006F2C93" w:rsidP="00E66552">
            <w:pPr>
              <w:jc w:val="center"/>
              <w:rPr>
                <w:sz w:val="24"/>
                <w:szCs w:val="24"/>
              </w:rPr>
            </w:pPr>
          </w:p>
        </w:tc>
      </w:tr>
      <w:tr w:rsidR="006F2C93" w:rsidRPr="00C534DA" w14:paraId="522217F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AC265DE" w14:textId="77777777" w:rsidR="006F2C93" w:rsidRPr="00C534DA" w:rsidRDefault="006F2C93"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7ECAADFE" w14:textId="77777777" w:rsidR="006F2C93" w:rsidRPr="00C534DA" w:rsidRDefault="006F2C93" w:rsidP="00E66552">
            <w:pPr>
              <w:rPr>
                <w:sz w:val="24"/>
                <w:szCs w:val="24"/>
                <w:lang w:val="en-US"/>
              </w:rPr>
            </w:pPr>
            <w:r w:rsidRPr="00C534DA">
              <w:rPr>
                <w:sz w:val="24"/>
                <w:szCs w:val="24"/>
                <w:lang w:val="en-US"/>
              </w:rPr>
              <w:t>AcE13A1</w:t>
            </w:r>
          </w:p>
          <w:p w14:paraId="4081D9E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090D9F7"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vizitare, circulare (inelare) cu diametrul 1,0 m, pentru canalizare, in teren fara apa subterana. </w:t>
            </w:r>
            <w:r w:rsidRPr="00C534DA">
              <w:rPr>
                <w:sz w:val="24"/>
                <w:szCs w:val="24"/>
              </w:rPr>
              <w:t>Placi prefabricate pt. camine КЦП1-10-1 (0,10 m3)</w:t>
            </w:r>
          </w:p>
          <w:p w14:paraId="6006C64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EF15AB2"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C3154C1"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5B8D2DC7" w14:textId="77777777" w:rsidR="006F2C93" w:rsidRPr="00C534DA" w:rsidRDefault="006F2C93" w:rsidP="00E66552">
            <w:pPr>
              <w:jc w:val="center"/>
              <w:rPr>
                <w:sz w:val="24"/>
                <w:szCs w:val="24"/>
              </w:rPr>
            </w:pPr>
          </w:p>
        </w:tc>
      </w:tr>
      <w:tr w:rsidR="006F2C93" w:rsidRPr="00C534DA" w14:paraId="4FC29BC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FD3A91" w14:textId="77777777" w:rsidR="006F2C93" w:rsidRPr="00C534DA" w:rsidRDefault="006F2C93"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0DBC8121" w14:textId="77777777" w:rsidR="006F2C93" w:rsidRPr="00C534DA" w:rsidRDefault="006F2C93" w:rsidP="00E66552">
            <w:pPr>
              <w:rPr>
                <w:sz w:val="24"/>
                <w:szCs w:val="24"/>
                <w:lang w:val="en-US"/>
              </w:rPr>
            </w:pPr>
            <w:r w:rsidRPr="00C534DA">
              <w:rPr>
                <w:sz w:val="24"/>
                <w:szCs w:val="24"/>
                <w:lang w:val="en-US"/>
              </w:rPr>
              <w:t>AcE13A1</w:t>
            </w:r>
          </w:p>
          <w:p w14:paraId="13B2882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31E6293"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vizitare, circulare (inelare) cu diametrul 1,0 m, pentru canalizare, in teren fara apa subterana   Inel de reazem </w:t>
            </w:r>
            <w:r w:rsidRPr="00C534DA">
              <w:rPr>
                <w:sz w:val="24"/>
                <w:szCs w:val="24"/>
              </w:rPr>
              <w:t>КЦ</w:t>
            </w:r>
            <w:r w:rsidRPr="00C534DA">
              <w:rPr>
                <w:sz w:val="24"/>
                <w:szCs w:val="24"/>
                <w:lang w:val="en-US"/>
              </w:rPr>
              <w:t>O-1 (0,0.02 m3)</w:t>
            </w:r>
          </w:p>
          <w:p w14:paraId="7FB88325"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648C0D96"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BF22A1A"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444615E4" w14:textId="77777777" w:rsidR="006F2C93" w:rsidRPr="00C534DA" w:rsidRDefault="006F2C93" w:rsidP="00E66552">
            <w:pPr>
              <w:jc w:val="center"/>
              <w:rPr>
                <w:sz w:val="24"/>
                <w:szCs w:val="24"/>
              </w:rPr>
            </w:pPr>
          </w:p>
        </w:tc>
      </w:tr>
      <w:tr w:rsidR="006F2C93" w:rsidRPr="00C534DA" w14:paraId="21E1F27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DEF3DC" w14:textId="77777777" w:rsidR="006F2C93" w:rsidRPr="00C534DA" w:rsidRDefault="006F2C93"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3F3E4592" w14:textId="77777777" w:rsidR="006F2C93" w:rsidRPr="00C534DA" w:rsidRDefault="006F2C93" w:rsidP="00E66552">
            <w:pPr>
              <w:rPr>
                <w:sz w:val="24"/>
                <w:szCs w:val="24"/>
                <w:lang w:val="en-US"/>
              </w:rPr>
            </w:pPr>
            <w:r w:rsidRPr="00C534DA">
              <w:rPr>
                <w:sz w:val="24"/>
                <w:szCs w:val="24"/>
                <w:lang w:val="en-US"/>
              </w:rPr>
              <w:t>CD50A</w:t>
            </w:r>
          </w:p>
          <w:p w14:paraId="52FFB54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6D92F78" w14:textId="77777777" w:rsidR="006F2C93" w:rsidRPr="00C534DA" w:rsidRDefault="006F2C93" w:rsidP="00E66552">
            <w:pPr>
              <w:adjustRightInd w:val="0"/>
              <w:rPr>
                <w:sz w:val="24"/>
                <w:szCs w:val="24"/>
                <w:lang w:val="en-US"/>
              </w:rPr>
            </w:pPr>
            <w:r w:rsidRPr="00C534DA">
              <w:rPr>
                <w:sz w:val="24"/>
                <w:szCs w:val="24"/>
                <w:lang w:val="en-US"/>
              </w:rPr>
              <w:t>Zidarie din caramida simpla, format 250 x 120 x 65 la pereti exteriori cu inaltimea pina la 4 m</w:t>
            </w:r>
          </w:p>
          <w:p w14:paraId="44FED28E"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7EE061C1"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11336F5" w14:textId="77777777" w:rsidR="006F2C93" w:rsidRPr="00C534DA" w:rsidRDefault="006F2C93" w:rsidP="00E66552">
            <w:pPr>
              <w:adjustRightInd w:val="0"/>
              <w:jc w:val="center"/>
              <w:rPr>
                <w:rFonts w:ascii="Arial CYR" w:hAnsi="Arial CYR" w:cs="Arial CYR"/>
                <w:sz w:val="24"/>
                <w:szCs w:val="24"/>
              </w:rPr>
            </w:pPr>
            <w:r w:rsidRPr="00C534DA">
              <w:rPr>
                <w:sz w:val="24"/>
                <w:szCs w:val="24"/>
              </w:rPr>
              <w:t>0,1100</w:t>
            </w:r>
          </w:p>
          <w:p w14:paraId="593002A2" w14:textId="77777777" w:rsidR="006F2C93" w:rsidRPr="00C534DA" w:rsidRDefault="006F2C93" w:rsidP="00E66552">
            <w:pPr>
              <w:jc w:val="center"/>
              <w:rPr>
                <w:sz w:val="24"/>
                <w:szCs w:val="24"/>
              </w:rPr>
            </w:pPr>
          </w:p>
        </w:tc>
      </w:tr>
      <w:tr w:rsidR="006F2C93" w:rsidRPr="00C534DA" w14:paraId="25A22DC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1ECC70" w14:textId="77777777" w:rsidR="006F2C93" w:rsidRPr="00C534DA" w:rsidRDefault="006F2C93" w:rsidP="00E66552">
            <w:pPr>
              <w:rPr>
                <w:sz w:val="24"/>
                <w:szCs w:val="24"/>
              </w:rPr>
            </w:pPr>
            <w:r w:rsidRPr="00C534DA">
              <w:rPr>
                <w:sz w:val="24"/>
                <w:szCs w:val="24"/>
              </w:rPr>
              <w:t xml:space="preserve"> 35</w:t>
            </w:r>
          </w:p>
        </w:tc>
        <w:tc>
          <w:tcPr>
            <w:tcW w:w="1701" w:type="dxa"/>
            <w:tcBorders>
              <w:top w:val="single" w:sz="4" w:space="0" w:color="auto"/>
              <w:bottom w:val="single" w:sz="4" w:space="0" w:color="auto"/>
            </w:tcBorders>
            <w:vAlign w:val="center"/>
          </w:tcPr>
          <w:p w14:paraId="5C95DA66" w14:textId="77777777" w:rsidR="006F2C93" w:rsidRPr="00C534DA" w:rsidRDefault="006F2C93" w:rsidP="00E66552">
            <w:pPr>
              <w:rPr>
                <w:sz w:val="24"/>
                <w:szCs w:val="24"/>
                <w:lang w:val="en-US"/>
              </w:rPr>
            </w:pPr>
            <w:r w:rsidRPr="00C534DA">
              <w:rPr>
                <w:sz w:val="24"/>
                <w:szCs w:val="24"/>
                <w:lang w:val="en-US"/>
              </w:rPr>
              <w:t>AcE13A1</w:t>
            </w:r>
          </w:p>
          <w:p w14:paraId="7BE862A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D1E8F12" w14:textId="77777777" w:rsidR="006F2C93" w:rsidRPr="00C534DA" w:rsidRDefault="006F2C93" w:rsidP="00E66552">
            <w:pPr>
              <w:adjustRightInd w:val="0"/>
              <w:rPr>
                <w:sz w:val="24"/>
                <w:szCs w:val="24"/>
                <w:lang w:val="en-US"/>
              </w:rPr>
            </w:pPr>
            <w:r w:rsidRPr="00C534DA">
              <w:rPr>
                <w:sz w:val="24"/>
                <w:szCs w:val="24"/>
                <w:lang w:val="en-US"/>
              </w:rPr>
              <w:t>Elemente din beton armat prefabricat, ale caminelor de vizitare, circulare (inelare) cu diametrul 1,0 m, pentru canalizare, in teren fara apa subterana   Capacul cu rama din fonta* ( usor )</w:t>
            </w:r>
          </w:p>
          <w:p w14:paraId="386361B5"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7A8311F"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A716054"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1A897034" w14:textId="77777777" w:rsidR="006F2C93" w:rsidRPr="00C534DA" w:rsidRDefault="006F2C93" w:rsidP="00E66552">
            <w:pPr>
              <w:jc w:val="center"/>
              <w:rPr>
                <w:sz w:val="24"/>
                <w:szCs w:val="24"/>
              </w:rPr>
            </w:pPr>
          </w:p>
        </w:tc>
      </w:tr>
      <w:tr w:rsidR="006F2C93" w:rsidRPr="00C534DA" w14:paraId="5BC8CEA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9C29EDB" w14:textId="77777777" w:rsidR="006F2C93" w:rsidRPr="00C534DA" w:rsidRDefault="006F2C93" w:rsidP="00E66552">
            <w:pPr>
              <w:rPr>
                <w:sz w:val="24"/>
                <w:szCs w:val="24"/>
              </w:rPr>
            </w:pPr>
            <w:r w:rsidRPr="00C534DA">
              <w:rPr>
                <w:sz w:val="24"/>
                <w:szCs w:val="24"/>
              </w:rPr>
              <w:t xml:space="preserve"> 36</w:t>
            </w:r>
          </w:p>
        </w:tc>
        <w:tc>
          <w:tcPr>
            <w:tcW w:w="1701" w:type="dxa"/>
            <w:tcBorders>
              <w:top w:val="single" w:sz="4" w:space="0" w:color="auto"/>
              <w:bottom w:val="single" w:sz="4" w:space="0" w:color="auto"/>
            </w:tcBorders>
            <w:vAlign w:val="center"/>
          </w:tcPr>
          <w:p w14:paraId="1A550B8E" w14:textId="77777777" w:rsidR="006F2C93" w:rsidRPr="00C534DA" w:rsidRDefault="006F2C93" w:rsidP="00E66552">
            <w:pPr>
              <w:rPr>
                <w:sz w:val="24"/>
                <w:szCs w:val="24"/>
                <w:lang w:val="en-US"/>
              </w:rPr>
            </w:pPr>
            <w:r w:rsidRPr="00C534DA">
              <w:rPr>
                <w:sz w:val="24"/>
                <w:szCs w:val="24"/>
                <w:lang w:val="en-US"/>
              </w:rPr>
              <w:t>AcE13A1</w:t>
            </w:r>
          </w:p>
          <w:p w14:paraId="4BA911D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01D407D" w14:textId="77777777" w:rsidR="006F2C93" w:rsidRPr="00C534DA" w:rsidRDefault="006F2C93" w:rsidP="00E66552">
            <w:pPr>
              <w:adjustRightInd w:val="0"/>
              <w:rPr>
                <w:sz w:val="24"/>
                <w:szCs w:val="24"/>
                <w:lang w:val="en-US"/>
              </w:rPr>
            </w:pPr>
            <w:r w:rsidRPr="00C534DA">
              <w:rPr>
                <w:sz w:val="24"/>
                <w:szCs w:val="24"/>
                <w:lang w:val="en-US"/>
              </w:rPr>
              <w:t>Elemente din beton armat prefabricat, ale caminelor de vizitare, circulare (inelare) cu diametrul 1,0 m, pentru canalizare, in teren fara apa subterana ( Scara cu vanguri din otel  C1 )</w:t>
            </w:r>
          </w:p>
          <w:p w14:paraId="6D3FD2C6"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4485EE31"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10F95CE"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2DF2EF08" w14:textId="77777777" w:rsidR="006F2C93" w:rsidRPr="00C534DA" w:rsidRDefault="006F2C93" w:rsidP="00E66552">
            <w:pPr>
              <w:jc w:val="center"/>
              <w:rPr>
                <w:sz w:val="24"/>
                <w:szCs w:val="24"/>
              </w:rPr>
            </w:pPr>
          </w:p>
        </w:tc>
      </w:tr>
      <w:tr w:rsidR="006F2C93" w:rsidRPr="00C534DA" w14:paraId="2AED8BB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1AD118C" w14:textId="77777777" w:rsidR="006F2C93" w:rsidRPr="00C534DA" w:rsidRDefault="006F2C93"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2786EDC5" w14:textId="77777777" w:rsidR="006F2C93" w:rsidRPr="00C534DA" w:rsidRDefault="006F2C93" w:rsidP="00E66552">
            <w:pPr>
              <w:rPr>
                <w:sz w:val="24"/>
                <w:szCs w:val="24"/>
                <w:lang w:val="en-US"/>
              </w:rPr>
            </w:pPr>
            <w:r w:rsidRPr="00C534DA">
              <w:rPr>
                <w:sz w:val="24"/>
                <w:szCs w:val="24"/>
                <w:lang w:val="en-US"/>
              </w:rPr>
              <w:t>IzF04F</w:t>
            </w:r>
          </w:p>
          <w:p w14:paraId="7E5C641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9790280" w14:textId="77777777" w:rsidR="006F2C93" w:rsidRPr="00C534DA" w:rsidRDefault="006F2C93" w:rsidP="00E66552">
            <w:pPr>
              <w:adjustRightInd w:val="0"/>
              <w:rPr>
                <w:sz w:val="24"/>
                <w:szCs w:val="24"/>
                <w:lang w:val="en-US"/>
              </w:rPr>
            </w:pPr>
            <w:r w:rsidRPr="00C534DA">
              <w:rPr>
                <w:sz w:val="24"/>
                <w:szCs w:val="24"/>
                <w:lang w:val="en-US"/>
              </w:rPr>
              <w:t>Strat hidroizolant executat la cald la terase, acoperisuri sau la fundatii si radiere, in terenuri fara ape freatice, inclusiv scafele si doliile din hidroizolatia curenta pe suprafete inclinate peste 40% sau verticale plane sau curbe, cu mastic de bitum sau bitum cu adaos de cauciuc, aplicat cu peria sau gletuitorul de cauciuc (cosoroaba)</w:t>
            </w:r>
          </w:p>
          <w:p w14:paraId="7261C63C"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2BFECE8E"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6946E0A5"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20,8500</w:t>
            </w:r>
          </w:p>
          <w:p w14:paraId="5F250995" w14:textId="77777777" w:rsidR="006F2C93" w:rsidRPr="00C534DA" w:rsidRDefault="006F2C93" w:rsidP="00E66552">
            <w:pPr>
              <w:jc w:val="center"/>
              <w:rPr>
                <w:sz w:val="24"/>
                <w:szCs w:val="24"/>
              </w:rPr>
            </w:pPr>
          </w:p>
        </w:tc>
      </w:tr>
      <w:tr w:rsidR="006F2C93" w:rsidRPr="00C534DA" w14:paraId="37650CC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614FB16" w14:textId="77777777" w:rsidR="006F2C93" w:rsidRPr="00C534DA" w:rsidRDefault="006F2C93"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1DF16984" w14:textId="77777777" w:rsidR="006F2C93" w:rsidRPr="00C534DA" w:rsidRDefault="006F2C93" w:rsidP="00E66552">
            <w:pPr>
              <w:rPr>
                <w:sz w:val="24"/>
                <w:szCs w:val="24"/>
                <w:lang w:val="en-US"/>
              </w:rPr>
            </w:pPr>
            <w:r w:rsidRPr="00C534DA">
              <w:rPr>
                <w:sz w:val="24"/>
                <w:szCs w:val="24"/>
                <w:lang w:val="en-US"/>
              </w:rPr>
              <w:t>TsA02A</w:t>
            </w:r>
          </w:p>
          <w:p w14:paraId="51699D6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BC972CE" w14:textId="77777777" w:rsidR="006F2C93" w:rsidRPr="00C534DA" w:rsidRDefault="006F2C93" w:rsidP="00E66552">
            <w:pPr>
              <w:adjustRightInd w:val="0"/>
              <w:rPr>
                <w:sz w:val="24"/>
                <w:szCs w:val="24"/>
                <w:lang w:val="en-US"/>
              </w:rPr>
            </w:pPr>
            <w:r w:rsidRPr="00C534DA">
              <w:rPr>
                <w:sz w:val="24"/>
                <w:szCs w:val="24"/>
                <w:lang w:val="en-US"/>
              </w:rPr>
              <w:t>Sapatura manuala de pamint in spatii limitate, avind sub 1,00 m sau peste 1,00 m latime, executata fara sprijiniri, cu taluz vertical, la fundatii, canale, subsoluri, drenuri, trepte de infratire, in pamint necoeziv sau slab coeziv adincime &lt; 0,75 m teren usor</w:t>
            </w:r>
          </w:p>
          <w:p w14:paraId="5A462D9D"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150C5A3"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2BAE3BF"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5,0300</w:t>
            </w:r>
          </w:p>
          <w:p w14:paraId="76BFCE94" w14:textId="77777777" w:rsidR="006F2C93" w:rsidRPr="00C534DA" w:rsidRDefault="006F2C93" w:rsidP="00E66552">
            <w:pPr>
              <w:jc w:val="center"/>
              <w:rPr>
                <w:sz w:val="24"/>
                <w:szCs w:val="24"/>
              </w:rPr>
            </w:pPr>
          </w:p>
        </w:tc>
      </w:tr>
      <w:tr w:rsidR="006F2C93" w:rsidRPr="00C534DA" w14:paraId="3221AAA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AA94395" w14:textId="77777777" w:rsidR="006F2C93" w:rsidRPr="00C534DA" w:rsidRDefault="006F2C93" w:rsidP="00E66552">
            <w:pPr>
              <w:rPr>
                <w:sz w:val="24"/>
                <w:szCs w:val="24"/>
              </w:rPr>
            </w:pPr>
            <w:r w:rsidRPr="00C534DA">
              <w:rPr>
                <w:sz w:val="24"/>
                <w:szCs w:val="24"/>
              </w:rPr>
              <w:lastRenderedPageBreak/>
              <w:t xml:space="preserve"> 39</w:t>
            </w:r>
          </w:p>
        </w:tc>
        <w:tc>
          <w:tcPr>
            <w:tcW w:w="1701" w:type="dxa"/>
            <w:tcBorders>
              <w:top w:val="single" w:sz="4" w:space="0" w:color="auto"/>
              <w:bottom w:val="single" w:sz="4" w:space="0" w:color="auto"/>
            </w:tcBorders>
            <w:vAlign w:val="center"/>
          </w:tcPr>
          <w:p w14:paraId="0A927191" w14:textId="77777777" w:rsidR="006F2C93" w:rsidRPr="00C534DA" w:rsidRDefault="006F2C93" w:rsidP="00E66552">
            <w:pPr>
              <w:rPr>
                <w:sz w:val="24"/>
                <w:szCs w:val="24"/>
                <w:lang w:val="en-US"/>
              </w:rPr>
            </w:pPr>
            <w:r w:rsidRPr="00C534DA">
              <w:rPr>
                <w:sz w:val="24"/>
                <w:szCs w:val="24"/>
                <w:lang w:val="en-US"/>
              </w:rPr>
              <w:t>DA06A1</w:t>
            </w:r>
          </w:p>
          <w:p w14:paraId="2F1B714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AD4E9E9" w14:textId="77777777" w:rsidR="006F2C93" w:rsidRPr="00C534DA" w:rsidRDefault="006F2C93" w:rsidP="00E66552">
            <w:pPr>
              <w:adjustRightInd w:val="0"/>
              <w:rPr>
                <w:sz w:val="24"/>
                <w:szCs w:val="24"/>
                <w:lang w:val="en-US"/>
              </w:rPr>
            </w:pPr>
            <w:r w:rsidRPr="00C534DA">
              <w:rPr>
                <w:sz w:val="24"/>
                <w:szCs w:val="24"/>
                <w:lang w:val="en-US"/>
              </w:rPr>
              <w:t>Strat de agregate naturale cilindrate, avind functia de rezistenta filtranta, izolatoare, aerisire, antigeliva si anticapilara, cu asternere manuala cu balast</w:t>
            </w:r>
          </w:p>
          <w:p w14:paraId="651E6FED"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BB8C098"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59C17DD4" w14:textId="77777777" w:rsidR="006F2C93" w:rsidRPr="00C534DA" w:rsidRDefault="006F2C93" w:rsidP="00E66552">
            <w:pPr>
              <w:adjustRightInd w:val="0"/>
              <w:jc w:val="center"/>
              <w:rPr>
                <w:rFonts w:ascii="Arial CYR" w:hAnsi="Arial CYR" w:cs="Arial CYR"/>
                <w:sz w:val="24"/>
                <w:szCs w:val="24"/>
              </w:rPr>
            </w:pPr>
            <w:r w:rsidRPr="00C534DA">
              <w:rPr>
                <w:sz w:val="24"/>
                <w:szCs w:val="24"/>
              </w:rPr>
              <w:t>2,5200</w:t>
            </w:r>
          </w:p>
          <w:p w14:paraId="6F051C75" w14:textId="77777777" w:rsidR="006F2C93" w:rsidRPr="00C534DA" w:rsidRDefault="006F2C93" w:rsidP="00E66552">
            <w:pPr>
              <w:jc w:val="center"/>
              <w:rPr>
                <w:sz w:val="24"/>
                <w:szCs w:val="24"/>
              </w:rPr>
            </w:pPr>
          </w:p>
        </w:tc>
      </w:tr>
      <w:tr w:rsidR="006F2C93" w:rsidRPr="00C534DA" w14:paraId="17B8C70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09D26D4" w14:textId="77777777" w:rsidR="006F2C93" w:rsidRPr="00C534DA" w:rsidRDefault="006F2C93"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37E78282" w14:textId="77777777" w:rsidR="006F2C93" w:rsidRPr="00C534DA" w:rsidRDefault="006F2C93" w:rsidP="00E66552">
            <w:pPr>
              <w:rPr>
                <w:sz w:val="24"/>
                <w:szCs w:val="24"/>
                <w:lang w:val="en-US"/>
              </w:rPr>
            </w:pPr>
            <w:r w:rsidRPr="00C534DA">
              <w:rPr>
                <w:sz w:val="24"/>
                <w:szCs w:val="24"/>
                <w:lang w:val="en-US"/>
              </w:rPr>
              <w:t>CA02C</w:t>
            </w:r>
          </w:p>
          <w:p w14:paraId="478699D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1C93E3A" w14:textId="77777777" w:rsidR="006F2C93" w:rsidRPr="00C534DA" w:rsidRDefault="006F2C93" w:rsidP="00E66552">
            <w:pPr>
              <w:adjustRightInd w:val="0"/>
              <w:rPr>
                <w:sz w:val="24"/>
                <w:szCs w:val="24"/>
                <w:lang w:val="en-US"/>
              </w:rPr>
            </w:pPr>
            <w:r w:rsidRPr="00C534DA">
              <w:rPr>
                <w:sz w:val="24"/>
                <w:szCs w:val="24"/>
                <w:lang w:val="en-US"/>
              </w:rPr>
              <w:t>Beton simplu turnat  in egalizari, pante, sape la inaltimi pina la 35 m inclusiv, preparat cu centrala de betoane conform art. CA01 sau beton marfa, turnare cu mijloace clasice  ( beton  B 10, pereu )</w:t>
            </w:r>
          </w:p>
          <w:p w14:paraId="7064FE79"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6D836C21"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5D817B6" w14:textId="77777777" w:rsidR="006F2C93" w:rsidRPr="00C534DA" w:rsidRDefault="006F2C93" w:rsidP="00E66552">
            <w:pPr>
              <w:adjustRightInd w:val="0"/>
              <w:jc w:val="center"/>
              <w:rPr>
                <w:rFonts w:ascii="Arial CYR" w:hAnsi="Arial CYR" w:cs="Arial CYR"/>
                <w:sz w:val="24"/>
                <w:szCs w:val="24"/>
              </w:rPr>
            </w:pPr>
            <w:r w:rsidRPr="00C534DA">
              <w:rPr>
                <w:sz w:val="24"/>
                <w:szCs w:val="24"/>
              </w:rPr>
              <w:t>2,5200</w:t>
            </w:r>
          </w:p>
          <w:p w14:paraId="2E128659" w14:textId="77777777" w:rsidR="006F2C93" w:rsidRPr="00C534DA" w:rsidRDefault="006F2C93" w:rsidP="00E66552">
            <w:pPr>
              <w:jc w:val="center"/>
              <w:rPr>
                <w:sz w:val="24"/>
                <w:szCs w:val="24"/>
              </w:rPr>
            </w:pPr>
          </w:p>
        </w:tc>
      </w:tr>
      <w:tr w:rsidR="006F2C93" w:rsidRPr="00C534DA" w14:paraId="5250FBDE" w14:textId="77777777" w:rsidTr="00E66552">
        <w:tc>
          <w:tcPr>
            <w:tcW w:w="709" w:type="dxa"/>
            <w:tcBorders>
              <w:top w:val="nil"/>
              <w:left w:val="single" w:sz="6" w:space="0" w:color="auto"/>
              <w:bottom w:val="nil"/>
              <w:right w:val="nil"/>
            </w:tcBorders>
          </w:tcPr>
          <w:p w14:paraId="26B7D79F"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75D7A934"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6D8323CD"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1.3.2. Водопровод</w:t>
            </w:r>
          </w:p>
          <w:p w14:paraId="5B016FAC"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61261198"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0C7DD494" w14:textId="77777777" w:rsidR="006F2C93" w:rsidRPr="00C534DA" w:rsidRDefault="006F2C93" w:rsidP="00E66552">
            <w:pPr>
              <w:rPr>
                <w:sz w:val="24"/>
                <w:szCs w:val="24"/>
              </w:rPr>
            </w:pPr>
          </w:p>
        </w:tc>
      </w:tr>
      <w:tr w:rsidR="006F2C93" w:rsidRPr="00C534DA" w14:paraId="3976B5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7DB6625" w14:textId="77777777" w:rsidR="006F2C93" w:rsidRPr="00C534DA" w:rsidRDefault="006F2C93" w:rsidP="00E66552">
            <w:pPr>
              <w:rPr>
                <w:sz w:val="24"/>
                <w:szCs w:val="24"/>
              </w:rPr>
            </w:pPr>
            <w:r w:rsidRPr="00C534DA">
              <w:rPr>
                <w:sz w:val="24"/>
                <w:szCs w:val="24"/>
              </w:rPr>
              <w:t>41</w:t>
            </w:r>
          </w:p>
        </w:tc>
        <w:tc>
          <w:tcPr>
            <w:tcW w:w="1701" w:type="dxa"/>
            <w:tcBorders>
              <w:top w:val="single" w:sz="4" w:space="0" w:color="auto"/>
              <w:bottom w:val="single" w:sz="4" w:space="0" w:color="auto"/>
            </w:tcBorders>
            <w:vAlign w:val="center"/>
          </w:tcPr>
          <w:p w14:paraId="06EA3B8A" w14:textId="77777777" w:rsidR="006F2C93" w:rsidRPr="00C534DA" w:rsidRDefault="006F2C93" w:rsidP="00E66552">
            <w:pPr>
              <w:rPr>
                <w:sz w:val="24"/>
                <w:szCs w:val="24"/>
                <w:lang w:val="en-US"/>
              </w:rPr>
            </w:pPr>
            <w:r w:rsidRPr="00C534DA">
              <w:rPr>
                <w:sz w:val="24"/>
                <w:szCs w:val="24"/>
                <w:lang w:val="en-US"/>
              </w:rPr>
              <w:t>TsA05B1</w:t>
            </w:r>
          </w:p>
          <w:p w14:paraId="62FAC30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91979C0" w14:textId="77777777" w:rsidR="006F2C93" w:rsidRPr="00C534DA" w:rsidRDefault="006F2C93" w:rsidP="00E66552">
            <w:pPr>
              <w:adjustRightInd w:val="0"/>
              <w:rPr>
                <w:sz w:val="24"/>
                <w:szCs w:val="24"/>
                <w:lang w:val="en-US"/>
              </w:rPr>
            </w:pPr>
            <w:r w:rsidRPr="00C534DA">
              <w:rPr>
                <w:sz w:val="24"/>
                <w:szCs w:val="24"/>
                <w:lang w:val="en-US"/>
              </w:rPr>
              <w:t>Sapatura manuala de pamint in spatii limitate, avind peste 1,00 m latime , executata cu taluz inclinat , fara sprijiniri, pina la 6 m adincime, cu evacuare manuala la fundatii, subsoluri, canale etc., in pamint cu umiditate naturala adincimea sapaturii 0-2 m teren mijlociu.</w:t>
            </w:r>
          </w:p>
          <w:p w14:paraId="7160A525"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23AC79F3"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ACF1C58" w14:textId="77777777" w:rsidR="006F2C93" w:rsidRPr="00C534DA" w:rsidRDefault="006F2C93" w:rsidP="00E66552">
            <w:pPr>
              <w:adjustRightInd w:val="0"/>
              <w:jc w:val="center"/>
              <w:rPr>
                <w:rFonts w:ascii="Arial CYR" w:hAnsi="Arial CYR" w:cs="Arial CYR"/>
                <w:sz w:val="24"/>
                <w:szCs w:val="24"/>
              </w:rPr>
            </w:pPr>
            <w:r w:rsidRPr="00C534DA">
              <w:rPr>
                <w:sz w:val="24"/>
                <w:szCs w:val="24"/>
              </w:rPr>
              <w:t>7,0000</w:t>
            </w:r>
          </w:p>
          <w:p w14:paraId="667F373B" w14:textId="77777777" w:rsidR="006F2C93" w:rsidRPr="00C534DA" w:rsidRDefault="006F2C93" w:rsidP="00E66552">
            <w:pPr>
              <w:jc w:val="center"/>
              <w:rPr>
                <w:sz w:val="24"/>
                <w:szCs w:val="24"/>
              </w:rPr>
            </w:pPr>
          </w:p>
        </w:tc>
      </w:tr>
      <w:tr w:rsidR="006F2C93" w:rsidRPr="00C534DA" w14:paraId="7B9B74D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A1A7B54" w14:textId="77777777" w:rsidR="006F2C93" w:rsidRPr="00C534DA" w:rsidRDefault="006F2C93" w:rsidP="00E66552">
            <w:pPr>
              <w:rPr>
                <w:sz w:val="24"/>
                <w:szCs w:val="24"/>
              </w:rPr>
            </w:pPr>
            <w:r w:rsidRPr="00C534DA">
              <w:rPr>
                <w:sz w:val="24"/>
                <w:szCs w:val="24"/>
              </w:rPr>
              <w:t xml:space="preserve"> 42</w:t>
            </w:r>
          </w:p>
        </w:tc>
        <w:tc>
          <w:tcPr>
            <w:tcW w:w="1701" w:type="dxa"/>
            <w:tcBorders>
              <w:top w:val="single" w:sz="4" w:space="0" w:color="auto"/>
              <w:bottom w:val="single" w:sz="4" w:space="0" w:color="auto"/>
            </w:tcBorders>
            <w:vAlign w:val="center"/>
          </w:tcPr>
          <w:p w14:paraId="04F9F480" w14:textId="77777777" w:rsidR="006F2C93" w:rsidRPr="00C534DA" w:rsidRDefault="006F2C93" w:rsidP="00E66552">
            <w:pPr>
              <w:rPr>
                <w:sz w:val="24"/>
                <w:szCs w:val="24"/>
                <w:lang w:val="en-US"/>
              </w:rPr>
            </w:pPr>
            <w:r w:rsidRPr="00C534DA">
              <w:rPr>
                <w:sz w:val="24"/>
                <w:szCs w:val="24"/>
                <w:lang w:val="en-US"/>
              </w:rPr>
              <w:t>TsD01B</w:t>
            </w:r>
          </w:p>
          <w:p w14:paraId="042581B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DEDC0DD" w14:textId="77777777" w:rsidR="006F2C93" w:rsidRPr="00C534DA" w:rsidRDefault="006F2C93" w:rsidP="00E66552">
            <w:pPr>
              <w:adjustRightInd w:val="0"/>
              <w:rPr>
                <w:sz w:val="24"/>
                <w:szCs w:val="24"/>
                <w:lang w:val="en-US"/>
              </w:rPr>
            </w:pPr>
            <w:r w:rsidRPr="00C534DA">
              <w:rPr>
                <w:sz w:val="24"/>
                <w:szCs w:val="24"/>
                <w:lang w:val="en-US"/>
              </w:rPr>
              <w:t>Imprastierea cu lopata a pamintului afinat, in straturi uniforme, de 10-30 cm grosime, printr-o aruncare de pina la 3 m din gramezi, inclusiv sfarimarea bulgarilor, pamintul provenind din teren mijlociu</w:t>
            </w:r>
          </w:p>
          <w:p w14:paraId="150CBC66"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24A44DED"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E4E51C4" w14:textId="77777777" w:rsidR="006F2C93" w:rsidRPr="00C534DA" w:rsidRDefault="006F2C93" w:rsidP="00E66552">
            <w:pPr>
              <w:adjustRightInd w:val="0"/>
              <w:jc w:val="center"/>
              <w:rPr>
                <w:rFonts w:ascii="Arial CYR" w:hAnsi="Arial CYR" w:cs="Arial CYR"/>
                <w:sz w:val="24"/>
                <w:szCs w:val="24"/>
              </w:rPr>
            </w:pPr>
            <w:r w:rsidRPr="00C534DA">
              <w:rPr>
                <w:sz w:val="24"/>
                <w:szCs w:val="24"/>
              </w:rPr>
              <w:t>2,7900</w:t>
            </w:r>
          </w:p>
          <w:p w14:paraId="2DA3AFC9" w14:textId="77777777" w:rsidR="006F2C93" w:rsidRPr="00C534DA" w:rsidRDefault="006F2C93" w:rsidP="00E66552">
            <w:pPr>
              <w:jc w:val="center"/>
              <w:rPr>
                <w:sz w:val="24"/>
                <w:szCs w:val="24"/>
              </w:rPr>
            </w:pPr>
          </w:p>
        </w:tc>
      </w:tr>
      <w:tr w:rsidR="006F2C93" w:rsidRPr="00C534DA" w14:paraId="1209B62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DED04D" w14:textId="77777777" w:rsidR="006F2C93" w:rsidRPr="00C534DA" w:rsidRDefault="006F2C93" w:rsidP="00E66552">
            <w:pPr>
              <w:rPr>
                <w:sz w:val="24"/>
                <w:szCs w:val="24"/>
              </w:rPr>
            </w:pPr>
            <w:r w:rsidRPr="00C534DA">
              <w:rPr>
                <w:sz w:val="24"/>
                <w:szCs w:val="24"/>
              </w:rPr>
              <w:t xml:space="preserve"> 43</w:t>
            </w:r>
          </w:p>
        </w:tc>
        <w:tc>
          <w:tcPr>
            <w:tcW w:w="1701" w:type="dxa"/>
            <w:tcBorders>
              <w:top w:val="single" w:sz="4" w:space="0" w:color="auto"/>
              <w:bottom w:val="single" w:sz="4" w:space="0" w:color="auto"/>
            </w:tcBorders>
            <w:vAlign w:val="center"/>
          </w:tcPr>
          <w:p w14:paraId="1FE9CC40" w14:textId="77777777" w:rsidR="006F2C93" w:rsidRPr="00C534DA" w:rsidRDefault="006F2C93" w:rsidP="00E66552">
            <w:pPr>
              <w:rPr>
                <w:sz w:val="24"/>
                <w:szCs w:val="24"/>
                <w:lang w:val="en-US"/>
              </w:rPr>
            </w:pPr>
            <w:r w:rsidRPr="00C534DA">
              <w:rPr>
                <w:sz w:val="24"/>
                <w:szCs w:val="24"/>
                <w:lang w:val="en-US"/>
              </w:rPr>
              <w:t>TsD05A</w:t>
            </w:r>
          </w:p>
          <w:p w14:paraId="674D888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47B24EB" w14:textId="77777777" w:rsidR="006F2C93" w:rsidRPr="00C534DA" w:rsidRDefault="006F2C93" w:rsidP="00E66552">
            <w:pPr>
              <w:adjustRightInd w:val="0"/>
              <w:rPr>
                <w:sz w:val="24"/>
                <w:szCs w:val="24"/>
                <w:lang w:val="en-US"/>
              </w:rPr>
            </w:pPr>
            <w:r w:rsidRPr="00C534DA">
              <w:rPr>
                <w:sz w:val="24"/>
                <w:szCs w:val="24"/>
                <w:lang w:val="en-US"/>
              </w:rPr>
              <w:t>Compactarea cu maiul mecanic de 150-200 kg a umpluturilor in straturi succesive de 20-30 cm grosime, exclusiv udarea fiecarui strat in parte, umpluturile executindu-se din pamint necoeziv</w:t>
            </w:r>
          </w:p>
          <w:p w14:paraId="2344139B"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05B0D8AF"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6C756DF7"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0,0300</w:t>
            </w:r>
          </w:p>
          <w:p w14:paraId="70088601" w14:textId="77777777" w:rsidR="006F2C93" w:rsidRPr="00C534DA" w:rsidRDefault="006F2C93" w:rsidP="00E66552">
            <w:pPr>
              <w:jc w:val="center"/>
              <w:rPr>
                <w:sz w:val="24"/>
                <w:szCs w:val="24"/>
              </w:rPr>
            </w:pPr>
          </w:p>
        </w:tc>
      </w:tr>
      <w:tr w:rsidR="006F2C93" w:rsidRPr="00C534DA" w14:paraId="64E5B42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9D84EE" w14:textId="77777777" w:rsidR="006F2C93" w:rsidRPr="00C534DA" w:rsidRDefault="006F2C93" w:rsidP="00E66552">
            <w:pPr>
              <w:rPr>
                <w:sz w:val="24"/>
                <w:szCs w:val="24"/>
              </w:rPr>
            </w:pPr>
            <w:r w:rsidRPr="00C534DA">
              <w:rPr>
                <w:sz w:val="24"/>
                <w:szCs w:val="24"/>
              </w:rPr>
              <w:t xml:space="preserve"> 44</w:t>
            </w:r>
          </w:p>
        </w:tc>
        <w:tc>
          <w:tcPr>
            <w:tcW w:w="1701" w:type="dxa"/>
            <w:tcBorders>
              <w:top w:val="single" w:sz="4" w:space="0" w:color="auto"/>
              <w:bottom w:val="single" w:sz="4" w:space="0" w:color="auto"/>
            </w:tcBorders>
            <w:vAlign w:val="center"/>
          </w:tcPr>
          <w:p w14:paraId="4B016FFC" w14:textId="77777777" w:rsidR="006F2C93" w:rsidRPr="00C534DA" w:rsidRDefault="006F2C93" w:rsidP="00E66552">
            <w:pPr>
              <w:rPr>
                <w:sz w:val="24"/>
                <w:szCs w:val="24"/>
                <w:lang w:val="en-US"/>
              </w:rPr>
            </w:pPr>
            <w:r w:rsidRPr="00C534DA">
              <w:rPr>
                <w:sz w:val="24"/>
                <w:szCs w:val="24"/>
                <w:lang w:val="en-US"/>
              </w:rPr>
              <w:t>TsC03F1</w:t>
            </w:r>
          </w:p>
          <w:p w14:paraId="1131E201"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1B7F078" w14:textId="77777777" w:rsidR="006F2C93" w:rsidRPr="00C534DA" w:rsidRDefault="006F2C93" w:rsidP="00E66552">
            <w:pPr>
              <w:adjustRightInd w:val="0"/>
              <w:rPr>
                <w:sz w:val="24"/>
                <w:szCs w:val="24"/>
                <w:lang w:val="en-US"/>
              </w:rPr>
            </w:pPr>
            <w:r w:rsidRPr="00C534DA">
              <w:rPr>
                <w:sz w:val="24"/>
                <w:szCs w:val="24"/>
                <w:lang w:val="en-US"/>
              </w:rPr>
              <w:t xml:space="preserve">Sapatura mecanica cu excavatorul de 0,40-0,70 mc, cu motor cu ardere interna si comanda hidraulica, in pamint cu umiditate naturala, descarcare in autovehicule teren catg. </w:t>
            </w:r>
            <w:r w:rsidRPr="00C534DA">
              <w:rPr>
                <w:sz w:val="24"/>
                <w:szCs w:val="24"/>
              </w:rPr>
              <w:t>II</w:t>
            </w:r>
          </w:p>
          <w:p w14:paraId="4890F699"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C511E99"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4F0FDDAD" w14:textId="77777777" w:rsidR="006F2C93" w:rsidRPr="00C534DA" w:rsidRDefault="006F2C93" w:rsidP="00E66552">
            <w:pPr>
              <w:adjustRightInd w:val="0"/>
              <w:jc w:val="center"/>
              <w:rPr>
                <w:rFonts w:ascii="Arial CYR" w:hAnsi="Arial CYR" w:cs="Arial CYR"/>
                <w:sz w:val="24"/>
                <w:szCs w:val="24"/>
              </w:rPr>
            </w:pPr>
            <w:r w:rsidRPr="00C534DA">
              <w:rPr>
                <w:sz w:val="24"/>
                <w:szCs w:val="24"/>
              </w:rPr>
              <w:t>0,0400</w:t>
            </w:r>
          </w:p>
          <w:p w14:paraId="2EB806B2" w14:textId="77777777" w:rsidR="006F2C93" w:rsidRPr="00C534DA" w:rsidRDefault="006F2C93" w:rsidP="00E66552">
            <w:pPr>
              <w:jc w:val="center"/>
              <w:rPr>
                <w:sz w:val="24"/>
                <w:szCs w:val="24"/>
              </w:rPr>
            </w:pPr>
          </w:p>
        </w:tc>
      </w:tr>
      <w:tr w:rsidR="006F2C93" w:rsidRPr="00C534DA" w14:paraId="7D74116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B3C2B2E" w14:textId="77777777" w:rsidR="006F2C93" w:rsidRPr="00C534DA" w:rsidRDefault="006F2C93"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2E5171B5" w14:textId="77777777" w:rsidR="006F2C93" w:rsidRPr="00C534DA" w:rsidRDefault="006F2C93" w:rsidP="00E66552">
            <w:pPr>
              <w:rPr>
                <w:sz w:val="24"/>
                <w:szCs w:val="24"/>
                <w:lang w:val="en-US"/>
              </w:rPr>
            </w:pPr>
            <w:r w:rsidRPr="00C534DA">
              <w:rPr>
                <w:sz w:val="24"/>
                <w:szCs w:val="24"/>
                <w:lang w:val="en-US"/>
              </w:rPr>
              <w:t>TsI51A5</w:t>
            </w:r>
          </w:p>
          <w:p w14:paraId="0583F91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2F85E2C" w14:textId="77777777" w:rsidR="006F2C93" w:rsidRPr="00C534DA" w:rsidRDefault="006F2C93" w:rsidP="00E66552">
            <w:pPr>
              <w:adjustRightInd w:val="0"/>
              <w:rPr>
                <w:sz w:val="24"/>
                <w:szCs w:val="24"/>
                <w:lang w:val="en-US"/>
              </w:rPr>
            </w:pPr>
            <w:r w:rsidRPr="00C534DA">
              <w:rPr>
                <w:sz w:val="24"/>
                <w:szCs w:val="24"/>
                <w:lang w:val="en-US"/>
              </w:rPr>
              <w:t>Transportarea pamintului cu autobasculanta de 10 t la distanta de: 5 km</w:t>
            </w:r>
          </w:p>
          <w:p w14:paraId="7D417DE5"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487B812"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75AD6A5F" w14:textId="77777777" w:rsidR="006F2C93" w:rsidRPr="00C534DA" w:rsidRDefault="006F2C93" w:rsidP="00E66552">
            <w:pPr>
              <w:adjustRightInd w:val="0"/>
              <w:jc w:val="center"/>
              <w:rPr>
                <w:rFonts w:ascii="Arial CYR" w:hAnsi="Arial CYR" w:cs="Arial CYR"/>
                <w:sz w:val="24"/>
                <w:szCs w:val="24"/>
              </w:rPr>
            </w:pPr>
            <w:r w:rsidRPr="00C534DA">
              <w:rPr>
                <w:sz w:val="24"/>
                <w:szCs w:val="24"/>
              </w:rPr>
              <w:t>6,9500</w:t>
            </w:r>
          </w:p>
          <w:p w14:paraId="18D6A491" w14:textId="77777777" w:rsidR="006F2C93" w:rsidRPr="00C534DA" w:rsidRDefault="006F2C93" w:rsidP="00E66552">
            <w:pPr>
              <w:jc w:val="center"/>
              <w:rPr>
                <w:sz w:val="24"/>
                <w:szCs w:val="24"/>
              </w:rPr>
            </w:pPr>
          </w:p>
        </w:tc>
      </w:tr>
      <w:tr w:rsidR="006F2C93" w:rsidRPr="00C534DA" w14:paraId="5E3DEB8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8CDC975" w14:textId="77777777" w:rsidR="006F2C93" w:rsidRPr="00C534DA" w:rsidRDefault="006F2C93" w:rsidP="00E66552">
            <w:pPr>
              <w:rPr>
                <w:sz w:val="24"/>
                <w:szCs w:val="24"/>
              </w:rPr>
            </w:pPr>
            <w:r w:rsidRPr="00C534DA">
              <w:rPr>
                <w:sz w:val="24"/>
                <w:szCs w:val="24"/>
              </w:rPr>
              <w:t xml:space="preserve"> 46</w:t>
            </w:r>
          </w:p>
        </w:tc>
        <w:tc>
          <w:tcPr>
            <w:tcW w:w="1701" w:type="dxa"/>
            <w:tcBorders>
              <w:top w:val="single" w:sz="4" w:space="0" w:color="auto"/>
              <w:bottom w:val="single" w:sz="4" w:space="0" w:color="auto"/>
            </w:tcBorders>
            <w:vAlign w:val="center"/>
          </w:tcPr>
          <w:p w14:paraId="39B66A57" w14:textId="77777777" w:rsidR="006F2C93" w:rsidRPr="00C534DA" w:rsidRDefault="006F2C93" w:rsidP="00E66552">
            <w:pPr>
              <w:rPr>
                <w:sz w:val="24"/>
                <w:szCs w:val="24"/>
                <w:lang w:val="en-US"/>
              </w:rPr>
            </w:pPr>
            <w:r w:rsidRPr="00C534DA">
              <w:rPr>
                <w:sz w:val="24"/>
                <w:szCs w:val="24"/>
                <w:lang w:val="en-US"/>
              </w:rPr>
              <w:t>CA02C</w:t>
            </w:r>
          </w:p>
          <w:p w14:paraId="261A677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E003498" w14:textId="77777777" w:rsidR="006F2C93" w:rsidRPr="00C534DA" w:rsidRDefault="006F2C93" w:rsidP="00E66552">
            <w:pPr>
              <w:adjustRightInd w:val="0"/>
              <w:rPr>
                <w:sz w:val="24"/>
                <w:szCs w:val="24"/>
                <w:lang w:val="en-US"/>
              </w:rPr>
            </w:pPr>
            <w:r w:rsidRPr="00C534DA">
              <w:rPr>
                <w:sz w:val="24"/>
                <w:szCs w:val="24"/>
                <w:lang w:val="en-US"/>
              </w:rPr>
              <w:t>Beton simplu turnat  in egalizari, pante, sape la inaltimi pina la 35 m inclusiv, preparat cu centrala de betoane conform art. CA01 sau beton marfa, turnare cu mijloace clasice  ( beton  B 7.5 )</w:t>
            </w:r>
          </w:p>
          <w:p w14:paraId="48EE886E"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01F4BC4E"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4E8B5BC" w14:textId="77777777" w:rsidR="006F2C93" w:rsidRPr="00C534DA" w:rsidRDefault="006F2C93" w:rsidP="00E66552">
            <w:pPr>
              <w:adjustRightInd w:val="0"/>
              <w:jc w:val="center"/>
              <w:rPr>
                <w:rFonts w:ascii="Arial CYR" w:hAnsi="Arial CYR" w:cs="Arial CYR"/>
                <w:sz w:val="24"/>
                <w:szCs w:val="24"/>
              </w:rPr>
            </w:pPr>
            <w:r w:rsidRPr="00C534DA">
              <w:rPr>
                <w:sz w:val="24"/>
                <w:szCs w:val="24"/>
              </w:rPr>
              <w:t>0,2800</w:t>
            </w:r>
          </w:p>
          <w:p w14:paraId="0E90A606" w14:textId="77777777" w:rsidR="006F2C93" w:rsidRPr="00C534DA" w:rsidRDefault="006F2C93" w:rsidP="00E66552">
            <w:pPr>
              <w:jc w:val="center"/>
              <w:rPr>
                <w:sz w:val="24"/>
                <w:szCs w:val="24"/>
              </w:rPr>
            </w:pPr>
          </w:p>
        </w:tc>
      </w:tr>
      <w:tr w:rsidR="006F2C93" w:rsidRPr="00C534DA" w14:paraId="56C1BA6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8262FB" w14:textId="77777777" w:rsidR="006F2C93" w:rsidRPr="00C534DA" w:rsidRDefault="006F2C93" w:rsidP="00E66552">
            <w:pPr>
              <w:rPr>
                <w:sz w:val="24"/>
                <w:szCs w:val="24"/>
              </w:rPr>
            </w:pPr>
            <w:r w:rsidRPr="00C534DA">
              <w:rPr>
                <w:sz w:val="24"/>
                <w:szCs w:val="24"/>
              </w:rPr>
              <w:t xml:space="preserve"> 47</w:t>
            </w:r>
          </w:p>
        </w:tc>
        <w:tc>
          <w:tcPr>
            <w:tcW w:w="1701" w:type="dxa"/>
            <w:tcBorders>
              <w:top w:val="single" w:sz="4" w:space="0" w:color="auto"/>
              <w:bottom w:val="single" w:sz="4" w:space="0" w:color="auto"/>
            </w:tcBorders>
            <w:vAlign w:val="center"/>
          </w:tcPr>
          <w:p w14:paraId="0D1BFA19" w14:textId="77777777" w:rsidR="006F2C93" w:rsidRPr="00C534DA" w:rsidRDefault="006F2C93" w:rsidP="00E66552">
            <w:pPr>
              <w:rPr>
                <w:sz w:val="24"/>
                <w:szCs w:val="24"/>
                <w:lang w:val="en-US"/>
              </w:rPr>
            </w:pPr>
            <w:r w:rsidRPr="00C534DA">
              <w:rPr>
                <w:sz w:val="24"/>
                <w:szCs w:val="24"/>
                <w:lang w:val="en-US"/>
              </w:rPr>
              <w:t>AcE11A</w:t>
            </w:r>
          </w:p>
          <w:p w14:paraId="05564C6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ABEC60A" w14:textId="77777777" w:rsidR="006F2C93" w:rsidRPr="00C534DA" w:rsidRDefault="006F2C93" w:rsidP="00E66552">
            <w:pPr>
              <w:adjustRightInd w:val="0"/>
              <w:rPr>
                <w:sz w:val="24"/>
                <w:szCs w:val="24"/>
                <w:lang w:val="en-US"/>
              </w:rPr>
            </w:pPr>
            <w:r w:rsidRPr="00C534DA">
              <w:rPr>
                <w:sz w:val="24"/>
                <w:szCs w:val="24"/>
                <w:lang w:val="en-US"/>
              </w:rPr>
              <w:t xml:space="preserve">Executarea caminelor de vane din elemente de beton armat prefabricat, pentru alimentare cu apa circulare (inelare) cu diametrul 1,5 m, in teren fara apa subterana </w:t>
            </w:r>
          </w:p>
          <w:p w14:paraId="63C062AB"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66962FAE"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AB02631" w14:textId="77777777" w:rsidR="006F2C93" w:rsidRPr="00C534DA" w:rsidRDefault="006F2C93" w:rsidP="00E66552">
            <w:pPr>
              <w:adjustRightInd w:val="0"/>
              <w:jc w:val="center"/>
              <w:rPr>
                <w:rFonts w:ascii="Arial CYR" w:hAnsi="Arial CYR" w:cs="Arial CYR"/>
                <w:sz w:val="24"/>
                <w:szCs w:val="24"/>
              </w:rPr>
            </w:pPr>
            <w:r w:rsidRPr="00C534DA">
              <w:rPr>
                <w:sz w:val="24"/>
                <w:szCs w:val="24"/>
              </w:rPr>
              <w:t>1,3400</w:t>
            </w:r>
          </w:p>
          <w:p w14:paraId="42B5E291" w14:textId="77777777" w:rsidR="006F2C93" w:rsidRPr="00C534DA" w:rsidRDefault="006F2C93" w:rsidP="00E66552">
            <w:pPr>
              <w:jc w:val="center"/>
              <w:rPr>
                <w:sz w:val="24"/>
                <w:szCs w:val="24"/>
              </w:rPr>
            </w:pPr>
          </w:p>
        </w:tc>
      </w:tr>
      <w:tr w:rsidR="006F2C93" w:rsidRPr="00C534DA" w14:paraId="270CE9A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119DB0F" w14:textId="77777777" w:rsidR="006F2C93" w:rsidRPr="00C534DA" w:rsidRDefault="006F2C93" w:rsidP="00E66552">
            <w:pPr>
              <w:rPr>
                <w:sz w:val="24"/>
                <w:szCs w:val="24"/>
              </w:rPr>
            </w:pPr>
            <w:r w:rsidRPr="00C534DA">
              <w:rPr>
                <w:sz w:val="24"/>
                <w:szCs w:val="24"/>
              </w:rPr>
              <w:t xml:space="preserve"> 48</w:t>
            </w:r>
          </w:p>
        </w:tc>
        <w:tc>
          <w:tcPr>
            <w:tcW w:w="1701" w:type="dxa"/>
            <w:tcBorders>
              <w:top w:val="single" w:sz="4" w:space="0" w:color="auto"/>
              <w:bottom w:val="single" w:sz="4" w:space="0" w:color="auto"/>
            </w:tcBorders>
            <w:vAlign w:val="center"/>
          </w:tcPr>
          <w:p w14:paraId="37F5CB21" w14:textId="77777777" w:rsidR="006F2C93" w:rsidRPr="00C534DA" w:rsidRDefault="006F2C93" w:rsidP="00E66552">
            <w:pPr>
              <w:rPr>
                <w:sz w:val="24"/>
                <w:szCs w:val="24"/>
                <w:lang w:val="en-US"/>
              </w:rPr>
            </w:pPr>
            <w:r w:rsidRPr="00C534DA">
              <w:rPr>
                <w:sz w:val="24"/>
                <w:szCs w:val="24"/>
                <w:lang w:val="en-US"/>
              </w:rPr>
              <w:t>AcE11A1</w:t>
            </w:r>
          </w:p>
          <w:p w14:paraId="6B7E946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210A822"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vane, circulare (inelare) cu diametrul 1,5 m, pentru alimentare cu apa, in </w:t>
            </w:r>
            <w:r w:rsidRPr="00C534DA">
              <w:rPr>
                <w:sz w:val="24"/>
                <w:szCs w:val="24"/>
                <w:lang w:val="en-US"/>
              </w:rPr>
              <w:lastRenderedPageBreak/>
              <w:t xml:space="preserve">teren fara apa subterana  Placi prefabricate pt. camine  </w:t>
            </w:r>
            <w:r w:rsidRPr="00C534DA">
              <w:rPr>
                <w:sz w:val="24"/>
                <w:szCs w:val="24"/>
              </w:rPr>
              <w:t>КЦД</w:t>
            </w:r>
            <w:r w:rsidRPr="00C534DA">
              <w:rPr>
                <w:sz w:val="24"/>
                <w:szCs w:val="24"/>
                <w:lang w:val="en-US"/>
              </w:rPr>
              <w:t>-15 (0,38 m3)</w:t>
            </w:r>
          </w:p>
          <w:p w14:paraId="040F037C"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4F056B83" w14:textId="77777777" w:rsidR="006F2C93" w:rsidRPr="00C534DA" w:rsidRDefault="006F2C93" w:rsidP="00E66552">
            <w:pPr>
              <w:jc w:val="center"/>
              <w:rPr>
                <w:sz w:val="24"/>
                <w:szCs w:val="24"/>
              </w:rPr>
            </w:pPr>
            <w:r w:rsidRPr="00C534DA">
              <w:rPr>
                <w:sz w:val="24"/>
                <w:szCs w:val="24"/>
              </w:rPr>
              <w:lastRenderedPageBreak/>
              <w:t>buc</w:t>
            </w:r>
          </w:p>
        </w:tc>
        <w:tc>
          <w:tcPr>
            <w:tcW w:w="1559" w:type="dxa"/>
            <w:tcBorders>
              <w:top w:val="single" w:sz="4" w:space="0" w:color="auto"/>
              <w:bottom w:val="single" w:sz="4" w:space="0" w:color="auto"/>
            </w:tcBorders>
            <w:vAlign w:val="center"/>
          </w:tcPr>
          <w:p w14:paraId="1DFA54A9"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278EA998" w14:textId="77777777" w:rsidR="006F2C93" w:rsidRPr="00C534DA" w:rsidRDefault="006F2C93" w:rsidP="00E66552">
            <w:pPr>
              <w:jc w:val="center"/>
              <w:rPr>
                <w:sz w:val="24"/>
                <w:szCs w:val="24"/>
              </w:rPr>
            </w:pPr>
          </w:p>
        </w:tc>
      </w:tr>
      <w:tr w:rsidR="006F2C93" w:rsidRPr="00C534DA" w14:paraId="099359B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6CD023" w14:textId="77777777" w:rsidR="006F2C93" w:rsidRPr="00C534DA" w:rsidRDefault="006F2C93" w:rsidP="00E66552">
            <w:pPr>
              <w:rPr>
                <w:sz w:val="24"/>
                <w:szCs w:val="24"/>
              </w:rPr>
            </w:pPr>
            <w:r w:rsidRPr="00C534DA">
              <w:rPr>
                <w:sz w:val="24"/>
                <w:szCs w:val="24"/>
              </w:rPr>
              <w:t xml:space="preserve"> 49</w:t>
            </w:r>
          </w:p>
        </w:tc>
        <w:tc>
          <w:tcPr>
            <w:tcW w:w="1701" w:type="dxa"/>
            <w:tcBorders>
              <w:top w:val="single" w:sz="4" w:space="0" w:color="auto"/>
              <w:bottom w:val="single" w:sz="4" w:space="0" w:color="auto"/>
            </w:tcBorders>
            <w:vAlign w:val="center"/>
          </w:tcPr>
          <w:p w14:paraId="2A799D17" w14:textId="77777777" w:rsidR="006F2C93" w:rsidRPr="00C534DA" w:rsidRDefault="006F2C93" w:rsidP="00E66552">
            <w:pPr>
              <w:rPr>
                <w:sz w:val="24"/>
                <w:szCs w:val="24"/>
                <w:lang w:val="en-US"/>
              </w:rPr>
            </w:pPr>
            <w:r w:rsidRPr="00C534DA">
              <w:rPr>
                <w:sz w:val="24"/>
                <w:szCs w:val="24"/>
                <w:lang w:val="en-US"/>
              </w:rPr>
              <w:t>AcE11A1</w:t>
            </w:r>
          </w:p>
          <w:p w14:paraId="168C550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0A77119"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vane, circulare (inelare) cu diametrul 1,5 m, pentru alimentare cu apa, in teren fara apa subterana  Inel prefabricat pt. camine </w:t>
            </w:r>
            <w:r w:rsidRPr="00C534DA">
              <w:rPr>
                <w:sz w:val="24"/>
                <w:szCs w:val="24"/>
              </w:rPr>
              <w:t>КЦ</w:t>
            </w:r>
            <w:r w:rsidRPr="00C534DA">
              <w:rPr>
                <w:sz w:val="24"/>
                <w:szCs w:val="24"/>
                <w:lang w:val="en-US"/>
              </w:rPr>
              <w:t>-15-6 (0,27 m3)</w:t>
            </w:r>
          </w:p>
          <w:p w14:paraId="52AA8759"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7317552B"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612B4BC7"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5507068E" w14:textId="77777777" w:rsidR="006F2C93" w:rsidRPr="00C534DA" w:rsidRDefault="006F2C93" w:rsidP="00E66552">
            <w:pPr>
              <w:jc w:val="center"/>
              <w:rPr>
                <w:sz w:val="24"/>
                <w:szCs w:val="24"/>
              </w:rPr>
            </w:pPr>
          </w:p>
        </w:tc>
      </w:tr>
      <w:tr w:rsidR="006F2C93" w:rsidRPr="00C534DA" w14:paraId="32F0DFF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4E4A88D" w14:textId="77777777" w:rsidR="006F2C93" w:rsidRPr="00C534DA" w:rsidRDefault="006F2C93" w:rsidP="00E66552">
            <w:pPr>
              <w:rPr>
                <w:sz w:val="24"/>
                <w:szCs w:val="24"/>
              </w:rPr>
            </w:pPr>
            <w:r w:rsidRPr="00C534DA">
              <w:rPr>
                <w:sz w:val="24"/>
                <w:szCs w:val="24"/>
              </w:rPr>
              <w:t xml:space="preserve"> 50</w:t>
            </w:r>
          </w:p>
        </w:tc>
        <w:tc>
          <w:tcPr>
            <w:tcW w:w="1701" w:type="dxa"/>
            <w:tcBorders>
              <w:top w:val="single" w:sz="4" w:space="0" w:color="auto"/>
              <w:bottom w:val="single" w:sz="4" w:space="0" w:color="auto"/>
            </w:tcBorders>
            <w:vAlign w:val="center"/>
          </w:tcPr>
          <w:p w14:paraId="03230D7B" w14:textId="77777777" w:rsidR="006F2C93" w:rsidRPr="00C534DA" w:rsidRDefault="006F2C93" w:rsidP="00E66552">
            <w:pPr>
              <w:rPr>
                <w:sz w:val="24"/>
                <w:szCs w:val="24"/>
                <w:lang w:val="en-US"/>
              </w:rPr>
            </w:pPr>
            <w:r w:rsidRPr="00C534DA">
              <w:rPr>
                <w:sz w:val="24"/>
                <w:szCs w:val="24"/>
                <w:lang w:val="en-US"/>
              </w:rPr>
              <w:t>AcE11A1</w:t>
            </w:r>
          </w:p>
          <w:p w14:paraId="72C8DCA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EC602FC"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vane, circulare (inelare) cu diametrul 1,5 m, pentru alimentare cu apa, in teren fara apa subterana  Inel prefabricat pt. camine </w:t>
            </w:r>
            <w:r w:rsidRPr="00C534DA">
              <w:rPr>
                <w:sz w:val="24"/>
                <w:szCs w:val="24"/>
              </w:rPr>
              <w:t>КЦ</w:t>
            </w:r>
            <w:r w:rsidRPr="00C534DA">
              <w:rPr>
                <w:sz w:val="24"/>
                <w:szCs w:val="24"/>
                <w:lang w:val="en-US"/>
              </w:rPr>
              <w:t>-15-9 (0,4 m3)</w:t>
            </w:r>
          </w:p>
          <w:p w14:paraId="2D6D41F5"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5388279F"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964F3E0"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20ECAE8B" w14:textId="77777777" w:rsidR="006F2C93" w:rsidRPr="00C534DA" w:rsidRDefault="006F2C93" w:rsidP="00E66552">
            <w:pPr>
              <w:jc w:val="center"/>
              <w:rPr>
                <w:sz w:val="24"/>
                <w:szCs w:val="24"/>
              </w:rPr>
            </w:pPr>
          </w:p>
        </w:tc>
      </w:tr>
      <w:tr w:rsidR="006F2C93" w:rsidRPr="00C534DA" w14:paraId="203ABD5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DCDD06A" w14:textId="77777777" w:rsidR="006F2C93" w:rsidRPr="00C534DA" w:rsidRDefault="006F2C93"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3BC154BD" w14:textId="77777777" w:rsidR="006F2C93" w:rsidRPr="00C534DA" w:rsidRDefault="006F2C93" w:rsidP="00E66552">
            <w:pPr>
              <w:rPr>
                <w:sz w:val="24"/>
                <w:szCs w:val="24"/>
                <w:lang w:val="en-US"/>
              </w:rPr>
            </w:pPr>
            <w:r w:rsidRPr="00C534DA">
              <w:rPr>
                <w:sz w:val="24"/>
                <w:szCs w:val="24"/>
                <w:lang w:val="en-US"/>
              </w:rPr>
              <w:t>AcE11A1</w:t>
            </w:r>
          </w:p>
          <w:p w14:paraId="02DCB58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82C8781"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vane, circulare (inelare) cu diametrul 1,5 m, pentru alimentare cu apa, in teren fara apa subterana  Placi prefabricate pt. camine </w:t>
            </w:r>
            <w:r w:rsidRPr="00C534DA">
              <w:rPr>
                <w:sz w:val="24"/>
                <w:szCs w:val="24"/>
              </w:rPr>
              <w:t>КЦП</w:t>
            </w:r>
            <w:r w:rsidRPr="00C534DA">
              <w:rPr>
                <w:sz w:val="24"/>
                <w:szCs w:val="24"/>
                <w:lang w:val="en-US"/>
              </w:rPr>
              <w:t>1-15-2(0,27 m3)</w:t>
            </w:r>
          </w:p>
          <w:p w14:paraId="0F57580E"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24D9C2B1"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10EBD37"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3D7DDAAC" w14:textId="77777777" w:rsidR="006F2C93" w:rsidRPr="00C534DA" w:rsidRDefault="006F2C93" w:rsidP="00E66552">
            <w:pPr>
              <w:jc w:val="center"/>
              <w:rPr>
                <w:sz w:val="24"/>
                <w:szCs w:val="24"/>
              </w:rPr>
            </w:pPr>
          </w:p>
        </w:tc>
      </w:tr>
      <w:tr w:rsidR="006F2C93" w:rsidRPr="00C534DA" w14:paraId="6221AA1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87EB00A" w14:textId="77777777" w:rsidR="006F2C93" w:rsidRPr="00C534DA" w:rsidRDefault="006F2C93" w:rsidP="00E66552">
            <w:pPr>
              <w:rPr>
                <w:sz w:val="24"/>
                <w:szCs w:val="24"/>
              </w:rPr>
            </w:pPr>
            <w:r w:rsidRPr="00C534DA">
              <w:rPr>
                <w:sz w:val="24"/>
                <w:szCs w:val="24"/>
              </w:rPr>
              <w:t xml:space="preserve"> 52</w:t>
            </w:r>
          </w:p>
        </w:tc>
        <w:tc>
          <w:tcPr>
            <w:tcW w:w="1701" w:type="dxa"/>
            <w:tcBorders>
              <w:top w:val="single" w:sz="4" w:space="0" w:color="auto"/>
              <w:bottom w:val="single" w:sz="4" w:space="0" w:color="auto"/>
            </w:tcBorders>
            <w:vAlign w:val="center"/>
          </w:tcPr>
          <w:p w14:paraId="7F3425A7" w14:textId="77777777" w:rsidR="006F2C93" w:rsidRPr="00C534DA" w:rsidRDefault="006F2C93" w:rsidP="00E66552">
            <w:pPr>
              <w:rPr>
                <w:sz w:val="24"/>
                <w:szCs w:val="24"/>
                <w:lang w:val="en-US"/>
              </w:rPr>
            </w:pPr>
            <w:r w:rsidRPr="00C534DA">
              <w:rPr>
                <w:sz w:val="24"/>
                <w:szCs w:val="24"/>
                <w:lang w:val="en-US"/>
              </w:rPr>
              <w:t>AcE11A1</w:t>
            </w:r>
          </w:p>
          <w:p w14:paraId="0E95767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6EDDA25" w14:textId="77777777" w:rsidR="006F2C93" w:rsidRPr="00C534DA" w:rsidRDefault="006F2C93" w:rsidP="00E66552">
            <w:pPr>
              <w:adjustRightInd w:val="0"/>
              <w:rPr>
                <w:sz w:val="24"/>
                <w:szCs w:val="24"/>
                <w:lang w:val="en-US"/>
              </w:rPr>
            </w:pPr>
            <w:r w:rsidRPr="00C534DA">
              <w:rPr>
                <w:sz w:val="24"/>
                <w:szCs w:val="24"/>
                <w:lang w:val="en-US"/>
              </w:rPr>
              <w:t xml:space="preserve">Elemente din beton armat prefabricat, ale caminelor de vane, circulare (inelare) cu diametrul 1,5 m, pentru alimentare cu apa, in teren fara apa subterana  Inel de reazem </w:t>
            </w:r>
            <w:r w:rsidRPr="00C534DA">
              <w:rPr>
                <w:sz w:val="24"/>
                <w:szCs w:val="24"/>
              </w:rPr>
              <w:t>КЦО</w:t>
            </w:r>
            <w:r w:rsidRPr="00C534DA">
              <w:rPr>
                <w:sz w:val="24"/>
                <w:szCs w:val="24"/>
                <w:lang w:val="en-US"/>
              </w:rPr>
              <w:t>-1(0,02 m3)</w:t>
            </w:r>
          </w:p>
          <w:p w14:paraId="3DD6720B"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66E1D71A"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105E8C0"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5ABEBB3B" w14:textId="77777777" w:rsidR="006F2C93" w:rsidRPr="00C534DA" w:rsidRDefault="006F2C93" w:rsidP="00E66552">
            <w:pPr>
              <w:jc w:val="center"/>
              <w:rPr>
                <w:sz w:val="24"/>
                <w:szCs w:val="24"/>
              </w:rPr>
            </w:pPr>
          </w:p>
        </w:tc>
      </w:tr>
      <w:tr w:rsidR="006F2C93" w:rsidRPr="00C534DA" w14:paraId="2CD4F79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08709A0" w14:textId="77777777" w:rsidR="006F2C93" w:rsidRPr="00C534DA" w:rsidRDefault="006F2C93" w:rsidP="00E66552">
            <w:pPr>
              <w:rPr>
                <w:sz w:val="24"/>
                <w:szCs w:val="24"/>
              </w:rPr>
            </w:pPr>
            <w:r w:rsidRPr="00C534DA">
              <w:rPr>
                <w:sz w:val="24"/>
                <w:szCs w:val="24"/>
              </w:rPr>
              <w:t xml:space="preserve"> 53</w:t>
            </w:r>
          </w:p>
        </w:tc>
        <w:tc>
          <w:tcPr>
            <w:tcW w:w="1701" w:type="dxa"/>
            <w:tcBorders>
              <w:top w:val="single" w:sz="4" w:space="0" w:color="auto"/>
              <w:bottom w:val="single" w:sz="4" w:space="0" w:color="auto"/>
            </w:tcBorders>
            <w:vAlign w:val="center"/>
          </w:tcPr>
          <w:p w14:paraId="17890DBA" w14:textId="77777777" w:rsidR="006F2C93" w:rsidRPr="00C534DA" w:rsidRDefault="006F2C93" w:rsidP="00E66552">
            <w:pPr>
              <w:rPr>
                <w:sz w:val="24"/>
                <w:szCs w:val="24"/>
                <w:lang w:val="en-US"/>
              </w:rPr>
            </w:pPr>
            <w:r w:rsidRPr="00C534DA">
              <w:rPr>
                <w:sz w:val="24"/>
                <w:szCs w:val="24"/>
                <w:lang w:val="en-US"/>
              </w:rPr>
              <w:t>AcE11A1</w:t>
            </w:r>
          </w:p>
          <w:p w14:paraId="7FE060C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DEE7635" w14:textId="77777777" w:rsidR="006F2C93" w:rsidRPr="00C534DA" w:rsidRDefault="006F2C93" w:rsidP="00E66552">
            <w:pPr>
              <w:adjustRightInd w:val="0"/>
              <w:rPr>
                <w:sz w:val="24"/>
                <w:szCs w:val="24"/>
                <w:lang w:val="en-US"/>
              </w:rPr>
            </w:pPr>
            <w:r w:rsidRPr="00C534DA">
              <w:rPr>
                <w:sz w:val="24"/>
                <w:szCs w:val="24"/>
                <w:lang w:val="en-US"/>
              </w:rPr>
              <w:t>Elemente din beton armat prefabricat, ale caminelor de vane, circulare (inelare) cu diametrul 1,5 m, pentru alimentare cu apa, in teren fara apa subterana  Capacul cu rama din fonta* ( usor )</w:t>
            </w:r>
          </w:p>
          <w:p w14:paraId="2039B216"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6071BFDF"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6DAAB9A"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w:t>
            </w:r>
          </w:p>
          <w:p w14:paraId="0DF5E167" w14:textId="77777777" w:rsidR="006F2C93" w:rsidRPr="00C534DA" w:rsidRDefault="006F2C93" w:rsidP="00E66552">
            <w:pPr>
              <w:jc w:val="center"/>
              <w:rPr>
                <w:sz w:val="24"/>
                <w:szCs w:val="24"/>
              </w:rPr>
            </w:pPr>
          </w:p>
        </w:tc>
      </w:tr>
      <w:tr w:rsidR="006F2C93" w:rsidRPr="00C534DA" w14:paraId="0A5152B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12A7D00" w14:textId="77777777" w:rsidR="006F2C93" w:rsidRPr="00C534DA" w:rsidRDefault="006F2C93" w:rsidP="00E66552">
            <w:pPr>
              <w:rPr>
                <w:sz w:val="24"/>
                <w:szCs w:val="24"/>
              </w:rPr>
            </w:pPr>
            <w:r w:rsidRPr="00C534DA">
              <w:rPr>
                <w:sz w:val="24"/>
                <w:szCs w:val="24"/>
              </w:rPr>
              <w:t xml:space="preserve"> 54</w:t>
            </w:r>
          </w:p>
        </w:tc>
        <w:tc>
          <w:tcPr>
            <w:tcW w:w="1701" w:type="dxa"/>
            <w:tcBorders>
              <w:top w:val="single" w:sz="4" w:space="0" w:color="auto"/>
              <w:bottom w:val="single" w:sz="4" w:space="0" w:color="auto"/>
            </w:tcBorders>
            <w:vAlign w:val="center"/>
          </w:tcPr>
          <w:p w14:paraId="560A1E20" w14:textId="77777777" w:rsidR="006F2C93" w:rsidRPr="00C534DA" w:rsidRDefault="006F2C93" w:rsidP="00E66552">
            <w:pPr>
              <w:rPr>
                <w:sz w:val="24"/>
                <w:szCs w:val="24"/>
                <w:lang w:val="en-US"/>
              </w:rPr>
            </w:pPr>
            <w:r w:rsidRPr="00C534DA">
              <w:rPr>
                <w:sz w:val="24"/>
                <w:szCs w:val="24"/>
                <w:lang w:val="en-US"/>
              </w:rPr>
              <w:t>IzF04F</w:t>
            </w:r>
          </w:p>
          <w:p w14:paraId="5D32832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5DE1FB8" w14:textId="77777777" w:rsidR="006F2C93" w:rsidRPr="00C534DA" w:rsidRDefault="006F2C93" w:rsidP="00E66552">
            <w:pPr>
              <w:adjustRightInd w:val="0"/>
              <w:rPr>
                <w:sz w:val="24"/>
                <w:szCs w:val="24"/>
                <w:lang w:val="en-US"/>
              </w:rPr>
            </w:pPr>
            <w:r w:rsidRPr="00C534DA">
              <w:rPr>
                <w:sz w:val="24"/>
                <w:szCs w:val="24"/>
                <w:lang w:val="en-US"/>
              </w:rPr>
              <w:t>Strat hidroizolant executat la cald la terase, acoperisuri sau la fundatii si radiere, in terenuri fara ape freatice, inclusiv scafele si doliile din hidroizolatia curenta pe suprafete inclinate peste 40% sau verticale plane sau curbe, cu mastic de bitum sau bitum cu adaos de cauciuc, aplicat cu peria sau gletuitorul de cauciuc (cosoroaba)</w:t>
            </w:r>
          </w:p>
          <w:p w14:paraId="6573CAA8"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26326FC4"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77F678C8" w14:textId="77777777" w:rsidR="006F2C93" w:rsidRPr="00C534DA" w:rsidRDefault="006F2C93" w:rsidP="00E66552">
            <w:pPr>
              <w:adjustRightInd w:val="0"/>
              <w:jc w:val="center"/>
              <w:rPr>
                <w:rFonts w:ascii="Arial CYR" w:hAnsi="Arial CYR" w:cs="Arial CYR"/>
                <w:sz w:val="24"/>
                <w:szCs w:val="24"/>
              </w:rPr>
            </w:pPr>
            <w:r w:rsidRPr="00C534DA">
              <w:rPr>
                <w:sz w:val="24"/>
                <w:szCs w:val="24"/>
              </w:rPr>
              <w:t>9,8200</w:t>
            </w:r>
          </w:p>
          <w:p w14:paraId="458494E8" w14:textId="77777777" w:rsidR="006F2C93" w:rsidRPr="00C534DA" w:rsidRDefault="006F2C93" w:rsidP="00E66552">
            <w:pPr>
              <w:jc w:val="center"/>
              <w:rPr>
                <w:sz w:val="24"/>
                <w:szCs w:val="24"/>
              </w:rPr>
            </w:pPr>
          </w:p>
        </w:tc>
      </w:tr>
      <w:tr w:rsidR="006F2C93" w:rsidRPr="00C534DA" w14:paraId="5FEBBBF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DDEB93" w14:textId="77777777" w:rsidR="006F2C93" w:rsidRPr="00C534DA" w:rsidRDefault="006F2C93" w:rsidP="00E66552">
            <w:pPr>
              <w:rPr>
                <w:sz w:val="24"/>
                <w:szCs w:val="24"/>
              </w:rPr>
            </w:pPr>
            <w:r w:rsidRPr="00C534DA">
              <w:rPr>
                <w:sz w:val="24"/>
                <w:szCs w:val="24"/>
              </w:rPr>
              <w:t xml:space="preserve"> 55</w:t>
            </w:r>
          </w:p>
        </w:tc>
        <w:tc>
          <w:tcPr>
            <w:tcW w:w="1701" w:type="dxa"/>
            <w:tcBorders>
              <w:top w:val="single" w:sz="4" w:space="0" w:color="auto"/>
              <w:bottom w:val="single" w:sz="4" w:space="0" w:color="auto"/>
            </w:tcBorders>
            <w:vAlign w:val="center"/>
          </w:tcPr>
          <w:p w14:paraId="18A344BD" w14:textId="77777777" w:rsidR="006F2C93" w:rsidRPr="00C534DA" w:rsidRDefault="006F2C93" w:rsidP="00E66552">
            <w:pPr>
              <w:rPr>
                <w:sz w:val="24"/>
                <w:szCs w:val="24"/>
                <w:lang w:val="en-US"/>
              </w:rPr>
            </w:pPr>
            <w:r w:rsidRPr="00C534DA">
              <w:rPr>
                <w:sz w:val="24"/>
                <w:szCs w:val="24"/>
                <w:lang w:val="en-US"/>
              </w:rPr>
              <w:t>TsA02A</w:t>
            </w:r>
          </w:p>
          <w:p w14:paraId="4A90D483"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13574DD" w14:textId="77777777" w:rsidR="006F2C93" w:rsidRPr="00C534DA" w:rsidRDefault="006F2C93" w:rsidP="00E66552">
            <w:pPr>
              <w:adjustRightInd w:val="0"/>
              <w:rPr>
                <w:sz w:val="24"/>
                <w:szCs w:val="24"/>
                <w:lang w:val="en-US"/>
              </w:rPr>
            </w:pPr>
            <w:r w:rsidRPr="00C534DA">
              <w:rPr>
                <w:sz w:val="24"/>
                <w:szCs w:val="24"/>
                <w:lang w:val="en-US"/>
              </w:rPr>
              <w:t>Sapatura manuala de pamint in spatii limitate, avind sub 1,00 m sau peste 1,00 m latime, executata fara sprijiniri, cu taluz vertical, la fundatii, canale, subsoluri, drenuri, trepte de infratire, in pamint necoeziv sau slab coeziv adincime &lt; 0,75 m teren usor</w:t>
            </w:r>
          </w:p>
          <w:p w14:paraId="6AD122DE"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74337DA8"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6687C28"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1,0100</w:t>
            </w:r>
          </w:p>
          <w:p w14:paraId="216FFA8D" w14:textId="77777777" w:rsidR="006F2C93" w:rsidRPr="00C534DA" w:rsidRDefault="006F2C93" w:rsidP="00E66552">
            <w:pPr>
              <w:jc w:val="center"/>
              <w:rPr>
                <w:sz w:val="24"/>
                <w:szCs w:val="24"/>
              </w:rPr>
            </w:pPr>
          </w:p>
        </w:tc>
      </w:tr>
      <w:tr w:rsidR="006F2C93" w:rsidRPr="00C534DA" w14:paraId="3D05994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1974DF8" w14:textId="77777777" w:rsidR="006F2C93" w:rsidRPr="00C534DA" w:rsidRDefault="006F2C93" w:rsidP="00E66552">
            <w:pPr>
              <w:rPr>
                <w:sz w:val="24"/>
                <w:szCs w:val="24"/>
              </w:rPr>
            </w:pPr>
            <w:r w:rsidRPr="00C534DA">
              <w:rPr>
                <w:sz w:val="24"/>
                <w:szCs w:val="24"/>
              </w:rPr>
              <w:t xml:space="preserve"> 56</w:t>
            </w:r>
          </w:p>
        </w:tc>
        <w:tc>
          <w:tcPr>
            <w:tcW w:w="1701" w:type="dxa"/>
            <w:tcBorders>
              <w:top w:val="single" w:sz="4" w:space="0" w:color="auto"/>
              <w:bottom w:val="single" w:sz="4" w:space="0" w:color="auto"/>
            </w:tcBorders>
            <w:vAlign w:val="center"/>
          </w:tcPr>
          <w:p w14:paraId="54970F5D" w14:textId="77777777" w:rsidR="006F2C93" w:rsidRPr="00C534DA" w:rsidRDefault="006F2C93" w:rsidP="00E66552">
            <w:pPr>
              <w:rPr>
                <w:sz w:val="24"/>
                <w:szCs w:val="24"/>
                <w:lang w:val="en-US"/>
              </w:rPr>
            </w:pPr>
            <w:r w:rsidRPr="00C534DA">
              <w:rPr>
                <w:sz w:val="24"/>
                <w:szCs w:val="24"/>
                <w:lang w:val="en-US"/>
              </w:rPr>
              <w:t>DA06A1</w:t>
            </w:r>
          </w:p>
          <w:p w14:paraId="42354EC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21B3881" w14:textId="77777777" w:rsidR="006F2C93" w:rsidRPr="00C534DA" w:rsidRDefault="006F2C93" w:rsidP="00E66552">
            <w:pPr>
              <w:adjustRightInd w:val="0"/>
              <w:rPr>
                <w:sz w:val="24"/>
                <w:szCs w:val="24"/>
                <w:lang w:val="en-US"/>
              </w:rPr>
            </w:pPr>
            <w:r w:rsidRPr="00C534DA">
              <w:rPr>
                <w:sz w:val="24"/>
                <w:szCs w:val="24"/>
                <w:lang w:val="en-US"/>
              </w:rPr>
              <w:t>Strat de agregate naturale cilindrate, avind functia de rezistenta filtranta, izolatoare, aerisire, antigeliva si anticapilara, cu asternere manuala cu balast</w:t>
            </w:r>
          </w:p>
          <w:p w14:paraId="3953600A"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4E983BCB"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13AC49F" w14:textId="77777777" w:rsidR="006F2C93" w:rsidRPr="00C534DA" w:rsidRDefault="006F2C93" w:rsidP="00E66552">
            <w:pPr>
              <w:adjustRightInd w:val="0"/>
              <w:jc w:val="center"/>
              <w:rPr>
                <w:rFonts w:ascii="Arial CYR" w:hAnsi="Arial CYR" w:cs="Arial CYR"/>
                <w:sz w:val="24"/>
                <w:szCs w:val="24"/>
              </w:rPr>
            </w:pPr>
            <w:r w:rsidRPr="00C534DA">
              <w:rPr>
                <w:sz w:val="24"/>
                <w:szCs w:val="24"/>
              </w:rPr>
              <w:t>0,5030</w:t>
            </w:r>
          </w:p>
          <w:p w14:paraId="0695D47E" w14:textId="77777777" w:rsidR="006F2C93" w:rsidRPr="00C534DA" w:rsidRDefault="006F2C93" w:rsidP="00E66552">
            <w:pPr>
              <w:jc w:val="center"/>
              <w:rPr>
                <w:sz w:val="24"/>
                <w:szCs w:val="24"/>
              </w:rPr>
            </w:pPr>
          </w:p>
        </w:tc>
      </w:tr>
      <w:tr w:rsidR="006F2C93" w:rsidRPr="00C534DA" w14:paraId="1930C96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AD4FDED" w14:textId="77777777" w:rsidR="006F2C93" w:rsidRPr="00C534DA" w:rsidRDefault="006F2C93" w:rsidP="00E66552">
            <w:pPr>
              <w:rPr>
                <w:sz w:val="24"/>
                <w:szCs w:val="24"/>
              </w:rPr>
            </w:pPr>
            <w:r w:rsidRPr="00C534DA">
              <w:rPr>
                <w:sz w:val="24"/>
                <w:szCs w:val="24"/>
              </w:rPr>
              <w:lastRenderedPageBreak/>
              <w:t xml:space="preserve"> 57</w:t>
            </w:r>
          </w:p>
        </w:tc>
        <w:tc>
          <w:tcPr>
            <w:tcW w:w="1701" w:type="dxa"/>
            <w:tcBorders>
              <w:top w:val="single" w:sz="4" w:space="0" w:color="auto"/>
              <w:bottom w:val="single" w:sz="4" w:space="0" w:color="auto"/>
            </w:tcBorders>
            <w:vAlign w:val="center"/>
          </w:tcPr>
          <w:p w14:paraId="781E201F" w14:textId="77777777" w:rsidR="006F2C93" w:rsidRPr="00C534DA" w:rsidRDefault="006F2C93" w:rsidP="00E66552">
            <w:pPr>
              <w:rPr>
                <w:sz w:val="24"/>
                <w:szCs w:val="24"/>
                <w:lang w:val="en-US"/>
              </w:rPr>
            </w:pPr>
            <w:r w:rsidRPr="00C534DA">
              <w:rPr>
                <w:sz w:val="24"/>
                <w:szCs w:val="24"/>
                <w:lang w:val="en-US"/>
              </w:rPr>
              <w:t>CA02C</w:t>
            </w:r>
          </w:p>
          <w:p w14:paraId="36C339D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A8F2BF2" w14:textId="77777777" w:rsidR="006F2C93" w:rsidRPr="00C534DA" w:rsidRDefault="006F2C93" w:rsidP="00E66552">
            <w:pPr>
              <w:adjustRightInd w:val="0"/>
              <w:rPr>
                <w:sz w:val="24"/>
                <w:szCs w:val="24"/>
                <w:lang w:val="en-US"/>
              </w:rPr>
            </w:pPr>
            <w:r w:rsidRPr="00C534DA">
              <w:rPr>
                <w:sz w:val="24"/>
                <w:szCs w:val="24"/>
                <w:lang w:val="en-US"/>
              </w:rPr>
              <w:t>Beton simplu turnat  in egalizari, pante, sape la inaltimi pina la 35 m inclusiv, preparat cu centrala de betoane conform art. CA01 sau beton marfa, turnare cu mijloace clasice  ( beton  B 10, pereu )</w:t>
            </w:r>
          </w:p>
          <w:p w14:paraId="6195D541" w14:textId="77777777" w:rsidR="006F2C93" w:rsidRPr="00C534DA" w:rsidRDefault="006F2C93" w:rsidP="00E66552">
            <w:pPr>
              <w:rPr>
                <w:sz w:val="24"/>
                <w:szCs w:val="24"/>
                <w:lang w:val="en-US"/>
              </w:rPr>
            </w:pPr>
          </w:p>
        </w:tc>
        <w:tc>
          <w:tcPr>
            <w:tcW w:w="1560" w:type="dxa"/>
            <w:tcBorders>
              <w:top w:val="single" w:sz="4" w:space="0" w:color="auto"/>
              <w:bottom w:val="single" w:sz="4" w:space="0" w:color="auto"/>
            </w:tcBorders>
            <w:vAlign w:val="center"/>
          </w:tcPr>
          <w:p w14:paraId="4C22FFA5"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75B63F65" w14:textId="77777777" w:rsidR="006F2C93" w:rsidRPr="00C534DA" w:rsidRDefault="006F2C93" w:rsidP="00E66552">
            <w:pPr>
              <w:adjustRightInd w:val="0"/>
              <w:jc w:val="center"/>
              <w:rPr>
                <w:rFonts w:ascii="Arial CYR" w:hAnsi="Arial CYR" w:cs="Arial CYR"/>
                <w:sz w:val="24"/>
                <w:szCs w:val="24"/>
              </w:rPr>
            </w:pPr>
            <w:r w:rsidRPr="00C534DA">
              <w:rPr>
                <w:sz w:val="24"/>
                <w:szCs w:val="24"/>
              </w:rPr>
              <w:t>0,5030</w:t>
            </w:r>
          </w:p>
          <w:p w14:paraId="6BAAF974" w14:textId="77777777" w:rsidR="006F2C93" w:rsidRPr="00C534DA" w:rsidRDefault="006F2C93" w:rsidP="00E66552">
            <w:pPr>
              <w:jc w:val="center"/>
              <w:rPr>
                <w:sz w:val="24"/>
                <w:szCs w:val="24"/>
              </w:rPr>
            </w:pPr>
          </w:p>
        </w:tc>
      </w:tr>
    </w:tbl>
    <w:p w14:paraId="7FAB74C4" w14:textId="77777777" w:rsidR="006F2C93" w:rsidRPr="00C534DA" w:rsidRDefault="006F2C93" w:rsidP="006F2C93">
      <w:pPr>
        <w:rPr>
          <w:sz w:val="6"/>
          <w:szCs w:val="6"/>
        </w:rPr>
      </w:pPr>
      <w:r w:rsidRPr="00C534DA">
        <w:rPr>
          <w:sz w:val="24"/>
          <w:szCs w:val="24"/>
        </w:rPr>
        <w:t xml:space="preserve"> </w:t>
      </w:r>
    </w:p>
    <w:p w14:paraId="6FAB892C" w14:textId="77777777" w:rsidR="006F2C93" w:rsidRPr="00C534DA" w:rsidRDefault="006F2C93" w:rsidP="006F2C93">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22BA547F" w14:textId="77777777" w:rsidR="006F2C93" w:rsidRPr="00C534DA" w:rsidRDefault="006F2C93" w:rsidP="006F2C93">
      <w:pPr>
        <w:rPr>
          <w:sz w:val="28"/>
          <w:szCs w:val="28"/>
          <w:lang w:val="en-US"/>
        </w:rPr>
      </w:pPr>
      <w:r w:rsidRPr="00C534DA">
        <w:rPr>
          <w:sz w:val="24"/>
          <w:szCs w:val="24"/>
          <w:lang w:val="en-US"/>
        </w:rPr>
        <w:tab/>
      </w:r>
      <w:r w:rsidRPr="00C534DA">
        <w:rPr>
          <w:sz w:val="28"/>
          <w:szCs w:val="28"/>
          <w:lang w:val="en-US"/>
        </w:rPr>
        <w:t xml:space="preserve">                                                                                                         </w:t>
      </w:r>
    </w:p>
    <w:p w14:paraId="07973FFE" w14:textId="77777777" w:rsidR="00F931D1" w:rsidRPr="00C534DA" w:rsidRDefault="00F931D1" w:rsidP="00F931D1">
      <w:pPr>
        <w:jc w:val="cente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507EA57A" w14:textId="77777777" w:rsidR="00F931D1" w:rsidRPr="00C534DA" w:rsidRDefault="00F931D1" w:rsidP="00F931D1">
      <w:pPr>
        <w:jc w:val="center"/>
        <w:rPr>
          <w:sz w:val="28"/>
          <w:szCs w:val="28"/>
          <w:lang w:val="en-US"/>
        </w:rPr>
      </w:pPr>
      <w:r w:rsidRPr="00C534DA">
        <w:rPr>
          <w:sz w:val="28"/>
          <w:szCs w:val="28"/>
          <w:lang w:val="en-US"/>
        </w:rPr>
        <w:t xml:space="preserve">                                       (funcţia, semnătura, numele, prenumele )</w:t>
      </w:r>
    </w:p>
    <w:p w14:paraId="259F079F" w14:textId="77777777" w:rsidR="00F931D1" w:rsidRPr="00C534DA" w:rsidRDefault="00F931D1" w:rsidP="00F931D1">
      <w:pPr>
        <w:jc w:val="cente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61485B2F" w14:textId="131B29E8" w:rsidR="006F2C93" w:rsidRPr="00C534DA" w:rsidRDefault="00F931D1" w:rsidP="00F931D1">
      <w:pPr>
        <w:jc w:val="center"/>
        <w:rPr>
          <w:sz w:val="28"/>
          <w:szCs w:val="28"/>
          <w:lang w:val="en-US"/>
        </w:rPr>
      </w:pPr>
      <w:r w:rsidRPr="00C534DA">
        <w:rPr>
          <w:sz w:val="28"/>
          <w:szCs w:val="28"/>
          <w:lang w:val="en-US"/>
        </w:rPr>
        <w:t xml:space="preserve">                                      (funcţia, semnătura, numele, prenumele)</w:t>
      </w:r>
    </w:p>
    <w:tbl>
      <w:tblPr>
        <w:tblW w:w="9781" w:type="dxa"/>
        <w:tblInd w:w="250" w:type="dxa"/>
        <w:tblLayout w:type="fixed"/>
        <w:tblLook w:val="0000" w:firstRow="0" w:lastRow="0" w:firstColumn="0" w:lastColumn="0" w:noHBand="0" w:noVBand="0"/>
      </w:tblPr>
      <w:tblGrid>
        <w:gridCol w:w="9781"/>
      </w:tblGrid>
      <w:tr w:rsidR="006F2C93" w:rsidRPr="00C534DA" w14:paraId="1AE09FE9" w14:textId="77777777" w:rsidTr="009246F7">
        <w:tc>
          <w:tcPr>
            <w:tcW w:w="9781" w:type="dxa"/>
            <w:tcBorders>
              <w:top w:val="nil"/>
              <w:left w:val="nil"/>
              <w:bottom w:val="nil"/>
              <w:right w:val="nil"/>
            </w:tcBorders>
          </w:tcPr>
          <w:p w14:paraId="2FDF0C1E" w14:textId="77777777" w:rsidR="006F2C93" w:rsidRPr="00C534DA" w:rsidRDefault="006F2C93" w:rsidP="00E66552">
            <w:pPr>
              <w:rPr>
                <w:sz w:val="24"/>
                <w:szCs w:val="24"/>
                <w:lang w:val="en-US"/>
              </w:rPr>
            </w:pPr>
          </w:p>
        </w:tc>
      </w:tr>
    </w:tbl>
    <w:p w14:paraId="384693C4" w14:textId="33AD6897" w:rsidR="006F2C93" w:rsidRPr="00C534DA" w:rsidRDefault="006F2C93" w:rsidP="006F2C93">
      <w:pPr>
        <w:tabs>
          <w:tab w:val="left" w:pos="4786"/>
          <w:tab w:val="left" w:pos="10031"/>
        </w:tabs>
        <w:rPr>
          <w:sz w:val="4"/>
          <w:szCs w:val="4"/>
        </w:rPr>
      </w:pPr>
    </w:p>
    <w:p w14:paraId="069F8B5E" w14:textId="77777777" w:rsidR="006F2C93" w:rsidRPr="00C534DA" w:rsidRDefault="006F2C93" w:rsidP="000E6B4B"/>
    <w:p w14:paraId="31B23B5D" w14:textId="77777777" w:rsidR="006F2C93" w:rsidRPr="00C534DA" w:rsidRDefault="006F2C93" w:rsidP="000E6B4B"/>
    <w:p w14:paraId="1D9C2AB1" w14:textId="77777777" w:rsidR="006F2C93" w:rsidRPr="00C534DA" w:rsidRDefault="006F2C93" w:rsidP="000E6B4B"/>
    <w:p w14:paraId="0B1E7BDB" w14:textId="77777777" w:rsidR="006F2C93" w:rsidRPr="00C534DA" w:rsidRDefault="006F2C93" w:rsidP="000E6B4B"/>
    <w:p w14:paraId="2B8232D6" w14:textId="77777777" w:rsidR="006F2C93" w:rsidRPr="00C534DA" w:rsidRDefault="006F2C93" w:rsidP="000E6B4B"/>
    <w:p w14:paraId="3CE51103" w14:textId="77777777" w:rsidR="006F2C93" w:rsidRPr="00C534DA" w:rsidRDefault="006F2C93" w:rsidP="000E6B4B"/>
    <w:p w14:paraId="3ACA6EB1" w14:textId="77777777" w:rsidR="006F2C93" w:rsidRPr="00C534DA" w:rsidRDefault="006F2C93" w:rsidP="000E6B4B"/>
    <w:p w14:paraId="03054489" w14:textId="77777777" w:rsidR="006F2C93" w:rsidRPr="00C534DA" w:rsidRDefault="006F2C93" w:rsidP="000E6B4B"/>
    <w:p w14:paraId="7C22F323" w14:textId="77777777" w:rsidR="006F2C93" w:rsidRPr="00C534DA" w:rsidRDefault="006F2C93" w:rsidP="000E6B4B"/>
    <w:p w14:paraId="63D68ED6" w14:textId="77777777" w:rsidR="006F2C93" w:rsidRPr="00C534DA" w:rsidRDefault="006F2C93" w:rsidP="000E6B4B"/>
    <w:p w14:paraId="393281BB" w14:textId="77777777" w:rsidR="006F2C93" w:rsidRPr="00C534DA" w:rsidRDefault="006F2C93" w:rsidP="000E6B4B"/>
    <w:p w14:paraId="61A7C28A" w14:textId="77777777" w:rsidR="006F2C93" w:rsidRPr="00C534DA" w:rsidRDefault="006F2C93" w:rsidP="000E6B4B"/>
    <w:p w14:paraId="7BDF1FA4" w14:textId="77777777" w:rsidR="006F2C93" w:rsidRPr="00C534DA" w:rsidRDefault="006F2C93" w:rsidP="000E6B4B"/>
    <w:p w14:paraId="39CDCBEB" w14:textId="77777777" w:rsidR="006F2C93" w:rsidRPr="00C534DA" w:rsidRDefault="006F2C93" w:rsidP="000E6B4B"/>
    <w:p w14:paraId="2714BB3B" w14:textId="77777777" w:rsidR="006F2C93" w:rsidRPr="00C534DA" w:rsidRDefault="006F2C93" w:rsidP="000E6B4B"/>
    <w:p w14:paraId="615F9D80" w14:textId="77777777" w:rsidR="006F2C93" w:rsidRPr="00C534DA" w:rsidRDefault="006F2C93" w:rsidP="000E6B4B"/>
    <w:p w14:paraId="2C2A13E3" w14:textId="77777777" w:rsidR="006F2C93" w:rsidRPr="00C534DA" w:rsidRDefault="006F2C93" w:rsidP="000E6B4B"/>
    <w:p w14:paraId="6549C3E1" w14:textId="77777777" w:rsidR="006F2C93" w:rsidRPr="00C534DA" w:rsidRDefault="006F2C93" w:rsidP="000E6B4B"/>
    <w:p w14:paraId="59EC7577" w14:textId="77777777" w:rsidR="006F2C93" w:rsidRPr="00C534DA" w:rsidRDefault="006F2C93" w:rsidP="000E6B4B"/>
    <w:p w14:paraId="5F633131" w14:textId="77777777" w:rsidR="006F2C93" w:rsidRPr="00C534DA" w:rsidRDefault="006F2C93" w:rsidP="000E6B4B"/>
    <w:p w14:paraId="7B631245" w14:textId="77777777" w:rsidR="006F2C93" w:rsidRPr="00C534DA" w:rsidRDefault="006F2C93" w:rsidP="000E6B4B"/>
    <w:p w14:paraId="22C0C95E" w14:textId="77777777" w:rsidR="006F2C93" w:rsidRPr="00C534DA" w:rsidRDefault="006F2C93" w:rsidP="000E6B4B"/>
    <w:p w14:paraId="58F9EEFE" w14:textId="77777777" w:rsidR="006F2C93" w:rsidRPr="00C534DA" w:rsidRDefault="006F2C93" w:rsidP="000E6B4B"/>
    <w:p w14:paraId="075269EF" w14:textId="77777777" w:rsidR="006F2C93" w:rsidRPr="00C534DA" w:rsidRDefault="006F2C93" w:rsidP="000E6B4B"/>
    <w:p w14:paraId="7FB69943" w14:textId="77777777" w:rsidR="006F2C93" w:rsidRPr="00C534DA" w:rsidRDefault="006F2C93" w:rsidP="000E6B4B"/>
    <w:p w14:paraId="1B229C53" w14:textId="77777777" w:rsidR="006F2C93" w:rsidRPr="00C534DA" w:rsidRDefault="006F2C93" w:rsidP="000E6B4B"/>
    <w:p w14:paraId="19D3CEBB" w14:textId="77777777" w:rsidR="006F2C93" w:rsidRPr="00C534DA" w:rsidRDefault="006F2C93" w:rsidP="000E6B4B"/>
    <w:p w14:paraId="6DAEA6B6" w14:textId="77777777" w:rsidR="006F2C93" w:rsidRPr="00C534DA" w:rsidRDefault="006F2C93" w:rsidP="000E6B4B"/>
    <w:p w14:paraId="603E7898" w14:textId="77777777" w:rsidR="006F2C93" w:rsidRPr="00C534DA" w:rsidRDefault="006F2C93" w:rsidP="000E6B4B"/>
    <w:p w14:paraId="57A54F63" w14:textId="77777777" w:rsidR="006F2C93" w:rsidRPr="00C534DA" w:rsidRDefault="006F2C93" w:rsidP="000E6B4B">
      <w:pPr>
        <w:rPr>
          <w:lang w:val="en-US"/>
        </w:rPr>
      </w:pPr>
    </w:p>
    <w:p w14:paraId="67F0C80E" w14:textId="77777777" w:rsidR="009246F7" w:rsidRPr="00C534DA" w:rsidRDefault="009246F7" w:rsidP="000E6B4B">
      <w:pPr>
        <w:rPr>
          <w:lang w:val="en-US"/>
        </w:rPr>
      </w:pPr>
    </w:p>
    <w:p w14:paraId="42D9FE42" w14:textId="77777777" w:rsidR="009246F7" w:rsidRPr="00C534DA" w:rsidRDefault="009246F7" w:rsidP="000E6B4B">
      <w:pPr>
        <w:rPr>
          <w:lang w:val="en-US"/>
        </w:rPr>
      </w:pPr>
    </w:p>
    <w:p w14:paraId="3F53FB51" w14:textId="77777777" w:rsidR="009246F7" w:rsidRPr="00C534DA" w:rsidRDefault="009246F7" w:rsidP="000E6B4B">
      <w:pPr>
        <w:rPr>
          <w:lang w:val="en-US"/>
        </w:rPr>
      </w:pPr>
    </w:p>
    <w:p w14:paraId="27EC5362" w14:textId="77777777" w:rsidR="009246F7" w:rsidRPr="00C534DA" w:rsidRDefault="009246F7" w:rsidP="000E6B4B">
      <w:pPr>
        <w:rPr>
          <w:lang w:val="en-US"/>
        </w:rPr>
      </w:pPr>
    </w:p>
    <w:p w14:paraId="4876DA2A" w14:textId="77777777" w:rsidR="009246F7" w:rsidRPr="00C534DA" w:rsidRDefault="009246F7" w:rsidP="000E6B4B">
      <w:pPr>
        <w:rPr>
          <w:lang w:val="en-US"/>
        </w:rPr>
      </w:pPr>
    </w:p>
    <w:p w14:paraId="11CC1702" w14:textId="77777777" w:rsidR="009246F7" w:rsidRPr="00C534DA" w:rsidRDefault="009246F7" w:rsidP="000E6B4B">
      <w:pPr>
        <w:rPr>
          <w:lang w:val="en-US"/>
        </w:rPr>
      </w:pPr>
    </w:p>
    <w:p w14:paraId="7BE35F94" w14:textId="77777777" w:rsidR="006F2C93" w:rsidRPr="00C534DA" w:rsidRDefault="006F2C93" w:rsidP="000E6B4B"/>
    <w:p w14:paraId="5CD6B011" w14:textId="77777777" w:rsidR="006F2C93" w:rsidRPr="00C534DA" w:rsidRDefault="006F2C93" w:rsidP="000E6B4B"/>
    <w:p w14:paraId="5C7C7EF6" w14:textId="77777777" w:rsidR="006F2C93" w:rsidRPr="00C534DA" w:rsidRDefault="006F2C93" w:rsidP="000E6B4B">
      <w:pPr>
        <w:rPr>
          <w:lang w:val="en-US"/>
        </w:rPr>
      </w:pPr>
    </w:p>
    <w:p w14:paraId="2F1F7B69" w14:textId="77777777" w:rsidR="006F2C93" w:rsidRPr="00C534DA" w:rsidRDefault="006F2C93" w:rsidP="000E6B4B"/>
    <w:p w14:paraId="65CE2F07" w14:textId="77777777" w:rsidR="006F2C93" w:rsidRPr="00C534DA" w:rsidRDefault="006F2C93" w:rsidP="000E6B4B"/>
    <w:tbl>
      <w:tblPr>
        <w:tblW w:w="0" w:type="auto"/>
        <w:tblLayout w:type="fixed"/>
        <w:tblLook w:val="0000" w:firstRow="0" w:lastRow="0" w:firstColumn="0" w:lastColumn="0" w:noHBand="0" w:noVBand="0"/>
      </w:tblPr>
      <w:tblGrid>
        <w:gridCol w:w="4786"/>
        <w:gridCol w:w="5245"/>
      </w:tblGrid>
      <w:tr w:rsidR="006F2C93" w:rsidRPr="00C534DA" w14:paraId="62E58551" w14:textId="77777777" w:rsidTr="00E66552">
        <w:tc>
          <w:tcPr>
            <w:tcW w:w="4786" w:type="dxa"/>
            <w:tcBorders>
              <w:top w:val="nil"/>
              <w:left w:val="nil"/>
              <w:bottom w:val="single" w:sz="6" w:space="0" w:color="auto"/>
              <w:right w:val="nil"/>
            </w:tcBorders>
          </w:tcPr>
          <w:p w14:paraId="31EF0F1D" w14:textId="77777777" w:rsidR="006F2C93" w:rsidRPr="00C534DA" w:rsidRDefault="006F2C93" w:rsidP="00E66552">
            <w:pPr>
              <w:jc w:val="center"/>
              <w:rPr>
                <w:b/>
                <w:bCs/>
                <w:sz w:val="32"/>
                <w:szCs w:val="32"/>
              </w:rPr>
            </w:pPr>
            <w:r w:rsidRPr="00C534DA">
              <w:rPr>
                <w:b/>
                <w:bCs/>
                <w:sz w:val="32"/>
                <w:szCs w:val="32"/>
              </w:rPr>
              <w:t>Станция  скорой  медицинской  помощи  для  обслуживания  населения  на  16  тысяч  выездов  в  год</w:t>
            </w:r>
          </w:p>
        </w:tc>
        <w:tc>
          <w:tcPr>
            <w:tcW w:w="5245" w:type="dxa"/>
            <w:tcBorders>
              <w:top w:val="nil"/>
              <w:left w:val="nil"/>
              <w:bottom w:val="nil"/>
              <w:right w:val="nil"/>
            </w:tcBorders>
          </w:tcPr>
          <w:p w14:paraId="3B2390C5" w14:textId="77777777" w:rsidR="006F2C93" w:rsidRPr="00C534DA" w:rsidRDefault="006F2C93" w:rsidP="00E66552">
            <w:pPr>
              <w:jc w:val="right"/>
              <w:rPr>
                <w:sz w:val="22"/>
                <w:szCs w:val="22"/>
                <w:lang w:val="en-US"/>
              </w:rPr>
            </w:pPr>
            <w:r w:rsidRPr="00C534DA">
              <w:rPr>
                <w:sz w:val="22"/>
                <w:szCs w:val="22"/>
                <w:lang w:val="en-US"/>
              </w:rPr>
              <w:t>Formular Nr.1</w:t>
            </w:r>
          </w:p>
          <w:p w14:paraId="5E75A91C" w14:textId="77777777" w:rsidR="006F2C93" w:rsidRPr="00C534DA" w:rsidRDefault="006F2C93" w:rsidP="00E66552">
            <w:pPr>
              <w:jc w:val="right"/>
              <w:rPr>
                <w:sz w:val="16"/>
                <w:szCs w:val="16"/>
              </w:rPr>
            </w:pPr>
            <w:r w:rsidRPr="00C534DA">
              <w:rPr>
                <w:sz w:val="16"/>
                <w:szCs w:val="16"/>
                <w:lang w:val="en-US"/>
              </w:rPr>
              <w:t>WinCmeta</w:t>
            </w:r>
          </w:p>
        </w:tc>
      </w:tr>
      <w:tr w:rsidR="006F2C93" w:rsidRPr="00C534DA" w14:paraId="4C34AF9C" w14:textId="77777777" w:rsidTr="00E66552">
        <w:tc>
          <w:tcPr>
            <w:tcW w:w="4786" w:type="dxa"/>
            <w:tcBorders>
              <w:top w:val="nil"/>
              <w:left w:val="nil"/>
              <w:bottom w:val="nil"/>
              <w:right w:val="nil"/>
            </w:tcBorders>
          </w:tcPr>
          <w:p w14:paraId="1A384EB8" w14:textId="77777777" w:rsidR="006F2C93" w:rsidRPr="00C534DA" w:rsidRDefault="006F2C93" w:rsidP="00E66552">
            <w:pPr>
              <w:jc w:val="center"/>
              <w:rPr>
                <w:sz w:val="22"/>
                <w:szCs w:val="22"/>
              </w:rPr>
            </w:pPr>
            <w:r w:rsidRPr="00C534DA">
              <w:rPr>
                <w:sz w:val="22"/>
                <w:szCs w:val="22"/>
              </w:rPr>
              <w:t>(</w:t>
            </w:r>
            <w:r w:rsidRPr="00C534DA">
              <w:rPr>
                <w:sz w:val="22"/>
                <w:szCs w:val="22"/>
                <w:lang w:val="en-US"/>
              </w:rPr>
              <w:t>denumirea obiectivului)</w:t>
            </w:r>
          </w:p>
        </w:tc>
        <w:tc>
          <w:tcPr>
            <w:tcW w:w="5245" w:type="dxa"/>
            <w:tcBorders>
              <w:top w:val="nil"/>
              <w:left w:val="nil"/>
              <w:bottom w:val="nil"/>
              <w:right w:val="nil"/>
            </w:tcBorders>
          </w:tcPr>
          <w:p w14:paraId="7D309798" w14:textId="77777777" w:rsidR="006F2C93" w:rsidRPr="00C534DA" w:rsidRDefault="006F2C93" w:rsidP="00E66552">
            <w:pPr>
              <w:jc w:val="center"/>
              <w:rPr>
                <w:sz w:val="22"/>
                <w:szCs w:val="22"/>
              </w:rPr>
            </w:pPr>
          </w:p>
        </w:tc>
      </w:tr>
    </w:tbl>
    <w:p w14:paraId="1C41C439" w14:textId="77777777" w:rsidR="006F2C93" w:rsidRPr="00C534DA" w:rsidRDefault="006F2C93" w:rsidP="006F2C93">
      <w:pPr>
        <w:rPr>
          <w:sz w:val="22"/>
          <w:szCs w:val="22"/>
        </w:rPr>
      </w:pPr>
    </w:p>
    <w:p w14:paraId="22117C4D" w14:textId="77777777" w:rsidR="006F2C93" w:rsidRPr="00C534DA" w:rsidRDefault="006F2C93" w:rsidP="006F2C93">
      <w:pPr>
        <w:rPr>
          <w:sz w:val="22"/>
          <w:szCs w:val="22"/>
        </w:rPr>
      </w:pPr>
    </w:p>
    <w:p w14:paraId="13DA554A" w14:textId="77777777" w:rsidR="006F2C93" w:rsidRPr="00C534DA" w:rsidRDefault="006F2C93" w:rsidP="006F2C93">
      <w:pPr>
        <w:jc w:val="center"/>
        <w:rPr>
          <w:b/>
          <w:bCs/>
          <w:sz w:val="40"/>
          <w:szCs w:val="40"/>
          <w:lang w:val="en-US"/>
        </w:rPr>
      </w:pPr>
      <w:r w:rsidRPr="00C534DA">
        <w:rPr>
          <w:b/>
          <w:bCs/>
          <w:sz w:val="40"/>
          <w:szCs w:val="40"/>
          <w:lang w:val="en-US"/>
        </w:rPr>
        <w:t>Lista cu cantita</w:t>
      </w:r>
      <w:r w:rsidRPr="00C534DA">
        <w:rPr>
          <w:b/>
          <w:bCs/>
          <w:sz w:val="40"/>
          <w:szCs w:val="40"/>
          <w:lang w:val="ro-RO"/>
        </w:rPr>
        <w:t>ţile de lucrări</w:t>
      </w:r>
      <w:r w:rsidRPr="00C534DA">
        <w:rPr>
          <w:b/>
          <w:bCs/>
          <w:sz w:val="40"/>
          <w:szCs w:val="40"/>
          <w:lang w:val="en-US"/>
        </w:rPr>
        <w:t xml:space="preserve"> № 7-1-1</w:t>
      </w:r>
    </w:p>
    <w:p w14:paraId="3A06BE04" w14:textId="77777777" w:rsidR="006F2C93" w:rsidRPr="00C534DA" w:rsidRDefault="006F2C93" w:rsidP="006F2C93">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7629ACF1" w14:textId="77777777" w:rsidTr="00E66552">
        <w:trPr>
          <w:cantSplit/>
          <w:trHeight w:val="253"/>
        </w:trPr>
        <w:tc>
          <w:tcPr>
            <w:tcW w:w="709" w:type="dxa"/>
            <w:vMerge w:val="restart"/>
            <w:tcBorders>
              <w:top w:val="single" w:sz="6" w:space="0" w:color="auto"/>
              <w:left w:val="single" w:sz="6" w:space="0" w:color="auto"/>
              <w:bottom w:val="nil"/>
              <w:right w:val="nil"/>
            </w:tcBorders>
            <w:shd w:val="pct5" w:color="auto" w:fill="auto"/>
          </w:tcPr>
          <w:p w14:paraId="2FB479E5" w14:textId="77777777" w:rsidR="006F2C93" w:rsidRPr="00C534DA" w:rsidRDefault="006F2C93" w:rsidP="00E66552">
            <w:pPr>
              <w:ind w:right="-108"/>
              <w:jc w:val="center"/>
              <w:rPr>
                <w:sz w:val="22"/>
                <w:szCs w:val="22"/>
                <w:lang w:val="en-US"/>
              </w:rPr>
            </w:pPr>
            <w:r w:rsidRPr="00C534DA">
              <w:rPr>
                <w:sz w:val="22"/>
                <w:szCs w:val="22"/>
              </w:rPr>
              <w:t>№</w:t>
            </w:r>
          </w:p>
          <w:p w14:paraId="39B502E2" w14:textId="77777777" w:rsidR="006F2C93" w:rsidRPr="00C534DA" w:rsidRDefault="006F2C93" w:rsidP="00E66552">
            <w:pPr>
              <w:ind w:right="-108"/>
              <w:jc w:val="center"/>
              <w:rPr>
                <w:sz w:val="22"/>
                <w:szCs w:val="22"/>
              </w:rPr>
            </w:pPr>
            <w:r w:rsidRPr="00C534DA">
              <w:rPr>
                <w:sz w:val="22"/>
                <w:szCs w:val="22"/>
              </w:rPr>
              <w:t xml:space="preserve"> </w:t>
            </w:r>
            <w:r w:rsidRPr="00C534DA">
              <w:rPr>
                <w:sz w:val="22"/>
                <w:szCs w:val="22"/>
                <w:lang w:val="en-US"/>
              </w:rPr>
              <w:t>crt</w:t>
            </w:r>
            <w:r w:rsidRPr="00C534DA">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14:paraId="703C76E2" w14:textId="77777777" w:rsidR="006F2C93" w:rsidRPr="00C534DA" w:rsidRDefault="006F2C93" w:rsidP="00E66552">
            <w:pPr>
              <w:ind w:left="-120" w:right="-108"/>
              <w:jc w:val="center"/>
              <w:rPr>
                <w:sz w:val="22"/>
                <w:szCs w:val="22"/>
                <w:lang w:val="en-US"/>
              </w:rPr>
            </w:pPr>
            <w:r w:rsidRPr="00C534DA">
              <w:rPr>
                <w:sz w:val="22"/>
                <w:szCs w:val="22"/>
                <w:lang w:val="ro-RO"/>
              </w:rPr>
              <w:t>Simbol</w:t>
            </w:r>
            <w:r w:rsidRPr="00C534DA">
              <w:rPr>
                <w:sz w:val="22"/>
                <w:szCs w:val="22"/>
                <w:lang w:val="en-US"/>
              </w:rPr>
              <w:t xml:space="preserve"> </w:t>
            </w:r>
            <w:r w:rsidRPr="00C534DA">
              <w:rPr>
                <w:sz w:val="22"/>
                <w:szCs w:val="22"/>
                <w:lang w:val="ro-RO"/>
              </w:rPr>
              <w:t xml:space="preserve">norme si cod </w:t>
            </w:r>
            <w:r w:rsidRPr="00C534DA">
              <w:rPr>
                <w:sz w:val="22"/>
                <w:szCs w:val="22"/>
                <w:lang w:val="en-US"/>
              </w:rPr>
              <w:t xml:space="preserve"> </w:t>
            </w:r>
            <w:r w:rsidRPr="00C534DA">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14:paraId="5AA9B3B0" w14:textId="77777777" w:rsidR="006F2C93" w:rsidRPr="00C534DA" w:rsidRDefault="006F2C93" w:rsidP="00E66552">
            <w:pPr>
              <w:jc w:val="center"/>
              <w:rPr>
                <w:sz w:val="22"/>
                <w:szCs w:val="22"/>
                <w:lang w:val="ro-RO"/>
              </w:rPr>
            </w:pPr>
          </w:p>
          <w:p w14:paraId="3B5F3CE2" w14:textId="77777777" w:rsidR="006F2C93" w:rsidRPr="00C534DA" w:rsidRDefault="006F2C93" w:rsidP="00E66552">
            <w:pPr>
              <w:jc w:val="center"/>
              <w:rPr>
                <w:sz w:val="22"/>
                <w:szCs w:val="22"/>
              </w:rPr>
            </w:pPr>
            <w:r w:rsidRPr="00C534DA">
              <w:rPr>
                <w:sz w:val="22"/>
                <w:szCs w:val="22"/>
                <w:lang w:val="ro-RO"/>
              </w:rPr>
              <w:t xml:space="preserve">Denumire lucrărilor       </w:t>
            </w:r>
          </w:p>
        </w:tc>
        <w:tc>
          <w:tcPr>
            <w:tcW w:w="1560" w:type="dxa"/>
            <w:vMerge w:val="restart"/>
            <w:tcBorders>
              <w:top w:val="single" w:sz="6" w:space="0" w:color="auto"/>
              <w:left w:val="single" w:sz="6" w:space="0" w:color="auto"/>
              <w:bottom w:val="nil"/>
              <w:right w:val="nil"/>
            </w:tcBorders>
            <w:shd w:val="pct5" w:color="auto" w:fill="auto"/>
          </w:tcPr>
          <w:p w14:paraId="4FAF6AB0" w14:textId="77777777" w:rsidR="006F2C93" w:rsidRPr="00C534DA" w:rsidRDefault="006F2C93" w:rsidP="00E66552">
            <w:pPr>
              <w:ind w:left="-108" w:right="-108"/>
              <w:jc w:val="center"/>
              <w:rPr>
                <w:sz w:val="22"/>
                <w:szCs w:val="22"/>
              </w:rPr>
            </w:pPr>
            <w:r w:rsidRPr="00C534DA">
              <w:rPr>
                <w:sz w:val="22"/>
                <w:szCs w:val="22"/>
                <w:lang w:val="ro-RO"/>
              </w:rPr>
              <w:t>Unitatea de măsură</w:t>
            </w:r>
            <w:r w:rsidRPr="00C534DA">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14:paraId="179CD1CF" w14:textId="77777777" w:rsidR="006F2C93" w:rsidRPr="00C534DA" w:rsidRDefault="006F2C93" w:rsidP="00E66552">
            <w:pPr>
              <w:ind w:left="-108" w:right="-108"/>
              <w:jc w:val="center"/>
              <w:rPr>
                <w:sz w:val="22"/>
                <w:szCs w:val="22"/>
                <w:lang w:val="en-US"/>
              </w:rPr>
            </w:pPr>
            <w:r w:rsidRPr="00C534DA">
              <w:rPr>
                <w:sz w:val="22"/>
                <w:szCs w:val="22"/>
                <w:lang w:val="ro-RO"/>
              </w:rPr>
              <w:t xml:space="preserve">Volum </w:t>
            </w:r>
          </w:p>
        </w:tc>
      </w:tr>
      <w:tr w:rsidR="006F2C93" w:rsidRPr="00C534DA" w14:paraId="24DF6C7E" w14:textId="77777777" w:rsidTr="00E66552">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14:paraId="37DC82FA" w14:textId="77777777" w:rsidR="006F2C93" w:rsidRPr="00C534DA" w:rsidRDefault="006F2C93" w:rsidP="00E66552">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14:paraId="21997A2D" w14:textId="77777777" w:rsidR="006F2C93" w:rsidRPr="00C534DA" w:rsidRDefault="006F2C93" w:rsidP="00E66552">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14:paraId="17F0E385" w14:textId="77777777" w:rsidR="006F2C93" w:rsidRPr="00C534DA" w:rsidRDefault="006F2C93" w:rsidP="00E66552">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14:paraId="0F55309F" w14:textId="77777777" w:rsidR="006F2C93" w:rsidRPr="00C534DA" w:rsidRDefault="006F2C93" w:rsidP="00E66552">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14:paraId="52370C4B" w14:textId="77777777" w:rsidR="006F2C93" w:rsidRPr="00C534DA" w:rsidRDefault="006F2C93" w:rsidP="00E66552">
            <w:pPr>
              <w:jc w:val="center"/>
              <w:rPr>
                <w:sz w:val="22"/>
                <w:szCs w:val="22"/>
                <w:lang w:val="en-US"/>
              </w:rPr>
            </w:pPr>
          </w:p>
        </w:tc>
      </w:tr>
    </w:tbl>
    <w:p w14:paraId="2A51F00C" w14:textId="77777777" w:rsidR="006F2C93" w:rsidRPr="00C534DA" w:rsidRDefault="006F2C93" w:rsidP="006F2C93">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6F2C93" w:rsidRPr="00C534DA" w14:paraId="1864F6FB" w14:textId="77777777" w:rsidTr="00E66552">
        <w:trPr>
          <w:cantSplit/>
          <w:tblHeader/>
        </w:trPr>
        <w:tc>
          <w:tcPr>
            <w:tcW w:w="709" w:type="dxa"/>
            <w:tcBorders>
              <w:top w:val="single" w:sz="6" w:space="0" w:color="auto"/>
              <w:left w:val="single" w:sz="6" w:space="0" w:color="auto"/>
              <w:bottom w:val="double" w:sz="6" w:space="0" w:color="auto"/>
              <w:right w:val="nil"/>
            </w:tcBorders>
            <w:shd w:val="pct5" w:color="auto" w:fill="auto"/>
          </w:tcPr>
          <w:p w14:paraId="2472C0C5" w14:textId="77777777" w:rsidR="006F2C93" w:rsidRPr="00C534DA" w:rsidRDefault="006F2C93" w:rsidP="00E66552">
            <w:pPr>
              <w:ind w:right="-108"/>
              <w:jc w:val="center"/>
              <w:rPr>
                <w:sz w:val="22"/>
                <w:szCs w:val="22"/>
              </w:rPr>
            </w:pPr>
            <w:r w:rsidRPr="00C534DA">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14:paraId="615A192F" w14:textId="77777777" w:rsidR="006F2C93" w:rsidRPr="00C534DA" w:rsidRDefault="006F2C93" w:rsidP="00E66552">
            <w:pPr>
              <w:ind w:left="-120" w:right="-108"/>
              <w:jc w:val="center"/>
              <w:rPr>
                <w:sz w:val="22"/>
                <w:szCs w:val="22"/>
              </w:rPr>
            </w:pPr>
            <w:r w:rsidRPr="00C534DA">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14:paraId="58851530" w14:textId="77777777" w:rsidR="006F2C93" w:rsidRPr="00C534DA" w:rsidRDefault="006F2C93" w:rsidP="00E66552">
            <w:pPr>
              <w:jc w:val="center"/>
              <w:rPr>
                <w:sz w:val="22"/>
                <w:szCs w:val="22"/>
              </w:rPr>
            </w:pPr>
            <w:r w:rsidRPr="00C534DA">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14:paraId="048AA89C" w14:textId="77777777" w:rsidR="006F2C93" w:rsidRPr="00C534DA" w:rsidRDefault="006F2C93" w:rsidP="00E66552">
            <w:pPr>
              <w:ind w:left="-108" w:right="-108"/>
              <w:jc w:val="center"/>
              <w:rPr>
                <w:sz w:val="22"/>
                <w:szCs w:val="22"/>
              </w:rPr>
            </w:pPr>
            <w:r w:rsidRPr="00C534DA">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14:paraId="567317CD" w14:textId="77777777" w:rsidR="006F2C93" w:rsidRPr="00C534DA" w:rsidRDefault="006F2C93" w:rsidP="00E66552">
            <w:pPr>
              <w:ind w:left="-108" w:right="-108"/>
              <w:jc w:val="center"/>
              <w:rPr>
                <w:sz w:val="22"/>
                <w:szCs w:val="22"/>
              </w:rPr>
            </w:pPr>
            <w:r w:rsidRPr="00C534DA">
              <w:rPr>
                <w:sz w:val="22"/>
                <w:szCs w:val="22"/>
              </w:rPr>
              <w:t>5</w:t>
            </w:r>
          </w:p>
        </w:tc>
      </w:tr>
      <w:tr w:rsidR="006F2C93" w:rsidRPr="00C534DA" w14:paraId="579B26C9" w14:textId="77777777" w:rsidTr="00E66552">
        <w:tc>
          <w:tcPr>
            <w:tcW w:w="709" w:type="dxa"/>
            <w:tcBorders>
              <w:top w:val="nil"/>
              <w:left w:val="single" w:sz="6" w:space="0" w:color="auto"/>
              <w:bottom w:val="nil"/>
              <w:right w:val="nil"/>
            </w:tcBorders>
          </w:tcPr>
          <w:p w14:paraId="7463B70C" w14:textId="77777777" w:rsidR="006F2C93" w:rsidRPr="00C534DA" w:rsidRDefault="006F2C93" w:rsidP="00E66552">
            <w:pPr>
              <w:jc w:val="center"/>
              <w:rPr>
                <w:sz w:val="24"/>
                <w:szCs w:val="24"/>
              </w:rPr>
            </w:pPr>
          </w:p>
        </w:tc>
        <w:tc>
          <w:tcPr>
            <w:tcW w:w="1701" w:type="dxa"/>
            <w:tcBorders>
              <w:top w:val="nil"/>
              <w:left w:val="single" w:sz="6" w:space="0" w:color="auto"/>
              <w:bottom w:val="nil"/>
              <w:right w:val="nil"/>
            </w:tcBorders>
          </w:tcPr>
          <w:p w14:paraId="30724C95"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2BF0C879"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1. Демонтаж  зданий</w:t>
            </w:r>
          </w:p>
          <w:p w14:paraId="4F47835A"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0586F2C9"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251CA964" w14:textId="77777777" w:rsidR="006F2C93" w:rsidRPr="00C534DA" w:rsidRDefault="006F2C93" w:rsidP="00E66552">
            <w:pPr>
              <w:rPr>
                <w:sz w:val="24"/>
                <w:szCs w:val="24"/>
              </w:rPr>
            </w:pPr>
          </w:p>
        </w:tc>
      </w:tr>
      <w:tr w:rsidR="006F2C93" w:rsidRPr="00C534DA" w14:paraId="7FB03F8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62BD577" w14:textId="77777777" w:rsidR="006F2C93" w:rsidRPr="00C534DA" w:rsidRDefault="006F2C93" w:rsidP="00E66552">
            <w:pPr>
              <w:rPr>
                <w:sz w:val="24"/>
                <w:szCs w:val="24"/>
              </w:rPr>
            </w:pPr>
            <w:r w:rsidRPr="00C534DA">
              <w:rPr>
                <w:sz w:val="24"/>
                <w:szCs w:val="24"/>
              </w:rPr>
              <w:t>1</w:t>
            </w:r>
          </w:p>
        </w:tc>
        <w:tc>
          <w:tcPr>
            <w:tcW w:w="1701" w:type="dxa"/>
            <w:tcBorders>
              <w:top w:val="single" w:sz="4" w:space="0" w:color="auto"/>
              <w:bottom w:val="single" w:sz="4" w:space="0" w:color="auto"/>
            </w:tcBorders>
            <w:vAlign w:val="center"/>
          </w:tcPr>
          <w:p w14:paraId="0AA93E61" w14:textId="77777777" w:rsidR="006F2C93" w:rsidRPr="00C534DA" w:rsidRDefault="006F2C93" w:rsidP="00E66552">
            <w:pPr>
              <w:rPr>
                <w:sz w:val="24"/>
                <w:szCs w:val="24"/>
                <w:lang w:val="en-US"/>
              </w:rPr>
            </w:pPr>
            <w:r w:rsidRPr="00C534DA">
              <w:rPr>
                <w:sz w:val="24"/>
                <w:szCs w:val="24"/>
                <w:lang w:val="en-US"/>
              </w:rPr>
              <w:t>RCsG52A</w:t>
            </w:r>
          </w:p>
          <w:p w14:paraId="19CAC45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2DBF54F" w14:textId="77777777" w:rsidR="006F2C93" w:rsidRPr="00C534DA" w:rsidRDefault="006F2C93" w:rsidP="00E66552">
            <w:pPr>
              <w:adjustRightInd w:val="0"/>
              <w:rPr>
                <w:sz w:val="24"/>
                <w:szCs w:val="24"/>
              </w:rPr>
            </w:pPr>
            <w:r w:rsidRPr="00C534DA">
              <w:rPr>
                <w:sz w:val="24"/>
                <w:szCs w:val="24"/>
              </w:rPr>
              <w:t>Demolare cladiri cu zidarii din blocuri de calcar (cotelet), fundatii, planseu din beton armat (Разборка зданий с котельцовыми стенами,  фундаментами и перекрытиями из железобетона) ( блок  5 )</w:t>
            </w:r>
          </w:p>
          <w:p w14:paraId="1B5EA32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8A5E5A3"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F676938" w14:textId="77777777" w:rsidR="006F2C93" w:rsidRPr="00C534DA" w:rsidRDefault="006F2C93" w:rsidP="00E66552">
            <w:pPr>
              <w:adjustRightInd w:val="0"/>
              <w:jc w:val="center"/>
              <w:rPr>
                <w:rFonts w:ascii="Arial CYR" w:hAnsi="Arial CYR" w:cs="Arial CYR"/>
                <w:sz w:val="24"/>
                <w:szCs w:val="24"/>
              </w:rPr>
            </w:pPr>
            <w:r w:rsidRPr="00C534DA">
              <w:rPr>
                <w:sz w:val="24"/>
                <w:szCs w:val="24"/>
              </w:rPr>
              <w:t>627,0000</w:t>
            </w:r>
          </w:p>
          <w:p w14:paraId="2D3C5C5E" w14:textId="77777777" w:rsidR="006F2C93" w:rsidRPr="00C534DA" w:rsidRDefault="006F2C93" w:rsidP="00E66552">
            <w:pPr>
              <w:jc w:val="center"/>
              <w:rPr>
                <w:sz w:val="24"/>
                <w:szCs w:val="24"/>
              </w:rPr>
            </w:pPr>
          </w:p>
        </w:tc>
      </w:tr>
      <w:tr w:rsidR="006F2C93" w:rsidRPr="00C534DA" w14:paraId="60544C6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817BBA" w14:textId="77777777" w:rsidR="006F2C93" w:rsidRPr="00C534DA" w:rsidRDefault="006F2C93" w:rsidP="00E66552">
            <w:pPr>
              <w:rPr>
                <w:sz w:val="24"/>
                <w:szCs w:val="24"/>
              </w:rPr>
            </w:pPr>
            <w:r w:rsidRPr="00C534DA">
              <w:rPr>
                <w:sz w:val="24"/>
                <w:szCs w:val="24"/>
              </w:rPr>
              <w:t xml:space="preserve"> 2</w:t>
            </w:r>
          </w:p>
        </w:tc>
        <w:tc>
          <w:tcPr>
            <w:tcW w:w="1701" w:type="dxa"/>
            <w:tcBorders>
              <w:top w:val="single" w:sz="4" w:space="0" w:color="auto"/>
              <w:bottom w:val="single" w:sz="4" w:space="0" w:color="auto"/>
            </w:tcBorders>
            <w:vAlign w:val="center"/>
          </w:tcPr>
          <w:p w14:paraId="2D746138" w14:textId="77777777" w:rsidR="006F2C93" w:rsidRPr="00C534DA" w:rsidRDefault="006F2C93" w:rsidP="00E66552">
            <w:pPr>
              <w:rPr>
                <w:sz w:val="24"/>
                <w:szCs w:val="24"/>
                <w:lang w:val="en-US"/>
              </w:rPr>
            </w:pPr>
            <w:r w:rsidRPr="00C534DA">
              <w:rPr>
                <w:sz w:val="24"/>
                <w:szCs w:val="24"/>
                <w:lang w:val="en-US"/>
              </w:rPr>
              <w:t>RCsG52A</w:t>
            </w:r>
          </w:p>
          <w:p w14:paraId="64C2623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03F56D1" w14:textId="77777777" w:rsidR="006F2C93" w:rsidRPr="00C534DA" w:rsidRDefault="006F2C93" w:rsidP="00E66552">
            <w:pPr>
              <w:adjustRightInd w:val="0"/>
              <w:rPr>
                <w:sz w:val="24"/>
                <w:szCs w:val="24"/>
              </w:rPr>
            </w:pPr>
            <w:r w:rsidRPr="00C534DA">
              <w:rPr>
                <w:sz w:val="24"/>
                <w:szCs w:val="24"/>
              </w:rPr>
              <w:t>Demolare cladiri cu zidarii din blocuri de calcar (cotelet), fundatii, planseu din beton armat (Разборка зданий с котельцовыми стенами,  фундаментами и перекрытиями из железобетона) ( блок  5а )</w:t>
            </w:r>
          </w:p>
          <w:p w14:paraId="68F23A2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FAF0800"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68D2A331" w14:textId="77777777" w:rsidR="006F2C93" w:rsidRPr="00C534DA" w:rsidRDefault="006F2C93" w:rsidP="00E66552">
            <w:pPr>
              <w:adjustRightInd w:val="0"/>
              <w:jc w:val="center"/>
              <w:rPr>
                <w:rFonts w:ascii="Arial CYR" w:hAnsi="Arial CYR" w:cs="Arial CYR"/>
                <w:sz w:val="24"/>
                <w:szCs w:val="24"/>
              </w:rPr>
            </w:pPr>
            <w:r w:rsidRPr="00C534DA">
              <w:rPr>
                <w:sz w:val="24"/>
                <w:szCs w:val="24"/>
              </w:rPr>
              <w:t>126,0000</w:t>
            </w:r>
          </w:p>
          <w:p w14:paraId="73CB7BAB" w14:textId="77777777" w:rsidR="006F2C93" w:rsidRPr="00C534DA" w:rsidRDefault="006F2C93" w:rsidP="00E66552">
            <w:pPr>
              <w:jc w:val="center"/>
              <w:rPr>
                <w:sz w:val="24"/>
                <w:szCs w:val="24"/>
              </w:rPr>
            </w:pPr>
          </w:p>
        </w:tc>
      </w:tr>
      <w:tr w:rsidR="006F2C93" w:rsidRPr="00C534DA" w14:paraId="0E44057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03D9DF" w14:textId="77777777" w:rsidR="006F2C93" w:rsidRPr="00C534DA" w:rsidRDefault="006F2C93" w:rsidP="00E66552">
            <w:pPr>
              <w:rPr>
                <w:sz w:val="24"/>
                <w:szCs w:val="24"/>
              </w:rPr>
            </w:pPr>
            <w:r w:rsidRPr="00C534DA">
              <w:rPr>
                <w:sz w:val="24"/>
                <w:szCs w:val="24"/>
              </w:rPr>
              <w:t xml:space="preserve"> 3</w:t>
            </w:r>
          </w:p>
        </w:tc>
        <w:tc>
          <w:tcPr>
            <w:tcW w:w="1701" w:type="dxa"/>
            <w:tcBorders>
              <w:top w:val="single" w:sz="4" w:space="0" w:color="auto"/>
              <w:bottom w:val="single" w:sz="4" w:space="0" w:color="auto"/>
            </w:tcBorders>
            <w:vAlign w:val="center"/>
          </w:tcPr>
          <w:p w14:paraId="37C9FA4F" w14:textId="77777777" w:rsidR="006F2C93" w:rsidRPr="00C534DA" w:rsidRDefault="006F2C93" w:rsidP="00E66552">
            <w:pPr>
              <w:rPr>
                <w:sz w:val="24"/>
                <w:szCs w:val="24"/>
                <w:lang w:val="en-US"/>
              </w:rPr>
            </w:pPr>
            <w:r w:rsidRPr="00C534DA">
              <w:rPr>
                <w:sz w:val="24"/>
                <w:szCs w:val="24"/>
                <w:lang w:val="en-US"/>
              </w:rPr>
              <w:t>RCsG52A</w:t>
            </w:r>
          </w:p>
          <w:p w14:paraId="5A94685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A72A713" w14:textId="77777777" w:rsidR="006F2C93" w:rsidRPr="00C534DA" w:rsidRDefault="006F2C93" w:rsidP="00E66552">
            <w:pPr>
              <w:adjustRightInd w:val="0"/>
              <w:rPr>
                <w:sz w:val="24"/>
                <w:szCs w:val="24"/>
              </w:rPr>
            </w:pPr>
            <w:r w:rsidRPr="00C534DA">
              <w:rPr>
                <w:sz w:val="24"/>
                <w:szCs w:val="24"/>
              </w:rPr>
              <w:t>Demolare cladiri cu zidarii din blocuri de calcar (cotelet), fundatii, planseu din beton armat (Разборка зданий с котельцовыми стенами,  фундаментами и перекрытиями из железобетона) ( блок  5б )</w:t>
            </w:r>
          </w:p>
          <w:p w14:paraId="6B80277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E77F154"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A71F45D" w14:textId="77777777" w:rsidR="006F2C93" w:rsidRPr="00C534DA" w:rsidRDefault="006F2C93" w:rsidP="00E66552">
            <w:pPr>
              <w:adjustRightInd w:val="0"/>
              <w:jc w:val="center"/>
              <w:rPr>
                <w:rFonts w:ascii="Arial CYR" w:hAnsi="Arial CYR" w:cs="Arial CYR"/>
                <w:sz w:val="24"/>
                <w:szCs w:val="24"/>
              </w:rPr>
            </w:pPr>
            <w:r w:rsidRPr="00C534DA">
              <w:rPr>
                <w:sz w:val="24"/>
                <w:szCs w:val="24"/>
              </w:rPr>
              <w:t>54,0000</w:t>
            </w:r>
          </w:p>
          <w:p w14:paraId="10B86D41" w14:textId="77777777" w:rsidR="006F2C93" w:rsidRPr="00C534DA" w:rsidRDefault="006F2C93" w:rsidP="00E66552">
            <w:pPr>
              <w:jc w:val="center"/>
              <w:rPr>
                <w:sz w:val="24"/>
                <w:szCs w:val="24"/>
              </w:rPr>
            </w:pPr>
          </w:p>
        </w:tc>
      </w:tr>
      <w:tr w:rsidR="006F2C93" w:rsidRPr="00C534DA" w14:paraId="11564491" w14:textId="77777777" w:rsidTr="00E66552">
        <w:tc>
          <w:tcPr>
            <w:tcW w:w="709" w:type="dxa"/>
            <w:tcBorders>
              <w:top w:val="nil"/>
              <w:left w:val="single" w:sz="6" w:space="0" w:color="auto"/>
              <w:bottom w:val="nil"/>
              <w:right w:val="nil"/>
            </w:tcBorders>
          </w:tcPr>
          <w:p w14:paraId="6291AE0B"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9CECEB7"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5DDCF97A"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2. Вертикальная  планировка</w:t>
            </w:r>
          </w:p>
          <w:p w14:paraId="015BA39A"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339FFC19"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1B972AEB" w14:textId="77777777" w:rsidR="006F2C93" w:rsidRPr="00C534DA" w:rsidRDefault="006F2C93" w:rsidP="00E66552">
            <w:pPr>
              <w:rPr>
                <w:sz w:val="24"/>
                <w:szCs w:val="24"/>
              </w:rPr>
            </w:pPr>
          </w:p>
        </w:tc>
      </w:tr>
      <w:tr w:rsidR="006F2C93" w:rsidRPr="00C534DA" w14:paraId="0F3AD66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5911993" w14:textId="77777777" w:rsidR="006F2C93" w:rsidRPr="00C534DA" w:rsidRDefault="006F2C93" w:rsidP="00E66552">
            <w:pPr>
              <w:rPr>
                <w:sz w:val="24"/>
                <w:szCs w:val="24"/>
              </w:rPr>
            </w:pPr>
            <w:r w:rsidRPr="00C534DA">
              <w:rPr>
                <w:sz w:val="24"/>
                <w:szCs w:val="24"/>
              </w:rPr>
              <w:t>4</w:t>
            </w:r>
          </w:p>
        </w:tc>
        <w:tc>
          <w:tcPr>
            <w:tcW w:w="1701" w:type="dxa"/>
            <w:tcBorders>
              <w:top w:val="single" w:sz="4" w:space="0" w:color="auto"/>
              <w:bottom w:val="single" w:sz="4" w:space="0" w:color="auto"/>
            </w:tcBorders>
            <w:vAlign w:val="center"/>
          </w:tcPr>
          <w:p w14:paraId="1A8EE2A6" w14:textId="77777777" w:rsidR="006F2C93" w:rsidRPr="00C534DA" w:rsidRDefault="006F2C93" w:rsidP="00E66552">
            <w:pPr>
              <w:rPr>
                <w:sz w:val="24"/>
                <w:szCs w:val="24"/>
                <w:lang w:val="en-US"/>
              </w:rPr>
            </w:pPr>
            <w:r w:rsidRPr="00C534DA">
              <w:rPr>
                <w:sz w:val="24"/>
                <w:szCs w:val="24"/>
                <w:lang w:val="en-US"/>
              </w:rPr>
              <w:t>TsC18B1</w:t>
            </w:r>
          </w:p>
          <w:p w14:paraId="7699CBF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5330F37" w14:textId="77777777" w:rsidR="006F2C93" w:rsidRPr="00C534DA" w:rsidRDefault="006F2C93" w:rsidP="00E66552">
            <w:pPr>
              <w:adjustRightInd w:val="0"/>
              <w:rPr>
                <w:sz w:val="24"/>
                <w:szCs w:val="24"/>
              </w:rPr>
            </w:pPr>
            <w:r w:rsidRPr="00C534DA">
              <w:rPr>
                <w:sz w:val="24"/>
                <w:szCs w:val="24"/>
                <w:lang w:val="en-US"/>
              </w:rPr>
              <w:t xml:space="preserve">Sapatura mecanica cu buldozer pe tractor pe senile de 65-80 CP, inclusiv impingerea pamintului pina la 10 m, in teren catg. </w:t>
            </w:r>
            <w:r w:rsidRPr="00C534DA">
              <w:rPr>
                <w:sz w:val="24"/>
                <w:szCs w:val="24"/>
              </w:rPr>
              <w:t>2 (Разработка грунта бульдозером на тракторе на гусеничном ходу 65-80 СР, с перемещением грунта до 10 м, грунт 2 категории)</w:t>
            </w:r>
          </w:p>
          <w:p w14:paraId="12DB58E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3EF0219"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03301A94" w14:textId="77777777" w:rsidR="006F2C93" w:rsidRPr="00C534DA" w:rsidRDefault="006F2C93" w:rsidP="00E66552">
            <w:pPr>
              <w:adjustRightInd w:val="0"/>
              <w:jc w:val="center"/>
              <w:rPr>
                <w:rFonts w:ascii="Arial CYR" w:hAnsi="Arial CYR" w:cs="Arial CYR"/>
                <w:sz w:val="24"/>
                <w:szCs w:val="24"/>
              </w:rPr>
            </w:pPr>
            <w:r w:rsidRPr="00C534DA">
              <w:rPr>
                <w:sz w:val="24"/>
                <w:szCs w:val="24"/>
              </w:rPr>
              <w:t>5,7900</w:t>
            </w:r>
          </w:p>
          <w:p w14:paraId="67785AA8" w14:textId="77777777" w:rsidR="006F2C93" w:rsidRPr="00C534DA" w:rsidRDefault="006F2C93" w:rsidP="00E66552">
            <w:pPr>
              <w:jc w:val="center"/>
              <w:rPr>
                <w:sz w:val="24"/>
                <w:szCs w:val="24"/>
              </w:rPr>
            </w:pPr>
          </w:p>
        </w:tc>
      </w:tr>
      <w:tr w:rsidR="006F2C93" w:rsidRPr="00C534DA" w14:paraId="231448C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F3FB8BB" w14:textId="77777777" w:rsidR="006F2C93" w:rsidRPr="00C534DA" w:rsidRDefault="006F2C93" w:rsidP="00E66552">
            <w:pPr>
              <w:rPr>
                <w:sz w:val="24"/>
                <w:szCs w:val="24"/>
              </w:rPr>
            </w:pPr>
            <w:r w:rsidRPr="00C534DA">
              <w:rPr>
                <w:sz w:val="24"/>
                <w:szCs w:val="24"/>
              </w:rPr>
              <w:t xml:space="preserve"> 5</w:t>
            </w:r>
          </w:p>
        </w:tc>
        <w:tc>
          <w:tcPr>
            <w:tcW w:w="1701" w:type="dxa"/>
            <w:tcBorders>
              <w:top w:val="single" w:sz="4" w:space="0" w:color="auto"/>
              <w:bottom w:val="single" w:sz="4" w:space="0" w:color="auto"/>
            </w:tcBorders>
            <w:vAlign w:val="center"/>
          </w:tcPr>
          <w:p w14:paraId="2A9EC82F" w14:textId="77777777" w:rsidR="006F2C93" w:rsidRPr="00C534DA" w:rsidRDefault="006F2C93" w:rsidP="00E66552">
            <w:pPr>
              <w:rPr>
                <w:sz w:val="24"/>
                <w:szCs w:val="24"/>
                <w:lang w:val="en-US"/>
              </w:rPr>
            </w:pPr>
            <w:r w:rsidRPr="00C534DA">
              <w:rPr>
                <w:sz w:val="24"/>
                <w:szCs w:val="24"/>
                <w:lang w:val="en-US"/>
              </w:rPr>
              <w:t>TsC22B1</w:t>
            </w:r>
          </w:p>
          <w:p w14:paraId="28727C4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B169B64" w14:textId="77777777" w:rsidR="006F2C93" w:rsidRPr="00C534DA" w:rsidRDefault="006F2C93" w:rsidP="00E66552">
            <w:pPr>
              <w:adjustRightInd w:val="0"/>
              <w:rPr>
                <w:sz w:val="24"/>
                <w:szCs w:val="24"/>
              </w:rPr>
            </w:pPr>
            <w:r w:rsidRPr="00C534DA">
              <w:rPr>
                <w:sz w:val="24"/>
                <w:szCs w:val="24"/>
                <w:lang w:val="en-US"/>
              </w:rPr>
              <w:t>Spor la consumurile de ore-utilaj din art. TsC18</w:t>
            </w:r>
            <w:r w:rsidRPr="00C534DA">
              <w:rPr>
                <w:sz w:val="24"/>
                <w:szCs w:val="24"/>
              </w:rPr>
              <w:t>В</w:t>
            </w:r>
            <w:r w:rsidRPr="00C534DA">
              <w:rPr>
                <w:sz w:val="24"/>
                <w:szCs w:val="24"/>
                <w:lang w:val="en-US"/>
              </w:rPr>
              <w:t xml:space="preserve">1, pentru transportul pamintului pe fiecare 10 m in plus, peste distanta prevazuta, teren catg. </w:t>
            </w:r>
            <w:r w:rsidRPr="00C534DA">
              <w:rPr>
                <w:sz w:val="24"/>
                <w:szCs w:val="24"/>
              </w:rPr>
              <w:t>II (Повышение расхода маш.-ч. в TsC18В1, при перемещении грунта на каждые 10 м  свыше предусмотренной дистанции, грунт II категории) ( добавляется  20 м  перемешения, К=2 )</w:t>
            </w:r>
          </w:p>
          <w:p w14:paraId="3D541EE0"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F313F28"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7F50BBD1" w14:textId="77777777" w:rsidR="006F2C93" w:rsidRPr="00C534DA" w:rsidRDefault="006F2C93" w:rsidP="00E66552">
            <w:pPr>
              <w:adjustRightInd w:val="0"/>
              <w:jc w:val="center"/>
              <w:rPr>
                <w:rFonts w:ascii="Arial CYR" w:hAnsi="Arial CYR" w:cs="Arial CYR"/>
                <w:sz w:val="24"/>
                <w:szCs w:val="24"/>
              </w:rPr>
            </w:pPr>
            <w:r w:rsidRPr="00C534DA">
              <w:rPr>
                <w:sz w:val="24"/>
                <w:szCs w:val="24"/>
              </w:rPr>
              <w:t>5,7900</w:t>
            </w:r>
          </w:p>
          <w:p w14:paraId="57423C68" w14:textId="77777777" w:rsidR="006F2C93" w:rsidRPr="00C534DA" w:rsidRDefault="006F2C93" w:rsidP="00E66552">
            <w:pPr>
              <w:jc w:val="center"/>
              <w:rPr>
                <w:sz w:val="24"/>
                <w:szCs w:val="24"/>
              </w:rPr>
            </w:pPr>
          </w:p>
        </w:tc>
      </w:tr>
      <w:tr w:rsidR="006F2C93" w:rsidRPr="00C534DA" w14:paraId="27976CF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C39FDAC" w14:textId="77777777" w:rsidR="006F2C93" w:rsidRPr="00C534DA" w:rsidRDefault="006F2C93" w:rsidP="00E66552">
            <w:pPr>
              <w:rPr>
                <w:sz w:val="24"/>
                <w:szCs w:val="24"/>
              </w:rPr>
            </w:pPr>
            <w:r w:rsidRPr="00C534DA">
              <w:rPr>
                <w:sz w:val="24"/>
                <w:szCs w:val="24"/>
              </w:rPr>
              <w:t xml:space="preserve"> 6</w:t>
            </w:r>
          </w:p>
        </w:tc>
        <w:tc>
          <w:tcPr>
            <w:tcW w:w="1701" w:type="dxa"/>
            <w:tcBorders>
              <w:top w:val="single" w:sz="4" w:space="0" w:color="auto"/>
              <w:bottom w:val="single" w:sz="4" w:space="0" w:color="auto"/>
            </w:tcBorders>
            <w:vAlign w:val="center"/>
          </w:tcPr>
          <w:p w14:paraId="37C58C79" w14:textId="77777777" w:rsidR="006F2C93" w:rsidRPr="00C534DA" w:rsidRDefault="006F2C93" w:rsidP="00E66552">
            <w:pPr>
              <w:rPr>
                <w:sz w:val="24"/>
                <w:szCs w:val="24"/>
                <w:lang w:val="en-US"/>
              </w:rPr>
            </w:pPr>
            <w:r w:rsidRPr="00C534DA">
              <w:rPr>
                <w:sz w:val="24"/>
                <w:szCs w:val="24"/>
                <w:lang w:val="en-US"/>
              </w:rPr>
              <w:t>TsC03F1</w:t>
            </w:r>
          </w:p>
          <w:p w14:paraId="30AAC16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1CA0574" w14:textId="77777777" w:rsidR="006F2C93" w:rsidRPr="00C534DA" w:rsidRDefault="006F2C93" w:rsidP="00E66552">
            <w:pPr>
              <w:adjustRightInd w:val="0"/>
              <w:rPr>
                <w:sz w:val="24"/>
                <w:szCs w:val="24"/>
              </w:rPr>
            </w:pPr>
            <w:r w:rsidRPr="00C534DA">
              <w:rPr>
                <w:sz w:val="24"/>
                <w:szCs w:val="24"/>
                <w:lang w:val="en-US"/>
              </w:rPr>
              <w:t xml:space="preserve">Sapatura mecanica cu excavatorul de 0,40-0,70 mc, cu motor cu ardere interna si comanda hidraulica, in pamint cu umiditate naturala, descarcare in autovehicule teren catg. </w:t>
            </w:r>
            <w:r w:rsidRPr="00C534DA">
              <w:rPr>
                <w:sz w:val="24"/>
                <w:szCs w:val="24"/>
              </w:rPr>
              <w:t>II (Разработка грунта экскаватором 0,40-0,70 м3 с двигателем внутреннего сгорания и гидравлическим управлением, с разгрузкой в автомобили, грунт естественной влажножности, II категории)</w:t>
            </w:r>
          </w:p>
          <w:p w14:paraId="5E3FEAB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51D25F5" w14:textId="77777777" w:rsidR="006F2C93" w:rsidRPr="00C534DA" w:rsidRDefault="006F2C93" w:rsidP="00E66552">
            <w:pPr>
              <w:jc w:val="center"/>
              <w:rPr>
                <w:sz w:val="24"/>
                <w:szCs w:val="24"/>
              </w:rPr>
            </w:pPr>
            <w:r w:rsidRPr="00C534DA">
              <w:rPr>
                <w:sz w:val="24"/>
                <w:szCs w:val="24"/>
              </w:rPr>
              <w:lastRenderedPageBreak/>
              <w:t>100 m3</w:t>
            </w:r>
          </w:p>
        </w:tc>
        <w:tc>
          <w:tcPr>
            <w:tcW w:w="1559" w:type="dxa"/>
            <w:tcBorders>
              <w:top w:val="single" w:sz="4" w:space="0" w:color="auto"/>
              <w:bottom w:val="single" w:sz="4" w:space="0" w:color="auto"/>
            </w:tcBorders>
            <w:vAlign w:val="center"/>
          </w:tcPr>
          <w:p w14:paraId="5A4604EA" w14:textId="77777777" w:rsidR="006F2C93" w:rsidRPr="00C534DA" w:rsidRDefault="006F2C93" w:rsidP="00E66552">
            <w:pPr>
              <w:adjustRightInd w:val="0"/>
              <w:jc w:val="center"/>
              <w:rPr>
                <w:rFonts w:ascii="Arial CYR" w:hAnsi="Arial CYR" w:cs="Arial CYR"/>
                <w:sz w:val="24"/>
                <w:szCs w:val="24"/>
              </w:rPr>
            </w:pPr>
            <w:r w:rsidRPr="00C534DA">
              <w:rPr>
                <w:sz w:val="24"/>
                <w:szCs w:val="24"/>
              </w:rPr>
              <w:t>5,7900</w:t>
            </w:r>
          </w:p>
          <w:p w14:paraId="4B3767D6" w14:textId="77777777" w:rsidR="006F2C93" w:rsidRPr="00C534DA" w:rsidRDefault="006F2C93" w:rsidP="00E66552">
            <w:pPr>
              <w:jc w:val="center"/>
              <w:rPr>
                <w:sz w:val="24"/>
                <w:szCs w:val="24"/>
              </w:rPr>
            </w:pPr>
          </w:p>
        </w:tc>
      </w:tr>
      <w:tr w:rsidR="006F2C93" w:rsidRPr="00C534DA" w14:paraId="5DB1287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3CDD21" w14:textId="77777777" w:rsidR="006F2C93" w:rsidRPr="00C534DA" w:rsidRDefault="006F2C93" w:rsidP="00E66552">
            <w:pPr>
              <w:rPr>
                <w:sz w:val="24"/>
                <w:szCs w:val="24"/>
              </w:rPr>
            </w:pPr>
            <w:r w:rsidRPr="00C534DA">
              <w:rPr>
                <w:sz w:val="24"/>
                <w:szCs w:val="24"/>
              </w:rPr>
              <w:t xml:space="preserve"> 7</w:t>
            </w:r>
          </w:p>
        </w:tc>
        <w:tc>
          <w:tcPr>
            <w:tcW w:w="1701" w:type="dxa"/>
            <w:tcBorders>
              <w:top w:val="single" w:sz="4" w:space="0" w:color="auto"/>
              <w:bottom w:val="single" w:sz="4" w:space="0" w:color="auto"/>
            </w:tcBorders>
            <w:vAlign w:val="center"/>
          </w:tcPr>
          <w:p w14:paraId="74FC362B" w14:textId="77777777" w:rsidR="006F2C93" w:rsidRPr="00C534DA" w:rsidRDefault="006F2C93" w:rsidP="00E66552">
            <w:pPr>
              <w:rPr>
                <w:sz w:val="24"/>
                <w:szCs w:val="24"/>
                <w:lang w:val="en-US"/>
              </w:rPr>
            </w:pPr>
            <w:r w:rsidRPr="00C534DA">
              <w:rPr>
                <w:sz w:val="24"/>
                <w:szCs w:val="24"/>
                <w:lang w:val="en-US"/>
              </w:rPr>
              <w:t>TsI51A10</w:t>
            </w:r>
          </w:p>
          <w:p w14:paraId="0AB7012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9B37CC0" w14:textId="77777777" w:rsidR="006F2C93" w:rsidRPr="00C534DA" w:rsidRDefault="006F2C93" w:rsidP="00E66552">
            <w:pPr>
              <w:adjustRightInd w:val="0"/>
              <w:rPr>
                <w:sz w:val="24"/>
                <w:szCs w:val="24"/>
                <w:lang w:val="en-US"/>
              </w:rPr>
            </w:pPr>
            <w:r w:rsidRPr="00C534DA">
              <w:rPr>
                <w:sz w:val="24"/>
                <w:szCs w:val="24"/>
              </w:rPr>
              <w:t>Transportarea pamintului cu autobasculanta de 10 t la distanta de 10 km (Транспортировка грунта автосамосвалами грузоподъемностью 10 тн на расстояние 10 км)</w:t>
            </w:r>
          </w:p>
          <w:p w14:paraId="65C58DD7"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6DF64DE"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232D8AD7" w14:textId="77777777" w:rsidR="006F2C93" w:rsidRPr="00C534DA" w:rsidRDefault="006F2C93" w:rsidP="00E66552">
            <w:pPr>
              <w:adjustRightInd w:val="0"/>
              <w:jc w:val="center"/>
              <w:rPr>
                <w:rFonts w:ascii="Arial CYR" w:hAnsi="Arial CYR" w:cs="Arial CYR"/>
                <w:sz w:val="24"/>
                <w:szCs w:val="24"/>
              </w:rPr>
            </w:pPr>
            <w:r w:rsidRPr="00C534DA">
              <w:rPr>
                <w:sz w:val="24"/>
                <w:szCs w:val="24"/>
              </w:rPr>
              <w:t>955,3500</w:t>
            </w:r>
          </w:p>
          <w:p w14:paraId="25342D0E" w14:textId="77777777" w:rsidR="006F2C93" w:rsidRPr="00C534DA" w:rsidRDefault="006F2C93" w:rsidP="00E66552">
            <w:pPr>
              <w:jc w:val="center"/>
              <w:rPr>
                <w:sz w:val="24"/>
                <w:szCs w:val="24"/>
              </w:rPr>
            </w:pPr>
          </w:p>
        </w:tc>
      </w:tr>
      <w:tr w:rsidR="006F2C93" w:rsidRPr="00C534DA" w14:paraId="6B9752A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06AF1F0" w14:textId="77777777" w:rsidR="006F2C93" w:rsidRPr="00C534DA" w:rsidRDefault="006F2C93" w:rsidP="00E66552">
            <w:pPr>
              <w:rPr>
                <w:sz w:val="24"/>
                <w:szCs w:val="24"/>
              </w:rPr>
            </w:pPr>
            <w:r w:rsidRPr="00C534DA">
              <w:rPr>
                <w:sz w:val="24"/>
                <w:szCs w:val="24"/>
              </w:rPr>
              <w:t xml:space="preserve"> 8</w:t>
            </w:r>
          </w:p>
        </w:tc>
        <w:tc>
          <w:tcPr>
            <w:tcW w:w="1701" w:type="dxa"/>
            <w:tcBorders>
              <w:top w:val="single" w:sz="4" w:space="0" w:color="auto"/>
              <w:bottom w:val="single" w:sz="4" w:space="0" w:color="auto"/>
            </w:tcBorders>
            <w:vAlign w:val="center"/>
          </w:tcPr>
          <w:p w14:paraId="51D07CAC" w14:textId="77777777" w:rsidR="006F2C93" w:rsidRPr="00C534DA" w:rsidRDefault="006F2C93" w:rsidP="00E66552">
            <w:pPr>
              <w:rPr>
                <w:sz w:val="24"/>
                <w:szCs w:val="24"/>
                <w:lang w:val="en-US"/>
              </w:rPr>
            </w:pPr>
            <w:r w:rsidRPr="00C534DA">
              <w:rPr>
                <w:sz w:val="24"/>
                <w:szCs w:val="24"/>
                <w:lang w:val="en-US"/>
              </w:rPr>
              <w:t>TsC18B1</w:t>
            </w:r>
          </w:p>
          <w:p w14:paraId="464BAF5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091B8A6" w14:textId="77777777" w:rsidR="006F2C93" w:rsidRPr="00C534DA" w:rsidRDefault="006F2C93" w:rsidP="00E66552">
            <w:pPr>
              <w:adjustRightInd w:val="0"/>
              <w:rPr>
                <w:sz w:val="24"/>
                <w:szCs w:val="24"/>
              </w:rPr>
            </w:pPr>
            <w:r w:rsidRPr="00C534DA">
              <w:rPr>
                <w:sz w:val="24"/>
                <w:szCs w:val="24"/>
                <w:lang w:val="en-US"/>
              </w:rPr>
              <w:t xml:space="preserve">Sapatura mecanica cu buldozer pe tractor pe senile de 65-80 CP, inclusiv impingerea pamintului pina la 10 m, in teren catg. </w:t>
            </w:r>
            <w:r w:rsidRPr="00C534DA">
              <w:rPr>
                <w:sz w:val="24"/>
                <w:szCs w:val="24"/>
              </w:rPr>
              <w:t>2 (Разработка грунта бульдозером на тракторе на гусеничном ходу 65-80 СР, с перемещением грунта до 10 м, грунт 2 категории)</w:t>
            </w:r>
          </w:p>
          <w:p w14:paraId="5165ACA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49DF955"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7B730A37" w14:textId="77777777" w:rsidR="006F2C93" w:rsidRPr="00C534DA" w:rsidRDefault="006F2C93" w:rsidP="00E66552">
            <w:pPr>
              <w:adjustRightInd w:val="0"/>
              <w:jc w:val="center"/>
              <w:rPr>
                <w:rFonts w:ascii="Arial CYR" w:hAnsi="Arial CYR" w:cs="Arial CYR"/>
                <w:sz w:val="24"/>
                <w:szCs w:val="24"/>
              </w:rPr>
            </w:pPr>
            <w:r w:rsidRPr="00C534DA">
              <w:rPr>
                <w:sz w:val="24"/>
                <w:szCs w:val="24"/>
              </w:rPr>
              <w:t>4,2500</w:t>
            </w:r>
          </w:p>
          <w:p w14:paraId="075BE61B" w14:textId="77777777" w:rsidR="006F2C93" w:rsidRPr="00C534DA" w:rsidRDefault="006F2C93" w:rsidP="00E66552">
            <w:pPr>
              <w:jc w:val="center"/>
              <w:rPr>
                <w:sz w:val="24"/>
                <w:szCs w:val="24"/>
              </w:rPr>
            </w:pPr>
          </w:p>
        </w:tc>
      </w:tr>
      <w:tr w:rsidR="006F2C93" w:rsidRPr="00C534DA" w14:paraId="42B6456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74BB1E2" w14:textId="77777777" w:rsidR="006F2C93" w:rsidRPr="00C534DA" w:rsidRDefault="006F2C93" w:rsidP="00E66552">
            <w:pPr>
              <w:rPr>
                <w:sz w:val="24"/>
                <w:szCs w:val="24"/>
              </w:rPr>
            </w:pPr>
            <w:r w:rsidRPr="00C534DA">
              <w:rPr>
                <w:sz w:val="24"/>
                <w:szCs w:val="24"/>
              </w:rPr>
              <w:t xml:space="preserve"> 9</w:t>
            </w:r>
          </w:p>
        </w:tc>
        <w:tc>
          <w:tcPr>
            <w:tcW w:w="1701" w:type="dxa"/>
            <w:tcBorders>
              <w:top w:val="single" w:sz="4" w:space="0" w:color="auto"/>
              <w:bottom w:val="single" w:sz="4" w:space="0" w:color="auto"/>
            </w:tcBorders>
            <w:vAlign w:val="center"/>
          </w:tcPr>
          <w:p w14:paraId="1DF3E878" w14:textId="77777777" w:rsidR="006F2C93" w:rsidRPr="00C534DA" w:rsidRDefault="006F2C93" w:rsidP="00E66552">
            <w:pPr>
              <w:rPr>
                <w:sz w:val="24"/>
                <w:szCs w:val="24"/>
                <w:lang w:val="en-US"/>
              </w:rPr>
            </w:pPr>
            <w:r w:rsidRPr="00C534DA">
              <w:rPr>
                <w:sz w:val="24"/>
                <w:szCs w:val="24"/>
                <w:lang w:val="en-US"/>
              </w:rPr>
              <w:t>TsC22B1</w:t>
            </w:r>
          </w:p>
          <w:p w14:paraId="312A145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65C2CA5" w14:textId="77777777" w:rsidR="006F2C93" w:rsidRPr="00C534DA" w:rsidRDefault="006F2C93" w:rsidP="00E66552">
            <w:pPr>
              <w:adjustRightInd w:val="0"/>
              <w:rPr>
                <w:sz w:val="24"/>
                <w:szCs w:val="24"/>
              </w:rPr>
            </w:pPr>
            <w:r w:rsidRPr="00C534DA">
              <w:rPr>
                <w:sz w:val="24"/>
                <w:szCs w:val="24"/>
                <w:lang w:val="en-US"/>
              </w:rPr>
              <w:t>Spor la consumurile de ore-utilaj din art. TsC18</w:t>
            </w:r>
            <w:r w:rsidRPr="00C534DA">
              <w:rPr>
                <w:sz w:val="24"/>
                <w:szCs w:val="24"/>
              </w:rPr>
              <w:t>В</w:t>
            </w:r>
            <w:r w:rsidRPr="00C534DA">
              <w:rPr>
                <w:sz w:val="24"/>
                <w:szCs w:val="24"/>
                <w:lang w:val="en-US"/>
              </w:rPr>
              <w:t xml:space="preserve">1, pentru transportul pamintului pe fiecare 10 m in plus, peste distanta prevazuta, teren catg. </w:t>
            </w:r>
            <w:r w:rsidRPr="00C534DA">
              <w:rPr>
                <w:sz w:val="24"/>
                <w:szCs w:val="24"/>
              </w:rPr>
              <w:t>II (Повышение расхода маш.-ч. в TsC18В1, при перемещении грунта на каждые 10 м  свыше предусмотренной дистанции, грунт II категории) ( добавляется  20 м  перемешения, К=2 )</w:t>
            </w:r>
          </w:p>
          <w:p w14:paraId="09298F4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A699E3C"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60E833AB" w14:textId="77777777" w:rsidR="006F2C93" w:rsidRPr="00C534DA" w:rsidRDefault="006F2C93" w:rsidP="00E66552">
            <w:pPr>
              <w:adjustRightInd w:val="0"/>
              <w:jc w:val="center"/>
              <w:rPr>
                <w:rFonts w:ascii="Arial CYR" w:hAnsi="Arial CYR" w:cs="Arial CYR"/>
                <w:sz w:val="24"/>
                <w:szCs w:val="24"/>
              </w:rPr>
            </w:pPr>
            <w:r w:rsidRPr="00C534DA">
              <w:rPr>
                <w:sz w:val="24"/>
                <w:szCs w:val="24"/>
              </w:rPr>
              <w:t>3,7800</w:t>
            </w:r>
          </w:p>
          <w:p w14:paraId="47131916" w14:textId="77777777" w:rsidR="006F2C93" w:rsidRPr="00C534DA" w:rsidRDefault="006F2C93" w:rsidP="00E66552">
            <w:pPr>
              <w:jc w:val="center"/>
              <w:rPr>
                <w:sz w:val="24"/>
                <w:szCs w:val="24"/>
              </w:rPr>
            </w:pPr>
          </w:p>
        </w:tc>
      </w:tr>
      <w:tr w:rsidR="006F2C93" w:rsidRPr="00C534DA" w14:paraId="47FE25B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911CD0" w14:textId="77777777" w:rsidR="006F2C93" w:rsidRPr="00C534DA" w:rsidRDefault="006F2C93" w:rsidP="00E66552">
            <w:pPr>
              <w:rPr>
                <w:sz w:val="24"/>
                <w:szCs w:val="24"/>
              </w:rPr>
            </w:pPr>
            <w:r w:rsidRPr="00C534DA">
              <w:rPr>
                <w:sz w:val="24"/>
                <w:szCs w:val="24"/>
              </w:rPr>
              <w:t xml:space="preserve"> 10</w:t>
            </w:r>
          </w:p>
        </w:tc>
        <w:tc>
          <w:tcPr>
            <w:tcW w:w="1701" w:type="dxa"/>
            <w:tcBorders>
              <w:top w:val="single" w:sz="4" w:space="0" w:color="auto"/>
              <w:bottom w:val="single" w:sz="4" w:space="0" w:color="auto"/>
            </w:tcBorders>
            <w:vAlign w:val="center"/>
          </w:tcPr>
          <w:p w14:paraId="0B0B51B3" w14:textId="77777777" w:rsidR="006F2C93" w:rsidRPr="00C534DA" w:rsidRDefault="006F2C93" w:rsidP="00E66552">
            <w:pPr>
              <w:rPr>
                <w:sz w:val="24"/>
                <w:szCs w:val="24"/>
                <w:lang w:val="en-US"/>
              </w:rPr>
            </w:pPr>
            <w:r w:rsidRPr="00C534DA">
              <w:rPr>
                <w:sz w:val="24"/>
                <w:szCs w:val="24"/>
                <w:lang w:val="en-US"/>
              </w:rPr>
              <w:t>TsC03F1</w:t>
            </w:r>
          </w:p>
          <w:p w14:paraId="4C49F65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C7CA89F" w14:textId="77777777" w:rsidR="006F2C93" w:rsidRPr="00C534DA" w:rsidRDefault="006F2C93" w:rsidP="00E66552">
            <w:pPr>
              <w:adjustRightInd w:val="0"/>
              <w:rPr>
                <w:sz w:val="24"/>
                <w:szCs w:val="24"/>
              </w:rPr>
            </w:pPr>
            <w:r w:rsidRPr="00C534DA">
              <w:rPr>
                <w:sz w:val="24"/>
                <w:szCs w:val="24"/>
                <w:lang w:val="en-US"/>
              </w:rPr>
              <w:t xml:space="preserve">Sapatura mecanica cu excavatorul de 0,40-0,70 mc, cu motor cu ardere interna si comanda hidraulica, in pamint cu umiditate naturala, descarcare in autovehicule teren catg. </w:t>
            </w:r>
            <w:r w:rsidRPr="00C534DA">
              <w:rPr>
                <w:sz w:val="24"/>
                <w:szCs w:val="24"/>
              </w:rPr>
              <w:t>II (Разработка грунта экскаватором 0,40-0,70 м3 с двигателем внутреннего сгорания и гидравлическим управлением, с разгрузкой в автомобили, грунт естественной влажножности, II категории)</w:t>
            </w:r>
          </w:p>
          <w:p w14:paraId="655DB201"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682ACD3"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6E2CFA09" w14:textId="77777777" w:rsidR="006F2C93" w:rsidRPr="00C534DA" w:rsidRDefault="006F2C93" w:rsidP="00E66552">
            <w:pPr>
              <w:adjustRightInd w:val="0"/>
              <w:jc w:val="center"/>
              <w:rPr>
                <w:rFonts w:ascii="Arial CYR" w:hAnsi="Arial CYR" w:cs="Arial CYR"/>
                <w:sz w:val="24"/>
                <w:szCs w:val="24"/>
              </w:rPr>
            </w:pPr>
            <w:r w:rsidRPr="00C534DA">
              <w:rPr>
                <w:sz w:val="24"/>
                <w:szCs w:val="24"/>
              </w:rPr>
              <w:t>0,4700</w:t>
            </w:r>
          </w:p>
          <w:p w14:paraId="4E810DE0" w14:textId="77777777" w:rsidR="006F2C93" w:rsidRPr="00C534DA" w:rsidRDefault="006F2C93" w:rsidP="00E66552">
            <w:pPr>
              <w:jc w:val="center"/>
              <w:rPr>
                <w:sz w:val="24"/>
                <w:szCs w:val="24"/>
              </w:rPr>
            </w:pPr>
          </w:p>
        </w:tc>
      </w:tr>
      <w:tr w:rsidR="006F2C93" w:rsidRPr="00C534DA" w14:paraId="7CE6753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F9A110" w14:textId="77777777" w:rsidR="006F2C93" w:rsidRPr="00C534DA" w:rsidRDefault="006F2C93" w:rsidP="00E66552">
            <w:pPr>
              <w:rPr>
                <w:sz w:val="24"/>
                <w:szCs w:val="24"/>
              </w:rPr>
            </w:pPr>
            <w:r w:rsidRPr="00C534DA">
              <w:rPr>
                <w:sz w:val="24"/>
                <w:szCs w:val="24"/>
              </w:rPr>
              <w:t xml:space="preserve"> 11</w:t>
            </w:r>
          </w:p>
        </w:tc>
        <w:tc>
          <w:tcPr>
            <w:tcW w:w="1701" w:type="dxa"/>
            <w:tcBorders>
              <w:top w:val="single" w:sz="4" w:space="0" w:color="auto"/>
              <w:bottom w:val="single" w:sz="4" w:space="0" w:color="auto"/>
            </w:tcBorders>
            <w:vAlign w:val="center"/>
          </w:tcPr>
          <w:p w14:paraId="32A4DCDF" w14:textId="77777777" w:rsidR="006F2C93" w:rsidRPr="00C534DA" w:rsidRDefault="006F2C93" w:rsidP="00E66552">
            <w:pPr>
              <w:rPr>
                <w:sz w:val="24"/>
                <w:szCs w:val="24"/>
                <w:lang w:val="en-US"/>
              </w:rPr>
            </w:pPr>
            <w:r w:rsidRPr="00C534DA">
              <w:rPr>
                <w:sz w:val="24"/>
                <w:szCs w:val="24"/>
                <w:lang w:val="en-US"/>
              </w:rPr>
              <w:t>TsI51A10</w:t>
            </w:r>
          </w:p>
          <w:p w14:paraId="79BA2CC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655B3D9" w14:textId="77777777" w:rsidR="006F2C93" w:rsidRPr="00C534DA" w:rsidRDefault="006F2C93" w:rsidP="00E66552">
            <w:pPr>
              <w:adjustRightInd w:val="0"/>
              <w:rPr>
                <w:sz w:val="24"/>
                <w:szCs w:val="24"/>
                <w:lang w:val="en-US"/>
              </w:rPr>
            </w:pPr>
            <w:r w:rsidRPr="00C534DA">
              <w:rPr>
                <w:sz w:val="24"/>
                <w:szCs w:val="24"/>
              </w:rPr>
              <w:t>Transportarea pamintului cu autobasculanta de 10 t la distanta de 10 km (Транспортировка грунта автосамосвалами грузоподъемностью 10 тн на расстояние 10 км)</w:t>
            </w:r>
          </w:p>
          <w:p w14:paraId="50E183F1"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68F94FB"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7D53589E" w14:textId="77777777" w:rsidR="006F2C93" w:rsidRPr="00C534DA" w:rsidRDefault="006F2C93" w:rsidP="00E66552">
            <w:pPr>
              <w:adjustRightInd w:val="0"/>
              <w:jc w:val="center"/>
              <w:rPr>
                <w:rFonts w:ascii="Arial CYR" w:hAnsi="Arial CYR" w:cs="Arial CYR"/>
                <w:sz w:val="24"/>
                <w:szCs w:val="24"/>
              </w:rPr>
            </w:pPr>
            <w:r w:rsidRPr="00C534DA">
              <w:rPr>
                <w:sz w:val="24"/>
                <w:szCs w:val="24"/>
              </w:rPr>
              <w:t>77,5500</w:t>
            </w:r>
          </w:p>
          <w:p w14:paraId="017B93EC" w14:textId="77777777" w:rsidR="006F2C93" w:rsidRPr="00C534DA" w:rsidRDefault="006F2C93" w:rsidP="00E66552">
            <w:pPr>
              <w:jc w:val="center"/>
              <w:rPr>
                <w:sz w:val="24"/>
                <w:szCs w:val="24"/>
              </w:rPr>
            </w:pPr>
          </w:p>
        </w:tc>
      </w:tr>
      <w:tr w:rsidR="006F2C93" w:rsidRPr="00C534DA" w14:paraId="6E90018D"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02B8677" w14:textId="77777777" w:rsidR="006F2C93" w:rsidRPr="00C534DA" w:rsidRDefault="006F2C93" w:rsidP="00E66552">
            <w:pPr>
              <w:rPr>
                <w:sz w:val="24"/>
                <w:szCs w:val="24"/>
              </w:rPr>
            </w:pPr>
            <w:r w:rsidRPr="00C534DA">
              <w:rPr>
                <w:sz w:val="24"/>
                <w:szCs w:val="24"/>
              </w:rPr>
              <w:t xml:space="preserve"> 12</w:t>
            </w:r>
          </w:p>
        </w:tc>
        <w:tc>
          <w:tcPr>
            <w:tcW w:w="1701" w:type="dxa"/>
            <w:tcBorders>
              <w:top w:val="single" w:sz="4" w:space="0" w:color="auto"/>
              <w:bottom w:val="single" w:sz="4" w:space="0" w:color="auto"/>
            </w:tcBorders>
            <w:vAlign w:val="center"/>
          </w:tcPr>
          <w:p w14:paraId="10D24D30" w14:textId="77777777" w:rsidR="006F2C93" w:rsidRPr="00C534DA" w:rsidRDefault="006F2C93" w:rsidP="00E66552">
            <w:pPr>
              <w:rPr>
                <w:sz w:val="24"/>
                <w:szCs w:val="24"/>
                <w:lang w:val="en-US"/>
              </w:rPr>
            </w:pPr>
            <w:r w:rsidRPr="00C534DA">
              <w:rPr>
                <w:sz w:val="24"/>
                <w:szCs w:val="24"/>
                <w:lang w:val="en-US"/>
              </w:rPr>
              <w:t>TsC03A1</w:t>
            </w:r>
          </w:p>
          <w:p w14:paraId="6EE7E8A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1D4392F" w14:textId="77777777" w:rsidR="006F2C93" w:rsidRPr="00C534DA" w:rsidRDefault="006F2C93" w:rsidP="00E66552">
            <w:pPr>
              <w:adjustRightInd w:val="0"/>
              <w:rPr>
                <w:sz w:val="24"/>
                <w:szCs w:val="24"/>
              </w:rPr>
            </w:pPr>
            <w:r w:rsidRPr="00C534DA">
              <w:rPr>
                <w:sz w:val="24"/>
                <w:szCs w:val="24"/>
                <w:lang w:val="en-US"/>
              </w:rPr>
              <w:t xml:space="preserve">Sapatura mecanica cu excavatorul de 0,40-0,70 mc, cu motor cu ardere interna si comanda hidraulica, in pamint cu umiditate naturala, descarcare in depozit teren catg. </w:t>
            </w:r>
            <w:r w:rsidRPr="00C534DA">
              <w:rPr>
                <w:sz w:val="24"/>
                <w:szCs w:val="24"/>
              </w:rPr>
              <w:t>I  (Разработка грунта в отвал экскаватором 0,40-0,70 м3 с двигателем внутреннего сгорания и гидравлическим управлением, грунт естественной влажности,  I категории)</w:t>
            </w:r>
          </w:p>
          <w:p w14:paraId="55A2B20A"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D950E09"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3A485865"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1,0900</w:t>
            </w:r>
          </w:p>
          <w:p w14:paraId="0473EE77" w14:textId="77777777" w:rsidR="006F2C93" w:rsidRPr="00C534DA" w:rsidRDefault="006F2C93" w:rsidP="00E66552">
            <w:pPr>
              <w:jc w:val="center"/>
              <w:rPr>
                <w:sz w:val="24"/>
                <w:szCs w:val="24"/>
              </w:rPr>
            </w:pPr>
          </w:p>
        </w:tc>
      </w:tr>
      <w:tr w:rsidR="006F2C93" w:rsidRPr="00C534DA" w14:paraId="42D0851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5987283" w14:textId="77777777" w:rsidR="006F2C93" w:rsidRPr="00C534DA" w:rsidRDefault="006F2C93" w:rsidP="00E66552">
            <w:pPr>
              <w:rPr>
                <w:sz w:val="24"/>
                <w:szCs w:val="24"/>
              </w:rPr>
            </w:pPr>
            <w:r w:rsidRPr="00C534DA">
              <w:rPr>
                <w:sz w:val="24"/>
                <w:szCs w:val="24"/>
              </w:rPr>
              <w:t xml:space="preserve"> 13</w:t>
            </w:r>
          </w:p>
        </w:tc>
        <w:tc>
          <w:tcPr>
            <w:tcW w:w="1701" w:type="dxa"/>
            <w:tcBorders>
              <w:top w:val="single" w:sz="4" w:space="0" w:color="auto"/>
              <w:bottom w:val="single" w:sz="4" w:space="0" w:color="auto"/>
            </w:tcBorders>
            <w:vAlign w:val="center"/>
          </w:tcPr>
          <w:p w14:paraId="646DE1D5" w14:textId="77777777" w:rsidR="006F2C93" w:rsidRPr="00C534DA" w:rsidRDefault="006F2C93" w:rsidP="00E66552">
            <w:pPr>
              <w:rPr>
                <w:sz w:val="24"/>
                <w:szCs w:val="24"/>
                <w:lang w:val="en-US"/>
              </w:rPr>
            </w:pPr>
            <w:r w:rsidRPr="00C534DA">
              <w:rPr>
                <w:sz w:val="24"/>
                <w:szCs w:val="24"/>
                <w:lang w:val="en-US"/>
              </w:rPr>
              <w:t>TsI51A10</w:t>
            </w:r>
          </w:p>
          <w:p w14:paraId="667D84D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85E0B7C" w14:textId="77777777" w:rsidR="006F2C93" w:rsidRPr="00C534DA" w:rsidRDefault="006F2C93" w:rsidP="00E66552">
            <w:pPr>
              <w:adjustRightInd w:val="0"/>
              <w:rPr>
                <w:sz w:val="24"/>
                <w:szCs w:val="24"/>
                <w:lang w:val="en-US"/>
              </w:rPr>
            </w:pPr>
            <w:r w:rsidRPr="00C534DA">
              <w:rPr>
                <w:sz w:val="24"/>
                <w:szCs w:val="24"/>
              </w:rPr>
              <w:t>Transportarea pamintului cu autobasculanta de 10 t la distanta de 10 km (Транспортировка грунта автосамосвалами грузоподъемностью 10 тн на расстояние 10 км)</w:t>
            </w:r>
          </w:p>
          <w:p w14:paraId="4AEB9D0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BF37DCA"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572D9855" w14:textId="77777777" w:rsidR="006F2C93" w:rsidRPr="00C534DA" w:rsidRDefault="006F2C93" w:rsidP="00E66552">
            <w:pPr>
              <w:adjustRightInd w:val="0"/>
              <w:jc w:val="center"/>
              <w:rPr>
                <w:rFonts w:ascii="Arial CYR" w:hAnsi="Arial CYR" w:cs="Arial CYR"/>
                <w:sz w:val="24"/>
                <w:szCs w:val="24"/>
              </w:rPr>
            </w:pPr>
            <w:r w:rsidRPr="00C534DA">
              <w:rPr>
                <w:sz w:val="24"/>
                <w:szCs w:val="24"/>
              </w:rPr>
              <w:t>179,8500</w:t>
            </w:r>
          </w:p>
          <w:p w14:paraId="0B39C894" w14:textId="77777777" w:rsidR="006F2C93" w:rsidRPr="00C534DA" w:rsidRDefault="006F2C93" w:rsidP="00E66552">
            <w:pPr>
              <w:jc w:val="center"/>
              <w:rPr>
                <w:sz w:val="24"/>
                <w:szCs w:val="24"/>
              </w:rPr>
            </w:pPr>
          </w:p>
        </w:tc>
      </w:tr>
      <w:tr w:rsidR="006F2C93" w:rsidRPr="00C534DA" w14:paraId="0D5F39C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48FC84F" w14:textId="77777777" w:rsidR="006F2C93" w:rsidRPr="00C534DA" w:rsidRDefault="006F2C93" w:rsidP="00E66552">
            <w:pPr>
              <w:rPr>
                <w:sz w:val="24"/>
                <w:szCs w:val="24"/>
              </w:rPr>
            </w:pPr>
            <w:r w:rsidRPr="00C534DA">
              <w:rPr>
                <w:sz w:val="24"/>
                <w:szCs w:val="24"/>
              </w:rPr>
              <w:t xml:space="preserve"> 14</w:t>
            </w:r>
          </w:p>
        </w:tc>
        <w:tc>
          <w:tcPr>
            <w:tcW w:w="1701" w:type="dxa"/>
            <w:tcBorders>
              <w:top w:val="single" w:sz="4" w:space="0" w:color="auto"/>
              <w:bottom w:val="single" w:sz="4" w:space="0" w:color="auto"/>
            </w:tcBorders>
            <w:vAlign w:val="center"/>
          </w:tcPr>
          <w:p w14:paraId="2B045492" w14:textId="77777777" w:rsidR="006F2C93" w:rsidRPr="00C534DA" w:rsidRDefault="006F2C93" w:rsidP="00E66552">
            <w:pPr>
              <w:rPr>
                <w:sz w:val="24"/>
                <w:szCs w:val="24"/>
                <w:lang w:val="en-US"/>
              </w:rPr>
            </w:pPr>
            <w:r w:rsidRPr="00C534DA">
              <w:rPr>
                <w:sz w:val="24"/>
                <w:szCs w:val="24"/>
                <w:lang w:val="en-US"/>
              </w:rPr>
              <w:t>TsC26A1</w:t>
            </w:r>
          </w:p>
          <w:p w14:paraId="602D1EA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DFE0705" w14:textId="77777777" w:rsidR="006F2C93" w:rsidRPr="00C534DA" w:rsidRDefault="006F2C93" w:rsidP="00E66552">
            <w:pPr>
              <w:adjustRightInd w:val="0"/>
              <w:rPr>
                <w:sz w:val="24"/>
                <w:szCs w:val="24"/>
              </w:rPr>
            </w:pPr>
            <w:r w:rsidRPr="00C534DA">
              <w:rPr>
                <w:sz w:val="24"/>
                <w:szCs w:val="24"/>
                <w:lang w:val="en-US"/>
              </w:rPr>
              <w:t xml:space="preserve">Dislocarea mecanica a pamintului din depozit nou, necompactat si impingerea lui pina la 5 m </w:t>
            </w:r>
            <w:r w:rsidRPr="00C534DA">
              <w:rPr>
                <w:sz w:val="24"/>
                <w:szCs w:val="24"/>
                <w:lang w:val="en-US"/>
              </w:rPr>
              <w:lastRenderedPageBreak/>
              <w:t xml:space="preserve">cu buldozer pe tractor de 65-80 CP teren catg. </w:t>
            </w:r>
            <w:r w:rsidRPr="00C534DA">
              <w:rPr>
                <w:sz w:val="24"/>
                <w:szCs w:val="24"/>
              </w:rPr>
              <w:t>I sau II  (Механизированное перемещение неуплотненного грунта из нового отвала и перемещение его до 5 м бульдозером на тракторе 65-80 СР, грунт I или II категории)</w:t>
            </w:r>
          </w:p>
          <w:p w14:paraId="55602B8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57386CE" w14:textId="77777777" w:rsidR="006F2C93" w:rsidRPr="00C534DA" w:rsidRDefault="006F2C93" w:rsidP="00E66552">
            <w:pPr>
              <w:jc w:val="center"/>
              <w:rPr>
                <w:sz w:val="24"/>
                <w:szCs w:val="24"/>
              </w:rPr>
            </w:pPr>
            <w:r w:rsidRPr="00C534DA">
              <w:rPr>
                <w:sz w:val="24"/>
                <w:szCs w:val="24"/>
              </w:rPr>
              <w:lastRenderedPageBreak/>
              <w:t>100 m3</w:t>
            </w:r>
          </w:p>
        </w:tc>
        <w:tc>
          <w:tcPr>
            <w:tcW w:w="1559" w:type="dxa"/>
            <w:tcBorders>
              <w:top w:val="single" w:sz="4" w:space="0" w:color="auto"/>
              <w:bottom w:val="single" w:sz="4" w:space="0" w:color="auto"/>
            </w:tcBorders>
            <w:vAlign w:val="center"/>
          </w:tcPr>
          <w:p w14:paraId="1C076AB9"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1,0900</w:t>
            </w:r>
          </w:p>
          <w:p w14:paraId="63960589" w14:textId="77777777" w:rsidR="006F2C93" w:rsidRPr="00C534DA" w:rsidRDefault="006F2C93" w:rsidP="00E66552">
            <w:pPr>
              <w:jc w:val="center"/>
              <w:rPr>
                <w:sz w:val="24"/>
                <w:szCs w:val="24"/>
              </w:rPr>
            </w:pPr>
          </w:p>
        </w:tc>
      </w:tr>
      <w:tr w:rsidR="006F2C93" w:rsidRPr="00C534DA" w14:paraId="0BC758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9394FEE" w14:textId="77777777" w:rsidR="006F2C93" w:rsidRPr="00C534DA" w:rsidRDefault="006F2C93" w:rsidP="00E66552">
            <w:pPr>
              <w:rPr>
                <w:sz w:val="24"/>
                <w:szCs w:val="24"/>
              </w:rPr>
            </w:pPr>
            <w:r w:rsidRPr="00C534DA">
              <w:rPr>
                <w:sz w:val="24"/>
                <w:szCs w:val="24"/>
              </w:rPr>
              <w:t xml:space="preserve"> 15</w:t>
            </w:r>
          </w:p>
        </w:tc>
        <w:tc>
          <w:tcPr>
            <w:tcW w:w="1701" w:type="dxa"/>
            <w:tcBorders>
              <w:top w:val="single" w:sz="4" w:space="0" w:color="auto"/>
              <w:bottom w:val="single" w:sz="4" w:space="0" w:color="auto"/>
            </w:tcBorders>
            <w:vAlign w:val="center"/>
          </w:tcPr>
          <w:p w14:paraId="46BC2ADD" w14:textId="77777777" w:rsidR="006F2C93" w:rsidRPr="00C534DA" w:rsidRDefault="006F2C93" w:rsidP="00E66552">
            <w:pPr>
              <w:rPr>
                <w:sz w:val="24"/>
                <w:szCs w:val="24"/>
                <w:lang w:val="en-US"/>
              </w:rPr>
            </w:pPr>
            <w:r w:rsidRPr="00C534DA">
              <w:rPr>
                <w:sz w:val="24"/>
                <w:szCs w:val="24"/>
                <w:lang w:val="en-US"/>
              </w:rPr>
              <w:t>TsC27A1</w:t>
            </w:r>
          </w:p>
          <w:p w14:paraId="3BC52C1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63A277C" w14:textId="77777777" w:rsidR="006F2C93" w:rsidRPr="00C534DA" w:rsidRDefault="006F2C93" w:rsidP="00E66552">
            <w:pPr>
              <w:adjustRightInd w:val="0"/>
              <w:rPr>
                <w:sz w:val="24"/>
                <w:szCs w:val="24"/>
              </w:rPr>
            </w:pPr>
            <w:r w:rsidRPr="00C534DA">
              <w:rPr>
                <w:sz w:val="24"/>
                <w:szCs w:val="24"/>
                <w:lang w:val="en-US"/>
              </w:rPr>
              <w:t xml:space="preserve">Spor la consumurile de ore-utilaj la art. TsC26 pentru impingerea pamintului, pentru fiecare 5 m in plus peste distanta prevazuta in articolul respectiv cu buldozer pe tractor 65-80 CP pamint provenit din teren catg. </w:t>
            </w:r>
            <w:r w:rsidRPr="00C534DA">
              <w:rPr>
                <w:sz w:val="24"/>
                <w:szCs w:val="24"/>
              </w:rPr>
              <w:t>I sau II (Повышение расхода маш-ч. в TsС26 при перемещении на каждые 5 м  свыше предусмотренной дистанции в соответствующей позиции бльдозером на тракторе 65-80 СР, грунт I или II категории) ( добавляется  15 м, К=3 )</w:t>
            </w:r>
          </w:p>
          <w:p w14:paraId="5009767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611C850"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433E50D2"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1,0900</w:t>
            </w:r>
          </w:p>
          <w:p w14:paraId="48AF6520" w14:textId="77777777" w:rsidR="006F2C93" w:rsidRPr="00C534DA" w:rsidRDefault="006F2C93" w:rsidP="00E66552">
            <w:pPr>
              <w:jc w:val="center"/>
              <w:rPr>
                <w:sz w:val="24"/>
                <w:szCs w:val="24"/>
              </w:rPr>
            </w:pPr>
          </w:p>
        </w:tc>
      </w:tr>
      <w:tr w:rsidR="006F2C93" w:rsidRPr="00C534DA" w14:paraId="2E97745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9A8168" w14:textId="77777777" w:rsidR="006F2C93" w:rsidRPr="00C534DA" w:rsidRDefault="006F2C93" w:rsidP="00E66552">
            <w:pPr>
              <w:rPr>
                <w:sz w:val="24"/>
                <w:szCs w:val="24"/>
              </w:rPr>
            </w:pPr>
            <w:r w:rsidRPr="00C534DA">
              <w:rPr>
                <w:sz w:val="24"/>
                <w:szCs w:val="24"/>
              </w:rPr>
              <w:t xml:space="preserve"> 16</w:t>
            </w:r>
          </w:p>
        </w:tc>
        <w:tc>
          <w:tcPr>
            <w:tcW w:w="1701" w:type="dxa"/>
            <w:tcBorders>
              <w:top w:val="single" w:sz="4" w:space="0" w:color="auto"/>
              <w:bottom w:val="single" w:sz="4" w:space="0" w:color="auto"/>
            </w:tcBorders>
            <w:vAlign w:val="center"/>
          </w:tcPr>
          <w:p w14:paraId="3763765B" w14:textId="77777777" w:rsidR="006F2C93" w:rsidRPr="00C534DA" w:rsidRDefault="006F2C93" w:rsidP="00E66552">
            <w:pPr>
              <w:rPr>
                <w:sz w:val="24"/>
                <w:szCs w:val="24"/>
                <w:lang w:val="en-US"/>
              </w:rPr>
            </w:pPr>
            <w:r w:rsidRPr="00C534DA">
              <w:rPr>
                <w:sz w:val="24"/>
                <w:szCs w:val="24"/>
                <w:lang w:val="en-US"/>
              </w:rPr>
              <w:t>TsD09A1</w:t>
            </w:r>
          </w:p>
          <w:p w14:paraId="7DC0596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7327DD0" w14:textId="77777777" w:rsidR="006F2C93" w:rsidRPr="00C534DA" w:rsidRDefault="006F2C93" w:rsidP="00E66552">
            <w:pPr>
              <w:adjustRightInd w:val="0"/>
              <w:rPr>
                <w:sz w:val="24"/>
                <w:szCs w:val="24"/>
              </w:rPr>
            </w:pPr>
            <w:r w:rsidRPr="00C534DA">
              <w:rPr>
                <w:sz w:val="24"/>
                <w:szCs w:val="24"/>
              </w:rPr>
              <w:t>Compactarea cu tavalug picior de oaie de 2,5-5 t, cu tractor pe senile de 65-80 CP, a umpluturilor, in straturi succesive de 20-30 cm grosime, dupa compactare, exclusiv udarea fiecarui strat in parte, umpluturile executindu-se cu pamint coeziv (Уплотнение насыпей катком 2,5-5 т, на гусеничном тракторе 65-80 СР, последовательными слоями толщиной 20-30 см  после уплотнения, без поливки каждого слоя, уплотнения выполняются связным грунтом)</w:t>
            </w:r>
          </w:p>
          <w:p w14:paraId="471173CC"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3942DC8" w14:textId="77777777" w:rsidR="006F2C93" w:rsidRPr="00C534DA" w:rsidRDefault="006F2C93" w:rsidP="00E66552">
            <w:pPr>
              <w:jc w:val="center"/>
              <w:rPr>
                <w:sz w:val="24"/>
                <w:szCs w:val="24"/>
              </w:rPr>
            </w:pPr>
            <w:r w:rsidRPr="00C534DA">
              <w:rPr>
                <w:sz w:val="24"/>
                <w:szCs w:val="24"/>
              </w:rPr>
              <w:t>100 m3</w:t>
            </w:r>
          </w:p>
        </w:tc>
        <w:tc>
          <w:tcPr>
            <w:tcW w:w="1559" w:type="dxa"/>
            <w:tcBorders>
              <w:top w:val="single" w:sz="4" w:space="0" w:color="auto"/>
              <w:bottom w:val="single" w:sz="4" w:space="0" w:color="auto"/>
            </w:tcBorders>
            <w:vAlign w:val="center"/>
          </w:tcPr>
          <w:p w14:paraId="66AD0EDF" w14:textId="77777777" w:rsidR="006F2C93" w:rsidRPr="00C534DA" w:rsidRDefault="006F2C93" w:rsidP="00E66552">
            <w:pPr>
              <w:adjustRightInd w:val="0"/>
              <w:jc w:val="center"/>
              <w:rPr>
                <w:rFonts w:ascii="Arial CYR" w:hAnsi="Arial CYR" w:cs="Arial CYR"/>
                <w:sz w:val="24"/>
                <w:szCs w:val="24"/>
              </w:rPr>
            </w:pPr>
            <w:r w:rsidRPr="00C534DA">
              <w:rPr>
                <w:sz w:val="24"/>
                <w:szCs w:val="24"/>
              </w:rPr>
              <w:t>3,7800</w:t>
            </w:r>
          </w:p>
          <w:p w14:paraId="18206A37" w14:textId="77777777" w:rsidR="006F2C93" w:rsidRPr="00C534DA" w:rsidRDefault="006F2C93" w:rsidP="00E66552">
            <w:pPr>
              <w:jc w:val="center"/>
              <w:rPr>
                <w:sz w:val="24"/>
                <w:szCs w:val="24"/>
              </w:rPr>
            </w:pPr>
          </w:p>
        </w:tc>
      </w:tr>
      <w:tr w:rsidR="006F2C93" w:rsidRPr="00C534DA" w14:paraId="6539DC14" w14:textId="77777777" w:rsidTr="00E66552">
        <w:tc>
          <w:tcPr>
            <w:tcW w:w="709" w:type="dxa"/>
            <w:tcBorders>
              <w:top w:val="nil"/>
              <w:left w:val="single" w:sz="6" w:space="0" w:color="auto"/>
              <w:bottom w:val="nil"/>
              <w:right w:val="nil"/>
            </w:tcBorders>
          </w:tcPr>
          <w:p w14:paraId="03579FA1"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3938B6D"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5E58A751" w14:textId="77777777" w:rsidR="006F2C93" w:rsidRPr="00C534DA" w:rsidRDefault="006F2C93" w:rsidP="00E66552">
            <w:pPr>
              <w:rPr>
                <w:b/>
                <w:bCs/>
                <w:sz w:val="22"/>
                <w:szCs w:val="22"/>
              </w:rPr>
            </w:pPr>
            <w:r w:rsidRPr="00C534DA">
              <w:rPr>
                <w:b/>
                <w:bCs/>
                <w:sz w:val="22"/>
                <w:szCs w:val="22"/>
                <w:lang w:val="en-US"/>
              </w:rPr>
              <w:t>Capitolul</w:t>
            </w:r>
            <w:r w:rsidRPr="00C534DA">
              <w:rPr>
                <w:b/>
                <w:bCs/>
                <w:sz w:val="22"/>
                <w:szCs w:val="22"/>
              </w:rPr>
              <w:t xml:space="preserve"> 3. Проезды, тротуары, дорожки  и  площадки</w:t>
            </w:r>
          </w:p>
          <w:p w14:paraId="0A17BCA6"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4BACE733"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432E6086" w14:textId="77777777" w:rsidR="006F2C93" w:rsidRPr="00C534DA" w:rsidRDefault="006F2C93" w:rsidP="00E66552">
            <w:pPr>
              <w:rPr>
                <w:sz w:val="24"/>
                <w:szCs w:val="24"/>
              </w:rPr>
            </w:pPr>
          </w:p>
        </w:tc>
      </w:tr>
      <w:tr w:rsidR="006F2C93" w:rsidRPr="00C534DA" w14:paraId="2D401B23" w14:textId="77777777" w:rsidTr="00E66552">
        <w:tc>
          <w:tcPr>
            <w:tcW w:w="709" w:type="dxa"/>
            <w:tcBorders>
              <w:top w:val="nil"/>
              <w:left w:val="single" w:sz="6" w:space="0" w:color="auto"/>
              <w:bottom w:val="nil"/>
              <w:right w:val="nil"/>
            </w:tcBorders>
          </w:tcPr>
          <w:p w14:paraId="77BCDE94" w14:textId="77777777" w:rsidR="006F2C93" w:rsidRPr="00C534DA" w:rsidRDefault="006F2C93" w:rsidP="00E66552">
            <w:pPr>
              <w:jc w:val="center"/>
              <w:rPr>
                <w:sz w:val="24"/>
                <w:szCs w:val="24"/>
              </w:rPr>
            </w:pPr>
          </w:p>
        </w:tc>
        <w:tc>
          <w:tcPr>
            <w:tcW w:w="1701" w:type="dxa"/>
            <w:tcBorders>
              <w:top w:val="nil"/>
              <w:left w:val="single" w:sz="6" w:space="0" w:color="auto"/>
              <w:bottom w:val="nil"/>
              <w:right w:val="nil"/>
            </w:tcBorders>
          </w:tcPr>
          <w:p w14:paraId="23B3C283"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4239E10C" w14:textId="77777777" w:rsidR="006F2C93" w:rsidRPr="00C534DA" w:rsidRDefault="006F2C93" w:rsidP="00E66552">
            <w:pPr>
              <w:rPr>
                <w:b/>
                <w:bCs/>
                <w:sz w:val="22"/>
                <w:szCs w:val="22"/>
              </w:rPr>
            </w:pPr>
            <w:r w:rsidRPr="00C534DA">
              <w:rPr>
                <w:b/>
                <w:bCs/>
                <w:sz w:val="22"/>
                <w:szCs w:val="22"/>
                <w:lang w:val="en-US"/>
              </w:rPr>
              <w:t>Capitolul</w:t>
            </w:r>
            <w:r w:rsidRPr="00C534DA">
              <w:rPr>
                <w:b/>
                <w:bCs/>
                <w:sz w:val="22"/>
                <w:szCs w:val="22"/>
              </w:rPr>
              <w:t xml:space="preserve"> 3.1. Проезд  из  бетонной  плитки ( S=769 m2 )</w:t>
            </w:r>
          </w:p>
          <w:p w14:paraId="417B71CF"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37C9F3FB"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59A1BF98" w14:textId="77777777" w:rsidR="006F2C93" w:rsidRPr="00C534DA" w:rsidRDefault="006F2C93" w:rsidP="00E66552">
            <w:pPr>
              <w:rPr>
                <w:sz w:val="24"/>
                <w:szCs w:val="24"/>
              </w:rPr>
            </w:pPr>
          </w:p>
        </w:tc>
      </w:tr>
      <w:tr w:rsidR="006F2C93" w:rsidRPr="00C534DA" w14:paraId="6A66A45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F5DDD4B" w14:textId="77777777" w:rsidR="006F2C93" w:rsidRPr="00C534DA" w:rsidRDefault="006F2C93" w:rsidP="00E66552">
            <w:pPr>
              <w:rPr>
                <w:sz w:val="24"/>
                <w:szCs w:val="24"/>
              </w:rPr>
            </w:pPr>
            <w:r w:rsidRPr="00C534DA">
              <w:rPr>
                <w:sz w:val="24"/>
                <w:szCs w:val="24"/>
              </w:rPr>
              <w:t>17</w:t>
            </w:r>
          </w:p>
        </w:tc>
        <w:tc>
          <w:tcPr>
            <w:tcW w:w="1701" w:type="dxa"/>
            <w:tcBorders>
              <w:top w:val="single" w:sz="4" w:space="0" w:color="auto"/>
              <w:bottom w:val="single" w:sz="4" w:space="0" w:color="auto"/>
            </w:tcBorders>
            <w:vAlign w:val="center"/>
          </w:tcPr>
          <w:p w14:paraId="1EFF35FA" w14:textId="77777777" w:rsidR="006F2C93" w:rsidRPr="00C534DA" w:rsidRDefault="006F2C93" w:rsidP="00E66552">
            <w:pPr>
              <w:rPr>
                <w:sz w:val="24"/>
                <w:szCs w:val="24"/>
                <w:lang w:val="en-US"/>
              </w:rPr>
            </w:pPr>
            <w:r w:rsidRPr="00C534DA">
              <w:rPr>
                <w:sz w:val="24"/>
                <w:szCs w:val="24"/>
                <w:lang w:val="en-US"/>
              </w:rPr>
              <w:t>TsC54A</w:t>
            </w:r>
          </w:p>
          <w:p w14:paraId="3FC6865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E1CC598" w14:textId="77777777" w:rsidR="006F2C93" w:rsidRPr="00C534DA" w:rsidRDefault="006F2C93" w:rsidP="00E66552">
            <w:pPr>
              <w:adjustRightInd w:val="0"/>
              <w:rPr>
                <w:sz w:val="24"/>
                <w:szCs w:val="24"/>
              </w:rPr>
            </w:pPr>
            <w:r w:rsidRPr="00C534DA">
              <w:rPr>
                <w:sz w:val="24"/>
                <w:szCs w:val="24"/>
              </w:rPr>
              <w:t>Strat de fundatie din nisip-prundis  (Слой основания из песчано-гравийной  смеси  0,24 м )</w:t>
            </w:r>
          </w:p>
          <w:p w14:paraId="70D53A13"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F21CD49"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ECD3008"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207,6300</w:t>
            </w:r>
          </w:p>
          <w:p w14:paraId="70B85375" w14:textId="77777777" w:rsidR="006F2C93" w:rsidRPr="00C534DA" w:rsidRDefault="006F2C93" w:rsidP="00E66552">
            <w:pPr>
              <w:jc w:val="center"/>
              <w:rPr>
                <w:sz w:val="24"/>
                <w:szCs w:val="24"/>
              </w:rPr>
            </w:pPr>
          </w:p>
        </w:tc>
      </w:tr>
      <w:tr w:rsidR="006F2C93" w:rsidRPr="00C534DA" w14:paraId="002195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BA9828" w14:textId="77777777" w:rsidR="006F2C93" w:rsidRPr="00C534DA" w:rsidRDefault="006F2C93" w:rsidP="00E66552">
            <w:pPr>
              <w:rPr>
                <w:sz w:val="24"/>
                <w:szCs w:val="24"/>
              </w:rPr>
            </w:pPr>
            <w:r w:rsidRPr="00C534DA">
              <w:rPr>
                <w:sz w:val="24"/>
                <w:szCs w:val="24"/>
              </w:rPr>
              <w:t xml:space="preserve"> 18</w:t>
            </w:r>
          </w:p>
        </w:tc>
        <w:tc>
          <w:tcPr>
            <w:tcW w:w="1701" w:type="dxa"/>
            <w:tcBorders>
              <w:top w:val="single" w:sz="4" w:space="0" w:color="auto"/>
              <w:bottom w:val="single" w:sz="4" w:space="0" w:color="auto"/>
            </w:tcBorders>
            <w:vAlign w:val="center"/>
          </w:tcPr>
          <w:p w14:paraId="576C237A" w14:textId="77777777" w:rsidR="006F2C93" w:rsidRPr="00C534DA" w:rsidRDefault="006F2C93" w:rsidP="00E66552">
            <w:pPr>
              <w:rPr>
                <w:sz w:val="24"/>
                <w:szCs w:val="24"/>
                <w:lang w:val="en-US"/>
              </w:rPr>
            </w:pPr>
            <w:r w:rsidRPr="00C534DA">
              <w:rPr>
                <w:sz w:val="24"/>
                <w:szCs w:val="24"/>
                <w:lang w:val="en-US"/>
              </w:rPr>
              <w:t>TsC54C</w:t>
            </w:r>
          </w:p>
          <w:p w14:paraId="6A99DD5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BCDC453" w14:textId="77777777" w:rsidR="006F2C93" w:rsidRPr="00C534DA" w:rsidRDefault="006F2C93" w:rsidP="00E66552">
            <w:pPr>
              <w:adjustRightInd w:val="0"/>
              <w:rPr>
                <w:sz w:val="24"/>
                <w:szCs w:val="24"/>
              </w:rPr>
            </w:pPr>
            <w:r w:rsidRPr="00C534DA">
              <w:rPr>
                <w:sz w:val="24"/>
                <w:szCs w:val="24"/>
              </w:rPr>
              <w:t>Strat de fundatie din pietris (Слой основания из щебня  0.24 м, фракция  40 - 70 мм )</w:t>
            </w:r>
          </w:p>
          <w:p w14:paraId="0FF17CF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E530CC2"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131D34D6" w14:textId="77777777" w:rsidR="006F2C93" w:rsidRPr="00C534DA" w:rsidRDefault="006F2C93" w:rsidP="00E66552">
            <w:pPr>
              <w:adjustRightInd w:val="0"/>
              <w:jc w:val="center"/>
              <w:rPr>
                <w:rFonts w:ascii="Arial CYR" w:hAnsi="Arial CYR" w:cs="Arial CYR"/>
                <w:sz w:val="24"/>
                <w:szCs w:val="24"/>
              </w:rPr>
            </w:pPr>
            <w:r w:rsidRPr="00C534DA">
              <w:rPr>
                <w:sz w:val="24"/>
                <w:szCs w:val="24"/>
              </w:rPr>
              <w:t>184,5600</w:t>
            </w:r>
          </w:p>
          <w:p w14:paraId="6280BEB8" w14:textId="77777777" w:rsidR="006F2C93" w:rsidRPr="00C534DA" w:rsidRDefault="006F2C93" w:rsidP="00E66552">
            <w:pPr>
              <w:jc w:val="center"/>
              <w:rPr>
                <w:sz w:val="24"/>
                <w:szCs w:val="24"/>
              </w:rPr>
            </w:pPr>
          </w:p>
        </w:tc>
      </w:tr>
      <w:tr w:rsidR="006F2C93" w:rsidRPr="00C534DA" w14:paraId="2769C13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3807877" w14:textId="77777777" w:rsidR="006F2C93" w:rsidRPr="00C534DA" w:rsidRDefault="006F2C93" w:rsidP="00E66552">
            <w:pPr>
              <w:rPr>
                <w:sz w:val="24"/>
                <w:szCs w:val="24"/>
              </w:rPr>
            </w:pPr>
            <w:r w:rsidRPr="00C534DA">
              <w:rPr>
                <w:sz w:val="24"/>
                <w:szCs w:val="24"/>
              </w:rPr>
              <w:t xml:space="preserve"> 19</w:t>
            </w:r>
          </w:p>
        </w:tc>
        <w:tc>
          <w:tcPr>
            <w:tcW w:w="1701" w:type="dxa"/>
            <w:tcBorders>
              <w:top w:val="single" w:sz="4" w:space="0" w:color="auto"/>
              <w:bottom w:val="single" w:sz="4" w:space="0" w:color="auto"/>
            </w:tcBorders>
            <w:vAlign w:val="center"/>
          </w:tcPr>
          <w:p w14:paraId="129A33E4" w14:textId="77777777" w:rsidR="006F2C93" w:rsidRPr="00C534DA" w:rsidRDefault="006F2C93" w:rsidP="00E66552">
            <w:pPr>
              <w:rPr>
                <w:sz w:val="24"/>
                <w:szCs w:val="24"/>
                <w:lang w:val="en-US"/>
              </w:rPr>
            </w:pPr>
            <w:r w:rsidRPr="00C534DA">
              <w:rPr>
                <w:sz w:val="24"/>
                <w:szCs w:val="24"/>
                <w:lang w:val="en-US"/>
              </w:rPr>
              <w:t>DE17A</w:t>
            </w:r>
          </w:p>
          <w:p w14:paraId="40C57EB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39AA72A" w14:textId="77777777" w:rsidR="006F2C93" w:rsidRPr="00C534DA" w:rsidRDefault="006F2C93" w:rsidP="00E66552">
            <w:pPr>
              <w:adjustRightInd w:val="0"/>
              <w:rPr>
                <w:sz w:val="24"/>
                <w:szCs w:val="24"/>
              </w:rPr>
            </w:pPr>
            <w:r w:rsidRPr="00C534DA">
              <w:rPr>
                <w:sz w:val="24"/>
                <w:szCs w:val="24"/>
              </w:rPr>
              <w:t>Pavaje executate din placi de trotuare din beton prefabricat asezate pe un strat din amestec uscat de ciment si nisip, in proportie 1:3, rostuit cu amestec uscat de ciment si nisip, grosime strat de 5 cm (Устройство покрытия из бетонных тротуарных плиток, уложенных на слой сухой цементно-песчаной смеси, в соотношении 1:3, с расшивкой швов цементно-песчаной смесью, насухо, толщиной слоя 5 см) ( толщина  плитки  8 см )</w:t>
            </w:r>
          </w:p>
          <w:p w14:paraId="0F0BE60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6855ADC"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54FB9777" w14:textId="77777777" w:rsidR="006F2C93" w:rsidRPr="00C534DA" w:rsidRDefault="006F2C93" w:rsidP="00E66552">
            <w:pPr>
              <w:adjustRightInd w:val="0"/>
              <w:jc w:val="center"/>
              <w:rPr>
                <w:rFonts w:ascii="Arial CYR" w:hAnsi="Arial CYR" w:cs="Arial CYR"/>
                <w:sz w:val="24"/>
                <w:szCs w:val="24"/>
              </w:rPr>
            </w:pPr>
            <w:r w:rsidRPr="00C534DA">
              <w:rPr>
                <w:sz w:val="24"/>
                <w:szCs w:val="24"/>
              </w:rPr>
              <w:t>769,0000</w:t>
            </w:r>
          </w:p>
          <w:p w14:paraId="52EE9F80" w14:textId="77777777" w:rsidR="006F2C93" w:rsidRPr="00C534DA" w:rsidRDefault="006F2C93" w:rsidP="00E66552">
            <w:pPr>
              <w:jc w:val="center"/>
              <w:rPr>
                <w:sz w:val="24"/>
                <w:szCs w:val="24"/>
              </w:rPr>
            </w:pPr>
          </w:p>
        </w:tc>
      </w:tr>
      <w:tr w:rsidR="006F2C93" w:rsidRPr="00C534DA" w14:paraId="719671F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F268BBD" w14:textId="77777777" w:rsidR="006F2C93" w:rsidRPr="00C534DA" w:rsidRDefault="006F2C93" w:rsidP="00E66552">
            <w:pPr>
              <w:rPr>
                <w:sz w:val="24"/>
                <w:szCs w:val="24"/>
              </w:rPr>
            </w:pPr>
            <w:r w:rsidRPr="00C534DA">
              <w:rPr>
                <w:sz w:val="24"/>
                <w:szCs w:val="24"/>
              </w:rPr>
              <w:lastRenderedPageBreak/>
              <w:t xml:space="preserve"> 20</w:t>
            </w:r>
          </w:p>
        </w:tc>
        <w:tc>
          <w:tcPr>
            <w:tcW w:w="1701" w:type="dxa"/>
            <w:tcBorders>
              <w:top w:val="single" w:sz="4" w:space="0" w:color="auto"/>
              <w:bottom w:val="single" w:sz="4" w:space="0" w:color="auto"/>
            </w:tcBorders>
            <w:vAlign w:val="center"/>
          </w:tcPr>
          <w:p w14:paraId="24CB97F2" w14:textId="77777777" w:rsidR="006F2C93" w:rsidRPr="00C534DA" w:rsidRDefault="006F2C93" w:rsidP="00E66552">
            <w:pPr>
              <w:rPr>
                <w:sz w:val="24"/>
                <w:szCs w:val="24"/>
                <w:lang w:val="en-US"/>
              </w:rPr>
            </w:pPr>
            <w:r w:rsidRPr="00C534DA">
              <w:rPr>
                <w:sz w:val="24"/>
                <w:szCs w:val="24"/>
                <w:lang w:val="en-US"/>
              </w:rPr>
              <w:t>DE10A</w:t>
            </w:r>
          </w:p>
          <w:p w14:paraId="3190E0E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E11BEEA" w14:textId="77777777" w:rsidR="006F2C93" w:rsidRPr="00C534DA" w:rsidRDefault="006F2C93" w:rsidP="00E66552">
            <w:pPr>
              <w:adjustRightInd w:val="0"/>
              <w:rPr>
                <w:sz w:val="24"/>
                <w:szCs w:val="24"/>
                <w:lang w:val="en-US"/>
              </w:rPr>
            </w:pPr>
            <w:r w:rsidRPr="00C534DA">
              <w:rPr>
                <w:sz w:val="24"/>
                <w:szCs w:val="24"/>
              </w:rPr>
              <w:t>Borduri prefabricate din beton, pentru trotuare 20x25 cm, pe fundatie de beton 30x15 cm (Бордюры бетонные заводские для тротуаров 20х25 см, по бетонному основанию 30х15 см) ( бордюр  БР 100.30.15 )</w:t>
            </w:r>
          </w:p>
          <w:p w14:paraId="29D5D02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AA03EE5"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409983ED" w14:textId="77777777" w:rsidR="006F2C93" w:rsidRPr="00C534DA" w:rsidRDefault="006F2C93" w:rsidP="00E66552">
            <w:pPr>
              <w:adjustRightInd w:val="0"/>
              <w:jc w:val="center"/>
              <w:rPr>
                <w:rFonts w:ascii="Arial CYR" w:hAnsi="Arial CYR" w:cs="Arial CYR"/>
                <w:sz w:val="24"/>
                <w:szCs w:val="24"/>
              </w:rPr>
            </w:pPr>
            <w:r w:rsidRPr="00C534DA">
              <w:rPr>
                <w:sz w:val="24"/>
                <w:szCs w:val="24"/>
              </w:rPr>
              <w:t>83,0000</w:t>
            </w:r>
          </w:p>
          <w:p w14:paraId="5C66DF6E" w14:textId="77777777" w:rsidR="006F2C93" w:rsidRPr="00C534DA" w:rsidRDefault="006F2C93" w:rsidP="00E66552">
            <w:pPr>
              <w:jc w:val="center"/>
              <w:rPr>
                <w:sz w:val="24"/>
                <w:szCs w:val="24"/>
              </w:rPr>
            </w:pPr>
          </w:p>
        </w:tc>
      </w:tr>
      <w:tr w:rsidR="006F2C93" w:rsidRPr="00C534DA" w14:paraId="1FFD31A2" w14:textId="77777777" w:rsidTr="00E66552">
        <w:tc>
          <w:tcPr>
            <w:tcW w:w="709" w:type="dxa"/>
            <w:tcBorders>
              <w:top w:val="nil"/>
              <w:left w:val="single" w:sz="6" w:space="0" w:color="auto"/>
              <w:bottom w:val="nil"/>
              <w:right w:val="nil"/>
            </w:tcBorders>
          </w:tcPr>
          <w:p w14:paraId="339F56B1"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02CD9A3F"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24A3237A"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3.2. Тротуар  из  бетонной  плитки</w:t>
            </w:r>
          </w:p>
          <w:p w14:paraId="2194C8D4"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63E93EC3"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06199F34" w14:textId="77777777" w:rsidR="006F2C93" w:rsidRPr="00C534DA" w:rsidRDefault="006F2C93" w:rsidP="00E66552">
            <w:pPr>
              <w:rPr>
                <w:sz w:val="24"/>
                <w:szCs w:val="24"/>
              </w:rPr>
            </w:pPr>
          </w:p>
        </w:tc>
      </w:tr>
      <w:tr w:rsidR="006F2C93" w:rsidRPr="00C534DA" w14:paraId="04D9137C"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F65DFFA" w14:textId="77777777" w:rsidR="006F2C93" w:rsidRPr="00C534DA" w:rsidRDefault="006F2C93" w:rsidP="00E66552">
            <w:pPr>
              <w:rPr>
                <w:sz w:val="24"/>
                <w:szCs w:val="24"/>
              </w:rPr>
            </w:pPr>
            <w:r w:rsidRPr="00C534DA">
              <w:rPr>
                <w:sz w:val="24"/>
                <w:szCs w:val="24"/>
              </w:rPr>
              <w:t>21</w:t>
            </w:r>
          </w:p>
        </w:tc>
        <w:tc>
          <w:tcPr>
            <w:tcW w:w="1701" w:type="dxa"/>
            <w:tcBorders>
              <w:top w:val="single" w:sz="4" w:space="0" w:color="auto"/>
              <w:bottom w:val="single" w:sz="4" w:space="0" w:color="auto"/>
            </w:tcBorders>
            <w:vAlign w:val="center"/>
          </w:tcPr>
          <w:p w14:paraId="124E68A4" w14:textId="77777777" w:rsidR="006F2C93" w:rsidRPr="00C534DA" w:rsidRDefault="006F2C93" w:rsidP="00E66552">
            <w:pPr>
              <w:rPr>
                <w:sz w:val="24"/>
                <w:szCs w:val="24"/>
                <w:lang w:val="en-US"/>
              </w:rPr>
            </w:pPr>
            <w:r w:rsidRPr="00C534DA">
              <w:rPr>
                <w:sz w:val="24"/>
                <w:szCs w:val="24"/>
                <w:lang w:val="en-US"/>
              </w:rPr>
              <w:t>TsC54C</w:t>
            </w:r>
          </w:p>
          <w:p w14:paraId="651127D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E32D2F3" w14:textId="77777777" w:rsidR="006F2C93" w:rsidRPr="00C534DA" w:rsidRDefault="006F2C93" w:rsidP="00E66552">
            <w:pPr>
              <w:adjustRightInd w:val="0"/>
              <w:rPr>
                <w:sz w:val="24"/>
                <w:szCs w:val="24"/>
              </w:rPr>
            </w:pPr>
            <w:r w:rsidRPr="00C534DA">
              <w:rPr>
                <w:sz w:val="24"/>
                <w:szCs w:val="24"/>
              </w:rPr>
              <w:t>Strat de fundatie din pietris (Слой основания из щебня  0.10 м, фракция  40 - 70 мм )</w:t>
            </w:r>
          </w:p>
          <w:p w14:paraId="5ED39EAD"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77B29FC"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B06B244" w14:textId="77777777" w:rsidR="006F2C93" w:rsidRPr="00C534DA" w:rsidRDefault="006F2C93" w:rsidP="00E66552">
            <w:pPr>
              <w:adjustRightInd w:val="0"/>
              <w:jc w:val="center"/>
              <w:rPr>
                <w:rFonts w:ascii="Arial CYR" w:hAnsi="Arial CYR" w:cs="Arial CYR"/>
                <w:sz w:val="24"/>
                <w:szCs w:val="24"/>
              </w:rPr>
            </w:pPr>
            <w:r w:rsidRPr="00C534DA">
              <w:rPr>
                <w:sz w:val="24"/>
                <w:szCs w:val="24"/>
              </w:rPr>
              <w:t>59,9000</w:t>
            </w:r>
          </w:p>
          <w:p w14:paraId="5AF1AF25" w14:textId="77777777" w:rsidR="006F2C93" w:rsidRPr="00C534DA" w:rsidRDefault="006F2C93" w:rsidP="00E66552">
            <w:pPr>
              <w:jc w:val="center"/>
              <w:rPr>
                <w:sz w:val="24"/>
                <w:szCs w:val="24"/>
              </w:rPr>
            </w:pPr>
          </w:p>
        </w:tc>
      </w:tr>
      <w:tr w:rsidR="006F2C93" w:rsidRPr="00C534DA" w14:paraId="213D4069"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6CD24E3" w14:textId="77777777" w:rsidR="006F2C93" w:rsidRPr="00C534DA" w:rsidRDefault="006F2C93" w:rsidP="00E66552">
            <w:pPr>
              <w:rPr>
                <w:sz w:val="24"/>
                <w:szCs w:val="24"/>
              </w:rPr>
            </w:pPr>
            <w:r w:rsidRPr="00C534DA">
              <w:rPr>
                <w:sz w:val="24"/>
                <w:szCs w:val="24"/>
              </w:rPr>
              <w:t xml:space="preserve"> 22</w:t>
            </w:r>
          </w:p>
        </w:tc>
        <w:tc>
          <w:tcPr>
            <w:tcW w:w="1701" w:type="dxa"/>
            <w:tcBorders>
              <w:top w:val="single" w:sz="4" w:space="0" w:color="auto"/>
              <w:bottom w:val="single" w:sz="4" w:space="0" w:color="auto"/>
            </w:tcBorders>
            <w:vAlign w:val="center"/>
          </w:tcPr>
          <w:p w14:paraId="570CCBB7" w14:textId="77777777" w:rsidR="006F2C93" w:rsidRPr="00C534DA" w:rsidRDefault="006F2C93" w:rsidP="00E66552">
            <w:pPr>
              <w:rPr>
                <w:sz w:val="24"/>
                <w:szCs w:val="24"/>
                <w:lang w:val="en-US"/>
              </w:rPr>
            </w:pPr>
            <w:r w:rsidRPr="00C534DA">
              <w:rPr>
                <w:sz w:val="24"/>
                <w:szCs w:val="24"/>
                <w:lang w:val="en-US"/>
              </w:rPr>
              <w:t>DE17A</w:t>
            </w:r>
          </w:p>
          <w:p w14:paraId="20F00E9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46D5C6D" w14:textId="77777777" w:rsidR="006F2C93" w:rsidRPr="00C534DA" w:rsidRDefault="006F2C93" w:rsidP="00E66552">
            <w:pPr>
              <w:adjustRightInd w:val="0"/>
              <w:rPr>
                <w:sz w:val="24"/>
                <w:szCs w:val="24"/>
              </w:rPr>
            </w:pPr>
            <w:r w:rsidRPr="00C534DA">
              <w:rPr>
                <w:sz w:val="24"/>
                <w:szCs w:val="24"/>
              </w:rPr>
              <w:t>Pavaje executate din placi de trotuare din beton prefabricat asezate pe un strat din amestec uscat de ciment si nisip, in proportie 1:3, rostuit cu amestec uscat de ciment si nisip, grosime strat de 5 cm (Устройство покрытия из бетонных тротуарных плиток, уложенных на слой сухой цементно-песчаной смеси, в соотношении 1:3, с расшивкой швов цементно-песчаной смесью, насухо, толщиной слоя 5 см) ( толщина  плитки  4 см )</w:t>
            </w:r>
          </w:p>
          <w:p w14:paraId="627F8EB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2923F58"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4F94F666" w14:textId="77777777" w:rsidR="006F2C93" w:rsidRPr="00C534DA" w:rsidRDefault="006F2C93" w:rsidP="00E66552">
            <w:pPr>
              <w:adjustRightInd w:val="0"/>
              <w:jc w:val="center"/>
              <w:rPr>
                <w:rFonts w:ascii="Arial CYR" w:hAnsi="Arial CYR" w:cs="Arial CYR"/>
                <w:sz w:val="24"/>
                <w:szCs w:val="24"/>
              </w:rPr>
            </w:pPr>
            <w:r w:rsidRPr="00C534DA">
              <w:rPr>
                <w:sz w:val="24"/>
                <w:szCs w:val="24"/>
              </w:rPr>
              <w:t>599,0000</w:t>
            </w:r>
          </w:p>
          <w:p w14:paraId="20BD8252" w14:textId="77777777" w:rsidR="006F2C93" w:rsidRPr="00C534DA" w:rsidRDefault="006F2C93" w:rsidP="00E66552">
            <w:pPr>
              <w:jc w:val="center"/>
              <w:rPr>
                <w:sz w:val="24"/>
                <w:szCs w:val="24"/>
              </w:rPr>
            </w:pPr>
          </w:p>
        </w:tc>
      </w:tr>
      <w:tr w:rsidR="006F2C93" w:rsidRPr="00C534DA" w14:paraId="3DC48CC5"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5DCAD99" w14:textId="77777777" w:rsidR="006F2C93" w:rsidRPr="00C534DA" w:rsidRDefault="006F2C93" w:rsidP="00E66552">
            <w:pPr>
              <w:rPr>
                <w:sz w:val="24"/>
                <w:szCs w:val="24"/>
              </w:rPr>
            </w:pPr>
            <w:r w:rsidRPr="00C534DA">
              <w:rPr>
                <w:sz w:val="24"/>
                <w:szCs w:val="24"/>
              </w:rPr>
              <w:t xml:space="preserve"> 23</w:t>
            </w:r>
          </w:p>
        </w:tc>
        <w:tc>
          <w:tcPr>
            <w:tcW w:w="1701" w:type="dxa"/>
            <w:tcBorders>
              <w:top w:val="single" w:sz="4" w:space="0" w:color="auto"/>
              <w:bottom w:val="single" w:sz="4" w:space="0" w:color="auto"/>
            </w:tcBorders>
            <w:vAlign w:val="center"/>
          </w:tcPr>
          <w:p w14:paraId="3DFC9BED" w14:textId="77777777" w:rsidR="006F2C93" w:rsidRPr="00C534DA" w:rsidRDefault="006F2C93" w:rsidP="00E66552">
            <w:pPr>
              <w:rPr>
                <w:sz w:val="24"/>
                <w:szCs w:val="24"/>
                <w:lang w:val="en-US"/>
              </w:rPr>
            </w:pPr>
            <w:r w:rsidRPr="00C534DA">
              <w:rPr>
                <w:sz w:val="24"/>
                <w:szCs w:val="24"/>
                <w:lang w:val="en-US"/>
              </w:rPr>
              <w:t>DE11A</w:t>
            </w:r>
          </w:p>
          <w:p w14:paraId="1EF6A8A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7B16C3A" w14:textId="77777777" w:rsidR="006F2C93" w:rsidRPr="00C534DA" w:rsidRDefault="006F2C93" w:rsidP="00E66552">
            <w:pPr>
              <w:adjustRightInd w:val="0"/>
              <w:rPr>
                <w:sz w:val="24"/>
                <w:szCs w:val="24"/>
              </w:rPr>
            </w:pPr>
            <w:r w:rsidRPr="00C534DA">
              <w:rPr>
                <w:sz w:val="24"/>
                <w:szCs w:val="24"/>
              </w:rPr>
              <w:t>Borduri mici, prefabricate din beton cu sectiunea de 10x15 cm, pnetu incadrarea spatiilor verzi, trotuarelor, aleilor, etc., asezate pe o fundatie din beton, de 10x20 cm (Бордюры маленькие, бетонные готовые сечением 10х15 см для обрамления зеленых насаждений, тротуаров, алей и т.д., уложенные на бетонное основание 10х20 см) ( бордюр  БР 100.20.8 )</w:t>
            </w:r>
          </w:p>
          <w:p w14:paraId="6C91F18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5EC40BB"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437C1AAD" w14:textId="77777777" w:rsidR="006F2C93" w:rsidRPr="00C534DA" w:rsidRDefault="006F2C93" w:rsidP="00E66552">
            <w:pPr>
              <w:adjustRightInd w:val="0"/>
              <w:jc w:val="center"/>
              <w:rPr>
                <w:rFonts w:ascii="Arial CYR" w:hAnsi="Arial CYR" w:cs="Arial CYR"/>
                <w:sz w:val="24"/>
                <w:szCs w:val="24"/>
              </w:rPr>
            </w:pPr>
            <w:r w:rsidRPr="00C534DA">
              <w:rPr>
                <w:sz w:val="24"/>
                <w:szCs w:val="24"/>
              </w:rPr>
              <w:t>342,0000</w:t>
            </w:r>
          </w:p>
          <w:p w14:paraId="0B184966" w14:textId="77777777" w:rsidR="006F2C93" w:rsidRPr="00C534DA" w:rsidRDefault="006F2C93" w:rsidP="00E66552">
            <w:pPr>
              <w:jc w:val="center"/>
              <w:rPr>
                <w:sz w:val="24"/>
                <w:szCs w:val="24"/>
              </w:rPr>
            </w:pPr>
          </w:p>
        </w:tc>
      </w:tr>
      <w:tr w:rsidR="006F2C93" w:rsidRPr="00C534DA" w14:paraId="16371808" w14:textId="77777777" w:rsidTr="00E66552">
        <w:tc>
          <w:tcPr>
            <w:tcW w:w="709" w:type="dxa"/>
            <w:tcBorders>
              <w:top w:val="nil"/>
              <w:left w:val="single" w:sz="6" w:space="0" w:color="auto"/>
              <w:bottom w:val="nil"/>
              <w:right w:val="nil"/>
            </w:tcBorders>
          </w:tcPr>
          <w:p w14:paraId="38593CAE"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279B441"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220501AC"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3.3. Отмостка</w:t>
            </w:r>
          </w:p>
          <w:p w14:paraId="351DF814"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59C2F3E0"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2712C5B2" w14:textId="77777777" w:rsidR="006F2C93" w:rsidRPr="00C534DA" w:rsidRDefault="006F2C93" w:rsidP="00E66552">
            <w:pPr>
              <w:rPr>
                <w:sz w:val="24"/>
                <w:szCs w:val="24"/>
              </w:rPr>
            </w:pPr>
          </w:p>
        </w:tc>
      </w:tr>
      <w:tr w:rsidR="006F2C93" w:rsidRPr="00C534DA" w14:paraId="1449DDD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AA1A0A1" w14:textId="77777777" w:rsidR="006F2C93" w:rsidRPr="00C534DA" w:rsidRDefault="006F2C93" w:rsidP="00E66552">
            <w:pPr>
              <w:rPr>
                <w:sz w:val="24"/>
                <w:szCs w:val="24"/>
              </w:rPr>
            </w:pPr>
            <w:r w:rsidRPr="00C534DA">
              <w:rPr>
                <w:sz w:val="24"/>
                <w:szCs w:val="24"/>
              </w:rPr>
              <w:t>24</w:t>
            </w:r>
          </w:p>
        </w:tc>
        <w:tc>
          <w:tcPr>
            <w:tcW w:w="1701" w:type="dxa"/>
            <w:tcBorders>
              <w:top w:val="single" w:sz="4" w:space="0" w:color="auto"/>
              <w:bottom w:val="single" w:sz="4" w:space="0" w:color="auto"/>
            </w:tcBorders>
            <w:vAlign w:val="center"/>
          </w:tcPr>
          <w:p w14:paraId="059C2366" w14:textId="77777777" w:rsidR="006F2C93" w:rsidRPr="00C534DA" w:rsidRDefault="006F2C93" w:rsidP="00E66552">
            <w:pPr>
              <w:rPr>
                <w:sz w:val="24"/>
                <w:szCs w:val="24"/>
                <w:lang w:val="en-US"/>
              </w:rPr>
            </w:pPr>
            <w:r w:rsidRPr="00C534DA">
              <w:rPr>
                <w:sz w:val="24"/>
                <w:szCs w:val="24"/>
                <w:lang w:val="en-US"/>
              </w:rPr>
              <w:t>TsC54C</w:t>
            </w:r>
          </w:p>
          <w:p w14:paraId="5206AA8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4C94998" w14:textId="77777777" w:rsidR="006F2C93" w:rsidRPr="00C534DA" w:rsidRDefault="006F2C93" w:rsidP="00E66552">
            <w:pPr>
              <w:adjustRightInd w:val="0"/>
              <w:rPr>
                <w:sz w:val="24"/>
                <w:szCs w:val="24"/>
              </w:rPr>
            </w:pPr>
            <w:r w:rsidRPr="00C534DA">
              <w:rPr>
                <w:sz w:val="24"/>
                <w:szCs w:val="24"/>
              </w:rPr>
              <w:t>Strat de fundatie din pietris (Слой основания из щебня  0.15 м, фракция  40 - 70 мм )</w:t>
            </w:r>
          </w:p>
          <w:p w14:paraId="191947C7"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9E364EC"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23A3A474" w14:textId="77777777" w:rsidR="006F2C93" w:rsidRPr="00C534DA" w:rsidRDefault="006F2C93" w:rsidP="00E66552">
            <w:pPr>
              <w:adjustRightInd w:val="0"/>
              <w:jc w:val="center"/>
              <w:rPr>
                <w:rFonts w:ascii="Arial CYR" w:hAnsi="Arial CYR" w:cs="Arial CYR"/>
                <w:sz w:val="24"/>
                <w:szCs w:val="24"/>
              </w:rPr>
            </w:pPr>
            <w:r w:rsidRPr="00C534DA">
              <w:rPr>
                <w:sz w:val="24"/>
                <w:szCs w:val="24"/>
              </w:rPr>
              <w:t>25,5000</w:t>
            </w:r>
          </w:p>
          <w:p w14:paraId="57E8AD36" w14:textId="77777777" w:rsidR="006F2C93" w:rsidRPr="00C534DA" w:rsidRDefault="006F2C93" w:rsidP="00E66552">
            <w:pPr>
              <w:jc w:val="center"/>
              <w:rPr>
                <w:sz w:val="24"/>
                <w:szCs w:val="24"/>
              </w:rPr>
            </w:pPr>
          </w:p>
        </w:tc>
      </w:tr>
      <w:tr w:rsidR="006F2C93" w:rsidRPr="00C534DA" w14:paraId="458286F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0D13AAD" w14:textId="77777777" w:rsidR="006F2C93" w:rsidRPr="00C534DA" w:rsidRDefault="006F2C93" w:rsidP="00E66552">
            <w:pPr>
              <w:rPr>
                <w:sz w:val="24"/>
                <w:szCs w:val="24"/>
              </w:rPr>
            </w:pPr>
            <w:r w:rsidRPr="00C534DA">
              <w:rPr>
                <w:sz w:val="24"/>
                <w:szCs w:val="24"/>
              </w:rPr>
              <w:t xml:space="preserve"> 25</w:t>
            </w:r>
          </w:p>
        </w:tc>
        <w:tc>
          <w:tcPr>
            <w:tcW w:w="1701" w:type="dxa"/>
            <w:tcBorders>
              <w:top w:val="single" w:sz="4" w:space="0" w:color="auto"/>
              <w:bottom w:val="single" w:sz="4" w:space="0" w:color="auto"/>
            </w:tcBorders>
            <w:vAlign w:val="center"/>
          </w:tcPr>
          <w:p w14:paraId="25C5056C" w14:textId="77777777" w:rsidR="006F2C93" w:rsidRPr="00C534DA" w:rsidRDefault="006F2C93" w:rsidP="00E66552">
            <w:pPr>
              <w:rPr>
                <w:sz w:val="24"/>
                <w:szCs w:val="24"/>
                <w:lang w:val="en-US"/>
              </w:rPr>
            </w:pPr>
            <w:r w:rsidRPr="00C534DA">
              <w:rPr>
                <w:sz w:val="24"/>
                <w:szCs w:val="24"/>
                <w:lang w:val="en-US"/>
              </w:rPr>
              <w:t>DB16F</w:t>
            </w:r>
          </w:p>
          <w:p w14:paraId="126DBC6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6E18FCA" w14:textId="77777777" w:rsidR="006F2C93" w:rsidRPr="00C534DA" w:rsidRDefault="006F2C93" w:rsidP="00E66552">
            <w:pPr>
              <w:adjustRightInd w:val="0"/>
              <w:rPr>
                <w:sz w:val="24"/>
                <w:szCs w:val="24"/>
              </w:rPr>
            </w:pPr>
            <w:r w:rsidRPr="00C534DA">
              <w:rPr>
                <w:sz w:val="24"/>
                <w:szCs w:val="24"/>
              </w:rPr>
              <w:t>Imbracaminte de beton asfaltic cu agregate marunte, executata la cald, in grosime de 3,0 cm, cu asternere mecanica (Покрытие асфальтобетонное с мелким заполнителем, выполненное горячим способом, толщиной 3,0 см механически)</w:t>
            </w:r>
          </w:p>
          <w:p w14:paraId="6656001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C4E45AE" w14:textId="77777777" w:rsidR="006F2C93" w:rsidRPr="00C534DA" w:rsidRDefault="006F2C93" w:rsidP="00E66552">
            <w:pPr>
              <w:jc w:val="center"/>
              <w:rPr>
                <w:sz w:val="24"/>
                <w:szCs w:val="24"/>
              </w:rPr>
            </w:pPr>
            <w:r w:rsidRPr="00C534DA">
              <w:rPr>
                <w:sz w:val="24"/>
                <w:szCs w:val="24"/>
              </w:rPr>
              <w:t>m2</w:t>
            </w:r>
          </w:p>
        </w:tc>
        <w:tc>
          <w:tcPr>
            <w:tcW w:w="1559" w:type="dxa"/>
            <w:tcBorders>
              <w:top w:val="single" w:sz="4" w:space="0" w:color="auto"/>
              <w:bottom w:val="single" w:sz="4" w:space="0" w:color="auto"/>
            </w:tcBorders>
            <w:vAlign w:val="center"/>
          </w:tcPr>
          <w:p w14:paraId="31D3D717" w14:textId="77777777" w:rsidR="006F2C93" w:rsidRPr="00C534DA" w:rsidRDefault="006F2C93" w:rsidP="00E66552">
            <w:pPr>
              <w:adjustRightInd w:val="0"/>
              <w:jc w:val="center"/>
              <w:rPr>
                <w:rFonts w:ascii="Arial CYR" w:hAnsi="Arial CYR" w:cs="Arial CYR"/>
                <w:sz w:val="24"/>
                <w:szCs w:val="24"/>
              </w:rPr>
            </w:pPr>
            <w:r w:rsidRPr="00C534DA">
              <w:rPr>
                <w:sz w:val="24"/>
                <w:szCs w:val="24"/>
              </w:rPr>
              <w:t>170,0000</w:t>
            </w:r>
          </w:p>
          <w:p w14:paraId="26EF4DA5" w14:textId="77777777" w:rsidR="006F2C93" w:rsidRPr="00C534DA" w:rsidRDefault="006F2C93" w:rsidP="00E66552">
            <w:pPr>
              <w:jc w:val="center"/>
              <w:rPr>
                <w:sz w:val="24"/>
                <w:szCs w:val="24"/>
              </w:rPr>
            </w:pPr>
          </w:p>
        </w:tc>
      </w:tr>
      <w:tr w:rsidR="006F2C93" w:rsidRPr="00C534DA" w14:paraId="4E59EF2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B7F706B" w14:textId="77777777" w:rsidR="006F2C93" w:rsidRPr="00C534DA" w:rsidRDefault="006F2C93" w:rsidP="00E66552">
            <w:pPr>
              <w:rPr>
                <w:sz w:val="24"/>
                <w:szCs w:val="24"/>
              </w:rPr>
            </w:pPr>
            <w:r w:rsidRPr="00C534DA">
              <w:rPr>
                <w:sz w:val="24"/>
                <w:szCs w:val="24"/>
              </w:rPr>
              <w:t xml:space="preserve"> 26</w:t>
            </w:r>
          </w:p>
        </w:tc>
        <w:tc>
          <w:tcPr>
            <w:tcW w:w="1701" w:type="dxa"/>
            <w:tcBorders>
              <w:top w:val="single" w:sz="4" w:space="0" w:color="auto"/>
              <w:bottom w:val="single" w:sz="4" w:space="0" w:color="auto"/>
            </w:tcBorders>
            <w:vAlign w:val="center"/>
          </w:tcPr>
          <w:p w14:paraId="23087A6F" w14:textId="77777777" w:rsidR="006F2C93" w:rsidRPr="00C534DA" w:rsidRDefault="006F2C93" w:rsidP="00E66552">
            <w:pPr>
              <w:rPr>
                <w:sz w:val="24"/>
                <w:szCs w:val="24"/>
                <w:lang w:val="en-US"/>
              </w:rPr>
            </w:pPr>
            <w:r w:rsidRPr="00C534DA">
              <w:rPr>
                <w:sz w:val="24"/>
                <w:szCs w:val="24"/>
                <w:lang w:val="en-US"/>
              </w:rPr>
              <w:t>DE11A</w:t>
            </w:r>
          </w:p>
          <w:p w14:paraId="174DCBB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E8C1733" w14:textId="77777777" w:rsidR="006F2C93" w:rsidRPr="00C534DA" w:rsidRDefault="006F2C93" w:rsidP="00E66552">
            <w:pPr>
              <w:adjustRightInd w:val="0"/>
              <w:rPr>
                <w:sz w:val="24"/>
                <w:szCs w:val="24"/>
              </w:rPr>
            </w:pPr>
            <w:r w:rsidRPr="00C534DA">
              <w:rPr>
                <w:sz w:val="24"/>
                <w:szCs w:val="24"/>
              </w:rPr>
              <w:t>Borduri mici, prefabricate din beton cu sectiunea de 10x15 cm, pnetu incadrarea spatiilor verzi, trotuarelor, aleilor, etc., asezate pe o fundatie din beton, de 10x20 cm (Бордюры маленькие, бетонные готовые сечением 10х15 см для обрамления зеленых насаждений, тротуаров, алей и т.д., уложенные на бетонное основание 10х20 см) ( бордюр  БР 100.20.8 )</w:t>
            </w:r>
          </w:p>
          <w:p w14:paraId="7F62C77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B8ABBBC"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450C1E2" w14:textId="77777777" w:rsidR="006F2C93" w:rsidRPr="00C534DA" w:rsidRDefault="006F2C93" w:rsidP="00E66552">
            <w:pPr>
              <w:adjustRightInd w:val="0"/>
              <w:jc w:val="center"/>
              <w:rPr>
                <w:rFonts w:ascii="Arial CYR" w:hAnsi="Arial CYR" w:cs="Arial CYR"/>
                <w:sz w:val="24"/>
                <w:szCs w:val="24"/>
              </w:rPr>
            </w:pPr>
            <w:r w:rsidRPr="00C534DA">
              <w:rPr>
                <w:sz w:val="24"/>
                <w:szCs w:val="24"/>
              </w:rPr>
              <w:t>97,0000</w:t>
            </w:r>
          </w:p>
          <w:p w14:paraId="092AE9D9" w14:textId="77777777" w:rsidR="006F2C93" w:rsidRPr="00C534DA" w:rsidRDefault="006F2C93" w:rsidP="00E66552">
            <w:pPr>
              <w:jc w:val="center"/>
              <w:rPr>
                <w:sz w:val="24"/>
                <w:szCs w:val="24"/>
              </w:rPr>
            </w:pPr>
          </w:p>
        </w:tc>
      </w:tr>
      <w:tr w:rsidR="006F2C93" w:rsidRPr="00C534DA" w14:paraId="204E50F5" w14:textId="77777777" w:rsidTr="00E66552">
        <w:tc>
          <w:tcPr>
            <w:tcW w:w="709" w:type="dxa"/>
            <w:tcBorders>
              <w:top w:val="nil"/>
              <w:left w:val="single" w:sz="6" w:space="0" w:color="auto"/>
              <w:bottom w:val="nil"/>
              <w:right w:val="nil"/>
            </w:tcBorders>
          </w:tcPr>
          <w:p w14:paraId="6B381297"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612E14E1"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3FE3D67A"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3.4. Площадка  для  контейнера</w:t>
            </w:r>
          </w:p>
          <w:p w14:paraId="22A7DEE3"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1D1E78C4"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350BC9ED" w14:textId="77777777" w:rsidR="006F2C93" w:rsidRPr="00C534DA" w:rsidRDefault="006F2C93" w:rsidP="00E66552">
            <w:pPr>
              <w:rPr>
                <w:sz w:val="24"/>
                <w:szCs w:val="24"/>
              </w:rPr>
            </w:pPr>
          </w:p>
        </w:tc>
      </w:tr>
      <w:tr w:rsidR="006F2C93" w:rsidRPr="00C534DA" w14:paraId="407831E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78481E5" w14:textId="77777777" w:rsidR="006F2C93" w:rsidRPr="00C534DA" w:rsidRDefault="006F2C93" w:rsidP="00E66552">
            <w:pPr>
              <w:rPr>
                <w:sz w:val="24"/>
                <w:szCs w:val="24"/>
              </w:rPr>
            </w:pPr>
            <w:r w:rsidRPr="00C534DA">
              <w:rPr>
                <w:sz w:val="24"/>
                <w:szCs w:val="24"/>
              </w:rPr>
              <w:lastRenderedPageBreak/>
              <w:t>27</w:t>
            </w:r>
          </w:p>
        </w:tc>
        <w:tc>
          <w:tcPr>
            <w:tcW w:w="1701" w:type="dxa"/>
            <w:tcBorders>
              <w:top w:val="single" w:sz="4" w:space="0" w:color="auto"/>
              <w:bottom w:val="single" w:sz="4" w:space="0" w:color="auto"/>
            </w:tcBorders>
            <w:vAlign w:val="center"/>
          </w:tcPr>
          <w:p w14:paraId="3178258E" w14:textId="77777777" w:rsidR="006F2C93" w:rsidRPr="00C534DA" w:rsidRDefault="006F2C93" w:rsidP="00E66552">
            <w:pPr>
              <w:rPr>
                <w:sz w:val="24"/>
                <w:szCs w:val="24"/>
                <w:lang w:val="en-US"/>
              </w:rPr>
            </w:pPr>
            <w:r w:rsidRPr="00C534DA">
              <w:rPr>
                <w:sz w:val="24"/>
                <w:szCs w:val="24"/>
                <w:lang w:val="en-US"/>
              </w:rPr>
              <w:t>TsC54A</w:t>
            </w:r>
          </w:p>
          <w:p w14:paraId="694579B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95A9BF3" w14:textId="77777777" w:rsidR="006F2C93" w:rsidRPr="00C534DA" w:rsidRDefault="006F2C93" w:rsidP="00E66552">
            <w:pPr>
              <w:adjustRightInd w:val="0"/>
              <w:rPr>
                <w:sz w:val="24"/>
                <w:szCs w:val="24"/>
                <w:lang w:val="en-US"/>
              </w:rPr>
            </w:pPr>
            <w:r w:rsidRPr="00C534DA">
              <w:rPr>
                <w:sz w:val="24"/>
                <w:szCs w:val="24"/>
              </w:rPr>
              <w:t>Strat de fundatie din nisip (Слой основания из песка)</w:t>
            </w:r>
          </w:p>
          <w:p w14:paraId="141D7D8A"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A65DCD1"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0D514EB" w14:textId="77777777" w:rsidR="006F2C93" w:rsidRPr="00C534DA" w:rsidRDefault="006F2C93" w:rsidP="00E66552">
            <w:pPr>
              <w:adjustRightInd w:val="0"/>
              <w:jc w:val="center"/>
              <w:rPr>
                <w:rFonts w:ascii="Arial CYR" w:hAnsi="Arial CYR" w:cs="Arial CYR"/>
                <w:sz w:val="24"/>
                <w:szCs w:val="24"/>
              </w:rPr>
            </w:pPr>
            <w:r w:rsidRPr="00C534DA">
              <w:rPr>
                <w:sz w:val="24"/>
                <w:szCs w:val="24"/>
              </w:rPr>
              <w:t>0,9600</w:t>
            </w:r>
          </w:p>
          <w:p w14:paraId="499050CA" w14:textId="77777777" w:rsidR="006F2C93" w:rsidRPr="00C534DA" w:rsidRDefault="006F2C93" w:rsidP="00E66552">
            <w:pPr>
              <w:jc w:val="center"/>
              <w:rPr>
                <w:sz w:val="24"/>
                <w:szCs w:val="24"/>
              </w:rPr>
            </w:pPr>
          </w:p>
        </w:tc>
      </w:tr>
      <w:tr w:rsidR="006F2C93" w:rsidRPr="00C534DA" w14:paraId="32F2FCA0"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E1FEAB9" w14:textId="77777777" w:rsidR="006F2C93" w:rsidRPr="00C534DA" w:rsidRDefault="006F2C93" w:rsidP="00E66552">
            <w:pPr>
              <w:rPr>
                <w:sz w:val="24"/>
                <w:szCs w:val="24"/>
              </w:rPr>
            </w:pPr>
            <w:r w:rsidRPr="00C534DA">
              <w:rPr>
                <w:sz w:val="24"/>
                <w:szCs w:val="24"/>
              </w:rPr>
              <w:t xml:space="preserve"> 28</w:t>
            </w:r>
          </w:p>
        </w:tc>
        <w:tc>
          <w:tcPr>
            <w:tcW w:w="1701" w:type="dxa"/>
            <w:tcBorders>
              <w:top w:val="single" w:sz="4" w:space="0" w:color="auto"/>
              <w:bottom w:val="single" w:sz="4" w:space="0" w:color="auto"/>
            </w:tcBorders>
            <w:vAlign w:val="center"/>
          </w:tcPr>
          <w:p w14:paraId="097C99B2" w14:textId="77777777" w:rsidR="006F2C93" w:rsidRPr="00C534DA" w:rsidRDefault="006F2C93" w:rsidP="00E66552">
            <w:pPr>
              <w:rPr>
                <w:sz w:val="24"/>
                <w:szCs w:val="24"/>
                <w:lang w:val="en-US"/>
              </w:rPr>
            </w:pPr>
            <w:r w:rsidRPr="00C534DA">
              <w:rPr>
                <w:sz w:val="24"/>
                <w:szCs w:val="24"/>
                <w:lang w:val="en-US"/>
              </w:rPr>
              <w:t>CA02B2</w:t>
            </w:r>
          </w:p>
          <w:p w14:paraId="0C20F70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7B11484" w14:textId="77777777" w:rsidR="006F2C93" w:rsidRPr="00C534DA" w:rsidRDefault="006F2C93" w:rsidP="00E66552">
            <w:pPr>
              <w:adjustRightInd w:val="0"/>
              <w:rPr>
                <w:sz w:val="24"/>
                <w:szCs w:val="24"/>
              </w:rPr>
            </w:pPr>
            <w:r w:rsidRPr="00C534DA">
              <w:rPr>
                <w:sz w:val="24"/>
                <w:szCs w:val="24"/>
              </w:rPr>
              <w:t>Beton simplu turnat in egalizari, pante, sape la inaltimi pina la 35 m inclusiv, prepararea cu betoniera pe santier si turnarea cu mijloace clasice beton clasa C 10/8 (Bc 10/B 150)(Укладка бетона для выравнивания, уклонов, защитных стяжек на высоте до 35 м включительно, приготовление бетона на бетономешалке на стройплощадке и его укладка типичными средствами)</w:t>
            </w:r>
          </w:p>
          <w:p w14:paraId="0F6CF169"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175FA5F"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0612F551" w14:textId="77777777" w:rsidR="006F2C93" w:rsidRPr="00C534DA" w:rsidRDefault="006F2C93" w:rsidP="00E66552">
            <w:pPr>
              <w:adjustRightInd w:val="0"/>
              <w:jc w:val="center"/>
              <w:rPr>
                <w:rFonts w:ascii="Arial CYR" w:hAnsi="Arial CYR" w:cs="Arial CYR"/>
                <w:sz w:val="24"/>
                <w:szCs w:val="24"/>
              </w:rPr>
            </w:pPr>
            <w:r w:rsidRPr="00C534DA">
              <w:rPr>
                <w:sz w:val="24"/>
                <w:szCs w:val="24"/>
              </w:rPr>
              <w:t>1,4400</w:t>
            </w:r>
          </w:p>
          <w:p w14:paraId="2059DFFF" w14:textId="77777777" w:rsidR="006F2C93" w:rsidRPr="00C534DA" w:rsidRDefault="006F2C93" w:rsidP="00E66552">
            <w:pPr>
              <w:jc w:val="center"/>
              <w:rPr>
                <w:sz w:val="24"/>
                <w:szCs w:val="24"/>
              </w:rPr>
            </w:pPr>
          </w:p>
        </w:tc>
      </w:tr>
      <w:tr w:rsidR="006F2C93" w:rsidRPr="00C534DA" w14:paraId="453EAA3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ED24870" w14:textId="77777777" w:rsidR="006F2C93" w:rsidRPr="00C534DA" w:rsidRDefault="006F2C93" w:rsidP="00E66552">
            <w:pPr>
              <w:rPr>
                <w:sz w:val="24"/>
                <w:szCs w:val="24"/>
              </w:rPr>
            </w:pPr>
            <w:r w:rsidRPr="00C534DA">
              <w:rPr>
                <w:sz w:val="24"/>
                <w:szCs w:val="24"/>
              </w:rPr>
              <w:t xml:space="preserve"> 29</w:t>
            </w:r>
          </w:p>
        </w:tc>
        <w:tc>
          <w:tcPr>
            <w:tcW w:w="1701" w:type="dxa"/>
            <w:tcBorders>
              <w:top w:val="single" w:sz="4" w:space="0" w:color="auto"/>
              <w:bottom w:val="single" w:sz="4" w:space="0" w:color="auto"/>
            </w:tcBorders>
            <w:vAlign w:val="center"/>
          </w:tcPr>
          <w:p w14:paraId="5431C102" w14:textId="77777777" w:rsidR="006F2C93" w:rsidRPr="00C534DA" w:rsidRDefault="006F2C93" w:rsidP="00E66552">
            <w:pPr>
              <w:rPr>
                <w:sz w:val="24"/>
                <w:szCs w:val="24"/>
                <w:lang w:val="en-US"/>
              </w:rPr>
            </w:pPr>
            <w:r w:rsidRPr="00C534DA">
              <w:rPr>
                <w:sz w:val="24"/>
                <w:szCs w:val="24"/>
                <w:lang w:val="en-US"/>
              </w:rPr>
              <w:t>DE11A</w:t>
            </w:r>
          </w:p>
          <w:p w14:paraId="13C65F24"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C3CB3C2" w14:textId="77777777" w:rsidR="006F2C93" w:rsidRPr="00C534DA" w:rsidRDefault="006F2C93" w:rsidP="00E66552">
            <w:pPr>
              <w:adjustRightInd w:val="0"/>
              <w:rPr>
                <w:sz w:val="24"/>
                <w:szCs w:val="24"/>
              </w:rPr>
            </w:pPr>
            <w:r w:rsidRPr="00C534DA">
              <w:rPr>
                <w:sz w:val="24"/>
                <w:szCs w:val="24"/>
              </w:rPr>
              <w:t>Borduri mici, prefabricate din beton cu sectiunea de 10x15 cm, pnetu incadrarea spatiilor verzi, trotuarelor, aleilor, etc., asezate pe o fundatie din beton, de 10x20 cm (Бордюры маленькие, бетонные готовые сечением 10х15 см для обрамления зеленых насаждений, тротуаров, алей и т.д., уложенные на бетонное основание 10х20 см) ( бордюр  БР 100.20.8 )</w:t>
            </w:r>
          </w:p>
          <w:p w14:paraId="7FC8DE7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580C200D" w14:textId="77777777" w:rsidR="006F2C93" w:rsidRPr="00C534DA" w:rsidRDefault="006F2C93" w:rsidP="00E66552">
            <w:pPr>
              <w:jc w:val="center"/>
              <w:rPr>
                <w:sz w:val="24"/>
                <w:szCs w:val="24"/>
              </w:rPr>
            </w:pPr>
            <w:r w:rsidRPr="00C534DA">
              <w:rPr>
                <w:sz w:val="24"/>
                <w:szCs w:val="24"/>
              </w:rPr>
              <w:t>m</w:t>
            </w:r>
          </w:p>
        </w:tc>
        <w:tc>
          <w:tcPr>
            <w:tcW w:w="1559" w:type="dxa"/>
            <w:tcBorders>
              <w:top w:val="single" w:sz="4" w:space="0" w:color="auto"/>
              <w:bottom w:val="single" w:sz="4" w:space="0" w:color="auto"/>
            </w:tcBorders>
            <w:vAlign w:val="center"/>
          </w:tcPr>
          <w:p w14:paraId="643666DE" w14:textId="77777777" w:rsidR="006F2C93" w:rsidRPr="00C534DA" w:rsidRDefault="006F2C93" w:rsidP="00E66552">
            <w:pPr>
              <w:adjustRightInd w:val="0"/>
              <w:jc w:val="center"/>
              <w:rPr>
                <w:rFonts w:ascii="Arial CYR" w:hAnsi="Arial CYR" w:cs="Arial CYR"/>
                <w:sz w:val="24"/>
                <w:szCs w:val="24"/>
              </w:rPr>
            </w:pPr>
            <w:r w:rsidRPr="00C534DA">
              <w:rPr>
                <w:sz w:val="24"/>
                <w:szCs w:val="24"/>
              </w:rPr>
              <w:t>10,0000</w:t>
            </w:r>
          </w:p>
          <w:p w14:paraId="16152BD1" w14:textId="77777777" w:rsidR="006F2C93" w:rsidRPr="00C534DA" w:rsidRDefault="006F2C93" w:rsidP="00E66552">
            <w:pPr>
              <w:jc w:val="center"/>
              <w:rPr>
                <w:sz w:val="24"/>
                <w:szCs w:val="24"/>
              </w:rPr>
            </w:pPr>
          </w:p>
        </w:tc>
      </w:tr>
      <w:tr w:rsidR="006F2C93" w:rsidRPr="00C534DA" w14:paraId="5C5C8CBF" w14:textId="77777777" w:rsidTr="00E66552">
        <w:tc>
          <w:tcPr>
            <w:tcW w:w="709" w:type="dxa"/>
            <w:tcBorders>
              <w:top w:val="nil"/>
              <w:left w:val="single" w:sz="6" w:space="0" w:color="auto"/>
              <w:bottom w:val="nil"/>
              <w:right w:val="nil"/>
            </w:tcBorders>
          </w:tcPr>
          <w:p w14:paraId="10160B01"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38B0F038"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76FC596D"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4. Озеленение</w:t>
            </w:r>
          </w:p>
          <w:p w14:paraId="49FF9692"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6D402F23"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525D3239" w14:textId="77777777" w:rsidR="006F2C93" w:rsidRPr="00C534DA" w:rsidRDefault="006F2C93" w:rsidP="00E66552">
            <w:pPr>
              <w:rPr>
                <w:sz w:val="24"/>
                <w:szCs w:val="24"/>
              </w:rPr>
            </w:pPr>
          </w:p>
        </w:tc>
      </w:tr>
      <w:tr w:rsidR="006F2C93" w:rsidRPr="00C534DA" w14:paraId="02A52D6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59065A2" w14:textId="77777777" w:rsidR="006F2C93" w:rsidRPr="00C534DA" w:rsidRDefault="006F2C93" w:rsidP="00E66552">
            <w:pPr>
              <w:rPr>
                <w:sz w:val="24"/>
                <w:szCs w:val="24"/>
              </w:rPr>
            </w:pPr>
            <w:r w:rsidRPr="00C534DA">
              <w:rPr>
                <w:sz w:val="24"/>
                <w:szCs w:val="24"/>
              </w:rPr>
              <w:t>30</w:t>
            </w:r>
          </w:p>
        </w:tc>
        <w:tc>
          <w:tcPr>
            <w:tcW w:w="1701" w:type="dxa"/>
            <w:tcBorders>
              <w:top w:val="single" w:sz="4" w:space="0" w:color="auto"/>
              <w:bottom w:val="single" w:sz="4" w:space="0" w:color="auto"/>
            </w:tcBorders>
            <w:vAlign w:val="center"/>
          </w:tcPr>
          <w:p w14:paraId="6F97E76B" w14:textId="77777777" w:rsidR="006F2C93" w:rsidRPr="00C534DA" w:rsidRDefault="006F2C93" w:rsidP="00E66552">
            <w:pPr>
              <w:rPr>
                <w:sz w:val="24"/>
                <w:szCs w:val="24"/>
                <w:lang w:val="en-US"/>
              </w:rPr>
            </w:pPr>
            <w:r w:rsidRPr="00C534DA">
              <w:rPr>
                <w:sz w:val="24"/>
                <w:szCs w:val="24"/>
                <w:lang w:val="en-US"/>
              </w:rPr>
              <w:t>TsH02C</w:t>
            </w:r>
          </w:p>
          <w:p w14:paraId="3195DF7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DAAD223" w14:textId="77777777" w:rsidR="006F2C93" w:rsidRPr="00C534DA" w:rsidRDefault="006F2C93" w:rsidP="00E66552">
            <w:pPr>
              <w:adjustRightInd w:val="0"/>
              <w:rPr>
                <w:sz w:val="24"/>
                <w:szCs w:val="24"/>
              </w:rPr>
            </w:pPr>
            <w:r w:rsidRPr="00C534DA">
              <w:rPr>
                <w:sz w:val="24"/>
                <w:szCs w:val="24"/>
              </w:rPr>
              <w:t>Taierea manuala a arborilor, prin sectionare succesiva a crengilor, ramurilor si tulpinei 31-60 cm (Ручная резка деревьев, путем последовательной срезки веток, ветвей и стволов, 31-60 см)</w:t>
            </w:r>
          </w:p>
          <w:p w14:paraId="7D4C76D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978B035"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60CDCD0" w14:textId="77777777" w:rsidR="006F2C93" w:rsidRPr="00C534DA" w:rsidRDefault="006F2C93" w:rsidP="00E66552">
            <w:pPr>
              <w:adjustRightInd w:val="0"/>
              <w:jc w:val="center"/>
              <w:rPr>
                <w:rFonts w:ascii="Arial CYR" w:hAnsi="Arial CYR" w:cs="Arial CYR"/>
                <w:sz w:val="24"/>
                <w:szCs w:val="24"/>
              </w:rPr>
            </w:pPr>
            <w:r w:rsidRPr="00C534DA">
              <w:rPr>
                <w:sz w:val="24"/>
                <w:szCs w:val="24"/>
              </w:rPr>
              <w:t>19,0000</w:t>
            </w:r>
          </w:p>
          <w:p w14:paraId="567FDF45" w14:textId="77777777" w:rsidR="006F2C93" w:rsidRPr="00C534DA" w:rsidRDefault="006F2C93" w:rsidP="00E66552">
            <w:pPr>
              <w:jc w:val="center"/>
              <w:rPr>
                <w:sz w:val="24"/>
                <w:szCs w:val="24"/>
              </w:rPr>
            </w:pPr>
          </w:p>
        </w:tc>
      </w:tr>
      <w:tr w:rsidR="006F2C93" w:rsidRPr="00C534DA" w14:paraId="2DF00A2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5CB0835" w14:textId="77777777" w:rsidR="006F2C93" w:rsidRPr="00C534DA" w:rsidRDefault="006F2C93" w:rsidP="00E66552">
            <w:pPr>
              <w:rPr>
                <w:sz w:val="24"/>
                <w:szCs w:val="24"/>
              </w:rPr>
            </w:pPr>
            <w:r w:rsidRPr="00C534DA">
              <w:rPr>
                <w:sz w:val="24"/>
                <w:szCs w:val="24"/>
              </w:rPr>
              <w:t xml:space="preserve"> 31</w:t>
            </w:r>
          </w:p>
        </w:tc>
        <w:tc>
          <w:tcPr>
            <w:tcW w:w="1701" w:type="dxa"/>
            <w:tcBorders>
              <w:top w:val="single" w:sz="4" w:space="0" w:color="auto"/>
              <w:bottom w:val="single" w:sz="4" w:space="0" w:color="auto"/>
            </w:tcBorders>
            <w:vAlign w:val="center"/>
          </w:tcPr>
          <w:p w14:paraId="2906998C" w14:textId="77777777" w:rsidR="006F2C93" w:rsidRPr="00C534DA" w:rsidRDefault="006F2C93" w:rsidP="00E66552">
            <w:pPr>
              <w:rPr>
                <w:sz w:val="24"/>
                <w:szCs w:val="24"/>
                <w:lang w:val="en-US"/>
              </w:rPr>
            </w:pPr>
            <w:r w:rsidRPr="00C534DA">
              <w:rPr>
                <w:sz w:val="24"/>
                <w:szCs w:val="24"/>
                <w:lang w:val="en-US"/>
              </w:rPr>
              <w:t>TsE01A</w:t>
            </w:r>
          </w:p>
          <w:p w14:paraId="7D3D547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4DF4E4D" w14:textId="77777777" w:rsidR="006F2C93" w:rsidRPr="00C534DA" w:rsidRDefault="006F2C93" w:rsidP="00E66552">
            <w:pPr>
              <w:adjustRightInd w:val="0"/>
              <w:rPr>
                <w:sz w:val="24"/>
                <w:szCs w:val="24"/>
                <w:lang w:val="en-US"/>
              </w:rPr>
            </w:pPr>
            <w:r w:rsidRPr="00C534DA">
              <w:rPr>
                <w:sz w:val="24"/>
                <w:szCs w:val="24"/>
              </w:rPr>
              <w:t>Nivelarea manuala a terenurilor si platformelor, cu denivelari de 10-20 cm, in teren usor (Ручная планировка площадки и земляного полотна с неровностью 10-20 см, легкий грунт)</w:t>
            </w:r>
          </w:p>
          <w:p w14:paraId="75CBA26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0235A96" w14:textId="77777777" w:rsidR="006F2C93" w:rsidRPr="00C534DA" w:rsidRDefault="006F2C93" w:rsidP="00E66552">
            <w:pPr>
              <w:jc w:val="center"/>
              <w:rPr>
                <w:sz w:val="24"/>
                <w:szCs w:val="24"/>
              </w:rPr>
            </w:pPr>
            <w:r w:rsidRPr="00C534DA">
              <w:rPr>
                <w:sz w:val="24"/>
                <w:szCs w:val="24"/>
              </w:rPr>
              <w:t>100m2</w:t>
            </w:r>
          </w:p>
        </w:tc>
        <w:tc>
          <w:tcPr>
            <w:tcW w:w="1559" w:type="dxa"/>
            <w:tcBorders>
              <w:top w:val="single" w:sz="4" w:space="0" w:color="auto"/>
              <w:bottom w:val="single" w:sz="4" w:space="0" w:color="auto"/>
            </w:tcBorders>
            <w:vAlign w:val="center"/>
          </w:tcPr>
          <w:p w14:paraId="0756F374" w14:textId="77777777" w:rsidR="006F2C93" w:rsidRPr="00C534DA" w:rsidRDefault="006F2C93" w:rsidP="00E66552">
            <w:pPr>
              <w:adjustRightInd w:val="0"/>
              <w:jc w:val="center"/>
              <w:rPr>
                <w:rFonts w:ascii="Arial CYR" w:hAnsi="Arial CYR" w:cs="Arial CYR"/>
                <w:sz w:val="24"/>
                <w:szCs w:val="24"/>
              </w:rPr>
            </w:pPr>
            <w:r w:rsidRPr="00C534DA">
              <w:rPr>
                <w:sz w:val="24"/>
                <w:szCs w:val="24"/>
              </w:rPr>
              <w:t>5,4600</w:t>
            </w:r>
          </w:p>
          <w:p w14:paraId="2DC65D24" w14:textId="77777777" w:rsidR="006F2C93" w:rsidRPr="00C534DA" w:rsidRDefault="006F2C93" w:rsidP="00E66552">
            <w:pPr>
              <w:jc w:val="center"/>
              <w:rPr>
                <w:sz w:val="24"/>
                <w:szCs w:val="24"/>
              </w:rPr>
            </w:pPr>
          </w:p>
        </w:tc>
      </w:tr>
      <w:tr w:rsidR="006F2C93" w:rsidRPr="00C534DA" w14:paraId="6D81C10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CC2D029" w14:textId="77777777" w:rsidR="006F2C93" w:rsidRPr="00C534DA" w:rsidRDefault="006F2C93" w:rsidP="00E66552">
            <w:pPr>
              <w:rPr>
                <w:sz w:val="24"/>
                <w:szCs w:val="24"/>
              </w:rPr>
            </w:pPr>
            <w:r w:rsidRPr="00C534DA">
              <w:rPr>
                <w:sz w:val="24"/>
                <w:szCs w:val="24"/>
              </w:rPr>
              <w:t xml:space="preserve"> 32</w:t>
            </w:r>
          </w:p>
        </w:tc>
        <w:tc>
          <w:tcPr>
            <w:tcW w:w="1701" w:type="dxa"/>
            <w:tcBorders>
              <w:top w:val="single" w:sz="4" w:space="0" w:color="auto"/>
              <w:bottom w:val="single" w:sz="4" w:space="0" w:color="auto"/>
            </w:tcBorders>
            <w:vAlign w:val="center"/>
          </w:tcPr>
          <w:p w14:paraId="08B8AC1C" w14:textId="77777777" w:rsidR="006F2C93" w:rsidRPr="00C534DA" w:rsidRDefault="006F2C93" w:rsidP="00E66552">
            <w:pPr>
              <w:rPr>
                <w:sz w:val="24"/>
                <w:szCs w:val="24"/>
                <w:lang w:val="en-US"/>
              </w:rPr>
            </w:pPr>
            <w:r w:rsidRPr="00C534DA">
              <w:rPr>
                <w:sz w:val="24"/>
                <w:szCs w:val="24"/>
                <w:lang w:val="en-US"/>
              </w:rPr>
              <w:t>TsH09A</w:t>
            </w:r>
          </w:p>
          <w:p w14:paraId="2FAF615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76366F7E" w14:textId="77777777" w:rsidR="006F2C93" w:rsidRPr="00C534DA" w:rsidRDefault="006F2C93" w:rsidP="00E66552">
            <w:pPr>
              <w:adjustRightInd w:val="0"/>
              <w:rPr>
                <w:sz w:val="24"/>
                <w:szCs w:val="24"/>
              </w:rPr>
            </w:pPr>
            <w:r w:rsidRPr="00C534DA">
              <w:rPr>
                <w:sz w:val="24"/>
                <w:szCs w:val="24"/>
              </w:rPr>
              <w:t>Semanarea gazonului pe suprafete orizontale sau in panta sub 30% (Засеивание газонов на горизонтальных площадях или склонах до 30%)</w:t>
            </w:r>
          </w:p>
          <w:p w14:paraId="21601EA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F84931A" w14:textId="77777777" w:rsidR="006F2C93" w:rsidRPr="00C534DA" w:rsidRDefault="006F2C93" w:rsidP="00E66552">
            <w:pPr>
              <w:jc w:val="center"/>
              <w:rPr>
                <w:sz w:val="24"/>
                <w:szCs w:val="24"/>
              </w:rPr>
            </w:pPr>
            <w:r w:rsidRPr="00C534DA">
              <w:rPr>
                <w:sz w:val="24"/>
                <w:szCs w:val="24"/>
              </w:rPr>
              <w:t>100m2</w:t>
            </w:r>
          </w:p>
        </w:tc>
        <w:tc>
          <w:tcPr>
            <w:tcW w:w="1559" w:type="dxa"/>
            <w:tcBorders>
              <w:top w:val="single" w:sz="4" w:space="0" w:color="auto"/>
              <w:bottom w:val="single" w:sz="4" w:space="0" w:color="auto"/>
            </w:tcBorders>
            <w:vAlign w:val="center"/>
          </w:tcPr>
          <w:p w14:paraId="1C0C539E" w14:textId="77777777" w:rsidR="006F2C93" w:rsidRPr="00C534DA" w:rsidRDefault="006F2C93" w:rsidP="00E66552">
            <w:pPr>
              <w:adjustRightInd w:val="0"/>
              <w:jc w:val="center"/>
              <w:rPr>
                <w:rFonts w:ascii="Arial CYR" w:hAnsi="Arial CYR" w:cs="Arial CYR"/>
                <w:sz w:val="24"/>
                <w:szCs w:val="24"/>
              </w:rPr>
            </w:pPr>
            <w:r w:rsidRPr="00C534DA">
              <w:rPr>
                <w:sz w:val="24"/>
                <w:szCs w:val="24"/>
              </w:rPr>
              <w:t>4,2700</w:t>
            </w:r>
          </w:p>
          <w:p w14:paraId="1FF0A1F4" w14:textId="77777777" w:rsidR="006F2C93" w:rsidRPr="00C534DA" w:rsidRDefault="006F2C93" w:rsidP="00E66552">
            <w:pPr>
              <w:jc w:val="center"/>
              <w:rPr>
                <w:sz w:val="24"/>
                <w:szCs w:val="24"/>
              </w:rPr>
            </w:pPr>
          </w:p>
        </w:tc>
      </w:tr>
      <w:tr w:rsidR="006F2C93" w:rsidRPr="00C534DA" w14:paraId="292150C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5D78DB4" w14:textId="77777777" w:rsidR="006F2C93" w:rsidRPr="00C534DA" w:rsidRDefault="006F2C93" w:rsidP="00E66552">
            <w:pPr>
              <w:rPr>
                <w:sz w:val="24"/>
                <w:szCs w:val="24"/>
              </w:rPr>
            </w:pPr>
            <w:r w:rsidRPr="00C534DA">
              <w:rPr>
                <w:sz w:val="24"/>
                <w:szCs w:val="24"/>
              </w:rPr>
              <w:t xml:space="preserve"> 33</w:t>
            </w:r>
          </w:p>
        </w:tc>
        <w:tc>
          <w:tcPr>
            <w:tcW w:w="1701" w:type="dxa"/>
            <w:tcBorders>
              <w:top w:val="single" w:sz="4" w:space="0" w:color="auto"/>
              <w:bottom w:val="single" w:sz="4" w:space="0" w:color="auto"/>
            </w:tcBorders>
            <w:vAlign w:val="center"/>
          </w:tcPr>
          <w:p w14:paraId="5963E99D" w14:textId="77777777" w:rsidR="006F2C93" w:rsidRPr="00C534DA" w:rsidRDefault="006F2C93" w:rsidP="00E66552">
            <w:pPr>
              <w:rPr>
                <w:sz w:val="24"/>
                <w:szCs w:val="24"/>
                <w:lang w:val="en-US"/>
              </w:rPr>
            </w:pPr>
            <w:r w:rsidRPr="00C534DA">
              <w:rPr>
                <w:sz w:val="24"/>
                <w:szCs w:val="24"/>
                <w:lang w:val="en-US"/>
              </w:rPr>
              <w:t>TsH09A apl</w:t>
            </w:r>
          </w:p>
          <w:p w14:paraId="690600DA"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65B9CB7" w14:textId="77777777" w:rsidR="006F2C93" w:rsidRPr="00C534DA" w:rsidRDefault="006F2C93" w:rsidP="00E66552">
            <w:pPr>
              <w:adjustRightInd w:val="0"/>
              <w:rPr>
                <w:sz w:val="24"/>
                <w:szCs w:val="24"/>
              </w:rPr>
            </w:pPr>
            <w:r w:rsidRPr="00C534DA">
              <w:rPr>
                <w:sz w:val="24"/>
                <w:szCs w:val="24"/>
              </w:rPr>
              <w:t>Executarea  gazonului  din plante perene  ( Устройство  цветника  из  многолетников )</w:t>
            </w:r>
          </w:p>
          <w:p w14:paraId="2397D31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2895B65" w14:textId="77777777" w:rsidR="006F2C93" w:rsidRPr="00C534DA" w:rsidRDefault="006F2C93" w:rsidP="00E66552">
            <w:pPr>
              <w:jc w:val="center"/>
              <w:rPr>
                <w:sz w:val="24"/>
                <w:szCs w:val="24"/>
              </w:rPr>
            </w:pPr>
            <w:r w:rsidRPr="00C534DA">
              <w:rPr>
                <w:sz w:val="24"/>
                <w:szCs w:val="24"/>
              </w:rPr>
              <w:t>100m2</w:t>
            </w:r>
          </w:p>
        </w:tc>
        <w:tc>
          <w:tcPr>
            <w:tcW w:w="1559" w:type="dxa"/>
            <w:tcBorders>
              <w:top w:val="single" w:sz="4" w:space="0" w:color="auto"/>
              <w:bottom w:val="single" w:sz="4" w:space="0" w:color="auto"/>
            </w:tcBorders>
            <w:vAlign w:val="center"/>
          </w:tcPr>
          <w:p w14:paraId="3A83DCDA" w14:textId="77777777" w:rsidR="006F2C93" w:rsidRPr="00C534DA" w:rsidRDefault="006F2C93" w:rsidP="00E66552">
            <w:pPr>
              <w:adjustRightInd w:val="0"/>
              <w:jc w:val="center"/>
              <w:rPr>
                <w:rFonts w:ascii="Arial CYR" w:hAnsi="Arial CYR" w:cs="Arial CYR"/>
                <w:sz w:val="24"/>
                <w:szCs w:val="24"/>
              </w:rPr>
            </w:pPr>
            <w:r w:rsidRPr="00C534DA">
              <w:rPr>
                <w:sz w:val="24"/>
                <w:szCs w:val="24"/>
              </w:rPr>
              <w:t>1,1900</w:t>
            </w:r>
          </w:p>
          <w:p w14:paraId="6FBC62A5" w14:textId="77777777" w:rsidR="006F2C93" w:rsidRPr="00C534DA" w:rsidRDefault="006F2C93" w:rsidP="00E66552">
            <w:pPr>
              <w:jc w:val="center"/>
              <w:rPr>
                <w:sz w:val="24"/>
                <w:szCs w:val="24"/>
              </w:rPr>
            </w:pPr>
          </w:p>
        </w:tc>
      </w:tr>
      <w:tr w:rsidR="006F2C93" w:rsidRPr="00C534DA" w14:paraId="5CF49D1F"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248714" w14:textId="77777777" w:rsidR="006F2C93" w:rsidRPr="00C534DA" w:rsidRDefault="006F2C93" w:rsidP="00E66552">
            <w:pPr>
              <w:rPr>
                <w:sz w:val="24"/>
                <w:szCs w:val="24"/>
              </w:rPr>
            </w:pPr>
            <w:r w:rsidRPr="00C534DA">
              <w:rPr>
                <w:sz w:val="24"/>
                <w:szCs w:val="24"/>
              </w:rPr>
              <w:t xml:space="preserve"> 34</w:t>
            </w:r>
          </w:p>
        </w:tc>
        <w:tc>
          <w:tcPr>
            <w:tcW w:w="1701" w:type="dxa"/>
            <w:tcBorders>
              <w:top w:val="single" w:sz="4" w:space="0" w:color="auto"/>
              <w:bottom w:val="single" w:sz="4" w:space="0" w:color="auto"/>
            </w:tcBorders>
            <w:vAlign w:val="center"/>
          </w:tcPr>
          <w:p w14:paraId="5A5F1196" w14:textId="77777777" w:rsidR="006F2C93" w:rsidRPr="00C534DA" w:rsidRDefault="006F2C93" w:rsidP="00E66552">
            <w:pPr>
              <w:rPr>
                <w:sz w:val="24"/>
                <w:szCs w:val="24"/>
                <w:lang w:val="en-US"/>
              </w:rPr>
            </w:pPr>
            <w:r w:rsidRPr="00C534DA">
              <w:rPr>
                <w:sz w:val="24"/>
                <w:szCs w:val="24"/>
                <w:lang w:val="en-US"/>
              </w:rPr>
              <w:t>TsH12B</w:t>
            </w:r>
          </w:p>
          <w:p w14:paraId="0C32832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8DD6873" w14:textId="77777777" w:rsidR="006F2C93" w:rsidRPr="00C534DA" w:rsidRDefault="006F2C93" w:rsidP="00E66552">
            <w:pPr>
              <w:adjustRightInd w:val="0"/>
              <w:rPr>
                <w:sz w:val="24"/>
                <w:szCs w:val="24"/>
              </w:rPr>
            </w:pPr>
            <w:r w:rsidRPr="00C534DA">
              <w:rPr>
                <w:sz w:val="24"/>
                <w:szCs w:val="24"/>
              </w:rPr>
              <w:t>Udarea suprafetelor cu furtunul de la cisterna (Поливка газонов шлангами с цистерн)</w:t>
            </w:r>
          </w:p>
          <w:p w14:paraId="30FCC6FD"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C6AAF20" w14:textId="77777777" w:rsidR="006F2C93" w:rsidRPr="00C534DA" w:rsidRDefault="006F2C93" w:rsidP="00E66552">
            <w:pPr>
              <w:jc w:val="center"/>
              <w:rPr>
                <w:sz w:val="24"/>
                <w:szCs w:val="24"/>
              </w:rPr>
            </w:pPr>
            <w:r w:rsidRPr="00C534DA">
              <w:rPr>
                <w:sz w:val="24"/>
                <w:szCs w:val="24"/>
              </w:rPr>
              <w:t>100m2</w:t>
            </w:r>
          </w:p>
        </w:tc>
        <w:tc>
          <w:tcPr>
            <w:tcW w:w="1559" w:type="dxa"/>
            <w:tcBorders>
              <w:top w:val="single" w:sz="4" w:space="0" w:color="auto"/>
              <w:bottom w:val="single" w:sz="4" w:space="0" w:color="auto"/>
            </w:tcBorders>
            <w:vAlign w:val="center"/>
          </w:tcPr>
          <w:p w14:paraId="53CD48F3" w14:textId="77777777" w:rsidR="006F2C93" w:rsidRPr="00C534DA" w:rsidRDefault="006F2C93" w:rsidP="00E66552">
            <w:pPr>
              <w:adjustRightInd w:val="0"/>
              <w:jc w:val="center"/>
              <w:rPr>
                <w:rFonts w:ascii="Arial CYR" w:hAnsi="Arial CYR" w:cs="Arial CYR"/>
                <w:sz w:val="24"/>
                <w:szCs w:val="24"/>
              </w:rPr>
            </w:pPr>
            <w:r w:rsidRPr="00C534DA">
              <w:rPr>
                <w:sz w:val="24"/>
                <w:szCs w:val="24"/>
              </w:rPr>
              <w:t>5,4600</w:t>
            </w:r>
          </w:p>
          <w:p w14:paraId="05746288" w14:textId="77777777" w:rsidR="006F2C93" w:rsidRPr="00C534DA" w:rsidRDefault="006F2C93" w:rsidP="00E66552">
            <w:pPr>
              <w:jc w:val="center"/>
              <w:rPr>
                <w:sz w:val="24"/>
                <w:szCs w:val="24"/>
              </w:rPr>
            </w:pPr>
          </w:p>
        </w:tc>
      </w:tr>
      <w:tr w:rsidR="006F2C93" w:rsidRPr="00C534DA" w14:paraId="33694B1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2F3CA46D" w14:textId="77777777" w:rsidR="006F2C93" w:rsidRPr="00C534DA" w:rsidRDefault="006F2C93" w:rsidP="00E66552">
            <w:pPr>
              <w:rPr>
                <w:sz w:val="24"/>
                <w:szCs w:val="24"/>
              </w:rPr>
            </w:pPr>
            <w:r w:rsidRPr="00C534DA">
              <w:rPr>
                <w:sz w:val="24"/>
                <w:szCs w:val="24"/>
              </w:rPr>
              <w:t xml:space="preserve"> 35</w:t>
            </w:r>
          </w:p>
        </w:tc>
        <w:tc>
          <w:tcPr>
            <w:tcW w:w="1701" w:type="dxa"/>
            <w:tcBorders>
              <w:top w:val="single" w:sz="4" w:space="0" w:color="auto"/>
              <w:bottom w:val="single" w:sz="4" w:space="0" w:color="auto"/>
            </w:tcBorders>
            <w:vAlign w:val="center"/>
          </w:tcPr>
          <w:p w14:paraId="447CAE3B" w14:textId="77777777" w:rsidR="006F2C93" w:rsidRPr="00C534DA" w:rsidRDefault="006F2C93" w:rsidP="00E66552">
            <w:pPr>
              <w:rPr>
                <w:sz w:val="24"/>
                <w:szCs w:val="24"/>
                <w:lang w:val="en-US"/>
              </w:rPr>
            </w:pPr>
            <w:r w:rsidRPr="00C534DA">
              <w:rPr>
                <w:sz w:val="24"/>
                <w:szCs w:val="24"/>
                <w:lang w:val="en-US"/>
              </w:rPr>
              <w:t>TsH238B</w:t>
            </w:r>
          </w:p>
          <w:p w14:paraId="7E34F5F5"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0CCA0C1" w14:textId="77777777" w:rsidR="006F2C93" w:rsidRPr="00C534DA" w:rsidRDefault="006F2C93" w:rsidP="00E66552">
            <w:pPr>
              <w:adjustRightInd w:val="0"/>
              <w:rPr>
                <w:sz w:val="24"/>
                <w:szCs w:val="24"/>
              </w:rPr>
            </w:pPr>
            <w:r w:rsidRPr="00C534DA">
              <w:rPr>
                <w:sz w:val="24"/>
                <w:szCs w:val="24"/>
              </w:rPr>
              <w:t>Saparea manuala a gropilor pentru plantarea arborilor si arbustilor in sol neinghetat, adincime pina la 0,4 m:- sol mediu (Ручнае вскапывание ям для посадки деревьев и кустарников, в немерзлом грунте, на глубину до 0,4 м, - средний грунт)</w:t>
            </w:r>
          </w:p>
          <w:p w14:paraId="553FE38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F099774"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E0400F3"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7AA552E0" w14:textId="77777777" w:rsidR="006F2C93" w:rsidRPr="00C534DA" w:rsidRDefault="006F2C93" w:rsidP="00E66552">
            <w:pPr>
              <w:jc w:val="center"/>
              <w:rPr>
                <w:sz w:val="24"/>
                <w:szCs w:val="24"/>
              </w:rPr>
            </w:pPr>
          </w:p>
        </w:tc>
      </w:tr>
      <w:tr w:rsidR="006F2C93" w:rsidRPr="00C534DA" w14:paraId="6771C5F2"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6972AAF6" w14:textId="77777777" w:rsidR="006F2C93" w:rsidRPr="00C534DA" w:rsidRDefault="006F2C93" w:rsidP="00E66552">
            <w:pPr>
              <w:rPr>
                <w:sz w:val="24"/>
                <w:szCs w:val="24"/>
              </w:rPr>
            </w:pPr>
            <w:r w:rsidRPr="00C534DA">
              <w:rPr>
                <w:sz w:val="24"/>
                <w:szCs w:val="24"/>
              </w:rPr>
              <w:lastRenderedPageBreak/>
              <w:t xml:space="preserve"> 36</w:t>
            </w:r>
          </w:p>
        </w:tc>
        <w:tc>
          <w:tcPr>
            <w:tcW w:w="1701" w:type="dxa"/>
            <w:tcBorders>
              <w:top w:val="single" w:sz="4" w:space="0" w:color="auto"/>
              <w:bottom w:val="single" w:sz="4" w:space="0" w:color="auto"/>
            </w:tcBorders>
            <w:vAlign w:val="center"/>
          </w:tcPr>
          <w:p w14:paraId="6F159800" w14:textId="77777777" w:rsidR="006F2C93" w:rsidRPr="00C534DA" w:rsidRDefault="006F2C93" w:rsidP="00E66552">
            <w:pPr>
              <w:rPr>
                <w:sz w:val="24"/>
                <w:szCs w:val="24"/>
                <w:lang w:val="en-US"/>
              </w:rPr>
            </w:pPr>
            <w:r w:rsidRPr="00C534DA">
              <w:rPr>
                <w:sz w:val="24"/>
                <w:szCs w:val="24"/>
                <w:lang w:val="en-US"/>
              </w:rPr>
              <w:t>TsH24A</w:t>
            </w:r>
          </w:p>
          <w:p w14:paraId="2A7522C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AC3D99F" w14:textId="77777777" w:rsidR="006F2C93" w:rsidRPr="00C534DA" w:rsidRDefault="006F2C93" w:rsidP="00E66552">
            <w:pPr>
              <w:adjustRightInd w:val="0"/>
              <w:rPr>
                <w:sz w:val="24"/>
                <w:szCs w:val="24"/>
              </w:rPr>
            </w:pPr>
            <w:r w:rsidRPr="00C534DA">
              <w:rPr>
                <w:sz w:val="24"/>
                <w:szCs w:val="24"/>
              </w:rPr>
              <w:t>Plantari arbusti fara balot (Посадки без кома земли)</w:t>
            </w:r>
          </w:p>
          <w:p w14:paraId="7680A4D7"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4040C484"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FBFD1E6"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4CE42524" w14:textId="77777777" w:rsidR="006F2C93" w:rsidRPr="00C534DA" w:rsidRDefault="006F2C93" w:rsidP="00E66552">
            <w:pPr>
              <w:jc w:val="center"/>
              <w:rPr>
                <w:sz w:val="24"/>
                <w:szCs w:val="24"/>
              </w:rPr>
            </w:pPr>
          </w:p>
        </w:tc>
      </w:tr>
      <w:tr w:rsidR="006F2C93" w:rsidRPr="00C534DA" w14:paraId="4B01018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2C3B606" w14:textId="77777777" w:rsidR="006F2C93" w:rsidRPr="00C534DA" w:rsidRDefault="006F2C93" w:rsidP="00E66552">
            <w:pPr>
              <w:rPr>
                <w:sz w:val="24"/>
                <w:szCs w:val="24"/>
              </w:rPr>
            </w:pPr>
            <w:r w:rsidRPr="00C534DA">
              <w:rPr>
                <w:sz w:val="24"/>
                <w:szCs w:val="24"/>
              </w:rPr>
              <w:t xml:space="preserve"> 37</w:t>
            </w:r>
          </w:p>
        </w:tc>
        <w:tc>
          <w:tcPr>
            <w:tcW w:w="1701" w:type="dxa"/>
            <w:tcBorders>
              <w:top w:val="single" w:sz="4" w:space="0" w:color="auto"/>
              <w:bottom w:val="single" w:sz="4" w:space="0" w:color="auto"/>
            </w:tcBorders>
            <w:vAlign w:val="center"/>
          </w:tcPr>
          <w:p w14:paraId="792AC73D" w14:textId="77777777" w:rsidR="006F2C93" w:rsidRPr="00C534DA" w:rsidRDefault="006F2C93" w:rsidP="00E66552">
            <w:pPr>
              <w:rPr>
                <w:sz w:val="24"/>
                <w:szCs w:val="24"/>
                <w:lang w:val="en-US"/>
              </w:rPr>
            </w:pPr>
            <w:r w:rsidRPr="00C534DA">
              <w:rPr>
                <w:sz w:val="24"/>
                <w:szCs w:val="24"/>
                <w:lang w:val="en-US"/>
              </w:rPr>
              <w:t>Pret  furnizor</w:t>
            </w:r>
          </w:p>
          <w:p w14:paraId="792A5EC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983D130" w14:textId="77777777" w:rsidR="006F2C93" w:rsidRPr="00C534DA" w:rsidRDefault="006F2C93" w:rsidP="00E66552">
            <w:pPr>
              <w:adjustRightInd w:val="0"/>
              <w:rPr>
                <w:sz w:val="24"/>
                <w:szCs w:val="24"/>
                <w:lang w:val="en-US"/>
              </w:rPr>
            </w:pPr>
            <w:r w:rsidRPr="00C534DA">
              <w:rPr>
                <w:sz w:val="24"/>
                <w:szCs w:val="24"/>
              </w:rPr>
              <w:t>Liliac ( сирень )</w:t>
            </w:r>
          </w:p>
          <w:p w14:paraId="00FCFBE1"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04578743"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CECC260"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11E9A238" w14:textId="77777777" w:rsidR="006F2C93" w:rsidRPr="00C534DA" w:rsidRDefault="006F2C93" w:rsidP="00E66552">
            <w:pPr>
              <w:jc w:val="center"/>
              <w:rPr>
                <w:sz w:val="24"/>
                <w:szCs w:val="24"/>
              </w:rPr>
            </w:pPr>
          </w:p>
        </w:tc>
      </w:tr>
      <w:tr w:rsidR="006F2C93" w:rsidRPr="00C534DA" w14:paraId="3E7E5D98"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00A40BDF" w14:textId="77777777" w:rsidR="006F2C93" w:rsidRPr="00C534DA" w:rsidRDefault="006F2C93" w:rsidP="00E66552">
            <w:pPr>
              <w:rPr>
                <w:sz w:val="24"/>
                <w:szCs w:val="24"/>
              </w:rPr>
            </w:pPr>
            <w:r w:rsidRPr="00C534DA">
              <w:rPr>
                <w:sz w:val="24"/>
                <w:szCs w:val="24"/>
              </w:rPr>
              <w:t xml:space="preserve"> 38</w:t>
            </w:r>
          </w:p>
        </w:tc>
        <w:tc>
          <w:tcPr>
            <w:tcW w:w="1701" w:type="dxa"/>
            <w:tcBorders>
              <w:top w:val="single" w:sz="4" w:space="0" w:color="auto"/>
              <w:bottom w:val="single" w:sz="4" w:space="0" w:color="auto"/>
            </w:tcBorders>
            <w:vAlign w:val="center"/>
          </w:tcPr>
          <w:p w14:paraId="30681CD0" w14:textId="77777777" w:rsidR="006F2C93" w:rsidRPr="00C534DA" w:rsidRDefault="006F2C93" w:rsidP="00E66552">
            <w:pPr>
              <w:rPr>
                <w:sz w:val="24"/>
                <w:szCs w:val="24"/>
                <w:lang w:val="en-US"/>
              </w:rPr>
            </w:pPr>
            <w:r w:rsidRPr="00C534DA">
              <w:rPr>
                <w:sz w:val="24"/>
                <w:szCs w:val="24"/>
                <w:lang w:val="en-US"/>
              </w:rPr>
              <w:t>TsH238E</w:t>
            </w:r>
          </w:p>
          <w:p w14:paraId="2526374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6224F81" w14:textId="77777777" w:rsidR="006F2C93" w:rsidRPr="00C534DA" w:rsidRDefault="006F2C93" w:rsidP="00E66552">
            <w:pPr>
              <w:adjustRightInd w:val="0"/>
              <w:rPr>
                <w:sz w:val="24"/>
                <w:szCs w:val="24"/>
              </w:rPr>
            </w:pPr>
            <w:r w:rsidRPr="00C534DA">
              <w:rPr>
                <w:sz w:val="24"/>
                <w:szCs w:val="24"/>
              </w:rPr>
              <w:t>Saparea manuala a gropilor pentru plantarea arborilor si arbustilor in sol neinghetat, adincime 0,4 - 0,7 m:- sol mediu (Ручнае вскапывание ям для посадки деревьев и кустарников, в немерзлом грунте, на глубину 0,4-0,7 м, - средний грунт)</w:t>
            </w:r>
          </w:p>
          <w:p w14:paraId="2D50E15E"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2E298AF"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A083AA2"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48BE1026" w14:textId="77777777" w:rsidR="006F2C93" w:rsidRPr="00C534DA" w:rsidRDefault="006F2C93" w:rsidP="00E66552">
            <w:pPr>
              <w:jc w:val="center"/>
              <w:rPr>
                <w:sz w:val="24"/>
                <w:szCs w:val="24"/>
              </w:rPr>
            </w:pPr>
          </w:p>
        </w:tc>
      </w:tr>
      <w:tr w:rsidR="006F2C93" w:rsidRPr="00C534DA" w14:paraId="5631566A"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0D95741" w14:textId="77777777" w:rsidR="006F2C93" w:rsidRPr="00C534DA" w:rsidRDefault="006F2C93" w:rsidP="00E66552">
            <w:pPr>
              <w:rPr>
                <w:sz w:val="24"/>
                <w:szCs w:val="24"/>
              </w:rPr>
            </w:pPr>
            <w:r w:rsidRPr="00C534DA">
              <w:rPr>
                <w:sz w:val="24"/>
                <w:szCs w:val="24"/>
              </w:rPr>
              <w:t xml:space="preserve"> 39</w:t>
            </w:r>
          </w:p>
        </w:tc>
        <w:tc>
          <w:tcPr>
            <w:tcW w:w="1701" w:type="dxa"/>
            <w:tcBorders>
              <w:top w:val="single" w:sz="4" w:space="0" w:color="auto"/>
              <w:bottom w:val="single" w:sz="4" w:space="0" w:color="auto"/>
            </w:tcBorders>
            <w:vAlign w:val="center"/>
          </w:tcPr>
          <w:p w14:paraId="7CF51394" w14:textId="77777777" w:rsidR="006F2C93" w:rsidRPr="00C534DA" w:rsidRDefault="006F2C93" w:rsidP="00E66552">
            <w:pPr>
              <w:rPr>
                <w:sz w:val="24"/>
                <w:szCs w:val="24"/>
                <w:lang w:val="en-US"/>
              </w:rPr>
            </w:pPr>
            <w:r w:rsidRPr="00C534DA">
              <w:rPr>
                <w:sz w:val="24"/>
                <w:szCs w:val="24"/>
                <w:lang w:val="en-US"/>
              </w:rPr>
              <w:t>TsH110B</w:t>
            </w:r>
          </w:p>
          <w:p w14:paraId="60FD131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7D26326" w14:textId="77777777" w:rsidR="006F2C93" w:rsidRPr="00C534DA" w:rsidRDefault="006F2C93" w:rsidP="00E66552">
            <w:pPr>
              <w:adjustRightInd w:val="0"/>
              <w:rPr>
                <w:sz w:val="24"/>
                <w:szCs w:val="24"/>
              </w:rPr>
            </w:pPr>
            <w:r w:rsidRPr="00C534DA">
              <w:rPr>
                <w:sz w:val="24"/>
                <w:szCs w:val="24"/>
              </w:rPr>
              <w:t>Plantarea arborilor in gropi gata sapate: arbori rasinosi (Посадка саженцев лиственных пород в готовые ямы)</w:t>
            </w:r>
          </w:p>
          <w:p w14:paraId="0D328412"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6016327"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5E45CD58"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36E3A4AD" w14:textId="77777777" w:rsidR="006F2C93" w:rsidRPr="00C534DA" w:rsidRDefault="006F2C93" w:rsidP="00E66552">
            <w:pPr>
              <w:jc w:val="center"/>
              <w:rPr>
                <w:sz w:val="24"/>
                <w:szCs w:val="24"/>
              </w:rPr>
            </w:pPr>
          </w:p>
        </w:tc>
      </w:tr>
      <w:tr w:rsidR="006F2C93" w:rsidRPr="00C534DA" w14:paraId="7815D87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DCD0AFB" w14:textId="77777777" w:rsidR="006F2C93" w:rsidRPr="00C534DA" w:rsidRDefault="006F2C93" w:rsidP="00E66552">
            <w:pPr>
              <w:rPr>
                <w:sz w:val="24"/>
                <w:szCs w:val="24"/>
              </w:rPr>
            </w:pPr>
            <w:r w:rsidRPr="00C534DA">
              <w:rPr>
                <w:sz w:val="24"/>
                <w:szCs w:val="24"/>
              </w:rPr>
              <w:t xml:space="preserve"> 40</w:t>
            </w:r>
          </w:p>
        </w:tc>
        <w:tc>
          <w:tcPr>
            <w:tcW w:w="1701" w:type="dxa"/>
            <w:tcBorders>
              <w:top w:val="single" w:sz="4" w:space="0" w:color="auto"/>
              <w:bottom w:val="single" w:sz="4" w:space="0" w:color="auto"/>
            </w:tcBorders>
            <w:vAlign w:val="center"/>
          </w:tcPr>
          <w:p w14:paraId="7E2B1D4A" w14:textId="77777777" w:rsidR="006F2C93" w:rsidRPr="00C534DA" w:rsidRDefault="006F2C93" w:rsidP="00E66552">
            <w:pPr>
              <w:rPr>
                <w:sz w:val="24"/>
                <w:szCs w:val="24"/>
                <w:lang w:val="en-US"/>
              </w:rPr>
            </w:pPr>
            <w:r w:rsidRPr="00C534DA">
              <w:rPr>
                <w:sz w:val="24"/>
                <w:szCs w:val="24"/>
                <w:lang w:val="en-US"/>
              </w:rPr>
              <w:t>Pret  furnizor</w:t>
            </w:r>
          </w:p>
          <w:p w14:paraId="570FA57B"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E4C346E" w14:textId="77777777" w:rsidR="006F2C93" w:rsidRPr="00C534DA" w:rsidRDefault="006F2C93" w:rsidP="00E66552">
            <w:pPr>
              <w:adjustRightInd w:val="0"/>
              <w:rPr>
                <w:sz w:val="24"/>
                <w:szCs w:val="24"/>
                <w:lang w:val="en-US"/>
              </w:rPr>
            </w:pPr>
            <w:r w:rsidRPr="00C534DA">
              <w:rPr>
                <w:sz w:val="24"/>
                <w:szCs w:val="24"/>
              </w:rPr>
              <w:t>Nuc ( орех  грецкий )</w:t>
            </w:r>
          </w:p>
          <w:p w14:paraId="1C842426"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46B8486"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7BC7BD6D" w14:textId="77777777" w:rsidR="006F2C93" w:rsidRPr="00C534DA" w:rsidRDefault="006F2C93" w:rsidP="00E66552">
            <w:pPr>
              <w:adjustRightInd w:val="0"/>
              <w:jc w:val="center"/>
              <w:rPr>
                <w:rFonts w:ascii="Arial CYR" w:hAnsi="Arial CYR" w:cs="Arial CYR"/>
                <w:sz w:val="24"/>
                <w:szCs w:val="24"/>
              </w:rPr>
            </w:pPr>
            <w:r w:rsidRPr="00C534DA">
              <w:rPr>
                <w:sz w:val="24"/>
                <w:szCs w:val="24"/>
              </w:rPr>
              <w:t>2,0000</w:t>
            </w:r>
          </w:p>
          <w:p w14:paraId="38BAFA01" w14:textId="77777777" w:rsidR="006F2C93" w:rsidRPr="00C534DA" w:rsidRDefault="006F2C93" w:rsidP="00E66552">
            <w:pPr>
              <w:jc w:val="center"/>
              <w:rPr>
                <w:sz w:val="24"/>
                <w:szCs w:val="24"/>
              </w:rPr>
            </w:pPr>
          </w:p>
        </w:tc>
      </w:tr>
      <w:tr w:rsidR="006F2C93" w:rsidRPr="00C534DA" w14:paraId="56BFF90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91F5BB2" w14:textId="77777777" w:rsidR="006F2C93" w:rsidRPr="00C534DA" w:rsidRDefault="006F2C93" w:rsidP="00E66552">
            <w:pPr>
              <w:rPr>
                <w:sz w:val="24"/>
                <w:szCs w:val="24"/>
              </w:rPr>
            </w:pPr>
            <w:r w:rsidRPr="00C534DA">
              <w:rPr>
                <w:sz w:val="24"/>
                <w:szCs w:val="24"/>
              </w:rPr>
              <w:t xml:space="preserve"> 41</w:t>
            </w:r>
          </w:p>
        </w:tc>
        <w:tc>
          <w:tcPr>
            <w:tcW w:w="1701" w:type="dxa"/>
            <w:tcBorders>
              <w:top w:val="single" w:sz="4" w:space="0" w:color="auto"/>
              <w:bottom w:val="single" w:sz="4" w:space="0" w:color="auto"/>
            </w:tcBorders>
            <w:vAlign w:val="center"/>
          </w:tcPr>
          <w:p w14:paraId="430DBAAB" w14:textId="77777777" w:rsidR="006F2C93" w:rsidRPr="00C534DA" w:rsidRDefault="006F2C93" w:rsidP="00E66552">
            <w:pPr>
              <w:rPr>
                <w:sz w:val="24"/>
                <w:szCs w:val="24"/>
                <w:lang w:val="en-US"/>
              </w:rPr>
            </w:pPr>
            <w:r w:rsidRPr="00C534DA">
              <w:rPr>
                <w:sz w:val="24"/>
                <w:szCs w:val="24"/>
                <w:lang w:val="en-US"/>
              </w:rPr>
              <w:t>TsH238E</w:t>
            </w:r>
          </w:p>
          <w:p w14:paraId="00BF077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B8E35CD" w14:textId="77777777" w:rsidR="006F2C93" w:rsidRPr="00C534DA" w:rsidRDefault="006F2C93" w:rsidP="00E66552">
            <w:pPr>
              <w:adjustRightInd w:val="0"/>
              <w:rPr>
                <w:sz w:val="24"/>
                <w:szCs w:val="24"/>
              </w:rPr>
            </w:pPr>
            <w:r w:rsidRPr="00C534DA">
              <w:rPr>
                <w:sz w:val="24"/>
                <w:szCs w:val="24"/>
              </w:rPr>
              <w:t>Saparea manuala a gropilor pentru plantarea arborilor si arbustilor in sol neinghetat, adincime 0,4 - 0,7 m:- sol mediu (Ручнае вскапывание ям для посадки деревьев и кустарников, в немерзлом грунте, на глубину 0,4-0,7 м, - средний грунт)</w:t>
            </w:r>
          </w:p>
          <w:p w14:paraId="59B2BD95"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91FE6B4"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7E25E9C"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62544AA1" w14:textId="77777777" w:rsidR="006F2C93" w:rsidRPr="00C534DA" w:rsidRDefault="006F2C93" w:rsidP="00E66552">
            <w:pPr>
              <w:jc w:val="center"/>
              <w:rPr>
                <w:sz w:val="24"/>
                <w:szCs w:val="24"/>
              </w:rPr>
            </w:pPr>
          </w:p>
        </w:tc>
      </w:tr>
      <w:tr w:rsidR="006F2C93" w:rsidRPr="00C534DA" w14:paraId="0511B3C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DC142A8" w14:textId="77777777" w:rsidR="006F2C93" w:rsidRPr="00C534DA" w:rsidRDefault="006F2C93" w:rsidP="00E66552">
            <w:pPr>
              <w:rPr>
                <w:sz w:val="24"/>
                <w:szCs w:val="24"/>
              </w:rPr>
            </w:pPr>
            <w:r w:rsidRPr="00C534DA">
              <w:rPr>
                <w:sz w:val="24"/>
                <w:szCs w:val="24"/>
              </w:rPr>
              <w:t xml:space="preserve"> 42</w:t>
            </w:r>
          </w:p>
        </w:tc>
        <w:tc>
          <w:tcPr>
            <w:tcW w:w="1701" w:type="dxa"/>
            <w:tcBorders>
              <w:top w:val="single" w:sz="4" w:space="0" w:color="auto"/>
              <w:bottom w:val="single" w:sz="4" w:space="0" w:color="auto"/>
            </w:tcBorders>
            <w:vAlign w:val="center"/>
          </w:tcPr>
          <w:p w14:paraId="1A26FAF4" w14:textId="77777777" w:rsidR="006F2C93" w:rsidRPr="00C534DA" w:rsidRDefault="006F2C93" w:rsidP="00E66552">
            <w:pPr>
              <w:rPr>
                <w:sz w:val="24"/>
                <w:szCs w:val="24"/>
                <w:lang w:val="en-US"/>
              </w:rPr>
            </w:pPr>
            <w:r w:rsidRPr="00C534DA">
              <w:rPr>
                <w:sz w:val="24"/>
                <w:szCs w:val="24"/>
                <w:lang w:val="en-US"/>
              </w:rPr>
              <w:t>TsH110B</w:t>
            </w:r>
          </w:p>
          <w:p w14:paraId="647626E6"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23BF319A" w14:textId="77777777" w:rsidR="006F2C93" w:rsidRPr="00C534DA" w:rsidRDefault="006F2C93" w:rsidP="00E66552">
            <w:pPr>
              <w:adjustRightInd w:val="0"/>
              <w:rPr>
                <w:sz w:val="24"/>
                <w:szCs w:val="24"/>
              </w:rPr>
            </w:pPr>
            <w:r w:rsidRPr="00C534DA">
              <w:rPr>
                <w:sz w:val="24"/>
                <w:szCs w:val="24"/>
              </w:rPr>
              <w:t>Plantarea arborilor in gropi gata sapate: arbori rasinosi (Посадка саженцев лиственных пород в готовые ямы)</w:t>
            </w:r>
          </w:p>
          <w:p w14:paraId="78DEB7EF"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1343479C"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171EE1D9"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16CB01D3" w14:textId="77777777" w:rsidR="006F2C93" w:rsidRPr="00C534DA" w:rsidRDefault="006F2C93" w:rsidP="00E66552">
            <w:pPr>
              <w:jc w:val="center"/>
              <w:rPr>
                <w:sz w:val="24"/>
                <w:szCs w:val="24"/>
              </w:rPr>
            </w:pPr>
          </w:p>
        </w:tc>
      </w:tr>
      <w:tr w:rsidR="006F2C93" w:rsidRPr="00C534DA" w14:paraId="15C3CCA3"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132A8EA5" w14:textId="77777777" w:rsidR="006F2C93" w:rsidRPr="00C534DA" w:rsidRDefault="006F2C93" w:rsidP="00E66552">
            <w:pPr>
              <w:rPr>
                <w:sz w:val="24"/>
                <w:szCs w:val="24"/>
              </w:rPr>
            </w:pPr>
            <w:r w:rsidRPr="00C534DA">
              <w:rPr>
                <w:sz w:val="24"/>
                <w:szCs w:val="24"/>
              </w:rPr>
              <w:t xml:space="preserve"> 43</w:t>
            </w:r>
          </w:p>
        </w:tc>
        <w:tc>
          <w:tcPr>
            <w:tcW w:w="1701" w:type="dxa"/>
            <w:tcBorders>
              <w:top w:val="single" w:sz="4" w:space="0" w:color="auto"/>
              <w:bottom w:val="single" w:sz="4" w:space="0" w:color="auto"/>
            </w:tcBorders>
            <w:vAlign w:val="center"/>
          </w:tcPr>
          <w:p w14:paraId="62AF1001" w14:textId="77777777" w:rsidR="006F2C93" w:rsidRPr="00C534DA" w:rsidRDefault="006F2C93" w:rsidP="00E66552">
            <w:pPr>
              <w:rPr>
                <w:sz w:val="24"/>
                <w:szCs w:val="24"/>
                <w:lang w:val="en-US"/>
              </w:rPr>
            </w:pPr>
            <w:r w:rsidRPr="00C534DA">
              <w:rPr>
                <w:sz w:val="24"/>
                <w:szCs w:val="24"/>
                <w:lang w:val="en-US"/>
              </w:rPr>
              <w:t>Pret  furnizor</w:t>
            </w:r>
          </w:p>
          <w:p w14:paraId="7105DBD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8CEB885" w14:textId="77777777" w:rsidR="006F2C93" w:rsidRPr="00C534DA" w:rsidRDefault="006F2C93" w:rsidP="00E66552">
            <w:pPr>
              <w:adjustRightInd w:val="0"/>
              <w:rPr>
                <w:sz w:val="24"/>
                <w:szCs w:val="24"/>
                <w:lang w:val="en-US"/>
              </w:rPr>
            </w:pPr>
            <w:r w:rsidRPr="00C534DA">
              <w:rPr>
                <w:sz w:val="24"/>
                <w:szCs w:val="24"/>
              </w:rPr>
              <w:t>Pin  obisnuit ( сосна  обыкновенная )</w:t>
            </w:r>
          </w:p>
          <w:p w14:paraId="7D8986D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0065BEB"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2F01053D"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5532B7D8" w14:textId="77777777" w:rsidR="006F2C93" w:rsidRPr="00C534DA" w:rsidRDefault="006F2C93" w:rsidP="00E66552">
            <w:pPr>
              <w:jc w:val="center"/>
              <w:rPr>
                <w:sz w:val="24"/>
                <w:szCs w:val="24"/>
              </w:rPr>
            </w:pPr>
          </w:p>
        </w:tc>
      </w:tr>
      <w:tr w:rsidR="006F2C93" w:rsidRPr="00C534DA" w14:paraId="5ECBFDC9" w14:textId="77777777" w:rsidTr="00E66552">
        <w:tc>
          <w:tcPr>
            <w:tcW w:w="709" w:type="dxa"/>
            <w:tcBorders>
              <w:top w:val="nil"/>
              <w:left w:val="single" w:sz="6" w:space="0" w:color="auto"/>
              <w:bottom w:val="nil"/>
              <w:right w:val="nil"/>
            </w:tcBorders>
          </w:tcPr>
          <w:p w14:paraId="138E43A9"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3C677F2"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7FF458AD"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5. Малые  формы</w:t>
            </w:r>
          </w:p>
          <w:p w14:paraId="5BFAD5EA"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40ED4F98"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6B134F09" w14:textId="77777777" w:rsidR="006F2C93" w:rsidRPr="00C534DA" w:rsidRDefault="006F2C93" w:rsidP="00E66552">
            <w:pPr>
              <w:rPr>
                <w:sz w:val="24"/>
                <w:szCs w:val="24"/>
              </w:rPr>
            </w:pPr>
          </w:p>
        </w:tc>
      </w:tr>
      <w:tr w:rsidR="006F2C93" w:rsidRPr="00C534DA" w14:paraId="182F9C6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2D3E90D" w14:textId="77777777" w:rsidR="006F2C93" w:rsidRPr="00C534DA" w:rsidRDefault="006F2C93" w:rsidP="00E66552">
            <w:pPr>
              <w:rPr>
                <w:sz w:val="24"/>
                <w:szCs w:val="24"/>
              </w:rPr>
            </w:pPr>
            <w:r w:rsidRPr="00C534DA">
              <w:rPr>
                <w:sz w:val="24"/>
                <w:szCs w:val="24"/>
              </w:rPr>
              <w:t>44</w:t>
            </w:r>
          </w:p>
        </w:tc>
        <w:tc>
          <w:tcPr>
            <w:tcW w:w="1701" w:type="dxa"/>
            <w:tcBorders>
              <w:top w:val="single" w:sz="4" w:space="0" w:color="auto"/>
              <w:bottom w:val="single" w:sz="4" w:space="0" w:color="auto"/>
            </w:tcBorders>
            <w:vAlign w:val="center"/>
          </w:tcPr>
          <w:p w14:paraId="26A07A2E" w14:textId="77777777" w:rsidR="006F2C93" w:rsidRPr="00C534DA" w:rsidRDefault="006F2C93" w:rsidP="00E66552">
            <w:pPr>
              <w:rPr>
                <w:sz w:val="24"/>
                <w:szCs w:val="24"/>
                <w:lang w:val="en-US"/>
              </w:rPr>
            </w:pPr>
            <w:r w:rsidRPr="00C534DA">
              <w:rPr>
                <w:sz w:val="24"/>
                <w:szCs w:val="24"/>
                <w:lang w:val="en-US"/>
              </w:rPr>
              <w:t>TsH91A</w:t>
            </w:r>
          </w:p>
          <w:p w14:paraId="757C041C"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31B6985D" w14:textId="77777777" w:rsidR="006F2C93" w:rsidRPr="00C534DA" w:rsidRDefault="006F2C93" w:rsidP="00E66552">
            <w:pPr>
              <w:adjustRightInd w:val="0"/>
              <w:rPr>
                <w:sz w:val="24"/>
                <w:szCs w:val="24"/>
              </w:rPr>
            </w:pPr>
            <w:r w:rsidRPr="00C534DA">
              <w:rPr>
                <w:sz w:val="24"/>
                <w:szCs w:val="24"/>
              </w:rPr>
              <w:t>Instalarea bancilor pe 2 picioare (Установка скамеек на 2 ножках)</w:t>
            </w:r>
          </w:p>
          <w:p w14:paraId="44FFFABB"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2B42B4B2"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391AE58F"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57E57112" w14:textId="77777777" w:rsidR="006F2C93" w:rsidRPr="00C534DA" w:rsidRDefault="006F2C93" w:rsidP="00E66552">
            <w:pPr>
              <w:jc w:val="center"/>
              <w:rPr>
                <w:sz w:val="24"/>
                <w:szCs w:val="24"/>
              </w:rPr>
            </w:pPr>
          </w:p>
        </w:tc>
      </w:tr>
      <w:tr w:rsidR="006F2C93" w:rsidRPr="00C534DA" w14:paraId="0EC86416"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58EEABC" w14:textId="77777777" w:rsidR="006F2C93" w:rsidRPr="00C534DA" w:rsidRDefault="006F2C93" w:rsidP="00E66552">
            <w:pPr>
              <w:rPr>
                <w:sz w:val="24"/>
                <w:szCs w:val="24"/>
              </w:rPr>
            </w:pPr>
            <w:r w:rsidRPr="00C534DA">
              <w:rPr>
                <w:sz w:val="24"/>
                <w:szCs w:val="24"/>
              </w:rPr>
              <w:t xml:space="preserve"> 45</w:t>
            </w:r>
          </w:p>
        </w:tc>
        <w:tc>
          <w:tcPr>
            <w:tcW w:w="1701" w:type="dxa"/>
            <w:tcBorders>
              <w:top w:val="single" w:sz="4" w:space="0" w:color="auto"/>
              <w:bottom w:val="single" w:sz="4" w:space="0" w:color="auto"/>
            </w:tcBorders>
            <w:vAlign w:val="center"/>
          </w:tcPr>
          <w:p w14:paraId="06D022AA" w14:textId="77777777" w:rsidR="006F2C93" w:rsidRPr="00C534DA" w:rsidRDefault="006F2C93" w:rsidP="00E66552">
            <w:pPr>
              <w:rPr>
                <w:sz w:val="24"/>
                <w:szCs w:val="24"/>
                <w:lang w:val="en-US"/>
              </w:rPr>
            </w:pPr>
            <w:r w:rsidRPr="00C534DA">
              <w:rPr>
                <w:sz w:val="24"/>
                <w:szCs w:val="24"/>
                <w:lang w:val="en-US"/>
              </w:rPr>
              <w:t>TsH91B</w:t>
            </w:r>
          </w:p>
          <w:p w14:paraId="79CE8AAD"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03AB1486" w14:textId="77777777" w:rsidR="006F2C93" w:rsidRPr="00C534DA" w:rsidRDefault="006F2C93" w:rsidP="00E66552">
            <w:pPr>
              <w:adjustRightInd w:val="0"/>
              <w:rPr>
                <w:sz w:val="24"/>
                <w:szCs w:val="24"/>
                <w:lang w:val="en-US"/>
              </w:rPr>
            </w:pPr>
            <w:r w:rsidRPr="00C534DA">
              <w:rPr>
                <w:sz w:val="24"/>
                <w:szCs w:val="24"/>
              </w:rPr>
              <w:t>Instalarea urnelor (Установка урн)</w:t>
            </w:r>
          </w:p>
          <w:p w14:paraId="553F0DF4"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F072919"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00C08DA9" w14:textId="77777777" w:rsidR="006F2C93" w:rsidRPr="00C534DA" w:rsidRDefault="006F2C93" w:rsidP="00E66552">
            <w:pPr>
              <w:adjustRightInd w:val="0"/>
              <w:jc w:val="center"/>
              <w:rPr>
                <w:rFonts w:ascii="Arial CYR" w:hAnsi="Arial CYR" w:cs="Arial CYR"/>
                <w:sz w:val="24"/>
                <w:szCs w:val="24"/>
              </w:rPr>
            </w:pPr>
            <w:r w:rsidRPr="00C534DA">
              <w:rPr>
                <w:sz w:val="24"/>
                <w:szCs w:val="24"/>
              </w:rPr>
              <w:t>5,0000</w:t>
            </w:r>
          </w:p>
          <w:p w14:paraId="76073D52" w14:textId="77777777" w:rsidR="006F2C93" w:rsidRPr="00C534DA" w:rsidRDefault="006F2C93" w:rsidP="00E66552">
            <w:pPr>
              <w:jc w:val="center"/>
              <w:rPr>
                <w:sz w:val="24"/>
                <w:szCs w:val="24"/>
              </w:rPr>
            </w:pPr>
          </w:p>
        </w:tc>
      </w:tr>
      <w:tr w:rsidR="006F2C93" w:rsidRPr="00C534DA" w14:paraId="381BD7DE"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8B45139" w14:textId="77777777" w:rsidR="006F2C93" w:rsidRPr="00C534DA" w:rsidRDefault="006F2C93" w:rsidP="00E66552">
            <w:pPr>
              <w:rPr>
                <w:sz w:val="24"/>
                <w:szCs w:val="24"/>
              </w:rPr>
            </w:pPr>
            <w:r w:rsidRPr="00C534DA">
              <w:rPr>
                <w:sz w:val="24"/>
                <w:szCs w:val="24"/>
              </w:rPr>
              <w:t xml:space="preserve"> 46</w:t>
            </w:r>
          </w:p>
        </w:tc>
        <w:tc>
          <w:tcPr>
            <w:tcW w:w="1701" w:type="dxa"/>
            <w:tcBorders>
              <w:top w:val="single" w:sz="4" w:space="0" w:color="auto"/>
              <w:bottom w:val="single" w:sz="4" w:space="0" w:color="auto"/>
            </w:tcBorders>
            <w:vAlign w:val="center"/>
          </w:tcPr>
          <w:p w14:paraId="789CB824" w14:textId="77777777" w:rsidR="006F2C93" w:rsidRPr="00C534DA" w:rsidRDefault="006F2C93" w:rsidP="00E66552">
            <w:pPr>
              <w:rPr>
                <w:sz w:val="24"/>
                <w:szCs w:val="24"/>
                <w:lang w:val="en-US"/>
              </w:rPr>
            </w:pPr>
            <w:r w:rsidRPr="00C534DA">
              <w:rPr>
                <w:sz w:val="24"/>
                <w:szCs w:val="24"/>
                <w:lang w:val="en-US"/>
              </w:rPr>
              <w:t>Pret  furnizor</w:t>
            </w:r>
          </w:p>
          <w:p w14:paraId="2F514560"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BDF36EF" w14:textId="77777777" w:rsidR="006F2C93" w:rsidRPr="00C534DA" w:rsidRDefault="006F2C93" w:rsidP="00E66552">
            <w:pPr>
              <w:adjustRightInd w:val="0"/>
              <w:rPr>
                <w:sz w:val="24"/>
                <w:szCs w:val="24"/>
                <w:lang w:val="en-US"/>
              </w:rPr>
            </w:pPr>
            <w:r w:rsidRPr="00C534DA">
              <w:rPr>
                <w:sz w:val="24"/>
                <w:szCs w:val="24"/>
              </w:rPr>
              <w:t>Щит  противопожарный ( комплект )</w:t>
            </w:r>
          </w:p>
          <w:p w14:paraId="1D4B5E78"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6F73EDCB" w14:textId="77777777" w:rsidR="006F2C93" w:rsidRPr="00C534DA" w:rsidRDefault="006F2C93" w:rsidP="00E66552">
            <w:pPr>
              <w:jc w:val="center"/>
              <w:rPr>
                <w:sz w:val="24"/>
                <w:szCs w:val="24"/>
              </w:rPr>
            </w:pPr>
            <w:r w:rsidRPr="00C534DA">
              <w:rPr>
                <w:sz w:val="24"/>
                <w:szCs w:val="24"/>
              </w:rPr>
              <w:t>buc</w:t>
            </w:r>
          </w:p>
        </w:tc>
        <w:tc>
          <w:tcPr>
            <w:tcW w:w="1559" w:type="dxa"/>
            <w:tcBorders>
              <w:top w:val="single" w:sz="4" w:space="0" w:color="auto"/>
              <w:bottom w:val="single" w:sz="4" w:space="0" w:color="auto"/>
            </w:tcBorders>
            <w:vAlign w:val="center"/>
          </w:tcPr>
          <w:p w14:paraId="4D767A88" w14:textId="77777777" w:rsidR="006F2C93" w:rsidRPr="00C534DA" w:rsidRDefault="006F2C93" w:rsidP="00E66552">
            <w:pPr>
              <w:adjustRightInd w:val="0"/>
              <w:jc w:val="center"/>
              <w:rPr>
                <w:rFonts w:ascii="Arial CYR" w:hAnsi="Arial CYR" w:cs="Arial CYR"/>
                <w:sz w:val="24"/>
                <w:szCs w:val="24"/>
              </w:rPr>
            </w:pPr>
            <w:r w:rsidRPr="00C534DA">
              <w:rPr>
                <w:sz w:val="24"/>
                <w:szCs w:val="24"/>
              </w:rPr>
              <w:t>3,0000</w:t>
            </w:r>
          </w:p>
          <w:p w14:paraId="5547A1ED" w14:textId="77777777" w:rsidR="006F2C93" w:rsidRPr="00C534DA" w:rsidRDefault="006F2C93" w:rsidP="00E66552">
            <w:pPr>
              <w:jc w:val="center"/>
              <w:rPr>
                <w:sz w:val="24"/>
                <w:szCs w:val="24"/>
              </w:rPr>
            </w:pPr>
          </w:p>
        </w:tc>
      </w:tr>
      <w:tr w:rsidR="006F2C93" w:rsidRPr="00C534DA" w14:paraId="6F46813E" w14:textId="77777777" w:rsidTr="00E66552">
        <w:tc>
          <w:tcPr>
            <w:tcW w:w="709" w:type="dxa"/>
            <w:tcBorders>
              <w:top w:val="nil"/>
              <w:left w:val="single" w:sz="6" w:space="0" w:color="auto"/>
              <w:bottom w:val="nil"/>
              <w:right w:val="nil"/>
            </w:tcBorders>
          </w:tcPr>
          <w:p w14:paraId="1F35202A" w14:textId="77777777" w:rsidR="006F2C93" w:rsidRPr="00C534DA" w:rsidRDefault="006F2C93" w:rsidP="00E66552">
            <w:pPr>
              <w:jc w:val="center"/>
              <w:rPr>
                <w:sz w:val="24"/>
                <w:szCs w:val="24"/>
              </w:rPr>
            </w:pPr>
            <w:r w:rsidRPr="00C534DA">
              <w:rPr>
                <w:sz w:val="24"/>
                <w:szCs w:val="24"/>
              </w:rPr>
              <w:t xml:space="preserve"> </w:t>
            </w:r>
          </w:p>
        </w:tc>
        <w:tc>
          <w:tcPr>
            <w:tcW w:w="1701" w:type="dxa"/>
            <w:tcBorders>
              <w:top w:val="nil"/>
              <w:left w:val="single" w:sz="6" w:space="0" w:color="auto"/>
              <w:bottom w:val="nil"/>
              <w:right w:val="nil"/>
            </w:tcBorders>
          </w:tcPr>
          <w:p w14:paraId="541FADCB" w14:textId="77777777" w:rsidR="006F2C93" w:rsidRPr="00C534DA" w:rsidRDefault="006F2C93" w:rsidP="00E66552">
            <w:pPr>
              <w:rPr>
                <w:sz w:val="24"/>
                <w:szCs w:val="24"/>
              </w:rPr>
            </w:pPr>
          </w:p>
        </w:tc>
        <w:tc>
          <w:tcPr>
            <w:tcW w:w="4961" w:type="dxa"/>
            <w:tcBorders>
              <w:top w:val="nil"/>
              <w:left w:val="single" w:sz="6" w:space="0" w:color="auto"/>
              <w:bottom w:val="nil"/>
              <w:right w:val="nil"/>
            </w:tcBorders>
          </w:tcPr>
          <w:p w14:paraId="5E5B29F9" w14:textId="77777777" w:rsidR="006F2C93" w:rsidRPr="00C534DA" w:rsidRDefault="006F2C93" w:rsidP="00E66552">
            <w:pPr>
              <w:rPr>
                <w:b/>
                <w:bCs/>
                <w:sz w:val="22"/>
                <w:szCs w:val="22"/>
                <w:lang w:val="en-US"/>
              </w:rPr>
            </w:pPr>
            <w:r w:rsidRPr="00C534DA">
              <w:rPr>
                <w:b/>
                <w:bCs/>
                <w:sz w:val="22"/>
                <w:szCs w:val="22"/>
                <w:lang w:val="en-US"/>
              </w:rPr>
              <w:t xml:space="preserve">Capitolul </w:t>
            </w:r>
            <w:r w:rsidRPr="00C534DA">
              <w:rPr>
                <w:b/>
                <w:bCs/>
                <w:sz w:val="22"/>
                <w:szCs w:val="22"/>
              </w:rPr>
              <w:t>6. Забор</w:t>
            </w:r>
          </w:p>
          <w:p w14:paraId="6A661E81" w14:textId="77777777" w:rsidR="006F2C93" w:rsidRPr="00C534DA" w:rsidRDefault="006F2C93" w:rsidP="00E66552">
            <w:pPr>
              <w:rPr>
                <w:b/>
                <w:bCs/>
                <w:sz w:val="22"/>
                <w:szCs w:val="22"/>
              </w:rPr>
            </w:pPr>
          </w:p>
        </w:tc>
        <w:tc>
          <w:tcPr>
            <w:tcW w:w="1560" w:type="dxa"/>
            <w:tcBorders>
              <w:top w:val="nil"/>
              <w:left w:val="single" w:sz="6" w:space="0" w:color="auto"/>
              <w:bottom w:val="nil"/>
              <w:right w:val="nil"/>
            </w:tcBorders>
          </w:tcPr>
          <w:p w14:paraId="6AAD2E07" w14:textId="77777777" w:rsidR="006F2C93" w:rsidRPr="00C534DA" w:rsidRDefault="006F2C93" w:rsidP="00E66552">
            <w:pPr>
              <w:rPr>
                <w:sz w:val="24"/>
                <w:szCs w:val="24"/>
              </w:rPr>
            </w:pPr>
          </w:p>
        </w:tc>
        <w:tc>
          <w:tcPr>
            <w:tcW w:w="1559" w:type="dxa"/>
            <w:tcBorders>
              <w:top w:val="nil"/>
              <w:left w:val="single" w:sz="6" w:space="0" w:color="auto"/>
              <w:bottom w:val="nil"/>
              <w:right w:val="single" w:sz="4" w:space="0" w:color="auto"/>
            </w:tcBorders>
          </w:tcPr>
          <w:p w14:paraId="10CBA35B" w14:textId="77777777" w:rsidR="006F2C93" w:rsidRPr="00C534DA" w:rsidRDefault="006F2C93" w:rsidP="00E66552">
            <w:pPr>
              <w:rPr>
                <w:sz w:val="24"/>
                <w:szCs w:val="24"/>
              </w:rPr>
            </w:pPr>
          </w:p>
        </w:tc>
      </w:tr>
      <w:tr w:rsidR="006F2C93" w:rsidRPr="00C534DA" w14:paraId="0509279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ED927A6" w14:textId="77777777" w:rsidR="006F2C93" w:rsidRPr="00C534DA" w:rsidRDefault="006F2C93" w:rsidP="00E66552">
            <w:pPr>
              <w:rPr>
                <w:sz w:val="24"/>
                <w:szCs w:val="24"/>
              </w:rPr>
            </w:pPr>
            <w:r w:rsidRPr="00C534DA">
              <w:rPr>
                <w:sz w:val="24"/>
                <w:szCs w:val="24"/>
              </w:rPr>
              <w:t>47</w:t>
            </w:r>
          </w:p>
        </w:tc>
        <w:tc>
          <w:tcPr>
            <w:tcW w:w="1701" w:type="dxa"/>
            <w:tcBorders>
              <w:top w:val="single" w:sz="4" w:space="0" w:color="auto"/>
              <w:bottom w:val="single" w:sz="4" w:space="0" w:color="auto"/>
            </w:tcBorders>
            <w:vAlign w:val="center"/>
          </w:tcPr>
          <w:p w14:paraId="6BD2FC85" w14:textId="77777777" w:rsidR="006F2C93" w:rsidRPr="00C534DA" w:rsidRDefault="006F2C93" w:rsidP="00E66552">
            <w:pPr>
              <w:rPr>
                <w:sz w:val="24"/>
                <w:szCs w:val="24"/>
                <w:lang w:val="en-US"/>
              </w:rPr>
            </w:pPr>
            <w:r w:rsidRPr="00C534DA">
              <w:rPr>
                <w:sz w:val="24"/>
                <w:szCs w:val="24"/>
                <w:lang w:val="en-US"/>
              </w:rPr>
              <w:t>TsA02E</w:t>
            </w:r>
          </w:p>
          <w:p w14:paraId="182E65D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705B5C2" w14:textId="77777777" w:rsidR="006F2C93" w:rsidRPr="00C534DA" w:rsidRDefault="006F2C93" w:rsidP="00E66552">
            <w:pPr>
              <w:adjustRightInd w:val="0"/>
              <w:rPr>
                <w:sz w:val="24"/>
                <w:szCs w:val="24"/>
              </w:rPr>
            </w:pPr>
            <w:r w:rsidRPr="00C534DA">
              <w:rPr>
                <w:sz w:val="24"/>
                <w:szCs w:val="24"/>
              </w:rPr>
              <w:t xml:space="preserve">Sapatura manuala de pamint in spatii limitate, avind sub 1,00 m sau peste 1,00 m latime, executata fara sprijiniri, cu taluz vertical, la fundatii, canale, subsoluri, drenuri, trepte de infratire, in pamint coeziv mijlociu sau foarte coeziv adincime &lt; 1,5 m teren mijlociu (Разработка грунта вручную в стесненных условиях, шириной до 1 м или более 1 м, без подпорок, с вертикальными откосами, в фундаментах,  траншеях,  подвалах, ступенях, в среднесвязанных или очень связанных грунтах, глубиной &lt; 1,5 м, средний грунт) </w:t>
            </w:r>
          </w:p>
          <w:p w14:paraId="411AA659"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366C7A20" w14:textId="77777777" w:rsidR="006F2C93" w:rsidRPr="00C534DA" w:rsidRDefault="006F2C93" w:rsidP="00E66552">
            <w:pPr>
              <w:jc w:val="center"/>
              <w:rPr>
                <w:sz w:val="24"/>
                <w:szCs w:val="24"/>
              </w:rPr>
            </w:pPr>
            <w:r w:rsidRPr="00C534DA">
              <w:rPr>
                <w:sz w:val="24"/>
                <w:szCs w:val="24"/>
              </w:rPr>
              <w:lastRenderedPageBreak/>
              <w:t>m3</w:t>
            </w:r>
          </w:p>
        </w:tc>
        <w:tc>
          <w:tcPr>
            <w:tcW w:w="1559" w:type="dxa"/>
            <w:tcBorders>
              <w:top w:val="single" w:sz="4" w:space="0" w:color="auto"/>
              <w:bottom w:val="single" w:sz="4" w:space="0" w:color="auto"/>
            </w:tcBorders>
            <w:vAlign w:val="center"/>
          </w:tcPr>
          <w:p w14:paraId="7A95F6A3" w14:textId="77777777" w:rsidR="006F2C93" w:rsidRPr="00C534DA" w:rsidRDefault="006F2C93" w:rsidP="00E66552">
            <w:pPr>
              <w:adjustRightInd w:val="0"/>
              <w:jc w:val="center"/>
              <w:rPr>
                <w:rFonts w:ascii="Arial CYR" w:hAnsi="Arial CYR" w:cs="Arial CYR"/>
                <w:sz w:val="24"/>
                <w:szCs w:val="24"/>
              </w:rPr>
            </w:pPr>
            <w:r w:rsidRPr="00C534DA">
              <w:rPr>
                <w:sz w:val="24"/>
                <w:szCs w:val="24"/>
              </w:rPr>
              <w:t>17,1000</w:t>
            </w:r>
          </w:p>
          <w:p w14:paraId="6623C353" w14:textId="77777777" w:rsidR="006F2C93" w:rsidRPr="00C534DA" w:rsidRDefault="006F2C93" w:rsidP="00E66552">
            <w:pPr>
              <w:jc w:val="center"/>
              <w:rPr>
                <w:sz w:val="24"/>
                <w:szCs w:val="24"/>
              </w:rPr>
            </w:pPr>
          </w:p>
        </w:tc>
      </w:tr>
      <w:tr w:rsidR="006F2C93" w:rsidRPr="00C534DA" w14:paraId="0D07B0B1"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4B407690" w14:textId="77777777" w:rsidR="006F2C93" w:rsidRPr="00C534DA" w:rsidRDefault="006F2C93" w:rsidP="00E66552">
            <w:pPr>
              <w:rPr>
                <w:sz w:val="24"/>
                <w:szCs w:val="24"/>
              </w:rPr>
            </w:pPr>
            <w:r w:rsidRPr="00C534DA">
              <w:rPr>
                <w:sz w:val="24"/>
                <w:szCs w:val="24"/>
              </w:rPr>
              <w:t xml:space="preserve"> 48</w:t>
            </w:r>
          </w:p>
        </w:tc>
        <w:tc>
          <w:tcPr>
            <w:tcW w:w="1701" w:type="dxa"/>
            <w:tcBorders>
              <w:top w:val="single" w:sz="4" w:space="0" w:color="auto"/>
              <w:bottom w:val="single" w:sz="4" w:space="0" w:color="auto"/>
            </w:tcBorders>
            <w:vAlign w:val="center"/>
          </w:tcPr>
          <w:p w14:paraId="031160B0" w14:textId="77777777" w:rsidR="006F2C93" w:rsidRPr="00C534DA" w:rsidRDefault="006F2C93" w:rsidP="00E66552">
            <w:pPr>
              <w:rPr>
                <w:sz w:val="24"/>
                <w:szCs w:val="24"/>
                <w:lang w:val="en-US"/>
              </w:rPr>
            </w:pPr>
            <w:r w:rsidRPr="00C534DA">
              <w:rPr>
                <w:sz w:val="24"/>
                <w:szCs w:val="24"/>
                <w:lang w:val="en-US"/>
              </w:rPr>
              <w:t>CA03D2</w:t>
            </w:r>
          </w:p>
          <w:p w14:paraId="4CB6E267"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1F18788B" w14:textId="77777777" w:rsidR="006F2C93" w:rsidRPr="00C534DA" w:rsidRDefault="006F2C93" w:rsidP="00E66552">
            <w:pPr>
              <w:adjustRightInd w:val="0"/>
              <w:rPr>
                <w:sz w:val="24"/>
                <w:szCs w:val="24"/>
              </w:rPr>
            </w:pPr>
            <w:r w:rsidRPr="00C534DA">
              <w:rPr>
                <w:sz w:val="24"/>
                <w:szCs w:val="24"/>
              </w:rPr>
              <w:t>Beton turnat in fundatii, socluri, ziduri de sprijin, pereti sub cota zero, preparat cu betoniera pe santier si turnarea cu mijloace clasice beton armat clasa C 15/12 (Bc 15/B 200) (Устройство бетонных фундаментов, цоколей, подпорных стен, стен ниже нулевой отметки, приготовление бетона на бетономешалке на стройплощадке и укладка его типичными средствами, железобетон  бетон класса)</w:t>
            </w:r>
          </w:p>
          <w:p w14:paraId="08D51EED" w14:textId="77777777" w:rsidR="006F2C93" w:rsidRPr="00C534DA" w:rsidRDefault="006F2C93" w:rsidP="00E66552">
            <w:pPr>
              <w:rPr>
                <w:sz w:val="24"/>
                <w:szCs w:val="24"/>
              </w:rPr>
            </w:pPr>
          </w:p>
        </w:tc>
        <w:tc>
          <w:tcPr>
            <w:tcW w:w="1560" w:type="dxa"/>
            <w:tcBorders>
              <w:top w:val="single" w:sz="4" w:space="0" w:color="auto"/>
              <w:bottom w:val="single" w:sz="4" w:space="0" w:color="auto"/>
            </w:tcBorders>
            <w:vAlign w:val="center"/>
          </w:tcPr>
          <w:p w14:paraId="731026F0" w14:textId="77777777" w:rsidR="006F2C93" w:rsidRPr="00C534DA" w:rsidRDefault="006F2C93" w:rsidP="00E66552">
            <w:pPr>
              <w:jc w:val="center"/>
              <w:rPr>
                <w:sz w:val="24"/>
                <w:szCs w:val="24"/>
              </w:rPr>
            </w:pPr>
            <w:r w:rsidRPr="00C534DA">
              <w:rPr>
                <w:sz w:val="24"/>
                <w:szCs w:val="24"/>
              </w:rPr>
              <w:t>m3</w:t>
            </w:r>
          </w:p>
        </w:tc>
        <w:tc>
          <w:tcPr>
            <w:tcW w:w="1559" w:type="dxa"/>
            <w:tcBorders>
              <w:top w:val="single" w:sz="4" w:space="0" w:color="auto"/>
              <w:bottom w:val="single" w:sz="4" w:space="0" w:color="auto"/>
            </w:tcBorders>
            <w:vAlign w:val="center"/>
          </w:tcPr>
          <w:p w14:paraId="4DB2B1E8" w14:textId="77777777" w:rsidR="006F2C93" w:rsidRPr="00C534DA" w:rsidRDefault="006F2C93" w:rsidP="00E66552">
            <w:pPr>
              <w:adjustRightInd w:val="0"/>
              <w:jc w:val="center"/>
              <w:rPr>
                <w:rFonts w:ascii="Arial CYR" w:hAnsi="Arial CYR" w:cs="Arial CYR"/>
                <w:sz w:val="24"/>
                <w:szCs w:val="24"/>
              </w:rPr>
            </w:pPr>
            <w:r w:rsidRPr="00C534DA">
              <w:rPr>
                <w:sz w:val="24"/>
                <w:szCs w:val="24"/>
              </w:rPr>
              <w:t>17,1000</w:t>
            </w:r>
          </w:p>
          <w:p w14:paraId="5B6000B3" w14:textId="77777777" w:rsidR="006F2C93" w:rsidRPr="00C534DA" w:rsidRDefault="006F2C93" w:rsidP="00E66552">
            <w:pPr>
              <w:jc w:val="center"/>
              <w:rPr>
                <w:sz w:val="24"/>
                <w:szCs w:val="24"/>
              </w:rPr>
            </w:pPr>
          </w:p>
        </w:tc>
      </w:tr>
      <w:tr w:rsidR="006F2C93" w:rsidRPr="00C534DA" w14:paraId="333D4F6B"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B122BB9" w14:textId="77777777" w:rsidR="006F2C93" w:rsidRPr="00C534DA" w:rsidRDefault="006F2C93" w:rsidP="00E66552">
            <w:pPr>
              <w:rPr>
                <w:sz w:val="24"/>
                <w:szCs w:val="24"/>
              </w:rPr>
            </w:pPr>
            <w:r w:rsidRPr="00C534DA">
              <w:rPr>
                <w:sz w:val="24"/>
                <w:szCs w:val="24"/>
              </w:rPr>
              <w:t xml:space="preserve"> 49</w:t>
            </w:r>
          </w:p>
        </w:tc>
        <w:tc>
          <w:tcPr>
            <w:tcW w:w="1701" w:type="dxa"/>
            <w:tcBorders>
              <w:top w:val="single" w:sz="4" w:space="0" w:color="auto"/>
              <w:bottom w:val="single" w:sz="4" w:space="0" w:color="auto"/>
            </w:tcBorders>
            <w:vAlign w:val="center"/>
          </w:tcPr>
          <w:p w14:paraId="0324459B" w14:textId="77777777" w:rsidR="006F2C93" w:rsidRPr="00C534DA" w:rsidRDefault="006F2C93" w:rsidP="00E66552">
            <w:pPr>
              <w:rPr>
                <w:sz w:val="24"/>
                <w:szCs w:val="24"/>
                <w:lang w:val="en-US"/>
              </w:rPr>
            </w:pPr>
            <w:r w:rsidRPr="00C534DA">
              <w:rPr>
                <w:sz w:val="24"/>
                <w:szCs w:val="24"/>
                <w:lang w:val="en-US"/>
              </w:rPr>
              <w:t>CO07B</w:t>
            </w:r>
          </w:p>
          <w:p w14:paraId="218F0648"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9AD71C2" w14:textId="688076C6" w:rsidR="006F2C93" w:rsidRPr="00C534DA" w:rsidRDefault="006F2C93" w:rsidP="00F931D1">
            <w:pPr>
              <w:adjustRightInd w:val="0"/>
              <w:rPr>
                <w:sz w:val="24"/>
                <w:szCs w:val="24"/>
                <w:lang w:val="en-US"/>
              </w:rPr>
            </w:pPr>
            <w:r w:rsidRPr="00C534DA">
              <w:rPr>
                <w:sz w:val="24"/>
                <w:szCs w:val="24"/>
              </w:rPr>
              <w:t>Imprejmuiri metalice din otel profilat, model decorativ (Металлические ограждения,  из профильной стали, декоративной модели)</w:t>
            </w:r>
          </w:p>
        </w:tc>
        <w:tc>
          <w:tcPr>
            <w:tcW w:w="1560" w:type="dxa"/>
            <w:tcBorders>
              <w:top w:val="single" w:sz="4" w:space="0" w:color="auto"/>
              <w:bottom w:val="single" w:sz="4" w:space="0" w:color="auto"/>
            </w:tcBorders>
            <w:vAlign w:val="center"/>
          </w:tcPr>
          <w:p w14:paraId="6DF20A19" w14:textId="77777777" w:rsidR="006F2C93" w:rsidRPr="00C534DA" w:rsidRDefault="006F2C93" w:rsidP="00E66552">
            <w:pPr>
              <w:jc w:val="center"/>
              <w:rPr>
                <w:sz w:val="24"/>
                <w:szCs w:val="24"/>
              </w:rPr>
            </w:pPr>
            <w:r w:rsidRPr="00C534DA">
              <w:rPr>
                <w:sz w:val="24"/>
                <w:szCs w:val="24"/>
              </w:rPr>
              <w:t>kg</w:t>
            </w:r>
          </w:p>
        </w:tc>
        <w:tc>
          <w:tcPr>
            <w:tcW w:w="1559" w:type="dxa"/>
            <w:tcBorders>
              <w:top w:val="single" w:sz="4" w:space="0" w:color="auto"/>
              <w:bottom w:val="single" w:sz="4" w:space="0" w:color="auto"/>
            </w:tcBorders>
            <w:vAlign w:val="center"/>
          </w:tcPr>
          <w:p w14:paraId="797A4D20" w14:textId="77777777" w:rsidR="006F2C93" w:rsidRPr="00C534DA" w:rsidRDefault="006F2C93" w:rsidP="00E66552">
            <w:pPr>
              <w:adjustRightInd w:val="0"/>
              <w:jc w:val="center"/>
              <w:rPr>
                <w:rFonts w:ascii="Arial CYR" w:hAnsi="Arial CYR" w:cs="Arial CYR"/>
                <w:sz w:val="24"/>
                <w:szCs w:val="24"/>
              </w:rPr>
            </w:pPr>
            <w:r w:rsidRPr="00C534DA">
              <w:rPr>
                <w:sz w:val="24"/>
                <w:szCs w:val="24"/>
              </w:rPr>
              <w:t>8 565,9000</w:t>
            </w:r>
          </w:p>
          <w:p w14:paraId="63EDC221" w14:textId="77777777" w:rsidR="006F2C93" w:rsidRPr="00C534DA" w:rsidRDefault="006F2C93" w:rsidP="00E66552">
            <w:pPr>
              <w:jc w:val="center"/>
              <w:rPr>
                <w:sz w:val="24"/>
                <w:szCs w:val="24"/>
              </w:rPr>
            </w:pPr>
          </w:p>
        </w:tc>
      </w:tr>
      <w:tr w:rsidR="006F2C93" w:rsidRPr="00C534DA" w14:paraId="1C1A2A7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521C9722" w14:textId="77777777" w:rsidR="006F2C93" w:rsidRPr="00C534DA" w:rsidRDefault="006F2C93" w:rsidP="00E66552">
            <w:pPr>
              <w:rPr>
                <w:sz w:val="24"/>
                <w:szCs w:val="24"/>
              </w:rPr>
            </w:pPr>
            <w:r w:rsidRPr="00C534DA">
              <w:rPr>
                <w:sz w:val="24"/>
                <w:szCs w:val="24"/>
              </w:rPr>
              <w:t xml:space="preserve"> 50</w:t>
            </w:r>
          </w:p>
        </w:tc>
        <w:tc>
          <w:tcPr>
            <w:tcW w:w="1701" w:type="dxa"/>
            <w:tcBorders>
              <w:top w:val="single" w:sz="4" w:space="0" w:color="auto"/>
              <w:bottom w:val="single" w:sz="4" w:space="0" w:color="auto"/>
            </w:tcBorders>
            <w:vAlign w:val="center"/>
          </w:tcPr>
          <w:p w14:paraId="2DDED655" w14:textId="77777777" w:rsidR="006F2C93" w:rsidRPr="00C534DA" w:rsidRDefault="006F2C93" w:rsidP="00E66552">
            <w:pPr>
              <w:rPr>
                <w:sz w:val="24"/>
                <w:szCs w:val="24"/>
                <w:lang w:val="en-US"/>
              </w:rPr>
            </w:pPr>
            <w:r w:rsidRPr="00C534DA">
              <w:rPr>
                <w:sz w:val="24"/>
                <w:szCs w:val="24"/>
                <w:lang w:val="en-US"/>
              </w:rPr>
              <w:t>RpIzE16B</w:t>
            </w:r>
          </w:p>
          <w:p w14:paraId="58D152B2"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4996BE4B" w14:textId="575EBCDE" w:rsidR="006F2C93" w:rsidRPr="00C534DA" w:rsidRDefault="006F2C93" w:rsidP="00F931D1">
            <w:pPr>
              <w:adjustRightInd w:val="0"/>
              <w:rPr>
                <w:sz w:val="24"/>
                <w:szCs w:val="24"/>
                <w:lang w:val="en-US"/>
              </w:rPr>
            </w:pPr>
            <w:r w:rsidRPr="00C534DA">
              <w:rPr>
                <w:sz w:val="24"/>
                <w:szCs w:val="24"/>
              </w:rPr>
              <w:t>Curatirea confectiilor si constructiilor metalice de rugina si vopsea veche cu peria de sirma, executate din profile cu grosime de 8-12 mm inclusiv   (Очистка  металических изделий и конструкций из профиля толщиной 8-12 мм, от ржавчины и старой краски металической щеткой и скребком)</w:t>
            </w:r>
          </w:p>
        </w:tc>
        <w:tc>
          <w:tcPr>
            <w:tcW w:w="1560" w:type="dxa"/>
            <w:tcBorders>
              <w:top w:val="single" w:sz="4" w:space="0" w:color="auto"/>
              <w:bottom w:val="single" w:sz="4" w:space="0" w:color="auto"/>
            </w:tcBorders>
            <w:vAlign w:val="center"/>
          </w:tcPr>
          <w:p w14:paraId="370F2DDF"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5C5F89B2" w14:textId="77777777" w:rsidR="006F2C93" w:rsidRPr="00C534DA" w:rsidRDefault="006F2C93" w:rsidP="00E66552">
            <w:pPr>
              <w:adjustRightInd w:val="0"/>
              <w:jc w:val="center"/>
              <w:rPr>
                <w:rFonts w:ascii="Arial CYR" w:hAnsi="Arial CYR" w:cs="Arial CYR"/>
                <w:sz w:val="24"/>
                <w:szCs w:val="24"/>
              </w:rPr>
            </w:pPr>
            <w:r w:rsidRPr="00C534DA">
              <w:rPr>
                <w:sz w:val="24"/>
                <w:szCs w:val="24"/>
              </w:rPr>
              <w:t>8,5700</w:t>
            </w:r>
          </w:p>
          <w:p w14:paraId="583248A8" w14:textId="77777777" w:rsidR="006F2C93" w:rsidRPr="00C534DA" w:rsidRDefault="006F2C93" w:rsidP="00E66552">
            <w:pPr>
              <w:jc w:val="center"/>
              <w:rPr>
                <w:sz w:val="24"/>
                <w:szCs w:val="24"/>
              </w:rPr>
            </w:pPr>
          </w:p>
        </w:tc>
      </w:tr>
      <w:tr w:rsidR="006F2C93" w:rsidRPr="00C534DA" w14:paraId="00E87F84"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32DB5A51" w14:textId="77777777" w:rsidR="006F2C93" w:rsidRPr="00C534DA" w:rsidRDefault="006F2C93" w:rsidP="00E66552">
            <w:pPr>
              <w:rPr>
                <w:sz w:val="24"/>
                <w:szCs w:val="24"/>
              </w:rPr>
            </w:pPr>
            <w:r w:rsidRPr="00C534DA">
              <w:rPr>
                <w:sz w:val="24"/>
                <w:szCs w:val="24"/>
              </w:rPr>
              <w:t xml:space="preserve"> 51</w:t>
            </w:r>
          </w:p>
        </w:tc>
        <w:tc>
          <w:tcPr>
            <w:tcW w:w="1701" w:type="dxa"/>
            <w:tcBorders>
              <w:top w:val="single" w:sz="4" w:space="0" w:color="auto"/>
              <w:bottom w:val="single" w:sz="4" w:space="0" w:color="auto"/>
            </w:tcBorders>
            <w:vAlign w:val="center"/>
          </w:tcPr>
          <w:p w14:paraId="2424956B" w14:textId="77777777" w:rsidR="006F2C93" w:rsidRPr="00C534DA" w:rsidRDefault="006F2C93" w:rsidP="00E66552">
            <w:pPr>
              <w:rPr>
                <w:sz w:val="24"/>
                <w:szCs w:val="24"/>
                <w:lang w:val="en-US"/>
              </w:rPr>
            </w:pPr>
            <w:r w:rsidRPr="00C534DA">
              <w:rPr>
                <w:sz w:val="24"/>
                <w:szCs w:val="24"/>
                <w:lang w:val="en-US"/>
              </w:rPr>
              <w:t>IzD03A</w:t>
            </w:r>
          </w:p>
          <w:p w14:paraId="2A84E1FE"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6705B1F9" w14:textId="72E85DAD" w:rsidR="006F2C93" w:rsidRPr="00C534DA" w:rsidRDefault="006F2C93" w:rsidP="00F931D1">
            <w:pPr>
              <w:adjustRightInd w:val="0"/>
              <w:rPr>
                <w:sz w:val="24"/>
                <w:szCs w:val="24"/>
                <w:lang w:val="en-US"/>
              </w:rPr>
            </w:pPr>
            <w:r w:rsidRPr="00C534DA">
              <w:rPr>
                <w:sz w:val="24"/>
                <w:szCs w:val="24"/>
              </w:rPr>
              <w:t xml:space="preserve">Vopsirea confectiilor si constructiilor metalice cu un strat de vopsea de miniu de plumb, executate din profile, cu grosimi intre 8 mm si 12 mm inclusiv, cu pensula de mina (Окраска в один слой свинцовым суриком металлических изделий и конструкции  из профилей, толщиной от 8 до 12 мм, вручную ) </w:t>
            </w:r>
          </w:p>
        </w:tc>
        <w:tc>
          <w:tcPr>
            <w:tcW w:w="1560" w:type="dxa"/>
            <w:tcBorders>
              <w:top w:val="single" w:sz="4" w:space="0" w:color="auto"/>
              <w:bottom w:val="single" w:sz="4" w:space="0" w:color="auto"/>
            </w:tcBorders>
            <w:vAlign w:val="center"/>
          </w:tcPr>
          <w:p w14:paraId="608982E9"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166FFC3D" w14:textId="77777777" w:rsidR="006F2C93" w:rsidRPr="00C534DA" w:rsidRDefault="006F2C93" w:rsidP="00E66552">
            <w:pPr>
              <w:adjustRightInd w:val="0"/>
              <w:jc w:val="center"/>
              <w:rPr>
                <w:rFonts w:ascii="Arial CYR" w:hAnsi="Arial CYR" w:cs="Arial CYR"/>
                <w:sz w:val="24"/>
                <w:szCs w:val="24"/>
              </w:rPr>
            </w:pPr>
            <w:r w:rsidRPr="00C534DA">
              <w:rPr>
                <w:sz w:val="24"/>
                <w:szCs w:val="24"/>
              </w:rPr>
              <w:t>8,5700</w:t>
            </w:r>
          </w:p>
          <w:p w14:paraId="612C7099" w14:textId="77777777" w:rsidR="006F2C93" w:rsidRPr="00C534DA" w:rsidRDefault="006F2C93" w:rsidP="00E66552">
            <w:pPr>
              <w:jc w:val="center"/>
              <w:rPr>
                <w:sz w:val="24"/>
                <w:szCs w:val="24"/>
              </w:rPr>
            </w:pPr>
          </w:p>
        </w:tc>
      </w:tr>
      <w:tr w:rsidR="006F2C93" w:rsidRPr="00C534DA" w14:paraId="0EC3AFE7" w14:textId="77777777" w:rsidTr="00E66552">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14:paraId="7270ADF0" w14:textId="77777777" w:rsidR="006F2C93" w:rsidRPr="00C534DA" w:rsidRDefault="006F2C93" w:rsidP="00E66552">
            <w:pPr>
              <w:rPr>
                <w:sz w:val="24"/>
                <w:szCs w:val="24"/>
              </w:rPr>
            </w:pPr>
            <w:r w:rsidRPr="00C534DA">
              <w:rPr>
                <w:sz w:val="24"/>
                <w:szCs w:val="24"/>
              </w:rPr>
              <w:t xml:space="preserve"> 52</w:t>
            </w:r>
          </w:p>
        </w:tc>
        <w:tc>
          <w:tcPr>
            <w:tcW w:w="1701" w:type="dxa"/>
            <w:tcBorders>
              <w:top w:val="single" w:sz="4" w:space="0" w:color="auto"/>
              <w:bottom w:val="single" w:sz="4" w:space="0" w:color="auto"/>
            </w:tcBorders>
            <w:vAlign w:val="center"/>
          </w:tcPr>
          <w:p w14:paraId="67CDB8DD" w14:textId="77777777" w:rsidR="006F2C93" w:rsidRPr="00C534DA" w:rsidRDefault="006F2C93" w:rsidP="00E66552">
            <w:pPr>
              <w:rPr>
                <w:sz w:val="24"/>
                <w:szCs w:val="24"/>
                <w:lang w:val="en-US"/>
              </w:rPr>
            </w:pPr>
            <w:r w:rsidRPr="00C534DA">
              <w:rPr>
                <w:sz w:val="24"/>
                <w:szCs w:val="24"/>
                <w:lang w:val="en-US"/>
              </w:rPr>
              <w:t>IzD04A</w:t>
            </w:r>
          </w:p>
          <w:p w14:paraId="5A39D239" w14:textId="77777777" w:rsidR="006F2C93" w:rsidRPr="00C534DA" w:rsidRDefault="006F2C93" w:rsidP="00E66552">
            <w:pPr>
              <w:rPr>
                <w:sz w:val="24"/>
                <w:szCs w:val="24"/>
              </w:rPr>
            </w:pPr>
          </w:p>
        </w:tc>
        <w:tc>
          <w:tcPr>
            <w:tcW w:w="4961" w:type="dxa"/>
            <w:tcBorders>
              <w:top w:val="single" w:sz="4" w:space="0" w:color="auto"/>
              <w:bottom w:val="single" w:sz="4" w:space="0" w:color="auto"/>
            </w:tcBorders>
            <w:vAlign w:val="center"/>
          </w:tcPr>
          <w:p w14:paraId="53742AF0" w14:textId="23A10277" w:rsidR="006F2C93" w:rsidRPr="00C534DA" w:rsidRDefault="006F2C93" w:rsidP="00F931D1">
            <w:pPr>
              <w:adjustRightInd w:val="0"/>
              <w:rPr>
                <w:sz w:val="24"/>
                <w:szCs w:val="24"/>
                <w:lang w:val="en-US"/>
              </w:rPr>
            </w:pPr>
            <w:r w:rsidRPr="00C534DA">
              <w:rPr>
                <w:sz w:val="24"/>
                <w:szCs w:val="24"/>
              </w:rPr>
              <w:t xml:space="preserve">Vopsirea confectiilor si constructiilor metalice cu  vopsea de ulei in 2 straturi, executate din profile, cu grosimi intre 8 mm si 12 mm inclusiv, cu pensula de mina (Окраска в два слоя масляной краской металлических изделий и конструкции  из профилей, толщиной от 8 до 12 мм, вручную, нитроэмаль  черного  цвета )  </w:t>
            </w:r>
          </w:p>
        </w:tc>
        <w:tc>
          <w:tcPr>
            <w:tcW w:w="1560" w:type="dxa"/>
            <w:tcBorders>
              <w:top w:val="single" w:sz="4" w:space="0" w:color="auto"/>
              <w:bottom w:val="single" w:sz="4" w:space="0" w:color="auto"/>
            </w:tcBorders>
            <w:vAlign w:val="center"/>
          </w:tcPr>
          <w:p w14:paraId="2AA011FB" w14:textId="77777777" w:rsidR="006F2C93" w:rsidRPr="00C534DA" w:rsidRDefault="006F2C93" w:rsidP="00E66552">
            <w:pPr>
              <w:jc w:val="center"/>
              <w:rPr>
                <w:sz w:val="24"/>
                <w:szCs w:val="24"/>
              </w:rPr>
            </w:pPr>
            <w:r w:rsidRPr="00C534DA">
              <w:rPr>
                <w:sz w:val="24"/>
                <w:szCs w:val="24"/>
              </w:rPr>
              <w:t>t</w:t>
            </w:r>
          </w:p>
        </w:tc>
        <w:tc>
          <w:tcPr>
            <w:tcW w:w="1559" w:type="dxa"/>
            <w:tcBorders>
              <w:top w:val="single" w:sz="4" w:space="0" w:color="auto"/>
              <w:bottom w:val="single" w:sz="4" w:space="0" w:color="auto"/>
            </w:tcBorders>
            <w:vAlign w:val="center"/>
          </w:tcPr>
          <w:p w14:paraId="59DE8706" w14:textId="77777777" w:rsidR="006F2C93" w:rsidRPr="00C534DA" w:rsidRDefault="006F2C93" w:rsidP="00E66552">
            <w:pPr>
              <w:adjustRightInd w:val="0"/>
              <w:jc w:val="center"/>
              <w:rPr>
                <w:rFonts w:ascii="Arial CYR" w:hAnsi="Arial CYR" w:cs="Arial CYR"/>
                <w:sz w:val="24"/>
                <w:szCs w:val="24"/>
              </w:rPr>
            </w:pPr>
            <w:r w:rsidRPr="00C534DA">
              <w:rPr>
                <w:sz w:val="24"/>
                <w:szCs w:val="24"/>
              </w:rPr>
              <w:t>8,5700</w:t>
            </w:r>
          </w:p>
          <w:p w14:paraId="48EEDDE7" w14:textId="77777777" w:rsidR="006F2C93" w:rsidRPr="00C534DA" w:rsidRDefault="006F2C93" w:rsidP="00E66552">
            <w:pPr>
              <w:jc w:val="center"/>
              <w:rPr>
                <w:sz w:val="24"/>
                <w:szCs w:val="24"/>
              </w:rPr>
            </w:pPr>
          </w:p>
        </w:tc>
      </w:tr>
    </w:tbl>
    <w:p w14:paraId="043FE140" w14:textId="77777777" w:rsidR="006F2C93" w:rsidRPr="00C534DA" w:rsidRDefault="006F2C93" w:rsidP="006F2C93">
      <w:pPr>
        <w:rPr>
          <w:sz w:val="6"/>
          <w:szCs w:val="6"/>
        </w:rPr>
      </w:pPr>
      <w:r w:rsidRPr="00C534DA">
        <w:rPr>
          <w:sz w:val="24"/>
          <w:szCs w:val="24"/>
        </w:rPr>
        <w:t xml:space="preserve"> </w:t>
      </w:r>
    </w:p>
    <w:p w14:paraId="21B10DCC" w14:textId="77777777" w:rsidR="006F2C93" w:rsidRPr="00C534DA" w:rsidRDefault="006F2C93" w:rsidP="006F2C93">
      <w:pPr>
        <w:rPr>
          <w:sz w:val="24"/>
          <w:szCs w:val="24"/>
          <w:lang w:val="en-US"/>
        </w:rPr>
      </w:pP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r w:rsidRPr="00C534DA">
        <w:rPr>
          <w:sz w:val="24"/>
          <w:szCs w:val="24"/>
          <w:lang w:val="en-US"/>
        </w:rPr>
        <w:tab/>
      </w:r>
    </w:p>
    <w:p w14:paraId="772E331F" w14:textId="77777777" w:rsidR="00F931D1" w:rsidRPr="00C534DA" w:rsidRDefault="006F2C93" w:rsidP="00F931D1">
      <w:pPr>
        <w:rPr>
          <w:sz w:val="28"/>
          <w:szCs w:val="28"/>
          <w:lang w:val="en-US"/>
        </w:rPr>
      </w:pPr>
      <w:r w:rsidRPr="00C534DA">
        <w:rPr>
          <w:sz w:val="24"/>
          <w:szCs w:val="24"/>
          <w:lang w:val="en-US"/>
        </w:rPr>
        <w:tab/>
      </w:r>
      <w:r w:rsidRPr="00C534DA">
        <w:rPr>
          <w:sz w:val="28"/>
          <w:szCs w:val="28"/>
          <w:lang w:val="en-US"/>
        </w:rPr>
        <w:t xml:space="preserve">                                </w:t>
      </w:r>
    </w:p>
    <w:p w14:paraId="583E8AD9" w14:textId="2DDC4ACC" w:rsidR="00F931D1" w:rsidRPr="00C534DA" w:rsidRDefault="00F931D1" w:rsidP="00F931D1">
      <w:pPr>
        <w:rPr>
          <w:sz w:val="28"/>
          <w:szCs w:val="28"/>
          <w:lang w:val="en-US"/>
        </w:rPr>
      </w:pPr>
      <w:r w:rsidRPr="00C534DA">
        <w:rPr>
          <w:sz w:val="28"/>
          <w:szCs w:val="28"/>
          <w:lang w:val="en-US"/>
        </w:rPr>
        <w:t xml:space="preserve">Intocmit </w:t>
      </w:r>
      <w:r w:rsidRPr="00C534DA">
        <w:rPr>
          <w:sz w:val="28"/>
          <w:szCs w:val="28"/>
          <w:lang w:val="en-US"/>
        </w:rPr>
        <w:tab/>
        <w:t>___________________________________________</w:t>
      </w:r>
    </w:p>
    <w:p w14:paraId="72619CB1" w14:textId="77777777" w:rsidR="00F931D1" w:rsidRPr="00C534DA" w:rsidRDefault="00F931D1" w:rsidP="00F931D1">
      <w:pPr>
        <w:rPr>
          <w:sz w:val="28"/>
          <w:szCs w:val="28"/>
          <w:lang w:val="en-US"/>
        </w:rPr>
      </w:pPr>
      <w:r w:rsidRPr="00C534DA">
        <w:rPr>
          <w:sz w:val="28"/>
          <w:szCs w:val="28"/>
          <w:lang w:val="en-US"/>
        </w:rPr>
        <w:t xml:space="preserve">                                       (funcţia, semnătura, numele, prenumele )</w:t>
      </w:r>
    </w:p>
    <w:p w14:paraId="25C527CA" w14:textId="77777777" w:rsidR="00F931D1" w:rsidRPr="00C534DA" w:rsidRDefault="00F931D1" w:rsidP="00F931D1">
      <w:pPr>
        <w:rPr>
          <w:sz w:val="28"/>
          <w:szCs w:val="28"/>
          <w:lang w:val="en-US"/>
        </w:rPr>
      </w:pPr>
      <w:r w:rsidRPr="00C534DA">
        <w:rPr>
          <w:sz w:val="28"/>
          <w:szCs w:val="28"/>
          <w:lang w:val="en-US"/>
        </w:rPr>
        <w:t>Verificat</w:t>
      </w:r>
      <w:r w:rsidRPr="00C534DA">
        <w:rPr>
          <w:sz w:val="28"/>
          <w:szCs w:val="28"/>
          <w:lang w:val="en-US"/>
        </w:rPr>
        <w:tab/>
        <w:t>___________________________________________</w:t>
      </w:r>
    </w:p>
    <w:p w14:paraId="4695710E" w14:textId="497188FC" w:rsidR="006F2C93" w:rsidRDefault="00F931D1" w:rsidP="00F931D1">
      <w:pPr>
        <w:rPr>
          <w:sz w:val="28"/>
          <w:szCs w:val="28"/>
          <w:lang w:val="en-US"/>
        </w:rPr>
      </w:pPr>
      <w:r w:rsidRPr="00C534DA">
        <w:rPr>
          <w:sz w:val="28"/>
          <w:szCs w:val="28"/>
          <w:lang w:val="en-US"/>
        </w:rPr>
        <w:t xml:space="preserve">                                      (funcţia, semnătura, numele, prenumele)</w:t>
      </w:r>
      <w:r w:rsidR="006F2C93">
        <w:rPr>
          <w:sz w:val="28"/>
          <w:szCs w:val="28"/>
          <w:lang w:val="en-US"/>
        </w:rPr>
        <w:t xml:space="preserve">                                                                       </w:t>
      </w:r>
    </w:p>
    <w:tbl>
      <w:tblPr>
        <w:tblW w:w="9781" w:type="dxa"/>
        <w:tblInd w:w="250" w:type="dxa"/>
        <w:tblLayout w:type="fixed"/>
        <w:tblLook w:val="0000" w:firstRow="0" w:lastRow="0" w:firstColumn="0" w:lastColumn="0" w:noHBand="0" w:noVBand="0"/>
      </w:tblPr>
      <w:tblGrid>
        <w:gridCol w:w="9781"/>
      </w:tblGrid>
      <w:tr w:rsidR="006F2C93" w14:paraId="391B9870" w14:textId="77777777" w:rsidTr="009246F7">
        <w:tc>
          <w:tcPr>
            <w:tcW w:w="9781" w:type="dxa"/>
            <w:tcBorders>
              <w:top w:val="nil"/>
              <w:left w:val="nil"/>
              <w:bottom w:val="nil"/>
              <w:right w:val="nil"/>
            </w:tcBorders>
          </w:tcPr>
          <w:p w14:paraId="6E1F12A8" w14:textId="77777777" w:rsidR="006F2C93" w:rsidRDefault="006F2C93" w:rsidP="00E66552">
            <w:pPr>
              <w:rPr>
                <w:sz w:val="24"/>
                <w:szCs w:val="24"/>
                <w:lang w:val="en-US"/>
              </w:rPr>
            </w:pPr>
          </w:p>
        </w:tc>
      </w:tr>
    </w:tbl>
    <w:p w14:paraId="2D3AEF4E" w14:textId="77777777" w:rsidR="006F2C93" w:rsidRPr="00F931D1" w:rsidRDefault="006F2C93" w:rsidP="000E6B4B">
      <w:pPr>
        <w:rPr>
          <w:lang w:val="en-US"/>
        </w:rPr>
      </w:pPr>
    </w:p>
    <w:p w14:paraId="48FB52AF" w14:textId="77777777" w:rsidR="006F2C93" w:rsidRDefault="006F2C93" w:rsidP="000E6B4B"/>
    <w:p w14:paraId="6C9FEB1F" w14:textId="77777777" w:rsidR="006F2C93" w:rsidRDefault="006F2C93" w:rsidP="000E6B4B"/>
    <w:p w14:paraId="4E0C0583" w14:textId="77777777" w:rsidR="006F2C93" w:rsidRDefault="006F2C93" w:rsidP="000E6B4B"/>
    <w:p w14:paraId="56BD87A1" w14:textId="77777777" w:rsidR="006F2C93" w:rsidRPr="009246F7" w:rsidRDefault="006F2C93" w:rsidP="000E6B4B">
      <w:pPr>
        <w:rPr>
          <w:lang w:val="en-US"/>
        </w:rPr>
      </w:pPr>
    </w:p>
    <w:sectPr w:rsidR="006F2C93" w:rsidRPr="009246F7">
      <w:pgSz w:w="11907" w:h="16840" w:code="9"/>
      <w:pgMar w:top="680" w:right="567" w:bottom="680" w:left="1418"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B4B"/>
    <w:rsid w:val="00021EF5"/>
    <w:rsid w:val="00034A0A"/>
    <w:rsid w:val="00094E08"/>
    <w:rsid w:val="000D2B88"/>
    <w:rsid w:val="000E6B4B"/>
    <w:rsid w:val="000F3899"/>
    <w:rsid w:val="00122F00"/>
    <w:rsid w:val="001D3147"/>
    <w:rsid w:val="001D332D"/>
    <w:rsid w:val="00212B92"/>
    <w:rsid w:val="00232623"/>
    <w:rsid w:val="00294CEC"/>
    <w:rsid w:val="002B1C4E"/>
    <w:rsid w:val="002D3B1A"/>
    <w:rsid w:val="00332B5F"/>
    <w:rsid w:val="0036028F"/>
    <w:rsid w:val="00384980"/>
    <w:rsid w:val="003A34CD"/>
    <w:rsid w:val="004613C0"/>
    <w:rsid w:val="004841A7"/>
    <w:rsid w:val="004B15F0"/>
    <w:rsid w:val="004C4130"/>
    <w:rsid w:val="004E2EB6"/>
    <w:rsid w:val="005224F1"/>
    <w:rsid w:val="00524336"/>
    <w:rsid w:val="005726F7"/>
    <w:rsid w:val="00573719"/>
    <w:rsid w:val="005A699C"/>
    <w:rsid w:val="005C41F1"/>
    <w:rsid w:val="005E6D75"/>
    <w:rsid w:val="0062406F"/>
    <w:rsid w:val="00642F75"/>
    <w:rsid w:val="006A4334"/>
    <w:rsid w:val="006F2C93"/>
    <w:rsid w:val="00712515"/>
    <w:rsid w:val="0076435D"/>
    <w:rsid w:val="008360A3"/>
    <w:rsid w:val="008F7DF4"/>
    <w:rsid w:val="009246F7"/>
    <w:rsid w:val="00945E65"/>
    <w:rsid w:val="009672B4"/>
    <w:rsid w:val="009B0F61"/>
    <w:rsid w:val="009B6465"/>
    <w:rsid w:val="00A174D5"/>
    <w:rsid w:val="00A80AE2"/>
    <w:rsid w:val="00A833C2"/>
    <w:rsid w:val="00AB69E8"/>
    <w:rsid w:val="00AF52D5"/>
    <w:rsid w:val="00B50DFD"/>
    <w:rsid w:val="00B8374A"/>
    <w:rsid w:val="00BC4577"/>
    <w:rsid w:val="00BD1261"/>
    <w:rsid w:val="00BE5BF6"/>
    <w:rsid w:val="00BE7539"/>
    <w:rsid w:val="00C534DA"/>
    <w:rsid w:val="00C77AAD"/>
    <w:rsid w:val="00CA6307"/>
    <w:rsid w:val="00CC6A5E"/>
    <w:rsid w:val="00CF2458"/>
    <w:rsid w:val="00D354EB"/>
    <w:rsid w:val="00D43738"/>
    <w:rsid w:val="00D76036"/>
    <w:rsid w:val="00DD4558"/>
    <w:rsid w:val="00E822A6"/>
    <w:rsid w:val="00EC2A73"/>
    <w:rsid w:val="00F35B65"/>
    <w:rsid w:val="00F931D1"/>
    <w:rsid w:val="00F971A3"/>
    <w:rsid w:val="00FE54E6"/>
    <w:rsid w:val="00FF244D"/>
    <w:rsid w:val="00FF7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CE623"/>
  <w15:chartTrackingRefBased/>
  <w15:docId w15:val="{7414F5E4-274B-4A25-BD35-6F03AD431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B4B"/>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шрифт"/>
    <w:uiPriority w:val="99"/>
    <w:rsid w:val="000E6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19C98045680645B5EA75129D66AA8D" ma:contentTypeVersion="23" ma:contentTypeDescription="Create a new document." ma:contentTypeScope="" ma:versionID="6499965524d2c55d177e871879c35dd6">
  <xsd:schema xmlns:xsd="http://www.w3.org/2001/XMLSchema" xmlns:xs="http://www.w3.org/2001/XMLSchema" xmlns:p="http://schemas.microsoft.com/office/2006/metadata/properties" xmlns:ns2="9b430c72-c3f9-4799-9859-8c5e842af259" xmlns:ns3="766ed645-27df-4f60-bdb9-9c2623ab91d0" xmlns:ns4="c848efb5-fe8b-472d-a5a4-7e6e8984cb43" targetNamespace="http://schemas.microsoft.com/office/2006/metadata/properties" ma:root="true" ma:fieldsID="3ec1ebb64a395a938028bdbc13df77c2" ns2:_="" ns3:_="" ns4:_="">
    <xsd:import namespace="9b430c72-c3f9-4799-9859-8c5e842af259"/>
    <xsd:import namespace="766ed645-27df-4f60-bdb9-9c2623ab91d0"/>
    <xsd:import namespace="c848efb5-fe8b-472d-a5a4-7e6e8984cb43"/>
    <xsd:element name="properties">
      <xsd:complexType>
        <xsd:sequence>
          <xsd:element name="documentManagement">
            <xsd:complexType>
              <xsd:all>
                <xsd:element ref="ns2:Category" minOccurs="0"/>
                <xsd:element ref="ns2:Record_x0020_type" minOccurs="0"/>
                <xsd:element ref="ns2:Level_x0020_of_x0020_confidentiality" minOccurs="0"/>
                <xsd:element ref="ns2:Retention_x0020_term" minOccurs="0"/>
                <xsd:element ref="ns2:Originating_x0020_format" minOccurs="0"/>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430c72-c3f9-4799-9859-8c5e842af25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ontract administration"/>
          <xsd:enumeration value="Evaluation"/>
          <xsd:enumeration value="Solicitation "/>
          <xsd:enumeration value="Tender"/>
        </xsd:restriction>
      </xsd:simpleType>
    </xsd:element>
    <xsd:element name="Record_x0020_type" ma:index="9" nillable="true" ma:displayName="Record type" ma:format="Dropdown" ma:internalName="Record_x0020_type">
      <xsd:simpleType>
        <xsd:restriction base="dms:Choice">
          <xsd:enumeration value="Announcement"/>
          <xsd:enumeration value="Award Notifications (includes Results Notification, Contract Award, Debriefing with unsuccessful bidders (if any))"/>
          <xsd:enumeration value="Bid Opening Record"/>
          <xsd:enumeration value="Bidding Documents"/>
          <xsd:enumeration value="Bids"/>
          <xsd:enumeration value="CAP/ACP/RACP Approval"/>
          <xsd:enumeration value="Civil Works Contract"/>
          <xsd:enumeration value="Clarifications"/>
          <xsd:enumeration value="Contract Amendment"/>
          <xsd:enumeration value="Contract for Professional Services"/>
          <xsd:enumeration value="Evaluation panel"/>
          <xsd:enumeration value="Evaluation Records (includes Admin Check, Technical Evaluation, Financial Evaluation and Final Evaluation Report)"/>
          <xsd:enumeration value="Individual Consultant/RLA"/>
          <xsd:enumeration value="Institutional Contract"/>
          <xsd:enumeration value="Purchase Order"/>
          <xsd:enumeration value="QA"/>
          <xsd:enumeration value="Reference Check"/>
          <xsd:enumeration value="Terms of Reference"/>
          <xsd:enumeration value="Vendor Documents"/>
          <xsd:enumeration value="Vendor form"/>
        </xsd:restriction>
      </xsd:simpleType>
    </xsd:element>
    <xsd:element name="Level_x0020_of_x0020_confidentiality" ma:index="10" nillable="true" ma:displayName="Level of confidentiality" ma:format="Dropdown" ma:internalName="Level_x0020_of_x0020_confidentiality">
      <xsd:simpleType>
        <xsd:restriction base="dms:Choice">
          <xsd:enumeration value="Confidential"/>
          <xsd:enumeration value="Shared"/>
        </xsd:restriction>
      </xsd:simpleType>
    </xsd:element>
    <xsd:element name="Retention_x0020_term" ma:index="11" nillable="true" ma:displayName="Retention term" ma:format="Dropdown" ma:internalName="Retention_x0020_term">
      <xsd:simpleType>
        <xsd:restriction base="dms:Choice">
          <xsd:enumeration value="Permanent"/>
          <xsd:enumeration value="Superseded"/>
          <xsd:enumeration value="7 years"/>
        </xsd:restriction>
      </xsd:simpleType>
    </xsd:element>
    <xsd:element name="Originating_x0020_format" ma:index="12" nillable="true" ma:displayName="Originating format" ma:format="Dropdown" ma:internalName="Originating_x0020_format">
      <xsd:simpleType>
        <xsd:restriction base="dms:Choice">
          <xsd:enumeration value="Electronic"/>
          <xsd:enumeration value="Paper &amp; electronic"/>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6ed645-27df-4f60-bdb9-9c2623ab91d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48efb5-fe8b-472d-a5a4-7e6e8984cb43"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e9518208-ebf7-401d-aa72-76c524249f50}" ma:internalName="TaxCatchAll" ma:showField="CatchAllData" ma:web="c848efb5-fe8b-472d-a5a4-7e6e8984cb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48efb5-fe8b-472d-a5a4-7e6e8984cb43" xsi:nil="true"/>
    <Level_x0020_of_x0020_confidentiality xmlns="9b430c72-c3f9-4799-9859-8c5e842af259" xsi:nil="true"/>
    <Retention_x0020_term xmlns="9b430c72-c3f9-4799-9859-8c5e842af259" xsi:nil="true"/>
    <Record_x0020_type xmlns="9b430c72-c3f9-4799-9859-8c5e842af259" xsi:nil="true"/>
    <lcf76f155ced4ddcb4097134ff3c332f xmlns="9b430c72-c3f9-4799-9859-8c5e842af259">
      <Terms xmlns="http://schemas.microsoft.com/office/infopath/2007/PartnerControls"/>
    </lcf76f155ced4ddcb4097134ff3c332f>
    <Category xmlns="9b430c72-c3f9-4799-9859-8c5e842af259" xsi:nil="true"/>
    <Originating_x0020_format xmlns="9b430c72-c3f9-4799-9859-8c5e842af259" xsi:nil="true"/>
  </documentManagement>
</p:properties>
</file>

<file path=customXml/itemProps1.xml><?xml version="1.0" encoding="utf-8"?>
<ds:datastoreItem xmlns:ds="http://schemas.openxmlformats.org/officeDocument/2006/customXml" ds:itemID="{DB514B12-4EAA-457D-9A21-D7E1C1D63427}"/>
</file>

<file path=customXml/itemProps2.xml><?xml version="1.0" encoding="utf-8"?>
<ds:datastoreItem xmlns:ds="http://schemas.openxmlformats.org/officeDocument/2006/customXml" ds:itemID="{65F72BAD-A05C-428D-AC61-E7EB790EBFCF}"/>
</file>

<file path=customXml/itemProps3.xml><?xml version="1.0" encoding="utf-8"?>
<ds:datastoreItem xmlns:ds="http://schemas.openxmlformats.org/officeDocument/2006/customXml" ds:itemID="{17D8F7B9-E2A6-48BA-A08C-CE267D6E62AC}"/>
</file>

<file path=docProps/app.xml><?xml version="1.0" encoding="utf-8"?>
<Properties xmlns="http://schemas.openxmlformats.org/officeDocument/2006/extended-properties" xmlns:vt="http://schemas.openxmlformats.org/officeDocument/2006/docPropsVTypes">
  <Template>Normal</Template>
  <TotalTime>18</TotalTime>
  <Pages>174</Pages>
  <Words>49899</Words>
  <Characters>284425</Characters>
  <Application>Microsoft Office Word</Application>
  <DocSecurity>0</DocSecurity>
  <Lines>2370</Lines>
  <Paragraphs>667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Natalia Volcovschi</cp:lastModifiedBy>
  <cp:revision>11</cp:revision>
  <dcterms:created xsi:type="dcterms:W3CDTF">2025-05-15T11:38:00Z</dcterms:created>
  <dcterms:modified xsi:type="dcterms:W3CDTF">2025-05-16T14:02:00Z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0x010100DC19C98045680645B5EA75129D66AA8D</vt:lpwstr>
  </property>
</Properties>
</file>